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0" w:right="32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ind w:lef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ind w:left="0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ind w:lef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2"/>
                        <w:ind w:left="0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8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15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(2022)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100219</w:t>
        </w:r>
      </w:hyperlink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57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261385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0.581543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85"/>
        <w:ind w:left="0"/>
        <w:rPr>
          <w:sz w:val="14"/>
        </w:rPr>
      </w:pPr>
    </w:p>
    <w:p>
      <w:pPr>
        <w:spacing w:line="266" w:lineRule="auto" w:before="0"/>
        <w:ind w:left="111" w:right="907" w:firstLine="0"/>
        <w:jc w:val="left"/>
        <w:rPr>
          <w:sz w:val="27"/>
        </w:rPr>
      </w:pPr>
      <w:bookmarkStart w:name="Remodelling correlation: A fault resilie" w:id="1"/>
      <w:bookmarkEnd w:id="1"/>
      <w:r>
        <w:rPr/>
      </w:r>
      <w:r>
        <w:rPr>
          <w:w w:val="105"/>
          <w:sz w:val="27"/>
        </w:rPr>
        <w:t>Remodelling correlation: A fault resilient technique of correlation sensitive stochastic</w:t>
      </w:r>
      <w:r>
        <w:rPr>
          <w:spacing w:val="-7"/>
          <w:w w:val="105"/>
          <w:sz w:val="27"/>
        </w:rPr>
        <w:t> </w:t>
      </w:r>
      <w:r>
        <w:rPr>
          <w:w w:val="105"/>
          <w:sz w:val="27"/>
        </w:rPr>
        <w:t>designs</w:t>
      </w:r>
    </w:p>
    <w:p>
      <w:pPr>
        <w:spacing w:line="371" w:lineRule="exact" w:before="0"/>
        <w:ind w:left="111" w:right="0" w:firstLine="0"/>
        <w:jc w:val="left"/>
        <w:rPr>
          <w:sz w:val="21"/>
        </w:rPr>
      </w:pPr>
      <w:r>
        <w:rPr>
          <w:w w:val="110"/>
          <w:sz w:val="21"/>
        </w:rPr>
        <w:t>Shyamali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Mitra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rFonts w:ascii="STIX Math" w:hAnsi="STIX Math"/>
            <w:color w:val="007FAC"/>
            <w:w w:val="110"/>
            <w:sz w:val="21"/>
            <w:vertAlign w:val="superscript"/>
          </w:rPr>
          <w:t>∗</w:t>
        </w:r>
      </w:hyperlink>
      <w:r>
        <w:rPr>
          <w:w w:val="110"/>
          <w:sz w:val="21"/>
          <w:vertAlign w:val="baseline"/>
        </w:rPr>
        <w:t>,</w:t>
      </w:r>
      <w:r>
        <w:rPr>
          <w:spacing w:val="-1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Sayantan</w:t>
      </w:r>
      <w:r>
        <w:rPr>
          <w:spacing w:val="-1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Banerjee,</w:t>
      </w:r>
      <w:r>
        <w:rPr>
          <w:spacing w:val="-1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Mrinal</w:t>
      </w:r>
      <w:r>
        <w:rPr>
          <w:spacing w:val="-1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Kanti</w:t>
      </w:r>
      <w:r>
        <w:rPr>
          <w:spacing w:val="-12"/>
          <w:w w:val="110"/>
          <w:sz w:val="21"/>
          <w:vertAlign w:val="baseline"/>
        </w:rPr>
        <w:t> </w:t>
      </w:r>
      <w:r>
        <w:rPr>
          <w:spacing w:val="-2"/>
          <w:w w:val="110"/>
          <w:sz w:val="21"/>
          <w:vertAlign w:val="baseline"/>
        </w:rPr>
        <w:t>Naskar</w:t>
      </w:r>
    </w:p>
    <w:p>
      <w:pPr>
        <w:spacing w:before="29"/>
        <w:ind w:left="11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Jadavpur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Kolkata,</w:t>
      </w:r>
      <w:r>
        <w:rPr>
          <w:i/>
          <w:spacing w:val="13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India</w:t>
      </w:r>
    </w:p>
    <w:p>
      <w:pPr>
        <w:pStyle w:val="BodyText"/>
        <w:spacing w:before="4"/>
        <w:ind w:left="0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62053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886101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ind w:left="0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ind w:left="0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20"/>
        </w:sectPr>
      </w:pPr>
    </w:p>
    <w:p>
      <w:pPr>
        <w:spacing w:before="37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Stochastic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logic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circuits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Soft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errors</w:t>
      </w:r>
    </w:p>
    <w:p>
      <w:pPr>
        <w:spacing w:before="0"/>
        <w:ind w:left="11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Reliability</w:t>
      </w:r>
    </w:p>
    <w:p>
      <w:pPr>
        <w:spacing w:line="297" w:lineRule="auto" w:before="33"/>
        <w:ind w:left="111" w:right="38" w:firstLine="0"/>
        <w:jc w:val="left"/>
        <w:rPr>
          <w:sz w:val="12"/>
        </w:rPr>
      </w:pPr>
      <w:r>
        <w:rPr>
          <w:w w:val="115"/>
          <w:sz w:val="12"/>
        </w:rPr>
        <w:t>Remodelling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correlation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Priority-based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approach</w:t>
      </w:r>
    </w:p>
    <w:p>
      <w:pPr>
        <w:spacing w:line="285" w:lineRule="auto" w:before="26"/>
        <w:ind w:left="111" w:right="156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Major</w:t>
      </w:r>
      <w:r>
        <w:rPr>
          <w:w w:val="115"/>
          <w:sz w:val="14"/>
        </w:rPr>
        <w:t> sources</w:t>
      </w:r>
      <w:r>
        <w:rPr>
          <w:w w:val="115"/>
          <w:sz w:val="14"/>
        </w:rPr>
        <w:t> of</w:t>
      </w:r>
      <w:r>
        <w:rPr>
          <w:w w:val="115"/>
          <w:sz w:val="14"/>
        </w:rPr>
        <w:t> error</w:t>
      </w:r>
      <w:r>
        <w:rPr>
          <w:w w:val="115"/>
          <w:sz w:val="14"/>
        </w:rPr>
        <w:t> in</w:t>
      </w:r>
      <w:r>
        <w:rPr>
          <w:w w:val="115"/>
          <w:sz w:val="14"/>
        </w:rPr>
        <w:t> stochastic</w:t>
      </w:r>
      <w:r>
        <w:rPr>
          <w:w w:val="115"/>
          <w:sz w:val="14"/>
        </w:rPr>
        <w:t> circuits</w:t>
      </w:r>
      <w:r>
        <w:rPr>
          <w:w w:val="115"/>
          <w:sz w:val="14"/>
        </w:rPr>
        <w:t> are</w:t>
      </w:r>
      <w:r>
        <w:rPr>
          <w:w w:val="115"/>
          <w:sz w:val="14"/>
        </w:rPr>
        <w:t> correlation</w:t>
      </w:r>
      <w:r>
        <w:rPr>
          <w:w w:val="115"/>
          <w:sz w:val="14"/>
        </w:rPr>
        <w:t> errors,</w:t>
      </w:r>
      <w:r>
        <w:rPr>
          <w:w w:val="115"/>
          <w:sz w:val="14"/>
        </w:rPr>
        <w:t> soft</w:t>
      </w:r>
      <w:r>
        <w:rPr>
          <w:w w:val="115"/>
          <w:sz w:val="14"/>
        </w:rPr>
        <w:t> errors,</w:t>
      </w:r>
      <w:r>
        <w:rPr>
          <w:w w:val="115"/>
          <w:sz w:val="14"/>
        </w:rPr>
        <w:t> and</w:t>
      </w:r>
      <w:r>
        <w:rPr>
          <w:w w:val="115"/>
          <w:sz w:val="14"/>
        </w:rPr>
        <w:t> random</w:t>
      </w:r>
      <w:r>
        <w:rPr>
          <w:w w:val="115"/>
          <w:sz w:val="14"/>
        </w:rPr>
        <w:t> fluctuation</w:t>
      </w:r>
      <w:r>
        <w:rPr>
          <w:w w:val="115"/>
          <w:sz w:val="14"/>
        </w:rPr>
        <w:t> errors, which</w:t>
      </w:r>
      <w:r>
        <w:rPr>
          <w:w w:val="115"/>
          <w:sz w:val="14"/>
        </w:rPr>
        <w:t> impact</w:t>
      </w:r>
      <w:r>
        <w:rPr>
          <w:w w:val="115"/>
          <w:sz w:val="14"/>
        </w:rPr>
        <w:t> the</w:t>
      </w:r>
      <w:r>
        <w:rPr>
          <w:w w:val="115"/>
          <w:sz w:val="14"/>
        </w:rPr>
        <w:t> circuit’s</w:t>
      </w:r>
      <w:r>
        <w:rPr>
          <w:w w:val="115"/>
          <w:sz w:val="14"/>
        </w:rPr>
        <w:t> accuracy</w:t>
      </w:r>
      <w:r>
        <w:rPr>
          <w:w w:val="115"/>
          <w:sz w:val="14"/>
        </w:rPr>
        <w:t> and</w:t>
      </w:r>
      <w:r>
        <w:rPr>
          <w:w w:val="115"/>
          <w:sz w:val="14"/>
        </w:rPr>
        <w:t> reliability.</w:t>
      </w:r>
      <w:r>
        <w:rPr>
          <w:w w:val="115"/>
          <w:sz w:val="14"/>
        </w:rPr>
        <w:t> The</w:t>
      </w:r>
      <w:r>
        <w:rPr>
          <w:w w:val="115"/>
          <w:sz w:val="14"/>
        </w:rPr>
        <w:t> soft</w:t>
      </w:r>
      <w:r>
        <w:rPr>
          <w:w w:val="115"/>
          <w:sz w:val="14"/>
        </w:rPr>
        <w:t> error</w:t>
      </w:r>
      <w:r>
        <w:rPr>
          <w:w w:val="115"/>
          <w:sz w:val="14"/>
        </w:rPr>
        <w:t> has</w:t>
      </w:r>
      <w:r>
        <w:rPr>
          <w:w w:val="115"/>
          <w:sz w:val="14"/>
        </w:rPr>
        <w:t> the</w:t>
      </w:r>
      <w:r>
        <w:rPr>
          <w:w w:val="115"/>
          <w:sz w:val="14"/>
        </w:rPr>
        <w:t> effect</w:t>
      </w:r>
      <w:r>
        <w:rPr>
          <w:w w:val="115"/>
          <w:sz w:val="14"/>
        </w:rPr>
        <w:t> of</w:t>
      </w:r>
      <w:r>
        <w:rPr>
          <w:w w:val="115"/>
          <w:sz w:val="14"/>
        </w:rPr>
        <w:t> modifying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correlation status,</w:t>
      </w:r>
      <w:r>
        <w:rPr>
          <w:w w:val="115"/>
          <w:sz w:val="14"/>
        </w:rPr>
        <w:t> which</w:t>
      </w:r>
      <w:r>
        <w:rPr>
          <w:w w:val="115"/>
          <w:sz w:val="14"/>
        </w:rPr>
        <w:t> in</w:t>
      </w:r>
      <w:r>
        <w:rPr>
          <w:w w:val="115"/>
          <w:sz w:val="14"/>
        </w:rPr>
        <w:t> turn</w:t>
      </w:r>
      <w:r>
        <w:rPr>
          <w:w w:val="115"/>
          <w:sz w:val="14"/>
        </w:rPr>
        <w:t> modifies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probability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output.</w:t>
      </w:r>
      <w:r>
        <w:rPr>
          <w:w w:val="115"/>
          <w:sz w:val="14"/>
        </w:rPr>
        <w:t> This</w:t>
      </w:r>
      <w:r>
        <w:rPr>
          <w:w w:val="115"/>
          <w:sz w:val="14"/>
        </w:rPr>
        <w:t> has</w:t>
      </w:r>
      <w:r>
        <w:rPr>
          <w:w w:val="115"/>
          <w:sz w:val="14"/>
        </w:rPr>
        <w:t> serious</w:t>
      </w:r>
      <w:r>
        <w:rPr>
          <w:w w:val="115"/>
          <w:sz w:val="14"/>
        </w:rPr>
        <w:t> implications</w:t>
      </w:r>
      <w:r>
        <w:rPr>
          <w:w w:val="115"/>
          <w:sz w:val="14"/>
        </w:rPr>
        <w:t> for</w:t>
      </w:r>
      <w:r>
        <w:rPr>
          <w:w w:val="115"/>
          <w:sz w:val="14"/>
        </w:rPr>
        <w:t> security</w:t>
      </w:r>
      <w:r>
        <w:rPr>
          <w:w w:val="115"/>
          <w:sz w:val="14"/>
        </w:rPr>
        <w:t> and medical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systems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require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highly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precise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systems.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address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issue,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employ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fault-tolerant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technique of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correlation-sensitive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stochastic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logic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circuits.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ensure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reliable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operation,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have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developed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i/>
          <w:w w:val="115"/>
          <w:sz w:val="14"/>
        </w:rPr>
        <w:t>Remodelling</w:t>
      </w:r>
      <w:r>
        <w:rPr>
          <w:i/>
          <w:w w:val="115"/>
          <w:sz w:val="14"/>
        </w:rPr>
        <w:t> Correlation</w:t>
      </w:r>
      <w:r>
        <w:rPr>
          <w:i/>
          <w:spacing w:val="-10"/>
          <w:w w:val="115"/>
          <w:sz w:val="14"/>
        </w:rPr>
        <w:t> </w:t>
      </w:r>
      <w:r>
        <w:rPr>
          <w:w w:val="115"/>
          <w:sz w:val="14"/>
        </w:rPr>
        <w:t>(</w:t>
      </w:r>
      <w:r>
        <w:rPr>
          <w:i/>
          <w:w w:val="115"/>
          <w:sz w:val="14"/>
        </w:rPr>
        <w:t>ReCo</w:t>
      </w:r>
      <w:r>
        <w:rPr>
          <w:w w:val="115"/>
          <w:sz w:val="14"/>
        </w:rPr>
        <w:t>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framework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correlation-sensitive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stochastic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logic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elements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(SLEs).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two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intriguing </w:t>
      </w:r>
      <w:r>
        <w:rPr>
          <w:spacing w:val="-2"/>
          <w:w w:val="115"/>
          <w:sz w:val="14"/>
        </w:rPr>
        <w:t>case studies, we present two variants of </w:t>
      </w:r>
      <w:r>
        <w:rPr>
          <w:i/>
          <w:spacing w:val="-2"/>
          <w:w w:val="115"/>
          <w:sz w:val="14"/>
        </w:rPr>
        <w:t>ReCo </w:t>
      </w:r>
      <w:r>
        <w:rPr>
          <w:spacing w:val="-2"/>
          <w:w w:val="115"/>
          <w:sz w:val="14"/>
        </w:rPr>
        <w:t>model for combinational circuits with contradictory </w:t>
      </w:r>
      <w:r>
        <w:rPr>
          <w:spacing w:val="-2"/>
          <w:w w:val="115"/>
          <w:sz w:val="14"/>
        </w:rPr>
        <w:t>requirements.</w:t>
      </w:r>
      <w:r>
        <w:rPr>
          <w:w w:val="115"/>
          <w:sz w:val="14"/>
        </w:rPr>
        <w:t> To</w:t>
      </w:r>
      <w:r>
        <w:rPr>
          <w:w w:val="115"/>
          <w:sz w:val="14"/>
        </w:rPr>
        <w:t> achieve</w:t>
      </w:r>
      <w:r>
        <w:rPr>
          <w:w w:val="115"/>
          <w:sz w:val="14"/>
        </w:rPr>
        <w:t> faster</w:t>
      </w:r>
      <w:r>
        <w:rPr>
          <w:w w:val="115"/>
          <w:sz w:val="14"/>
        </w:rPr>
        <w:t> convergence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desired</w:t>
      </w:r>
      <w:r>
        <w:rPr>
          <w:w w:val="115"/>
          <w:sz w:val="14"/>
        </w:rPr>
        <w:t> Mean-Squared</w:t>
      </w:r>
      <w:r>
        <w:rPr>
          <w:w w:val="115"/>
          <w:sz w:val="14"/>
        </w:rPr>
        <w:t> Error</w:t>
      </w:r>
      <w:r>
        <w:rPr>
          <w:w w:val="115"/>
          <w:sz w:val="14"/>
        </w:rPr>
        <w:t> (MSE)</w:t>
      </w:r>
      <w:r>
        <w:rPr>
          <w:w w:val="115"/>
          <w:sz w:val="14"/>
        </w:rPr>
        <w:t> value</w:t>
      </w:r>
      <w:r>
        <w:rPr>
          <w:w w:val="115"/>
          <w:sz w:val="14"/>
        </w:rPr>
        <w:t> with</w:t>
      </w:r>
      <w:r>
        <w:rPr>
          <w:w w:val="115"/>
          <w:sz w:val="14"/>
        </w:rPr>
        <w:t> less</w:t>
      </w:r>
      <w:r>
        <w:rPr>
          <w:w w:val="115"/>
          <w:sz w:val="14"/>
        </w:rPr>
        <w:t> hardware</w:t>
      </w:r>
      <w:r>
        <w:rPr>
          <w:w w:val="115"/>
          <w:sz w:val="14"/>
        </w:rPr>
        <w:t> area,</w:t>
      </w:r>
      <w:r>
        <w:rPr>
          <w:w w:val="115"/>
          <w:sz w:val="14"/>
        </w:rPr>
        <w:t> the proposed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prioritizes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selection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logic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elements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placement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correction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blocks.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shown that</w:t>
      </w:r>
      <w:r>
        <w:rPr>
          <w:w w:val="115"/>
          <w:sz w:val="14"/>
        </w:rPr>
        <w:t> the</w:t>
      </w:r>
      <w:r>
        <w:rPr>
          <w:w w:val="115"/>
          <w:sz w:val="14"/>
        </w:rPr>
        <w:t> overall</w:t>
      </w:r>
      <w:r>
        <w:rPr>
          <w:w w:val="115"/>
          <w:sz w:val="14"/>
        </w:rPr>
        <w:t> reliability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circuit</w:t>
      </w:r>
      <w:r>
        <w:rPr>
          <w:w w:val="115"/>
          <w:sz w:val="14"/>
        </w:rPr>
        <w:t> is</w:t>
      </w:r>
      <w:r>
        <w:rPr>
          <w:w w:val="115"/>
          <w:sz w:val="14"/>
        </w:rPr>
        <w:t> unaffected</w:t>
      </w:r>
      <w:r>
        <w:rPr>
          <w:w w:val="115"/>
          <w:sz w:val="14"/>
        </w:rPr>
        <w:t> by</w:t>
      </w:r>
      <w:r>
        <w:rPr>
          <w:w w:val="115"/>
          <w:sz w:val="14"/>
        </w:rPr>
        <w:t> this</w:t>
      </w:r>
      <w:r>
        <w:rPr>
          <w:w w:val="115"/>
          <w:sz w:val="14"/>
        </w:rPr>
        <w:t> method.</w:t>
      </w:r>
      <w:r>
        <w:rPr>
          <w:w w:val="115"/>
          <w:sz w:val="14"/>
        </w:rPr>
        <w:t> To</w:t>
      </w:r>
      <w:r>
        <w:rPr>
          <w:w w:val="115"/>
          <w:sz w:val="14"/>
        </w:rPr>
        <w:t> demonstrate</w:t>
      </w:r>
      <w:r>
        <w:rPr>
          <w:w w:val="115"/>
          <w:sz w:val="14"/>
        </w:rPr>
        <w:t> the</w:t>
      </w:r>
      <w:r>
        <w:rPr>
          <w:w w:val="115"/>
          <w:sz w:val="14"/>
        </w:rPr>
        <w:t> usefulness</w:t>
      </w:r>
      <w:r>
        <w:rPr>
          <w:w w:val="115"/>
          <w:sz w:val="14"/>
        </w:rPr>
        <w:t> of</w:t>
      </w:r>
      <w:r>
        <w:rPr>
          <w:w w:val="115"/>
          <w:sz w:val="14"/>
        </w:rPr>
        <w:t> the proposed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framework,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contrast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stretch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operation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images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CEED2016,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standard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contrast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enhancement</w:t>
      </w:r>
    </w:p>
    <w:p>
      <w:pPr>
        <w:spacing w:line="112" w:lineRule="auto" w:before="66"/>
        <w:ind w:left="111" w:right="156" w:firstLine="0"/>
        <w:jc w:val="both"/>
        <w:rPr>
          <w:sz w:val="14"/>
        </w:rPr>
      </w:pPr>
      <w:r>
        <w:rPr>
          <w:w w:val="110"/>
          <w:sz w:val="14"/>
        </w:rPr>
        <w:t>output</w:t>
      </w:r>
      <w:r>
        <w:rPr>
          <w:w w:val="110"/>
          <w:sz w:val="14"/>
        </w:rPr>
        <w:t> images</w:t>
      </w:r>
      <w:r>
        <w:rPr>
          <w:w w:val="110"/>
          <w:sz w:val="14"/>
        </w:rPr>
        <w:t> using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method</w:t>
      </w:r>
      <w:r>
        <w:rPr>
          <w:w w:val="110"/>
          <w:sz w:val="14"/>
        </w:rPr>
        <w:t> is</w:t>
      </w:r>
      <w:r>
        <w:rPr>
          <w:w w:val="110"/>
          <w:sz w:val="14"/>
        </w:rPr>
        <w:t> observed</w:t>
      </w:r>
      <w:r>
        <w:rPr>
          <w:w w:val="110"/>
          <w:sz w:val="14"/>
        </w:rPr>
        <w:t> as</w:t>
      </w:r>
      <w:r>
        <w:rPr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0</w:t>
      </w:r>
      <w:r>
        <w:rPr>
          <w:rFonts w:ascii="STIX Math" w:hAnsi="STIX Math"/>
          <w:i/>
          <w:w w:val="110"/>
          <w:sz w:val="14"/>
        </w:rPr>
        <w:t>.</w:t>
      </w:r>
      <w:r>
        <w:rPr>
          <w:rFonts w:ascii="STIX Math" w:hAnsi="STIX Math"/>
          <w:w w:val="110"/>
          <w:sz w:val="14"/>
        </w:rPr>
        <w:t>91 ± 0</w:t>
      </w:r>
      <w:r>
        <w:rPr>
          <w:rFonts w:ascii="STIX Math" w:hAnsi="STIX Math"/>
          <w:i/>
          <w:w w:val="110"/>
          <w:sz w:val="14"/>
        </w:rPr>
        <w:t>.</w:t>
      </w:r>
      <w:r>
        <w:rPr>
          <w:rFonts w:ascii="STIX Math" w:hAnsi="STIX Math"/>
          <w:w w:val="110"/>
          <w:sz w:val="14"/>
        </w:rPr>
        <w:t>02</w:t>
      </w:r>
      <w:r>
        <w:rPr>
          <w:w w:val="110"/>
          <w:sz w:val="14"/>
        </w:rPr>
        <w:t>,</w:t>
      </w:r>
      <w:r>
        <w:rPr>
          <w:w w:val="110"/>
          <w:sz w:val="14"/>
        </w:rPr>
        <w:t> which</w:t>
      </w:r>
      <w:r>
        <w:rPr>
          <w:w w:val="110"/>
          <w:sz w:val="14"/>
        </w:rPr>
        <w:t> is</w:t>
      </w:r>
      <w:r>
        <w:rPr>
          <w:w w:val="110"/>
          <w:sz w:val="14"/>
        </w:rPr>
        <w:t> significantly</w:t>
      </w:r>
      <w:r>
        <w:rPr>
          <w:w w:val="110"/>
          <w:sz w:val="14"/>
        </w:rPr>
        <w:t> higher</w:t>
      </w:r>
      <w:r>
        <w:rPr>
          <w:w w:val="110"/>
          <w:sz w:val="14"/>
        </w:rPr>
        <w:t> than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dataset, is investigated in a noisy setting. The average Multiscale structural similarity index (MS-SSIM) of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original</w:t>
      </w:r>
      <w:r>
        <w:rPr>
          <w:w w:val="110"/>
          <w:sz w:val="14"/>
        </w:rPr>
        <w:t> images</w:t>
      </w:r>
      <w:r>
        <w:rPr>
          <w:w w:val="110"/>
          <w:sz w:val="14"/>
        </w:rPr>
        <w:t> with</w:t>
      </w:r>
      <w:r>
        <w:rPr>
          <w:w w:val="110"/>
          <w:sz w:val="14"/>
        </w:rPr>
        <w:t> error,</w:t>
      </w:r>
      <w:r>
        <w:rPr>
          <w:w w:val="110"/>
          <w:sz w:val="14"/>
        </w:rPr>
        <w:t> i.e.,</w:t>
      </w:r>
      <w:r>
        <w:rPr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0</w:t>
      </w:r>
      <w:r>
        <w:rPr>
          <w:rFonts w:ascii="STIX Math" w:hAnsi="STIX Math"/>
          <w:i/>
          <w:w w:val="110"/>
          <w:sz w:val="14"/>
        </w:rPr>
        <w:t>.</w:t>
      </w:r>
      <w:r>
        <w:rPr>
          <w:rFonts w:ascii="STIX Math" w:hAnsi="STIX Math"/>
          <w:w w:val="110"/>
          <w:sz w:val="14"/>
        </w:rPr>
        <w:t>75 ± 0</w:t>
      </w:r>
      <w:r>
        <w:rPr>
          <w:rFonts w:ascii="STIX Math" w:hAnsi="STIX Math"/>
          <w:i/>
          <w:w w:val="110"/>
          <w:sz w:val="14"/>
        </w:rPr>
        <w:t>.</w:t>
      </w:r>
      <w:r>
        <w:rPr>
          <w:rFonts w:ascii="STIX Math" w:hAnsi="STIX Math"/>
          <w:w w:val="110"/>
          <w:sz w:val="14"/>
        </w:rPr>
        <w:t>12</w:t>
      </w:r>
      <w:r>
        <w:rPr>
          <w:w w:val="110"/>
          <w:sz w:val="14"/>
        </w:rPr>
        <w:t>.</w:t>
      </w:r>
    </w:p>
    <w:p>
      <w:pPr>
        <w:spacing w:after="0" w:line="112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20"/>
          <w:cols w:num="2" w:equalWidth="0">
            <w:col w:w="1513" w:space="1776"/>
            <w:col w:w="7361"/>
          </w:cols>
        </w:sectPr>
      </w:pPr>
    </w:p>
    <w:p>
      <w:pPr>
        <w:pStyle w:val="BodyText"/>
        <w:spacing w:before="6"/>
        <w:ind w:left="0"/>
        <w:rPr>
          <w:sz w:val="11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ind w:left="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6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Computation</w:t>
      </w:r>
      <w:r>
        <w:rPr>
          <w:w w:val="110"/>
        </w:rPr>
        <w:t> on</w:t>
      </w:r>
      <w:r>
        <w:rPr>
          <w:w w:val="110"/>
        </w:rPr>
        <w:t> binary</w:t>
      </w:r>
      <w:r>
        <w:rPr>
          <w:w w:val="110"/>
        </w:rPr>
        <w:t> numbers</w:t>
      </w:r>
      <w:r>
        <w:rPr>
          <w:w w:val="110"/>
        </w:rPr>
        <w:t> using</w:t>
      </w:r>
      <w:r>
        <w:rPr>
          <w:w w:val="110"/>
        </w:rPr>
        <w:t> </w:t>
      </w:r>
      <w:r>
        <w:rPr>
          <w:i/>
          <w:w w:val="110"/>
        </w:rPr>
        <w:t>Stochastic</w:t>
      </w:r>
      <w:r>
        <w:rPr>
          <w:i/>
          <w:w w:val="110"/>
        </w:rPr>
        <w:t> computing</w:t>
      </w:r>
      <w:r>
        <w:rPr>
          <w:i/>
          <w:w w:val="110"/>
        </w:rPr>
        <w:t> </w:t>
      </w:r>
      <w:r>
        <w:rPr>
          <w:w w:val="110"/>
        </w:rPr>
        <w:t>[</w:t>
      </w:r>
      <w:hyperlink w:history="true" w:anchor="_bookmark54">
        <w:r>
          <w:rPr>
            <w:color w:val="007FAC"/>
            <w:w w:val="110"/>
          </w:rPr>
          <w:t>1</w:t>
        </w:r>
      </w:hyperlink>
      <w:r>
        <w:rPr>
          <w:w w:val="110"/>
        </w:rPr>
        <w:t>]</w:t>
      </w:r>
      <w:r>
        <w:rPr>
          <w:w w:val="110"/>
        </w:rPr>
        <w:t> </w:t>
      </w:r>
      <w:r>
        <w:rPr>
          <w:w w:val="110"/>
        </w:rPr>
        <w:t>is gaining</w:t>
      </w:r>
      <w:r>
        <w:rPr>
          <w:w w:val="110"/>
        </w:rPr>
        <w:t> popularity</w:t>
      </w:r>
      <w:r>
        <w:rPr>
          <w:w w:val="110"/>
        </w:rPr>
        <w:t> nowadays</w:t>
      </w:r>
      <w:r>
        <w:rPr>
          <w:w w:val="110"/>
        </w:rPr>
        <w:t> because</w:t>
      </w:r>
      <w:r>
        <w:rPr>
          <w:w w:val="110"/>
        </w:rPr>
        <w:t> it</w:t>
      </w:r>
      <w:r>
        <w:rPr>
          <w:w w:val="110"/>
        </w:rPr>
        <w:t> offers</w:t>
      </w:r>
      <w:r>
        <w:rPr>
          <w:w w:val="110"/>
        </w:rPr>
        <w:t> several</w:t>
      </w:r>
      <w:r>
        <w:rPr>
          <w:w w:val="110"/>
        </w:rPr>
        <w:t> advantages</w:t>
      </w:r>
      <w:r>
        <w:rPr>
          <w:w w:val="110"/>
        </w:rPr>
        <w:t> [</w:t>
      </w:r>
      <w:hyperlink w:history="true" w:anchor="_bookmark55">
        <w:r>
          <w:rPr>
            <w:color w:val="007FAC"/>
            <w:w w:val="110"/>
          </w:rPr>
          <w:t>2</w:t>
        </w:r>
      </w:hyperlink>
      <w:r>
        <w:rPr>
          <w:w w:val="110"/>
        </w:rPr>
        <w:t>] compared</w:t>
      </w:r>
      <w:r>
        <w:rPr>
          <w:w w:val="110"/>
        </w:rPr>
        <w:t> to</w:t>
      </w:r>
      <w:r>
        <w:rPr>
          <w:w w:val="110"/>
        </w:rPr>
        <w:t> conventional</w:t>
      </w:r>
      <w:r>
        <w:rPr>
          <w:w w:val="110"/>
        </w:rPr>
        <w:t> weighted-binary</w:t>
      </w:r>
      <w:r>
        <w:rPr>
          <w:w w:val="110"/>
        </w:rPr>
        <w:t> computation.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low power and low cost alternative to complex arithmetic functions. With</w:t>
      </w:r>
      <w:r>
        <w:rPr>
          <w:spacing w:val="80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remarkable</w:t>
      </w:r>
      <w:r>
        <w:rPr>
          <w:spacing w:val="-4"/>
          <w:w w:val="110"/>
        </w:rPr>
        <w:t> </w:t>
      </w:r>
      <w:r>
        <w:rPr>
          <w:w w:val="110"/>
        </w:rPr>
        <w:t>reduction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size,</w:t>
      </w:r>
      <w:r>
        <w:rPr>
          <w:spacing w:val="-4"/>
          <w:w w:val="110"/>
        </w:rPr>
        <w:t> </w:t>
      </w:r>
      <w:r>
        <w:rPr>
          <w:w w:val="110"/>
        </w:rPr>
        <w:t>circuit</w:t>
      </w:r>
      <w:r>
        <w:rPr>
          <w:spacing w:val="-4"/>
          <w:w w:val="110"/>
        </w:rPr>
        <w:t> </w:t>
      </w:r>
      <w:r>
        <w:rPr>
          <w:w w:val="110"/>
        </w:rPr>
        <w:t>complexity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power</w:t>
      </w:r>
      <w:r>
        <w:rPr>
          <w:spacing w:val="-4"/>
          <w:w w:val="110"/>
        </w:rPr>
        <w:t> </w:t>
      </w:r>
      <w:r>
        <w:rPr>
          <w:w w:val="110"/>
        </w:rPr>
        <w:t>consump- tion, stochastic architecture has proved to be noise immune compared to the conventional implementation of binarization algorithms [</w:t>
      </w:r>
      <w:hyperlink w:history="true" w:anchor="_bookmark56">
        <w:r>
          <w:rPr>
            <w:color w:val="007FAC"/>
            <w:w w:val="110"/>
          </w:rPr>
          <w:t>3</w:t>
        </w:r>
      </w:hyperlink>
      <w:r>
        <w:rPr>
          <w:w w:val="110"/>
        </w:rPr>
        <w:t>] and various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image</w:t>
      </w:r>
      <w:r>
        <w:rPr>
          <w:spacing w:val="-2"/>
          <w:w w:val="110"/>
        </w:rPr>
        <w:t> </w:t>
      </w:r>
      <w:r>
        <w:rPr>
          <w:w w:val="110"/>
        </w:rPr>
        <w:t>processing</w:t>
      </w:r>
      <w:r>
        <w:rPr>
          <w:spacing w:val="-2"/>
          <w:w w:val="110"/>
        </w:rPr>
        <w:t> </w:t>
      </w:r>
      <w:r>
        <w:rPr>
          <w:w w:val="110"/>
        </w:rPr>
        <w:t>tasks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57">
        <w:r>
          <w:rPr>
            <w:color w:val="007FAC"/>
            <w:w w:val="110"/>
          </w:rPr>
          <w:t>4</w:t>
        </w:r>
      </w:hyperlink>
      <w:r>
        <w:rPr>
          <w:w w:val="110"/>
        </w:rPr>
        <w:t>].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2"/>
          <w:w w:val="110"/>
        </w:rPr>
        <w:t> </w:t>
      </w:r>
      <w:r>
        <w:rPr>
          <w:w w:val="110"/>
        </w:rPr>
        <w:t>types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errors, such as soft errors, correlation induced errors, and random fluctuation errors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identified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affect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accuracy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reliability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stochastic circuits</w:t>
      </w:r>
      <w:r>
        <w:rPr>
          <w:w w:val="110"/>
        </w:rPr>
        <w:t> [</w:t>
      </w:r>
      <w:hyperlink w:history="true" w:anchor="_bookmark58">
        <w:r>
          <w:rPr>
            <w:color w:val="007FAC"/>
            <w:w w:val="110"/>
          </w:rPr>
          <w:t>5</w:t>
        </w:r>
      </w:hyperlink>
      <w:r>
        <w:rPr>
          <w:w w:val="110"/>
        </w:rPr>
        <w:t>].</w:t>
      </w:r>
      <w:r>
        <w:rPr>
          <w:w w:val="110"/>
        </w:rPr>
        <w:t> Thus,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the</w:t>
      </w:r>
      <w:r>
        <w:rPr>
          <w:w w:val="110"/>
        </w:rPr>
        <w:t> desired</w:t>
      </w:r>
      <w:r>
        <w:rPr>
          <w:w w:val="110"/>
        </w:rPr>
        <w:t> function</w:t>
      </w:r>
      <w:r>
        <w:rPr>
          <w:w w:val="110"/>
        </w:rPr>
        <w:t> using</w:t>
      </w:r>
      <w:r>
        <w:rPr>
          <w:w w:val="110"/>
        </w:rPr>
        <w:t> unreliable components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presence</w:t>
      </w:r>
      <w:r>
        <w:rPr>
          <w:w w:val="110"/>
        </w:rPr>
        <w:t> of</w:t>
      </w:r>
      <w:r>
        <w:rPr>
          <w:w w:val="110"/>
        </w:rPr>
        <w:t> errors</w:t>
      </w:r>
      <w:r>
        <w:rPr>
          <w:w w:val="110"/>
        </w:rPr>
        <w:t> has</w:t>
      </w:r>
      <w:r>
        <w:rPr>
          <w:w w:val="110"/>
        </w:rPr>
        <w:t> become</w:t>
      </w:r>
      <w:r>
        <w:rPr>
          <w:w w:val="110"/>
        </w:rPr>
        <w:t> a</w:t>
      </w:r>
      <w:r>
        <w:rPr>
          <w:w w:val="110"/>
        </w:rPr>
        <w:t> challenging</w:t>
      </w:r>
      <w:r>
        <w:rPr>
          <w:w w:val="110"/>
        </w:rPr>
        <w:t> task. Transient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soft</w:t>
      </w:r>
      <w:r>
        <w:rPr>
          <w:spacing w:val="-4"/>
          <w:w w:val="110"/>
        </w:rPr>
        <w:t> </w:t>
      </w:r>
      <w:r>
        <w:rPr>
          <w:w w:val="110"/>
        </w:rPr>
        <w:t>errors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caused</w:t>
      </w:r>
      <w:r>
        <w:rPr>
          <w:spacing w:val="-4"/>
          <w:w w:val="110"/>
        </w:rPr>
        <w:t> </w:t>
      </w:r>
      <w:r>
        <w:rPr>
          <w:w w:val="110"/>
        </w:rPr>
        <w:t>due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exposure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external</w:t>
      </w:r>
      <w:r>
        <w:rPr>
          <w:spacing w:val="-4"/>
          <w:w w:val="110"/>
        </w:rPr>
        <w:t> </w:t>
      </w:r>
      <w:r>
        <w:rPr>
          <w:w w:val="110"/>
        </w:rPr>
        <w:t>radiation and</w:t>
      </w:r>
      <w:r>
        <w:rPr>
          <w:w w:val="110"/>
        </w:rPr>
        <w:t> are</w:t>
      </w:r>
      <w:r>
        <w:rPr>
          <w:w w:val="110"/>
        </w:rPr>
        <w:t> greatly</w:t>
      </w:r>
      <w:r>
        <w:rPr>
          <w:w w:val="110"/>
        </w:rPr>
        <w:t> increased</w:t>
      </w:r>
      <w:r>
        <w:rPr>
          <w:w w:val="110"/>
        </w:rPr>
        <w:t> by</w:t>
      </w:r>
      <w:r>
        <w:rPr>
          <w:w w:val="110"/>
        </w:rPr>
        <w:t> manufacturing</w:t>
      </w:r>
      <w:r>
        <w:rPr>
          <w:w w:val="110"/>
        </w:rPr>
        <w:t> defects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chip.</w:t>
      </w:r>
      <w:r>
        <w:rPr>
          <w:w w:val="110"/>
        </w:rPr>
        <w:t> These introduce false logic at the output of the circuit [</w:t>
      </w:r>
      <w:hyperlink w:history="true" w:anchor="_bookmark59">
        <w:r>
          <w:rPr>
            <w:color w:val="007FAC"/>
            <w:w w:val="110"/>
          </w:rPr>
          <w:t>6</w:t>
        </w:r>
      </w:hyperlink>
      <w:r>
        <w:rPr>
          <w:w w:val="110"/>
        </w:rPr>
        <w:t>]. If multiple faults occur at the nodes of a gate, the output may be erroneous. Soft errors are the cause of bit-flips in a stochastic bitstream and may lead to an undesirable correlation between two numbers.</w:t>
      </w:r>
    </w:p>
    <w:p>
      <w:pPr>
        <w:pStyle w:val="BodyText"/>
        <w:spacing w:line="273" w:lineRule="auto" w:before="5"/>
        <w:ind w:right="38" w:firstLine="239"/>
        <w:jc w:val="both"/>
      </w:pPr>
      <w:r>
        <w:rPr>
          <w:w w:val="110"/>
        </w:rPr>
        <w:t>There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several</w:t>
      </w:r>
      <w:r>
        <w:rPr>
          <w:spacing w:val="40"/>
          <w:w w:val="110"/>
        </w:rPr>
        <w:t> </w:t>
      </w:r>
      <w:r>
        <w:rPr>
          <w:w w:val="110"/>
        </w:rPr>
        <w:t>analytical</w:t>
      </w:r>
      <w:r>
        <w:rPr>
          <w:spacing w:val="40"/>
          <w:w w:val="110"/>
        </w:rPr>
        <w:t> </w:t>
      </w:r>
      <w:r>
        <w:rPr>
          <w:w w:val="110"/>
        </w:rPr>
        <w:t>approaches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assess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reliability of</w:t>
      </w:r>
      <w:r>
        <w:rPr>
          <w:spacing w:val="37"/>
          <w:w w:val="110"/>
        </w:rPr>
        <w:t> </w:t>
      </w:r>
      <w:r>
        <w:rPr>
          <w:w w:val="110"/>
        </w:rPr>
        <w:t>probabilistic</w:t>
      </w:r>
      <w:r>
        <w:rPr>
          <w:spacing w:val="37"/>
          <w:w w:val="110"/>
        </w:rPr>
        <w:t> </w:t>
      </w:r>
      <w:r>
        <w:rPr>
          <w:w w:val="110"/>
        </w:rPr>
        <w:t>circuits</w:t>
      </w:r>
      <w:r>
        <w:rPr>
          <w:spacing w:val="38"/>
          <w:w w:val="110"/>
        </w:rPr>
        <w:t> </w:t>
      </w:r>
      <w:r>
        <w:rPr>
          <w:w w:val="110"/>
        </w:rPr>
        <w:t>with</w:t>
      </w:r>
      <w:r>
        <w:rPr>
          <w:spacing w:val="37"/>
          <w:w w:val="110"/>
        </w:rPr>
        <w:t> </w:t>
      </w:r>
      <w:r>
        <w:rPr>
          <w:w w:val="110"/>
        </w:rPr>
        <w:t>unpredictable</w:t>
      </w:r>
      <w:r>
        <w:rPr>
          <w:spacing w:val="37"/>
          <w:w w:val="110"/>
        </w:rPr>
        <w:t> </w:t>
      </w:r>
      <w:r>
        <w:rPr>
          <w:w w:val="110"/>
        </w:rPr>
        <w:t>behaviours;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Probabilistic</w:t>
      </w:r>
    </w:p>
    <w:p>
      <w:pPr>
        <w:pStyle w:val="BodyText"/>
        <w:spacing w:line="317" w:lineRule="exact"/>
        <w:jc w:val="both"/>
      </w:pPr>
      <w:r>
        <w:rPr/>
        <w:br w:type="column"/>
      </w:r>
      <w:r>
        <w:rPr>
          <w:w w:val="105"/>
        </w:rPr>
        <w:t>Gate</w:t>
      </w:r>
      <w:r>
        <w:rPr>
          <w:spacing w:val="11"/>
          <w:w w:val="105"/>
        </w:rPr>
        <w:t> </w:t>
      </w:r>
      <w:r>
        <w:rPr>
          <w:w w:val="105"/>
        </w:rPr>
        <w:t>Models</w:t>
      </w:r>
      <w:r>
        <w:rPr>
          <w:spacing w:val="11"/>
          <w:w w:val="105"/>
        </w:rPr>
        <w:t> </w:t>
      </w:r>
      <w:r>
        <w:rPr>
          <w:w w:val="105"/>
        </w:rPr>
        <w:t>(PGM),</w:t>
      </w:r>
      <w:r>
        <w:rPr>
          <w:spacing w:val="11"/>
          <w:w w:val="105"/>
        </w:rPr>
        <w:t> </w:t>
      </w:r>
      <w:r>
        <w:rPr>
          <w:w w:val="105"/>
        </w:rPr>
        <w:t>Probabilistic</w:t>
      </w:r>
      <w:r>
        <w:rPr>
          <w:spacing w:val="11"/>
          <w:w w:val="105"/>
        </w:rPr>
        <w:t> </w:t>
      </w:r>
      <w:r>
        <w:rPr>
          <w:w w:val="105"/>
        </w:rPr>
        <w:t>Transfer</w:t>
      </w:r>
      <w:r>
        <w:rPr>
          <w:spacing w:val="11"/>
          <w:w w:val="105"/>
        </w:rPr>
        <w:t> </w:t>
      </w:r>
      <w:r>
        <w:rPr>
          <w:w w:val="105"/>
        </w:rPr>
        <w:t>Matrices</w:t>
      </w:r>
      <w:r>
        <w:rPr>
          <w:spacing w:val="11"/>
          <w:w w:val="105"/>
        </w:rPr>
        <w:t> </w:t>
      </w:r>
      <w:r>
        <w:rPr>
          <w:w w:val="105"/>
        </w:rPr>
        <w:t>(</w:t>
      </w:r>
      <w:r>
        <w:rPr>
          <w:rFonts w:ascii="STIX Math" w:eastAsia="STIX Math"/>
          <w:i/>
          <w:w w:val="105"/>
        </w:rPr>
        <w:t>𝑃</w:t>
      </w:r>
      <w:r>
        <w:rPr>
          <w:rFonts w:ascii="STIX Math" w:eastAsia="STIX Math"/>
          <w:i/>
          <w:spacing w:val="-16"/>
          <w:w w:val="105"/>
        </w:rPr>
        <w:t> </w:t>
      </w:r>
      <w:r>
        <w:rPr>
          <w:rFonts w:ascii="STIX Math" w:eastAsia="STIX Math"/>
          <w:i/>
          <w:w w:val="105"/>
        </w:rPr>
        <w:t>𝑇</w:t>
      </w:r>
      <w:r>
        <w:rPr>
          <w:rFonts w:ascii="STIX Math" w:eastAsia="STIX Math"/>
          <w:i/>
          <w:spacing w:val="-14"/>
          <w:w w:val="105"/>
        </w:rPr>
        <w:t> </w:t>
      </w:r>
      <w:r>
        <w:rPr>
          <w:rFonts w:ascii="STIX Math" w:eastAsia="STIX Math"/>
          <w:i/>
          <w:w w:val="105"/>
        </w:rPr>
        <w:t>𝑀</w:t>
      </w:r>
      <w:r>
        <w:rPr>
          <w:rFonts w:ascii="STIX Math" w:eastAsia="STIX Math"/>
          <w:i/>
          <w:spacing w:val="-26"/>
          <w:w w:val="105"/>
        </w:rPr>
        <w:t> </w:t>
      </w:r>
      <w:r>
        <w:rPr>
          <w:w w:val="105"/>
        </w:rPr>
        <w:t>),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Stochastic</w:t>
      </w:r>
    </w:p>
    <w:p>
      <w:pPr>
        <w:pStyle w:val="BodyText"/>
        <w:spacing w:line="283" w:lineRule="auto"/>
        <w:ind w:right="129"/>
        <w:jc w:val="both"/>
      </w:pPr>
      <w:r>
        <w:rPr>
          <w:w w:val="110"/>
        </w:rPr>
        <w:t>Computational</w:t>
      </w:r>
      <w:r>
        <w:rPr>
          <w:w w:val="110"/>
        </w:rPr>
        <w:t> Model</w:t>
      </w:r>
      <w:r>
        <w:rPr>
          <w:w w:val="110"/>
        </w:rPr>
        <w:t> (SCM),</w:t>
      </w:r>
      <w:r>
        <w:rPr>
          <w:w w:val="110"/>
        </w:rPr>
        <w:t> Monte</w:t>
      </w:r>
      <w:r>
        <w:rPr>
          <w:w w:val="110"/>
        </w:rPr>
        <w:t> Carlo</w:t>
      </w:r>
      <w:r>
        <w:rPr>
          <w:w w:val="110"/>
        </w:rPr>
        <w:t> Simulation</w:t>
      </w:r>
      <w:r>
        <w:rPr>
          <w:w w:val="110"/>
        </w:rPr>
        <w:t> [</w:t>
      </w:r>
      <w:hyperlink w:history="true" w:anchor="_bookmark60">
        <w:r>
          <w:rPr>
            <w:color w:val="007FAC"/>
            <w:w w:val="110"/>
          </w:rPr>
          <w:t>7</w:t>
        </w:r>
      </w:hyperlink>
      <w:r>
        <w:rPr>
          <w:w w:val="110"/>
        </w:rPr>
        <w:t>]</w:t>
      </w:r>
      <w:r>
        <w:rPr>
          <w:w w:val="110"/>
        </w:rPr>
        <w:t> etc.</w:t>
      </w:r>
      <w:r>
        <w:rPr>
          <w:w w:val="110"/>
        </w:rPr>
        <w:t> Never- theless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mention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majority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works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aligned</w:t>
      </w:r>
      <w:r>
        <w:rPr>
          <w:spacing w:val="-6"/>
          <w:w w:val="110"/>
        </w:rPr>
        <w:t> </w:t>
      </w:r>
      <w:r>
        <w:rPr>
          <w:w w:val="110"/>
        </w:rPr>
        <w:t>towards</w:t>
      </w:r>
      <w:r>
        <w:rPr>
          <w:spacing w:val="-6"/>
          <w:w w:val="110"/>
        </w:rPr>
        <w:t> </w:t>
      </w:r>
      <w:r>
        <w:rPr>
          <w:w w:val="110"/>
        </w:rPr>
        <w:t>reliability assessment</w:t>
      </w:r>
      <w:r>
        <w:rPr>
          <w:w w:val="110"/>
        </w:rPr>
        <w:t> and</w:t>
      </w:r>
      <w:r>
        <w:rPr>
          <w:w w:val="110"/>
        </w:rPr>
        <w:t> analysis</w:t>
      </w:r>
      <w:r>
        <w:rPr>
          <w:w w:val="110"/>
        </w:rPr>
        <w:t> [</w:t>
      </w:r>
      <w:hyperlink w:history="true" w:anchor="_bookmark61">
        <w:r>
          <w:rPr>
            <w:color w:val="007FAC"/>
            <w:w w:val="110"/>
          </w:rPr>
          <w:t>8</w:t>
        </w:r>
      </w:hyperlink>
      <w:r>
        <w:rPr>
          <w:w w:val="110"/>
        </w:rPr>
        <w:t>,</w:t>
      </w:r>
      <w:hyperlink w:history="true" w:anchor="_bookmark62">
        <w:r>
          <w:rPr>
            <w:color w:val="007FAC"/>
            <w:w w:val="110"/>
          </w:rPr>
          <w:t>9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[</w:t>
      </w:r>
      <w:hyperlink w:history="true" w:anchor="_bookmark63">
        <w:r>
          <w:rPr>
            <w:color w:val="007FAC"/>
            <w:w w:val="110"/>
          </w:rPr>
          <w:t>10</w:t>
        </w:r>
      </w:hyperlink>
      <w:r>
        <w:rPr>
          <w:w w:val="110"/>
        </w:rPr>
        <w:t>],</w:t>
      </w:r>
      <w:r>
        <w:rPr>
          <w:w w:val="110"/>
        </w:rPr>
        <w:t> a</w:t>
      </w:r>
      <w:r>
        <w:rPr>
          <w:w w:val="110"/>
        </w:rPr>
        <w:t> multiple</w:t>
      </w:r>
      <w:r>
        <w:rPr>
          <w:w w:val="110"/>
        </w:rPr>
        <w:t> fault</w:t>
      </w:r>
      <w:r>
        <w:rPr>
          <w:w w:val="110"/>
        </w:rPr>
        <w:t> </w:t>
      </w:r>
      <w:r>
        <w:rPr>
          <w:w w:val="110"/>
        </w:rPr>
        <w:t>modelling methodology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proposed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efficient</w:t>
      </w:r>
      <w:r>
        <w:rPr>
          <w:spacing w:val="-2"/>
          <w:w w:val="110"/>
        </w:rPr>
        <w:t> </w:t>
      </w:r>
      <w:r>
        <w:rPr>
          <w:w w:val="110"/>
        </w:rPr>
        <w:t>estimation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circuit’s</w:t>
      </w:r>
      <w:r>
        <w:rPr>
          <w:spacing w:val="-2"/>
          <w:w w:val="110"/>
        </w:rPr>
        <w:t> </w:t>
      </w:r>
      <w:r>
        <w:rPr>
          <w:w w:val="110"/>
        </w:rPr>
        <w:t>reli- ability. Gates that have the highest impact on circuit’s reliability were determined</w:t>
      </w:r>
      <w:r>
        <w:rPr>
          <w:w w:val="110"/>
        </w:rPr>
        <w:t> to</w:t>
      </w:r>
      <w:r>
        <w:rPr>
          <w:w w:val="110"/>
        </w:rPr>
        <w:t> design</w:t>
      </w:r>
      <w:r>
        <w:rPr>
          <w:w w:val="110"/>
        </w:rPr>
        <w:t> trade-off</w:t>
      </w:r>
      <w:r>
        <w:rPr>
          <w:w w:val="110"/>
        </w:rPr>
        <w:t> at</w:t>
      </w:r>
      <w:r>
        <w:rPr>
          <w:w w:val="110"/>
        </w:rPr>
        <w:t> early</w:t>
      </w:r>
      <w:r>
        <w:rPr>
          <w:w w:val="110"/>
        </w:rPr>
        <w:t> stages</w:t>
      </w:r>
      <w:r>
        <w:rPr>
          <w:w w:val="110"/>
        </w:rPr>
        <w:t> of</w:t>
      </w:r>
      <w:r>
        <w:rPr>
          <w:w w:val="110"/>
        </w:rPr>
        <w:t> circuit</w:t>
      </w:r>
      <w:r>
        <w:rPr>
          <w:w w:val="110"/>
        </w:rPr>
        <w:t> design.</w:t>
      </w:r>
      <w:r>
        <w:rPr>
          <w:w w:val="110"/>
        </w:rPr>
        <w:t> There are</w:t>
      </w:r>
      <w:r>
        <w:rPr>
          <w:spacing w:val="-8"/>
          <w:w w:val="110"/>
        </w:rPr>
        <w:t> </w:t>
      </w:r>
      <w:r>
        <w:rPr>
          <w:w w:val="110"/>
        </w:rPr>
        <w:t>several</w:t>
      </w:r>
      <w:r>
        <w:rPr>
          <w:spacing w:val="-8"/>
          <w:w w:val="110"/>
        </w:rPr>
        <w:t> </w:t>
      </w:r>
      <w:r>
        <w:rPr>
          <w:w w:val="110"/>
        </w:rPr>
        <w:t>approaches</w:t>
      </w:r>
      <w:r>
        <w:rPr>
          <w:spacing w:val="-8"/>
          <w:w w:val="110"/>
        </w:rPr>
        <w:t> </w:t>
      </w:r>
      <w:r>
        <w:rPr>
          <w:w w:val="110"/>
        </w:rPr>
        <w:t>proposed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literature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modelling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analysis of transient faults in logic circuits [</w:t>
      </w:r>
      <w:hyperlink w:history="true" w:anchor="_bookmark64">
        <w:r>
          <w:rPr>
            <w:color w:val="007FAC"/>
            <w:w w:val="110"/>
          </w:rPr>
          <w:t>11</w:t>
        </w:r>
      </w:hyperlink>
      <w:r>
        <w:rPr>
          <w:w w:val="110"/>
        </w:rPr>
        <w:t>], modelling and reduction [</w:t>
      </w:r>
      <w:hyperlink w:history="true" w:anchor="_bookmark65">
        <w:r>
          <w:rPr>
            <w:color w:val="007FAC"/>
            <w:w w:val="110"/>
          </w:rPr>
          <w:t>12</w:t>
        </w:r>
      </w:hyperlink>
      <w:r>
        <w:rPr>
          <w:w w:val="110"/>
        </w:rPr>
        <w:t>], soft</w:t>
      </w:r>
      <w:r>
        <w:rPr>
          <w:spacing w:val="24"/>
          <w:w w:val="110"/>
        </w:rPr>
        <w:t> </w:t>
      </w:r>
      <w:r>
        <w:rPr>
          <w:w w:val="110"/>
        </w:rPr>
        <w:t>error</w:t>
      </w:r>
      <w:r>
        <w:rPr>
          <w:spacing w:val="24"/>
          <w:w w:val="110"/>
        </w:rPr>
        <w:t> </w:t>
      </w:r>
      <w:r>
        <w:rPr>
          <w:w w:val="110"/>
        </w:rPr>
        <w:t>analysis</w:t>
      </w:r>
      <w:r>
        <w:rPr>
          <w:spacing w:val="24"/>
          <w:w w:val="110"/>
        </w:rPr>
        <w:t> </w:t>
      </w:r>
      <w:r>
        <w:rPr>
          <w:w w:val="110"/>
        </w:rPr>
        <w:t>tool</w:t>
      </w:r>
      <w:r>
        <w:rPr>
          <w:spacing w:val="24"/>
          <w:w w:val="110"/>
        </w:rPr>
        <w:t> </w:t>
      </w:r>
      <w:r>
        <w:rPr>
          <w:w w:val="110"/>
        </w:rPr>
        <w:t>[</w:t>
      </w:r>
      <w:hyperlink w:history="true" w:anchor="_bookmark66">
        <w:r>
          <w:rPr>
            <w:color w:val="007FAC"/>
            <w:w w:val="110"/>
          </w:rPr>
          <w:t>13</w:t>
        </w:r>
      </w:hyperlink>
      <w:r>
        <w:rPr>
          <w:w w:val="110"/>
        </w:rPr>
        <w:t>]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4"/>
          <w:w w:val="110"/>
        </w:rPr>
        <w:t> </w:t>
      </w:r>
      <w:r>
        <w:rPr>
          <w:w w:val="110"/>
        </w:rPr>
        <w:t>combinational</w:t>
      </w:r>
      <w:r>
        <w:rPr>
          <w:spacing w:val="24"/>
          <w:w w:val="110"/>
        </w:rPr>
        <w:t> </w:t>
      </w:r>
      <w:r>
        <w:rPr>
          <w:w w:val="110"/>
        </w:rPr>
        <w:t>logic</w:t>
      </w:r>
      <w:r>
        <w:rPr>
          <w:spacing w:val="24"/>
          <w:w w:val="110"/>
        </w:rPr>
        <w:t> </w:t>
      </w:r>
      <w:r>
        <w:rPr>
          <w:w w:val="110"/>
        </w:rPr>
        <w:t>circuits.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[</w:t>
      </w:r>
      <w:hyperlink w:history="true" w:anchor="_bookmark67">
        <w:r>
          <w:rPr>
            <w:color w:val="007FAC"/>
            <w:w w:val="110"/>
          </w:rPr>
          <w:t>14</w:t>
        </w:r>
      </w:hyperlink>
      <w:r>
        <w:rPr>
          <w:w w:val="110"/>
        </w:rPr>
        <w:t>] a</w:t>
      </w:r>
      <w:r>
        <w:rPr>
          <w:w w:val="110"/>
        </w:rPr>
        <w:t> Bernoulli</w:t>
      </w:r>
      <w:r>
        <w:rPr>
          <w:w w:val="110"/>
        </w:rPr>
        <w:t> distribution</w:t>
      </w:r>
      <w:r>
        <w:rPr>
          <w:w w:val="110"/>
        </w:rPr>
        <w:t> based-model</w:t>
      </w:r>
      <w:r>
        <w:rPr>
          <w:w w:val="110"/>
        </w:rPr>
        <w:t> for</w:t>
      </w:r>
      <w:r>
        <w:rPr>
          <w:w w:val="110"/>
        </w:rPr>
        <w:t> reliability</w:t>
      </w:r>
      <w:r>
        <w:rPr>
          <w:w w:val="110"/>
        </w:rPr>
        <w:t> calculation</w:t>
      </w:r>
      <w:r>
        <w:rPr>
          <w:w w:val="110"/>
        </w:rPr>
        <w:t> was developed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decompose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evaluation</w:t>
      </w:r>
      <w:r>
        <w:rPr>
          <w:spacing w:val="-11"/>
          <w:w w:val="110"/>
        </w:rPr>
        <w:t> </w:t>
      </w:r>
      <w:r>
        <w:rPr>
          <w:w w:val="110"/>
        </w:rPr>
        <w:t>objective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circuits,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single and</w:t>
      </w:r>
      <w:r>
        <w:rPr>
          <w:w w:val="110"/>
        </w:rPr>
        <w:t> double</w:t>
      </w:r>
      <w:r>
        <w:rPr>
          <w:w w:val="110"/>
        </w:rPr>
        <w:t> fault</w:t>
      </w:r>
      <w:r>
        <w:rPr>
          <w:w w:val="110"/>
        </w:rPr>
        <w:t> simulations.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is</w:t>
      </w:r>
      <w:r>
        <w:rPr>
          <w:w w:val="110"/>
        </w:rPr>
        <w:t> scalable</w:t>
      </w:r>
      <w:r>
        <w:rPr>
          <w:w w:val="110"/>
        </w:rPr>
        <w:t> with circuit</w:t>
      </w:r>
      <w:r>
        <w:rPr>
          <w:w w:val="110"/>
        </w:rPr>
        <w:t> size</w:t>
      </w:r>
      <w:r>
        <w:rPr>
          <w:w w:val="110"/>
        </w:rPr>
        <w:t> and</w:t>
      </w:r>
      <w:r>
        <w:rPr>
          <w:w w:val="110"/>
        </w:rPr>
        <w:t> is</w:t>
      </w:r>
      <w:r>
        <w:rPr>
          <w:w w:val="110"/>
        </w:rPr>
        <w:t> independent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soft</w:t>
      </w:r>
      <w:r>
        <w:rPr>
          <w:w w:val="110"/>
        </w:rPr>
        <w:t> error</w:t>
      </w:r>
      <w:r>
        <w:rPr>
          <w:w w:val="110"/>
        </w:rPr>
        <w:t> rate.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above works deal with the modelling and analysis of soft errors in weighted- binary logic circuits. Recently, Ting et al. [</w:t>
      </w:r>
      <w:hyperlink w:history="true" w:anchor="_bookmark68">
        <w:r>
          <w:rPr>
            <w:color w:val="007FAC"/>
            <w:w w:val="110"/>
          </w:rPr>
          <w:t>15</w:t>
        </w:r>
      </w:hyperlink>
      <w:r>
        <w:rPr>
          <w:w w:val="110"/>
        </w:rPr>
        <w:t>] investigated the role of constant inputs in SC, and propose an algorithm to eliminate them by introducing sequential circuits. But they do not deal with handling the transient</w:t>
      </w:r>
      <w:r>
        <w:rPr>
          <w:w w:val="110"/>
        </w:rPr>
        <w:t> error</w:t>
      </w:r>
      <w:r>
        <w:rPr>
          <w:w w:val="110"/>
        </w:rPr>
        <w:t> scenarios</w:t>
      </w:r>
      <w:r>
        <w:rPr>
          <w:w w:val="110"/>
        </w:rPr>
        <w:t> in</w:t>
      </w:r>
      <w:r>
        <w:rPr>
          <w:w w:val="110"/>
        </w:rPr>
        <w:t> stochastic</w:t>
      </w:r>
      <w:r>
        <w:rPr>
          <w:w w:val="110"/>
        </w:rPr>
        <w:t> circuits.</w:t>
      </w:r>
      <w:r>
        <w:rPr>
          <w:w w:val="110"/>
        </w:rPr>
        <w:t> To</w:t>
      </w:r>
      <w:r>
        <w:rPr>
          <w:w w:val="110"/>
        </w:rPr>
        <w:t> our</w:t>
      </w:r>
      <w:r>
        <w:rPr>
          <w:w w:val="110"/>
        </w:rPr>
        <w:t> knowledge,</w:t>
      </w:r>
      <w:r>
        <w:rPr>
          <w:w w:val="110"/>
        </w:rPr>
        <w:t> no correction</w:t>
      </w:r>
      <w:r>
        <w:rPr>
          <w:spacing w:val="-3"/>
          <w:w w:val="110"/>
        </w:rPr>
        <w:t> </w:t>
      </w:r>
      <w:r>
        <w:rPr>
          <w:w w:val="110"/>
        </w:rPr>
        <w:t>mechanism</w:t>
      </w:r>
      <w:r>
        <w:rPr>
          <w:spacing w:val="-3"/>
          <w:w w:val="110"/>
        </w:rPr>
        <w:t> </w:t>
      </w:r>
      <w:r>
        <w:rPr>
          <w:w w:val="110"/>
        </w:rPr>
        <w:t>exists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literature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generate</w:t>
      </w:r>
      <w:r>
        <w:rPr>
          <w:spacing w:val="-3"/>
          <w:w w:val="110"/>
        </w:rPr>
        <w:t> </w:t>
      </w:r>
      <w:r>
        <w:rPr>
          <w:w w:val="110"/>
        </w:rPr>
        <w:t>reliable</w:t>
      </w:r>
      <w:r>
        <w:rPr>
          <w:spacing w:val="-3"/>
          <w:w w:val="110"/>
        </w:rPr>
        <w:t> </w:t>
      </w:r>
      <w:r>
        <w:rPr>
          <w:w w:val="110"/>
        </w:rPr>
        <w:t>output under transient error scenarios for stochastic logic circuits.</w:t>
      </w:r>
    </w:p>
    <w:p>
      <w:pPr>
        <w:spacing w:after="0" w:line="283" w:lineRule="auto"/>
        <w:jc w:val="both"/>
        <w:sectPr>
          <w:type w:val="continuous"/>
          <w:pgSz w:w="11910" w:h="15880"/>
          <w:pgMar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before="137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1120">
                <wp:simplePos x="0" y="0"/>
                <wp:positionH relativeFrom="page">
                  <wp:posOffset>477354</wp:posOffset>
                </wp:positionH>
                <wp:positionV relativeFrom="paragraph">
                  <wp:posOffset>222022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15360" from="37.587002pt,17.482107pt" to="73.453002pt,17.482107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0" w:id="3"/>
      <w:bookmarkEnd w:id="3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29"/>
        <w:ind w:left="41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11"/>
          <w:w w:val="110"/>
          <w:sz w:val="14"/>
        </w:rPr>
        <w:t> </w:t>
      </w:r>
      <w:r>
        <w:rPr>
          <w:i/>
          <w:w w:val="110"/>
          <w:sz w:val="14"/>
        </w:rPr>
        <w:t>address:</w:t>
      </w:r>
      <w:r>
        <w:rPr>
          <w:i/>
          <w:spacing w:val="62"/>
          <w:w w:val="110"/>
          <w:sz w:val="14"/>
        </w:rPr>
        <w:t> </w:t>
      </w:r>
      <w:hyperlink r:id="rId9">
        <w:r>
          <w:rPr>
            <w:color w:val="007FAC"/>
            <w:w w:val="110"/>
            <w:sz w:val="14"/>
          </w:rPr>
          <w:t>shyamalimitra.iee@jadavpuruniversity.in</w:t>
        </w:r>
      </w:hyperlink>
      <w:r>
        <w:rPr>
          <w:color w:val="007FAC"/>
          <w:spacing w:val="12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Mitra).</w:t>
      </w:r>
    </w:p>
    <w:p>
      <w:pPr>
        <w:pStyle w:val="BodyText"/>
        <w:spacing w:before="14"/>
        <w:ind w:left="0"/>
        <w:rPr>
          <w:sz w:val="14"/>
        </w:rPr>
      </w:pPr>
    </w:p>
    <w:p>
      <w:pPr>
        <w:spacing w:before="1"/>
        <w:ind w:left="111" w:right="0" w:firstLine="0"/>
        <w:jc w:val="left"/>
        <w:rPr>
          <w:sz w:val="14"/>
        </w:rPr>
      </w:pPr>
      <w:hyperlink r:id="rId8">
        <w:r>
          <w:rPr>
            <w:color w:val="007FAC"/>
            <w:spacing w:val="-2"/>
            <w:w w:val="120"/>
            <w:sz w:val="14"/>
          </w:rPr>
          <w:t>https://doi.org/10.1016/j.array.2022.100219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15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21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9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27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7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line="285" w:lineRule="auto" w:before="31"/>
        <w:ind w:left="110" w:right="131" w:firstLine="0"/>
        <w:jc w:val="left"/>
        <w:rPr>
          <w:sz w:val="14"/>
        </w:rPr>
      </w:pPr>
      <w:r>
        <w:rPr>
          <w:w w:val="110"/>
          <w:sz w:val="14"/>
        </w:rPr>
        <w:t>2590-0056/© 2022 The Authors.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Published by Elsevier Inc.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This is an open access article under the CC BY-NC-ND license (</w:t>
      </w:r>
      <w:hyperlink r:id="rId10">
        <w:r>
          <w:rPr>
            <w:color w:val="00769F"/>
            <w:w w:val="110"/>
            <w:sz w:val="14"/>
          </w:rPr>
          <w:t>http://creativecommons.org/licenses/by-</w:t>
        </w:r>
      </w:hyperlink>
      <w:r>
        <w:rPr>
          <w:color w:val="00769F"/>
          <w:spacing w:val="40"/>
          <w:w w:val="110"/>
          <w:sz w:val="14"/>
        </w:rPr>
        <w:t> </w:t>
      </w:r>
      <w:hyperlink r:id="rId10">
        <w:r>
          <w:rPr>
            <w:color w:val="00769F"/>
            <w:spacing w:val="-2"/>
            <w:w w:val="110"/>
            <w:sz w:val="14"/>
          </w:rPr>
          <w:t>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BodyText"/>
        <w:ind w:left="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1"/>
          <w:footerReference w:type="default" r:id="rId12"/>
          <w:pgSz w:w="11910" w:h="15880"/>
          <w:pgMar w:header="655" w:footer="509" w:top="840" w:bottom="700" w:left="640" w:right="620"/>
          <w:pgNumType w:start="2"/>
        </w:sectPr>
      </w:pPr>
    </w:p>
    <w:p>
      <w:pPr>
        <w:pStyle w:val="BodyText"/>
        <w:spacing w:line="278" w:lineRule="auto" w:before="114"/>
        <w:ind w:right="38" w:firstLine="239"/>
        <w:jc w:val="both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proposed</w:t>
      </w:r>
      <w:r>
        <w:rPr>
          <w:spacing w:val="-10"/>
          <w:w w:val="110"/>
        </w:rPr>
        <w:t> </w:t>
      </w:r>
      <w:r>
        <w:rPr>
          <w:w w:val="110"/>
        </w:rPr>
        <w:t>work</w:t>
      </w:r>
      <w:r>
        <w:rPr>
          <w:spacing w:val="-10"/>
          <w:w w:val="110"/>
        </w:rPr>
        <w:t> </w:t>
      </w:r>
      <w:r>
        <w:rPr>
          <w:w w:val="110"/>
        </w:rPr>
        <w:t>focuses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erroneous</w:t>
      </w:r>
      <w:r>
        <w:rPr>
          <w:spacing w:val="-10"/>
          <w:w w:val="110"/>
        </w:rPr>
        <w:t> </w:t>
      </w:r>
      <w:r>
        <w:rPr>
          <w:w w:val="110"/>
        </w:rPr>
        <w:t>behaviour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stochastic circuits, which is primarily attributable to transient errors under noisy conditions,</w:t>
      </w:r>
      <w:r>
        <w:rPr>
          <w:spacing w:val="43"/>
          <w:w w:val="110"/>
        </w:rPr>
        <w:t> </w:t>
      </w:r>
      <w:r>
        <w:rPr>
          <w:w w:val="110"/>
        </w:rPr>
        <w:t>and</w:t>
      </w:r>
      <w:r>
        <w:rPr>
          <w:spacing w:val="43"/>
          <w:w w:val="110"/>
        </w:rPr>
        <w:t> </w:t>
      </w:r>
      <w:r>
        <w:rPr>
          <w:w w:val="110"/>
        </w:rPr>
        <w:t>its</w:t>
      </w:r>
      <w:r>
        <w:rPr>
          <w:spacing w:val="43"/>
          <w:w w:val="110"/>
        </w:rPr>
        <w:t> </w:t>
      </w:r>
      <w:r>
        <w:rPr>
          <w:w w:val="110"/>
        </w:rPr>
        <w:t>methodical</w:t>
      </w:r>
      <w:r>
        <w:rPr>
          <w:spacing w:val="43"/>
          <w:w w:val="110"/>
        </w:rPr>
        <w:t> </w:t>
      </w:r>
      <w:r>
        <w:rPr>
          <w:w w:val="110"/>
        </w:rPr>
        <w:t>correction</w:t>
      </w:r>
      <w:r>
        <w:rPr>
          <w:spacing w:val="44"/>
          <w:w w:val="110"/>
        </w:rPr>
        <w:t> </w:t>
      </w:r>
      <w:r>
        <w:rPr>
          <w:w w:val="110"/>
        </w:rPr>
        <w:t>using</w:t>
      </w:r>
      <w:r>
        <w:rPr>
          <w:spacing w:val="43"/>
          <w:w w:val="110"/>
        </w:rPr>
        <w:t> </w:t>
      </w:r>
      <w:r>
        <w:rPr>
          <w:w w:val="110"/>
        </w:rPr>
        <w:t>a</w:t>
      </w:r>
      <w:r>
        <w:rPr>
          <w:spacing w:val="43"/>
          <w:w w:val="110"/>
        </w:rPr>
        <w:t> </w:t>
      </w:r>
      <w:r>
        <w:rPr>
          <w:w w:val="110"/>
        </w:rPr>
        <w:t>correlation-</w:t>
      </w:r>
      <w:r>
        <w:rPr>
          <w:spacing w:val="-4"/>
          <w:w w:val="110"/>
        </w:rPr>
        <w:t>based</w:t>
      </w:r>
    </w:p>
    <w:p>
      <w:pPr>
        <w:spacing w:line="100" w:lineRule="auto" w:before="91"/>
        <w:ind w:left="111" w:right="129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𝑙</w:t>
      </w:r>
      <w:r>
        <w:rPr>
          <w:rFonts w:ascii="STIX Math" w:hAnsi="STIX Math" w:eastAsia="STIX Math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outputs,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circuit</w:t>
      </w:r>
      <w:r>
        <w:rPr>
          <w:spacing w:val="4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𝑃</w:t>
      </w:r>
      <w:r>
        <w:rPr>
          <w:rFonts w:ascii="STIX Math" w:hAnsi="STIX Math" w:eastAsia="STIX Math"/>
          <w:i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𝑇</w:t>
      </w:r>
      <w:r>
        <w:rPr>
          <w:rFonts w:ascii="STIX Math" w:hAnsi="STIX Math" w:eastAsia="STIX Math"/>
          <w:i/>
          <w:spacing w:val="-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𝑀</w:t>
      </w:r>
      <w:r>
        <w:rPr>
          <w:rFonts w:ascii="STIX Math" w:hAnsi="STIX Math" w:eastAsia="STIX Math"/>
          <w:i/>
          <w:spacing w:val="69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size</w:t>
      </w:r>
      <w:r>
        <w:rPr>
          <w:spacing w:val="4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position w:val="6"/>
          <w:sz w:val="12"/>
        </w:rPr>
        <w:t>𝑘</w:t>
      </w:r>
      <w:r>
        <w:rPr>
          <w:rFonts w:ascii="STIX Math" w:hAnsi="STIX Math" w:eastAsia="STIX Math"/>
          <w:i/>
          <w:spacing w:val="40"/>
          <w:w w:val="110"/>
          <w:position w:val="6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×</w:t>
      </w:r>
      <w:r>
        <w:rPr>
          <w:rFonts w:ascii="STIX Math" w:hAnsi="STIX Math" w:eastAsia="STIX Math"/>
          <w:spacing w:val="1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position w:val="6"/>
          <w:sz w:val="12"/>
        </w:rPr>
        <w:t>𝑙</w:t>
      </w:r>
      <w:r>
        <w:rPr>
          <w:rFonts w:ascii="STIX Math" w:hAnsi="STIX Math" w:eastAsia="STIX Math"/>
          <w:i/>
          <w:spacing w:val="-15"/>
          <w:w w:val="110"/>
          <w:position w:val="6"/>
          <w:sz w:val="12"/>
        </w:rPr>
        <w:t> </w:t>
      </w:r>
      <w:r>
        <w:rPr>
          <w:w w:val="110"/>
          <w:sz w:val="16"/>
        </w:rPr>
        <w:t>.</w:t>
      </w:r>
      <w:r>
        <w:rPr>
          <w:spacing w:val="4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𝐼</w:t>
      </w:r>
      <w:r>
        <w:rPr>
          <w:rFonts w:ascii="STIX Math" w:hAnsi="STIX Math" w:eastAsia="STIX Math"/>
          <w:i/>
          <w:spacing w:val="-2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𝑇</w:t>
      </w:r>
      <w:r>
        <w:rPr>
          <w:rFonts w:ascii="STIX Math" w:hAnsi="STIX Math" w:eastAsia="STIX Math"/>
          <w:i/>
          <w:spacing w:val="-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𝑀</w:t>
      </w:r>
      <w:r>
        <w:rPr>
          <w:rFonts w:ascii="STIX Math" w:hAnsi="STIX Math" w:eastAsia="STIX Math"/>
          <w:i/>
          <w:spacing w:val="6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𝑃</w:t>
      </w:r>
      <w:r>
        <w:rPr>
          <w:rFonts w:ascii="STIX Math" w:hAnsi="STIX Math" w:eastAsia="STIX Math"/>
          <w:i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𝑇</w:t>
      </w:r>
      <w:r>
        <w:rPr>
          <w:rFonts w:ascii="STIX Math" w:hAnsi="STIX Math" w:eastAsia="STIX Math"/>
          <w:i/>
          <w:spacing w:val="-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𝑀</w:t>
      </w:r>
      <w:r>
        <w:rPr>
          <w:rFonts w:ascii="STIX Math" w:hAnsi="STIX Math" w:eastAsia="STIX Math"/>
          <w:i/>
          <w:spacing w:val="69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two</w:t>
      </w:r>
      <w:r>
        <w:rPr>
          <w:w w:val="110"/>
          <w:sz w:val="16"/>
        </w:rPr>
        <w:t> input AND gate are represented as matrices </w:t>
      </w:r>
      <w:r>
        <w:rPr>
          <w:rFonts w:ascii="STIX Math" w:hAnsi="STIX Math" w:eastAsia="STIX Math"/>
          <w:i/>
          <w:w w:val="110"/>
          <w:sz w:val="16"/>
        </w:rPr>
        <w:t>𝐽</w:t>
      </w:r>
      <w:r>
        <w:rPr>
          <w:rFonts w:ascii="STIX Math" w:hAnsi="STIX Math" w:eastAsia="STIX Math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and </w:t>
      </w:r>
      <w:r>
        <w:rPr>
          <w:rFonts w:ascii="STIX Math" w:hAnsi="STIX Math" w:eastAsia="STIX Math"/>
          <w:i/>
          <w:w w:val="110"/>
          <w:sz w:val="16"/>
        </w:rPr>
        <w:t>𝑀</w:t>
      </w:r>
      <w:r>
        <w:rPr>
          <w:rFonts w:ascii="STIX Math" w:hAnsi="STIX Math" w:eastAsia="STIX Math"/>
          <w:i/>
          <w:spacing w:val="-27"/>
          <w:w w:val="110"/>
          <w:sz w:val="16"/>
        </w:rPr>
        <w:t> </w:t>
      </w:r>
      <w:r>
        <w:rPr>
          <w:w w:val="110"/>
          <w:sz w:val="16"/>
        </w:rPr>
        <w:t>.</w:t>
      </w:r>
    </w:p>
    <w:p>
      <w:pPr>
        <w:tabs>
          <w:tab w:pos="1129" w:val="left" w:leader="none"/>
        </w:tabs>
        <w:spacing w:line="257" w:lineRule="exact" w:before="0"/>
        <w:ind w:left="534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sz w:val="16"/>
        </w:rPr>
        <w:t>𝑦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spacing w:val="-10"/>
          <w:sz w:val="16"/>
        </w:rPr>
        <w:t>0</w:t>
      </w:r>
      <w:r>
        <w:rPr>
          <w:rFonts w:ascii="STIX Math" w:eastAsia="STIX Math"/>
          <w:sz w:val="16"/>
        </w:rPr>
        <w:tab/>
      </w:r>
      <w:r>
        <w:rPr>
          <w:rFonts w:ascii="STIX Math" w:eastAsia="STIX Math"/>
          <w:i/>
          <w:sz w:val="16"/>
        </w:rPr>
        <w:t>𝑦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spacing w:val="-10"/>
          <w:sz w:val="16"/>
        </w:rPr>
        <w:t>1</w:t>
      </w:r>
    </w:p>
    <w:p>
      <w:pPr>
        <w:spacing w:after="0" w:line="257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line="278" w:lineRule="auto"/>
        <w:ind w:right="38"/>
        <w:jc w:val="both"/>
      </w:pPr>
      <w:r>
        <w:rPr>
          <w:w w:val="110"/>
        </w:rPr>
        <w:t>framework.</w:t>
      </w:r>
      <w:r>
        <w:rPr>
          <w:w w:val="110"/>
        </w:rPr>
        <w:t> Correlation</w:t>
      </w:r>
      <w:r>
        <w:rPr>
          <w:w w:val="110"/>
        </w:rPr>
        <w:t> is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intriguing</w:t>
      </w:r>
      <w:r>
        <w:rPr>
          <w:w w:val="110"/>
        </w:rPr>
        <w:t> topics</w:t>
      </w:r>
      <w:r>
        <w:rPr>
          <w:w w:val="110"/>
        </w:rPr>
        <w:t> in</w:t>
      </w:r>
      <w:r>
        <w:rPr>
          <w:w w:val="110"/>
        </w:rPr>
        <w:t> SC</w:t>
      </w:r>
      <w:r>
        <w:rPr>
          <w:w w:val="110"/>
        </w:rPr>
        <w:t> and</w:t>
      </w:r>
      <w:r>
        <w:rPr>
          <w:w w:val="110"/>
        </w:rPr>
        <w:t> has become</w:t>
      </w:r>
      <w:r>
        <w:rPr>
          <w:w w:val="110"/>
        </w:rPr>
        <w:t> a</w:t>
      </w:r>
      <w:r>
        <w:rPr>
          <w:w w:val="110"/>
        </w:rPr>
        <w:t> powerful</w:t>
      </w:r>
      <w:r>
        <w:rPr>
          <w:w w:val="110"/>
        </w:rPr>
        <w:t> tool</w:t>
      </w:r>
      <w:r>
        <w:rPr>
          <w:w w:val="110"/>
        </w:rPr>
        <w:t> to</w:t>
      </w:r>
      <w:r>
        <w:rPr>
          <w:w w:val="110"/>
        </w:rPr>
        <w:t> analyze</w:t>
      </w:r>
      <w:r>
        <w:rPr>
          <w:w w:val="110"/>
        </w:rPr>
        <w:t> the</w:t>
      </w:r>
      <w:r>
        <w:rPr>
          <w:w w:val="110"/>
        </w:rPr>
        <w:t> difference</w:t>
      </w:r>
      <w:r>
        <w:rPr>
          <w:w w:val="110"/>
        </w:rPr>
        <w:t> in</w:t>
      </w:r>
      <w:r>
        <w:rPr>
          <w:w w:val="110"/>
        </w:rPr>
        <w:t> behaviour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 same</w:t>
      </w:r>
      <w:r>
        <w:rPr>
          <w:spacing w:val="-11"/>
          <w:w w:val="110"/>
        </w:rPr>
        <w:t> </w:t>
      </w:r>
      <w:r>
        <w:rPr>
          <w:w w:val="110"/>
        </w:rPr>
        <w:t>logic</w:t>
      </w:r>
      <w:r>
        <w:rPr>
          <w:spacing w:val="-11"/>
          <w:w w:val="110"/>
        </w:rPr>
        <w:t> </w:t>
      </w:r>
      <w:r>
        <w:rPr>
          <w:w w:val="110"/>
        </w:rPr>
        <w:t>circuit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correlation</w:t>
      </w:r>
      <w:r>
        <w:rPr>
          <w:spacing w:val="-11"/>
          <w:w w:val="110"/>
        </w:rPr>
        <w:t> </w:t>
      </w:r>
      <w:r>
        <w:rPr>
          <w:w w:val="110"/>
        </w:rPr>
        <w:t>status.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investigation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fo- cused on determining the behaviour of circuits subjected to soft errors. To</w:t>
      </w:r>
      <w:r>
        <w:rPr>
          <w:spacing w:val="19"/>
          <w:w w:val="110"/>
        </w:rPr>
        <w:t> </w:t>
      </w:r>
      <w:r>
        <w:rPr>
          <w:w w:val="110"/>
        </w:rPr>
        <w:t>reduce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impact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transient</w:t>
      </w:r>
      <w:r>
        <w:rPr>
          <w:spacing w:val="20"/>
          <w:w w:val="110"/>
        </w:rPr>
        <w:t> </w:t>
      </w:r>
      <w:r>
        <w:rPr>
          <w:w w:val="110"/>
        </w:rPr>
        <w:t>faults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ensure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circuit’s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reli-</w:t>
      </w:r>
    </w:p>
    <w:p>
      <w:pPr>
        <w:spacing w:line="479" w:lineRule="exact" w:before="92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𝐽</w:t>
      </w:r>
      <w:r>
        <w:rPr>
          <w:rFonts w:ascii="STIX Math" w:hAnsi="STIX Math" w:eastAsia="STIX Math"/>
          <w:i/>
          <w:spacing w:val="22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1"/>
          <w:sz w:val="16"/>
        </w:rPr>
        <w:t> </w:t>
      </w:r>
      <w:r>
        <w:rPr>
          <w:rFonts w:ascii="DejaVu Sans" w:hAnsi="DejaVu Sans" w:eastAsia="DejaVu Sans"/>
          <w:spacing w:val="-26"/>
          <w:position w:val="24"/>
          <w:sz w:val="16"/>
        </w:rPr>
        <w:t>⎡</w:t>
      </w:r>
      <w:r>
        <w:rPr>
          <w:rFonts w:ascii="DejaVu Sans" w:hAnsi="DejaVu Sans" w:eastAsia="DejaVu Sans"/>
          <w:spacing w:val="-26"/>
          <w:position w:val="9"/>
          <w:sz w:val="16"/>
        </w:rPr>
        <w:t>⎢</w:t>
      </w:r>
    </w:p>
    <w:p>
      <w:pPr>
        <w:spacing w:line="213" w:lineRule="auto" w:before="0"/>
        <w:ind w:left="0" w:right="0" w:firstLine="0"/>
        <w:jc w:val="right"/>
        <w:rPr>
          <w:rFonts w:ascii="DejaVu Sans" w:hAnsi="DejaVu Sans"/>
          <w:sz w:val="16"/>
        </w:rPr>
      </w:pPr>
      <w:r>
        <w:rPr>
          <w:rFonts w:ascii="DejaVu Sans" w:hAnsi="DejaVu Sans"/>
          <w:spacing w:val="-5"/>
          <w:sz w:val="16"/>
        </w:rPr>
        <w:t>⎢</w:t>
      </w:r>
      <w:r>
        <w:rPr>
          <w:rFonts w:ascii="DejaVu Sans" w:hAnsi="DejaVu Sans"/>
          <w:spacing w:val="-5"/>
          <w:position w:val="-10"/>
          <w:sz w:val="16"/>
        </w:rPr>
        <w:t>⎣</w:t>
      </w:r>
    </w:p>
    <w:p>
      <w:pPr>
        <w:tabs>
          <w:tab w:pos="694" w:val="left" w:leader="none"/>
        </w:tabs>
        <w:spacing w:line="156" w:lineRule="exact" w:before="0"/>
        <w:ind w:left="98" w:right="0" w:firstLine="0"/>
        <w:jc w:val="left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spacing w:val="-10"/>
          <w:sz w:val="16"/>
        </w:rPr>
        <w:t>1</w:t>
      </w:r>
      <w:r>
        <w:rPr>
          <w:rFonts w:ascii="STIX Math"/>
          <w:sz w:val="16"/>
        </w:rPr>
        <w:tab/>
      </w:r>
      <w:r>
        <w:rPr>
          <w:rFonts w:ascii="STIX Math"/>
          <w:spacing w:val="-10"/>
          <w:sz w:val="16"/>
        </w:rPr>
        <w:t>0</w:t>
      </w:r>
    </w:p>
    <w:p>
      <w:pPr>
        <w:pStyle w:val="BodyText"/>
        <w:tabs>
          <w:tab w:pos="694" w:val="left" w:leader="none"/>
        </w:tabs>
        <w:spacing w:line="314" w:lineRule="exact"/>
        <w:ind w:left="98"/>
        <w:rPr>
          <w:rFonts w:ascii="DejaVu Sans" w:hAnsi="DejaVu San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4192">
                <wp:simplePos x="0" y="0"/>
                <wp:positionH relativeFrom="page">
                  <wp:posOffset>4766767</wp:posOffset>
                </wp:positionH>
                <wp:positionV relativeFrom="paragraph">
                  <wp:posOffset>-30077</wp:posOffset>
                </wp:positionV>
                <wp:extent cx="1270" cy="23749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72"/>
                                <w:w w:val="89"/>
                                <w:sz w:val="16"/>
                              </w:rPr>
                              <w:t>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335999pt;margin-top:-2.368316pt;width:.1pt;height:18.7pt;mso-position-horizontal-relative:page;mso-position-vertical-relative:paragraph;z-index:-17612288" type="#_x0000_t202" id="docshape1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72"/>
                          <w:w w:val="89"/>
                          <w:sz w:val="16"/>
                        </w:rPr>
                        <w:t>⎤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spacing w:val="-10"/>
        </w:rPr>
        <w:t>1</w:t>
      </w:r>
      <w:r>
        <w:rPr>
          <w:rFonts w:ascii="STIX Math" w:hAnsi="STIX Math"/>
        </w:rPr>
        <w:tab/>
        <w:t>0</w:t>
      </w:r>
      <w:r>
        <w:rPr>
          <w:rFonts w:ascii="STIX Math" w:hAnsi="STIX Math"/>
          <w:spacing w:val="77"/>
          <w:w w:val="150"/>
        </w:rPr>
        <w:t> </w:t>
      </w:r>
      <w:r>
        <w:rPr>
          <w:rFonts w:ascii="DejaVu Sans" w:hAnsi="DejaVu Sans"/>
          <w:spacing w:val="-10"/>
          <w:position w:val="1"/>
        </w:rPr>
        <w:t>⎥</w:t>
      </w:r>
    </w:p>
    <w:p>
      <w:pPr>
        <w:pStyle w:val="BodyText"/>
        <w:tabs>
          <w:tab w:pos="694" w:val="left" w:leader="none"/>
        </w:tabs>
        <w:spacing w:line="456" w:lineRule="exact"/>
        <w:ind w:left="98"/>
        <w:rPr>
          <w:rFonts w:ascii="DejaVu Sans" w:hAnsi="DejaVu San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4704">
                <wp:simplePos x="0" y="0"/>
                <wp:positionH relativeFrom="page">
                  <wp:posOffset>4250054</wp:posOffset>
                </wp:positionH>
                <wp:positionV relativeFrom="paragraph">
                  <wp:posOffset>185</wp:posOffset>
                </wp:positionV>
                <wp:extent cx="429259" cy="13843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429259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595" w:val="left" w:leader="none"/>
                              </w:tabs>
                              <w:spacing w:line="217" w:lineRule="exact"/>
                              <w:ind w:left="0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rFonts w:ascii="STIX Math"/>
                              </w:rPr>
                              <w:tab/>
                            </w:r>
                            <w:r>
                              <w:rPr>
                                <w:rFonts w:ascii="STIX Math"/>
                                <w:spacing w:val="-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649994pt;margin-top:.014588pt;width:33.8pt;height:10.9pt;mso-position-horizontal-relative:page;mso-position-vertical-relative:paragraph;z-index:-17611776" type="#_x0000_t202" id="docshape13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595" w:val="left" w:leader="none"/>
                        </w:tabs>
                        <w:spacing w:line="217" w:lineRule="exact"/>
                        <w:ind w:left="0"/>
                        <w:rPr>
                          <w:rFonts w:ascii="STIX Math"/>
                        </w:rPr>
                      </w:pPr>
                      <w:r>
                        <w:rPr>
                          <w:rFonts w:ascii="STIX Math"/>
                          <w:spacing w:val="-10"/>
                        </w:rPr>
                        <w:t>1</w:t>
                      </w:r>
                      <w:r>
                        <w:rPr>
                          <w:rFonts w:ascii="STIX Math"/>
                        </w:rPr>
                        <w:tab/>
                      </w:r>
                      <w:r>
                        <w:rPr>
                          <w:rFonts w:ascii="STIX Math"/>
                          <w:spacing w:val="-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spacing w:val="-10"/>
        </w:rPr>
        <w:t>0</w:t>
      </w:r>
      <w:r>
        <w:rPr>
          <w:rFonts w:ascii="STIX Math" w:hAnsi="STIX Math"/>
        </w:rPr>
        <w:tab/>
        <w:t>1</w:t>
      </w:r>
      <w:r>
        <w:rPr>
          <w:rFonts w:ascii="STIX Math" w:hAnsi="STIX Math"/>
          <w:spacing w:val="77"/>
          <w:w w:val="150"/>
        </w:rPr>
        <w:t> </w:t>
      </w:r>
      <w:r>
        <w:rPr>
          <w:rFonts w:ascii="DejaVu Sans" w:hAnsi="DejaVu Sans"/>
          <w:spacing w:val="-5"/>
          <w:position w:val="14"/>
        </w:rPr>
        <w:t>⎥</w:t>
      </w:r>
      <w:r>
        <w:rPr>
          <w:rFonts w:ascii="DejaVu Sans" w:hAnsi="DejaVu Sans"/>
          <w:spacing w:val="-5"/>
          <w:position w:val="3"/>
        </w:rPr>
        <w:t>⎦</w:t>
      </w:r>
    </w:p>
    <w:p>
      <w:pPr>
        <w:spacing w:after="0" w:line="456" w:lineRule="exact"/>
        <w:rPr>
          <w:rFonts w:ascii="DejaVu Sans" w:hAnsi="DejaVu Sans"/>
        </w:rPr>
        <w:sectPr>
          <w:type w:val="continuous"/>
          <w:pgSz w:w="11910" w:h="15880"/>
          <w:pgMar w:header="655" w:footer="509" w:top="620" w:bottom="280" w:left="640" w:right="620"/>
          <w:cols w:num="3" w:equalWidth="0">
            <w:col w:w="5174" w:space="206"/>
            <w:col w:w="535" w:space="40"/>
            <w:col w:w="4695"/>
          </w:cols>
        </w:sectPr>
      </w:pPr>
    </w:p>
    <w:p>
      <w:pPr>
        <w:pStyle w:val="BodyText"/>
        <w:spacing w:line="278" w:lineRule="auto"/>
        <w:ind w:right="38"/>
        <w:jc w:val="both"/>
      </w:pPr>
      <w:r>
        <w:rPr>
          <w:w w:val="110"/>
        </w:rPr>
        <w:t>ability,</w:t>
      </w:r>
      <w:r>
        <w:rPr>
          <w:w w:val="110"/>
        </w:rPr>
        <w:t> bitstreams</w:t>
      </w:r>
      <w:r>
        <w:rPr>
          <w:w w:val="110"/>
        </w:rPr>
        <w:t> are</w:t>
      </w:r>
      <w:r>
        <w:rPr>
          <w:w w:val="110"/>
        </w:rPr>
        <w:t> injected</w:t>
      </w:r>
      <w:r>
        <w:rPr>
          <w:w w:val="110"/>
        </w:rPr>
        <w:t> with</w:t>
      </w:r>
      <w:r>
        <w:rPr>
          <w:w w:val="110"/>
        </w:rPr>
        <w:t> desired</w:t>
      </w:r>
      <w:r>
        <w:rPr>
          <w:w w:val="110"/>
        </w:rPr>
        <w:t> correlations.</w:t>
      </w:r>
      <w:r>
        <w:rPr>
          <w:w w:val="110"/>
        </w:rPr>
        <w:t> </w:t>
      </w:r>
      <w:r>
        <w:rPr>
          <w:w w:val="110"/>
        </w:rPr>
        <w:t>Experiments are conducted on SLEs whose functional behaviour vary with changes in</w:t>
      </w:r>
      <w:r>
        <w:rPr>
          <w:w w:val="110"/>
        </w:rPr>
        <w:t> correlation.</w:t>
      </w:r>
      <w:r>
        <w:rPr>
          <w:w w:val="110"/>
        </w:rPr>
        <w:t> The</w:t>
      </w:r>
      <w:r>
        <w:rPr>
          <w:w w:val="110"/>
        </w:rPr>
        <w:t> objective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develop</w:t>
      </w:r>
      <w:r>
        <w:rPr>
          <w:w w:val="110"/>
        </w:rPr>
        <w:t> a</w:t>
      </w:r>
      <w:r>
        <w:rPr>
          <w:w w:val="110"/>
        </w:rPr>
        <w:t> technology-independent framework</w:t>
      </w:r>
      <w:r>
        <w:rPr>
          <w:w w:val="110"/>
        </w:rPr>
        <w:t> for</w:t>
      </w:r>
      <w:r>
        <w:rPr>
          <w:w w:val="110"/>
        </w:rPr>
        <w:t> observing</w:t>
      </w:r>
      <w:r>
        <w:rPr>
          <w:w w:val="110"/>
        </w:rPr>
        <w:t> error-free</w:t>
      </w:r>
      <w:r>
        <w:rPr>
          <w:w w:val="110"/>
        </w:rPr>
        <w:t> output</w:t>
      </w:r>
      <w:r>
        <w:rPr>
          <w:w w:val="110"/>
        </w:rPr>
        <w:t> in</w:t>
      </w:r>
      <w:r>
        <w:rPr>
          <w:w w:val="110"/>
        </w:rPr>
        <w:t> complex</w:t>
      </w:r>
      <w:r>
        <w:rPr>
          <w:w w:val="110"/>
        </w:rPr>
        <w:t> circuits</w:t>
      </w:r>
      <w:r>
        <w:rPr>
          <w:w w:val="110"/>
        </w:rPr>
        <w:t> with minimal hardware. A study is also conducted to demonstrate that the reliability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circuit</w:t>
      </w:r>
      <w:r>
        <w:rPr>
          <w:w w:val="110"/>
        </w:rPr>
        <w:t> is</w:t>
      </w:r>
      <w:r>
        <w:rPr>
          <w:w w:val="110"/>
        </w:rPr>
        <w:t> unaffected</w:t>
      </w:r>
      <w:r>
        <w:rPr>
          <w:w w:val="110"/>
        </w:rPr>
        <w:t> by</w:t>
      </w:r>
      <w:r>
        <w:rPr>
          <w:w w:val="110"/>
        </w:rPr>
        <w:t> subtle</w:t>
      </w:r>
      <w:r>
        <w:rPr>
          <w:w w:val="110"/>
        </w:rPr>
        <w:t> changes</w:t>
      </w:r>
      <w:r>
        <w:rPr>
          <w:w w:val="110"/>
        </w:rPr>
        <w:t> in</w:t>
      </w:r>
      <w:r>
        <w:rPr>
          <w:w w:val="110"/>
        </w:rPr>
        <w:t> correlation status. The contributions are highlighted as follows: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118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We develop a correlation-based framework for correlation </w:t>
      </w:r>
      <w:r>
        <w:rPr>
          <w:w w:val="110"/>
          <w:sz w:val="16"/>
        </w:rPr>
        <w:t>sensi- tive SLEs under transient error scenarios to model the error-free </w:t>
      </w:r>
      <w:r>
        <w:rPr>
          <w:spacing w:val="-2"/>
          <w:w w:val="110"/>
          <w:sz w:val="16"/>
        </w:rPr>
        <w:t>output.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A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priority-based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approach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selection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SLEs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explored to reduce the hardware complexity and improve the accuracy in computation for complex circuits.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Two</w:t>
      </w:r>
      <w:r>
        <w:rPr>
          <w:w w:val="110"/>
          <w:sz w:val="16"/>
        </w:rPr>
        <w:t> practical</w:t>
      </w:r>
      <w:r>
        <w:rPr>
          <w:w w:val="110"/>
          <w:sz w:val="16"/>
        </w:rPr>
        <w:t> multi-input</w:t>
      </w:r>
      <w:r>
        <w:rPr>
          <w:w w:val="110"/>
          <w:sz w:val="16"/>
        </w:rPr>
        <w:t> multi-level</w:t>
      </w:r>
      <w:r>
        <w:rPr>
          <w:w w:val="110"/>
          <w:sz w:val="16"/>
        </w:rPr>
        <w:t> circuits</w:t>
      </w:r>
      <w:r>
        <w:rPr>
          <w:w w:val="110"/>
          <w:sz w:val="16"/>
        </w:rPr>
        <w:t> with</w:t>
      </w:r>
      <w:r>
        <w:rPr>
          <w:w w:val="110"/>
          <w:sz w:val="16"/>
        </w:rPr>
        <w:t> two</w:t>
      </w:r>
      <w:r>
        <w:rPr>
          <w:w w:val="110"/>
          <w:sz w:val="16"/>
        </w:rPr>
        <w:t> </w:t>
      </w:r>
      <w:r>
        <w:rPr>
          <w:w w:val="110"/>
          <w:sz w:val="16"/>
        </w:rPr>
        <w:t>distinct conditions</w:t>
      </w:r>
      <w:r>
        <w:rPr>
          <w:w w:val="110"/>
          <w:sz w:val="16"/>
        </w:rPr>
        <w:t> are</w:t>
      </w:r>
      <w:r>
        <w:rPr>
          <w:w w:val="110"/>
          <w:sz w:val="16"/>
        </w:rPr>
        <w:t> considered</w:t>
      </w:r>
      <w:r>
        <w:rPr>
          <w:w w:val="110"/>
          <w:sz w:val="16"/>
        </w:rPr>
        <w:t> and</w:t>
      </w:r>
      <w:r>
        <w:rPr>
          <w:w w:val="110"/>
          <w:sz w:val="16"/>
        </w:rPr>
        <w:t> treated</w:t>
      </w:r>
      <w:r>
        <w:rPr>
          <w:w w:val="110"/>
          <w:sz w:val="16"/>
        </w:rPr>
        <w:t> utilizing</w:t>
      </w:r>
      <w:r>
        <w:rPr>
          <w:w w:val="110"/>
          <w:sz w:val="16"/>
        </w:rPr>
        <w:t> two</w:t>
      </w:r>
      <w:r>
        <w:rPr>
          <w:w w:val="110"/>
          <w:sz w:val="16"/>
        </w:rPr>
        <w:t> different</w:t>
      </w:r>
      <w:r>
        <w:rPr>
          <w:w w:val="110"/>
          <w:sz w:val="16"/>
        </w:rPr>
        <w:t> al- </w:t>
      </w:r>
      <w:r>
        <w:rPr>
          <w:spacing w:val="-2"/>
          <w:w w:val="110"/>
          <w:sz w:val="16"/>
        </w:rPr>
        <w:t>gorithms.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1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Evaluation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proposed</w:t>
      </w:r>
      <w:r>
        <w:rPr>
          <w:w w:val="110"/>
          <w:sz w:val="16"/>
        </w:rPr>
        <w:t> work</w:t>
      </w:r>
      <w:r>
        <w:rPr>
          <w:w w:val="110"/>
          <w:sz w:val="16"/>
        </w:rPr>
        <w:t> on</w:t>
      </w:r>
      <w:r>
        <w:rPr>
          <w:w w:val="110"/>
          <w:sz w:val="16"/>
        </w:rPr>
        <w:t> contrast</w:t>
      </w:r>
      <w:r>
        <w:rPr>
          <w:w w:val="110"/>
          <w:sz w:val="16"/>
        </w:rPr>
        <w:t> stretch</w:t>
      </w:r>
      <w:r>
        <w:rPr>
          <w:w w:val="110"/>
          <w:sz w:val="16"/>
        </w:rPr>
        <w:t> </w:t>
      </w:r>
      <w:r>
        <w:rPr>
          <w:w w:val="110"/>
          <w:sz w:val="16"/>
        </w:rPr>
        <w:t>operations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on images under high transient error rates.</w:t>
      </w:r>
    </w:p>
    <w:p>
      <w:pPr>
        <w:pStyle w:val="BodyText"/>
        <w:spacing w:line="278" w:lineRule="auto" w:before="127"/>
        <w:ind w:right="38"/>
        <w:jc w:val="both"/>
      </w:pPr>
      <w:r>
        <w:rPr>
          <w:w w:val="110"/>
        </w:rPr>
        <w:t>In essence, this work not only contradicts the popular perception </w:t>
      </w:r>
      <w:r>
        <w:rPr>
          <w:w w:val="110"/>
        </w:rPr>
        <w:t>with regard to correlation, but firmly establishes that injecting a controlled degree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correlation</w:t>
      </w:r>
      <w:r>
        <w:rPr>
          <w:spacing w:val="15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improve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error-resilient</w:t>
      </w:r>
      <w:r>
        <w:rPr>
          <w:spacing w:val="15"/>
          <w:w w:val="110"/>
        </w:rPr>
        <w:t> </w:t>
      </w:r>
      <w:r>
        <w:rPr>
          <w:w w:val="110"/>
        </w:rPr>
        <w:t>behaviour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15" w:lineRule="auto" w:before="77"/>
        <w:ind w:right="38"/>
        <w:jc w:val="both"/>
      </w:pPr>
      <w:r>
        <w:rPr>
          <w:w w:val="110"/>
        </w:rPr>
        <w:t>introduced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𝑀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as a tool to assess reliability for correlation sensitive circuit.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rest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work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organized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1"/>
          <w:w w:val="110"/>
        </w:rPr>
        <w:t> </w:t>
      </w:r>
      <w:r>
        <w:rPr>
          <w:w w:val="110"/>
        </w:rPr>
        <w:t>follows: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Section</w:t>
      </w:r>
      <w:r>
        <w:rPr>
          <w:spacing w:val="12"/>
          <w:w w:val="110"/>
        </w:rPr>
        <w:t> </w:t>
      </w:r>
      <w:hyperlink w:history="true" w:anchor="_bookmark2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spacing w:val="11"/>
          <w:w w:val="110"/>
        </w:rPr>
        <w:t> </w:t>
      </w:r>
      <w:r>
        <w:rPr>
          <w:spacing w:val="-7"/>
          <w:w w:val="110"/>
        </w:rPr>
        <w:t>we</w:t>
      </w:r>
    </w:p>
    <w:p>
      <w:pPr>
        <w:pStyle w:val="BodyText"/>
        <w:spacing w:line="278" w:lineRule="auto" w:before="24"/>
        <w:ind w:right="38"/>
        <w:jc w:val="both"/>
      </w:pPr>
      <w:r>
        <w:rPr>
          <w:w w:val="110"/>
        </w:rPr>
        <w:t>designs.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7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discusses</w:t>
      </w:r>
      <w:r>
        <w:rPr>
          <w:w w:val="110"/>
        </w:rPr>
        <w:t> two</w:t>
      </w:r>
      <w:r>
        <w:rPr>
          <w:w w:val="110"/>
        </w:rPr>
        <w:t> major</w:t>
      </w:r>
      <w:r>
        <w:rPr>
          <w:w w:val="110"/>
        </w:rPr>
        <w:t> sources</w:t>
      </w:r>
      <w:r>
        <w:rPr>
          <w:w w:val="110"/>
        </w:rPr>
        <w:t> of</w:t>
      </w:r>
      <w:r>
        <w:rPr>
          <w:w w:val="110"/>
        </w:rPr>
        <w:t> error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stochastic circuits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introduces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proposed</w:t>
      </w:r>
      <w:r>
        <w:rPr>
          <w:spacing w:val="25"/>
          <w:w w:val="110"/>
        </w:rPr>
        <w:t> </w:t>
      </w:r>
      <w:r>
        <w:rPr>
          <w:w w:val="110"/>
        </w:rPr>
        <w:t>methodology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noisy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envi-</w:t>
      </w:r>
    </w:p>
    <w:p>
      <w:pPr>
        <w:pStyle w:val="BodyText"/>
        <w:spacing w:line="176" w:lineRule="exact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88970" cy="112395"/>
                <wp:effectExtent l="0" t="0" r="0" b="0"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1889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w w:val="110"/>
                              </w:rPr>
                              <w:t>ronment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correlation-sensitive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logic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elements.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several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initial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8.85pt;mso-position-horizontal-relative:char;mso-position-vertical-relative:line" type="#_x0000_t202" id="docshape1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w w:val="110"/>
                        </w:rPr>
                        <w:t>ronment</w:t>
                      </w:r>
                      <w:r>
                        <w:rPr>
                          <w:spacing w:val="2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2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correlation-sensitive</w:t>
                      </w:r>
                      <w:r>
                        <w:rPr>
                          <w:spacing w:val="2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logic</w:t>
                      </w:r>
                      <w:r>
                        <w:rPr>
                          <w:spacing w:val="2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elements.</w:t>
                      </w:r>
                      <w:r>
                        <w:rPr>
                          <w:spacing w:val="2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2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several</w:t>
                      </w:r>
                      <w:r>
                        <w:rPr>
                          <w:spacing w:val="26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initial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ind w:left="0"/>
        <w:rPr>
          <w:sz w:val="4"/>
        </w:rPr>
      </w:pPr>
    </w:p>
    <w:p>
      <w:pPr>
        <w:tabs>
          <w:tab w:pos="1265" w:val="left" w:leader="none"/>
        </w:tabs>
        <w:spacing w:line="175" w:lineRule="exact" w:before="0"/>
        <w:ind w:left="625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𝑦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spacing w:val="-10"/>
          <w:sz w:val="16"/>
        </w:rPr>
        <w:t>0</w:t>
      </w:r>
      <w:r>
        <w:rPr>
          <w:rFonts w:ascii="STIX Math" w:eastAsia="STIX Math"/>
          <w:sz w:val="16"/>
        </w:rPr>
        <w:tab/>
      </w:r>
      <w:r>
        <w:rPr>
          <w:rFonts w:ascii="STIX Math" w:eastAsia="STIX Math"/>
          <w:i/>
          <w:sz w:val="16"/>
        </w:rPr>
        <w:t>𝑦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spacing w:val="-10"/>
          <w:sz w:val="16"/>
        </w:rPr>
        <w:t>1</w:t>
      </w:r>
    </w:p>
    <w:p>
      <w:pPr>
        <w:tabs>
          <w:tab w:pos="1373" w:val="left" w:leader="none"/>
        </w:tabs>
        <w:spacing w:line="219" w:lineRule="exact" w:before="0"/>
        <w:ind w:left="603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2656">
                <wp:simplePos x="0" y="0"/>
                <wp:positionH relativeFrom="page">
                  <wp:posOffset>4160646</wp:posOffset>
                </wp:positionH>
                <wp:positionV relativeFrom="paragraph">
                  <wp:posOffset>102770</wp:posOffset>
                </wp:positionV>
                <wp:extent cx="45720" cy="23749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572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609985pt;margin-top:8.092198pt;width:3.6pt;height:18.7pt;mso-position-horizontal-relative:page;mso-position-vertical-relative:paragraph;z-index:-17613824" type="#_x0000_t202" id="docshape1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4867097</wp:posOffset>
                </wp:positionH>
                <wp:positionV relativeFrom="paragraph">
                  <wp:posOffset>102770</wp:posOffset>
                </wp:positionV>
                <wp:extent cx="45720" cy="23749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4572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235992pt;margin-top:8.092198pt;width:3.6pt;height:18.7pt;mso-position-horizontal-relative:page;mso-position-vertical-relative:paragraph;z-index:15736832" type="#_x0000_t202" id="docshape1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⎤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𝑒</w:t>
      </w:r>
    </w:p>
    <w:p>
      <w:pPr>
        <w:tabs>
          <w:tab w:pos="1373" w:val="left" w:leader="none"/>
        </w:tabs>
        <w:spacing w:line="240" w:lineRule="exact" w:before="0"/>
        <w:ind w:left="111" w:right="0" w:firstLine="0"/>
        <w:jc w:val="both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6240">
                <wp:simplePos x="0" y="0"/>
                <wp:positionH relativeFrom="page">
                  <wp:posOffset>4160646</wp:posOffset>
                </wp:positionH>
                <wp:positionV relativeFrom="paragraph">
                  <wp:posOffset>60937</wp:posOffset>
                </wp:positionV>
                <wp:extent cx="45720" cy="23749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4572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609985pt;margin-top:4.798200pt;width:3.6pt;height:18.7pt;mso-position-horizontal-relative:page;mso-position-vertical-relative:paragraph;z-index:-17610240" type="#_x0000_t202" id="docshape1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position w:val="-7"/>
          <w:sz w:val="16"/>
        </w:rPr>
        <w:t>𝑀</w:t>
      </w:r>
      <w:r>
        <w:rPr>
          <w:rFonts w:ascii="STIX Math" w:hAnsi="STIX Math" w:eastAsia="STIX Math"/>
          <w:i/>
          <w:spacing w:val="17"/>
          <w:position w:val="-7"/>
          <w:sz w:val="16"/>
        </w:rPr>
        <w:t> </w:t>
      </w:r>
      <w:r>
        <w:rPr>
          <w:rFonts w:ascii="STIX Math" w:hAnsi="STIX Math" w:eastAsia="STIX Math"/>
          <w:position w:val="-7"/>
          <w:sz w:val="16"/>
        </w:rPr>
        <w:t>=</w:t>
      </w:r>
      <w:r>
        <w:rPr>
          <w:rFonts w:ascii="STIX Math" w:hAnsi="STIX Math" w:eastAsia="STIX Math"/>
          <w:spacing w:val="40"/>
          <w:position w:val="-7"/>
          <w:sz w:val="16"/>
        </w:rPr>
        <w:t> 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𝑒</w:t>
      </w:r>
    </w:p>
    <w:p>
      <w:pPr>
        <w:tabs>
          <w:tab w:pos="1373" w:val="left" w:leader="none"/>
        </w:tabs>
        <w:spacing w:line="179" w:lineRule="exact" w:before="0"/>
        <w:ind w:left="603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5728">
                <wp:simplePos x="0" y="0"/>
                <wp:positionH relativeFrom="page">
                  <wp:posOffset>4160646</wp:posOffset>
                </wp:positionH>
                <wp:positionV relativeFrom="paragraph">
                  <wp:posOffset>92553</wp:posOffset>
                </wp:positionV>
                <wp:extent cx="752475" cy="23749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75247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12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sz w:val="16"/>
                              </w:rPr>
                              <w:t>⎢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7"/>
                                <w:sz w:val="16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609985pt;margin-top:7.28769pt;width:59.25pt;height:18.7pt;mso-position-horizontal-relative:page;mso-position-vertical-relative:paragraph;z-index:-17610752" type="#_x0000_t202" id="docshape18" filled="false" stroked="false">
                <v:textbox inset="0,0,0,0">
                  <w:txbxContent>
                    <w:p>
                      <w:pPr>
                        <w:tabs>
                          <w:tab w:pos="1112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sz w:val="16"/>
                        </w:rPr>
                        <w:t>⎢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7"/>
                          <w:sz w:val="16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𝑒</w:t>
      </w:r>
    </w:p>
    <w:p>
      <w:pPr>
        <w:tabs>
          <w:tab w:pos="1243" w:val="left" w:leader="none"/>
        </w:tabs>
        <w:spacing w:line="335" w:lineRule="exact" w:before="0"/>
        <w:ind w:left="531" w:right="0" w:firstLine="0"/>
        <w:jc w:val="left"/>
        <w:rPr>
          <w:rFonts w:ascii="DejaVu Sans" w:hAnsi="DejaVu Sans" w:eastAsia="DejaVu Sans"/>
          <w:sz w:val="16"/>
        </w:rPr>
      </w:pPr>
      <w:r>
        <w:rPr>
          <w:rFonts w:ascii="DejaVu Sans" w:hAnsi="DejaVu Sans" w:eastAsia="DejaVu Sans"/>
          <w:position w:val="3"/>
          <w:sz w:val="16"/>
        </w:rPr>
        <w:t>⎣</w:t>
      </w:r>
      <w:r>
        <w:rPr>
          <w:rFonts w:ascii="DejaVu Sans" w:hAnsi="DejaVu Sans" w:eastAsia="DejaVu Sans"/>
          <w:spacing w:val="69"/>
          <w:position w:val="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𝑒</w:t>
      </w:r>
      <w:r>
        <w:rPr>
          <w:rFonts w:ascii="DejaVu Sans" w:hAnsi="DejaVu Sans" w:eastAsia="DejaVu Sans"/>
          <w:spacing w:val="-5"/>
          <w:position w:val="3"/>
          <w:sz w:val="16"/>
        </w:rPr>
        <w:t>⎦</w:t>
      </w:r>
    </w:p>
    <w:p>
      <w:pPr>
        <w:pStyle w:val="BodyText"/>
        <w:spacing w:before="25"/>
        <w:ind w:left="0"/>
        <w:rPr>
          <w:rFonts w:ascii="DejaVu Sans"/>
        </w:rPr>
      </w:pPr>
    </w:p>
    <w:p>
      <w:pPr>
        <w:pStyle w:val="BodyText"/>
        <w:spacing w:line="100" w:lineRule="auto"/>
        <w:ind w:right="129" w:firstLine="52"/>
        <w:jc w:val="both"/>
      </w:pPr>
      <w:r>
        <w:rPr>
          <w:w w:val="110"/>
        </w:rPr>
        <w:t>The rows in </w:t>
      </w:r>
      <w:r>
        <w:rPr>
          <w:rFonts w:ascii="STIX Math" w:eastAsia="STIX Math"/>
          <w:i/>
          <w:w w:val="110"/>
        </w:rPr>
        <w:t>𝐽</w:t>
      </w:r>
      <w:r>
        <w:rPr>
          <w:rFonts w:ascii="STIX Math" w:eastAsia="STIX Math"/>
          <w:i/>
          <w:spacing w:val="36"/>
          <w:w w:val="110"/>
        </w:rPr>
        <w:t>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𝑀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correspond to input combinations </w:t>
      </w:r>
      <w:r>
        <w:rPr>
          <w:rFonts w:ascii="STIX Math" w:eastAsia="STIX Math"/>
          <w:w w:val="110"/>
        </w:rPr>
        <w:t>00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w w:val="110"/>
        </w:rPr>
        <w:t>01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w w:val="110"/>
        </w:rPr>
        <w:t>10</w:t>
      </w:r>
      <w:r>
        <w:rPr>
          <w:w w:val="110"/>
        </w:rPr>
        <w:t>, </w:t>
      </w:r>
      <w:r>
        <w:rPr>
          <w:rFonts w:ascii="STIX Math" w:eastAsia="STIX Math"/>
          <w:w w:val="110"/>
        </w:rPr>
        <w:t>11</w:t>
      </w:r>
      <w:r>
        <w:rPr>
          <w:w w:val="110"/>
        </w:rPr>
        <w:t>. Columns</w:t>
      </w:r>
      <w:r>
        <w:rPr>
          <w:spacing w:val="24"/>
          <w:w w:val="110"/>
        </w:rPr>
        <w:t> </w:t>
      </w:r>
      <w:r>
        <w:rPr>
          <w:w w:val="110"/>
        </w:rPr>
        <w:t>correspond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outputs</w:t>
      </w:r>
      <w:r>
        <w:rPr>
          <w:spacing w:val="31"/>
          <w:w w:val="110"/>
        </w:rPr>
        <w:t> </w:t>
      </w:r>
      <w:r>
        <w:rPr>
          <w:rFonts w:ascii="STIX Math" w:eastAsia="STIX Math"/>
          <w:i/>
          <w:w w:val="110"/>
        </w:rPr>
        <w:t>𝑦</w:t>
      </w:r>
      <w:r>
        <w:rPr>
          <w:rFonts w:ascii="STIX Math" w:eastAsia="STIX Math"/>
          <w:i/>
          <w:spacing w:val="35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35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𝑦</w:t>
      </w:r>
      <w:r>
        <w:rPr>
          <w:rFonts w:ascii="STIX Math" w:eastAsia="STIX Math"/>
          <w:i/>
          <w:spacing w:val="35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35"/>
          <w:w w:val="110"/>
        </w:rPr>
        <w:t> </w:t>
      </w:r>
      <w:r>
        <w:rPr>
          <w:rFonts w:ascii="STIX Math" w:eastAsia="STIX Math"/>
          <w:w w:val="110"/>
        </w:rPr>
        <w:t>1</w:t>
      </w:r>
      <w:r>
        <w:rPr>
          <w:w w:val="110"/>
        </w:rPr>
        <w:t>.</w:t>
      </w:r>
      <w:r>
        <w:rPr>
          <w:spacing w:val="31"/>
          <w:w w:val="110"/>
        </w:rPr>
        <w:t>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𝑀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large</w:t>
      </w:r>
      <w:r>
        <w:rPr>
          <w:spacing w:val="31"/>
          <w:w w:val="110"/>
        </w:rPr>
        <w:t> </w:t>
      </w:r>
      <w:r>
        <w:rPr>
          <w:w w:val="110"/>
        </w:rPr>
        <w:t>circuit</w:t>
      </w:r>
      <w:r>
        <w:rPr>
          <w:w w:val="110"/>
        </w:rPr>
        <w:t> can be calculated from the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spacing w:val="-16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-14"/>
          <w:w w:val="110"/>
        </w:rPr>
        <w:t> </w:t>
      </w:r>
      <w:r>
        <w:rPr>
          <w:rFonts w:ascii="STIX Math" w:eastAsia="STIX Math"/>
          <w:i/>
          <w:w w:val="110"/>
        </w:rPr>
        <w:t>𝑀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of the individual gates and the way</w:t>
      </w:r>
    </w:p>
    <w:p>
      <w:pPr>
        <w:pStyle w:val="BodyText"/>
        <w:spacing w:line="129" w:lineRule="exact" w:before="22"/>
        <w:jc w:val="both"/>
      </w:pPr>
      <w:r>
        <w:rPr>
          <w:w w:val="110"/>
        </w:rPr>
        <w:t>they</w:t>
      </w:r>
      <w:r>
        <w:rPr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11"/>
          <w:w w:val="110"/>
        </w:rPr>
        <w:t> </w:t>
      </w:r>
      <w:r>
        <w:rPr>
          <w:w w:val="110"/>
        </w:rPr>
        <w:t>interconnected,</w:t>
      </w:r>
      <w:r>
        <w:rPr>
          <w:spacing w:val="10"/>
          <w:w w:val="110"/>
        </w:rPr>
        <w:t> </w:t>
      </w:r>
      <w:r>
        <w:rPr>
          <w:w w:val="110"/>
        </w:rPr>
        <w:t>using</w:t>
      </w:r>
      <w:r>
        <w:rPr>
          <w:spacing w:val="11"/>
          <w:w w:val="110"/>
        </w:rPr>
        <w:t> </w:t>
      </w:r>
      <w:r>
        <w:rPr>
          <w:w w:val="110"/>
        </w:rPr>
        <w:t>two</w:t>
      </w:r>
      <w:r>
        <w:rPr>
          <w:spacing w:val="11"/>
          <w:w w:val="110"/>
        </w:rPr>
        <w:t> </w:t>
      </w:r>
      <w:r>
        <w:rPr>
          <w:w w:val="110"/>
        </w:rPr>
        <w:t>basic</w:t>
      </w:r>
      <w:r>
        <w:rPr>
          <w:spacing w:val="10"/>
          <w:w w:val="110"/>
        </w:rPr>
        <w:t> </w:t>
      </w:r>
      <w:r>
        <w:rPr>
          <w:w w:val="110"/>
        </w:rPr>
        <w:t>operations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69">
        <w:r>
          <w:rPr>
            <w:color w:val="007FAC"/>
            <w:spacing w:val="-2"/>
            <w:w w:val="110"/>
          </w:rPr>
          <w:t>16</w:t>
        </w:r>
      </w:hyperlink>
      <w:r>
        <w:rPr>
          <w:spacing w:val="-2"/>
          <w:w w:val="110"/>
        </w:rPr>
        <w:t>]: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296" w:lineRule="exact" w:before="0" w:after="0"/>
        <w:ind w:left="508" w:right="0" w:hanging="126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overall</w:t>
      </w:r>
      <w:r>
        <w:rPr>
          <w:spacing w:val="2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i/>
          <w:spacing w:val="-1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spacing w:val="4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circuit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consisting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9"/>
          <w:w w:val="105"/>
          <w:sz w:val="16"/>
        </w:rPr>
        <w:t> </w:t>
      </w:r>
      <w:r>
        <w:rPr>
          <w:w w:val="105"/>
          <w:sz w:val="16"/>
        </w:rPr>
        <w:t>gates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2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i/>
          <w:spacing w:val="-1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spacing w:val="-26"/>
          <w:w w:val="105"/>
          <w:sz w:val="16"/>
        </w:rPr>
        <w:t> </w:t>
      </w:r>
      <w:r>
        <w:rPr>
          <w:spacing w:val="-10"/>
          <w:w w:val="105"/>
          <w:sz w:val="16"/>
        </w:rPr>
        <w:t>s</w:t>
      </w:r>
    </w:p>
    <w:p>
      <w:pPr>
        <w:spacing w:line="96" w:lineRule="auto" w:before="91"/>
        <w:ind w:left="510" w:right="129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w w:val="105"/>
          <w:position w:val="-3"/>
          <w:sz w:val="12"/>
        </w:rPr>
        <w:t>𝑝</w:t>
      </w:r>
      <w:r>
        <w:rPr>
          <w:rFonts w:ascii="STIX Math" w:hAnsi="STIX Math" w:eastAsia="STIX Math"/>
          <w:i/>
          <w:spacing w:val="80"/>
          <w:w w:val="105"/>
          <w:position w:val="-3"/>
          <w:sz w:val="12"/>
        </w:rPr>
        <w:t> </w:t>
      </w:r>
      <w:r>
        <w:rPr>
          <w:w w:val="105"/>
          <w:sz w:val="16"/>
        </w:rPr>
        <w:t>connected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series,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obtained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multiplication</w:t>
      </w:r>
      <w:r>
        <w:rPr>
          <w:w w:val="105"/>
          <w:sz w:val="16"/>
        </w:rPr>
        <w:t> of individual </w:t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i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𝑀𝑠</w:t>
      </w:r>
      <w:r>
        <w:rPr>
          <w:w w:val="105"/>
          <w:sz w:val="16"/>
        </w:rPr>
        <w:t>;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w w:val="105"/>
          <w:position w:val="-3"/>
          <w:sz w:val="12"/>
        </w:rPr>
        <w:t>𝑠𝑒𝑟𝑖𝑒𝑠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.𝑀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i/>
          <w:w w:val="105"/>
          <w:sz w:val="16"/>
        </w:rPr>
        <w:t>...𝑀</w:t>
      </w:r>
      <w:r>
        <w:rPr>
          <w:rFonts w:ascii="STIX Math" w:hAnsi="STIX Math" w:eastAsia="STIX Math"/>
          <w:i/>
          <w:w w:val="105"/>
          <w:position w:val="-3"/>
          <w:sz w:val="12"/>
        </w:rPr>
        <w:t>𝑝</w:t>
      </w:r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271" w:lineRule="exact" w:before="0" w:after="0"/>
        <w:ind w:left="508" w:right="0" w:hanging="126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resultant</w:t>
      </w:r>
      <w:r>
        <w:rPr>
          <w:spacing w:val="2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i/>
          <w:spacing w:val="-1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spacing w:val="4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6"/>
          <w:w w:val="105"/>
          <w:sz w:val="16"/>
        </w:rPr>
        <w:t> </w:t>
      </w:r>
      <w:r>
        <w:rPr>
          <w:w w:val="105"/>
          <w:sz w:val="16"/>
        </w:rPr>
        <w:t>gates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2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i/>
          <w:spacing w:val="-1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spacing w:val="-28"/>
          <w:w w:val="105"/>
          <w:sz w:val="16"/>
        </w:rPr>
        <w:t> </w:t>
      </w:r>
      <w:r>
        <w:rPr>
          <w:w w:val="105"/>
          <w:sz w:val="16"/>
        </w:rPr>
        <w:t>s</w:t>
      </w:r>
      <w:r>
        <w:rPr>
          <w:spacing w:val="2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w w:val="105"/>
          <w:position w:val="-3"/>
          <w:sz w:val="12"/>
        </w:rPr>
        <w:t>𝑝</w:t>
      </w:r>
      <w:r>
        <w:rPr>
          <w:rFonts w:ascii="STIX Math" w:hAnsi="STIX Math" w:eastAsia="STIX Math"/>
          <w:i/>
          <w:spacing w:val="47"/>
          <w:w w:val="105"/>
          <w:position w:val="-3"/>
          <w:sz w:val="12"/>
        </w:rPr>
        <w:t> </w:t>
      </w:r>
      <w:r>
        <w:rPr>
          <w:spacing w:val="-4"/>
          <w:w w:val="105"/>
          <w:sz w:val="16"/>
        </w:rPr>
        <w:t>con-</w:t>
      </w:r>
    </w:p>
    <w:p>
      <w:pPr>
        <w:spacing w:line="112" w:lineRule="auto" w:before="57"/>
        <w:ind w:left="510" w:right="129" w:firstLine="0"/>
        <w:jc w:val="left"/>
        <w:rPr>
          <w:sz w:val="16"/>
        </w:rPr>
      </w:pPr>
      <w:r>
        <w:rPr>
          <w:w w:val="110"/>
          <w:sz w:val="16"/>
        </w:rPr>
        <w:t>multiplication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individual</w:t>
      </w:r>
      <w:r>
        <w:rPr>
          <w:spacing w:val="4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𝑃 𝑇 𝑀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w w:val="110"/>
          <w:sz w:val="16"/>
        </w:rPr>
        <w:t>;</w:t>
      </w:r>
      <w:r>
        <w:rPr>
          <w:spacing w:val="4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𝑀</w:t>
      </w:r>
      <w:r>
        <w:rPr>
          <w:rFonts w:ascii="STIX Math" w:hAnsi="STIX Math" w:eastAsia="STIX Math"/>
          <w:i/>
          <w:w w:val="110"/>
          <w:position w:val="-3"/>
          <w:sz w:val="12"/>
        </w:rPr>
        <w:t>𝑝𝑎𝑟𝑎𝑙𝑙𝑒𝑙</w:t>
      </w:r>
      <w:r>
        <w:rPr>
          <w:rFonts w:ascii="STIX Math" w:hAnsi="STIX Math" w:eastAsia="STIX Math"/>
          <w:i/>
          <w:spacing w:val="7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4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𝑀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spacing w:val="38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w w:val="110"/>
          <w:sz w:val="16"/>
        </w:rPr>
        <w:t>⊗ 𝑀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spacing w:val="38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w w:val="110"/>
          <w:sz w:val="16"/>
        </w:rPr>
        <w:t>⊗ 𝑀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i/>
          <w:w w:val="110"/>
          <w:sz w:val="16"/>
        </w:rPr>
        <w:t>... ⊗</w:t>
      </w:r>
      <w:r>
        <w:rPr>
          <w:rFonts w:ascii="STIX Math" w:hAnsi="STIX Math" w:eastAsia="STIX Math"/>
          <w:i/>
          <w:w w:val="110"/>
          <w:sz w:val="16"/>
        </w:rPr>
        <w:t> </w:t>
      </w:r>
      <w:r>
        <w:rPr>
          <w:w w:val="110"/>
          <w:sz w:val="16"/>
        </w:rPr>
        <w:t>nected in parallel is obtained by the Kronecker product or tensor</w:t>
      </w:r>
    </w:p>
    <w:p>
      <w:pPr>
        <w:pStyle w:val="BodyText"/>
        <w:spacing w:line="97" w:lineRule="exact"/>
        <w:ind w:left="510"/>
      </w:pPr>
      <w:r>
        <w:rPr>
          <w:rFonts w:ascii="STIX Math" w:eastAsia="STIX Math"/>
          <w:i/>
          <w:w w:val="110"/>
        </w:rPr>
        <w:t>𝑀</w:t>
      </w:r>
      <w:r>
        <w:rPr>
          <w:rFonts w:ascii="STIX Math" w:eastAsia="STIX Math"/>
          <w:i/>
          <w:w w:val="110"/>
          <w:position w:val="-3"/>
          <w:sz w:val="12"/>
        </w:rPr>
        <w:t>𝑝</w:t>
      </w:r>
      <w:r>
        <w:rPr>
          <w:w w:val="110"/>
        </w:rPr>
        <w:t>.</w:t>
      </w:r>
      <w:r>
        <w:rPr>
          <w:spacing w:val="70"/>
          <w:w w:val="110"/>
        </w:rPr>
        <w:t> </w:t>
      </w:r>
      <w:r>
        <w:rPr>
          <w:w w:val="110"/>
        </w:rPr>
        <w:t>Kronecker</w:t>
      </w:r>
      <w:r>
        <w:rPr>
          <w:spacing w:val="12"/>
          <w:w w:val="110"/>
        </w:rPr>
        <w:t> </w:t>
      </w:r>
      <w:r>
        <w:rPr>
          <w:w w:val="110"/>
        </w:rPr>
        <w:t>product</w:t>
      </w:r>
      <w:r>
        <w:rPr>
          <w:spacing w:val="13"/>
          <w:w w:val="110"/>
        </w:rPr>
        <w:t> </w:t>
      </w:r>
      <w:r>
        <w:rPr>
          <w:w w:val="110"/>
        </w:rPr>
        <w:t>or</w:t>
      </w:r>
      <w:r>
        <w:rPr>
          <w:spacing w:val="13"/>
          <w:w w:val="110"/>
        </w:rPr>
        <w:t> </w:t>
      </w:r>
      <w:r>
        <w:rPr>
          <w:w w:val="110"/>
        </w:rPr>
        <w:t>tensor</w:t>
      </w:r>
      <w:r>
        <w:rPr>
          <w:spacing w:val="13"/>
          <w:w w:val="110"/>
        </w:rPr>
        <w:t> </w:t>
      </w:r>
      <w:r>
        <w:rPr>
          <w:w w:val="110"/>
        </w:rPr>
        <w:t>multiplication</w:t>
      </w:r>
      <w:r>
        <w:rPr>
          <w:spacing w:val="12"/>
          <w:w w:val="110"/>
        </w:rPr>
        <w:t> </w:t>
      </w:r>
      <w:r>
        <w:rPr>
          <w:w w:val="110"/>
        </w:rPr>
        <w:t>multiplies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each</w:t>
      </w:r>
    </w:p>
    <w:p>
      <w:pPr>
        <w:pStyle w:val="BodyText"/>
        <w:spacing w:line="100" w:lineRule="auto" w:before="85"/>
        <w:ind w:left="510" w:right="129"/>
      </w:pPr>
      <w:r>
        <w:rPr>
          <w:w w:val="105"/>
        </w:rPr>
        <w:t>element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matrix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size</w:t>
      </w:r>
      <w:r>
        <w:rPr>
          <w:spacing w:val="27"/>
          <w:w w:val="105"/>
        </w:rPr>
        <w:t> 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𝑚 </w:t>
      </w:r>
      <w:r>
        <w:rPr>
          <w:rFonts w:ascii="STIX Math" w:hAnsi="STIX Math" w:eastAsia="STIX Math"/>
          <w:w w:val="105"/>
        </w:rPr>
        <w:t>× </w:t>
      </w:r>
      <w:r>
        <w:rPr>
          <w:rFonts w:ascii="STIX Math" w:hAnsi="STIX Math" w:eastAsia="STIX Math"/>
          <w:i/>
          <w:w w:val="105"/>
        </w:rPr>
        <w:t>𝑛</w:t>
      </w:r>
      <w:r>
        <w:rPr>
          <w:rFonts w:ascii="STIX Math" w:hAnsi="STIX Math" w:eastAsia="STIX Math"/>
          <w:w w:val="105"/>
        </w:rPr>
        <w:t>)</w:t>
      </w:r>
      <w:r>
        <w:rPr>
          <w:rFonts w:ascii="STIX Math" w:hAnsi="STIX Math" w:eastAsia="STIX Math"/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another</w:t>
      </w:r>
      <w:r>
        <w:rPr>
          <w:spacing w:val="27"/>
          <w:w w:val="105"/>
        </w:rPr>
        <w:t> </w:t>
      </w:r>
      <w:r>
        <w:rPr>
          <w:w w:val="105"/>
        </w:rPr>
        <w:t>matrix</w:t>
      </w:r>
      <w:r>
        <w:rPr>
          <w:spacing w:val="27"/>
          <w:w w:val="105"/>
        </w:rPr>
        <w:t> </w:t>
      </w:r>
      <w:r>
        <w:rPr>
          <w:w w:val="105"/>
        </w:rPr>
        <w:t>B</w:t>
      </w:r>
      <w:r>
        <w:rPr>
          <w:spacing w:val="27"/>
          <w:w w:val="105"/>
        </w:rPr>
        <w:t> </w:t>
      </w:r>
      <w:r>
        <w:rPr>
          <w:w w:val="105"/>
        </w:rPr>
        <w:t>of size</w:t>
      </w:r>
      <w:r>
        <w:rPr>
          <w:spacing w:val="24"/>
          <w:w w:val="105"/>
        </w:rPr>
        <w:t> 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𝑝 </w:t>
      </w:r>
      <w:r>
        <w:rPr>
          <w:rFonts w:ascii="STIX Math" w:hAnsi="STIX Math" w:eastAsia="STIX Math"/>
          <w:w w:val="105"/>
        </w:rPr>
        <w:t>× </w:t>
      </w:r>
      <w:r>
        <w:rPr>
          <w:rFonts w:ascii="STIX Math" w:hAnsi="STIX Math" w:eastAsia="STIX Math"/>
          <w:i/>
          <w:w w:val="105"/>
        </w:rPr>
        <w:t>𝑞</w:t>
      </w:r>
      <w:r>
        <w:rPr>
          <w:rFonts w:ascii="STIX Math" w:hAnsi="STIX Math" w:eastAsia="STIX Math"/>
          <w:w w:val="105"/>
        </w:rPr>
        <w:t>)</w:t>
      </w:r>
      <w:r>
        <w:rPr>
          <w:rFonts w:ascii="STIX Math" w:hAnsi="STIX Math" w:eastAsia="STIX Math"/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give</w:t>
      </w:r>
      <w:r>
        <w:rPr>
          <w:spacing w:val="24"/>
          <w:w w:val="105"/>
        </w:rPr>
        <w:t> </w:t>
      </w:r>
      <w:r>
        <w:rPr>
          <w:w w:val="105"/>
        </w:rPr>
        <w:t>an</w:t>
      </w:r>
      <w:r>
        <w:rPr>
          <w:spacing w:val="24"/>
          <w:w w:val="105"/>
        </w:rPr>
        <w:t> </w:t>
      </w:r>
      <w:r>
        <w:rPr>
          <w:w w:val="105"/>
        </w:rPr>
        <w:t>output</w:t>
      </w:r>
      <w:r>
        <w:rPr>
          <w:spacing w:val="24"/>
          <w:w w:val="105"/>
        </w:rPr>
        <w:t> </w:t>
      </w:r>
      <w:r>
        <w:rPr>
          <w:w w:val="105"/>
        </w:rPr>
        <w:t>matrix</w:t>
      </w:r>
      <w:r>
        <w:rPr>
          <w:spacing w:val="24"/>
          <w:w w:val="105"/>
        </w:rPr>
        <w:t> </w:t>
      </w:r>
      <w:r>
        <w:rPr>
          <w:w w:val="105"/>
        </w:rPr>
        <w:t>C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size</w:t>
      </w:r>
      <w:r>
        <w:rPr>
          <w:spacing w:val="24"/>
          <w:w w:val="105"/>
        </w:rPr>
        <w:t> 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𝑚 </w:t>
      </w:r>
      <w:r>
        <w:rPr>
          <w:rFonts w:ascii="STIX Math" w:hAnsi="STIX Math" w:eastAsia="STIX Math"/>
          <w:w w:val="105"/>
        </w:rPr>
        <w:t>× </w:t>
      </w:r>
      <w:r>
        <w:rPr>
          <w:rFonts w:ascii="STIX Math" w:hAnsi="STIX Math" w:eastAsia="STIX Math"/>
          <w:i/>
          <w:w w:val="105"/>
        </w:rPr>
        <w:t>𝑛</w:t>
      </w:r>
      <w:r>
        <w:rPr>
          <w:rFonts w:ascii="STIX Math" w:hAnsi="STIX Math" w:eastAsia="STIX Math"/>
          <w:w w:val="105"/>
        </w:rPr>
        <w:t>) × (</w:t>
      </w:r>
      <w:r>
        <w:rPr>
          <w:rFonts w:ascii="STIX Math" w:hAnsi="STIX Math" w:eastAsia="STIX Math"/>
          <w:i/>
          <w:w w:val="105"/>
        </w:rPr>
        <w:t>𝑝 </w:t>
      </w:r>
      <w:r>
        <w:rPr>
          <w:rFonts w:ascii="STIX Math" w:hAnsi="STIX Math" w:eastAsia="STIX Math"/>
          <w:w w:val="105"/>
        </w:rPr>
        <w:t>× </w:t>
      </w:r>
      <w:r>
        <w:rPr>
          <w:rFonts w:ascii="STIX Math" w:hAnsi="STIX Math" w:eastAsia="STIX Math"/>
          <w:i/>
          <w:w w:val="105"/>
        </w:rPr>
        <w:t>𝑞</w:t>
      </w:r>
      <w:r>
        <w:rPr>
          <w:rFonts w:ascii="STIX Math" w:hAnsi="STIX Math" w:eastAsia="STIX Math"/>
          <w:w w:val="105"/>
        </w:rPr>
        <w:t>)</w:t>
      </w:r>
      <w:r>
        <w:rPr>
          <w:w w:val="105"/>
        </w:rPr>
        <w:t>.</w:t>
      </w:r>
    </w:p>
    <w:p>
      <w:pPr>
        <w:pStyle w:val="BodyText"/>
        <w:spacing w:before="42"/>
        <w:ind w:left="0"/>
      </w:pPr>
    </w:p>
    <w:p>
      <w:pPr>
        <w:pStyle w:val="BodyText"/>
        <w:spacing w:line="103" w:lineRule="auto" w:before="1"/>
        <w:ind w:right="129" w:firstLine="239"/>
        <w:jc w:val="both"/>
      </w:pP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represented</w:t>
      </w:r>
      <w:r>
        <w:rPr>
          <w:w w:val="110"/>
        </w:rPr>
        <w:t> via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𝑃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𝑇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𝑀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w w:val="110"/>
        </w:rPr>
        <w:t>.</w:t>
      </w:r>
      <w:r>
        <w:rPr>
          <w:w w:val="110"/>
        </w:rPr>
        <w:t> We</w:t>
      </w:r>
      <w:r>
        <w:rPr>
          <w:w w:val="110"/>
        </w:rPr>
        <w:t> define</w:t>
      </w:r>
      <w:r>
        <w:rPr>
          <w:w w:val="110"/>
        </w:rPr>
        <w:t> an</w:t>
      </w:r>
      <w:r>
        <w:rPr>
          <w:w w:val="110"/>
        </w:rPr>
        <w:t> input</w:t>
      </w:r>
      <w:r>
        <w:rPr>
          <w:w w:val="110"/>
        </w:rPr>
        <w:t> vector</w:t>
      </w:r>
      <w:r>
        <w:rPr>
          <w:w w:val="110"/>
        </w:rPr>
        <w:t> of</w:t>
      </w:r>
      <w:r>
        <w:rPr>
          <w:w w:val="110"/>
        </w:rPr>
        <w:t> size</w:t>
      </w:r>
      <w:r>
        <w:rPr>
          <w:w w:val="110"/>
        </w:rPr>
        <w:t> </w:t>
      </w:r>
      <w:r>
        <w:rPr>
          <w:rFonts w:ascii="STIX Math" w:hAnsi="STIX Math" w:eastAsia="STIX Math"/>
          <w:w w:val="110"/>
        </w:rPr>
        <w:t>1 × 2</w:t>
      </w:r>
      <w:r>
        <w:rPr>
          <w:rFonts w:ascii="STIX Math" w:hAnsi="STIX Math" w:eastAsia="STIX Math"/>
          <w:i/>
          <w:w w:val="110"/>
          <w:position w:val="6"/>
          <w:sz w:val="12"/>
        </w:rPr>
        <w:t>𝑘</w:t>
      </w:r>
      <w:r>
        <w:rPr>
          <w:w w:val="110"/>
        </w:rPr>
        <w:t>, Input</w:t>
      </w:r>
      <w:r>
        <w:rPr>
          <w:spacing w:val="40"/>
          <w:w w:val="110"/>
        </w:rPr>
        <w:t> </w:t>
      </w:r>
      <w:r>
        <w:rPr>
          <w:w w:val="110"/>
        </w:rPr>
        <w:t>stochastic</w:t>
      </w:r>
      <w:r>
        <w:rPr>
          <w:spacing w:val="40"/>
          <w:w w:val="110"/>
        </w:rPr>
        <w:t> </w:t>
      </w:r>
      <w:r>
        <w:rPr>
          <w:w w:val="110"/>
        </w:rPr>
        <w:t>signals</w:t>
      </w:r>
      <w:r>
        <w:rPr>
          <w:spacing w:val="40"/>
          <w:w w:val="110"/>
        </w:rPr>
        <w:t> </w:t>
      </w:r>
      <w:r>
        <w:rPr>
          <w:w w:val="110"/>
        </w:rPr>
        <w:t>fed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combinational</w:t>
      </w:r>
      <w:r>
        <w:rPr>
          <w:spacing w:val="40"/>
          <w:w w:val="110"/>
        </w:rPr>
        <w:t> </w:t>
      </w:r>
      <w:r>
        <w:rPr>
          <w:w w:val="110"/>
        </w:rPr>
        <w:t>circuit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also where</w:t>
      </w:r>
      <w:r>
        <w:rPr>
          <w:spacing w:val="28"/>
          <w:w w:val="110"/>
        </w:rPr>
        <w:t> </w:t>
      </w:r>
      <w:r>
        <w:rPr>
          <w:rFonts w:ascii="STIX Math" w:hAnsi="STIX Math" w:eastAsia="STIX Math"/>
          <w:i/>
          <w:w w:val="110"/>
        </w:rPr>
        <w:t>𝑘</w:t>
      </w:r>
      <w:r>
        <w:rPr>
          <w:rFonts w:ascii="STIX Math" w:hAnsi="STIX Math" w:eastAsia="STIX Math"/>
          <w:i/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total</w:t>
      </w:r>
      <w:r>
        <w:rPr>
          <w:spacing w:val="28"/>
          <w:w w:val="110"/>
        </w:rPr>
        <w:t> </w:t>
      </w:r>
      <w:r>
        <w:rPr>
          <w:w w:val="110"/>
        </w:rPr>
        <w:t>number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input</w:t>
      </w:r>
      <w:r>
        <w:rPr>
          <w:spacing w:val="28"/>
          <w:w w:val="110"/>
        </w:rPr>
        <w:t> </w:t>
      </w:r>
      <w:r>
        <w:rPr>
          <w:w w:val="110"/>
        </w:rPr>
        <w:t>signals</w:t>
      </w:r>
      <w:r>
        <w:rPr>
          <w:spacing w:val="28"/>
          <w:w w:val="110"/>
        </w:rPr>
        <w:t> </w:t>
      </w:r>
      <w:r>
        <w:rPr>
          <w:w w:val="110"/>
        </w:rPr>
        <w:t>which</w:t>
      </w:r>
      <w:r>
        <w:rPr>
          <w:spacing w:val="28"/>
          <w:w w:val="110"/>
        </w:rPr>
        <w:t> </w:t>
      </w:r>
      <w:r>
        <w:rPr>
          <w:w w:val="110"/>
        </w:rPr>
        <w:t>when</w:t>
      </w:r>
      <w:r>
        <w:rPr>
          <w:spacing w:val="28"/>
          <w:w w:val="110"/>
        </w:rPr>
        <w:t> </w:t>
      </w:r>
      <w:r>
        <w:rPr>
          <w:w w:val="110"/>
        </w:rPr>
        <w:t>multiplied by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overall</w:t>
      </w:r>
      <w:r>
        <w:rPr>
          <w:spacing w:val="37"/>
          <w:w w:val="110"/>
        </w:rPr>
        <w:t> </w:t>
      </w:r>
      <w:r>
        <w:rPr>
          <w:w w:val="110"/>
        </w:rPr>
        <w:t>circuit</w:t>
      </w:r>
      <w:r>
        <w:rPr>
          <w:spacing w:val="38"/>
          <w:w w:val="110"/>
        </w:rPr>
        <w:t> </w:t>
      </w:r>
      <w:r>
        <w:rPr>
          <w:rFonts w:ascii="STIX Math" w:hAnsi="STIX Math" w:eastAsia="STIX Math"/>
          <w:i/>
          <w:w w:val="110"/>
        </w:rPr>
        <w:t>𝑃</w:t>
      </w:r>
      <w:r>
        <w:rPr>
          <w:rFonts w:ascii="STIX Math" w:hAnsi="STIX Math" w:eastAsia="STIX Math"/>
          <w:i/>
          <w:spacing w:val="-19"/>
          <w:w w:val="110"/>
        </w:rPr>
        <w:t> </w:t>
      </w:r>
      <w:r>
        <w:rPr>
          <w:rFonts w:ascii="STIX Math" w:hAnsi="STIX Math" w:eastAsia="STIX Math"/>
          <w:i/>
          <w:w w:val="110"/>
        </w:rPr>
        <w:t>𝑇</w:t>
      </w:r>
      <w:r>
        <w:rPr>
          <w:rFonts w:ascii="STIX Math" w:hAnsi="STIX Math" w:eastAsia="STIX Math"/>
          <w:i/>
          <w:spacing w:val="-16"/>
          <w:w w:val="110"/>
        </w:rPr>
        <w:t> </w:t>
      </w:r>
      <w:r>
        <w:rPr>
          <w:rFonts w:ascii="STIX Math" w:hAnsi="STIX Math" w:eastAsia="STIX Math"/>
          <w:i/>
          <w:w w:val="110"/>
        </w:rPr>
        <w:t>𝑀</w:t>
      </w:r>
      <w:r>
        <w:rPr>
          <w:rFonts w:ascii="STIX Math" w:hAnsi="STIX Math" w:eastAsia="STIX Math"/>
          <w:i/>
          <w:spacing w:val="-29"/>
          <w:w w:val="110"/>
        </w:rPr>
        <w:t> </w:t>
      </w:r>
      <w:r>
        <w:rPr>
          <w:w w:val="110"/>
        </w:rPr>
        <w:t>,</w:t>
      </w:r>
      <w:r>
        <w:rPr>
          <w:spacing w:val="38"/>
          <w:w w:val="110"/>
        </w:rPr>
        <w:t> </w:t>
      </w:r>
      <w:r>
        <w:rPr>
          <w:rFonts w:ascii="STIX Math" w:hAnsi="STIX Math" w:eastAsia="STIX Math"/>
          <w:i/>
          <w:w w:val="110"/>
        </w:rPr>
        <w:t>𝑀</w:t>
      </w:r>
      <w:r>
        <w:rPr>
          <w:rFonts w:ascii="STIX Math" w:hAnsi="STIX Math" w:eastAsia="STIX Math"/>
          <w:i/>
          <w:w w:val="110"/>
          <w:position w:val="-3"/>
          <w:sz w:val="12"/>
        </w:rPr>
        <w:t>𝑐𝑘𝑡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gives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output</w:t>
      </w:r>
      <w:r>
        <w:rPr>
          <w:spacing w:val="38"/>
          <w:w w:val="110"/>
        </w:rPr>
        <w:t> </w:t>
      </w:r>
      <w:r>
        <w:rPr>
          <w:rFonts w:ascii="STIX Math" w:hAnsi="STIX Math" w:eastAsia="STIX Math"/>
          <w:i/>
          <w:w w:val="110"/>
        </w:rPr>
        <w:t>𝑃</w:t>
      </w:r>
      <w:r>
        <w:rPr>
          <w:rFonts w:ascii="STIX Math" w:hAnsi="STIX Math" w:eastAsia="STIX Math"/>
          <w:i/>
          <w:spacing w:val="-19"/>
          <w:w w:val="110"/>
        </w:rPr>
        <w:t> </w:t>
      </w:r>
      <w:r>
        <w:rPr>
          <w:rFonts w:ascii="STIX Math" w:hAnsi="STIX Math" w:eastAsia="STIX Math"/>
          <w:i/>
          <w:w w:val="110"/>
        </w:rPr>
        <w:t>𝑇</w:t>
      </w:r>
      <w:r>
        <w:rPr>
          <w:rFonts w:ascii="STIX Math" w:hAnsi="STIX Math" w:eastAsia="STIX Math"/>
          <w:i/>
          <w:spacing w:val="-16"/>
          <w:w w:val="110"/>
        </w:rPr>
        <w:t> </w:t>
      </w:r>
      <w:r>
        <w:rPr>
          <w:rFonts w:ascii="STIX Math" w:hAnsi="STIX Math" w:eastAsia="STIX Math"/>
          <w:i/>
          <w:w w:val="110"/>
        </w:rPr>
        <w:t>𝑀</w:t>
      </w:r>
      <w:r>
        <w:rPr>
          <w:rFonts w:ascii="STIX Math" w:hAnsi="STIX Math" w:eastAsia="STIX Math"/>
          <w:i/>
          <w:spacing w:val="-29"/>
          <w:w w:val="110"/>
        </w:rPr>
        <w:t> </w:t>
      </w:r>
      <w:r>
        <w:rPr>
          <w:w w:val="110"/>
        </w:rPr>
        <w:t>.</w:t>
      </w:r>
      <w:r>
        <w:rPr>
          <w:spacing w:val="38"/>
          <w:w w:val="110"/>
        </w:rPr>
        <w:t> </w:t>
      </w:r>
      <w:r>
        <w:rPr>
          <w:w w:val="110"/>
        </w:rPr>
        <w:t>Let</w:t>
      </w:r>
      <w:r>
        <w:rPr>
          <w:spacing w:val="38"/>
          <w:w w:val="110"/>
        </w:rPr>
        <w:t> </w:t>
      </w:r>
      <w:r>
        <w:rPr>
          <w:rFonts w:ascii="STIX Math" w:hAnsi="STIX Math" w:eastAsia="STIX Math"/>
          <w:i/>
          <w:w w:val="110"/>
        </w:rPr>
        <w:t>𝑋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w w:val="110"/>
        </w:rPr>
        <w:t>be</w:t>
      </w:r>
    </w:p>
    <w:p>
      <w:pPr>
        <w:pStyle w:val="BodyText"/>
        <w:spacing w:line="112" w:lineRule="auto" w:before="87"/>
        <w:ind w:right="12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3893870</wp:posOffset>
                </wp:positionH>
                <wp:positionV relativeFrom="paragraph">
                  <wp:posOffset>259477</wp:posOffset>
                </wp:positionV>
                <wp:extent cx="208915" cy="13843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20891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𝑀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20.431301pt;width:16.45pt;height:10.9pt;mso-position-horizontal-relative:page;mso-position-vertical-relative:paragraph;z-index:15734784" type="#_x0000_t202" id="docshape19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𝑀</w:t>
                      </w:r>
                      <w:r>
                        <w:rPr>
                          <w:rFonts w:ascii="STIX Math" w:eastAsia="STIX Math"/>
                          <w:i/>
                          <w:spacing w:val="17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4169041</wp:posOffset>
                </wp:positionH>
                <wp:positionV relativeFrom="paragraph">
                  <wp:posOffset>260734</wp:posOffset>
                </wp:positionV>
                <wp:extent cx="2914015" cy="14541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2914015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612" w:val="left" w:leader="none"/>
                              </w:tabs>
                              <w:spacing w:line="228" w:lineRule="exact"/>
                              <w:ind w:left="0"/>
                            </w:pPr>
                            <w:r>
                              <w:rPr>
                                <w:rFonts w:ascii="STIX Math" w:hAnsi="STIX Math" w:eastAsia="STIX Math"/>
                              </w:rPr>
                              <w:t>1</w:t>
                            </w:r>
                            <w:r>
                              <w:rPr>
                                <w:rFonts w:ascii="STIX Math" w:hAnsi="STIX Math" w:eastAsia="STIX Math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</w:rPr>
                              <w:t>𝑝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position w:val="-3"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-3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</w:rPr>
                              <w:t>𝑝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-3"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7"/>
                                <w:w w:val="110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rPr>
                                <w:spacing w:val="4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combinational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circuit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uncorrelated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input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270996pt;margin-top:20.5303pt;width:229.45pt;height:11.45pt;mso-position-horizontal-relative:page;mso-position-vertical-relative:paragraph;z-index:15735296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612" w:val="left" w:leader="none"/>
                        </w:tabs>
                        <w:spacing w:line="228" w:lineRule="exact"/>
                        <w:ind w:left="0"/>
                      </w:pPr>
                      <w:r>
                        <w:rPr>
                          <w:rFonts w:ascii="STIX Math" w:hAnsi="STIX Math" w:eastAsia="STIX Math"/>
                        </w:rPr>
                        <w:t>1</w:t>
                      </w:r>
                      <w:r>
                        <w:rPr>
                          <w:rFonts w:ascii="STIX Math" w:hAnsi="STIX Math" w:eastAsia="STIX Math"/>
                          <w:spacing w:val="-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spacing w:val="-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</w:rPr>
                        <w:t>𝑝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position w:val="-3"/>
                          <w:sz w:val="12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position w:val="-3"/>
                          <w:sz w:val="12"/>
                        </w:rPr>
                        <w:tab/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</w:rPr>
                        <w:t>𝑝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-3"/>
                          <w:sz w:val="12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spacing w:val="37"/>
                          <w:w w:val="110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rPr>
                          <w:spacing w:val="4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combinational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circuit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uncorrelated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input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occur</w:t>
      </w:r>
      <w:r>
        <w:rPr>
          <w:rFonts w:ascii="DejaVu Sans" w:eastAsia="DejaVu Sans"/>
          <w:w w:val="110"/>
          <w:position w:val="-7"/>
        </w:rPr>
        <w:t>[</w:t>
      </w:r>
      <w:r>
        <w:rPr>
          <w:w w:val="110"/>
        </w:rPr>
        <w:t>rence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rFonts w:ascii="STIX Math" w:eastAsia="STIX Math"/>
          <w:w w:val="110"/>
        </w:rPr>
        <w:t>1</w:t>
      </w:r>
      <w:r>
        <w:rPr>
          <w:rFonts w:ascii="STIX Math" w:eastAsia="STIX Math"/>
          <w:spacing w:val="-6"/>
          <w:w w:val="110"/>
        </w:rPr>
        <w:t> </w:t>
      </w:r>
      <w:r>
        <w:rPr>
          <w:w w:val="110"/>
        </w:rPr>
        <w:t>g</w:t>
      </w:r>
      <w:r>
        <w:rPr>
          <w:rFonts w:ascii="DejaVu Sans" w:eastAsia="DejaVu Sans"/>
          <w:w w:val="110"/>
          <w:position w:val="-7"/>
        </w:rPr>
        <w:t>]</w:t>
      </w:r>
      <w:r>
        <w:rPr>
          <w:w w:val="110"/>
        </w:rPr>
        <w:t>iven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rFonts w:ascii="STIX Math" w:eastAsia="STIX Math"/>
          <w:i/>
          <w:w w:val="110"/>
        </w:rPr>
        <w:t>𝑋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expressed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two-element</w:t>
      </w:r>
      <w:r>
        <w:rPr>
          <w:spacing w:val="-6"/>
          <w:w w:val="110"/>
        </w:rPr>
        <w:t> </w:t>
      </w:r>
      <w:r>
        <w:rPr>
          <w:w w:val="110"/>
        </w:rPr>
        <w:t>row</w:t>
      </w:r>
      <w:r>
        <w:rPr>
          <w:spacing w:val="-6"/>
          <w:w w:val="110"/>
        </w:rPr>
        <w:t> </w:t>
      </w:r>
      <w:r>
        <w:rPr>
          <w:w w:val="110"/>
        </w:rPr>
        <w:t>vector</w:t>
      </w:r>
      <w:r>
        <w:rPr>
          <w:w w:val="110"/>
        </w:rPr>
        <w:t> a</w:t>
      </w:r>
      <w:r>
        <w:rPr>
          <w:spacing w:val="20"/>
          <w:w w:val="110"/>
        </w:rPr>
        <w:t> </w:t>
      </w:r>
      <w:r>
        <w:rPr>
          <w:w w:val="110"/>
        </w:rPr>
        <w:t>random</w:t>
      </w:r>
      <w:r>
        <w:rPr>
          <w:spacing w:val="20"/>
          <w:w w:val="110"/>
        </w:rPr>
        <w:t> </w:t>
      </w:r>
      <w:r>
        <w:rPr>
          <w:w w:val="110"/>
        </w:rPr>
        <w:t>variable</w:t>
      </w:r>
      <w:r>
        <w:rPr>
          <w:spacing w:val="21"/>
          <w:w w:val="110"/>
        </w:rPr>
        <w:t> </w:t>
      </w:r>
      <w:r>
        <w:rPr>
          <w:w w:val="110"/>
        </w:rPr>
        <w:t>with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Bernoulli</w:t>
      </w:r>
      <w:r>
        <w:rPr>
          <w:spacing w:val="21"/>
          <w:w w:val="110"/>
        </w:rPr>
        <w:t> </w:t>
      </w:r>
      <w:r>
        <w:rPr>
          <w:w w:val="110"/>
        </w:rPr>
        <w:t>distribution</w:t>
      </w:r>
      <w:r>
        <w:rPr>
          <w:spacing w:val="20"/>
          <w:w w:val="110"/>
        </w:rPr>
        <w:t> </w:t>
      </w:r>
      <w:r>
        <w:rPr>
          <w:w w:val="110"/>
        </w:rPr>
        <w:t>with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probability</w:t>
      </w:r>
      <w:r>
        <w:rPr>
          <w:spacing w:val="20"/>
          <w:w w:val="110"/>
        </w:rPr>
        <w:t> </w:t>
      </w:r>
      <w:r>
        <w:rPr>
          <w:spacing w:val="-7"/>
          <w:w w:val="110"/>
        </w:rPr>
        <w:t>of</w:t>
      </w:r>
    </w:p>
    <w:p>
      <w:pPr>
        <w:spacing w:after="0" w:line="112" w:lineRule="auto"/>
        <w:jc w:val="both"/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line="278" w:lineRule="auto"/>
        <w:ind w:right="38"/>
        <w:jc w:val="both"/>
      </w:pPr>
      <w:r>
        <w:rPr>
          <w:w w:val="110"/>
        </w:rPr>
        <w:t>correlation assumptions, we have shown that a correct operating </w:t>
      </w:r>
      <w:r>
        <w:rPr>
          <w:w w:val="110"/>
        </w:rPr>
        <w:t>point of</w:t>
      </w:r>
      <w:r>
        <w:rPr>
          <w:w w:val="110"/>
        </w:rPr>
        <w:t> the</w:t>
      </w:r>
      <w:r>
        <w:rPr>
          <w:w w:val="110"/>
        </w:rPr>
        <w:t> circuit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established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suitably</w:t>
      </w:r>
      <w:r>
        <w:rPr>
          <w:w w:val="110"/>
        </w:rPr>
        <w:t> injected</w:t>
      </w:r>
      <w:r>
        <w:rPr>
          <w:w w:val="110"/>
        </w:rPr>
        <w:t> correlation</w:t>
      </w:r>
      <w:r>
        <w:rPr>
          <w:spacing w:val="80"/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could</w:t>
      </w:r>
      <w:r>
        <w:rPr>
          <w:w w:val="110"/>
        </w:rPr>
        <w:t> generate</w:t>
      </w:r>
      <w:r>
        <w:rPr>
          <w:w w:val="110"/>
        </w:rPr>
        <w:t> an</w:t>
      </w:r>
      <w:r>
        <w:rPr>
          <w:w w:val="110"/>
        </w:rPr>
        <w:t> accurate</w:t>
      </w:r>
      <w:r>
        <w:rPr>
          <w:w w:val="110"/>
        </w:rPr>
        <w:t> result</w:t>
      </w:r>
      <w:r>
        <w:rPr>
          <w:w w:val="110"/>
        </w:rPr>
        <w:t> under</w:t>
      </w:r>
      <w:r>
        <w:rPr>
          <w:w w:val="110"/>
        </w:rPr>
        <w:t> the</w:t>
      </w:r>
      <w:r>
        <w:rPr>
          <w:w w:val="110"/>
        </w:rPr>
        <w:t> stated</w:t>
      </w:r>
      <w:r>
        <w:rPr>
          <w:w w:val="110"/>
        </w:rPr>
        <w:t> conditions.</w:t>
      </w:r>
      <w:r>
        <w:rPr>
          <w:w w:val="110"/>
        </w:rPr>
        <w:t> In Section</w:t>
      </w:r>
      <w:r>
        <w:rPr>
          <w:spacing w:val="25"/>
          <w:w w:val="110"/>
        </w:rPr>
        <w:t> </w:t>
      </w:r>
      <w:hyperlink w:history="true" w:anchor="_bookmark12">
        <w:r>
          <w:rPr>
            <w:color w:val="007FAC"/>
            <w:w w:val="110"/>
          </w:rPr>
          <w:t>4</w:t>
        </w:r>
      </w:hyperlink>
      <w:r>
        <w:rPr>
          <w:w w:val="110"/>
        </w:rPr>
        <w:t>,</w:t>
      </w:r>
      <w:r>
        <w:rPr>
          <w:spacing w:val="25"/>
          <w:w w:val="110"/>
        </w:rPr>
        <w:t> </w:t>
      </w:r>
      <w:r>
        <w:rPr>
          <w:w w:val="110"/>
        </w:rPr>
        <w:t>we</w:t>
      </w:r>
      <w:r>
        <w:rPr>
          <w:spacing w:val="25"/>
          <w:w w:val="110"/>
        </w:rPr>
        <w:t> </w:t>
      </w:r>
      <w:r>
        <w:rPr>
          <w:w w:val="110"/>
        </w:rPr>
        <w:t>extended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idea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simulate</w:t>
      </w:r>
      <w:r>
        <w:rPr>
          <w:spacing w:val="25"/>
          <w:w w:val="110"/>
        </w:rPr>
        <w:t> </w:t>
      </w:r>
      <w:r>
        <w:rPr>
          <w:w w:val="110"/>
        </w:rPr>
        <w:t>complex</w:t>
      </w:r>
      <w:r>
        <w:rPr>
          <w:spacing w:val="25"/>
          <w:w w:val="110"/>
        </w:rPr>
        <w:t> </w:t>
      </w:r>
      <w:r>
        <w:rPr>
          <w:w w:val="110"/>
        </w:rPr>
        <w:t>SLCs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show</w:t>
      </w:r>
    </w:p>
    <w:p>
      <w:pPr>
        <w:spacing w:line="101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w w:val="110"/>
          <w:sz w:val="16"/>
        </w:rPr>
        <w:t>bitstreams</w:t>
      </w:r>
      <w:r>
        <w:rPr>
          <w:spacing w:val="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𝑋</w:t>
      </w:r>
      <w:r>
        <w:rPr>
          <w:rFonts w:ascii="STIX Math" w:eastAsia="STIX Math"/>
          <w:i/>
          <w:spacing w:val="1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𝑌</w:t>
      </w:r>
      <w:r>
        <w:rPr>
          <w:rFonts w:ascii="STIX Math" w:eastAsia="STIX Math"/>
          <w:i/>
          <w:spacing w:val="36"/>
          <w:w w:val="110"/>
          <w:sz w:val="16"/>
        </w:rPr>
        <w:t> </w:t>
      </w:r>
      <w:r>
        <w:rPr>
          <w:w w:val="110"/>
          <w:sz w:val="16"/>
        </w:rPr>
        <w:t>having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probabilities</w:t>
      </w:r>
      <w:r>
        <w:rPr>
          <w:spacing w:val="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spacing w:val="25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𝑦</w:t>
      </w:r>
      <w:r>
        <w:rPr>
          <w:rFonts w:ascii="STIX Math" w:eastAsia="STIX Math"/>
          <w:i/>
          <w:spacing w:val="25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output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signal</w:t>
      </w:r>
      <w:r>
        <w:rPr>
          <w:spacing w:val="4"/>
          <w:w w:val="110"/>
          <w:sz w:val="16"/>
        </w:rPr>
        <w:t> </w:t>
      </w:r>
      <w:r>
        <w:rPr>
          <w:rFonts w:ascii="STIX Math" w:eastAsia="STIX Math"/>
          <w:i/>
          <w:spacing w:val="-10"/>
          <w:w w:val="110"/>
          <w:sz w:val="16"/>
        </w:rPr>
        <w:t>𝑍</w:t>
      </w:r>
    </w:p>
    <w:p>
      <w:pPr>
        <w:pStyle w:val="BodyText"/>
        <w:spacing w:line="207" w:lineRule="exact"/>
      </w:pPr>
      <w:r>
        <w:rPr>
          <w:w w:val="110"/>
        </w:rPr>
        <w:t>having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probability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w w:val="110"/>
        </w:rPr>
        <w:t>,</w:t>
      </w:r>
      <w:r>
        <w:rPr>
          <w:spacing w:val="28"/>
          <w:w w:val="110"/>
        </w:rPr>
        <w:t> </w:t>
      </w:r>
      <w:r>
        <w:rPr>
          <w:w w:val="110"/>
        </w:rPr>
        <w:t>we</w:t>
      </w:r>
      <w:r>
        <w:rPr>
          <w:spacing w:val="28"/>
          <w:w w:val="110"/>
        </w:rPr>
        <w:t> </w:t>
      </w:r>
      <w:r>
        <w:rPr>
          <w:w w:val="110"/>
        </w:rPr>
        <w:t>can</w:t>
      </w:r>
      <w:r>
        <w:rPr>
          <w:spacing w:val="28"/>
          <w:w w:val="110"/>
        </w:rPr>
        <w:t> </w:t>
      </w:r>
      <w:r>
        <w:rPr>
          <w:w w:val="110"/>
        </w:rPr>
        <w:t>represent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input</w:t>
      </w:r>
      <w:r>
        <w:rPr>
          <w:spacing w:val="28"/>
          <w:w w:val="110"/>
        </w:rPr>
        <w:t> </w:t>
      </w:r>
      <w:r>
        <w:rPr>
          <w:w w:val="110"/>
        </w:rPr>
        <w:t>vector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w w:val="110"/>
          <w:position w:val="-3"/>
          <w:sz w:val="12"/>
        </w:rPr>
        <w:t>𝑖𝑛</w:t>
      </w:r>
      <w:r>
        <w:rPr>
          <w:rFonts w:ascii="STIX Math" w:eastAsia="STIX Math"/>
          <w:i/>
          <w:spacing w:val="49"/>
          <w:w w:val="110"/>
          <w:position w:val="-3"/>
          <w:sz w:val="12"/>
        </w:rPr>
        <w:t> </w:t>
      </w:r>
      <w:r>
        <w:rPr>
          <w:spacing w:val="-2"/>
          <w:w w:val="110"/>
        </w:rPr>
        <w:t>using</w:t>
      </w:r>
    </w:p>
    <w:p>
      <w:pPr>
        <w:pStyle w:val="BodyText"/>
        <w:spacing w:line="257" w:lineRule="exact"/>
      </w:pP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spacing w:val="-21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-19"/>
          <w:w w:val="110"/>
        </w:rPr>
        <w:t> </w:t>
      </w:r>
      <w:r>
        <w:rPr>
          <w:rFonts w:ascii="STIX Math" w:eastAsia="STIX Math"/>
          <w:i/>
          <w:w w:val="110"/>
        </w:rPr>
        <w:t>𝑀</w:t>
      </w:r>
      <w:r>
        <w:rPr>
          <w:rFonts w:ascii="STIX Math" w:eastAsia="STIX Math"/>
          <w:i/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tensored</w:t>
      </w:r>
      <w:r>
        <w:rPr>
          <w:spacing w:val="8"/>
          <w:w w:val="110"/>
        </w:rPr>
        <w:t> </w:t>
      </w:r>
      <w:r>
        <w:rPr>
          <w:w w:val="110"/>
        </w:rPr>
        <w:t>product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two</w:t>
      </w:r>
      <w:r>
        <w:rPr>
          <w:spacing w:val="8"/>
          <w:w w:val="110"/>
        </w:rPr>
        <w:t> </w:t>
      </w:r>
      <w:r>
        <w:rPr>
          <w:w w:val="110"/>
        </w:rPr>
        <w:t>parallel</w:t>
      </w:r>
      <w:r>
        <w:rPr>
          <w:spacing w:val="9"/>
          <w:w w:val="110"/>
        </w:rPr>
        <w:t> </w:t>
      </w:r>
      <w:r>
        <w:rPr>
          <w:w w:val="110"/>
        </w:rPr>
        <w:t>identity</w:t>
      </w:r>
      <w:r>
        <w:rPr>
          <w:spacing w:val="8"/>
          <w:w w:val="110"/>
        </w:rPr>
        <w:t> </w:t>
      </w:r>
      <w:r>
        <w:rPr>
          <w:w w:val="110"/>
        </w:rPr>
        <w:t>signal</w:t>
      </w:r>
      <w:r>
        <w:rPr>
          <w:spacing w:val="8"/>
          <w:w w:val="110"/>
        </w:rPr>
        <w:t> </w:t>
      </w:r>
      <w:r>
        <w:rPr>
          <w:w w:val="110"/>
        </w:rPr>
        <w:t>matrices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as,</w:t>
      </w:r>
    </w:p>
    <w:p>
      <w:pPr>
        <w:spacing w:line="269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>
          <w:rFonts w:ascii="STIX Math" w:hAnsi="STIX Math" w:eastAsia="STIX Math"/>
          <w:i/>
          <w:sz w:val="16"/>
        </w:rPr>
        <w:t>𝐼</w:t>
      </w:r>
      <w:r>
        <w:rPr>
          <w:rFonts w:ascii="STIX Math" w:hAnsi="STIX Math" w:eastAsia="STIX Math"/>
          <w:i/>
          <w:spacing w:val="33"/>
          <w:sz w:val="16"/>
        </w:rPr>
        <w:t> 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DejaVu Sans" w:hAnsi="DejaVu Sans" w:eastAsia="DejaVu Sans"/>
          <w:position w:val="13"/>
          <w:sz w:val="16"/>
        </w:rPr>
        <w:t>[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34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8"/>
          <w:sz w:val="16"/>
        </w:rPr>
        <w:t> 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34"/>
          <w:sz w:val="16"/>
        </w:rPr>
        <w:t> </w:t>
      </w:r>
      <w:r>
        <w:rPr>
          <w:rFonts w:ascii="DejaVu Sans" w:hAnsi="DejaVu Sans" w:eastAsia="DejaVu Sans"/>
          <w:position w:val="13"/>
          <w:sz w:val="16"/>
        </w:rPr>
        <w:t>]</w:t>
      </w:r>
      <w:r>
        <w:rPr>
          <w:rFonts w:ascii="DejaVu Sans" w:hAnsi="DejaVu Sans" w:eastAsia="DejaVu Sans"/>
          <w:spacing w:val="-16"/>
          <w:position w:val="13"/>
          <w:sz w:val="16"/>
        </w:rPr>
        <w:t> </w:t>
      </w:r>
      <w:r>
        <w:rPr>
          <w:rFonts w:ascii="STIX Math" w:hAnsi="STIX Math" w:eastAsia="STIX Math"/>
          <w:i/>
          <w:sz w:val="16"/>
        </w:rPr>
        <w:t>⊗</w:t>
      </w:r>
      <w:r>
        <w:rPr>
          <w:rFonts w:ascii="STIX Math" w:hAnsi="STIX Math" w:eastAsia="STIX Math"/>
          <w:i/>
          <w:spacing w:val="-6"/>
          <w:sz w:val="16"/>
        </w:rPr>
        <w:t> </w:t>
      </w:r>
      <w:r>
        <w:rPr>
          <w:rFonts w:ascii="DejaVu Sans" w:hAnsi="DejaVu Sans" w:eastAsia="DejaVu Sans"/>
          <w:position w:val="13"/>
          <w:sz w:val="16"/>
        </w:rPr>
        <w:t>[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28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8"/>
          <w:sz w:val="16"/>
        </w:rPr>
        <w:t> 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29"/>
          <w:sz w:val="16"/>
        </w:rPr>
        <w:t> </w:t>
      </w:r>
      <w:r>
        <w:rPr>
          <w:rFonts w:ascii="DejaVu Sans" w:hAnsi="DejaVu Sans" w:eastAsia="DejaVu Sans"/>
          <w:spacing w:val="-10"/>
          <w:position w:val="13"/>
          <w:sz w:val="16"/>
        </w:rPr>
        <w:t>]</w:t>
      </w:r>
    </w:p>
    <w:p>
      <w:pPr>
        <w:spacing w:after="0" w:line="269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line="77" w:lineRule="exact"/>
      </w:pP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effectiveness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proposed</w:t>
      </w:r>
      <w:r>
        <w:rPr>
          <w:spacing w:val="16"/>
          <w:w w:val="110"/>
        </w:rPr>
        <w:t> </w:t>
      </w:r>
      <w:r>
        <w:rPr>
          <w:w w:val="110"/>
        </w:rPr>
        <w:t>model.</w:t>
      </w:r>
      <w:r>
        <w:rPr>
          <w:spacing w:val="17"/>
          <w:w w:val="110"/>
        </w:rPr>
        <w:t> </w:t>
      </w:r>
      <w:r>
        <w:rPr>
          <w:w w:val="110"/>
        </w:rPr>
        <w:t>Two</w:t>
      </w:r>
      <w:r>
        <w:rPr>
          <w:spacing w:val="17"/>
          <w:w w:val="110"/>
        </w:rPr>
        <w:t> </w:t>
      </w:r>
      <w:r>
        <w:rPr>
          <w:w w:val="110"/>
        </w:rPr>
        <w:t>approaches</w:t>
      </w:r>
      <w:r>
        <w:rPr>
          <w:spacing w:val="16"/>
          <w:w w:val="110"/>
        </w:rPr>
        <w:t> </w:t>
      </w:r>
      <w:r>
        <w:rPr>
          <w:w w:val="110"/>
        </w:rPr>
        <w:t>based</w:t>
      </w:r>
      <w:r>
        <w:rPr>
          <w:spacing w:val="17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spacing w:val="-12"/>
          <w:w w:val="110"/>
        </w:rPr>
        <w:t>a</w:t>
      </w:r>
    </w:p>
    <w:p>
      <w:pPr>
        <w:spacing w:line="77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𝑖𝑛</w:t>
      </w:r>
    </w:p>
    <w:p>
      <w:pPr>
        <w:tabs>
          <w:tab w:pos="517" w:val="left" w:leader="none"/>
        </w:tabs>
        <w:spacing w:line="77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tabs>
          <w:tab w:pos="511" w:val="left" w:leader="none"/>
        </w:tabs>
        <w:spacing w:line="77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after="0" w:line="77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5174" w:space="283"/>
            <w:col w:w="249" w:space="507"/>
            <w:col w:w="624" w:space="576"/>
            <w:col w:w="3237"/>
          </w:cols>
        </w:sectPr>
      </w:pPr>
    </w:p>
    <w:p>
      <w:pPr>
        <w:pStyle w:val="BodyText"/>
        <w:spacing w:line="278" w:lineRule="auto" w:before="110"/>
        <w:ind w:right="38"/>
        <w:jc w:val="both"/>
      </w:pPr>
      <w:r>
        <w:rPr>
          <w:w w:val="110"/>
        </w:rPr>
        <w:t>priority-search</w:t>
      </w:r>
      <w:r>
        <w:rPr>
          <w:w w:val="110"/>
        </w:rPr>
        <w:t> model</w:t>
      </w:r>
      <w:r>
        <w:rPr>
          <w:w w:val="110"/>
        </w:rPr>
        <w:t> are</w:t>
      </w:r>
      <w:r>
        <w:rPr>
          <w:w w:val="110"/>
        </w:rPr>
        <w:t> demonstrated</w:t>
      </w:r>
      <w:r>
        <w:rPr>
          <w:w w:val="110"/>
        </w:rPr>
        <w:t> following</w:t>
      </w:r>
      <w:r>
        <w:rPr>
          <w:w w:val="110"/>
        </w:rPr>
        <w:t> two</w:t>
      </w:r>
      <w:r>
        <w:rPr>
          <w:w w:val="110"/>
        </w:rPr>
        <w:t> distinct</w:t>
      </w:r>
      <w:r>
        <w:rPr>
          <w:w w:val="110"/>
        </w:rPr>
        <w:t> </w:t>
      </w:r>
      <w:r>
        <w:rPr>
          <w:w w:val="110"/>
        </w:rPr>
        <w:t>condi- tions.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applicability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proposed</w:t>
      </w:r>
      <w:r>
        <w:rPr>
          <w:spacing w:val="27"/>
          <w:w w:val="110"/>
        </w:rPr>
        <w:t> </w:t>
      </w:r>
      <w:r>
        <w:rPr>
          <w:w w:val="110"/>
        </w:rPr>
        <w:t>methodology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context of</w:t>
      </w:r>
      <w:r>
        <w:rPr>
          <w:spacing w:val="24"/>
          <w:w w:val="110"/>
        </w:rPr>
        <w:t> </w:t>
      </w:r>
      <w:r>
        <w:rPr>
          <w:w w:val="110"/>
        </w:rPr>
        <w:t>an</w:t>
      </w:r>
      <w:r>
        <w:rPr>
          <w:spacing w:val="25"/>
          <w:w w:val="110"/>
        </w:rPr>
        <w:t> </w:t>
      </w:r>
      <w:r>
        <w:rPr>
          <w:w w:val="110"/>
        </w:rPr>
        <w:t>image</w:t>
      </w:r>
      <w:r>
        <w:rPr>
          <w:spacing w:val="25"/>
          <w:w w:val="110"/>
        </w:rPr>
        <w:t> </w:t>
      </w:r>
      <w:r>
        <w:rPr>
          <w:w w:val="110"/>
        </w:rPr>
        <w:t>processing</w:t>
      </w:r>
      <w:r>
        <w:rPr>
          <w:spacing w:val="25"/>
          <w:w w:val="110"/>
        </w:rPr>
        <w:t> </w:t>
      </w:r>
      <w:r>
        <w:rPr>
          <w:w w:val="110"/>
        </w:rPr>
        <w:t>task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discussed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Section</w:t>
      </w:r>
      <w:r>
        <w:rPr>
          <w:spacing w:val="25"/>
          <w:w w:val="110"/>
        </w:rPr>
        <w:t> </w:t>
      </w:r>
      <w:hyperlink w:history="true" w:anchor="_bookmark36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Section</w:t>
      </w:r>
      <w:r>
        <w:rPr>
          <w:spacing w:val="25"/>
          <w:w w:val="110"/>
        </w:rPr>
        <w:t> </w:t>
      </w:r>
      <w:hyperlink w:history="true" w:anchor="_bookmark42">
        <w:r>
          <w:rPr>
            <w:color w:val="007FAC"/>
            <w:spacing w:val="-7"/>
            <w:w w:val="110"/>
          </w:rPr>
          <w:t>6</w:t>
        </w:r>
      </w:hyperlink>
      <w:r>
        <w:rPr>
          <w:spacing w:val="-7"/>
          <w:w w:val="110"/>
        </w:rPr>
        <w:t>,</w:t>
      </w:r>
    </w:p>
    <w:p>
      <w:pPr>
        <w:spacing w:line="96" w:lineRule="auto" w:before="100"/>
        <w:ind w:left="111" w:right="129" w:firstLine="0"/>
        <w:jc w:val="both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16"/>
          <w:w w:val="110"/>
          <w:sz w:val="16"/>
        </w:rPr>
        <w:t> </w:t>
      </w:r>
      <w:r>
        <w:rPr>
          <w:rFonts w:ascii="DejaVu Sans" w:hAnsi="DejaVu Sans" w:eastAsia="DejaVu Sans"/>
          <w:w w:val="110"/>
          <w:position w:val="13"/>
          <w:sz w:val="16"/>
        </w:rPr>
        <w:t>[</w:t>
      </w:r>
      <w:r>
        <w:rPr>
          <w:rFonts w:ascii="STIX Math" w:hAnsi="STIX Math" w:eastAsia="STIX Math"/>
          <w:w w:val="110"/>
          <w:sz w:val="16"/>
        </w:rPr>
        <w:t>(1 −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w w:val="110"/>
          <w:sz w:val="16"/>
        </w:rPr>
        <w:t>)(1 −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80"/>
          <w:w w:val="110"/>
          <w:sz w:val="16"/>
        </w:rPr>
        <w:t>  </w:t>
      </w:r>
      <w:r>
        <w:rPr>
          <w:rFonts w:ascii="STIX Math" w:hAnsi="STIX Math" w:eastAsia="STIX Math"/>
          <w:w w:val="110"/>
          <w:sz w:val="16"/>
        </w:rPr>
        <w:t>(1 −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80"/>
          <w:w w:val="150"/>
          <w:position w:val="-3"/>
          <w:sz w:val="12"/>
        </w:rPr>
        <w:t> 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80"/>
          <w:w w:val="150"/>
          <w:position w:val="-3"/>
          <w:sz w:val="12"/>
        </w:rPr>
        <w:t> 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DejaVu Sans" w:hAnsi="DejaVu Sans" w:eastAsia="DejaVu Sans"/>
          <w:w w:val="110"/>
          <w:position w:val="13"/>
          <w:sz w:val="16"/>
        </w:rPr>
        <w:t>] </w:t>
      </w:r>
      <w:r>
        <w:rPr>
          <w:w w:val="110"/>
          <w:sz w:val="16"/>
        </w:rPr>
        <w:t>which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4-element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vec-</w:t>
      </w:r>
      <w:r>
        <w:rPr>
          <w:w w:val="110"/>
          <w:sz w:val="16"/>
        </w:rPr>
        <w:t> tor. The output distribution </w:t>
      </w:r>
      <w:r>
        <w:rPr>
          <w:rFonts w:ascii="STIX Math" w:hAnsi="STIX Math" w:eastAsia="STIX Math"/>
          <w:i/>
          <w:w w:val="110"/>
          <w:sz w:val="16"/>
        </w:rPr>
        <w:t>𝑍</w:t>
      </w:r>
      <w:r>
        <w:rPr>
          <w:rFonts w:ascii="STIX Math" w:hAnsi="STIX Math" w:eastAsia="STIX Math"/>
          <w:i/>
          <w:spacing w:val="27"/>
          <w:w w:val="110"/>
          <w:sz w:val="16"/>
        </w:rPr>
        <w:t> </w:t>
      </w:r>
      <w:r>
        <w:rPr>
          <w:w w:val="110"/>
          <w:sz w:val="16"/>
        </w:rPr>
        <w:t>is given by the matrix product of </w:t>
      </w:r>
      <w:r>
        <w:rPr>
          <w:rFonts w:ascii="STIX Math" w:hAnsi="STIX Math" w:eastAsia="STIX Math"/>
          <w:i/>
          <w:w w:val="110"/>
          <w:sz w:val="16"/>
        </w:rPr>
        <w:t>𝐼</w:t>
      </w:r>
      <w:r>
        <w:rPr>
          <w:rFonts w:ascii="STIX Math" w:hAnsi="STIX Math" w:eastAsia="STIX Math"/>
          <w:i/>
          <w:w w:val="110"/>
          <w:position w:val="-3"/>
          <w:sz w:val="12"/>
        </w:rPr>
        <w:t>𝑖𝑛</w:t>
      </w:r>
      <w:r>
        <w:rPr>
          <w:rFonts w:ascii="STIX Math" w:hAnsi="STIX Math" w:eastAsia="STIX Math"/>
          <w:i/>
          <w:spacing w:val="35"/>
          <w:w w:val="110"/>
          <w:position w:val="-3"/>
          <w:sz w:val="12"/>
        </w:rPr>
        <w:t> </w:t>
      </w:r>
      <w:r>
        <w:rPr>
          <w:w w:val="110"/>
          <w:sz w:val="16"/>
        </w:rPr>
        <w:t>and the PTM of the circuit </w:t>
      </w:r>
      <w:r>
        <w:rPr>
          <w:rFonts w:ascii="STIX Math" w:hAnsi="STIX Math" w:eastAsia="STIX Math"/>
          <w:i/>
          <w:w w:val="110"/>
          <w:sz w:val="16"/>
        </w:rPr>
        <w:t>𝑀</w:t>
      </w:r>
      <w:r>
        <w:rPr>
          <w:rFonts w:ascii="STIX Math" w:hAnsi="STIX Math" w:eastAsia="STIX Math"/>
          <w:i/>
          <w:w w:val="110"/>
          <w:position w:val="-3"/>
          <w:sz w:val="12"/>
        </w:rPr>
        <w:t>𝑐𝑘𝑡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using Eq. </w:t>
      </w:r>
      <w:r>
        <w:rPr>
          <w:color w:val="007FAC"/>
          <w:w w:val="110"/>
          <w:sz w:val="16"/>
        </w:rPr>
        <w:t>(</w:t>
      </w:r>
      <w:hyperlink w:history="true" w:anchor="_bookmark1">
        <w:r>
          <w:rPr>
            <w:color w:val="007FAC"/>
            <w:w w:val="110"/>
            <w:sz w:val="16"/>
          </w:rPr>
          <w:t>1</w:t>
        </w:r>
      </w:hyperlink>
      <w:r>
        <w:rPr>
          <w:color w:val="007FAC"/>
          <w:w w:val="110"/>
          <w:sz w:val="16"/>
        </w:rPr>
        <w:t>)</w:t>
      </w:r>
      <w:r>
        <w:rPr>
          <w:w w:val="110"/>
          <w:sz w:val="16"/>
        </w:rPr>
        <w:t>.</w:t>
      </w:r>
    </w:p>
    <w:p>
      <w:pPr>
        <w:spacing w:after="0" w:line="96" w:lineRule="auto"/>
        <w:jc w:val="both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line="278" w:lineRule="auto" w:before="16"/>
      </w:pPr>
      <w:r>
        <w:rPr>
          <w:w w:val="110"/>
        </w:rPr>
        <w:t>highlights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experimental</w:t>
      </w:r>
      <w:r>
        <w:rPr>
          <w:spacing w:val="26"/>
          <w:w w:val="110"/>
        </w:rPr>
        <w:t> </w:t>
      </w:r>
      <w:r>
        <w:rPr>
          <w:w w:val="110"/>
        </w:rPr>
        <w:t>results</w:t>
      </w:r>
      <w:r>
        <w:rPr>
          <w:spacing w:val="26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jotted</w:t>
      </w:r>
      <w:r>
        <w:rPr>
          <w:spacing w:val="26"/>
          <w:w w:val="110"/>
        </w:rPr>
        <w:t> </w:t>
      </w:r>
      <w:r>
        <w:rPr>
          <w:w w:val="110"/>
        </w:rPr>
        <w:t>down</w:t>
      </w:r>
      <w:r>
        <w:rPr>
          <w:spacing w:val="26"/>
          <w:w w:val="110"/>
        </w:rPr>
        <w:t> </w:t>
      </w:r>
      <w:r>
        <w:rPr>
          <w:w w:val="110"/>
        </w:rPr>
        <w:t>with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pros and cons of the proposed algorithms.</w:t>
      </w:r>
    </w:p>
    <w:p>
      <w:pPr>
        <w:spacing w:line="364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𝑍</w:t>
      </w:r>
      <w:r>
        <w:rPr>
          <w:rFonts w:ascii="STIX Math" w:eastAsia="STIX Math"/>
          <w:i/>
          <w:spacing w:val="14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𝐼</w:t>
      </w:r>
    </w:p>
    <w:p>
      <w:pPr>
        <w:spacing w:before="12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𝑖𝑛</w:t>
      </w:r>
    </w:p>
    <w:p>
      <w:pPr>
        <w:spacing w:line="383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position w:val="4"/>
          <w:sz w:val="16"/>
        </w:rPr>
        <w:t>.𝑀</w:t>
      </w:r>
      <w:r>
        <w:rPr>
          <w:rFonts w:ascii="STIX Math" w:eastAsia="STIX Math"/>
          <w:i/>
          <w:spacing w:val="-2"/>
          <w:sz w:val="12"/>
        </w:rPr>
        <w:t>𝑐𝑘𝑡</w:t>
      </w:r>
    </w:p>
    <w:p>
      <w:pPr>
        <w:tabs>
          <w:tab w:pos="3899" w:val="left" w:leader="none"/>
        </w:tabs>
        <w:spacing w:line="385" w:lineRule="exact" w:before="0"/>
        <w:ind w:left="14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DejaVu Sans" w:hAnsi="DejaVu Sans" w:eastAsia="DejaVu Sans"/>
          <w:position w:val="13"/>
          <w:sz w:val="16"/>
        </w:rPr>
        <w:t>[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𝑧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60"/>
          <w:sz w:val="16"/>
        </w:rPr>
        <w:t> 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𝑧</w:t>
      </w:r>
      <w:r>
        <w:rPr>
          <w:rFonts w:ascii="DejaVu Sans" w:hAnsi="DejaVu Sans" w:eastAsia="DejaVu Sans"/>
          <w:spacing w:val="-5"/>
          <w:position w:val="13"/>
          <w:sz w:val="16"/>
        </w:rPr>
        <w:t>]</w:t>
      </w:r>
      <w:r>
        <w:rPr>
          <w:rFonts w:ascii="DejaVu Sans" w:hAnsi="DejaVu Sans" w:eastAsia="DejaVu Sans"/>
          <w:position w:val="13"/>
          <w:sz w:val="16"/>
        </w:rPr>
        <w:tab/>
      </w:r>
      <w:bookmarkStart w:name="_bookmark1" w:id="4"/>
      <w:bookmarkEnd w:id="4"/>
      <w:r>
        <w:rPr>
          <w:rFonts w:ascii="DejaVu Sans" w:hAnsi="DejaVu Sans" w:eastAsia="DejaVu Sans"/>
          <w:position w:val="13"/>
          <w:sz w:val="16"/>
        </w:rPr>
      </w:r>
      <w:r>
        <w:rPr>
          <w:spacing w:val="-5"/>
          <w:sz w:val="16"/>
        </w:rPr>
        <w:t>(1)</w:t>
      </w:r>
    </w:p>
    <w:p>
      <w:pPr>
        <w:spacing w:after="0" w:line="385" w:lineRule="exact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5" w:equalWidth="0">
            <w:col w:w="5174" w:space="206"/>
            <w:col w:w="521" w:space="0"/>
            <w:col w:w="97" w:space="9"/>
            <w:col w:w="358" w:space="40"/>
            <w:col w:w="4245"/>
          </w:cols>
        </w:sectPr>
      </w:pPr>
    </w:p>
    <w:p>
      <w:pPr>
        <w:pStyle w:val="BodyText"/>
        <w:spacing w:before="78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both"/>
      </w:pPr>
      <w:bookmarkStart w:name="Probability transfer matrices" w:id="5"/>
      <w:bookmarkEnd w:id="5"/>
      <w:r>
        <w:rPr>
          <w:b w:val="0"/>
        </w:rPr>
      </w:r>
      <w:r>
        <w:rPr>
          <w:w w:val="110"/>
        </w:rPr>
        <w:t>Probability</w:t>
      </w:r>
      <w:r>
        <w:rPr>
          <w:spacing w:val="-1"/>
          <w:w w:val="110"/>
        </w:rPr>
        <w:t> </w:t>
      </w:r>
      <w:r>
        <w:rPr>
          <w:w w:val="110"/>
        </w:rPr>
        <w:t>transfer </w:t>
      </w:r>
      <w:r>
        <w:rPr>
          <w:spacing w:val="-2"/>
          <w:w w:val="110"/>
        </w:rPr>
        <w:t>matrices</w:t>
      </w:r>
    </w:p>
    <w:p>
      <w:pPr>
        <w:pStyle w:val="BodyText"/>
        <w:spacing w:line="254" w:lineRule="auto" w:before="10"/>
        <w:ind w:right="38" w:firstLine="239"/>
        <w:jc w:val="both"/>
      </w:pPr>
      <w:bookmarkStart w:name="_bookmark2" w:id="6"/>
      <w:bookmarkEnd w:id="6"/>
      <w:r>
        <w:rPr/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-10"/>
          <w:w w:val="110"/>
        </w:rPr>
        <w:t> </w:t>
      </w:r>
      <w:r>
        <w:rPr>
          <w:rFonts w:ascii="STIX Math" w:eastAsia="STIX Math"/>
          <w:i/>
          <w:w w:val="110"/>
        </w:rPr>
        <w:t>𝑀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w w:val="110"/>
        </w:rPr>
        <w:t>, which is used in analysing probabilistic logic circuits [</w:t>
      </w:r>
      <w:hyperlink w:history="true" w:anchor="_bookmark69">
        <w:r>
          <w:rPr>
            <w:color w:val="007FAC"/>
            <w:w w:val="110"/>
          </w:rPr>
          <w:t>16</w:t>
        </w:r>
      </w:hyperlink>
      <w:r>
        <w:rPr>
          <w:w w:val="110"/>
        </w:rPr>
        <w:t>] has</w:t>
      </w:r>
      <w:r>
        <w:rPr>
          <w:w w:val="110"/>
        </w:rPr>
        <w:t> proved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</w:t>
      </w:r>
      <w:r>
        <w:rPr>
          <w:w w:val="110"/>
        </w:rPr>
        <w:t> convenient</w:t>
      </w:r>
      <w:r>
        <w:rPr>
          <w:w w:val="110"/>
        </w:rPr>
        <w:t> tool</w:t>
      </w:r>
      <w:r>
        <w:rPr>
          <w:w w:val="110"/>
        </w:rPr>
        <w:t> in</w:t>
      </w:r>
      <w:r>
        <w:rPr>
          <w:w w:val="110"/>
        </w:rPr>
        <w:t> error</w:t>
      </w:r>
      <w:r>
        <w:rPr>
          <w:w w:val="110"/>
        </w:rPr>
        <w:t> [</w:t>
      </w:r>
      <w:hyperlink w:history="true" w:anchor="_bookmark70">
        <w:r>
          <w:rPr>
            <w:color w:val="007FAC"/>
            <w:w w:val="110"/>
          </w:rPr>
          <w:t>17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reliability</w:t>
      </w:r>
      <w:r>
        <w:rPr>
          <w:w w:val="110"/>
        </w:rPr>
        <w:t> anal-</w:t>
      </w:r>
      <w:r>
        <w:rPr>
          <w:spacing w:val="40"/>
          <w:w w:val="110"/>
        </w:rPr>
        <w:t> </w:t>
      </w:r>
      <w:r>
        <w:rPr>
          <w:w w:val="110"/>
        </w:rPr>
        <w:t>ysis</w:t>
      </w:r>
      <w:r>
        <w:rPr>
          <w:spacing w:val="17"/>
          <w:w w:val="110"/>
        </w:rPr>
        <w:t> </w:t>
      </w:r>
      <w:r>
        <w:rPr>
          <w:w w:val="110"/>
        </w:rPr>
        <w:t>[</w:t>
      </w:r>
      <w:hyperlink w:history="true" w:anchor="_bookmark71">
        <w:r>
          <w:rPr>
            <w:color w:val="007FAC"/>
            <w:w w:val="110"/>
          </w:rPr>
          <w:t>18</w:t>
        </w:r>
      </w:hyperlink>
      <w:r>
        <w:rPr>
          <w:w w:val="110"/>
        </w:rPr>
        <w:t>]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small</w:t>
      </w:r>
      <w:r>
        <w:rPr>
          <w:spacing w:val="17"/>
          <w:w w:val="110"/>
        </w:rPr>
        <w:t> </w:t>
      </w:r>
      <w:r>
        <w:rPr>
          <w:w w:val="110"/>
        </w:rPr>
        <w:t>stochastic</w:t>
      </w:r>
      <w:r>
        <w:rPr>
          <w:spacing w:val="18"/>
          <w:w w:val="110"/>
        </w:rPr>
        <w:t> </w:t>
      </w:r>
      <w:r>
        <w:rPr>
          <w:w w:val="110"/>
        </w:rPr>
        <w:t>circuits.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PTM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derived</w:t>
      </w:r>
      <w:r>
        <w:rPr>
          <w:spacing w:val="18"/>
          <w:w w:val="110"/>
        </w:rPr>
        <w:t> </w:t>
      </w:r>
      <w:r>
        <w:rPr>
          <w:w w:val="110"/>
        </w:rPr>
        <w:t>from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Ideal</w:t>
      </w:r>
    </w:p>
    <w:p>
      <w:pPr>
        <w:spacing w:line="80" w:lineRule="exact" w:before="0"/>
        <w:ind w:left="111" w:right="0" w:firstLine="0"/>
        <w:jc w:val="both"/>
        <w:rPr>
          <w:rFonts w:ascii="STIX Math" w:eastAsia="STIX Math"/>
          <w:sz w:val="16"/>
        </w:rPr>
      </w:pPr>
      <w:r>
        <w:rPr>
          <w:w w:val="110"/>
          <w:sz w:val="16"/>
        </w:rPr>
        <w:t>Transfer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Matrix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𝐼</w:t>
      </w:r>
      <w:r>
        <w:rPr>
          <w:rFonts w:ascii="STIX Math" w:eastAsia="STIX Math"/>
          <w:i/>
          <w:spacing w:val="-3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𝑇</w:t>
      </w:r>
      <w:r>
        <w:rPr>
          <w:rFonts w:ascii="STIX Math" w:eastAsia="STIX Math"/>
          <w:i/>
          <w:spacing w:val="-19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𝑀</w:t>
      </w:r>
      <w:r>
        <w:rPr>
          <w:rFonts w:ascii="STIX Math" w:eastAsia="STIX Math"/>
          <w:i/>
          <w:spacing w:val="-30"/>
          <w:w w:val="110"/>
          <w:sz w:val="16"/>
        </w:rPr>
        <w:t> </w:t>
      </w:r>
      <w:r>
        <w:rPr>
          <w:w w:val="110"/>
          <w:sz w:val="16"/>
        </w:rPr>
        <w:t>)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logic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circuit.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entry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𝐼</w:t>
      </w:r>
      <w:r>
        <w:rPr>
          <w:rFonts w:ascii="STIX Math" w:eastAsia="STIX Math"/>
          <w:i/>
          <w:spacing w:val="-3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𝑇</w:t>
      </w:r>
      <w:r>
        <w:rPr>
          <w:rFonts w:ascii="STIX Math" w:eastAsia="STIX Math"/>
          <w:i/>
          <w:spacing w:val="-19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𝑀</w:t>
      </w:r>
      <w:r>
        <w:rPr>
          <w:rFonts w:ascii="STIX Math" w:eastAsia="STIX Math"/>
          <w:i/>
          <w:spacing w:val="3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𝐽</w:t>
      </w:r>
      <w:r>
        <w:rPr>
          <w:rFonts w:ascii="STIX Math" w:eastAsia="STIX Math"/>
          <w:i/>
          <w:spacing w:val="-25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𝑖,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spacing w:val="-5"/>
          <w:w w:val="110"/>
          <w:sz w:val="16"/>
        </w:rPr>
        <w:t>𝑗</w:t>
      </w:r>
      <w:r>
        <w:rPr>
          <w:rFonts w:ascii="STIX Math" w:eastAsia="STIX Math"/>
          <w:spacing w:val="-5"/>
          <w:w w:val="110"/>
          <w:sz w:val="16"/>
        </w:rPr>
        <w:t>)</w:t>
      </w:r>
    </w:p>
    <w:p>
      <w:pPr>
        <w:pStyle w:val="BodyText"/>
        <w:spacing w:line="100" w:lineRule="auto" w:before="86"/>
        <w:ind w:right="67"/>
        <w:jc w:val="both"/>
      </w:pP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logic</w:t>
      </w:r>
      <w:r>
        <w:rPr>
          <w:spacing w:val="34"/>
          <w:w w:val="105"/>
        </w:rPr>
        <w:t> </w:t>
      </w:r>
      <w:r>
        <w:rPr>
          <w:w w:val="105"/>
        </w:rPr>
        <w:t>circuit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4"/>
          <w:w w:val="105"/>
        </w:rPr>
        <w:t> </w:t>
      </w:r>
      <w:r>
        <w:rPr>
          <w:rFonts w:ascii="STIX Math" w:hAnsi="STIX Math" w:eastAsia="STIX Math"/>
          <w:i/>
          <w:w w:val="105"/>
        </w:rPr>
        <w:t>𝑖</w:t>
      </w:r>
      <w:r>
        <w:rPr>
          <w:rFonts w:ascii="STIX Math" w:hAnsi="STIX Math" w:eastAsia="STIX Math"/>
          <w:i/>
          <w:spacing w:val="37"/>
          <w:w w:val="105"/>
        </w:rPr>
        <w:t> </w:t>
      </w:r>
      <w:r>
        <w:rPr>
          <w:rFonts w:ascii="STIX Math" w:hAnsi="STIX Math" w:eastAsia="STIX Math"/>
          <w:w w:val="105"/>
        </w:rPr>
        <w:t>=</w:t>
      </w:r>
      <w:r>
        <w:rPr>
          <w:rFonts w:ascii="STIX Math" w:hAnsi="STIX Math" w:eastAsia="STIX Math"/>
          <w:spacing w:val="37"/>
          <w:w w:val="105"/>
        </w:rPr>
        <w:t> </w:t>
      </w:r>
      <w:r>
        <w:rPr>
          <w:rFonts w:ascii="STIX Math" w:hAnsi="STIX Math" w:eastAsia="STIX Math"/>
          <w:i/>
          <w:w w:val="105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0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11"/>
          <w:w w:val="105"/>
        </w:rPr>
        <w:t> </w:t>
      </w:r>
      <w:r>
        <w:rPr>
          <w:rFonts w:ascii="STIX Math" w:hAnsi="STIX Math" w:eastAsia="STIX Math"/>
          <w:i/>
          <w:w w:val="105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10"/>
          <w:w w:val="105"/>
        </w:rPr>
        <w:t> </w:t>
      </w:r>
      <w:r>
        <w:rPr>
          <w:rFonts w:ascii="STIX Math" w:hAnsi="STIX Math" w:eastAsia="STIX Math"/>
          <w:w w:val="105"/>
        </w:rPr>
        <w:t>…</w:t>
      </w:r>
      <w:r>
        <w:rPr>
          <w:rFonts w:ascii="STIX Math" w:hAnsi="STIX Math" w:eastAsia="STIX Math"/>
          <w:spacing w:val="-11"/>
          <w:w w:val="105"/>
        </w:rPr>
        <w:t> 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10"/>
          <w:w w:val="105"/>
        </w:rPr>
        <w:t> </w:t>
      </w:r>
      <w:r>
        <w:rPr>
          <w:rFonts w:ascii="STIX Math" w:hAnsi="STIX Math" w:eastAsia="STIX Math"/>
          <w:i/>
          <w:w w:val="105"/>
        </w:rPr>
        <w:t>𝑖</w:t>
      </w:r>
      <w:r>
        <w:rPr>
          <w:rFonts w:ascii="STIX Math" w:hAnsi="STIX Math" w:eastAsia="STIX Math"/>
          <w:i/>
          <w:w w:val="105"/>
          <w:position w:val="-3"/>
          <w:sz w:val="12"/>
        </w:rPr>
        <w:t>𝑛</w:t>
      </w:r>
      <w:r>
        <w:rPr>
          <w:rFonts w:ascii="STIX Math" w:hAnsi="STIX Math" w:eastAsia="STIX Math"/>
          <w:w w:val="105"/>
          <w:position w:val="-3"/>
          <w:sz w:val="12"/>
        </w:rPr>
        <w:t>−1</w:t>
      </w:r>
      <w:r>
        <w:rPr>
          <w:rFonts w:ascii="STIX Math" w:hAnsi="STIX Math" w:eastAsia="STIX Math"/>
          <w:spacing w:val="40"/>
          <w:w w:val="105"/>
          <w:position w:val="-3"/>
          <w:sz w:val="12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rFonts w:ascii="STIX Math" w:hAnsi="STIX Math" w:eastAsia="STIX Math"/>
          <w:i/>
          <w:w w:val="105"/>
        </w:rPr>
        <w:t>𝑗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rFonts w:ascii="STIX Math" w:hAnsi="STIX Math" w:eastAsia="STIX Math"/>
          <w:w w:val="105"/>
        </w:rPr>
        <w:t>=</w:t>
      </w:r>
      <w:r>
        <w:rPr>
          <w:rFonts w:ascii="STIX Math" w:hAnsi="STIX Math" w:eastAsia="STIX Math"/>
          <w:spacing w:val="37"/>
          <w:w w:val="105"/>
        </w:rPr>
        <w:t> </w:t>
      </w:r>
      <w:r>
        <w:rPr>
          <w:rFonts w:ascii="STIX Math" w:hAnsi="STIX Math" w:eastAsia="STIX Math"/>
          <w:i/>
          <w:w w:val="105"/>
        </w:rPr>
        <w:t>𝑗</w:t>
      </w:r>
      <w:r>
        <w:rPr>
          <w:rFonts w:ascii="STIX Math" w:hAnsi="STIX Math" w:eastAsia="STIX Math"/>
          <w:w w:val="105"/>
          <w:position w:val="-3"/>
          <w:sz w:val="12"/>
        </w:rPr>
        <w:t>0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11"/>
          <w:w w:val="105"/>
        </w:rPr>
        <w:t> </w:t>
      </w:r>
      <w:r>
        <w:rPr>
          <w:rFonts w:ascii="STIX Math" w:hAnsi="STIX Math" w:eastAsia="STIX Math"/>
          <w:i/>
          <w:w w:val="105"/>
        </w:rPr>
        <w:t>𝑗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10"/>
          <w:w w:val="105"/>
        </w:rPr>
        <w:t> </w:t>
      </w:r>
      <w:r>
        <w:rPr>
          <w:rFonts w:ascii="STIX Math" w:hAnsi="STIX Math" w:eastAsia="STIX Math"/>
          <w:w w:val="105"/>
        </w:rPr>
        <w:t>…</w:t>
      </w:r>
      <w:r>
        <w:rPr>
          <w:rFonts w:ascii="STIX Math" w:hAnsi="STIX Math" w:eastAsia="STIX Math"/>
          <w:spacing w:val="-11"/>
          <w:w w:val="105"/>
        </w:rPr>
        <w:t> 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10"/>
          <w:w w:val="105"/>
        </w:rPr>
        <w:t> </w:t>
      </w:r>
      <w:r>
        <w:rPr>
          <w:rFonts w:ascii="STIX Math" w:hAnsi="STIX Math" w:eastAsia="STIX Math"/>
          <w:i/>
          <w:w w:val="105"/>
        </w:rPr>
        <w:t>𝑗</w:t>
      </w:r>
      <w:r>
        <w:rPr>
          <w:rFonts w:ascii="STIX Math" w:hAnsi="STIX Math" w:eastAsia="STIX Math"/>
          <w:i/>
          <w:w w:val="105"/>
          <w:position w:val="-3"/>
          <w:sz w:val="12"/>
        </w:rPr>
        <w:t>𝑚</w:t>
      </w:r>
      <w:r>
        <w:rPr>
          <w:rFonts w:ascii="STIX Math" w:hAnsi="STIX Math" w:eastAsia="STIX Math"/>
          <w:w w:val="105"/>
          <w:position w:val="-3"/>
          <w:sz w:val="12"/>
        </w:rPr>
        <w:t>−1</w:t>
      </w:r>
      <w:r>
        <w:rPr>
          <w:rFonts w:ascii="STIX Math" w:hAnsi="STIX Math" w:eastAsia="STIX Math"/>
          <w:spacing w:val="40"/>
          <w:w w:val="105"/>
          <w:position w:val="-3"/>
          <w:sz w:val="12"/>
        </w:rPr>
        <w:t> </w:t>
      </w:r>
      <w:r>
        <w:rPr>
          <w:w w:val="105"/>
        </w:rPr>
        <w:t>depicts the</w:t>
      </w:r>
      <w:r>
        <w:rPr>
          <w:w w:val="105"/>
        </w:rPr>
        <w:t> logic</w:t>
      </w:r>
      <w:r>
        <w:rPr>
          <w:w w:val="105"/>
        </w:rPr>
        <w:t> behaviour</w:t>
      </w:r>
      <w:r>
        <w:rPr>
          <w:w w:val="105"/>
        </w:rPr>
        <w:t> excited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inputs.</w:t>
      </w:r>
      <w:r>
        <w:rPr>
          <w:w w:val="105"/>
        </w:rPr>
        <w:t> A</w:t>
      </w:r>
      <w:r>
        <w:rPr>
          <w:w w:val="105"/>
        </w:rPr>
        <w:t> </w:t>
      </w:r>
      <w:r>
        <w:rPr>
          <w:rFonts w:ascii="STIX Math" w:hAnsi="STIX Math" w:eastAsia="STIX Math"/>
          <w:w w:val="105"/>
        </w:rPr>
        <w:t>1</w:t>
      </w:r>
      <w:r>
        <w:rPr>
          <w:rFonts w:ascii="STIX Math" w:hAnsi="STIX Math" w:eastAsia="STIX Math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observed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matrix</w:t>
      </w:r>
      <w:r>
        <w:rPr>
          <w:spacing w:val="26"/>
          <w:w w:val="105"/>
        </w:rPr>
        <w:t> </w:t>
      </w:r>
      <w:r>
        <w:rPr>
          <w:w w:val="105"/>
        </w:rPr>
        <w:t>where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particular</w:t>
      </w:r>
      <w:r>
        <w:rPr>
          <w:spacing w:val="26"/>
          <w:w w:val="105"/>
        </w:rPr>
        <w:t> </w:t>
      </w:r>
      <w:r>
        <w:rPr>
          <w:w w:val="105"/>
        </w:rPr>
        <w:t>input</w:t>
      </w:r>
      <w:r>
        <w:rPr>
          <w:spacing w:val="28"/>
          <w:w w:val="105"/>
        </w:rPr>
        <w:t> </w:t>
      </w:r>
      <w:r>
        <w:rPr>
          <w:w w:val="105"/>
        </w:rPr>
        <w:t>combination</w:t>
      </w:r>
      <w:r>
        <w:rPr>
          <w:spacing w:val="27"/>
          <w:w w:val="105"/>
        </w:rPr>
        <w:t> </w:t>
      </w:r>
      <w:r>
        <w:rPr>
          <w:w w:val="105"/>
        </w:rPr>
        <w:t>generates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rFonts w:ascii="STIX Math" w:hAnsi="STIX Math" w:eastAsia="STIX Math"/>
          <w:w w:val="105"/>
        </w:rPr>
        <w:t>1</w:t>
      </w:r>
      <w:r>
        <w:rPr>
          <w:rFonts w:ascii="STIX Math" w:hAnsi="STIX Math" w:eastAsia="STIX Math"/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truth</w:t>
      </w:r>
    </w:p>
    <w:p>
      <w:pPr>
        <w:pStyle w:val="BodyText"/>
        <w:spacing w:line="68" w:lineRule="exact" w:before="32"/>
        <w:jc w:val="both"/>
      </w:pPr>
      <w:r>
        <w:rPr>
          <w:w w:val="110"/>
        </w:rPr>
        <w:t>table.</w:t>
      </w:r>
      <w:r>
        <w:rPr>
          <w:spacing w:val="22"/>
          <w:w w:val="110"/>
        </w:rPr>
        <w:t> </w:t>
      </w:r>
      <w:r>
        <w:rPr>
          <w:w w:val="110"/>
        </w:rPr>
        <w:t>It</w:t>
      </w:r>
      <w:r>
        <w:rPr>
          <w:spacing w:val="21"/>
          <w:w w:val="110"/>
        </w:rPr>
        <w:t> </w:t>
      </w:r>
      <w:r>
        <w:rPr>
          <w:w w:val="110"/>
        </w:rPr>
        <w:t>can</w:t>
      </w:r>
      <w:r>
        <w:rPr>
          <w:spacing w:val="22"/>
          <w:w w:val="110"/>
        </w:rPr>
        <w:t> </w:t>
      </w:r>
      <w:r>
        <w:rPr>
          <w:w w:val="110"/>
        </w:rPr>
        <w:t>be</w:t>
      </w:r>
      <w:r>
        <w:rPr>
          <w:spacing w:val="21"/>
          <w:w w:val="110"/>
        </w:rPr>
        <w:t> </w:t>
      </w:r>
      <w:r>
        <w:rPr>
          <w:w w:val="110"/>
        </w:rPr>
        <w:t>observed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conditional</w:t>
      </w:r>
      <w:r>
        <w:rPr>
          <w:spacing w:val="22"/>
          <w:w w:val="110"/>
        </w:rPr>
        <w:t> </w:t>
      </w:r>
      <w:r>
        <w:rPr>
          <w:w w:val="110"/>
        </w:rPr>
        <w:t>probability</w:t>
      </w:r>
      <w:r>
        <w:rPr>
          <w:spacing w:val="21"/>
          <w:w w:val="110"/>
        </w:rPr>
        <w:t> </w:t>
      </w:r>
      <w:r>
        <w:rPr>
          <w:w w:val="110"/>
        </w:rPr>
        <w:t>matrix</w:t>
      </w:r>
      <w:r>
        <w:rPr>
          <w:spacing w:val="21"/>
          <w:w w:val="110"/>
        </w:rPr>
        <w:t> </w:t>
      </w:r>
      <w:r>
        <w:rPr>
          <w:w w:val="110"/>
        </w:rPr>
        <w:t>so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that,</w:t>
      </w:r>
    </w:p>
    <w:p>
      <w:pPr>
        <w:spacing w:line="325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w w:val="105"/>
          <w:sz w:val="16"/>
        </w:rPr>
        <w:t>𝐽</w:t>
      </w:r>
      <w:r>
        <w:rPr>
          <w:rFonts w:ascii="STIX Math" w:eastAsia="STIX Math"/>
          <w:i/>
          <w:spacing w:val="-23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𝑖,</w:t>
      </w:r>
      <w:r>
        <w:rPr>
          <w:rFonts w:ascii="STIX Math" w:eastAsia="STIX Math"/>
          <w:i/>
          <w:spacing w:val="-16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𝑗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49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48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𝑜𝑢𝑡𝑝𝑢𝑡</w:t>
      </w:r>
      <w:r>
        <w:rPr>
          <w:rFonts w:ascii="STIX Math" w:eastAsia="STIX Math"/>
          <w:i/>
          <w:spacing w:val="48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49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𝑗</w:t>
      </w:r>
      <w:r>
        <w:rPr>
          <w:rFonts w:ascii="DejaVu Sans" w:eastAsia="DejaVu Sans"/>
          <w:w w:val="105"/>
          <w:sz w:val="16"/>
        </w:rPr>
        <w:t>|</w:t>
      </w:r>
      <w:r>
        <w:rPr>
          <w:rFonts w:ascii="STIX Math" w:eastAsia="STIX Math"/>
          <w:i/>
          <w:w w:val="105"/>
          <w:sz w:val="16"/>
        </w:rPr>
        <w:t>𝑖𝑛𝑝𝑢𝑡</w:t>
      </w:r>
      <w:r>
        <w:rPr>
          <w:rFonts w:ascii="STIX Math" w:eastAsia="STIX Math"/>
          <w:i/>
          <w:spacing w:val="48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49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𝑖</w:t>
      </w:r>
      <w:r>
        <w:rPr>
          <w:rFonts w:ascii="STIX Math" w:eastAsia="STIX Math"/>
          <w:w w:val="105"/>
          <w:sz w:val="16"/>
        </w:rPr>
        <w:t>)</w:t>
      </w:r>
      <w:r>
        <w:rPr>
          <w:w w:val="105"/>
          <w:sz w:val="16"/>
        </w:rPr>
        <w:t>,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where</w:t>
      </w:r>
      <w:r>
        <w:rPr>
          <w:spacing w:val="32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spacing w:val="32"/>
          <w:w w:val="105"/>
          <w:sz w:val="16"/>
        </w:rPr>
        <w:t> </w:t>
      </w:r>
      <w:r>
        <w:rPr>
          <w:w w:val="105"/>
          <w:sz w:val="16"/>
        </w:rPr>
        <w:t>represents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1"/>
          <w:w w:val="105"/>
          <w:sz w:val="16"/>
        </w:rPr>
        <w:t> </w:t>
      </w:r>
      <w:r>
        <w:rPr>
          <w:spacing w:val="-2"/>
          <w:w w:val="105"/>
          <w:sz w:val="16"/>
        </w:rPr>
        <w:t>conditional</w:t>
      </w:r>
    </w:p>
    <w:p>
      <w:pPr>
        <w:pStyle w:val="BodyText"/>
        <w:spacing w:line="169" w:lineRule="exact"/>
        <w:jc w:val="both"/>
      </w:pPr>
      <w:r>
        <w:rPr/>
        <w:br w:type="column"/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w w:val="110"/>
          <w:position w:val="-3"/>
          <w:sz w:val="12"/>
        </w:rPr>
        <w:t>𝑖𝑛</w:t>
      </w:r>
      <w:r>
        <w:rPr>
          <w:rFonts w:ascii="STIX Math" w:eastAsia="STIX Math"/>
          <w:i/>
          <w:spacing w:val="29"/>
          <w:w w:val="110"/>
          <w:position w:val="-3"/>
          <w:sz w:val="12"/>
        </w:rPr>
        <w:t> </w:t>
      </w:r>
      <w:r>
        <w:rPr>
          <w:w w:val="110"/>
        </w:rPr>
        <w:t>can</w:t>
      </w:r>
      <w:r>
        <w:rPr>
          <w:spacing w:val="9"/>
          <w:w w:val="110"/>
        </w:rPr>
        <w:t> </w:t>
      </w:r>
      <w:r>
        <w:rPr>
          <w:w w:val="110"/>
        </w:rPr>
        <w:t>also</w:t>
      </w:r>
      <w:r>
        <w:rPr>
          <w:spacing w:val="9"/>
          <w:w w:val="110"/>
        </w:rPr>
        <w:t> </w:t>
      </w:r>
      <w:r>
        <w:rPr>
          <w:w w:val="110"/>
        </w:rPr>
        <w:t>be</w:t>
      </w:r>
      <w:r>
        <w:rPr>
          <w:spacing w:val="9"/>
          <w:w w:val="110"/>
        </w:rPr>
        <w:t> </w:t>
      </w:r>
      <w:r>
        <w:rPr>
          <w:w w:val="110"/>
        </w:rPr>
        <w:t>written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terms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bit</w:t>
      </w:r>
      <w:r>
        <w:rPr>
          <w:spacing w:val="9"/>
          <w:w w:val="110"/>
        </w:rPr>
        <w:t> </w:t>
      </w:r>
      <w:r>
        <w:rPr>
          <w:w w:val="110"/>
        </w:rPr>
        <w:t>overlaps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bitstreams</w:t>
      </w:r>
    </w:p>
    <w:p>
      <w:pPr>
        <w:spacing w:line="323" w:lineRule="exact" w:before="0"/>
        <w:ind w:left="111" w:right="0" w:firstLine="0"/>
        <w:jc w:val="both"/>
        <w:rPr>
          <w:rFonts w:ascii="DejaVu Sans" w:eastAsia="DejaVu Sans"/>
          <w:sz w:val="16"/>
        </w:rPr>
      </w:pPr>
      <w:r>
        <w:rPr>
          <w:rFonts w:ascii="STIX Math" w:eastAsia="STIX Math"/>
          <w:i/>
          <w:position w:val="4"/>
          <w:sz w:val="16"/>
        </w:rPr>
        <w:t>𝐼</w:t>
      </w:r>
      <w:r>
        <w:rPr>
          <w:rFonts w:ascii="STIX Math" w:eastAsia="STIX Math"/>
          <w:i/>
          <w:sz w:val="12"/>
        </w:rPr>
        <w:t>𝑖𝑛</w:t>
      </w:r>
      <w:r>
        <w:rPr>
          <w:rFonts w:ascii="STIX Math" w:eastAsia="STIX Math"/>
          <w:i/>
          <w:spacing w:val="23"/>
          <w:sz w:val="12"/>
        </w:rPr>
        <w:t> </w:t>
      </w:r>
      <w:r>
        <w:rPr>
          <w:rFonts w:ascii="STIX Math" w:eastAsia="STIX Math"/>
          <w:position w:val="4"/>
          <w:sz w:val="16"/>
        </w:rPr>
        <w:t>=</w:t>
      </w:r>
      <w:r>
        <w:rPr>
          <w:rFonts w:ascii="STIX Math" w:eastAsia="STIX Math"/>
          <w:spacing w:val="4"/>
          <w:position w:val="4"/>
          <w:sz w:val="16"/>
        </w:rPr>
        <w:t> </w:t>
      </w:r>
      <w:r>
        <w:rPr>
          <w:rFonts w:ascii="DejaVu Sans" w:eastAsia="DejaVu Sans"/>
          <w:position w:val="17"/>
          <w:sz w:val="16"/>
        </w:rPr>
        <w:t>[</w:t>
      </w:r>
      <w:r>
        <w:rPr>
          <w:rFonts w:ascii="STIX Math" w:eastAsia="STIX Math"/>
          <w:i/>
          <w:position w:val="4"/>
          <w:sz w:val="16"/>
        </w:rPr>
        <w:t>𝑖</w:t>
      </w:r>
      <w:r>
        <w:rPr>
          <w:rFonts w:ascii="STIX Math" w:eastAsia="STIX Math"/>
          <w:sz w:val="12"/>
        </w:rPr>
        <w:t>0</w:t>
      </w:r>
      <w:r>
        <w:rPr>
          <w:rFonts w:ascii="STIX Math" w:eastAsia="STIX Math"/>
          <w:spacing w:val="73"/>
          <w:sz w:val="12"/>
        </w:rPr>
        <w:t>  </w:t>
      </w:r>
      <w:r>
        <w:rPr>
          <w:rFonts w:ascii="STIX Math" w:eastAsia="STIX Math"/>
          <w:i/>
          <w:position w:val="4"/>
          <w:sz w:val="16"/>
        </w:rPr>
        <w:t>𝑖</w:t>
      </w:r>
      <w:r>
        <w:rPr>
          <w:rFonts w:ascii="STIX Math" w:eastAsia="STIX Math"/>
          <w:sz w:val="12"/>
        </w:rPr>
        <w:t>1</w:t>
      </w:r>
      <w:r>
        <w:rPr>
          <w:rFonts w:ascii="STIX Math" w:eastAsia="STIX Math"/>
          <w:spacing w:val="74"/>
          <w:sz w:val="12"/>
        </w:rPr>
        <w:t>  </w:t>
      </w:r>
      <w:r>
        <w:rPr>
          <w:rFonts w:ascii="STIX Math" w:eastAsia="STIX Math"/>
          <w:i/>
          <w:position w:val="4"/>
          <w:sz w:val="16"/>
        </w:rPr>
        <w:t>𝑖</w:t>
      </w:r>
      <w:r>
        <w:rPr>
          <w:rFonts w:ascii="STIX Math" w:eastAsia="STIX Math"/>
          <w:sz w:val="12"/>
        </w:rPr>
        <w:t>2</w:t>
      </w:r>
      <w:r>
        <w:rPr>
          <w:rFonts w:ascii="STIX Math" w:eastAsia="STIX Math"/>
          <w:spacing w:val="74"/>
          <w:sz w:val="12"/>
        </w:rPr>
        <w:t>  </w:t>
      </w:r>
      <w:r>
        <w:rPr>
          <w:rFonts w:ascii="STIX Math" w:eastAsia="STIX Math"/>
          <w:i/>
          <w:position w:val="4"/>
          <w:sz w:val="16"/>
        </w:rPr>
        <w:t>𝑖</w:t>
      </w:r>
      <w:r>
        <w:rPr>
          <w:rFonts w:ascii="STIX Math" w:eastAsia="STIX Math"/>
          <w:sz w:val="12"/>
        </w:rPr>
        <w:t>3</w:t>
      </w:r>
      <w:r>
        <w:rPr>
          <w:rFonts w:ascii="DejaVu Sans" w:eastAsia="DejaVu Sans"/>
          <w:position w:val="17"/>
          <w:sz w:val="16"/>
        </w:rPr>
        <w:t>]</w:t>
      </w:r>
      <w:r>
        <w:rPr>
          <w:rFonts w:ascii="DejaVu Sans" w:eastAsia="DejaVu Sans"/>
          <w:spacing w:val="-7"/>
          <w:position w:val="17"/>
          <w:sz w:val="16"/>
        </w:rPr>
        <w:t> </w:t>
      </w:r>
      <w:r>
        <w:rPr>
          <w:rFonts w:ascii="STIX Math" w:eastAsia="STIX Math"/>
          <w:position w:val="4"/>
          <w:sz w:val="16"/>
        </w:rPr>
        <w:t>=</w:t>
      </w:r>
      <w:r>
        <w:rPr>
          <w:rFonts w:ascii="STIX Math" w:eastAsia="STIX Math"/>
          <w:spacing w:val="4"/>
          <w:position w:val="4"/>
          <w:sz w:val="16"/>
        </w:rPr>
        <w:t> </w:t>
      </w:r>
      <w:r>
        <w:rPr>
          <w:rFonts w:ascii="DejaVu Sans" w:eastAsia="DejaVu Sans"/>
          <w:position w:val="17"/>
          <w:sz w:val="16"/>
        </w:rPr>
        <w:t>[</w:t>
      </w:r>
      <w:r>
        <w:rPr>
          <w:rFonts w:ascii="STIX Math" w:eastAsia="STIX Math"/>
          <w:i/>
          <w:position w:val="4"/>
          <w:sz w:val="16"/>
        </w:rPr>
        <w:t>𝑛</w:t>
      </w:r>
      <w:r>
        <w:rPr>
          <w:rFonts w:ascii="STIX Math" w:eastAsia="STIX Math"/>
          <w:sz w:val="12"/>
        </w:rPr>
        <w:t>00</w:t>
      </w:r>
      <w:r>
        <w:rPr>
          <w:rFonts w:ascii="STIX Math" w:eastAsia="STIX Math"/>
          <w:spacing w:val="73"/>
          <w:sz w:val="12"/>
        </w:rPr>
        <w:t>  </w:t>
      </w:r>
      <w:r>
        <w:rPr>
          <w:rFonts w:ascii="STIX Math" w:eastAsia="STIX Math"/>
          <w:i/>
          <w:position w:val="4"/>
          <w:sz w:val="16"/>
        </w:rPr>
        <w:t>𝑛</w:t>
      </w:r>
      <w:r>
        <w:rPr>
          <w:rFonts w:ascii="STIX Math" w:eastAsia="STIX Math"/>
          <w:sz w:val="12"/>
        </w:rPr>
        <w:t>01</w:t>
      </w:r>
      <w:r>
        <w:rPr>
          <w:rFonts w:ascii="STIX Math" w:eastAsia="STIX Math"/>
          <w:spacing w:val="74"/>
          <w:sz w:val="12"/>
        </w:rPr>
        <w:t>  </w:t>
      </w:r>
      <w:r>
        <w:rPr>
          <w:rFonts w:ascii="STIX Math" w:eastAsia="STIX Math"/>
          <w:i/>
          <w:position w:val="4"/>
          <w:sz w:val="16"/>
        </w:rPr>
        <w:t>𝑛</w:t>
      </w:r>
      <w:r>
        <w:rPr>
          <w:rFonts w:ascii="STIX Math" w:eastAsia="STIX Math"/>
          <w:sz w:val="12"/>
        </w:rPr>
        <w:t>10</w:t>
      </w:r>
      <w:r>
        <w:rPr>
          <w:rFonts w:ascii="STIX Math" w:eastAsia="STIX Math"/>
          <w:spacing w:val="74"/>
          <w:sz w:val="12"/>
        </w:rPr>
        <w:t>  </w:t>
      </w:r>
      <w:r>
        <w:rPr>
          <w:rFonts w:ascii="STIX Math" w:eastAsia="STIX Math"/>
          <w:i/>
          <w:spacing w:val="-4"/>
          <w:position w:val="4"/>
          <w:sz w:val="16"/>
        </w:rPr>
        <w:t>𝑛</w:t>
      </w:r>
      <w:r>
        <w:rPr>
          <w:rFonts w:ascii="STIX Math" w:eastAsia="STIX Math"/>
          <w:spacing w:val="-4"/>
          <w:sz w:val="12"/>
        </w:rPr>
        <w:t>11</w:t>
      </w:r>
      <w:r>
        <w:rPr>
          <w:rFonts w:ascii="DejaVu Sans" w:eastAsia="DejaVu Sans"/>
          <w:spacing w:val="-4"/>
          <w:position w:val="17"/>
          <w:sz w:val="16"/>
        </w:rPr>
        <w:t>]</w:t>
      </w:r>
    </w:p>
    <w:p>
      <w:pPr>
        <w:pStyle w:val="BodyText"/>
        <w:spacing w:line="98" w:lineRule="auto" w:before="134"/>
        <w:ind w:right="129"/>
        <w:jc w:val="both"/>
      </w:pPr>
      <w:r>
        <w:rPr>
          <w:w w:val="110"/>
        </w:rPr>
        <w:t>where,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0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spacing w:val="72"/>
          <w:w w:val="110"/>
          <w:position w:val="-3"/>
          <w:sz w:val="12"/>
        </w:rPr>
        <w:t> </w:t>
      </w:r>
      <w:r>
        <w:rPr>
          <w:w w:val="110"/>
        </w:rPr>
        <w:t>represents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input</w:t>
      </w:r>
      <w:r>
        <w:rPr>
          <w:spacing w:val="40"/>
          <w:w w:val="110"/>
        </w:rPr>
        <w:t> </w:t>
      </w:r>
      <w:r>
        <w:rPr>
          <w:w w:val="110"/>
        </w:rPr>
        <w:t>probabilities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72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72"/>
          <w:w w:val="110"/>
          <w:position w:val="-3"/>
          <w:sz w:val="12"/>
        </w:rPr>
        <w:t> </w:t>
      </w:r>
      <w:r>
        <w:rPr>
          <w:w w:val="110"/>
        </w:rPr>
        <w:t>being </w:t>
      </w:r>
      <w:r>
        <w:rPr>
          <w:rFonts w:ascii="STIX Math" w:hAnsi="STIX Math" w:eastAsia="STIX Math"/>
        </w:rPr>
        <w:t>00</w:t>
      </w:r>
      <w:r>
        <w:rPr>
          <w:rFonts w:ascii="STIX Math" w:hAnsi="STIX Math" w:eastAsia="STIX Math"/>
          <w:i/>
        </w:rPr>
        <w:t>, </w:t>
      </w:r>
      <w:r>
        <w:rPr>
          <w:rFonts w:ascii="STIX Math" w:hAnsi="STIX Math" w:eastAsia="STIX Math"/>
        </w:rPr>
        <w:t>01</w:t>
      </w:r>
      <w:r>
        <w:rPr>
          <w:rFonts w:ascii="STIX Math" w:hAnsi="STIX Math" w:eastAsia="STIX Math"/>
          <w:i/>
        </w:rPr>
        <w:t>, </w:t>
      </w:r>
      <w:r>
        <w:rPr>
          <w:rFonts w:ascii="STIX Math" w:hAnsi="STIX Math" w:eastAsia="STIX Math"/>
        </w:rPr>
        <w:t>10 </w:t>
      </w:r>
      <w:r>
        <w:rPr/>
        <w:t>and </w:t>
      </w:r>
      <w:r>
        <w:rPr>
          <w:rFonts w:ascii="STIX Math" w:hAnsi="STIX Math" w:eastAsia="STIX Math"/>
        </w:rPr>
        <w:t>11 </w:t>
      </w:r>
      <w:r>
        <w:rPr/>
        <w:t>respectively. Thus, it can represent correlation between</w:t>
      </w:r>
      <w:r>
        <w:rPr>
          <w:w w:val="110"/>
        </w:rPr>
        <w:t> input</w:t>
      </w:r>
      <w:r>
        <w:rPr>
          <w:w w:val="110"/>
        </w:rPr>
        <w:t> signals</w:t>
      </w:r>
      <w:r>
        <w:rPr>
          <w:w w:val="110"/>
        </w:rPr>
        <w:t> as</w:t>
      </w:r>
      <w:r>
        <w:rPr>
          <w:w w:val="110"/>
        </w:rPr>
        <w:t> well.</w:t>
      </w:r>
      <w:r>
        <w:rPr>
          <w:w w:val="110"/>
        </w:rPr>
        <w:t> When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𝑆𝐶𝐶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𝑋,</w:t>
      </w:r>
      <w:r>
        <w:rPr>
          <w:rFonts w:ascii="STIX Math" w:hAnsi="STIX Math" w:eastAsia="STIX Math"/>
          <w:i/>
          <w:spacing w:val="-9"/>
          <w:w w:val="110"/>
        </w:rPr>
        <w:t> </w:t>
      </w:r>
      <w:r>
        <w:rPr>
          <w:rFonts w:ascii="STIX Math" w:hAnsi="STIX Math" w:eastAsia="STIX Math"/>
          <w:i/>
          <w:w w:val="110"/>
        </w:rPr>
        <w:t>𝑌</w:t>
      </w:r>
      <w:r>
        <w:rPr>
          <w:rFonts w:ascii="STIX Math" w:hAnsi="STIX Math" w:eastAsia="STIX Math"/>
          <w:i/>
          <w:spacing w:val="-2"/>
          <w:w w:val="110"/>
        </w:rPr>
        <w:t> 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w w:val="110"/>
        </w:rPr>
        <w:t> =</w:t>
      </w:r>
      <w:r>
        <w:rPr>
          <w:rFonts w:ascii="STIX Math" w:hAnsi="STIX Math" w:eastAsia="STIX Math"/>
          <w:w w:val="110"/>
        </w:rPr>
        <w:t> 1</w:t>
      </w:r>
      <w:r>
        <w:rPr>
          <w:w w:val="110"/>
        </w:rPr>
        <w:t>,</w:t>
      </w:r>
      <w:r>
        <w:rPr>
          <w:w w:val="110"/>
        </w:rPr>
        <w:t> maximum</w:t>
      </w:r>
      <w:r>
        <w:rPr>
          <w:w w:val="110"/>
        </w:rPr>
        <w:t> overlap</w:t>
      </w:r>
      <w:r>
        <w:rPr>
          <w:w w:val="110"/>
        </w:rPr>
        <w:t> of</w:t>
      </w:r>
      <w:r>
        <w:rPr>
          <w:w w:val="110"/>
        </w:rPr>
        <w:t> the bitstreams</w:t>
      </w:r>
      <w:r>
        <w:rPr>
          <w:w w:val="110"/>
        </w:rPr>
        <w:t> is</w:t>
      </w:r>
      <w:r>
        <w:rPr>
          <w:w w:val="110"/>
        </w:rPr>
        <w:t> guaranteed</w:t>
      </w:r>
      <w:r>
        <w:rPr>
          <w:w w:val="110"/>
        </w:rPr>
        <w:t> [</w:t>
      </w:r>
      <w:hyperlink w:history="true" w:anchor="_bookmark70">
        <w:r>
          <w:rPr>
            <w:color w:val="007FAC"/>
            <w:w w:val="110"/>
          </w:rPr>
          <w:t>17</w:t>
        </w:r>
      </w:hyperlink>
      <w:r>
        <w:rPr>
          <w:w w:val="110"/>
        </w:rPr>
        <w:t>].</w:t>
      </w:r>
      <w:r>
        <w:rPr>
          <w:w w:val="110"/>
        </w:rPr>
        <w:t> When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w w:val="110"/>
        </w:rPr>
        <w:t>&gt;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overlap</w:t>
      </w:r>
      <w:r>
        <w:rPr>
          <w:w w:val="110"/>
        </w:rPr>
        <w:t> </w:t>
      </w:r>
      <w:r>
        <w:rPr>
          <w:rFonts w:ascii="STIX Math" w:hAnsi="STIX Math" w:eastAsia="STIX Math"/>
          <w:w w:val="110"/>
        </w:rPr>
        <w:t>01</w:t>
      </w:r>
      <w:r>
        <w:rPr>
          <w:rFonts w:ascii="STIX Math" w:hAnsi="STIX Math" w:eastAsia="STIX Math"/>
          <w:w w:val="110"/>
        </w:rPr>
        <w:t> </w:t>
      </w:r>
      <w:r>
        <w:rPr>
          <w:w w:val="110"/>
        </w:rPr>
        <w:t>never occurs,</w:t>
      </w:r>
      <w:r>
        <w:rPr>
          <w:spacing w:val="28"/>
          <w:w w:val="110"/>
        </w:rPr>
        <w:t> </w:t>
      </w:r>
      <w:r>
        <w:rPr>
          <w:w w:val="110"/>
        </w:rPr>
        <w:t>so</w:t>
      </w:r>
      <w:r>
        <w:rPr>
          <w:spacing w:val="28"/>
          <w:w w:val="110"/>
        </w:rPr>
        <w:t>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w w:val="110"/>
          <w:vertAlign w:val="subscript"/>
        </w:rPr>
        <w:t>01</w:t>
      </w:r>
      <w:r>
        <w:rPr>
          <w:rFonts w:ascii="STIX Math" w:hAnsi="STIX Math" w:eastAsia="STIX Math"/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</w:t>
      </w:r>
      <w:r>
        <w:rPr>
          <w:rFonts w:ascii="STIX Math" w:hAnsi="STIX Math" w:eastAsia="STIX Math"/>
          <w:spacing w:val="40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0</w:t>
      </w:r>
      <w:r>
        <w:rPr>
          <w:w w:val="110"/>
          <w:vertAlign w:val="baseline"/>
        </w:rPr>
        <w:t>.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probabilities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other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three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overlaps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00, 10 and 11 are respectively given as </w:t>
      </w:r>
      <w:r>
        <w:rPr>
          <w:rFonts w:ascii="STIX Math" w:hAnsi="STIX Math" w:eastAsia="STIX Math"/>
          <w:w w:val="110"/>
          <w:vertAlign w:val="baseline"/>
        </w:rPr>
        <w:t>(1 − </w:t>
      </w:r>
      <w:r>
        <w:rPr>
          <w:rFonts w:ascii="STIX Math" w:hAnsi="STIX Math" w:eastAsia="STIX Math"/>
          <w:i/>
          <w:w w:val="110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w w:val="110"/>
          <w:vertAlign w:val="baseline"/>
        </w:rPr>
        <w:t>)</w:t>
      </w:r>
      <w:r>
        <w:rPr>
          <w:w w:val="110"/>
          <w:vertAlign w:val="baseline"/>
        </w:rPr>
        <w:t>, 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𝑦</w:t>
      </w:r>
      <w:r>
        <w:rPr>
          <w:rFonts w:ascii="STIX Math" w:hAnsi="STIX Math" w:eastAsia="STIX Math"/>
          <w:i/>
          <w:spacing w:val="22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− </w:t>
      </w:r>
      <w:r>
        <w:rPr>
          <w:rFonts w:ascii="STIX Math" w:hAnsi="STIX Math" w:eastAsia="STIX Math"/>
          <w:i/>
          <w:w w:val="110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w w:val="110"/>
          <w:vertAlign w:val="baseline"/>
        </w:rPr>
        <w:t>) </w:t>
      </w:r>
      <w:r>
        <w:rPr>
          <w:w w:val="110"/>
          <w:vertAlign w:val="baseline"/>
        </w:rPr>
        <w:t>and </w:t>
      </w:r>
      <w:r>
        <w:rPr>
          <w:rFonts w:ascii="STIX Math" w:hAnsi="STIX Math" w:eastAsia="STIX Math"/>
          <w:i/>
          <w:w w:val="110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𝑦</w:t>
      </w:r>
      <w:r>
        <w:rPr>
          <w:w w:val="110"/>
          <w:vertAlign w:val="baseline"/>
        </w:rPr>
        <w:t>. We can</w:t>
      </w:r>
    </w:p>
    <w:p>
      <w:pPr>
        <w:pStyle w:val="BodyText"/>
        <w:spacing w:line="271" w:lineRule="auto" w:before="1"/>
        <w:ind w:right="129"/>
        <w:jc w:val="both"/>
      </w:pPr>
      <w:r>
        <w:rPr>
          <w:w w:val="110"/>
        </w:rPr>
        <w:t>therefore express the input vector for two maximally correlated inputs </w:t>
      </w:r>
      <w:r>
        <w:rPr>
          <w:spacing w:val="-6"/>
          <w:w w:val="110"/>
        </w:rPr>
        <w:t>as</w:t>
      </w:r>
    </w:p>
    <w:p>
      <w:pPr>
        <w:tabs>
          <w:tab w:pos="4923" w:val="left" w:leader="none"/>
        </w:tabs>
        <w:spacing w:line="287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𝐼</w:t>
      </w:r>
      <w:r>
        <w:rPr>
          <w:rFonts w:ascii="STIX Math" w:hAnsi="STIX Math" w:eastAsia="STIX Math"/>
          <w:position w:val="-3"/>
          <w:sz w:val="12"/>
        </w:rPr>
        <w:t>+1</w:t>
      </w:r>
      <w:r>
        <w:rPr>
          <w:rFonts w:ascii="STIX Math" w:hAnsi="STIX Math" w:eastAsia="STIX Math"/>
          <w:spacing w:val="24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DejaVu Sans" w:hAnsi="DejaVu Sans" w:eastAsia="DejaVu Sans"/>
          <w:position w:val="13"/>
          <w:sz w:val="16"/>
        </w:rPr>
        <w:t>[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60"/>
          <w:sz w:val="16"/>
        </w:rPr>
        <w:t> 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spacing w:val="60"/>
          <w:sz w:val="16"/>
        </w:rPr>
        <w:t> 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60"/>
          <w:sz w:val="16"/>
        </w:rPr>
        <w:t> 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DejaVu Sans" w:hAnsi="DejaVu Sans" w:eastAsia="DejaVu Sans"/>
          <w:position w:val="13"/>
          <w:sz w:val="16"/>
        </w:rPr>
        <w:t>]</w:t>
      </w:r>
      <w:r>
        <w:rPr>
          <w:rFonts w:ascii="DejaVu Sans" w:hAnsi="DejaVu Sans" w:eastAsia="DejaVu Sans"/>
          <w:spacing w:val="-24"/>
          <w:position w:val="13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39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5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&gt;</w:t>
      </w:r>
      <w:r>
        <w:rPr>
          <w:rFonts w:ascii="STIX Math" w:hAnsi="STIX Math" w:eastAsia="STIX Math"/>
          <w:i/>
          <w:spacing w:val="4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𝑦</w:t>
      </w:r>
      <w:r>
        <w:rPr>
          <w:rFonts w:ascii="STIX Math" w:hAnsi="STIX Math" w:eastAsia="STIX Math"/>
          <w:i/>
          <w:position w:val="-3"/>
          <w:sz w:val="12"/>
        </w:rPr>
        <w:tab/>
      </w:r>
      <w:bookmarkStart w:name="_bookmark3" w:id="7"/>
      <w:bookmarkEnd w:id="7"/>
      <w:r>
        <w:rPr>
          <w:rFonts w:ascii="STIX Math" w:hAnsi="STIX Math" w:eastAsia="STIX Math"/>
          <w:i/>
          <w:position w:val="-3"/>
          <w:sz w:val="12"/>
        </w:rPr>
      </w:r>
      <w:r>
        <w:rPr>
          <w:spacing w:val="-5"/>
          <w:sz w:val="16"/>
        </w:rPr>
        <w:t>(2)</w:t>
      </w:r>
    </w:p>
    <w:p>
      <w:pPr>
        <w:spacing w:after="0" w:line="287" w:lineRule="exact"/>
        <w:jc w:val="both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204" w:space="177"/>
            <w:col w:w="5269"/>
          </w:cols>
        </w:sectPr>
      </w:pPr>
    </w:p>
    <w:p>
      <w:pPr>
        <w:pStyle w:val="BodyText"/>
        <w:spacing w:before="33"/>
      </w:pPr>
      <w:r>
        <w:rPr>
          <w:w w:val="110"/>
        </w:rPr>
        <w:t>probability</w:t>
      </w:r>
      <w:r>
        <w:rPr>
          <w:spacing w:val="44"/>
          <w:w w:val="110"/>
        </w:rPr>
        <w:t> </w:t>
      </w:r>
      <w:r>
        <w:rPr>
          <w:w w:val="110"/>
        </w:rPr>
        <w:t>of</w:t>
      </w:r>
      <w:r>
        <w:rPr>
          <w:spacing w:val="45"/>
          <w:w w:val="110"/>
        </w:rPr>
        <w:t> </w:t>
      </w:r>
      <w:r>
        <w:rPr>
          <w:w w:val="110"/>
        </w:rPr>
        <w:t>a</w:t>
      </w:r>
      <w:r>
        <w:rPr>
          <w:spacing w:val="45"/>
          <w:w w:val="110"/>
        </w:rPr>
        <w:t> </w:t>
      </w:r>
      <w:r>
        <w:rPr>
          <w:w w:val="110"/>
        </w:rPr>
        <w:t>particular</w:t>
      </w:r>
      <w:r>
        <w:rPr>
          <w:spacing w:val="45"/>
          <w:w w:val="110"/>
        </w:rPr>
        <w:t> </w:t>
      </w:r>
      <w:r>
        <w:rPr>
          <w:w w:val="110"/>
        </w:rPr>
        <w:t>output</w:t>
      </w:r>
      <w:r>
        <w:rPr>
          <w:spacing w:val="45"/>
          <w:w w:val="110"/>
        </w:rPr>
        <w:t> </w:t>
      </w:r>
      <w:r>
        <w:rPr>
          <w:w w:val="110"/>
        </w:rPr>
        <w:t>being</w:t>
      </w:r>
      <w:r>
        <w:rPr>
          <w:spacing w:val="45"/>
          <w:w w:val="110"/>
        </w:rPr>
        <w:t> </w:t>
      </w:r>
      <w:r>
        <w:rPr>
          <w:w w:val="110"/>
        </w:rPr>
        <w:t>true</w:t>
      </w:r>
      <w:r>
        <w:rPr>
          <w:spacing w:val="45"/>
          <w:w w:val="110"/>
        </w:rPr>
        <w:t> </w:t>
      </w:r>
      <w:r>
        <w:rPr>
          <w:w w:val="110"/>
        </w:rPr>
        <w:t>given</w:t>
      </w:r>
      <w:r>
        <w:rPr>
          <w:spacing w:val="44"/>
          <w:w w:val="110"/>
        </w:rPr>
        <w:t> </w:t>
      </w:r>
      <w:r>
        <w:rPr>
          <w:w w:val="110"/>
        </w:rPr>
        <w:t>a</w:t>
      </w:r>
      <w:r>
        <w:rPr>
          <w:spacing w:val="45"/>
          <w:w w:val="110"/>
        </w:rPr>
        <w:t> </w:t>
      </w:r>
      <w:r>
        <w:rPr>
          <w:w w:val="110"/>
        </w:rPr>
        <w:t>certain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input</w:t>
      </w:r>
    </w:p>
    <w:p>
      <w:pPr>
        <w:spacing w:line="226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DejaVu Sans" w:hAnsi="DejaVu Sans" w:eastAsia="DejaVu Sans"/>
          <w:position w:val="13"/>
          <w:sz w:val="16"/>
        </w:rPr>
        <w:t>[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28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8"/>
          <w:sz w:val="16"/>
        </w:rPr>
        <w:t> 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64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34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8"/>
          <w:sz w:val="16"/>
        </w:rPr>
        <w:t> 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spacing w:val="58"/>
          <w:sz w:val="16"/>
        </w:rPr>
        <w:t> 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36"/>
          <w:sz w:val="16"/>
        </w:rPr>
        <w:t> </w:t>
      </w:r>
      <w:r>
        <w:rPr>
          <w:rFonts w:ascii="DejaVu Sans" w:hAnsi="DejaVu Sans" w:eastAsia="DejaVu Sans"/>
          <w:position w:val="13"/>
          <w:sz w:val="16"/>
        </w:rPr>
        <w:t>]</w:t>
      </w:r>
      <w:r>
        <w:rPr>
          <w:rFonts w:ascii="DejaVu Sans" w:hAnsi="DejaVu Sans" w:eastAsia="DejaVu Sans"/>
          <w:spacing w:val="-25"/>
          <w:position w:val="13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38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𝑝</w:t>
      </w:r>
    </w:p>
    <w:p>
      <w:pPr>
        <w:spacing w:line="226" w:lineRule="exact" w:before="0"/>
        <w:ind w:left="79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&gt;</w:t>
      </w:r>
      <w:r>
        <w:rPr>
          <w:rFonts w:ascii="STIX Math" w:eastAsia="STIX Math"/>
          <w:i/>
          <w:spacing w:val="2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𝑝</w:t>
      </w:r>
    </w:p>
    <w:p>
      <w:pPr>
        <w:spacing w:line="95" w:lineRule="exact" w:before="131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(3)</w:t>
      </w:r>
    </w:p>
    <w:p>
      <w:pPr>
        <w:spacing w:after="0" w:line="95" w:lineRule="exact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5174" w:space="251"/>
            <w:col w:w="2543" w:space="39"/>
            <w:col w:w="352" w:space="1833"/>
            <w:col w:w="458"/>
          </w:cols>
        </w:sectPr>
      </w:pPr>
    </w:p>
    <w:p>
      <w:pPr>
        <w:pStyle w:val="BodyText"/>
        <w:spacing w:before="21"/>
      </w:pPr>
      <w:r>
        <w:rPr>
          <w:w w:val="110"/>
        </w:rPr>
        <w:t>combination.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Ideal</w:t>
      </w:r>
      <w:r>
        <w:rPr>
          <w:spacing w:val="-3"/>
          <w:w w:val="110"/>
        </w:rPr>
        <w:t> </w:t>
      </w:r>
      <w:r>
        <w:rPr>
          <w:w w:val="110"/>
        </w:rPr>
        <w:t>Transfer</w:t>
      </w:r>
      <w:r>
        <w:rPr>
          <w:spacing w:val="-3"/>
          <w:w w:val="110"/>
        </w:rPr>
        <w:t> </w:t>
      </w:r>
      <w:r>
        <w:rPr>
          <w:w w:val="110"/>
        </w:rPr>
        <w:t>Matrix</w:t>
      </w:r>
      <w:r>
        <w:rPr>
          <w:spacing w:val="-3"/>
          <w:w w:val="110"/>
        </w:rPr>
        <w:t> </w:t>
      </w:r>
      <w:r>
        <w:rPr>
          <w:w w:val="110"/>
        </w:rPr>
        <w:t>(ITM),</w:t>
      </w:r>
      <w:r>
        <w:rPr>
          <w:spacing w:val="-3"/>
          <w:w w:val="110"/>
        </w:rPr>
        <w:t> </w:t>
      </w:r>
      <w:r>
        <w:rPr>
          <w:w w:val="110"/>
        </w:rPr>
        <w:t>when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gate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assumed</w:t>
      </w:r>
    </w:p>
    <w:p>
      <w:pPr>
        <w:tabs>
          <w:tab w:pos="564" w:val="left" w:leader="none"/>
          <w:tab w:pos="891" w:val="left" w:leader="none"/>
        </w:tabs>
        <w:spacing w:line="159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tabs>
          <w:tab w:pos="472" w:val="left" w:leader="none"/>
          <w:tab w:pos="823" w:val="left" w:leader="none"/>
        </w:tabs>
        <w:spacing w:line="159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after="0" w:line="15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09" w:top="620" w:bottom="280" w:left="640" w:right="620"/>
          <w:cols w:num="3" w:equalWidth="0">
            <w:col w:w="5174" w:space="856"/>
            <w:col w:w="998" w:space="467"/>
            <w:col w:w="3155"/>
          </w:cols>
        </w:sectPr>
      </w:pPr>
    </w:p>
    <w:p>
      <w:pPr>
        <w:pStyle w:val="BodyText"/>
        <w:spacing w:line="278" w:lineRule="auto" w:before="23"/>
      </w:pPr>
      <w:r>
        <w:rPr>
          <w:w w:val="110"/>
        </w:rPr>
        <w:t>to be error free, elements are either 0 or 1, representing exact </w:t>
      </w:r>
      <w:r>
        <w:rPr>
          <w:w w:val="110"/>
        </w:rPr>
        <w:t>binary</w:t>
      </w:r>
      <w:r>
        <w:rPr>
          <w:spacing w:val="40"/>
          <w:w w:val="110"/>
        </w:rPr>
        <w:t> </w:t>
      </w:r>
      <w:r>
        <w:rPr>
          <w:w w:val="110"/>
        </w:rPr>
        <w:t>values instead of probabilities.</w:t>
      </w:r>
    </w:p>
    <w:p>
      <w:pPr>
        <w:pStyle w:val="BodyText"/>
        <w:spacing w:line="100" w:lineRule="auto"/>
        <w:ind w:right="129"/>
      </w:pPr>
      <w:r>
        <w:rPr/>
        <w:br w:type="column"/>
      </w:r>
      <w:r>
        <w:rPr>
          <w:w w:val="105"/>
        </w:rPr>
        <w:t>Similarly,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negatively</w:t>
      </w:r>
      <w:r>
        <w:rPr>
          <w:spacing w:val="40"/>
          <w:w w:val="105"/>
        </w:rPr>
        <w:t> </w:t>
      </w:r>
      <w:r>
        <w:rPr>
          <w:w w:val="105"/>
        </w:rPr>
        <w:t>correlated</w:t>
      </w:r>
      <w:r>
        <w:rPr>
          <w:spacing w:val="40"/>
          <w:w w:val="105"/>
        </w:rPr>
        <w:t> </w:t>
      </w:r>
      <w:r>
        <w:rPr>
          <w:w w:val="105"/>
        </w:rPr>
        <w:t>inputs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w w:val="105"/>
        </w:rPr>
        <w:t>11</w:t>
      </w:r>
      <w:r>
        <w:rPr>
          <w:rFonts w:ascii="STIX Math" w:hAnsi="STIX Math" w:eastAsia="STIX Math"/>
          <w:spacing w:val="40"/>
          <w:w w:val="105"/>
        </w:rPr>
        <w:t> </w:t>
      </w:r>
      <w:r>
        <w:rPr>
          <w:w w:val="105"/>
        </w:rPr>
        <w:t>overlap</w:t>
      </w:r>
      <w:r>
        <w:rPr>
          <w:spacing w:val="40"/>
          <w:w w:val="105"/>
        </w:rPr>
        <w:t> </w:t>
      </w:r>
      <w:r>
        <w:rPr>
          <w:w w:val="105"/>
        </w:rPr>
        <w:t>never occurs if </w:t>
      </w:r>
      <w:r>
        <w:rPr>
          <w:rFonts w:ascii="STIX Math" w:hAnsi="STIX Math" w:eastAsia="STIX Math"/>
          <w:i/>
          <w:w w:val="105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1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</w:rPr>
        <w:t>+</w:t>
      </w:r>
      <w:r>
        <w:rPr>
          <w:rFonts w:ascii="STIX Math" w:hAnsi="STIX Math" w:eastAsia="STIX Math"/>
          <w:i/>
          <w:w w:val="105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Arial" w:hAnsi="Arial" w:eastAsia="Arial"/>
          <w:w w:val="105"/>
        </w:rPr>
        <w:t>≤ </w:t>
      </w:r>
      <w:r>
        <w:rPr>
          <w:rFonts w:ascii="STIX Math" w:hAnsi="STIX Math" w:eastAsia="STIX Math"/>
          <w:w w:val="105"/>
        </w:rPr>
        <w:t>1</w:t>
      </w:r>
      <w:r>
        <w:rPr>
          <w:w w:val="105"/>
        </w:rPr>
        <w:t>. Similarly, </w:t>
      </w:r>
      <w:r>
        <w:rPr>
          <w:rFonts w:ascii="STIX Math" w:hAnsi="STIX Math" w:eastAsia="STIX Math"/>
          <w:w w:val="105"/>
        </w:rPr>
        <w:t>00 </w:t>
      </w:r>
      <w:r>
        <w:rPr>
          <w:w w:val="105"/>
        </w:rPr>
        <w:t>overlap will never appear if </w:t>
      </w:r>
      <w:r>
        <w:rPr>
          <w:rFonts w:ascii="STIX Math" w:hAnsi="STIX Math" w:eastAsia="STIX Math"/>
          <w:i/>
          <w:w w:val="105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1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</w:rPr>
        <w:t>+</w:t>
      </w:r>
      <w:r>
        <w:rPr>
          <w:rFonts w:ascii="STIX Math" w:hAnsi="STIX Math" w:eastAsia="STIX Math"/>
          <w:i/>
          <w:w w:val="105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Arial" w:hAnsi="Arial" w:eastAsia="Arial"/>
          <w:w w:val="105"/>
        </w:rPr>
        <w:t>≥ </w:t>
      </w:r>
      <w:r>
        <w:rPr>
          <w:rFonts w:ascii="STIX Math" w:hAnsi="STIX Math" w:eastAsia="STIX Math"/>
          <w:w w:val="105"/>
        </w:rPr>
        <w:t>1</w:t>
      </w:r>
      <w:r>
        <w:rPr>
          <w:w w:val="105"/>
        </w:rPr>
        <w:t>.</w:t>
      </w:r>
    </w:p>
    <w:p>
      <w:pPr>
        <w:spacing w:after="0" w:line="100" w:lineRule="auto"/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line="204" w:lineRule="exact"/>
        <w:ind w:left="350"/>
        <w:rPr>
          <w:rFonts w:ascii="STIX Math" w:eastAsia="STIX Math"/>
        </w:rPr>
      </w:pP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spacing w:val="-21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-19"/>
          <w:w w:val="110"/>
        </w:rPr>
        <w:t> </w:t>
      </w:r>
      <w:r>
        <w:rPr>
          <w:rFonts w:ascii="STIX Math" w:eastAsia="STIX Math"/>
          <w:i/>
          <w:w w:val="110"/>
        </w:rPr>
        <w:t>𝑀</w:t>
      </w:r>
      <w:r>
        <w:rPr>
          <w:rFonts w:ascii="STIX Math" w:eastAsia="STIX Math"/>
          <w:i/>
          <w:spacing w:val="-30"/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𝑀</w:t>
      </w:r>
      <w:r>
        <w:rPr>
          <w:rFonts w:ascii="STIX Math" w:eastAsia="STIX Math"/>
          <w:i/>
          <w:spacing w:val="-30"/>
          <w:w w:val="110"/>
        </w:rPr>
        <w:t> 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18"/>
          <w:w w:val="110"/>
        </w:rPr>
        <w:t> </w:t>
      </w:r>
      <w:r>
        <w:rPr>
          <w:w w:val="110"/>
        </w:rPr>
        <w:t>each</w:t>
      </w:r>
      <w:r>
        <w:rPr>
          <w:spacing w:val="17"/>
          <w:w w:val="110"/>
        </w:rPr>
        <w:t> </w:t>
      </w:r>
      <w:r>
        <w:rPr>
          <w:w w:val="110"/>
        </w:rPr>
        <w:t>entry</w:t>
      </w:r>
      <w:r>
        <w:rPr>
          <w:spacing w:val="17"/>
          <w:w w:val="110"/>
        </w:rPr>
        <w:t> </w:t>
      </w:r>
      <w:r>
        <w:rPr>
          <w:w w:val="110"/>
        </w:rPr>
        <w:t>contains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real</w:t>
      </w:r>
      <w:r>
        <w:rPr>
          <w:spacing w:val="17"/>
          <w:w w:val="110"/>
        </w:rPr>
        <w:t> </w:t>
      </w:r>
      <w:r>
        <w:rPr>
          <w:w w:val="110"/>
        </w:rPr>
        <w:t>value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interval</w:t>
      </w:r>
      <w:r>
        <w:rPr>
          <w:spacing w:val="17"/>
          <w:w w:val="110"/>
        </w:rPr>
        <w:t> </w:t>
      </w:r>
      <w:r>
        <w:rPr>
          <w:rFonts w:ascii="STIX Math" w:eastAsia="STIX Math"/>
          <w:w w:val="110"/>
        </w:rPr>
        <w:t>[0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spacing w:val="-5"/>
          <w:w w:val="110"/>
        </w:rPr>
        <w:t>1]</w:t>
      </w:r>
    </w:p>
    <w:p>
      <w:pPr>
        <w:spacing w:line="204" w:lineRule="exact" w:before="0"/>
        <w:ind w:left="318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𝐼</w:t>
      </w:r>
      <w:r>
        <w:rPr>
          <w:rFonts w:ascii="STIX Math" w:hAnsi="STIX Math" w:eastAsia="STIX Math"/>
          <w:i/>
          <w:spacing w:val="55"/>
          <w:sz w:val="16"/>
        </w:rPr>
        <w:t> 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DejaVu Sans" w:hAnsi="DejaVu Sans" w:eastAsia="DejaVu Sans"/>
          <w:position w:val="13"/>
          <w:sz w:val="16"/>
        </w:rPr>
        <w:t>[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(</w:t>
      </w:r>
      <w:r>
        <w:rPr>
          <w:rFonts w:ascii="STIX Math" w:hAnsi="STIX Math" w:eastAsia="STIX Math"/>
          <w:i/>
          <w:spacing w:val="-5"/>
          <w:sz w:val="16"/>
        </w:rPr>
        <w:t>𝑝</w:t>
      </w:r>
    </w:p>
    <w:p>
      <w:pPr>
        <w:tabs>
          <w:tab w:pos="961" w:val="left" w:leader="none"/>
        </w:tabs>
        <w:spacing w:line="204" w:lineRule="exact" w:before="0"/>
        <w:ind w:left="7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29"/>
          <w:sz w:val="16"/>
        </w:rPr>
        <w:t> 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58"/>
          <w:sz w:val="16"/>
        </w:rPr>
        <w:t>  </w:t>
      </w:r>
      <w:r>
        <w:rPr>
          <w:rFonts w:ascii="STIX Math" w:eastAsia="STIX Math"/>
          <w:i/>
          <w:spacing w:val="-10"/>
          <w:sz w:val="16"/>
        </w:rPr>
        <w:t>𝑝</w:t>
      </w:r>
      <w:r>
        <w:rPr>
          <w:rFonts w:ascii="STIX Math" w:eastAsia="STIX Math"/>
          <w:i/>
          <w:sz w:val="16"/>
        </w:rPr>
        <w:tab/>
      </w:r>
      <w:r>
        <w:rPr>
          <w:rFonts w:ascii="STIX Math" w:eastAsia="STIX Math"/>
          <w:i/>
          <w:spacing w:val="-10"/>
          <w:sz w:val="16"/>
        </w:rPr>
        <w:t>𝑝</w:t>
      </w:r>
    </w:p>
    <w:p>
      <w:pPr>
        <w:spacing w:line="204" w:lineRule="exact" w:before="0"/>
        <w:ind w:left="234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0</w:t>
      </w:r>
      <w:r>
        <w:rPr>
          <w:rFonts w:ascii="DejaVu Sans" w:eastAsia="DejaVu Sans"/>
          <w:position w:val="13"/>
          <w:sz w:val="16"/>
        </w:rPr>
        <w:t>]</w:t>
      </w:r>
      <w:r>
        <w:rPr>
          <w:rFonts w:ascii="DejaVu Sans" w:eastAsia="DejaVu Sans"/>
          <w:spacing w:val="-25"/>
          <w:position w:val="13"/>
          <w:sz w:val="16"/>
        </w:rPr>
        <w:t> 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35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𝑝</w:t>
      </w:r>
    </w:p>
    <w:p>
      <w:pPr>
        <w:spacing w:line="204" w:lineRule="exact" w:before="0"/>
        <w:ind w:left="7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𝑝</w:t>
      </w:r>
    </w:p>
    <w:p>
      <w:pPr>
        <w:pStyle w:val="BodyText"/>
        <w:tabs>
          <w:tab w:pos="1841" w:val="left" w:leader="none"/>
        </w:tabs>
        <w:spacing w:line="204" w:lineRule="exact"/>
        <w:ind w:left="73"/>
      </w:pPr>
      <w:r>
        <w:rPr/>
        <w:br w:type="column"/>
      </w:r>
      <w:r>
        <w:rPr>
          <w:rFonts w:ascii="Arial" w:hAnsi="Arial"/>
          <w:w w:val="110"/>
        </w:rPr>
        <w:t>≤</w:t>
      </w:r>
      <w:r>
        <w:rPr>
          <w:rFonts w:ascii="Arial" w:hAnsi="Arial"/>
          <w:spacing w:val="6"/>
          <w:w w:val="110"/>
        </w:rPr>
        <w:t> </w:t>
      </w:r>
      <w:r>
        <w:rPr>
          <w:rFonts w:ascii="STIX Math" w:hAnsi="STIX Math"/>
          <w:spacing w:val="-12"/>
          <w:w w:val="110"/>
        </w:rPr>
        <w:t>1</w:t>
      </w:r>
      <w:r>
        <w:rPr>
          <w:rFonts w:ascii="STIX Math" w:hAnsi="STIX Math"/>
        </w:rPr>
        <w:tab/>
      </w:r>
      <w:r>
        <w:rPr>
          <w:spacing w:val="-5"/>
          <w:w w:val="110"/>
        </w:rPr>
        <w:t>(4)</w:t>
      </w:r>
    </w:p>
    <w:p>
      <w:pPr>
        <w:spacing w:after="0" w:line="204" w:lineRule="exact"/>
        <w:sectPr>
          <w:type w:val="continuous"/>
          <w:pgSz w:w="11910" w:h="15880"/>
          <w:pgMar w:header="655" w:footer="509" w:top="620" w:bottom="280" w:left="640" w:right="620"/>
          <w:cols w:num="6" w:equalWidth="0">
            <w:col w:w="5134" w:space="40"/>
            <w:col w:w="1197" w:space="39"/>
            <w:col w:w="1040" w:space="39"/>
            <w:col w:w="600" w:space="40"/>
            <w:col w:w="294" w:space="40"/>
            <w:col w:w="2187"/>
          </w:cols>
        </w:sectPr>
      </w:pPr>
    </w:p>
    <w:p>
      <w:pPr>
        <w:pStyle w:val="BodyText"/>
        <w:tabs>
          <w:tab w:pos="5568" w:val="left" w:leader="none"/>
        </w:tabs>
        <w:spacing w:line="106" w:lineRule="exact"/>
        <w:rPr>
          <w:rFonts w:ascii="STIX Math" w:hAnsi="STIX Math"/>
          <w:sz w:val="12"/>
        </w:rPr>
      </w:pPr>
      <w:r>
        <w:rPr>
          <w:w w:val="110"/>
        </w:rPr>
        <w:t>associated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output</w:t>
      </w:r>
      <w:r>
        <w:rPr>
          <w:spacing w:val="2"/>
          <w:w w:val="110"/>
        </w:rPr>
        <w:t> </w:t>
      </w:r>
      <w:r>
        <w:rPr>
          <w:w w:val="110"/>
        </w:rPr>
        <w:t>error</w:t>
      </w:r>
      <w:r>
        <w:rPr>
          <w:spacing w:val="1"/>
          <w:w w:val="110"/>
        </w:rPr>
        <w:t> </w:t>
      </w:r>
      <w:r>
        <w:rPr>
          <w:w w:val="110"/>
        </w:rPr>
        <w:t>probability</w:t>
      </w:r>
      <w:r>
        <w:rPr>
          <w:spacing w:val="2"/>
          <w:w w:val="110"/>
        </w:rPr>
        <w:t> </w:t>
      </w:r>
      <w:r>
        <w:rPr>
          <w:w w:val="110"/>
        </w:rPr>
        <w:t>information.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large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circuits,</w:t>
      </w:r>
      <w:r>
        <w:rPr/>
        <w:tab/>
      </w:r>
      <w:r>
        <w:rPr>
          <w:rFonts w:ascii="STIX Math" w:hAnsi="STIX Math"/>
          <w:spacing w:val="-5"/>
          <w:w w:val="110"/>
          <w:position w:val="5"/>
          <w:sz w:val="12"/>
        </w:rPr>
        <w:t>−1</w:t>
      </w:r>
    </w:p>
    <w:p>
      <w:pPr>
        <w:tabs>
          <w:tab w:pos="445" w:val="left" w:leader="none"/>
        </w:tabs>
        <w:spacing w:line="106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458" w:val="left" w:leader="none"/>
        </w:tabs>
        <w:spacing w:line="106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tabs>
          <w:tab w:pos="445" w:val="left" w:leader="none"/>
        </w:tabs>
        <w:spacing w:line="106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after="0" w:line="106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5751" w:space="507"/>
            <w:col w:w="545" w:space="188"/>
            <w:col w:w="564" w:space="422"/>
            <w:col w:w="2673"/>
          </w:cols>
        </w:sectPr>
      </w:pPr>
    </w:p>
    <w:p>
      <w:pPr>
        <w:pStyle w:val="BodyText"/>
        <w:spacing w:line="364" w:lineRule="exact"/>
      </w:pPr>
      <w:r>
        <w:rPr>
          <w:w w:val="110"/>
        </w:rPr>
        <w:t>computation</w:t>
      </w:r>
      <w:r>
        <w:rPr>
          <w:spacing w:val="8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spacing w:val="-21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-19"/>
          <w:w w:val="110"/>
        </w:rPr>
        <w:t> </w:t>
      </w:r>
      <w:r>
        <w:rPr>
          <w:rFonts w:ascii="STIX Math" w:eastAsia="STIX Math"/>
          <w:i/>
          <w:w w:val="110"/>
        </w:rPr>
        <w:t>𝑀</w:t>
      </w:r>
      <w:r>
        <w:rPr>
          <w:rFonts w:ascii="STIX Math" w:eastAsia="STIX Math"/>
          <w:i/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tedious.</w:t>
      </w:r>
      <w:r>
        <w:rPr>
          <w:spacing w:val="8"/>
          <w:w w:val="110"/>
        </w:rPr>
        <w:t> </w:t>
      </w:r>
      <w:r>
        <w:rPr>
          <w:w w:val="110"/>
        </w:rPr>
        <w:t>But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circuit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rFonts w:ascii="STIX Math" w:eastAsia="STIX Math"/>
          <w:i/>
          <w:spacing w:val="8"/>
          <w:w w:val="110"/>
        </w:rPr>
        <w:t> </w:t>
      </w:r>
      <w:r>
        <w:rPr>
          <w:w w:val="110"/>
        </w:rPr>
        <w:t>inputs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and</w:t>
      </w:r>
    </w:p>
    <w:p>
      <w:pPr>
        <w:tabs>
          <w:tab w:pos="4879" w:val="left" w:leader="none"/>
        </w:tabs>
        <w:spacing w:line="385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DejaVu Sans" w:hAnsi="DejaVu Sans" w:eastAsia="DejaVu Sans"/>
          <w:position w:val="13"/>
          <w:sz w:val="16"/>
        </w:rPr>
        <w:t>[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spacing w:val="62"/>
          <w:sz w:val="16"/>
        </w:rPr>
        <w:t>  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61"/>
          <w:sz w:val="16"/>
        </w:rPr>
        <w:t>  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61"/>
          <w:sz w:val="16"/>
        </w:rPr>
        <w:t> 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7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DejaVu Sans" w:hAnsi="DejaVu Sans" w:eastAsia="DejaVu Sans"/>
          <w:position w:val="13"/>
          <w:sz w:val="16"/>
        </w:rPr>
        <w:t>]</w:t>
      </w:r>
      <w:r>
        <w:rPr>
          <w:rFonts w:ascii="DejaVu Sans" w:hAnsi="DejaVu Sans" w:eastAsia="DejaVu Sans"/>
          <w:spacing w:val="-24"/>
          <w:position w:val="13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5"/>
          <w:position w:val="-3"/>
          <w:sz w:val="12"/>
        </w:rPr>
        <w:t> </w:t>
      </w:r>
      <w:r>
        <w:rPr>
          <w:rFonts w:ascii="Arial" w:hAnsi="Arial" w:eastAsia="Arial"/>
          <w:sz w:val="16"/>
        </w:rPr>
        <w:t>≥ </w:t>
      </w:r>
      <w:r>
        <w:rPr>
          <w:rFonts w:ascii="STIX Math" w:hAnsi="STIX Math" w:eastAsia="STIX Math"/>
          <w:spacing w:val="-10"/>
          <w:sz w:val="16"/>
        </w:rPr>
        <w:t>1</w:t>
      </w:r>
      <w:r>
        <w:rPr>
          <w:rFonts w:ascii="STIX Math" w:hAnsi="STIX Math" w:eastAsia="STIX Math"/>
          <w:sz w:val="16"/>
        </w:rPr>
        <w:tab/>
      </w:r>
      <w:r>
        <w:rPr>
          <w:spacing w:val="-5"/>
          <w:sz w:val="16"/>
        </w:rPr>
        <w:t>(5)</w:t>
      </w:r>
    </w:p>
    <w:p>
      <w:pPr>
        <w:spacing w:after="0" w:line="385" w:lineRule="exact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51"/>
            <w:col w:w="5225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1036"/>
        <w:rPr>
          <w:sz w:val="20"/>
        </w:rPr>
      </w:pPr>
      <w:r>
        <w:rPr>
          <w:sz w:val="20"/>
        </w:rPr>
        <w:drawing>
          <wp:inline distT="0" distB="0" distL="0" distR="0">
            <wp:extent cx="5431541" cy="440436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41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0"/>
        <w:ind w:left="850" w:right="0" w:firstLine="0"/>
        <w:jc w:val="left"/>
        <w:rPr>
          <w:sz w:val="12"/>
        </w:rPr>
      </w:pPr>
      <w:bookmarkStart w:name="_bookmark4" w:id="8"/>
      <w:bookmarkEnd w:id="8"/>
      <w:r>
        <w:rPr/>
      </w:r>
      <w:r>
        <w:rPr>
          <w:b/>
          <w:w w:val="120"/>
          <w:sz w:val="12"/>
        </w:rPr>
        <w:t>/ig.</w:t>
      </w:r>
      <w:r>
        <w:rPr>
          <w:b/>
          <w:spacing w:val="10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73"/>
          <w:w w:val="150"/>
          <w:sz w:val="12"/>
        </w:rPr>
        <w:t> </w:t>
      </w:r>
      <w:r>
        <w:rPr>
          <w:w w:val="120"/>
          <w:sz w:val="12"/>
        </w:rPr>
        <w:t>(a)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MSE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gate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varying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transient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errors;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Min.</w:t>
      </w:r>
      <w:r>
        <w:rPr>
          <w:spacing w:val="11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𝑀𝑆𝐸</w:t>
      </w:r>
      <w:r>
        <w:rPr>
          <w:rFonts w:ascii="STIX Math" w:eastAsia="STIX Math"/>
          <w:i/>
          <w:spacing w:val="18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1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𝑅𝑒𝐶𝑜</w:t>
      </w:r>
      <w:r>
        <w:rPr>
          <w:rFonts w:ascii="STIX Math" w:eastAsia="STIX Math"/>
          <w:i/>
          <w:spacing w:val="1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initial</w:t>
      </w:r>
      <w:r>
        <w:rPr>
          <w:spacing w:val="11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𝑆𝐶𝐶</w:t>
      </w:r>
      <w:r>
        <w:rPr>
          <w:w w:val="120"/>
          <w:sz w:val="12"/>
        </w:rPr>
        <w:t>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(b)</w:t>
      </w:r>
      <w:r>
        <w:rPr>
          <w:spacing w:val="11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𝑆𝐶𝐶</w:t>
      </w:r>
      <w:r>
        <w:rPr>
          <w:rFonts w:ascii="STIX Math" w:eastAsia="STIX Math"/>
          <w:i/>
          <w:spacing w:val="3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5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0</w:t>
      </w:r>
      <w:r>
        <w:rPr>
          <w:rFonts w:ascii="STIX Math" w:eastAsia="STIX Math"/>
          <w:spacing w:val="11"/>
          <w:w w:val="120"/>
          <w:sz w:val="12"/>
        </w:rPr>
        <w:t> </w:t>
      </w:r>
      <w:r>
        <w:rPr>
          <w:w w:val="120"/>
          <w:sz w:val="12"/>
        </w:rPr>
        <w:t>(c)</w:t>
      </w:r>
      <w:r>
        <w:rPr>
          <w:spacing w:val="11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𝑆𝐶𝐶</w:t>
      </w:r>
      <w:r>
        <w:rPr>
          <w:rFonts w:ascii="STIX Math" w:eastAsia="STIX Math"/>
          <w:i/>
          <w:spacing w:val="4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5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0</w:t>
      </w:r>
      <w:r>
        <w:rPr>
          <w:rFonts w:ascii="STIX Math" w:eastAsia="STIX Math"/>
          <w:i/>
          <w:w w:val="120"/>
          <w:sz w:val="12"/>
        </w:rPr>
        <w:t>.</w:t>
      </w:r>
      <w:r>
        <w:rPr>
          <w:rFonts w:ascii="STIX Math" w:eastAsia="STIX Math"/>
          <w:w w:val="120"/>
          <w:sz w:val="12"/>
        </w:rPr>
        <w:t>5</w:t>
      </w:r>
      <w:r>
        <w:rPr>
          <w:rFonts w:ascii="STIX Math" w:eastAsia="STIX Math"/>
          <w:spacing w:val="11"/>
          <w:w w:val="120"/>
          <w:sz w:val="12"/>
        </w:rPr>
        <w:t> </w:t>
      </w:r>
      <w:r>
        <w:rPr>
          <w:w w:val="120"/>
          <w:sz w:val="12"/>
        </w:rPr>
        <w:t>(d)</w:t>
      </w:r>
      <w:r>
        <w:rPr>
          <w:spacing w:val="11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𝑆𝐶𝐶</w:t>
      </w:r>
      <w:r>
        <w:rPr>
          <w:rFonts w:ascii="STIX Math" w:eastAsia="STIX Math"/>
          <w:i/>
          <w:spacing w:val="4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5"/>
          <w:w w:val="120"/>
          <w:sz w:val="12"/>
        </w:rPr>
        <w:t> 1</w:t>
      </w:r>
      <w:r>
        <w:rPr>
          <w:spacing w:val="-5"/>
          <w:w w:val="120"/>
          <w:sz w:val="12"/>
        </w:rPr>
        <w:t>.</w:t>
      </w:r>
    </w:p>
    <w:p>
      <w:pPr>
        <w:pStyle w:val="BodyText"/>
        <w:spacing w:before="96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09" w:top="840" w:bottom="740" w:left="640" w:right="620"/>
        </w:sectPr>
      </w:pPr>
    </w:p>
    <w:p>
      <w:pPr>
        <w:pStyle w:val="BodyText"/>
        <w:spacing w:line="280" w:lineRule="auto" w:before="111"/>
        <w:ind w:firstLine="239"/>
      </w:pP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two</w:t>
      </w:r>
      <w:r>
        <w:rPr>
          <w:spacing w:val="37"/>
          <w:w w:val="110"/>
        </w:rPr>
        <w:t> </w:t>
      </w:r>
      <w:r>
        <w:rPr>
          <w:w w:val="110"/>
        </w:rPr>
        <w:t>uncorrelated</w:t>
      </w:r>
      <w:r>
        <w:rPr>
          <w:spacing w:val="37"/>
          <w:w w:val="110"/>
        </w:rPr>
        <w:t> </w:t>
      </w:r>
      <w:r>
        <w:rPr>
          <w:w w:val="110"/>
        </w:rPr>
        <w:t>numbers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input</w:t>
      </w:r>
      <w:r>
        <w:rPr>
          <w:spacing w:val="37"/>
          <w:w w:val="110"/>
        </w:rPr>
        <w:t> </w:t>
      </w:r>
      <w:r>
        <w:rPr>
          <w:w w:val="110"/>
        </w:rPr>
        <w:t>vector</w:t>
      </w:r>
      <w:r>
        <w:rPr>
          <w:spacing w:val="37"/>
          <w:w w:val="110"/>
        </w:rPr>
        <w:t> </w:t>
      </w:r>
      <w:r>
        <w:rPr>
          <w:w w:val="110"/>
        </w:rPr>
        <w:t>is</w:t>
      </w:r>
      <w:r>
        <w:rPr>
          <w:spacing w:val="37"/>
          <w:w w:val="110"/>
        </w:rPr>
        <w:t> </w:t>
      </w:r>
      <w:r>
        <w:rPr>
          <w:w w:val="110"/>
        </w:rPr>
        <w:t>written</w:t>
      </w:r>
      <w:r>
        <w:rPr>
          <w:spacing w:val="37"/>
          <w:w w:val="110"/>
        </w:rPr>
        <w:t> </w:t>
      </w:r>
      <w:r>
        <w:rPr>
          <w:w w:val="110"/>
        </w:rPr>
        <w:t>using Eq. </w:t>
      </w:r>
      <w:r>
        <w:rPr>
          <w:color w:val="007FAC"/>
          <w:w w:val="110"/>
        </w:rPr>
        <w:t>(</w:t>
      </w:r>
      <w:hyperlink w:history="true" w:anchor="_bookmark5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)</w:t>
      </w:r>
    </w:p>
    <w:p>
      <w:pPr>
        <w:spacing w:line="100" w:lineRule="auto" w:before="91"/>
        <w:ind w:left="111" w:right="129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where,</w:t>
      </w:r>
      <w:r>
        <w:rPr>
          <w:spacing w:val="2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𝑗</w:t>
      </w:r>
      <w:r>
        <w:rPr>
          <w:rFonts w:ascii="STIX Math" w:hAnsi="STIX Math" w:eastAsia="STIX Math"/>
          <w:i/>
          <w:spacing w:val="2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25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𝑖,</w:t>
      </w:r>
      <w:r>
        <w:rPr>
          <w:rFonts w:ascii="STIX Math" w:hAnsi="STIX Math" w:eastAsia="STIX Math"/>
          <w:i/>
          <w:spacing w:val="-1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𝑗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i/>
          <w:w w:val="110"/>
          <w:position w:val="6"/>
          <w:sz w:val="12"/>
        </w:rPr>
        <w:t>𝑡ℎ</w:t>
      </w:r>
      <w:r>
        <w:rPr>
          <w:rFonts w:ascii="STIX Math" w:hAnsi="STIX Math" w:eastAsia="STIX Math"/>
          <w:i/>
          <w:spacing w:val="40"/>
          <w:w w:val="110"/>
          <w:position w:val="6"/>
          <w:sz w:val="12"/>
        </w:rPr>
        <w:t> </w:t>
      </w:r>
      <w:r>
        <w:rPr>
          <w:w w:val="110"/>
          <w:sz w:val="16"/>
        </w:rPr>
        <w:t>entry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𝑃</w:t>
      </w:r>
      <w:r>
        <w:rPr>
          <w:rFonts w:ascii="STIX Math" w:hAnsi="STIX Math" w:eastAsia="STIX Math"/>
          <w:i/>
          <w:spacing w:val="-2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𝑇</w:t>
      </w:r>
      <w:r>
        <w:rPr>
          <w:rFonts w:ascii="STIX Math" w:hAnsi="STIX Math" w:eastAsia="STIX Math"/>
          <w:i/>
          <w:spacing w:val="-1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𝑀</w:t>
      </w:r>
      <w:r>
        <w:rPr>
          <w:rFonts w:ascii="STIX Math" w:hAnsi="STIX Math" w:eastAsia="STIX Math"/>
          <w:i/>
          <w:spacing w:val="-29"/>
          <w:w w:val="110"/>
          <w:sz w:val="16"/>
        </w:rPr>
        <w:t> </w:t>
      </w:r>
      <w:r>
        <w:rPr>
          <w:w w:val="110"/>
          <w:sz w:val="16"/>
        </w:rPr>
        <w:t>.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Eq.</w:t>
      </w:r>
      <w:r>
        <w:rPr>
          <w:spacing w:val="25"/>
          <w:w w:val="110"/>
          <w:sz w:val="16"/>
        </w:rPr>
        <w:t> </w:t>
      </w:r>
      <w:r>
        <w:rPr>
          <w:color w:val="007FAC"/>
          <w:w w:val="110"/>
          <w:sz w:val="16"/>
        </w:rPr>
        <w:t>(</w:t>
      </w:r>
      <w:hyperlink w:history="true" w:anchor="_bookmark8">
        <w:r>
          <w:rPr>
            <w:color w:val="007FAC"/>
            <w:w w:val="110"/>
            <w:sz w:val="16"/>
          </w:rPr>
          <w:t>7</w:t>
        </w:r>
      </w:hyperlink>
      <w:r>
        <w:rPr>
          <w:color w:val="007FAC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reliability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w w:val="110"/>
          <w:sz w:val="16"/>
        </w:rPr>
        <w:t> the circuit at 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spacing w:val="3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 0 </w:t>
      </w:r>
      <w:r>
        <w:rPr>
          <w:w w:val="110"/>
          <w:sz w:val="16"/>
        </w:rPr>
        <w:t>is obtained as (</w:t>
      </w:r>
      <w:r>
        <w:rPr>
          <w:rFonts w:ascii="STIX Math" w:hAnsi="STIX Math" w:eastAsia="STIX Math"/>
          <w:w w:val="110"/>
          <w:sz w:val="16"/>
        </w:rPr>
        <w:t>1 −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w w:val="110"/>
          <w:sz w:val="16"/>
        </w:rPr>
        <w:t>). For AND gate, </w:t>
      </w:r>
      <w:r>
        <w:rPr>
          <w:rFonts w:ascii="STIX Math" w:hAnsi="STIX Math" w:eastAsia="STIX Math"/>
          <w:i/>
          <w:w w:val="110"/>
          <w:sz w:val="16"/>
        </w:rPr>
        <w:t>𝑅</w:t>
      </w:r>
      <w:r>
        <w:rPr>
          <w:rFonts w:ascii="STIX Math" w:hAnsi="STIX Math" w:eastAsia="STIX Math"/>
          <w:i/>
          <w:w w:val="110"/>
          <w:position w:val="-3"/>
          <w:sz w:val="12"/>
        </w:rPr>
        <w:t>𝑐𝑘𝑡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for</w:t>
      </w:r>
    </w:p>
    <w:p>
      <w:pPr>
        <w:spacing w:after="0" w:line="100" w:lineRule="auto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line="288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6752">
                <wp:simplePos x="0" y="0"/>
                <wp:positionH relativeFrom="page">
                  <wp:posOffset>4368106</wp:posOffset>
                </wp:positionH>
                <wp:positionV relativeFrom="paragraph">
                  <wp:posOffset>-273488</wp:posOffset>
                </wp:positionV>
                <wp:extent cx="32384" cy="23749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32384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945374pt;margin-top:-21.534521pt;width:2.550pt;height:18.7pt;mso-position-horizontal-relative:page;mso-position-vertical-relative:paragraph;z-index:-17609728" type="#_x0000_t202" id="docshape2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7776">
                <wp:simplePos x="0" y="0"/>
                <wp:positionH relativeFrom="page">
                  <wp:posOffset>525944</wp:posOffset>
                </wp:positionH>
                <wp:positionV relativeFrom="paragraph">
                  <wp:posOffset>128393</wp:posOffset>
                </wp:positionV>
                <wp:extent cx="38100" cy="104139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412971pt;margin-top:10.109720pt;width:3pt;height:8.2pt;mso-position-horizontal-relative:page;mso-position-vertical-relative:paragraph;z-index:-17608704" type="#_x0000_t202" id="docshape2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8288">
                <wp:simplePos x="0" y="0"/>
                <wp:positionH relativeFrom="page">
                  <wp:posOffset>982700</wp:posOffset>
                </wp:positionH>
                <wp:positionV relativeFrom="paragraph">
                  <wp:posOffset>147391</wp:posOffset>
                </wp:positionV>
                <wp:extent cx="41910" cy="762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377968pt;margin-top:11.605647pt;width:3.3pt;height:6pt;mso-position-horizontal-relative:page;mso-position-vertical-relative:paragraph;z-index:-17608192" type="#_x0000_t202" id="docshape2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8800">
                <wp:simplePos x="0" y="0"/>
                <wp:positionH relativeFrom="page">
                  <wp:posOffset>1312620</wp:posOffset>
                </wp:positionH>
                <wp:positionV relativeFrom="paragraph">
                  <wp:posOffset>147391</wp:posOffset>
                </wp:positionV>
                <wp:extent cx="38100" cy="7620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81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355972pt;margin-top:11.605647pt;width:3pt;height:6pt;mso-position-horizontal-relative:page;mso-position-vertical-relative:paragraph;z-index:-17607680" type="#_x0000_t202" id="docshape2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9312">
                <wp:simplePos x="0" y="0"/>
                <wp:positionH relativeFrom="page">
                  <wp:posOffset>1764969</wp:posOffset>
                </wp:positionH>
                <wp:positionV relativeFrom="paragraph">
                  <wp:posOffset>147391</wp:posOffset>
                </wp:positionV>
                <wp:extent cx="41910" cy="7620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973969pt;margin-top:11.605647pt;width:3.3pt;height:6pt;mso-position-horizontal-relative:page;mso-position-vertical-relative:paragraph;z-index:-17607168" type="#_x0000_t202" id="docshape2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1896249</wp:posOffset>
                </wp:positionH>
                <wp:positionV relativeFrom="paragraph">
                  <wp:posOffset>147391</wp:posOffset>
                </wp:positionV>
                <wp:extent cx="38100" cy="7620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381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310974pt;margin-top:11.605647pt;width:3pt;height:6pt;mso-position-horizontal-relative:page;mso-position-vertical-relative:paragraph;z-index:15741440" type="#_x0000_t202" id="docshape2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𝐼</w:t>
      </w:r>
      <w:r>
        <w:rPr>
          <w:rFonts w:ascii="STIX Math" w:hAnsi="STIX Math" w:eastAsia="STIX Math"/>
          <w:i/>
          <w:spacing w:val="72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DejaVu Sans" w:hAnsi="DejaVu Sans" w:eastAsia="DejaVu Sans"/>
          <w:position w:val="13"/>
          <w:sz w:val="16"/>
        </w:rPr>
        <w:t>[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34"/>
          <w:sz w:val="16"/>
        </w:rPr>
        <w:t> </w:t>
      </w:r>
      <w:r>
        <w:rPr>
          <w:rFonts w:ascii="STIX Math" w:hAnsi="STIX Math" w:eastAsia="STIX Math"/>
          <w:sz w:val="16"/>
        </w:rPr>
        <w:t>)(1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28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8"/>
          <w:sz w:val="16"/>
        </w:rPr>
        <w:t>  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34"/>
          <w:sz w:val="16"/>
        </w:rPr>
        <w:t> </w:t>
      </w:r>
      <w:r>
        <w:rPr>
          <w:rFonts w:ascii="STIX Math" w:hAnsi="STIX Math" w:eastAsia="STIX Math"/>
          <w:spacing w:val="-7"/>
          <w:sz w:val="16"/>
        </w:rPr>
        <w:t>)</w:t>
      </w:r>
      <w:r>
        <w:rPr>
          <w:rFonts w:ascii="STIX Math" w:hAnsi="STIX Math" w:eastAsia="STIX Math"/>
          <w:i/>
          <w:spacing w:val="-7"/>
          <w:sz w:val="16"/>
        </w:rPr>
        <w:t>𝑝</w:t>
      </w:r>
    </w:p>
    <w:p>
      <w:pPr>
        <w:tabs>
          <w:tab w:pos="2420" w:val="left" w:leader="none"/>
        </w:tabs>
        <w:spacing w:line="288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34"/>
          <w:sz w:val="16"/>
        </w:rPr>
        <w:t> 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29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8"/>
          <w:sz w:val="16"/>
        </w:rPr>
        <w:t> 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36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28"/>
          <w:sz w:val="16"/>
        </w:rPr>
        <w:t> </w:t>
      </w:r>
      <w:r>
        <w:rPr>
          <w:rFonts w:ascii="DejaVu Sans" w:hAnsi="DejaVu Sans" w:eastAsia="DejaVu Sans"/>
          <w:spacing w:val="-10"/>
          <w:position w:val="13"/>
          <w:sz w:val="16"/>
        </w:rPr>
        <w:t>]</w:t>
      </w:r>
      <w:r>
        <w:rPr>
          <w:rFonts w:ascii="DejaVu Sans" w:hAnsi="DejaVu Sans" w:eastAsia="DejaVu Sans"/>
          <w:position w:val="13"/>
          <w:sz w:val="16"/>
        </w:rPr>
        <w:tab/>
      </w:r>
      <w:bookmarkStart w:name="_bookmark5" w:id="9"/>
      <w:bookmarkEnd w:id="9"/>
      <w:r>
        <w:rPr>
          <w:rFonts w:ascii="DejaVu Sans" w:hAnsi="DejaVu Sans" w:eastAsia="DejaVu Sans"/>
          <w:position w:val="13"/>
          <w:sz w:val="16"/>
        </w:rPr>
      </w:r>
      <w:r>
        <w:rPr>
          <w:spacing w:val="-5"/>
          <w:sz w:val="16"/>
        </w:rPr>
        <w:t>(6)</w:t>
      </w:r>
    </w:p>
    <w:p>
      <w:pPr>
        <w:pStyle w:val="BodyText"/>
        <w:spacing w:line="225" w:lineRule="exact"/>
      </w:pPr>
      <w:r>
        <w:rPr/>
        <w:br w:type="column"/>
      </w:r>
      <w:r>
        <w:rPr>
          <w:w w:val="110"/>
        </w:rPr>
        <w:t>different</w:t>
      </w:r>
      <w:r>
        <w:rPr>
          <w:spacing w:val="6"/>
          <w:w w:val="110"/>
        </w:rPr>
        <w:t> </w:t>
      </w:r>
      <w:r>
        <w:rPr>
          <w:w w:val="110"/>
        </w:rPr>
        <w:t>ranges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spacing w:val="19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w w:val="110"/>
        </w:rPr>
        <w:t>be</w:t>
      </w:r>
      <w:r>
        <w:rPr>
          <w:spacing w:val="7"/>
          <w:w w:val="110"/>
        </w:rPr>
        <w:t> </w:t>
      </w:r>
      <w:r>
        <w:rPr>
          <w:w w:val="110"/>
        </w:rPr>
        <w:t>obtained</w:t>
      </w:r>
      <w:r>
        <w:rPr>
          <w:spacing w:val="7"/>
          <w:w w:val="110"/>
        </w:rPr>
        <w:t> </w:t>
      </w:r>
      <w:r>
        <w:rPr>
          <w:w w:val="110"/>
        </w:rPr>
        <w:t>using</w:t>
      </w:r>
      <w:r>
        <w:rPr>
          <w:spacing w:val="7"/>
          <w:w w:val="110"/>
        </w:rPr>
        <w:t> </w:t>
      </w:r>
      <w:r>
        <w:rPr>
          <w:w w:val="110"/>
        </w:rPr>
        <w:t>Eq.</w:t>
      </w:r>
      <w:r>
        <w:rPr>
          <w:spacing w:val="6"/>
          <w:w w:val="110"/>
        </w:rPr>
        <w:t> </w:t>
      </w:r>
      <w:r>
        <w:rPr>
          <w:color w:val="007FAC"/>
          <w:spacing w:val="-5"/>
          <w:w w:val="110"/>
        </w:rPr>
        <w:t>(</w:t>
      </w:r>
      <w:hyperlink w:history="true" w:anchor="_bookmark6">
        <w:r>
          <w:rPr>
            <w:color w:val="007FAC"/>
            <w:spacing w:val="-5"/>
            <w:w w:val="110"/>
          </w:rPr>
          <w:t>8</w:t>
        </w:r>
      </w:hyperlink>
      <w:r>
        <w:rPr>
          <w:color w:val="007FAC"/>
          <w:spacing w:val="-5"/>
          <w:w w:val="110"/>
        </w:rPr>
        <w:t>)</w:t>
      </w:r>
    </w:p>
    <w:p>
      <w:pPr>
        <w:spacing w:after="0" w:line="225" w:lineRule="exact"/>
        <w:sectPr>
          <w:type w:val="continuous"/>
          <w:pgSz w:w="11910" w:h="15880"/>
          <w:pgMar w:header="655" w:footer="509" w:top="620" w:bottom="280" w:left="640" w:right="620"/>
          <w:cols w:num="3" w:equalWidth="0">
            <w:col w:w="2387" w:space="116"/>
            <w:col w:w="2671" w:space="206"/>
            <w:col w:w="5270"/>
          </w:cols>
        </w:sectPr>
      </w:pPr>
    </w:p>
    <w:p>
      <w:pPr>
        <w:pStyle w:val="BodyText"/>
        <w:spacing w:before="12"/>
        <w:ind w:left="0"/>
      </w:pPr>
    </w:p>
    <w:p>
      <w:pPr>
        <w:pStyle w:val="BodyText"/>
        <w:spacing w:line="69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0336">
                <wp:simplePos x="0" y="0"/>
                <wp:positionH relativeFrom="page">
                  <wp:posOffset>2116251</wp:posOffset>
                </wp:positionH>
                <wp:positionV relativeFrom="paragraph">
                  <wp:posOffset>-159703</wp:posOffset>
                </wp:positionV>
                <wp:extent cx="41910" cy="7620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633972pt;margin-top:-12.57505pt;width:3.3pt;height:6pt;mso-position-horizontal-relative:page;mso-position-vertical-relative:paragraph;z-index:-17606144" type="#_x0000_t202" id="docshape2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0848">
                <wp:simplePos x="0" y="0"/>
                <wp:positionH relativeFrom="page">
                  <wp:posOffset>2412478</wp:posOffset>
                </wp:positionH>
                <wp:positionV relativeFrom="paragraph">
                  <wp:posOffset>-159703</wp:posOffset>
                </wp:positionV>
                <wp:extent cx="38100" cy="762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381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958969pt;margin-top:-12.57505pt;width:3pt;height:6pt;mso-position-horizontal-relative:page;mso-position-vertical-relative:paragraph;z-index:-17605632" type="#_x0000_t202" id="docshape2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1360">
                <wp:simplePos x="0" y="0"/>
                <wp:positionH relativeFrom="page">
                  <wp:posOffset>2666186</wp:posOffset>
                </wp:positionH>
                <wp:positionV relativeFrom="paragraph">
                  <wp:posOffset>-159703</wp:posOffset>
                </wp:positionV>
                <wp:extent cx="135255" cy="762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3525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5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935974pt;margin-top:-12.57505pt;width:10.65pt;height:6pt;mso-position-horizontal-relative:page;mso-position-vertical-relative:paragraph;z-index:-17605120" type="#_x0000_t202" id="docshape2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>𝑥</w:t>
                      </w:r>
                      <w:r>
                        <w:rPr>
                          <w:rFonts w:ascii="STIX Math" w:eastAsia="STIX Math"/>
                          <w:i/>
                          <w:spacing w:val="56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With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help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Eqs.</w:t>
      </w:r>
      <w:r>
        <w:rPr>
          <w:spacing w:val="26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3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)</w:t>
      </w:r>
      <w:r>
        <w:rPr>
          <w:w w:val="110"/>
        </w:rPr>
        <w:t>–</w:t>
      </w:r>
      <w:r>
        <w:rPr>
          <w:color w:val="007FAC"/>
          <w:w w:val="110"/>
        </w:rPr>
        <w:t>(</w:t>
      </w:r>
      <w:hyperlink w:history="true" w:anchor="_bookmark5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spacing w:val="26"/>
          <w:w w:val="110"/>
        </w:rPr>
        <w:t> </w:t>
      </w:r>
      <w:r>
        <w:rPr>
          <w:w w:val="110"/>
        </w:rPr>
        <w:t>we</w:t>
      </w:r>
      <w:r>
        <w:rPr>
          <w:spacing w:val="26"/>
          <w:w w:val="110"/>
        </w:rPr>
        <w:t> </w:t>
      </w:r>
      <w:r>
        <w:rPr>
          <w:w w:val="110"/>
        </w:rPr>
        <w:t>can</w:t>
      </w:r>
      <w:r>
        <w:rPr>
          <w:spacing w:val="26"/>
          <w:w w:val="110"/>
        </w:rPr>
        <w:t> </w:t>
      </w:r>
      <w:r>
        <w:rPr>
          <w:w w:val="110"/>
        </w:rPr>
        <w:t>write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input</w:t>
      </w:r>
      <w:r>
        <w:rPr>
          <w:spacing w:val="27"/>
          <w:w w:val="110"/>
        </w:rPr>
        <w:t> </w:t>
      </w:r>
      <w:r>
        <w:rPr>
          <w:w w:val="110"/>
        </w:rPr>
        <w:t>vector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matrix</w:t>
      </w:r>
    </w:p>
    <w:p>
      <w:pPr>
        <w:spacing w:line="380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𝐼</w:t>
      </w:r>
      <w:r>
        <w:rPr>
          <w:rFonts w:ascii="STIX Math" w:eastAsia="STIX Math"/>
          <w:i/>
          <w:w w:val="110"/>
          <w:position w:val="-3"/>
          <w:sz w:val="12"/>
        </w:rPr>
        <w:t>𝑆𝐶𝐶</w:t>
      </w:r>
      <w:r>
        <w:rPr>
          <w:rFonts w:ascii="STIX Math" w:eastAsia="STIX Math"/>
          <w:i/>
          <w:spacing w:val="36"/>
          <w:w w:val="110"/>
          <w:position w:val="-3"/>
          <w:sz w:val="12"/>
        </w:rPr>
        <w:t> </w:t>
      </w:r>
      <w:r>
        <w:rPr>
          <w:w w:val="110"/>
          <w:sz w:val="16"/>
        </w:rPr>
        <w:t>for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any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intermediate</w:t>
      </w:r>
      <w:r>
        <w:rPr>
          <w:spacing w:val="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i/>
          <w:spacing w:val="18"/>
          <w:w w:val="110"/>
          <w:sz w:val="16"/>
        </w:rPr>
        <w:t> </w:t>
      </w:r>
      <w:r>
        <w:rPr>
          <w:w w:val="110"/>
          <w:sz w:val="16"/>
        </w:rPr>
        <w:t>value.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These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calculations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useful</w:t>
      </w:r>
      <w:r>
        <w:rPr>
          <w:spacing w:val="6"/>
          <w:w w:val="110"/>
          <w:sz w:val="16"/>
        </w:rPr>
        <w:t> </w:t>
      </w:r>
      <w:r>
        <w:rPr>
          <w:spacing w:val="-7"/>
          <w:w w:val="110"/>
          <w:sz w:val="16"/>
        </w:rPr>
        <w:t>in</w:t>
      </w:r>
    </w:p>
    <w:p>
      <w:pPr>
        <w:pStyle w:val="BodyText"/>
        <w:spacing w:line="115" w:lineRule="auto" w:before="59"/>
      </w:pPr>
      <w:r>
        <w:rPr>
          <w:w w:val="110"/>
        </w:rPr>
        <w:t>given</w:t>
      </w:r>
      <w:r>
        <w:rPr>
          <w:w w:val="110"/>
        </w:rPr>
        <w:t> inputs.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spacing w:val="-16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-14"/>
          <w:w w:val="110"/>
        </w:rPr>
        <w:t> </w:t>
      </w:r>
      <w:r>
        <w:rPr>
          <w:rFonts w:ascii="STIX Math" w:eastAsia="STIX Math"/>
          <w:i/>
          <w:w w:val="110"/>
        </w:rPr>
        <w:t>𝑀</w:t>
      </w:r>
      <w:r>
        <w:rPr>
          <w:rFonts w:ascii="STIX Math" w:eastAsia="STIX Math"/>
          <w:i/>
          <w:spacing w:val="-27"/>
          <w:w w:val="110"/>
        </w:rPr>
        <w:t> </w:t>
      </w:r>
      <w:r>
        <w:rPr>
          <w:w w:val="110"/>
        </w:rPr>
        <w:t>s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study</w:t>
      </w:r>
      <w:r>
        <w:rPr>
          <w:w w:val="110"/>
        </w:rPr>
        <w:t> sequential</w:t>
      </w:r>
      <w:r>
        <w:rPr>
          <w:w w:val="110"/>
        </w:rPr>
        <w:t> circuits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same deriving</w:t>
      </w:r>
      <w:r>
        <w:rPr>
          <w:w w:val="110"/>
        </w:rPr>
        <w:t> the</w:t>
      </w:r>
      <w:r>
        <w:rPr>
          <w:w w:val="110"/>
        </w:rPr>
        <w:t> stochastic</w:t>
      </w:r>
      <w:r>
        <w:rPr>
          <w:w w:val="110"/>
        </w:rPr>
        <w:t> functions</w:t>
      </w:r>
      <w:r>
        <w:rPr>
          <w:w w:val="110"/>
        </w:rPr>
        <w:t> given</w:t>
      </w:r>
      <w:r>
        <w:rPr>
          <w:w w:val="110"/>
        </w:rPr>
        <w:t> the</w:t>
      </w:r>
      <w:r>
        <w:rPr>
          <w:w w:val="110"/>
        </w:rPr>
        <w:t> correlation</w:t>
      </w:r>
      <w:r>
        <w:rPr>
          <w:w w:val="110"/>
        </w:rPr>
        <w:t> status</w:t>
      </w:r>
      <w:r>
        <w:rPr>
          <w:w w:val="110"/>
        </w:rPr>
        <w:t> </w:t>
      </w:r>
      <w:r>
        <w:rPr>
          <w:w w:val="110"/>
        </w:rPr>
        <w:t>between</w:t>
      </w:r>
    </w:p>
    <w:p>
      <w:pPr>
        <w:pStyle w:val="BodyText"/>
        <w:spacing w:before="28"/>
      </w:pPr>
      <w:r>
        <w:rPr>
          <w:w w:val="110"/>
        </w:rPr>
        <w:t>way</w:t>
      </w:r>
      <w:r>
        <w:rPr>
          <w:spacing w:val="9"/>
          <w:w w:val="110"/>
        </w:rPr>
        <w:t> </w:t>
      </w:r>
      <w:r>
        <w:rPr>
          <w:w w:val="110"/>
        </w:rPr>
        <w:t>they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used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study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analyse</w:t>
      </w:r>
      <w:r>
        <w:rPr>
          <w:spacing w:val="9"/>
          <w:w w:val="110"/>
        </w:rPr>
        <w:t> </w:t>
      </w:r>
      <w:r>
        <w:rPr>
          <w:w w:val="110"/>
        </w:rPr>
        <w:t>combinational</w:t>
      </w:r>
      <w:r>
        <w:rPr>
          <w:spacing w:val="9"/>
          <w:w w:val="110"/>
        </w:rPr>
        <w:t> </w:t>
      </w:r>
      <w:r>
        <w:rPr>
          <w:w w:val="110"/>
        </w:rPr>
        <w:t>circuits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[</w:t>
      </w:r>
      <w:hyperlink w:history="true" w:anchor="_bookmark71">
        <w:r>
          <w:rPr>
            <w:color w:val="007FAC"/>
            <w:spacing w:val="-4"/>
            <w:w w:val="110"/>
          </w:rPr>
          <w:t>18</w:t>
        </w:r>
      </w:hyperlink>
      <w:r>
        <w:rPr>
          <w:spacing w:val="-4"/>
          <w:w w:val="110"/>
        </w:rPr>
        <w:t>].</w:t>
      </w:r>
    </w:p>
    <w:p>
      <w:pPr>
        <w:pStyle w:val="BodyText"/>
        <w:spacing w:before="143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138" w:lineRule="exact" w:before="0" w:after="0"/>
        <w:ind w:left="456" w:right="0" w:hanging="345"/>
        <w:jc w:val="left"/>
        <w:rPr>
          <w:i/>
          <w:sz w:val="16"/>
        </w:rPr>
      </w:pPr>
      <w:bookmarkStart w:name="Reliability measure for circuits with va" w:id="10"/>
      <w:bookmarkEnd w:id="10"/>
      <w:r>
        <w:rPr/>
      </w:r>
      <w:r>
        <w:rPr>
          <w:i/>
          <w:sz w:val="16"/>
        </w:rPr>
        <w:t>Reliability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measure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circuits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varying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correlation</w:t>
      </w:r>
    </w:p>
    <w:p>
      <w:pPr>
        <w:spacing w:line="240" w:lineRule="auto" w:before="0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pStyle w:val="BodyText"/>
        <w:ind w:left="0"/>
        <w:rPr>
          <w:i/>
          <w:sz w:val="12"/>
        </w:rPr>
      </w:pPr>
    </w:p>
    <w:p>
      <w:pPr>
        <w:pStyle w:val="BodyText"/>
        <w:spacing w:before="27"/>
        <w:ind w:left="0"/>
        <w:rPr>
          <w:i/>
          <w:sz w:val="12"/>
        </w:rPr>
      </w:pPr>
    </w:p>
    <w:p>
      <w:pPr>
        <w:spacing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4"/>
          <w:position w:val="4"/>
          <w:sz w:val="16"/>
        </w:rPr>
        <w:t>𝑅</w:t>
      </w:r>
      <w:r>
        <w:rPr>
          <w:rFonts w:ascii="STIX Math" w:eastAsia="STIX Math"/>
          <w:i/>
          <w:spacing w:val="-4"/>
          <w:sz w:val="12"/>
        </w:rPr>
        <w:t>𝑐𝑘𝑡</w:t>
      </w:r>
    </w:p>
    <w:p>
      <w:pPr>
        <w:spacing w:line="117" w:lineRule="auto" w:before="24"/>
        <w:ind w:left="269" w:right="63" w:hanging="103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DejaVu Sans" w:hAnsi="DejaVu Sans" w:eastAsia="DejaVu Sans"/>
          <w:position w:val="8"/>
          <w:sz w:val="16"/>
        </w:rPr>
        <w:t>⎧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𝑒</w:t>
      </w:r>
      <w:r>
        <w:rPr>
          <w:rFonts w:ascii="STIX Math" w:hAnsi="STIX Math" w:eastAsia="STIX Math"/>
          <w:i/>
          <w:spacing w:val="5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26"/>
          <w:sz w:val="16"/>
        </w:rPr>
        <w:t> </w:t>
      </w:r>
      <w:r>
        <w:rPr>
          <w:rFonts w:ascii="STIX Math" w:hAnsi="STIX Math" w:eastAsia="STIX Math"/>
          <w:sz w:val="16"/>
        </w:rPr>
        <w:t>1)(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2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26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pacing w:val="5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26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i/>
          <w:spacing w:val="5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26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z w:val="16"/>
        </w:rPr>
        <w:t>.𝑝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26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26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i/>
          <w:spacing w:val="5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26"/>
          <w:sz w:val="16"/>
        </w:rPr>
        <w:t> </w:t>
      </w:r>
      <w:r>
        <w:rPr>
          <w:rFonts w:ascii="STIX Math" w:hAnsi="STIX Math" w:eastAsia="STIX Math"/>
          <w:sz w:val="16"/>
        </w:rPr>
        <w:t>1)+</w:t>
      </w:r>
      <w:r>
        <w:rPr>
          <w:rFonts w:ascii="STIX Math" w:hAnsi="STIX Math" w:eastAsia="STIX Math"/>
          <w:spacing w:val="40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− 1) −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z w:val="16"/>
        </w:rPr>
        <w:t>.𝑝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𝑆𝐶𝐶 </w:t>
      </w:r>
      <w:r>
        <w:rPr>
          <w:rFonts w:ascii="STIX Math" w:hAnsi="STIX Math" w:eastAsia="STIX Math"/>
          <w:sz w:val="16"/>
        </w:rPr>
        <w:t>+ 1))(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𝑒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− 1)</w:t>
      </w:r>
    </w:p>
    <w:p>
      <w:pPr>
        <w:tabs>
          <w:tab w:pos="1457" w:val="left" w:leader="none"/>
        </w:tabs>
        <w:spacing w:line="19" w:lineRule="auto" w:before="59"/>
        <w:ind w:left="14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7264">
                <wp:simplePos x="0" y="0"/>
                <wp:positionH relativeFrom="page">
                  <wp:posOffset>4200874</wp:posOffset>
                </wp:positionH>
                <wp:positionV relativeFrom="paragraph">
                  <wp:posOffset>-250019</wp:posOffset>
                </wp:positionV>
                <wp:extent cx="65405" cy="23749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6540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85"/>
                                <w:sz w:val="16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777557pt;margin-top:-19.6866pt;width:5.15pt;height:18.7pt;mso-position-horizontal-relative:page;mso-position-vertical-relative:paragraph;z-index:-17609216" type="#_x0000_t202" id="docshape3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85"/>
                          <w:sz w:val="16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pacing w:val="-18"/>
          <w:w w:val="95"/>
          <w:position w:val="-10"/>
          <w:sz w:val="16"/>
        </w:rPr>
        <w:t>=</w:t>
      </w:r>
      <w:r>
        <w:rPr>
          <w:rFonts w:ascii="STIX Math" w:hAnsi="STIX Math" w:eastAsia="STIX Math"/>
          <w:spacing w:val="4"/>
          <w:position w:val="-10"/>
          <w:sz w:val="16"/>
        </w:rPr>
        <w:t> </w:t>
      </w:r>
      <w:r>
        <w:rPr>
          <w:rFonts w:ascii="DejaVu Sans" w:hAnsi="DejaVu Sans" w:eastAsia="DejaVu Sans"/>
          <w:spacing w:val="-87"/>
          <w:w w:val="90"/>
          <w:sz w:val="16"/>
        </w:rPr>
        <w:t>⎪</w:t>
      </w:r>
      <w:r>
        <w:rPr>
          <w:rFonts w:ascii="DejaVu Sans" w:hAnsi="DejaVu Sans" w:eastAsia="DejaVu Sans"/>
          <w:spacing w:val="16"/>
          <w:w w:val="90"/>
          <w:position w:val="14"/>
          <w:sz w:val="16"/>
        </w:rPr>
        <w:t>⎪</w:t>
      </w:r>
      <w:r>
        <w:rPr>
          <w:rFonts w:ascii="STIX Math" w:hAnsi="STIX Math" w:eastAsia="STIX Math"/>
          <w:spacing w:val="16"/>
          <w:w w:val="104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pacing w:val="-18"/>
          <w:w w:val="95"/>
          <w:sz w:val="16"/>
        </w:rPr>
        <w:t>1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pacing w:val="-18"/>
          <w:w w:val="95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pacing w:val="-18"/>
          <w:w w:val="95"/>
          <w:sz w:val="16"/>
        </w:rPr>
        <w:t>𝑝</w:t>
      </w:r>
      <w:r>
        <w:rPr>
          <w:rFonts w:ascii="STIX Math" w:hAnsi="STIX Math" w:eastAsia="STIX Math"/>
          <w:i/>
          <w:spacing w:val="-18"/>
          <w:w w:val="9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18"/>
          <w:w w:val="95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 Math" w:hAnsi="STIX Math" w:eastAsia="STIX Math"/>
          <w:sz w:val="16"/>
        </w:rPr>
        <w:t>∀</w:t>
      </w:r>
      <w:r>
        <w:rPr>
          <w:rFonts w:ascii="STIX Math" w:hAnsi="STIX Math" w:eastAsia="STIX Math"/>
          <w:spacing w:val="63"/>
          <w:w w:val="150"/>
          <w:sz w:val="16"/>
        </w:rPr>
        <w:t> 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i/>
          <w:spacing w:val="22"/>
          <w:sz w:val="16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8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0</w:t>
      </w:r>
    </w:p>
    <w:p>
      <w:pPr>
        <w:spacing w:line="204" w:lineRule="exact" w:before="0"/>
        <w:ind w:left="167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DejaVu Sans" w:hAnsi="DejaVu Sans" w:eastAsia="DejaVu Sans"/>
          <w:spacing w:val="-83"/>
          <w:w w:val="91"/>
          <w:position w:val="10"/>
          <w:sz w:val="16"/>
        </w:rPr>
        <w:t>⎨</w:t>
      </w:r>
      <w:r>
        <w:rPr>
          <w:rFonts w:ascii="DejaVu Sans" w:hAnsi="DejaVu Sans" w:eastAsia="DejaVu Sans"/>
          <w:spacing w:val="20"/>
          <w:w w:val="91"/>
          <w:position w:val="-3"/>
          <w:sz w:val="16"/>
        </w:rPr>
        <w:t>⎪</w:t>
      </w:r>
      <w:r>
        <w:rPr>
          <w:rFonts w:ascii="STIX Math" w:hAnsi="STIX Math" w:eastAsia="STIX Math"/>
          <w:spacing w:val="20"/>
          <w:w w:val="105"/>
          <w:sz w:val="16"/>
        </w:rPr>
        <w:t>(</w:t>
      </w:r>
      <w:r>
        <w:rPr>
          <w:rFonts w:ascii="STIX Math" w:hAnsi="STIX Math" w:eastAsia="STIX Math"/>
          <w:i/>
          <w:spacing w:val="20"/>
          <w:w w:val="105"/>
          <w:sz w:val="16"/>
        </w:rPr>
        <w:t>𝑝</w:t>
      </w:r>
      <w:r>
        <w:rPr>
          <w:rFonts w:ascii="STIX Math" w:hAnsi="STIX Math" w:eastAsia="STIX Math"/>
          <w:i/>
          <w:spacing w:val="20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1)(</w:t>
      </w:r>
      <w:r>
        <w:rPr>
          <w:rFonts w:ascii="STIX Math" w:hAnsi="STIX Math" w:eastAsia="STIX Math"/>
          <w:i/>
          <w:sz w:val="16"/>
        </w:rPr>
        <w:t>𝑆𝐶𝐶.𝑝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pacing w:val="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z w:val="16"/>
        </w:rPr>
        <w:t>.𝑝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i/>
          <w:spacing w:val="9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𝑆𝐶𝐶.𝑝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z w:val="16"/>
        </w:rPr>
        <w:t>.𝑝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i/>
          <w:spacing w:val="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1)−</w:t>
      </w:r>
    </w:p>
    <w:p>
      <w:pPr>
        <w:spacing w:line="258" w:lineRule="exact" w:before="0"/>
        <w:ind w:left="167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DejaVu Sans" w:hAnsi="DejaVu Sans" w:eastAsia="DejaVu Sans"/>
          <w:position w:val="-7"/>
          <w:sz w:val="16"/>
        </w:rPr>
        <w:t>⎪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𝑆𝐶𝐶.𝑝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z w:val="16"/>
        </w:rPr>
        <w:t>.𝑝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i/>
          <w:spacing w:val="17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1))(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1)</w:t>
      </w:r>
    </w:p>
    <w:p>
      <w:pPr>
        <w:tabs>
          <w:tab w:pos="1457" w:val="left" w:leader="none"/>
        </w:tabs>
        <w:spacing w:line="400" w:lineRule="exact" w:before="0"/>
        <w:ind w:left="167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DejaVu Sans" w:hAnsi="DejaVu Sans" w:eastAsia="DejaVu Sans"/>
          <w:spacing w:val="-93"/>
          <w:w w:val="90"/>
          <w:position w:val="3"/>
          <w:sz w:val="16"/>
        </w:rPr>
        <w:t>⎪</w:t>
      </w:r>
      <w:r>
        <w:rPr>
          <w:rFonts w:ascii="DejaVu Sans" w:hAnsi="DejaVu Sans" w:eastAsia="DejaVu Sans"/>
          <w:spacing w:val="10"/>
          <w:w w:val="90"/>
          <w:position w:val="-8"/>
          <w:sz w:val="16"/>
        </w:rPr>
        <w:t>⎩</w:t>
      </w:r>
      <w:r>
        <w:rPr>
          <w:rFonts w:ascii="STIX Math" w:hAnsi="STIX Math" w:eastAsia="STIX Math"/>
          <w:spacing w:val="10"/>
          <w:w w:val="104"/>
          <w:sz w:val="16"/>
        </w:rPr>
        <w:t>=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spacing w:val="-24"/>
          <w:w w:val="95"/>
          <w:sz w:val="16"/>
        </w:rPr>
        <w:t>1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pacing w:val="-24"/>
          <w:w w:val="95"/>
          <w:sz w:val="16"/>
        </w:rPr>
        <w:t>−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i/>
          <w:spacing w:val="-24"/>
          <w:w w:val="95"/>
          <w:sz w:val="16"/>
        </w:rPr>
        <w:t>𝑝</w:t>
      </w:r>
      <w:r>
        <w:rPr>
          <w:rFonts w:ascii="STIX Math" w:hAnsi="STIX Math" w:eastAsia="STIX Math"/>
          <w:i/>
          <w:spacing w:val="-24"/>
          <w:w w:val="9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4"/>
          <w:w w:val="95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 Math" w:hAnsi="STIX Math" w:eastAsia="STIX Math"/>
          <w:sz w:val="16"/>
        </w:rPr>
        <w:t>∀</w:t>
      </w:r>
      <w:r>
        <w:rPr>
          <w:rFonts w:ascii="STIX Math" w:hAnsi="STIX Math" w:eastAsia="STIX Math"/>
          <w:spacing w:val="63"/>
          <w:w w:val="150"/>
          <w:sz w:val="16"/>
        </w:rPr>
        <w:t> 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i/>
          <w:spacing w:val="22"/>
          <w:sz w:val="16"/>
        </w:rPr>
        <w:t> </w:t>
      </w:r>
      <w:r>
        <w:rPr>
          <w:rFonts w:ascii="STIX Math" w:hAnsi="STIX Math" w:eastAsia="STIX Math"/>
          <w:i/>
          <w:sz w:val="16"/>
        </w:rPr>
        <w:t>&gt;</w:t>
      </w:r>
      <w:r>
        <w:rPr>
          <w:rFonts w:ascii="STIX Math" w:hAnsi="STIX Math" w:eastAsia="STIX Math"/>
          <w:i/>
          <w:spacing w:val="8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0</w:t>
      </w:r>
    </w:p>
    <w:p>
      <w:pPr>
        <w:spacing w:line="240" w:lineRule="auto" w:before="208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sz w:val="16"/>
        </w:rPr>
      </w:r>
    </w:p>
    <w:p>
      <w:pPr>
        <w:pStyle w:val="BodyText"/>
      </w:pPr>
      <w:bookmarkStart w:name="_bookmark6" w:id="11"/>
      <w:bookmarkEnd w:id="11"/>
      <w:r>
        <w:rPr/>
      </w:r>
      <w:r>
        <w:rPr>
          <w:spacing w:val="-5"/>
          <w:w w:val="110"/>
        </w:rPr>
        <w:t>(8)</w:t>
      </w:r>
    </w:p>
    <w:p>
      <w:pPr>
        <w:spacing w:after="0"/>
        <w:sectPr>
          <w:type w:val="continuous"/>
          <w:pgSz w:w="11910" w:h="15880"/>
          <w:pgMar w:header="655" w:footer="509" w:top="620" w:bottom="280" w:left="640" w:right="620"/>
          <w:cols w:num="4" w:equalWidth="0">
            <w:col w:w="5174" w:space="206"/>
            <w:col w:w="388" w:space="40"/>
            <w:col w:w="3495" w:space="889"/>
            <w:col w:w="458"/>
          </w:cols>
        </w:sectPr>
      </w:pPr>
    </w:p>
    <w:p>
      <w:pPr>
        <w:pStyle w:val="BodyText"/>
        <w:spacing w:before="155"/>
        <w:ind w:left="0"/>
      </w:pPr>
    </w:p>
    <w:p>
      <w:pPr>
        <w:pStyle w:val="BodyText"/>
        <w:spacing w:line="280" w:lineRule="auto"/>
        <w:ind w:right="38" w:firstLine="239"/>
        <w:jc w:val="both"/>
      </w:pPr>
      <w:r>
        <w:rPr>
          <w:w w:val="110"/>
        </w:rPr>
        <w:t>We are often concerned with the reliability of circuits under noisy conditions.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reliability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circuit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defined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ability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produce a</w:t>
      </w:r>
      <w:r>
        <w:rPr>
          <w:spacing w:val="24"/>
          <w:w w:val="110"/>
        </w:rPr>
        <w:t> </w:t>
      </w:r>
      <w:r>
        <w:rPr>
          <w:w w:val="110"/>
        </w:rPr>
        <w:t>correct</w:t>
      </w:r>
      <w:r>
        <w:rPr>
          <w:spacing w:val="25"/>
          <w:w w:val="110"/>
        </w:rPr>
        <w:t> </w:t>
      </w:r>
      <w:r>
        <w:rPr>
          <w:w w:val="110"/>
        </w:rPr>
        <w:t>output</w:t>
      </w:r>
      <w:r>
        <w:rPr>
          <w:spacing w:val="23"/>
          <w:w w:val="110"/>
        </w:rPr>
        <w:t> </w:t>
      </w:r>
      <w:r>
        <w:rPr>
          <w:w w:val="110"/>
        </w:rPr>
        <w:t>on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regular</w:t>
      </w:r>
      <w:r>
        <w:rPr>
          <w:spacing w:val="25"/>
          <w:w w:val="110"/>
        </w:rPr>
        <w:t> </w:t>
      </w:r>
      <w:r>
        <w:rPr>
          <w:w w:val="110"/>
        </w:rPr>
        <w:t>basis.</w:t>
      </w:r>
      <w:r>
        <w:rPr>
          <w:spacing w:val="25"/>
          <w:w w:val="110"/>
        </w:rPr>
        <w:t> </w:t>
      </w:r>
      <w:r>
        <w:rPr>
          <w:w w:val="110"/>
        </w:rPr>
        <w:t>For</w:t>
      </w:r>
      <w:r>
        <w:rPr>
          <w:spacing w:val="24"/>
          <w:w w:val="110"/>
        </w:rPr>
        <w:t> </w:t>
      </w:r>
      <w:r>
        <w:rPr>
          <w:w w:val="110"/>
        </w:rPr>
        <w:t>stochastic</w:t>
      </w:r>
      <w:r>
        <w:rPr>
          <w:spacing w:val="25"/>
          <w:w w:val="110"/>
        </w:rPr>
        <w:t> </w:t>
      </w:r>
      <w:r>
        <w:rPr>
          <w:w w:val="110"/>
        </w:rPr>
        <w:t>circuits,</w:t>
      </w:r>
      <w:r>
        <w:rPr>
          <w:spacing w:val="24"/>
          <w:w w:val="110"/>
        </w:rPr>
        <w:t> </w:t>
      </w:r>
      <w:r>
        <w:rPr>
          <w:w w:val="110"/>
        </w:rPr>
        <w:t>it</w:t>
      </w:r>
      <w:r>
        <w:rPr>
          <w:spacing w:val="24"/>
          <w:w w:val="110"/>
        </w:rPr>
        <w:t> </w:t>
      </w:r>
      <w:r>
        <w:rPr>
          <w:w w:val="110"/>
        </w:rPr>
        <w:t>can</w:t>
      </w:r>
      <w:r>
        <w:rPr>
          <w:spacing w:val="24"/>
          <w:w w:val="110"/>
        </w:rPr>
        <w:t> </w:t>
      </w:r>
      <w:r>
        <w:rPr>
          <w:spacing w:val="-7"/>
          <w:w w:val="110"/>
        </w:rPr>
        <w:t>be</w:t>
      </w:r>
    </w:p>
    <w:p>
      <w:pPr>
        <w:spacing w:line="226" w:lineRule="exact" w:before="0"/>
        <w:ind w:left="111" w:right="0" w:firstLine="0"/>
        <w:jc w:val="left"/>
        <w:rPr>
          <w:sz w:val="16"/>
        </w:rPr>
      </w:pPr>
      <w:r>
        <w:rPr>
          <w:w w:val="105"/>
          <w:sz w:val="16"/>
        </w:rPr>
        <w:t>evaluated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circuit’s</w:t>
      </w:r>
      <w:r>
        <w:rPr>
          <w:spacing w:val="2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𝐼</w:t>
      </w:r>
      <w:r>
        <w:rPr>
          <w:rFonts w:ascii="STIX Math" w:hAnsi="STIX Math" w:eastAsia="STIX Math"/>
          <w:i/>
          <w:spacing w:val="-2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spacing w:val="-2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𝐽</w:t>
      </w:r>
      <w:r>
        <w:rPr>
          <w:rFonts w:ascii="STIX Math" w:hAnsi="STIX Math" w:eastAsia="STIX Math"/>
          <w:i/>
          <w:spacing w:val="-2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2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i/>
          <w:spacing w:val="-1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spacing w:val="-2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spacing w:val="-2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w w:val="105"/>
          <w:sz w:val="16"/>
        </w:rPr>
        <w:t>.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26"/>
          <w:w w:val="105"/>
          <w:sz w:val="16"/>
        </w:rPr>
        <w:t> </w:t>
      </w:r>
      <w:r>
        <w:rPr>
          <w:spacing w:val="-2"/>
          <w:w w:val="105"/>
          <w:sz w:val="16"/>
        </w:rPr>
        <w:t>shown</w:t>
      </w:r>
    </w:p>
    <w:p>
      <w:pPr>
        <w:pStyle w:val="BodyText"/>
        <w:spacing w:line="280" w:lineRule="auto"/>
      </w:pP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reliability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circuit</w:t>
      </w:r>
      <w:r>
        <w:rPr>
          <w:spacing w:val="40"/>
          <w:w w:val="110"/>
        </w:rPr>
        <w:t> </w:t>
      </w:r>
      <w:r>
        <w:rPr>
          <w:w w:val="110"/>
        </w:rPr>
        <w:t>does</w:t>
      </w:r>
      <w:r>
        <w:rPr>
          <w:spacing w:val="40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w w:val="110"/>
        </w:rPr>
        <w:t>change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changes</w:t>
      </w:r>
      <w:r>
        <w:rPr>
          <w:spacing w:val="40"/>
          <w:w w:val="110"/>
        </w:rPr>
        <w:t> </w:t>
      </w:r>
      <w:r>
        <w:rPr>
          <w:w w:val="110"/>
        </w:rPr>
        <w:t>in correlation,</w:t>
      </w:r>
      <w:r>
        <w:rPr>
          <w:spacing w:val="9"/>
          <w:w w:val="110"/>
        </w:rPr>
        <w:t> </w:t>
      </w:r>
      <w:r>
        <w:rPr>
          <w:w w:val="110"/>
        </w:rPr>
        <w:t>but</w:t>
      </w:r>
      <w:r>
        <w:rPr>
          <w:spacing w:val="9"/>
          <w:w w:val="110"/>
        </w:rPr>
        <w:t> </w:t>
      </w:r>
      <w:r>
        <w:rPr>
          <w:w w:val="110"/>
        </w:rPr>
        <w:t>rather</w:t>
      </w:r>
      <w:r>
        <w:rPr>
          <w:spacing w:val="9"/>
          <w:w w:val="110"/>
        </w:rPr>
        <w:t> </w:t>
      </w:r>
      <w:r>
        <w:rPr>
          <w:w w:val="110"/>
        </w:rPr>
        <w:t>depends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probabilistic</w:t>
      </w:r>
      <w:r>
        <w:rPr>
          <w:spacing w:val="9"/>
          <w:w w:val="110"/>
        </w:rPr>
        <w:t> </w:t>
      </w:r>
      <w:r>
        <w:rPr>
          <w:w w:val="110"/>
        </w:rPr>
        <w:t>error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circuit.</w:t>
      </w:r>
    </w:p>
    <w:p>
      <w:pPr>
        <w:pStyle w:val="BodyText"/>
        <w:spacing w:line="206" w:lineRule="auto"/>
      </w:pPr>
      <w:r>
        <w:rPr>
          <w:b/>
          <w:w w:val="110"/>
        </w:rPr>
        <w:t>Definition 1.</w:t>
      </w:r>
      <w:r>
        <w:rPr>
          <w:b/>
          <w:spacing w:val="40"/>
          <w:w w:val="110"/>
        </w:rPr>
        <w:t> </w:t>
      </w:r>
      <w:r>
        <w:rPr>
          <w:w w:val="110"/>
        </w:rPr>
        <w:t>The reliability of a circuit </w:t>
      </w:r>
      <w:r>
        <w:rPr>
          <w:rFonts w:ascii="STIX Math" w:eastAsia="STIX Math"/>
          <w:i/>
          <w:w w:val="110"/>
        </w:rPr>
        <w:t>𝑅</w:t>
      </w:r>
      <w:r>
        <w:rPr>
          <w:rFonts w:ascii="STIX Math" w:eastAsia="STIX Math"/>
          <w:i/>
          <w:w w:val="110"/>
          <w:position w:val="-3"/>
          <w:sz w:val="12"/>
        </w:rPr>
        <w:t>𝑐𝑘𝑡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 invariant to change in correlation between inputs and depends on the probabilistic error </w:t>
      </w:r>
      <w:r>
        <w:rPr>
          <w:w w:val="110"/>
        </w:rPr>
        <w:t>rate</w:t>
      </w:r>
    </w:p>
    <w:p>
      <w:pPr>
        <w:spacing w:line="288" w:lineRule="exact" w:before="0"/>
        <w:ind w:left="111" w:right="0" w:firstLine="0"/>
        <w:jc w:val="left"/>
        <w:rPr>
          <w:sz w:val="16"/>
        </w:rPr>
      </w:pPr>
      <w:r>
        <w:rPr>
          <w:spacing w:val="-2"/>
          <w:sz w:val="16"/>
        </w:rPr>
        <w:t>‘</w:t>
      </w:r>
      <w:r>
        <w:rPr>
          <w:rFonts w:ascii="STIX Math" w:hAnsi="STIX Math" w:eastAsia="STIX Math"/>
          <w:i/>
          <w:spacing w:val="-2"/>
          <w:sz w:val="16"/>
        </w:rPr>
        <w:t>𝑝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𝑒</w:t>
      </w:r>
      <w:r>
        <w:rPr>
          <w:spacing w:val="-2"/>
          <w:sz w:val="16"/>
        </w:rPr>
        <w:t>’.</w:t>
      </w:r>
    </w:p>
    <w:p>
      <w:pPr>
        <w:pStyle w:val="BodyText"/>
        <w:spacing w:line="69" w:lineRule="exact" w:before="122"/>
        <w:ind w:left="350"/>
      </w:pPr>
      <w:r>
        <w:rPr>
          <w:w w:val="110"/>
        </w:rPr>
        <w:t>Circuit</w:t>
      </w:r>
      <w:r>
        <w:rPr>
          <w:spacing w:val="28"/>
          <w:w w:val="110"/>
        </w:rPr>
        <w:t> </w:t>
      </w:r>
      <w:r>
        <w:rPr>
          <w:w w:val="110"/>
        </w:rPr>
        <w:t>reliability</w:t>
      </w:r>
      <w:r>
        <w:rPr>
          <w:spacing w:val="28"/>
          <w:w w:val="110"/>
        </w:rPr>
        <w:t> </w:t>
      </w:r>
      <w:r>
        <w:rPr>
          <w:w w:val="110"/>
        </w:rPr>
        <w:t>[</w:t>
      </w:r>
      <w:hyperlink w:history="true" w:anchor="_bookmark71">
        <w:r>
          <w:rPr>
            <w:color w:val="007FAC"/>
            <w:w w:val="110"/>
          </w:rPr>
          <w:t>18</w:t>
        </w:r>
      </w:hyperlink>
      <w:r>
        <w:rPr>
          <w:w w:val="110"/>
        </w:rPr>
        <w:t>]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measure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similarity</w:t>
      </w:r>
      <w:r>
        <w:rPr>
          <w:spacing w:val="29"/>
          <w:w w:val="110"/>
        </w:rPr>
        <w:t> </w:t>
      </w:r>
      <w:r>
        <w:rPr>
          <w:w w:val="110"/>
        </w:rPr>
        <w:t>between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its</w:t>
      </w:r>
    </w:p>
    <w:p>
      <w:pPr>
        <w:spacing w:line="346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w w:val="105"/>
          <w:sz w:val="16"/>
        </w:rPr>
        <w:t>𝐼</w:t>
      </w:r>
      <w:r>
        <w:rPr>
          <w:rFonts w:ascii="STIX Math" w:eastAsia="STIX Math"/>
          <w:i/>
          <w:spacing w:val="-2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𝑇</w:t>
      </w:r>
      <w:r>
        <w:rPr>
          <w:rFonts w:ascii="STIX Math" w:eastAsia="STIX Math"/>
          <w:i/>
          <w:spacing w:val="-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𝑀</w:t>
      </w:r>
      <w:r>
        <w:rPr>
          <w:rFonts w:ascii="STIX Math" w:eastAsia="STIX Math"/>
          <w:i/>
          <w:spacing w:val="3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8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𝑃</w:t>
      </w:r>
      <w:r>
        <w:rPr>
          <w:rFonts w:ascii="STIX Math" w:eastAsia="STIX Math"/>
          <w:i/>
          <w:spacing w:val="-16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𝑇</w:t>
      </w:r>
      <w:r>
        <w:rPr>
          <w:rFonts w:ascii="STIX Math" w:eastAsia="STIX Math"/>
          <w:i/>
          <w:spacing w:val="-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𝑀</w:t>
      </w:r>
      <w:r>
        <w:rPr>
          <w:rFonts w:ascii="STIX Math" w:eastAsia="STIX Math"/>
          <w:i/>
          <w:spacing w:val="3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written</w:t>
      </w:r>
      <w:r>
        <w:rPr>
          <w:spacing w:val="18"/>
          <w:w w:val="105"/>
          <w:sz w:val="16"/>
        </w:rPr>
        <w:t> </w:t>
      </w:r>
      <w:r>
        <w:rPr>
          <w:spacing w:val="-5"/>
          <w:w w:val="105"/>
          <w:sz w:val="16"/>
        </w:rPr>
        <w:t>as:</w:t>
      </w:r>
    </w:p>
    <w:p>
      <w:pPr>
        <w:pStyle w:val="BodyText"/>
        <w:spacing w:line="273" w:lineRule="auto"/>
        <w:ind w:right="129" w:firstLine="239"/>
        <w:jc w:val="both"/>
      </w:pPr>
      <w:r>
        <w:rPr/>
        <w:br w:type="column"/>
      </w:r>
      <w:r>
        <w:rPr>
          <w:w w:val="110"/>
        </w:rPr>
        <w:t>Eq. </w:t>
      </w:r>
      <w:r>
        <w:rPr>
          <w:color w:val="007FAC"/>
          <w:w w:val="110"/>
        </w:rPr>
        <w:t>(</w:t>
      </w:r>
      <w:hyperlink w:history="true" w:anchor="_bookmark6">
        <w:r>
          <w:rPr>
            <w:color w:val="007FAC"/>
            <w:w w:val="110"/>
          </w:rPr>
          <w:t>8</w:t>
        </w:r>
      </w:hyperlink>
      <w:r>
        <w:rPr>
          <w:color w:val="007FAC"/>
          <w:w w:val="110"/>
        </w:rPr>
        <w:t>) </w:t>
      </w:r>
      <w:r>
        <w:rPr>
          <w:w w:val="110"/>
        </w:rPr>
        <w:t>demonstrates that the circuit’s reliability is independent </w:t>
      </w:r>
      <w:r>
        <w:rPr>
          <w:w w:val="110"/>
        </w:rPr>
        <w:t>of the</w:t>
      </w:r>
      <w:r>
        <w:rPr>
          <w:w w:val="110"/>
        </w:rPr>
        <w:t> correlation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numbers.</w:t>
      </w:r>
      <w:r>
        <w:rPr>
          <w:w w:val="110"/>
        </w:rPr>
        <w:t> Thus,</w:t>
      </w:r>
      <w:r>
        <w:rPr>
          <w:w w:val="110"/>
        </w:rPr>
        <w:t> error</w:t>
      </w:r>
      <w:r>
        <w:rPr>
          <w:w w:val="110"/>
        </w:rPr>
        <w:t> minimization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27"/>
          <w:w w:val="110"/>
        </w:rPr>
        <w:t> </w:t>
      </w:r>
      <w:r>
        <w:rPr>
          <w:w w:val="110"/>
        </w:rPr>
        <w:t>varying</w:t>
      </w:r>
      <w:r>
        <w:rPr>
          <w:spacing w:val="28"/>
          <w:w w:val="110"/>
        </w:rPr>
        <w:t> </w:t>
      </w:r>
      <w:r>
        <w:rPr>
          <w:w w:val="110"/>
        </w:rPr>
        <w:t>correlation</w:t>
      </w:r>
      <w:r>
        <w:rPr>
          <w:spacing w:val="28"/>
          <w:w w:val="110"/>
        </w:rPr>
        <w:t> </w:t>
      </w:r>
      <w:r>
        <w:rPr>
          <w:w w:val="110"/>
        </w:rPr>
        <w:t>has</w:t>
      </w:r>
      <w:r>
        <w:rPr>
          <w:spacing w:val="28"/>
          <w:w w:val="110"/>
        </w:rPr>
        <w:t> </w:t>
      </w:r>
      <w:r>
        <w:rPr>
          <w:w w:val="110"/>
        </w:rPr>
        <w:t>no</w:t>
      </w:r>
      <w:r>
        <w:rPr>
          <w:spacing w:val="28"/>
          <w:w w:val="110"/>
        </w:rPr>
        <w:t> </w:t>
      </w:r>
      <w:r>
        <w:rPr>
          <w:w w:val="110"/>
        </w:rPr>
        <w:t>effect</w:t>
      </w:r>
      <w:r>
        <w:rPr>
          <w:spacing w:val="28"/>
          <w:w w:val="110"/>
        </w:rPr>
        <w:t> </w:t>
      </w:r>
      <w:r>
        <w:rPr>
          <w:w w:val="110"/>
        </w:rPr>
        <w:t>on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circuit’s</w:t>
      </w:r>
      <w:r>
        <w:rPr>
          <w:spacing w:val="28"/>
          <w:w w:val="110"/>
        </w:rPr>
        <w:t> </w:t>
      </w:r>
      <w:r>
        <w:rPr>
          <w:w w:val="110"/>
        </w:rPr>
        <w:t>reliability.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line="220" w:lineRule="exact"/>
        <w:jc w:val="both"/>
      </w:pPr>
      <w:r>
        <w:rPr>
          <w:w w:val="110"/>
        </w:rPr>
        <w:t>property</w:t>
      </w:r>
      <w:r>
        <w:rPr>
          <w:spacing w:val="16"/>
          <w:w w:val="110"/>
        </w:rPr>
        <w:t> </w:t>
      </w:r>
      <w:r>
        <w:rPr>
          <w:w w:val="110"/>
        </w:rPr>
        <w:t>aids</w:t>
      </w:r>
      <w:r>
        <w:rPr>
          <w:spacing w:val="17"/>
          <w:w w:val="110"/>
        </w:rPr>
        <w:t> </w:t>
      </w:r>
      <w:r>
        <w:rPr>
          <w:w w:val="110"/>
        </w:rPr>
        <w:t>subsequent</w:t>
      </w:r>
      <w:r>
        <w:rPr>
          <w:spacing w:val="16"/>
          <w:w w:val="110"/>
        </w:rPr>
        <w:t> </w:t>
      </w:r>
      <w:r>
        <w:rPr>
          <w:w w:val="110"/>
        </w:rPr>
        <w:t>analysis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rFonts w:ascii="STIX Math" w:eastAsia="STIX Math"/>
          <w:i/>
          <w:w w:val="110"/>
        </w:rPr>
        <w:t>𝑆𝐿𝐸</w:t>
      </w:r>
      <w:r>
        <w:rPr>
          <w:rFonts w:ascii="STIX Math" w:eastAsia="STIX Math"/>
          <w:i/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producing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corrected</w:t>
      </w:r>
    </w:p>
    <w:p>
      <w:pPr>
        <w:pStyle w:val="BodyText"/>
        <w:spacing w:line="172" w:lineRule="exact"/>
        <w:jc w:val="both"/>
      </w:pPr>
      <w:r>
        <w:rPr>
          <w:w w:val="110"/>
        </w:rPr>
        <w:t>output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presence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transient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error.</w:t>
      </w:r>
    </w:p>
    <w:p>
      <w:pPr>
        <w:pStyle w:val="BodyText"/>
        <w:spacing w:before="41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Major error sources" w:id="12"/>
      <w:bookmarkEnd w:id="12"/>
      <w:r>
        <w:rPr>
          <w:b w:val="0"/>
        </w:rPr>
      </w:r>
      <w:r>
        <w:rPr/>
        <w:t>Major</w:t>
      </w:r>
      <w:r>
        <w:rPr>
          <w:spacing w:val="26"/>
        </w:rPr>
        <w:t> </w:t>
      </w:r>
      <w:r>
        <w:rPr/>
        <w:t>error</w:t>
      </w:r>
      <w:r>
        <w:rPr>
          <w:spacing w:val="26"/>
        </w:rPr>
        <w:t> </w:t>
      </w:r>
      <w:r>
        <w:rPr>
          <w:spacing w:val="-2"/>
        </w:rPr>
        <w:t>sources</w:t>
      </w:r>
    </w:p>
    <w:p>
      <w:pPr>
        <w:pStyle w:val="BodyText"/>
        <w:spacing w:line="210" w:lineRule="atLeast" w:before="174"/>
        <w:ind w:right="129" w:firstLine="239"/>
        <w:jc w:val="both"/>
      </w:pPr>
      <w:bookmarkStart w:name="_bookmark7" w:id="13"/>
      <w:bookmarkEnd w:id="13"/>
      <w:r>
        <w:rPr/>
      </w:r>
      <w:r>
        <w:rPr>
          <w:w w:val="110"/>
        </w:rPr>
        <w:t>Circuits are becoming more vulnerable to transient faults as feature sizes, operating voltages, and design margins continue to shrink. </w:t>
      </w:r>
      <w:r>
        <w:rPr>
          <w:w w:val="110"/>
        </w:rPr>
        <w:t>Cos- mic rays, capacitive coupling, electromagnetic interference, and power transients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some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leading</w:t>
      </w:r>
      <w:r>
        <w:rPr>
          <w:spacing w:val="-5"/>
          <w:w w:val="110"/>
        </w:rPr>
        <w:t> </w:t>
      </w:r>
      <w:r>
        <w:rPr>
          <w:w w:val="110"/>
        </w:rPr>
        <w:t>physical</w:t>
      </w:r>
      <w:r>
        <w:rPr>
          <w:spacing w:val="-5"/>
          <w:w w:val="110"/>
        </w:rPr>
        <w:t> </w:t>
      </w:r>
      <w:r>
        <w:rPr>
          <w:w w:val="110"/>
        </w:rPr>
        <w:t>phenomena.</w:t>
      </w:r>
      <w:r>
        <w:rPr>
          <w:spacing w:val="-5"/>
          <w:w w:val="110"/>
        </w:rPr>
        <w:t> </w:t>
      </w:r>
      <w:r>
        <w:rPr>
          <w:w w:val="110"/>
        </w:rPr>
        <w:t>Transient</w:t>
      </w:r>
      <w:r>
        <w:rPr>
          <w:spacing w:val="-5"/>
          <w:w w:val="110"/>
        </w:rPr>
        <w:t> </w:t>
      </w:r>
      <w:r>
        <w:rPr>
          <w:w w:val="110"/>
        </w:rPr>
        <w:t>faults induced</w:t>
      </w:r>
      <w:r>
        <w:rPr>
          <w:w w:val="110"/>
        </w:rPr>
        <w:t> by</w:t>
      </w:r>
      <w:r>
        <w:rPr>
          <w:w w:val="110"/>
        </w:rPr>
        <w:t> radiation</w:t>
      </w:r>
      <w:r>
        <w:rPr>
          <w:w w:val="110"/>
        </w:rPr>
        <w:t> have</w:t>
      </w:r>
      <w:r>
        <w:rPr>
          <w:w w:val="110"/>
        </w:rPr>
        <w:t> gained</w:t>
      </w:r>
      <w:r>
        <w:rPr>
          <w:w w:val="110"/>
        </w:rPr>
        <w:t> a</w:t>
      </w:r>
      <w:r>
        <w:rPr>
          <w:w w:val="110"/>
        </w:rPr>
        <w:t> lot</w:t>
      </w:r>
      <w:r>
        <w:rPr>
          <w:w w:val="110"/>
        </w:rPr>
        <w:t> of</w:t>
      </w:r>
      <w:r>
        <w:rPr>
          <w:w w:val="110"/>
        </w:rPr>
        <w:t> attention</w:t>
      </w:r>
      <w:r>
        <w:rPr>
          <w:w w:val="110"/>
        </w:rPr>
        <w:t> in</w:t>
      </w:r>
      <w:r>
        <w:rPr>
          <w:w w:val="110"/>
        </w:rPr>
        <w:t> recent</w:t>
      </w:r>
      <w:r>
        <w:rPr>
          <w:w w:val="110"/>
        </w:rPr>
        <w:t> years because they are seen as a potential roadblock to further technological advancement.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stochastic</w:t>
      </w:r>
      <w:r>
        <w:rPr>
          <w:spacing w:val="16"/>
          <w:w w:val="110"/>
        </w:rPr>
        <w:t> </w:t>
      </w:r>
      <w:r>
        <w:rPr>
          <w:w w:val="110"/>
        </w:rPr>
        <w:t>computing</w:t>
      </w:r>
      <w:r>
        <w:rPr>
          <w:spacing w:val="17"/>
          <w:w w:val="110"/>
        </w:rPr>
        <w:t> </w:t>
      </w:r>
      <w:r>
        <w:rPr>
          <w:w w:val="110"/>
        </w:rPr>
        <w:t>another</w:t>
      </w:r>
      <w:r>
        <w:rPr>
          <w:spacing w:val="16"/>
          <w:w w:val="110"/>
        </w:rPr>
        <w:t> </w:t>
      </w:r>
      <w:r>
        <w:rPr>
          <w:w w:val="110"/>
        </w:rPr>
        <w:t>major</w:t>
      </w:r>
      <w:r>
        <w:rPr>
          <w:spacing w:val="16"/>
          <w:w w:val="110"/>
        </w:rPr>
        <w:t> </w:t>
      </w:r>
      <w:r>
        <w:rPr>
          <w:w w:val="110"/>
        </w:rPr>
        <w:t>challenge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line="283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>
          <w:rFonts w:ascii="STIX Math" w:hAnsi="STIX Math" w:eastAsia="STIX Math"/>
          <w:i/>
          <w:w w:val="115"/>
          <w:position w:val="4"/>
          <w:sz w:val="16"/>
        </w:rPr>
        <w:t>𝑅</w:t>
      </w:r>
      <w:r>
        <w:rPr>
          <w:rFonts w:ascii="STIX Math" w:hAnsi="STIX Math" w:eastAsia="STIX Math"/>
          <w:i/>
          <w:w w:val="115"/>
          <w:sz w:val="12"/>
        </w:rPr>
        <w:t>𝑐𝑘𝑡</w:t>
      </w:r>
      <w:r>
        <w:rPr>
          <w:rFonts w:ascii="STIX Math" w:hAnsi="STIX Math" w:eastAsia="STIX Math"/>
          <w:i/>
          <w:spacing w:val="10"/>
          <w:w w:val="115"/>
          <w:sz w:val="12"/>
        </w:rPr>
        <w:t> </w:t>
      </w:r>
      <w:r>
        <w:rPr>
          <w:rFonts w:ascii="STIX Math" w:hAnsi="STIX Math" w:eastAsia="STIX Math"/>
          <w:w w:val="115"/>
          <w:position w:val="4"/>
          <w:sz w:val="16"/>
        </w:rPr>
        <w:t>=</w:t>
      </w:r>
      <w:r>
        <w:rPr>
          <w:rFonts w:ascii="STIX Math" w:hAnsi="STIX Math" w:eastAsia="STIX Math"/>
          <w:spacing w:val="59"/>
          <w:w w:val="170"/>
          <w:position w:val="4"/>
          <w:sz w:val="16"/>
        </w:rPr>
        <w:t> </w:t>
      </w:r>
      <w:r>
        <w:rPr>
          <w:rFonts w:ascii="DejaVu Sans" w:hAnsi="DejaVu Sans" w:eastAsia="DejaVu Sans"/>
          <w:spacing w:val="-10"/>
          <w:w w:val="170"/>
          <w:position w:val="19"/>
          <w:sz w:val="16"/>
        </w:rPr>
        <w:t>∑</w:t>
      </w:r>
    </w:p>
    <w:p>
      <w:pPr>
        <w:spacing w:line="257" w:lineRule="exact" w:before="0"/>
        <w:ind w:left="595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2"/>
          <w:sz w:val="12"/>
        </w:rPr>
        <w:t>𝐽</w:t>
      </w:r>
      <w:r>
        <w:rPr>
          <w:rFonts w:ascii="STIX Math" w:eastAsia="STIX Math"/>
          <w:i/>
          <w:spacing w:val="-15"/>
          <w:sz w:val="12"/>
        </w:rPr>
        <w:t> </w:t>
      </w:r>
      <w:r>
        <w:rPr>
          <w:rFonts w:ascii="STIX Math" w:eastAsia="STIX Math"/>
          <w:spacing w:val="-2"/>
          <w:sz w:val="12"/>
        </w:rPr>
        <w:t>(</w:t>
      </w:r>
      <w:r>
        <w:rPr>
          <w:rFonts w:ascii="STIX Math" w:eastAsia="STIX Math"/>
          <w:i/>
          <w:spacing w:val="-2"/>
          <w:sz w:val="12"/>
        </w:rPr>
        <w:t>𝑖,𝑗</w:t>
      </w:r>
      <w:r>
        <w:rPr>
          <w:rFonts w:ascii="STIX Math" w:eastAsia="STIX Math"/>
          <w:spacing w:val="-2"/>
          <w:sz w:val="12"/>
        </w:rPr>
        <w:t>)=1</w:t>
      </w:r>
    </w:p>
    <w:p>
      <w:pPr>
        <w:tabs>
          <w:tab w:pos="3881" w:val="left" w:leader="none"/>
        </w:tabs>
        <w:spacing w:line="378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i/>
          <w:spacing w:val="-2"/>
          <w:w w:val="105"/>
          <w:sz w:val="16"/>
        </w:rPr>
        <w:t>𝑝</w:t>
      </w:r>
      <w:r>
        <w:rPr>
          <w:rFonts w:ascii="STIX Math" w:eastAsia="STIX Math"/>
          <w:spacing w:val="-2"/>
          <w:w w:val="105"/>
          <w:sz w:val="16"/>
        </w:rPr>
        <w:t>(</w:t>
      </w:r>
      <w:r>
        <w:rPr>
          <w:rFonts w:ascii="STIX Math" w:eastAsia="STIX Math"/>
          <w:i/>
          <w:spacing w:val="-2"/>
          <w:w w:val="105"/>
          <w:sz w:val="16"/>
        </w:rPr>
        <w:t>𝑗</w:t>
      </w:r>
      <w:r>
        <w:rPr>
          <w:rFonts w:ascii="DejaVu Sans" w:eastAsia="DejaVu Sans"/>
          <w:spacing w:val="-2"/>
          <w:w w:val="105"/>
          <w:sz w:val="16"/>
        </w:rPr>
        <w:t>|</w:t>
      </w:r>
      <w:r>
        <w:rPr>
          <w:rFonts w:ascii="STIX Math" w:eastAsia="STIX Math"/>
          <w:i/>
          <w:spacing w:val="-2"/>
          <w:w w:val="105"/>
          <w:sz w:val="16"/>
        </w:rPr>
        <w:t>𝑖</w:t>
      </w:r>
      <w:r>
        <w:rPr>
          <w:rFonts w:ascii="STIX Math" w:eastAsia="STIX Math"/>
          <w:spacing w:val="-2"/>
          <w:w w:val="105"/>
          <w:sz w:val="16"/>
        </w:rPr>
        <w:t>)</w:t>
      </w:r>
      <w:r>
        <w:rPr>
          <w:rFonts w:ascii="STIX Math" w:eastAsia="STIX Math"/>
          <w:i/>
          <w:spacing w:val="-2"/>
          <w:w w:val="105"/>
          <w:sz w:val="16"/>
        </w:rPr>
        <w:t>.𝑝</w:t>
      </w:r>
      <w:r>
        <w:rPr>
          <w:rFonts w:ascii="STIX Math" w:eastAsia="STIX Math"/>
          <w:spacing w:val="-2"/>
          <w:w w:val="105"/>
          <w:sz w:val="16"/>
        </w:rPr>
        <w:t>(</w:t>
      </w:r>
      <w:r>
        <w:rPr>
          <w:rFonts w:ascii="STIX Math" w:eastAsia="STIX Math"/>
          <w:i/>
          <w:spacing w:val="-2"/>
          <w:w w:val="105"/>
          <w:sz w:val="16"/>
        </w:rPr>
        <w:t>𝑖</w:t>
      </w:r>
      <w:r>
        <w:rPr>
          <w:rFonts w:ascii="STIX Math" w:eastAsia="STIX Math"/>
          <w:spacing w:val="-2"/>
          <w:w w:val="105"/>
          <w:sz w:val="16"/>
        </w:rPr>
        <w:t>)</w:t>
      </w:r>
      <w:r>
        <w:rPr>
          <w:rFonts w:ascii="STIX Math" w:eastAsia="STIX Math"/>
          <w:sz w:val="16"/>
        </w:rPr>
        <w:tab/>
      </w:r>
      <w:bookmarkStart w:name="_bookmark8" w:id="14"/>
      <w:bookmarkEnd w:id="14"/>
      <w:r>
        <w:rPr>
          <w:rFonts w:ascii="STIX Math" w:eastAsia="STIX Math"/>
          <w:sz w:val="16"/>
        </w:rPr>
      </w:r>
      <w:r>
        <w:rPr>
          <w:spacing w:val="-5"/>
          <w:w w:val="105"/>
          <w:sz w:val="16"/>
        </w:rPr>
        <w:t>(7)</w:t>
      </w:r>
    </w:p>
    <w:p>
      <w:pPr>
        <w:pStyle w:val="BodyText"/>
        <w:spacing w:line="273" w:lineRule="auto" w:before="56"/>
        <w:ind w:right="129"/>
      </w:pPr>
      <w:r>
        <w:rPr/>
        <w:br w:type="column"/>
      </w:r>
      <w:r>
        <w:rPr>
          <w:w w:val="110"/>
        </w:rPr>
        <w:t>correlation induced errors that are often associated with reordering </w:t>
      </w:r>
      <w:r>
        <w:rPr>
          <w:w w:val="110"/>
        </w:rPr>
        <w:t>of bits</w:t>
      </w:r>
      <w:r>
        <w:rPr>
          <w:spacing w:val="8"/>
          <w:w w:val="110"/>
        </w:rPr>
        <w:t> </w:t>
      </w:r>
      <w:r>
        <w:rPr>
          <w:w w:val="110"/>
        </w:rPr>
        <w:t>caused</w:t>
      </w:r>
      <w:r>
        <w:rPr>
          <w:spacing w:val="8"/>
          <w:w w:val="110"/>
        </w:rPr>
        <w:t> </w:t>
      </w:r>
      <w:r>
        <w:rPr>
          <w:w w:val="110"/>
        </w:rPr>
        <w:t>due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bit</w:t>
      </w:r>
      <w:r>
        <w:rPr>
          <w:spacing w:val="8"/>
          <w:w w:val="110"/>
        </w:rPr>
        <w:t> </w:t>
      </w:r>
      <w:r>
        <w:rPr>
          <w:w w:val="110"/>
        </w:rPr>
        <w:t>flips,</w:t>
      </w:r>
      <w:r>
        <w:rPr>
          <w:spacing w:val="8"/>
          <w:w w:val="110"/>
        </w:rPr>
        <w:t> </w:t>
      </w:r>
      <w:r>
        <w:rPr>
          <w:w w:val="110"/>
        </w:rPr>
        <w:t>which</w:t>
      </w:r>
      <w:r>
        <w:rPr>
          <w:spacing w:val="9"/>
          <w:w w:val="110"/>
        </w:rPr>
        <w:t> </w:t>
      </w:r>
      <w:r>
        <w:rPr>
          <w:w w:val="110"/>
        </w:rPr>
        <w:t>may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8"/>
          <w:w w:val="110"/>
        </w:rPr>
        <w:t> </w:t>
      </w:r>
      <w:r>
        <w:rPr>
          <w:w w:val="110"/>
        </w:rPr>
        <w:t>may</w:t>
      </w:r>
      <w:r>
        <w:rPr>
          <w:spacing w:val="9"/>
          <w:w w:val="110"/>
        </w:rPr>
        <w:t> </w:t>
      </w:r>
      <w:r>
        <w:rPr>
          <w:w w:val="110"/>
        </w:rPr>
        <w:t>not</w:t>
      </w:r>
      <w:r>
        <w:rPr>
          <w:spacing w:val="8"/>
          <w:w w:val="110"/>
        </w:rPr>
        <w:t> </w:t>
      </w:r>
      <w:r>
        <w:rPr>
          <w:w w:val="110"/>
        </w:rPr>
        <w:t>appear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change</w:t>
      </w:r>
    </w:p>
    <w:p>
      <w:pPr>
        <w:spacing w:after="0" w:line="273" w:lineRule="auto"/>
        <w:sectPr>
          <w:type w:val="continuous"/>
          <w:pgSz w:w="11910" w:h="15880"/>
          <w:pgMar w:header="655" w:footer="509" w:top="620" w:bottom="280" w:left="640" w:right="620"/>
          <w:cols w:num="3" w:equalWidth="0">
            <w:col w:w="1017" w:space="26"/>
            <w:col w:w="4131" w:space="206"/>
            <w:col w:w="527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879"/>
        <w:rPr>
          <w:sz w:val="20"/>
        </w:rPr>
      </w:pPr>
      <w:r>
        <w:rPr>
          <w:sz w:val="20"/>
        </w:rPr>
        <w:drawing>
          <wp:inline distT="0" distB="0" distL="0" distR="0">
            <wp:extent cx="5631142" cy="4754880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142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9"/>
        <w:ind w:left="842" w:right="0" w:firstLine="0"/>
        <w:jc w:val="left"/>
        <w:rPr>
          <w:sz w:val="12"/>
        </w:rPr>
      </w:pPr>
      <w:bookmarkStart w:name="_bookmark9" w:id="15"/>
      <w:bookmarkEnd w:id="15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76"/>
          <w:w w:val="150"/>
          <w:sz w:val="12"/>
        </w:rPr>
        <w:t> </w:t>
      </w:r>
      <w:r>
        <w:rPr>
          <w:w w:val="120"/>
          <w:sz w:val="12"/>
        </w:rPr>
        <w:t>(a)</w:t>
      </w:r>
      <w:r>
        <w:rPr>
          <w:spacing w:val="13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𝑀𝑆𝐸</w:t>
      </w:r>
      <w:r>
        <w:rPr>
          <w:rFonts w:ascii="STIX Math" w:eastAsia="STIX Math"/>
          <w:i/>
          <w:spacing w:val="1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XOR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gate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varying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transient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errors;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Min.</w:t>
      </w:r>
      <w:r>
        <w:rPr>
          <w:spacing w:val="12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𝑀𝑆𝐸</w:t>
      </w:r>
      <w:r>
        <w:rPr>
          <w:rFonts w:ascii="STIX Math" w:eastAsia="STIX Math"/>
          <w:i/>
          <w:spacing w:val="20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2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𝑅𝑒𝐶𝑜</w:t>
      </w:r>
      <w:r>
        <w:rPr>
          <w:rFonts w:ascii="STIX Math" w:eastAsia="STIX Math"/>
          <w:i/>
          <w:spacing w:val="13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initial</w:t>
      </w:r>
      <w:r>
        <w:rPr>
          <w:spacing w:val="13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𝑆𝐶𝐶</w:t>
      </w:r>
      <w:r>
        <w:rPr>
          <w:w w:val="120"/>
          <w:sz w:val="12"/>
        </w:rPr>
        <w:t>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(b)</w:t>
      </w:r>
      <w:r>
        <w:rPr>
          <w:spacing w:val="12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𝑆𝐶𝐶</w:t>
      </w:r>
      <w:r>
        <w:rPr>
          <w:rFonts w:ascii="STIX Math" w:eastAsia="STIX Math"/>
          <w:i/>
          <w:spacing w:val="6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4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0</w:t>
      </w:r>
      <w:r>
        <w:rPr>
          <w:rFonts w:ascii="STIX Math" w:eastAsia="STIX Math"/>
          <w:spacing w:val="12"/>
          <w:w w:val="120"/>
          <w:sz w:val="12"/>
        </w:rPr>
        <w:t> </w:t>
      </w:r>
      <w:r>
        <w:rPr>
          <w:w w:val="120"/>
          <w:sz w:val="12"/>
        </w:rPr>
        <w:t>(c)</w:t>
      </w:r>
      <w:r>
        <w:rPr>
          <w:spacing w:val="13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𝑆𝐶𝐶</w:t>
      </w:r>
      <w:r>
        <w:rPr>
          <w:rFonts w:ascii="STIX Math" w:eastAsia="STIX Math"/>
          <w:i/>
          <w:spacing w:val="5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3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0</w:t>
      </w:r>
      <w:r>
        <w:rPr>
          <w:rFonts w:ascii="STIX Math" w:eastAsia="STIX Math"/>
          <w:i/>
          <w:w w:val="120"/>
          <w:sz w:val="12"/>
        </w:rPr>
        <w:t>.</w:t>
      </w:r>
      <w:r>
        <w:rPr>
          <w:rFonts w:ascii="STIX Math" w:eastAsia="STIX Math"/>
          <w:w w:val="120"/>
          <w:sz w:val="12"/>
        </w:rPr>
        <w:t>5</w:t>
      </w:r>
      <w:r>
        <w:rPr>
          <w:rFonts w:ascii="STIX Math" w:eastAsia="STIX Math"/>
          <w:spacing w:val="12"/>
          <w:w w:val="120"/>
          <w:sz w:val="12"/>
        </w:rPr>
        <w:t> </w:t>
      </w:r>
      <w:r>
        <w:rPr>
          <w:w w:val="120"/>
          <w:sz w:val="12"/>
        </w:rPr>
        <w:t>(d)</w:t>
      </w:r>
      <w:r>
        <w:rPr>
          <w:spacing w:val="13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𝑆𝐶𝐶</w:t>
      </w:r>
      <w:r>
        <w:rPr>
          <w:rFonts w:ascii="STIX Math" w:eastAsia="STIX Math"/>
          <w:i/>
          <w:spacing w:val="5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4"/>
          <w:w w:val="120"/>
          <w:sz w:val="12"/>
        </w:rPr>
        <w:t> </w:t>
      </w:r>
      <w:r>
        <w:rPr>
          <w:rFonts w:ascii="STIX Math" w:eastAsia="STIX Math"/>
          <w:spacing w:val="-5"/>
          <w:w w:val="120"/>
          <w:sz w:val="12"/>
        </w:rPr>
        <w:t>1</w:t>
      </w:r>
      <w:r>
        <w:rPr>
          <w:spacing w:val="-5"/>
          <w:w w:val="120"/>
          <w:sz w:val="12"/>
        </w:rPr>
        <w:t>.</w:t>
      </w:r>
    </w:p>
    <w:p>
      <w:pPr>
        <w:pStyle w:val="BodyText"/>
        <w:spacing w:before="219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09" w:top="840" w:bottom="700" w:left="640" w:right="620"/>
        </w:sectPr>
      </w:pPr>
    </w:p>
    <w:p>
      <w:pPr>
        <w:pStyle w:val="BodyText"/>
        <w:spacing w:line="283" w:lineRule="auto" w:before="91"/>
        <w:ind w:right="38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probability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number</w:t>
      </w:r>
      <w:r>
        <w:rPr>
          <w:w w:val="110"/>
        </w:rPr>
        <w:t> when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level</w:t>
      </w:r>
      <w:r>
        <w:rPr>
          <w:w w:val="110"/>
        </w:rPr>
        <w:t> circuit</w:t>
      </w:r>
      <w:r>
        <w:rPr>
          <w:w w:val="110"/>
        </w:rPr>
        <w:t> </w:t>
      </w:r>
      <w:r>
        <w:rPr>
          <w:w w:val="110"/>
        </w:rPr>
        <w:t>is considered. But for multi-level circuits this can effectively change the overall value. In the next section we focus on two major error sources and study their effect on the behaviour on logic circuits.</w:t>
      </w:r>
    </w:p>
    <w:p>
      <w:pPr>
        <w:spacing w:line="323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where,</w:t>
      </w:r>
      <w:r>
        <w:rPr>
          <w:spacing w:val="1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w w:val="110"/>
          <w:position w:val="-3"/>
          <w:sz w:val="12"/>
        </w:rPr>
        <w:t>∧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33"/>
          <w:w w:val="110"/>
          <w:position w:val="-3"/>
          <w:sz w:val="12"/>
        </w:rPr>
        <w:t> </w:t>
      </w:r>
      <w:r>
        <w:rPr>
          <w:w w:val="110"/>
          <w:sz w:val="16"/>
        </w:rPr>
        <w:t>is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obtained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bitwise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operation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1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𝑋</w:t>
      </w:r>
      <w:r>
        <w:rPr>
          <w:rFonts w:ascii="STIX Math" w:hAnsi="STIX Math" w:eastAsia="STIX Math"/>
          <w:i/>
          <w:spacing w:val="2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𝑌</w:t>
      </w:r>
      <w:r>
        <w:rPr>
          <w:rFonts w:ascii="STIX Math" w:hAnsi="STIX Math" w:eastAsia="STIX Math"/>
          <w:i/>
          <w:spacing w:val="-13"/>
          <w:w w:val="110"/>
          <w:sz w:val="16"/>
        </w:rPr>
        <w:t> </w:t>
      </w:r>
      <w:r>
        <w:rPr>
          <w:spacing w:val="-10"/>
          <w:w w:val="110"/>
          <w:sz w:val="16"/>
        </w:rPr>
        <w:t>.</w:t>
      </w:r>
    </w:p>
    <w:p>
      <w:pPr>
        <w:pStyle w:val="BodyText"/>
        <w:spacing w:line="149" w:lineRule="exact"/>
      </w:pPr>
      <w:r>
        <w:rPr>
          <w:w w:val="110"/>
        </w:rPr>
        <w:t>Other generalized</w:t>
      </w:r>
      <w:r>
        <w:rPr>
          <w:spacing w:val="1"/>
          <w:w w:val="110"/>
        </w:rPr>
        <w:t> </w:t>
      </w:r>
      <w:r>
        <w:rPr>
          <w:w w:val="110"/>
        </w:rPr>
        <w:t>way</w:t>
      </w:r>
      <w:r>
        <w:rPr>
          <w:spacing w:val="1"/>
          <w:w w:val="110"/>
        </w:rPr>
        <w:t> </w:t>
      </w:r>
      <w:r>
        <w:rPr>
          <w:w w:val="110"/>
        </w:rPr>
        <w:t>of representing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SCC </w:t>
      </w:r>
      <w:r>
        <w:rPr>
          <w:spacing w:val="-5"/>
          <w:w w:val="110"/>
        </w:rPr>
        <w:t>is:</w:t>
      </w:r>
    </w:p>
    <w:p>
      <w:pPr>
        <w:tabs>
          <w:tab w:pos="1956" w:val="left" w:leader="none"/>
          <w:tab w:pos="3515" w:val="left" w:leader="none"/>
        </w:tabs>
        <w:spacing w:line="262" w:lineRule="exact" w:before="0"/>
        <w:ind w:left="1214" w:right="0" w:firstLine="0"/>
        <w:jc w:val="left"/>
        <w:rPr>
          <w:rFonts w:ascii="STIX Math" w:hAnsi="STIX Math" w:eastAsia="STIX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1872">
                <wp:simplePos x="0" y="0"/>
                <wp:positionH relativeFrom="page">
                  <wp:posOffset>4514380</wp:posOffset>
                </wp:positionH>
                <wp:positionV relativeFrom="paragraph">
                  <wp:posOffset>83076</wp:posOffset>
                </wp:positionV>
                <wp:extent cx="65405" cy="33464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65405" cy="334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14"/>
                                <w:w w:val="85"/>
                                <w:sz w:val="16"/>
                              </w:rPr>
                              <w:t>⎧</w:t>
                            </w:r>
                            <w:r>
                              <w:rPr>
                                <w:rFonts w:ascii="DejaVu Sans" w:hAnsi="DejaVu Sans"/>
                                <w:spacing w:val="-11"/>
                                <w:w w:val="85"/>
                                <w:position w:val="-14"/>
                                <w:sz w:val="16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463013pt;margin-top:6.541433pt;width:5.15pt;height:26.35pt;mso-position-horizontal-relative:page;mso-position-vertical-relative:paragraph;z-index:-17604608" type="#_x0000_t202" id="docshape3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14"/>
                          <w:w w:val="85"/>
                          <w:sz w:val="16"/>
                        </w:rPr>
                        <w:t>⎧</w:t>
                      </w:r>
                      <w:r>
                        <w:rPr>
                          <w:rFonts w:ascii="DejaVu Sans" w:hAnsi="DejaVu Sans"/>
                          <w:spacing w:val="-11"/>
                          <w:w w:val="85"/>
                          <w:position w:val="-14"/>
                          <w:sz w:val="16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2"/>
          <w:u w:val="single"/>
        </w:rPr>
        <w:tab/>
      </w:r>
      <w:r>
        <w:rPr>
          <w:rFonts w:ascii="STIX Math" w:hAnsi="STIX Math" w:eastAsia="STIX Math"/>
          <w:i/>
          <w:spacing w:val="-2"/>
          <w:sz w:val="12"/>
          <w:u w:val="single"/>
        </w:rPr>
        <w:t>𝑛</w:t>
      </w:r>
      <w:r>
        <w:rPr>
          <w:rFonts w:ascii="STIX Math" w:hAnsi="STIX Math" w:eastAsia="STIX Math"/>
          <w:spacing w:val="-2"/>
          <w:position w:val="-2"/>
          <w:sz w:val="10"/>
          <w:u w:val="single"/>
        </w:rPr>
        <w:t>11</w:t>
      </w:r>
      <w:r>
        <w:rPr>
          <w:rFonts w:ascii="STIX Math" w:hAnsi="STIX Math" w:eastAsia="STIX Math"/>
          <w:spacing w:val="-11"/>
          <w:position w:val="-2"/>
          <w:sz w:val="10"/>
          <w:u w:val="single"/>
        </w:rPr>
        <w:t> </w:t>
      </w:r>
      <w:r>
        <w:rPr>
          <w:rFonts w:ascii="STIX Math" w:hAnsi="STIX Math" w:eastAsia="STIX Math"/>
          <w:i/>
          <w:spacing w:val="-2"/>
          <w:sz w:val="12"/>
          <w:u w:val="single"/>
        </w:rPr>
        <w:t>.𝑛</w:t>
      </w:r>
      <w:r>
        <w:rPr>
          <w:rFonts w:ascii="STIX Math" w:hAnsi="STIX Math" w:eastAsia="STIX Math"/>
          <w:spacing w:val="-2"/>
          <w:position w:val="-2"/>
          <w:sz w:val="10"/>
          <w:u w:val="single"/>
        </w:rPr>
        <w:t>00</w:t>
      </w:r>
      <w:r>
        <w:rPr>
          <w:rFonts w:ascii="STIX Math" w:hAnsi="STIX Math" w:eastAsia="STIX Math"/>
          <w:spacing w:val="-10"/>
          <w:position w:val="-2"/>
          <w:sz w:val="10"/>
          <w:u w:val="single"/>
        </w:rPr>
        <w:t> </w:t>
      </w:r>
      <w:r>
        <w:rPr>
          <w:rFonts w:ascii="STIX Math" w:hAnsi="STIX Math" w:eastAsia="STIX Math"/>
          <w:spacing w:val="-2"/>
          <w:sz w:val="12"/>
          <w:u w:val="single"/>
        </w:rPr>
        <w:t>−</w:t>
      </w:r>
      <w:r>
        <w:rPr>
          <w:rFonts w:ascii="STIX Math" w:hAnsi="STIX Math" w:eastAsia="STIX Math"/>
          <w:i/>
          <w:spacing w:val="-2"/>
          <w:sz w:val="12"/>
          <w:u w:val="single"/>
        </w:rPr>
        <w:t>𝑛</w:t>
      </w:r>
      <w:r>
        <w:rPr>
          <w:rFonts w:ascii="STIX Math" w:hAnsi="STIX Math" w:eastAsia="STIX Math"/>
          <w:spacing w:val="-2"/>
          <w:position w:val="-2"/>
          <w:sz w:val="10"/>
          <w:u w:val="single"/>
        </w:rPr>
        <w:t>01</w:t>
      </w:r>
      <w:r>
        <w:rPr>
          <w:rFonts w:ascii="STIX Math" w:hAnsi="STIX Math" w:eastAsia="STIX Math"/>
          <w:spacing w:val="-11"/>
          <w:position w:val="-2"/>
          <w:sz w:val="10"/>
          <w:u w:val="single"/>
        </w:rPr>
        <w:t> </w:t>
      </w:r>
      <w:r>
        <w:rPr>
          <w:rFonts w:ascii="STIX Math" w:hAnsi="STIX Math" w:eastAsia="STIX Math"/>
          <w:i/>
          <w:spacing w:val="-4"/>
          <w:sz w:val="12"/>
          <w:u w:val="single"/>
        </w:rPr>
        <w:t>.𝑛</w:t>
      </w:r>
      <w:r>
        <w:rPr>
          <w:rFonts w:ascii="STIX Math" w:hAnsi="STIX Math" w:eastAsia="STIX Math"/>
          <w:spacing w:val="-4"/>
          <w:position w:val="-2"/>
          <w:sz w:val="10"/>
          <w:u w:val="single"/>
        </w:rPr>
        <w:t>10</w:t>
      </w:r>
      <w:r>
        <w:rPr>
          <w:rFonts w:ascii="STIX Math" w:hAnsi="STIX Math" w:eastAsia="STIX Math"/>
          <w:position w:val="-2"/>
          <w:sz w:val="10"/>
          <w:u w:val="single"/>
        </w:rPr>
        <w:tab/>
      </w:r>
    </w:p>
    <w:p>
      <w:pPr>
        <w:spacing w:line="277" w:lineRule="exact" w:before="0"/>
        <w:ind w:left="1214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spacing w:val="-2"/>
          <w:sz w:val="12"/>
        </w:rPr>
        <w:t>𝑛.𝑚𝑖𝑛</w:t>
      </w:r>
      <w:r>
        <w:rPr>
          <w:rFonts w:ascii="STIX Math" w:hAnsi="STIX Math" w:eastAsia="STIX Math"/>
          <w:spacing w:val="-2"/>
          <w:sz w:val="12"/>
        </w:rPr>
        <w:t>(</w:t>
      </w:r>
      <w:r>
        <w:rPr>
          <w:rFonts w:ascii="STIX Math" w:hAnsi="STIX Math" w:eastAsia="STIX Math"/>
          <w:i/>
          <w:spacing w:val="-2"/>
          <w:sz w:val="12"/>
        </w:rPr>
        <w:t>𝑛</w:t>
      </w:r>
      <w:r>
        <w:rPr>
          <w:rFonts w:ascii="STIX Math" w:hAnsi="STIX Math" w:eastAsia="STIX Math"/>
          <w:spacing w:val="-2"/>
          <w:position w:val="-2"/>
          <w:sz w:val="10"/>
        </w:rPr>
        <w:t>11</w:t>
      </w:r>
      <w:r>
        <w:rPr>
          <w:rFonts w:ascii="STIX Math" w:hAnsi="STIX Math" w:eastAsia="STIX Math"/>
          <w:spacing w:val="-9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+</w:t>
      </w:r>
      <w:r>
        <w:rPr>
          <w:rFonts w:ascii="STIX Math" w:hAnsi="STIX Math" w:eastAsia="STIX Math"/>
          <w:i/>
          <w:spacing w:val="-2"/>
          <w:sz w:val="12"/>
        </w:rPr>
        <w:t>𝑛</w:t>
      </w:r>
      <w:r>
        <w:rPr>
          <w:rFonts w:ascii="STIX Math" w:hAnsi="STIX Math" w:eastAsia="STIX Math"/>
          <w:spacing w:val="-2"/>
          <w:position w:val="-2"/>
          <w:sz w:val="10"/>
        </w:rPr>
        <w:t>10</w:t>
      </w:r>
      <w:r>
        <w:rPr>
          <w:rFonts w:ascii="STIX Math" w:hAnsi="STIX Math" w:eastAsia="STIX Math"/>
          <w:spacing w:val="-9"/>
          <w:position w:val="-2"/>
          <w:sz w:val="10"/>
        </w:rPr>
        <w:t> </w:t>
      </w:r>
      <w:r>
        <w:rPr>
          <w:rFonts w:ascii="STIX Math" w:hAnsi="STIX Math" w:eastAsia="STIX Math"/>
          <w:i/>
          <w:spacing w:val="-2"/>
          <w:sz w:val="12"/>
        </w:rPr>
        <w:t>,𝑛</w:t>
      </w:r>
      <w:r>
        <w:rPr>
          <w:rFonts w:ascii="STIX Math" w:hAnsi="STIX Math" w:eastAsia="STIX Math"/>
          <w:spacing w:val="-2"/>
          <w:position w:val="-2"/>
          <w:sz w:val="10"/>
        </w:rPr>
        <w:t>11</w:t>
      </w:r>
      <w:r>
        <w:rPr>
          <w:rFonts w:ascii="STIX Math" w:hAnsi="STIX Math" w:eastAsia="STIX Math"/>
          <w:spacing w:val="-8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+</w:t>
      </w:r>
      <w:r>
        <w:rPr>
          <w:rFonts w:ascii="STIX Math" w:hAnsi="STIX Math" w:eastAsia="STIX Math"/>
          <w:i/>
          <w:spacing w:val="-2"/>
          <w:sz w:val="12"/>
        </w:rPr>
        <w:t>𝑛</w:t>
      </w:r>
      <w:r>
        <w:rPr>
          <w:rFonts w:ascii="STIX Math" w:hAnsi="STIX Math" w:eastAsia="STIX Math"/>
          <w:spacing w:val="-2"/>
          <w:position w:val="-2"/>
          <w:sz w:val="10"/>
        </w:rPr>
        <w:t>01</w:t>
      </w:r>
      <w:r>
        <w:rPr>
          <w:rFonts w:ascii="STIX Math" w:hAnsi="STIX Math" w:eastAsia="STIX Math"/>
          <w:spacing w:val="-9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)−(</w:t>
      </w:r>
      <w:r>
        <w:rPr>
          <w:rFonts w:ascii="STIX Math" w:hAnsi="STIX Math" w:eastAsia="STIX Math"/>
          <w:i/>
          <w:spacing w:val="-2"/>
          <w:sz w:val="12"/>
        </w:rPr>
        <w:t>𝑛</w:t>
      </w:r>
      <w:r>
        <w:rPr>
          <w:rFonts w:ascii="STIX Math" w:hAnsi="STIX Math" w:eastAsia="STIX Math"/>
          <w:spacing w:val="-2"/>
          <w:position w:val="-2"/>
          <w:sz w:val="10"/>
        </w:rPr>
        <w:t>11</w:t>
      </w:r>
      <w:r>
        <w:rPr>
          <w:rFonts w:ascii="STIX Math" w:hAnsi="STIX Math" w:eastAsia="STIX Math"/>
          <w:spacing w:val="-9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+</w:t>
      </w:r>
      <w:r>
        <w:rPr>
          <w:rFonts w:ascii="STIX Math" w:hAnsi="STIX Math" w:eastAsia="STIX Math"/>
          <w:i/>
          <w:spacing w:val="-2"/>
          <w:sz w:val="12"/>
        </w:rPr>
        <w:t>𝑛</w:t>
      </w:r>
      <w:r>
        <w:rPr>
          <w:rFonts w:ascii="STIX Math" w:hAnsi="STIX Math" w:eastAsia="STIX Math"/>
          <w:spacing w:val="-2"/>
          <w:position w:val="-2"/>
          <w:sz w:val="10"/>
        </w:rPr>
        <w:t>10</w:t>
      </w:r>
      <w:r>
        <w:rPr>
          <w:rFonts w:ascii="STIX Math" w:hAnsi="STIX Math" w:eastAsia="STIX Math"/>
          <w:spacing w:val="-8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)(</w:t>
      </w:r>
      <w:r>
        <w:rPr>
          <w:rFonts w:ascii="STIX Math" w:hAnsi="STIX Math" w:eastAsia="STIX Math"/>
          <w:i/>
          <w:spacing w:val="-2"/>
          <w:sz w:val="12"/>
        </w:rPr>
        <w:t>𝑛</w:t>
      </w:r>
      <w:r>
        <w:rPr>
          <w:rFonts w:ascii="STIX Math" w:hAnsi="STIX Math" w:eastAsia="STIX Math"/>
          <w:spacing w:val="-2"/>
          <w:position w:val="-2"/>
          <w:sz w:val="10"/>
        </w:rPr>
        <w:t>11</w:t>
      </w:r>
      <w:r>
        <w:rPr>
          <w:rFonts w:ascii="STIX Math" w:hAnsi="STIX Math" w:eastAsia="STIX Math"/>
          <w:spacing w:val="-9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+</w:t>
      </w:r>
      <w:r>
        <w:rPr>
          <w:rFonts w:ascii="STIX Math" w:hAnsi="STIX Math" w:eastAsia="STIX Math"/>
          <w:i/>
          <w:spacing w:val="-2"/>
          <w:sz w:val="12"/>
        </w:rPr>
        <w:t>𝑛</w:t>
      </w:r>
      <w:r>
        <w:rPr>
          <w:rFonts w:ascii="STIX Math" w:hAnsi="STIX Math" w:eastAsia="STIX Math"/>
          <w:spacing w:val="-2"/>
          <w:position w:val="-2"/>
          <w:sz w:val="10"/>
        </w:rPr>
        <w:t>01</w:t>
      </w:r>
      <w:r>
        <w:rPr>
          <w:rFonts w:ascii="STIX Math" w:hAnsi="STIX Math" w:eastAsia="STIX Math"/>
          <w:spacing w:val="-9"/>
          <w:position w:val="-2"/>
          <w:sz w:val="10"/>
        </w:rPr>
        <w:t> </w:t>
      </w:r>
      <w:r>
        <w:rPr>
          <w:rFonts w:ascii="STIX Math" w:hAnsi="STIX Math" w:eastAsia="STIX Math"/>
          <w:spacing w:val="-10"/>
          <w:sz w:val="12"/>
        </w:rPr>
        <w:t>)</w:t>
      </w:r>
    </w:p>
    <w:p>
      <w:pPr>
        <w:spacing w:after="0" w:line="277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line="179" w:lineRule="exact" w:before="0"/>
        <w:ind w:left="0" w:right="0" w:firstLine="0"/>
        <w:jc w:val="right"/>
        <w:rPr>
          <w:rFonts w:ascii="DejaVu Sans" w:hAns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4514380</wp:posOffset>
                </wp:positionH>
                <wp:positionV relativeFrom="paragraph">
                  <wp:posOffset>113521</wp:posOffset>
                </wp:positionV>
                <wp:extent cx="1270" cy="23749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3"/>
                                <w:w w:val="85"/>
                                <w:sz w:val="16"/>
                              </w:rPr>
                              <w:t>⎨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463013pt;margin-top:8.938685pt;width:.1pt;height:18.7pt;mso-position-horizontal-relative:page;mso-position-vertical-relative:paragraph;z-index:15746048" type="#_x0000_t202" id="docshape3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3"/>
                          <w:w w:val="85"/>
                          <w:sz w:val="16"/>
                        </w:rPr>
                        <w:t>⎨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Correlation errors" w:id="16"/>
      <w:bookmarkEnd w:id="16"/>
      <w:r>
        <w:rPr/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𝑋,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𝑌</w:t>
      </w:r>
      <w:r>
        <w:rPr>
          <w:rFonts w:ascii="STIX Math" w:hAnsi="STIX Math" w:eastAsia="STIX Math"/>
          <w:i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6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6"/>
          <w:sz w:val="16"/>
        </w:rPr>
        <w:t> </w:t>
      </w:r>
      <w:r>
        <w:rPr>
          <w:rFonts w:ascii="DejaVu Sans" w:hAnsi="DejaVu Sans" w:eastAsia="DejaVu Sans"/>
          <w:spacing w:val="-10"/>
          <w:position w:val="11"/>
          <w:sz w:val="16"/>
        </w:rPr>
        <w:t>⎪</w:t>
      </w:r>
    </w:p>
    <w:p>
      <w:pPr>
        <w:spacing w:line="179" w:lineRule="exact" w:before="0"/>
        <w:ind w:left="1235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sz w:val="16"/>
        </w:rPr>
        <w:t>,</w:t>
      </w:r>
      <w:r>
        <w:rPr>
          <w:spacing w:val="42"/>
          <w:sz w:val="16"/>
        </w:rPr>
        <w:t>  </w:t>
      </w: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position w:val="-3"/>
          <w:sz w:val="12"/>
        </w:rPr>
        <w:t>11</w:t>
      </w:r>
      <w:r>
        <w:rPr>
          <w:rFonts w:ascii="STIX Math" w:eastAsia="STIX Math"/>
          <w:i/>
          <w:sz w:val="16"/>
        </w:rPr>
        <w:t>.𝑛</w:t>
      </w:r>
      <w:r>
        <w:rPr>
          <w:rFonts w:ascii="STIX Math" w:eastAsia="STIX Math"/>
          <w:position w:val="-3"/>
          <w:sz w:val="12"/>
        </w:rPr>
        <w:t>00</w:t>
      </w:r>
      <w:r>
        <w:rPr>
          <w:rFonts w:ascii="STIX Math" w:eastAsia="STIX Math"/>
          <w:spacing w:val="26"/>
          <w:position w:val="-3"/>
          <w:sz w:val="12"/>
        </w:rPr>
        <w:t> </w:t>
      </w:r>
      <w:r>
        <w:rPr>
          <w:rFonts w:ascii="STIX Math" w:eastAsia="STIX Math"/>
          <w:i/>
          <w:sz w:val="16"/>
        </w:rPr>
        <w:t>&gt;</w:t>
      </w:r>
      <w:r>
        <w:rPr>
          <w:rFonts w:ascii="STIX Math" w:eastAsia="STIX Math"/>
          <w:i/>
          <w:spacing w:val="5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𝑛</w:t>
      </w:r>
      <w:r>
        <w:rPr>
          <w:rFonts w:ascii="STIX Math" w:eastAsia="STIX Math"/>
          <w:spacing w:val="-2"/>
          <w:position w:val="-3"/>
          <w:sz w:val="12"/>
        </w:rPr>
        <w:t>01</w:t>
      </w:r>
      <w:r>
        <w:rPr>
          <w:rFonts w:ascii="STIX Math" w:eastAsia="STIX Math"/>
          <w:i/>
          <w:spacing w:val="-2"/>
          <w:sz w:val="16"/>
        </w:rPr>
        <w:t>.𝑛</w:t>
      </w:r>
      <w:r>
        <w:rPr>
          <w:rFonts w:ascii="STIX Math" w:eastAsia="STIX Math"/>
          <w:spacing w:val="-2"/>
          <w:position w:val="-3"/>
          <w:sz w:val="12"/>
        </w:rPr>
        <w:t>10</w:t>
      </w:r>
    </w:p>
    <w:p>
      <w:pPr>
        <w:spacing w:after="0" w:line="17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6572" w:space="40"/>
            <w:col w:w="4038"/>
          </w:cols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81" w:after="0"/>
        <w:ind w:left="456" w:right="0" w:hanging="345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2384">
                <wp:simplePos x="0" y="0"/>
                <wp:positionH relativeFrom="page">
                  <wp:posOffset>4514380</wp:posOffset>
                </wp:positionH>
                <wp:positionV relativeFrom="paragraph">
                  <wp:posOffset>91909</wp:posOffset>
                </wp:positionV>
                <wp:extent cx="65405" cy="23749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6540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85"/>
                                <w:sz w:val="16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463013pt;margin-top:7.237pt;width:5.15pt;height:18.7pt;mso-position-horizontal-relative:page;mso-position-vertical-relative:paragraph;z-index:-17604096" type="#_x0000_t202" id="docshape3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85"/>
                          <w:sz w:val="16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Correlation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errors</w:t>
      </w:r>
    </w:p>
    <w:p>
      <w:pPr>
        <w:pStyle w:val="BodyText"/>
        <w:spacing w:before="122"/>
        <w:ind w:left="0"/>
        <w:rPr>
          <w:i/>
        </w:rPr>
      </w:pPr>
    </w:p>
    <w:p>
      <w:pPr>
        <w:pStyle w:val="BodyText"/>
        <w:spacing w:line="283" w:lineRule="auto"/>
        <w:ind w:right="38" w:firstLine="239"/>
        <w:jc w:val="both"/>
      </w:pPr>
      <w:r>
        <w:rPr>
          <w:w w:val="110"/>
        </w:rPr>
        <w:t>Correlation</w:t>
      </w:r>
      <w:r>
        <w:rPr>
          <w:w w:val="110"/>
        </w:rPr>
        <w:t> between</w:t>
      </w:r>
      <w:r>
        <w:rPr>
          <w:spacing w:val="26"/>
          <w:w w:val="110"/>
        </w:rPr>
        <w:t> </w:t>
      </w:r>
      <w:r>
        <w:rPr>
          <w:w w:val="110"/>
        </w:rPr>
        <w:t>two</w:t>
      </w:r>
      <w:r>
        <w:rPr>
          <w:w w:val="110"/>
        </w:rPr>
        <w:t> bitstreams</w:t>
      </w:r>
      <w:r>
        <w:rPr>
          <w:w w:val="110"/>
        </w:rPr>
        <w:t> has</w:t>
      </w:r>
      <w:r>
        <w:rPr>
          <w:spacing w:val="26"/>
          <w:w w:val="110"/>
        </w:rPr>
        <w:t> </w:t>
      </w:r>
      <w:r>
        <w:rPr>
          <w:w w:val="110"/>
        </w:rPr>
        <w:t>been</w:t>
      </w:r>
      <w:r>
        <w:rPr>
          <w:w w:val="110"/>
        </w:rPr>
        <w:t> identified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ma-</w:t>
      </w:r>
      <w:r>
        <w:rPr>
          <w:spacing w:val="40"/>
          <w:w w:val="110"/>
        </w:rPr>
        <w:t> </w:t>
      </w:r>
      <w:r>
        <w:rPr>
          <w:w w:val="110"/>
        </w:rPr>
        <w:t>jor</w:t>
      </w:r>
      <w:r>
        <w:rPr>
          <w:spacing w:val="40"/>
          <w:w w:val="110"/>
        </w:rPr>
        <w:t> </w:t>
      </w:r>
      <w:r>
        <w:rPr>
          <w:w w:val="110"/>
        </w:rPr>
        <w:t>source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inaccuracy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certain</w:t>
      </w:r>
      <w:r>
        <w:rPr>
          <w:spacing w:val="40"/>
          <w:w w:val="110"/>
        </w:rPr>
        <w:t> </w:t>
      </w:r>
      <w:r>
        <w:rPr>
          <w:w w:val="110"/>
        </w:rPr>
        <w:t>stochastic</w:t>
      </w:r>
      <w:r>
        <w:rPr>
          <w:spacing w:val="40"/>
          <w:w w:val="110"/>
        </w:rPr>
        <w:t> </w:t>
      </w:r>
      <w:r>
        <w:rPr>
          <w:w w:val="110"/>
        </w:rPr>
        <w:t>circuits.</w:t>
      </w:r>
      <w:r>
        <w:rPr>
          <w:spacing w:val="40"/>
          <w:w w:val="110"/>
        </w:rPr>
        <w:t> </w:t>
      </w:r>
      <w:r>
        <w:rPr>
          <w:w w:val="110"/>
        </w:rPr>
        <w:t>Correlation in</w:t>
      </w:r>
      <w:r>
        <w:rPr>
          <w:w w:val="110"/>
        </w:rPr>
        <w:t> Stochastic</w:t>
      </w:r>
      <w:r>
        <w:rPr>
          <w:w w:val="110"/>
        </w:rPr>
        <w:t> computing</w:t>
      </w:r>
      <w:r>
        <w:rPr>
          <w:w w:val="110"/>
        </w:rPr>
        <w:t> indicates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bitstreams</w:t>
      </w:r>
      <w:r>
        <w:rPr>
          <w:w w:val="110"/>
        </w:rPr>
        <w:t> generated</w:t>
      </w:r>
      <w:r>
        <w:rPr>
          <w:w w:val="110"/>
        </w:rPr>
        <w:t> by LSFR</w:t>
      </w:r>
      <w:r>
        <w:rPr>
          <w:w w:val="110"/>
        </w:rPr>
        <w:t> [</w:t>
      </w:r>
      <w:hyperlink w:history="true" w:anchor="_bookmark72">
        <w:r>
          <w:rPr>
            <w:color w:val="007FAC"/>
            <w:w w:val="110"/>
          </w:rPr>
          <w:t>19</w:t>
        </w:r>
      </w:hyperlink>
      <w:r>
        <w:rPr>
          <w:w w:val="110"/>
        </w:rPr>
        <w:t>]</w:t>
      </w:r>
      <w:r>
        <w:rPr>
          <w:w w:val="110"/>
        </w:rPr>
        <w:t> or</w:t>
      </w:r>
      <w:r>
        <w:rPr>
          <w:w w:val="110"/>
        </w:rPr>
        <w:t> SNG</w:t>
      </w:r>
      <w:r>
        <w:rPr>
          <w:w w:val="110"/>
        </w:rPr>
        <w:t> [</w:t>
      </w:r>
      <w:hyperlink w:history="true" w:anchor="_bookmark73">
        <w:r>
          <w:rPr>
            <w:color w:val="007FAC"/>
            <w:w w:val="110"/>
          </w:rPr>
          <w:t>20</w:t>
        </w:r>
      </w:hyperlink>
      <w:r>
        <w:rPr>
          <w:w w:val="110"/>
        </w:rPr>
        <w:t>]</w:t>
      </w:r>
      <w:r>
        <w:rPr>
          <w:w w:val="110"/>
        </w:rPr>
        <w:t> inherit</w:t>
      </w:r>
      <w:r>
        <w:rPr>
          <w:w w:val="110"/>
        </w:rPr>
        <w:t> some</w:t>
      </w:r>
      <w:r>
        <w:rPr>
          <w:w w:val="110"/>
        </w:rPr>
        <w:t> sort</w:t>
      </w:r>
      <w:r>
        <w:rPr>
          <w:w w:val="110"/>
        </w:rPr>
        <w:t> of</w:t>
      </w:r>
      <w:r>
        <w:rPr>
          <w:w w:val="110"/>
        </w:rPr>
        <w:t> dependence</w:t>
      </w:r>
      <w:r>
        <w:rPr>
          <w:w w:val="110"/>
        </w:rPr>
        <w:t> between</w:t>
      </w:r>
      <w:r>
        <w:rPr>
          <w:spacing w:val="80"/>
          <w:w w:val="110"/>
        </w:rPr>
        <w:t> </w:t>
      </w:r>
      <w:r>
        <w:rPr>
          <w:w w:val="110"/>
        </w:rPr>
        <w:t>them</w:t>
      </w:r>
      <w:r>
        <w:rPr>
          <w:w w:val="110"/>
        </w:rPr>
        <w:t> (cross-correlation)</w:t>
      </w:r>
      <w:r>
        <w:rPr>
          <w:w w:val="110"/>
        </w:rPr>
        <w:t> or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bits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bitstream (auto-correlation). Earlier, correlation in stochastic circuits could only be vaguely identified as inaccurate output caused by a pair of bit- streams</w:t>
      </w:r>
      <w:r>
        <w:rPr>
          <w:w w:val="110"/>
        </w:rPr>
        <w:t> when</w:t>
      </w:r>
      <w:r>
        <w:rPr>
          <w:w w:val="110"/>
        </w:rPr>
        <w:t> passed</w:t>
      </w:r>
      <w:r>
        <w:rPr>
          <w:w w:val="110"/>
        </w:rPr>
        <w:t> through</w:t>
      </w:r>
      <w:r>
        <w:rPr>
          <w:w w:val="110"/>
        </w:rPr>
        <w:t> an</w:t>
      </w:r>
      <w:r>
        <w:rPr>
          <w:w w:val="110"/>
        </w:rPr>
        <w:t> AND</w:t>
      </w:r>
      <w:r>
        <w:rPr>
          <w:w w:val="110"/>
        </w:rPr>
        <w:t> gate.</w:t>
      </w:r>
      <w:r>
        <w:rPr>
          <w:w w:val="110"/>
        </w:rPr>
        <w:t> But,</w:t>
      </w:r>
      <w:r>
        <w:rPr>
          <w:w w:val="110"/>
        </w:rPr>
        <w:t> recently,</w:t>
      </w:r>
      <w:r>
        <w:rPr>
          <w:w w:val="110"/>
        </w:rPr>
        <w:t> correla-</w:t>
      </w:r>
      <w:r>
        <w:rPr>
          <w:spacing w:val="80"/>
          <w:w w:val="110"/>
        </w:rPr>
        <w:t> </w:t>
      </w:r>
      <w:r>
        <w:rPr>
          <w:w w:val="110"/>
        </w:rPr>
        <w:t>tion</w:t>
      </w:r>
      <w:r>
        <w:rPr>
          <w:w w:val="110"/>
        </w:rPr>
        <w:t> in</w:t>
      </w:r>
      <w:r>
        <w:rPr>
          <w:w w:val="110"/>
        </w:rPr>
        <w:t> stochastic</w:t>
      </w:r>
      <w:r>
        <w:rPr>
          <w:w w:val="110"/>
        </w:rPr>
        <w:t> computing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quantified</w:t>
      </w:r>
      <w:r>
        <w:rPr>
          <w:w w:val="110"/>
        </w:rPr>
        <w:t> and</w:t>
      </w:r>
      <w:r>
        <w:rPr>
          <w:w w:val="110"/>
        </w:rPr>
        <w:t> identified</w:t>
      </w:r>
      <w:r>
        <w:rPr>
          <w:w w:val="110"/>
        </w:rPr>
        <w:t> with definiteness [</w:t>
      </w:r>
      <w:hyperlink w:history="true" w:anchor="_bookmark73">
        <w:r>
          <w:rPr>
            <w:color w:val="007FAC"/>
            <w:w w:val="110"/>
          </w:rPr>
          <w:t>20</w:t>
        </w:r>
      </w:hyperlink>
      <w:r>
        <w:rPr>
          <w:w w:val="110"/>
        </w:rPr>
        <w:t>].</w:t>
      </w:r>
    </w:p>
    <w:p>
      <w:pPr>
        <w:pStyle w:val="BodyText"/>
        <w:spacing w:line="241" w:lineRule="exact"/>
        <w:ind w:left="350"/>
        <w:jc w:val="both"/>
        <w:rPr>
          <w:rFonts w:ascii="STIX Math" w:eastAsia="STIX Math"/>
          <w:i/>
        </w:rPr>
      </w:pP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quantify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correlation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bitstreams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i/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w w:val="110"/>
        </w:rPr>
        <w:t>𝑌</w:t>
      </w:r>
      <w:r>
        <w:rPr>
          <w:rFonts w:ascii="STIX Math" w:eastAsia="STIX Math"/>
          <w:i/>
          <w:spacing w:val="-12"/>
          <w:w w:val="110"/>
        </w:rPr>
        <w:t> 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𝑆𝐶𝐶</w:t>
      </w:r>
    </w:p>
    <w:p>
      <w:pPr>
        <w:pStyle w:val="BodyText"/>
        <w:spacing w:line="283" w:lineRule="auto"/>
        <w:ind w:right="38"/>
        <w:jc w:val="both"/>
      </w:pPr>
      <w:r>
        <w:rPr>
          <w:w w:val="110"/>
        </w:rPr>
        <w:t>(Stochastic</w:t>
      </w:r>
      <w:r>
        <w:rPr>
          <w:spacing w:val="-11"/>
          <w:w w:val="110"/>
        </w:rPr>
        <w:t> </w:t>
      </w:r>
      <w:r>
        <w:rPr>
          <w:w w:val="110"/>
        </w:rPr>
        <w:t>Correlation</w:t>
      </w:r>
      <w:r>
        <w:rPr>
          <w:spacing w:val="-11"/>
          <w:w w:val="110"/>
        </w:rPr>
        <w:t> </w:t>
      </w:r>
      <w:r>
        <w:rPr>
          <w:w w:val="110"/>
        </w:rPr>
        <w:t>Coefficient)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analogous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similarity coefficient [</w:t>
      </w:r>
      <w:hyperlink w:history="true" w:anchor="_bookmark74">
        <w:r>
          <w:rPr>
            <w:color w:val="007FAC"/>
            <w:w w:val="110"/>
          </w:rPr>
          <w:t>21</w:t>
        </w:r>
      </w:hyperlink>
      <w:r>
        <w:rPr>
          <w:w w:val="110"/>
        </w:rPr>
        <w:t>] is represented as</w:t>
      </w:r>
    </w:p>
    <w:p>
      <w:pPr>
        <w:tabs>
          <w:tab w:pos="576" w:val="left" w:leader="none"/>
          <w:tab w:pos="1970" w:val="left" w:leader="none"/>
        </w:tabs>
        <w:spacing w:line="198" w:lineRule="exact" w:before="0"/>
        <w:ind w:left="0" w:right="863" w:firstLine="0"/>
        <w:jc w:val="center"/>
        <w:rPr>
          <w:rFonts w:ascii="STIX Math" w:hAnsi="STIX Math" w:eastAsia="STIX Math"/>
          <w:sz w:val="10"/>
        </w:rPr>
      </w:pPr>
      <w:r>
        <w:rPr/>
        <w:br w:type="column"/>
      </w:r>
      <w:r>
        <w:rPr>
          <w:sz w:val="12"/>
          <w:u w:val="single"/>
        </w:rPr>
        <w:tab/>
      </w:r>
      <w:r>
        <w:rPr>
          <w:rFonts w:ascii="STIX Math" w:hAnsi="STIX Math" w:eastAsia="STIX Math"/>
          <w:i/>
          <w:spacing w:val="-2"/>
          <w:sz w:val="12"/>
          <w:u w:val="single"/>
        </w:rPr>
        <w:t>𝑛</w:t>
      </w:r>
      <w:r>
        <w:rPr>
          <w:rFonts w:ascii="STIX Math" w:hAnsi="STIX Math" w:eastAsia="STIX Math"/>
          <w:spacing w:val="-2"/>
          <w:position w:val="-2"/>
          <w:sz w:val="10"/>
          <w:u w:val="single"/>
        </w:rPr>
        <w:t>11</w:t>
      </w:r>
      <w:r>
        <w:rPr>
          <w:rFonts w:ascii="STIX Math" w:hAnsi="STIX Math" w:eastAsia="STIX Math"/>
          <w:spacing w:val="-11"/>
          <w:position w:val="-2"/>
          <w:sz w:val="10"/>
          <w:u w:val="single"/>
        </w:rPr>
        <w:t> </w:t>
      </w:r>
      <w:r>
        <w:rPr>
          <w:rFonts w:ascii="STIX Math" w:hAnsi="STIX Math" w:eastAsia="STIX Math"/>
          <w:i/>
          <w:spacing w:val="-2"/>
          <w:sz w:val="12"/>
          <w:u w:val="single"/>
        </w:rPr>
        <w:t>.𝑛</w:t>
      </w:r>
      <w:r>
        <w:rPr>
          <w:rFonts w:ascii="STIX Math" w:hAnsi="STIX Math" w:eastAsia="STIX Math"/>
          <w:spacing w:val="-2"/>
          <w:position w:val="-2"/>
          <w:sz w:val="10"/>
          <w:u w:val="single"/>
        </w:rPr>
        <w:t>00</w:t>
      </w:r>
      <w:r>
        <w:rPr>
          <w:rFonts w:ascii="STIX Math" w:hAnsi="STIX Math" w:eastAsia="STIX Math"/>
          <w:spacing w:val="-10"/>
          <w:position w:val="-2"/>
          <w:sz w:val="10"/>
          <w:u w:val="single"/>
        </w:rPr>
        <w:t> </w:t>
      </w:r>
      <w:r>
        <w:rPr>
          <w:rFonts w:ascii="STIX Math" w:hAnsi="STIX Math" w:eastAsia="STIX Math"/>
          <w:spacing w:val="-2"/>
          <w:sz w:val="12"/>
          <w:u w:val="single"/>
        </w:rPr>
        <w:t>−</w:t>
      </w:r>
      <w:r>
        <w:rPr>
          <w:rFonts w:ascii="STIX Math" w:hAnsi="STIX Math" w:eastAsia="STIX Math"/>
          <w:i/>
          <w:spacing w:val="-2"/>
          <w:sz w:val="12"/>
          <w:u w:val="single"/>
        </w:rPr>
        <w:t>𝑛</w:t>
      </w:r>
      <w:r>
        <w:rPr>
          <w:rFonts w:ascii="STIX Math" w:hAnsi="STIX Math" w:eastAsia="STIX Math"/>
          <w:spacing w:val="-2"/>
          <w:position w:val="-2"/>
          <w:sz w:val="10"/>
          <w:u w:val="single"/>
        </w:rPr>
        <w:t>01</w:t>
      </w:r>
      <w:r>
        <w:rPr>
          <w:rFonts w:ascii="STIX Math" w:hAnsi="STIX Math" w:eastAsia="STIX Math"/>
          <w:spacing w:val="-11"/>
          <w:position w:val="-2"/>
          <w:sz w:val="10"/>
          <w:u w:val="single"/>
        </w:rPr>
        <w:t> </w:t>
      </w:r>
      <w:r>
        <w:rPr>
          <w:rFonts w:ascii="STIX Math" w:hAnsi="STIX Math" w:eastAsia="STIX Math"/>
          <w:i/>
          <w:spacing w:val="-4"/>
          <w:sz w:val="12"/>
          <w:u w:val="single"/>
        </w:rPr>
        <w:t>.𝑛</w:t>
      </w:r>
      <w:r>
        <w:rPr>
          <w:rFonts w:ascii="STIX Math" w:hAnsi="STIX Math" w:eastAsia="STIX Math"/>
          <w:spacing w:val="-4"/>
          <w:position w:val="-2"/>
          <w:sz w:val="10"/>
          <w:u w:val="single"/>
        </w:rPr>
        <w:t>10</w:t>
      </w:r>
      <w:r>
        <w:rPr>
          <w:rFonts w:ascii="STIX Math" w:hAnsi="STIX Math" w:eastAsia="STIX Math"/>
          <w:position w:val="-2"/>
          <w:sz w:val="10"/>
          <w:u w:val="single"/>
        </w:rPr>
        <w:tab/>
      </w:r>
    </w:p>
    <w:p>
      <w:pPr>
        <w:spacing w:line="259" w:lineRule="exact" w:before="0"/>
        <w:ind w:left="0" w:right="863" w:firstLine="0"/>
        <w:jc w:val="center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3920">
                <wp:simplePos x="0" y="0"/>
                <wp:positionH relativeFrom="page">
                  <wp:posOffset>4514380</wp:posOffset>
                </wp:positionH>
                <wp:positionV relativeFrom="paragraph">
                  <wp:posOffset>57914</wp:posOffset>
                </wp:positionV>
                <wp:extent cx="65405" cy="23749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6540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85"/>
                                <w:sz w:val="16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463013pt;margin-top:4.560174pt;width:5.15pt;height:18.7pt;mso-position-horizontal-relative:page;mso-position-vertical-relative:paragraph;z-index:-17602560" type="#_x0000_t202" id="docshape3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85"/>
                          <w:sz w:val="16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pacing w:val="-2"/>
          <w:sz w:val="12"/>
        </w:rPr>
        <w:t>(</w:t>
      </w:r>
      <w:r>
        <w:rPr>
          <w:rFonts w:ascii="STIX Math" w:hAnsi="STIX Math" w:eastAsia="STIX Math"/>
          <w:i/>
          <w:spacing w:val="-2"/>
          <w:sz w:val="12"/>
        </w:rPr>
        <w:t>𝑛</w:t>
      </w:r>
      <w:r>
        <w:rPr>
          <w:rFonts w:ascii="STIX Math" w:hAnsi="STIX Math" w:eastAsia="STIX Math"/>
          <w:spacing w:val="-2"/>
          <w:position w:val="-2"/>
          <w:sz w:val="10"/>
        </w:rPr>
        <w:t>11</w:t>
      </w:r>
      <w:r>
        <w:rPr>
          <w:rFonts w:ascii="STIX Math" w:hAnsi="STIX Math" w:eastAsia="STIX Math"/>
          <w:spacing w:val="-9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+</w:t>
      </w:r>
      <w:r>
        <w:rPr>
          <w:rFonts w:ascii="STIX Math" w:hAnsi="STIX Math" w:eastAsia="STIX Math"/>
          <w:i/>
          <w:spacing w:val="-2"/>
          <w:sz w:val="12"/>
        </w:rPr>
        <w:t>𝑛</w:t>
      </w:r>
      <w:r>
        <w:rPr>
          <w:rFonts w:ascii="STIX Math" w:hAnsi="STIX Math" w:eastAsia="STIX Math"/>
          <w:spacing w:val="-2"/>
          <w:position w:val="-2"/>
          <w:sz w:val="10"/>
        </w:rPr>
        <w:t>10</w:t>
      </w:r>
      <w:r>
        <w:rPr>
          <w:rFonts w:ascii="STIX Math" w:hAnsi="STIX Math" w:eastAsia="STIX Math"/>
          <w:spacing w:val="-8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)(</w:t>
      </w:r>
      <w:r>
        <w:rPr>
          <w:rFonts w:ascii="STIX Math" w:hAnsi="STIX Math" w:eastAsia="STIX Math"/>
          <w:i/>
          <w:spacing w:val="-2"/>
          <w:sz w:val="12"/>
        </w:rPr>
        <w:t>𝑛</w:t>
      </w:r>
      <w:r>
        <w:rPr>
          <w:rFonts w:ascii="STIX Math" w:hAnsi="STIX Math" w:eastAsia="STIX Math"/>
          <w:spacing w:val="-2"/>
          <w:position w:val="-2"/>
          <w:sz w:val="10"/>
        </w:rPr>
        <w:t>11</w:t>
      </w:r>
      <w:r>
        <w:rPr>
          <w:rFonts w:ascii="STIX Math" w:hAnsi="STIX Math" w:eastAsia="STIX Math"/>
          <w:spacing w:val="-9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+</w:t>
      </w:r>
      <w:r>
        <w:rPr>
          <w:rFonts w:ascii="STIX Math" w:hAnsi="STIX Math" w:eastAsia="STIX Math"/>
          <w:i/>
          <w:spacing w:val="-2"/>
          <w:sz w:val="12"/>
        </w:rPr>
        <w:t>𝑛</w:t>
      </w:r>
      <w:r>
        <w:rPr>
          <w:rFonts w:ascii="STIX Math" w:hAnsi="STIX Math" w:eastAsia="STIX Math"/>
          <w:spacing w:val="-2"/>
          <w:position w:val="-2"/>
          <w:sz w:val="10"/>
        </w:rPr>
        <w:t>01</w:t>
      </w:r>
      <w:r>
        <w:rPr>
          <w:rFonts w:ascii="STIX Math" w:hAnsi="STIX Math" w:eastAsia="STIX Math"/>
          <w:spacing w:val="-8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)−</w:t>
      </w:r>
      <w:r>
        <w:rPr>
          <w:rFonts w:ascii="STIX Math" w:hAnsi="STIX Math" w:eastAsia="STIX Math"/>
          <w:i/>
          <w:spacing w:val="-2"/>
          <w:sz w:val="12"/>
        </w:rPr>
        <w:t>𝑛.𝑚𝑎𝑥</w:t>
      </w:r>
      <w:r>
        <w:rPr>
          <w:rFonts w:ascii="STIX Math" w:hAnsi="STIX Math" w:eastAsia="STIX Math"/>
          <w:spacing w:val="-2"/>
          <w:sz w:val="12"/>
        </w:rPr>
        <w:t>(</w:t>
      </w:r>
      <w:r>
        <w:rPr>
          <w:rFonts w:ascii="STIX Math" w:hAnsi="STIX Math" w:eastAsia="STIX Math"/>
          <w:i/>
          <w:spacing w:val="-2"/>
          <w:sz w:val="12"/>
        </w:rPr>
        <w:t>𝑛</w:t>
      </w:r>
      <w:r>
        <w:rPr>
          <w:rFonts w:ascii="STIX Math" w:hAnsi="STIX Math" w:eastAsia="STIX Math"/>
          <w:spacing w:val="-2"/>
          <w:position w:val="-2"/>
          <w:sz w:val="10"/>
        </w:rPr>
        <w:t>11</w:t>
      </w:r>
      <w:r>
        <w:rPr>
          <w:rFonts w:ascii="STIX Math" w:hAnsi="STIX Math" w:eastAsia="STIX Math"/>
          <w:spacing w:val="-9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−</w:t>
      </w:r>
      <w:r>
        <w:rPr>
          <w:rFonts w:ascii="STIX Math" w:hAnsi="STIX Math" w:eastAsia="STIX Math"/>
          <w:i/>
          <w:spacing w:val="-2"/>
          <w:sz w:val="12"/>
        </w:rPr>
        <w:t>𝑛</w:t>
      </w:r>
      <w:r>
        <w:rPr>
          <w:rFonts w:ascii="STIX Math" w:hAnsi="STIX Math" w:eastAsia="STIX Math"/>
          <w:spacing w:val="-2"/>
          <w:position w:val="-2"/>
          <w:sz w:val="10"/>
        </w:rPr>
        <w:t>00</w:t>
      </w:r>
      <w:r>
        <w:rPr>
          <w:rFonts w:ascii="STIX Math" w:hAnsi="STIX Math" w:eastAsia="STIX Math"/>
          <w:spacing w:val="-8"/>
          <w:position w:val="-2"/>
          <w:sz w:val="10"/>
        </w:rPr>
        <w:t> </w:t>
      </w:r>
      <w:r>
        <w:rPr>
          <w:rFonts w:ascii="STIX Math" w:hAnsi="STIX Math" w:eastAsia="STIX Math"/>
          <w:i/>
          <w:spacing w:val="-5"/>
          <w:sz w:val="12"/>
        </w:rPr>
        <w:t>,</w:t>
      </w:r>
      <w:r>
        <w:rPr>
          <w:rFonts w:ascii="STIX Math" w:hAnsi="STIX Math" w:eastAsia="STIX Math"/>
          <w:spacing w:val="-5"/>
          <w:sz w:val="12"/>
        </w:rPr>
        <w:t>0)</w:t>
      </w:r>
    </w:p>
    <w:p>
      <w:pPr>
        <w:pStyle w:val="BodyText"/>
        <w:tabs>
          <w:tab w:pos="1430" w:val="left" w:leader="none"/>
        </w:tabs>
        <w:spacing w:line="88" w:lineRule="auto" w:before="13"/>
        <w:ind w:left="0" w:right="922"/>
        <w:jc w:val="center"/>
      </w:pPr>
      <w:r>
        <w:rPr>
          <w:rFonts w:ascii="DejaVu Sans" w:hAnsi="DejaVu Sans"/>
          <w:spacing w:val="-108"/>
          <w:position w:val="1"/>
        </w:rPr>
        <w:t>⎪</w:t>
      </w:r>
      <w:r>
        <w:rPr>
          <w:rFonts w:ascii="DejaVu Sans" w:hAnsi="DejaVu Sans"/>
          <w:spacing w:val="-5"/>
          <w:position w:val="-9"/>
        </w:rPr>
        <w:t>⎩</w:t>
      </w:r>
      <w:r>
        <w:rPr>
          <w:rFonts w:ascii="DejaVu Sans" w:hAnsi="DejaVu Sans"/>
          <w:position w:val="-9"/>
        </w:rPr>
        <w:tab/>
      </w:r>
      <w:r>
        <w:rPr>
          <w:spacing w:val="-2"/>
        </w:rPr>
        <w:t>,otherwise</w:t>
      </w:r>
    </w:p>
    <w:p>
      <w:pPr>
        <w:spacing w:line="276" w:lineRule="exact" w:before="0"/>
        <w:ind w:left="111" w:right="0" w:firstLine="0"/>
        <w:jc w:val="both"/>
        <w:rPr>
          <w:sz w:val="16"/>
        </w:rPr>
      </w:pPr>
      <w:r>
        <w:rPr>
          <w:w w:val="110"/>
          <w:sz w:val="16"/>
        </w:rPr>
        <w:t>where,</w:t>
      </w:r>
      <w:r>
        <w:rPr>
          <w:spacing w:val="19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𝑛</w:t>
      </w:r>
      <w:r>
        <w:rPr>
          <w:rFonts w:ascii="STIX Math" w:eastAsia="STIX Math"/>
          <w:w w:val="110"/>
          <w:position w:val="-3"/>
          <w:sz w:val="12"/>
        </w:rPr>
        <w:t>11</w:t>
      </w:r>
      <w:r>
        <w:rPr>
          <w:w w:val="110"/>
          <w:sz w:val="16"/>
        </w:rPr>
        <w:t>,</w:t>
      </w:r>
      <w:r>
        <w:rPr>
          <w:spacing w:val="2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𝑛</w:t>
      </w:r>
      <w:r>
        <w:rPr>
          <w:rFonts w:ascii="STIX Math" w:eastAsia="STIX Math"/>
          <w:w w:val="110"/>
          <w:position w:val="-3"/>
          <w:sz w:val="12"/>
        </w:rPr>
        <w:t>10</w:t>
      </w:r>
      <w:r>
        <w:rPr>
          <w:w w:val="110"/>
          <w:sz w:val="16"/>
        </w:rPr>
        <w:t>,</w:t>
      </w:r>
      <w:r>
        <w:rPr>
          <w:spacing w:val="19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𝑛</w:t>
      </w:r>
      <w:r>
        <w:rPr>
          <w:rFonts w:ascii="STIX Math" w:eastAsia="STIX Math"/>
          <w:w w:val="110"/>
          <w:position w:val="-3"/>
          <w:sz w:val="12"/>
        </w:rPr>
        <w:t>01</w:t>
      </w:r>
      <w:r>
        <w:rPr>
          <w:rFonts w:ascii="STIX Math" w:eastAsia="STIX Math"/>
          <w:spacing w:val="41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19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𝑛</w:t>
      </w:r>
      <w:r>
        <w:rPr>
          <w:rFonts w:ascii="STIX Math" w:eastAsia="STIX Math"/>
          <w:w w:val="110"/>
          <w:position w:val="-3"/>
          <w:sz w:val="12"/>
        </w:rPr>
        <w:t>00</w:t>
      </w:r>
      <w:r>
        <w:rPr>
          <w:rFonts w:ascii="STIX Math" w:eastAsia="STIX Math"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are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respective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bit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overlaps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9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𝑋</w:t>
      </w:r>
      <w:r>
        <w:rPr>
          <w:rFonts w:ascii="STIX Math" w:eastAsia="STIX Math"/>
          <w:i/>
          <w:spacing w:val="29"/>
          <w:w w:val="110"/>
          <w:sz w:val="16"/>
        </w:rPr>
        <w:t> </w:t>
      </w:r>
      <w:r>
        <w:rPr>
          <w:spacing w:val="-5"/>
          <w:w w:val="110"/>
          <w:sz w:val="16"/>
        </w:rPr>
        <w:t>and</w:t>
      </w:r>
    </w:p>
    <w:p>
      <w:pPr>
        <w:pStyle w:val="BodyText"/>
        <w:spacing w:line="103" w:lineRule="auto" w:before="83"/>
        <w:ind w:right="129"/>
        <w:jc w:val="both"/>
      </w:pPr>
      <w:r>
        <w:rPr>
          <w:rFonts w:ascii="STIX Math" w:hAnsi="STIX Math" w:eastAsia="STIX Math"/>
          <w:i/>
          <w:w w:val="105"/>
        </w:rPr>
        <w:t>𝑌</w:t>
      </w:r>
      <w:r>
        <w:rPr>
          <w:rFonts w:ascii="STIX Math" w:hAnsi="STIX Math" w:eastAsia="STIX Math"/>
          <w:i/>
          <w:spacing w:val="-2"/>
          <w:w w:val="105"/>
        </w:rPr>
        <w:t> </w:t>
      </w:r>
      <w:r>
        <w:rPr>
          <w:w w:val="105"/>
        </w:rPr>
        <w:t>.</w:t>
      </w:r>
      <w:r>
        <w:rPr>
          <w:spacing w:val="36"/>
          <w:w w:val="105"/>
        </w:rPr>
        <w:t> </w:t>
      </w:r>
      <w:r>
        <w:rPr>
          <w:w w:val="105"/>
        </w:rPr>
        <w:t>Thus,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measure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correlation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influenced</w:t>
      </w:r>
      <w:r>
        <w:rPr>
          <w:spacing w:val="36"/>
          <w:w w:val="105"/>
        </w:rPr>
        <w:t> </w:t>
      </w:r>
      <w:r>
        <w:rPr>
          <w:w w:val="105"/>
        </w:rPr>
        <w:t>only</w:t>
      </w:r>
      <w:r>
        <w:rPr>
          <w:spacing w:val="36"/>
          <w:w w:val="105"/>
        </w:rPr>
        <w:t> </w:t>
      </w:r>
      <w:r>
        <w:rPr>
          <w:w w:val="105"/>
        </w:rPr>
        <w:t>by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overlap of similar and dissimilar bits in the bitstreams. Let, </w:t>
      </w:r>
      <w:r>
        <w:rPr>
          <w:rFonts w:ascii="STIX Math" w:hAnsi="STIX Math" w:eastAsia="STIX Math"/>
          <w:i/>
          <w:w w:val="105"/>
        </w:rPr>
        <w:t>𝑋 </w:t>
      </w:r>
      <w:r>
        <w:rPr>
          <w:rFonts w:ascii="STIX Math" w:hAnsi="STIX Math" w:eastAsia="STIX Math"/>
          <w:w w:val="105"/>
        </w:rPr>
        <w:t>= 110011110100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and </w:t>
      </w:r>
      <w:r>
        <w:rPr>
          <w:rFonts w:ascii="STIX Math" w:hAnsi="STIX Math" w:eastAsia="STIX Math"/>
          <w:i/>
          <w:w w:val="105"/>
        </w:rPr>
        <w:t>𝑌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rFonts w:ascii="STIX Math" w:hAnsi="STIX Math" w:eastAsia="STIX Math"/>
          <w:w w:val="105"/>
        </w:rPr>
        <w:t>= 010011110100</w:t>
      </w:r>
      <w:r>
        <w:rPr>
          <w:w w:val="105"/>
        </w:rPr>
        <w:t>, then, </w:t>
      </w:r>
      <w:r>
        <w:rPr>
          <w:rFonts w:ascii="STIX Math" w:hAnsi="STIX Math" w:eastAsia="STIX Math"/>
          <w:i/>
          <w:w w:val="105"/>
        </w:rPr>
        <w:t>𝑆𝐶𝐶 </w:t>
      </w:r>
      <w:r>
        <w:rPr>
          <w:rFonts w:ascii="STIX Math" w:hAnsi="STIX Math" w:eastAsia="STIX Math"/>
          <w:w w:val="105"/>
        </w:rPr>
        <w:t>= +1</w:t>
      </w:r>
      <w:r>
        <w:rPr>
          <w:w w:val="105"/>
        </w:rPr>
        <w:t>. But, if </w:t>
      </w:r>
      <w:r>
        <w:rPr>
          <w:rFonts w:ascii="STIX Math" w:hAnsi="STIX Math" w:eastAsia="STIX Math"/>
          <w:i/>
          <w:w w:val="105"/>
        </w:rPr>
        <w:t>𝑋 </w:t>
      </w:r>
      <w:r>
        <w:rPr>
          <w:rFonts w:ascii="STIX Math" w:hAnsi="STIX Math" w:eastAsia="STIX Math"/>
          <w:w w:val="105"/>
        </w:rPr>
        <w:t>= 101100010101</w:t>
      </w:r>
      <w:r>
        <w:rPr>
          <w:w w:val="105"/>
        </w:rPr>
        <w:t>, </w:t>
      </w:r>
      <w:r>
        <w:rPr>
          <w:rFonts w:ascii="STIX Math" w:hAnsi="STIX Math" w:eastAsia="STIX Math"/>
          <w:i/>
          <w:w w:val="105"/>
        </w:rPr>
        <w:t>𝑌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rFonts w:ascii="STIX Math" w:hAnsi="STIX Math" w:eastAsia="STIX Math"/>
          <w:w w:val="105"/>
        </w:rPr>
        <w:t>= 111111000101</w:t>
      </w:r>
      <w:r>
        <w:rPr>
          <w:w w:val="105"/>
        </w:rPr>
        <w:t>, </w:t>
      </w:r>
      <w:r>
        <w:rPr>
          <w:rFonts w:ascii="STIX Math" w:hAnsi="STIX Math" w:eastAsia="STIX Math"/>
          <w:i/>
          <w:w w:val="105"/>
        </w:rPr>
        <w:t>𝑆𝐶𝐶</w:t>
      </w:r>
      <w:r>
        <w:rPr>
          <w:rFonts w:ascii="STIX Math" w:hAnsi="STIX Math" w:eastAsia="STIX Math"/>
          <w:i/>
          <w:spacing w:val="33"/>
          <w:w w:val="105"/>
        </w:rPr>
        <w:t> </w:t>
      </w:r>
      <w:r>
        <w:rPr>
          <w:rFonts w:ascii="STIX Math" w:hAnsi="STIX Math" w:eastAsia="STIX Math"/>
          <w:w w:val="105"/>
        </w:rPr>
        <w:t>= 0</w:t>
      </w:r>
      <w:r>
        <w:rPr>
          <w:rFonts w:ascii="STIX Math" w:hAnsi="STIX Math" w:eastAsia="STIX Math"/>
          <w:i/>
          <w:w w:val="105"/>
        </w:rPr>
        <w:t>.</w:t>
      </w:r>
      <w:r>
        <w:rPr>
          <w:rFonts w:ascii="STIX Math" w:hAnsi="STIX Math" w:eastAsia="STIX Math"/>
          <w:w w:val="105"/>
        </w:rPr>
        <w:t>5</w:t>
      </w:r>
      <w:r>
        <w:rPr>
          <w:w w:val="105"/>
        </w:rPr>
        <w:t>. In this case, not every </w:t>
      </w:r>
      <w:r>
        <w:rPr>
          <w:rFonts w:ascii="STIX Math" w:hAnsi="STIX Math" w:eastAsia="STIX Math"/>
          <w:w w:val="105"/>
        </w:rPr>
        <w:t>1 </w:t>
      </w:r>
      <w:r>
        <w:rPr>
          <w:w w:val="105"/>
        </w:rPr>
        <w:t>in Y is influenced 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presence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1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that</w:t>
      </w:r>
      <w:r>
        <w:rPr>
          <w:spacing w:val="28"/>
          <w:w w:val="105"/>
        </w:rPr>
        <w:t> </w:t>
      </w:r>
      <w:r>
        <w:rPr>
          <w:w w:val="105"/>
        </w:rPr>
        <w:t>position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rFonts w:ascii="STIX Math" w:hAnsi="STIX Math" w:eastAsia="STIX Math"/>
          <w:i/>
          <w:w w:val="105"/>
        </w:rPr>
        <w:t>𝑋</w:t>
      </w:r>
      <w:r>
        <w:rPr>
          <w:w w:val="105"/>
        </w:rPr>
        <w:t>.</w:t>
      </w:r>
      <w:r>
        <w:rPr>
          <w:spacing w:val="28"/>
          <w:w w:val="105"/>
        </w:rPr>
        <w:t> </w:t>
      </w:r>
      <w:r>
        <w:rPr>
          <w:w w:val="105"/>
        </w:rPr>
        <w:t>There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overlapping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rFonts w:ascii="STIX Math" w:hAnsi="STIX Math" w:eastAsia="STIX Math"/>
          <w:w w:val="105"/>
        </w:rPr>
        <w:t>0</w:t>
      </w:r>
      <w:r>
        <w:rPr>
          <w:rFonts w:ascii="STIX Math" w:hAnsi="STIX Math" w:eastAsia="STIX Math"/>
          <w:w w:val="105"/>
          <w:position w:val="6"/>
          <w:sz w:val="12"/>
        </w:rPr>
        <w:t>′</w:t>
      </w:r>
      <w:r>
        <w:rPr>
          <w:rFonts w:ascii="STIX Math" w:hAnsi="STIX Math" w:eastAsia="STIX Math"/>
          <w:i/>
          <w:w w:val="105"/>
        </w:rPr>
        <w:t>𝑠</w:t>
      </w:r>
      <w:r>
        <w:rPr>
          <w:rFonts w:ascii="STIX Math" w:hAnsi="STIX Math" w:eastAsia="STIX Math"/>
          <w:i/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rFonts w:ascii="STIX Math" w:hAnsi="STIX Math" w:eastAsia="STIX Math"/>
          <w:i/>
          <w:w w:val="105"/>
        </w:rPr>
        <w:t>𝑋 </w:t>
      </w:r>
      <w:r>
        <w:rPr>
          <w:w w:val="105"/>
        </w:rPr>
        <w:t>and </w:t>
      </w:r>
      <w:r>
        <w:rPr>
          <w:rFonts w:ascii="STIX Math" w:hAnsi="STIX Math" w:eastAsia="STIX Math"/>
          <w:w w:val="105"/>
        </w:rPr>
        <w:t>1</w:t>
      </w:r>
      <w:r>
        <w:rPr>
          <w:rFonts w:ascii="STIX Math" w:hAnsi="STIX Math" w:eastAsia="STIX Math"/>
          <w:w w:val="105"/>
          <w:position w:val="6"/>
          <w:sz w:val="12"/>
        </w:rPr>
        <w:t>′</w:t>
      </w:r>
      <w:r>
        <w:rPr>
          <w:rFonts w:ascii="STIX Math" w:hAnsi="STIX Math" w:eastAsia="STIX Math"/>
          <w:i/>
          <w:w w:val="105"/>
        </w:rPr>
        <w:t>𝑠 </w:t>
      </w:r>
      <w:r>
        <w:rPr>
          <w:w w:val="105"/>
        </w:rPr>
        <w:t>in </w:t>
      </w:r>
      <w:r>
        <w:rPr>
          <w:rFonts w:ascii="STIX Math" w:hAnsi="STIX Math" w:eastAsia="STIX Math"/>
          <w:i/>
          <w:w w:val="105"/>
        </w:rPr>
        <w:t>𝑌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w w:val="105"/>
        </w:rPr>
        <w:t>as well as </w:t>
      </w:r>
      <w:r>
        <w:rPr>
          <w:rFonts w:ascii="STIX Math" w:hAnsi="STIX Math" w:eastAsia="STIX Math"/>
          <w:w w:val="105"/>
        </w:rPr>
        <w:t>1</w:t>
      </w:r>
      <w:r>
        <w:rPr>
          <w:rFonts w:ascii="STIX Math" w:hAnsi="STIX Math" w:eastAsia="STIX Math"/>
          <w:w w:val="105"/>
          <w:position w:val="6"/>
          <w:sz w:val="12"/>
        </w:rPr>
        <w:t>′</w:t>
      </w:r>
      <w:r>
        <w:rPr>
          <w:rFonts w:ascii="STIX Math" w:hAnsi="STIX Math" w:eastAsia="STIX Math"/>
          <w:i/>
          <w:w w:val="105"/>
        </w:rPr>
        <w:t>𝑠 </w:t>
      </w:r>
      <w:r>
        <w:rPr>
          <w:w w:val="105"/>
        </w:rPr>
        <w:t>in </w:t>
      </w:r>
      <w:r>
        <w:rPr>
          <w:rFonts w:ascii="STIX Math" w:hAnsi="STIX Math" w:eastAsia="STIX Math"/>
          <w:i/>
          <w:w w:val="105"/>
        </w:rPr>
        <w:t>𝑋</w:t>
      </w:r>
      <w:r>
        <w:rPr>
          <w:rFonts w:ascii="STIX Math" w:hAnsi="STIX Math" w:eastAsia="STIX Math"/>
          <w:i/>
          <w:spacing w:val="27"/>
          <w:w w:val="105"/>
        </w:rPr>
        <w:t> </w:t>
      </w:r>
      <w:r>
        <w:rPr>
          <w:w w:val="105"/>
        </w:rPr>
        <w:t>and </w:t>
      </w:r>
      <w:r>
        <w:rPr>
          <w:rFonts w:ascii="STIX Math" w:hAnsi="STIX Math" w:eastAsia="STIX Math"/>
          <w:w w:val="105"/>
        </w:rPr>
        <w:t>0</w:t>
      </w:r>
      <w:r>
        <w:rPr>
          <w:rFonts w:ascii="STIX Math" w:hAnsi="STIX Math" w:eastAsia="STIX Math"/>
          <w:w w:val="105"/>
          <w:position w:val="6"/>
          <w:sz w:val="12"/>
        </w:rPr>
        <w:t>′</w:t>
      </w:r>
      <w:r>
        <w:rPr>
          <w:rFonts w:ascii="STIX Math" w:hAnsi="STIX Math" w:eastAsia="STIX Math"/>
          <w:i/>
          <w:w w:val="105"/>
        </w:rPr>
        <w:t>𝑠 </w:t>
      </w:r>
      <w:r>
        <w:rPr>
          <w:w w:val="105"/>
        </w:rPr>
        <w:t>in </w:t>
      </w:r>
      <w:r>
        <w:rPr>
          <w:rFonts w:ascii="STIX Math" w:hAnsi="STIX Math" w:eastAsia="STIX Math"/>
          <w:i/>
          <w:w w:val="105"/>
        </w:rPr>
        <w:t>𝑌 </w:t>
      </w:r>
      <w:r>
        <w:rPr>
          <w:w w:val="105"/>
        </w:rPr>
        <w:t>. Thus, the pair of bitstreams</w:t>
      </w:r>
    </w:p>
    <w:p>
      <w:pPr>
        <w:pStyle w:val="BodyText"/>
        <w:spacing w:line="276" w:lineRule="auto" w:before="20"/>
        <w:ind w:right="129"/>
        <w:jc w:val="both"/>
      </w:pPr>
      <w:r>
        <w:rPr>
          <w:w w:val="110"/>
        </w:rPr>
        <w:t>is</w:t>
      </w:r>
      <w:r>
        <w:rPr>
          <w:w w:val="110"/>
        </w:rPr>
        <w:t> positively</w:t>
      </w:r>
      <w:r>
        <w:rPr>
          <w:w w:val="110"/>
        </w:rPr>
        <w:t> correlated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certain</w:t>
      </w:r>
      <w:r>
        <w:rPr>
          <w:w w:val="110"/>
        </w:rPr>
        <w:t> degree.</w:t>
      </w:r>
      <w:r>
        <w:rPr>
          <w:w w:val="110"/>
        </w:rPr>
        <w:t> Correlation</w:t>
      </w:r>
      <w:r>
        <w:rPr>
          <w:w w:val="110"/>
        </w:rPr>
        <w:t> has</w:t>
      </w:r>
      <w:r>
        <w:rPr>
          <w:w w:val="110"/>
        </w:rPr>
        <w:t> also</w:t>
      </w:r>
      <w:r>
        <w:rPr>
          <w:w w:val="110"/>
        </w:rPr>
        <w:t> been found</w:t>
      </w:r>
      <w:r>
        <w:rPr>
          <w:w w:val="110"/>
        </w:rPr>
        <w:t> to</w:t>
      </w:r>
      <w:r>
        <w:rPr>
          <w:w w:val="110"/>
        </w:rPr>
        <w:t> have</w:t>
      </w:r>
      <w:r>
        <w:rPr>
          <w:w w:val="110"/>
        </w:rPr>
        <w:t> a</w:t>
      </w:r>
      <w:r>
        <w:rPr>
          <w:w w:val="110"/>
        </w:rPr>
        <w:t> positive</w:t>
      </w:r>
      <w:r>
        <w:rPr>
          <w:w w:val="110"/>
        </w:rPr>
        <w:t> effect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circuit’s</w:t>
      </w:r>
      <w:r>
        <w:rPr>
          <w:w w:val="110"/>
        </w:rPr>
        <w:t> behaviour</w:t>
      </w:r>
      <w:r>
        <w:rPr>
          <w:w w:val="110"/>
        </w:rPr>
        <w:t> </w:t>
      </w:r>
      <w:r>
        <w:rPr>
          <w:w w:val="110"/>
        </w:rPr>
        <w:t>[</w:t>
      </w:r>
      <w:hyperlink w:history="true" w:anchor="_bookmark75">
        <w:r>
          <w:rPr>
            <w:color w:val="007FAC"/>
            <w:w w:val="110"/>
          </w:rPr>
          <w:t>22</w:t>
        </w:r>
      </w:hyperlink>
      <w:r>
        <w:rPr>
          <w:w w:val="110"/>
        </w:rPr>
        <w:t>,</w:t>
      </w:r>
      <w:hyperlink w:history="true" w:anchor="_bookmark76">
        <w:r>
          <w:rPr>
            <w:color w:val="007FAC"/>
            <w:w w:val="110"/>
          </w:rPr>
          <w:t>23</w:t>
        </w:r>
      </w:hyperlink>
      <w:r>
        <w:rPr>
          <w:w w:val="110"/>
        </w:rPr>
        <w:t>].</w:t>
      </w:r>
      <w:r>
        <w:rPr>
          <w:spacing w:val="80"/>
          <w:w w:val="110"/>
        </w:rPr>
        <w:t> </w:t>
      </w:r>
      <w:r>
        <w:rPr>
          <w:w w:val="110"/>
        </w:rPr>
        <w:t>XOR</w:t>
      </w:r>
      <w:r>
        <w:rPr>
          <w:w w:val="110"/>
        </w:rPr>
        <w:t> gate</w:t>
      </w:r>
      <w:r>
        <w:rPr>
          <w:w w:val="110"/>
        </w:rPr>
        <w:t> acts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absolute</w:t>
      </w:r>
      <w:r>
        <w:rPr>
          <w:w w:val="110"/>
        </w:rPr>
        <w:t> subtractor</w:t>
      </w:r>
      <w:r>
        <w:rPr>
          <w:w w:val="110"/>
        </w:rPr>
        <w:t> when</w:t>
      </w:r>
      <w:r>
        <w:rPr>
          <w:w w:val="110"/>
        </w:rPr>
        <w:t> inputs</w:t>
      </w:r>
      <w:r>
        <w:rPr>
          <w:w w:val="110"/>
        </w:rPr>
        <w:t> are</w:t>
      </w:r>
      <w:r>
        <w:rPr>
          <w:w w:val="110"/>
        </w:rPr>
        <w:t> positively correlated, as shown in </w:t>
      </w: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0">
        <w:r>
          <w:rPr>
            <w:color w:val="007FAC"/>
            <w:w w:val="110"/>
          </w:rPr>
          <w:t>3</w:t>
        </w:r>
      </w:hyperlink>
      <w:r>
        <w:rPr>
          <w:w w:val="110"/>
        </w:rPr>
        <w:t>. Implementing the same function using binary inputs increases hardware complexity [</w:t>
      </w:r>
      <w:hyperlink w:history="true" w:anchor="_bookmark77">
        <w:r>
          <w:rPr>
            <w:color w:val="007FAC"/>
            <w:w w:val="110"/>
          </w:rPr>
          <w:t>24</w:t>
        </w:r>
      </w:hyperlink>
      <w:r>
        <w:rPr>
          <w:w w:val="110"/>
        </w:rPr>
        <w:t>].</w:t>
      </w:r>
    </w:p>
    <w:p>
      <w:pPr>
        <w:pStyle w:val="BodyText"/>
        <w:spacing w:line="140" w:lineRule="exact"/>
        <w:ind w:left="350"/>
      </w:pPr>
      <w:r>
        <w:rPr>
          <w:w w:val="110"/>
        </w:rPr>
        <w:t>But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boundary</w:t>
      </w:r>
      <w:r>
        <w:rPr>
          <w:spacing w:val="11"/>
          <w:w w:val="110"/>
        </w:rPr>
        <w:t> </w:t>
      </w:r>
      <w:r>
        <w:rPr>
          <w:w w:val="110"/>
        </w:rPr>
        <w:t>values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probability,</w:t>
      </w:r>
      <w:r>
        <w:rPr>
          <w:spacing w:val="11"/>
          <w:w w:val="110"/>
        </w:rPr>
        <w:t> </w:t>
      </w:r>
      <w:r>
        <w:rPr>
          <w:w w:val="110"/>
        </w:rPr>
        <w:t>either,</w:t>
      </w:r>
      <w:r>
        <w:rPr>
          <w:spacing w:val="10"/>
          <w:w w:val="110"/>
        </w:rPr>
        <w:t> </w:t>
      </w:r>
      <w:r>
        <w:rPr>
          <w:rFonts w:ascii="STIX Math"/>
          <w:w w:val="110"/>
        </w:rPr>
        <w:t>0</w:t>
      </w:r>
      <w:r>
        <w:rPr>
          <w:rFonts w:ascii="STIX Math"/>
          <w:spacing w:val="11"/>
          <w:w w:val="110"/>
        </w:rPr>
        <w:t> </w:t>
      </w:r>
      <w:r>
        <w:rPr>
          <w:w w:val="110"/>
        </w:rPr>
        <w:t>or</w:t>
      </w:r>
      <w:r>
        <w:rPr>
          <w:spacing w:val="11"/>
          <w:w w:val="110"/>
        </w:rPr>
        <w:t> </w:t>
      </w:r>
      <w:r>
        <w:rPr>
          <w:rFonts w:ascii="STIX Math"/>
          <w:w w:val="110"/>
        </w:rPr>
        <w:t>1</w:t>
      </w:r>
      <w:r>
        <w:rPr>
          <w:w w:val="110"/>
        </w:rPr>
        <w:t>,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measure</w:t>
      </w:r>
    </w:p>
    <w:p>
      <w:pPr>
        <w:spacing w:after="0" w:line="140" w:lineRule="exact"/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line="167" w:lineRule="exact" w:before="0"/>
        <w:ind w:left="1088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2896">
                <wp:simplePos x="0" y="0"/>
                <wp:positionH relativeFrom="page">
                  <wp:posOffset>1097863</wp:posOffset>
                </wp:positionH>
                <wp:positionV relativeFrom="paragraph">
                  <wp:posOffset>97075</wp:posOffset>
                </wp:positionV>
                <wp:extent cx="1270" cy="23749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3"/>
                                <w:w w:val="85"/>
                                <w:sz w:val="16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445953pt;margin-top:7.643752pt;width:.1pt;height:18.7pt;mso-position-horizontal-relative:page;mso-position-vertical-relative:paragraph;z-index:-17603584" type="#_x0000_t202" id="docshape3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3"/>
                          <w:w w:val="85"/>
                          <w:sz w:val="16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sz w:val="16"/>
        </w:rPr>
        <w:t>⎧</w:t>
      </w:r>
      <w:r>
        <w:rPr>
          <w:rFonts w:ascii="DejaVu Sans" w:hAnsi="DejaVu Sans" w:eastAsia="DejaVu Sans"/>
          <w:spacing w:val="-27"/>
          <w:sz w:val="16"/>
        </w:rPr>
        <w:t> </w:t>
      </w:r>
      <w:r>
        <w:rPr>
          <w:spacing w:val="79"/>
          <w:w w:val="150"/>
          <w:sz w:val="12"/>
          <w:u w:val="single"/>
        </w:rPr>
        <w:t> </w:t>
      </w:r>
      <w:r>
        <w:rPr>
          <w:rFonts w:ascii="STIX Math" w:hAnsi="STIX Math" w:eastAsia="STIX Math"/>
          <w:i/>
          <w:sz w:val="12"/>
          <w:u w:val="single"/>
        </w:rPr>
        <w:t>𝑝</w:t>
      </w:r>
      <w:r>
        <w:rPr>
          <w:rFonts w:ascii="STIX Math" w:hAnsi="STIX Math" w:eastAsia="STIX Math"/>
          <w:i/>
          <w:position w:val="-2"/>
          <w:sz w:val="10"/>
          <w:u w:val="single"/>
        </w:rPr>
        <w:t>𝑋</w:t>
      </w:r>
      <w:r>
        <w:rPr>
          <w:rFonts w:ascii="STIX Math" w:hAnsi="STIX Math" w:eastAsia="STIX Math"/>
          <w:position w:val="-2"/>
          <w:sz w:val="10"/>
          <w:u w:val="single"/>
        </w:rPr>
        <w:t>∧</w:t>
      </w:r>
      <w:r>
        <w:rPr>
          <w:rFonts w:ascii="STIX Math" w:hAnsi="STIX Math" w:eastAsia="STIX Math"/>
          <w:i/>
          <w:position w:val="-2"/>
          <w:sz w:val="10"/>
          <w:u w:val="single"/>
        </w:rPr>
        <w:t>𝑌</w:t>
      </w:r>
      <w:r>
        <w:rPr>
          <w:rFonts w:ascii="STIX Math" w:hAnsi="STIX Math" w:eastAsia="STIX Math"/>
          <w:i/>
          <w:spacing w:val="3"/>
          <w:position w:val="-2"/>
          <w:sz w:val="10"/>
          <w:u w:val="single"/>
        </w:rPr>
        <w:t> </w:t>
      </w:r>
      <w:r>
        <w:rPr>
          <w:rFonts w:ascii="STIX Math" w:hAnsi="STIX Math" w:eastAsia="STIX Math"/>
          <w:sz w:val="12"/>
          <w:u w:val="single"/>
        </w:rPr>
        <w:t>−</w:t>
      </w:r>
      <w:r>
        <w:rPr>
          <w:rFonts w:ascii="STIX Math" w:hAnsi="STIX Math" w:eastAsia="STIX Math"/>
          <w:i/>
          <w:sz w:val="12"/>
          <w:u w:val="single"/>
        </w:rPr>
        <w:t>𝑝</w:t>
      </w:r>
      <w:r>
        <w:rPr>
          <w:rFonts w:ascii="STIX Math" w:hAnsi="STIX Math" w:eastAsia="STIX Math"/>
          <w:i/>
          <w:position w:val="-2"/>
          <w:sz w:val="10"/>
          <w:u w:val="single"/>
        </w:rPr>
        <w:t>𝑋</w:t>
      </w:r>
      <w:r>
        <w:rPr>
          <w:rFonts w:ascii="STIX Math" w:hAnsi="STIX Math" w:eastAsia="STIX Math"/>
          <w:i/>
          <w:spacing w:val="-10"/>
          <w:position w:val="-2"/>
          <w:sz w:val="10"/>
          <w:u w:val="single"/>
        </w:rPr>
        <w:t> </w:t>
      </w:r>
      <w:r>
        <w:rPr>
          <w:rFonts w:ascii="DejaVu Sans" w:hAnsi="DejaVu Sans" w:eastAsia="DejaVu Sans"/>
          <w:sz w:val="12"/>
          <w:u w:val="single"/>
        </w:rPr>
        <w:t>⋅</w:t>
      </w:r>
      <w:r>
        <w:rPr>
          <w:rFonts w:ascii="STIX Math" w:hAnsi="STIX Math" w:eastAsia="STIX Math"/>
          <w:i/>
          <w:sz w:val="12"/>
          <w:u w:val="single"/>
        </w:rPr>
        <w:t>𝑝</w:t>
      </w:r>
      <w:r>
        <w:rPr>
          <w:rFonts w:ascii="STIX Math" w:hAnsi="STIX Math" w:eastAsia="STIX Math"/>
          <w:i/>
          <w:position w:val="-2"/>
          <w:sz w:val="10"/>
          <w:u w:val="single"/>
        </w:rPr>
        <w:t>𝑌</w:t>
      </w:r>
      <w:r>
        <w:rPr>
          <w:rFonts w:ascii="STIX Math" w:hAnsi="STIX Math" w:eastAsia="STIX Math"/>
          <w:i/>
          <w:spacing w:val="131"/>
          <w:position w:val="-2"/>
          <w:sz w:val="10"/>
          <w:u w:val="single"/>
        </w:rPr>
        <w:t> </w:t>
      </w:r>
      <w:r>
        <w:rPr>
          <w:rFonts w:ascii="STIX Math" w:hAnsi="STIX Math" w:eastAsia="STIX Math"/>
          <w:i/>
          <w:spacing w:val="49"/>
          <w:position w:val="-2"/>
          <w:sz w:val="10"/>
          <w:u w:val="none"/>
        </w:rPr>
        <w:t> </w:t>
      </w:r>
      <w:r>
        <w:rPr>
          <w:position w:val="-8"/>
          <w:sz w:val="16"/>
          <w:u w:val="none"/>
        </w:rPr>
        <w:t>,</w:t>
      </w:r>
      <w:r>
        <w:rPr>
          <w:spacing w:val="11"/>
          <w:position w:val="-8"/>
          <w:sz w:val="16"/>
          <w:u w:val="none"/>
        </w:rPr>
        <w:t> </w:t>
      </w:r>
      <w:r>
        <w:rPr>
          <w:rFonts w:ascii="STIX Math" w:hAnsi="STIX Math" w:eastAsia="STIX Math"/>
          <w:i/>
          <w:spacing w:val="-10"/>
          <w:position w:val="-8"/>
          <w:sz w:val="16"/>
          <w:u w:val="none"/>
        </w:rPr>
        <w:t>𝑝</w:t>
      </w:r>
    </w:p>
    <w:p>
      <w:pPr>
        <w:spacing w:line="205" w:lineRule="exact" w:before="0"/>
        <w:ind w:left="111" w:right="0" w:firstLine="0"/>
        <w:jc w:val="left"/>
        <w:rPr>
          <w:rFonts w:ascii="STIX Math" w:hAnsi="STIX Math" w:eastAsia="STIX Math"/>
          <w:i/>
          <w:sz w:val="10"/>
        </w:rPr>
      </w:pPr>
      <w:r>
        <w:rPr>
          <w:rFonts w:ascii="STIX Math" w:hAnsi="STIX Math" w:eastAsia="STIX Math"/>
          <w:i/>
          <w:position w:val="-9"/>
          <w:sz w:val="16"/>
        </w:rPr>
        <w:t>𝑆𝐶𝐶</w:t>
      </w:r>
      <w:r>
        <w:rPr>
          <w:rFonts w:ascii="STIX Math" w:hAnsi="STIX Math" w:eastAsia="STIX Math"/>
          <w:position w:val="-9"/>
          <w:sz w:val="16"/>
        </w:rPr>
        <w:t>(</w:t>
      </w:r>
      <w:r>
        <w:rPr>
          <w:rFonts w:ascii="STIX Math" w:hAnsi="STIX Math" w:eastAsia="STIX Math"/>
          <w:i/>
          <w:position w:val="-9"/>
          <w:sz w:val="16"/>
        </w:rPr>
        <w:t>𝑋,</w:t>
      </w:r>
      <w:r>
        <w:rPr>
          <w:rFonts w:ascii="STIX Math" w:hAnsi="STIX Math" w:eastAsia="STIX Math"/>
          <w:i/>
          <w:spacing w:val="-13"/>
          <w:position w:val="-9"/>
          <w:sz w:val="16"/>
        </w:rPr>
        <w:t> </w:t>
      </w:r>
      <w:r>
        <w:rPr>
          <w:rFonts w:ascii="STIX Math" w:hAnsi="STIX Math" w:eastAsia="STIX Math"/>
          <w:i/>
          <w:position w:val="-9"/>
          <w:sz w:val="16"/>
        </w:rPr>
        <w:t>𝑌</w:t>
      </w:r>
      <w:r>
        <w:rPr>
          <w:rFonts w:ascii="STIX Math" w:hAnsi="STIX Math" w:eastAsia="STIX Math"/>
          <w:i/>
          <w:spacing w:val="-6"/>
          <w:position w:val="-9"/>
          <w:sz w:val="16"/>
        </w:rPr>
        <w:t> </w:t>
      </w:r>
      <w:r>
        <w:rPr>
          <w:rFonts w:ascii="STIX Math" w:hAnsi="STIX Math" w:eastAsia="STIX Math"/>
          <w:position w:val="-9"/>
          <w:sz w:val="16"/>
        </w:rPr>
        <w:t>)</w:t>
      </w:r>
      <w:r>
        <w:rPr>
          <w:rFonts w:ascii="STIX Math" w:hAnsi="STIX Math" w:eastAsia="STIX Math"/>
          <w:spacing w:val="7"/>
          <w:position w:val="-9"/>
          <w:sz w:val="16"/>
        </w:rPr>
        <w:t> </w:t>
      </w:r>
      <w:r>
        <w:rPr>
          <w:rFonts w:ascii="STIX Math" w:hAnsi="STIX Math" w:eastAsia="STIX Math"/>
          <w:position w:val="-9"/>
          <w:sz w:val="16"/>
        </w:rPr>
        <w:t>=</w:t>
      </w:r>
      <w:r>
        <w:rPr>
          <w:rFonts w:ascii="STIX Math" w:hAnsi="STIX Math" w:eastAsia="STIX Math"/>
          <w:spacing w:val="7"/>
          <w:position w:val="-9"/>
          <w:sz w:val="16"/>
        </w:rPr>
        <w:t> </w:t>
      </w:r>
      <w:r>
        <w:rPr>
          <w:rFonts w:ascii="DejaVu Sans" w:hAnsi="DejaVu Sans" w:eastAsia="DejaVu Sans"/>
          <w:position w:val="-12"/>
          <w:sz w:val="16"/>
        </w:rPr>
        <w:t>⎨</w:t>
      </w:r>
      <w:r>
        <w:rPr>
          <w:rFonts w:ascii="DejaVu Sans" w:hAnsi="DejaVu Sans" w:eastAsia="DejaVu Sans"/>
          <w:spacing w:val="-25"/>
          <w:position w:val="-12"/>
          <w:sz w:val="16"/>
        </w:rPr>
        <w:t> </w:t>
      </w:r>
      <w:r>
        <w:rPr>
          <w:rFonts w:ascii="STIX Math" w:hAnsi="STIX Math" w:eastAsia="STIX Math"/>
          <w:i/>
          <w:sz w:val="12"/>
        </w:rPr>
        <w:t>𝑚𝑖𝑛</w:t>
      </w:r>
      <w:r>
        <w:rPr>
          <w:rFonts w:ascii="STIX Math" w:hAnsi="STIX Math" w:eastAsia="STIX Math"/>
          <w:sz w:val="12"/>
        </w:rPr>
        <w:t>(</w:t>
      </w:r>
      <w:r>
        <w:rPr>
          <w:rFonts w:ascii="STIX Math" w:hAnsi="STIX Math" w:eastAsia="STIX Math"/>
          <w:i/>
          <w:sz w:val="12"/>
        </w:rPr>
        <w:t>𝑝</w:t>
      </w:r>
      <w:r>
        <w:rPr>
          <w:rFonts w:ascii="STIX Math" w:hAnsi="STIX Math" w:eastAsia="STIX Math"/>
          <w:i/>
          <w:position w:val="-2"/>
          <w:sz w:val="10"/>
        </w:rPr>
        <w:t>𝑋</w:t>
      </w:r>
      <w:r>
        <w:rPr>
          <w:rFonts w:ascii="STIX Math" w:hAnsi="STIX Math" w:eastAsia="STIX Math"/>
          <w:i/>
          <w:spacing w:val="-9"/>
          <w:position w:val="-2"/>
          <w:sz w:val="10"/>
        </w:rPr>
        <w:t> </w:t>
      </w:r>
      <w:r>
        <w:rPr>
          <w:rFonts w:ascii="STIX Math" w:hAnsi="STIX Math" w:eastAsia="STIX Math"/>
          <w:i/>
          <w:sz w:val="12"/>
        </w:rPr>
        <w:t>,𝑝</w:t>
      </w:r>
      <w:r>
        <w:rPr>
          <w:rFonts w:ascii="STIX Math" w:hAnsi="STIX Math" w:eastAsia="STIX Math"/>
          <w:i/>
          <w:position w:val="-2"/>
          <w:sz w:val="10"/>
        </w:rPr>
        <w:t>𝑌</w:t>
      </w:r>
      <w:r>
        <w:rPr>
          <w:rFonts w:ascii="STIX Math" w:hAnsi="STIX Math" w:eastAsia="STIX Math"/>
          <w:i/>
          <w:spacing w:val="6"/>
          <w:position w:val="-2"/>
          <w:sz w:val="10"/>
        </w:rPr>
        <w:t> </w:t>
      </w:r>
      <w:r>
        <w:rPr>
          <w:rFonts w:ascii="STIX Math" w:hAnsi="STIX Math" w:eastAsia="STIX Math"/>
          <w:sz w:val="12"/>
        </w:rPr>
        <w:t>)−</w:t>
      </w:r>
      <w:r>
        <w:rPr>
          <w:rFonts w:ascii="STIX Math" w:hAnsi="STIX Math" w:eastAsia="STIX Math"/>
          <w:i/>
          <w:sz w:val="12"/>
        </w:rPr>
        <w:t>𝑝</w:t>
      </w:r>
      <w:r>
        <w:rPr>
          <w:rFonts w:ascii="STIX Math" w:hAnsi="STIX Math" w:eastAsia="STIX Math"/>
          <w:i/>
          <w:position w:val="-2"/>
          <w:sz w:val="10"/>
        </w:rPr>
        <w:t>𝑋</w:t>
      </w:r>
      <w:r>
        <w:rPr>
          <w:rFonts w:ascii="STIX Math" w:hAnsi="STIX Math" w:eastAsia="STIX Math"/>
          <w:i/>
          <w:spacing w:val="-9"/>
          <w:position w:val="-2"/>
          <w:sz w:val="10"/>
        </w:rPr>
        <w:t> </w:t>
      </w:r>
      <w:r>
        <w:rPr>
          <w:rFonts w:ascii="STIX Math" w:hAnsi="STIX Math" w:eastAsia="STIX Math"/>
          <w:i/>
          <w:spacing w:val="-5"/>
          <w:sz w:val="12"/>
        </w:rPr>
        <w:t>𝑝</w:t>
      </w:r>
      <w:r>
        <w:rPr>
          <w:rFonts w:ascii="STIX Math" w:hAnsi="STIX Math" w:eastAsia="STIX Math"/>
          <w:i/>
          <w:spacing w:val="-5"/>
          <w:position w:val="-2"/>
          <w:sz w:val="10"/>
        </w:rPr>
        <w:t>𝑌</w:t>
      </w:r>
    </w:p>
    <w:p>
      <w:pPr>
        <w:spacing w:line="345" w:lineRule="exact" w:before="0"/>
        <w:ind w:left="0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5"/>
          <w:sz w:val="12"/>
        </w:rPr>
        <w:t>𝑋</w:t>
      </w:r>
      <w:r>
        <w:rPr>
          <w:rFonts w:ascii="STIX Math" w:hAnsi="STIX Math" w:eastAsia="STIX Math"/>
          <w:spacing w:val="-5"/>
          <w:sz w:val="12"/>
        </w:rPr>
        <w:t>∧</w:t>
      </w:r>
      <w:r>
        <w:rPr>
          <w:rFonts w:ascii="STIX Math" w:hAnsi="STIX Math" w:eastAsia="STIX Math"/>
          <w:i/>
          <w:spacing w:val="-5"/>
          <w:sz w:val="12"/>
        </w:rPr>
        <w:t>𝑌</w:t>
      </w:r>
    </w:p>
    <w:p>
      <w:pPr>
        <w:spacing w:line="345" w:lineRule="exact" w:before="0"/>
        <w:ind w:left="3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6"/>
        </w:rPr>
        <w:t>&gt;</w:t>
      </w:r>
      <w:r>
        <w:rPr>
          <w:rFonts w:ascii="STIX Math" w:eastAsia="STIX Math"/>
          <w:i/>
          <w:spacing w:val="2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𝑝</w:t>
      </w:r>
      <w:r>
        <w:rPr>
          <w:rFonts w:ascii="STIX Math" w:eastAsia="STIX Math"/>
          <w:i/>
          <w:spacing w:val="-5"/>
          <w:position w:val="-3"/>
          <w:sz w:val="12"/>
        </w:rPr>
        <w:t>𝑋</w:t>
      </w:r>
    </w:p>
    <w:p>
      <w:pPr>
        <w:spacing w:line="345" w:lineRule="exact" w:before="0"/>
        <w:ind w:left="12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DejaVu Sans" w:hAnsi="DejaVu Sans" w:eastAsia="DejaVu Sans"/>
          <w:w w:val="85"/>
          <w:sz w:val="16"/>
        </w:rPr>
        <w:t>⋅</w:t>
      </w:r>
      <w:r>
        <w:rPr>
          <w:rFonts w:ascii="DejaVu Sans" w:hAnsi="DejaVu Sans" w:eastAsia="DejaVu Sans"/>
          <w:spacing w:val="-7"/>
          <w:w w:val="85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𝑌</w:t>
      </w:r>
    </w:p>
    <w:p>
      <w:pPr>
        <w:pStyle w:val="BodyText"/>
        <w:spacing w:line="167" w:lineRule="exact"/>
      </w:pPr>
      <w:r>
        <w:rPr/>
        <w:br w:type="column"/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spacing w:val="17"/>
          <w:w w:val="110"/>
        </w:rPr>
        <w:t> </w:t>
      </w:r>
      <w:r>
        <w:rPr>
          <w:w w:val="110"/>
        </w:rPr>
        <w:t>becomes</w:t>
      </w:r>
      <w:r>
        <w:rPr>
          <w:spacing w:val="6"/>
          <w:w w:val="110"/>
        </w:rPr>
        <w:t> </w:t>
      </w:r>
      <w:r>
        <w:rPr>
          <w:w w:val="110"/>
        </w:rPr>
        <w:t>indeterminate.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both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these</w:t>
      </w:r>
      <w:r>
        <w:rPr>
          <w:spacing w:val="5"/>
          <w:w w:val="110"/>
        </w:rPr>
        <w:t> </w:t>
      </w:r>
      <w:r>
        <w:rPr>
          <w:w w:val="110"/>
        </w:rPr>
        <w:t>cases,</w:t>
      </w:r>
      <w:r>
        <w:rPr>
          <w:spacing w:val="5"/>
          <w:w w:val="110"/>
        </w:rPr>
        <w:t> </w:t>
      </w: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impossible</w:t>
      </w:r>
    </w:p>
    <w:p>
      <w:pPr>
        <w:pStyle w:val="BodyText"/>
        <w:spacing w:line="206" w:lineRule="exact"/>
      </w:pP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change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spacing w:val="24"/>
          <w:w w:val="110"/>
        </w:rPr>
        <w:t> </w:t>
      </w:r>
      <w:r>
        <w:rPr>
          <w:w w:val="110"/>
        </w:rPr>
        <w:t>value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help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any</w:t>
      </w:r>
      <w:r>
        <w:rPr>
          <w:spacing w:val="10"/>
          <w:w w:val="110"/>
        </w:rPr>
        <w:t> </w:t>
      </w:r>
      <w:r>
        <w:rPr>
          <w:w w:val="110"/>
        </w:rPr>
        <w:t>external</w:t>
      </w:r>
      <w:r>
        <w:rPr>
          <w:spacing w:val="12"/>
          <w:w w:val="110"/>
        </w:rPr>
        <w:t> </w:t>
      </w:r>
      <w:r>
        <w:rPr>
          <w:w w:val="110"/>
        </w:rPr>
        <w:t>circuit</w:t>
      </w:r>
      <w:r>
        <w:rPr>
          <w:spacing w:val="11"/>
          <w:w w:val="110"/>
        </w:rPr>
        <w:t> </w:t>
      </w:r>
      <w:r>
        <w:rPr>
          <w:w w:val="110"/>
        </w:rPr>
        <w:t>such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as</w:t>
      </w:r>
    </w:p>
    <w:p>
      <w:pPr>
        <w:spacing w:after="0" w:line="206" w:lineRule="exact"/>
        <w:sectPr>
          <w:type w:val="continuous"/>
          <w:pgSz w:w="11910" w:h="15880"/>
          <w:pgMar w:header="655" w:footer="509" w:top="620" w:bottom="280" w:left="640" w:right="620"/>
          <w:cols w:num="5" w:equalWidth="0">
            <w:col w:w="2430" w:space="0"/>
            <w:col w:w="240" w:space="39"/>
            <w:col w:w="365" w:space="40"/>
            <w:col w:w="276" w:space="1990"/>
            <w:col w:w="5270"/>
          </w:cols>
        </w:sectPr>
      </w:pPr>
    </w:p>
    <w:p>
      <w:pPr>
        <w:tabs>
          <w:tab w:pos="1502" w:val="left" w:leader="none"/>
          <w:tab w:pos="2489" w:val="left" w:leader="none"/>
        </w:tabs>
        <w:spacing w:line="112" w:lineRule="exact" w:before="0"/>
        <w:ind w:left="121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3408">
                <wp:simplePos x="0" y="0"/>
                <wp:positionH relativeFrom="page">
                  <wp:posOffset>1097863</wp:posOffset>
                </wp:positionH>
                <wp:positionV relativeFrom="paragraph">
                  <wp:posOffset>44116</wp:posOffset>
                </wp:positionV>
                <wp:extent cx="65405" cy="23749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6540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85"/>
                                <w:sz w:val="16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445953pt;margin-top:3.473759pt;width:5.15pt;height:18.7pt;mso-position-horizontal-relative:page;mso-position-vertical-relative:paragraph;z-index:-17603072" type="#_x0000_t202" id="docshape3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85"/>
                          <w:sz w:val="16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9"/>
          <w:sz w:val="12"/>
          <w:u w:val="single"/>
        </w:rPr>
        <w:tab/>
      </w:r>
      <w:r>
        <w:rPr>
          <w:rFonts w:ascii="STIX Math" w:hAnsi="STIX Math" w:eastAsia="STIX Math"/>
          <w:i/>
          <w:position w:val="9"/>
          <w:sz w:val="12"/>
          <w:u w:val="single"/>
        </w:rPr>
        <w:t>𝑝</w:t>
      </w:r>
      <w:r>
        <w:rPr>
          <w:rFonts w:ascii="STIX Math" w:hAnsi="STIX Math" w:eastAsia="STIX Math"/>
          <w:i/>
          <w:position w:val="6"/>
          <w:sz w:val="10"/>
          <w:u w:val="single"/>
        </w:rPr>
        <w:t>𝑋</w:t>
      </w:r>
      <w:r>
        <w:rPr>
          <w:rFonts w:ascii="STIX Math" w:hAnsi="STIX Math" w:eastAsia="STIX Math"/>
          <w:position w:val="6"/>
          <w:sz w:val="10"/>
          <w:u w:val="single"/>
        </w:rPr>
        <w:t>∧</w:t>
      </w:r>
      <w:r>
        <w:rPr>
          <w:rFonts w:ascii="STIX Math" w:hAnsi="STIX Math" w:eastAsia="STIX Math"/>
          <w:i/>
          <w:position w:val="6"/>
          <w:sz w:val="10"/>
          <w:u w:val="single"/>
        </w:rPr>
        <w:t>𝑌</w:t>
      </w:r>
      <w:r>
        <w:rPr>
          <w:rFonts w:ascii="STIX Math" w:hAnsi="STIX Math" w:eastAsia="STIX Math"/>
          <w:i/>
          <w:spacing w:val="5"/>
          <w:position w:val="6"/>
          <w:sz w:val="10"/>
          <w:u w:val="single"/>
        </w:rPr>
        <w:t> </w:t>
      </w:r>
      <w:r>
        <w:rPr>
          <w:rFonts w:ascii="STIX Math" w:hAnsi="STIX Math" w:eastAsia="STIX Math"/>
          <w:position w:val="9"/>
          <w:sz w:val="12"/>
          <w:u w:val="single"/>
        </w:rPr>
        <w:t>−</w:t>
      </w:r>
      <w:r>
        <w:rPr>
          <w:rFonts w:ascii="STIX Math" w:hAnsi="STIX Math" w:eastAsia="STIX Math"/>
          <w:i/>
          <w:position w:val="9"/>
          <w:sz w:val="12"/>
          <w:u w:val="single"/>
        </w:rPr>
        <w:t>𝑝</w:t>
      </w:r>
      <w:r>
        <w:rPr>
          <w:rFonts w:ascii="STIX Math" w:hAnsi="STIX Math" w:eastAsia="STIX Math"/>
          <w:i/>
          <w:position w:val="6"/>
          <w:sz w:val="10"/>
          <w:u w:val="single"/>
        </w:rPr>
        <w:t>𝑋</w:t>
      </w:r>
      <w:r>
        <w:rPr>
          <w:rFonts w:ascii="STIX Math" w:hAnsi="STIX Math" w:eastAsia="STIX Math"/>
          <w:i/>
          <w:spacing w:val="-9"/>
          <w:position w:val="6"/>
          <w:sz w:val="10"/>
          <w:u w:val="single"/>
        </w:rPr>
        <w:t> </w:t>
      </w:r>
      <w:r>
        <w:rPr>
          <w:rFonts w:ascii="DejaVu Sans" w:hAnsi="DejaVu Sans" w:eastAsia="DejaVu Sans"/>
          <w:spacing w:val="-5"/>
          <w:position w:val="9"/>
          <w:sz w:val="12"/>
          <w:u w:val="single"/>
        </w:rPr>
        <w:t>⋅</w:t>
      </w:r>
      <w:r>
        <w:rPr>
          <w:rFonts w:ascii="STIX Math" w:hAnsi="STIX Math" w:eastAsia="STIX Math"/>
          <w:i/>
          <w:spacing w:val="-5"/>
          <w:position w:val="9"/>
          <w:sz w:val="12"/>
          <w:u w:val="single"/>
        </w:rPr>
        <w:t>𝑝</w:t>
      </w:r>
      <w:r>
        <w:rPr>
          <w:rFonts w:ascii="STIX Math" w:hAnsi="STIX Math" w:eastAsia="STIX Math"/>
          <w:i/>
          <w:spacing w:val="-5"/>
          <w:position w:val="6"/>
          <w:sz w:val="10"/>
          <w:u w:val="single"/>
        </w:rPr>
        <w:t>𝑌</w:t>
      </w:r>
      <w:r>
        <w:rPr>
          <w:rFonts w:ascii="STIX Math" w:hAnsi="STIX Math" w:eastAsia="STIX Math"/>
          <w:i/>
          <w:position w:val="6"/>
          <w:sz w:val="10"/>
          <w:u w:val="single"/>
        </w:rPr>
        <w:tab/>
      </w:r>
      <w:r>
        <w:rPr>
          <w:rFonts w:ascii="STIX Math" w:hAnsi="STIX Math" w:eastAsia="STIX Math"/>
          <w:i/>
          <w:spacing w:val="40"/>
          <w:position w:val="6"/>
          <w:sz w:val="10"/>
          <w:u w:val="none"/>
        </w:rPr>
        <w:t> </w:t>
      </w:r>
      <w:r>
        <w:rPr>
          <w:sz w:val="16"/>
          <w:u w:val="none"/>
        </w:rPr>
        <w:t>,</w:t>
      </w:r>
      <w:r>
        <w:rPr>
          <w:spacing w:val="29"/>
          <w:sz w:val="16"/>
          <w:u w:val="none"/>
        </w:rPr>
        <w:t> </w:t>
      </w:r>
      <w:r>
        <w:rPr>
          <w:sz w:val="16"/>
          <w:u w:val="none"/>
        </w:rPr>
        <w:t>otherwise</w:t>
      </w:r>
    </w:p>
    <w:p>
      <w:pPr>
        <w:spacing w:line="263" w:lineRule="exact" w:before="0"/>
        <w:ind w:left="1088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DejaVu Sans" w:hAnsi="DejaVu Sans" w:eastAsia="DejaVu Sans"/>
          <w:spacing w:val="-2"/>
          <w:position w:val="-4"/>
          <w:sz w:val="16"/>
        </w:rPr>
        <w:t>⎩</w:t>
      </w:r>
      <w:r>
        <w:rPr>
          <w:rFonts w:ascii="DejaVu Sans" w:hAnsi="DejaVu Sans" w:eastAsia="DejaVu Sans"/>
          <w:spacing w:val="-26"/>
          <w:position w:val="-4"/>
          <w:sz w:val="16"/>
        </w:rPr>
        <w:t> </w:t>
      </w:r>
      <w:r>
        <w:rPr>
          <w:rFonts w:ascii="STIX Math" w:hAnsi="STIX Math" w:eastAsia="STIX Math"/>
          <w:i/>
          <w:spacing w:val="-2"/>
          <w:sz w:val="12"/>
        </w:rPr>
        <w:t>𝑝</w:t>
      </w:r>
      <w:r>
        <w:rPr>
          <w:rFonts w:ascii="STIX Math" w:hAnsi="STIX Math" w:eastAsia="STIX Math"/>
          <w:i/>
          <w:spacing w:val="-2"/>
          <w:position w:val="-2"/>
          <w:sz w:val="10"/>
        </w:rPr>
        <w:t>𝑋</w:t>
      </w:r>
      <w:r>
        <w:rPr>
          <w:rFonts w:ascii="STIX Math" w:hAnsi="STIX Math" w:eastAsia="STIX Math"/>
          <w:i/>
          <w:spacing w:val="-9"/>
          <w:position w:val="-2"/>
          <w:sz w:val="10"/>
        </w:rPr>
        <w:t> </w:t>
      </w:r>
      <w:r>
        <w:rPr>
          <w:rFonts w:ascii="STIX Math" w:hAnsi="STIX Math" w:eastAsia="STIX Math"/>
          <w:i/>
          <w:spacing w:val="-2"/>
          <w:sz w:val="12"/>
        </w:rPr>
        <w:t>𝑝</w:t>
      </w:r>
      <w:r>
        <w:rPr>
          <w:rFonts w:ascii="STIX Math" w:hAnsi="STIX Math" w:eastAsia="STIX Math"/>
          <w:i/>
          <w:spacing w:val="-2"/>
          <w:position w:val="-2"/>
          <w:sz w:val="10"/>
        </w:rPr>
        <w:t>𝑌</w:t>
      </w:r>
      <w:r>
        <w:rPr>
          <w:rFonts w:ascii="STIX Math" w:hAnsi="STIX Math" w:eastAsia="STIX Math"/>
          <w:i/>
          <w:spacing w:val="5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−</w:t>
      </w:r>
      <w:r>
        <w:rPr>
          <w:rFonts w:ascii="STIX Math" w:hAnsi="STIX Math" w:eastAsia="STIX Math"/>
          <w:i/>
          <w:spacing w:val="-2"/>
          <w:sz w:val="12"/>
        </w:rPr>
        <w:t>𝑚𝑎𝑥</w:t>
      </w:r>
      <w:r>
        <w:rPr>
          <w:rFonts w:ascii="STIX Math" w:hAnsi="STIX Math" w:eastAsia="STIX Math"/>
          <w:spacing w:val="-2"/>
          <w:sz w:val="12"/>
        </w:rPr>
        <w:t>(</w:t>
      </w:r>
      <w:r>
        <w:rPr>
          <w:rFonts w:ascii="STIX Math" w:hAnsi="STIX Math" w:eastAsia="STIX Math"/>
          <w:i/>
          <w:spacing w:val="-2"/>
          <w:sz w:val="12"/>
        </w:rPr>
        <w:t>𝑝</w:t>
      </w:r>
      <w:r>
        <w:rPr>
          <w:rFonts w:ascii="STIX Math" w:hAnsi="STIX Math" w:eastAsia="STIX Math"/>
          <w:i/>
          <w:spacing w:val="-2"/>
          <w:position w:val="-2"/>
          <w:sz w:val="10"/>
        </w:rPr>
        <w:t>𝑋</w:t>
      </w:r>
      <w:r>
        <w:rPr>
          <w:rFonts w:ascii="STIX Math" w:hAnsi="STIX Math" w:eastAsia="STIX Math"/>
          <w:i/>
          <w:spacing w:val="-9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+</w:t>
      </w:r>
      <w:r>
        <w:rPr>
          <w:rFonts w:ascii="STIX Math" w:hAnsi="STIX Math" w:eastAsia="STIX Math"/>
          <w:i/>
          <w:spacing w:val="-2"/>
          <w:sz w:val="12"/>
        </w:rPr>
        <w:t>𝑝</w:t>
      </w:r>
      <w:r>
        <w:rPr>
          <w:rFonts w:ascii="STIX Math" w:hAnsi="STIX Math" w:eastAsia="STIX Math"/>
          <w:i/>
          <w:spacing w:val="-2"/>
          <w:position w:val="-2"/>
          <w:sz w:val="10"/>
        </w:rPr>
        <w:t>𝑌</w:t>
      </w:r>
      <w:r>
        <w:rPr>
          <w:rFonts w:ascii="STIX Math" w:hAnsi="STIX Math" w:eastAsia="STIX Math"/>
          <w:i/>
          <w:spacing w:val="5"/>
          <w:position w:val="-2"/>
          <w:sz w:val="10"/>
        </w:rPr>
        <w:t> </w:t>
      </w:r>
      <w:r>
        <w:rPr>
          <w:rFonts w:ascii="STIX Math" w:hAnsi="STIX Math" w:eastAsia="STIX Math"/>
          <w:spacing w:val="-4"/>
          <w:sz w:val="12"/>
        </w:rPr>
        <w:t>−1</w:t>
      </w:r>
      <w:r>
        <w:rPr>
          <w:rFonts w:ascii="STIX Math" w:hAnsi="STIX Math" w:eastAsia="STIX Math"/>
          <w:i/>
          <w:spacing w:val="-4"/>
          <w:sz w:val="12"/>
        </w:rPr>
        <w:t>,</w:t>
      </w:r>
      <w:r>
        <w:rPr>
          <w:rFonts w:ascii="STIX Math" w:hAnsi="STIX Math" w:eastAsia="STIX Math"/>
          <w:spacing w:val="-4"/>
          <w:sz w:val="12"/>
        </w:rPr>
        <w:t>0)</w:t>
      </w:r>
    </w:p>
    <w:p>
      <w:pPr>
        <w:pStyle w:val="BodyText"/>
        <w:spacing w:line="359" w:lineRule="exact"/>
        <w:ind w:left="1088"/>
        <w:rPr>
          <w:rFonts w:ascii="STIX Math" w:eastAsia="STIX Math"/>
          <w:i/>
        </w:rPr>
      </w:pPr>
      <w:r>
        <w:rPr/>
        <w:br w:type="column"/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correlator.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relate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this,</w:t>
      </w:r>
      <w:r>
        <w:rPr>
          <w:spacing w:val="3"/>
          <w:w w:val="110"/>
        </w:rPr>
        <w:t> </w:t>
      </w:r>
      <w:r>
        <w:rPr>
          <w:w w:val="110"/>
        </w:rPr>
        <w:t>consider</w:t>
      </w:r>
      <w:r>
        <w:rPr>
          <w:spacing w:val="3"/>
          <w:w w:val="110"/>
        </w:rPr>
        <w:t> </w:t>
      </w:r>
      <w:r>
        <w:rPr>
          <w:w w:val="110"/>
        </w:rPr>
        <w:t>two</w:t>
      </w:r>
      <w:r>
        <w:rPr>
          <w:spacing w:val="2"/>
          <w:w w:val="110"/>
        </w:rPr>
        <w:t> </w:t>
      </w:r>
      <w:r>
        <w:rPr>
          <w:w w:val="110"/>
        </w:rPr>
        <w:t>SNs</w:t>
      </w:r>
      <w:r>
        <w:rPr>
          <w:spacing w:val="3"/>
          <w:w w:val="110"/>
        </w:rPr>
        <w:t> </w:t>
      </w:r>
      <w:r>
        <w:rPr>
          <w:rFonts w:ascii="STIX Math" w:eastAsia="STIX Math"/>
          <w:i/>
          <w:spacing w:val="-10"/>
          <w:w w:val="110"/>
        </w:rPr>
        <w:t>𝑋</w:t>
      </w:r>
    </w:p>
    <w:p>
      <w:pPr>
        <w:pStyle w:val="BodyText"/>
        <w:spacing w:line="359" w:lineRule="exact"/>
        <w:ind w:left="13"/>
        <w:rPr>
          <w:rFonts w:ascii="STIX Math" w:eastAsia="STIX Math"/>
        </w:rPr>
      </w:pPr>
      <w:r>
        <w:rPr/>
        <w:br w:type="column"/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8"/>
        </w:rPr>
        <w:t> </w:t>
      </w:r>
      <w:r>
        <w:rPr>
          <w:rFonts w:ascii="STIX Math" w:eastAsia="STIX Math"/>
        </w:rPr>
        <w:t>00000000</w:t>
      </w:r>
      <w:r>
        <w:rPr>
          <w:rFonts w:ascii="STIX Math" w:eastAsia="STIX Math"/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>
          <w:rFonts w:ascii="STIX Math" w:eastAsia="STIX Math"/>
          <w:i/>
        </w:rPr>
        <w:t>𝑌</w:t>
      </w:r>
      <w:r>
        <w:rPr>
          <w:rFonts w:ascii="STIX Math" w:eastAsia="STIX Math"/>
          <w:i/>
          <w:spacing w:val="44"/>
        </w:rPr>
        <w:t> </w:t>
      </w:r>
      <w:r>
        <w:rPr>
          <w:rFonts w:ascii="STIX Math" w:eastAsia="STIX Math"/>
          <w:spacing w:val="-10"/>
        </w:rPr>
        <w:t>=</w:t>
      </w:r>
    </w:p>
    <w:p>
      <w:pPr>
        <w:spacing w:after="0" w:line="359" w:lineRule="exact"/>
        <w:rPr>
          <w:rFonts w:ascii="STIX Math" w:eastAsia="STIX Math"/>
        </w:rPr>
        <w:sectPr>
          <w:type w:val="continuous"/>
          <w:pgSz w:w="11910" w:h="15880"/>
          <w:pgMar w:header="655" w:footer="509" w:top="620" w:bottom="280" w:left="640" w:right="620"/>
          <w:cols w:num="3" w:equalWidth="0">
            <w:col w:w="3393" w:space="1010"/>
            <w:col w:w="4634" w:space="40"/>
            <w:col w:w="1573"/>
          </w:cols>
        </w:sectPr>
      </w:pPr>
    </w:p>
    <w:p>
      <w:pPr>
        <w:pStyle w:val="BodyText"/>
        <w:spacing w:before="14"/>
        <w:ind w:left="0"/>
        <w:rPr>
          <w:rFonts w:ascii="STIX Math"/>
          <w:sz w:val="4"/>
        </w:rPr>
      </w:pPr>
    </w:p>
    <w:p>
      <w:pPr>
        <w:spacing w:after="0"/>
        <w:rPr>
          <w:rFonts w:ascii="STIX Math"/>
          <w:sz w:val="4"/>
        </w:rPr>
        <w:sectPr>
          <w:pgSz w:w="11910" w:h="15880"/>
          <w:pgMar w:header="655" w:footer="509" w:top="840" w:bottom="740" w:left="640" w:right="620"/>
        </w:sectPr>
      </w:pPr>
    </w:p>
    <w:p>
      <w:pPr>
        <w:pStyle w:val="BodyText"/>
        <w:spacing w:before="30"/>
        <w:ind w:left="0"/>
        <w:rPr>
          <w:rFonts w:ascii="STIX Math"/>
          <w:sz w:val="3"/>
        </w:rPr>
      </w:pPr>
    </w:p>
    <w:p>
      <w:pPr>
        <w:pStyle w:val="BodyText"/>
        <w:ind w:left="1088"/>
        <w:rPr>
          <w:rFonts w:ascii="STIX Math"/>
          <w:sz w:val="20"/>
        </w:rPr>
      </w:pPr>
      <w:r>
        <w:rPr>
          <w:rFonts w:ascii="STIX Math"/>
          <w:sz w:val="20"/>
        </w:rPr>
        <w:drawing>
          <wp:inline distT="0" distB="0" distL="0" distR="0">
            <wp:extent cx="1945118" cy="527303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5118" cy="52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IX Math"/>
          <w:sz w:val="20"/>
        </w:rPr>
      </w:r>
    </w:p>
    <w:p>
      <w:pPr>
        <w:spacing w:before="227"/>
        <w:ind w:left="111" w:right="0" w:firstLine="186"/>
        <w:jc w:val="both"/>
        <w:rPr>
          <w:sz w:val="12"/>
        </w:rPr>
      </w:pPr>
      <w:bookmarkStart w:name="_bookmark10" w:id="17"/>
      <w:bookmarkEnd w:id="17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3.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XOR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gate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absolute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subtractor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when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inputs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are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positively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correlated.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56"/>
        <w:ind w:left="0"/>
        <w:rPr>
          <w:sz w:val="12"/>
        </w:rPr>
      </w:pPr>
    </w:p>
    <w:p>
      <w:pPr>
        <w:pStyle w:val="BodyText"/>
        <w:spacing w:line="103" w:lineRule="auto"/>
        <w:ind w:right="38"/>
        <w:jc w:val="both"/>
      </w:pPr>
      <w:r>
        <w:rPr>
          <w:rFonts w:ascii="STIX Math"/>
          <w:w w:val="110"/>
        </w:rPr>
        <w:t>11111111</w:t>
      </w:r>
      <w:r>
        <w:rPr>
          <w:w w:val="110"/>
        </w:rPr>
        <w:t>.</w:t>
      </w:r>
      <w:r>
        <w:rPr>
          <w:w w:val="110"/>
        </w:rPr>
        <w:t> Logic</w:t>
      </w:r>
      <w:r>
        <w:rPr>
          <w:w w:val="110"/>
        </w:rPr>
        <w:t> operations</w:t>
      </w:r>
      <w:r>
        <w:rPr>
          <w:w w:val="110"/>
        </w:rPr>
        <w:t> on</w:t>
      </w:r>
      <w:r>
        <w:rPr>
          <w:w w:val="110"/>
        </w:rPr>
        <w:t> these</w:t>
      </w:r>
      <w:r>
        <w:rPr>
          <w:w w:val="110"/>
        </w:rPr>
        <w:t> numbers</w:t>
      </w:r>
      <w:r>
        <w:rPr>
          <w:w w:val="110"/>
        </w:rPr>
        <w:t> tend</w:t>
      </w:r>
      <w:r>
        <w:rPr>
          <w:w w:val="110"/>
        </w:rPr>
        <w:t> to</w:t>
      </w:r>
      <w:r>
        <w:rPr>
          <w:w w:val="110"/>
        </w:rPr>
        <w:t> produce</w:t>
      </w:r>
      <w:r>
        <w:rPr>
          <w:w w:val="110"/>
        </w:rPr>
        <w:t> </w:t>
      </w:r>
      <w:r>
        <w:rPr>
          <w:w w:val="110"/>
        </w:rPr>
        <w:t>output that</w:t>
      </w:r>
      <w:r>
        <w:rPr>
          <w:spacing w:val="23"/>
          <w:w w:val="110"/>
        </w:rPr>
        <w:t> </w:t>
      </w:r>
      <w:r>
        <w:rPr>
          <w:w w:val="110"/>
        </w:rPr>
        <w:t>will</w:t>
      </w:r>
      <w:r>
        <w:rPr>
          <w:spacing w:val="24"/>
          <w:w w:val="110"/>
        </w:rPr>
        <w:t> </w:t>
      </w:r>
      <w:r>
        <w:rPr>
          <w:w w:val="110"/>
        </w:rPr>
        <w:t>stick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boundary</w:t>
      </w:r>
      <w:r>
        <w:rPr>
          <w:spacing w:val="24"/>
          <w:w w:val="110"/>
        </w:rPr>
        <w:t> </w:t>
      </w:r>
      <w:r>
        <w:rPr>
          <w:w w:val="110"/>
        </w:rPr>
        <w:t>values</w:t>
      </w:r>
      <w:r>
        <w:rPr>
          <w:spacing w:val="23"/>
          <w:w w:val="110"/>
        </w:rPr>
        <w:t> </w:t>
      </w:r>
      <w:r>
        <w:rPr>
          <w:w w:val="110"/>
        </w:rPr>
        <w:t>itself,</w:t>
      </w:r>
      <w:r>
        <w:rPr>
          <w:spacing w:val="24"/>
          <w:w w:val="110"/>
        </w:rPr>
        <w:t> </w:t>
      </w:r>
      <w:r>
        <w:rPr>
          <w:w w:val="110"/>
        </w:rPr>
        <w:t>either</w:t>
      </w:r>
      <w:r>
        <w:rPr>
          <w:spacing w:val="22"/>
          <w:w w:val="110"/>
        </w:rPr>
        <w:t> </w:t>
      </w:r>
      <w:r>
        <w:rPr>
          <w:rFonts w:ascii="STIX Math"/>
          <w:w w:val="110"/>
        </w:rPr>
        <w:t>0</w:t>
      </w:r>
      <w:r>
        <w:rPr>
          <w:rFonts w:ascii="STIX Math"/>
          <w:spacing w:val="24"/>
          <w:w w:val="110"/>
        </w:rPr>
        <w:t> </w:t>
      </w:r>
      <w:r>
        <w:rPr>
          <w:w w:val="110"/>
        </w:rPr>
        <w:t>or</w:t>
      </w:r>
      <w:r>
        <w:rPr>
          <w:spacing w:val="23"/>
          <w:w w:val="110"/>
        </w:rPr>
        <w:t> </w:t>
      </w:r>
      <w:r>
        <w:rPr>
          <w:rFonts w:ascii="STIX Math"/>
          <w:w w:val="110"/>
        </w:rPr>
        <w:t>1</w:t>
      </w:r>
      <w:r>
        <w:rPr>
          <w:rFonts w:ascii="STIX Math"/>
          <w:spacing w:val="24"/>
          <w:w w:val="110"/>
        </w:rPr>
        <w:t> </w:t>
      </w:r>
      <w:r>
        <w:rPr>
          <w:spacing w:val="-2"/>
          <w:w w:val="110"/>
        </w:rPr>
        <w:t>depending</w:t>
      </w:r>
    </w:p>
    <w:p>
      <w:pPr>
        <w:pStyle w:val="BodyText"/>
        <w:spacing w:line="273" w:lineRule="auto" w:before="23"/>
        <w:ind w:right="38"/>
        <w:jc w:val="both"/>
      </w:pPr>
      <w:r>
        <w:rPr>
          <w:w w:val="110"/>
        </w:rPr>
        <w:t>on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SLE.</w:t>
      </w:r>
      <w:r>
        <w:rPr>
          <w:spacing w:val="26"/>
          <w:w w:val="110"/>
        </w:rPr>
        <w:t> </w:t>
      </w:r>
      <w:r>
        <w:rPr>
          <w:w w:val="110"/>
        </w:rPr>
        <w:t>Attempts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change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correlation</w:t>
      </w:r>
      <w:r>
        <w:rPr>
          <w:spacing w:val="26"/>
          <w:w w:val="110"/>
        </w:rPr>
        <w:t> </w:t>
      </w:r>
      <w:r>
        <w:rPr>
          <w:w w:val="110"/>
        </w:rPr>
        <w:t>status</w:t>
      </w:r>
      <w:r>
        <w:rPr>
          <w:spacing w:val="26"/>
          <w:w w:val="110"/>
        </w:rPr>
        <w:t> </w:t>
      </w:r>
      <w:r>
        <w:rPr>
          <w:w w:val="110"/>
        </w:rPr>
        <w:t>will</w:t>
      </w:r>
      <w:r>
        <w:rPr>
          <w:spacing w:val="26"/>
          <w:w w:val="110"/>
        </w:rPr>
        <w:t> </w:t>
      </w:r>
      <w:r>
        <w:rPr>
          <w:w w:val="110"/>
        </w:rPr>
        <w:t>result</w:t>
      </w:r>
      <w:r>
        <w:rPr>
          <w:spacing w:val="26"/>
          <w:w w:val="110"/>
        </w:rPr>
        <w:t> </w:t>
      </w:r>
      <w:r>
        <w:rPr>
          <w:w w:val="110"/>
        </w:rPr>
        <w:t>in a</w:t>
      </w:r>
      <w:r>
        <w:rPr>
          <w:w w:val="110"/>
        </w:rPr>
        <w:t> change</w:t>
      </w:r>
      <w:r>
        <w:rPr>
          <w:w w:val="110"/>
        </w:rPr>
        <w:t> in</w:t>
      </w:r>
      <w:r>
        <w:rPr>
          <w:w w:val="110"/>
        </w:rPr>
        <w:t> probability</w:t>
      </w:r>
      <w:r>
        <w:rPr>
          <w:w w:val="110"/>
        </w:rPr>
        <w:t> value,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undesired.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correlator circuit</w:t>
      </w:r>
      <w:r>
        <w:rPr>
          <w:spacing w:val="15"/>
          <w:w w:val="110"/>
        </w:rPr>
        <w:t> </w:t>
      </w:r>
      <w:r>
        <w:rPr>
          <w:w w:val="110"/>
        </w:rPr>
        <w:t>such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[</w:t>
      </w:r>
      <w:hyperlink w:history="true" w:anchor="_bookmark78">
        <w:r>
          <w:rPr>
            <w:color w:val="007FAC"/>
            <w:w w:val="110"/>
          </w:rPr>
          <w:t>25</w:t>
        </w:r>
      </w:hyperlink>
      <w:r>
        <w:rPr>
          <w:w w:val="110"/>
        </w:rPr>
        <w:t>]</w:t>
      </w:r>
      <w:r>
        <w:rPr>
          <w:spacing w:val="16"/>
          <w:w w:val="110"/>
        </w:rPr>
        <w:t> </w:t>
      </w:r>
      <w:r>
        <w:rPr>
          <w:w w:val="110"/>
        </w:rPr>
        <w:t>will</w:t>
      </w:r>
      <w:r>
        <w:rPr>
          <w:spacing w:val="16"/>
          <w:w w:val="110"/>
        </w:rPr>
        <w:t> </w:t>
      </w:r>
      <w:r>
        <w:rPr>
          <w:w w:val="110"/>
        </w:rPr>
        <w:t>not</w:t>
      </w:r>
      <w:r>
        <w:rPr>
          <w:spacing w:val="16"/>
          <w:w w:val="110"/>
        </w:rPr>
        <w:t> </w:t>
      </w:r>
      <w:r>
        <w:rPr>
          <w:w w:val="110"/>
        </w:rPr>
        <w:t>be</w:t>
      </w:r>
      <w:r>
        <w:rPr>
          <w:spacing w:val="16"/>
          <w:w w:val="110"/>
        </w:rPr>
        <w:t> </w:t>
      </w:r>
      <w:r>
        <w:rPr>
          <w:w w:val="110"/>
        </w:rPr>
        <w:t>able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alter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degree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correlation</w:t>
      </w:r>
    </w:p>
    <w:p>
      <w:pPr>
        <w:pStyle w:val="BodyText"/>
        <w:spacing w:line="92" w:lineRule="exact"/>
        <w:jc w:val="both"/>
      </w:pPr>
      <w:r>
        <w:rPr>
          <w:w w:val="110"/>
        </w:rPr>
        <w:t>between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i/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𝑌</w:t>
      </w:r>
      <w:r>
        <w:rPr>
          <w:rFonts w:ascii="STIX Math" w:eastAsia="STIX Math"/>
          <w:i/>
          <w:spacing w:val="41"/>
          <w:w w:val="110"/>
        </w:rPr>
        <w:t> </w:t>
      </w:r>
      <w:r>
        <w:rPr>
          <w:w w:val="110"/>
        </w:rPr>
        <w:t>because</w:t>
      </w:r>
      <w:r>
        <w:rPr>
          <w:spacing w:val="11"/>
          <w:w w:val="110"/>
        </w:rPr>
        <w:t> </w:t>
      </w:r>
      <w:r>
        <w:rPr>
          <w:w w:val="110"/>
        </w:rPr>
        <w:t>only</w:t>
      </w:r>
      <w:r>
        <w:rPr>
          <w:spacing w:val="10"/>
          <w:w w:val="110"/>
        </w:rPr>
        <w:t> </w:t>
      </w:r>
      <w:r>
        <w:rPr>
          <w:w w:val="110"/>
        </w:rPr>
        <w:t>grouping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one</w:t>
      </w:r>
      <w:r>
        <w:rPr>
          <w:spacing w:val="10"/>
          <w:w w:val="110"/>
        </w:rPr>
        <w:t> </w:t>
      </w:r>
      <w:r>
        <w:rPr>
          <w:w w:val="110"/>
        </w:rPr>
        <w:t>kind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bit-pair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(here</w:t>
      </w:r>
    </w:p>
    <w:p>
      <w:pPr>
        <w:pStyle w:val="BodyText"/>
        <w:spacing w:line="103" w:lineRule="auto" w:before="92"/>
        <w:ind w:right="38"/>
        <w:jc w:val="both"/>
      </w:pPr>
      <w:r>
        <w:rPr>
          <w:rFonts w:ascii="STIX Math" w:eastAsia="STIX Math"/>
          <w:w w:val="110"/>
        </w:rPr>
        <w:t>01</w:t>
      </w:r>
      <w:r>
        <w:rPr>
          <w:w w:val="110"/>
        </w:rPr>
        <w:t>)</w:t>
      </w:r>
      <w:r>
        <w:rPr>
          <w:spacing w:val="24"/>
          <w:w w:val="110"/>
        </w:rPr>
        <w:t> </w:t>
      </w:r>
      <w:r>
        <w:rPr>
          <w:w w:val="110"/>
        </w:rPr>
        <w:t>will</w:t>
      </w:r>
      <w:r>
        <w:rPr>
          <w:spacing w:val="24"/>
          <w:w w:val="110"/>
        </w:rPr>
        <w:t> </w:t>
      </w:r>
      <w:r>
        <w:rPr>
          <w:w w:val="110"/>
        </w:rPr>
        <w:t>be</w:t>
      </w:r>
      <w:r>
        <w:rPr>
          <w:spacing w:val="24"/>
          <w:w w:val="110"/>
        </w:rPr>
        <w:t> </w:t>
      </w:r>
      <w:r>
        <w:rPr>
          <w:w w:val="110"/>
        </w:rPr>
        <w:t>possible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we</w:t>
      </w:r>
      <w:r>
        <w:rPr>
          <w:spacing w:val="24"/>
          <w:w w:val="110"/>
        </w:rPr>
        <w:t> </w:t>
      </w:r>
      <w:r>
        <w:rPr>
          <w:w w:val="110"/>
        </w:rPr>
        <w:t>lose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leverage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pairing</w:t>
      </w:r>
      <w:r>
        <w:rPr>
          <w:spacing w:val="24"/>
          <w:w w:val="110"/>
        </w:rPr>
        <w:t> </w:t>
      </w:r>
      <w:r>
        <w:rPr>
          <w:w w:val="110"/>
        </w:rPr>
        <w:t>other</w:t>
      </w:r>
      <w:r>
        <w:rPr>
          <w:spacing w:val="24"/>
          <w:w w:val="110"/>
        </w:rPr>
        <w:t> </w:t>
      </w:r>
      <w:r>
        <w:rPr>
          <w:w w:val="110"/>
        </w:rPr>
        <w:t>three</w:t>
      </w:r>
      <w:r>
        <w:rPr>
          <w:w w:val="110"/>
        </w:rPr>
        <w:t> bit</w:t>
      </w:r>
      <w:r>
        <w:rPr>
          <w:spacing w:val="-11"/>
          <w:w w:val="110"/>
        </w:rPr>
        <w:t> </w:t>
      </w:r>
      <w:r>
        <w:rPr>
          <w:w w:val="110"/>
        </w:rPr>
        <w:t>pairs</w:t>
      </w:r>
      <w:r>
        <w:rPr>
          <w:spacing w:val="-6"/>
          <w:w w:val="110"/>
        </w:rPr>
        <w:t> </w:t>
      </w:r>
      <w:r>
        <w:rPr>
          <w:w w:val="110"/>
        </w:rPr>
        <w:t>i.e., </w:t>
      </w:r>
      <w:r>
        <w:rPr>
          <w:rFonts w:ascii="STIX Math" w:eastAsia="STIX Math"/>
          <w:w w:val="110"/>
        </w:rPr>
        <w:t>00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w w:val="110"/>
        </w:rPr>
        <w:t>10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w w:val="110"/>
        </w:rPr>
        <w:t>11</w:t>
      </w:r>
      <w:r>
        <w:rPr>
          <w:w w:val="110"/>
        </w:rPr>
        <w:t>. For any degree of correlation, we can write </w:t>
      </w:r>
      <w:r>
        <w:rPr>
          <w:w w:val="110"/>
        </w:rPr>
        <w:t>the</w:t>
      </w:r>
      <w:r>
        <w:rPr>
          <w:w w:val="110"/>
        </w:rPr>
        <w:t> output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linear</w:t>
      </w:r>
      <w:r>
        <w:rPr>
          <w:spacing w:val="40"/>
          <w:w w:val="110"/>
        </w:rPr>
        <w:t> </w:t>
      </w:r>
      <w:r>
        <w:rPr>
          <w:w w:val="110"/>
        </w:rPr>
        <w:t>combination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its</w:t>
      </w:r>
      <w:r>
        <w:rPr>
          <w:spacing w:val="40"/>
          <w:w w:val="110"/>
        </w:rPr>
        <w:t> </w:t>
      </w:r>
      <w:r>
        <w:rPr>
          <w:w w:val="110"/>
        </w:rPr>
        <w:t>functions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spacing w:val="77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40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spacing w:val="40"/>
          <w:w w:val="110"/>
        </w:rPr>
        <w:t> </w:t>
      </w:r>
      <w:r>
        <w:rPr>
          <w:w w:val="110"/>
        </w:rPr>
        <w:t>and</w:t>
      </w:r>
    </w:p>
    <w:p>
      <w:pPr>
        <w:spacing w:line="156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2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+1</w:t>
      </w:r>
      <w:r>
        <w:rPr>
          <w:rFonts w:ascii="STIX Math" w:hAnsi="STIX Math" w:eastAsia="STIX Math"/>
          <w:spacing w:val="17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1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−1</w:t>
      </w:r>
      <w:r>
        <w:rPr>
          <w:rFonts w:ascii="STIX Math" w:hAnsi="STIX Math" w:eastAsia="STIX Math"/>
          <w:spacing w:val="17"/>
          <w:w w:val="105"/>
          <w:sz w:val="16"/>
        </w:rPr>
        <w:t> </w:t>
      </w:r>
      <w:r>
        <w:rPr>
          <w:w w:val="105"/>
          <w:sz w:val="16"/>
        </w:rPr>
        <w:t>[</w:t>
      </w:r>
      <w:hyperlink w:history="true" w:anchor="_bookmark73">
        <w:r>
          <w:rPr>
            <w:color w:val="007FAC"/>
            <w:w w:val="105"/>
            <w:sz w:val="16"/>
          </w:rPr>
          <w:t>20</w:t>
        </w:r>
      </w:hyperlink>
      <w:r>
        <w:rPr>
          <w:w w:val="105"/>
          <w:sz w:val="16"/>
        </w:rPr>
        <w:t>]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given</w:t>
      </w:r>
      <w:r>
        <w:rPr>
          <w:spacing w:val="16"/>
          <w:w w:val="105"/>
          <w:sz w:val="16"/>
        </w:rPr>
        <w:t> </w:t>
      </w:r>
      <w:r>
        <w:rPr>
          <w:spacing w:val="-5"/>
          <w:w w:val="105"/>
          <w:sz w:val="16"/>
        </w:rPr>
        <w:t>as:</w:t>
      </w:r>
    </w:p>
    <w:p>
      <w:pPr>
        <w:tabs>
          <w:tab w:pos="4923" w:val="left" w:leader="none"/>
        </w:tabs>
        <w:spacing w:line="329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𝑧</w:t>
      </w:r>
      <w:r>
        <w:rPr>
          <w:rFonts w:ascii="STIX Math" w:hAnsi="STIX Math" w:eastAsia="STIX Math"/>
          <w:i/>
          <w:spacing w:val="3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-18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sz w:val="16"/>
        </w:rPr>
        <w:t>+ 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position w:val="-3"/>
          <w:sz w:val="12"/>
        </w:rPr>
        <w:t>0</w:t>
      </w:r>
      <w:r>
        <w:rPr>
          <w:rFonts w:ascii="STIX Math" w:hAnsi="STIX Math" w:eastAsia="STIX Math"/>
          <w:spacing w:val="2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i/>
          <w:sz w:val="16"/>
        </w:rPr>
        <w:t>𝑆𝐶𝐶.𝐹</w:t>
      </w:r>
      <w:r>
        <w:rPr>
          <w:rFonts w:ascii="STIX Math" w:hAnsi="STIX Math" w:eastAsia="STIX Math"/>
          <w:position w:val="-3"/>
          <w:sz w:val="12"/>
        </w:rPr>
        <w:t>−1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73"/>
          <w:w w:val="150"/>
          <w:sz w:val="16"/>
        </w:rPr>
        <w:t> </w:t>
      </w:r>
      <w:r>
        <w:rPr>
          <w:rFonts w:ascii="STIX Math" w:hAnsi="STIX Math" w:eastAsia="STIX Math"/>
          <w:sz w:val="16"/>
        </w:rPr>
        <w:t>∀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i/>
          <w:spacing w:val="26"/>
          <w:sz w:val="16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11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0</w:t>
      </w:r>
      <w:r>
        <w:rPr>
          <w:rFonts w:ascii="STIX Math" w:hAnsi="STIX Math" w:eastAsia="STIX Math"/>
          <w:sz w:val="16"/>
        </w:rPr>
        <w:tab/>
      </w:r>
      <w:bookmarkStart w:name="_bookmark11" w:id="18"/>
      <w:bookmarkEnd w:id="18"/>
      <w:r>
        <w:rPr>
          <w:rFonts w:ascii="STIX Math" w:hAnsi="STIX Math" w:eastAsia="STIX Math"/>
          <w:sz w:val="16"/>
        </w:rPr>
      </w:r>
      <w:r>
        <w:rPr>
          <w:spacing w:val="-5"/>
          <w:sz w:val="16"/>
        </w:rPr>
        <w:t>(9)</w:t>
      </w:r>
    </w:p>
    <w:p>
      <w:pPr>
        <w:tabs>
          <w:tab w:pos="4833" w:val="left" w:leader="none"/>
        </w:tabs>
        <w:spacing w:line="317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𝑧</w:t>
      </w:r>
      <w:r>
        <w:rPr>
          <w:rFonts w:ascii="STIX Math" w:hAnsi="STIX Math" w:eastAsia="STIX Math"/>
          <w:i/>
          <w:spacing w:val="3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-18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sz w:val="16"/>
        </w:rPr>
        <w:t>− 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position w:val="-3"/>
          <w:sz w:val="12"/>
        </w:rPr>
        <w:t>0</w:t>
      </w:r>
      <w:r>
        <w:rPr>
          <w:rFonts w:ascii="STIX Math" w:hAnsi="STIX Math" w:eastAsia="STIX Math"/>
          <w:spacing w:val="2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i/>
          <w:sz w:val="16"/>
        </w:rPr>
        <w:t>𝑆𝐶𝐶.𝐹</w:t>
      </w:r>
      <w:r>
        <w:rPr>
          <w:rFonts w:ascii="STIX Math" w:hAnsi="STIX Math" w:eastAsia="STIX Math"/>
          <w:position w:val="-3"/>
          <w:sz w:val="12"/>
        </w:rPr>
        <w:t>+1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73"/>
          <w:w w:val="150"/>
          <w:sz w:val="16"/>
        </w:rPr>
        <w:t> </w:t>
      </w:r>
      <w:r>
        <w:rPr>
          <w:rFonts w:ascii="STIX Math" w:hAnsi="STIX Math" w:eastAsia="STIX Math"/>
          <w:sz w:val="16"/>
        </w:rPr>
        <w:t>∀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i/>
          <w:spacing w:val="26"/>
          <w:sz w:val="16"/>
        </w:rPr>
        <w:t> </w:t>
      </w:r>
      <w:r>
        <w:rPr>
          <w:rFonts w:ascii="STIX Math" w:hAnsi="STIX Math" w:eastAsia="STIX Math"/>
          <w:i/>
          <w:sz w:val="16"/>
        </w:rPr>
        <w:t>&gt;</w:t>
      </w:r>
      <w:r>
        <w:rPr>
          <w:rFonts w:ascii="STIX Math" w:hAnsi="STIX Math" w:eastAsia="STIX Math"/>
          <w:i/>
          <w:spacing w:val="11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0</w:t>
      </w:r>
      <w:r>
        <w:rPr>
          <w:rFonts w:ascii="STIX Math" w:hAnsi="STIX Math" w:eastAsia="STIX Math"/>
          <w:sz w:val="16"/>
        </w:rPr>
        <w:tab/>
      </w:r>
      <w:r>
        <w:rPr>
          <w:spacing w:val="-4"/>
          <w:sz w:val="16"/>
        </w:rPr>
        <w:t>(10)</w:t>
      </w:r>
    </w:p>
    <w:p>
      <w:pPr>
        <w:pStyle w:val="BodyText"/>
        <w:spacing w:line="98" w:lineRule="auto" w:before="140"/>
        <w:ind w:right="38"/>
        <w:jc w:val="both"/>
        <w:rPr>
          <w:rFonts w:ascii="STIX Math" w:hAnsi="STIX Math" w:eastAsia="STIX Math"/>
        </w:rPr>
      </w:pPr>
      <w:r>
        <w:rPr>
          <w:rFonts w:ascii="STIX Math" w:hAnsi="STIX Math" w:eastAsia="STIX Math"/>
          <w:i/>
          <w:w w:val="110"/>
        </w:rPr>
        <w:t>𝐹</w:t>
      </w:r>
      <w:r>
        <w:rPr>
          <w:rFonts w:ascii="STIX Math" w:hAnsi="STIX Math" w:eastAsia="STIX Math"/>
          <w:w w:val="110"/>
          <w:position w:val="-3"/>
          <w:sz w:val="12"/>
        </w:rPr>
        <w:t>0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𝐹</w:t>
      </w:r>
      <w:r>
        <w:rPr>
          <w:rFonts w:ascii="STIX Math" w:hAnsi="STIX Math" w:eastAsia="STIX Math"/>
          <w:w w:val="110"/>
          <w:position w:val="-3"/>
          <w:sz w:val="12"/>
        </w:rPr>
        <w:t>−1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9"/>
          <w:w w:val="110"/>
        </w:rPr>
        <w:t> </w:t>
      </w:r>
      <w:r>
        <w:rPr>
          <w:rFonts w:ascii="STIX Math" w:hAnsi="STIX Math" w:eastAsia="STIX Math"/>
          <w:i/>
          <w:w w:val="110"/>
        </w:rPr>
        <w:t>𝐹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+1 </w:t>
      </w:r>
      <w:r>
        <w:rPr>
          <w:w w:val="110"/>
        </w:rPr>
        <w:t>are the functions realized by the logic at </w:t>
      </w:r>
      <w:r>
        <w:rPr>
          <w:rFonts w:ascii="STIX Math" w:hAnsi="STIX Math" w:eastAsia="STIX Math"/>
          <w:i/>
          <w:w w:val="110"/>
        </w:rPr>
        <w:t>𝑆𝐶𝐶 </w:t>
      </w:r>
      <w:r>
        <w:rPr>
          <w:rFonts w:ascii="STIX Math" w:hAnsi="STIX Math" w:eastAsia="STIX Math"/>
          <w:w w:val="110"/>
        </w:rPr>
        <w:t>= 0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9"/>
          <w:w w:val="110"/>
        </w:rPr>
        <w:t> </w:t>
      </w:r>
      <w:r>
        <w:rPr>
          <w:rFonts w:ascii="STIX Math" w:hAnsi="STIX Math" w:eastAsia="STIX Math"/>
          <w:w w:val="110"/>
        </w:rPr>
        <w:t>−1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9"/>
          <w:w w:val="110"/>
        </w:rPr>
        <w:t> </w:t>
      </w:r>
      <w:r>
        <w:rPr>
          <w:rFonts w:ascii="STIX Math" w:hAnsi="STIX Math" w:eastAsia="STIX Math"/>
          <w:w w:val="110"/>
        </w:rPr>
        <w:t>+1 </w:t>
      </w:r>
      <w:r>
        <w:rPr>
          <w:w w:val="110"/>
        </w:rPr>
        <w:t>respectively. Consider an AND gate with inputs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8"/>
          <w:w w:val="110"/>
          <w:position w:val="-3"/>
          <w:sz w:val="12"/>
        </w:rPr>
        <w:t> </w:t>
      </w:r>
      <w:r>
        <w:rPr>
          <w:w w:val="110"/>
        </w:rPr>
        <w:t>and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w w:val="110"/>
        </w:rPr>
        <w:t>. For different correlation status between inputs, different functions are realized; </w:t>
      </w:r>
      <w:r>
        <w:rPr>
          <w:rFonts w:ascii="STIX Math" w:hAnsi="STIX Math" w:eastAsia="STIX Math"/>
          <w:i/>
          <w:w w:val="110"/>
        </w:rPr>
        <w:t>𝐹</w:t>
      </w:r>
      <w:r>
        <w:rPr>
          <w:rFonts w:ascii="STIX Math" w:hAnsi="STIX Math" w:eastAsia="STIX Math"/>
          <w:w w:val="110"/>
          <w:vertAlign w:val="subscript"/>
        </w:rPr>
        <w:t>0</w:t>
      </w:r>
      <w:r>
        <w:rPr>
          <w:rFonts w:ascii="STIX Math" w:hAnsi="STIX Math" w:eastAsia="STIX Math"/>
          <w:w w:val="110"/>
          <w:vertAlign w:val="baseline"/>
        </w:rPr>
        <w:t> =</w:t>
      </w:r>
    </w:p>
    <w:p>
      <w:pPr>
        <w:spacing w:line="115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𝑦</w:t>
      </w:r>
      <w:r>
        <w:rPr>
          <w:rFonts w:ascii="STIX Math" w:eastAsia="STIX Math"/>
          <w:i/>
          <w:spacing w:val="61"/>
          <w:w w:val="110"/>
          <w:position w:val="-3"/>
          <w:sz w:val="12"/>
        </w:rPr>
        <w:t> </w:t>
      </w:r>
      <w:r>
        <w:rPr>
          <w:w w:val="110"/>
          <w:sz w:val="16"/>
        </w:rPr>
        <w:t>(when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inputs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uncorrelated),</w:t>
      </w:r>
      <w:r>
        <w:rPr>
          <w:spacing w:val="4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𝐹</w:t>
      </w:r>
      <w:r>
        <w:rPr>
          <w:rFonts w:ascii="STIX Math" w:eastAsia="STIX Math"/>
          <w:w w:val="110"/>
          <w:position w:val="-3"/>
          <w:sz w:val="12"/>
        </w:rPr>
        <w:t>+1</w:t>
      </w:r>
      <w:r>
        <w:rPr>
          <w:rFonts w:ascii="STIX Math" w:eastAsia="STIX Math"/>
          <w:spacing w:val="33"/>
          <w:w w:val="110"/>
          <w:position w:val="-3"/>
          <w:sz w:val="12"/>
        </w:rPr>
        <w:t> 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79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𝑚𝑖𝑛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𝑦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42"/>
          <w:w w:val="110"/>
          <w:sz w:val="16"/>
        </w:rPr>
        <w:t> </w:t>
      </w:r>
      <w:r>
        <w:rPr>
          <w:spacing w:val="-2"/>
          <w:w w:val="110"/>
          <w:sz w:val="16"/>
        </w:rPr>
        <w:t>(positively</w:t>
      </w:r>
    </w:p>
    <w:p>
      <w:pPr>
        <w:spacing w:line="342" w:lineRule="exact" w:before="0"/>
        <w:ind w:left="111" w:right="0" w:firstLine="0"/>
        <w:jc w:val="both"/>
        <w:rPr>
          <w:sz w:val="16"/>
        </w:rPr>
      </w:pPr>
      <w:r>
        <w:rPr>
          <w:w w:val="105"/>
          <w:sz w:val="16"/>
        </w:rPr>
        <w:t>correlated)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𝐹</w:t>
      </w:r>
      <w:r>
        <w:rPr>
          <w:rFonts w:ascii="STIX Math" w:hAnsi="STIX Math" w:eastAsia="STIX Math"/>
          <w:w w:val="105"/>
          <w:position w:val="-3"/>
          <w:sz w:val="12"/>
        </w:rPr>
        <w:t>−1</w:t>
      </w:r>
      <w:r>
        <w:rPr>
          <w:rFonts w:ascii="STIX Math" w:hAnsi="STIX Math" w:eastAsia="STIX Math"/>
          <w:spacing w:val="2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𝑚𝑎𝑥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0)</w:t>
      </w:r>
      <w:r>
        <w:rPr>
          <w:rFonts w:ascii="STIX Math" w:hAnsi="STIX Math" w:eastAsia="STIX Math"/>
          <w:spacing w:val="14"/>
          <w:w w:val="105"/>
          <w:sz w:val="16"/>
        </w:rPr>
        <w:t> </w:t>
      </w:r>
      <w:r>
        <w:rPr>
          <w:w w:val="105"/>
          <w:sz w:val="16"/>
        </w:rPr>
        <w:t>(negatively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correlated).</w:t>
      </w:r>
    </w:p>
    <w:p>
      <w:pPr>
        <w:pStyle w:val="BodyText"/>
        <w:spacing w:line="164" w:lineRule="exact"/>
        <w:ind w:left="350"/>
      </w:pPr>
      <w:r>
        <w:rPr>
          <w:w w:val="105"/>
        </w:rPr>
        <w:t>Similarly,</w:t>
      </w:r>
      <w:r>
        <w:rPr>
          <w:spacing w:val="62"/>
          <w:w w:val="105"/>
        </w:rPr>
        <w:t> </w:t>
      </w:r>
      <w:r>
        <w:rPr>
          <w:w w:val="105"/>
        </w:rPr>
        <w:t>functions</w:t>
      </w:r>
      <w:r>
        <w:rPr>
          <w:spacing w:val="62"/>
          <w:w w:val="105"/>
        </w:rPr>
        <w:t> </w:t>
      </w:r>
      <w:r>
        <w:rPr>
          <w:w w:val="105"/>
        </w:rPr>
        <w:t>realized</w:t>
      </w:r>
      <w:r>
        <w:rPr>
          <w:spacing w:val="62"/>
          <w:w w:val="105"/>
        </w:rPr>
        <w:t> </w:t>
      </w:r>
      <w:r>
        <w:rPr>
          <w:w w:val="105"/>
        </w:rPr>
        <w:t>by</w:t>
      </w:r>
      <w:r>
        <w:rPr>
          <w:spacing w:val="63"/>
          <w:w w:val="105"/>
        </w:rPr>
        <w:t> </w:t>
      </w:r>
      <w:r>
        <w:rPr>
          <w:w w:val="105"/>
        </w:rPr>
        <w:t>XOR</w:t>
      </w:r>
      <w:r>
        <w:rPr>
          <w:spacing w:val="62"/>
          <w:w w:val="105"/>
        </w:rPr>
        <w:t> </w:t>
      </w:r>
      <w:r>
        <w:rPr>
          <w:w w:val="105"/>
        </w:rPr>
        <w:t>gate</w:t>
      </w:r>
      <w:r>
        <w:rPr>
          <w:spacing w:val="62"/>
          <w:w w:val="105"/>
        </w:rPr>
        <w:t> </w:t>
      </w:r>
      <w:r>
        <w:rPr>
          <w:w w:val="105"/>
        </w:rPr>
        <w:t>when</w:t>
      </w:r>
      <w:r>
        <w:rPr>
          <w:spacing w:val="63"/>
          <w:w w:val="105"/>
        </w:rPr>
        <w:t> </w:t>
      </w:r>
      <w:r>
        <w:rPr>
          <w:w w:val="105"/>
        </w:rPr>
        <w:t>the</w:t>
      </w:r>
      <w:r>
        <w:rPr>
          <w:spacing w:val="62"/>
          <w:w w:val="105"/>
        </w:rPr>
        <w:t> </w:t>
      </w:r>
      <w:r>
        <w:rPr>
          <w:w w:val="105"/>
        </w:rPr>
        <w:t>inputs</w:t>
      </w:r>
      <w:r>
        <w:rPr>
          <w:spacing w:val="62"/>
          <w:w w:val="105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spacing w:line="130" w:lineRule="exact" w:before="26"/>
        <w:jc w:val="both"/>
      </w:pPr>
      <w:r>
        <w:rPr>
          <w:w w:val="110"/>
        </w:rPr>
        <w:t>uncorrelated,</w:t>
      </w:r>
      <w:r>
        <w:rPr>
          <w:spacing w:val="9"/>
          <w:w w:val="110"/>
        </w:rPr>
        <w:t> </w:t>
      </w:r>
      <w:r>
        <w:rPr>
          <w:w w:val="110"/>
        </w:rPr>
        <w:t>positively</w:t>
      </w:r>
      <w:r>
        <w:rPr>
          <w:spacing w:val="9"/>
          <w:w w:val="110"/>
        </w:rPr>
        <w:t> </w:t>
      </w:r>
      <w:r>
        <w:rPr>
          <w:w w:val="110"/>
        </w:rPr>
        <w:t>correlated,</w:t>
      </w:r>
      <w:r>
        <w:rPr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9"/>
          <w:w w:val="110"/>
        </w:rPr>
        <w:t> </w:t>
      </w:r>
      <w:r>
        <w:rPr>
          <w:w w:val="110"/>
        </w:rPr>
        <w:t>be</w:t>
      </w:r>
      <w:r>
        <w:rPr>
          <w:spacing w:val="10"/>
          <w:w w:val="110"/>
        </w:rPr>
        <w:t> </w:t>
      </w:r>
      <w:r>
        <w:rPr>
          <w:w w:val="110"/>
        </w:rPr>
        <w:t>found</w:t>
      </w:r>
      <w:r>
        <w:rPr>
          <w:spacing w:val="9"/>
          <w:w w:val="110"/>
        </w:rPr>
        <w:t> </w:t>
      </w:r>
      <w:r>
        <w:rPr>
          <w:w w:val="110"/>
        </w:rPr>
        <w:t>out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as,</w:t>
      </w:r>
    </w:p>
    <w:p>
      <w:pPr>
        <w:tabs>
          <w:tab w:pos="4833" w:val="left" w:leader="none"/>
        </w:tabs>
        <w:spacing w:line="354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position w:val="-3"/>
          <w:sz w:val="12"/>
        </w:rPr>
        <w:t>0</w:t>
      </w:r>
      <w:r>
        <w:rPr>
          <w:rFonts w:ascii="STIX Math" w:hAnsi="STIX Math" w:eastAsia="STIX Math"/>
          <w:spacing w:val="25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7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7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4"/>
          <w:sz w:val="16"/>
        </w:rPr>
        <w:t> 2</w:t>
      </w:r>
      <w:r>
        <w:rPr>
          <w:rFonts w:ascii="STIX Math" w:hAnsi="STIX Math" w:eastAsia="STIX Math"/>
          <w:i/>
          <w:spacing w:val="-4"/>
          <w:sz w:val="16"/>
        </w:rPr>
        <w:t>𝑝</w:t>
      </w:r>
      <w:r>
        <w:rPr>
          <w:rFonts w:ascii="STIX Math" w:hAnsi="STIX Math" w:eastAsia="STIX Math"/>
          <w:i/>
          <w:spacing w:val="-4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4"/>
          <w:sz w:val="16"/>
        </w:rPr>
        <w:t>𝑝</w:t>
      </w:r>
      <w:r>
        <w:rPr>
          <w:rFonts w:ascii="STIX Math" w:hAnsi="STIX Math" w:eastAsia="STIX Math"/>
          <w:i/>
          <w:spacing w:val="-4"/>
          <w:position w:val="-3"/>
          <w:sz w:val="12"/>
        </w:rPr>
        <w:t>𝑦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spacing w:val="-4"/>
          <w:sz w:val="16"/>
        </w:rPr>
        <w:t>(11)</w:t>
      </w:r>
    </w:p>
    <w:p>
      <w:pPr>
        <w:tabs>
          <w:tab w:pos="4833" w:val="left" w:leader="none"/>
        </w:tabs>
        <w:spacing w:line="408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pacing w:val="2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DejaVu Sans" w:hAnsi="DejaVu Sans" w:eastAsia="DejaVu Sans"/>
          <w:sz w:val="16"/>
        </w:rPr>
        <w:t>|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𝑦</w:t>
      </w:r>
      <w:r>
        <w:rPr>
          <w:rFonts w:ascii="DejaVu Sans" w:hAnsi="DejaVu Sans" w:eastAsia="DejaVu Sans"/>
          <w:spacing w:val="-5"/>
          <w:sz w:val="16"/>
        </w:rPr>
        <w:t>|</w:t>
      </w:r>
      <w:r>
        <w:rPr>
          <w:rFonts w:ascii="DejaVu Sans" w:hAnsi="DejaVu Sans" w:eastAsia="DejaVu Sans"/>
          <w:sz w:val="16"/>
        </w:rPr>
        <w:tab/>
      </w:r>
      <w:r>
        <w:rPr>
          <w:spacing w:val="-4"/>
          <w:sz w:val="16"/>
        </w:rPr>
        <w:t>(12)</w:t>
      </w:r>
    </w:p>
    <w:p>
      <w:pPr>
        <w:pStyle w:val="BodyText"/>
        <w:spacing w:before="117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Soft errors" w:id="19"/>
      <w:bookmarkEnd w:id="19"/>
      <w:r>
        <w:rPr/>
      </w:r>
      <w:r>
        <w:rPr>
          <w:i/>
          <w:sz w:val="16"/>
        </w:rPr>
        <w:t>Soft</w:t>
      </w:r>
      <w:r>
        <w:rPr>
          <w:i/>
          <w:spacing w:val="25"/>
          <w:sz w:val="16"/>
        </w:rPr>
        <w:t> </w:t>
      </w:r>
      <w:r>
        <w:rPr>
          <w:i/>
          <w:spacing w:val="-2"/>
          <w:sz w:val="16"/>
        </w:rPr>
        <w:t>errors</w:t>
      </w:r>
    </w:p>
    <w:p>
      <w:pPr>
        <w:pStyle w:val="BodyText"/>
        <w:spacing w:before="60"/>
        <w:ind w:left="0"/>
        <w:rPr>
          <w:i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As</w:t>
      </w:r>
      <w:r>
        <w:rPr>
          <w:w w:val="110"/>
        </w:rPr>
        <w:t> semiconductor</w:t>
      </w:r>
      <w:r>
        <w:rPr>
          <w:w w:val="110"/>
        </w:rPr>
        <w:t> technology</w:t>
      </w:r>
      <w:r>
        <w:rPr>
          <w:w w:val="110"/>
        </w:rPr>
        <w:t> advances</w:t>
      </w:r>
      <w:r>
        <w:rPr>
          <w:w w:val="110"/>
        </w:rPr>
        <w:t> with</w:t>
      </w:r>
      <w:r>
        <w:rPr>
          <w:w w:val="110"/>
        </w:rPr>
        <w:t> reduced</w:t>
      </w:r>
      <w:r>
        <w:rPr>
          <w:w w:val="110"/>
        </w:rPr>
        <w:t> feature</w:t>
      </w:r>
      <w:r>
        <w:rPr>
          <w:w w:val="110"/>
        </w:rPr>
        <w:t> </w:t>
      </w:r>
      <w:r>
        <w:rPr>
          <w:w w:val="110"/>
        </w:rPr>
        <w:t>size and increased scalability, it is becoming more prone to soft errors [</w:t>
      </w:r>
      <w:hyperlink w:history="true" w:anchor="_bookmark59">
        <w:r>
          <w:rPr>
            <w:color w:val="007FAC"/>
            <w:w w:val="110"/>
          </w:rPr>
          <w:t>6</w:t>
        </w:r>
      </w:hyperlink>
      <w:r>
        <w:rPr>
          <w:w w:val="110"/>
        </w:rPr>
        <w:t>]. The</w:t>
      </w:r>
      <w:r>
        <w:rPr>
          <w:w w:val="110"/>
        </w:rPr>
        <w:t> sources</w:t>
      </w:r>
      <w:r>
        <w:rPr>
          <w:w w:val="110"/>
        </w:rPr>
        <w:t> of</w:t>
      </w:r>
      <w:r>
        <w:rPr>
          <w:w w:val="110"/>
        </w:rPr>
        <w:t> such</w:t>
      </w:r>
      <w:r>
        <w:rPr>
          <w:w w:val="110"/>
        </w:rPr>
        <w:t> soft</w:t>
      </w:r>
      <w:r>
        <w:rPr>
          <w:w w:val="110"/>
        </w:rPr>
        <w:t> errors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traced</w:t>
      </w:r>
      <w:r>
        <w:rPr>
          <w:w w:val="110"/>
        </w:rPr>
        <w:t> to</w:t>
      </w:r>
      <w:r>
        <w:rPr>
          <w:w w:val="110"/>
        </w:rPr>
        <w:t> mainly</w:t>
      </w:r>
      <w:r>
        <w:rPr>
          <w:w w:val="110"/>
        </w:rPr>
        <w:t> alpha particles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high</w:t>
      </w:r>
      <w:r>
        <w:rPr>
          <w:spacing w:val="-5"/>
          <w:w w:val="110"/>
        </w:rPr>
        <w:t> </w:t>
      </w:r>
      <w:r>
        <w:rPr>
          <w:w w:val="110"/>
        </w:rPr>
        <w:t>energy</w:t>
      </w:r>
      <w:r>
        <w:rPr>
          <w:spacing w:val="-5"/>
          <w:w w:val="110"/>
        </w:rPr>
        <w:t> </w:t>
      </w:r>
      <w:r>
        <w:rPr>
          <w:w w:val="110"/>
        </w:rPr>
        <w:t>cosmic</w:t>
      </w:r>
      <w:r>
        <w:rPr>
          <w:spacing w:val="-5"/>
          <w:w w:val="110"/>
        </w:rPr>
        <w:t> </w:t>
      </w:r>
      <w:r>
        <w:rPr>
          <w:w w:val="110"/>
        </w:rPr>
        <w:t>rays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79">
        <w:r>
          <w:rPr>
            <w:color w:val="007FAC"/>
            <w:w w:val="110"/>
          </w:rPr>
          <w:t>26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Although</w:t>
      </w:r>
      <w:r>
        <w:rPr>
          <w:spacing w:val="-5"/>
          <w:w w:val="110"/>
        </w:rPr>
        <w:t> </w:t>
      </w:r>
      <w:r>
        <w:rPr>
          <w:w w:val="110"/>
        </w:rPr>
        <w:t>soft</w:t>
      </w:r>
      <w:r>
        <w:rPr>
          <w:spacing w:val="-5"/>
          <w:w w:val="110"/>
        </w:rPr>
        <w:t> </w:t>
      </w:r>
      <w:r>
        <w:rPr>
          <w:w w:val="110"/>
        </w:rPr>
        <w:t>errors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not unique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stochastic</w:t>
      </w:r>
      <w:r>
        <w:rPr>
          <w:spacing w:val="-2"/>
          <w:w w:val="110"/>
        </w:rPr>
        <w:t> </w:t>
      </w:r>
      <w:r>
        <w:rPr>
          <w:w w:val="110"/>
        </w:rPr>
        <w:t>circuits,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2"/>
          <w:w w:val="110"/>
        </w:rPr>
        <w:t> </w:t>
      </w:r>
      <w:r>
        <w:rPr>
          <w:w w:val="110"/>
        </w:rPr>
        <w:t>properties</w:t>
      </w:r>
      <w:r>
        <w:rPr>
          <w:spacing w:val="-2"/>
          <w:w w:val="110"/>
        </w:rPr>
        <w:t> </w:t>
      </w:r>
      <w:r>
        <w:rPr>
          <w:w w:val="110"/>
        </w:rPr>
        <w:t>make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more</w:t>
      </w:r>
      <w:r>
        <w:rPr>
          <w:spacing w:val="-2"/>
          <w:w w:val="110"/>
        </w:rPr>
        <w:t> </w:t>
      </w:r>
      <w:r>
        <w:rPr>
          <w:w w:val="110"/>
        </w:rPr>
        <w:t>tolerant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soft errors than weighted-binary logic circuits. Soft errors do not affect the circuit</w:t>
      </w:r>
      <w:r>
        <w:rPr>
          <w:spacing w:val="-3"/>
          <w:w w:val="110"/>
        </w:rPr>
        <w:t> </w:t>
      </w:r>
      <w:r>
        <w:rPr>
          <w:w w:val="110"/>
        </w:rPr>
        <w:t>physically,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they</w:t>
      </w:r>
      <w:r>
        <w:rPr>
          <w:spacing w:val="-3"/>
          <w:w w:val="110"/>
        </w:rPr>
        <w:t> </w:t>
      </w:r>
      <w:r>
        <w:rPr>
          <w:w w:val="110"/>
        </w:rPr>
        <w:t>introduce</w:t>
      </w:r>
      <w:r>
        <w:rPr>
          <w:spacing w:val="-3"/>
          <w:w w:val="110"/>
        </w:rPr>
        <w:t> </w:t>
      </w:r>
      <w:r>
        <w:rPr>
          <w:w w:val="110"/>
        </w:rPr>
        <w:t>behavioural</w:t>
      </w:r>
      <w:r>
        <w:rPr>
          <w:spacing w:val="-3"/>
          <w:w w:val="110"/>
        </w:rPr>
        <w:t> </w:t>
      </w:r>
      <w:r>
        <w:rPr>
          <w:w w:val="110"/>
        </w:rPr>
        <w:t>changes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circuit in the form of bit flips by introducing false logic [</w:t>
      </w:r>
      <w:hyperlink w:history="true" w:anchor="_bookmark80">
        <w:r>
          <w:rPr>
            <w:color w:val="007FAC"/>
            <w:w w:val="110"/>
          </w:rPr>
          <w:t>27</w:t>
        </w:r>
      </w:hyperlink>
      <w:r>
        <w:rPr>
          <w:w w:val="110"/>
        </w:rPr>
        <w:t>,</w:t>
      </w:r>
      <w:hyperlink w:history="true" w:anchor="_bookmark81">
        <w:r>
          <w:rPr>
            <w:color w:val="007FAC"/>
            <w:w w:val="110"/>
          </w:rPr>
          <w:t>28</w:t>
        </w:r>
      </w:hyperlink>
      <w:r>
        <w:rPr>
          <w:w w:val="110"/>
        </w:rPr>
        <w:t>]. Transient or soft</w:t>
      </w:r>
      <w:r>
        <w:rPr>
          <w:w w:val="110"/>
        </w:rPr>
        <w:t> errors</w:t>
      </w:r>
      <w:r>
        <w:rPr>
          <w:w w:val="110"/>
        </w:rPr>
        <w:t> are</w:t>
      </w:r>
      <w:r>
        <w:rPr>
          <w:w w:val="110"/>
        </w:rPr>
        <w:t> caused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exposure</w:t>
      </w:r>
      <w:r>
        <w:rPr>
          <w:w w:val="110"/>
        </w:rPr>
        <w:t> to</w:t>
      </w:r>
      <w:r>
        <w:rPr>
          <w:w w:val="110"/>
        </w:rPr>
        <w:t> external</w:t>
      </w:r>
      <w:r>
        <w:rPr>
          <w:w w:val="110"/>
        </w:rPr>
        <w:t> radiation</w:t>
      </w:r>
      <w:r>
        <w:rPr>
          <w:w w:val="110"/>
        </w:rPr>
        <w:t> and</w:t>
      </w:r>
      <w:r>
        <w:rPr>
          <w:w w:val="110"/>
        </w:rPr>
        <w:t> are greatly increased by manufacturing defects in a chip. These introduce false</w:t>
      </w:r>
      <w:r>
        <w:rPr>
          <w:spacing w:val="13"/>
          <w:w w:val="110"/>
        </w:rPr>
        <w:t> </w:t>
      </w:r>
      <w:r>
        <w:rPr>
          <w:w w:val="110"/>
        </w:rPr>
        <w:t>logic</w:t>
      </w:r>
      <w:r>
        <w:rPr>
          <w:spacing w:val="14"/>
          <w:w w:val="110"/>
        </w:rPr>
        <w:t> </w:t>
      </w:r>
      <w:r>
        <w:rPr>
          <w:w w:val="110"/>
        </w:rPr>
        <w:t>at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output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circuit</w:t>
      </w:r>
      <w:r>
        <w:rPr>
          <w:spacing w:val="13"/>
          <w:w w:val="110"/>
        </w:rPr>
        <w:t> </w:t>
      </w:r>
      <w:r>
        <w:rPr>
          <w:w w:val="110"/>
        </w:rPr>
        <w:t>[</w:t>
      </w:r>
      <w:hyperlink w:history="true" w:anchor="_bookmark59">
        <w:r>
          <w:rPr>
            <w:color w:val="007FAC"/>
            <w:w w:val="110"/>
          </w:rPr>
          <w:t>6</w:t>
        </w:r>
      </w:hyperlink>
      <w:r>
        <w:rPr>
          <w:w w:val="110"/>
        </w:rPr>
        <w:t>].</w:t>
      </w:r>
      <w:r>
        <w:rPr>
          <w:spacing w:val="14"/>
          <w:w w:val="110"/>
        </w:rPr>
        <w:t> </w:t>
      </w:r>
      <w:r>
        <w:rPr>
          <w:w w:val="110"/>
        </w:rPr>
        <w:t>So,</w:t>
      </w:r>
      <w:r>
        <w:rPr>
          <w:spacing w:val="13"/>
          <w:w w:val="110"/>
        </w:rPr>
        <w:t> </w:t>
      </w:r>
      <w:r>
        <w:rPr>
          <w:w w:val="110"/>
        </w:rPr>
        <w:t>if</w:t>
      </w:r>
      <w:r>
        <w:rPr>
          <w:spacing w:val="14"/>
          <w:w w:val="110"/>
        </w:rPr>
        <w:t> </w:t>
      </w:r>
      <w:r>
        <w:rPr>
          <w:w w:val="110"/>
        </w:rPr>
        <w:t>multiple</w:t>
      </w:r>
      <w:r>
        <w:rPr>
          <w:spacing w:val="13"/>
          <w:w w:val="110"/>
        </w:rPr>
        <w:t> </w:t>
      </w:r>
      <w:r>
        <w:rPr>
          <w:w w:val="110"/>
        </w:rPr>
        <w:t>faults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strike</w:t>
      </w:r>
    </w:p>
    <w:p>
      <w:pPr>
        <w:pStyle w:val="BodyText"/>
        <w:spacing w:line="112" w:lineRule="auto" w:before="84"/>
        <w:ind w:right="38"/>
        <w:jc w:val="both"/>
      </w:pPr>
      <w:r>
        <w:rPr>
          <w:w w:val="110"/>
        </w:rPr>
        <w:t>modelled as bit flip error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33"/>
          <w:w w:val="110"/>
          <w:position w:val="-3"/>
          <w:sz w:val="12"/>
        </w:rPr>
        <w:t> </w:t>
      </w:r>
      <w:r>
        <w:rPr>
          <w:w w:val="110"/>
        </w:rPr>
        <w:t>associated with each gate in the circuit as nodes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gate,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output</w:t>
      </w:r>
      <w:r>
        <w:rPr>
          <w:spacing w:val="11"/>
          <w:w w:val="110"/>
        </w:rPr>
        <w:t> </w:t>
      </w:r>
      <w:r>
        <w:rPr>
          <w:w w:val="110"/>
        </w:rPr>
        <w:t>may</w:t>
      </w:r>
      <w:r>
        <w:rPr>
          <w:spacing w:val="11"/>
          <w:w w:val="110"/>
        </w:rPr>
        <w:t> </w:t>
      </w:r>
      <w:r>
        <w:rPr>
          <w:w w:val="110"/>
        </w:rPr>
        <w:t>be</w:t>
      </w:r>
      <w:r>
        <w:rPr>
          <w:spacing w:val="11"/>
          <w:w w:val="110"/>
        </w:rPr>
        <w:t> </w:t>
      </w:r>
      <w:r>
        <w:rPr>
          <w:w w:val="110"/>
        </w:rPr>
        <w:t>obtained</w:t>
      </w:r>
      <w:r>
        <w:rPr>
          <w:spacing w:val="11"/>
          <w:w w:val="110"/>
        </w:rPr>
        <w:t> </w:t>
      </w:r>
      <w:r>
        <w:rPr>
          <w:w w:val="110"/>
        </w:rPr>
        <w:t>erroneously.</w:t>
      </w:r>
      <w:r>
        <w:rPr>
          <w:spacing w:val="10"/>
          <w:w w:val="110"/>
        </w:rPr>
        <w:t> </w:t>
      </w:r>
      <w:r>
        <w:rPr>
          <w:w w:val="110"/>
        </w:rPr>
        <w:t>Bit</w:t>
      </w:r>
      <w:r>
        <w:rPr>
          <w:spacing w:val="11"/>
          <w:w w:val="110"/>
        </w:rPr>
        <w:t> </w:t>
      </w:r>
      <w:r>
        <w:rPr>
          <w:w w:val="110"/>
        </w:rPr>
        <w:t>flips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before="3"/>
        <w:jc w:val="both"/>
      </w:pP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Bernoulli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variable.</w:t>
      </w:r>
    </w:p>
    <w:p>
      <w:pPr>
        <w:pStyle w:val="BodyText"/>
        <w:spacing w:line="112" w:lineRule="auto" w:before="108"/>
        <w:ind w:right="38" w:firstLine="239"/>
        <w:jc w:val="both"/>
      </w:pPr>
      <w:r>
        <w:rPr>
          <w:spacing w:val="-2"/>
          <w:w w:val="110"/>
        </w:rPr>
        <w:t>(BRV)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represented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their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probability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success</w:t>
      </w:r>
      <w:r>
        <w:rPr>
          <w:spacing w:val="-9"/>
          <w:w w:val="110"/>
        </w:rPr>
        <w:t> </w:t>
      </w:r>
      <w:r>
        <w:rPr>
          <w:rFonts w:ascii="STIX Math" w:eastAsia="STIX Math"/>
          <w:i/>
          <w:spacing w:val="-2"/>
          <w:w w:val="110"/>
        </w:rPr>
        <w:t>𝑝</w:t>
      </w:r>
      <w:r>
        <w:rPr>
          <w:rFonts w:ascii="STIX Math" w:eastAsia="STIX Math"/>
          <w:i/>
          <w:spacing w:val="-2"/>
          <w:w w:val="110"/>
          <w:position w:val="-3"/>
          <w:sz w:val="12"/>
        </w:rPr>
        <w:t>𝑥</w:t>
      </w:r>
      <w:r>
        <w:rPr>
          <w:rFonts w:ascii="STIX Math" w:eastAsia="STIX Math"/>
          <w:i/>
          <w:spacing w:val="9"/>
          <w:w w:val="110"/>
          <w:position w:val="-3"/>
          <w:sz w:val="12"/>
        </w:rPr>
        <w:t> </w:t>
      </w:r>
      <w:r>
        <w:rPr>
          <w:spacing w:val="-2"/>
          <w:w w:val="110"/>
        </w:rPr>
        <w:t>to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perform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similar </w:t>
      </w:r>
      <w:r>
        <w:rPr>
          <w:w w:val="110"/>
        </w:rPr>
        <w:t>Stochastic</w:t>
      </w:r>
      <w:r>
        <w:rPr>
          <w:spacing w:val="40"/>
          <w:w w:val="110"/>
        </w:rPr>
        <w:t> </w:t>
      </w:r>
      <w:r>
        <w:rPr>
          <w:w w:val="110"/>
        </w:rPr>
        <w:t>numbers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analysed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Bernoulli</w:t>
      </w:r>
      <w:r>
        <w:rPr>
          <w:spacing w:val="40"/>
          <w:w w:val="110"/>
        </w:rPr>
        <w:t> </w:t>
      </w:r>
      <w:r>
        <w:rPr>
          <w:w w:val="110"/>
        </w:rPr>
        <w:t>random</w:t>
      </w:r>
      <w:r>
        <w:rPr>
          <w:spacing w:val="40"/>
          <w:w w:val="110"/>
        </w:rPr>
        <w:t> </w:t>
      </w:r>
      <w:r>
        <w:rPr>
          <w:w w:val="110"/>
        </w:rPr>
        <w:t>variables</w:t>
      </w:r>
    </w:p>
    <w:p>
      <w:pPr>
        <w:pStyle w:val="BodyText"/>
        <w:spacing w:line="112" w:lineRule="auto" w:before="82"/>
        <w:ind w:right="38"/>
        <w:jc w:val="both"/>
      </w:pPr>
      <w:r>
        <w:rPr>
          <w:w w:val="105"/>
        </w:rPr>
        <w:t>using Mean Square Error (MSE) written as </w:t>
      </w:r>
      <w:r>
        <w:rPr>
          <w:rFonts w:ascii="STIX Math" w:hAnsi="STIX Math" w:eastAsia="STIX Math"/>
          <w:i/>
          <w:w w:val="105"/>
        </w:rPr>
        <w:t>𝐸</w:t>
      </w:r>
      <w:r>
        <w:rPr>
          <w:rFonts w:ascii="STIX Math" w:hAnsi="STIX Math" w:eastAsia="STIX Math"/>
          <w:i/>
          <w:w w:val="105"/>
          <w:position w:val="-3"/>
          <w:sz w:val="12"/>
        </w:rPr>
        <w:t>𝑧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</w:rPr>
        <w:t>= </w:t>
      </w:r>
      <w:r>
        <w:rPr>
          <w:rFonts w:ascii="STIX Math" w:hAnsi="STIX Math" w:eastAsia="STIX Math"/>
          <w:i/>
          <w:w w:val="105"/>
        </w:rPr>
        <w:t>𝐸</w:t>
      </w:r>
      <w:r>
        <w:rPr>
          <w:rFonts w:ascii="STIX Math" w:hAnsi="STIX Math" w:eastAsia="STIX Math"/>
          <w:w w:val="105"/>
        </w:rPr>
        <w:t>[(</w:t>
      </w:r>
      <w:r>
        <w:rPr>
          <w:rFonts w:ascii="STIX Math" w:hAnsi="STIX Math" w:eastAsia="STIX Math"/>
          <w:i/>
          <w:w w:val="105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𝑧𝑒</w:t>
      </w:r>
      <w:r>
        <w:rPr>
          <w:rFonts w:ascii="STIX Math" w:hAnsi="STIX Math" w:eastAsia="STIX Math"/>
          <w:i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</w:rPr>
        <w:t>− </w:t>
      </w:r>
      <w:r>
        <w:rPr>
          <w:rFonts w:ascii="STIX Math" w:hAnsi="STIX Math" w:eastAsia="STIX Math"/>
          <w:i/>
          <w:w w:val="105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</w:t>
      </w:r>
      <w:r>
        <w:rPr>
          <w:rFonts w:ascii="STIX Math" w:hAnsi="STIX Math" w:eastAsia="STIX Math"/>
          <w:w w:val="105"/>
        </w:rPr>
        <w:t>)</w:t>
      </w:r>
      <w:r>
        <w:rPr>
          <w:rFonts w:ascii="STIX Math" w:hAnsi="STIX Math" w:eastAsia="STIX Math"/>
          <w:w w:val="105"/>
          <w:position w:val="6"/>
          <w:sz w:val="12"/>
        </w:rPr>
        <w:t>2</w:t>
      </w:r>
      <w:r>
        <w:rPr>
          <w:rFonts w:ascii="STIX Math" w:hAnsi="STIX Math" w:eastAsia="STIX Math"/>
          <w:w w:val="105"/>
        </w:rPr>
        <w:t>]</w:t>
      </w:r>
      <w:r>
        <w:rPr>
          <w:w w:val="105"/>
        </w:rPr>
        <w:t>, where, operations</w:t>
      </w:r>
      <w:r>
        <w:rPr>
          <w:spacing w:val="38"/>
          <w:w w:val="105"/>
        </w:rPr>
        <w:t> </w:t>
      </w:r>
      <w:r>
        <w:rPr>
          <w:w w:val="105"/>
        </w:rPr>
        <w:t>as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9"/>
          <w:w w:val="105"/>
        </w:rPr>
        <w:t> </w:t>
      </w:r>
      <w:r>
        <w:rPr>
          <w:w w:val="105"/>
        </w:rPr>
        <w:t>other</w:t>
      </w:r>
      <w:r>
        <w:rPr>
          <w:spacing w:val="39"/>
          <w:w w:val="105"/>
        </w:rPr>
        <w:t> </w:t>
      </w:r>
      <w:r>
        <w:rPr>
          <w:w w:val="105"/>
        </w:rPr>
        <w:t>BRVs.</w:t>
      </w:r>
      <w:r>
        <w:rPr>
          <w:spacing w:val="39"/>
          <w:w w:val="105"/>
        </w:rPr>
        <w:t> </w:t>
      </w:r>
      <w:r>
        <w:rPr>
          <w:w w:val="105"/>
        </w:rPr>
        <w:t>Errors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BRVs</w:t>
      </w:r>
      <w:r>
        <w:rPr>
          <w:spacing w:val="39"/>
          <w:w w:val="105"/>
        </w:rPr>
        <w:t> </w:t>
      </w:r>
      <w:r>
        <w:rPr>
          <w:w w:val="105"/>
        </w:rPr>
        <w:t>are</w:t>
      </w:r>
      <w:r>
        <w:rPr>
          <w:spacing w:val="39"/>
          <w:w w:val="105"/>
        </w:rPr>
        <w:t> </w:t>
      </w:r>
      <w:r>
        <w:rPr>
          <w:w w:val="105"/>
        </w:rPr>
        <w:t>usually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analysed</w:t>
      </w:r>
    </w:p>
    <w:p>
      <w:pPr>
        <w:pStyle w:val="BodyText"/>
        <w:spacing w:line="235" w:lineRule="exact"/>
        <w:jc w:val="both"/>
      </w:pP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𝑧𝑒</w:t>
      </w:r>
      <w:r>
        <w:rPr>
          <w:rFonts w:ascii="STIX Math" w:eastAsia="STIX Math"/>
          <w:i/>
          <w:spacing w:val="34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i/>
          <w:spacing w:val="34"/>
          <w:w w:val="110"/>
          <w:position w:val="-3"/>
          <w:sz w:val="12"/>
        </w:rPr>
        <w:t> </w:t>
      </w:r>
      <w:r>
        <w:rPr>
          <w:w w:val="110"/>
        </w:rPr>
        <w:t>represent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estimated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exact</w:t>
      </w:r>
      <w:r>
        <w:rPr>
          <w:spacing w:val="14"/>
          <w:w w:val="110"/>
        </w:rPr>
        <w:t> </w:t>
      </w:r>
      <w:r>
        <w:rPr>
          <w:w w:val="110"/>
        </w:rPr>
        <w:t>value</w:t>
      </w:r>
      <w:r>
        <w:rPr>
          <w:spacing w:val="13"/>
          <w:w w:val="110"/>
        </w:rPr>
        <w:t> </w:t>
      </w:r>
      <w:r>
        <w:rPr>
          <w:w w:val="110"/>
        </w:rPr>
        <w:t>respectively.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lot</w:t>
      </w:r>
    </w:p>
    <w:p>
      <w:pPr>
        <w:pStyle w:val="BodyText"/>
        <w:spacing w:line="163" w:lineRule="exact"/>
        <w:jc w:val="both"/>
      </w:pP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applications</w:t>
      </w:r>
      <w:r>
        <w:rPr>
          <w:spacing w:val="16"/>
          <w:w w:val="110"/>
        </w:rPr>
        <w:t> </w:t>
      </w:r>
      <w:r>
        <w:rPr>
          <w:w w:val="110"/>
        </w:rPr>
        <w:t>involving</w:t>
      </w:r>
      <w:r>
        <w:rPr>
          <w:spacing w:val="15"/>
          <w:w w:val="110"/>
        </w:rPr>
        <w:t> </w:t>
      </w:r>
      <w:r>
        <w:rPr>
          <w:w w:val="110"/>
        </w:rPr>
        <w:t>stochastic</w:t>
      </w:r>
      <w:r>
        <w:rPr>
          <w:spacing w:val="16"/>
          <w:w w:val="110"/>
        </w:rPr>
        <w:t> </w:t>
      </w:r>
      <w:r>
        <w:rPr>
          <w:w w:val="110"/>
        </w:rPr>
        <w:t>circuits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6"/>
          <w:w w:val="110"/>
        </w:rPr>
        <w:t> </w:t>
      </w:r>
      <w:r>
        <w:rPr>
          <w:w w:val="110"/>
        </w:rPr>
        <w:t>carried</w:t>
      </w:r>
      <w:r>
        <w:rPr>
          <w:spacing w:val="15"/>
          <w:w w:val="110"/>
        </w:rPr>
        <w:t> </w:t>
      </w:r>
      <w:r>
        <w:rPr>
          <w:w w:val="110"/>
        </w:rPr>
        <w:t>out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noisy</w:t>
      </w:r>
    </w:p>
    <w:p>
      <w:pPr>
        <w:pStyle w:val="BodyText"/>
        <w:spacing w:line="273" w:lineRule="auto" w:before="26"/>
        <w:ind w:right="38"/>
        <w:jc w:val="both"/>
      </w:pPr>
      <w:r>
        <w:rPr>
          <w:w w:val="110"/>
        </w:rPr>
        <w:t>environment</w:t>
      </w:r>
      <w:r>
        <w:rPr>
          <w:spacing w:val="-4"/>
          <w:w w:val="110"/>
        </w:rPr>
        <w:t> </w:t>
      </w:r>
      <w:r>
        <w:rPr>
          <w:w w:val="110"/>
        </w:rPr>
        <w:t>where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circuit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prone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bit-flip</w:t>
      </w:r>
      <w:r>
        <w:rPr>
          <w:spacing w:val="-4"/>
          <w:w w:val="110"/>
        </w:rPr>
        <w:t> </w:t>
      </w:r>
      <w:r>
        <w:rPr>
          <w:w w:val="110"/>
        </w:rPr>
        <w:t>errors.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nano-scale devices, transient or soft errors are growing prominence as the device features</w:t>
      </w:r>
      <w:r>
        <w:rPr>
          <w:w w:val="110"/>
        </w:rPr>
        <w:t> are</w:t>
      </w:r>
      <w:r>
        <w:rPr>
          <w:w w:val="110"/>
        </w:rPr>
        <w:t> downscaled</w:t>
      </w:r>
      <w:r>
        <w:rPr>
          <w:w w:val="110"/>
        </w:rPr>
        <w:t> to</w:t>
      </w:r>
      <w:r>
        <w:rPr>
          <w:w w:val="110"/>
        </w:rPr>
        <w:t> sub-micron</w:t>
      </w:r>
      <w:r>
        <w:rPr>
          <w:w w:val="110"/>
        </w:rPr>
        <w:t> ranges.</w:t>
      </w:r>
      <w:r>
        <w:rPr>
          <w:w w:val="110"/>
        </w:rPr>
        <w:t> The</w:t>
      </w:r>
      <w:r>
        <w:rPr>
          <w:w w:val="110"/>
        </w:rPr>
        <w:t> observed</w:t>
      </w:r>
      <w:r>
        <w:rPr>
          <w:w w:val="110"/>
        </w:rPr>
        <w:t> output might</w:t>
      </w:r>
      <w:r>
        <w:rPr>
          <w:w w:val="110"/>
        </w:rPr>
        <w:t> exceed</w:t>
      </w:r>
      <w:r>
        <w:rPr>
          <w:w w:val="110"/>
        </w:rPr>
        <w:t> the</w:t>
      </w:r>
      <w:r>
        <w:rPr>
          <w:w w:val="110"/>
        </w:rPr>
        <w:t> error</w:t>
      </w:r>
      <w:r>
        <w:rPr>
          <w:w w:val="110"/>
        </w:rPr>
        <w:t> threshold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change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expected value</w:t>
      </w:r>
      <w:r>
        <w:rPr>
          <w:w w:val="110"/>
        </w:rPr>
        <w:t> of</w:t>
      </w:r>
      <w:r>
        <w:rPr>
          <w:w w:val="110"/>
        </w:rPr>
        <w:t> signals</w:t>
      </w:r>
      <w:r>
        <w:rPr>
          <w:w w:val="110"/>
        </w:rPr>
        <w:t> and</w:t>
      </w:r>
      <w:r>
        <w:rPr>
          <w:w w:val="110"/>
        </w:rPr>
        <w:t> also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unwanted</w:t>
      </w:r>
      <w:r>
        <w:rPr>
          <w:w w:val="110"/>
        </w:rPr>
        <w:t> correlation</w:t>
      </w:r>
      <w:r>
        <w:rPr>
          <w:w w:val="110"/>
        </w:rPr>
        <w:t> introduced</w:t>
      </w:r>
      <w:r>
        <w:rPr>
          <w:spacing w:val="40"/>
          <w:w w:val="110"/>
        </w:rPr>
        <w:t> </w:t>
      </w:r>
      <w:r>
        <w:rPr>
          <w:w w:val="110"/>
        </w:rPr>
        <w:t>during</w:t>
      </w:r>
      <w:r>
        <w:rPr>
          <w:w w:val="110"/>
        </w:rPr>
        <w:t> bit</w:t>
      </w:r>
      <w:r>
        <w:rPr>
          <w:w w:val="110"/>
        </w:rPr>
        <w:t> flips.</w:t>
      </w:r>
      <w:r>
        <w:rPr>
          <w:w w:val="110"/>
        </w:rPr>
        <w:t> For</w:t>
      </w:r>
      <w:r>
        <w:rPr>
          <w:w w:val="110"/>
        </w:rPr>
        <w:t> larger</w:t>
      </w:r>
      <w:r>
        <w:rPr>
          <w:w w:val="110"/>
        </w:rPr>
        <w:t> circuits,</w:t>
      </w:r>
      <w:r>
        <w:rPr>
          <w:w w:val="110"/>
        </w:rPr>
        <w:t> this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a</w:t>
      </w:r>
      <w:r>
        <w:rPr>
          <w:w w:val="110"/>
        </w:rPr>
        <w:t> major</w:t>
      </w:r>
      <w:r>
        <w:rPr>
          <w:w w:val="110"/>
        </w:rPr>
        <w:t> concern</w:t>
      </w:r>
      <w:r>
        <w:rPr>
          <w:w w:val="110"/>
        </w:rPr>
        <w:t> for accuracy [</w:t>
      </w:r>
      <w:hyperlink w:history="true" w:anchor="_bookmark82">
        <w:r>
          <w:rPr>
            <w:color w:val="007FAC"/>
            <w:w w:val="110"/>
          </w:rPr>
          <w:t>29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6"/>
        <w:ind w:right="38" w:firstLine="239"/>
        <w:jc w:val="both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presence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soft</w:t>
      </w:r>
      <w:r>
        <w:rPr>
          <w:spacing w:val="-9"/>
          <w:w w:val="110"/>
        </w:rPr>
        <w:t> </w:t>
      </w:r>
      <w:r>
        <w:rPr>
          <w:w w:val="110"/>
        </w:rPr>
        <w:t>errors</w:t>
      </w:r>
      <w:r>
        <w:rPr>
          <w:spacing w:val="-9"/>
          <w:w w:val="110"/>
        </w:rPr>
        <w:t> </w:t>
      </w:r>
      <w:r>
        <w:rPr>
          <w:w w:val="110"/>
        </w:rPr>
        <w:t>coupled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inherent</w:t>
      </w:r>
      <w:r>
        <w:rPr>
          <w:spacing w:val="-9"/>
          <w:w w:val="110"/>
        </w:rPr>
        <w:t> </w:t>
      </w:r>
      <w:r>
        <w:rPr>
          <w:w w:val="110"/>
        </w:rPr>
        <w:t>error</w:t>
      </w:r>
      <w:r>
        <w:rPr>
          <w:spacing w:val="-9"/>
          <w:w w:val="110"/>
        </w:rPr>
        <w:t> </w:t>
      </w:r>
      <w:r>
        <w:rPr>
          <w:w w:val="110"/>
        </w:rPr>
        <w:t>sources may</w:t>
      </w:r>
      <w:r>
        <w:rPr>
          <w:w w:val="110"/>
        </w:rPr>
        <w:t> cause</w:t>
      </w:r>
      <w:r>
        <w:rPr>
          <w:w w:val="110"/>
        </w:rPr>
        <w:t> model</w:t>
      </w:r>
      <w:r>
        <w:rPr>
          <w:w w:val="110"/>
        </w:rPr>
        <w:t> instability</w:t>
      </w:r>
      <w:r>
        <w:rPr>
          <w:w w:val="110"/>
        </w:rPr>
        <w:t> in</w:t>
      </w:r>
      <w:r>
        <w:rPr>
          <w:w w:val="110"/>
        </w:rPr>
        <w:t> multiple</w:t>
      </w:r>
      <w:r>
        <w:rPr>
          <w:w w:val="110"/>
        </w:rPr>
        <w:t> responses.</w:t>
      </w:r>
      <w:r>
        <w:rPr>
          <w:w w:val="110"/>
        </w:rPr>
        <w:t> Thus,</w:t>
      </w:r>
      <w:r>
        <w:rPr>
          <w:w w:val="110"/>
        </w:rPr>
        <w:t> to</w:t>
      </w:r>
      <w:r>
        <w:rPr>
          <w:w w:val="110"/>
        </w:rPr>
        <w:t> achieve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desired</w:t>
      </w:r>
      <w:r>
        <w:rPr>
          <w:spacing w:val="12"/>
          <w:w w:val="110"/>
        </w:rPr>
        <w:t> </w:t>
      </w:r>
      <w:r>
        <w:rPr>
          <w:w w:val="110"/>
        </w:rPr>
        <w:t>level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accuracy</w:t>
      </w:r>
      <w:r>
        <w:rPr>
          <w:spacing w:val="13"/>
          <w:w w:val="110"/>
        </w:rPr>
        <w:t> </w:t>
      </w:r>
      <w:r>
        <w:rPr>
          <w:w w:val="110"/>
        </w:rPr>
        <w:t>irrespective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environment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dire</w:t>
      </w:r>
    </w:p>
    <w:p>
      <w:pPr>
        <w:pStyle w:val="BodyText"/>
        <w:spacing w:line="273" w:lineRule="auto" w:before="91"/>
        <w:ind w:right="129"/>
        <w:jc w:val="both"/>
      </w:pPr>
      <w:r>
        <w:rPr/>
        <w:br w:type="column"/>
      </w:r>
      <w:r>
        <w:rPr>
          <w:w w:val="110"/>
        </w:rPr>
        <w:t>need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scenario.</w:t>
      </w:r>
      <w:r>
        <w:rPr>
          <w:w w:val="110"/>
        </w:rPr>
        <w:t> Soft</w:t>
      </w:r>
      <w:r>
        <w:rPr>
          <w:w w:val="110"/>
        </w:rPr>
        <w:t> errors</w:t>
      </w:r>
      <w:r>
        <w:rPr>
          <w:w w:val="110"/>
        </w:rPr>
        <w:t> can</w:t>
      </w:r>
      <w:r>
        <w:rPr>
          <w:w w:val="110"/>
        </w:rPr>
        <w:t> change</w:t>
      </w:r>
      <w:r>
        <w:rPr>
          <w:w w:val="110"/>
        </w:rPr>
        <w:t> the</w:t>
      </w:r>
      <w:r>
        <w:rPr>
          <w:w w:val="110"/>
        </w:rPr>
        <w:t> status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correlation between bitstreams that may or may not change the probability value.</w:t>
      </w:r>
      <w:r>
        <w:rPr>
          <w:spacing w:val="40"/>
          <w:w w:val="110"/>
        </w:rPr>
        <w:t> </w:t>
      </w:r>
      <w:r>
        <w:rPr>
          <w:w w:val="110"/>
        </w:rPr>
        <w:t>If an equal number of 1s and 0s are flipped in a bitstream on account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transient</w:t>
      </w:r>
      <w:r>
        <w:rPr>
          <w:w w:val="110"/>
        </w:rPr>
        <w:t> faults,</w:t>
      </w:r>
      <w:r>
        <w:rPr>
          <w:w w:val="110"/>
        </w:rPr>
        <w:t> then</w:t>
      </w:r>
      <w:r>
        <w:rPr>
          <w:w w:val="110"/>
        </w:rPr>
        <w:t> the</w:t>
      </w:r>
      <w:r>
        <w:rPr>
          <w:w w:val="110"/>
        </w:rPr>
        <w:t> probability</w:t>
      </w:r>
      <w:r>
        <w:rPr>
          <w:w w:val="110"/>
        </w:rPr>
        <w:t> value</w:t>
      </w:r>
      <w:r>
        <w:rPr>
          <w:w w:val="110"/>
        </w:rPr>
        <w:t> remains</w:t>
      </w:r>
      <w:r>
        <w:rPr>
          <w:w w:val="110"/>
        </w:rPr>
        <w:t> unchanged. However,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bit-changes</w:t>
      </w:r>
      <w:r>
        <w:rPr>
          <w:w w:val="110"/>
        </w:rPr>
        <w:t> is</w:t>
      </w:r>
      <w:r>
        <w:rPr>
          <w:w w:val="110"/>
        </w:rPr>
        <w:t> unequal</w:t>
      </w:r>
      <w:r>
        <w:rPr>
          <w:w w:val="110"/>
        </w:rPr>
        <w:t> that</w:t>
      </w:r>
      <w:r>
        <w:rPr>
          <w:w w:val="110"/>
        </w:rPr>
        <w:t> may</w:t>
      </w:r>
      <w:r>
        <w:rPr>
          <w:w w:val="110"/>
        </w:rPr>
        <w:t> have</w:t>
      </w:r>
      <w:r>
        <w:rPr>
          <w:w w:val="110"/>
        </w:rPr>
        <w:t> an effect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changing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overall</w:t>
      </w:r>
      <w:r>
        <w:rPr>
          <w:spacing w:val="-2"/>
          <w:w w:val="110"/>
        </w:rPr>
        <w:t> </w:t>
      </w:r>
      <w:r>
        <w:rPr>
          <w:w w:val="110"/>
        </w:rPr>
        <w:t>probability</w:t>
      </w:r>
      <w:r>
        <w:rPr>
          <w:spacing w:val="-3"/>
          <w:w w:val="110"/>
        </w:rPr>
        <w:t> </w:t>
      </w:r>
      <w:r>
        <w:rPr>
          <w:w w:val="110"/>
        </w:rPr>
        <w:t>value.</w:t>
      </w:r>
      <w:r>
        <w:rPr>
          <w:spacing w:val="-2"/>
          <w:w w:val="110"/>
        </w:rPr>
        <w:t> </w:t>
      </w:r>
      <w:hyperlink w:history="true" w:anchor="_bookmark13">
        <w:r>
          <w:rPr>
            <w:color w:val="007FAC"/>
            <w:w w:val="110"/>
          </w:rPr>
          <w:t>Fig.</w:t>
        </w:r>
      </w:hyperlink>
      <w:r>
        <w:rPr>
          <w:color w:val="007FAC"/>
          <w:spacing w:val="-3"/>
          <w:w w:val="110"/>
        </w:rPr>
        <w:t> </w:t>
      </w:r>
      <w:hyperlink w:history="true" w:anchor="_bookmark13">
        <w:r>
          <w:rPr>
            <w:color w:val="007FAC"/>
            <w:w w:val="110"/>
          </w:rPr>
          <w:t>4</w:t>
        </w:r>
      </w:hyperlink>
      <w:r>
        <w:rPr>
          <w:color w:val="007FAC"/>
          <w:spacing w:val="-2"/>
          <w:w w:val="110"/>
        </w:rPr>
        <w:t> </w:t>
      </w:r>
      <w:r>
        <w:rPr>
          <w:w w:val="110"/>
        </w:rPr>
        <w:t>shows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effect</w:t>
      </w:r>
    </w:p>
    <w:p>
      <w:pPr>
        <w:pStyle w:val="BodyText"/>
        <w:spacing w:line="112" w:lineRule="auto" w:before="74"/>
        <w:ind w:right="129"/>
        <w:jc w:val="both"/>
      </w:pPr>
      <w:r>
        <w:rPr>
          <w:w w:val="110"/>
        </w:rPr>
        <w:t>logic</w:t>
      </w:r>
      <w:r>
        <w:rPr>
          <w:spacing w:val="40"/>
          <w:w w:val="110"/>
        </w:rPr>
        <w:t> </w:t>
      </w:r>
      <w:r>
        <w:rPr>
          <w:w w:val="110"/>
        </w:rPr>
        <w:t>elements</w:t>
      </w:r>
      <w:r>
        <w:rPr>
          <w:spacing w:val="40"/>
          <w:w w:val="110"/>
        </w:rPr>
        <w:t> </w:t>
      </w:r>
      <w:r>
        <w:rPr>
          <w:w w:val="110"/>
        </w:rPr>
        <w:t>(</w:t>
      </w:r>
      <w:r>
        <w:rPr>
          <w:rFonts w:ascii="STIX Math" w:eastAsia="STIX Math"/>
          <w:i/>
          <w:w w:val="110"/>
        </w:rPr>
        <w:t>𝑆𝐿𝐸</w:t>
      </w:r>
      <w:r>
        <w:rPr>
          <w:w w:val="110"/>
        </w:rPr>
        <w:t>s).</w:t>
      </w:r>
      <w:r>
        <w:rPr>
          <w:spacing w:val="40"/>
          <w:w w:val="110"/>
        </w:rPr>
        <w:t> </w:t>
      </w:r>
      <w:r>
        <w:rPr>
          <w:w w:val="110"/>
        </w:rPr>
        <w:t>When</w:t>
      </w:r>
      <w:r>
        <w:rPr>
          <w:spacing w:val="40"/>
          <w:w w:val="110"/>
        </w:rPr>
        <w:t> </w:t>
      </w:r>
      <w:r>
        <w:rPr>
          <w:w w:val="110"/>
        </w:rPr>
        <w:t>fault-free,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gate</w:t>
      </w:r>
      <w:r>
        <w:rPr>
          <w:spacing w:val="40"/>
          <w:w w:val="110"/>
        </w:rPr>
        <w:t> </w:t>
      </w:r>
      <w:r>
        <w:rPr>
          <w:w w:val="110"/>
        </w:rPr>
        <w:t>implements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transient</w:t>
      </w:r>
      <w:r>
        <w:rPr>
          <w:spacing w:val="1"/>
          <w:w w:val="110"/>
        </w:rPr>
        <w:t> </w:t>
      </w:r>
      <w:r>
        <w:rPr>
          <w:w w:val="110"/>
        </w:rPr>
        <w:t>errors 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behaviour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correlation</w:t>
      </w:r>
      <w:r>
        <w:rPr>
          <w:spacing w:val="1"/>
          <w:w w:val="110"/>
        </w:rPr>
        <w:t> </w:t>
      </w:r>
      <w:r>
        <w:rPr>
          <w:w w:val="110"/>
        </w:rPr>
        <w:t>sensitive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stochastic</w:t>
      </w:r>
    </w:p>
    <w:p>
      <w:pPr>
        <w:pStyle w:val="BodyText"/>
        <w:spacing w:line="112" w:lineRule="auto" w:before="99"/>
        <w:ind w:right="129"/>
        <w:jc w:val="both"/>
      </w:pPr>
      <w:r>
        <w:rPr>
          <w:w w:val="110"/>
        </w:rPr>
        <w:t>cases, where,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at 0.125 hit the input nodes at different bit positions multiplication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two</w:t>
      </w:r>
      <w:r>
        <w:rPr>
          <w:spacing w:val="3"/>
          <w:w w:val="110"/>
        </w:rPr>
        <w:t> </w:t>
      </w:r>
      <w:r>
        <w:rPr>
          <w:w w:val="110"/>
        </w:rPr>
        <w:t>numbers.</w:t>
      </w:r>
      <w:r>
        <w:rPr>
          <w:spacing w:val="2"/>
          <w:w w:val="110"/>
        </w:rPr>
        <w:t> </w:t>
      </w:r>
      <w:r>
        <w:rPr>
          <w:w w:val="110"/>
        </w:rPr>
        <w:t>This</w:t>
      </w:r>
      <w:r>
        <w:rPr>
          <w:spacing w:val="2"/>
          <w:w w:val="110"/>
        </w:rPr>
        <w:t> </w:t>
      </w:r>
      <w:r>
        <w:rPr>
          <w:w w:val="110"/>
        </w:rPr>
        <w:t>condition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not</w:t>
      </w:r>
      <w:r>
        <w:rPr>
          <w:spacing w:val="2"/>
          <w:w w:val="110"/>
        </w:rPr>
        <w:t> </w:t>
      </w:r>
      <w:r>
        <w:rPr>
          <w:w w:val="110"/>
        </w:rPr>
        <w:t>true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two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other</w:t>
      </w:r>
    </w:p>
    <w:p>
      <w:pPr>
        <w:pStyle w:val="BodyText"/>
        <w:spacing w:line="271" w:lineRule="auto"/>
        <w:ind w:right="129"/>
        <w:jc w:val="both"/>
      </w:pPr>
      <w:r>
        <w:rPr>
          <w:w w:val="110"/>
        </w:rPr>
        <w:t>leading to shifted correlation status between two numbers as shown in </w:t>
      </w:r>
      <w:hyperlink w:history="true" w:anchor="_bookmark1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4</w:t>
        </w:r>
      </w:hyperlink>
      <w:r>
        <w:rPr>
          <w:w w:val="110"/>
        </w:rPr>
        <w:t>(b) and (c).</w:t>
      </w:r>
    </w:p>
    <w:p>
      <w:pPr>
        <w:pStyle w:val="BodyText"/>
        <w:spacing w:line="223" w:lineRule="exact"/>
        <w:ind w:left="0" w:right="129"/>
        <w:jc w:val="right"/>
      </w:pP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increase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transient</w:t>
      </w:r>
      <w:r>
        <w:rPr>
          <w:spacing w:val="-4"/>
          <w:w w:val="110"/>
        </w:rPr>
        <w:t> </w:t>
      </w:r>
      <w:r>
        <w:rPr>
          <w:w w:val="110"/>
        </w:rPr>
        <w:t>error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6"/>
          <w:w w:val="110"/>
        </w:rPr>
        <w:t> </w:t>
      </w:r>
      <w:r>
        <w:rPr>
          <w:w w:val="110"/>
        </w:rPr>
        <w:t>increases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exponentially.</w:t>
      </w:r>
    </w:p>
    <w:p>
      <w:pPr>
        <w:pStyle w:val="BodyText"/>
        <w:spacing w:line="172" w:lineRule="exact"/>
        <w:ind w:left="0" w:right="129"/>
        <w:jc w:val="right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case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inputs</w:t>
      </w:r>
      <w:r>
        <w:rPr>
          <w:spacing w:val="-3"/>
          <w:w w:val="110"/>
        </w:rPr>
        <w:t> </w:t>
      </w:r>
      <w:r>
        <w:rPr>
          <w:w w:val="110"/>
        </w:rPr>
        <w:t>operating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negative</w:t>
      </w:r>
      <w:r>
        <w:rPr>
          <w:spacing w:val="-3"/>
          <w:w w:val="110"/>
        </w:rPr>
        <w:t> </w:t>
      </w:r>
      <w:r>
        <w:rPr>
          <w:w w:val="110"/>
        </w:rPr>
        <w:t>range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correlation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error</w:t>
      </w:r>
    </w:p>
    <w:p>
      <w:pPr>
        <w:pStyle w:val="BodyText"/>
        <w:spacing w:before="25"/>
        <w:ind w:left="0" w:right="129"/>
        <w:jc w:val="right"/>
      </w:pPr>
      <w:r>
        <w:rPr>
          <w:w w:val="110"/>
        </w:rPr>
        <w:t>surmounts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incremental</w:t>
      </w:r>
      <w:r>
        <w:rPr>
          <w:spacing w:val="17"/>
          <w:w w:val="110"/>
        </w:rPr>
        <w:t> </w:t>
      </w:r>
      <w:r>
        <w:rPr>
          <w:w w:val="110"/>
        </w:rPr>
        <w:t>injection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soft</w:t>
      </w:r>
      <w:r>
        <w:rPr>
          <w:spacing w:val="17"/>
          <w:w w:val="110"/>
        </w:rPr>
        <w:t> </w:t>
      </w:r>
      <w:r>
        <w:rPr>
          <w:w w:val="110"/>
        </w:rPr>
        <w:t>error</w:t>
      </w:r>
      <w:r>
        <w:rPr>
          <w:spacing w:val="16"/>
          <w:w w:val="110"/>
        </w:rPr>
        <w:t> </w:t>
      </w:r>
      <w:r>
        <w:rPr>
          <w:w w:val="110"/>
        </w:rPr>
        <w:t>rates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shown</w:t>
      </w:r>
    </w:p>
    <w:p>
      <w:pPr>
        <w:pStyle w:val="BodyText"/>
        <w:spacing w:line="112" w:lineRule="auto" w:before="104"/>
        <w:ind w:right="129"/>
        <w:jc w:val="both"/>
      </w:pPr>
      <w:r>
        <w:rPr>
          <w:w w:val="110"/>
        </w:rPr>
        <w:t>operating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positive</w:t>
      </w:r>
      <w:r>
        <w:rPr>
          <w:spacing w:val="34"/>
          <w:w w:val="110"/>
        </w:rPr>
        <w:t> </w:t>
      </w:r>
      <w:r>
        <w:rPr>
          <w:w w:val="110"/>
        </w:rPr>
        <w:t>range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correlation</w:t>
      </w:r>
      <w:r>
        <w:rPr>
          <w:spacing w:val="34"/>
          <w:w w:val="110"/>
        </w:rPr>
        <w:t> </w:t>
      </w:r>
      <w:r>
        <w:rPr>
          <w:w w:val="110"/>
        </w:rPr>
        <w:t>will</w:t>
      </w:r>
      <w:r>
        <w:rPr>
          <w:spacing w:val="34"/>
          <w:w w:val="110"/>
        </w:rPr>
        <w:t> </w:t>
      </w:r>
      <w:r>
        <w:rPr>
          <w:w w:val="110"/>
        </w:rPr>
        <w:t>show</w:t>
      </w:r>
      <w:r>
        <w:rPr>
          <w:spacing w:val="34"/>
          <w:w w:val="110"/>
        </w:rPr>
        <w:t> </w:t>
      </w:r>
      <w:r>
        <w:rPr>
          <w:w w:val="110"/>
        </w:rPr>
        <w:t>reduced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hyperlink w:history="true" w:anchor="_bookmark4">
        <w:r>
          <w:rPr>
            <w:color w:val="007FAC"/>
            <w:w w:val="110"/>
          </w:rPr>
          <w:t>Fig.</w:t>
        </w:r>
      </w:hyperlink>
      <w:r>
        <w:rPr>
          <w:color w:val="007FAC"/>
          <w:spacing w:val="30"/>
          <w:w w:val="110"/>
        </w:rPr>
        <w:t> </w:t>
      </w:r>
      <w:hyperlink w:history="true" w:anchor="_bookmark4">
        <w:r>
          <w:rPr>
            <w:color w:val="007FAC"/>
            <w:w w:val="110"/>
          </w:rPr>
          <w:t>1</w:t>
        </w:r>
      </w:hyperlink>
      <w:r>
        <w:rPr>
          <w:w w:val="110"/>
        </w:rPr>
        <w:t>(a),</w:t>
      </w:r>
      <w:r>
        <w:rPr>
          <w:spacing w:val="30"/>
          <w:w w:val="110"/>
        </w:rPr>
        <w:t> </w:t>
      </w:r>
      <w:hyperlink w:history="true" w:anchor="_bookmark9">
        <w:r>
          <w:rPr>
            <w:color w:val="007FAC"/>
            <w:w w:val="110"/>
          </w:rPr>
          <w:t>2</w:t>
        </w:r>
      </w:hyperlink>
      <w:r>
        <w:rPr>
          <w:w w:val="110"/>
        </w:rPr>
        <w:t>(a)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hyperlink w:history="true" w:anchor="_bookmark19">
        <w:r>
          <w:rPr>
            <w:color w:val="007FAC"/>
            <w:w w:val="110"/>
          </w:rPr>
          <w:t>6</w:t>
        </w:r>
      </w:hyperlink>
      <w:r>
        <w:rPr>
          <w:w w:val="110"/>
        </w:rPr>
        <w:t>(a)(red</w:t>
      </w:r>
      <w:r>
        <w:rPr>
          <w:spacing w:val="29"/>
          <w:w w:val="110"/>
        </w:rPr>
        <w:t> </w:t>
      </w:r>
      <w:r>
        <w:rPr>
          <w:w w:val="110"/>
        </w:rPr>
        <w:t>colour).</w:t>
      </w:r>
      <w:r>
        <w:rPr>
          <w:spacing w:val="30"/>
          <w:w w:val="110"/>
        </w:rPr>
        <w:t> </w:t>
      </w:r>
      <w:r>
        <w:rPr>
          <w:w w:val="110"/>
        </w:rPr>
        <w:t>Whereas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same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bitstream</w:t>
      </w:r>
    </w:p>
    <w:p>
      <w:pPr>
        <w:pStyle w:val="BodyText"/>
        <w:spacing w:line="273" w:lineRule="auto" w:before="20"/>
        <w:ind w:right="129"/>
        <w:jc w:val="both"/>
      </w:pPr>
      <w:r>
        <w:rPr>
          <w:w w:val="110"/>
        </w:rPr>
        <w:t>with</w:t>
      </w:r>
      <w:r>
        <w:rPr>
          <w:w w:val="110"/>
        </w:rPr>
        <w:t> the</w:t>
      </w:r>
      <w:r>
        <w:rPr>
          <w:w w:val="110"/>
        </w:rPr>
        <w:t> injection</w:t>
      </w:r>
      <w:r>
        <w:rPr>
          <w:w w:val="110"/>
        </w:rPr>
        <w:t> of</w:t>
      </w:r>
      <w:r>
        <w:rPr>
          <w:w w:val="110"/>
        </w:rPr>
        <w:t> soft</w:t>
      </w:r>
      <w:r>
        <w:rPr>
          <w:w w:val="110"/>
        </w:rPr>
        <w:t> errors</w:t>
      </w:r>
      <w:r>
        <w:rPr>
          <w:w w:val="110"/>
        </w:rPr>
        <w:t> (yellow</w:t>
      </w:r>
      <w:r>
        <w:rPr>
          <w:w w:val="110"/>
        </w:rPr>
        <w:t> colour).</w:t>
      </w:r>
      <w:r>
        <w:rPr>
          <w:w w:val="110"/>
        </w:rPr>
        <w:t> The</w:t>
      </w:r>
      <w:r>
        <w:rPr>
          <w:w w:val="110"/>
        </w:rPr>
        <w:t> responses</w:t>
      </w:r>
      <w:r>
        <w:rPr>
          <w:w w:val="110"/>
        </w:rPr>
        <w:t> of</w:t>
      </w:r>
      <w:r>
        <w:rPr>
          <w:w w:val="110"/>
        </w:rPr>
        <w:t> the correlation-sensitive</w:t>
      </w:r>
      <w:r>
        <w:rPr>
          <w:w w:val="110"/>
        </w:rPr>
        <w:t> logic</w:t>
      </w:r>
      <w:r>
        <w:rPr>
          <w:w w:val="110"/>
        </w:rPr>
        <w:t> elements</w:t>
      </w:r>
      <w:r>
        <w:rPr>
          <w:w w:val="110"/>
        </w:rPr>
        <w:t> like</w:t>
      </w:r>
      <w:r>
        <w:rPr>
          <w:w w:val="110"/>
        </w:rPr>
        <w:t> AND,</w:t>
      </w:r>
      <w:r>
        <w:rPr>
          <w:w w:val="110"/>
        </w:rPr>
        <w:t> OR</w:t>
      </w:r>
      <w:r>
        <w:rPr>
          <w:w w:val="110"/>
        </w:rPr>
        <w:t> and</w:t>
      </w:r>
      <w:r>
        <w:rPr>
          <w:w w:val="110"/>
        </w:rPr>
        <w:t> XOR</w:t>
      </w:r>
      <w:r>
        <w:rPr>
          <w:w w:val="110"/>
        </w:rPr>
        <w:t> gate</w:t>
      </w:r>
      <w:r>
        <w:rPr>
          <w:w w:val="110"/>
        </w:rPr>
        <w:t> </w:t>
      </w:r>
      <w:r>
        <w:rPr>
          <w:w w:val="110"/>
        </w:rPr>
        <w:t>with varying transient errors are captured in </w:t>
      </w:r>
      <w:hyperlink w:history="true" w:anchor="_bookmark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">
        <w:r>
          <w:rPr>
            <w:color w:val="007FAC"/>
            <w:w w:val="110"/>
          </w:rPr>
          <w:t>1</w:t>
        </w:r>
      </w:hyperlink>
      <w:r>
        <w:rPr>
          <w:w w:val="110"/>
        </w:rPr>
        <w:t>(a),(b) and (c). These are discussed in detail in the next section, where the motto is to reduce the effect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transient</w:t>
      </w:r>
      <w:r>
        <w:rPr>
          <w:spacing w:val="-9"/>
          <w:w w:val="110"/>
        </w:rPr>
        <w:t> </w:t>
      </w:r>
      <w:r>
        <w:rPr>
          <w:w w:val="110"/>
        </w:rPr>
        <w:t>faults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probabilistic</w:t>
      </w:r>
      <w:r>
        <w:rPr>
          <w:spacing w:val="-9"/>
          <w:w w:val="110"/>
        </w:rPr>
        <w:t> </w:t>
      </w:r>
      <w:r>
        <w:rPr>
          <w:w w:val="110"/>
        </w:rPr>
        <w:t>circuits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harnessing</w:t>
      </w:r>
      <w:r>
        <w:rPr>
          <w:spacing w:val="-9"/>
          <w:w w:val="110"/>
        </w:rPr>
        <w:t> </w:t>
      </w:r>
      <w:r>
        <w:rPr>
          <w:w w:val="110"/>
        </w:rPr>
        <w:t>some 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unique</w:t>
      </w:r>
      <w:r>
        <w:rPr>
          <w:spacing w:val="8"/>
          <w:w w:val="110"/>
        </w:rPr>
        <w:t> </w:t>
      </w:r>
      <w:r>
        <w:rPr>
          <w:w w:val="110"/>
        </w:rPr>
        <w:t>properties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each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these</w:t>
      </w:r>
      <w:r>
        <w:rPr>
          <w:spacing w:val="8"/>
          <w:w w:val="110"/>
        </w:rPr>
        <w:t> </w:t>
      </w:r>
      <w:r>
        <w:rPr>
          <w:w w:val="110"/>
        </w:rPr>
        <w:t>correlation</w:t>
      </w:r>
      <w:r>
        <w:rPr>
          <w:spacing w:val="8"/>
          <w:w w:val="110"/>
        </w:rPr>
        <w:t> </w:t>
      </w:r>
      <w:r>
        <w:rPr>
          <w:w w:val="110"/>
        </w:rPr>
        <w:t>sensitive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circuits.</w:t>
      </w:r>
    </w:p>
    <w:p>
      <w:pPr>
        <w:pStyle w:val="BodyText"/>
        <w:spacing w:before="17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73" w:lineRule="auto" w:before="1" w:after="0"/>
        <w:ind w:left="111" w:right="129" w:firstLine="0"/>
        <w:jc w:val="left"/>
      </w:pPr>
      <w:bookmarkStart w:name="Handling errors in stochastic circuits u" w:id="20"/>
      <w:bookmarkEnd w:id="20"/>
      <w:r>
        <w:rPr>
          <w:b w:val="0"/>
        </w:rPr>
      </w:r>
      <w:r>
        <w:rPr>
          <w:w w:val="110"/>
        </w:rPr>
        <w:t>Handling errors in stochastic circuits using the proposed </w:t>
      </w:r>
      <w:r>
        <w:rPr>
          <w:w w:val="110"/>
        </w:rPr>
        <w:t>tech- </w:t>
      </w:r>
      <w:r>
        <w:rPr>
          <w:spacing w:val="-4"/>
          <w:w w:val="110"/>
        </w:rPr>
        <w:t>nique</w:t>
      </w:r>
    </w:p>
    <w:p>
      <w:pPr>
        <w:pStyle w:val="BodyText"/>
        <w:spacing w:before="22"/>
        <w:ind w:left="0"/>
        <w:rPr>
          <w:b/>
        </w:rPr>
      </w:pPr>
    </w:p>
    <w:p>
      <w:pPr>
        <w:pStyle w:val="BodyText"/>
        <w:spacing w:line="273" w:lineRule="auto" w:before="1"/>
        <w:ind w:right="129" w:firstLine="239"/>
        <w:jc w:val="both"/>
      </w:pPr>
      <w:bookmarkStart w:name="_bookmark12" w:id="21"/>
      <w:bookmarkEnd w:id="21"/>
      <w:r>
        <w:rPr/>
      </w:r>
      <w:r>
        <w:rPr>
          <w:w w:val="110"/>
        </w:rPr>
        <w:t>Minimizing</w:t>
      </w:r>
      <w:r>
        <w:rPr>
          <w:spacing w:val="-2"/>
          <w:w w:val="110"/>
        </w:rPr>
        <w:t> </w:t>
      </w:r>
      <w:r>
        <w:rPr>
          <w:w w:val="110"/>
        </w:rPr>
        <w:t>errors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crucial</w:t>
      </w:r>
      <w:r>
        <w:rPr>
          <w:spacing w:val="-2"/>
          <w:w w:val="110"/>
        </w:rPr>
        <w:t> </w:t>
      </w:r>
      <w:r>
        <w:rPr>
          <w:w w:val="110"/>
        </w:rPr>
        <w:t>since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distorts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output</w:t>
      </w:r>
      <w:r>
        <w:rPr>
          <w:spacing w:val="-2"/>
          <w:w w:val="110"/>
        </w:rPr>
        <w:t> </w:t>
      </w:r>
      <w:r>
        <w:rPr>
          <w:w w:val="110"/>
        </w:rPr>
        <w:t>logic</w:t>
      </w:r>
      <w:r>
        <w:rPr>
          <w:spacing w:val="-2"/>
          <w:w w:val="110"/>
        </w:rPr>
        <w:t> </w:t>
      </w:r>
      <w:r>
        <w:rPr>
          <w:w w:val="110"/>
        </w:rPr>
        <w:t>level of the circuit. We assume that transient faults at the gates introduced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w w:val="110"/>
        </w:rPr>
        <w:t> external</w:t>
      </w:r>
      <w:r>
        <w:rPr>
          <w:w w:val="110"/>
        </w:rPr>
        <w:t> factors</w:t>
      </w:r>
      <w:r>
        <w:rPr>
          <w:w w:val="110"/>
        </w:rPr>
        <w:t> lead</w:t>
      </w:r>
      <w:r>
        <w:rPr>
          <w:w w:val="110"/>
        </w:rPr>
        <w:t> to</w:t>
      </w:r>
      <w:r>
        <w:rPr>
          <w:w w:val="110"/>
        </w:rPr>
        <w:t> change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output probabilities thereby introducing uncertainty in correlation assumption 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circuit.</w:t>
      </w:r>
      <w:r>
        <w:rPr>
          <w:spacing w:val="30"/>
          <w:w w:val="110"/>
        </w:rPr>
        <w:t> </w:t>
      </w:r>
      <w:r>
        <w:rPr>
          <w:w w:val="110"/>
        </w:rPr>
        <w:t>It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observed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30"/>
          <w:w w:val="110"/>
        </w:rPr>
        <w:t> </w:t>
      </w:r>
      <w:r>
        <w:rPr>
          <w:w w:val="110"/>
        </w:rPr>
        <w:t>bit</w:t>
      </w:r>
      <w:r>
        <w:rPr>
          <w:spacing w:val="30"/>
          <w:w w:val="110"/>
        </w:rPr>
        <w:t> </w:t>
      </w:r>
      <w:r>
        <w:rPr>
          <w:w w:val="110"/>
        </w:rPr>
        <w:t>flips</w:t>
      </w:r>
      <w:r>
        <w:rPr>
          <w:spacing w:val="30"/>
          <w:w w:val="110"/>
        </w:rPr>
        <w:t> </w:t>
      </w:r>
      <w:r>
        <w:rPr>
          <w:w w:val="110"/>
        </w:rPr>
        <w:t>at</w:t>
      </w:r>
      <w:r>
        <w:rPr>
          <w:spacing w:val="30"/>
          <w:w w:val="110"/>
        </w:rPr>
        <w:t> </w:t>
      </w:r>
      <w:r>
        <w:rPr>
          <w:w w:val="110"/>
        </w:rPr>
        <w:t>different</w:t>
      </w:r>
      <w:r>
        <w:rPr>
          <w:spacing w:val="30"/>
          <w:w w:val="110"/>
        </w:rPr>
        <w:t> </w:t>
      </w:r>
      <w:r>
        <w:rPr>
          <w:w w:val="110"/>
        </w:rPr>
        <w:t>positions</w:t>
      </w:r>
      <w:r>
        <w:rPr>
          <w:spacing w:val="30"/>
          <w:w w:val="110"/>
        </w:rPr>
        <w:t> </w:t>
      </w:r>
      <w:r>
        <w:rPr>
          <w:w w:val="110"/>
        </w:rPr>
        <w:t>due to</w:t>
      </w:r>
      <w:r>
        <w:rPr>
          <w:spacing w:val="39"/>
          <w:w w:val="110"/>
        </w:rPr>
        <w:t> </w:t>
      </w:r>
      <w:r>
        <w:rPr>
          <w:w w:val="110"/>
        </w:rPr>
        <w:t>transient</w:t>
      </w:r>
      <w:r>
        <w:rPr>
          <w:spacing w:val="39"/>
          <w:w w:val="110"/>
        </w:rPr>
        <w:t> </w:t>
      </w:r>
      <w:r>
        <w:rPr>
          <w:w w:val="110"/>
        </w:rPr>
        <w:t>errors</w:t>
      </w:r>
      <w:r>
        <w:rPr>
          <w:spacing w:val="39"/>
          <w:w w:val="110"/>
        </w:rPr>
        <w:t> </w:t>
      </w:r>
      <w:r>
        <w:rPr>
          <w:w w:val="110"/>
        </w:rPr>
        <w:t>may</w:t>
      </w:r>
      <w:r>
        <w:rPr>
          <w:spacing w:val="39"/>
          <w:w w:val="110"/>
        </w:rPr>
        <w:t> </w:t>
      </w:r>
      <w:r>
        <w:rPr>
          <w:w w:val="110"/>
        </w:rPr>
        <w:t>lead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different</w:t>
      </w:r>
      <w:r>
        <w:rPr>
          <w:spacing w:val="39"/>
          <w:w w:val="110"/>
        </w:rPr>
        <w:t> </w:t>
      </w:r>
      <w:r>
        <w:rPr>
          <w:w w:val="110"/>
        </w:rPr>
        <w:t>correlation</w:t>
      </w:r>
      <w:r>
        <w:rPr>
          <w:spacing w:val="39"/>
          <w:w w:val="110"/>
        </w:rPr>
        <w:t> </w:t>
      </w:r>
      <w:r>
        <w:rPr>
          <w:w w:val="110"/>
        </w:rPr>
        <w:t>status</w:t>
      </w:r>
      <w:r>
        <w:rPr>
          <w:spacing w:val="39"/>
          <w:w w:val="110"/>
        </w:rPr>
        <w:t> </w:t>
      </w:r>
      <w:r>
        <w:rPr>
          <w:w w:val="110"/>
        </w:rPr>
        <w:t>between the</w:t>
      </w:r>
      <w:r>
        <w:rPr>
          <w:w w:val="110"/>
        </w:rPr>
        <w:t> same</w:t>
      </w:r>
      <w:r>
        <w:rPr>
          <w:w w:val="110"/>
        </w:rPr>
        <w:t> bitstreams.</w:t>
      </w:r>
      <w:r>
        <w:rPr>
          <w:w w:val="110"/>
        </w:rPr>
        <w:t> Undesired</w:t>
      </w:r>
      <w:r>
        <w:rPr>
          <w:w w:val="110"/>
        </w:rPr>
        <w:t> correlation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lead</w:t>
      </w:r>
      <w:r>
        <w:rPr>
          <w:w w:val="110"/>
        </w:rPr>
        <w:t> to</w:t>
      </w:r>
      <w:r>
        <w:rPr>
          <w:w w:val="110"/>
        </w:rPr>
        <w:t> different stochastic</w:t>
      </w:r>
      <w:r>
        <w:rPr>
          <w:w w:val="110"/>
        </w:rPr>
        <w:t> functions</w:t>
      </w:r>
      <w:r>
        <w:rPr>
          <w:w w:val="110"/>
        </w:rPr>
        <w:t> being</w:t>
      </w:r>
      <w:r>
        <w:rPr>
          <w:w w:val="110"/>
        </w:rPr>
        <w:t> implemented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logic</w:t>
      </w:r>
      <w:r>
        <w:rPr>
          <w:w w:val="110"/>
        </w:rPr>
        <w:t> circuit,</w:t>
      </w:r>
      <w:r>
        <w:rPr>
          <w:w w:val="110"/>
        </w:rPr>
        <w:t> as shown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hyperlink w:history="true" w:anchor="_bookmark13">
        <w:r>
          <w:rPr>
            <w:color w:val="007FAC"/>
            <w:w w:val="110"/>
          </w:rPr>
          <w:t>Fig.</w:t>
        </w:r>
      </w:hyperlink>
      <w:r>
        <w:rPr>
          <w:color w:val="007FAC"/>
          <w:spacing w:val="10"/>
          <w:w w:val="110"/>
        </w:rPr>
        <w:t> </w:t>
      </w:r>
      <w:hyperlink w:history="true" w:anchor="_bookmark13">
        <w:r>
          <w:rPr>
            <w:color w:val="007FAC"/>
            <w:w w:val="110"/>
          </w:rPr>
          <w:t>4</w:t>
        </w:r>
      </w:hyperlink>
      <w:r>
        <w:rPr>
          <w:color w:val="007FAC"/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impedes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natural</w:t>
      </w:r>
      <w:r>
        <w:rPr>
          <w:spacing w:val="10"/>
          <w:w w:val="110"/>
        </w:rPr>
        <w:t> </w:t>
      </w:r>
      <w:r>
        <w:rPr>
          <w:w w:val="110"/>
        </w:rPr>
        <w:t>function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get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implemented.</w:t>
      </w:r>
    </w:p>
    <w:p>
      <w:pPr>
        <w:pStyle w:val="BodyText"/>
        <w:spacing w:line="112" w:lineRule="auto" w:before="71"/>
        <w:ind w:right="129"/>
        <w:jc w:val="both"/>
      </w:pPr>
      <w:r>
        <w:rPr>
          <w:w w:val="110"/>
        </w:rPr>
        <w:t>value if an unequal number of 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w w:val="110"/>
          <w:position w:val="6"/>
          <w:sz w:val="12"/>
        </w:rPr>
        <w:t>′</w:t>
      </w:r>
      <w:r>
        <w:rPr>
          <w:rFonts w:ascii="STIX Math" w:hAnsi="STIX Math" w:eastAsia="STIX Math"/>
          <w:i/>
          <w:w w:val="110"/>
        </w:rPr>
        <w:t>𝑠 </w:t>
      </w:r>
      <w:r>
        <w:rPr>
          <w:w w:val="110"/>
        </w:rPr>
        <w:t>and </w:t>
      </w:r>
      <w:r>
        <w:rPr>
          <w:rFonts w:ascii="STIX Math" w:hAnsi="STIX Math" w:eastAsia="STIX Math"/>
          <w:w w:val="110"/>
        </w:rPr>
        <w:t>1</w:t>
      </w:r>
      <w:r>
        <w:rPr>
          <w:rFonts w:ascii="STIX Math" w:hAnsi="STIX Math" w:eastAsia="STIX Math"/>
          <w:w w:val="110"/>
          <w:position w:val="6"/>
          <w:sz w:val="12"/>
        </w:rPr>
        <w:t>′</w:t>
      </w:r>
      <w:r>
        <w:rPr>
          <w:rFonts w:ascii="STIX Math" w:hAnsi="STIX Math" w:eastAsia="STIX Math"/>
          <w:i/>
          <w:w w:val="110"/>
        </w:rPr>
        <w:t>𝑠 </w:t>
      </w:r>
      <w:r>
        <w:rPr>
          <w:w w:val="110"/>
        </w:rPr>
        <w:t>are flipped. Thus, to realize Change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correlation</w:t>
      </w:r>
      <w:r>
        <w:rPr>
          <w:spacing w:val="-6"/>
          <w:w w:val="110"/>
        </w:rPr>
        <w:t> </w:t>
      </w:r>
      <w:r>
        <w:rPr>
          <w:w w:val="110"/>
        </w:rPr>
        <w:t>status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result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change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probability</w:t>
      </w:r>
    </w:p>
    <w:p>
      <w:pPr>
        <w:pStyle w:val="BodyText"/>
        <w:spacing w:line="273" w:lineRule="auto" w:before="19"/>
        <w:ind w:right="129"/>
        <w:jc w:val="both"/>
      </w:pPr>
      <w:r>
        <w:rPr>
          <w:w w:val="110"/>
        </w:rPr>
        <w:t>the</w:t>
      </w:r>
      <w:r>
        <w:rPr>
          <w:w w:val="110"/>
        </w:rPr>
        <w:t> accurate</w:t>
      </w:r>
      <w:r>
        <w:rPr>
          <w:w w:val="110"/>
        </w:rPr>
        <w:t> stochastic</w:t>
      </w:r>
      <w:r>
        <w:rPr>
          <w:w w:val="110"/>
        </w:rPr>
        <w:t> function</w:t>
      </w:r>
      <w:r>
        <w:rPr>
          <w:w w:val="110"/>
        </w:rPr>
        <w:t> and</w:t>
      </w:r>
      <w:r>
        <w:rPr>
          <w:w w:val="110"/>
        </w:rPr>
        <w:t> hence</w:t>
      </w:r>
      <w:r>
        <w:rPr>
          <w:w w:val="110"/>
        </w:rPr>
        <w:t> the</w:t>
      </w:r>
      <w:r>
        <w:rPr>
          <w:w w:val="110"/>
        </w:rPr>
        <w:t> output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</w:t>
      </w:r>
      <w:r>
        <w:rPr>
          <w:w w:val="110"/>
        </w:rPr>
        <w:t>error scenario</w:t>
      </w:r>
      <w:r>
        <w:rPr>
          <w:w w:val="110"/>
        </w:rPr>
        <w:t> a</w:t>
      </w:r>
      <w:r>
        <w:rPr>
          <w:w w:val="110"/>
        </w:rPr>
        <w:t> correlation</w:t>
      </w:r>
      <w:r>
        <w:rPr>
          <w:w w:val="110"/>
        </w:rPr>
        <w:t> restoration</w:t>
      </w:r>
      <w:r>
        <w:rPr>
          <w:w w:val="110"/>
        </w:rPr>
        <w:t> scheme</w:t>
      </w:r>
      <w:r>
        <w:rPr>
          <w:w w:val="110"/>
        </w:rPr>
        <w:t> needs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grabbed,</w:t>
      </w:r>
      <w:r>
        <w:rPr>
          <w:w w:val="110"/>
        </w:rPr>
        <w:t> that minimizes the effect of transient error in the circuit.</w:t>
      </w:r>
    </w:p>
    <w:p>
      <w:pPr>
        <w:pStyle w:val="BodyText"/>
        <w:spacing w:before="21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The proposed Remodelling Correlation (Re" w:id="22"/>
      <w:bookmarkEnd w:id="22"/>
      <w:r>
        <w:rPr/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Remodelling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Correlation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(ReCo)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framework</w:t>
      </w:r>
    </w:p>
    <w:p>
      <w:pPr>
        <w:pStyle w:val="BodyText"/>
        <w:spacing w:before="49"/>
        <w:ind w:left="0"/>
        <w:rPr>
          <w:i/>
        </w:rPr>
      </w:pPr>
    </w:p>
    <w:p>
      <w:pPr>
        <w:pStyle w:val="BodyText"/>
        <w:spacing w:line="273" w:lineRule="auto"/>
        <w:ind w:right="129" w:firstLine="239"/>
        <w:jc w:val="both"/>
      </w:pPr>
      <w:r>
        <w:rPr/>
        <w:t>Our</w:t>
      </w:r>
      <w:r>
        <w:rPr>
          <w:spacing w:val="28"/>
        </w:rPr>
        <w:t> </w:t>
      </w:r>
      <w:r>
        <w:rPr/>
        <w:t>work</w:t>
      </w:r>
      <w:r>
        <w:rPr>
          <w:spacing w:val="28"/>
        </w:rPr>
        <w:t> </w:t>
      </w:r>
      <w:r>
        <w:rPr/>
        <w:t>suggests</w:t>
      </w:r>
      <w:r>
        <w:rPr>
          <w:spacing w:val="28"/>
        </w:rPr>
        <w:t> </w:t>
      </w:r>
      <w:r>
        <w:rPr>
          <w:i/>
        </w:rPr>
        <w:t>Remodelling</w:t>
      </w:r>
      <w:r>
        <w:rPr>
          <w:i/>
          <w:spacing w:val="28"/>
        </w:rPr>
        <w:t> </w:t>
      </w:r>
      <w:r>
        <w:rPr>
          <w:i/>
        </w:rPr>
        <w:t>Correlation</w:t>
      </w:r>
      <w:r>
        <w:rPr>
          <w:i/>
          <w:spacing w:val="28"/>
        </w:rPr>
        <w:t> </w:t>
      </w:r>
      <w:r>
        <w:rPr>
          <w:i/>
        </w:rPr>
        <w:t>(ReCo)</w:t>
      </w:r>
      <w:r>
        <w:rPr>
          <w:i/>
          <w:spacing w:val="28"/>
        </w:rPr>
        <w:t> </w:t>
      </w:r>
      <w:r>
        <w:rPr/>
        <w:t>technique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cater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change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probability</w:t>
      </w:r>
      <w:r>
        <w:rPr>
          <w:w w:val="110"/>
        </w:rPr>
        <w:t> assumption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inputs</w:t>
      </w:r>
      <w:r>
        <w:rPr>
          <w:w w:val="110"/>
        </w:rPr>
        <w:t> owing</w:t>
      </w:r>
      <w:r>
        <w:rPr>
          <w:w w:val="110"/>
        </w:rPr>
        <w:t> to transient</w:t>
      </w:r>
      <w:r>
        <w:rPr>
          <w:spacing w:val="22"/>
          <w:w w:val="110"/>
        </w:rPr>
        <w:t> </w:t>
      </w:r>
      <w:r>
        <w:rPr>
          <w:w w:val="110"/>
        </w:rPr>
        <w:t>faults.</w:t>
      </w:r>
      <w:r>
        <w:rPr>
          <w:spacing w:val="22"/>
          <w:w w:val="110"/>
        </w:rPr>
        <w:t> </w:t>
      </w:r>
      <w:r>
        <w:rPr>
          <w:w w:val="110"/>
        </w:rPr>
        <w:t>We</w:t>
      </w:r>
      <w:r>
        <w:rPr>
          <w:spacing w:val="22"/>
          <w:w w:val="110"/>
        </w:rPr>
        <w:t> </w:t>
      </w:r>
      <w:r>
        <w:rPr>
          <w:w w:val="110"/>
        </w:rPr>
        <w:t>interpret</w:t>
      </w:r>
      <w:r>
        <w:rPr>
          <w:spacing w:val="22"/>
          <w:w w:val="110"/>
        </w:rPr>
        <w:t> </w:t>
      </w:r>
      <w:r>
        <w:rPr>
          <w:w w:val="110"/>
        </w:rPr>
        <w:t>techniques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correlation-sensitive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ele-</w:t>
      </w:r>
    </w:p>
    <w:p>
      <w:pPr>
        <w:pStyle w:val="BodyText"/>
        <w:spacing w:line="218" w:lineRule="exact"/>
        <w:jc w:val="both"/>
      </w:pPr>
      <w:r>
        <w:rPr>
          <w:w w:val="110"/>
        </w:rPr>
        <w:t>ments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bring</w:t>
      </w:r>
      <w:r>
        <w:rPr>
          <w:spacing w:val="8"/>
          <w:w w:val="110"/>
        </w:rPr>
        <w:t> </w:t>
      </w:r>
      <w:r>
        <w:rPr>
          <w:w w:val="110"/>
        </w:rPr>
        <w:t>down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minimum</w:t>
      </w:r>
      <w:r>
        <w:rPr>
          <w:spacing w:val="8"/>
          <w:w w:val="110"/>
        </w:rPr>
        <w:t> </w:t>
      </w:r>
      <w:r>
        <w:rPr>
          <w:w w:val="110"/>
        </w:rPr>
        <w:t>level.</w:t>
      </w:r>
      <w:r>
        <w:rPr>
          <w:spacing w:val="8"/>
          <w:w w:val="110"/>
        </w:rPr>
        <w:t> </w:t>
      </w:r>
      <w:r>
        <w:rPr>
          <w:w w:val="110"/>
        </w:rPr>
        <w:t>While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conducting</w:t>
      </w:r>
    </w:p>
    <w:p>
      <w:pPr>
        <w:pStyle w:val="BodyText"/>
        <w:spacing w:line="172" w:lineRule="exact"/>
        <w:jc w:val="both"/>
      </w:pP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study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correlation-sensitive</w:t>
      </w:r>
      <w:r>
        <w:rPr>
          <w:spacing w:val="-3"/>
          <w:w w:val="110"/>
        </w:rPr>
        <w:t> </w:t>
      </w:r>
      <w:r>
        <w:rPr>
          <w:w w:val="110"/>
        </w:rPr>
        <w:t>SLEs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demonstrate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every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design</w:t>
      </w:r>
    </w:p>
    <w:p>
      <w:pPr>
        <w:pStyle w:val="BodyText"/>
        <w:spacing w:line="271" w:lineRule="auto" w:before="25"/>
        <w:ind w:right="129"/>
        <w:jc w:val="both"/>
      </w:pPr>
      <w:r>
        <w:rPr>
          <w:w w:val="110"/>
        </w:rPr>
        <w:t>error</w:t>
      </w:r>
      <w:r>
        <w:rPr>
          <w:spacing w:val="23"/>
          <w:w w:val="110"/>
        </w:rPr>
        <w:t> </w:t>
      </w:r>
      <w:r>
        <w:rPr>
          <w:w w:val="110"/>
        </w:rPr>
        <w:t>can</w:t>
      </w:r>
      <w:r>
        <w:rPr>
          <w:spacing w:val="23"/>
          <w:w w:val="110"/>
        </w:rPr>
        <w:t> </w:t>
      </w:r>
      <w:r>
        <w:rPr>
          <w:w w:val="110"/>
        </w:rPr>
        <w:t>be</w:t>
      </w:r>
      <w:r>
        <w:rPr>
          <w:spacing w:val="23"/>
          <w:w w:val="110"/>
        </w:rPr>
        <w:t> </w:t>
      </w:r>
      <w:r>
        <w:rPr>
          <w:w w:val="110"/>
        </w:rPr>
        <w:t>corrected</w:t>
      </w:r>
      <w:r>
        <w:rPr>
          <w:spacing w:val="23"/>
          <w:w w:val="110"/>
        </w:rPr>
        <w:t> </w:t>
      </w:r>
      <w:r>
        <w:rPr>
          <w:w w:val="110"/>
        </w:rPr>
        <w:t>by</w:t>
      </w:r>
      <w:r>
        <w:rPr>
          <w:spacing w:val="23"/>
          <w:w w:val="110"/>
        </w:rPr>
        <w:t> </w:t>
      </w:r>
      <w:r>
        <w:rPr>
          <w:w w:val="110"/>
        </w:rPr>
        <w:t>introducing</w:t>
      </w:r>
      <w:r>
        <w:rPr>
          <w:spacing w:val="23"/>
          <w:w w:val="110"/>
        </w:rPr>
        <w:t> </w:t>
      </w:r>
      <w:r>
        <w:rPr>
          <w:w w:val="110"/>
        </w:rPr>
        <w:t>correlation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certain</w:t>
      </w:r>
      <w:r>
        <w:rPr>
          <w:spacing w:val="23"/>
          <w:w w:val="110"/>
        </w:rPr>
        <w:t> </w:t>
      </w:r>
      <w:r>
        <w:rPr>
          <w:w w:val="110"/>
        </w:rPr>
        <w:t>degree at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inputs.</w:t>
      </w:r>
      <w:r>
        <w:rPr>
          <w:spacing w:val="43"/>
          <w:w w:val="110"/>
        </w:rPr>
        <w:t> </w:t>
      </w:r>
      <w:r>
        <w:rPr>
          <w:w w:val="110"/>
        </w:rPr>
        <w:t>We</w:t>
      </w:r>
      <w:r>
        <w:rPr>
          <w:spacing w:val="42"/>
          <w:w w:val="110"/>
        </w:rPr>
        <w:t> </w:t>
      </w:r>
      <w:r>
        <w:rPr>
          <w:w w:val="110"/>
        </w:rPr>
        <w:t>deduce</w:t>
      </w:r>
      <w:r>
        <w:rPr>
          <w:spacing w:val="43"/>
          <w:w w:val="110"/>
        </w:rPr>
        <w:t> </w:t>
      </w:r>
      <w:r>
        <w:rPr>
          <w:w w:val="110"/>
        </w:rPr>
        <w:t>an</w:t>
      </w:r>
      <w:r>
        <w:rPr>
          <w:spacing w:val="43"/>
          <w:w w:val="110"/>
        </w:rPr>
        <w:t> </w:t>
      </w:r>
      <w:r>
        <w:rPr>
          <w:w w:val="110"/>
        </w:rPr>
        <w:t>operating</w:t>
      </w:r>
      <w:r>
        <w:rPr>
          <w:spacing w:val="43"/>
          <w:w w:val="110"/>
        </w:rPr>
        <w:t> </w:t>
      </w:r>
      <w:r>
        <w:rPr>
          <w:w w:val="110"/>
        </w:rPr>
        <w:t>point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circuit</w:t>
      </w:r>
      <w:r>
        <w:rPr>
          <w:spacing w:val="42"/>
          <w:w w:val="110"/>
        </w:rPr>
        <w:t> </w:t>
      </w:r>
      <w:r>
        <w:rPr>
          <w:w w:val="110"/>
        </w:rPr>
        <w:t>in</w:t>
      </w:r>
      <w:r>
        <w:rPr>
          <w:spacing w:val="43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line="92" w:lineRule="exact"/>
        <w:jc w:val="both"/>
      </w:pPr>
      <w:r>
        <w:rPr>
          <w:w w:val="110"/>
        </w:rPr>
        <w:t>incorrect</w:t>
      </w:r>
      <w:r>
        <w:rPr>
          <w:spacing w:val="27"/>
          <w:w w:val="110"/>
        </w:rPr>
        <w:t> </w:t>
      </w:r>
      <w:r>
        <w:rPr>
          <w:w w:val="110"/>
        </w:rPr>
        <w:t>environment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suitable</w:t>
      </w:r>
      <w:r>
        <w:rPr>
          <w:spacing w:val="28"/>
          <w:w w:val="110"/>
        </w:rPr>
        <w:t> </w:t>
      </w:r>
      <w:r>
        <w:rPr>
          <w:w w:val="110"/>
        </w:rPr>
        <w:t>injection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spacing w:val="41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reduces</w:t>
      </w:r>
    </w:p>
    <w:p>
      <w:pPr>
        <w:pStyle w:val="BodyText"/>
        <w:spacing w:line="100" w:lineRule="auto" w:before="95"/>
        <w:ind w:right="129"/>
        <w:jc w:val="both"/>
      </w:pPr>
      <w:r>
        <w:rPr>
          <w:rFonts w:ascii="STIX Math" w:hAnsi="STIX Math" w:eastAsia="STIX Math"/>
          <w:i/>
          <w:w w:val="110"/>
        </w:rPr>
        <w:t>𝑀𝑆𝐸</w:t>
      </w:r>
      <w:r>
        <w:rPr>
          <w:rFonts w:ascii="STIX Math" w:hAnsi="STIX Math" w:eastAsia="STIX Math"/>
          <w:i/>
          <w:spacing w:val="77"/>
          <w:w w:val="110"/>
        </w:rPr>
        <w:t> </w:t>
      </w:r>
      <w:r>
        <w:rPr>
          <w:w w:val="110"/>
        </w:rPr>
        <w:t>to</w:t>
      </w:r>
      <w:r>
        <w:rPr>
          <w:spacing w:val="60"/>
          <w:w w:val="110"/>
        </w:rPr>
        <w:t> </w:t>
      </w:r>
      <w:r>
        <w:rPr>
          <w:w w:val="110"/>
        </w:rPr>
        <w:t>a</w:t>
      </w:r>
      <w:r>
        <w:rPr>
          <w:spacing w:val="60"/>
          <w:w w:val="110"/>
        </w:rPr>
        <w:t> </w:t>
      </w:r>
      <w:r>
        <w:rPr>
          <w:w w:val="110"/>
        </w:rPr>
        <w:t>minimum</w:t>
      </w:r>
      <w:r>
        <w:rPr>
          <w:spacing w:val="60"/>
          <w:w w:val="110"/>
        </w:rPr>
        <w:t> </w:t>
      </w:r>
      <w:r>
        <w:rPr>
          <w:w w:val="110"/>
        </w:rPr>
        <w:t>value.</w:t>
      </w:r>
      <w:r>
        <w:rPr>
          <w:spacing w:val="60"/>
          <w:w w:val="110"/>
        </w:rPr>
        <w:t> </w:t>
      </w:r>
      <w:r>
        <w:rPr>
          <w:rFonts w:ascii="STIX Math" w:hAnsi="STIX Math" w:eastAsia="STIX Math"/>
          <w:i/>
          <w:w w:val="110"/>
        </w:rPr>
        <w:t>𝐴𝑙𝑔𝑜𝑟𝑖𝑡ℎ𝑚</w:t>
      </w:r>
      <w:r>
        <w:rPr>
          <w:rFonts w:ascii="STIX Math" w:hAnsi="STIX Math" w:eastAsia="STIX Math"/>
          <w:w w:val="110"/>
        </w:rPr>
        <w:t>1</w:t>
      </w:r>
      <w:r>
        <w:rPr>
          <w:rFonts w:ascii="STIX Math" w:hAnsi="STIX Math" w:eastAsia="STIX Math"/>
          <w:spacing w:val="60"/>
          <w:w w:val="110"/>
        </w:rPr>
        <w:t> </w:t>
      </w:r>
      <w:r>
        <w:rPr>
          <w:w w:val="110"/>
        </w:rPr>
        <w:t>searches</w:t>
      </w:r>
      <w:r>
        <w:rPr>
          <w:spacing w:val="60"/>
          <w:w w:val="110"/>
        </w:rPr>
        <w:t> </w:t>
      </w:r>
      <w:r>
        <w:rPr>
          <w:w w:val="110"/>
        </w:rPr>
        <w:t>for</w:t>
      </w:r>
      <w:r>
        <w:rPr>
          <w:spacing w:val="60"/>
          <w:w w:val="110"/>
        </w:rPr>
        <w:t> </w:t>
      </w:r>
      <w:r>
        <w:rPr>
          <w:w w:val="110"/>
        </w:rPr>
        <w:t>a</w:t>
      </w:r>
      <w:r>
        <w:rPr>
          <w:spacing w:val="60"/>
          <w:w w:val="110"/>
        </w:rPr>
        <w:t> </w:t>
      </w:r>
      <w:r>
        <w:rPr>
          <w:w w:val="110"/>
        </w:rPr>
        <w:t>unique</w:t>
      </w:r>
      <w:r>
        <w:rPr>
          <w:spacing w:val="60"/>
          <w:w w:val="110"/>
        </w:rPr>
        <w:t> </w:t>
      </w:r>
      <w:r>
        <w:rPr>
          <w:w w:val="110"/>
        </w:rPr>
        <w:t>solution</w:t>
      </w:r>
      <w:r>
        <w:rPr>
          <w:w w:val="110"/>
        </w:rPr>
        <w:t> 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induced</w:t>
      </w:r>
      <w:r>
        <w:rPr>
          <w:spacing w:val="12"/>
          <w:w w:val="110"/>
        </w:rPr>
        <w:t> </w:t>
      </w:r>
      <w:r>
        <w:rPr>
          <w:w w:val="110"/>
        </w:rPr>
        <w:t>correlation</w:t>
      </w:r>
      <w:r>
        <w:rPr>
          <w:spacing w:val="13"/>
          <w:w w:val="110"/>
        </w:rPr>
        <w:t> </w:t>
      </w:r>
      <w:r>
        <w:rPr>
          <w:w w:val="110"/>
        </w:rPr>
        <w:t>within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range</w:t>
      </w:r>
      <w:r>
        <w:rPr>
          <w:spacing w:val="12"/>
          <w:w w:val="110"/>
        </w:rPr>
        <w:t> </w:t>
      </w:r>
      <w:r>
        <w:rPr>
          <w:w w:val="110"/>
        </w:rPr>
        <w:t>[</w:t>
      </w:r>
      <w:r>
        <w:rPr>
          <w:rFonts w:ascii="STIX Math" w:hAnsi="STIX Math" w:eastAsia="STIX Math"/>
          <w:w w:val="110"/>
        </w:rPr>
        <w:t>−</w:t>
      </w:r>
      <w:r>
        <w:rPr>
          <w:w w:val="110"/>
        </w:rPr>
        <w:t>1,1]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find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minimum</w:t>
      </w:r>
    </w:p>
    <w:p>
      <w:pPr>
        <w:pStyle w:val="BodyText"/>
        <w:spacing w:line="66" w:lineRule="exact" w:before="25"/>
        <w:jc w:val="both"/>
      </w:pPr>
      <w:r>
        <w:rPr>
          <w:w w:val="110"/>
        </w:rPr>
        <w:t>error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input</w:t>
      </w:r>
      <w:r>
        <w:rPr>
          <w:spacing w:val="-1"/>
          <w:w w:val="110"/>
        </w:rPr>
        <w:t> </w:t>
      </w:r>
      <w:r>
        <w:rPr>
          <w:w w:val="110"/>
        </w:rPr>
        <w:t>parameters. We</w:t>
      </w:r>
      <w:r>
        <w:rPr>
          <w:spacing w:val="-1"/>
          <w:w w:val="110"/>
        </w:rPr>
        <w:t> </w:t>
      </w:r>
      <w:r>
        <w:rPr>
          <w:w w:val="110"/>
        </w:rPr>
        <w:t>begin</w:t>
      </w:r>
      <w:r>
        <w:rPr>
          <w:spacing w:val="-1"/>
          <w:w w:val="110"/>
        </w:rPr>
        <w:t> </w:t>
      </w:r>
      <w:r>
        <w:rPr>
          <w:w w:val="110"/>
        </w:rPr>
        <w:t>our analysis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considering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single</w:t>
      </w:r>
    </w:p>
    <w:p>
      <w:pPr>
        <w:pStyle w:val="BodyText"/>
        <w:spacing w:line="337" w:lineRule="exact"/>
      </w:pPr>
      <w:r>
        <w:rPr>
          <w:rFonts w:ascii="STIX Math" w:eastAsia="STIX Math"/>
          <w:i/>
          <w:w w:val="110"/>
        </w:rPr>
        <w:t>𝑆𝐿𝐸</w:t>
      </w:r>
      <w:r>
        <w:rPr>
          <w:w w:val="110"/>
        </w:rPr>
        <w:t>s.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flowchart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proposed</w:t>
      </w:r>
      <w:r>
        <w:rPr>
          <w:spacing w:val="5"/>
          <w:w w:val="110"/>
        </w:rPr>
        <w:t> </w:t>
      </w:r>
      <w:r>
        <w:rPr>
          <w:w w:val="110"/>
        </w:rPr>
        <w:t>framework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shown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hyperlink w:history="true" w:anchor="_bookmark16">
        <w:r>
          <w:rPr>
            <w:color w:val="007FAC"/>
            <w:w w:val="110"/>
          </w:rPr>
          <w:t>Fig.</w:t>
        </w:r>
      </w:hyperlink>
      <w:r>
        <w:rPr>
          <w:color w:val="007FAC"/>
          <w:spacing w:val="5"/>
          <w:w w:val="110"/>
        </w:rPr>
        <w:t> </w:t>
      </w:r>
      <w:hyperlink w:history="true" w:anchor="_bookmark16">
        <w:r>
          <w:rPr>
            <w:color w:val="007FAC"/>
            <w:spacing w:val="-7"/>
            <w:w w:val="110"/>
          </w:rPr>
          <w:t>5</w:t>
        </w:r>
      </w:hyperlink>
      <w:r>
        <w:rPr>
          <w:spacing w:val="-7"/>
          <w:w w:val="110"/>
        </w:rPr>
        <w:t>.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16" w:lineRule="auto" w:before="3" w:after="0"/>
        <w:ind w:left="111" w:right="129" w:firstLine="0"/>
        <w:jc w:val="left"/>
        <w:rPr>
          <w:i/>
          <w:sz w:val="16"/>
        </w:rPr>
      </w:pPr>
      <w:bookmarkStart w:name="ReCo analysis for correlation sensitive " w:id="23"/>
      <w:bookmarkEnd w:id="23"/>
      <w:r>
        <w:rPr/>
      </w:r>
      <w:r>
        <w:rPr>
          <w:rFonts w:ascii="STIX Math" w:eastAsia="STIX Math"/>
          <w:i/>
          <w:sz w:val="16"/>
        </w:rPr>
        <w:t>𝑅𝑒𝐶𝑜</w:t>
      </w:r>
      <w:r>
        <w:rPr>
          <w:rFonts w:ascii="STIX Math" w:eastAsia="STIX Math"/>
          <w:i/>
          <w:spacing w:val="40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correlation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sensitive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logic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elements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zero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correlation assumption</w:t>
      </w:r>
    </w:p>
    <w:p>
      <w:pPr>
        <w:pStyle w:val="BodyText"/>
        <w:spacing w:before="28"/>
        <w:ind w:firstLine="239"/>
      </w:pPr>
      <w:r>
        <w:rPr>
          <w:spacing w:val="2"/>
        </w:rPr>
        <w:t>A</w:t>
      </w:r>
      <w:r>
        <w:rPr>
          <w:spacing w:val="28"/>
        </w:rPr>
        <w:t> </w:t>
      </w:r>
      <w:r>
        <w:rPr>
          <w:spacing w:val="2"/>
        </w:rPr>
        <w:t>stochastic</w:t>
      </w:r>
      <w:r>
        <w:rPr>
          <w:spacing w:val="28"/>
        </w:rPr>
        <w:t> </w:t>
      </w:r>
      <w:r>
        <w:rPr>
          <w:spacing w:val="2"/>
        </w:rPr>
        <w:t>circuit</w:t>
      </w:r>
      <w:r>
        <w:rPr>
          <w:spacing w:val="31"/>
        </w:rPr>
        <w:t> </w:t>
      </w:r>
      <w:r>
        <w:rPr>
          <w:spacing w:val="2"/>
        </w:rPr>
        <w:t>implements</w:t>
      </w:r>
      <w:r>
        <w:rPr>
          <w:spacing w:val="28"/>
        </w:rPr>
        <w:t> </w:t>
      </w:r>
      <w:r>
        <w:rPr>
          <w:spacing w:val="2"/>
        </w:rPr>
        <w:t>different</w:t>
      </w:r>
      <w:r>
        <w:rPr>
          <w:spacing w:val="30"/>
        </w:rPr>
        <w:t> </w:t>
      </w:r>
      <w:r>
        <w:rPr>
          <w:spacing w:val="2"/>
        </w:rPr>
        <w:t>real-valued</w:t>
      </w:r>
      <w:r>
        <w:rPr>
          <w:spacing w:val="29"/>
        </w:rPr>
        <w:t> </w:t>
      </w:r>
      <w:r>
        <w:rPr>
          <w:spacing w:val="2"/>
        </w:rPr>
        <w:t>functions</w:t>
      </w:r>
      <w:r>
        <w:rPr>
          <w:spacing w:val="28"/>
        </w:rPr>
        <w:t> </w:t>
      </w:r>
      <w:r>
        <w:rPr>
          <w:spacing w:val="-4"/>
        </w:rPr>
        <w:t>when</w:t>
      </w:r>
    </w:p>
    <w:p>
      <w:pPr>
        <w:pStyle w:val="BodyText"/>
        <w:spacing w:line="112" w:lineRule="auto" w:before="104"/>
        <w:ind w:right="129"/>
        <w:jc w:val="both"/>
      </w:pPr>
      <w:r>
        <w:rPr>
          <w:w w:val="110"/>
        </w:rPr>
        <w:t>function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implemented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𝑋,</w:t>
      </w:r>
      <w:r>
        <w:rPr>
          <w:rFonts w:ascii="STIX Math" w:eastAsia="STIX Math"/>
          <w:i/>
          <w:spacing w:val="-9"/>
          <w:w w:val="110"/>
        </w:rPr>
        <w:t> </w:t>
      </w:r>
      <w:r>
        <w:rPr>
          <w:rFonts w:ascii="STIX Math" w:eastAsia="STIX Math"/>
          <w:i/>
          <w:w w:val="110"/>
        </w:rPr>
        <w:t>𝑌</w:t>
      </w:r>
      <w:r>
        <w:rPr>
          <w:rFonts w:ascii="STIX Math" w:eastAsia="STIX Math"/>
          <w:i/>
          <w:spacing w:val="-2"/>
          <w:w w:val="110"/>
        </w:rPr>
        <w:t> 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71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71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any</w:t>
      </w:r>
      <w:r>
        <w:rPr>
          <w:spacing w:val="40"/>
          <w:w w:val="110"/>
        </w:rPr>
        <w:t> </w:t>
      </w:r>
      <w:r>
        <w:rPr>
          <w:w w:val="110"/>
        </w:rPr>
        <w:t>deviation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spacing w:val="-1"/>
          <w:w w:val="110"/>
        </w:rPr>
        <w:t> </w:t>
      </w:r>
      <w:r>
        <w:rPr>
          <w:w w:val="110"/>
        </w:rPr>
        <w:t>correlation</w:t>
      </w:r>
      <w:r>
        <w:rPr>
          <w:spacing w:val="-1"/>
          <w:w w:val="110"/>
        </w:rPr>
        <w:t> </w:t>
      </w:r>
      <w:r>
        <w:rPr>
          <w:w w:val="110"/>
        </w:rPr>
        <w:t>between</w:t>
      </w:r>
      <w:r>
        <w:rPr>
          <w:spacing w:val="-1"/>
          <w:w w:val="110"/>
        </w:rPr>
        <w:t> </w:t>
      </w:r>
      <w:r>
        <w:rPr>
          <w:w w:val="110"/>
        </w:rPr>
        <w:t>input</w:t>
      </w:r>
      <w:r>
        <w:rPr>
          <w:spacing w:val="-1"/>
          <w:w w:val="110"/>
        </w:rPr>
        <w:t> </w:t>
      </w:r>
      <w:r>
        <w:rPr>
          <w:w w:val="110"/>
        </w:rPr>
        <w:t>numbers is</w:t>
      </w:r>
      <w:r>
        <w:rPr>
          <w:spacing w:val="-1"/>
          <w:w w:val="110"/>
        </w:rPr>
        <w:t> </w:t>
      </w:r>
      <w:r>
        <w:rPr>
          <w:w w:val="110"/>
        </w:rPr>
        <w:t>altered.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assume the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target</w:t>
      </w:r>
    </w:p>
    <w:p>
      <w:pPr>
        <w:pStyle w:val="BodyText"/>
        <w:spacing w:before="19"/>
      </w:pPr>
      <w:r>
        <w:rPr>
          <w:w w:val="110"/>
        </w:rPr>
        <w:t>considered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faulty</w:t>
      </w:r>
      <w:r>
        <w:rPr>
          <w:spacing w:val="8"/>
          <w:w w:val="110"/>
        </w:rPr>
        <w:t> </w:t>
      </w:r>
      <w:r>
        <w:rPr>
          <w:w w:val="110"/>
        </w:rPr>
        <w:t>behaviour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circuit.</w:t>
      </w:r>
    </w:p>
    <w:p>
      <w:pPr>
        <w:spacing w:line="112" w:lineRule="auto" w:before="104"/>
        <w:ind w:left="111" w:right="209" w:firstLine="239"/>
        <w:jc w:val="left"/>
        <w:rPr>
          <w:sz w:val="16"/>
        </w:rPr>
      </w:pPr>
      <w:r>
        <w:rPr>
          <w:w w:val="105"/>
          <w:sz w:val="16"/>
        </w:rPr>
        <w:t>noise.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Since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have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32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𝑆𝐶𝐶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𝑋,</w:t>
      </w:r>
      <w:r>
        <w:rPr>
          <w:rFonts w:ascii="STIX Math" w:eastAsia="STIX Math"/>
          <w:i/>
          <w:spacing w:val="-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𝑌</w:t>
      </w:r>
      <w:r>
        <w:rPr>
          <w:rFonts w:ascii="STIX Math" w:eastAsia="STIX Math"/>
          <w:i/>
          <w:spacing w:val="-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22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22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w w:val="105"/>
          <w:sz w:val="16"/>
        </w:rPr>
        <w:t>,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evaluate</w:t>
      </w:r>
      <w:r>
        <w:rPr>
          <w:spacing w:val="32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𝑧</w:t>
      </w:r>
      <w:r>
        <w:rPr>
          <w:rFonts w:ascii="STIX Math" w:eastAsia="STIX Math"/>
          <w:i/>
          <w:spacing w:val="46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22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𝑥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rFonts w:ascii="STIX Math" w:eastAsia="STIX Math"/>
          <w:i/>
          <w:spacing w:val="56"/>
          <w:w w:val="105"/>
          <w:position w:val="-3"/>
          <w:sz w:val="12"/>
        </w:rPr>
        <w:t> </w:t>
      </w:r>
      <w:r>
        <w:rPr>
          <w:w w:val="105"/>
          <w:sz w:val="16"/>
        </w:rPr>
        <w:t>to</w:t>
      </w:r>
      <w:r>
        <w:rPr>
          <w:spacing w:val="40"/>
          <w:w w:val="105"/>
          <w:sz w:val="16"/>
        </w:rPr>
        <w:t> </w:t>
      </w:r>
      <w:r>
        <w:rPr>
          <w:i/>
          <w:w w:val="105"/>
          <w:sz w:val="16"/>
        </w:rPr>
        <w:t>(i)</w:t>
      </w:r>
      <w:r>
        <w:rPr>
          <w:i/>
          <w:spacing w:val="40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40"/>
          <w:w w:val="105"/>
          <w:sz w:val="16"/>
        </w:rPr>
        <w:t> </w:t>
      </w:r>
      <w:r>
        <w:rPr>
          <w:i/>
          <w:w w:val="105"/>
          <w:sz w:val="16"/>
        </w:rPr>
        <w:t>gate:</w:t>
      </w:r>
      <w:r>
        <w:rPr>
          <w:i/>
          <w:spacing w:val="40"/>
          <w:w w:val="105"/>
          <w:sz w:val="16"/>
        </w:rPr>
        <w:t> </w:t>
      </w:r>
      <w:r>
        <w:rPr>
          <w:w w:val="105"/>
          <w:sz w:val="16"/>
        </w:rPr>
        <w:t>Consider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gate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inflicted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transient</w:t>
      </w:r>
    </w:p>
    <w:p>
      <w:pPr>
        <w:pStyle w:val="BodyText"/>
        <w:spacing w:before="1"/>
      </w:pPr>
      <w:r>
        <w:rPr>
          <w:w w:val="110"/>
        </w:rPr>
        <w:t>be</w:t>
      </w:r>
      <w:r>
        <w:rPr>
          <w:spacing w:val="6"/>
          <w:w w:val="110"/>
        </w:rPr>
        <w:t> </w:t>
      </w:r>
      <w:r>
        <w:rPr>
          <w:w w:val="110"/>
        </w:rPr>
        <w:t>true.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we</w:t>
      </w:r>
      <w:r>
        <w:rPr>
          <w:spacing w:val="7"/>
          <w:w w:val="110"/>
        </w:rPr>
        <w:t> </w:t>
      </w:r>
      <w:r>
        <w:rPr>
          <w:w w:val="110"/>
        </w:rPr>
        <w:t>increase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probability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transient</w:t>
      </w:r>
      <w:r>
        <w:rPr>
          <w:spacing w:val="7"/>
          <w:w w:val="110"/>
        </w:rPr>
        <w:t> </w:t>
      </w:r>
      <w:r>
        <w:rPr>
          <w:w w:val="110"/>
        </w:rPr>
        <w:t>error,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observed</w:t>
      </w:r>
    </w:p>
    <w:p>
      <w:pPr>
        <w:spacing w:after="0"/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1285"/>
        <w:rPr>
          <w:sz w:val="20"/>
        </w:rPr>
      </w:pPr>
      <w:r>
        <w:rPr>
          <w:sz w:val="20"/>
        </w:rPr>
        <w:drawing>
          <wp:inline distT="0" distB="0" distL="0" distR="0">
            <wp:extent cx="5116397" cy="1630679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397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ind w:left="0"/>
        <w:rPr>
          <w:sz w:val="12"/>
        </w:rPr>
      </w:pPr>
    </w:p>
    <w:p>
      <w:pPr>
        <w:spacing w:before="0"/>
        <w:ind w:left="1123" w:right="0" w:firstLine="0"/>
        <w:jc w:val="left"/>
        <w:rPr>
          <w:sz w:val="12"/>
        </w:rPr>
      </w:pPr>
      <w:bookmarkStart w:name="_bookmark13" w:id="24"/>
      <w:bookmarkEnd w:id="24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Bit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flips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positions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due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transient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errors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its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impact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correlation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alteration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resulting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Stochastic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functions.</w:t>
      </w:r>
    </w:p>
    <w:p>
      <w:pPr>
        <w:tabs>
          <w:tab w:pos="10214" w:val="left" w:leader="none"/>
        </w:tabs>
        <w:spacing w:line="485" w:lineRule="exact" w:before="17"/>
        <w:ind w:left="5796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705688</wp:posOffset>
            </wp:positionH>
            <wp:positionV relativeFrom="paragraph">
              <wp:posOffset>196991</wp:posOffset>
            </wp:positionV>
            <wp:extent cx="2732112" cy="3454400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112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9"/>
          <w:sz w:val="16"/>
        </w:rPr>
        <w:t> 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)(1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𝑆𝐶𝐶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"/>
          <w:sz w:val="16"/>
        </w:rPr>
        <w:t>𝑝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spacing w:val="-4"/>
          <w:sz w:val="16"/>
        </w:rPr>
        <w:t>(15)</w:t>
      </w:r>
    </w:p>
    <w:p>
      <w:pPr>
        <w:spacing w:line="425" w:lineRule="exact" w:before="0"/>
        <w:ind w:left="5492" w:right="0" w:firstLine="0"/>
        <w:jc w:val="left"/>
        <w:rPr>
          <w:rFonts w:ascii="STIX Math" w:hAnsi="STIX Math" w:eastAsia="STIX Math"/>
          <w:sz w:val="10"/>
        </w:rPr>
      </w:pPr>
      <w:r>
        <w:rPr>
          <w:rFonts w:ascii="STIX Math" w:hAnsi="STIX Math" w:eastAsia="STIX Math"/>
          <w:i/>
          <w:sz w:val="16"/>
        </w:rPr>
        <w:t>𝑖</w:t>
      </w:r>
      <w:r>
        <w:rPr>
          <w:rFonts w:ascii="STIX Math" w:hAnsi="STIX Math" w:eastAsia="STIX Math"/>
          <w:position w:val="-3"/>
          <w:sz w:val="12"/>
        </w:rPr>
        <w:t>11</w:t>
      </w:r>
      <w:r>
        <w:rPr>
          <w:rFonts w:ascii="STIX Math" w:hAnsi="STIX Math" w:eastAsia="STIX Math"/>
          <w:i/>
          <w:position w:val="-6"/>
          <w:sz w:val="10"/>
        </w:rPr>
        <w:t>𝑚</w:t>
      </w:r>
      <w:r>
        <w:rPr>
          <w:rFonts w:ascii="STIX Math" w:hAnsi="STIX Math" w:eastAsia="STIX Math"/>
          <w:i/>
          <w:spacing w:val="49"/>
          <w:position w:val="-6"/>
          <w:sz w:val="10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2"/>
          <w:sz w:val="16"/>
        </w:rPr>
        <w:t> 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𝑖</w:t>
      </w:r>
      <w:r>
        <w:rPr>
          <w:rFonts w:ascii="STIX Math" w:hAnsi="STIX Math" w:eastAsia="STIX Math"/>
          <w:position w:val="-3"/>
          <w:sz w:val="12"/>
        </w:rPr>
        <w:t>11</w:t>
      </w:r>
      <w:r>
        <w:rPr>
          <w:rFonts w:ascii="STIX Math" w:hAnsi="STIX Math" w:eastAsia="STIX Math"/>
          <w:position w:val="-6"/>
          <w:sz w:val="10"/>
        </w:rPr>
        <w:t>(</w:t>
      </w:r>
      <w:r>
        <w:rPr>
          <w:rFonts w:ascii="STIX Math" w:hAnsi="STIX Math" w:eastAsia="STIX Math"/>
          <w:i/>
          <w:position w:val="-6"/>
          <w:sz w:val="10"/>
        </w:rPr>
        <w:t>𝐼</w:t>
      </w:r>
      <w:r>
        <w:rPr>
          <w:rFonts w:ascii="STIX Math" w:hAnsi="STIX Math" w:eastAsia="STIX Math"/>
          <w:position w:val="-9"/>
          <w:sz w:val="10"/>
        </w:rPr>
        <w:t>0</w:t>
      </w:r>
      <w:r>
        <w:rPr>
          <w:rFonts w:ascii="STIX Math" w:hAnsi="STIX Math" w:eastAsia="STIX Math"/>
          <w:spacing w:val="-15"/>
          <w:position w:val="-9"/>
          <w:sz w:val="10"/>
        </w:rPr>
        <w:t> </w:t>
      </w:r>
      <w:r>
        <w:rPr>
          <w:rFonts w:ascii="STIX Math" w:hAnsi="STIX Math" w:eastAsia="STIX Math"/>
          <w:position w:val="-6"/>
          <w:sz w:val="10"/>
        </w:rPr>
        <w:t>)</w:t>
      </w:r>
      <w:r>
        <w:rPr>
          <w:rFonts w:ascii="STIX Math" w:hAnsi="STIX Math" w:eastAsia="STIX Math"/>
          <w:spacing w:val="40"/>
          <w:position w:val="-6"/>
          <w:sz w:val="10"/>
        </w:rPr>
        <w:t> </w:t>
      </w:r>
      <w:r>
        <w:rPr>
          <w:rFonts w:ascii="STIX Math" w:hAnsi="STIX Math" w:eastAsia="STIX Math"/>
          <w:sz w:val="16"/>
        </w:rPr>
        <w:t>− 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z w:val="16"/>
        </w:rPr>
        <w:t>.𝑖</w:t>
      </w:r>
      <w:r>
        <w:rPr>
          <w:rFonts w:ascii="STIX Math" w:hAnsi="STIX Math" w:eastAsia="STIX Math"/>
          <w:position w:val="-3"/>
          <w:sz w:val="12"/>
        </w:rPr>
        <w:t>11</w:t>
      </w:r>
      <w:r>
        <w:rPr>
          <w:rFonts w:ascii="STIX Math" w:hAnsi="STIX Math" w:eastAsia="STIX Math"/>
          <w:position w:val="-6"/>
          <w:sz w:val="10"/>
        </w:rPr>
        <w:t>(</w:t>
      </w:r>
      <w:r>
        <w:rPr>
          <w:rFonts w:ascii="STIX Math" w:hAnsi="STIX Math" w:eastAsia="STIX Math"/>
          <w:i/>
          <w:position w:val="-6"/>
          <w:sz w:val="10"/>
        </w:rPr>
        <w:t>𝐼</w:t>
      </w:r>
      <w:r>
        <w:rPr>
          <w:rFonts w:ascii="STIX Math" w:hAnsi="STIX Math" w:eastAsia="STIX Math"/>
          <w:position w:val="-9"/>
          <w:sz w:val="10"/>
        </w:rPr>
        <w:t>−1</w:t>
      </w:r>
      <w:r>
        <w:rPr>
          <w:rFonts w:ascii="STIX Math" w:hAnsi="STIX Math" w:eastAsia="STIX Math"/>
          <w:spacing w:val="-14"/>
          <w:position w:val="-9"/>
          <w:sz w:val="10"/>
        </w:rPr>
        <w:t> </w:t>
      </w:r>
      <w:r>
        <w:rPr>
          <w:rFonts w:ascii="STIX Math" w:hAnsi="STIX Math" w:eastAsia="STIX Math"/>
          <w:spacing w:val="-10"/>
          <w:position w:val="-6"/>
          <w:sz w:val="10"/>
        </w:rPr>
        <w:t>)</w:t>
      </w:r>
    </w:p>
    <w:p>
      <w:pPr>
        <w:tabs>
          <w:tab w:pos="10214" w:val="left" w:leader="none"/>
        </w:tabs>
        <w:spacing w:line="314" w:lineRule="exact" w:before="0"/>
        <w:ind w:left="5796" w:right="0" w:firstLine="0"/>
        <w:jc w:val="left"/>
        <w:rPr>
          <w:sz w:val="16"/>
        </w:rPr>
      </w:pP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"/>
          <w:sz w:val="16"/>
        </w:rPr>
        <w:t> </w:t>
      </w:r>
      <w:r>
        <w:rPr>
          <w:rFonts w:ascii="STIX Math" w:eastAsia="STIX Math"/>
          <w:sz w:val="16"/>
        </w:rPr>
        <w:t>(1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𝑆𝐶𝐶</w:t>
      </w:r>
      <w:r>
        <w:rPr>
          <w:rFonts w:ascii="STIX Math" w:eastAsia="STIX Math"/>
          <w:i/>
          <w:spacing w:val="-2"/>
          <w:position w:val="-3"/>
          <w:sz w:val="12"/>
        </w:rPr>
        <w:t>𝑖</w:t>
      </w:r>
      <w:r>
        <w:rPr>
          <w:rFonts w:ascii="STIX Math" w:eastAsia="STIX Math"/>
          <w:spacing w:val="-2"/>
          <w:sz w:val="16"/>
        </w:rPr>
        <w:t>)</w:t>
      </w:r>
      <w:r>
        <w:rPr>
          <w:rFonts w:ascii="STIX Math" w:eastAsia="STIX Math"/>
          <w:i/>
          <w:spacing w:val="-2"/>
          <w:sz w:val="16"/>
        </w:rPr>
        <w:t>𝑝</w:t>
      </w:r>
      <w:r>
        <w:rPr>
          <w:rFonts w:ascii="STIX Math" w:eastAsia="STIX Math"/>
          <w:i/>
          <w:spacing w:val="-2"/>
          <w:position w:val="-3"/>
          <w:sz w:val="12"/>
        </w:rPr>
        <w:t>𝑥</w:t>
      </w:r>
      <w:r>
        <w:rPr>
          <w:rFonts w:ascii="STIX Math" w:eastAsia="STIX Math"/>
          <w:i/>
          <w:spacing w:val="-2"/>
          <w:sz w:val="16"/>
        </w:rPr>
        <w:t>𝑝</w:t>
      </w:r>
      <w:r>
        <w:rPr>
          <w:rFonts w:ascii="STIX Math" w:eastAsia="STIX Math"/>
          <w:i/>
          <w:spacing w:val="-2"/>
          <w:position w:val="-3"/>
          <w:sz w:val="12"/>
        </w:rPr>
        <w:t>𝑦</w:t>
      </w:r>
      <w:r>
        <w:rPr>
          <w:rFonts w:ascii="STIX Math" w:eastAsia="STIX Math"/>
          <w:i/>
          <w:position w:val="-3"/>
          <w:sz w:val="12"/>
        </w:rPr>
        <w:tab/>
      </w:r>
      <w:bookmarkStart w:name="_bookmark14" w:id="25"/>
      <w:bookmarkEnd w:id="25"/>
      <w:r>
        <w:rPr>
          <w:rFonts w:ascii="STIX Math" w:eastAsia="STIX Math"/>
          <w:i/>
          <w:position w:val="-3"/>
          <w:sz w:val="12"/>
        </w:rPr>
      </w:r>
      <w:r>
        <w:rPr>
          <w:spacing w:val="-4"/>
          <w:sz w:val="16"/>
        </w:rPr>
        <w:t>(16)</w:t>
      </w:r>
    </w:p>
    <w:p>
      <w:pPr>
        <w:spacing w:line="91" w:lineRule="auto" w:before="122"/>
        <w:ind w:left="5492" w:right="0" w:firstLine="0"/>
        <w:jc w:val="left"/>
        <w:rPr>
          <w:sz w:val="16"/>
        </w:rPr>
      </w:pPr>
      <w:r>
        <w:rPr>
          <w:w w:val="105"/>
          <w:sz w:val="16"/>
        </w:rPr>
        <w:t>where,</w:t>
      </w:r>
      <w:r>
        <w:rPr>
          <w:spacing w:val="3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00</w:t>
      </w:r>
      <w:r>
        <w:rPr>
          <w:rFonts w:ascii="STIX Math" w:hAnsi="STIX Math" w:eastAsia="STIX Math"/>
          <w:w w:val="105"/>
          <w:position w:val="-6"/>
          <w:sz w:val="10"/>
        </w:rPr>
        <w:t>(</w:t>
      </w:r>
      <w:r>
        <w:rPr>
          <w:rFonts w:ascii="STIX Math" w:hAnsi="STIX Math" w:eastAsia="STIX Math"/>
          <w:i/>
          <w:w w:val="105"/>
          <w:position w:val="-6"/>
          <w:sz w:val="10"/>
        </w:rPr>
        <w:t>𝐼</w:t>
      </w:r>
      <w:r>
        <w:rPr>
          <w:rFonts w:ascii="STIX Math" w:hAnsi="STIX Math" w:eastAsia="STIX Math"/>
          <w:w w:val="105"/>
          <w:position w:val="-9"/>
          <w:sz w:val="10"/>
        </w:rPr>
        <w:t>0</w:t>
      </w:r>
      <w:r>
        <w:rPr>
          <w:rFonts w:ascii="STIX Math" w:hAnsi="STIX Math" w:eastAsia="STIX Math"/>
          <w:spacing w:val="-15"/>
          <w:w w:val="105"/>
          <w:position w:val="-9"/>
          <w:sz w:val="10"/>
        </w:rPr>
        <w:t> </w:t>
      </w:r>
      <w:r>
        <w:rPr>
          <w:rFonts w:ascii="STIX Math" w:hAnsi="STIX Math" w:eastAsia="STIX Math"/>
          <w:w w:val="105"/>
          <w:position w:val="-6"/>
          <w:sz w:val="10"/>
        </w:rPr>
        <w:t>)</w:t>
      </w:r>
      <w:r>
        <w:rPr>
          <w:rFonts w:ascii="STIX Math" w:hAnsi="STIX Math" w:eastAsia="STIX Math"/>
          <w:spacing w:val="-2"/>
          <w:w w:val="105"/>
          <w:position w:val="-6"/>
          <w:sz w:val="10"/>
        </w:rPr>
        <w:t> </w:t>
      </w:r>
      <w:r>
        <w:rPr>
          <w:w w:val="105"/>
          <w:sz w:val="16"/>
        </w:rPr>
        <w:t>,</w:t>
      </w:r>
      <w:r>
        <w:rPr>
          <w:spacing w:val="3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01</w:t>
      </w:r>
      <w:r>
        <w:rPr>
          <w:rFonts w:ascii="STIX Math" w:hAnsi="STIX Math" w:eastAsia="STIX Math"/>
          <w:w w:val="105"/>
          <w:position w:val="-6"/>
          <w:sz w:val="10"/>
        </w:rPr>
        <w:t>(</w:t>
      </w:r>
      <w:r>
        <w:rPr>
          <w:rFonts w:ascii="STIX Math" w:hAnsi="STIX Math" w:eastAsia="STIX Math"/>
          <w:i/>
          <w:w w:val="105"/>
          <w:position w:val="-6"/>
          <w:sz w:val="10"/>
        </w:rPr>
        <w:t>𝐼</w:t>
      </w:r>
      <w:r>
        <w:rPr>
          <w:rFonts w:ascii="STIX Math" w:hAnsi="STIX Math" w:eastAsia="STIX Math"/>
          <w:w w:val="105"/>
          <w:position w:val="-9"/>
          <w:sz w:val="10"/>
        </w:rPr>
        <w:t>0</w:t>
      </w:r>
      <w:r>
        <w:rPr>
          <w:rFonts w:ascii="STIX Math" w:hAnsi="STIX Math" w:eastAsia="STIX Math"/>
          <w:spacing w:val="-15"/>
          <w:w w:val="105"/>
          <w:position w:val="-9"/>
          <w:sz w:val="10"/>
        </w:rPr>
        <w:t> </w:t>
      </w:r>
      <w:r>
        <w:rPr>
          <w:rFonts w:ascii="STIX Math" w:hAnsi="STIX Math" w:eastAsia="STIX Math"/>
          <w:w w:val="105"/>
          <w:position w:val="-6"/>
          <w:sz w:val="10"/>
        </w:rPr>
        <w:t>)</w:t>
      </w:r>
      <w:r>
        <w:rPr>
          <w:rFonts w:ascii="STIX Math" w:hAnsi="STIX Math" w:eastAsia="STIX Math"/>
          <w:spacing w:val="-2"/>
          <w:w w:val="105"/>
          <w:position w:val="-6"/>
          <w:sz w:val="10"/>
        </w:rPr>
        <w:t> </w:t>
      </w:r>
      <w:r>
        <w:rPr>
          <w:w w:val="105"/>
          <w:sz w:val="16"/>
        </w:rPr>
        <w:t>,</w:t>
      </w:r>
      <w:r>
        <w:rPr>
          <w:spacing w:val="3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10</w:t>
      </w:r>
      <w:r>
        <w:rPr>
          <w:rFonts w:ascii="STIX Math" w:hAnsi="STIX Math" w:eastAsia="STIX Math"/>
          <w:w w:val="105"/>
          <w:position w:val="-6"/>
          <w:sz w:val="10"/>
        </w:rPr>
        <w:t>(</w:t>
      </w:r>
      <w:r>
        <w:rPr>
          <w:rFonts w:ascii="STIX Math" w:hAnsi="STIX Math" w:eastAsia="STIX Math"/>
          <w:i/>
          <w:w w:val="105"/>
          <w:position w:val="-6"/>
          <w:sz w:val="10"/>
        </w:rPr>
        <w:t>𝐼</w:t>
      </w:r>
      <w:r>
        <w:rPr>
          <w:rFonts w:ascii="STIX Math" w:hAnsi="STIX Math" w:eastAsia="STIX Math"/>
          <w:w w:val="105"/>
          <w:position w:val="-9"/>
          <w:sz w:val="10"/>
        </w:rPr>
        <w:t>0</w:t>
      </w:r>
      <w:r>
        <w:rPr>
          <w:rFonts w:ascii="STIX Math" w:hAnsi="STIX Math" w:eastAsia="STIX Math"/>
          <w:spacing w:val="-15"/>
          <w:w w:val="105"/>
          <w:position w:val="-9"/>
          <w:sz w:val="10"/>
        </w:rPr>
        <w:t> </w:t>
      </w:r>
      <w:r>
        <w:rPr>
          <w:rFonts w:ascii="STIX Math" w:hAnsi="STIX Math" w:eastAsia="STIX Math"/>
          <w:w w:val="105"/>
          <w:position w:val="-6"/>
          <w:sz w:val="10"/>
        </w:rPr>
        <w:t>)</w:t>
      </w:r>
      <w:r>
        <w:rPr>
          <w:rFonts w:ascii="STIX Math" w:hAnsi="STIX Math" w:eastAsia="STIX Math"/>
          <w:spacing w:val="-2"/>
          <w:w w:val="105"/>
          <w:position w:val="-6"/>
          <w:sz w:val="10"/>
        </w:rPr>
        <w:t> </w:t>
      </w:r>
      <w:r>
        <w:rPr>
          <w:w w:val="105"/>
          <w:sz w:val="16"/>
        </w:rPr>
        <w:t>,</w:t>
      </w:r>
      <w:r>
        <w:rPr>
          <w:spacing w:val="3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11</w:t>
      </w:r>
      <w:r>
        <w:rPr>
          <w:rFonts w:ascii="STIX Math" w:hAnsi="STIX Math" w:eastAsia="STIX Math"/>
          <w:w w:val="105"/>
          <w:position w:val="-6"/>
          <w:sz w:val="10"/>
        </w:rPr>
        <w:t>(</w:t>
      </w:r>
      <w:r>
        <w:rPr>
          <w:rFonts w:ascii="STIX Math" w:hAnsi="STIX Math" w:eastAsia="STIX Math"/>
          <w:i/>
          <w:w w:val="105"/>
          <w:position w:val="-6"/>
          <w:sz w:val="10"/>
        </w:rPr>
        <w:t>𝐼</w:t>
      </w:r>
      <w:r>
        <w:rPr>
          <w:rFonts w:ascii="STIX Math" w:hAnsi="STIX Math" w:eastAsia="STIX Math"/>
          <w:w w:val="105"/>
          <w:position w:val="-9"/>
          <w:sz w:val="10"/>
        </w:rPr>
        <w:t>0</w:t>
      </w:r>
      <w:r>
        <w:rPr>
          <w:rFonts w:ascii="STIX Math" w:hAnsi="STIX Math" w:eastAsia="STIX Math"/>
          <w:spacing w:val="-15"/>
          <w:w w:val="105"/>
          <w:position w:val="-9"/>
          <w:sz w:val="10"/>
        </w:rPr>
        <w:t> </w:t>
      </w:r>
      <w:r>
        <w:rPr>
          <w:rFonts w:ascii="STIX Math" w:hAnsi="STIX Math" w:eastAsia="STIX Math"/>
          <w:w w:val="105"/>
          <w:position w:val="-6"/>
          <w:sz w:val="10"/>
        </w:rPr>
        <w:t>)</w:t>
      </w:r>
      <w:r>
        <w:rPr>
          <w:rFonts w:ascii="STIX Math" w:hAnsi="STIX Math" w:eastAsia="STIX Math"/>
          <w:spacing w:val="40"/>
          <w:w w:val="105"/>
          <w:position w:val="-6"/>
          <w:sz w:val="10"/>
        </w:rPr>
        <w:t> </w:t>
      </w:r>
      <w:r>
        <w:rPr>
          <w:w w:val="105"/>
          <w:sz w:val="16"/>
        </w:rPr>
        <w:t>are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four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elements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input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vector</w:t>
      </w:r>
      <w:r>
        <w:rPr>
          <w:spacing w:val="3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𝐼</w:t>
      </w:r>
      <w:r>
        <w:rPr>
          <w:rFonts w:ascii="STIX Math" w:hAnsi="STIX Math" w:eastAsia="STIX Math"/>
          <w:w w:val="105"/>
          <w:position w:val="-3"/>
          <w:sz w:val="12"/>
        </w:rPr>
        <w:t>0</w:t>
      </w:r>
      <w:r>
        <w:rPr>
          <w:w w:val="105"/>
          <w:sz w:val="16"/>
        </w:rPr>
        <w:t>. Similarly, 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00</w:t>
      </w:r>
      <w:r>
        <w:rPr>
          <w:rFonts w:ascii="STIX Math" w:hAnsi="STIX Math" w:eastAsia="STIX Math"/>
          <w:w w:val="105"/>
          <w:position w:val="-6"/>
          <w:sz w:val="10"/>
        </w:rPr>
        <w:t>(</w:t>
      </w:r>
      <w:r>
        <w:rPr>
          <w:rFonts w:ascii="STIX Math" w:hAnsi="STIX Math" w:eastAsia="STIX Math"/>
          <w:i/>
          <w:w w:val="105"/>
          <w:position w:val="-6"/>
          <w:sz w:val="10"/>
        </w:rPr>
        <w:t>𝐼</w:t>
      </w:r>
      <w:r>
        <w:rPr>
          <w:rFonts w:ascii="STIX Math" w:hAnsi="STIX Math" w:eastAsia="STIX Math"/>
          <w:w w:val="105"/>
          <w:position w:val="-9"/>
          <w:sz w:val="10"/>
        </w:rPr>
        <w:t>−1</w:t>
      </w:r>
      <w:r>
        <w:rPr>
          <w:rFonts w:ascii="STIX Math" w:hAnsi="STIX Math" w:eastAsia="STIX Math"/>
          <w:spacing w:val="-16"/>
          <w:w w:val="105"/>
          <w:position w:val="-9"/>
          <w:sz w:val="10"/>
        </w:rPr>
        <w:t> </w:t>
      </w:r>
      <w:r>
        <w:rPr>
          <w:rFonts w:ascii="STIX Math" w:hAnsi="STIX Math" w:eastAsia="STIX Math"/>
          <w:w w:val="105"/>
          <w:position w:val="-6"/>
          <w:sz w:val="10"/>
        </w:rPr>
        <w:t>)</w:t>
      </w:r>
      <w:r>
        <w:rPr>
          <w:rFonts w:ascii="STIX Math" w:hAnsi="STIX Math" w:eastAsia="STIX Math"/>
          <w:spacing w:val="-3"/>
          <w:w w:val="105"/>
          <w:position w:val="-6"/>
          <w:sz w:val="10"/>
        </w:rPr>
        <w:t> </w:t>
      </w:r>
      <w:r>
        <w:rPr>
          <w:w w:val="105"/>
          <w:sz w:val="16"/>
        </w:rPr>
        <w:t>, 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01</w:t>
      </w:r>
      <w:r>
        <w:rPr>
          <w:rFonts w:ascii="STIX Math" w:hAnsi="STIX Math" w:eastAsia="STIX Math"/>
          <w:w w:val="105"/>
          <w:position w:val="-6"/>
          <w:sz w:val="10"/>
        </w:rPr>
        <w:t>(</w:t>
      </w:r>
      <w:r>
        <w:rPr>
          <w:rFonts w:ascii="STIX Math" w:hAnsi="STIX Math" w:eastAsia="STIX Math"/>
          <w:i/>
          <w:w w:val="105"/>
          <w:position w:val="-6"/>
          <w:sz w:val="10"/>
        </w:rPr>
        <w:t>𝐼</w:t>
      </w:r>
      <w:r>
        <w:rPr>
          <w:rFonts w:ascii="STIX Math" w:hAnsi="STIX Math" w:eastAsia="STIX Math"/>
          <w:w w:val="105"/>
          <w:position w:val="-9"/>
          <w:sz w:val="10"/>
        </w:rPr>
        <w:t>−1</w:t>
      </w:r>
      <w:r>
        <w:rPr>
          <w:rFonts w:ascii="STIX Math" w:hAnsi="STIX Math" w:eastAsia="STIX Math"/>
          <w:spacing w:val="-16"/>
          <w:w w:val="105"/>
          <w:position w:val="-9"/>
          <w:sz w:val="10"/>
        </w:rPr>
        <w:t> </w:t>
      </w:r>
      <w:r>
        <w:rPr>
          <w:rFonts w:ascii="STIX Math" w:hAnsi="STIX Math" w:eastAsia="STIX Math"/>
          <w:w w:val="105"/>
          <w:position w:val="-6"/>
          <w:sz w:val="10"/>
        </w:rPr>
        <w:t>)</w:t>
      </w:r>
      <w:r>
        <w:rPr>
          <w:rFonts w:ascii="STIX Math" w:hAnsi="STIX Math" w:eastAsia="STIX Math"/>
          <w:spacing w:val="-3"/>
          <w:w w:val="105"/>
          <w:position w:val="-6"/>
          <w:sz w:val="10"/>
        </w:rPr>
        <w:t> </w:t>
      </w:r>
      <w:r>
        <w:rPr>
          <w:w w:val="105"/>
          <w:sz w:val="16"/>
        </w:rPr>
        <w:t>, 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10</w:t>
      </w:r>
      <w:r>
        <w:rPr>
          <w:rFonts w:ascii="STIX Math" w:hAnsi="STIX Math" w:eastAsia="STIX Math"/>
          <w:w w:val="105"/>
          <w:position w:val="-6"/>
          <w:sz w:val="10"/>
        </w:rPr>
        <w:t>(</w:t>
      </w:r>
      <w:r>
        <w:rPr>
          <w:rFonts w:ascii="STIX Math" w:hAnsi="STIX Math" w:eastAsia="STIX Math"/>
          <w:i/>
          <w:w w:val="105"/>
          <w:position w:val="-6"/>
          <w:sz w:val="10"/>
        </w:rPr>
        <w:t>𝐼</w:t>
      </w:r>
      <w:r>
        <w:rPr>
          <w:rFonts w:ascii="STIX Math" w:hAnsi="STIX Math" w:eastAsia="STIX Math"/>
          <w:w w:val="105"/>
          <w:position w:val="-9"/>
          <w:sz w:val="10"/>
        </w:rPr>
        <w:t>−1</w:t>
      </w:r>
      <w:r>
        <w:rPr>
          <w:rFonts w:ascii="STIX Math" w:hAnsi="STIX Math" w:eastAsia="STIX Math"/>
          <w:spacing w:val="-16"/>
          <w:w w:val="105"/>
          <w:position w:val="-9"/>
          <w:sz w:val="10"/>
        </w:rPr>
        <w:t> </w:t>
      </w:r>
      <w:r>
        <w:rPr>
          <w:rFonts w:ascii="STIX Math" w:hAnsi="STIX Math" w:eastAsia="STIX Math"/>
          <w:w w:val="105"/>
          <w:position w:val="-6"/>
          <w:sz w:val="10"/>
        </w:rPr>
        <w:t>)</w:t>
      </w:r>
      <w:r>
        <w:rPr>
          <w:rFonts w:ascii="STIX Math" w:hAnsi="STIX Math" w:eastAsia="STIX Math"/>
          <w:spacing w:val="-3"/>
          <w:w w:val="105"/>
          <w:position w:val="-6"/>
          <w:sz w:val="10"/>
        </w:rPr>
        <w:t> </w:t>
      </w:r>
      <w:r>
        <w:rPr>
          <w:w w:val="105"/>
          <w:sz w:val="16"/>
        </w:rPr>
        <w:t>, and 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11</w:t>
      </w:r>
      <w:r>
        <w:rPr>
          <w:rFonts w:ascii="STIX Math" w:hAnsi="STIX Math" w:eastAsia="STIX Math"/>
          <w:w w:val="105"/>
          <w:position w:val="-6"/>
          <w:sz w:val="10"/>
        </w:rPr>
        <w:t>(</w:t>
      </w:r>
      <w:r>
        <w:rPr>
          <w:rFonts w:ascii="STIX Math" w:hAnsi="STIX Math" w:eastAsia="STIX Math"/>
          <w:i/>
          <w:w w:val="105"/>
          <w:position w:val="-6"/>
          <w:sz w:val="10"/>
        </w:rPr>
        <w:t>𝐼</w:t>
      </w:r>
      <w:r>
        <w:rPr>
          <w:rFonts w:ascii="STIX Math" w:hAnsi="STIX Math" w:eastAsia="STIX Math"/>
          <w:w w:val="105"/>
          <w:position w:val="-9"/>
          <w:sz w:val="10"/>
        </w:rPr>
        <w:t>−1</w:t>
      </w:r>
      <w:r>
        <w:rPr>
          <w:rFonts w:ascii="STIX Math" w:hAnsi="STIX Math" w:eastAsia="STIX Math"/>
          <w:spacing w:val="-16"/>
          <w:w w:val="105"/>
          <w:position w:val="-9"/>
          <w:sz w:val="10"/>
        </w:rPr>
        <w:t> </w:t>
      </w:r>
      <w:r>
        <w:rPr>
          <w:rFonts w:ascii="STIX Math" w:hAnsi="STIX Math" w:eastAsia="STIX Math"/>
          <w:w w:val="105"/>
          <w:position w:val="-6"/>
          <w:sz w:val="10"/>
        </w:rPr>
        <w:t>)</w:t>
      </w:r>
      <w:r>
        <w:rPr>
          <w:rFonts w:ascii="STIX Math" w:hAnsi="STIX Math" w:eastAsia="STIX Math"/>
          <w:spacing w:val="40"/>
          <w:w w:val="105"/>
          <w:position w:val="-6"/>
          <w:sz w:val="10"/>
        </w:rPr>
        <w:t> </w:t>
      </w:r>
      <w:r>
        <w:rPr>
          <w:w w:val="105"/>
          <w:sz w:val="16"/>
        </w:rPr>
        <w:t>are four elements of vector</w:t>
      </w:r>
    </w:p>
    <w:p>
      <w:pPr>
        <w:spacing w:line="83" w:lineRule="exact" w:before="0"/>
        <w:ind w:left="5492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8016">
                <wp:simplePos x="0" y="0"/>
                <wp:positionH relativeFrom="page">
                  <wp:posOffset>3893868</wp:posOffset>
                </wp:positionH>
                <wp:positionV relativeFrom="paragraph">
                  <wp:posOffset>36063</wp:posOffset>
                </wp:positionV>
                <wp:extent cx="1117600" cy="23749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11760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97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3821pt;margin-top:2.839642pt;width:88pt;height:18.7pt;mso-position-horizontal-relative:page;mso-position-vertical-relative:paragraph;z-index:-17598464" type="#_x0000_t202" id="docshape37" filled="false" stroked="false">
                <v:textbox inset="0,0,0,0">
                  <w:txbxContent>
                    <w:p>
                      <w:pPr>
                        <w:tabs>
                          <w:tab w:pos="1697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[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𝐼</w:t>
      </w:r>
      <w:r>
        <w:rPr>
          <w:rFonts w:ascii="STIX Math" w:hAnsi="STIX Math" w:eastAsia="STIX Math"/>
          <w:w w:val="110"/>
          <w:position w:val="-3"/>
          <w:sz w:val="12"/>
        </w:rPr>
        <w:t>−1</w:t>
      </w:r>
      <w:r>
        <w:rPr>
          <w:w w:val="110"/>
          <w:sz w:val="16"/>
        </w:rPr>
        <w:t>.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Now,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modified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vectors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𝐼</w:t>
      </w:r>
      <w:r>
        <w:rPr>
          <w:rFonts w:ascii="STIX Math" w:hAnsi="STIX Math" w:eastAsia="STIX Math"/>
          <w:i/>
          <w:w w:val="110"/>
          <w:position w:val="-3"/>
          <w:sz w:val="12"/>
        </w:rPr>
        <w:t>𝑆𝐶𝐶</w:t>
      </w:r>
      <w:r>
        <w:rPr>
          <w:rFonts w:ascii="STIX Math" w:hAnsi="STIX Math" w:eastAsia="STIX Math"/>
          <w:i/>
          <w:w w:val="110"/>
          <w:position w:val="-6"/>
          <w:sz w:val="10"/>
        </w:rPr>
        <w:t>𝑚</w:t>
      </w:r>
      <w:r>
        <w:rPr>
          <w:rFonts w:ascii="STIX Math" w:hAnsi="STIX Math" w:eastAsia="STIX Math"/>
          <w:i/>
          <w:spacing w:val="33"/>
          <w:w w:val="110"/>
          <w:position w:val="-6"/>
          <w:sz w:val="10"/>
        </w:rPr>
        <w:t> </w:t>
      </w:r>
      <w:r>
        <w:rPr>
          <w:w w:val="110"/>
          <w:sz w:val="16"/>
        </w:rPr>
        <w:t>can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represented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𝐼</w:t>
      </w:r>
      <w:r>
        <w:rPr>
          <w:rFonts w:ascii="STIX Math" w:hAnsi="STIX Math" w:eastAsia="STIX Math"/>
          <w:i/>
          <w:w w:val="110"/>
          <w:position w:val="-3"/>
          <w:sz w:val="12"/>
        </w:rPr>
        <w:t>𝑆𝐶𝐶</w:t>
      </w:r>
      <w:r>
        <w:rPr>
          <w:rFonts w:ascii="STIX Math" w:hAnsi="STIX Math" w:eastAsia="STIX Math"/>
          <w:i/>
          <w:w w:val="110"/>
          <w:position w:val="-6"/>
          <w:sz w:val="10"/>
        </w:rPr>
        <w:t>𝑚</w:t>
      </w:r>
      <w:r>
        <w:rPr>
          <w:rFonts w:ascii="STIX Math" w:hAnsi="STIX Math" w:eastAsia="STIX Math"/>
          <w:i/>
          <w:spacing w:val="31"/>
          <w:w w:val="110"/>
          <w:position w:val="-6"/>
          <w:sz w:val="10"/>
        </w:rPr>
        <w:t> </w:t>
      </w:r>
      <w:r>
        <w:rPr>
          <w:rFonts w:ascii="STIX Math" w:hAnsi="STIX Math" w:eastAsia="STIX Math"/>
          <w:spacing w:val="-10"/>
          <w:w w:val="110"/>
          <w:sz w:val="16"/>
        </w:rPr>
        <w:t>=</w:t>
      </w:r>
    </w:p>
    <w:p>
      <w:pPr>
        <w:tabs>
          <w:tab w:pos="6012" w:val="left" w:leader="none"/>
          <w:tab w:pos="6471" w:val="left" w:leader="none"/>
          <w:tab w:pos="6930" w:val="left" w:leader="none"/>
        </w:tabs>
        <w:spacing w:line="376" w:lineRule="exact" w:before="0"/>
        <w:ind w:left="5553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pacing w:val="-4"/>
          <w:w w:val="110"/>
          <w:sz w:val="16"/>
        </w:rPr>
        <w:t>𝑖</w:t>
      </w:r>
      <w:r>
        <w:rPr>
          <w:rFonts w:ascii="STIX Math" w:hAnsi="STIX Math" w:eastAsia="STIX Math"/>
          <w:spacing w:val="-4"/>
          <w:w w:val="110"/>
          <w:position w:val="-3"/>
          <w:sz w:val="12"/>
        </w:rPr>
        <w:t>00</w:t>
      </w:r>
      <w:r>
        <w:rPr>
          <w:rFonts w:ascii="STIX Math" w:hAnsi="STIX Math" w:eastAsia="STIX Math"/>
          <w:i/>
          <w:spacing w:val="-4"/>
          <w:w w:val="110"/>
          <w:position w:val="-6"/>
          <w:sz w:val="10"/>
        </w:rPr>
        <w:t>𝑚</w:t>
      </w:r>
      <w:r>
        <w:rPr>
          <w:rFonts w:ascii="STIX Math" w:hAnsi="STIX Math" w:eastAsia="STIX Math"/>
          <w:i/>
          <w:position w:val="-6"/>
          <w:sz w:val="10"/>
        </w:rPr>
        <w:tab/>
      </w:r>
      <w:r>
        <w:rPr>
          <w:rFonts w:ascii="STIX Math" w:hAnsi="STIX Math" w:eastAsia="STIX Math"/>
          <w:i/>
          <w:spacing w:val="-4"/>
          <w:w w:val="110"/>
          <w:sz w:val="16"/>
        </w:rPr>
        <w:t>𝑖</w:t>
      </w:r>
      <w:r>
        <w:rPr>
          <w:rFonts w:ascii="STIX Math" w:hAnsi="STIX Math" w:eastAsia="STIX Math"/>
          <w:spacing w:val="-4"/>
          <w:w w:val="110"/>
          <w:position w:val="-3"/>
          <w:sz w:val="12"/>
        </w:rPr>
        <w:t>01</w:t>
      </w:r>
      <w:r>
        <w:rPr>
          <w:rFonts w:ascii="STIX Math" w:hAnsi="STIX Math" w:eastAsia="STIX Math"/>
          <w:i/>
          <w:spacing w:val="-4"/>
          <w:w w:val="110"/>
          <w:position w:val="-6"/>
          <w:sz w:val="10"/>
        </w:rPr>
        <w:t>𝑚</w:t>
      </w:r>
      <w:r>
        <w:rPr>
          <w:rFonts w:ascii="STIX Math" w:hAnsi="STIX Math" w:eastAsia="STIX Math"/>
          <w:i/>
          <w:position w:val="-6"/>
          <w:sz w:val="10"/>
        </w:rPr>
        <w:tab/>
      </w:r>
      <w:r>
        <w:rPr>
          <w:rFonts w:ascii="STIX Math" w:hAnsi="STIX Math" w:eastAsia="STIX Math"/>
          <w:i/>
          <w:spacing w:val="-4"/>
          <w:w w:val="110"/>
          <w:sz w:val="16"/>
        </w:rPr>
        <w:t>𝑖</w:t>
      </w:r>
      <w:r>
        <w:rPr>
          <w:rFonts w:ascii="STIX Math" w:hAnsi="STIX Math" w:eastAsia="STIX Math"/>
          <w:spacing w:val="-4"/>
          <w:w w:val="110"/>
          <w:position w:val="-3"/>
          <w:sz w:val="12"/>
        </w:rPr>
        <w:t>10</w:t>
      </w:r>
      <w:r>
        <w:rPr>
          <w:rFonts w:ascii="STIX Math" w:hAnsi="STIX Math" w:eastAsia="STIX Math"/>
          <w:i/>
          <w:spacing w:val="-4"/>
          <w:w w:val="110"/>
          <w:position w:val="-6"/>
          <w:sz w:val="10"/>
        </w:rPr>
        <w:t>𝑚</w:t>
      </w:r>
      <w:r>
        <w:rPr>
          <w:rFonts w:ascii="STIX Math" w:hAnsi="STIX Math" w:eastAsia="STIX Math"/>
          <w:i/>
          <w:position w:val="-6"/>
          <w:sz w:val="10"/>
        </w:rPr>
        <w:tab/>
      </w: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11</w:t>
      </w:r>
      <w:r>
        <w:rPr>
          <w:rFonts w:ascii="STIX Math" w:hAnsi="STIX Math" w:eastAsia="STIX Math"/>
          <w:i/>
          <w:w w:val="110"/>
          <w:position w:val="-6"/>
          <w:sz w:val="10"/>
        </w:rPr>
        <w:t>𝑚</w:t>
      </w:r>
      <w:r>
        <w:rPr>
          <w:rFonts w:ascii="STIX Math" w:hAnsi="STIX Math" w:eastAsia="STIX Math"/>
          <w:i/>
          <w:spacing w:val="42"/>
          <w:w w:val="110"/>
          <w:position w:val="-6"/>
          <w:sz w:val="10"/>
        </w:rPr>
        <w:t> </w:t>
      </w:r>
      <w:r>
        <w:rPr>
          <w:w w:val="110"/>
          <w:sz w:val="16"/>
        </w:rPr>
        <w:t>.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Reducing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Eqs.</w:t>
      </w:r>
      <w:r>
        <w:rPr>
          <w:spacing w:val="2"/>
          <w:w w:val="110"/>
          <w:sz w:val="16"/>
        </w:rPr>
        <w:t> </w:t>
      </w:r>
      <w:r>
        <w:rPr>
          <w:color w:val="007FAC"/>
          <w:w w:val="110"/>
          <w:sz w:val="16"/>
        </w:rPr>
        <w:t>(</w:t>
      </w:r>
      <w:hyperlink w:history="true" w:anchor="_bookmark17">
        <w:r>
          <w:rPr>
            <w:color w:val="007FAC"/>
            <w:w w:val="110"/>
            <w:sz w:val="16"/>
          </w:rPr>
          <w:t>13</w:t>
        </w:r>
      </w:hyperlink>
      <w:r>
        <w:rPr>
          <w:color w:val="007FAC"/>
          <w:w w:val="110"/>
          <w:sz w:val="16"/>
        </w:rPr>
        <w:t>)</w:t>
      </w:r>
      <w:r>
        <w:rPr>
          <w:w w:val="110"/>
          <w:sz w:val="16"/>
        </w:rPr>
        <w:t>–</w:t>
      </w:r>
      <w:r>
        <w:rPr>
          <w:color w:val="007FAC"/>
          <w:w w:val="110"/>
          <w:sz w:val="16"/>
        </w:rPr>
        <w:t>(</w:t>
      </w:r>
      <w:hyperlink w:history="true" w:anchor="_bookmark14">
        <w:r>
          <w:rPr>
            <w:color w:val="007FAC"/>
            <w:w w:val="110"/>
            <w:sz w:val="16"/>
          </w:rPr>
          <w:t>16</w:t>
        </w:r>
      </w:hyperlink>
      <w:r>
        <w:rPr>
          <w:color w:val="007FAC"/>
          <w:w w:val="110"/>
          <w:sz w:val="16"/>
        </w:rPr>
        <w:t>)</w:t>
      </w:r>
      <w:r>
        <w:rPr>
          <w:color w:val="007FAC"/>
          <w:spacing w:val="3"/>
          <w:w w:val="110"/>
          <w:sz w:val="16"/>
        </w:rPr>
        <w:t> </w:t>
      </w:r>
      <w:r>
        <w:rPr>
          <w:w w:val="110"/>
          <w:sz w:val="16"/>
        </w:rPr>
        <w:t>further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2"/>
          <w:w w:val="110"/>
          <w:sz w:val="16"/>
        </w:rPr>
        <w:t> </w:t>
      </w:r>
      <w:r>
        <w:rPr>
          <w:spacing w:val="-4"/>
          <w:w w:val="110"/>
          <w:sz w:val="16"/>
        </w:rPr>
        <w:t>get,</w:t>
      </w:r>
    </w:p>
    <w:p>
      <w:pPr>
        <w:spacing w:line="58" w:lineRule="exact" w:before="12"/>
        <w:ind w:left="0" w:right="2048" w:firstLine="0"/>
        <w:jc w:val="right"/>
        <w:rPr>
          <w:rFonts w:ascii="DejaVu Sans" w:hAnsi="DejaVu Sans"/>
          <w:sz w:val="12"/>
        </w:rPr>
      </w:pPr>
      <w:r>
        <w:rPr>
          <w:rFonts w:ascii="DejaVu Sans" w:hAnsi="DejaVu Sans"/>
          <w:spacing w:val="-10"/>
          <w:sz w:val="12"/>
        </w:rPr>
        <w:t>⊺</w:t>
      </w:r>
    </w:p>
    <w:p>
      <w:pPr>
        <w:spacing w:line="64" w:lineRule="auto" w:before="2"/>
        <w:ind w:left="6113" w:right="0" w:firstLine="0"/>
        <w:jc w:val="left"/>
        <w:rPr>
          <w:rFonts w:ascii="DejaVu Sans" w:hAnsi="DejaVu Sans" w:eastAsia="DejaVu Sans"/>
          <w:sz w:val="16"/>
        </w:rPr>
      </w:pPr>
      <w:r>
        <w:rPr>
          <w:rFonts w:ascii="DejaVu Sans" w:hAnsi="DejaVu Sans" w:eastAsia="DejaVu Sans"/>
          <w:position w:val="3"/>
          <w:sz w:val="16"/>
        </w:rPr>
        <w:t>⎡</w:t>
      </w:r>
      <w:r>
        <w:rPr>
          <w:rFonts w:ascii="DejaVu Sans" w:hAnsi="DejaVu Sans" w:eastAsia="DejaVu Sans"/>
          <w:position w:val="-12"/>
          <w:sz w:val="16"/>
        </w:rPr>
        <w:t>⎢</w:t>
      </w:r>
      <w:r>
        <w:rPr>
          <w:rFonts w:ascii="DejaVu Sans" w:hAnsi="DejaVu Sans" w:eastAsia="DejaVu Sans"/>
          <w:spacing w:val="32"/>
          <w:position w:val="-12"/>
          <w:sz w:val="16"/>
        </w:rPr>
        <w:t> 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-9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pacing w:val="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𝑆𝐶𝐶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DejaVu Sans" w:hAnsi="DejaVu Sans" w:eastAsia="DejaVu Sans"/>
          <w:spacing w:val="-2"/>
          <w:position w:val="3"/>
          <w:sz w:val="16"/>
        </w:rPr>
        <w:t>⎤</w:t>
      </w:r>
    </w:p>
    <w:p>
      <w:pPr>
        <w:spacing w:after="0" w:line="64" w:lineRule="auto"/>
        <w:jc w:val="left"/>
        <w:rPr>
          <w:rFonts w:ascii="DejaVu Sans" w:hAnsi="DejaVu Sans" w:eastAsia="DejaVu Sans"/>
          <w:sz w:val="16"/>
        </w:rPr>
        <w:sectPr>
          <w:pgSz w:w="11910" w:h="15880"/>
          <w:pgMar w:header="655" w:footer="509" w:top="840" w:bottom="740" w:left="640" w:right="620"/>
        </w:sectPr>
      </w:pPr>
    </w:p>
    <w:p>
      <w:pPr>
        <w:spacing w:line="391" w:lineRule="exact" w:before="0"/>
        <w:ind w:left="0" w:right="0" w:firstLine="0"/>
        <w:jc w:val="right"/>
        <w:rPr>
          <w:rFonts w:ascii="DejaVu Sans" w:hAns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2112">
                <wp:simplePos x="0" y="0"/>
                <wp:positionH relativeFrom="page">
                  <wp:posOffset>5782470</wp:posOffset>
                </wp:positionH>
                <wp:positionV relativeFrom="paragraph">
                  <wp:posOffset>138563</wp:posOffset>
                </wp:positionV>
                <wp:extent cx="45720" cy="23749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4572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12622pt;margin-top:10.910509pt;width:3.6pt;height:18.7pt;mso-position-horizontal-relative:page;mso-position-vertical-relative:paragraph;z-index:-17594368" type="#_x0000_t202" id="docshape3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position w:val="4"/>
          <w:sz w:val="16"/>
        </w:rPr>
        <w:t>𝐼</w:t>
      </w:r>
      <w:r>
        <w:rPr>
          <w:rFonts w:ascii="STIX Math" w:hAnsi="STIX Math" w:eastAsia="STIX Math"/>
          <w:i/>
          <w:sz w:val="12"/>
        </w:rPr>
        <w:t>𝑆𝐶𝐶</w:t>
      </w:r>
      <w:r>
        <w:rPr>
          <w:rFonts w:ascii="STIX Math" w:hAnsi="STIX Math" w:eastAsia="STIX Math"/>
          <w:i/>
          <w:position w:val="-2"/>
          <w:sz w:val="10"/>
        </w:rPr>
        <w:t>𝑚</w:t>
      </w:r>
      <w:r>
        <w:rPr>
          <w:rFonts w:ascii="STIX Math" w:hAnsi="STIX Math" w:eastAsia="STIX Math"/>
          <w:i/>
          <w:spacing w:val="47"/>
          <w:position w:val="-2"/>
          <w:sz w:val="10"/>
        </w:rPr>
        <w:t> </w:t>
      </w:r>
      <w:r>
        <w:rPr>
          <w:rFonts w:ascii="STIX Math" w:hAnsi="STIX Math" w:eastAsia="STIX Math"/>
          <w:position w:val="4"/>
          <w:sz w:val="16"/>
        </w:rPr>
        <w:t>=</w:t>
      </w:r>
      <w:r>
        <w:rPr>
          <w:rFonts w:ascii="STIX Math" w:hAnsi="STIX Math" w:eastAsia="STIX Math"/>
          <w:spacing w:val="10"/>
          <w:position w:val="4"/>
          <w:sz w:val="16"/>
        </w:rPr>
        <w:t> </w:t>
      </w:r>
      <w:r>
        <w:rPr>
          <w:rFonts w:ascii="DejaVu Sans" w:hAnsi="DejaVu Sans" w:eastAsia="DejaVu Sans"/>
          <w:spacing w:val="-10"/>
          <w:position w:val="-6"/>
          <w:sz w:val="16"/>
        </w:rPr>
        <w:t>⎢</w:t>
      </w:r>
    </w:p>
    <w:p>
      <w:pPr>
        <w:spacing w:line="201" w:lineRule="auto" w:before="0"/>
        <w:ind w:left="0" w:right="0" w:firstLine="0"/>
        <w:jc w:val="right"/>
        <w:rPr>
          <w:rFonts w:ascii="DejaVu Sans" w:hAnsi="DejaVu Sans"/>
          <w:sz w:val="16"/>
        </w:rPr>
      </w:pPr>
      <w:r>
        <w:rPr>
          <w:rFonts w:ascii="DejaVu Sans" w:hAnsi="DejaVu Sans"/>
          <w:spacing w:val="-5"/>
          <w:sz w:val="16"/>
        </w:rPr>
        <w:t>⎢</w:t>
      </w:r>
      <w:r>
        <w:rPr>
          <w:rFonts w:ascii="DejaVu Sans" w:hAnsi="DejaVu Sans"/>
          <w:spacing w:val="-5"/>
          <w:position w:val="-10"/>
          <w:sz w:val="16"/>
        </w:rPr>
        <w:t>⎣</w:t>
      </w:r>
    </w:p>
    <w:p>
      <w:pPr>
        <w:spacing w:line="114" w:lineRule="exact" w:before="0"/>
        <w:ind w:left="437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-17"/>
          <w:w w:val="11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7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6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7"/>
          <w:w w:val="115"/>
          <w:sz w:val="16"/>
        </w:rPr>
        <w:t> </w:t>
      </w:r>
      <w:r>
        <w:rPr>
          <w:rFonts w:ascii="STIX Math" w:hAnsi="STIX Math" w:eastAsia="STIX Math"/>
          <w:spacing w:val="-5"/>
          <w:w w:val="110"/>
          <w:sz w:val="16"/>
        </w:rPr>
        <w:t>1)</w:t>
      </w:r>
    </w:p>
    <w:p>
      <w:pPr>
        <w:spacing w:line="209" w:lineRule="exact" w:before="0"/>
        <w:ind w:left="44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-17"/>
          <w:w w:val="11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7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6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7"/>
          <w:w w:val="115"/>
          <w:sz w:val="16"/>
        </w:rPr>
        <w:t> </w:t>
      </w:r>
      <w:r>
        <w:rPr>
          <w:rFonts w:ascii="STIX Math" w:hAnsi="STIX Math" w:eastAsia="STIX Math"/>
          <w:spacing w:val="-5"/>
          <w:w w:val="110"/>
          <w:sz w:val="16"/>
        </w:rPr>
        <w:t>1)</w:t>
      </w:r>
    </w:p>
    <w:p>
      <w:pPr>
        <w:tabs>
          <w:tab w:pos="2241" w:val="left" w:leader="none"/>
        </w:tabs>
        <w:spacing w:line="361" w:lineRule="exact" w:before="0"/>
        <w:ind w:left="672" w:right="0" w:firstLine="0"/>
        <w:jc w:val="left"/>
        <w:rPr>
          <w:rFonts w:ascii="DejaVu Sans" w:hAns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8528">
                <wp:simplePos x="0" y="0"/>
                <wp:positionH relativeFrom="page">
                  <wp:posOffset>5782470</wp:posOffset>
                </wp:positionH>
                <wp:positionV relativeFrom="paragraph">
                  <wp:posOffset>25014</wp:posOffset>
                </wp:positionV>
                <wp:extent cx="1270" cy="23749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72"/>
                                <w:w w:val="89"/>
                                <w:sz w:val="16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12622pt;margin-top:1.969677pt;width:.1pt;height:18.7pt;mso-position-horizontal-relative:page;mso-position-vertical-relative:paragraph;z-index:-17597952" type="#_x0000_t202" id="docshape3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72"/>
                          <w:w w:val="89"/>
                          <w:sz w:val="16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5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pacing w:val="-7"/>
          <w:sz w:val="16"/>
        </w:rPr>
        <w:t>1)</w:t>
      </w:r>
      <w:r>
        <w:rPr>
          <w:rFonts w:ascii="STIX Math" w:hAnsi="STIX Math" w:eastAsia="STIX Math"/>
          <w:sz w:val="16"/>
        </w:rPr>
        <w:tab/>
      </w:r>
      <w:r>
        <w:rPr>
          <w:rFonts w:ascii="DejaVu Sans" w:hAnsi="DejaVu Sans" w:eastAsia="DejaVu Sans"/>
          <w:spacing w:val="-10"/>
          <w:position w:val="-3"/>
          <w:sz w:val="16"/>
        </w:rPr>
        <w:t>⎦</w:t>
      </w:r>
    </w:p>
    <w:p>
      <w:pPr>
        <w:pStyle w:val="BodyText"/>
        <w:spacing w:before="117"/>
        <w:ind w:left="471"/>
      </w:pPr>
      <w:r>
        <w:rPr/>
        <w:br w:type="column"/>
      </w:r>
      <w:bookmarkStart w:name="_bookmark15" w:id="26"/>
      <w:bookmarkEnd w:id="26"/>
      <w:r>
        <w:rPr/>
      </w:r>
      <w:r>
        <w:rPr>
          <w:spacing w:val="-4"/>
          <w:w w:val="110"/>
        </w:rPr>
        <w:t>(17)</w:t>
      </w:r>
    </w:p>
    <w:p>
      <w:pPr>
        <w:spacing w:after="0"/>
        <w:sectPr>
          <w:type w:val="continuous"/>
          <w:pgSz w:w="11910" w:h="15880"/>
          <w:pgMar w:header="655" w:footer="509" w:top="620" w:bottom="280" w:left="640" w:right="620"/>
          <w:cols w:num="3" w:equalWidth="0">
            <w:col w:w="6185" w:space="40"/>
            <w:col w:w="2354" w:space="1164"/>
            <w:col w:w="907"/>
          </w:cols>
        </w:sectPr>
      </w:pPr>
    </w:p>
    <w:p>
      <w:pPr>
        <w:spacing w:line="321" w:lineRule="exact" w:before="0"/>
        <w:ind w:left="5492" w:right="0" w:firstLine="0"/>
        <w:jc w:val="left"/>
        <w:rPr>
          <w:sz w:val="16"/>
        </w:rPr>
      </w:pPr>
      <w:r>
        <w:rPr>
          <w:w w:val="105"/>
          <w:sz w:val="16"/>
        </w:rPr>
        <w:t>Similarly,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𝑥</w:t>
      </w:r>
      <w:r>
        <w:rPr>
          <w:rFonts w:ascii="STIX Math" w:eastAsia="STIX Math"/>
          <w:i/>
          <w:spacing w:val="35"/>
          <w:w w:val="105"/>
          <w:position w:val="-3"/>
          <w:sz w:val="12"/>
        </w:rPr>
        <w:t> </w:t>
      </w:r>
      <w:r>
        <w:rPr>
          <w:w w:val="105"/>
          <w:sz w:val="16"/>
        </w:rPr>
        <w:t>+</w:t>
      </w:r>
      <w:r>
        <w:rPr>
          <w:spacing w:val="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rFonts w:ascii="STIX Math" w:eastAsia="STIX Math"/>
          <w:i/>
          <w:spacing w:val="35"/>
          <w:w w:val="105"/>
          <w:position w:val="-3"/>
          <w:sz w:val="12"/>
        </w:rPr>
        <w:t> </w:t>
      </w:r>
      <w:r>
        <w:rPr>
          <w:rFonts w:ascii="STIX Math" w:eastAsia="STIX Math"/>
          <w:i/>
          <w:w w:val="105"/>
          <w:sz w:val="16"/>
        </w:rPr>
        <w:t>&gt;</w:t>
      </w:r>
      <w:r>
        <w:rPr>
          <w:rFonts w:ascii="STIX Math" w:eastAsia="STIX Math"/>
          <w:i/>
          <w:spacing w:val="14"/>
          <w:w w:val="105"/>
          <w:sz w:val="16"/>
        </w:rPr>
        <w:t> </w:t>
      </w:r>
      <w:r>
        <w:rPr>
          <w:spacing w:val="-5"/>
          <w:w w:val="105"/>
          <w:sz w:val="16"/>
        </w:rPr>
        <w:t>1,</w:t>
      </w:r>
    </w:p>
    <w:p>
      <w:pPr>
        <w:spacing w:line="58" w:lineRule="exact" w:before="24"/>
        <w:ind w:left="0" w:right="1553" w:firstLine="0"/>
        <w:jc w:val="right"/>
        <w:rPr>
          <w:rFonts w:ascii="DejaVu Sans" w:hAnsi="DejaVu Sans"/>
          <w:sz w:val="12"/>
        </w:rPr>
      </w:pPr>
      <w:r>
        <w:rPr>
          <w:rFonts w:ascii="DejaVu Sans" w:hAnsi="DejaVu Sans"/>
          <w:spacing w:val="-10"/>
          <w:sz w:val="12"/>
        </w:rPr>
        <w:t>⊺</w:t>
      </w:r>
    </w:p>
    <w:p>
      <w:pPr>
        <w:tabs>
          <w:tab w:pos="6740" w:val="left" w:leader="none"/>
          <w:tab w:pos="8960" w:val="left" w:leader="none"/>
        </w:tabs>
        <w:spacing w:line="64" w:lineRule="auto" w:before="2"/>
        <w:ind w:left="6113" w:right="0" w:firstLine="0"/>
        <w:jc w:val="left"/>
        <w:rPr>
          <w:rFonts w:ascii="DejaVu Sans" w:hAnsi="DejaVu Sans" w:eastAsia="DejaVu Sans"/>
          <w:sz w:val="16"/>
        </w:rPr>
      </w:pPr>
      <w:r>
        <w:rPr>
          <w:rFonts w:ascii="DejaVu Sans" w:hAnsi="DejaVu Sans" w:eastAsia="DejaVu Sans"/>
          <w:spacing w:val="-5"/>
          <w:w w:val="105"/>
          <w:position w:val="3"/>
          <w:sz w:val="16"/>
        </w:rPr>
        <w:t>⎡</w:t>
      </w:r>
      <w:r>
        <w:rPr>
          <w:rFonts w:ascii="DejaVu Sans" w:hAnsi="DejaVu Sans" w:eastAsia="DejaVu Sans"/>
          <w:spacing w:val="-5"/>
          <w:w w:val="105"/>
          <w:position w:val="-12"/>
          <w:sz w:val="16"/>
        </w:rPr>
        <w:t>⎢</w:t>
      </w:r>
      <w:r>
        <w:rPr>
          <w:rFonts w:ascii="DejaVu Sans" w:hAnsi="DejaVu Sans" w:eastAsia="DejaVu Sans"/>
          <w:position w:val="-12"/>
          <w:sz w:val="16"/>
        </w:rPr>
        <w:tab/>
      </w:r>
      <w:r>
        <w:rPr>
          <w:rFonts w:ascii="STIX Math" w:hAnsi="STIX Math" w:eastAsia="STIX Math"/>
          <w:w w:val="105"/>
          <w:sz w:val="16"/>
        </w:rPr>
        <w:t>−(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2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1)(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2"/>
          <w:w w:val="11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4"/>
          <w:w w:val="105"/>
          <w:sz w:val="16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1)</w:t>
      </w:r>
      <w:r>
        <w:rPr>
          <w:rFonts w:ascii="STIX Math" w:hAnsi="STIX Math" w:eastAsia="STIX Math"/>
          <w:sz w:val="16"/>
        </w:rPr>
        <w:tab/>
      </w:r>
      <w:r>
        <w:rPr>
          <w:rFonts w:ascii="DejaVu Sans" w:hAnsi="DejaVu Sans" w:eastAsia="DejaVu Sans"/>
          <w:spacing w:val="-5"/>
          <w:w w:val="105"/>
          <w:position w:val="3"/>
          <w:sz w:val="16"/>
        </w:rPr>
        <w:t>⎤</w:t>
      </w:r>
      <w:r>
        <w:rPr>
          <w:rFonts w:ascii="DejaVu Sans" w:hAnsi="DejaVu Sans" w:eastAsia="DejaVu Sans"/>
          <w:spacing w:val="-5"/>
          <w:w w:val="105"/>
          <w:position w:val="-12"/>
          <w:sz w:val="16"/>
        </w:rPr>
        <w:t>⎥</w:t>
      </w:r>
    </w:p>
    <w:p>
      <w:pPr>
        <w:spacing w:after="0" w:line="64" w:lineRule="auto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09" w:top="620" w:bottom="280" w:left="640" w:right="620"/>
        </w:sectPr>
      </w:pPr>
    </w:p>
    <w:p>
      <w:pPr>
        <w:tabs>
          <w:tab w:pos="467" w:val="left" w:leader="none"/>
        </w:tabs>
        <w:spacing w:line="210" w:lineRule="exact" w:before="0"/>
        <w:ind w:left="0" w:right="0" w:firstLine="0"/>
        <w:jc w:val="right"/>
        <w:rPr>
          <w:rFonts w:ascii="DejaVu Sans" w:hAnsi="DejaVu Sans" w:eastAsia="DejaVu Sans"/>
          <w:sz w:val="16"/>
        </w:rPr>
      </w:pPr>
      <w:r>
        <w:rPr>
          <w:rFonts w:ascii="STIX Math" w:hAnsi="STIX Math" w:eastAsia="STIX Math"/>
          <w:i/>
          <w:spacing w:val="-10"/>
          <w:sz w:val="16"/>
        </w:rPr>
        <w:t>𝐼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DejaVu Sans" w:hAnsi="DejaVu Sans" w:eastAsia="DejaVu Sans"/>
          <w:spacing w:val="-10"/>
          <w:position w:val="4"/>
          <w:sz w:val="16"/>
        </w:rPr>
        <w:t>⎢</w:t>
      </w:r>
    </w:p>
    <w:p>
      <w:pPr>
        <w:spacing w:line="210" w:lineRule="exact" w:before="0"/>
        <w:ind w:left="159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− 1)(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1) −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spacing w:val="-4"/>
          <w:w w:val="110"/>
          <w:sz w:val="16"/>
        </w:rPr>
        <w:t>𝑝</w:t>
      </w:r>
      <w:r>
        <w:rPr>
          <w:rFonts w:ascii="STIX Math" w:hAnsi="STIX Math" w:eastAsia="STIX Math"/>
          <w:i/>
          <w:spacing w:val="-4"/>
          <w:w w:val="110"/>
          <w:position w:val="-3"/>
          <w:sz w:val="12"/>
        </w:rPr>
        <w:t>𝑦</w:t>
      </w:r>
      <w:r>
        <w:rPr>
          <w:rFonts w:ascii="STIX Math" w:hAnsi="STIX Math" w:eastAsia="STIX Math"/>
          <w:spacing w:val="-4"/>
          <w:w w:val="110"/>
          <w:sz w:val="16"/>
        </w:rPr>
        <w:t>)</w:t>
      </w:r>
      <w:r>
        <w:rPr>
          <w:rFonts w:ascii="DejaVu Sans" w:hAnsi="DejaVu Sans" w:eastAsia="DejaVu Sans"/>
          <w:spacing w:val="-4"/>
          <w:w w:val="110"/>
          <w:position w:val="-5"/>
          <w:sz w:val="16"/>
        </w:rPr>
        <w:t>⎥</w:t>
      </w:r>
    </w:p>
    <w:p>
      <w:pPr>
        <w:pStyle w:val="BodyText"/>
        <w:spacing w:line="93" w:lineRule="exact" w:before="116"/>
        <w:ind w:left="471"/>
      </w:pPr>
      <w:r>
        <w:rPr/>
        <w:br w:type="column"/>
      </w:r>
      <w:r>
        <w:rPr>
          <w:spacing w:val="-4"/>
          <w:w w:val="110"/>
        </w:rPr>
        <w:t>(18)</w:t>
      </w:r>
    </w:p>
    <w:p>
      <w:pPr>
        <w:spacing w:after="0" w:line="93" w:lineRule="exact"/>
        <w:sectPr>
          <w:type w:val="continuous"/>
          <w:pgSz w:w="11910" w:h="15880"/>
          <w:pgMar w:header="655" w:footer="509" w:top="620" w:bottom="280" w:left="640" w:right="620"/>
          <w:cols w:num="3" w:equalWidth="0">
            <w:col w:w="6185" w:space="40"/>
            <w:col w:w="2848" w:space="670"/>
            <w:col w:w="907"/>
          </w:cols>
        </w:sectPr>
      </w:pPr>
    </w:p>
    <w:p>
      <w:pPr>
        <w:tabs>
          <w:tab w:pos="544" w:val="left" w:leader="none"/>
        </w:tabs>
        <w:spacing w:line="74" w:lineRule="auto" w:before="0"/>
        <w:ind w:left="0" w:right="38" w:firstLine="0"/>
        <w:jc w:val="right"/>
        <w:rPr>
          <w:rFonts w:ascii="DejaVu Sans" w:hAns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9040">
                <wp:simplePos x="0" y="0"/>
                <wp:positionH relativeFrom="page">
                  <wp:posOffset>4288201</wp:posOffset>
                </wp:positionH>
                <wp:positionV relativeFrom="paragraph">
                  <wp:posOffset>97295</wp:posOffset>
                </wp:positionV>
                <wp:extent cx="1270" cy="23749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72"/>
                                <w:w w:val="89"/>
                                <w:sz w:val="16"/>
                              </w:rPr>
                              <w:t>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653625pt;margin-top:7.661087pt;width:.1pt;height:18.7pt;mso-position-horizontal-relative:page;mso-position-vertical-relative:paragraph;z-index:-17597440" type="#_x0000_t202" id="docshape4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72"/>
                          <w:w w:val="89"/>
                          <w:sz w:val="16"/>
                        </w:rPr>
                        <w:t>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2624">
                <wp:simplePos x="0" y="0"/>
                <wp:positionH relativeFrom="page">
                  <wp:posOffset>6096630</wp:posOffset>
                </wp:positionH>
                <wp:positionV relativeFrom="paragraph">
                  <wp:posOffset>5385</wp:posOffset>
                </wp:positionV>
                <wp:extent cx="45720" cy="23749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4572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049622pt;margin-top:.424086pt;width:3.6pt;height:18.7pt;mso-position-horizontal-relative:page;mso-position-vertical-relative:paragraph;z-index:-17593856" type="#_x0000_t202" id="docshape4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4"/>
          <w:sz w:val="12"/>
        </w:rPr>
        <w:t>𝑆𝐶𝐶</w:t>
      </w:r>
      <w:r>
        <w:rPr>
          <w:rFonts w:ascii="STIX Math" w:hAnsi="STIX Math" w:eastAsia="STIX Math"/>
          <w:i/>
          <w:spacing w:val="-4"/>
          <w:position w:val="-2"/>
          <w:sz w:val="10"/>
        </w:rPr>
        <w:t>𝑚</w:t>
      </w:r>
      <w:r>
        <w:rPr>
          <w:rFonts w:ascii="STIX Math" w:hAnsi="STIX Math" w:eastAsia="STIX Math"/>
          <w:i/>
          <w:position w:val="-2"/>
          <w:sz w:val="10"/>
        </w:rPr>
        <w:tab/>
      </w:r>
      <w:r>
        <w:rPr>
          <w:rFonts w:ascii="DejaVu Sans" w:hAnsi="DejaVu Sans" w:eastAsia="DejaVu Sans"/>
          <w:spacing w:val="-10"/>
          <w:position w:val="-6"/>
          <w:sz w:val="16"/>
        </w:rPr>
        <w:t>⎢</w:t>
      </w:r>
    </w:p>
    <w:p>
      <w:pPr>
        <w:spacing w:before="107"/>
        <w:ind w:left="0" w:right="38" w:firstLine="0"/>
        <w:jc w:val="right"/>
        <w:rPr>
          <w:rFonts w:ascii="DejaVu Sans" w:hAns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5456">
                <wp:simplePos x="0" y="0"/>
                <wp:positionH relativeFrom="page">
                  <wp:posOffset>3893870</wp:posOffset>
                </wp:positionH>
                <wp:positionV relativeFrom="paragraph">
                  <wp:posOffset>310671</wp:posOffset>
                </wp:positionV>
                <wp:extent cx="3188970" cy="127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01024" from="306.604004pt,24.462294pt" to="557.688004pt,24.462294pt" stroked="true" strokeweight=".79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DejaVu Sans" w:hAnsi="DejaVu Sans"/>
          <w:spacing w:val="-10"/>
          <w:sz w:val="16"/>
        </w:rPr>
        <w:t>⎣</w:t>
      </w:r>
    </w:p>
    <w:p>
      <w:pPr>
        <w:spacing w:line="114" w:lineRule="exact" w:before="0"/>
        <w:ind w:left="649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2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1)(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3"/>
          <w:w w:val="110"/>
          <w:sz w:val="16"/>
        </w:rPr>
        <w:t> </w:t>
      </w:r>
      <w:r>
        <w:rPr>
          <w:rFonts w:ascii="STIX Math" w:hAnsi="STIX Math" w:eastAsia="STIX Math"/>
          <w:spacing w:val="-5"/>
          <w:w w:val="110"/>
          <w:sz w:val="16"/>
        </w:rPr>
        <w:t>1)</w:t>
      </w:r>
    </w:p>
    <w:p>
      <w:pPr>
        <w:tabs>
          <w:tab w:pos="2648" w:val="left" w:leader="none"/>
        </w:tabs>
        <w:spacing w:line="361" w:lineRule="exact" w:before="0"/>
        <w:ind w:left="471" w:right="0" w:firstLine="0"/>
        <w:jc w:val="left"/>
        <w:rPr>
          <w:rFonts w:ascii="DejaVu Sans" w:hAns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9552">
                <wp:simplePos x="0" y="0"/>
                <wp:positionH relativeFrom="page">
                  <wp:posOffset>6096630</wp:posOffset>
                </wp:positionH>
                <wp:positionV relativeFrom="paragraph">
                  <wp:posOffset>25014</wp:posOffset>
                </wp:positionV>
                <wp:extent cx="1270" cy="23749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72"/>
                                <w:w w:val="89"/>
                                <w:sz w:val="16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049622pt;margin-top:1.969684pt;width:.1pt;height:18.7pt;mso-position-horizontal-relative:page;mso-position-vertical-relative:paragraph;z-index:-17596928" type="#_x0000_t202" id="docshape4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72"/>
                          <w:w w:val="89"/>
                          <w:sz w:val="16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6"/>
          <w:w w:val="110"/>
          <w:sz w:val="16"/>
        </w:rPr>
        <w:t> </w:t>
      </w:r>
      <w:r>
        <w:rPr>
          <w:rFonts w:ascii="STIX Math" w:hAnsi="STIX Math" w:eastAsia="STIX Math"/>
          <w:spacing w:val="-5"/>
          <w:w w:val="110"/>
          <w:sz w:val="16"/>
        </w:rPr>
        <w:t>1)</w:t>
      </w:r>
      <w:r>
        <w:rPr>
          <w:rFonts w:ascii="STIX Math" w:hAnsi="STIX Math" w:eastAsia="STIX Math"/>
          <w:sz w:val="16"/>
        </w:rPr>
        <w:tab/>
      </w:r>
      <w:r>
        <w:rPr>
          <w:rFonts w:ascii="DejaVu Sans" w:hAnsi="DejaVu Sans" w:eastAsia="DejaVu Sans"/>
          <w:spacing w:val="-12"/>
          <w:w w:val="110"/>
          <w:position w:val="-3"/>
          <w:sz w:val="16"/>
        </w:rPr>
        <w:t>⎦</w:t>
      </w:r>
    </w:p>
    <w:p>
      <w:pPr>
        <w:spacing w:after="0" w:line="361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6225" w:space="87"/>
            <w:col w:w="4338"/>
          </w:cols>
        </w:sectPr>
      </w:pPr>
    </w:p>
    <w:p>
      <w:pPr>
        <w:pStyle w:val="BodyText"/>
        <w:ind w:left="0"/>
        <w:rPr>
          <w:rFonts w:ascii="DejaVu Sans"/>
          <w:sz w:val="12"/>
        </w:rPr>
      </w:pPr>
    </w:p>
    <w:p>
      <w:pPr>
        <w:pStyle w:val="BodyText"/>
        <w:ind w:left="0"/>
        <w:rPr>
          <w:rFonts w:ascii="DejaVu Sans"/>
          <w:sz w:val="12"/>
        </w:rPr>
      </w:pPr>
    </w:p>
    <w:p>
      <w:pPr>
        <w:pStyle w:val="BodyText"/>
        <w:ind w:left="0"/>
        <w:rPr>
          <w:rFonts w:ascii="DejaVu Sans"/>
          <w:sz w:val="12"/>
        </w:rPr>
      </w:pPr>
    </w:p>
    <w:p>
      <w:pPr>
        <w:pStyle w:val="BodyText"/>
        <w:ind w:left="0"/>
        <w:rPr>
          <w:rFonts w:ascii="DejaVu Sans"/>
          <w:sz w:val="12"/>
        </w:rPr>
      </w:pPr>
    </w:p>
    <w:p>
      <w:pPr>
        <w:pStyle w:val="BodyText"/>
        <w:ind w:left="0"/>
        <w:rPr>
          <w:rFonts w:ascii="DejaVu Sans"/>
          <w:sz w:val="12"/>
        </w:rPr>
      </w:pPr>
    </w:p>
    <w:p>
      <w:pPr>
        <w:pStyle w:val="BodyText"/>
        <w:ind w:left="0"/>
        <w:rPr>
          <w:rFonts w:ascii="DejaVu Sans"/>
          <w:sz w:val="12"/>
        </w:rPr>
      </w:pPr>
    </w:p>
    <w:p>
      <w:pPr>
        <w:pStyle w:val="BodyText"/>
        <w:ind w:left="0"/>
        <w:rPr>
          <w:rFonts w:ascii="DejaVu Sans"/>
          <w:sz w:val="12"/>
        </w:rPr>
      </w:pPr>
    </w:p>
    <w:p>
      <w:pPr>
        <w:pStyle w:val="BodyText"/>
        <w:ind w:left="0"/>
        <w:rPr>
          <w:rFonts w:ascii="DejaVu Sans"/>
          <w:sz w:val="12"/>
        </w:rPr>
      </w:pPr>
    </w:p>
    <w:p>
      <w:pPr>
        <w:pStyle w:val="BodyText"/>
        <w:spacing w:before="93"/>
        <w:ind w:left="0"/>
        <w:rPr>
          <w:rFonts w:ascii="DejaVu Sans"/>
          <w:sz w:val="12"/>
        </w:rPr>
      </w:pPr>
    </w:p>
    <w:p>
      <w:pPr>
        <w:spacing w:before="1"/>
        <w:ind w:left="1267" w:right="0" w:firstLine="0"/>
        <w:jc w:val="left"/>
        <w:rPr>
          <w:sz w:val="12"/>
        </w:rPr>
      </w:pPr>
      <w:bookmarkStart w:name="_bookmark16" w:id="27"/>
      <w:bookmarkEnd w:id="27"/>
      <w:r>
        <w:rPr/>
      </w:r>
      <w:r>
        <w:rPr>
          <w:b/>
          <w:w w:val="120"/>
          <w:sz w:val="12"/>
        </w:rPr>
        <w:t>/ig.</w:t>
      </w:r>
      <w:r>
        <w:rPr>
          <w:b/>
          <w:spacing w:val="17"/>
          <w:w w:val="120"/>
          <w:sz w:val="12"/>
        </w:rPr>
        <w:t> </w:t>
      </w:r>
      <w:r>
        <w:rPr>
          <w:b/>
          <w:w w:val="120"/>
          <w:sz w:val="12"/>
        </w:rPr>
        <w:t>5.</w:t>
      </w:r>
      <w:r>
        <w:rPr>
          <w:b/>
          <w:spacing w:val="44"/>
          <w:w w:val="120"/>
          <w:sz w:val="12"/>
        </w:rPr>
        <w:t> </w:t>
      </w:r>
      <w:r>
        <w:rPr>
          <w:w w:val="120"/>
          <w:sz w:val="12"/>
        </w:rPr>
        <w:t>Flowchart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proposed</w:t>
      </w:r>
      <w:r>
        <w:rPr>
          <w:spacing w:val="18"/>
          <w:w w:val="120"/>
          <w:sz w:val="12"/>
        </w:rPr>
        <w:t> </w:t>
      </w:r>
      <w:r>
        <w:rPr>
          <w:spacing w:val="-2"/>
          <w:w w:val="120"/>
          <w:sz w:val="12"/>
        </w:rPr>
        <w:t>framework.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30"/>
        <w:ind w:left="0"/>
        <w:rPr>
          <w:sz w:val="12"/>
        </w:rPr>
      </w:pPr>
    </w:p>
    <w:p>
      <w:pPr>
        <w:pStyle w:val="BodyText"/>
        <w:spacing w:line="103" w:lineRule="auto"/>
        <w:ind w:right="38"/>
        <w:jc w:val="both"/>
      </w:pPr>
      <w:r>
        <w:rPr>
          <w:w w:val="110"/>
        </w:rPr>
        <w:t>increase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indicated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4">
        <w:r>
          <w:rPr>
            <w:color w:val="007FAC"/>
            <w:w w:val="110"/>
          </w:rPr>
          <w:t>Fig.</w:t>
        </w:r>
      </w:hyperlink>
      <w:r>
        <w:rPr>
          <w:color w:val="007FAC"/>
          <w:spacing w:val="40"/>
          <w:w w:val="110"/>
        </w:rPr>
        <w:t> </w:t>
      </w:r>
      <w:hyperlink w:history="true" w:anchor="_bookmark4">
        <w:r>
          <w:rPr>
            <w:color w:val="007FAC"/>
            <w:w w:val="110"/>
          </w:rPr>
          <w:t>1</w:t>
        </w:r>
      </w:hyperlink>
      <w:r>
        <w:rPr>
          <w:w w:val="110"/>
        </w:rPr>
        <w:t>(a)</w:t>
      </w:r>
      <w:r>
        <w:rPr>
          <w:spacing w:val="40"/>
          <w:w w:val="110"/>
        </w:rPr>
        <w:t> </w:t>
      </w:r>
      <w:r>
        <w:rPr>
          <w:w w:val="110"/>
        </w:rPr>
        <w:t>(blue).</w:t>
      </w:r>
      <w:r>
        <w:rPr>
          <w:spacing w:val="40"/>
          <w:w w:val="110"/>
        </w:rPr>
        <w:t> </w:t>
      </w:r>
      <w:r>
        <w:rPr>
          <w:w w:val="110"/>
        </w:rPr>
        <w:t>So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employ</w:t>
      </w:r>
      <w:r>
        <w:rPr>
          <w:spacing w:val="40"/>
          <w:w w:val="110"/>
        </w:rPr>
        <w:t> </w:t>
      </w:r>
      <w:r>
        <w:rPr>
          <w:w w:val="110"/>
        </w:rPr>
        <w:t>the output deviates more from the original output showing an </w:t>
      </w:r>
      <w:r>
        <w:rPr>
          <w:w w:val="110"/>
        </w:rPr>
        <w:t>exponential proposed method with an aim to reduce the </w:t>
      </w:r>
      <w:r>
        <w:rPr>
          <w:rFonts w:ascii="STIX Math" w:eastAsia="STIX Math"/>
          <w:i/>
          <w:w w:val="110"/>
        </w:rPr>
        <w:t>𝑀𝑆𝐸</w:t>
      </w:r>
      <w:r>
        <w:rPr>
          <w:w w:val="110"/>
        </w:rPr>
        <w:t>.</w:t>
      </w:r>
    </w:p>
    <w:p>
      <w:pPr>
        <w:spacing w:line="314" w:lineRule="exact" w:before="0"/>
        <w:ind w:left="111" w:right="0" w:firstLine="0"/>
        <w:jc w:val="left"/>
        <w:rPr>
          <w:i/>
          <w:sz w:val="16"/>
        </w:rPr>
      </w:pPr>
      <w:r>
        <w:rPr/>
        <w:br w:type="column"/>
      </w:r>
      <w:r>
        <w:rPr>
          <w:b/>
          <w:sz w:val="16"/>
        </w:rPr>
        <w:t>Algorithm</w:t>
      </w:r>
      <w:r>
        <w:rPr>
          <w:b/>
          <w:spacing w:val="21"/>
          <w:sz w:val="16"/>
        </w:rPr>
        <w:t> </w:t>
      </w:r>
      <w:r>
        <w:rPr>
          <w:b/>
          <w:sz w:val="16"/>
        </w:rPr>
        <w:t>1:</w:t>
      </w:r>
      <w:r>
        <w:rPr>
          <w:b/>
          <w:spacing w:val="51"/>
          <w:sz w:val="16"/>
        </w:rPr>
        <w:t>  </w:t>
      </w:r>
      <w:r>
        <w:rPr>
          <w:rFonts w:ascii="STIX Math" w:eastAsia="STIX Math"/>
          <w:i/>
          <w:sz w:val="16"/>
        </w:rPr>
        <w:t>𝑅𝑒𝐶𝑜</w:t>
      </w:r>
      <w:r>
        <w:rPr>
          <w:rFonts w:ascii="STIX Math" w:eastAsia="STIX Math"/>
          <w:i/>
          <w:spacing w:val="23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single</w:t>
      </w:r>
      <w:r>
        <w:rPr>
          <w:i/>
          <w:spacing w:val="22"/>
          <w:sz w:val="16"/>
        </w:rPr>
        <w:t> </w:t>
      </w:r>
      <w:r>
        <w:rPr>
          <w:i/>
          <w:spacing w:val="-4"/>
          <w:sz w:val="16"/>
        </w:rPr>
        <w:t>gate</w:t>
      </w:r>
    </w:p>
    <w:p>
      <w:pPr>
        <w:spacing w:line="217" w:lineRule="exact" w:before="0"/>
        <w:ind w:left="162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5968">
                <wp:simplePos x="0" y="0"/>
                <wp:positionH relativeFrom="page">
                  <wp:posOffset>3893870</wp:posOffset>
                </wp:positionH>
                <wp:positionV relativeFrom="paragraph">
                  <wp:posOffset>66852</wp:posOffset>
                </wp:positionV>
                <wp:extent cx="3188970" cy="127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00512" from="306.604004pt,5.264003pt" to="557.688004pt,5.264003pt" stroked="true" strokeweight=".797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4"/>
        </w:rPr>
        <w:t>1:</w:t>
      </w:r>
      <w:r>
        <w:rPr>
          <w:spacing w:val="60"/>
          <w:sz w:val="14"/>
        </w:rPr>
        <w:t> </w:t>
      </w:r>
      <w:r>
        <w:rPr>
          <w:b/>
          <w:sz w:val="14"/>
        </w:rPr>
        <w:t>Input</w:t>
      </w:r>
      <w:r>
        <w:rPr>
          <w:b/>
          <w:spacing w:val="37"/>
          <w:sz w:val="14"/>
        </w:rPr>
        <w:t> </w:t>
      </w:r>
      <w:r>
        <w:rPr>
          <w:rFonts w:ascii="STIX Math" w:eastAsia="STIX Math"/>
          <w:i/>
          <w:sz w:val="14"/>
        </w:rPr>
        <w:t>𝑝</w:t>
      </w:r>
      <w:r>
        <w:rPr>
          <w:rFonts w:ascii="STIX Math" w:eastAsia="STIX Math"/>
          <w:i/>
          <w:position w:val="-3"/>
          <w:sz w:val="10"/>
        </w:rPr>
        <w:t>𝑥</w:t>
      </w:r>
      <w:r>
        <w:rPr>
          <w:rFonts w:ascii="STIX Math" w:eastAsia="STIX Math"/>
          <w:i/>
          <w:sz w:val="14"/>
        </w:rPr>
        <w:t>,</w:t>
      </w:r>
      <w:r>
        <w:rPr>
          <w:rFonts w:ascii="STIX Math" w:eastAsia="STIX Math"/>
          <w:i/>
          <w:spacing w:val="-4"/>
          <w:sz w:val="14"/>
        </w:rPr>
        <w:t> </w:t>
      </w:r>
      <w:r>
        <w:rPr>
          <w:rFonts w:ascii="STIX Math" w:eastAsia="STIX Math"/>
          <w:i/>
          <w:sz w:val="14"/>
        </w:rPr>
        <w:t>𝑝</w:t>
      </w:r>
      <w:r>
        <w:rPr>
          <w:rFonts w:ascii="STIX Math" w:eastAsia="STIX Math"/>
          <w:i/>
          <w:position w:val="-3"/>
          <w:sz w:val="10"/>
        </w:rPr>
        <w:t>𝑦</w:t>
      </w:r>
      <w:r>
        <w:rPr>
          <w:rFonts w:ascii="STIX Math" w:eastAsia="STIX Math"/>
          <w:i/>
          <w:spacing w:val="-13"/>
          <w:position w:val="-3"/>
          <w:sz w:val="10"/>
        </w:rPr>
        <w:t> </w:t>
      </w:r>
      <w:r>
        <w:rPr>
          <w:rFonts w:ascii="STIX Math" w:eastAsia="STIX Math"/>
          <w:i/>
          <w:sz w:val="14"/>
        </w:rPr>
        <w:t>,</w:t>
      </w:r>
      <w:r>
        <w:rPr>
          <w:rFonts w:ascii="STIX Math" w:eastAsia="STIX Math"/>
          <w:i/>
          <w:spacing w:val="-4"/>
          <w:sz w:val="14"/>
        </w:rPr>
        <w:t> </w:t>
      </w:r>
      <w:r>
        <w:rPr>
          <w:rFonts w:ascii="STIX Math" w:eastAsia="STIX Math"/>
          <w:i/>
          <w:sz w:val="14"/>
        </w:rPr>
        <w:t>𝑝</w:t>
      </w:r>
      <w:r>
        <w:rPr>
          <w:rFonts w:ascii="STIX Math" w:eastAsia="STIX Math"/>
          <w:i/>
          <w:position w:val="-3"/>
          <w:sz w:val="10"/>
        </w:rPr>
        <w:t>𝑒</w:t>
      </w:r>
      <w:r>
        <w:rPr>
          <w:rFonts w:ascii="STIX Math" w:eastAsia="STIX Math"/>
          <w:i/>
          <w:spacing w:val="-13"/>
          <w:position w:val="-3"/>
          <w:sz w:val="10"/>
        </w:rPr>
        <w:t> </w:t>
      </w:r>
      <w:r>
        <w:rPr>
          <w:rFonts w:ascii="STIX Math" w:eastAsia="STIX Math"/>
          <w:i/>
          <w:sz w:val="14"/>
        </w:rPr>
        <w:t>,</w:t>
      </w:r>
      <w:r>
        <w:rPr>
          <w:rFonts w:ascii="STIX Math" w:eastAsia="STIX Math"/>
          <w:i/>
          <w:spacing w:val="-4"/>
          <w:sz w:val="14"/>
        </w:rPr>
        <w:t> </w:t>
      </w:r>
      <w:r>
        <w:rPr>
          <w:rFonts w:ascii="STIX Math" w:eastAsia="STIX Math"/>
          <w:i/>
          <w:sz w:val="14"/>
        </w:rPr>
        <w:t>𝑖𝑛𝑝𝑢𝑡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𝐺𝑎𝑡𝑒</w:t>
      </w:r>
      <w:r>
        <w:rPr>
          <w:sz w:val="14"/>
        </w:rPr>
        <w:t>;</w:t>
      </w:r>
      <w:r>
        <w:rPr>
          <w:spacing w:val="37"/>
          <w:sz w:val="14"/>
        </w:rPr>
        <w:t> </w:t>
      </w:r>
      <w:r>
        <w:rPr>
          <w:b/>
          <w:sz w:val="14"/>
        </w:rPr>
        <w:t>Output</w:t>
      </w:r>
      <w:r>
        <w:rPr>
          <w:b/>
          <w:spacing w:val="37"/>
          <w:sz w:val="14"/>
        </w:rPr>
        <w:t> </w:t>
      </w:r>
      <w:r>
        <w:rPr>
          <w:rFonts w:ascii="STIX Math" w:eastAsia="STIX Math"/>
          <w:i/>
          <w:sz w:val="14"/>
        </w:rPr>
        <w:t>𝑀𝑆𝐸</w:t>
      </w:r>
      <w:r>
        <w:rPr>
          <w:rFonts w:ascii="STIX Math" w:eastAsia="STIX Math"/>
          <w:i/>
          <w:position w:val="-3"/>
          <w:sz w:val="10"/>
        </w:rPr>
        <w:t>𝑖</w:t>
      </w:r>
      <w:r>
        <w:rPr>
          <w:rFonts w:ascii="STIX Math" w:eastAsia="STIX Math"/>
          <w:i/>
          <w:sz w:val="14"/>
        </w:rPr>
        <w:t>,</w:t>
      </w:r>
      <w:r>
        <w:rPr>
          <w:rFonts w:ascii="STIX Math" w:eastAsia="STIX Math"/>
          <w:i/>
          <w:spacing w:val="-4"/>
          <w:sz w:val="14"/>
        </w:rPr>
        <w:t> 𝑆𝐶𝐶</w:t>
      </w:r>
      <w:r>
        <w:rPr>
          <w:rFonts w:ascii="STIX Math" w:eastAsia="STIX Math"/>
          <w:i/>
          <w:spacing w:val="-4"/>
          <w:position w:val="-3"/>
          <w:sz w:val="10"/>
        </w:rPr>
        <w:t>𝑖</w:t>
      </w:r>
    </w:p>
    <w:p>
      <w:pPr>
        <w:spacing w:line="182" w:lineRule="exact" w:before="0"/>
        <w:ind w:left="162" w:right="0" w:firstLine="0"/>
        <w:jc w:val="left"/>
        <w:rPr>
          <w:rFonts w:ascii="STIX Math" w:eastAsia="STIX Math"/>
          <w:sz w:val="14"/>
        </w:rPr>
      </w:pPr>
      <w:r>
        <w:rPr>
          <w:w w:val="105"/>
          <w:sz w:val="14"/>
        </w:rPr>
        <w:t>2:</w:t>
      </w:r>
      <w:r>
        <w:rPr>
          <w:spacing w:val="40"/>
          <w:w w:val="105"/>
          <w:sz w:val="14"/>
        </w:rPr>
        <w:t> </w:t>
      </w:r>
      <w:r>
        <w:rPr>
          <w:b/>
          <w:i/>
          <w:spacing w:val="-2"/>
          <w:w w:val="105"/>
          <w:sz w:val="14"/>
        </w:rPr>
        <w:t>ReCo</w:t>
      </w:r>
      <w:r>
        <w:rPr>
          <w:rFonts w:ascii="STIX Math" w:eastAsia="STIX Math"/>
          <w:spacing w:val="-2"/>
          <w:w w:val="105"/>
          <w:sz w:val="14"/>
        </w:rPr>
        <w:t>(</w:t>
      </w:r>
      <w:r>
        <w:rPr>
          <w:rFonts w:ascii="STIX Math" w:eastAsia="STIX Math"/>
          <w:i/>
          <w:spacing w:val="-2"/>
          <w:w w:val="105"/>
          <w:sz w:val="14"/>
        </w:rPr>
        <w:t>𝑖𝑛𝑝𝑢𝑡</w:t>
      </w:r>
      <w:r>
        <w:rPr>
          <w:spacing w:val="-2"/>
          <w:w w:val="105"/>
          <w:sz w:val="14"/>
        </w:rPr>
        <w:t>_</w:t>
      </w:r>
      <w:r>
        <w:rPr>
          <w:rFonts w:ascii="STIX Math" w:eastAsia="STIX Math"/>
          <w:i/>
          <w:spacing w:val="-2"/>
          <w:w w:val="105"/>
          <w:sz w:val="14"/>
        </w:rPr>
        <w:t>𝐺𝑎𝑡𝑒</w:t>
      </w:r>
      <w:r>
        <w:rPr>
          <w:rFonts w:ascii="STIX Math" w:eastAsia="STIX Math"/>
          <w:spacing w:val="-2"/>
          <w:w w:val="105"/>
          <w:sz w:val="14"/>
        </w:rPr>
        <w:t>)</w:t>
      </w:r>
    </w:p>
    <w:p>
      <w:pPr>
        <w:spacing w:line="201" w:lineRule="exact" w:before="0"/>
        <w:ind w:left="162" w:right="0" w:firstLine="0"/>
        <w:jc w:val="left"/>
        <w:rPr>
          <w:sz w:val="14"/>
        </w:rPr>
      </w:pPr>
      <w:r>
        <w:rPr>
          <w:w w:val="115"/>
          <w:sz w:val="14"/>
        </w:rPr>
        <w:t>3: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[</w:t>
      </w:r>
      <w:r>
        <w:rPr>
          <w:rFonts w:ascii="STIX Math" w:eastAsia="STIX Math"/>
          <w:i/>
          <w:w w:val="115"/>
          <w:sz w:val="14"/>
        </w:rPr>
        <w:t>𝑝</w:t>
      </w:r>
      <w:r>
        <w:rPr>
          <w:rFonts w:ascii="STIX Math" w:eastAsia="STIX Math"/>
          <w:i/>
          <w:w w:val="115"/>
          <w:position w:val="-3"/>
          <w:sz w:val="10"/>
        </w:rPr>
        <w:t>𝑥</w:t>
      </w:r>
      <w:r>
        <w:rPr>
          <w:rFonts w:ascii="STIX Math" w:eastAsia="STIX Math"/>
          <w:i/>
          <w:w w:val="115"/>
          <w:sz w:val="14"/>
        </w:rPr>
        <w:t>,</w:t>
      </w:r>
      <w:r>
        <w:rPr>
          <w:rFonts w:ascii="STIX Math" w:eastAsia="STIX Math"/>
          <w:i/>
          <w:spacing w:val="-18"/>
          <w:w w:val="115"/>
          <w:sz w:val="14"/>
        </w:rPr>
        <w:t> </w:t>
      </w:r>
      <w:r>
        <w:rPr>
          <w:rFonts w:ascii="STIX Math" w:eastAsia="STIX Math"/>
          <w:i/>
          <w:w w:val="115"/>
          <w:sz w:val="14"/>
        </w:rPr>
        <w:t>𝑝</w:t>
      </w:r>
      <w:r>
        <w:rPr>
          <w:rFonts w:ascii="STIX Math" w:eastAsia="STIX Math"/>
          <w:i/>
          <w:w w:val="115"/>
          <w:position w:val="-3"/>
          <w:sz w:val="10"/>
        </w:rPr>
        <w:t>𝑦</w:t>
      </w:r>
      <w:r>
        <w:rPr>
          <w:rFonts w:ascii="STIX Math" w:eastAsia="STIX Math"/>
          <w:i/>
          <w:spacing w:val="-19"/>
          <w:w w:val="115"/>
          <w:position w:val="-3"/>
          <w:sz w:val="10"/>
        </w:rPr>
        <w:t> </w:t>
      </w:r>
      <w:r>
        <w:rPr>
          <w:w w:val="115"/>
          <w:sz w:val="14"/>
        </w:rPr>
        <w:t>]=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input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probabilities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0"/>
          <w:w w:val="115"/>
          <w:sz w:val="14"/>
        </w:rPr>
        <w:t> </w:t>
      </w:r>
      <w:r>
        <w:rPr>
          <w:rFonts w:ascii="STIX Math" w:eastAsia="STIX Math"/>
          <w:i/>
          <w:spacing w:val="-2"/>
          <w:w w:val="115"/>
          <w:sz w:val="14"/>
        </w:rPr>
        <w:t>𝑖𝑛𝑝𝑢𝑡</w:t>
      </w:r>
      <w:r>
        <w:rPr>
          <w:spacing w:val="-2"/>
          <w:w w:val="115"/>
          <w:sz w:val="14"/>
        </w:rPr>
        <w:t>_</w:t>
      </w:r>
      <w:r>
        <w:rPr>
          <w:rFonts w:ascii="STIX Math" w:eastAsia="STIX Math"/>
          <w:i/>
          <w:spacing w:val="-2"/>
          <w:w w:val="115"/>
          <w:sz w:val="14"/>
        </w:rPr>
        <w:t>𝐺𝑎𝑡𝑒</w:t>
      </w:r>
      <w:r>
        <w:rPr>
          <w:spacing w:val="-2"/>
          <w:w w:val="115"/>
          <w:sz w:val="14"/>
        </w:rPr>
        <w:t>;</w:t>
      </w:r>
    </w:p>
    <w:p>
      <w:pPr>
        <w:spacing w:line="100" w:lineRule="auto" w:before="67"/>
        <w:ind w:left="162" w:right="1712" w:firstLine="0"/>
        <w:jc w:val="left"/>
        <w:rPr>
          <w:rFonts w:ascii="STIX Math" w:eastAsia="STIX Math"/>
          <w:sz w:val="14"/>
        </w:rPr>
      </w:pPr>
      <w:r>
        <w:rPr>
          <w:w w:val="105"/>
          <w:sz w:val="14"/>
        </w:rPr>
        <w:t>4:</w:t>
      </w:r>
      <w:r>
        <w:rPr>
          <w:spacing w:val="80"/>
          <w:w w:val="150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𝑝</w:t>
      </w:r>
      <w:r>
        <w:rPr>
          <w:rFonts w:ascii="STIX Math" w:eastAsia="STIX Math"/>
          <w:i/>
          <w:w w:val="105"/>
          <w:position w:val="-3"/>
          <w:sz w:val="10"/>
        </w:rPr>
        <w:t>𝑒</w:t>
      </w:r>
      <w:r>
        <w:rPr>
          <w:rFonts w:ascii="STIX Math" w:eastAsia="STIX Math"/>
          <w:i/>
          <w:spacing w:val="-10"/>
          <w:w w:val="105"/>
          <w:position w:val="-3"/>
          <w:sz w:val="10"/>
        </w:rPr>
        <w:t> </w:t>
      </w:r>
      <w:r>
        <w:rPr>
          <w:w w:val="105"/>
          <w:sz w:val="14"/>
        </w:rPr>
        <w:t>=</w:t>
      </w:r>
      <w:r>
        <w:rPr>
          <w:spacing w:val="63"/>
          <w:w w:val="105"/>
          <w:sz w:val="14"/>
        </w:rPr>
        <w:t> </w:t>
      </w:r>
      <w:r>
        <w:rPr>
          <w:w w:val="105"/>
          <w:sz w:val="14"/>
        </w:rPr>
        <w:t>probabilities</w:t>
      </w:r>
      <w:r>
        <w:rPr>
          <w:spacing w:val="6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63"/>
          <w:w w:val="105"/>
          <w:sz w:val="14"/>
        </w:rPr>
        <w:t> </w:t>
      </w:r>
      <w:r>
        <w:rPr>
          <w:w w:val="105"/>
          <w:sz w:val="14"/>
        </w:rPr>
        <w:t>transient</w:t>
      </w:r>
      <w:r>
        <w:rPr>
          <w:spacing w:val="63"/>
          <w:w w:val="105"/>
          <w:sz w:val="14"/>
        </w:rPr>
        <w:t> </w:t>
      </w:r>
      <w:r>
        <w:rPr>
          <w:w w:val="105"/>
          <w:sz w:val="14"/>
        </w:rPr>
        <w:t>errors</w:t>
      </w:r>
      <w:r>
        <w:rPr>
          <w:spacing w:val="6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63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𝑖𝑛𝑝𝑢𝑡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𝐺𝑎𝑡𝑒</w:t>
      </w:r>
      <w:r>
        <w:rPr>
          <w:w w:val="105"/>
          <w:sz w:val="14"/>
        </w:rPr>
        <w:t>;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5:</w:t>
      </w:r>
      <w:r>
        <w:rPr>
          <w:spacing w:val="40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𝑇 𝑟𝑢𝑒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𝑂𝑢𝑡𝑝𝑢𝑡 </w:t>
      </w:r>
      <w:r>
        <w:rPr>
          <w:rFonts w:ascii="STIX Math" w:eastAsia="STIX Math"/>
          <w:w w:val="105"/>
          <w:sz w:val="14"/>
        </w:rPr>
        <w:t>= </w:t>
      </w:r>
      <w:r>
        <w:rPr>
          <w:b/>
          <w:i/>
          <w:w w:val="105"/>
          <w:sz w:val="14"/>
        </w:rPr>
        <w:t>Eval</w:t>
      </w:r>
      <w:r>
        <w:rPr>
          <w:rFonts w:ascii="STIX Math" w:eastAsia="STIX Math"/>
          <w:w w:val="105"/>
          <w:sz w:val="14"/>
        </w:rPr>
        <w:t>(</w:t>
      </w:r>
      <w:r>
        <w:rPr>
          <w:rFonts w:ascii="STIX Math" w:eastAsia="STIX Math"/>
          <w:i/>
          <w:w w:val="105"/>
          <w:sz w:val="14"/>
        </w:rPr>
        <w:t>𝑝</w:t>
      </w:r>
      <w:r>
        <w:rPr>
          <w:rFonts w:ascii="STIX Math" w:eastAsia="STIX Math"/>
          <w:i/>
          <w:w w:val="105"/>
          <w:position w:val="-3"/>
          <w:sz w:val="10"/>
        </w:rPr>
        <w:t>𝑥</w:t>
      </w:r>
      <w:r>
        <w:rPr>
          <w:rFonts w:ascii="STIX Math" w:eastAsia="STIX Math"/>
          <w:i/>
          <w:w w:val="105"/>
          <w:sz w:val="14"/>
        </w:rPr>
        <w:t>, 𝑝</w:t>
      </w:r>
      <w:r>
        <w:rPr>
          <w:rFonts w:ascii="STIX Math" w:eastAsia="STIX Math"/>
          <w:i/>
          <w:w w:val="105"/>
          <w:position w:val="-3"/>
          <w:sz w:val="10"/>
        </w:rPr>
        <w:t>𝑦</w:t>
      </w:r>
      <w:r>
        <w:rPr>
          <w:rFonts w:ascii="STIX Math" w:eastAsia="STIX Math"/>
          <w:i/>
          <w:spacing w:val="-11"/>
          <w:w w:val="105"/>
          <w:position w:val="-3"/>
          <w:sz w:val="10"/>
        </w:rPr>
        <w:t> </w:t>
      </w:r>
      <w:r>
        <w:rPr>
          <w:rFonts w:ascii="STIX Math" w:eastAsia="STIX Math"/>
          <w:i/>
          <w:w w:val="105"/>
          <w:sz w:val="14"/>
        </w:rPr>
        <w:t>, 𝑆𝐶𝐶</w:t>
      </w:r>
      <w:r>
        <w:rPr>
          <w:rFonts w:ascii="STIX Math" w:eastAsia="STIX Math"/>
          <w:w w:val="105"/>
          <w:sz w:val="14"/>
        </w:rPr>
        <w:t>);</w:t>
      </w:r>
    </w:p>
    <w:p>
      <w:pPr>
        <w:spacing w:line="89" w:lineRule="exact" w:before="0"/>
        <w:ind w:left="162" w:right="0" w:firstLine="0"/>
        <w:jc w:val="left"/>
        <w:rPr>
          <w:b/>
          <w:sz w:val="14"/>
        </w:rPr>
      </w:pPr>
      <w:r>
        <w:rPr>
          <w:w w:val="105"/>
          <w:sz w:val="14"/>
        </w:rPr>
        <w:t>6:</w:t>
      </w:r>
      <w:r>
        <w:rPr>
          <w:spacing w:val="42"/>
          <w:w w:val="105"/>
          <w:sz w:val="14"/>
        </w:rPr>
        <w:t> </w:t>
      </w:r>
      <w:r>
        <w:rPr>
          <w:b/>
          <w:w w:val="105"/>
          <w:sz w:val="14"/>
        </w:rPr>
        <w:t>for</w:t>
      </w:r>
      <w:r>
        <w:rPr>
          <w:b/>
          <w:spacing w:val="22"/>
          <w:w w:val="105"/>
          <w:sz w:val="14"/>
        </w:rPr>
        <w:t> </w:t>
      </w:r>
      <w:r>
        <w:rPr>
          <w:rFonts w:ascii="STIX Math" w:hAnsi="STIX Math" w:eastAsia="STIX Math"/>
          <w:i/>
          <w:w w:val="105"/>
          <w:sz w:val="14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0"/>
        </w:rPr>
        <w:t>𝑖</w:t>
      </w:r>
      <w:r>
        <w:rPr>
          <w:rFonts w:ascii="STIX Math" w:hAnsi="STIX Math" w:eastAsia="STIX Math"/>
          <w:i/>
          <w:spacing w:val="28"/>
          <w:w w:val="105"/>
          <w:position w:val="-3"/>
          <w:sz w:val="10"/>
        </w:rPr>
        <w:t> </w:t>
      </w:r>
      <w:r>
        <w:rPr>
          <w:rFonts w:ascii="STIX Math" w:hAnsi="STIX Math" w:eastAsia="STIX Math"/>
          <w:w w:val="105"/>
          <w:sz w:val="14"/>
        </w:rPr>
        <w:t>=</w:t>
      </w:r>
      <w:r>
        <w:rPr>
          <w:rFonts w:ascii="STIX Math" w:hAnsi="STIX Math" w:eastAsia="STIX Math"/>
          <w:spacing w:val="7"/>
          <w:w w:val="105"/>
          <w:sz w:val="14"/>
        </w:rPr>
        <w:t> </w:t>
      </w:r>
      <w:r>
        <w:rPr>
          <w:rFonts w:ascii="STIX Math" w:hAnsi="STIX Math" w:eastAsia="STIX Math"/>
          <w:w w:val="105"/>
          <w:sz w:val="14"/>
        </w:rPr>
        <w:t>−1;</w:t>
      </w:r>
      <w:r>
        <w:rPr>
          <w:rFonts w:ascii="STIX Math" w:hAnsi="STIX Math" w:eastAsia="STIX Math"/>
          <w:spacing w:val="-11"/>
          <w:w w:val="105"/>
          <w:sz w:val="14"/>
        </w:rPr>
        <w:t> </w:t>
      </w:r>
      <w:r>
        <w:rPr>
          <w:rFonts w:ascii="STIX Math" w:hAnsi="STIX Math" w:eastAsia="STIX Math"/>
          <w:i/>
          <w:w w:val="105"/>
          <w:sz w:val="14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0"/>
        </w:rPr>
        <w:t>𝑖</w:t>
      </w:r>
      <w:r>
        <w:rPr>
          <w:rFonts w:ascii="STIX Math" w:hAnsi="STIX Math" w:eastAsia="STIX Math"/>
          <w:i/>
          <w:spacing w:val="28"/>
          <w:w w:val="105"/>
          <w:position w:val="-3"/>
          <w:sz w:val="10"/>
        </w:rPr>
        <w:t> </w:t>
      </w:r>
      <w:r>
        <w:rPr>
          <w:rFonts w:ascii="STIX Math" w:hAnsi="STIX Math" w:eastAsia="STIX Math"/>
          <w:i/>
          <w:w w:val="105"/>
          <w:sz w:val="14"/>
        </w:rPr>
        <w:t>&lt;</w:t>
      </w:r>
      <w:r>
        <w:rPr>
          <w:rFonts w:ascii="STIX Math" w:hAnsi="STIX Math" w:eastAsia="STIX Math"/>
          <w:w w:val="105"/>
          <w:sz w:val="14"/>
        </w:rPr>
        <w:t>=</w:t>
      </w:r>
      <w:r>
        <w:rPr>
          <w:rFonts w:ascii="STIX Math" w:hAnsi="STIX Math" w:eastAsia="STIX Math"/>
          <w:spacing w:val="7"/>
          <w:w w:val="105"/>
          <w:sz w:val="14"/>
        </w:rPr>
        <w:t> </w:t>
      </w:r>
      <w:r>
        <w:rPr>
          <w:rFonts w:ascii="STIX Math" w:hAnsi="STIX Math" w:eastAsia="STIX Math"/>
          <w:w w:val="105"/>
          <w:sz w:val="14"/>
        </w:rPr>
        <w:t>+1;</w:t>
      </w:r>
      <w:r>
        <w:rPr>
          <w:rFonts w:ascii="STIX Math" w:hAnsi="STIX Math" w:eastAsia="STIX Math"/>
          <w:spacing w:val="-11"/>
          <w:w w:val="105"/>
          <w:sz w:val="14"/>
        </w:rPr>
        <w:t> </w:t>
      </w:r>
      <w:r>
        <w:rPr>
          <w:rFonts w:ascii="STIX Math" w:hAnsi="STIX Math" w:eastAsia="STIX Math"/>
          <w:i/>
          <w:w w:val="105"/>
          <w:sz w:val="14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0"/>
        </w:rPr>
        <w:t>𝑖</w:t>
      </w:r>
      <w:r>
        <w:rPr>
          <w:rFonts w:ascii="STIX Math" w:hAnsi="STIX Math" w:eastAsia="STIX Math"/>
          <w:i/>
          <w:spacing w:val="-17"/>
          <w:w w:val="105"/>
          <w:position w:val="-3"/>
          <w:sz w:val="10"/>
        </w:rPr>
        <w:t> </w:t>
      </w:r>
      <w:r>
        <w:rPr>
          <w:rFonts w:ascii="STIX Math" w:hAnsi="STIX Math" w:eastAsia="STIX Math"/>
          <w:w w:val="105"/>
          <w:sz w:val="14"/>
        </w:rPr>
        <w:t>+</w:t>
      </w:r>
      <w:r>
        <w:rPr>
          <w:rFonts w:ascii="STIX Math" w:hAnsi="STIX Math" w:eastAsia="STIX Math"/>
          <w:spacing w:val="7"/>
          <w:w w:val="105"/>
          <w:sz w:val="14"/>
        </w:rPr>
        <w:t> </w:t>
      </w:r>
      <w:r>
        <w:rPr>
          <w:rFonts w:ascii="STIX Math" w:hAnsi="STIX Math" w:eastAsia="STIX Math"/>
          <w:w w:val="105"/>
          <w:sz w:val="14"/>
        </w:rPr>
        <w:t>=</w:t>
      </w:r>
      <w:r>
        <w:rPr>
          <w:rFonts w:ascii="STIX Math" w:hAnsi="STIX Math" w:eastAsia="STIX Math"/>
          <w:spacing w:val="7"/>
          <w:w w:val="105"/>
          <w:sz w:val="14"/>
        </w:rPr>
        <w:t> </w:t>
      </w:r>
      <w:r>
        <w:rPr>
          <w:rFonts w:ascii="STIX Math" w:hAnsi="STIX Math" w:eastAsia="STIX Math"/>
          <w:w w:val="105"/>
          <w:sz w:val="14"/>
        </w:rPr>
        <w:t>0</w:t>
      </w:r>
      <w:r>
        <w:rPr>
          <w:rFonts w:ascii="STIX Math" w:hAnsi="STIX Math" w:eastAsia="STIX Math"/>
          <w:i/>
          <w:w w:val="105"/>
          <w:sz w:val="14"/>
        </w:rPr>
        <w:t>.</w:t>
      </w:r>
      <w:r>
        <w:rPr>
          <w:rFonts w:ascii="STIX Math" w:hAnsi="STIX Math" w:eastAsia="STIX Math"/>
          <w:w w:val="105"/>
          <w:sz w:val="14"/>
        </w:rPr>
        <w:t>001</w:t>
      </w:r>
      <w:r>
        <w:rPr>
          <w:rFonts w:ascii="STIX Math" w:hAnsi="STIX Math" w:eastAsia="STIX Math"/>
          <w:spacing w:val="22"/>
          <w:w w:val="105"/>
          <w:sz w:val="14"/>
        </w:rPr>
        <w:t> </w:t>
      </w:r>
      <w:r>
        <w:rPr>
          <w:b/>
          <w:spacing w:val="-5"/>
          <w:w w:val="105"/>
          <w:sz w:val="14"/>
        </w:rPr>
        <w:t>do</w:t>
      </w:r>
    </w:p>
    <w:p>
      <w:pPr>
        <w:spacing w:line="175" w:lineRule="exact" w:before="0"/>
        <w:ind w:left="373" w:right="0" w:firstLine="0"/>
        <w:jc w:val="left"/>
        <w:rPr>
          <w:rFonts w:ascii="STIX Math" w:eastAsia="STIX Math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3950169</wp:posOffset>
                </wp:positionH>
                <wp:positionV relativeFrom="paragraph">
                  <wp:posOffset>70710</wp:posOffset>
                </wp:positionV>
                <wp:extent cx="1270" cy="56324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1270" cy="563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63245">
                              <a:moveTo>
                                <a:pt x="0" y="56277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8096" from="311.036987pt,49.880792pt" to="311.036987pt,5.56779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4"/>
        </w:rPr>
        <w:t>𝑀𝑜𝑑𝑖𝑓</w:t>
      </w:r>
      <w:r>
        <w:rPr>
          <w:rFonts w:ascii="STIX Math" w:eastAsia="STIX Math"/>
          <w:i/>
          <w:spacing w:val="-12"/>
          <w:sz w:val="14"/>
        </w:rPr>
        <w:t> </w:t>
      </w:r>
      <w:r>
        <w:rPr>
          <w:rFonts w:ascii="STIX Math" w:eastAsia="STIX Math"/>
          <w:i/>
          <w:sz w:val="14"/>
        </w:rPr>
        <w:t>𝑖𝑒𝑑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𝑂𝑢𝑡𝑝𝑢𝑡</w:t>
      </w:r>
      <w:r>
        <w:rPr>
          <w:rFonts w:ascii="STIX Math" w:eastAsia="STIX Math"/>
          <w:i/>
          <w:spacing w:val="18"/>
          <w:sz w:val="14"/>
        </w:rPr>
        <w:t> </w:t>
      </w:r>
      <w:r>
        <w:rPr>
          <w:rFonts w:ascii="STIX Math" w:eastAsia="STIX Math"/>
          <w:sz w:val="14"/>
        </w:rPr>
        <w:t>=</w:t>
      </w:r>
      <w:r>
        <w:rPr>
          <w:rFonts w:ascii="STIX Math" w:eastAsia="STIX Math"/>
          <w:spacing w:val="19"/>
          <w:sz w:val="14"/>
        </w:rPr>
        <w:t> </w:t>
      </w:r>
      <w:r>
        <w:rPr>
          <w:b/>
          <w:i/>
          <w:sz w:val="14"/>
        </w:rPr>
        <w:t>Eval</w:t>
      </w:r>
      <w:r>
        <w:rPr>
          <w:rFonts w:ascii="STIX Math" w:eastAsia="STIX Math"/>
          <w:sz w:val="14"/>
        </w:rPr>
        <w:t>(</w:t>
      </w:r>
      <w:r>
        <w:rPr>
          <w:rFonts w:ascii="STIX Math" w:eastAsia="STIX Math"/>
          <w:i/>
          <w:sz w:val="14"/>
        </w:rPr>
        <w:t>𝑝</w:t>
      </w:r>
      <w:r>
        <w:rPr>
          <w:rFonts w:ascii="STIX Math" w:eastAsia="STIX Math"/>
          <w:i/>
          <w:position w:val="-3"/>
          <w:sz w:val="10"/>
        </w:rPr>
        <w:t>𝑥</w:t>
      </w:r>
      <w:r>
        <w:rPr>
          <w:rFonts w:ascii="STIX Math" w:eastAsia="STIX Math"/>
          <w:i/>
          <w:sz w:val="14"/>
        </w:rPr>
        <w:t>,</w:t>
      </w:r>
      <w:r>
        <w:rPr>
          <w:rFonts w:ascii="STIX Math" w:eastAsia="STIX Math"/>
          <w:i/>
          <w:spacing w:val="-4"/>
          <w:sz w:val="14"/>
        </w:rPr>
        <w:t> </w:t>
      </w:r>
      <w:r>
        <w:rPr>
          <w:rFonts w:ascii="STIX Math" w:eastAsia="STIX Math"/>
          <w:i/>
          <w:sz w:val="14"/>
        </w:rPr>
        <w:t>𝑝</w:t>
      </w:r>
      <w:r>
        <w:rPr>
          <w:rFonts w:ascii="STIX Math" w:eastAsia="STIX Math"/>
          <w:i/>
          <w:position w:val="-3"/>
          <w:sz w:val="10"/>
        </w:rPr>
        <w:t>𝑦</w:t>
      </w:r>
      <w:r>
        <w:rPr>
          <w:rFonts w:ascii="STIX Math" w:eastAsia="STIX Math"/>
          <w:i/>
          <w:spacing w:val="-12"/>
          <w:position w:val="-3"/>
          <w:sz w:val="10"/>
        </w:rPr>
        <w:t> </w:t>
      </w:r>
      <w:r>
        <w:rPr>
          <w:rFonts w:ascii="STIX Math" w:eastAsia="STIX Math"/>
          <w:i/>
          <w:sz w:val="14"/>
        </w:rPr>
        <w:t>,</w:t>
      </w:r>
      <w:r>
        <w:rPr>
          <w:rFonts w:ascii="STIX Math" w:eastAsia="STIX Math"/>
          <w:i/>
          <w:spacing w:val="-4"/>
          <w:sz w:val="14"/>
        </w:rPr>
        <w:t> </w:t>
      </w:r>
      <w:r>
        <w:rPr>
          <w:rFonts w:ascii="STIX Math" w:eastAsia="STIX Math"/>
          <w:i/>
          <w:sz w:val="14"/>
        </w:rPr>
        <w:t>𝑝</w:t>
      </w:r>
      <w:r>
        <w:rPr>
          <w:rFonts w:ascii="STIX Math" w:eastAsia="STIX Math"/>
          <w:i/>
          <w:position w:val="-3"/>
          <w:sz w:val="10"/>
        </w:rPr>
        <w:t>𝑒</w:t>
      </w:r>
      <w:r>
        <w:rPr>
          <w:rFonts w:ascii="STIX Math" w:eastAsia="STIX Math"/>
          <w:i/>
          <w:spacing w:val="-12"/>
          <w:position w:val="-3"/>
          <w:sz w:val="10"/>
        </w:rPr>
        <w:t> </w:t>
      </w:r>
      <w:r>
        <w:rPr>
          <w:rFonts w:ascii="STIX Math" w:eastAsia="STIX Math"/>
          <w:i/>
          <w:sz w:val="14"/>
        </w:rPr>
        <w:t>,</w:t>
      </w:r>
      <w:r>
        <w:rPr>
          <w:rFonts w:ascii="STIX Math" w:eastAsia="STIX Math"/>
          <w:i/>
          <w:spacing w:val="-4"/>
          <w:sz w:val="14"/>
        </w:rPr>
        <w:t> </w:t>
      </w:r>
      <w:r>
        <w:rPr>
          <w:rFonts w:ascii="STIX Math" w:eastAsia="STIX Math"/>
          <w:i/>
          <w:sz w:val="14"/>
        </w:rPr>
        <w:t>𝑆𝐶𝐶</w:t>
      </w:r>
      <w:r>
        <w:rPr>
          <w:rFonts w:ascii="STIX Math" w:eastAsia="STIX Math"/>
          <w:i/>
          <w:position w:val="-3"/>
          <w:sz w:val="10"/>
        </w:rPr>
        <w:t>𝑖</w:t>
      </w:r>
      <w:r>
        <w:rPr>
          <w:rFonts w:ascii="STIX Math" w:eastAsia="STIX Math"/>
          <w:i/>
          <w:spacing w:val="-12"/>
          <w:position w:val="-3"/>
          <w:sz w:val="10"/>
        </w:rPr>
        <w:t> </w:t>
      </w:r>
      <w:r>
        <w:rPr>
          <w:rFonts w:ascii="STIX Math" w:eastAsia="STIX Math"/>
          <w:spacing w:val="-5"/>
          <w:sz w:val="14"/>
        </w:rPr>
        <w:t>);</w:t>
      </w:r>
    </w:p>
    <w:p>
      <w:pPr>
        <w:spacing w:line="191" w:lineRule="exact" w:before="0"/>
        <w:ind w:left="373" w:right="0" w:firstLine="0"/>
        <w:jc w:val="left"/>
        <w:rPr>
          <w:rFonts w:ascii="STIX Math" w:hAnsi="STIX Math" w:eastAsia="STIX Math"/>
          <w:i/>
          <w:sz w:val="14"/>
        </w:rPr>
      </w:pPr>
      <w:r>
        <w:rPr>
          <w:rFonts w:ascii="STIX Math" w:hAnsi="STIX Math" w:eastAsia="STIX Math"/>
          <w:i/>
          <w:w w:val="105"/>
          <w:sz w:val="14"/>
        </w:rPr>
        <w:t>𝑀𝑆𝐸</w:t>
      </w:r>
      <w:r>
        <w:rPr>
          <w:rFonts w:ascii="STIX Math" w:hAnsi="STIX Math" w:eastAsia="STIX Math"/>
          <w:i/>
          <w:w w:val="105"/>
          <w:position w:val="-3"/>
          <w:sz w:val="10"/>
        </w:rPr>
        <w:t>𝑖</w:t>
      </w:r>
      <w:r>
        <w:rPr>
          <w:rFonts w:ascii="STIX Math" w:hAnsi="STIX Math" w:eastAsia="STIX Math"/>
          <w:i/>
          <w:spacing w:val="28"/>
          <w:w w:val="105"/>
          <w:position w:val="-3"/>
          <w:sz w:val="10"/>
        </w:rPr>
        <w:t> </w:t>
      </w:r>
      <w:r>
        <w:rPr>
          <w:rFonts w:ascii="STIX Math" w:hAnsi="STIX Math" w:eastAsia="STIX Math"/>
          <w:w w:val="105"/>
          <w:sz w:val="14"/>
        </w:rPr>
        <w:t>=</w:t>
      </w:r>
      <w:r>
        <w:rPr>
          <w:rFonts w:ascii="STIX Math" w:hAnsi="STIX Math" w:eastAsia="STIX Math"/>
          <w:spacing w:val="7"/>
          <w:w w:val="105"/>
          <w:sz w:val="14"/>
        </w:rPr>
        <w:t> </w:t>
      </w:r>
      <w:r>
        <w:rPr>
          <w:rFonts w:ascii="STIX Math" w:hAnsi="STIX Math" w:eastAsia="STIX Math"/>
          <w:i/>
          <w:w w:val="105"/>
          <w:sz w:val="14"/>
        </w:rPr>
        <w:t>𝑇</w:t>
      </w:r>
      <w:r>
        <w:rPr>
          <w:rFonts w:ascii="STIX Math" w:hAnsi="STIX Math" w:eastAsia="STIX Math"/>
          <w:i/>
          <w:spacing w:val="-12"/>
          <w:w w:val="105"/>
          <w:sz w:val="14"/>
        </w:rPr>
        <w:t> </w:t>
      </w:r>
      <w:r>
        <w:rPr>
          <w:rFonts w:ascii="STIX Math" w:hAnsi="STIX Math" w:eastAsia="STIX Math"/>
          <w:i/>
          <w:w w:val="105"/>
          <w:sz w:val="14"/>
        </w:rPr>
        <w:t>𝑟𝑢𝑒</w:t>
      </w:r>
      <w:r>
        <w:rPr>
          <w:w w:val="105"/>
          <w:sz w:val="14"/>
        </w:rPr>
        <w:t>_</w:t>
      </w:r>
      <w:r>
        <w:rPr>
          <w:rFonts w:ascii="STIX Math" w:hAnsi="STIX Math" w:eastAsia="STIX Math"/>
          <w:i/>
          <w:w w:val="105"/>
          <w:sz w:val="14"/>
        </w:rPr>
        <w:t>𝑂𝑢𝑡𝑝𝑢𝑡</w:t>
      </w:r>
      <w:r>
        <w:rPr>
          <w:rFonts w:ascii="STIX Math" w:hAnsi="STIX Math" w:eastAsia="STIX Math"/>
          <w:i/>
          <w:spacing w:val="-2"/>
          <w:w w:val="105"/>
          <w:sz w:val="14"/>
        </w:rPr>
        <w:t> </w:t>
      </w:r>
      <w:r>
        <w:rPr>
          <w:rFonts w:ascii="STIX Math" w:hAnsi="STIX Math" w:eastAsia="STIX Math"/>
          <w:w w:val="110"/>
          <w:sz w:val="14"/>
        </w:rPr>
        <w:t>−</w:t>
      </w:r>
      <w:r>
        <w:rPr>
          <w:rFonts w:ascii="STIX Math" w:hAnsi="STIX Math" w:eastAsia="STIX Math"/>
          <w:spacing w:val="-4"/>
          <w:w w:val="110"/>
          <w:sz w:val="14"/>
        </w:rPr>
        <w:t> </w:t>
      </w:r>
      <w:r>
        <w:rPr>
          <w:rFonts w:ascii="STIX Math" w:hAnsi="STIX Math" w:eastAsia="STIX Math"/>
          <w:i/>
          <w:w w:val="105"/>
          <w:sz w:val="14"/>
        </w:rPr>
        <w:t>𝑀𝑜𝑑𝑖𝑓</w:t>
      </w:r>
      <w:r>
        <w:rPr>
          <w:rFonts w:ascii="STIX Math" w:hAnsi="STIX Math" w:eastAsia="STIX Math"/>
          <w:i/>
          <w:spacing w:val="-17"/>
          <w:w w:val="105"/>
          <w:sz w:val="14"/>
        </w:rPr>
        <w:t> </w:t>
      </w:r>
      <w:r>
        <w:rPr>
          <w:rFonts w:ascii="STIX Math" w:hAnsi="STIX Math" w:eastAsia="STIX Math"/>
          <w:i/>
          <w:spacing w:val="-2"/>
          <w:w w:val="105"/>
          <w:sz w:val="14"/>
        </w:rPr>
        <w:t>𝑖𝑒𝑑</w:t>
      </w:r>
      <w:r>
        <w:rPr>
          <w:spacing w:val="-2"/>
          <w:w w:val="105"/>
          <w:sz w:val="14"/>
        </w:rPr>
        <w:t>_</w:t>
      </w:r>
      <w:r>
        <w:rPr>
          <w:rFonts w:ascii="STIX Math" w:hAnsi="STIX Math" w:eastAsia="STIX Math"/>
          <w:i/>
          <w:spacing w:val="-2"/>
          <w:w w:val="105"/>
          <w:sz w:val="14"/>
        </w:rPr>
        <w:t>𝑂𝑢𝑡𝑝𝑢𝑡</w:t>
      </w:r>
    </w:p>
    <w:p>
      <w:pPr>
        <w:spacing w:line="172" w:lineRule="exact" w:before="0"/>
        <w:ind w:left="373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if</w:t>
      </w:r>
      <w:r>
        <w:rPr>
          <w:b/>
          <w:spacing w:val="20"/>
          <w:w w:val="110"/>
          <w:sz w:val="14"/>
        </w:rPr>
        <w:t> </w:t>
      </w:r>
      <w:r>
        <w:rPr>
          <w:rFonts w:ascii="STIX Math" w:hAnsi="STIX Math" w:eastAsia="STIX Math"/>
          <w:i/>
          <w:w w:val="110"/>
          <w:sz w:val="14"/>
        </w:rPr>
        <w:t>𝑀𝑆𝐸</w:t>
      </w:r>
      <w:r>
        <w:rPr>
          <w:rFonts w:ascii="STIX Math" w:hAnsi="STIX Math" w:eastAsia="STIX Math"/>
          <w:i/>
          <w:w w:val="110"/>
          <w:position w:val="-3"/>
          <w:sz w:val="10"/>
        </w:rPr>
        <w:t>𝑖</w:t>
      </w:r>
      <w:r>
        <w:rPr>
          <w:rFonts w:ascii="STIX Math" w:hAnsi="STIX Math" w:eastAsia="STIX Math"/>
          <w:i/>
          <w:spacing w:val="28"/>
          <w:w w:val="110"/>
          <w:position w:val="-3"/>
          <w:sz w:val="10"/>
        </w:rPr>
        <w:t> </w:t>
      </w:r>
      <w:r>
        <w:rPr>
          <w:rFonts w:ascii="Arial" w:hAnsi="Arial" w:eastAsia="Arial"/>
          <w:w w:val="110"/>
          <w:sz w:val="14"/>
        </w:rPr>
        <w:t>≤ </w:t>
      </w:r>
      <w:r>
        <w:rPr>
          <w:rFonts w:ascii="STIX Math" w:hAnsi="STIX Math" w:eastAsia="STIX Math"/>
          <w:i/>
          <w:w w:val="110"/>
          <w:sz w:val="14"/>
        </w:rPr>
        <w:t>𝛿</w:t>
      </w:r>
      <w:r>
        <w:rPr>
          <w:rFonts w:ascii="STIX Math" w:hAnsi="STIX Math" w:eastAsia="STIX Math"/>
          <w:i/>
          <w:spacing w:val="27"/>
          <w:w w:val="110"/>
          <w:sz w:val="14"/>
        </w:rPr>
        <w:t> </w:t>
      </w:r>
      <w:r>
        <w:rPr>
          <w:b/>
          <w:spacing w:val="-4"/>
          <w:w w:val="110"/>
          <w:sz w:val="14"/>
        </w:rPr>
        <w:t>then</w:t>
      </w:r>
    </w:p>
    <w:p>
      <w:pPr>
        <w:spacing w:line="287" w:lineRule="exact" w:before="0"/>
        <w:ind w:left="635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4116501</wp:posOffset>
                </wp:positionH>
                <wp:positionV relativeFrom="paragraph">
                  <wp:posOffset>72597</wp:posOffset>
                </wp:positionV>
                <wp:extent cx="1270" cy="84455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1270" cy="84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4455">
                              <a:moveTo>
                                <a:pt x="0" y="843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8608" from="324.134003pt,12.354301pt" to="324.134003pt,5.71630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4"/>
        </w:rPr>
        <w:t>return</w:t>
      </w:r>
      <w:r>
        <w:rPr>
          <w:spacing w:val="25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𝑀𝑆𝐸</w:t>
      </w:r>
      <w:r>
        <w:rPr>
          <w:rFonts w:ascii="STIX Math" w:eastAsia="STIX Math"/>
          <w:i/>
          <w:w w:val="110"/>
          <w:position w:val="-3"/>
          <w:sz w:val="10"/>
        </w:rPr>
        <w:t>𝑖</w:t>
      </w:r>
      <w:r>
        <w:rPr>
          <w:rFonts w:ascii="STIX Math" w:eastAsia="STIX Math"/>
          <w:i/>
          <w:spacing w:val="49"/>
          <w:w w:val="110"/>
          <w:position w:val="-3"/>
          <w:sz w:val="10"/>
        </w:rPr>
        <w:t> </w:t>
      </w:r>
      <w:r>
        <w:rPr>
          <w:w w:val="110"/>
          <w:sz w:val="14"/>
        </w:rPr>
        <w:t>,</w:t>
      </w:r>
      <w:r>
        <w:rPr>
          <w:spacing w:val="26"/>
          <w:w w:val="110"/>
          <w:sz w:val="14"/>
        </w:rPr>
        <w:t> </w:t>
      </w:r>
      <w:r>
        <w:rPr>
          <w:rFonts w:ascii="STIX Math" w:eastAsia="STIX Math"/>
          <w:i/>
          <w:spacing w:val="-4"/>
          <w:w w:val="110"/>
          <w:sz w:val="14"/>
        </w:rPr>
        <w:t>𝑆𝐶𝐶</w:t>
      </w:r>
      <w:r>
        <w:rPr>
          <w:rFonts w:ascii="STIX Math" w:eastAsia="STIX Math"/>
          <w:i/>
          <w:spacing w:val="-4"/>
          <w:w w:val="110"/>
          <w:position w:val="-3"/>
          <w:sz w:val="10"/>
        </w:rPr>
        <w:t>𝑖</w:t>
      </w:r>
    </w:p>
    <w:p>
      <w:pPr>
        <w:spacing w:line="145" w:lineRule="exact" w:before="0"/>
        <w:ind w:left="373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end</w:t>
      </w:r>
      <w:r>
        <w:rPr>
          <w:b/>
          <w:spacing w:val="14"/>
          <w:w w:val="115"/>
          <w:sz w:val="14"/>
        </w:rPr>
        <w:t> </w:t>
      </w:r>
      <w:r>
        <w:rPr>
          <w:b/>
          <w:spacing w:val="-5"/>
          <w:w w:val="115"/>
          <w:sz w:val="14"/>
        </w:rPr>
        <w:t>if</w:t>
      </w:r>
    </w:p>
    <w:p>
      <w:pPr>
        <w:spacing w:line="108" w:lineRule="exact" w:before="50"/>
        <w:ind w:left="355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end</w:t>
      </w:r>
      <w:r>
        <w:rPr>
          <w:b/>
          <w:spacing w:val="14"/>
          <w:w w:val="115"/>
          <w:sz w:val="14"/>
        </w:rPr>
        <w:t> </w:t>
      </w:r>
      <w:r>
        <w:rPr>
          <w:b/>
          <w:spacing w:val="-5"/>
          <w:w w:val="115"/>
          <w:sz w:val="14"/>
        </w:rPr>
        <w:t>for</w:t>
      </w:r>
    </w:p>
    <w:p>
      <w:pPr>
        <w:spacing w:after="0" w:line="108" w:lineRule="exact"/>
        <w:jc w:val="left"/>
        <w:rPr>
          <w:sz w:val="14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line="87" w:lineRule="exact" w:before="0"/>
        <w:ind w:left="350" w:right="0" w:firstLine="0"/>
        <w:jc w:val="left"/>
        <w:rPr>
          <w:sz w:val="16"/>
        </w:rPr>
      </w:pPr>
      <w:r>
        <w:rPr>
          <w:w w:val="110"/>
          <w:sz w:val="16"/>
        </w:rPr>
        <w:t>We modify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element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input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vector</w:t>
      </w:r>
      <w:r>
        <w:rPr>
          <w:spacing w:val="6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𝑖</w:t>
      </w:r>
      <w:r>
        <w:rPr>
          <w:rFonts w:ascii="STIX Math" w:eastAsia="STIX Math"/>
          <w:w w:val="110"/>
          <w:position w:val="-3"/>
          <w:sz w:val="12"/>
        </w:rPr>
        <w:t>00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𝑖</w:t>
      </w:r>
      <w:r>
        <w:rPr>
          <w:rFonts w:ascii="STIX Math" w:eastAsia="STIX Math"/>
          <w:w w:val="110"/>
          <w:position w:val="-3"/>
          <w:sz w:val="12"/>
        </w:rPr>
        <w:t>01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𝑖</w:t>
      </w:r>
      <w:r>
        <w:rPr>
          <w:rFonts w:ascii="STIX Math" w:eastAsia="STIX Math"/>
          <w:w w:val="110"/>
          <w:position w:val="-3"/>
          <w:sz w:val="12"/>
        </w:rPr>
        <w:t>10</w:t>
      </w:r>
      <w:r>
        <w:rPr>
          <w:w w:val="110"/>
          <w:sz w:val="16"/>
        </w:rPr>
        <w:t>,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6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𝑖</w:t>
      </w:r>
      <w:r>
        <w:rPr>
          <w:rFonts w:ascii="STIX Math" w:eastAsia="STIX Math"/>
          <w:w w:val="110"/>
          <w:position w:val="-3"/>
          <w:sz w:val="12"/>
        </w:rPr>
        <w:t>11</w:t>
      </w:r>
      <w:r>
        <w:rPr>
          <w:rFonts w:ascii="STIX Math" w:eastAsia="STIX Math"/>
          <w:spacing w:val="26"/>
          <w:w w:val="110"/>
          <w:position w:val="-3"/>
          <w:sz w:val="12"/>
        </w:rPr>
        <w:t> </w:t>
      </w:r>
      <w:r>
        <w:rPr>
          <w:spacing w:val="-5"/>
          <w:w w:val="110"/>
          <w:sz w:val="16"/>
        </w:rPr>
        <w:t>be-</w:t>
      </w:r>
    </w:p>
    <w:p>
      <w:pPr>
        <w:pStyle w:val="BodyText"/>
        <w:spacing w:line="316" w:lineRule="exac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3893870</wp:posOffset>
                </wp:positionH>
                <wp:positionV relativeFrom="paragraph">
                  <wp:posOffset>169672</wp:posOffset>
                </wp:positionV>
                <wp:extent cx="3188970" cy="127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9120" from="306.604004pt,13.360002pt" to="557.688004pt,13.360002pt" stroked="true" strokeweight=".797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</w:rPr>
        <w:t>tween</w:t>
      </w:r>
      <w:r>
        <w:rPr>
          <w:spacing w:val="3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spacing w:val="23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𝑦</w:t>
      </w:r>
      <w:r>
        <w:rPr>
          <w:rFonts w:ascii="STIX Math" w:eastAsia="STIX Math"/>
          <w:i/>
          <w:spacing w:val="23"/>
          <w:w w:val="110"/>
          <w:position w:val="-3"/>
          <w:sz w:val="12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form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new</w:t>
      </w:r>
      <w:r>
        <w:rPr>
          <w:spacing w:val="3"/>
          <w:w w:val="110"/>
        </w:rPr>
        <w:t> </w:t>
      </w:r>
      <w:r>
        <w:rPr>
          <w:w w:val="110"/>
        </w:rPr>
        <w:t>vector</w:t>
      </w:r>
      <w:r>
        <w:rPr>
          <w:spacing w:val="3"/>
          <w:w w:val="110"/>
        </w:rPr>
        <w:t> </w:t>
      </w:r>
      <w:r>
        <w:rPr>
          <w:w w:val="110"/>
        </w:rPr>
        <w:t>consisting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modified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elements.</w:t>
      </w:r>
    </w:p>
    <w:p>
      <w:pPr>
        <w:spacing w:before="84"/>
        <w:ind w:left="111" w:right="0" w:firstLine="0"/>
        <w:jc w:val="left"/>
        <w:rPr>
          <w:sz w:val="14"/>
        </w:rPr>
      </w:pPr>
      <w:r>
        <w:rPr/>
        <w:br w:type="column"/>
      </w:r>
      <w:r>
        <w:rPr>
          <w:w w:val="115"/>
          <w:sz w:val="14"/>
        </w:rPr>
        <w:t>7: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return</w:t>
      </w:r>
      <w:r>
        <w:rPr>
          <w:spacing w:val="13"/>
          <w:w w:val="115"/>
          <w:sz w:val="14"/>
        </w:rPr>
        <w:t> </w:t>
      </w:r>
      <w:r>
        <w:rPr>
          <w:spacing w:val="-2"/>
          <w:w w:val="115"/>
          <w:sz w:val="14"/>
        </w:rPr>
        <w:t>argmin</w:t>
      </w:r>
    </w:p>
    <w:p>
      <w:pPr>
        <w:spacing w:line="319" w:lineRule="exact" w:before="0"/>
        <w:ind w:left="0" w:right="0" w:firstLine="0"/>
        <w:jc w:val="left"/>
        <w:rPr>
          <w:rFonts w:ascii="STIX Math" w:eastAsia="STIX Math"/>
          <w:i/>
          <w:sz w:val="7"/>
        </w:rPr>
      </w:pPr>
      <w:r>
        <w:rPr/>
        <w:br w:type="column"/>
      </w:r>
      <w:r>
        <w:rPr>
          <w:rFonts w:ascii="STIX Math" w:eastAsia="STIX Math"/>
          <w:i/>
          <w:spacing w:val="-4"/>
          <w:sz w:val="10"/>
        </w:rPr>
        <w:t>𝑀𝑆𝐸</w:t>
      </w:r>
      <w:r>
        <w:rPr>
          <w:rFonts w:ascii="STIX Math" w:eastAsia="STIX Math"/>
          <w:i/>
          <w:spacing w:val="-4"/>
          <w:position w:val="-2"/>
          <w:sz w:val="7"/>
        </w:rPr>
        <w:t>𝑖</w:t>
      </w:r>
    </w:p>
    <w:p>
      <w:pPr>
        <w:spacing w:line="307" w:lineRule="exact" w:before="0"/>
        <w:ind w:left="33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{</w:t>
      </w:r>
      <w:r>
        <w:rPr>
          <w:rFonts w:ascii="STIX Math" w:eastAsia="STIX Math"/>
          <w:i/>
          <w:w w:val="105"/>
          <w:sz w:val="14"/>
        </w:rPr>
        <w:t>𝑀𝑆𝐸</w:t>
      </w:r>
      <w:r>
        <w:rPr>
          <w:rFonts w:ascii="STIX Math" w:eastAsia="STIX Math"/>
          <w:i/>
          <w:w w:val="105"/>
          <w:position w:val="-3"/>
          <w:sz w:val="10"/>
        </w:rPr>
        <w:t>𝑖</w:t>
      </w:r>
      <w:r>
        <w:rPr>
          <w:rFonts w:ascii="STIX Math" w:eastAsia="STIX Math"/>
          <w:i/>
          <w:spacing w:val="55"/>
          <w:w w:val="105"/>
          <w:position w:val="-3"/>
          <w:sz w:val="10"/>
        </w:rPr>
        <w:t> </w:t>
      </w:r>
      <w:r>
        <w:rPr>
          <w:w w:val="105"/>
          <w:sz w:val="14"/>
        </w:rPr>
        <w:t>,</w:t>
      </w:r>
      <w:r>
        <w:rPr>
          <w:spacing w:val="32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𝑆𝐶𝐶</w:t>
      </w:r>
      <w:r>
        <w:rPr>
          <w:rFonts w:ascii="STIX Math" w:eastAsia="STIX Math"/>
          <w:i/>
          <w:w w:val="105"/>
          <w:position w:val="-3"/>
          <w:sz w:val="10"/>
        </w:rPr>
        <w:t>𝑖</w:t>
      </w:r>
      <w:r>
        <w:rPr>
          <w:rFonts w:ascii="STIX Math" w:eastAsia="STIX Math"/>
          <w:i/>
          <w:spacing w:val="-15"/>
          <w:w w:val="105"/>
          <w:position w:val="-3"/>
          <w:sz w:val="10"/>
        </w:rPr>
        <w:t> </w:t>
      </w:r>
      <w:r>
        <w:rPr>
          <w:spacing w:val="-12"/>
          <w:w w:val="105"/>
          <w:sz w:val="14"/>
        </w:rPr>
        <w:t>}</w:t>
      </w:r>
    </w:p>
    <w:p>
      <w:pPr>
        <w:spacing w:after="0" w:line="307" w:lineRule="exact"/>
        <w:jc w:val="left"/>
        <w:rPr>
          <w:sz w:val="14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5174" w:space="257"/>
            <w:col w:w="1203" w:space="0"/>
            <w:col w:w="277" w:space="40"/>
            <w:col w:w="3699"/>
          </w:cols>
        </w:sectPr>
      </w:pPr>
    </w:p>
    <w:p>
      <w:pPr>
        <w:pStyle w:val="BodyText"/>
        <w:spacing w:line="175" w:lineRule="exact"/>
      </w:pPr>
      <w:r>
        <w:rPr>
          <w:w w:val="110"/>
        </w:rPr>
        <w:t>For</w:t>
      </w:r>
      <w:r>
        <w:rPr>
          <w:spacing w:val="34"/>
          <w:w w:val="110"/>
        </w:rPr>
        <w:t> </w:t>
      </w:r>
      <w:r>
        <w:rPr>
          <w:w w:val="110"/>
        </w:rPr>
        <w:t>two</w:t>
      </w:r>
      <w:r>
        <w:rPr>
          <w:spacing w:val="34"/>
          <w:w w:val="110"/>
        </w:rPr>
        <w:t> </w:t>
      </w:r>
      <w:r>
        <w:rPr>
          <w:w w:val="110"/>
        </w:rPr>
        <w:t>independent</w:t>
      </w:r>
      <w:r>
        <w:rPr>
          <w:spacing w:val="35"/>
          <w:w w:val="110"/>
        </w:rPr>
        <w:t> </w:t>
      </w:r>
      <w:r>
        <w:rPr>
          <w:w w:val="110"/>
        </w:rPr>
        <w:t>inputs</w:t>
      </w:r>
      <w:r>
        <w:rPr>
          <w:spacing w:val="34"/>
          <w:w w:val="110"/>
        </w:rPr>
        <w:t> </w:t>
      </w:r>
      <w:r>
        <w:rPr>
          <w:w w:val="110"/>
        </w:rPr>
        <w:t>with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zero</w:t>
      </w:r>
      <w:r>
        <w:rPr>
          <w:spacing w:val="34"/>
          <w:w w:val="110"/>
        </w:rPr>
        <w:t> </w:t>
      </w:r>
      <w:r>
        <w:rPr>
          <w:w w:val="110"/>
        </w:rPr>
        <w:t>correlation</w:t>
      </w:r>
      <w:r>
        <w:rPr>
          <w:spacing w:val="34"/>
          <w:w w:val="110"/>
        </w:rPr>
        <w:t> </w:t>
      </w:r>
      <w:r>
        <w:rPr>
          <w:w w:val="110"/>
        </w:rPr>
        <w:t>assumption,</w:t>
      </w:r>
      <w:r>
        <w:rPr>
          <w:spacing w:val="35"/>
          <w:w w:val="110"/>
        </w:rPr>
        <w:t> </w:t>
      </w:r>
      <w:r>
        <w:rPr>
          <w:spacing w:val="-5"/>
          <w:w w:val="110"/>
        </w:rPr>
        <w:t>we</w:t>
      </w:r>
    </w:p>
    <w:p>
      <w:pPr>
        <w:spacing w:after="0" w:line="175" w:lineRule="exact"/>
        <w:sectPr>
          <w:type w:val="continuous"/>
          <w:pgSz w:w="11910" w:h="15880"/>
          <w:pgMar w:header="655" w:footer="509" w:top="620" w:bottom="280" w:left="640" w:right="620"/>
        </w:sectPr>
      </w:pPr>
    </w:p>
    <w:p>
      <w:pPr>
        <w:pStyle w:val="BodyText"/>
        <w:spacing w:line="63" w:lineRule="exact" w:before="17"/>
      </w:pPr>
      <w:r>
        <w:rPr>
          <w:w w:val="110"/>
        </w:rPr>
        <w:t>express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input</w:t>
      </w:r>
      <w:r>
        <w:rPr>
          <w:spacing w:val="10"/>
          <w:w w:val="110"/>
        </w:rPr>
        <w:t> </w:t>
      </w:r>
      <w:r>
        <w:rPr>
          <w:w w:val="110"/>
        </w:rPr>
        <w:t>vector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as,</w:t>
      </w:r>
    </w:p>
    <w:p>
      <w:pPr>
        <w:tabs>
          <w:tab w:pos="2614" w:val="left" w:leader="none"/>
        </w:tabs>
        <w:spacing w:line="326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0064">
                <wp:simplePos x="0" y="0"/>
                <wp:positionH relativeFrom="page">
                  <wp:posOffset>695793</wp:posOffset>
                </wp:positionH>
                <wp:positionV relativeFrom="paragraph">
                  <wp:posOffset>4974</wp:posOffset>
                </wp:positionV>
                <wp:extent cx="28575" cy="23749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2857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29"/>
                                <w:sz w:val="16"/>
                              </w:rPr>
                              <w:t>[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786861pt;margin-top:.391725pt;width:2.25pt;height:18.7pt;mso-position-horizontal-relative:page;mso-position-vertical-relative:paragraph;z-index:-17596416" type="#_x0000_t202" id="docshape4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29"/>
                          <w:sz w:val="16"/>
                        </w:rPr>
                        <w:t>[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3136">
                <wp:simplePos x="0" y="0"/>
                <wp:positionH relativeFrom="page">
                  <wp:posOffset>2807739</wp:posOffset>
                </wp:positionH>
                <wp:positionV relativeFrom="paragraph">
                  <wp:posOffset>4974</wp:posOffset>
                </wp:positionV>
                <wp:extent cx="39370" cy="23749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937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2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081863pt;margin-top:.391725pt;width:3.1pt;height:18.7pt;mso-position-horizontal-relative:page;mso-position-vertical-relative:paragraph;z-index:-17593344" type="#_x0000_t202" id="docshape4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2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𝐼</w:t>
      </w:r>
      <w:r>
        <w:rPr>
          <w:rFonts w:ascii="STIX Math" w:hAnsi="STIX Math" w:eastAsia="STIX Math"/>
          <w:w w:val="110"/>
          <w:position w:val="-3"/>
          <w:sz w:val="12"/>
        </w:rPr>
        <w:t>0</w:t>
      </w:r>
      <w:r>
        <w:rPr>
          <w:rFonts w:ascii="STIX Math" w:hAnsi="STIX Math" w:eastAsia="STIX Math"/>
          <w:spacing w:val="2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6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(1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w w:val="110"/>
          <w:sz w:val="16"/>
        </w:rPr>
        <w:t>)(1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57"/>
          <w:w w:val="110"/>
          <w:sz w:val="16"/>
        </w:rPr>
        <w:t>  </w:t>
      </w:r>
      <w:r>
        <w:rPr>
          <w:rFonts w:ascii="STIX Math" w:hAnsi="STIX Math" w:eastAsia="STIX Math"/>
          <w:w w:val="110"/>
          <w:sz w:val="16"/>
        </w:rPr>
        <w:t>(1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𝑥</w:t>
      </w:r>
      <w:r>
        <w:rPr>
          <w:rFonts w:ascii="STIX Math" w:hAnsi="STIX Math" w:eastAsia="STIX Math"/>
          <w:spacing w:val="-2"/>
          <w:w w:val="110"/>
          <w:sz w:val="16"/>
        </w:rPr>
        <w:t>)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w w:val="110"/>
          <w:sz w:val="16"/>
        </w:rPr>
        <w:t>(1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50"/>
          <w:w w:val="110"/>
          <w:sz w:val="16"/>
        </w:rPr>
        <w:t> 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35"/>
          <w:w w:val="110"/>
          <w:position w:val="-3"/>
          <w:sz w:val="12"/>
        </w:rPr>
        <w:t> </w:t>
      </w:r>
      <w:r>
        <w:rPr>
          <w:w w:val="110"/>
          <w:sz w:val="16"/>
        </w:rPr>
        <w:t>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assuming</w:t>
      </w:r>
      <w:r>
        <w:rPr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0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w w:val="110"/>
          <w:sz w:val="16"/>
        </w:rPr>
        <w:t>&lt;</w:t>
      </w:r>
      <w:r>
        <w:rPr>
          <w:rFonts w:ascii="STIX Math" w:hAnsi="STIX Math" w:eastAsia="STIX Math"/>
          <w:i/>
          <w:spacing w:val="-3"/>
          <w:w w:val="110"/>
          <w:sz w:val="16"/>
        </w:rPr>
        <w:t> </w:t>
      </w:r>
      <w:r>
        <w:rPr>
          <w:rFonts w:ascii="STIX Math" w:hAnsi="STIX Math" w:eastAsia="STIX Math"/>
          <w:i/>
          <w:spacing w:val="-7"/>
          <w:w w:val="110"/>
          <w:sz w:val="16"/>
        </w:rPr>
        <w:t>𝑝</w:t>
      </w:r>
      <w:r>
        <w:rPr>
          <w:rFonts w:ascii="STIX Math" w:hAnsi="STIX Math" w:eastAsia="STIX Math"/>
          <w:i/>
          <w:spacing w:val="-7"/>
          <w:w w:val="110"/>
          <w:position w:val="-3"/>
          <w:sz w:val="12"/>
        </w:rPr>
        <w:t>𝑦</w:t>
      </w:r>
    </w:p>
    <w:p>
      <w:pPr>
        <w:pStyle w:val="BodyText"/>
        <w:spacing w:line="148" w:lineRule="exact"/>
        <w:ind w:left="350"/>
        <w:rPr>
          <w:rFonts w:ascii="STIX Math" w:eastAsia="STIX Math"/>
          <w:i/>
          <w:sz w:val="12"/>
        </w:rPr>
      </w:pPr>
      <w:r>
        <w:rPr/>
        <w:br w:type="column"/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an AND</w:t>
      </w:r>
      <w:r>
        <w:rPr>
          <w:spacing w:val="-1"/>
          <w:w w:val="110"/>
        </w:rPr>
        <w:t> </w:t>
      </w:r>
      <w:r>
        <w:rPr>
          <w:w w:val="110"/>
        </w:rPr>
        <w:t>gate with</w:t>
      </w:r>
      <w:r>
        <w:rPr>
          <w:spacing w:val="-1"/>
          <w:w w:val="110"/>
        </w:rPr>
        <w:t> </w:t>
      </w:r>
      <w:r>
        <w:rPr>
          <w:w w:val="110"/>
        </w:rPr>
        <w:t>a given</w:t>
      </w:r>
      <w:r>
        <w:rPr>
          <w:spacing w:val="-1"/>
          <w:w w:val="110"/>
        </w:rPr>
        <w:t> </w:t>
      </w:r>
      <w:r>
        <w:rPr>
          <w:w w:val="110"/>
        </w:rPr>
        <w:t>error rate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w w:val="110"/>
        </w:rPr>
        <w:t>, the</w:t>
      </w:r>
      <w:r>
        <w:rPr>
          <w:spacing w:val="-1"/>
          <w:w w:val="110"/>
        </w:rPr>
        <w:t> </w:t>
      </w:r>
      <w:r>
        <w:rPr>
          <w:w w:val="110"/>
        </w:rPr>
        <w:t>modified output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𝑝</w:t>
      </w:r>
      <w:r>
        <w:rPr>
          <w:rFonts w:ascii="STIX Math" w:eastAsia="STIX Math"/>
          <w:i/>
          <w:spacing w:val="-5"/>
          <w:w w:val="110"/>
          <w:position w:val="-3"/>
          <w:sz w:val="12"/>
        </w:rPr>
        <w:t>𝑧𝑚</w:t>
      </w:r>
    </w:p>
    <w:p>
      <w:pPr>
        <w:spacing w:line="259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4844034</wp:posOffset>
                </wp:positionH>
                <wp:positionV relativeFrom="paragraph">
                  <wp:posOffset>159015</wp:posOffset>
                </wp:positionV>
                <wp:extent cx="45085" cy="6350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45085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420013pt;margin-top:12.520894pt;width:3.55pt;height:5pt;mso-position-horizontal-relative:page;mso-position-vertical-relative:paragraph;z-index:15755264" type="#_x0000_t202" id="docshape45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as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function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𝐼</w:t>
      </w:r>
      <w:r>
        <w:rPr>
          <w:rFonts w:ascii="STIX Math" w:eastAsia="STIX Math"/>
          <w:i/>
          <w:w w:val="110"/>
          <w:position w:val="-3"/>
          <w:sz w:val="12"/>
        </w:rPr>
        <w:t>𝑆𝐶𝐶</w:t>
      </w:r>
      <w:r>
        <w:rPr>
          <w:rFonts w:ascii="STIX Math" w:eastAsia="STIX Math"/>
          <w:i/>
          <w:spacing w:val="39"/>
          <w:w w:val="110"/>
          <w:position w:val="-3"/>
          <w:sz w:val="12"/>
        </w:rPr>
        <w:t>  </w:t>
      </w:r>
      <w:r>
        <w:rPr>
          <w:w w:val="110"/>
          <w:sz w:val="16"/>
        </w:rPr>
        <w:t>can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written</w:t>
      </w:r>
      <w:r>
        <w:rPr>
          <w:spacing w:val="10"/>
          <w:w w:val="110"/>
          <w:sz w:val="16"/>
        </w:rPr>
        <w:t> </w:t>
      </w:r>
      <w:r>
        <w:rPr>
          <w:spacing w:val="-5"/>
          <w:w w:val="110"/>
          <w:sz w:val="16"/>
        </w:rPr>
        <w:t>as,</w:t>
      </w:r>
    </w:p>
    <w:p>
      <w:pPr>
        <w:spacing w:after="0" w:line="259" w:lineRule="exact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64" w:space="216"/>
            <w:col w:w="5270"/>
          </w:cols>
        </w:sectPr>
      </w:pPr>
    </w:p>
    <w:p>
      <w:pPr>
        <w:spacing w:line="185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w w:val="110"/>
          <w:sz w:val="16"/>
        </w:rPr>
        <w:t>and</w:t>
      </w:r>
      <w:r>
        <w:rPr>
          <w:spacing w:val="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8"/>
          <w:w w:val="110"/>
          <w:position w:val="-3"/>
          <w:sz w:val="12"/>
        </w:rPr>
        <w:t> </w:t>
      </w:r>
      <w:r>
        <w:rPr>
          <w:w w:val="110"/>
          <w:sz w:val="16"/>
        </w:rPr>
        <w:t>+</w:t>
      </w:r>
      <w:r>
        <w:rPr>
          <w:spacing w:val="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8"/>
          <w:w w:val="110"/>
          <w:position w:val="-3"/>
          <w:sz w:val="12"/>
        </w:rPr>
        <w:t> </w:t>
      </w:r>
      <w:r>
        <w:rPr>
          <w:rFonts w:ascii="Arial" w:hAnsi="Arial" w:eastAsia="Arial"/>
          <w:w w:val="110"/>
          <w:sz w:val="16"/>
        </w:rPr>
        <w:t>≤</w:t>
      </w:r>
      <w:r>
        <w:rPr>
          <w:rFonts w:ascii="Arial" w:hAnsi="Arial" w:eastAsia="Arial"/>
          <w:spacing w:val="1"/>
          <w:w w:val="110"/>
          <w:sz w:val="16"/>
        </w:rPr>
        <w:t> </w:t>
      </w:r>
      <w:r>
        <w:rPr>
          <w:w w:val="110"/>
          <w:sz w:val="16"/>
        </w:rPr>
        <w:t>1.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Let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injected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correlation</w:t>
      </w:r>
      <w:r>
        <w:rPr>
          <w:spacing w:val="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8"/>
          <w:w w:val="110"/>
          <w:position w:val="-3"/>
          <w:sz w:val="12"/>
        </w:rPr>
        <w:t> </w:t>
      </w:r>
      <w:r>
        <w:rPr>
          <w:w w:val="110"/>
          <w:sz w:val="16"/>
        </w:rPr>
        <w:t>be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range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7"/>
          <w:w w:val="110"/>
          <w:sz w:val="16"/>
        </w:rPr>
        <w:t> </w:t>
      </w:r>
      <w:r>
        <w:rPr>
          <w:rFonts w:ascii="STIX Math" w:hAnsi="STIX Math" w:eastAsia="STIX Math"/>
          <w:spacing w:val="-12"/>
          <w:w w:val="110"/>
          <w:sz w:val="16"/>
        </w:rPr>
        <w:t>0</w:t>
      </w:r>
    </w:p>
    <w:p>
      <w:pPr>
        <w:spacing w:after="0" w:line="185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09" w:top="620" w:bottom="280" w:left="640" w:right="620"/>
        </w:sectPr>
      </w:pPr>
    </w:p>
    <w:p>
      <w:pPr>
        <w:pStyle w:val="BodyText"/>
        <w:spacing w:line="218" w:lineRule="exact"/>
      </w:pPr>
      <w:r>
        <w:rPr>
          <w:spacing w:val="-2"/>
          <w:w w:val="110"/>
        </w:rPr>
        <w:t>to</w:t>
      </w:r>
      <w:r>
        <w:rPr>
          <w:spacing w:val="-8"/>
          <w:w w:val="110"/>
        </w:rPr>
        <w:t> </w:t>
      </w:r>
      <w:r>
        <w:rPr>
          <w:rFonts w:ascii="STIX Math"/>
          <w:spacing w:val="-2"/>
          <w:w w:val="110"/>
        </w:rPr>
        <w:t>+1</w:t>
      </w:r>
      <w:r>
        <w:rPr>
          <w:spacing w:val="-2"/>
          <w:w w:val="110"/>
        </w:rPr>
        <w:t>.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Fo</w:t>
      </w:r>
      <w:r>
        <w:rPr>
          <w:rFonts w:ascii="DejaVu Sans"/>
          <w:spacing w:val="-2"/>
          <w:w w:val="110"/>
          <w:position w:val="-6"/>
        </w:rPr>
        <w:t>[</w:t>
      </w:r>
      <w:r>
        <w:rPr>
          <w:spacing w:val="-2"/>
          <w:w w:val="110"/>
        </w:rPr>
        <w:t>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two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negatively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correlate</w:t>
      </w:r>
      <w:r>
        <w:rPr>
          <w:rFonts w:ascii="DejaVu Sans"/>
          <w:spacing w:val="-2"/>
          <w:w w:val="110"/>
          <w:position w:val="-6"/>
        </w:rPr>
        <w:t>]</w:t>
      </w:r>
      <w:r>
        <w:rPr>
          <w:spacing w:val="-2"/>
          <w:w w:val="110"/>
        </w:rPr>
        <w:t>d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inputs,</w:t>
      </w:r>
    </w:p>
    <w:p>
      <w:pPr>
        <w:tabs>
          <w:tab w:pos="913" w:val="left" w:leader="none"/>
        </w:tabs>
        <w:spacing w:line="218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DejaVu Sans" w:hAnsi="DejaVu Sans" w:eastAsia="DejaVu Sans"/>
          <w:w w:val="105"/>
          <w:position w:val="3"/>
          <w:sz w:val="16"/>
        </w:rPr>
        <w:t>⎡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9"/>
          <w:w w:val="11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𝑝</w:t>
      </w:r>
      <w:r>
        <w:rPr>
          <w:rFonts w:ascii="STIX Math" w:hAnsi="STIX Math" w:eastAsia="STIX Math"/>
          <w:i/>
          <w:spacing w:val="-5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35"/>
          <w:w w:val="105"/>
          <w:position w:val="-3"/>
          <w:sz w:val="12"/>
        </w:rPr>
        <w:t>  </w:t>
      </w:r>
      <w:r>
        <w:rPr>
          <w:rFonts w:ascii="DejaVu Sans" w:hAnsi="DejaVu Sans" w:eastAsia="DejaVu Sans"/>
          <w:spacing w:val="-10"/>
          <w:w w:val="105"/>
          <w:position w:val="3"/>
          <w:sz w:val="16"/>
        </w:rPr>
        <w:t>⎤</w:t>
      </w:r>
    </w:p>
    <w:p>
      <w:pPr>
        <w:spacing w:after="0" w:line="218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3272" w:space="3135"/>
            <w:col w:w="4243"/>
          </w:cols>
        </w:sectPr>
      </w:pPr>
    </w:p>
    <w:p>
      <w:pPr>
        <w:tabs>
          <w:tab w:pos="2156" w:val="left" w:leader="none"/>
          <w:tab w:pos="2509" w:val="left" w:leader="none"/>
        </w:tabs>
        <w:spacing w:line="216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𝐼</w:t>
      </w:r>
      <w:r>
        <w:rPr>
          <w:rFonts w:ascii="STIX Math" w:hAnsi="STIX Math" w:eastAsia="STIX Math"/>
          <w:w w:val="110"/>
          <w:position w:val="-3"/>
          <w:sz w:val="12"/>
        </w:rPr>
        <w:t>−1</w:t>
      </w:r>
      <w:r>
        <w:rPr>
          <w:rFonts w:ascii="STIX Math" w:hAnsi="STIX Math" w:eastAsia="STIX Math"/>
          <w:spacing w:val="33"/>
          <w:w w:val="110"/>
          <w:position w:val="-3"/>
          <w:sz w:val="12"/>
        </w:rPr>
        <w:t> 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47"/>
          <w:w w:val="110"/>
          <w:sz w:val="16"/>
        </w:rPr>
        <w:t>  </w:t>
      </w:r>
      <w:r>
        <w:rPr>
          <w:rFonts w:ascii="STIX Math" w:hAnsi="STIX Math" w:eastAsia="STIX Math"/>
          <w:w w:val="110"/>
          <w:sz w:val="16"/>
        </w:rPr>
        <w:t>1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53"/>
          <w:w w:val="110"/>
          <w:sz w:val="16"/>
        </w:rPr>
        <w:t>  </w:t>
      </w:r>
      <w:r>
        <w:rPr>
          <w:rFonts w:ascii="STIX Math" w:hAnsi="STIX Math" w:eastAsia="STIX Math"/>
          <w:i/>
          <w:spacing w:val="-5"/>
          <w:w w:val="110"/>
          <w:sz w:val="16"/>
        </w:rPr>
        <w:t>𝑝</w:t>
      </w:r>
      <w:r>
        <w:rPr>
          <w:rFonts w:ascii="STIX Math" w:hAnsi="STIX Math" w:eastAsia="STIX Math"/>
          <w:i/>
          <w:spacing w:val="-5"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i/>
          <w:spacing w:val="-5"/>
          <w:w w:val="110"/>
          <w:sz w:val="16"/>
        </w:rPr>
        <w:t>𝑝</w:t>
      </w:r>
      <w:r>
        <w:rPr>
          <w:rFonts w:ascii="STIX Math" w:hAnsi="STIX Math" w:eastAsia="STIX Math"/>
          <w:i/>
          <w:spacing w:val="-5"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w w:val="110"/>
          <w:sz w:val="16"/>
        </w:rPr>
        <w:t>0</w:t>
      </w:r>
      <w:r>
        <w:rPr>
          <w:rFonts w:ascii="STIX Math" w:hAnsi="STIX Math" w:eastAsia="STIX Math"/>
          <w:spacing w:val="13"/>
          <w:w w:val="110"/>
          <w:sz w:val="16"/>
        </w:rPr>
        <w:t> </w:t>
      </w:r>
      <w:r>
        <w:rPr>
          <w:w w:val="110"/>
          <w:sz w:val="16"/>
        </w:rPr>
        <w:t>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modified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input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vectors</w:t>
      </w:r>
      <w:r>
        <w:rPr>
          <w:spacing w:val="40"/>
          <w:w w:val="110"/>
          <w:sz w:val="16"/>
        </w:rPr>
        <w:t> </w:t>
      </w:r>
      <w:r>
        <w:rPr>
          <w:spacing w:val="-5"/>
          <w:w w:val="110"/>
          <w:sz w:val="16"/>
        </w:rPr>
        <w:t>are</w:t>
      </w:r>
    </w:p>
    <w:p>
      <w:pPr>
        <w:spacing w:line="216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58"/>
          <w:sz w:val="16"/>
        </w:rPr>
        <w:t> 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𝐼</w:t>
      </w:r>
    </w:p>
    <w:p>
      <w:pPr>
        <w:tabs>
          <w:tab w:pos="1050" w:val="left" w:leader="none"/>
        </w:tabs>
        <w:spacing w:line="60" w:lineRule="auto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position w:val="-9"/>
          <w:sz w:val="16"/>
        </w:rPr>
        <w:t>×</w:t>
      </w:r>
      <w:r>
        <w:rPr>
          <w:rFonts w:ascii="STIX Math" w:hAnsi="STIX Math" w:eastAsia="STIX Math"/>
          <w:spacing w:val="-8"/>
          <w:w w:val="105"/>
          <w:position w:val="-9"/>
          <w:sz w:val="16"/>
        </w:rPr>
        <w:t> </w:t>
      </w:r>
      <w:r>
        <w:rPr>
          <w:rFonts w:ascii="DejaVu Sans" w:hAnsi="DejaVu Sans" w:eastAsia="DejaVu Sans"/>
          <w:w w:val="105"/>
          <w:position w:val="-5"/>
          <w:sz w:val="16"/>
        </w:rPr>
        <w:t>⎢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𝑝</w:t>
      </w:r>
      <w:r>
        <w:rPr>
          <w:rFonts w:ascii="STIX Math" w:hAnsi="STIX Math" w:eastAsia="STIX Math"/>
          <w:i/>
          <w:spacing w:val="-5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35"/>
          <w:w w:val="105"/>
          <w:position w:val="-3"/>
          <w:sz w:val="12"/>
        </w:rPr>
        <w:t>  </w:t>
      </w:r>
      <w:r>
        <w:rPr>
          <w:rFonts w:ascii="DejaVu Sans" w:hAnsi="DejaVu Sans" w:eastAsia="DejaVu Sans"/>
          <w:spacing w:val="-10"/>
          <w:w w:val="105"/>
          <w:position w:val="-5"/>
          <w:sz w:val="16"/>
        </w:rPr>
        <w:t>⎥</w:t>
      </w:r>
    </w:p>
    <w:p>
      <w:pPr>
        <w:pStyle w:val="BodyText"/>
        <w:spacing w:line="93" w:lineRule="exact" w:before="123"/>
      </w:pPr>
      <w:r>
        <w:rPr/>
        <w:br w:type="column"/>
      </w:r>
      <w:r>
        <w:rPr>
          <w:spacing w:val="-4"/>
          <w:w w:val="110"/>
        </w:rPr>
        <w:t>(19)</w:t>
      </w:r>
    </w:p>
    <w:p>
      <w:pPr>
        <w:spacing w:after="0" w:line="93" w:lineRule="exact"/>
        <w:sectPr>
          <w:type w:val="continuous"/>
          <w:pgSz w:w="11910" w:h="15880"/>
          <w:pgMar w:header="655" w:footer="509" w:top="620" w:bottom="280" w:left="640" w:right="620"/>
          <w:cols w:num="4" w:equalWidth="0">
            <w:col w:w="5174" w:space="206"/>
            <w:col w:w="659" w:space="230"/>
            <w:col w:w="1434" w:space="2400"/>
            <w:col w:w="547"/>
          </w:cols>
        </w:sectPr>
      </w:pPr>
    </w:p>
    <w:p>
      <w:pPr>
        <w:pStyle w:val="BodyText"/>
        <w:spacing w:line="146" w:lineRule="exact"/>
      </w:pPr>
      <w:r>
        <w:rPr>
          <w:w w:val="110"/>
        </w:rPr>
        <w:t>calculated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2"/>
          <w:w w:val="110"/>
        </w:rPr>
        <w:t> </w:t>
      </w:r>
      <w:r>
        <w:rPr>
          <w:w w:val="110"/>
        </w:rPr>
        <w:t>Eq.</w:t>
      </w:r>
      <w:r>
        <w:rPr>
          <w:spacing w:val="1"/>
          <w:w w:val="110"/>
        </w:rPr>
        <w:t> </w:t>
      </w:r>
      <w:r>
        <w:rPr>
          <w:color w:val="007FAC"/>
          <w:spacing w:val="-5"/>
          <w:w w:val="110"/>
        </w:rPr>
        <w:t>(</w:t>
      </w:r>
      <w:hyperlink w:history="true" w:anchor="_bookmark11">
        <w:r>
          <w:rPr>
            <w:color w:val="007FAC"/>
            <w:spacing w:val="-5"/>
            <w:w w:val="110"/>
          </w:rPr>
          <w:t>9</w:t>
        </w:r>
      </w:hyperlink>
      <w:r>
        <w:rPr>
          <w:color w:val="007FAC"/>
          <w:spacing w:val="-5"/>
          <w:w w:val="110"/>
        </w:rPr>
        <w:t>)</w:t>
      </w:r>
    </w:p>
    <w:p>
      <w:pPr>
        <w:spacing w:line="146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𝑧𝑚</w:t>
      </w:r>
    </w:p>
    <w:p>
      <w:pPr>
        <w:spacing w:line="67" w:lineRule="auto" w:before="0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4"/>
          <w:sz w:val="12"/>
        </w:rPr>
        <w:t>𝑆𝐶𝐶</w:t>
      </w:r>
      <w:r>
        <w:rPr>
          <w:rFonts w:ascii="STIX Math" w:eastAsia="STIX Math"/>
          <w:i/>
          <w:spacing w:val="-4"/>
          <w:position w:val="-2"/>
          <w:sz w:val="10"/>
        </w:rPr>
        <w:t>𝑚</w:t>
      </w:r>
    </w:p>
    <w:p>
      <w:pPr>
        <w:tabs>
          <w:tab w:pos="913" w:val="left" w:leader="none"/>
        </w:tabs>
        <w:spacing w:line="146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DejaVu Sans" w:hAnsi="DejaVu Sans" w:eastAsia="DejaVu Sans"/>
          <w:w w:val="105"/>
          <w:sz w:val="16"/>
        </w:rPr>
        <w:t>⎢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9"/>
          <w:w w:val="11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𝑝</w:t>
      </w:r>
      <w:r>
        <w:rPr>
          <w:rFonts w:ascii="STIX Math" w:hAnsi="STIX Math" w:eastAsia="STIX Math"/>
          <w:i/>
          <w:spacing w:val="-5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35"/>
          <w:w w:val="105"/>
          <w:position w:val="-3"/>
          <w:sz w:val="12"/>
        </w:rPr>
        <w:t>  </w:t>
      </w:r>
      <w:r>
        <w:rPr>
          <w:rFonts w:ascii="DejaVu Sans" w:hAnsi="DejaVu Sans" w:eastAsia="DejaVu Sans"/>
          <w:spacing w:val="-10"/>
          <w:w w:val="105"/>
          <w:sz w:val="16"/>
        </w:rPr>
        <w:t>⎥</w:t>
      </w:r>
    </w:p>
    <w:p>
      <w:pPr>
        <w:spacing w:after="0" w:line="146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1841" w:space="3617"/>
            <w:col w:w="297" w:space="132"/>
            <w:col w:w="479" w:space="41"/>
            <w:col w:w="4243"/>
          </w:cols>
        </w:sectPr>
      </w:pPr>
    </w:p>
    <w:p>
      <w:pPr>
        <w:spacing w:line="381" w:lineRule="exact" w:before="0"/>
        <w:ind w:left="111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position w:val="4"/>
          <w:sz w:val="16"/>
        </w:rPr>
        <w:t>𝑖</w:t>
      </w:r>
      <w:r>
        <w:rPr>
          <w:rFonts w:ascii="STIX Math" w:eastAsia="STIX Math"/>
          <w:spacing w:val="-5"/>
          <w:sz w:val="12"/>
        </w:rPr>
        <w:t>00</w:t>
      </w:r>
    </w:p>
    <w:p>
      <w:pPr>
        <w:spacing w:line="381" w:lineRule="exact" w:before="0"/>
        <w:ind w:left="94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00(</w:t>
      </w:r>
      <w:r>
        <w:rPr>
          <w:rFonts w:ascii="STIX Math" w:hAnsi="STIX Math" w:eastAsia="STIX Math"/>
          <w:i/>
          <w:w w:val="105"/>
          <w:position w:val="-3"/>
          <w:sz w:val="12"/>
        </w:rPr>
        <w:t>𝐼</w:t>
      </w:r>
      <w:r>
        <w:rPr>
          <w:rFonts w:ascii="STIX Math" w:hAnsi="STIX Math" w:eastAsia="STIX Math"/>
          <w:i/>
          <w:spacing w:val="3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position w:val="-3"/>
          <w:sz w:val="12"/>
        </w:rPr>
        <w:t>)</w:t>
      </w:r>
      <w:r>
        <w:rPr>
          <w:rFonts w:ascii="STIX Math" w:hAnsi="STIX Math" w:eastAsia="STIX Math"/>
          <w:spacing w:val="1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w w:val="105"/>
          <w:sz w:val="16"/>
        </w:rPr>
        <w:t>.𝑖</w:t>
      </w:r>
      <w:r>
        <w:rPr>
          <w:rFonts w:ascii="STIX Math" w:hAnsi="STIX Math" w:eastAsia="STIX Math"/>
          <w:w w:val="105"/>
          <w:position w:val="-3"/>
          <w:sz w:val="12"/>
        </w:rPr>
        <w:t>00(</w:t>
      </w:r>
      <w:r>
        <w:rPr>
          <w:rFonts w:ascii="STIX Math" w:hAnsi="STIX Math" w:eastAsia="STIX Math"/>
          <w:i/>
          <w:w w:val="105"/>
          <w:position w:val="-3"/>
          <w:sz w:val="12"/>
        </w:rPr>
        <w:t>𝐼</w:t>
      </w:r>
      <w:r>
        <w:rPr>
          <w:rFonts w:ascii="STIX Math" w:hAnsi="STIX Math" w:eastAsia="STIX Math"/>
          <w:i/>
          <w:spacing w:val="36"/>
          <w:w w:val="105"/>
          <w:position w:val="-3"/>
          <w:sz w:val="12"/>
        </w:rPr>
        <w:t>  </w:t>
      </w:r>
      <w:r>
        <w:rPr>
          <w:rFonts w:ascii="STIX Math" w:hAnsi="STIX Math" w:eastAsia="STIX Math"/>
          <w:spacing w:val="-10"/>
          <w:w w:val="105"/>
          <w:position w:val="-3"/>
          <w:sz w:val="12"/>
        </w:rPr>
        <w:t>)</w:t>
      </w:r>
    </w:p>
    <w:p>
      <w:pPr>
        <w:tabs>
          <w:tab w:pos="783" w:val="left" w:leader="none"/>
        </w:tabs>
        <w:spacing w:line="322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DejaVu Sans" w:hAnsi="DejaVu Sans" w:eastAsia="DejaVu Sans"/>
          <w:spacing w:val="-27"/>
          <w:w w:val="105"/>
          <w:position w:val="7"/>
          <w:sz w:val="16"/>
        </w:rPr>
        <w:t>⎢</w:t>
      </w:r>
      <w:bookmarkStart w:name="_bookmark17" w:id="28"/>
      <w:bookmarkEnd w:id="28"/>
      <w:r>
        <w:rPr>
          <w:rFonts w:ascii="DejaVu Sans" w:hAnsi="DejaVu Sans" w:eastAsia="DejaVu Sans"/>
          <w:spacing w:val="-27"/>
          <w:w w:val="105"/>
          <w:position w:val="-3"/>
          <w:sz w:val="16"/>
        </w:rPr>
        <w:t>⎣</w:t>
      </w:r>
      <w:r>
        <w:rPr>
          <w:rFonts w:ascii="DejaVu Sans" w:hAnsi="DejaVu Sans" w:eastAsia="DejaVu Sans"/>
          <w:spacing w:val="32"/>
          <w:w w:val="105"/>
          <w:position w:val="-3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𝑝</w:t>
      </w:r>
      <w:r>
        <w:rPr>
          <w:rFonts w:ascii="STIX Math" w:hAnsi="STIX Math" w:eastAsia="STIX Math"/>
          <w:i/>
          <w:spacing w:val="-5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spacing w:val="-2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2"/>
          <w:w w:val="115"/>
          <w:sz w:val="16"/>
        </w:rPr>
        <w:t> </w:t>
      </w:r>
      <w:r>
        <w:rPr>
          <w:rFonts w:ascii="STIX Math" w:hAnsi="STIX Math" w:eastAsia="STIX Math"/>
          <w:i/>
          <w:spacing w:val="-4"/>
          <w:w w:val="105"/>
          <w:sz w:val="16"/>
        </w:rPr>
        <w:t>𝑝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𝑒</w:t>
      </w:r>
      <w:r>
        <w:rPr>
          <w:rFonts w:ascii="DejaVu Sans" w:hAnsi="DejaVu Sans" w:eastAsia="DejaVu Sans"/>
          <w:spacing w:val="-4"/>
          <w:w w:val="105"/>
          <w:position w:val="7"/>
          <w:sz w:val="16"/>
        </w:rPr>
        <w:t>⎥</w:t>
      </w:r>
      <w:r>
        <w:rPr>
          <w:rFonts w:ascii="DejaVu Sans" w:hAnsi="DejaVu Sans" w:eastAsia="DejaVu Sans"/>
          <w:spacing w:val="-4"/>
          <w:w w:val="105"/>
          <w:position w:val="-3"/>
          <w:sz w:val="16"/>
        </w:rPr>
        <w:t>⎦</w:t>
      </w:r>
    </w:p>
    <w:p>
      <w:pPr>
        <w:spacing w:after="0" w:line="322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3" w:equalWidth="0">
            <w:col w:w="281" w:space="40"/>
            <w:col w:w="2462" w:space="3624"/>
            <w:col w:w="4243"/>
          </w:cols>
        </w:sectPr>
      </w:pPr>
    </w:p>
    <w:p>
      <w:pPr>
        <w:tabs>
          <w:tab w:pos="4833" w:val="left" w:leader="none"/>
        </w:tabs>
        <w:spacing w:line="280" w:lineRule="exact" w:before="0"/>
        <w:ind w:left="41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584756</wp:posOffset>
                </wp:positionH>
                <wp:positionV relativeFrom="paragraph">
                  <wp:posOffset>-56796</wp:posOffset>
                </wp:positionV>
                <wp:extent cx="45085" cy="6350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45085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043831pt;margin-top:-4.472193pt;width:3.55pt;height:5pt;mso-position-horizontal-relative:page;mso-position-vertical-relative:paragraph;z-index:15752192" type="#_x0000_t202" id="docshape46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1088">
                <wp:simplePos x="0" y="0"/>
                <wp:positionH relativeFrom="page">
                  <wp:posOffset>1416098</wp:posOffset>
                </wp:positionH>
                <wp:positionV relativeFrom="paragraph">
                  <wp:posOffset>-71570</wp:posOffset>
                </wp:positionV>
                <wp:extent cx="31750" cy="8636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1750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0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50383pt;margin-top:-5.635458pt;width:2.5pt;height:6.8pt;mso-position-horizontal-relative:page;mso-position-vertical-relative:paragraph;z-index:-17595392" type="#_x0000_t202" id="docshape47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0"/>
                        </w:rPr>
                      </w:pPr>
                      <w:r>
                        <w:rPr>
                          <w:rFonts w:ascii="STIX Math"/>
                          <w:spacing w:val="-10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1600">
                <wp:simplePos x="0" y="0"/>
                <wp:positionH relativeFrom="page">
                  <wp:posOffset>2041154</wp:posOffset>
                </wp:positionH>
                <wp:positionV relativeFrom="paragraph">
                  <wp:posOffset>-71570</wp:posOffset>
                </wp:positionV>
                <wp:extent cx="75565" cy="8636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75565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5"/>
                                <w:sz w:val="10"/>
                              </w:rPr>
                              <w:t>−1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720825pt;margin-top:-5.635458pt;width:5.95pt;height:6.8pt;mso-position-horizontal-relative:page;mso-position-vertical-relative:paragraph;z-index:-17594880" type="#_x0000_t202" id="docshape48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0"/>
                        </w:rPr>
                      </w:pPr>
                      <w:r>
                        <w:rPr>
                          <w:rFonts w:ascii="STIX Math" w:hAnsi="STIX Math"/>
                          <w:spacing w:val="-5"/>
                          <w:sz w:val="10"/>
                        </w:rPr>
                        <w:t>−1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1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)(1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w w:val="105"/>
          <w:sz w:val="16"/>
        </w:rPr>
        <w:t>)(1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{1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i/>
          <w:spacing w:val="-4"/>
          <w:w w:val="105"/>
          <w:sz w:val="16"/>
        </w:rPr>
        <w:t>𝑝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𝑦</w:t>
      </w:r>
      <w:r>
        <w:rPr>
          <w:rFonts w:ascii="STIX Math" w:hAnsi="STIX Math" w:eastAsia="STIX Math"/>
          <w:spacing w:val="-4"/>
          <w:w w:val="105"/>
          <w:sz w:val="16"/>
        </w:rPr>
        <w:t>)}</w:t>
      </w:r>
      <w:r>
        <w:rPr>
          <w:rFonts w:ascii="STIX Math" w:hAnsi="STIX Math" w:eastAsia="STIX Math"/>
          <w:sz w:val="16"/>
        </w:rPr>
        <w:tab/>
      </w:r>
      <w:r>
        <w:rPr>
          <w:spacing w:val="-4"/>
          <w:w w:val="110"/>
          <w:sz w:val="16"/>
        </w:rPr>
        <w:t>(13)</w:t>
      </w:r>
    </w:p>
    <w:p>
      <w:pPr>
        <w:spacing w:line="401" w:lineRule="exact" w:before="0"/>
        <w:ind w:left="111" w:right="0" w:firstLine="0"/>
        <w:jc w:val="left"/>
        <w:rPr>
          <w:rFonts w:ascii="STIX Math" w:hAnsi="STIX Math" w:eastAsia="STIX Math"/>
          <w:sz w:val="10"/>
        </w:rPr>
      </w:pP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01</w:t>
      </w:r>
      <w:r>
        <w:rPr>
          <w:rFonts w:ascii="STIX Math" w:hAnsi="STIX Math" w:eastAsia="STIX Math"/>
          <w:i/>
          <w:w w:val="105"/>
          <w:position w:val="-6"/>
          <w:sz w:val="10"/>
        </w:rPr>
        <w:t>𝑚</w:t>
      </w:r>
      <w:r>
        <w:rPr>
          <w:rFonts w:ascii="STIX Math" w:hAnsi="STIX Math" w:eastAsia="STIX Math"/>
          <w:i/>
          <w:spacing w:val="38"/>
          <w:w w:val="105"/>
          <w:position w:val="-6"/>
          <w:sz w:val="10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01</w:t>
      </w:r>
      <w:r>
        <w:rPr>
          <w:rFonts w:ascii="STIX Math" w:hAnsi="STIX Math" w:eastAsia="STIX Math"/>
          <w:w w:val="105"/>
          <w:position w:val="-6"/>
          <w:sz w:val="10"/>
        </w:rPr>
        <w:t>(</w:t>
      </w:r>
      <w:r>
        <w:rPr>
          <w:rFonts w:ascii="STIX Math" w:hAnsi="STIX Math" w:eastAsia="STIX Math"/>
          <w:i/>
          <w:w w:val="105"/>
          <w:position w:val="-6"/>
          <w:sz w:val="10"/>
        </w:rPr>
        <w:t>𝐼</w:t>
      </w:r>
      <w:r>
        <w:rPr>
          <w:rFonts w:ascii="STIX Math" w:hAnsi="STIX Math" w:eastAsia="STIX Math"/>
          <w:w w:val="105"/>
          <w:position w:val="-9"/>
          <w:sz w:val="10"/>
        </w:rPr>
        <w:t>0</w:t>
      </w:r>
      <w:r>
        <w:rPr>
          <w:rFonts w:ascii="STIX Math" w:hAnsi="STIX Math" w:eastAsia="STIX Math"/>
          <w:spacing w:val="-17"/>
          <w:w w:val="105"/>
          <w:position w:val="-9"/>
          <w:sz w:val="10"/>
        </w:rPr>
        <w:t> </w:t>
      </w:r>
      <w:r>
        <w:rPr>
          <w:rFonts w:ascii="STIX Math" w:hAnsi="STIX Math" w:eastAsia="STIX Math"/>
          <w:w w:val="105"/>
          <w:position w:val="-6"/>
          <w:sz w:val="10"/>
        </w:rPr>
        <w:t>)</w:t>
      </w:r>
      <w:r>
        <w:rPr>
          <w:rFonts w:ascii="STIX Math" w:hAnsi="STIX Math" w:eastAsia="STIX Math"/>
          <w:spacing w:val="29"/>
          <w:w w:val="105"/>
          <w:position w:val="-6"/>
          <w:sz w:val="10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"/>
          <w:w w:val="105"/>
          <w:sz w:val="16"/>
        </w:rPr>
        <w:t>.𝑖</w:t>
      </w:r>
      <w:r>
        <w:rPr>
          <w:rFonts w:ascii="STIX Math" w:hAnsi="STIX Math" w:eastAsia="STIX Math"/>
          <w:spacing w:val="-2"/>
          <w:w w:val="105"/>
          <w:position w:val="-3"/>
          <w:sz w:val="12"/>
        </w:rPr>
        <w:t>01</w:t>
      </w:r>
      <w:r>
        <w:rPr>
          <w:rFonts w:ascii="STIX Math" w:hAnsi="STIX Math" w:eastAsia="STIX Math"/>
          <w:spacing w:val="-2"/>
          <w:w w:val="105"/>
          <w:position w:val="-6"/>
          <w:sz w:val="10"/>
        </w:rPr>
        <w:t>(</w:t>
      </w:r>
      <w:r>
        <w:rPr>
          <w:rFonts w:ascii="STIX Math" w:hAnsi="STIX Math" w:eastAsia="STIX Math"/>
          <w:i/>
          <w:spacing w:val="-2"/>
          <w:w w:val="105"/>
          <w:position w:val="-6"/>
          <w:sz w:val="10"/>
        </w:rPr>
        <w:t>𝐼</w:t>
      </w:r>
      <w:r>
        <w:rPr>
          <w:rFonts w:ascii="STIX Math" w:hAnsi="STIX Math" w:eastAsia="STIX Math"/>
          <w:spacing w:val="-2"/>
          <w:w w:val="105"/>
          <w:position w:val="-9"/>
          <w:sz w:val="10"/>
        </w:rPr>
        <w:t>−1</w:t>
      </w:r>
      <w:r>
        <w:rPr>
          <w:rFonts w:ascii="STIX Math" w:hAnsi="STIX Math" w:eastAsia="STIX Math"/>
          <w:spacing w:val="-2"/>
          <w:w w:val="105"/>
          <w:position w:val="-6"/>
          <w:sz w:val="10"/>
        </w:rPr>
        <w:t>)</w:t>
      </w:r>
    </w:p>
    <w:p>
      <w:pPr>
        <w:tabs>
          <w:tab w:pos="4833" w:val="left" w:leader="none"/>
        </w:tabs>
        <w:spacing w:line="351" w:lineRule="exact" w:before="0"/>
        <w:ind w:left="415" w:right="0" w:firstLine="0"/>
        <w:jc w:val="left"/>
        <w:rPr>
          <w:sz w:val="16"/>
        </w:rPr>
      </w:pP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1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(1 +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)(1 −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 </w:t>
      </w:r>
      <w:r>
        <w:rPr>
          <w:rFonts w:ascii="STIX Math" w:hAnsi="STIX Math" w:eastAsia="STIX Math"/>
          <w:i/>
          <w:spacing w:val="-2"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spacing w:val="-4"/>
          <w:w w:val="110"/>
          <w:sz w:val="16"/>
        </w:rPr>
        <w:t>(14)</w:t>
      </w:r>
    </w:p>
    <w:p>
      <w:pPr>
        <w:spacing w:line="511" w:lineRule="exact" w:before="0"/>
        <w:ind w:left="111" w:right="0" w:firstLine="0"/>
        <w:jc w:val="left"/>
        <w:rPr>
          <w:rFonts w:ascii="STIX Math" w:hAnsi="STIX Math" w:eastAsia="STIX Math"/>
          <w:sz w:val="10"/>
        </w:rPr>
      </w:pP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10</w:t>
      </w:r>
      <w:r>
        <w:rPr>
          <w:rFonts w:ascii="STIX Math" w:hAnsi="STIX Math" w:eastAsia="STIX Math"/>
          <w:i/>
          <w:w w:val="105"/>
          <w:position w:val="-6"/>
          <w:sz w:val="10"/>
        </w:rPr>
        <w:t>𝑚</w:t>
      </w:r>
      <w:r>
        <w:rPr>
          <w:rFonts w:ascii="STIX Math" w:hAnsi="STIX Math" w:eastAsia="STIX Math"/>
          <w:i/>
          <w:spacing w:val="38"/>
          <w:w w:val="105"/>
          <w:position w:val="-6"/>
          <w:sz w:val="10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10</w:t>
      </w:r>
      <w:r>
        <w:rPr>
          <w:rFonts w:ascii="STIX Math" w:hAnsi="STIX Math" w:eastAsia="STIX Math"/>
          <w:w w:val="105"/>
          <w:position w:val="-6"/>
          <w:sz w:val="10"/>
        </w:rPr>
        <w:t>(</w:t>
      </w:r>
      <w:r>
        <w:rPr>
          <w:rFonts w:ascii="STIX Math" w:hAnsi="STIX Math" w:eastAsia="STIX Math"/>
          <w:i/>
          <w:w w:val="105"/>
          <w:position w:val="-6"/>
          <w:sz w:val="10"/>
        </w:rPr>
        <w:t>𝐼</w:t>
      </w:r>
      <w:r>
        <w:rPr>
          <w:rFonts w:ascii="STIX Math" w:hAnsi="STIX Math" w:eastAsia="STIX Math"/>
          <w:w w:val="105"/>
          <w:position w:val="-9"/>
          <w:sz w:val="10"/>
        </w:rPr>
        <w:t>0</w:t>
      </w:r>
      <w:r>
        <w:rPr>
          <w:rFonts w:ascii="STIX Math" w:hAnsi="STIX Math" w:eastAsia="STIX Math"/>
          <w:spacing w:val="-17"/>
          <w:w w:val="105"/>
          <w:position w:val="-9"/>
          <w:sz w:val="10"/>
        </w:rPr>
        <w:t> </w:t>
      </w:r>
      <w:r>
        <w:rPr>
          <w:rFonts w:ascii="STIX Math" w:hAnsi="STIX Math" w:eastAsia="STIX Math"/>
          <w:w w:val="105"/>
          <w:position w:val="-6"/>
          <w:sz w:val="10"/>
        </w:rPr>
        <w:t>)</w:t>
      </w:r>
      <w:r>
        <w:rPr>
          <w:rFonts w:ascii="STIX Math" w:hAnsi="STIX Math" w:eastAsia="STIX Math"/>
          <w:spacing w:val="29"/>
          <w:w w:val="105"/>
          <w:position w:val="-6"/>
          <w:sz w:val="10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"/>
          <w:w w:val="105"/>
          <w:sz w:val="16"/>
        </w:rPr>
        <w:t>.𝑖</w:t>
      </w:r>
      <w:r>
        <w:rPr>
          <w:rFonts w:ascii="STIX Math" w:hAnsi="STIX Math" w:eastAsia="STIX Math"/>
          <w:spacing w:val="-2"/>
          <w:w w:val="105"/>
          <w:position w:val="-3"/>
          <w:sz w:val="12"/>
        </w:rPr>
        <w:t>10</w:t>
      </w:r>
      <w:r>
        <w:rPr>
          <w:rFonts w:ascii="STIX Math" w:hAnsi="STIX Math" w:eastAsia="STIX Math"/>
          <w:spacing w:val="-2"/>
          <w:w w:val="105"/>
          <w:position w:val="-6"/>
          <w:sz w:val="10"/>
        </w:rPr>
        <w:t>(</w:t>
      </w:r>
      <w:r>
        <w:rPr>
          <w:rFonts w:ascii="STIX Math" w:hAnsi="STIX Math" w:eastAsia="STIX Math"/>
          <w:i/>
          <w:spacing w:val="-2"/>
          <w:w w:val="105"/>
          <w:position w:val="-6"/>
          <w:sz w:val="10"/>
        </w:rPr>
        <w:t>𝐼</w:t>
      </w:r>
      <w:r>
        <w:rPr>
          <w:rFonts w:ascii="STIX Math" w:hAnsi="STIX Math" w:eastAsia="STIX Math"/>
          <w:spacing w:val="-2"/>
          <w:w w:val="105"/>
          <w:position w:val="-9"/>
          <w:sz w:val="10"/>
        </w:rPr>
        <w:t>−1</w:t>
      </w:r>
      <w:r>
        <w:rPr>
          <w:rFonts w:ascii="STIX Math" w:hAnsi="STIX Math" w:eastAsia="STIX Math"/>
          <w:spacing w:val="-2"/>
          <w:w w:val="105"/>
          <w:position w:val="-6"/>
          <w:sz w:val="10"/>
        </w:rPr>
        <w:t>)</w:t>
      </w:r>
    </w:p>
    <w:p>
      <w:pPr>
        <w:spacing w:line="115" w:lineRule="exact" w:before="0"/>
        <w:ind w:left="350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Thus,</w:t>
      </w:r>
      <w:r>
        <w:rPr>
          <w:spacing w:val="-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𝑧𝑚</w:t>
      </w:r>
      <w:r>
        <w:rPr>
          <w:rFonts w:ascii="STIX Math" w:eastAsia="STIX Math"/>
          <w:i/>
          <w:spacing w:val="18"/>
          <w:w w:val="110"/>
          <w:position w:val="-3"/>
          <w:sz w:val="12"/>
        </w:rPr>
        <w:t> </w:t>
      </w:r>
      <w:r>
        <w:rPr>
          <w:w w:val="110"/>
          <w:sz w:val="16"/>
        </w:rPr>
        <w:t>is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observed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𝑓</w:t>
      </w:r>
      <w:r>
        <w:rPr>
          <w:rFonts w:ascii="STIX Math" w:eastAsia="STIX Math"/>
          <w:i/>
          <w:spacing w:val="-25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try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make</w:t>
      </w:r>
      <w:r>
        <w:rPr>
          <w:spacing w:val="-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𝑧𝑚</w:t>
      </w:r>
      <w:r>
        <w:rPr>
          <w:rFonts w:ascii="STIX Math" w:eastAsia="STIX Math"/>
          <w:i/>
          <w:spacing w:val="18"/>
          <w:w w:val="110"/>
          <w:position w:val="-3"/>
          <w:sz w:val="12"/>
        </w:rPr>
        <w:t> </w:t>
      </w:r>
      <w:r>
        <w:rPr>
          <w:w w:val="110"/>
          <w:sz w:val="16"/>
        </w:rPr>
        <w:t>close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i/>
          <w:spacing w:val="17"/>
          <w:w w:val="110"/>
          <w:position w:val="-3"/>
          <w:sz w:val="12"/>
        </w:rPr>
        <w:t> </w:t>
      </w:r>
      <w:r>
        <w:rPr>
          <w:spacing w:val="-5"/>
          <w:w w:val="110"/>
          <w:sz w:val="16"/>
        </w:rPr>
        <w:t>to</w:t>
      </w:r>
    </w:p>
    <w:p>
      <w:pPr>
        <w:pStyle w:val="BodyText"/>
        <w:spacing w:line="278" w:lineRule="exact"/>
      </w:pPr>
      <w:r>
        <w:rPr>
          <w:w w:val="110"/>
        </w:rPr>
        <w:t>reduce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observed</w:t>
      </w:r>
      <w:r>
        <w:rPr>
          <w:spacing w:val="12"/>
          <w:w w:val="110"/>
        </w:rPr>
        <w:t> </w:t>
      </w:r>
      <w:r>
        <w:rPr>
          <w:w w:val="110"/>
        </w:rPr>
        <w:t>error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𝑧𝑒</w:t>
      </w:r>
      <w:r>
        <w:rPr>
          <w:w w:val="110"/>
        </w:rPr>
        <w:t>.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Thus,</w:t>
      </w:r>
    </w:p>
    <w:p>
      <w:pPr>
        <w:tabs>
          <w:tab w:pos="4833" w:val="left" w:leader="none"/>
        </w:tabs>
        <w:spacing w:line="156" w:lineRule="auto" w:before="53"/>
        <w:ind w:left="111" w:right="129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w w:val="105"/>
          <w:sz w:val="16"/>
        </w:rPr>
        <w:t>(1 +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)(1 − 2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spacing w:val="-4"/>
          <w:w w:val="105"/>
          <w:sz w:val="16"/>
        </w:rPr>
        <w:t>(20)</w:t>
      </w:r>
      <w:r>
        <w:rPr>
          <w:w w:val="105"/>
          <w:sz w:val="16"/>
        </w:rPr>
        <w:t> The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𝑀𝑆𝐸</w:t>
      </w:r>
      <w:r>
        <w:rPr>
          <w:rFonts w:ascii="STIX Math" w:hAnsi="STIX Math" w:eastAsia="STIX Math"/>
          <w:i/>
          <w:spacing w:val="40"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3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w w:val="105"/>
          <w:position w:val="6"/>
          <w:sz w:val="12"/>
        </w:rPr>
        <w:t>2</w:t>
      </w:r>
      <w:r>
        <w:rPr>
          <w:rFonts w:ascii="STIX Math" w:hAnsi="STIX Math" w:eastAsia="STIX Math"/>
          <w:spacing w:val="40"/>
          <w:w w:val="105"/>
          <w:position w:val="6"/>
          <w:sz w:val="12"/>
        </w:rPr>
        <w:t> </w:t>
      </w:r>
      <w:r>
        <w:rPr>
          <w:w w:val="105"/>
          <w:sz w:val="16"/>
        </w:rPr>
        <w:t>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calculated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as,</w:t>
      </w:r>
    </w:p>
    <w:p>
      <w:pPr>
        <w:tabs>
          <w:tab w:pos="4833" w:val="left" w:leader="none"/>
        </w:tabs>
        <w:spacing w:line="371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𝑀𝑆𝐸</w:t>
      </w:r>
      <w:r>
        <w:rPr>
          <w:rFonts w:ascii="STIX Math" w:hAnsi="STIX Math" w:eastAsia="STIX Math"/>
          <w:i/>
          <w:w w:val="105"/>
          <w:position w:val="-3"/>
          <w:sz w:val="12"/>
        </w:rPr>
        <w:t>𝑎𝑛𝑑</w:t>
      </w:r>
      <w:r>
        <w:rPr>
          <w:rFonts w:ascii="STIX Math" w:hAnsi="STIX Math" w:eastAsia="STIX Math"/>
          <w:i/>
          <w:spacing w:val="4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1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− 2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 </w:t>
      </w:r>
      <w:r>
        <w:rPr>
          <w:rFonts w:ascii="STIX Math" w:hAnsi="STIX Math" w:eastAsia="STIX Math"/>
          <w:spacing w:val="-2"/>
          <w:w w:val="105"/>
          <w:sz w:val="16"/>
        </w:rPr>
        <w:t>2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𝑖</w:t>
      </w:r>
      <w:r>
        <w:rPr>
          <w:rFonts w:ascii="STIX Math" w:hAnsi="STIX Math" w:eastAsia="STIX Math"/>
          <w:spacing w:val="-2"/>
          <w:w w:val="105"/>
          <w:sz w:val="16"/>
        </w:rPr>
        <w:t>)}</w:t>
      </w:r>
      <w:r>
        <w:rPr>
          <w:rFonts w:ascii="STIX Math" w:hAnsi="STIX Math" w:eastAsia="STIX Math"/>
          <w:spacing w:val="-2"/>
          <w:w w:val="105"/>
          <w:position w:val="6"/>
          <w:sz w:val="12"/>
        </w:rPr>
        <w:t>2</w:t>
      </w:r>
      <w:r>
        <w:rPr>
          <w:rFonts w:ascii="STIX Math" w:hAnsi="STIX Math" w:eastAsia="STIX Math"/>
          <w:position w:val="6"/>
          <w:sz w:val="12"/>
        </w:rPr>
        <w:tab/>
      </w:r>
      <w:bookmarkStart w:name="_bookmark18" w:id="29"/>
      <w:bookmarkEnd w:id="29"/>
      <w:r>
        <w:rPr>
          <w:rFonts w:ascii="STIX Math" w:hAnsi="STIX Math" w:eastAsia="STIX Math"/>
          <w:position w:val="6"/>
          <w:sz w:val="12"/>
        </w:rPr>
      </w:r>
      <w:r>
        <w:rPr>
          <w:spacing w:val="-4"/>
          <w:w w:val="105"/>
          <w:sz w:val="16"/>
        </w:rPr>
        <w:t>(21)</w:t>
      </w:r>
    </w:p>
    <w:p>
      <w:pPr>
        <w:spacing w:after="0" w:line="371" w:lineRule="exact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879"/>
        <w:rPr>
          <w:sz w:val="20"/>
        </w:rPr>
      </w:pPr>
      <w:r>
        <w:rPr>
          <w:sz w:val="20"/>
        </w:rPr>
        <w:drawing>
          <wp:inline distT="0" distB="0" distL="0" distR="0">
            <wp:extent cx="5631142" cy="4754880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142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9"/>
        <w:ind w:left="613" w:right="0" w:firstLine="0"/>
        <w:jc w:val="left"/>
        <w:rPr>
          <w:sz w:val="12"/>
        </w:rPr>
      </w:pPr>
      <w:bookmarkStart w:name="_bookmark19" w:id="30"/>
      <w:bookmarkEnd w:id="30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6.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(a)</w:t>
      </w:r>
      <w:r>
        <w:rPr>
          <w:spacing w:val="13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𝑀𝑆𝐸</w:t>
      </w:r>
      <w:r>
        <w:rPr>
          <w:rFonts w:ascii="STIX Math" w:eastAsia="STIX Math"/>
          <w:i/>
          <w:spacing w:val="2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gate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varying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transient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errors;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Min.</w:t>
      </w:r>
      <w:r>
        <w:rPr>
          <w:spacing w:val="13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𝑀𝑆𝐸</w:t>
      </w:r>
      <w:r>
        <w:rPr>
          <w:rFonts w:ascii="STIX Math" w:eastAsia="STIX Math"/>
          <w:i/>
          <w:spacing w:val="20"/>
          <w:w w:val="120"/>
          <w:sz w:val="12"/>
        </w:rPr>
        <w:t> </w:t>
      </w:r>
      <w:r>
        <w:rPr>
          <w:w w:val="120"/>
          <w:sz w:val="12"/>
        </w:rPr>
        <w:t>obtained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13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𝑅𝑒𝐶𝑜</w:t>
      </w:r>
      <w:r>
        <w:rPr>
          <w:rFonts w:ascii="STIX Math" w:eastAsia="STIX Math"/>
          <w:i/>
          <w:spacing w:val="1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initial</w:t>
      </w:r>
      <w:r>
        <w:rPr>
          <w:spacing w:val="14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𝑆𝐶𝐶</w:t>
      </w:r>
      <w:r>
        <w:rPr>
          <w:w w:val="120"/>
          <w:sz w:val="12"/>
        </w:rPr>
        <w:t>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(b)</w:t>
      </w:r>
      <w:r>
        <w:rPr>
          <w:spacing w:val="14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𝑆𝐶𝐶</w:t>
      </w:r>
      <w:r>
        <w:rPr>
          <w:rFonts w:ascii="STIX Math" w:eastAsia="STIX Math"/>
          <w:i/>
          <w:spacing w:val="6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4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0</w:t>
      </w:r>
      <w:r>
        <w:rPr>
          <w:rFonts w:ascii="STIX Math" w:eastAsia="STIX Math"/>
          <w:spacing w:val="14"/>
          <w:w w:val="120"/>
          <w:sz w:val="12"/>
        </w:rPr>
        <w:t> </w:t>
      </w:r>
      <w:r>
        <w:rPr>
          <w:w w:val="120"/>
          <w:sz w:val="12"/>
        </w:rPr>
        <w:t>(c)</w:t>
      </w:r>
      <w:r>
        <w:rPr>
          <w:spacing w:val="13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𝑆𝐶𝐶</w:t>
      </w:r>
      <w:r>
        <w:rPr>
          <w:rFonts w:ascii="STIX Math" w:eastAsia="STIX Math"/>
          <w:i/>
          <w:spacing w:val="6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3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1</w:t>
      </w:r>
      <w:r>
        <w:rPr>
          <w:rFonts w:ascii="STIX Math" w:eastAsia="STIX Math"/>
          <w:spacing w:val="13"/>
          <w:w w:val="120"/>
          <w:sz w:val="12"/>
        </w:rPr>
        <w:t> </w:t>
      </w:r>
      <w:r>
        <w:rPr>
          <w:w w:val="120"/>
          <w:sz w:val="12"/>
        </w:rPr>
        <w:t>(d)</w:t>
      </w:r>
      <w:r>
        <w:rPr>
          <w:spacing w:val="14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𝑆𝐶𝐶</w:t>
      </w:r>
      <w:r>
        <w:rPr>
          <w:rFonts w:ascii="STIX Math" w:eastAsia="STIX Math"/>
          <w:i/>
          <w:spacing w:val="6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4"/>
          <w:w w:val="120"/>
          <w:sz w:val="12"/>
        </w:rPr>
        <w:t> 0</w:t>
      </w:r>
      <w:r>
        <w:rPr>
          <w:rFonts w:ascii="STIX Math" w:eastAsia="STIX Math"/>
          <w:i/>
          <w:spacing w:val="-4"/>
          <w:w w:val="120"/>
          <w:sz w:val="12"/>
        </w:rPr>
        <w:t>.</w:t>
      </w:r>
      <w:r>
        <w:rPr>
          <w:rFonts w:ascii="STIX Math" w:eastAsia="STIX Math"/>
          <w:spacing w:val="-4"/>
          <w:w w:val="120"/>
          <w:sz w:val="12"/>
        </w:rPr>
        <w:t>5</w:t>
      </w:r>
      <w:r>
        <w:rPr>
          <w:spacing w:val="-4"/>
          <w:w w:val="120"/>
          <w:sz w:val="12"/>
        </w:rPr>
        <w:t>.</w:t>
      </w:r>
    </w:p>
    <w:p>
      <w:pPr>
        <w:pStyle w:val="BodyText"/>
        <w:spacing w:before="1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09" w:top="840" w:bottom="740" w:left="640" w:right="620"/>
        </w:sectPr>
      </w:pPr>
    </w:p>
    <w:p>
      <w:pPr>
        <w:pStyle w:val="BodyText"/>
        <w:spacing w:line="93" w:lineRule="auto" w:before="51"/>
      </w:pP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induced</w:t>
      </w:r>
      <w:r>
        <w:rPr>
          <w:spacing w:val="29"/>
          <w:w w:val="110"/>
        </w:rPr>
        <w:t> </w:t>
      </w:r>
      <w:r>
        <w:rPr>
          <w:rFonts w:ascii="STIX Math" w:hAnsi="STIX Math" w:eastAsia="STIX Math"/>
          <w:i/>
          <w:w w:val="110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which</w:t>
      </w:r>
      <w:r>
        <w:rPr>
          <w:spacing w:val="29"/>
          <w:w w:val="110"/>
        </w:rPr>
        <w:t> </w:t>
      </w:r>
      <w:r>
        <w:rPr>
          <w:w w:val="110"/>
        </w:rPr>
        <w:t>reduces</w:t>
      </w:r>
      <w:r>
        <w:rPr>
          <w:spacing w:val="29"/>
          <w:w w:val="110"/>
        </w:rPr>
        <w:t> </w:t>
      </w:r>
      <w:r>
        <w:rPr>
          <w:rFonts w:ascii="STIX Math" w:hAnsi="STIX Math" w:eastAsia="STIX Math"/>
          <w:i/>
          <w:w w:val="110"/>
        </w:rPr>
        <w:t>𝑀𝑆𝐸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minimum</w:t>
      </w:r>
      <w:r>
        <w:rPr>
          <w:spacing w:val="29"/>
          <w:w w:val="110"/>
        </w:rPr>
        <w:t> </w:t>
      </w:r>
      <w:r>
        <w:rPr>
          <w:w w:val="110"/>
        </w:rPr>
        <w:t>possible</w:t>
      </w:r>
      <w:r>
        <w:rPr>
          <w:spacing w:val="29"/>
          <w:w w:val="110"/>
        </w:rPr>
        <w:t> </w:t>
      </w:r>
      <w:r>
        <w:rPr>
          <w:w w:val="110"/>
        </w:rPr>
        <w:t>value within the range [</w:t>
      </w:r>
      <w:r>
        <w:rPr>
          <w:rFonts w:ascii="STIX Math" w:hAnsi="STIX Math" w:eastAsia="STIX Math"/>
          <w:w w:val="110"/>
        </w:rPr>
        <w:t>−</w:t>
      </w:r>
      <w:r>
        <w:rPr>
          <w:w w:val="110"/>
        </w:rPr>
        <w:t>1,+1] is obtained by differentiating Eq. </w:t>
      </w:r>
      <w:r>
        <w:rPr>
          <w:color w:val="007FAC"/>
          <w:w w:val="110"/>
        </w:rPr>
        <w:t>(</w:t>
      </w:r>
      <w:hyperlink w:history="true" w:anchor="_bookmark18">
        <w:r>
          <w:rPr>
            <w:color w:val="007FAC"/>
            <w:w w:val="110"/>
          </w:rPr>
          <w:t>21</w:t>
        </w:r>
      </w:hyperlink>
      <w:r>
        <w:rPr>
          <w:color w:val="007FAC"/>
          <w:w w:val="110"/>
        </w:rPr>
        <w:t>) </w:t>
      </w:r>
      <w:r>
        <w:rPr>
          <w:w w:val="110"/>
        </w:rPr>
        <w:t>w.r.t</w:t>
      </w:r>
    </w:p>
    <w:p>
      <w:pPr>
        <w:spacing w:line="366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𝑧𝑒</w:t>
      </w:r>
      <w:r>
        <w:rPr>
          <w:rFonts w:ascii="STIX Math" w:eastAsia="STIX Math"/>
          <w:i/>
          <w:spacing w:val="25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sz w:val="16"/>
        </w:rPr>
        <w:t>0</w:t>
      </w:r>
      <w:r>
        <w:rPr>
          <w:rFonts w:ascii="STIX Math" w:eastAsia="STIX Math"/>
          <w:i/>
          <w:sz w:val="16"/>
        </w:rPr>
        <w:t>.</w:t>
      </w:r>
      <w:r>
        <w:rPr>
          <w:rFonts w:ascii="STIX Math" w:eastAsia="STIX Math"/>
          <w:sz w:val="16"/>
        </w:rPr>
        <w:t>28</w:t>
      </w:r>
      <w:r>
        <w:rPr>
          <w:rFonts w:ascii="STIX Math" w:eastAsia="STIX Math"/>
          <w:spacing w:val="14"/>
          <w:sz w:val="16"/>
        </w:rPr>
        <w:t> </w:t>
      </w:r>
      <w:r>
        <w:rPr>
          <w:sz w:val="16"/>
        </w:rPr>
        <w:t>at</w:t>
      </w:r>
      <w:r>
        <w:rPr>
          <w:spacing w:val="15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𝑒</w:t>
      </w:r>
      <w:r>
        <w:rPr>
          <w:rFonts w:ascii="STIX Math" w:eastAsia="STIX Math"/>
          <w:i/>
          <w:spacing w:val="26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5"/>
          <w:sz w:val="16"/>
        </w:rPr>
        <w:t> </w:t>
      </w:r>
      <w:r>
        <w:rPr>
          <w:rFonts w:ascii="STIX Math" w:eastAsia="STIX Math"/>
          <w:sz w:val="16"/>
        </w:rPr>
        <w:t>0</w:t>
      </w:r>
      <w:r>
        <w:rPr>
          <w:rFonts w:ascii="STIX Math" w:eastAsia="STIX Math"/>
          <w:i/>
          <w:sz w:val="16"/>
        </w:rPr>
        <w:t>.</w:t>
      </w:r>
      <w:r>
        <w:rPr>
          <w:rFonts w:ascii="STIX Math" w:eastAsia="STIX Math"/>
          <w:sz w:val="16"/>
        </w:rPr>
        <w:t>15</w:t>
      </w:r>
      <w:r>
        <w:rPr>
          <w:sz w:val="16"/>
        </w:rPr>
        <w:t>.</w:t>
      </w:r>
      <w:r>
        <w:rPr>
          <w:spacing w:val="15"/>
          <w:sz w:val="16"/>
        </w:rPr>
        <w:t> </w:t>
      </w:r>
      <w:r>
        <w:rPr>
          <w:spacing w:val="-2"/>
          <w:sz w:val="16"/>
        </w:rPr>
        <w:t>Thus,</w:t>
      </w:r>
    </w:p>
    <w:p>
      <w:pPr>
        <w:spacing w:line="58" w:lineRule="exact" w:before="18"/>
        <w:ind w:left="89" w:right="678" w:firstLine="0"/>
        <w:jc w:val="center"/>
        <w:rPr>
          <w:rFonts w:ascii="DejaVu Sans" w:hAnsi="DejaVu Sans"/>
          <w:sz w:val="12"/>
        </w:rPr>
      </w:pPr>
      <w:r>
        <w:rPr>
          <w:rFonts w:ascii="DejaVu Sans" w:hAnsi="DejaVu Sans"/>
          <w:spacing w:val="-10"/>
          <w:sz w:val="12"/>
        </w:rPr>
        <w:t>⊺</w:t>
      </w:r>
    </w:p>
    <w:p>
      <w:pPr>
        <w:spacing w:after="0" w:line="58" w:lineRule="exact"/>
        <w:jc w:val="center"/>
        <w:rPr>
          <w:rFonts w:ascii="DejaVu Sans" w:hAnsi="DejaVu Sans"/>
          <w:sz w:val="12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line="201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i/>
          <w:spacing w:val="2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equate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16"/>
          <w:w w:val="110"/>
          <w:sz w:val="16"/>
        </w:rPr>
        <w:t> </w:t>
      </w:r>
      <w:r>
        <w:rPr>
          <w:rFonts w:ascii="STIX Math" w:eastAsia="STIX Math"/>
          <w:spacing w:val="-5"/>
          <w:w w:val="110"/>
          <w:sz w:val="16"/>
        </w:rPr>
        <w:t>0</w:t>
      </w:r>
      <w:r>
        <w:rPr>
          <w:spacing w:val="-5"/>
          <w:w w:val="110"/>
          <w:sz w:val="16"/>
        </w:rPr>
        <w:t>.</w:t>
      </w:r>
    </w:p>
    <w:p>
      <w:pPr>
        <w:spacing w:line="420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w w:val="105"/>
          <w:sz w:val="16"/>
        </w:rPr>
        <w:t>){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)}</w:t>
      </w:r>
      <w:r>
        <w:rPr>
          <w:rFonts w:ascii="STIX Math" w:hAnsi="STIX Math" w:eastAsia="STIX Math"/>
          <w:spacing w:val="1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13"/>
          <w:w w:val="105"/>
          <w:sz w:val="16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0</w:t>
      </w:r>
    </w:p>
    <w:p>
      <w:pPr>
        <w:spacing w:before="65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2"/>
          <w:position w:val="4"/>
          <w:sz w:val="16"/>
        </w:rPr>
        <w:t>𝐼</w:t>
      </w:r>
      <w:r>
        <w:rPr>
          <w:rFonts w:ascii="STIX Math" w:eastAsia="STIX Math"/>
          <w:i/>
          <w:spacing w:val="-2"/>
          <w:sz w:val="12"/>
        </w:rPr>
        <w:t>𝑆𝐶𝐶</w:t>
      </w:r>
      <w:r>
        <w:rPr>
          <w:rFonts w:ascii="STIX Math" w:eastAsia="STIX Math"/>
          <w:i/>
          <w:spacing w:val="-2"/>
          <w:position w:val="-2"/>
          <w:sz w:val="10"/>
        </w:rPr>
        <w:t>𝑚</w:t>
      </w:r>
    </w:p>
    <w:p>
      <w:pPr>
        <w:spacing w:line="79" w:lineRule="auto" w:before="37"/>
        <w:ind w:left="24" w:right="0" w:firstLine="0"/>
        <w:jc w:val="left"/>
        <w:rPr>
          <w:rFonts w:ascii="DejaVu Sans" w:hAnsi="DejaVu Sans"/>
          <w:sz w:val="16"/>
        </w:rPr>
      </w:pPr>
      <w:r>
        <w:rPr/>
        <w:br w:type="column"/>
      </w:r>
      <w:r>
        <w:rPr>
          <w:rFonts w:ascii="STIX Math" w:hAnsi="STIX Math"/>
          <w:position w:val="-33"/>
          <w:sz w:val="16"/>
        </w:rPr>
        <w:t>=</w:t>
      </w:r>
      <w:r>
        <w:rPr>
          <w:rFonts w:ascii="STIX Math" w:hAnsi="STIX Math"/>
          <w:spacing w:val="2"/>
          <w:position w:val="-33"/>
          <w:sz w:val="16"/>
        </w:rPr>
        <w:t> </w:t>
      </w:r>
      <w:r>
        <w:rPr>
          <w:rFonts w:ascii="DejaVu Sans" w:hAnsi="DejaVu Sans"/>
          <w:spacing w:val="-30"/>
          <w:sz w:val="16"/>
        </w:rPr>
        <w:t>⎡</w:t>
      </w:r>
      <w:r>
        <w:rPr>
          <w:rFonts w:ascii="DejaVu Sans" w:hAnsi="DejaVu Sans"/>
          <w:spacing w:val="-30"/>
          <w:position w:val="-14"/>
          <w:sz w:val="16"/>
        </w:rPr>
        <w:t>⎢</w:t>
      </w:r>
    </w:p>
    <w:p>
      <w:pPr>
        <w:spacing w:before="149"/>
        <w:ind w:left="177" w:right="0" w:firstLine="0"/>
        <w:jc w:val="left"/>
        <w:rPr>
          <w:rFonts w:ascii="DejaVu Sans" w:hAns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4288204</wp:posOffset>
                </wp:positionH>
                <wp:positionV relativeFrom="paragraph">
                  <wp:posOffset>184201</wp:posOffset>
                </wp:positionV>
                <wp:extent cx="1270" cy="23749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72"/>
                                <w:w w:val="89"/>
                                <w:sz w:val="16"/>
                              </w:rPr>
                              <w:t>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653931pt;margin-top:14.50403pt;width:.1pt;height:18.7pt;mso-position-horizontal-relative:page;mso-position-vertical-relative:paragraph;z-index:15757312" type="#_x0000_t202" id="docshape4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72"/>
                          <w:w w:val="89"/>
                          <w:sz w:val="16"/>
                        </w:rPr>
                        <w:t>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6208">
                <wp:simplePos x="0" y="0"/>
                <wp:positionH relativeFrom="page">
                  <wp:posOffset>4288204</wp:posOffset>
                </wp:positionH>
                <wp:positionV relativeFrom="paragraph">
                  <wp:posOffset>381</wp:posOffset>
                </wp:positionV>
                <wp:extent cx="45720" cy="23749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4572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653931pt;margin-top:.03003pt;width:3.6pt;height:18.7pt;mso-position-horizontal-relative:page;mso-position-vertical-relative:paragraph;z-index:-17590272" type="#_x0000_t202" id="docshape5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-10"/>
          <w:sz w:val="16"/>
        </w:rPr>
        <w:t>⎢</w:t>
      </w:r>
    </w:p>
    <w:p>
      <w:pPr>
        <w:spacing w:line="186" w:lineRule="exact" w:before="68"/>
        <w:ind w:left="177" w:right="0" w:firstLine="0"/>
        <w:jc w:val="left"/>
        <w:rPr>
          <w:rFonts w:ascii="DejaVu Sans" w:hAnsi="DejaVu Sans"/>
          <w:sz w:val="16"/>
        </w:rPr>
      </w:pPr>
      <w:bookmarkStart w:name="_bookmark20" w:id="31"/>
      <w:bookmarkEnd w:id="31"/>
      <w:r>
        <w:rPr/>
      </w:r>
      <w:r>
        <w:rPr>
          <w:rFonts w:ascii="DejaVu Sans" w:hAnsi="DejaVu Sans"/>
          <w:spacing w:val="-10"/>
          <w:sz w:val="16"/>
        </w:rPr>
        <w:t>⎣</w:t>
      </w:r>
    </w:p>
    <w:p>
      <w:pPr>
        <w:spacing w:line="115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(0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28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0</w:t>
      </w:r>
      <w:r>
        <w:rPr>
          <w:rFonts w:ascii="STIX Math" w:hAnsi="STIX Math" w:eastAsia="STIX Math"/>
          <w:i/>
          <w:spacing w:val="-2"/>
          <w:sz w:val="16"/>
        </w:rPr>
        <w:t>.</w:t>
      </w:r>
      <w:r>
        <w:rPr>
          <w:rFonts w:ascii="STIX Math" w:hAnsi="STIX Math" w:eastAsia="STIX Math"/>
          <w:spacing w:val="-2"/>
          <w:sz w:val="16"/>
        </w:rPr>
        <w:t>18</w:t>
      </w:r>
      <w:r>
        <w:rPr>
          <w:rFonts w:ascii="STIX Math" w:hAnsi="STIX Math" w:eastAsia="STIX Math"/>
          <w:i/>
          <w:spacing w:val="-2"/>
          <w:sz w:val="16"/>
        </w:rPr>
        <w:t>𝑆𝐶𝐶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DejaVu Sans" w:hAnsi="DejaVu Sans" w:eastAsia="DejaVu Sans"/>
          <w:spacing w:val="-2"/>
          <w:position w:val="3"/>
          <w:sz w:val="16"/>
        </w:rPr>
        <w:t>⎤</w:t>
      </w:r>
    </w:p>
    <w:p>
      <w:pPr>
        <w:spacing w:line="314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6720">
                <wp:simplePos x="0" y="0"/>
                <wp:positionH relativeFrom="page">
                  <wp:posOffset>4460277</wp:posOffset>
                </wp:positionH>
                <wp:positionV relativeFrom="paragraph">
                  <wp:posOffset>193422</wp:posOffset>
                </wp:positionV>
                <wp:extent cx="828675" cy="33464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828675" cy="334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3" w:lineRule="auto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(0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12</w:t>
                            </w:r>
                            <w:r>
                              <w:rPr>
                                <w:rFonts w:ascii="STIX Math" w:hAnsi="STIX Math" w:eastAsia="STIX Math"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6"/>
                              </w:rPr>
                              <w:t>12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6"/>
                              </w:rPr>
                              <w:t>𝑆𝐶𝐶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-3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" w:hAnsi="DejaVu Sans" w:eastAsia="DejaVu Sans"/>
                                <w:spacing w:val="-2"/>
                                <w:position w:val="-13"/>
                                <w:sz w:val="16"/>
                              </w:rPr>
                              <w:t>⎥</w:t>
                            </w:r>
                            <w:r>
                              <w:rPr>
                                <w:rFonts w:ascii="DejaVu Sans" w:hAnsi="DejaVu Sans" w:eastAsia="DejaVu Sans"/>
                                <w:spacing w:val="-2"/>
                                <w:sz w:val="16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202942pt;margin-top:15.230082pt;width:65.25pt;height:26.35pt;mso-position-horizontal-relative:page;mso-position-vertical-relative:paragraph;z-index:-17589760" type="#_x0000_t202" id="docshape51" filled="false" stroked="false">
                <v:textbox inset="0,0,0,0">
                  <w:txbxContent>
                    <w:p>
                      <w:pPr>
                        <w:spacing w:line="93" w:lineRule="auto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sz w:val="16"/>
                        </w:rPr>
                        <w:t>(0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.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12</w:t>
                      </w:r>
                      <w:r>
                        <w:rPr>
                          <w:rFonts w:ascii="STIX Math" w:hAnsi="STIX Math" w:eastAsia="STIX Math"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6"/>
                        </w:rPr>
                        <w:t>0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6"/>
                        </w:rPr>
                        <w:t>.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6"/>
                        </w:rPr>
                        <w:t>12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6"/>
                        </w:rPr>
                        <w:t>𝑆𝐶𝐶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-3"/>
                          <w:sz w:val="12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6"/>
                        </w:rPr>
                        <w:t>)</w:t>
                      </w:r>
                      <w:r>
                        <w:rPr>
                          <w:rFonts w:ascii="DejaVu Sans" w:hAnsi="DejaVu Sans" w:eastAsia="DejaVu Sans"/>
                          <w:spacing w:val="-2"/>
                          <w:position w:val="-13"/>
                          <w:sz w:val="16"/>
                        </w:rPr>
                        <w:t>⎥</w:t>
                      </w:r>
                      <w:r>
                        <w:rPr>
                          <w:rFonts w:ascii="DejaVu Sans" w:hAnsi="DejaVu Sans" w:eastAsia="DejaVu Sans"/>
                          <w:spacing w:val="-2"/>
                          <w:sz w:val="16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z w:val="16"/>
        </w:rPr>
        <w:t>(0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42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0</w:t>
      </w:r>
      <w:r>
        <w:rPr>
          <w:rFonts w:ascii="STIX Math" w:hAnsi="STIX Math" w:eastAsia="STIX Math"/>
          <w:i/>
          <w:spacing w:val="-2"/>
          <w:sz w:val="16"/>
        </w:rPr>
        <w:t>.</w:t>
      </w:r>
      <w:r>
        <w:rPr>
          <w:rFonts w:ascii="STIX Math" w:hAnsi="STIX Math" w:eastAsia="STIX Math"/>
          <w:spacing w:val="-2"/>
          <w:sz w:val="16"/>
        </w:rPr>
        <w:t>18</w:t>
      </w:r>
      <w:r>
        <w:rPr>
          <w:rFonts w:ascii="STIX Math" w:hAnsi="STIX Math" w:eastAsia="STIX Math"/>
          <w:i/>
          <w:spacing w:val="-2"/>
          <w:sz w:val="16"/>
        </w:rPr>
        <w:t>𝑆𝐶𝐶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DejaVu Sans" w:hAnsi="DejaVu Sans" w:eastAsia="DejaVu Sans"/>
          <w:spacing w:val="-2"/>
          <w:position w:val="-5"/>
          <w:sz w:val="16"/>
        </w:rPr>
        <w:t>⎥</w:t>
      </w:r>
    </w:p>
    <w:p>
      <w:pPr>
        <w:spacing w:line="444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>
          <w:rFonts w:ascii="STIX Math" w:hAnsi="STIX Math" w:eastAsia="STIX Math"/>
          <w:sz w:val="16"/>
        </w:rPr>
        <w:t>(0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18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0</w:t>
      </w:r>
      <w:r>
        <w:rPr>
          <w:rFonts w:ascii="STIX Math" w:hAnsi="STIX Math" w:eastAsia="STIX Math"/>
          <w:i/>
          <w:spacing w:val="-2"/>
          <w:sz w:val="16"/>
        </w:rPr>
        <w:t>.</w:t>
      </w:r>
      <w:r>
        <w:rPr>
          <w:rFonts w:ascii="STIX Math" w:hAnsi="STIX Math" w:eastAsia="STIX Math"/>
          <w:spacing w:val="-2"/>
          <w:sz w:val="16"/>
        </w:rPr>
        <w:t>12</w:t>
      </w:r>
      <w:r>
        <w:rPr>
          <w:rFonts w:ascii="STIX Math" w:hAnsi="STIX Math" w:eastAsia="STIX Math"/>
          <w:i/>
          <w:spacing w:val="-2"/>
          <w:sz w:val="16"/>
        </w:rPr>
        <w:t>𝑆𝐶𝐶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DejaVu Sans" w:hAnsi="DejaVu Sans" w:eastAsia="DejaVu Sans"/>
          <w:spacing w:val="-2"/>
          <w:position w:val="-3"/>
          <w:sz w:val="16"/>
        </w:rPr>
        <w:t>⎦</w:t>
      </w:r>
    </w:p>
    <w:p>
      <w:pPr>
        <w:spacing w:after="0" w:line="444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3857" w:space="1523"/>
            <w:col w:w="516" w:space="40"/>
            <w:col w:w="290" w:space="46"/>
            <w:col w:w="4378"/>
          </w:cols>
        </w:sectPr>
      </w:pPr>
    </w:p>
    <w:p>
      <w:pPr>
        <w:spacing w:line="139" w:lineRule="exact" w:before="0"/>
        <w:ind w:left="820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w w:val="115"/>
          <w:sz w:val="16"/>
        </w:rPr>
        <w:t>−(</w:t>
      </w:r>
      <w:r>
        <w:rPr>
          <w:rFonts w:ascii="STIX Math" w:hAnsi="STIX Math" w:eastAsia="STIX Math"/>
          <w:i/>
          <w:w w:val="115"/>
          <w:sz w:val="16"/>
        </w:rPr>
        <w:t>𝑝</w:t>
      </w:r>
      <w:r>
        <w:rPr>
          <w:rFonts w:ascii="STIX Math" w:hAnsi="STIX Math" w:eastAsia="STIX Math"/>
          <w:i/>
          <w:w w:val="11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2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2"/>
          <w:w w:val="115"/>
          <w:sz w:val="16"/>
        </w:rPr>
        <w:t> 2</w:t>
      </w:r>
      <w:r>
        <w:rPr>
          <w:rFonts w:ascii="STIX Math" w:hAnsi="STIX Math" w:eastAsia="STIX Math"/>
          <w:i/>
          <w:spacing w:val="-2"/>
          <w:w w:val="115"/>
          <w:sz w:val="16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15"/>
          <w:sz w:val="16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15"/>
          <w:sz w:val="16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</w:rPr>
        <w:t>𝑦</w:t>
      </w:r>
      <w:r>
        <w:rPr>
          <w:rFonts w:ascii="STIX Math" w:hAnsi="STIX Math" w:eastAsia="STIX Math"/>
          <w:spacing w:val="-2"/>
          <w:w w:val="115"/>
          <w:sz w:val="16"/>
        </w:rPr>
        <w:t>)</w:t>
      </w:r>
    </w:p>
    <w:p>
      <w:pPr>
        <w:spacing w:line="139" w:lineRule="exact" w:before="0"/>
        <w:ind w:left="820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w w:val="105"/>
          <w:sz w:val="16"/>
        </w:rPr>
        <w:t>Thus,</w:t>
      </w:r>
      <w:r>
        <w:rPr>
          <w:spacing w:val="51"/>
          <w:w w:val="105"/>
          <w:sz w:val="16"/>
        </w:rPr>
        <w:t> </w:t>
      </w:r>
      <w:r>
        <w:rPr>
          <w:rFonts w:ascii="STIX Math" w:eastAsia="STIX Math"/>
          <w:i/>
          <w:spacing w:val="-10"/>
          <w:w w:val="105"/>
          <w:sz w:val="16"/>
        </w:rPr>
        <w:t>𝑝</w:t>
      </w:r>
    </w:p>
    <w:p>
      <w:pPr>
        <w:spacing w:line="139" w:lineRule="exact" w:before="0"/>
        <w:ind w:left="233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64"/>
          <w:w w:val="150"/>
          <w:sz w:val="16"/>
        </w:rPr>
        <w:t> </w:t>
      </w:r>
      <w:r>
        <w:rPr>
          <w:rFonts w:ascii="STIX Math" w:eastAsia="STIX Math"/>
          <w:sz w:val="16"/>
        </w:rPr>
        <w:t>0</w:t>
      </w:r>
      <w:r>
        <w:rPr>
          <w:rFonts w:ascii="STIX Math" w:eastAsia="STIX Math"/>
          <w:i/>
          <w:sz w:val="16"/>
        </w:rPr>
        <w:t>.</w:t>
      </w:r>
      <w:r>
        <w:rPr>
          <w:rFonts w:ascii="STIX Math" w:eastAsia="STIX Math"/>
          <w:sz w:val="16"/>
        </w:rPr>
        <w:t>18</w:t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spacing w:val="78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28"/>
          <w:sz w:val="16"/>
        </w:rPr>
        <w:t> </w:t>
      </w:r>
      <w:r>
        <w:rPr>
          <w:rFonts w:ascii="STIX Math" w:eastAsia="STIX Math"/>
          <w:spacing w:val="-2"/>
          <w:sz w:val="16"/>
        </w:rPr>
        <w:t>0</w:t>
      </w:r>
      <w:r>
        <w:rPr>
          <w:rFonts w:ascii="STIX Math" w:eastAsia="STIX Math"/>
          <w:i/>
          <w:spacing w:val="-2"/>
          <w:sz w:val="16"/>
        </w:rPr>
        <w:t>.</w:t>
      </w:r>
      <w:r>
        <w:rPr>
          <w:rFonts w:ascii="STIX Math" w:eastAsia="STIX Math"/>
          <w:spacing w:val="-2"/>
          <w:sz w:val="16"/>
        </w:rPr>
        <w:t>64</w:t>
      </w:r>
      <w:r>
        <w:rPr>
          <w:rFonts w:ascii="STIX Math" w:eastAsia="STIX Math"/>
          <w:i/>
          <w:spacing w:val="-2"/>
          <w:sz w:val="16"/>
        </w:rPr>
        <w:t>𝑝</w:t>
      </w:r>
    </w:p>
    <w:p>
      <w:pPr>
        <w:spacing w:line="139" w:lineRule="exact" w:before="0"/>
        <w:ind w:left="88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10"/>
          <w:sz w:val="16"/>
        </w:rPr>
        <w:t>–</w:t>
      </w:r>
      <w:r>
        <w:rPr>
          <w:rFonts w:ascii="STIX Math" w:hAnsi="STIX Math" w:eastAsia="STIX Math"/>
          <w:spacing w:val="1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0</w:t>
      </w:r>
      <w:r>
        <w:rPr>
          <w:rFonts w:ascii="STIX Math" w:hAnsi="STIX Math" w:eastAsia="STIX Math"/>
          <w:i/>
          <w:w w:val="110"/>
          <w:sz w:val="16"/>
        </w:rPr>
        <w:t>.</w:t>
      </w:r>
      <w:r>
        <w:rPr>
          <w:rFonts w:ascii="STIX Math" w:hAnsi="STIX Math" w:eastAsia="STIX Math"/>
          <w:w w:val="110"/>
          <w:sz w:val="16"/>
        </w:rPr>
        <w:t>36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11"/>
          <w:w w:val="110"/>
          <w:sz w:val="16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</w:rPr>
        <w:t>𝑆𝐶𝐶</w:t>
      </w:r>
    </w:p>
    <w:p>
      <w:pPr>
        <w:spacing w:line="139" w:lineRule="exact" w:before="0"/>
        <w:ind w:left="72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33"/>
          <w:sz w:val="16"/>
        </w:rPr>
        <w:t> </w:t>
      </w:r>
      <w:r>
        <w:rPr>
          <w:rFonts w:ascii="STIX Math" w:eastAsia="STIX Math"/>
          <w:sz w:val="16"/>
        </w:rPr>
        <w:t>0</w:t>
      </w:r>
      <w:r>
        <w:rPr>
          <w:rFonts w:ascii="STIX Math" w:eastAsia="STIX Math"/>
          <w:i/>
          <w:sz w:val="16"/>
        </w:rPr>
        <w:t>.</w:t>
      </w:r>
      <w:r>
        <w:rPr>
          <w:rFonts w:ascii="STIX Math" w:eastAsia="STIX Math"/>
          <w:sz w:val="16"/>
        </w:rPr>
        <w:t>18</w:t>
      </w:r>
      <w:r>
        <w:rPr>
          <w:rFonts w:ascii="STIX Math" w:eastAsia="STIX Math"/>
          <w:spacing w:val="58"/>
          <w:sz w:val="16"/>
        </w:rPr>
        <w:t> </w:t>
      </w:r>
      <w:r>
        <w:rPr>
          <w:sz w:val="16"/>
        </w:rPr>
        <w:t>and</w:t>
      </w:r>
      <w:r>
        <w:rPr>
          <w:spacing w:val="58"/>
          <w:sz w:val="16"/>
        </w:rPr>
        <w:t> </w:t>
      </w:r>
      <w:r>
        <w:rPr>
          <w:rFonts w:ascii="STIX Math" w:eastAsia="STIX Math"/>
          <w:i/>
          <w:sz w:val="16"/>
        </w:rPr>
        <w:t>𝑀𝑆𝐸</w:t>
      </w:r>
      <w:r>
        <w:rPr>
          <w:rFonts w:ascii="STIX Math" w:eastAsia="STIX Math"/>
          <w:i/>
          <w:spacing w:val="32"/>
          <w:sz w:val="16"/>
        </w:rPr>
        <w:t> 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after="0" w:line="139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5" w:equalWidth="0">
            <w:col w:w="1919" w:space="2752"/>
            <w:col w:w="1371" w:space="40"/>
            <w:col w:w="1727" w:space="39"/>
            <w:col w:w="1025" w:space="40"/>
            <w:col w:w="1737"/>
          </w:cols>
        </w:sectPr>
      </w:pPr>
    </w:p>
    <w:p>
      <w:pPr>
        <w:spacing w:line="147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sz w:val="16"/>
        </w:rPr>
        <w:t>∴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4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sz w:val="16"/>
        </w:rPr>
        <w:t>=</w:t>
      </w:r>
    </w:p>
    <w:p>
      <w:pPr>
        <w:pStyle w:val="BodyText"/>
        <w:spacing w:line="17" w:lineRule="exact" w:before="13"/>
        <w:ind w:left="0" w:right="38"/>
        <w:jc w:val="right"/>
      </w:pPr>
      <w:r>
        <w:rPr/>
        <w:br w:type="column"/>
      </w:r>
      <w:r>
        <w:rPr>
          <w:spacing w:val="-4"/>
          <w:w w:val="110"/>
        </w:rPr>
        <w:t>(22)</w:t>
      </w:r>
    </w:p>
    <w:p>
      <w:pPr>
        <w:spacing w:line="116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927620</wp:posOffset>
                </wp:positionH>
                <wp:positionV relativeFrom="paragraph">
                  <wp:posOffset>59079</wp:posOffset>
                </wp:positionV>
                <wp:extent cx="672465" cy="127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672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2465" h="0">
                              <a:moveTo>
                                <a:pt x="0" y="0"/>
                              </a:moveTo>
                              <a:lnTo>
                                <a:pt x="671944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5776" from="73.041pt,4.65193pt" to="125.95pt,4.65193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0"/>
          <w:w w:val="11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2"/>
          <w:w w:val="105"/>
          <w:sz w:val="16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)</w:t>
      </w:r>
    </w:p>
    <w:p>
      <w:pPr>
        <w:spacing w:line="147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spacing w:val="-2"/>
          <w:sz w:val="12"/>
        </w:rPr>
        <w:t>(9</w:t>
      </w:r>
      <w:r>
        <w:rPr>
          <w:rFonts w:ascii="STIX Math" w:eastAsia="STIX Math"/>
          <w:i/>
          <w:spacing w:val="-2"/>
          <w:sz w:val="12"/>
        </w:rPr>
        <w:t>𝑆𝐶𝐶</w:t>
      </w:r>
    </w:p>
    <w:p>
      <w:pPr>
        <w:tabs>
          <w:tab w:pos="1234" w:val="left" w:leader="none"/>
          <w:tab w:pos="1878" w:val="left" w:leader="none"/>
        </w:tabs>
        <w:spacing w:line="147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position w:val="11"/>
          <w:sz w:val="12"/>
        </w:rPr>
        <w:t>𝑧𝑚</w:t>
      </w:r>
      <w:r>
        <w:rPr>
          <w:rFonts w:ascii="STIX Math" w:hAnsi="STIX Math" w:eastAsia="STIX Math"/>
          <w:i/>
          <w:spacing w:val="13"/>
          <w:w w:val="105"/>
          <w:position w:val="11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−18</w:t>
      </w:r>
      <w:r>
        <w:rPr>
          <w:rFonts w:ascii="STIX Math" w:hAnsi="STIX Math" w:eastAsia="STIX Math"/>
          <w:i/>
          <w:w w:val="105"/>
          <w:sz w:val="12"/>
        </w:rPr>
        <w:t>𝑝</w:t>
      </w:r>
      <w:r>
        <w:rPr>
          <w:rFonts w:ascii="STIX Math" w:hAnsi="STIX Math" w:eastAsia="STIX Math"/>
          <w:i/>
          <w:spacing w:val="30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𝑆𝐶𝐶</w:t>
      </w:r>
      <w:r>
        <w:rPr>
          <w:rFonts w:ascii="STIX Math" w:hAnsi="STIX Math" w:eastAsia="STIX Math"/>
          <w:i/>
          <w:spacing w:val="14"/>
          <w:w w:val="105"/>
          <w:sz w:val="12"/>
        </w:rPr>
        <w:t> </w:t>
      </w:r>
      <w:r>
        <w:rPr>
          <w:rFonts w:ascii="STIX Math" w:hAnsi="STIX Math" w:eastAsia="STIX Math"/>
          <w:spacing w:val="-5"/>
          <w:w w:val="105"/>
          <w:sz w:val="12"/>
        </w:rPr>
        <w:t>)</w:t>
      </w:r>
      <w:r>
        <w:rPr>
          <w:rFonts w:ascii="STIX Math" w:hAnsi="STIX Math" w:eastAsia="STIX Math"/>
          <w:spacing w:val="-5"/>
          <w:w w:val="105"/>
          <w:position w:val="4"/>
          <w:sz w:val="10"/>
        </w:rPr>
        <w:t>2</w:t>
      </w:r>
      <w:r>
        <w:rPr>
          <w:rFonts w:ascii="STIX Math" w:hAnsi="STIX Math" w:eastAsia="STIX Math"/>
          <w:position w:val="4"/>
          <w:sz w:val="10"/>
        </w:rPr>
        <w:tab/>
      </w:r>
      <w:r>
        <w:rPr>
          <w:rFonts w:ascii="STIX Math" w:hAnsi="STIX Math" w:eastAsia="STIX Math"/>
          <w:i/>
          <w:spacing w:val="-10"/>
          <w:w w:val="105"/>
          <w:position w:val="11"/>
          <w:sz w:val="12"/>
        </w:rPr>
        <w:t>𝑖</w:t>
      </w:r>
      <w:r>
        <w:rPr>
          <w:rFonts w:ascii="STIX Math" w:hAnsi="STIX Math" w:eastAsia="STIX Math"/>
          <w:i/>
          <w:position w:val="11"/>
          <w:sz w:val="12"/>
        </w:rPr>
        <w:tab/>
      </w:r>
      <w:r>
        <w:rPr>
          <w:rFonts w:ascii="STIX Math" w:hAnsi="STIX Math" w:eastAsia="STIX Math"/>
          <w:i/>
          <w:spacing w:val="-10"/>
          <w:w w:val="105"/>
          <w:position w:val="11"/>
          <w:sz w:val="12"/>
        </w:rPr>
        <w:t>𝑒</w:t>
      </w:r>
    </w:p>
    <w:p>
      <w:pPr>
        <w:tabs>
          <w:tab w:pos="516" w:val="left" w:leader="none"/>
        </w:tabs>
        <w:spacing w:line="147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after="0" w:line="147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09" w:top="620" w:bottom="280" w:left="640" w:right="620"/>
          <w:cols w:num="5" w:equalWidth="0">
            <w:col w:w="753" w:space="41"/>
            <w:col w:w="4380" w:space="231"/>
            <w:col w:w="468" w:space="57"/>
            <w:col w:w="1972" w:space="455"/>
            <w:col w:w="2293"/>
          </w:cols>
        </w:sectPr>
      </w:pPr>
    </w:p>
    <w:p>
      <w:pPr>
        <w:tabs>
          <w:tab w:pos="1677" w:val="left" w:leader="none"/>
        </w:tabs>
        <w:spacing w:line="154" w:lineRule="exact" w:before="0"/>
        <w:ind w:left="984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</w:p>
    <w:p>
      <w:pPr>
        <w:spacing w:line="154" w:lineRule="exact" w:before="0"/>
        <w:ind w:left="0" w:right="0" w:firstLine="0"/>
        <w:jc w:val="righ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2"/>
          <w:position w:val="-2"/>
          <w:sz w:val="10"/>
        </w:rPr>
        <w:t>𝑖</w:t>
      </w:r>
      <w:r>
        <w:rPr>
          <w:rFonts w:ascii="STIX Math" w:eastAsia="STIX Math"/>
          <w:i/>
          <w:spacing w:val="-15"/>
          <w:position w:val="-2"/>
          <w:sz w:val="10"/>
        </w:rPr>
        <w:t> </w:t>
      </w:r>
      <w:r>
        <w:rPr>
          <w:rFonts w:ascii="STIX Math" w:eastAsia="STIX Math"/>
          <w:spacing w:val="-4"/>
          <w:sz w:val="12"/>
        </w:rPr>
        <w:t>+32</w:t>
      </w:r>
      <w:r>
        <w:rPr>
          <w:rFonts w:ascii="STIX Math" w:eastAsia="STIX Math"/>
          <w:i/>
          <w:spacing w:val="-4"/>
          <w:sz w:val="12"/>
        </w:rPr>
        <w:t>𝑝</w:t>
      </w:r>
      <w:r>
        <w:rPr>
          <w:rFonts w:ascii="STIX Math" w:eastAsia="STIX Math"/>
          <w:i/>
          <w:spacing w:val="-4"/>
          <w:position w:val="-2"/>
          <w:sz w:val="10"/>
        </w:rPr>
        <w:t>𝑒</w:t>
      </w:r>
    </w:p>
    <w:p>
      <w:pPr>
        <w:tabs>
          <w:tab w:pos="540" w:val="left" w:leader="none"/>
        </w:tabs>
        <w:spacing w:line="154" w:lineRule="exact" w:before="0"/>
        <w:ind w:left="229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𝑒</w:t>
      </w:r>
      <w:r>
        <w:rPr>
          <w:rFonts w:ascii="STIX Math" w:eastAsia="STIX Math"/>
          <w:i/>
          <w:sz w:val="10"/>
        </w:rPr>
        <w:tab/>
      </w:r>
      <w:r>
        <w:rPr>
          <w:rFonts w:ascii="STIX Math" w:eastAsia="STIX Math"/>
          <w:i/>
          <w:spacing w:val="-90"/>
          <w:sz w:val="10"/>
        </w:rPr>
        <w:t>𝑖</w:t>
      </w:r>
    </w:p>
    <w:p>
      <w:pPr>
        <w:spacing w:line="154" w:lineRule="exact" w:before="0"/>
        <w:ind w:left="93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w w:val="110"/>
          <w:sz w:val="16"/>
        </w:rPr>
        <w:t>.</w:t>
      </w:r>
      <w:r>
        <w:rPr>
          <w:spacing w:val="46"/>
          <w:w w:val="110"/>
          <w:sz w:val="16"/>
        </w:rPr>
        <w:t> </w:t>
      </w:r>
      <w:r>
        <w:rPr>
          <w:w w:val="110"/>
          <w:sz w:val="16"/>
        </w:rPr>
        <w:t>Error</w:t>
      </w:r>
      <w:r>
        <w:rPr>
          <w:spacing w:val="47"/>
          <w:w w:val="110"/>
          <w:sz w:val="16"/>
        </w:rPr>
        <w:t> </w:t>
      </w:r>
      <w:r>
        <w:rPr>
          <w:w w:val="110"/>
          <w:sz w:val="16"/>
        </w:rPr>
        <w:t>reduces</w:t>
      </w:r>
      <w:r>
        <w:rPr>
          <w:spacing w:val="4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46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0</w:t>
      </w:r>
      <w:r>
        <w:rPr>
          <w:rFonts w:ascii="STIX Math" w:eastAsia="STIX Math"/>
          <w:spacing w:val="47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47"/>
          <w:w w:val="110"/>
          <w:sz w:val="16"/>
        </w:rPr>
        <w:t> </w:t>
      </w:r>
      <w:r>
        <w:rPr>
          <w:rFonts w:ascii="STIX Math" w:eastAsia="STIX Math"/>
          <w:i/>
          <w:spacing w:val="-5"/>
          <w:w w:val="110"/>
          <w:sz w:val="16"/>
        </w:rPr>
        <w:t>𝑆𝐶𝐶</w:t>
      </w:r>
    </w:p>
    <w:p>
      <w:pPr>
        <w:pStyle w:val="BodyText"/>
        <w:spacing w:line="154" w:lineRule="exact"/>
        <w:ind w:left="145"/>
      </w:pPr>
      <w:r>
        <w:rPr/>
        <w:br w:type="column"/>
      </w:r>
      <w:r>
        <w:rPr>
          <w:rFonts w:ascii="STIX Math" w:hAnsi="STIX Math"/>
          <w:w w:val="105"/>
        </w:rPr>
        <w:t>=</w:t>
      </w:r>
      <w:r>
        <w:rPr>
          <w:rFonts w:ascii="STIX Math" w:hAnsi="STIX Math"/>
          <w:spacing w:val="29"/>
          <w:w w:val="105"/>
        </w:rPr>
        <w:t>  </w:t>
      </w:r>
      <w:r>
        <w:rPr>
          <w:rFonts w:ascii="STIX Math" w:hAnsi="STIX Math"/>
          <w:w w:val="105"/>
        </w:rPr>
        <w:t>−0</w:t>
      </w:r>
      <w:r>
        <w:rPr>
          <w:rFonts w:ascii="STIX Math" w:hAnsi="STIX Math"/>
          <w:i/>
          <w:w w:val="105"/>
        </w:rPr>
        <w:t>.</w:t>
      </w:r>
      <w:r>
        <w:rPr>
          <w:rFonts w:ascii="STIX Math" w:hAnsi="STIX Math"/>
          <w:w w:val="105"/>
        </w:rPr>
        <w:t>76</w:t>
      </w:r>
      <w:r>
        <w:rPr>
          <w:w w:val="105"/>
        </w:rPr>
        <w:t>.</w:t>
      </w:r>
      <w:r>
        <w:rPr>
          <w:spacing w:val="55"/>
          <w:w w:val="105"/>
        </w:rPr>
        <w:t> </w:t>
      </w:r>
      <w:r>
        <w:rPr>
          <w:w w:val="105"/>
        </w:rPr>
        <w:t>It</w:t>
      </w:r>
      <w:r>
        <w:rPr>
          <w:spacing w:val="54"/>
          <w:w w:val="105"/>
        </w:rPr>
        <w:t> </w:t>
      </w:r>
      <w:r>
        <w:rPr>
          <w:spacing w:val="-7"/>
          <w:w w:val="105"/>
        </w:rPr>
        <w:t>is</w:t>
      </w:r>
    </w:p>
    <w:p>
      <w:pPr>
        <w:spacing w:after="0" w:line="154" w:lineRule="exact"/>
        <w:sectPr>
          <w:type w:val="continuous"/>
          <w:pgSz w:w="11910" w:h="15880"/>
          <w:pgMar w:header="655" w:footer="509" w:top="620" w:bottom="280" w:left="640" w:right="620"/>
          <w:cols w:num="5" w:equalWidth="0">
            <w:col w:w="1771" w:space="3116"/>
            <w:col w:w="1330" w:space="40"/>
            <w:col w:w="572" w:space="39"/>
            <w:col w:w="2373" w:space="40"/>
            <w:col w:w="1369"/>
          </w:cols>
        </w:sectPr>
      </w:pPr>
    </w:p>
    <w:p>
      <w:pPr>
        <w:pStyle w:val="BodyText"/>
        <w:spacing w:before="10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3909059</wp:posOffset>
                </wp:positionH>
                <wp:positionV relativeFrom="paragraph">
                  <wp:posOffset>9323</wp:posOffset>
                </wp:positionV>
                <wp:extent cx="902969" cy="127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90296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2969" h="0">
                              <a:moveTo>
                                <a:pt x="0" y="0"/>
                              </a:moveTo>
                              <a:lnTo>
                                <a:pt x="90272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6800" from="307.799988pt,.734158pt" to="378.880988pt,.73415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</w:rPr>
        <w:t>Eq.</w:t>
      </w:r>
      <w:r>
        <w:rPr>
          <w:spacing w:val="10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0">
        <w:r>
          <w:rPr>
            <w:color w:val="007FAC"/>
            <w:w w:val="110"/>
          </w:rPr>
          <w:t>22</w:t>
        </w:r>
      </w:hyperlink>
      <w:r>
        <w:rPr>
          <w:color w:val="007FAC"/>
          <w:w w:val="110"/>
        </w:rPr>
        <w:t>)</w:t>
      </w:r>
      <w:r>
        <w:rPr>
          <w:color w:val="007FAC"/>
          <w:spacing w:val="11"/>
          <w:w w:val="110"/>
        </w:rPr>
        <w:t> </w:t>
      </w:r>
      <w:r>
        <w:rPr>
          <w:w w:val="110"/>
        </w:rPr>
        <w:t>dictates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condition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reaching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minimum</w:t>
      </w:r>
      <w:r>
        <w:rPr>
          <w:spacing w:val="10"/>
          <w:w w:val="110"/>
        </w:rPr>
        <w:t> </w:t>
      </w:r>
      <w:r>
        <w:rPr>
          <w:w w:val="110"/>
        </w:rPr>
        <w:t>value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line="290" w:lineRule="exact" w:before="0"/>
        <w:ind w:left="15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𝑀𝑆𝐸</w:t>
      </w:r>
    </w:p>
    <w:p>
      <w:pPr>
        <w:spacing w:line="28" w:lineRule="exact" w:before="0"/>
        <w:ind w:left="697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2"/>
          <w:sz w:val="12"/>
        </w:rPr>
        <w:t>40000</w:t>
      </w:r>
    </w:p>
    <w:p>
      <w:pPr>
        <w:pStyle w:val="BodyText"/>
        <w:spacing w:line="262" w:lineRule="exact"/>
        <w:rPr>
          <w:rFonts w:ascii="STIX Math" w:eastAsia="STIX Math"/>
        </w:rPr>
      </w:pPr>
      <w:r>
        <w:rPr>
          <w:w w:val="110"/>
        </w:rPr>
        <w:t>observed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1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reduced to</w:t>
      </w:r>
      <w:r>
        <w:rPr>
          <w:spacing w:val="-1"/>
          <w:w w:val="110"/>
        </w:rPr>
        <w:t> </w:t>
      </w:r>
      <w:r>
        <w:rPr>
          <w:rFonts w:ascii="STIX Math" w:eastAsia="STIX Math"/>
          <w:spacing w:val="-10"/>
          <w:w w:val="110"/>
        </w:rPr>
        <w:t>0</w:t>
      </w:r>
    </w:p>
    <w:p>
      <w:pPr>
        <w:spacing w:line="290" w:lineRule="exact" w:before="0"/>
        <w:ind w:left="0" w:right="0" w:firstLine="0"/>
        <w:jc w:val="left"/>
        <w:rPr>
          <w:rFonts w:ascii="Arial" w:hAnsi="Arial" w:eastAsia="Arial"/>
          <w:sz w:val="16"/>
        </w:rPr>
      </w:pPr>
      <w:r>
        <w:rPr/>
        <w:br w:type="column"/>
      </w:r>
      <w:r>
        <w:rPr>
          <w:w w:val="105"/>
          <w:sz w:val="16"/>
        </w:rPr>
        <w:t>if</w:t>
      </w:r>
      <w:r>
        <w:rPr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8"/>
          <w:w w:val="105"/>
          <w:position w:val="-3"/>
          <w:sz w:val="12"/>
        </w:rPr>
        <w:t> </w:t>
      </w:r>
      <w:r>
        <w:rPr>
          <w:rFonts w:ascii="Arial" w:hAnsi="Arial" w:eastAsia="Arial"/>
          <w:spacing w:val="-10"/>
          <w:w w:val="105"/>
          <w:sz w:val="16"/>
        </w:rPr>
        <w:t>≤</w:t>
      </w:r>
    </w:p>
    <w:p>
      <w:pPr>
        <w:spacing w:line="290" w:lineRule="exact" w:before="0"/>
        <w:ind w:left="4" w:right="0" w:firstLine="0"/>
        <w:jc w:val="left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spacing w:val="-5"/>
          <w:sz w:val="16"/>
        </w:rPr>
        <w:t>0</w:t>
      </w:r>
      <w:r>
        <w:rPr>
          <w:rFonts w:ascii="STIX Math"/>
          <w:i/>
          <w:spacing w:val="-5"/>
          <w:sz w:val="16"/>
        </w:rPr>
        <w:t>.</w:t>
      </w:r>
      <w:r>
        <w:rPr>
          <w:rFonts w:ascii="STIX Math"/>
          <w:spacing w:val="-5"/>
          <w:sz w:val="16"/>
        </w:rPr>
        <w:t>2</w:t>
      </w:r>
    </w:p>
    <w:p>
      <w:pPr>
        <w:spacing w:line="140" w:lineRule="exact" w:before="0"/>
        <w:ind w:left="19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pStyle w:val="BodyText"/>
        <w:spacing w:line="150" w:lineRule="exact"/>
        <w:ind w:left="0"/>
      </w:pPr>
      <w:r>
        <w:rPr>
          <w:w w:val="110"/>
        </w:rPr>
        <w:t>(a</w:t>
      </w:r>
      <w:r>
        <w:rPr>
          <w:spacing w:val="-4"/>
          <w:w w:val="110"/>
        </w:rPr>
        <w:t> </w:t>
      </w:r>
      <w:r>
        <w:rPr>
          <w:w w:val="110"/>
        </w:rPr>
        <w:t>considerate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limit).</w:t>
      </w:r>
    </w:p>
    <w:p>
      <w:pPr>
        <w:spacing w:after="0" w:line="150" w:lineRule="exact"/>
        <w:sectPr>
          <w:type w:val="continuous"/>
          <w:pgSz w:w="11910" w:h="15880"/>
          <w:pgMar w:header="655" w:footer="509" w:top="620" w:bottom="280" w:left="640" w:right="620"/>
          <w:cols w:num="6" w:equalWidth="0">
            <w:col w:w="4665" w:space="40"/>
            <w:col w:w="460" w:space="216"/>
            <w:col w:w="2911" w:space="38"/>
            <w:col w:w="435" w:space="40"/>
            <w:col w:w="204" w:space="39"/>
            <w:col w:w="1602"/>
          </w:cols>
        </w:sectPr>
      </w:pPr>
    </w:p>
    <w:p>
      <w:pPr>
        <w:spacing w:line="110" w:lineRule="exact" w:before="0"/>
        <w:ind w:left="111" w:right="0" w:firstLine="0"/>
        <w:jc w:val="left"/>
        <w:rPr>
          <w:sz w:val="16"/>
        </w:rPr>
      </w:pPr>
      <w:r>
        <w:rPr>
          <w:w w:val="105"/>
          <w:sz w:val="16"/>
        </w:rPr>
        <w:t>for</w:t>
      </w:r>
      <w:r>
        <w:rPr>
          <w:spacing w:val="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w w:val="105"/>
          <w:sz w:val="16"/>
        </w:rPr>
        <w:t>in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range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[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w w:val="105"/>
          <w:sz w:val="16"/>
        </w:rPr>
        <w:t>1,0].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Similarly,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when</w:t>
      </w:r>
      <w:r>
        <w:rPr>
          <w:spacing w:val="1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33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&gt;</w:t>
      </w:r>
      <w:r>
        <w:rPr>
          <w:rFonts w:ascii="STIX Math" w:hAnsi="STIX Math" w:eastAsia="STIX Math"/>
          <w:i/>
          <w:spacing w:val="1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spacing w:val="17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34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&lt;</w:t>
      </w:r>
      <w:r>
        <w:rPr>
          <w:rFonts w:ascii="STIX Math" w:hAnsi="STIX Math" w:eastAsia="STIX Math"/>
          <w:i/>
          <w:spacing w:val="10"/>
          <w:w w:val="10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𝑝</w:t>
      </w:r>
      <w:r>
        <w:rPr>
          <w:rFonts w:ascii="STIX Math" w:hAnsi="STIX Math" w:eastAsia="STIX Math"/>
          <w:i/>
          <w:spacing w:val="-5"/>
          <w:w w:val="105"/>
          <w:position w:val="-3"/>
          <w:sz w:val="12"/>
        </w:rPr>
        <w:t>𝑦</w:t>
      </w:r>
      <w:r>
        <w:rPr>
          <w:spacing w:val="-5"/>
          <w:w w:val="105"/>
          <w:sz w:val="16"/>
        </w:rPr>
        <w:t>,</w:t>
      </w:r>
    </w:p>
    <w:p>
      <w:pPr>
        <w:spacing w:line="228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3"/>
          <w:w w:val="110"/>
          <w:position w:val="-3"/>
          <w:sz w:val="12"/>
        </w:rPr>
        <w:t> </w:t>
      </w:r>
      <w:r>
        <w:rPr>
          <w:w w:val="110"/>
          <w:sz w:val="16"/>
        </w:rPr>
        <w:t>can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evaluated</w:t>
      </w:r>
      <w:r>
        <w:rPr>
          <w:spacing w:val="12"/>
          <w:w w:val="110"/>
          <w:sz w:val="16"/>
        </w:rPr>
        <w:t> </w:t>
      </w:r>
      <w:r>
        <w:rPr>
          <w:spacing w:val="-5"/>
          <w:w w:val="110"/>
          <w:sz w:val="16"/>
        </w:rPr>
        <w:t>as,</w:t>
      </w:r>
    </w:p>
    <w:p>
      <w:pPr>
        <w:spacing w:line="257" w:lineRule="exact" w:before="0"/>
        <w:ind w:left="72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spacing w:val="-5"/>
          <w:w w:val="110"/>
          <w:sz w:val="16"/>
        </w:rPr>
        <w:t>1)</w:t>
      </w:r>
    </w:p>
    <w:p>
      <w:pPr>
        <w:pStyle w:val="BodyText"/>
        <w:spacing w:line="156" w:lineRule="exact"/>
        <w:rPr>
          <w:rFonts w:ascii="STIX Math" w:eastAsia="STIX Math"/>
          <w:i/>
          <w:sz w:val="12"/>
        </w:rPr>
      </w:pPr>
      <w:r>
        <w:rPr/>
        <w:br w:type="column"/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results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confirmed</w:t>
      </w:r>
      <w:r>
        <w:rPr>
          <w:spacing w:val="-4"/>
          <w:w w:val="110"/>
        </w:rPr>
        <w:t> </w:t>
      </w:r>
      <w:r>
        <w:rPr>
          <w:w w:val="110"/>
        </w:rPr>
        <w:t>graphically</w:t>
      </w:r>
      <w:r>
        <w:rPr>
          <w:spacing w:val="-5"/>
          <w:w w:val="110"/>
        </w:rPr>
        <w:t> </w:t>
      </w:r>
      <w:r>
        <w:rPr>
          <w:w w:val="110"/>
        </w:rPr>
        <w:t>considering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values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rFonts w:ascii="STIX Math" w:eastAsia="STIX Math"/>
          <w:i/>
          <w:spacing w:val="-7"/>
          <w:w w:val="110"/>
        </w:rPr>
        <w:t>𝑝</w:t>
      </w:r>
      <w:r>
        <w:rPr>
          <w:rFonts w:ascii="STIX Math" w:eastAsia="STIX Math"/>
          <w:i/>
          <w:spacing w:val="-7"/>
          <w:w w:val="110"/>
          <w:position w:val="-3"/>
          <w:sz w:val="12"/>
        </w:rPr>
        <w:t>𝑥</w:t>
      </w:r>
    </w:p>
    <w:p>
      <w:pPr>
        <w:spacing w:line="366" w:lineRule="exact" w:before="0"/>
        <w:ind w:left="111" w:right="0" w:firstLine="0"/>
        <w:jc w:val="left"/>
        <w:rPr>
          <w:sz w:val="16"/>
        </w:rPr>
      </w:pP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rFonts w:ascii="STIX Math" w:eastAsia="STIX Math"/>
          <w:i/>
          <w:spacing w:val="34"/>
          <w:w w:val="105"/>
          <w:position w:val="-3"/>
          <w:sz w:val="12"/>
        </w:rPr>
        <w:t> </w:t>
      </w:r>
      <w:r>
        <w:rPr>
          <w:w w:val="105"/>
          <w:sz w:val="16"/>
        </w:rPr>
        <w:t>at</w:t>
      </w:r>
      <w:r>
        <w:rPr>
          <w:spacing w:val="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𝑒</w:t>
      </w:r>
      <w:r>
        <w:rPr>
          <w:rFonts w:ascii="STIX Math" w:eastAsia="STIX Math"/>
          <w:i/>
          <w:spacing w:val="24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3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125</w:t>
      </w:r>
      <w:r>
        <w:rPr>
          <w:rFonts w:ascii="STIX Math" w:eastAsia="STIX Math"/>
          <w:spacing w:val="13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shown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3"/>
          <w:w w:val="105"/>
          <w:sz w:val="16"/>
        </w:rPr>
        <w:t> </w:t>
      </w:r>
      <w:hyperlink w:history="true" w:anchor="_bookmark22">
        <w:r>
          <w:rPr>
            <w:color w:val="007FAC"/>
            <w:w w:val="105"/>
            <w:sz w:val="16"/>
          </w:rPr>
          <w:t>Fig.</w:t>
        </w:r>
      </w:hyperlink>
      <w:r>
        <w:rPr>
          <w:color w:val="007FAC"/>
          <w:spacing w:val="12"/>
          <w:w w:val="105"/>
          <w:sz w:val="16"/>
        </w:rPr>
        <w:t> </w:t>
      </w:r>
      <w:hyperlink w:history="true" w:anchor="_bookmark22">
        <w:r>
          <w:rPr>
            <w:color w:val="007FAC"/>
            <w:spacing w:val="-2"/>
            <w:w w:val="105"/>
            <w:sz w:val="16"/>
          </w:rPr>
          <w:t>7</w:t>
        </w:r>
      </w:hyperlink>
      <w:r>
        <w:rPr>
          <w:spacing w:val="-2"/>
          <w:w w:val="105"/>
          <w:sz w:val="16"/>
        </w:rPr>
        <w:t>(a).</w:t>
      </w:r>
    </w:p>
    <w:p>
      <w:pPr>
        <w:spacing w:after="0" w:line="366" w:lineRule="exact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line="220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45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220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10"/>
          <w:sz w:val="16"/>
        </w:rPr>
        <w:t>(2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54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0"/>
          <w:w w:val="115"/>
          <w:sz w:val="16"/>
        </w:rPr>
        <w:t> </w:t>
      </w:r>
      <w:r>
        <w:rPr>
          <w:rFonts w:ascii="STIX Math" w:hAnsi="STIX Math" w:eastAsia="STIX Math"/>
          <w:spacing w:val="-4"/>
          <w:w w:val="110"/>
          <w:sz w:val="16"/>
        </w:rPr>
        <w:t>1)(</w:t>
      </w:r>
      <w:r>
        <w:rPr>
          <w:rFonts w:ascii="STIX Math" w:hAnsi="STIX Math" w:eastAsia="STIX Math"/>
          <w:i/>
          <w:spacing w:val="-4"/>
          <w:w w:val="110"/>
          <w:sz w:val="16"/>
        </w:rPr>
        <w:t>𝑝</w:t>
      </w:r>
    </w:p>
    <w:p>
      <w:pPr>
        <w:spacing w:line="220" w:lineRule="exact" w:before="0"/>
        <w:ind w:left="7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5"/>
          <w:w w:val="115"/>
          <w:sz w:val="16"/>
        </w:rPr>
        <w:t> </w:t>
      </w:r>
      <w:r>
        <w:rPr>
          <w:rFonts w:ascii="STIX Math" w:hAnsi="STIX Math" w:eastAsia="STIX Math"/>
          <w:spacing w:val="-4"/>
          <w:w w:val="115"/>
          <w:sz w:val="16"/>
        </w:rPr>
        <w:t>1)(</w:t>
      </w:r>
      <w:r>
        <w:rPr>
          <w:rFonts w:ascii="STIX Math" w:hAnsi="STIX Math" w:eastAsia="STIX Math"/>
          <w:i/>
          <w:spacing w:val="-4"/>
          <w:w w:val="115"/>
          <w:sz w:val="16"/>
        </w:rPr>
        <w:t>𝑝</w:t>
      </w:r>
    </w:p>
    <w:p>
      <w:pPr>
        <w:pStyle w:val="BodyText"/>
        <w:tabs>
          <w:tab w:pos="2469" w:val="left" w:leader="none"/>
        </w:tabs>
        <w:spacing w:line="220" w:lineRule="exact"/>
        <w:ind w:left="64"/>
      </w:pPr>
      <w:r>
        <w:rPr/>
        <w:br w:type="column"/>
      </w:r>
      <w:r>
        <w:rPr>
          <w:rFonts w:ascii="STIX Math" w:hAnsi="STIX Math"/>
          <w:w w:val="115"/>
          <w:position w:val="-10"/>
        </w:rPr>
        <w:t>–</w:t>
      </w:r>
      <w:r>
        <w:rPr>
          <w:rFonts w:ascii="STIX Math" w:hAnsi="STIX Math"/>
          <w:spacing w:val="5"/>
          <w:w w:val="115"/>
          <w:position w:val="-10"/>
        </w:rPr>
        <w:t> </w:t>
      </w:r>
      <w:r>
        <w:rPr>
          <w:rFonts w:ascii="STIX Math" w:hAnsi="STIX Math"/>
          <w:spacing w:val="-5"/>
          <w:w w:val="115"/>
          <w:position w:val="-10"/>
        </w:rPr>
        <w:t>1)</w:t>
      </w:r>
      <w:r>
        <w:rPr>
          <w:rFonts w:ascii="STIX Math" w:hAnsi="STIX Math"/>
          <w:position w:val="-10"/>
        </w:rPr>
        <w:tab/>
      </w:r>
      <w:bookmarkStart w:name="_bookmark21" w:id="32"/>
      <w:bookmarkEnd w:id="32"/>
      <w:r>
        <w:rPr>
          <w:rFonts w:ascii="STIX Math" w:hAnsi="STIX Math"/>
          <w:position w:val="-10"/>
        </w:rPr>
      </w:r>
      <w:r>
        <w:rPr>
          <w:spacing w:val="-4"/>
          <w:w w:val="115"/>
        </w:rPr>
        <w:t>(23)</w:t>
      </w: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20" w:lineRule="exact" w:before="0" w:after="0"/>
        <w:ind w:left="391" w:right="0" w:hanging="28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i/>
          <w:w w:val="105"/>
          <w:sz w:val="16"/>
        </w:rPr>
        <w:t>XOR</w:t>
      </w:r>
      <w:r>
        <w:rPr>
          <w:i/>
          <w:spacing w:val="17"/>
          <w:w w:val="105"/>
          <w:sz w:val="16"/>
        </w:rPr>
        <w:t> </w:t>
      </w:r>
      <w:r>
        <w:rPr>
          <w:i/>
          <w:w w:val="105"/>
          <w:sz w:val="16"/>
        </w:rPr>
        <w:t>gate:</w:t>
      </w:r>
      <w:r>
        <w:rPr>
          <w:i/>
          <w:spacing w:val="18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1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3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w w:val="105"/>
          <w:sz w:val="16"/>
        </w:rPr>
        <w:t>,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XOR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gate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implements</w:t>
      </w:r>
      <w:r>
        <w:rPr>
          <w:spacing w:val="1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</w:t>
      </w:r>
      <w:r>
        <w:rPr>
          <w:rFonts w:ascii="STIX Math" w:hAnsi="STIX Math" w:eastAsia="STIX Math"/>
          <w:i/>
          <w:spacing w:val="4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−</w:t>
      </w:r>
    </w:p>
    <w:p>
      <w:pPr>
        <w:spacing w:after="0" w:line="220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5" w:equalWidth="0">
            <w:col w:w="694" w:space="282"/>
            <w:col w:w="830" w:space="39"/>
            <w:col w:w="480" w:space="40"/>
            <w:col w:w="2809" w:space="445"/>
            <w:col w:w="5031"/>
          </w:cols>
        </w:sectPr>
      </w:pPr>
    </w:p>
    <w:p>
      <w:pPr>
        <w:spacing w:line="278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w w:val="105"/>
          <w:sz w:val="16"/>
        </w:rPr>
        <w:t>where,</w:t>
      </w:r>
      <w:r>
        <w:rPr>
          <w:spacing w:val="22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spacing w:val="4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-12"/>
          <w:w w:val="105"/>
          <w:sz w:val="16"/>
        </w:rPr>
        <w:t> </w:t>
      </w:r>
      <w:r>
        <w:rPr>
          <w:rFonts w:ascii="STIX Math" w:eastAsia="STIX Math"/>
          <w:i/>
          <w:spacing w:val="-10"/>
          <w:w w:val="105"/>
          <w:sz w:val="16"/>
        </w:rPr>
        <w:t>𝑝</w:t>
      </w:r>
    </w:p>
    <w:p>
      <w:pPr>
        <w:spacing w:line="40" w:lineRule="exact" w:before="0"/>
        <w:ind w:left="0" w:right="99" w:firstLine="0"/>
        <w:jc w:val="center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𝑒</w:t>
      </w:r>
    </w:p>
    <w:p>
      <w:pPr>
        <w:pStyle w:val="ListParagraph"/>
        <w:numPr>
          <w:ilvl w:val="0"/>
          <w:numId w:val="4"/>
        </w:numPr>
        <w:tabs>
          <w:tab w:pos="244" w:val="left" w:leader="none"/>
        </w:tabs>
        <w:spacing w:line="238" w:lineRule="exact" w:before="0" w:after="0"/>
        <w:ind w:left="244" w:right="0" w:hanging="162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spacing w:val="2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2"/>
          <w:w w:val="105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</w:rPr>
        <w:t>𝑝</w:t>
      </w:r>
    </w:p>
    <w:p>
      <w:pPr>
        <w:tabs>
          <w:tab w:pos="519" w:val="left" w:leader="none"/>
        </w:tabs>
        <w:spacing w:line="40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line="238" w:lineRule="exact" w:before="0"/>
        <w:ind w:left="89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4672">
                <wp:simplePos x="0" y="0"/>
                <wp:positionH relativeFrom="page">
                  <wp:posOffset>864857</wp:posOffset>
                </wp:positionH>
                <wp:positionV relativeFrom="paragraph">
                  <wp:posOffset>-86747</wp:posOffset>
                </wp:positionV>
                <wp:extent cx="1492885" cy="127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1492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92885" h="0">
                              <a:moveTo>
                                <a:pt x="0" y="0"/>
                              </a:moveTo>
                              <a:lnTo>
                                <a:pt x="149261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91808" from="68.098999pt,-6.830502pt" to="185.627999pt,-6.83050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w w:val="105"/>
          <w:sz w:val="16"/>
        </w:rPr>
        <w:t>&lt;</w:t>
      </w:r>
      <w:r>
        <w:rPr>
          <w:rFonts w:ascii="STIX Math" w:eastAsia="STIX Math"/>
          <w:i/>
          <w:spacing w:val="1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spacing w:val="27"/>
          <w:w w:val="105"/>
          <w:sz w:val="16"/>
        </w:rPr>
        <w:t> </w:t>
      </w:r>
      <w:r>
        <w:rPr>
          <w:w w:val="105"/>
          <w:sz w:val="16"/>
        </w:rPr>
        <w:t>.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Thus,</w:t>
      </w:r>
      <w:r>
        <w:rPr>
          <w:spacing w:val="1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spacing w:val="33"/>
          <w:w w:val="105"/>
          <w:sz w:val="16"/>
        </w:rPr>
        <w:t> </w:t>
      </w:r>
      <w:r>
        <w:rPr>
          <w:rFonts w:ascii="STIX Math" w:eastAsia="STIX Math"/>
          <w:i/>
          <w:spacing w:val="-10"/>
          <w:w w:val="105"/>
          <w:sz w:val="16"/>
        </w:rPr>
        <w:t>𝑝</w:t>
      </w:r>
    </w:p>
    <w:p>
      <w:pPr>
        <w:pStyle w:val="ListParagraph"/>
        <w:numPr>
          <w:ilvl w:val="0"/>
          <w:numId w:val="4"/>
        </w:numPr>
        <w:tabs>
          <w:tab w:pos="244" w:val="left" w:leader="none"/>
        </w:tabs>
        <w:spacing w:line="278" w:lineRule="exact" w:before="0" w:after="0"/>
        <w:ind w:left="244" w:right="0" w:hanging="162"/>
        <w:jc w:val="left"/>
        <w:rPr>
          <w:sz w:val="16"/>
        </w:rPr>
      </w:pPr>
      <w:r>
        <w:rPr/>
        <w:br w:type="column"/>
      </w:r>
      <w:r>
        <w:rPr>
          <w:rFonts w:ascii="STIX Math" w:hAnsi="STIX Math"/>
          <w:w w:val="105"/>
          <w:sz w:val="16"/>
        </w:rPr>
        <w:t>0</w:t>
      </w:r>
      <w:r>
        <w:rPr>
          <w:w w:val="105"/>
          <w:sz w:val="16"/>
        </w:rPr>
        <w:t>.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Expressions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derived</w:t>
      </w:r>
    </w:p>
    <w:p>
      <w:pPr>
        <w:pStyle w:val="BodyText"/>
        <w:spacing w:line="278" w:lineRule="exact"/>
      </w:pPr>
      <w:r>
        <w:rPr/>
        <w:br w:type="column"/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11"/>
          <w:w w:val="110"/>
        </w:rPr>
        <w:t> </w:t>
      </w:r>
      <w:r>
        <w:rPr>
          <w:rFonts w:ascii="STIX Math" w:hAnsi="STIX Math" w:eastAsia="STIX Math"/>
          <w:w w:val="110"/>
        </w:rPr>
        <w:t>+</w:t>
      </w:r>
      <w:r>
        <w:rPr>
          <w:rFonts w:ascii="STIX Math" w:hAnsi="STIX Math" w:eastAsia="STIX Math"/>
          <w:spacing w:val="11"/>
          <w:w w:val="110"/>
        </w:rPr>
        <w:t>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w w:val="110"/>
        </w:rPr>
        <w:t>(1</w:t>
      </w:r>
      <w:r>
        <w:rPr>
          <w:rFonts w:ascii="STIX Math" w:hAnsi="STIX Math" w:eastAsia="STIX Math"/>
          <w:spacing w:val="11"/>
          <w:w w:val="110"/>
        </w:rPr>
        <w:t> </w:t>
      </w:r>
      <w:r>
        <w:rPr>
          <w:rFonts w:ascii="STIX Math" w:hAnsi="STIX Math" w:eastAsia="STIX Math"/>
          <w:w w:val="110"/>
        </w:rPr>
        <w:t>−</w:t>
      </w:r>
      <w:r>
        <w:rPr>
          <w:rFonts w:ascii="STIX Math" w:hAnsi="STIX Math" w:eastAsia="STIX Math"/>
          <w:spacing w:val="11"/>
          <w:w w:val="110"/>
        </w:rPr>
        <w:t>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w w:val="110"/>
        </w:rPr>
        <w:t>)</w:t>
      </w:r>
      <w:r>
        <w:rPr>
          <w:w w:val="110"/>
        </w:rPr>
        <w:t>.</w:t>
      </w:r>
      <w:r>
        <w:rPr>
          <w:spacing w:val="31"/>
          <w:w w:val="110"/>
        </w:rPr>
        <w:t> </w:t>
      </w:r>
      <w:r>
        <w:rPr>
          <w:w w:val="110"/>
        </w:rPr>
        <w:t>Any</w:t>
      </w:r>
      <w:r>
        <w:rPr>
          <w:spacing w:val="31"/>
          <w:w w:val="110"/>
        </w:rPr>
        <w:t> </w:t>
      </w:r>
      <w:r>
        <w:rPr>
          <w:w w:val="110"/>
        </w:rPr>
        <w:t>deviation</w:t>
      </w:r>
      <w:r>
        <w:rPr>
          <w:spacing w:val="31"/>
          <w:w w:val="110"/>
        </w:rPr>
        <w:t> </w:t>
      </w:r>
      <w:r>
        <w:rPr>
          <w:w w:val="110"/>
        </w:rPr>
        <w:t>from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target</w:t>
      </w:r>
      <w:r>
        <w:rPr>
          <w:spacing w:val="31"/>
          <w:w w:val="110"/>
        </w:rPr>
        <w:t> </w:t>
      </w:r>
      <w:r>
        <w:rPr>
          <w:w w:val="110"/>
        </w:rPr>
        <w:t>function</w:t>
      </w:r>
      <w:r>
        <w:rPr>
          <w:spacing w:val="31"/>
          <w:w w:val="110"/>
        </w:rPr>
        <w:t> </w:t>
      </w:r>
      <w:r>
        <w:rPr>
          <w:w w:val="110"/>
        </w:rPr>
        <w:t>on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account</w:t>
      </w:r>
    </w:p>
    <w:p>
      <w:pPr>
        <w:spacing w:after="0" w:line="278" w:lineRule="exact"/>
        <w:sectPr>
          <w:type w:val="continuous"/>
          <w:pgSz w:w="11910" w:h="15880"/>
          <w:pgMar w:header="655" w:footer="509" w:top="620" w:bottom="280" w:left="640" w:right="620"/>
          <w:cols w:num="5" w:equalWidth="0">
            <w:col w:w="947" w:space="40"/>
            <w:col w:w="779" w:space="39"/>
            <w:col w:w="1176" w:space="40"/>
            <w:col w:w="2154" w:space="206"/>
            <w:col w:w="5269"/>
          </w:cols>
        </w:sectPr>
      </w:pPr>
    </w:p>
    <w:p>
      <w:pPr>
        <w:spacing w:line="116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46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1088" w:val="left" w:leader="none"/>
        </w:tabs>
        <w:spacing w:line="116" w:lineRule="exact" w:before="0"/>
        <w:ind w:left="719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line="116" w:lineRule="exact" w:before="0"/>
        <w:ind w:left="0" w:right="38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pStyle w:val="BodyText"/>
        <w:spacing w:line="112" w:lineRule="exact" w:before="4"/>
        <w:ind w:left="726"/>
      </w:pPr>
      <w:r>
        <w:rPr/>
        <w:br w:type="column"/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transient</w:t>
      </w:r>
      <w:r>
        <w:rPr>
          <w:spacing w:val="27"/>
          <w:w w:val="110"/>
        </w:rPr>
        <w:t> </w:t>
      </w:r>
      <w:r>
        <w:rPr>
          <w:w w:val="110"/>
        </w:rPr>
        <w:t>error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considered</w:t>
      </w:r>
      <w:r>
        <w:rPr>
          <w:spacing w:val="27"/>
          <w:w w:val="110"/>
        </w:rPr>
        <w:t> </w:t>
      </w:r>
      <w:r>
        <w:rPr>
          <w:w w:val="110"/>
        </w:rPr>
        <w:t>as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contribution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MSE.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similar</w:t>
      </w:r>
    </w:p>
    <w:p>
      <w:pPr>
        <w:spacing w:after="0" w:line="112" w:lineRule="exact"/>
        <w:sectPr>
          <w:type w:val="continuous"/>
          <w:pgSz w:w="11910" w:h="15880"/>
          <w:pgMar w:header="655" w:footer="509" w:top="620" w:bottom="280" w:left="640" w:right="620"/>
          <w:cols w:num="4" w:equalWidth="0">
            <w:col w:w="1006" w:space="40"/>
            <w:col w:w="1149" w:space="39"/>
            <w:col w:w="846" w:space="1686"/>
            <w:col w:w="5884"/>
          </w:cols>
        </w:sectPr>
      </w:pPr>
    </w:p>
    <w:p>
      <w:pPr>
        <w:pStyle w:val="BodyText"/>
        <w:spacing w:line="108" w:lineRule="auto" w:before="73"/>
      </w:pPr>
      <w:r>
        <w:rPr>
          <w:w w:val="110"/>
        </w:rPr>
        <w:t>derivation prevents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from being positive to achieve the minimum assuming</w:t>
      </w:r>
      <w:r>
        <w:rPr>
          <w:spacing w:val="21"/>
          <w:w w:val="110"/>
        </w:rPr>
        <w:t> </w:t>
      </w:r>
      <w:r>
        <w:rPr>
          <w:w w:val="110"/>
        </w:rPr>
        <w:t>negative</w:t>
      </w:r>
      <w:r>
        <w:rPr>
          <w:spacing w:val="21"/>
          <w:w w:val="110"/>
        </w:rPr>
        <w:t> </w:t>
      </w:r>
      <w:r>
        <w:rPr>
          <w:w w:val="110"/>
        </w:rPr>
        <w:t>induction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correlation.</w:t>
      </w:r>
      <w:r>
        <w:rPr>
          <w:spacing w:val="21"/>
          <w:w w:val="110"/>
        </w:rPr>
        <w:t> </w:t>
      </w:r>
      <w:r>
        <w:rPr>
          <w:w w:val="110"/>
        </w:rPr>
        <w:t>However,</w:t>
      </w:r>
      <w:r>
        <w:rPr>
          <w:spacing w:val="21"/>
          <w:w w:val="110"/>
        </w:rPr>
        <w:t> </w:t>
      </w:r>
      <w:r>
        <w:rPr>
          <w:w w:val="110"/>
        </w:rPr>
        <w:t>nothing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line="180" w:lineRule="exact"/>
      </w:pPr>
      <w:r>
        <w:rPr>
          <w:spacing w:val="-4"/>
        </w:rPr>
        <w:t>MSE.</w:t>
      </w:r>
    </w:p>
    <w:p>
      <w:pPr>
        <w:pStyle w:val="BodyText"/>
        <w:spacing w:line="200" w:lineRule="atLeast"/>
        <w:ind w:right="38" w:firstLine="239"/>
        <w:jc w:val="both"/>
      </w:pPr>
      <w:r>
        <w:rPr>
          <w:w w:val="110"/>
        </w:rPr>
        <w:t>To exploit the simplicity of equations and to achieve the </w:t>
      </w:r>
      <w:r>
        <w:rPr>
          <w:w w:val="110"/>
        </w:rPr>
        <w:t>maximum possible</w:t>
      </w:r>
      <w:r>
        <w:rPr>
          <w:w w:val="110"/>
        </w:rPr>
        <w:t> accuracy</w:t>
      </w:r>
      <w:r>
        <w:rPr>
          <w:w w:val="110"/>
        </w:rPr>
        <w:t> in</w:t>
      </w:r>
      <w:r>
        <w:rPr>
          <w:w w:val="110"/>
        </w:rPr>
        <w:t> calculations,</w:t>
      </w:r>
      <w:r>
        <w:rPr>
          <w:w w:val="110"/>
        </w:rPr>
        <w:t> parameters</w:t>
      </w:r>
      <w:r>
        <w:rPr>
          <w:w w:val="110"/>
        </w:rPr>
        <w:t> appearing</w:t>
      </w:r>
      <w:r>
        <w:rPr>
          <w:w w:val="110"/>
        </w:rPr>
        <w:t> in</w:t>
      </w:r>
      <w:r>
        <w:rPr>
          <w:w w:val="110"/>
        </w:rPr>
        <w:t> equations are</w:t>
      </w:r>
      <w:r>
        <w:rPr>
          <w:spacing w:val="24"/>
          <w:w w:val="110"/>
        </w:rPr>
        <w:t> </w:t>
      </w:r>
      <w:r>
        <w:rPr>
          <w:w w:val="110"/>
        </w:rPr>
        <w:t>verified</w:t>
      </w:r>
      <w:r>
        <w:rPr>
          <w:spacing w:val="24"/>
          <w:w w:val="110"/>
        </w:rPr>
        <w:t> </w:t>
      </w:r>
      <w:r>
        <w:rPr>
          <w:w w:val="110"/>
        </w:rPr>
        <w:t>graphically.</w:t>
      </w:r>
      <w:r>
        <w:rPr>
          <w:spacing w:val="25"/>
          <w:w w:val="110"/>
        </w:rPr>
        <w:t> </w:t>
      </w:r>
      <w:hyperlink w:history="true" w:anchor="_bookmark4">
        <w:r>
          <w:rPr>
            <w:color w:val="007FAC"/>
            <w:w w:val="110"/>
          </w:rPr>
          <w:t>Fig.</w:t>
        </w:r>
      </w:hyperlink>
      <w:r>
        <w:rPr>
          <w:color w:val="007FAC"/>
          <w:spacing w:val="24"/>
          <w:w w:val="110"/>
        </w:rPr>
        <w:t> </w:t>
      </w:r>
      <w:hyperlink w:history="true" w:anchor="_bookmark4">
        <w:r>
          <w:rPr>
            <w:color w:val="007FAC"/>
            <w:w w:val="110"/>
          </w:rPr>
          <w:t>1</w:t>
        </w:r>
      </w:hyperlink>
      <w:r>
        <w:rPr>
          <w:w w:val="110"/>
        </w:rPr>
        <w:t>(b)</w:t>
      </w:r>
      <w:r>
        <w:rPr>
          <w:spacing w:val="25"/>
          <w:w w:val="110"/>
        </w:rPr>
        <w:t> </w:t>
      </w:r>
      <w:r>
        <w:rPr>
          <w:w w:val="110"/>
        </w:rPr>
        <w:t>shows</w:t>
      </w:r>
      <w:r>
        <w:rPr>
          <w:spacing w:val="24"/>
          <w:w w:val="110"/>
        </w:rPr>
        <w:t> </w:t>
      </w:r>
      <w:r>
        <w:rPr>
          <w:w w:val="110"/>
        </w:rPr>
        <w:t>different</w:t>
      </w:r>
      <w:r>
        <w:rPr>
          <w:spacing w:val="25"/>
          <w:w w:val="110"/>
        </w:rPr>
        <w:t> </w:t>
      </w:r>
      <w:r>
        <w:rPr>
          <w:w w:val="110"/>
        </w:rPr>
        <w:t>values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induced</w:t>
      </w:r>
    </w:p>
    <w:p>
      <w:pPr>
        <w:pStyle w:val="BodyText"/>
        <w:spacing w:line="117" w:lineRule="auto" w:before="182"/>
        <w:ind w:right="129"/>
      </w:pPr>
      <w:r>
        <w:rPr/>
        <w:br w:type="column"/>
      </w:r>
      <w:r>
        <w:rPr>
          <w:w w:val="110"/>
        </w:rPr>
        <w:t>operate at a minimum </w:t>
      </w:r>
      <w:r>
        <w:rPr>
          <w:rFonts w:ascii="STIX Math" w:eastAsia="STIX Math"/>
          <w:i/>
          <w:w w:val="110"/>
        </w:rPr>
        <w:t>𝑀𝑆𝐸 </w:t>
      </w:r>
      <w:r>
        <w:rPr>
          <w:w w:val="110"/>
        </w:rPr>
        <w:t>under different transient error rates. Now, foregoing</w:t>
      </w:r>
      <w:r>
        <w:rPr>
          <w:spacing w:val="38"/>
          <w:w w:val="110"/>
        </w:rPr>
        <w:t> </w:t>
      </w:r>
      <w:r>
        <w:rPr>
          <w:w w:val="110"/>
        </w:rPr>
        <w:t>approach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adopted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analysis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XOR</w:t>
      </w:r>
      <w:r>
        <w:rPr>
          <w:spacing w:val="38"/>
          <w:w w:val="110"/>
        </w:rPr>
        <w:t> </w:t>
      </w:r>
      <w:r>
        <w:rPr>
          <w:w w:val="110"/>
        </w:rPr>
        <w:t>gate</w:t>
      </w:r>
      <w:r>
        <w:rPr>
          <w:spacing w:val="38"/>
          <w:w w:val="110"/>
        </w:rPr>
        <w:t> </w:t>
      </w:r>
      <w:r>
        <w:rPr>
          <w:w w:val="110"/>
        </w:rPr>
        <w:t>to</w:t>
      </w:r>
    </w:p>
    <w:p>
      <w:pPr>
        <w:spacing w:line="208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𝑧𝑚</w:t>
      </w:r>
      <w:r>
        <w:rPr>
          <w:rFonts w:ascii="STIX Math" w:eastAsia="STIX Math"/>
          <w:i/>
          <w:spacing w:val="34"/>
          <w:w w:val="105"/>
          <w:position w:val="-3"/>
          <w:sz w:val="12"/>
        </w:rPr>
        <w:t> </w:t>
      </w:r>
      <w:r>
        <w:rPr>
          <w:w w:val="105"/>
          <w:sz w:val="16"/>
        </w:rPr>
        <w:t>for</w:t>
      </w:r>
      <w:r>
        <w:rPr>
          <w:spacing w:val="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𝑥</w:t>
      </w:r>
      <w:r>
        <w:rPr>
          <w:rFonts w:ascii="STIX Math" w:eastAsia="STIX Math"/>
          <w:i/>
          <w:spacing w:val="25"/>
          <w:w w:val="105"/>
          <w:position w:val="-3"/>
          <w:sz w:val="12"/>
        </w:rPr>
        <w:t> </w:t>
      </w:r>
      <w:r>
        <w:rPr>
          <w:rFonts w:ascii="STIX Math" w:eastAsia="STIX Math"/>
          <w:i/>
          <w:w w:val="105"/>
          <w:sz w:val="16"/>
        </w:rPr>
        <w:t>&lt;</w:t>
      </w:r>
      <w:r>
        <w:rPr>
          <w:rFonts w:ascii="STIX Math" w:eastAsia="STIX Math"/>
          <w:i/>
          <w:spacing w:val="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rFonts w:ascii="STIX Math" w:eastAsia="STIX Math"/>
          <w:i/>
          <w:spacing w:val="34"/>
          <w:w w:val="105"/>
          <w:position w:val="-3"/>
          <w:sz w:val="12"/>
        </w:rPr>
        <w:t> </w:t>
      </w:r>
      <w:r>
        <w:rPr>
          <w:w w:val="105"/>
          <w:sz w:val="16"/>
        </w:rPr>
        <w:t>is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written</w:t>
      </w:r>
      <w:r>
        <w:rPr>
          <w:spacing w:val="13"/>
          <w:w w:val="105"/>
          <w:sz w:val="16"/>
        </w:rPr>
        <w:t> </w:t>
      </w:r>
      <w:r>
        <w:rPr>
          <w:spacing w:val="-5"/>
          <w:w w:val="105"/>
          <w:sz w:val="16"/>
        </w:rPr>
        <w:t>as,</w:t>
      </w:r>
    </w:p>
    <w:p>
      <w:pPr>
        <w:tabs>
          <w:tab w:pos="1939" w:val="left" w:leader="none"/>
        </w:tabs>
        <w:spacing w:line="384" w:lineRule="exact" w:before="0"/>
        <w:ind w:left="1138" w:right="0" w:firstLine="0"/>
        <w:jc w:val="left"/>
        <w:rPr>
          <w:rFonts w:ascii="DejaVu Sans" w:hAnsi="DejaVu Sans" w:eastAsia="DejaVu Sans"/>
          <w:sz w:val="16"/>
        </w:rPr>
      </w:pPr>
      <w:r>
        <w:rPr>
          <w:rFonts w:ascii="DejaVu Sans" w:hAnsi="DejaVu Sans" w:eastAsia="DejaVu Sans"/>
          <w:spacing w:val="-20"/>
          <w:w w:val="105"/>
          <w:position w:val="3"/>
          <w:sz w:val="16"/>
        </w:rPr>
        <w:t>⎡</w:t>
      </w:r>
      <w:r>
        <w:rPr>
          <w:rFonts w:ascii="DejaVu Sans" w:hAnsi="DejaVu Sans" w:eastAsia="DejaVu Sans"/>
          <w:spacing w:val="-20"/>
          <w:w w:val="105"/>
          <w:position w:val="-12"/>
          <w:sz w:val="16"/>
        </w:rPr>
        <w:t>⎢</w:t>
      </w:r>
      <w:r>
        <w:rPr>
          <w:rFonts w:ascii="STIX Math" w:hAnsi="STIX Math" w:eastAsia="STIX Math"/>
          <w:spacing w:val="-20"/>
          <w:w w:val="105"/>
          <w:sz w:val="16"/>
        </w:rPr>
        <w:t>1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pacing w:val="-20"/>
          <w:w w:val="110"/>
          <w:sz w:val="16"/>
        </w:rPr>
        <w:t>−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i/>
          <w:spacing w:val="-20"/>
          <w:w w:val="105"/>
          <w:sz w:val="16"/>
        </w:rPr>
        <w:t>𝑝</w:t>
      </w:r>
      <w:r>
        <w:rPr>
          <w:rFonts w:ascii="STIX Math" w:hAnsi="STIX Math" w:eastAsia="STIX Math"/>
          <w:i/>
          <w:spacing w:val="-20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35"/>
          <w:w w:val="105"/>
          <w:position w:val="-3"/>
          <w:sz w:val="12"/>
        </w:rPr>
        <w:t>  </w:t>
      </w:r>
      <w:r>
        <w:rPr>
          <w:rFonts w:ascii="DejaVu Sans" w:hAnsi="DejaVu Sans" w:eastAsia="DejaVu Sans"/>
          <w:spacing w:val="-7"/>
          <w:w w:val="105"/>
          <w:position w:val="3"/>
          <w:sz w:val="16"/>
        </w:rPr>
        <w:t>⎤</w:t>
      </w:r>
      <w:r>
        <w:rPr>
          <w:rFonts w:ascii="DejaVu Sans" w:hAnsi="DejaVu Sans" w:eastAsia="DejaVu Sans"/>
          <w:spacing w:val="-7"/>
          <w:w w:val="105"/>
          <w:position w:val="-12"/>
          <w:sz w:val="16"/>
        </w:rPr>
        <w:t>⎥</w:t>
      </w:r>
    </w:p>
    <w:p>
      <w:pPr>
        <w:spacing w:after="0" w:line="384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line="117" w:lineRule="exact" w:before="21"/>
      </w:pPr>
      <w:r>
        <w:rPr>
          <w:w w:val="110"/>
        </w:rPr>
        <w:t>correlation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obtain</w:t>
      </w:r>
      <w:r>
        <w:rPr>
          <w:spacing w:val="26"/>
          <w:w w:val="110"/>
        </w:rPr>
        <w:t> </w:t>
      </w:r>
      <w:r>
        <w:rPr>
          <w:w w:val="110"/>
        </w:rPr>
        <w:t>zero</w:t>
      </w:r>
      <w:r>
        <w:rPr>
          <w:spacing w:val="26"/>
          <w:w w:val="110"/>
        </w:rPr>
        <w:t> </w:t>
      </w:r>
      <w:r>
        <w:rPr>
          <w:w w:val="110"/>
        </w:rPr>
        <w:t>error</w:t>
      </w:r>
      <w:r>
        <w:rPr>
          <w:spacing w:val="26"/>
          <w:w w:val="110"/>
        </w:rPr>
        <w:t> </w:t>
      </w:r>
      <w:r>
        <w:rPr>
          <w:w w:val="110"/>
        </w:rPr>
        <w:t>at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output</w:t>
      </w:r>
      <w:r>
        <w:rPr>
          <w:spacing w:val="26"/>
          <w:w w:val="110"/>
        </w:rPr>
        <w:t> </w:t>
      </w:r>
      <w:r>
        <w:rPr>
          <w:w w:val="110"/>
        </w:rPr>
        <w:t>at</w:t>
      </w:r>
      <w:r>
        <w:rPr>
          <w:spacing w:val="26"/>
          <w:w w:val="110"/>
        </w:rPr>
        <w:t> </w:t>
      </w:r>
      <w:r>
        <w:rPr>
          <w:w w:val="110"/>
        </w:rPr>
        <w:t>different</w:t>
      </w:r>
      <w:r>
        <w:rPr>
          <w:spacing w:val="26"/>
          <w:w w:val="110"/>
        </w:rPr>
        <w:t> </w:t>
      </w:r>
      <w:r>
        <w:rPr>
          <w:w w:val="110"/>
        </w:rPr>
        <w:t>error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rates.</w:t>
      </w:r>
    </w:p>
    <w:p>
      <w:pPr>
        <w:spacing w:line="139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58"/>
          <w:sz w:val="16"/>
        </w:rPr>
        <w:t> 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𝐼</w:t>
      </w:r>
    </w:p>
    <w:p>
      <w:pPr>
        <w:tabs>
          <w:tab w:pos="920" w:val="left" w:leader="none"/>
        </w:tabs>
        <w:spacing w:line="52" w:lineRule="auto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position w:val="-9"/>
          <w:sz w:val="16"/>
        </w:rPr>
        <w:t>×</w:t>
      </w:r>
      <w:r>
        <w:rPr>
          <w:rFonts w:ascii="STIX Math" w:hAnsi="STIX Math" w:eastAsia="STIX Math"/>
          <w:spacing w:val="-8"/>
          <w:position w:val="-9"/>
          <w:sz w:val="16"/>
        </w:rPr>
        <w:t> </w:t>
      </w:r>
      <w:r>
        <w:rPr>
          <w:rFonts w:ascii="DejaVu Sans" w:hAnsi="DejaVu Sans" w:eastAsia="DejaVu Sans"/>
          <w:position w:val="-5"/>
          <w:sz w:val="16"/>
        </w:rPr>
        <w:t>⎢</w:t>
      </w:r>
      <w:r>
        <w:rPr>
          <w:rFonts w:ascii="DejaVu Sans" w:hAnsi="DejaVu Sans" w:eastAsia="DejaVu Sans"/>
          <w:spacing w:val="71"/>
          <w:position w:val="-5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w w:val="115"/>
          <w:sz w:val="16"/>
        </w:rPr>
        <w:t> −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𝑒</w:t>
      </w:r>
      <w:r>
        <w:rPr>
          <w:rFonts w:ascii="DejaVu Sans" w:hAnsi="DejaVu Sans" w:eastAsia="DejaVu Sans"/>
          <w:spacing w:val="-5"/>
          <w:position w:val="-5"/>
          <w:sz w:val="16"/>
        </w:rPr>
        <w:t>⎥</w:t>
      </w:r>
    </w:p>
    <w:p>
      <w:pPr>
        <w:pStyle w:val="BodyText"/>
        <w:spacing w:line="93" w:lineRule="exact" w:before="46"/>
      </w:pPr>
      <w:r>
        <w:rPr/>
        <w:br w:type="column"/>
      </w:r>
      <w:r>
        <w:rPr>
          <w:spacing w:val="-4"/>
          <w:w w:val="110"/>
        </w:rPr>
        <w:t>(24)</w:t>
      </w:r>
    </w:p>
    <w:p>
      <w:pPr>
        <w:spacing w:after="0" w:line="93" w:lineRule="exact"/>
        <w:sectPr>
          <w:type w:val="continuous"/>
          <w:pgSz w:w="11910" w:h="15880"/>
          <w:pgMar w:header="655" w:footer="509" w:top="620" w:bottom="280" w:left="640" w:right="620"/>
          <w:cols w:num="4" w:equalWidth="0">
            <w:col w:w="5174" w:space="206"/>
            <w:col w:w="659" w:space="230"/>
            <w:col w:w="1434" w:space="2400"/>
            <w:col w:w="547"/>
          </w:cols>
        </w:sectPr>
      </w:pPr>
    </w:p>
    <w:p>
      <w:pPr>
        <w:pStyle w:val="BodyText"/>
        <w:spacing w:line="78" w:lineRule="exact"/>
      </w:pPr>
      <w:r>
        <w:rPr>
          <w:w w:val="110"/>
        </w:rPr>
        <w:t>Note</w:t>
      </w:r>
      <w:r>
        <w:rPr>
          <w:spacing w:val="32"/>
          <w:w w:val="110"/>
        </w:rPr>
        <w:t> </w:t>
      </w:r>
      <w:r>
        <w:rPr>
          <w:w w:val="110"/>
        </w:rPr>
        <w:t>that,</w:t>
      </w:r>
      <w:r>
        <w:rPr>
          <w:spacing w:val="32"/>
          <w:w w:val="110"/>
        </w:rPr>
        <w:t> </w:t>
      </w:r>
      <w:r>
        <w:rPr>
          <w:w w:val="110"/>
        </w:rPr>
        <w:t>Eqs.</w:t>
      </w:r>
      <w:r>
        <w:rPr>
          <w:spacing w:val="32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0">
        <w:r>
          <w:rPr>
            <w:color w:val="007FAC"/>
            <w:w w:val="110"/>
          </w:rPr>
          <w:t>22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spacing w:val="32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1">
        <w:r>
          <w:rPr>
            <w:color w:val="007FAC"/>
            <w:w w:val="110"/>
          </w:rPr>
          <w:t>23</w:t>
        </w:r>
      </w:hyperlink>
      <w:r>
        <w:rPr>
          <w:color w:val="007FAC"/>
          <w:w w:val="110"/>
        </w:rPr>
        <w:t>)</w:t>
      </w:r>
      <w:r>
        <w:rPr>
          <w:color w:val="007FAC"/>
          <w:spacing w:val="32"/>
          <w:w w:val="110"/>
        </w:rPr>
        <w:t> </w:t>
      </w:r>
      <w:r>
        <w:rPr>
          <w:w w:val="110"/>
        </w:rPr>
        <w:t>always</w:t>
      </w:r>
      <w:r>
        <w:rPr>
          <w:spacing w:val="32"/>
          <w:w w:val="110"/>
        </w:rPr>
        <w:t> </w:t>
      </w:r>
      <w:r>
        <w:rPr>
          <w:w w:val="110"/>
        </w:rPr>
        <w:t>hold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3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spacing w:val="36"/>
          <w:w w:val="110"/>
        </w:rPr>
        <w:t>  </w:t>
      </w:r>
      <w:r>
        <w:rPr>
          <w:rFonts w:ascii="STIX Math" w:eastAsia="STIX Math"/>
          <w:i/>
          <w:w w:val="110"/>
        </w:rPr>
        <w:t>&lt;</w:t>
      </w:r>
      <w:r>
        <w:rPr>
          <w:rFonts w:ascii="STIX Math" w:eastAsia="STIX Math"/>
          <w:i/>
          <w:spacing w:val="60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5</w:t>
      </w:r>
      <w:r>
        <w:rPr>
          <w:w w:val="110"/>
        </w:rPr>
        <w:t>.</w:t>
      </w:r>
      <w:r>
        <w:rPr>
          <w:spacing w:val="33"/>
          <w:w w:val="110"/>
        </w:rPr>
        <w:t> </w:t>
      </w:r>
      <w:r>
        <w:rPr>
          <w:w w:val="110"/>
        </w:rPr>
        <w:t>Using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similar</w:t>
      </w:r>
    </w:p>
    <w:p>
      <w:pPr>
        <w:spacing w:line="78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𝑧𝑚</w:t>
      </w:r>
    </w:p>
    <w:p>
      <w:pPr>
        <w:spacing w:line="14" w:lineRule="auto" w:before="0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4"/>
          <w:sz w:val="12"/>
        </w:rPr>
        <w:t>𝑆𝐶𝐶</w:t>
      </w:r>
      <w:r>
        <w:rPr>
          <w:rFonts w:ascii="STIX Math" w:eastAsia="STIX Math"/>
          <w:i/>
          <w:spacing w:val="-4"/>
          <w:position w:val="-2"/>
          <w:sz w:val="10"/>
        </w:rPr>
        <w:t>𝑚</w:t>
      </w:r>
    </w:p>
    <w:p>
      <w:pPr>
        <w:tabs>
          <w:tab w:pos="783" w:val="left" w:leader="none"/>
        </w:tabs>
        <w:spacing w:line="-21" w:lineRule="auto" w:before="104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DejaVu Sans" w:hAnsi="DejaVu Sans" w:eastAsia="DejaVu Sans"/>
          <w:sz w:val="16"/>
        </w:rPr>
        <w:t>⎢</w:t>
      </w:r>
      <w:r>
        <w:rPr>
          <w:rFonts w:ascii="DejaVu Sans" w:hAnsi="DejaVu Sans" w:eastAsia="DejaVu Sans"/>
          <w:spacing w:val="69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w w:val="115"/>
          <w:sz w:val="16"/>
        </w:rPr>
        <w:t> −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𝑒</w:t>
      </w:r>
      <w:r>
        <w:rPr>
          <w:rFonts w:ascii="DejaVu Sans" w:hAnsi="DejaVu Sans" w:eastAsia="DejaVu Sans"/>
          <w:spacing w:val="-5"/>
          <w:sz w:val="16"/>
        </w:rPr>
        <w:t>⎥</w:t>
      </w:r>
    </w:p>
    <w:p>
      <w:pPr>
        <w:spacing w:after="0" w:line="-21" w:lineRule="auto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5174" w:space="284"/>
            <w:col w:w="297" w:space="132"/>
            <w:col w:w="479" w:space="41"/>
            <w:col w:w="4243"/>
          </w:cols>
        </w:sectPr>
      </w:pPr>
    </w:p>
    <w:p>
      <w:pPr>
        <w:tabs>
          <w:tab w:pos="6518" w:val="left" w:leader="none"/>
        </w:tabs>
        <w:spacing w:line="109" w:lineRule="exact" w:before="0"/>
        <w:ind w:left="3442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pacing w:val="-10"/>
          <w:w w:val="105"/>
          <w:position w:val="10"/>
          <w:sz w:val="12"/>
        </w:rPr>
        <w:t>𝑒</w:t>
      </w:r>
      <w:r>
        <w:rPr>
          <w:rFonts w:ascii="STIX Math" w:hAnsi="STIX Math" w:eastAsia="STIX Math"/>
          <w:i/>
          <w:position w:val="10"/>
          <w:sz w:val="12"/>
        </w:rPr>
        <w:tab/>
      </w:r>
      <w:r>
        <w:rPr>
          <w:rFonts w:ascii="DejaVu Sans" w:hAnsi="DejaVu Sans" w:eastAsia="DejaVu Sans"/>
          <w:w w:val="105"/>
          <w:position w:val="7"/>
          <w:sz w:val="16"/>
        </w:rPr>
        <w:t>⎢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8"/>
          <w:w w:val="115"/>
          <w:sz w:val="16"/>
        </w:rPr>
        <w:t> </w:t>
      </w:r>
      <w:r>
        <w:rPr>
          <w:rFonts w:ascii="STIX Math" w:hAnsi="STIX Math" w:eastAsia="STIX Math"/>
          <w:i/>
          <w:spacing w:val="-146"/>
          <w:sz w:val="16"/>
        </w:rPr>
        <w:t>𝑝</w:t>
      </w:r>
    </w:p>
    <w:p>
      <w:pPr>
        <w:spacing w:line="109" w:lineRule="exact" w:before="0"/>
        <w:ind w:left="352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position w:val="-6"/>
          <w:sz w:val="16"/>
        </w:rPr>
        <w:t>𝑝</w:t>
      </w:r>
      <w:r>
        <w:rPr>
          <w:rFonts w:ascii="STIX Math" w:hAnsi="STIX Math" w:eastAsia="STIX Math"/>
          <w:i/>
          <w:spacing w:val="56"/>
          <w:position w:val="-6"/>
          <w:sz w:val="16"/>
        </w:rPr>
        <w:t>  </w:t>
      </w:r>
      <w:r>
        <w:rPr>
          <w:rFonts w:ascii="DejaVu Sans" w:hAnsi="DejaVu Sans" w:eastAsia="DejaVu Sans"/>
          <w:spacing w:val="-10"/>
          <w:sz w:val="16"/>
        </w:rPr>
        <w:t>⎥</w:t>
      </w:r>
    </w:p>
    <w:p>
      <w:pPr>
        <w:spacing w:after="0" w:line="109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6928" w:space="40"/>
            <w:col w:w="3682"/>
          </w:cols>
        </w:sectPr>
      </w:pPr>
    </w:p>
    <w:p>
      <w:pPr>
        <w:pStyle w:val="BodyText"/>
        <w:spacing w:line="240" w:lineRule="exact"/>
      </w:pPr>
      <w:r>
        <w:rPr>
          <w:w w:val="110"/>
        </w:rPr>
        <w:t>analysis,</w:t>
      </w:r>
      <w:r>
        <w:rPr>
          <w:spacing w:val="4"/>
          <w:w w:val="110"/>
        </w:rPr>
        <w:t> </w:t>
      </w:r>
      <w:r>
        <w:rPr>
          <w:w w:val="110"/>
        </w:rPr>
        <w:t>we</w:t>
      </w:r>
      <w:r>
        <w:rPr>
          <w:spacing w:val="5"/>
          <w:w w:val="110"/>
        </w:rPr>
        <w:t> </w:t>
      </w:r>
      <w:r>
        <w:rPr>
          <w:w w:val="110"/>
        </w:rPr>
        <w:t>arrive</w:t>
      </w:r>
      <w:r>
        <w:rPr>
          <w:spacing w:val="5"/>
          <w:w w:val="110"/>
        </w:rPr>
        <w:t> </w:t>
      </w:r>
      <w:r>
        <w:rPr>
          <w:w w:val="110"/>
        </w:rPr>
        <w:t>at</w:t>
      </w:r>
      <w:r>
        <w:rPr>
          <w:spacing w:val="4"/>
          <w:w w:val="110"/>
        </w:rPr>
        <w:t> </w:t>
      </w:r>
      <w:r>
        <w:rPr>
          <w:w w:val="110"/>
        </w:rPr>
        <w:t>different</w:t>
      </w:r>
      <w:r>
        <w:rPr>
          <w:spacing w:val="5"/>
          <w:w w:val="110"/>
        </w:rPr>
        <w:t> </w:t>
      </w:r>
      <w:r>
        <w:rPr>
          <w:w w:val="110"/>
        </w:rPr>
        <w:t>sets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equations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spacing w:val="25"/>
          <w:w w:val="110"/>
          <w:position w:val="-3"/>
          <w:sz w:val="12"/>
        </w:rPr>
        <w:t> </w:t>
      </w:r>
      <w:r>
        <w:rPr>
          <w:rFonts w:ascii="STIX Math" w:eastAsia="STIX Math"/>
          <w:i/>
          <w:w w:val="110"/>
        </w:rPr>
        <w:t>&gt;</w:t>
      </w:r>
      <w:r>
        <w:rPr>
          <w:rFonts w:ascii="STIX Math" w:eastAsia="STIX Math"/>
          <w:i/>
          <w:spacing w:val="-4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𝑝</w:t>
      </w:r>
      <w:r>
        <w:rPr>
          <w:rFonts w:ascii="STIX Math" w:eastAsia="STIX Math"/>
          <w:i/>
          <w:spacing w:val="-5"/>
          <w:w w:val="110"/>
          <w:position w:val="-3"/>
          <w:sz w:val="12"/>
        </w:rPr>
        <w:t>𝑦</w:t>
      </w:r>
      <w:r>
        <w:rPr>
          <w:spacing w:val="-5"/>
          <w:w w:val="110"/>
        </w:rPr>
        <w:t>.</w:t>
      </w:r>
    </w:p>
    <w:p>
      <w:pPr>
        <w:spacing w:line="413" w:lineRule="exact" w:before="0"/>
        <w:ind w:left="111" w:right="0" w:firstLine="0"/>
        <w:jc w:val="left"/>
        <w:rPr>
          <w:sz w:val="16"/>
        </w:rPr>
      </w:pPr>
      <w:r>
        <w:rPr>
          <w:b/>
          <w:w w:val="105"/>
          <w:sz w:val="16"/>
        </w:rPr>
        <w:t>Example</w:t>
      </w:r>
      <w:r>
        <w:rPr>
          <w:b/>
          <w:spacing w:val="25"/>
          <w:w w:val="105"/>
          <w:sz w:val="16"/>
        </w:rPr>
        <w:t> </w:t>
      </w:r>
      <w:r>
        <w:rPr>
          <w:b/>
          <w:w w:val="105"/>
          <w:sz w:val="16"/>
        </w:rPr>
        <w:t>1.</w:t>
      </w:r>
      <w:r>
        <w:rPr>
          <w:b/>
          <w:spacing w:val="74"/>
          <w:w w:val="150"/>
          <w:sz w:val="16"/>
        </w:rPr>
        <w:t> </w:t>
      </w:r>
      <w:r>
        <w:rPr>
          <w:w w:val="105"/>
          <w:sz w:val="16"/>
        </w:rPr>
        <w:t>Consider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gate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2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𝑥</w:t>
      </w:r>
      <w:r>
        <w:rPr>
          <w:rFonts w:ascii="STIX Math" w:eastAsia="STIX Math"/>
          <w:i/>
          <w:spacing w:val="52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3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3</w:t>
      </w:r>
      <w:r>
        <w:rPr>
          <w:rFonts w:ascii="STIX Math" w:eastAsia="STIX Math"/>
          <w:spacing w:val="2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rFonts w:ascii="STIX Math" w:eastAsia="STIX Math"/>
          <w:i/>
          <w:spacing w:val="52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3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6</w:t>
      </w:r>
      <w:r>
        <w:rPr>
          <w:w w:val="105"/>
          <w:sz w:val="16"/>
        </w:rPr>
        <w:t>.</w:t>
      </w:r>
      <w:r>
        <w:rPr>
          <w:spacing w:val="25"/>
          <w:w w:val="105"/>
          <w:sz w:val="16"/>
        </w:rPr>
        <w:t> </w:t>
      </w:r>
      <w:r>
        <w:rPr>
          <w:spacing w:val="-5"/>
          <w:w w:val="105"/>
          <w:sz w:val="16"/>
        </w:rPr>
        <w:t>The</w:t>
      </w:r>
    </w:p>
    <w:p>
      <w:pPr>
        <w:tabs>
          <w:tab w:pos="1308" w:val="left" w:leader="none"/>
          <w:tab w:pos="1778" w:val="left" w:leader="none"/>
        </w:tabs>
        <w:spacing w:line="134" w:lineRule="exact" w:before="0"/>
        <w:ind w:left="898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DejaVu Sans" w:hAnsi="DejaVu Sans" w:eastAsia="DejaVu Sans"/>
          <w:spacing w:val="-10"/>
          <w:sz w:val="16"/>
        </w:rPr>
        <w:t>⎣</w:t>
      </w:r>
      <w:r>
        <w:rPr>
          <w:rFonts w:ascii="DejaVu Sans" w:hAnsi="DejaVu Sans" w:eastAsia="DejaVu Sans"/>
          <w:sz w:val="16"/>
        </w:rPr>
        <w:tab/>
      </w:r>
      <w:r>
        <w:rPr>
          <w:rFonts w:ascii="STIX Math" w:hAnsi="STIX Math" w:eastAsia="STIX Math"/>
          <w:i/>
          <w:spacing w:val="-10"/>
          <w:sz w:val="12"/>
        </w:rPr>
        <w:t>𝑒</w:t>
      </w:r>
      <w:r>
        <w:rPr>
          <w:rFonts w:ascii="STIX Math" w:hAnsi="STIX Math" w:eastAsia="STIX Math"/>
          <w:i/>
          <w:sz w:val="12"/>
        </w:rPr>
        <w:tab/>
        <w:t>𝑒</w:t>
      </w:r>
      <w:r>
        <w:rPr>
          <w:rFonts w:ascii="STIX Math" w:hAnsi="STIX Math" w:eastAsia="STIX Math"/>
          <w:i/>
          <w:spacing w:val="39"/>
          <w:sz w:val="12"/>
        </w:rPr>
        <w:t>  </w:t>
      </w:r>
      <w:r>
        <w:rPr>
          <w:rFonts w:ascii="DejaVu Sans" w:hAnsi="DejaVu Sans" w:eastAsia="DejaVu Sans"/>
          <w:spacing w:val="-10"/>
          <w:sz w:val="16"/>
        </w:rPr>
        <w:t>⎦</w:t>
      </w:r>
    </w:p>
    <w:p>
      <w:pPr>
        <w:spacing w:line="452" w:lineRule="exact" w:before="0"/>
        <w:ind w:left="111" w:right="0" w:firstLine="0"/>
        <w:jc w:val="left"/>
        <w:rPr>
          <w:sz w:val="16"/>
        </w:rPr>
      </w:pPr>
      <w:r>
        <w:rPr>
          <w:w w:val="110"/>
          <w:sz w:val="16"/>
        </w:rPr>
        <w:t>Substituting</w:t>
      </w:r>
      <w:r>
        <w:rPr>
          <w:spacing w:val="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𝐼</w:t>
      </w:r>
      <w:r>
        <w:rPr>
          <w:rFonts w:ascii="STIX Math" w:eastAsia="STIX Math"/>
          <w:i/>
          <w:w w:val="110"/>
          <w:position w:val="-3"/>
          <w:sz w:val="12"/>
        </w:rPr>
        <w:t>𝑆𝐶𝐶</w:t>
      </w:r>
      <w:r>
        <w:rPr>
          <w:rFonts w:ascii="STIX Math" w:eastAsia="STIX Math"/>
          <w:i/>
          <w:w w:val="110"/>
          <w:position w:val="-6"/>
          <w:sz w:val="10"/>
        </w:rPr>
        <w:t>𝑚</w:t>
      </w:r>
      <w:r>
        <w:rPr>
          <w:rFonts w:ascii="STIX Math" w:eastAsia="STIX Math"/>
          <w:i/>
          <w:spacing w:val="36"/>
          <w:w w:val="110"/>
          <w:position w:val="-6"/>
          <w:sz w:val="10"/>
        </w:rPr>
        <w:t> </w:t>
      </w:r>
      <w:r>
        <w:rPr>
          <w:w w:val="110"/>
          <w:sz w:val="16"/>
        </w:rPr>
        <w:t>from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Eq.</w:t>
      </w:r>
      <w:r>
        <w:rPr>
          <w:spacing w:val="3"/>
          <w:w w:val="110"/>
          <w:sz w:val="16"/>
        </w:rPr>
        <w:t> </w:t>
      </w:r>
      <w:r>
        <w:rPr>
          <w:color w:val="007FAC"/>
          <w:spacing w:val="-2"/>
          <w:w w:val="110"/>
          <w:sz w:val="16"/>
        </w:rPr>
        <w:t>(</w:t>
      </w:r>
      <w:hyperlink w:history="true" w:anchor="_bookmark15">
        <w:r>
          <w:rPr>
            <w:color w:val="007FAC"/>
            <w:spacing w:val="-2"/>
            <w:w w:val="110"/>
            <w:sz w:val="16"/>
          </w:rPr>
          <w:t>17</w:t>
        </w:r>
      </w:hyperlink>
      <w:r>
        <w:rPr>
          <w:color w:val="007FAC"/>
          <w:spacing w:val="-2"/>
          <w:w w:val="110"/>
          <w:sz w:val="16"/>
        </w:rPr>
        <w:t>)</w:t>
      </w:r>
      <w:r>
        <w:rPr>
          <w:spacing w:val="-2"/>
          <w:w w:val="110"/>
          <w:sz w:val="16"/>
        </w:rPr>
        <w:t>,</w:t>
      </w:r>
    </w:p>
    <w:p>
      <w:pPr>
        <w:spacing w:after="0" w:line="452" w:lineRule="exact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446"/>
            <w:col w:w="5030"/>
          </w:cols>
        </w:sectPr>
      </w:pPr>
    </w:p>
    <w:p>
      <w:pPr>
        <w:tabs>
          <w:tab w:pos="5491" w:val="left" w:leader="none"/>
        </w:tabs>
        <w:spacing w:line="268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w w:val="105"/>
          <w:sz w:val="16"/>
        </w:rPr>
        <w:t>error-free</w:t>
      </w:r>
      <w:r>
        <w:rPr>
          <w:spacing w:val="42"/>
          <w:w w:val="105"/>
          <w:sz w:val="16"/>
        </w:rPr>
        <w:t> </w:t>
      </w:r>
      <w:r>
        <w:rPr>
          <w:w w:val="105"/>
          <w:sz w:val="16"/>
        </w:rPr>
        <w:t>output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</w:t>
      </w:r>
      <w:r>
        <w:rPr>
          <w:rFonts w:ascii="STIX Math" w:hAnsi="STIX Math" w:eastAsia="STIX Math"/>
          <w:i/>
          <w:spacing w:val="6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7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3</w:t>
      </w:r>
      <w:r>
        <w:rPr>
          <w:rFonts w:ascii="STIX Math" w:hAnsi="STIX Math" w:eastAsia="STIX Math"/>
          <w:spacing w:val="2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×</w:t>
      </w:r>
      <w:r>
        <w:rPr>
          <w:rFonts w:ascii="STIX Math" w:hAnsi="STIX Math" w:eastAsia="STIX Math"/>
          <w:spacing w:val="2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6</w:t>
      </w:r>
      <w:r>
        <w:rPr>
          <w:rFonts w:ascii="STIX Math" w:hAnsi="STIX Math" w:eastAsia="STIX Math"/>
          <w:spacing w:val="7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7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18</w:t>
      </w:r>
      <w:r>
        <w:rPr>
          <w:w w:val="105"/>
          <w:sz w:val="16"/>
        </w:rPr>
        <w:t>.</w:t>
      </w:r>
      <w:r>
        <w:rPr>
          <w:spacing w:val="4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2"/>
          <w:w w:val="105"/>
          <w:sz w:val="16"/>
        </w:rPr>
        <w:t> </w:t>
      </w:r>
      <w:r>
        <w:rPr>
          <w:w w:val="105"/>
          <w:sz w:val="16"/>
        </w:rPr>
        <w:t>observed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output</w:t>
      </w:r>
      <w:r>
        <w:rPr>
          <w:spacing w:val="43"/>
          <w:w w:val="105"/>
          <w:sz w:val="16"/>
        </w:rPr>
        <w:t> </w:t>
      </w:r>
      <w:r>
        <w:rPr>
          <w:spacing w:val="-5"/>
          <w:w w:val="105"/>
          <w:sz w:val="16"/>
        </w:rPr>
        <w:t>is</w:t>
      </w:r>
      <w:r>
        <w:rPr>
          <w:sz w:val="16"/>
        </w:rPr>
        <w:tab/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3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spacing w:val="-4"/>
          <w:w w:val="105"/>
          <w:sz w:val="16"/>
        </w:rPr>
        <w:t>2</w:t>
      </w:r>
      <w:r>
        <w:rPr>
          <w:rFonts w:ascii="STIX Math" w:hAnsi="STIX Math" w:eastAsia="STIX Math"/>
          <w:i/>
          <w:spacing w:val="-4"/>
          <w:w w:val="105"/>
          <w:sz w:val="16"/>
        </w:rPr>
        <w:t>𝑝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𝑒</w:t>
      </w:r>
      <w:r>
        <w:rPr>
          <w:rFonts w:ascii="STIX Math" w:hAnsi="STIX Math" w:eastAsia="STIX Math"/>
          <w:spacing w:val="-4"/>
          <w:w w:val="105"/>
          <w:sz w:val="16"/>
        </w:rPr>
        <w:t>)</w:t>
      </w:r>
    </w:p>
    <w:p>
      <w:pPr>
        <w:spacing w:after="0" w:line="268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09" w:top="620" w:bottom="280" w:left="640" w:right="620"/>
        </w:sectPr>
      </w:pPr>
    </w:p>
    <w:p>
      <w:pPr>
        <w:pStyle w:val="BodyText"/>
        <w:spacing w:before="13"/>
        <w:ind w:left="0"/>
        <w:rPr>
          <w:rFonts w:ascii="STIX Math"/>
          <w:sz w:val="8"/>
        </w:rPr>
      </w:pPr>
    </w:p>
    <w:p>
      <w:pPr>
        <w:pStyle w:val="BodyText"/>
        <w:ind w:left="845"/>
        <w:rPr>
          <w:rFonts w:ascii="STIX Math"/>
          <w:sz w:val="20"/>
        </w:rPr>
      </w:pPr>
      <w:r>
        <w:rPr>
          <w:rFonts w:ascii="STIX Math"/>
          <w:sz w:val="20"/>
        </w:rPr>
        <w:drawing>
          <wp:inline distT="0" distB="0" distL="0" distR="0">
            <wp:extent cx="5675765" cy="4873752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765" cy="48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IX Math"/>
          <w:sz w:val="20"/>
        </w:rPr>
      </w:r>
    </w:p>
    <w:p>
      <w:pPr>
        <w:spacing w:line="218" w:lineRule="auto" w:before="67"/>
        <w:ind w:left="111" w:right="131" w:firstLine="0"/>
        <w:jc w:val="left"/>
        <w:rPr>
          <w:sz w:val="12"/>
        </w:rPr>
      </w:pPr>
      <w:bookmarkStart w:name="_bookmark22" w:id="33"/>
      <w:bookmarkEnd w:id="33"/>
      <w:r>
        <w:rPr/>
      </w:r>
      <w:r>
        <w:rPr>
          <w:b/>
          <w:w w:val="120"/>
          <w:sz w:val="12"/>
        </w:rPr>
        <w:t>/ig.</w:t>
      </w:r>
      <w:r>
        <w:rPr>
          <w:b/>
          <w:spacing w:val="23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52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𝑀𝑆𝐸</w:t>
      </w:r>
      <w:r>
        <w:rPr>
          <w:rFonts w:ascii="STIX Math" w:eastAsia="STIX Math"/>
          <w:i/>
          <w:spacing w:val="32"/>
          <w:w w:val="120"/>
          <w:sz w:val="12"/>
        </w:rPr>
        <w:t> </w:t>
      </w:r>
      <w:r>
        <w:rPr>
          <w:w w:val="120"/>
          <w:sz w:val="12"/>
        </w:rPr>
        <w:t>after</w:t>
      </w:r>
      <w:r>
        <w:rPr>
          <w:spacing w:val="23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𝑅𝑒𝐶𝑜</w:t>
      </w:r>
      <w:r>
        <w:rPr>
          <w:rFonts w:ascii="STIX Math" w:eastAsia="STIX Math"/>
          <w:i/>
          <w:spacing w:val="24"/>
          <w:w w:val="120"/>
          <w:sz w:val="12"/>
        </w:rPr>
        <w:t> </w:t>
      </w:r>
      <w:r>
        <w:rPr>
          <w:w w:val="120"/>
          <w:sz w:val="12"/>
        </w:rPr>
        <w:t>analysis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correlation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sensitive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gates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24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𝑝</w:t>
      </w:r>
      <w:r>
        <w:rPr>
          <w:rFonts w:ascii="STIX Math" w:eastAsia="STIX Math"/>
          <w:i/>
          <w:w w:val="120"/>
          <w:position w:val="-2"/>
          <w:sz w:val="9"/>
        </w:rPr>
        <w:t>𝑒</w:t>
      </w:r>
      <w:r>
        <w:rPr>
          <w:rFonts w:ascii="STIX Math" w:eastAsia="STIX Math"/>
          <w:i/>
          <w:spacing w:val="24"/>
          <w:w w:val="120"/>
          <w:position w:val="-2"/>
          <w:sz w:val="9"/>
        </w:rPr>
        <w:t> </w:t>
      </w:r>
      <w:r>
        <w:rPr>
          <w:rFonts w:ascii="STIX Math" w:eastAsia="STIX Math"/>
          <w:w w:val="120"/>
          <w:sz w:val="12"/>
        </w:rPr>
        <w:t>= 0</w:t>
      </w:r>
      <w:r>
        <w:rPr>
          <w:rFonts w:ascii="STIX Math" w:eastAsia="STIX Math"/>
          <w:i/>
          <w:w w:val="120"/>
          <w:sz w:val="12"/>
        </w:rPr>
        <w:t>.</w:t>
      </w:r>
      <w:r>
        <w:rPr>
          <w:rFonts w:ascii="STIX Math" w:eastAsia="STIX Math"/>
          <w:w w:val="120"/>
          <w:sz w:val="12"/>
        </w:rPr>
        <w:t>125</w:t>
      </w:r>
      <w:r>
        <w:rPr>
          <w:rFonts w:ascii="STIX Math" w:eastAsia="STIX Math"/>
          <w:spacing w:val="24"/>
          <w:w w:val="120"/>
          <w:sz w:val="12"/>
        </w:rPr>
        <w:t> </w:t>
      </w:r>
      <w:r>
        <w:rPr>
          <w:w w:val="120"/>
          <w:sz w:val="12"/>
        </w:rPr>
        <w:t>subjected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transient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error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0.125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input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probabilities;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(a)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gate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(b)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XOR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gate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(c)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OR</w:t>
      </w:r>
      <w:r>
        <w:rPr>
          <w:w w:val="120"/>
          <w:sz w:val="12"/>
        </w:rPr>
        <w:t> gate.</w:t>
      </w:r>
    </w:p>
    <w:p>
      <w:pPr>
        <w:pStyle w:val="BodyText"/>
        <w:spacing w:before="4"/>
        <w:ind w:left="0"/>
      </w:pPr>
    </w:p>
    <w:p>
      <w:pPr>
        <w:spacing w:after="0"/>
        <w:sectPr>
          <w:pgSz w:w="11910" w:h="15880"/>
          <w:pgMar w:header="655" w:footer="509" w:top="840" w:bottom="740" w:left="640" w:right="620"/>
        </w:sectPr>
      </w:pPr>
    </w:p>
    <w:p>
      <w:pPr>
        <w:spacing w:line="347" w:lineRule="exact" w:before="157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5"/>
          <w:sz w:val="16"/>
        </w:rPr>
        <w:t>𝑀𝑆𝐸</w:t>
      </w:r>
    </w:p>
    <w:p>
      <w:pPr>
        <w:tabs>
          <w:tab w:pos="4207" w:val="left" w:leader="none"/>
        </w:tabs>
        <w:spacing w:line="347" w:lineRule="exact" w:before="157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{2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7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6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4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7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5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7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7"/>
          <w:w w:val="105"/>
          <w:sz w:val="16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)}</w:t>
      </w:r>
      <w:r>
        <w:rPr>
          <w:rFonts w:ascii="STIX Math" w:hAnsi="STIX Math" w:eastAsia="STIX Math"/>
          <w:spacing w:val="-5"/>
          <w:w w:val="105"/>
          <w:position w:val="6"/>
          <w:sz w:val="12"/>
        </w:rPr>
        <w:t>2</w:t>
      </w:r>
      <w:r>
        <w:rPr>
          <w:rFonts w:ascii="STIX Math" w:hAnsi="STIX Math" w:eastAsia="STIX Math"/>
          <w:position w:val="6"/>
          <w:sz w:val="12"/>
        </w:rPr>
        <w:tab/>
      </w:r>
      <w:bookmarkStart w:name="_bookmark23" w:id="34"/>
      <w:bookmarkEnd w:id="34"/>
      <w:r>
        <w:rPr>
          <w:rFonts w:ascii="STIX Math" w:hAnsi="STIX Math" w:eastAsia="STIX Math"/>
          <w:position w:val="6"/>
          <w:sz w:val="12"/>
        </w:rPr>
      </w:r>
      <w:r>
        <w:rPr>
          <w:spacing w:val="-4"/>
          <w:w w:val="105"/>
          <w:sz w:val="16"/>
        </w:rPr>
        <w:t>(25)</w:t>
      </w:r>
    </w:p>
    <w:p>
      <w:pPr>
        <w:pStyle w:val="BodyText"/>
        <w:spacing w:line="108" w:lineRule="auto" w:before="173"/>
        <w:ind w:right="129"/>
      </w:pPr>
      <w:r>
        <w:rPr/>
        <w:br w:type="column"/>
      </w:r>
      <w:r>
        <w:rPr>
          <w:w w:val="110"/>
        </w:rPr>
        <w:t>Thus for </w:t>
      </w:r>
      <w:r>
        <w:rPr>
          <w:rFonts w:ascii="STIX Math" w:hAnsi="STIX Math" w:eastAsia="STIX Math"/>
          <w:w w:val="110"/>
        </w:rPr>
        <w:t>0 </w:t>
      </w:r>
      <w:r>
        <w:rPr>
          <w:rFonts w:ascii="Arial" w:hAnsi="Arial" w:eastAsia="Arial"/>
          <w:w w:val="110"/>
        </w:rPr>
        <w:t>≤</w:t>
      </w:r>
      <w:r>
        <w:rPr>
          <w:rFonts w:ascii="Arial" w:hAnsi="Arial" w:eastAsia="Arial"/>
          <w:spacing w:val="-2"/>
          <w:w w:val="110"/>
        </w:rPr>
        <w:t>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5"/>
          <w:w w:val="110"/>
          <w:position w:val="-3"/>
          <w:sz w:val="12"/>
        </w:rPr>
        <w:t> </w:t>
      </w:r>
      <w:r>
        <w:rPr>
          <w:rFonts w:ascii="Arial" w:hAnsi="Arial" w:eastAsia="Arial"/>
          <w:w w:val="110"/>
        </w:rPr>
        <w:t>≤</w:t>
      </w:r>
      <w:r>
        <w:rPr>
          <w:rFonts w:ascii="Arial" w:hAnsi="Arial" w:eastAsia="Arial"/>
          <w:spacing w:val="-2"/>
          <w:w w:val="110"/>
        </w:rPr>
        <w:t> 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STIX Math" w:hAnsi="STIX Math" w:eastAsia="STIX Math"/>
          <w:w w:val="110"/>
        </w:rPr>
        <w:t>3</w:t>
      </w:r>
      <w:r>
        <w:rPr>
          <w:w w:val="110"/>
        </w:rPr>
        <w:t>, the error can be reduced to 0 in contrary to other </w:t>
      </w:r>
      <w:hyperlink w:history="true" w:anchor="_bookmark9">
        <w:r>
          <w:rPr>
            <w:color w:val="007FAC"/>
            <w:w w:val="110"/>
          </w:rPr>
          <w:t>Fig.</w:t>
        </w:r>
      </w:hyperlink>
      <w:r>
        <w:rPr>
          <w:color w:val="007FAC"/>
          <w:spacing w:val="-2"/>
          <w:w w:val="110"/>
        </w:rPr>
        <w:t> </w:t>
      </w:r>
      <w:hyperlink w:history="true" w:anchor="_bookmark9">
        <w:r>
          <w:rPr>
            <w:color w:val="007FAC"/>
            <w:w w:val="110"/>
          </w:rPr>
          <w:t>2</w:t>
        </w:r>
      </w:hyperlink>
      <w:r>
        <w:rPr>
          <w:color w:val="007FAC"/>
          <w:spacing w:val="-2"/>
          <w:w w:val="110"/>
        </w:rPr>
        <w:t> </w:t>
      </w:r>
      <w:r>
        <w:rPr>
          <w:w w:val="110"/>
        </w:rPr>
        <w:t>(b)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XOR</w:t>
      </w:r>
      <w:r>
        <w:rPr>
          <w:spacing w:val="-2"/>
          <w:w w:val="110"/>
        </w:rPr>
        <w:t> </w:t>
      </w:r>
      <w:r>
        <w:rPr>
          <w:w w:val="110"/>
        </w:rPr>
        <w:t>gate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2"/>
          <w:w w:val="110"/>
        </w:rPr>
        <w:t> </w:t>
      </w:r>
      <w:r>
        <w:rPr>
          <w:w w:val="110"/>
        </w:rPr>
        <w:t>sensitive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changes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correlation.</w:t>
      </w:r>
    </w:p>
    <w:p>
      <w:pPr>
        <w:spacing w:after="0" w:line="108" w:lineRule="auto"/>
        <w:sectPr>
          <w:type w:val="continuous"/>
          <w:pgSz w:w="11910" w:h="15880"/>
          <w:pgMar w:header="655" w:footer="509" w:top="620" w:bottom="280" w:left="640" w:right="620"/>
          <w:cols w:num="3" w:equalWidth="0">
            <w:col w:w="555" w:space="71"/>
            <w:col w:w="4547" w:space="207"/>
            <w:col w:w="5270"/>
          </w:cols>
        </w:sectPr>
      </w:pPr>
    </w:p>
    <w:p>
      <w:pPr>
        <w:spacing w:line="167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5"/>
          <w:sz w:val="12"/>
        </w:rPr>
        <w:t>𝑥𝑜𝑟</w:t>
      </w:r>
    </w:p>
    <w:p>
      <w:pPr>
        <w:tabs>
          <w:tab w:pos="929" w:val="left" w:leader="none"/>
          <w:tab w:pos="1309" w:val="left" w:leader="none"/>
        </w:tabs>
        <w:spacing w:line="167" w:lineRule="exact" w:before="0"/>
        <w:ind w:left="40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39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</w:p>
    <w:p>
      <w:pPr>
        <w:spacing w:line="167" w:lineRule="exact" w:before="0"/>
        <w:ind w:left="30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749" w:val="left" w:leader="none"/>
          <w:tab w:pos="1150" w:val="left" w:leader="none"/>
          <w:tab w:pos="1554" w:val="left" w:leader="none"/>
        </w:tabs>
        <w:spacing w:line="167" w:lineRule="exact" w:before="0"/>
        <w:ind w:left="364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pStyle w:val="BodyText"/>
        <w:spacing w:line="176" w:lineRule="exact"/>
        <w:ind w:left="514"/>
      </w:pPr>
      <w:r>
        <w:rPr/>
        <w:br w:type="column"/>
      </w:r>
      <w:r>
        <w:rPr/>
        <w:t>gates,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OR</w:t>
      </w:r>
      <w:r>
        <w:rPr>
          <w:spacing w:val="20"/>
        </w:rPr>
        <w:t> </w:t>
      </w:r>
      <w:r>
        <w:rPr/>
        <w:t>(see</w:t>
      </w:r>
      <w:r>
        <w:rPr>
          <w:spacing w:val="21"/>
        </w:rPr>
        <w:t> </w:t>
      </w:r>
      <w:hyperlink w:history="true" w:anchor="_bookmark4">
        <w:r>
          <w:rPr>
            <w:color w:val="007FAC"/>
          </w:rPr>
          <w:t>Figs.</w:t>
        </w:r>
      </w:hyperlink>
      <w:r>
        <w:rPr>
          <w:color w:val="007FAC"/>
          <w:spacing w:val="20"/>
        </w:rPr>
        <w:t> </w:t>
      </w:r>
      <w:hyperlink w:history="true" w:anchor="_bookmark4">
        <w:r>
          <w:rPr>
            <w:color w:val="007FAC"/>
          </w:rPr>
          <w:t>1</w:t>
        </w:r>
      </w:hyperlink>
      <w:r>
        <w:rPr/>
        <w:t>(b)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hyperlink w:history="true" w:anchor="_bookmark19">
        <w:r>
          <w:rPr>
            <w:color w:val="007FAC"/>
          </w:rPr>
          <w:t>6</w:t>
        </w:r>
      </w:hyperlink>
      <w:r>
        <w:rPr/>
        <w:t>(b)).</w:t>
      </w:r>
      <w:r>
        <w:rPr>
          <w:spacing w:val="21"/>
        </w:rPr>
        <w:t> </w:t>
      </w:r>
      <w:r>
        <w:rPr/>
        <w:t>This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/>
        <w:t>also</w:t>
      </w:r>
      <w:r>
        <w:rPr>
          <w:spacing w:val="20"/>
        </w:rPr>
        <w:t> </w:t>
      </w:r>
      <w:r>
        <w:rPr/>
        <w:t>validated</w:t>
      </w:r>
      <w:r>
        <w:rPr>
          <w:spacing w:val="21"/>
        </w:rPr>
        <w:t> </w:t>
      </w:r>
      <w:r>
        <w:rPr>
          <w:spacing w:val="-2"/>
        </w:rPr>
        <w:t>using</w:t>
      </w:r>
    </w:p>
    <w:p>
      <w:pPr>
        <w:spacing w:after="0" w:line="176" w:lineRule="exact"/>
        <w:sectPr>
          <w:type w:val="continuous"/>
          <w:pgSz w:w="11910" w:h="15880"/>
          <w:pgMar w:header="655" w:footer="509" w:top="620" w:bottom="280" w:left="640" w:right="620"/>
          <w:cols w:num="5" w:equalWidth="0">
            <w:col w:w="685" w:space="40"/>
            <w:col w:w="1364" w:space="39"/>
            <w:col w:w="521" w:space="39"/>
            <w:col w:w="1632" w:space="657"/>
            <w:col w:w="5673"/>
          </w:cols>
        </w:sectPr>
      </w:pPr>
    </w:p>
    <w:p>
      <w:pPr>
        <w:pStyle w:val="BodyText"/>
        <w:spacing w:line="211" w:lineRule="exact"/>
      </w:pPr>
      <w:r>
        <w:rPr>
          <w:w w:val="110"/>
        </w:rPr>
        <w:t>We</w:t>
      </w:r>
      <w:r>
        <w:rPr>
          <w:spacing w:val="9"/>
          <w:w w:val="110"/>
        </w:rPr>
        <w:t> </w:t>
      </w:r>
      <w:r>
        <w:rPr>
          <w:w w:val="110"/>
        </w:rPr>
        <w:t>differentiate</w:t>
      </w:r>
      <w:r>
        <w:rPr>
          <w:spacing w:val="10"/>
          <w:w w:val="110"/>
        </w:rPr>
        <w:t> </w:t>
      </w:r>
      <w:r>
        <w:rPr>
          <w:w w:val="110"/>
        </w:rPr>
        <w:t>Eq.</w:t>
      </w:r>
      <w:r>
        <w:rPr>
          <w:spacing w:val="10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3">
        <w:r>
          <w:rPr>
            <w:color w:val="007FAC"/>
            <w:w w:val="110"/>
          </w:rPr>
          <w:t>25</w:t>
        </w:r>
      </w:hyperlink>
      <w:r>
        <w:rPr>
          <w:color w:val="007FAC"/>
          <w:w w:val="110"/>
        </w:rPr>
        <w:t>)</w:t>
      </w:r>
      <w:r>
        <w:rPr>
          <w:color w:val="007FAC"/>
          <w:spacing w:val="10"/>
          <w:w w:val="110"/>
        </w:rPr>
        <w:t> </w:t>
      </w:r>
      <w:r>
        <w:rPr>
          <w:w w:val="110"/>
        </w:rPr>
        <w:t>w.r.t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0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equate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rFonts w:ascii="STIX Math" w:eastAsia="STIX Math"/>
          <w:spacing w:val="-5"/>
          <w:w w:val="110"/>
        </w:rPr>
        <w:t>0</w:t>
      </w:r>
      <w:r>
        <w:rPr>
          <w:spacing w:val="-5"/>
          <w:w w:val="110"/>
        </w:rPr>
        <w:t>.</w:t>
      </w:r>
    </w:p>
    <w:p>
      <w:pPr>
        <w:spacing w:line="198" w:lineRule="exact" w:before="0"/>
        <w:ind w:left="147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-12"/>
          <w:w w:val="11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2(2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3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56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4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1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3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50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1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63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1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2"/>
          <w:w w:val="115"/>
          <w:sz w:val="16"/>
        </w:rPr>
        <w:t> </w:t>
      </w:r>
      <w:r>
        <w:rPr>
          <w:rFonts w:ascii="STIX Math" w:hAnsi="STIX Math" w:eastAsia="STIX Math"/>
          <w:spacing w:val="-12"/>
          <w:w w:val="115"/>
          <w:sz w:val="16"/>
        </w:rPr>
        <w:t>−</w:t>
      </w:r>
    </w:p>
    <w:p>
      <w:pPr>
        <w:spacing w:line="115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different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values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spacing w:val="21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𝑦</w:t>
      </w:r>
      <w:r>
        <w:rPr>
          <w:rFonts w:ascii="STIX Math" w:eastAsia="STIX Math"/>
          <w:i/>
          <w:spacing w:val="21"/>
          <w:w w:val="110"/>
          <w:position w:val="-3"/>
          <w:sz w:val="12"/>
        </w:rPr>
        <w:t> </w:t>
      </w:r>
      <w:r>
        <w:rPr>
          <w:w w:val="110"/>
          <w:sz w:val="16"/>
        </w:rPr>
        <w:t>at</w:t>
      </w:r>
      <w:r>
        <w:rPr>
          <w:spacing w:val="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14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-6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0</w:t>
      </w:r>
      <w:r>
        <w:rPr>
          <w:rFonts w:ascii="STIX Math" w:eastAsia="STIX Math"/>
          <w:i/>
          <w:w w:val="110"/>
          <w:sz w:val="16"/>
        </w:rPr>
        <w:t>.</w:t>
      </w:r>
      <w:r>
        <w:rPr>
          <w:rFonts w:ascii="STIX Math" w:eastAsia="STIX Math"/>
          <w:w w:val="110"/>
          <w:sz w:val="16"/>
        </w:rPr>
        <w:t>125</w:t>
      </w:r>
      <w:r>
        <w:rPr>
          <w:rFonts w:ascii="STIX Math" w:eastAsia="STIX Math"/>
          <w:spacing w:val="1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shown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"/>
          <w:w w:val="110"/>
          <w:sz w:val="16"/>
        </w:rPr>
        <w:t> </w:t>
      </w:r>
      <w:hyperlink w:history="true" w:anchor="_bookmark22">
        <w:r>
          <w:rPr>
            <w:color w:val="007FAC"/>
            <w:w w:val="110"/>
            <w:sz w:val="16"/>
          </w:rPr>
          <w:t>Fig.</w:t>
        </w:r>
      </w:hyperlink>
      <w:r>
        <w:rPr>
          <w:color w:val="007FAC"/>
          <w:spacing w:val="2"/>
          <w:w w:val="110"/>
          <w:sz w:val="16"/>
        </w:rPr>
        <w:t> </w:t>
      </w:r>
      <w:hyperlink w:history="true" w:anchor="_bookmark22">
        <w:r>
          <w:rPr>
            <w:color w:val="007FAC"/>
            <w:spacing w:val="-4"/>
            <w:w w:val="110"/>
            <w:sz w:val="16"/>
          </w:rPr>
          <w:t>7</w:t>
        </w:r>
      </w:hyperlink>
      <w:r>
        <w:rPr>
          <w:spacing w:val="-4"/>
          <w:w w:val="110"/>
          <w:sz w:val="16"/>
        </w:rPr>
        <w:t>(b).</w:t>
      </w:r>
    </w:p>
    <w:p>
      <w:pPr>
        <w:pStyle w:val="ListParagraph"/>
        <w:numPr>
          <w:ilvl w:val="0"/>
          <w:numId w:val="3"/>
        </w:numPr>
        <w:tabs>
          <w:tab w:pos="671" w:val="left" w:leader="none"/>
        </w:tabs>
        <w:spacing w:line="294" w:lineRule="exact" w:before="0" w:after="0"/>
        <w:ind w:left="671" w:right="0" w:hanging="321"/>
        <w:jc w:val="left"/>
        <w:rPr>
          <w:rFonts w:ascii="STIX Math" w:eastAsia="STIX Math"/>
          <w:sz w:val="16"/>
        </w:rPr>
      </w:pPr>
      <w:r>
        <w:rPr>
          <w:i/>
          <w:w w:val="105"/>
          <w:sz w:val="16"/>
        </w:rPr>
        <w:t>OR</w:t>
      </w:r>
      <w:r>
        <w:rPr>
          <w:i/>
          <w:spacing w:val="25"/>
          <w:w w:val="105"/>
          <w:sz w:val="16"/>
        </w:rPr>
        <w:t> </w:t>
      </w:r>
      <w:r>
        <w:rPr>
          <w:i/>
          <w:w w:val="105"/>
          <w:sz w:val="16"/>
        </w:rPr>
        <w:t>gate:</w:t>
      </w:r>
      <w:r>
        <w:rPr>
          <w:i/>
          <w:spacing w:val="26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uncorrelated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numbers,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gate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implements</w:t>
      </w:r>
      <w:r>
        <w:rPr>
          <w:spacing w:val="26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𝑧</w:t>
      </w:r>
      <w:r>
        <w:rPr>
          <w:rFonts w:ascii="STIX Math" w:eastAsia="STIX Math"/>
          <w:i/>
          <w:spacing w:val="48"/>
          <w:w w:val="105"/>
          <w:position w:val="-3"/>
          <w:sz w:val="12"/>
        </w:rPr>
        <w:t> </w:t>
      </w:r>
      <w:r>
        <w:rPr>
          <w:rFonts w:ascii="STIX Math" w:eastAsia="STIX Math"/>
          <w:spacing w:val="-10"/>
          <w:w w:val="105"/>
          <w:sz w:val="16"/>
        </w:rPr>
        <w:t>=</w:t>
      </w:r>
    </w:p>
    <w:p>
      <w:pPr>
        <w:spacing w:after="0" w:line="294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4120" w:space="1261"/>
            <w:col w:w="5269"/>
          </w:cols>
        </w:sectPr>
      </w:pPr>
    </w:p>
    <w:p>
      <w:pPr>
        <w:spacing w:line="194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862" w:val="left" w:leader="none"/>
        </w:tabs>
        <w:spacing w:line="194" w:lineRule="exact" w:before="0"/>
        <w:ind w:left="30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7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</w:p>
    <w:p>
      <w:pPr>
        <w:spacing w:line="194" w:lineRule="exact" w:before="0"/>
        <w:ind w:left="30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spacing w:line="194" w:lineRule="exact" w:before="0"/>
        <w:ind w:left="30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line="194" w:lineRule="exact" w:before="0"/>
        <w:ind w:left="582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1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w w:val="110"/>
          <w:sz w:val="16"/>
        </w:rPr>
        <w:t>.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presence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transient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error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let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function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𝑧𝑒</w:t>
      </w:r>
      <w:r>
        <w:rPr>
          <w:w w:val="110"/>
          <w:sz w:val="16"/>
        </w:rPr>
        <w:t>.</w:t>
      </w:r>
      <w:r>
        <w:rPr>
          <w:spacing w:val="6"/>
          <w:w w:val="110"/>
          <w:sz w:val="16"/>
        </w:rPr>
        <w:t> </w:t>
      </w:r>
      <w:r>
        <w:rPr>
          <w:spacing w:val="-5"/>
          <w:w w:val="110"/>
          <w:sz w:val="16"/>
        </w:rPr>
        <w:t>We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5" w:equalWidth="0">
            <w:col w:w="796" w:space="40"/>
            <w:col w:w="916" w:space="39"/>
            <w:col w:w="515" w:space="40"/>
            <w:col w:w="549" w:space="2015"/>
            <w:col w:w="5740"/>
          </w:cols>
        </w:sectPr>
      </w:pPr>
    </w:p>
    <w:p>
      <w:pPr>
        <w:spacing w:line="223" w:lineRule="exact" w:before="0"/>
        <w:ind w:left="828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sz w:val="16"/>
        </w:rPr>
        <w:t>2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𝑥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𝑦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27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5"/>
          <w:sz w:val="16"/>
        </w:rPr>
        <w:t> </w:t>
      </w:r>
      <w:r>
        <w:rPr>
          <w:rFonts w:ascii="STIX Math" w:eastAsia="STIX Math"/>
          <w:sz w:val="16"/>
        </w:rPr>
        <w:t>2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𝑒</w:t>
      </w:r>
      <w:r>
        <w:rPr>
          <w:rFonts w:ascii="STIX Math" w:eastAsia="STIX Math"/>
          <w:i/>
          <w:spacing w:val="28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4"/>
          <w:sz w:val="16"/>
        </w:rPr>
        <w:t> </w:t>
      </w:r>
      <w:r>
        <w:rPr>
          <w:rFonts w:ascii="STIX Math" w:eastAsia="STIX Math"/>
          <w:sz w:val="16"/>
        </w:rPr>
        <w:t>2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𝑒</w:t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17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16"/>
          <w:sz w:val="16"/>
        </w:rPr>
        <w:t> </w:t>
      </w:r>
      <w:r>
        <w:rPr>
          <w:rFonts w:ascii="STIX Math" w:eastAsia="STIX Math"/>
          <w:spacing w:val="-10"/>
          <w:sz w:val="16"/>
        </w:rPr>
        <w:t>0</w:t>
      </w:r>
    </w:p>
    <w:p>
      <w:pPr>
        <w:spacing w:line="452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w w:val="105"/>
          <w:position w:val="-13"/>
          <w:sz w:val="16"/>
        </w:rPr>
        <w:t>∴</w:t>
      </w:r>
      <w:r>
        <w:rPr>
          <w:rFonts w:ascii="STIX Math" w:hAnsi="STIX Math" w:eastAsia="STIX Math"/>
          <w:i/>
          <w:w w:val="105"/>
          <w:position w:val="-13"/>
          <w:sz w:val="16"/>
        </w:rPr>
        <w:t>𝑆𝐶𝐶</w:t>
      </w:r>
      <w:r>
        <w:rPr>
          <w:rFonts w:ascii="STIX Math" w:hAnsi="STIX Math" w:eastAsia="STIX Math"/>
          <w:i/>
          <w:spacing w:val="51"/>
          <w:w w:val="105"/>
          <w:position w:val="-13"/>
          <w:sz w:val="16"/>
        </w:rPr>
        <w:t> </w:t>
      </w:r>
      <w:r>
        <w:rPr>
          <w:rFonts w:ascii="STIX Math" w:hAnsi="STIX Math" w:eastAsia="STIX Math"/>
          <w:w w:val="105"/>
          <w:position w:val="-13"/>
          <w:sz w:val="16"/>
        </w:rPr>
        <w:t>=</w:t>
      </w:r>
      <w:r>
        <w:rPr>
          <w:rFonts w:ascii="STIX Math" w:hAnsi="STIX Math" w:eastAsia="STIX Math"/>
          <w:spacing w:val="27"/>
          <w:w w:val="105"/>
          <w:position w:val="-13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spacing w:val="-2"/>
          <w:w w:val="105"/>
          <w:sz w:val="16"/>
        </w:rPr>
        <w:t>4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𝑦</w:t>
      </w:r>
    </w:p>
    <w:p>
      <w:pPr>
        <w:spacing w:line="240" w:lineRule="auto" w:before="85"/>
        <w:rPr>
          <w:rFonts w:ascii="STIX Math"/>
          <w:i/>
          <w:sz w:val="16"/>
        </w:rPr>
      </w:pPr>
      <w:r>
        <w:rPr/>
        <w:br w:type="column"/>
      </w:r>
      <w:r>
        <w:rPr>
          <w:rFonts w:ascii="STIX Math"/>
          <w:i/>
          <w:sz w:val="16"/>
        </w:rPr>
      </w:r>
    </w:p>
    <w:p>
      <w:pPr>
        <w:pStyle w:val="BodyText"/>
        <w:spacing w:line="95" w:lineRule="exact"/>
      </w:pPr>
      <w:bookmarkStart w:name="_bookmark24" w:id="35"/>
      <w:bookmarkEnd w:id="35"/>
      <w:r>
        <w:rPr/>
      </w:r>
      <w:r>
        <w:rPr>
          <w:spacing w:val="-4"/>
          <w:w w:val="110"/>
        </w:rPr>
        <w:t>(26)</w:t>
      </w:r>
    </w:p>
    <w:p>
      <w:pPr>
        <w:pStyle w:val="BodyText"/>
        <w:spacing w:line="108" w:lineRule="auto" w:before="103"/>
      </w:pPr>
      <w:r>
        <w:rPr/>
        <w:br w:type="column"/>
      </w:r>
      <w:r>
        <w:rPr>
          <w:w w:val="110"/>
        </w:rPr>
        <w:t>desired</w:t>
      </w:r>
      <w:r>
        <w:rPr>
          <w:w w:val="110"/>
        </w:rPr>
        <w:t> correlation.</w:t>
      </w:r>
      <w:r>
        <w:rPr>
          <w:w w:val="110"/>
        </w:rPr>
        <w:t> The</w:t>
      </w:r>
      <w:r>
        <w:rPr>
          <w:w w:val="110"/>
        </w:rPr>
        <w:t> modified</w:t>
      </w:r>
      <w:r>
        <w:rPr>
          <w:w w:val="110"/>
        </w:rPr>
        <w:t> output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𝑧𝑚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w w:val="110"/>
        </w:rPr>
        <w:t> then</w:t>
      </w:r>
      <w:r>
        <w:rPr>
          <w:w w:val="110"/>
        </w:rPr>
        <w:t> calculated</w:t>
      </w:r>
      <w:r>
        <w:rPr>
          <w:w w:val="110"/>
        </w:rPr>
        <w:t> using eliminate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error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introducing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i/>
          <w:w w:val="110"/>
        </w:rPr>
        <w:t>ReCo</w:t>
      </w:r>
      <w:r>
        <w:rPr>
          <w:i/>
          <w:spacing w:val="-7"/>
          <w:w w:val="110"/>
        </w:rPr>
        <w:t> </w:t>
      </w:r>
      <w:r>
        <w:rPr>
          <w:w w:val="110"/>
        </w:rPr>
        <w:t>block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inputs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inject</w:t>
      </w:r>
      <w:r>
        <w:rPr>
          <w:spacing w:val="-7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line="182" w:lineRule="exact"/>
      </w:pPr>
      <w:r>
        <w:rPr>
          <w:w w:val="110"/>
        </w:rPr>
        <w:t>Eq.</w:t>
      </w:r>
      <w:r>
        <w:rPr>
          <w:spacing w:val="-7"/>
          <w:w w:val="110"/>
        </w:rPr>
        <w:t> </w:t>
      </w:r>
      <w:r>
        <w:rPr>
          <w:color w:val="007FAC"/>
          <w:spacing w:val="-4"/>
          <w:w w:val="110"/>
        </w:rPr>
        <w:t>(</w:t>
      </w:r>
      <w:hyperlink w:history="true" w:anchor="_bookmark15">
        <w:r>
          <w:rPr>
            <w:color w:val="007FAC"/>
            <w:spacing w:val="-4"/>
            <w:w w:val="110"/>
          </w:rPr>
          <w:t>17</w:t>
        </w:r>
      </w:hyperlink>
      <w:r>
        <w:rPr>
          <w:color w:val="007FAC"/>
          <w:spacing w:val="-4"/>
          <w:w w:val="110"/>
        </w:rPr>
        <w:t>)</w:t>
      </w:r>
      <w:r>
        <w:rPr>
          <w:spacing w:val="-4"/>
          <w:w w:val="110"/>
        </w:rPr>
        <w:t>.</w:t>
      </w:r>
    </w:p>
    <w:p>
      <w:pPr>
        <w:spacing w:after="0" w:line="182" w:lineRule="exact"/>
        <w:sectPr>
          <w:type w:val="continuous"/>
          <w:pgSz w:w="11910" w:h="15880"/>
          <w:pgMar w:header="655" w:footer="509" w:top="620" w:bottom="280" w:left="640" w:right="620"/>
          <w:cols w:num="3" w:equalWidth="0">
            <w:col w:w="3213" w:space="1510"/>
            <w:col w:w="452" w:space="206"/>
            <w:col w:w="5269"/>
          </w:cols>
        </w:sectPr>
      </w:pPr>
    </w:p>
    <w:p>
      <w:pPr>
        <w:tabs>
          <w:tab w:pos="1194" w:val="left" w:leader="none"/>
        </w:tabs>
        <w:spacing w:line="257" w:lineRule="exact" w:before="0"/>
        <w:ind w:left="552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927620</wp:posOffset>
                </wp:positionH>
                <wp:positionV relativeFrom="paragraph">
                  <wp:posOffset>9323</wp:posOffset>
                </wp:positionV>
                <wp:extent cx="1162685" cy="127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1162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0">
                              <a:moveTo>
                                <a:pt x="0" y="0"/>
                              </a:moveTo>
                              <a:lnTo>
                                <a:pt x="116251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848" from="73.041pt,.734158pt" to="164.578pt,.73415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pacing w:val="-10"/>
          <w:w w:val="125"/>
          <w:sz w:val="16"/>
          <w:vertAlign w:val="superscript"/>
        </w:rPr>
        <w:t>𝑖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 Math" w:hAnsi="STIX Math" w:eastAsia="STIX Math"/>
          <w:w w:val="115"/>
          <w:sz w:val="16"/>
          <w:vertAlign w:val="baseline"/>
        </w:rPr>
        <w:t>2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𝑦</w:t>
      </w:r>
      <w:r>
        <w:rPr>
          <w:rFonts w:ascii="STIX Math" w:hAnsi="STIX Math" w:eastAsia="STIX Math"/>
          <w:i/>
          <w:spacing w:val="7"/>
          <w:w w:val="11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−</w:t>
      </w:r>
      <w:r>
        <w:rPr>
          <w:rFonts w:ascii="STIX Math" w:hAnsi="STIX Math" w:eastAsia="STIX Math"/>
          <w:spacing w:val="-11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spacing w:val="-2"/>
          <w:w w:val="115"/>
          <w:sz w:val="16"/>
          <w:vertAlign w:val="baseline"/>
        </w:rPr>
        <w:t>4</w:t>
      </w:r>
      <w:r>
        <w:rPr>
          <w:rFonts w:ascii="STIX Math" w:hAnsi="STIX Math" w:eastAsia="STIX Math"/>
          <w:i/>
          <w:spacing w:val="-2"/>
          <w:w w:val="115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  <w:vertAlign w:val="baseline"/>
        </w:rPr>
        <w:t>𝑒</w:t>
      </w:r>
      <w:r>
        <w:rPr>
          <w:rFonts w:ascii="STIX Math" w:hAnsi="STIX Math" w:eastAsia="STIX Math"/>
          <w:i/>
          <w:spacing w:val="-2"/>
          <w:w w:val="115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i/>
          <w:spacing w:val="-2"/>
          <w:w w:val="115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  <w:vertAlign w:val="baseline"/>
        </w:rPr>
        <w:t>𝑦</w:t>
      </w:r>
    </w:p>
    <w:p>
      <w:pPr>
        <w:spacing w:line="257" w:lineRule="exact" w:before="0"/>
        <w:ind w:left="552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DejaVu Sans" w:hAnsi="DejaVu Sans" w:eastAsia="DejaVu Sans"/>
          <w:w w:val="105"/>
          <w:position w:val="3"/>
          <w:sz w:val="16"/>
        </w:rPr>
        <w:t>⎡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8"/>
          <w:w w:val="11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𝑝</w:t>
      </w:r>
      <w:r>
        <w:rPr>
          <w:rFonts w:ascii="STIX Math" w:hAnsi="STIX Math" w:eastAsia="STIX Math"/>
          <w:i/>
          <w:spacing w:val="-5"/>
          <w:w w:val="105"/>
          <w:position w:val="-3"/>
          <w:sz w:val="12"/>
        </w:rPr>
        <w:t>𝑒</w:t>
      </w:r>
    </w:p>
    <w:p>
      <w:pPr>
        <w:spacing w:line="257" w:lineRule="exact" w:before="0"/>
        <w:ind w:left="299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position w:val="-2"/>
          <w:sz w:val="16"/>
        </w:rPr>
        <w:t>𝑝</w:t>
      </w:r>
      <w:r>
        <w:rPr>
          <w:rFonts w:ascii="STIX Math" w:hAnsi="STIX Math" w:eastAsia="STIX Math"/>
          <w:i/>
          <w:position w:val="-6"/>
          <w:sz w:val="12"/>
        </w:rPr>
        <w:t>𝑒</w:t>
      </w:r>
      <w:r>
        <w:rPr>
          <w:rFonts w:ascii="STIX Math" w:hAnsi="STIX Math" w:eastAsia="STIX Math"/>
          <w:i/>
          <w:spacing w:val="39"/>
          <w:position w:val="-6"/>
          <w:sz w:val="12"/>
        </w:rPr>
        <w:t>  </w:t>
      </w:r>
      <w:r>
        <w:rPr>
          <w:rFonts w:ascii="DejaVu Sans" w:hAnsi="DejaVu Sans" w:eastAsia="DejaVu Sans"/>
          <w:spacing w:val="-10"/>
          <w:sz w:val="16"/>
        </w:rPr>
        <w:t>⎤</w:t>
      </w:r>
    </w:p>
    <w:p>
      <w:pPr>
        <w:spacing w:after="0" w:line="257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3" w:equalWidth="0">
            <w:col w:w="2308" w:space="3658"/>
            <w:col w:w="1015" w:space="40"/>
            <w:col w:w="3629"/>
          </w:cols>
        </w:sectPr>
      </w:pPr>
    </w:p>
    <w:p>
      <w:pPr>
        <w:spacing w:line="304" w:lineRule="exact" w:before="0"/>
        <w:ind w:left="111" w:right="0" w:firstLine="0"/>
        <w:jc w:val="left"/>
        <w:rPr>
          <w:sz w:val="16"/>
        </w:rPr>
      </w:pPr>
      <w:r>
        <w:rPr>
          <w:w w:val="105"/>
          <w:sz w:val="16"/>
        </w:rPr>
        <w:t>Similarly,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𝑥</w:t>
      </w:r>
      <w:r>
        <w:rPr>
          <w:rFonts w:ascii="STIX Math" w:eastAsia="STIX Math"/>
          <w:i/>
          <w:spacing w:val="12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+</w:t>
      </w:r>
      <w:r>
        <w:rPr>
          <w:rFonts w:ascii="STIX Math" w:eastAsia="STIX Math"/>
          <w:spacing w:val="-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rFonts w:ascii="STIX Math" w:eastAsia="STIX Math"/>
          <w:i/>
          <w:spacing w:val="21"/>
          <w:w w:val="105"/>
          <w:position w:val="-3"/>
          <w:sz w:val="12"/>
        </w:rPr>
        <w:t> </w:t>
      </w:r>
      <w:r>
        <w:rPr>
          <w:rFonts w:ascii="STIX Math" w:eastAsia="STIX Math"/>
          <w:i/>
          <w:w w:val="105"/>
          <w:sz w:val="16"/>
        </w:rPr>
        <w:t>&gt;</w:t>
      </w:r>
      <w:r>
        <w:rPr>
          <w:rFonts w:ascii="STIX Math" w:eastAsia="STIX Math"/>
          <w:i/>
          <w:spacing w:val="1"/>
          <w:w w:val="105"/>
          <w:sz w:val="16"/>
        </w:rPr>
        <w:t> </w:t>
      </w:r>
      <w:r>
        <w:rPr>
          <w:rFonts w:ascii="STIX Math" w:eastAsia="STIX Math"/>
          <w:spacing w:val="-5"/>
          <w:w w:val="105"/>
          <w:sz w:val="16"/>
        </w:rPr>
        <w:t>1</w:t>
      </w:r>
      <w:r>
        <w:rPr>
          <w:spacing w:val="-5"/>
          <w:w w:val="105"/>
          <w:sz w:val="16"/>
        </w:rPr>
        <w:t>,</w:t>
      </w:r>
    </w:p>
    <w:p>
      <w:pPr>
        <w:spacing w:line="328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position w:val="4"/>
          <w:sz w:val="16"/>
        </w:rPr>
        <w:t>𝑝</w:t>
      </w:r>
      <w:r>
        <w:rPr>
          <w:rFonts w:ascii="STIX Math" w:eastAsia="STIX Math"/>
          <w:i/>
          <w:spacing w:val="-5"/>
          <w:sz w:val="12"/>
        </w:rPr>
        <w:t>𝑧𝑚</w:t>
      </w:r>
    </w:p>
    <w:p>
      <w:pPr>
        <w:spacing w:line="295" w:lineRule="exact" w:before="0"/>
        <w:ind w:left="14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i/>
          <w:sz w:val="16"/>
        </w:rPr>
        <w:t>𝐼</w:t>
      </w:r>
      <w:r>
        <w:rPr>
          <w:rFonts w:ascii="STIX Math" w:hAnsi="STIX Math" w:eastAsia="STIX Math"/>
          <w:i/>
          <w:position w:val="-3"/>
          <w:sz w:val="12"/>
        </w:rPr>
        <w:t>𝑆𝐶𝐶</w:t>
      </w:r>
      <w:r>
        <w:rPr>
          <w:rFonts w:ascii="STIX Math" w:hAnsi="STIX Math" w:eastAsia="STIX Math"/>
          <w:i/>
          <w:spacing w:val="38"/>
          <w:position w:val="-3"/>
          <w:sz w:val="12"/>
        </w:rPr>
        <w:t>  </w:t>
      </w:r>
      <w:r>
        <w:rPr>
          <w:rFonts w:ascii="STIX Math" w:hAnsi="STIX Math" w:eastAsia="STIX Math"/>
          <w:spacing w:val="-12"/>
          <w:sz w:val="16"/>
        </w:rPr>
        <w:t>×</w:t>
      </w:r>
    </w:p>
    <w:p>
      <w:pPr>
        <w:spacing w:line="32" w:lineRule="exact" w:before="0"/>
        <w:ind w:left="0" w:right="0" w:firstLine="0"/>
        <w:jc w:val="right"/>
        <w:rPr>
          <w:rFonts w:ascii="DejaVu Sans" w:hAns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4378234</wp:posOffset>
                </wp:positionH>
                <wp:positionV relativeFrom="paragraph">
                  <wp:posOffset>-24475</wp:posOffset>
                </wp:positionV>
                <wp:extent cx="45085" cy="6350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45085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742889pt;margin-top:-1.927214pt;width:3.55pt;height:5pt;mso-position-horizontal-relative:page;mso-position-vertical-relative:paragraph;z-index:15760384" type="#_x0000_t202" id="docshape52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-10"/>
          <w:sz w:val="16"/>
        </w:rPr>
        <w:t>⎢</w:t>
      </w:r>
    </w:p>
    <w:p>
      <w:pPr>
        <w:tabs>
          <w:tab w:pos="560" w:val="left" w:leader="none"/>
        </w:tabs>
        <w:spacing w:line="114" w:lineRule="exact" w:before="0"/>
        <w:ind w:left="89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5"/>
          <w:w w:val="110"/>
          <w:sz w:val="16"/>
        </w:rPr>
        <w:t>𝑝</w:t>
      </w:r>
      <w:r>
        <w:rPr>
          <w:rFonts w:ascii="STIX Math" w:hAnsi="STIX Math" w:eastAsia="STIX Math"/>
          <w:i/>
          <w:spacing w:val="-5"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w w:val="110"/>
          <w:sz w:val="16"/>
        </w:rPr>
        <w:t>1</w:t>
      </w:r>
      <w:r>
        <w:rPr>
          <w:rFonts w:ascii="STIX Math" w:hAnsi="STIX Math" w:eastAsia="STIX Math"/>
          <w:spacing w:val="-2"/>
          <w:w w:val="110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4"/>
          <w:w w:val="115"/>
          <w:sz w:val="16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</w:rPr>
        <w:t>𝑝</w:t>
      </w:r>
      <w:r>
        <w:rPr>
          <w:rFonts w:ascii="STIX Math" w:hAnsi="STIX Math" w:eastAsia="STIX Math"/>
          <w:i/>
          <w:spacing w:val="-5"/>
          <w:w w:val="110"/>
          <w:position w:val="-3"/>
          <w:sz w:val="12"/>
        </w:rPr>
        <w:t>𝑒</w:t>
      </w:r>
    </w:p>
    <w:p>
      <w:pPr>
        <w:tabs>
          <w:tab w:pos="560" w:val="left" w:leader="none"/>
        </w:tabs>
        <w:spacing w:line="214" w:lineRule="exact" w:before="0"/>
        <w:ind w:left="89" w:right="0" w:firstLine="0"/>
        <w:jc w:val="left"/>
        <w:rPr>
          <w:rFonts w:ascii="DejaVu Sans" w:hAns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9280">
                <wp:simplePos x="0" y="0"/>
                <wp:positionH relativeFrom="page">
                  <wp:posOffset>5226721</wp:posOffset>
                </wp:positionH>
                <wp:positionV relativeFrom="paragraph">
                  <wp:posOffset>-25950</wp:posOffset>
                </wp:positionV>
                <wp:extent cx="45720" cy="23749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4572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552887pt;margin-top:-2.043326pt;width:3.6pt;height:18.7pt;mso-position-horizontal-relative:page;mso-position-vertical-relative:paragraph;z-index:-17587200" type="#_x0000_t202" id="docshape5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5"/>
          <w:w w:val="105"/>
          <w:sz w:val="16"/>
        </w:rPr>
        <w:t>𝑝</w:t>
      </w:r>
      <w:r>
        <w:rPr>
          <w:rFonts w:ascii="STIX Math" w:hAnsi="STIX Math" w:eastAsia="STIX Math"/>
          <w:i/>
          <w:spacing w:val="-5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spacing w:val="-2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2"/>
          <w:w w:val="11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𝑝</w:t>
      </w:r>
      <w:r>
        <w:rPr>
          <w:rFonts w:ascii="STIX Math" w:hAnsi="STIX Math" w:eastAsia="STIX Math"/>
          <w:i/>
          <w:spacing w:val="-5"/>
          <w:w w:val="105"/>
          <w:position w:val="-3"/>
          <w:sz w:val="12"/>
        </w:rPr>
        <w:t>𝑒</w:t>
      </w:r>
      <w:r>
        <w:rPr>
          <w:rFonts w:ascii="DejaVu Sans" w:hAnsi="DejaVu Sans" w:eastAsia="DejaVu Sans"/>
          <w:spacing w:val="-5"/>
          <w:w w:val="105"/>
          <w:sz w:val="16"/>
        </w:rPr>
        <w:t>⎥</w:t>
      </w:r>
    </w:p>
    <w:p>
      <w:pPr>
        <w:spacing w:after="0" w:line="214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1945" w:space="3435"/>
            <w:col w:w="335" w:space="40"/>
            <w:col w:w="836" w:space="39"/>
            <w:col w:w="4020"/>
          </w:cols>
        </w:sectPr>
      </w:pPr>
    </w:p>
    <w:p>
      <w:pPr>
        <w:spacing w:line="79" w:lineRule="exact" w:before="0"/>
        <w:ind w:left="1279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spacing w:val="-2"/>
          <w:w w:val="110"/>
          <w:sz w:val="16"/>
        </w:rPr>
        <w:t>4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𝑦</w:t>
      </w:r>
    </w:p>
    <w:p>
      <w:pPr>
        <w:tabs>
          <w:tab w:pos="4833" w:val="left" w:leader="none"/>
        </w:tabs>
        <w:spacing w:line="276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7744">
                <wp:simplePos x="0" y="0"/>
                <wp:positionH relativeFrom="page">
                  <wp:posOffset>864857</wp:posOffset>
                </wp:positionH>
                <wp:positionV relativeFrom="paragraph">
                  <wp:posOffset>115855</wp:posOffset>
                </wp:positionV>
                <wp:extent cx="1944370" cy="127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1944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4370" h="0">
                              <a:moveTo>
                                <a:pt x="0" y="0"/>
                              </a:moveTo>
                              <a:lnTo>
                                <a:pt x="1943976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8736" from="68.098999pt,9.122496pt" to="221.167999pt,9.122496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05"/>
          <w:position w:val="11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7"/>
          <w:sz w:val="12"/>
        </w:rPr>
        <w:t>𝑖</w:t>
      </w:r>
      <w:r>
        <w:rPr>
          <w:rFonts w:ascii="STIX Math" w:hAnsi="STIX Math" w:eastAsia="STIX Math"/>
          <w:i/>
          <w:spacing w:val="22"/>
          <w:w w:val="105"/>
          <w:position w:val="7"/>
          <w:sz w:val="12"/>
        </w:rPr>
        <w:t> </w:t>
      </w:r>
      <w:r>
        <w:rPr>
          <w:rFonts w:ascii="STIX Math" w:hAnsi="STIX Math" w:eastAsia="STIX Math"/>
          <w:w w:val="105"/>
          <w:position w:val="11"/>
          <w:sz w:val="16"/>
        </w:rPr>
        <w:t>=</w:t>
      </w:r>
      <w:r>
        <w:rPr>
          <w:rFonts w:ascii="STIX Math" w:hAnsi="STIX Math" w:eastAsia="STIX Math"/>
          <w:spacing w:val="26"/>
          <w:w w:val="105"/>
          <w:position w:val="11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5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6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)(1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2</w:t>
      </w:r>
      <w:r>
        <w:rPr>
          <w:rFonts w:ascii="STIX Math" w:hAnsi="STIX Math" w:eastAsia="STIX Math"/>
          <w:sz w:val="16"/>
        </w:rPr>
        <w:tab/>
      </w:r>
      <w:r>
        <w:rPr>
          <w:spacing w:val="-4"/>
          <w:w w:val="105"/>
          <w:position w:val="11"/>
          <w:sz w:val="16"/>
        </w:rPr>
        <w:t>(27)</w:t>
      </w:r>
    </w:p>
    <w:p>
      <w:pPr>
        <w:spacing w:line="355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DejaVu Sans" w:hAnsi="DejaVu Sans" w:eastAsia="DejaVu Sans"/>
          <w:spacing w:val="-23"/>
          <w:position w:val="11"/>
          <w:sz w:val="16"/>
        </w:rPr>
        <w:t>⎢</w:t>
      </w:r>
      <w:r>
        <w:rPr>
          <w:rFonts w:ascii="DejaVu Sans" w:hAnsi="DejaVu Sans" w:eastAsia="DejaVu Sans"/>
          <w:spacing w:val="-23"/>
          <w:sz w:val="16"/>
        </w:rPr>
        <w:t>⎣</w:t>
      </w:r>
      <w:r>
        <w:rPr>
          <w:rFonts w:ascii="DejaVu Sans" w:hAnsi="DejaVu Sans" w:eastAsia="DejaVu Sans"/>
          <w:spacing w:val="35"/>
          <w:sz w:val="16"/>
        </w:rPr>
        <w:t> </w:t>
      </w:r>
      <w:r>
        <w:rPr>
          <w:rFonts w:ascii="STIX Math" w:hAnsi="STIX Math" w:eastAsia="STIX Math"/>
          <w:i/>
          <w:spacing w:val="-5"/>
          <w:position w:val="4"/>
          <w:sz w:val="16"/>
        </w:rPr>
        <w:t>𝑝</w:t>
      </w:r>
      <w:r>
        <w:rPr>
          <w:rFonts w:ascii="STIX Math" w:hAnsi="STIX Math" w:eastAsia="STIX Math"/>
          <w:i/>
          <w:spacing w:val="-5"/>
          <w:sz w:val="12"/>
        </w:rPr>
        <w:t>𝑒</w:t>
      </w:r>
    </w:p>
    <w:p>
      <w:pPr>
        <w:spacing w:line="355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spacing w:val="-2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2"/>
          <w:w w:val="115"/>
          <w:sz w:val="16"/>
        </w:rPr>
        <w:t> </w:t>
      </w:r>
      <w:r>
        <w:rPr>
          <w:rFonts w:ascii="STIX Math" w:hAnsi="STIX Math" w:eastAsia="STIX Math"/>
          <w:i/>
          <w:spacing w:val="-4"/>
          <w:w w:val="105"/>
          <w:sz w:val="16"/>
        </w:rPr>
        <w:t>𝑝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𝑒</w:t>
      </w:r>
      <w:r>
        <w:rPr>
          <w:rFonts w:ascii="DejaVu Sans" w:hAnsi="DejaVu Sans" w:eastAsia="DejaVu Sans"/>
          <w:spacing w:val="-4"/>
          <w:w w:val="105"/>
          <w:position w:val="7"/>
          <w:sz w:val="16"/>
        </w:rPr>
        <w:t>⎥</w:t>
      </w:r>
      <w:r>
        <w:rPr>
          <w:rFonts w:ascii="DejaVu Sans" w:hAnsi="DejaVu Sans" w:eastAsia="DejaVu Sans"/>
          <w:spacing w:val="-4"/>
          <w:w w:val="105"/>
          <w:position w:val="-3"/>
          <w:sz w:val="16"/>
        </w:rPr>
        <w:t>⎦</w:t>
      </w:r>
    </w:p>
    <w:p>
      <w:pPr>
        <w:spacing w:after="0" w:line="355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3" w:equalWidth="0">
            <w:col w:w="5174" w:space="1233"/>
            <w:col w:w="485" w:space="186"/>
            <w:col w:w="3572"/>
          </w:cols>
        </w:sectPr>
      </w:pPr>
    </w:p>
    <w:p>
      <w:pPr>
        <w:tabs>
          <w:tab w:pos="1333" w:val="left" w:leader="none"/>
          <w:tab w:pos="1667" w:val="left" w:leader="none"/>
        </w:tabs>
        <w:spacing w:line="161" w:lineRule="exact" w:before="0"/>
        <w:ind w:left="879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947" w:val="left" w:leader="none"/>
          <w:tab w:pos="1640" w:val="left" w:leader="none"/>
        </w:tabs>
        <w:spacing w:line="161" w:lineRule="exact" w:before="0"/>
        <w:ind w:left="493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  <w:t>𝑥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</w:p>
    <w:p>
      <w:pPr>
        <w:spacing w:line="210" w:lineRule="exact" w:before="0"/>
        <w:ind w:left="879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∴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2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5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7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5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5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7"/>
          <w:w w:val="110"/>
          <w:sz w:val="16"/>
        </w:rPr>
        <w:t> </w:t>
      </w:r>
      <w:r>
        <w:rPr>
          <w:rFonts w:ascii="STIX Math" w:hAnsi="STIX Math" w:eastAsia="STIX Math"/>
          <w:i/>
          <w:spacing w:val="-4"/>
          <w:w w:val="105"/>
          <w:sz w:val="16"/>
        </w:rPr>
        <w:t>𝑝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4"/>
          <w:w w:val="105"/>
          <w:sz w:val="16"/>
        </w:rPr>
        <w:t>𝑝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𝑦</w:t>
      </w:r>
      <w:r>
        <w:rPr>
          <w:rFonts w:ascii="STIX Math" w:hAnsi="STIX Math" w:eastAsia="STIX Math"/>
          <w:spacing w:val="-4"/>
          <w:w w:val="105"/>
          <w:sz w:val="16"/>
        </w:rPr>
        <w:t>−</w:t>
      </w:r>
    </w:p>
    <w:p>
      <w:pPr>
        <w:spacing w:after="0" w:line="210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3" w:equalWidth="0">
            <w:col w:w="1727" w:space="40"/>
            <w:col w:w="1735" w:space="1111"/>
            <w:col w:w="6037"/>
          </w:cols>
        </w:sectPr>
      </w:pPr>
    </w:p>
    <w:p>
      <w:pPr>
        <w:spacing w:line="90" w:lineRule="exact" w:before="0"/>
        <w:ind w:left="350" w:right="0" w:firstLine="0"/>
        <w:jc w:val="left"/>
        <w:rPr>
          <w:sz w:val="16"/>
        </w:rPr>
      </w:pPr>
      <w:hyperlink w:history="true" w:anchor="_bookmark9">
        <w:r>
          <w:rPr>
            <w:color w:val="007FAC"/>
            <w:w w:val="110"/>
            <w:sz w:val="16"/>
          </w:rPr>
          <w:t>Fig.</w:t>
        </w:r>
      </w:hyperlink>
      <w:r>
        <w:rPr>
          <w:color w:val="007FAC"/>
          <w:spacing w:val="29"/>
          <w:w w:val="110"/>
          <w:sz w:val="16"/>
        </w:rPr>
        <w:t> </w:t>
      </w:r>
      <w:hyperlink w:history="true" w:anchor="_bookmark9">
        <w:r>
          <w:rPr>
            <w:color w:val="007FAC"/>
            <w:w w:val="110"/>
            <w:sz w:val="16"/>
          </w:rPr>
          <w:t>2</w:t>
        </w:r>
      </w:hyperlink>
      <w:r>
        <w:rPr>
          <w:w w:val="110"/>
          <w:sz w:val="16"/>
        </w:rPr>
        <w:t>(b)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shows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values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51"/>
          <w:w w:val="110"/>
          <w:position w:val="-3"/>
          <w:sz w:val="12"/>
        </w:rPr>
        <w:t> </w:t>
      </w:r>
      <w:r>
        <w:rPr>
          <w:w w:val="110"/>
          <w:sz w:val="16"/>
        </w:rPr>
        <w:t>to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reach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zero</w:t>
      </w:r>
      <w:r>
        <w:rPr>
          <w:spacing w:val="3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𝑀𝑆𝐸</w:t>
      </w:r>
      <w:r>
        <w:rPr>
          <w:rFonts w:ascii="STIX Math" w:eastAsia="STIX Math"/>
          <w:i/>
          <w:spacing w:val="38"/>
          <w:w w:val="110"/>
          <w:sz w:val="16"/>
        </w:rPr>
        <w:t> </w:t>
      </w:r>
      <w:r>
        <w:rPr>
          <w:spacing w:val="-5"/>
          <w:w w:val="110"/>
          <w:sz w:val="16"/>
        </w:rPr>
        <w:t>at</w:t>
      </w:r>
    </w:p>
    <w:p>
      <w:pPr>
        <w:pStyle w:val="BodyText"/>
        <w:spacing w:line="361" w:lineRule="exact"/>
      </w:pPr>
      <w:r>
        <w:rPr>
          <w:w w:val="110"/>
        </w:rPr>
        <w:t>different</w:t>
      </w:r>
      <w:r>
        <w:rPr>
          <w:spacing w:val="4"/>
          <w:w w:val="110"/>
        </w:rPr>
        <w:t> </w:t>
      </w:r>
      <w:r>
        <w:rPr>
          <w:w w:val="110"/>
        </w:rPr>
        <w:t>values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bookmarkStart w:name="_bookmark25" w:id="36"/>
      <w:bookmarkEnd w:id="36"/>
      <w:r>
        <w:rPr>
          <w:rFonts w:ascii="STIX Math" w:eastAsia="STIX Math"/>
          <w:i/>
          <w:w w:val="110"/>
        </w:rPr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w w:val="110"/>
        </w:rPr>
        <w:t>which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consistent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Eq.</w:t>
      </w:r>
      <w:r>
        <w:rPr>
          <w:spacing w:val="4"/>
          <w:w w:val="110"/>
        </w:rPr>
        <w:t> </w:t>
      </w:r>
      <w:r>
        <w:rPr>
          <w:color w:val="007FAC"/>
          <w:spacing w:val="-2"/>
          <w:w w:val="110"/>
        </w:rPr>
        <w:t>(</w:t>
      </w:r>
      <w:hyperlink w:history="true" w:anchor="_bookmark24">
        <w:r>
          <w:rPr>
            <w:color w:val="007FAC"/>
            <w:spacing w:val="-2"/>
            <w:w w:val="110"/>
          </w:rPr>
          <w:t>26</w:t>
        </w:r>
      </w:hyperlink>
      <w:r>
        <w:rPr>
          <w:color w:val="007FAC"/>
          <w:spacing w:val="-2"/>
          <w:w w:val="110"/>
        </w:rPr>
        <w:t>)</w:t>
      </w:r>
      <w:r>
        <w:rPr>
          <w:spacing w:val="-2"/>
          <w:w w:val="110"/>
        </w:rPr>
        <w:t>.</w:t>
      </w:r>
    </w:p>
    <w:p>
      <w:pPr>
        <w:spacing w:line="325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𝑥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𝑦</w:t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29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sz w:val="16"/>
        </w:rPr>
        <w:t>2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𝑒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𝑥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𝑦</w:t>
      </w:r>
      <w:r>
        <w:rPr>
          <w:rFonts w:ascii="STIX Math" w:eastAsia="STIX Math"/>
          <w:i/>
          <w:spacing w:val="29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7"/>
          <w:sz w:val="16"/>
        </w:rPr>
        <w:t> </w:t>
      </w:r>
      <w:r>
        <w:rPr>
          <w:rFonts w:ascii="STIX Math" w:eastAsia="STIX Math"/>
          <w:spacing w:val="-2"/>
          <w:sz w:val="16"/>
        </w:rPr>
        <w:t>2</w:t>
      </w:r>
      <w:r>
        <w:rPr>
          <w:rFonts w:ascii="STIX Math" w:eastAsia="STIX Math"/>
          <w:i/>
          <w:spacing w:val="-2"/>
          <w:sz w:val="16"/>
        </w:rPr>
        <w:t>𝑝</w:t>
      </w:r>
      <w:r>
        <w:rPr>
          <w:rFonts w:ascii="STIX Math" w:eastAsia="STIX Math"/>
          <w:i/>
          <w:spacing w:val="-2"/>
          <w:position w:val="-3"/>
          <w:sz w:val="12"/>
        </w:rPr>
        <w:t>𝑒</w:t>
      </w:r>
      <w:r>
        <w:rPr>
          <w:rFonts w:ascii="STIX Math" w:eastAsia="STIX Math"/>
          <w:i/>
          <w:spacing w:val="-2"/>
          <w:sz w:val="16"/>
        </w:rPr>
        <w:t>𝑝</w:t>
      </w:r>
      <w:r>
        <w:rPr>
          <w:rFonts w:ascii="STIX Math" w:eastAsia="STIX Math"/>
          <w:i/>
          <w:spacing w:val="-2"/>
          <w:position w:val="-3"/>
          <w:sz w:val="12"/>
        </w:rPr>
        <w:t>𝑥</w:t>
      </w:r>
      <w:r>
        <w:rPr>
          <w:rFonts w:ascii="STIX Math" w:eastAsia="STIX Math"/>
          <w:i/>
          <w:spacing w:val="-2"/>
          <w:sz w:val="16"/>
        </w:rPr>
        <w:t>𝑝</w:t>
      </w:r>
      <w:r>
        <w:rPr>
          <w:rFonts w:ascii="STIX Math" w:eastAsia="STIX Math"/>
          <w:i/>
          <w:spacing w:val="-2"/>
          <w:position w:val="-3"/>
          <w:sz w:val="12"/>
        </w:rPr>
        <w:t>𝑦</w:t>
      </w:r>
      <w:r>
        <w:rPr>
          <w:rFonts w:ascii="STIX Math" w:eastAsia="STIX Math"/>
          <w:i/>
          <w:spacing w:val="-2"/>
          <w:sz w:val="16"/>
        </w:rPr>
        <w:t>𝑆𝐶𝐶</w:t>
      </w:r>
      <w:r>
        <w:rPr>
          <w:rFonts w:ascii="STIX Math" w:eastAsia="STIX Math"/>
          <w:i/>
          <w:spacing w:val="-2"/>
          <w:position w:val="-3"/>
          <w:sz w:val="12"/>
        </w:rPr>
        <w:t>𝑖</w:t>
      </w:r>
    </w:p>
    <w:p>
      <w:pPr>
        <w:spacing w:after="0" w:line="325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749"/>
            <w:col w:w="4727"/>
          </w:cols>
        </w:sectPr>
      </w:pPr>
    </w:p>
    <w:p>
      <w:pPr>
        <w:spacing w:line="371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>
          <w:b/>
          <w:w w:val="105"/>
          <w:sz w:val="16"/>
        </w:rPr>
        <w:t>Example</w:t>
      </w:r>
      <w:r>
        <w:rPr>
          <w:b/>
          <w:spacing w:val="35"/>
          <w:w w:val="105"/>
          <w:sz w:val="16"/>
        </w:rPr>
        <w:t> </w:t>
      </w:r>
      <w:r>
        <w:rPr>
          <w:b/>
          <w:w w:val="105"/>
          <w:sz w:val="16"/>
        </w:rPr>
        <w:t>2.</w:t>
      </w:r>
      <w:r>
        <w:rPr>
          <w:b/>
          <w:spacing w:val="35"/>
          <w:w w:val="105"/>
          <w:sz w:val="16"/>
        </w:rPr>
        <w:t>  </w:t>
      </w:r>
      <w:r>
        <w:rPr>
          <w:w w:val="105"/>
          <w:sz w:val="16"/>
        </w:rPr>
        <w:t>Consider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XOR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gate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inputs</w:t>
      </w:r>
      <w:r>
        <w:rPr>
          <w:spacing w:val="35"/>
          <w:w w:val="105"/>
          <w:sz w:val="16"/>
        </w:rPr>
        <w:t> </w:t>
      </w:r>
      <w:r>
        <w:rPr>
          <w:rFonts w:ascii="STIX Math" w:eastAsia="STIX Math"/>
          <w:i/>
          <w:spacing w:val="-5"/>
          <w:w w:val="105"/>
          <w:sz w:val="16"/>
        </w:rPr>
        <w:t>𝑝</w:t>
      </w:r>
      <w:r>
        <w:rPr>
          <w:rFonts w:ascii="STIX Math" w:eastAsia="STIX Math"/>
          <w:i/>
          <w:spacing w:val="-5"/>
          <w:w w:val="105"/>
          <w:position w:val="-3"/>
          <w:sz w:val="12"/>
        </w:rPr>
        <w:t>𝑥</w:t>
      </w:r>
    </w:p>
    <w:p>
      <w:pPr>
        <w:spacing w:line="371" w:lineRule="exact" w:before="0"/>
        <w:ind w:left="5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37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3</w:t>
      </w:r>
      <w:r>
        <w:rPr>
          <w:rFonts w:ascii="STIX Math" w:eastAsia="STIX Math"/>
          <w:spacing w:val="27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7"/>
          <w:w w:val="105"/>
          <w:sz w:val="16"/>
        </w:rPr>
        <w:t> </w:t>
      </w:r>
      <w:r>
        <w:rPr>
          <w:rFonts w:ascii="STIX Math" w:eastAsia="STIX Math"/>
          <w:i/>
          <w:spacing w:val="-5"/>
          <w:w w:val="105"/>
          <w:sz w:val="16"/>
        </w:rPr>
        <w:t>𝑝</w:t>
      </w:r>
      <w:r>
        <w:rPr>
          <w:rFonts w:ascii="STIX Math" w:eastAsia="STIX Math"/>
          <w:i/>
          <w:spacing w:val="-5"/>
          <w:w w:val="105"/>
          <w:position w:val="-3"/>
          <w:sz w:val="12"/>
        </w:rPr>
        <w:t>𝑦</w:t>
      </w:r>
    </w:p>
    <w:p>
      <w:pPr>
        <w:spacing w:line="371" w:lineRule="exact" w:before="0"/>
        <w:ind w:left="5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sz w:val="16"/>
        </w:rPr>
        <w:t>=</w:t>
      </w:r>
      <w:r>
        <w:rPr>
          <w:rFonts w:ascii="STIX Math"/>
          <w:spacing w:val="38"/>
          <w:sz w:val="16"/>
        </w:rPr>
        <w:t> </w:t>
      </w:r>
      <w:r>
        <w:rPr>
          <w:rFonts w:ascii="STIX Math"/>
          <w:spacing w:val="-4"/>
          <w:sz w:val="16"/>
        </w:rPr>
        <w:t>0</w:t>
      </w:r>
      <w:r>
        <w:rPr>
          <w:rFonts w:ascii="STIX Math"/>
          <w:i/>
          <w:spacing w:val="-4"/>
          <w:sz w:val="16"/>
        </w:rPr>
        <w:t>.</w:t>
      </w:r>
      <w:r>
        <w:rPr>
          <w:rFonts w:ascii="STIX Math"/>
          <w:spacing w:val="-4"/>
          <w:sz w:val="16"/>
        </w:rPr>
        <w:t>6</w:t>
      </w:r>
      <w:r>
        <w:rPr>
          <w:spacing w:val="-4"/>
          <w:sz w:val="16"/>
        </w:rPr>
        <w:t>.</w:t>
      </w:r>
    </w:p>
    <w:p>
      <w:pPr>
        <w:tabs>
          <w:tab w:pos="4834" w:val="left" w:leader="none"/>
        </w:tabs>
        <w:spacing w:line="356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∴</w:t>
      </w:r>
      <w:r>
        <w:rPr>
          <w:rFonts w:ascii="STIX Math" w:hAnsi="STIX Math" w:eastAsia="STIX Math"/>
          <w:i/>
          <w:w w:val="105"/>
          <w:sz w:val="16"/>
        </w:rPr>
        <w:t>𝑀𝑆𝐸</w:t>
      </w:r>
      <w:r>
        <w:rPr>
          <w:rFonts w:ascii="STIX Math" w:hAnsi="STIX Math" w:eastAsia="STIX Math"/>
          <w:i/>
          <w:w w:val="105"/>
          <w:position w:val="-3"/>
          <w:sz w:val="12"/>
        </w:rPr>
        <w:t>𝑜𝑟</w:t>
      </w:r>
      <w:r>
        <w:rPr>
          <w:rFonts w:ascii="STIX Math" w:hAnsi="STIX Math" w:eastAsia="STIX Math"/>
          <w:i/>
          <w:spacing w:val="3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1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w w:val="105"/>
          <w:sz w:val="16"/>
        </w:rPr>
        <w:t>{1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w w:val="105"/>
          <w:sz w:val="16"/>
        </w:rPr>
        <w:t>} −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w w:val="105"/>
          <w:sz w:val="16"/>
        </w:rPr>
        <w:t>}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{1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spacing w:val="-2"/>
          <w:w w:val="105"/>
          <w:sz w:val="16"/>
        </w:rPr>
        <w:t>2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𝑒</w:t>
      </w:r>
      <w:r>
        <w:rPr>
          <w:rFonts w:ascii="STIX Math" w:hAnsi="STIX Math" w:eastAsia="STIX Math"/>
          <w:spacing w:val="-2"/>
          <w:w w:val="105"/>
          <w:sz w:val="16"/>
        </w:rPr>
        <w:t>})</w:t>
      </w:r>
      <w:r>
        <w:rPr>
          <w:rFonts w:ascii="STIX Math" w:hAnsi="STIX Math" w:eastAsia="STIX Math"/>
          <w:spacing w:val="-2"/>
          <w:w w:val="105"/>
          <w:position w:val="6"/>
          <w:sz w:val="12"/>
        </w:rPr>
        <w:t>2</w:t>
      </w:r>
      <w:r>
        <w:rPr>
          <w:rFonts w:ascii="STIX Math" w:hAnsi="STIX Math" w:eastAsia="STIX Math"/>
          <w:position w:val="6"/>
          <w:sz w:val="12"/>
        </w:rPr>
        <w:tab/>
      </w:r>
      <w:bookmarkStart w:name="_bookmark26" w:id="37"/>
      <w:bookmarkEnd w:id="37"/>
      <w:r>
        <w:rPr>
          <w:rFonts w:ascii="STIX Math" w:hAnsi="STIX Math" w:eastAsia="STIX Math"/>
          <w:position w:val="6"/>
          <w:sz w:val="12"/>
        </w:rPr>
      </w:r>
      <w:r>
        <w:rPr>
          <w:spacing w:val="-4"/>
          <w:w w:val="105"/>
          <w:sz w:val="16"/>
        </w:rPr>
        <w:t>(28)</w:t>
      </w:r>
    </w:p>
    <w:p>
      <w:pPr>
        <w:spacing w:after="0" w:line="356" w:lineRule="exact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3594" w:space="40"/>
            <w:col w:w="977" w:space="39"/>
            <w:col w:w="525" w:space="206"/>
            <w:col w:w="5269"/>
          </w:cols>
        </w:sectPr>
      </w:pPr>
    </w:p>
    <w:p>
      <w:pPr>
        <w:spacing w:line="113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>
          <w:w w:val="105"/>
          <w:sz w:val="16"/>
        </w:rPr>
        <w:t>Thus</w:t>
      </w:r>
      <w:r>
        <w:rPr>
          <w:spacing w:val="3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𝑧</w:t>
      </w:r>
      <w:r>
        <w:rPr>
          <w:rFonts w:ascii="STIX Math" w:eastAsia="STIX Math"/>
          <w:i/>
          <w:spacing w:val="69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48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54</w:t>
      </w:r>
      <w:r>
        <w:rPr>
          <w:rFonts w:ascii="STIX Math" w:eastAsia="STIX Math"/>
          <w:spacing w:val="3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𝑧𝑒</w:t>
      </w:r>
      <w:r>
        <w:rPr>
          <w:rFonts w:ascii="STIX Math" w:eastAsia="STIX Math"/>
          <w:i/>
          <w:spacing w:val="68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49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52</w:t>
      </w:r>
      <w:r>
        <w:rPr>
          <w:rFonts w:ascii="STIX Math" w:eastAsia="STIX Math"/>
          <w:spacing w:val="30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3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𝑒</w:t>
      </w:r>
      <w:r>
        <w:rPr>
          <w:rFonts w:ascii="STIX Math" w:eastAsia="STIX Math"/>
          <w:i/>
          <w:spacing w:val="68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48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15</w:t>
      </w:r>
      <w:r>
        <w:rPr>
          <w:w w:val="105"/>
          <w:sz w:val="16"/>
        </w:rPr>
        <w:t>.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substituting</w:t>
      </w:r>
      <w:r>
        <w:rPr>
          <w:spacing w:val="30"/>
          <w:w w:val="105"/>
          <w:sz w:val="16"/>
        </w:rPr>
        <w:t> </w:t>
      </w:r>
      <w:r>
        <w:rPr>
          <w:rFonts w:ascii="STIX Math" w:eastAsia="STIX Math"/>
          <w:i/>
          <w:spacing w:val="-4"/>
          <w:w w:val="105"/>
          <w:sz w:val="16"/>
        </w:rPr>
        <w:t>𝐼</w:t>
      </w:r>
      <w:r>
        <w:rPr>
          <w:rFonts w:ascii="STIX Math" w:eastAsia="STIX Math"/>
          <w:i/>
          <w:spacing w:val="-4"/>
          <w:w w:val="105"/>
          <w:position w:val="-3"/>
          <w:sz w:val="12"/>
        </w:rPr>
        <w:t>𝑆𝐶𝐶</w:t>
      </w:r>
    </w:p>
    <w:p>
      <w:pPr>
        <w:spacing w:line="266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9792">
                <wp:simplePos x="0" y="0"/>
                <wp:positionH relativeFrom="page">
                  <wp:posOffset>3608561</wp:posOffset>
                </wp:positionH>
                <wp:positionV relativeFrom="paragraph">
                  <wp:posOffset>25906</wp:posOffset>
                </wp:positionV>
                <wp:extent cx="45085" cy="6350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45085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4.138702pt;margin-top:2.039894pt;width:3.55pt;height:5pt;mso-position-horizontal-relative:page;mso-position-vertical-relative:paragraph;z-index:-17586688" type="#_x0000_t202" id="docshape54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we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find</w:t>
      </w:r>
      <w:r>
        <w:rPr>
          <w:spacing w:val="3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6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4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72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8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8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08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8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7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36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54</w:t>
      </w:r>
      <w:r>
        <w:rPr>
          <w:rFonts w:ascii="STIX Math" w:hAnsi="STIX Math" w:eastAsia="STIX Math"/>
          <w:spacing w:val="3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hence</w:t>
      </w:r>
      <w:r>
        <w:rPr>
          <w:spacing w:val="3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𝑀𝑆𝐸</w:t>
      </w:r>
      <w:r>
        <w:rPr>
          <w:rFonts w:ascii="STIX Math" w:hAnsi="STIX Math" w:eastAsia="STIX Math"/>
          <w:i/>
          <w:spacing w:val="52"/>
          <w:w w:val="105"/>
          <w:sz w:val="16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=</w:t>
      </w:r>
    </w:p>
    <w:p>
      <w:pPr>
        <w:pStyle w:val="BodyText"/>
        <w:spacing w:line="181" w:lineRule="exact"/>
      </w:pPr>
      <w:r>
        <w:rPr/>
        <w:br w:type="column"/>
      </w:r>
      <w:r>
        <w:rPr>
          <w:w w:val="110"/>
        </w:rPr>
        <w:t>We</w:t>
      </w:r>
      <w:r>
        <w:rPr>
          <w:spacing w:val="9"/>
          <w:w w:val="110"/>
        </w:rPr>
        <w:t> </w:t>
      </w:r>
      <w:r>
        <w:rPr>
          <w:w w:val="110"/>
        </w:rPr>
        <w:t>differentiate</w:t>
      </w:r>
      <w:r>
        <w:rPr>
          <w:spacing w:val="10"/>
          <w:w w:val="110"/>
        </w:rPr>
        <w:t> </w:t>
      </w:r>
      <w:r>
        <w:rPr>
          <w:w w:val="110"/>
        </w:rPr>
        <w:t>Eq.</w:t>
      </w:r>
      <w:r>
        <w:rPr>
          <w:spacing w:val="10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6">
        <w:r>
          <w:rPr>
            <w:color w:val="007FAC"/>
            <w:w w:val="110"/>
          </w:rPr>
          <w:t>28</w:t>
        </w:r>
      </w:hyperlink>
      <w:r>
        <w:rPr>
          <w:color w:val="007FAC"/>
          <w:w w:val="110"/>
        </w:rPr>
        <w:t>)</w:t>
      </w:r>
      <w:r>
        <w:rPr>
          <w:color w:val="007FAC"/>
          <w:spacing w:val="10"/>
          <w:w w:val="110"/>
        </w:rPr>
        <w:t> </w:t>
      </w:r>
      <w:r>
        <w:rPr>
          <w:w w:val="110"/>
        </w:rPr>
        <w:t>w.r.t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0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equate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rFonts w:ascii="STIX Math" w:eastAsia="STIX Math"/>
          <w:spacing w:val="-5"/>
          <w:w w:val="110"/>
        </w:rPr>
        <w:t>0</w:t>
      </w:r>
      <w:r>
        <w:rPr>
          <w:spacing w:val="-5"/>
          <w:w w:val="110"/>
        </w:rPr>
        <w:t>.</w:t>
      </w:r>
    </w:p>
    <w:p>
      <w:pPr>
        <w:spacing w:line="199" w:lineRule="exact" w:before="0"/>
        <w:ind w:left="438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w w:val="110"/>
          <w:sz w:val="16"/>
        </w:rPr>
        <w:t>−2(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3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6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3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7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56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7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0"/>
          <w:w w:val="110"/>
          <w:sz w:val="16"/>
        </w:rPr>
        <w:t> </w:t>
      </w:r>
      <w:r>
        <w:rPr>
          <w:rFonts w:ascii="STIX Math" w:hAnsi="STIX Math" w:eastAsia="STIX Math"/>
          <w:i/>
          <w:spacing w:val="-12"/>
          <w:w w:val="110"/>
          <w:sz w:val="16"/>
        </w:rPr>
        <w:t>𝑝</w:t>
      </w:r>
    </w:p>
    <w:p>
      <w:pPr>
        <w:spacing w:after="0" w:line="199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line="176" w:lineRule="exact" w:before="0"/>
        <w:ind w:left="135" w:right="0" w:firstLine="0"/>
        <w:jc w:val="left"/>
        <w:rPr>
          <w:sz w:val="16"/>
        </w:rPr>
      </w:pPr>
      <w:r>
        <w:rPr>
          <w:rFonts w:ascii="STIX Math" w:hAnsi="STIX Math" w:eastAsia="STIX Math"/>
          <w:w w:val="105"/>
          <w:position w:val="9"/>
          <w:sz w:val="12"/>
          <w:u w:val="single"/>
        </w:rPr>
        <w:t>(9</w:t>
      </w:r>
      <w:r>
        <w:rPr>
          <w:rFonts w:ascii="STIX Math" w:hAnsi="STIX Math" w:eastAsia="STIX Math"/>
          <w:i/>
          <w:w w:val="105"/>
          <w:position w:val="9"/>
          <w:sz w:val="12"/>
          <w:u w:val="single"/>
        </w:rPr>
        <w:t>𝑆𝐶𝐶</w:t>
      </w:r>
      <w:r>
        <w:rPr>
          <w:rFonts w:ascii="STIX Math" w:hAnsi="STIX Math" w:eastAsia="STIX Math"/>
          <w:i/>
          <w:w w:val="105"/>
          <w:position w:val="6"/>
          <w:sz w:val="10"/>
          <w:u w:val="single"/>
        </w:rPr>
        <w:t>𝑖</w:t>
      </w:r>
      <w:r>
        <w:rPr>
          <w:rFonts w:ascii="STIX Math" w:hAnsi="STIX Math" w:eastAsia="STIX Math"/>
          <w:i/>
          <w:spacing w:val="-16"/>
          <w:w w:val="105"/>
          <w:position w:val="6"/>
          <w:sz w:val="10"/>
          <w:u w:val="none"/>
        </w:rPr>
        <w:t> </w:t>
      </w:r>
      <w:r>
        <w:rPr>
          <w:rFonts w:ascii="STIX Math" w:hAnsi="STIX Math" w:eastAsia="STIX Math"/>
          <w:w w:val="105"/>
          <w:position w:val="9"/>
          <w:sz w:val="12"/>
          <w:u w:val="single"/>
        </w:rPr>
        <w:t>+2</w:t>
      </w:r>
      <w:r>
        <w:rPr>
          <w:rFonts w:ascii="STIX Math" w:hAnsi="STIX Math" w:eastAsia="STIX Math"/>
          <w:i/>
          <w:w w:val="105"/>
          <w:position w:val="9"/>
          <w:sz w:val="12"/>
          <w:u w:val="single"/>
        </w:rPr>
        <w:t>𝑝</w:t>
      </w:r>
      <w:r>
        <w:rPr>
          <w:rFonts w:ascii="STIX Math" w:hAnsi="STIX Math" w:eastAsia="STIX Math"/>
          <w:i/>
          <w:w w:val="105"/>
          <w:position w:val="6"/>
          <w:sz w:val="10"/>
          <w:u w:val="single"/>
        </w:rPr>
        <w:t>𝑒</w:t>
      </w:r>
      <w:r>
        <w:rPr>
          <w:rFonts w:ascii="STIX Math" w:hAnsi="STIX Math" w:eastAsia="STIX Math"/>
          <w:i/>
          <w:spacing w:val="-16"/>
          <w:w w:val="105"/>
          <w:position w:val="6"/>
          <w:sz w:val="10"/>
          <w:u w:val="none"/>
        </w:rPr>
        <w:t> </w:t>
      </w:r>
      <w:r>
        <w:rPr>
          <w:rFonts w:ascii="STIX Math" w:hAnsi="STIX Math" w:eastAsia="STIX Math"/>
          <w:w w:val="105"/>
          <w:position w:val="9"/>
          <w:sz w:val="12"/>
          <w:u w:val="single"/>
        </w:rPr>
        <w:t>−18</w:t>
      </w:r>
      <w:r>
        <w:rPr>
          <w:rFonts w:ascii="STIX Math" w:hAnsi="STIX Math" w:eastAsia="STIX Math"/>
          <w:i/>
          <w:w w:val="105"/>
          <w:position w:val="9"/>
          <w:sz w:val="12"/>
          <w:u w:val="single"/>
        </w:rPr>
        <w:t>𝑝</w:t>
      </w:r>
      <w:r>
        <w:rPr>
          <w:rFonts w:ascii="STIX Math" w:hAnsi="STIX Math" w:eastAsia="STIX Math"/>
          <w:i/>
          <w:w w:val="105"/>
          <w:position w:val="6"/>
          <w:sz w:val="10"/>
          <w:u w:val="single"/>
        </w:rPr>
        <w:t>𝑒</w:t>
      </w:r>
      <w:r>
        <w:rPr>
          <w:rFonts w:ascii="STIX Math" w:hAnsi="STIX Math" w:eastAsia="STIX Math"/>
          <w:i/>
          <w:spacing w:val="-16"/>
          <w:w w:val="105"/>
          <w:position w:val="6"/>
          <w:sz w:val="10"/>
          <w:u w:val="none"/>
        </w:rPr>
        <w:t> </w:t>
      </w:r>
      <w:r>
        <w:rPr>
          <w:rFonts w:ascii="STIX Math" w:hAnsi="STIX Math" w:eastAsia="STIX Math"/>
          <w:i/>
          <w:w w:val="105"/>
          <w:position w:val="9"/>
          <w:sz w:val="12"/>
          <w:u w:val="single"/>
        </w:rPr>
        <w:t>𝑆𝐶𝐶</w:t>
      </w:r>
      <w:r>
        <w:rPr>
          <w:rFonts w:ascii="STIX Math" w:hAnsi="STIX Math" w:eastAsia="STIX Math"/>
          <w:i/>
          <w:w w:val="105"/>
          <w:position w:val="6"/>
          <w:sz w:val="10"/>
          <w:u w:val="single"/>
        </w:rPr>
        <w:t>𝑖</w:t>
      </w:r>
      <w:r>
        <w:rPr>
          <w:rFonts w:ascii="STIX Math" w:hAnsi="STIX Math" w:eastAsia="STIX Math"/>
          <w:i/>
          <w:spacing w:val="-16"/>
          <w:w w:val="105"/>
          <w:position w:val="6"/>
          <w:sz w:val="10"/>
          <w:u w:val="none"/>
        </w:rPr>
        <w:t> </w:t>
      </w:r>
      <w:r>
        <w:rPr>
          <w:rFonts w:ascii="STIX Math" w:hAnsi="STIX Math" w:eastAsia="STIX Math"/>
          <w:w w:val="105"/>
          <w:position w:val="9"/>
          <w:sz w:val="12"/>
          <w:u w:val="single"/>
        </w:rPr>
        <w:t>)</w:t>
      </w:r>
      <w:r>
        <w:rPr>
          <w:rFonts w:ascii="STIX Math" w:hAnsi="STIX Math" w:eastAsia="STIX Math"/>
          <w:w w:val="105"/>
          <w:position w:val="13"/>
          <w:sz w:val="10"/>
          <w:u w:val="single"/>
        </w:rPr>
        <w:t>2</w:t>
      </w:r>
      <w:r>
        <w:rPr>
          <w:rFonts w:ascii="STIX Math" w:hAnsi="STIX Math" w:eastAsia="STIX Math"/>
          <w:spacing w:val="11"/>
          <w:w w:val="105"/>
          <w:position w:val="13"/>
          <w:sz w:val="10"/>
          <w:u w:val="none"/>
        </w:rPr>
        <w:t> </w:t>
      </w:r>
      <w:r>
        <w:rPr>
          <w:w w:val="105"/>
          <w:sz w:val="16"/>
          <w:u w:val="none"/>
        </w:rPr>
        <w:t>.</w:t>
      </w:r>
      <w:r>
        <w:rPr>
          <w:spacing w:val="18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Thus,</w:t>
      </w:r>
      <w:r>
        <w:rPr>
          <w:spacing w:val="19"/>
          <w:w w:val="105"/>
          <w:sz w:val="16"/>
          <w:u w:val="none"/>
        </w:rPr>
        <w:t> </w:t>
      </w:r>
      <w:r>
        <w:rPr>
          <w:rFonts w:ascii="STIX Math" w:hAnsi="STIX Math" w:eastAsia="STIX Math"/>
          <w:i/>
          <w:w w:val="105"/>
          <w:sz w:val="16"/>
          <w:u w:val="none"/>
        </w:rPr>
        <w:t>𝑀𝑆𝐸</w:t>
      </w:r>
      <w:r>
        <w:rPr>
          <w:rFonts w:ascii="STIX Math" w:hAnsi="STIX Math" w:eastAsia="STIX Math"/>
          <w:i/>
          <w:spacing w:val="28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reduces</w:t>
      </w:r>
      <w:r>
        <w:rPr>
          <w:spacing w:val="18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to</w:t>
      </w:r>
      <w:r>
        <w:rPr>
          <w:spacing w:val="19"/>
          <w:w w:val="105"/>
          <w:sz w:val="16"/>
          <w:u w:val="none"/>
        </w:rPr>
        <w:t> </w:t>
      </w:r>
      <w:r>
        <w:rPr>
          <w:rFonts w:ascii="STIX Math" w:hAnsi="STIX Math" w:eastAsia="STIX Math"/>
          <w:w w:val="105"/>
          <w:sz w:val="16"/>
          <w:u w:val="none"/>
        </w:rPr>
        <w:t>0</w:t>
      </w:r>
      <w:r>
        <w:rPr>
          <w:rFonts w:ascii="STIX Math" w:hAnsi="STIX Math" w:eastAsia="STIX Math"/>
          <w:spacing w:val="18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at</w:t>
      </w:r>
      <w:r>
        <w:rPr>
          <w:spacing w:val="19"/>
          <w:w w:val="105"/>
          <w:sz w:val="16"/>
          <w:u w:val="none"/>
        </w:rPr>
        <w:t> </w:t>
      </w:r>
      <w:r>
        <w:rPr>
          <w:rFonts w:ascii="STIX Math" w:hAnsi="STIX Math" w:eastAsia="STIX Math"/>
          <w:i/>
          <w:w w:val="105"/>
          <w:sz w:val="16"/>
          <w:u w:val="none"/>
        </w:rPr>
        <w:t>𝑆𝐶𝐶</w:t>
      </w:r>
      <w:r>
        <w:rPr>
          <w:rFonts w:ascii="STIX Math" w:hAnsi="STIX Math" w:eastAsia="STIX Math"/>
          <w:i/>
          <w:spacing w:val="61"/>
          <w:w w:val="105"/>
          <w:sz w:val="16"/>
          <w:u w:val="none"/>
        </w:rPr>
        <w:t> </w:t>
      </w:r>
      <w:r>
        <w:rPr>
          <w:rFonts w:ascii="STIX Math" w:hAnsi="STIX Math" w:eastAsia="STIX Math"/>
          <w:w w:val="105"/>
          <w:sz w:val="16"/>
          <w:u w:val="none"/>
        </w:rPr>
        <w:t>=</w:t>
      </w:r>
      <w:r>
        <w:rPr>
          <w:rFonts w:ascii="STIX Math" w:hAnsi="STIX Math" w:eastAsia="STIX Math"/>
          <w:spacing w:val="8"/>
          <w:w w:val="105"/>
          <w:sz w:val="16"/>
          <w:u w:val="none"/>
        </w:rPr>
        <w:t> </w:t>
      </w:r>
      <w:r>
        <w:rPr>
          <w:rFonts w:ascii="STIX Math" w:hAnsi="STIX Math" w:eastAsia="STIX Math"/>
          <w:spacing w:val="-5"/>
          <w:w w:val="105"/>
          <w:sz w:val="16"/>
          <w:u w:val="none"/>
        </w:rPr>
        <w:t>0</w:t>
      </w:r>
      <w:r>
        <w:rPr>
          <w:spacing w:val="-5"/>
          <w:w w:val="105"/>
          <w:sz w:val="16"/>
          <w:u w:val="none"/>
        </w:rPr>
        <w:t>.</w:t>
      </w:r>
    </w:p>
    <w:p>
      <w:pPr>
        <w:spacing w:line="176" w:lineRule="exact" w:before="0"/>
        <w:ind w:left="13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690" w:val="left" w:leader="none"/>
        </w:tabs>
        <w:spacing w:line="176" w:lineRule="exact" w:before="0"/>
        <w:ind w:left="13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7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</w:p>
    <w:p>
      <w:pPr>
        <w:spacing w:line="176" w:lineRule="exact" w:before="0"/>
        <w:ind w:left="13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spacing w:line="176" w:lineRule="exact" w:before="0"/>
        <w:ind w:left="13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after="0" w:line="176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09" w:top="620" w:bottom="280" w:left="640" w:right="620"/>
          <w:cols w:num="5" w:equalWidth="0">
            <w:col w:w="4380" w:space="1623"/>
            <w:col w:w="389" w:space="172"/>
            <w:col w:w="784" w:space="171"/>
            <w:col w:w="383" w:space="172"/>
            <w:col w:w="2576"/>
          </w:cols>
        </w:sectPr>
      </w:pPr>
    </w:p>
    <w:p>
      <w:pPr>
        <w:spacing w:line="140" w:lineRule="exact" w:before="0"/>
        <w:ind w:left="0" w:right="38" w:firstLine="0"/>
        <w:jc w:val="right"/>
        <w:rPr>
          <w:rFonts w:ascii="STIX Math"/>
          <w:sz w:val="12"/>
        </w:rPr>
      </w:pPr>
      <w:r>
        <w:rPr>
          <w:rFonts w:ascii="STIX Math"/>
          <w:spacing w:val="-5"/>
          <w:sz w:val="12"/>
        </w:rPr>
        <w:t>625</w:t>
      </w:r>
    </w:p>
    <w:p>
      <w:pPr>
        <w:tabs>
          <w:tab w:pos="2248" w:val="left" w:leader="none"/>
        </w:tabs>
        <w:spacing w:line="140" w:lineRule="exact" w:before="0"/>
        <w:ind w:left="726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10"/>
          <w:w w:val="120"/>
          <w:sz w:val="16"/>
          <w:vertAlign w:val="superscript"/>
        </w:rPr>
        <w:t>𝑖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 Math" w:hAnsi="STIX Math" w:eastAsia="STIX Math"/>
          <w:w w:val="105"/>
          <w:sz w:val="16"/>
          <w:vertAlign w:val="baseline"/>
        </w:rPr>
        <w:t>−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3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3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𝑆𝐶𝐶</w:t>
      </w:r>
      <w:r>
        <w:rPr>
          <w:rFonts w:ascii="STIX Math" w:hAnsi="STIX Math" w:eastAsia="STIX Math"/>
          <w:i/>
          <w:spacing w:val="4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2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2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3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  <w:vertAlign w:val="baseline"/>
        </w:rPr>
        <w:t>𝑝</w:t>
      </w:r>
    </w:p>
    <w:p>
      <w:pPr>
        <w:spacing w:line="140" w:lineRule="exact" w:before="0"/>
        <w:ind w:left="64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3"/>
          <w:sz w:val="16"/>
        </w:rPr>
        <w:t> </w:t>
      </w:r>
      <w:r>
        <w:rPr>
          <w:rFonts w:ascii="STIX Math" w:eastAsia="STIX Math"/>
          <w:sz w:val="16"/>
        </w:rPr>
        <w:t>2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27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40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33"/>
          <w:sz w:val="16"/>
        </w:rPr>
        <w:t> </w:t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spacing w:val="10"/>
          <w:sz w:val="16"/>
        </w:rPr>
        <w:t> </w:t>
      </w:r>
      <w:r>
        <w:rPr>
          <w:sz w:val="16"/>
        </w:rPr>
        <w:t>)</w:t>
      </w:r>
      <w:r>
        <w:rPr>
          <w:spacing w:val="7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7"/>
          <w:sz w:val="16"/>
        </w:rPr>
        <w:t> </w:t>
      </w:r>
      <w:r>
        <w:rPr>
          <w:rFonts w:ascii="STIX Math" w:eastAsia="STIX Math"/>
          <w:spacing w:val="-10"/>
          <w:sz w:val="16"/>
        </w:rPr>
        <w:t>0</w:t>
      </w:r>
    </w:p>
    <w:p>
      <w:pPr>
        <w:spacing w:after="0" w:line="140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3" w:equalWidth="0">
            <w:col w:w="947" w:space="2297"/>
            <w:col w:w="3680" w:space="39"/>
            <w:col w:w="3687"/>
          </w:cols>
        </w:sectPr>
      </w:pPr>
    </w:p>
    <w:p>
      <w:pPr>
        <w:pStyle w:val="BodyText"/>
        <w:spacing w:before="88"/>
        <w:ind w:left="350"/>
      </w:pPr>
      <w:r>
        <w:rPr>
          <w:w w:val="110"/>
        </w:rPr>
        <w:t>From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experiment</w:t>
      </w:r>
      <w:r>
        <w:rPr>
          <w:spacing w:val="37"/>
          <w:w w:val="110"/>
        </w:rPr>
        <w:t> </w:t>
      </w:r>
      <w:r>
        <w:rPr>
          <w:w w:val="110"/>
        </w:rPr>
        <w:t>(see</w:t>
      </w:r>
      <w:r>
        <w:rPr>
          <w:spacing w:val="37"/>
          <w:w w:val="110"/>
        </w:rPr>
        <w:t> </w:t>
      </w:r>
      <w:hyperlink w:history="true" w:anchor="_bookmark9">
        <w:r>
          <w:rPr>
            <w:color w:val="007FAC"/>
            <w:w w:val="110"/>
          </w:rPr>
          <w:t>Fig.</w:t>
        </w:r>
      </w:hyperlink>
      <w:r>
        <w:rPr>
          <w:color w:val="007FAC"/>
          <w:spacing w:val="38"/>
          <w:w w:val="110"/>
        </w:rPr>
        <w:t> </w:t>
      </w:r>
      <w:hyperlink w:history="true" w:anchor="_bookmark9">
        <w:r>
          <w:rPr>
            <w:color w:val="007FAC"/>
            <w:w w:val="110"/>
          </w:rPr>
          <w:t>2</w:t>
        </w:r>
      </w:hyperlink>
      <w:r>
        <w:rPr>
          <w:w w:val="110"/>
        </w:rPr>
        <w:t>(a))</w:t>
      </w:r>
      <w:r>
        <w:rPr>
          <w:spacing w:val="37"/>
          <w:w w:val="110"/>
        </w:rPr>
        <w:t> </w:t>
      </w:r>
      <w:r>
        <w:rPr>
          <w:w w:val="110"/>
        </w:rPr>
        <w:t>it</w:t>
      </w:r>
      <w:r>
        <w:rPr>
          <w:spacing w:val="37"/>
          <w:w w:val="110"/>
        </w:rPr>
        <w:t> </w:t>
      </w:r>
      <w:r>
        <w:rPr>
          <w:w w:val="110"/>
        </w:rPr>
        <w:t>is</w:t>
      </w:r>
      <w:r>
        <w:rPr>
          <w:spacing w:val="37"/>
          <w:w w:val="110"/>
        </w:rPr>
        <w:t> </w:t>
      </w:r>
      <w:r>
        <w:rPr>
          <w:w w:val="110"/>
        </w:rPr>
        <w:t>inferred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spacing w:val="-5"/>
          <w:w w:val="110"/>
        </w:rPr>
        <w:t>XOR</w:t>
      </w:r>
    </w:p>
    <w:p>
      <w:pPr>
        <w:spacing w:line="157" w:lineRule="exact" w:before="0"/>
        <w:ind w:left="35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696" w:val="left" w:leader="none"/>
        </w:tabs>
        <w:spacing w:line="157" w:lineRule="exact" w:before="0"/>
        <w:ind w:left="3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7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1013" w:val="left" w:leader="none"/>
        </w:tabs>
        <w:spacing w:line="157" w:lineRule="exact" w:before="0"/>
        <w:ind w:left="30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7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after="0" w:line="157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5174" w:space="154"/>
            <w:col w:w="564" w:space="40"/>
            <w:col w:w="1051" w:space="40"/>
            <w:col w:w="3627"/>
          </w:cols>
        </w:sectPr>
      </w:pPr>
    </w:p>
    <w:p>
      <w:pPr>
        <w:pStyle w:val="BodyText"/>
        <w:spacing w:line="112" w:lineRule="auto" w:before="104"/>
      </w:pPr>
      <w:r>
        <w:rPr>
          <w:w w:val="110"/>
        </w:rPr>
        <w:t>contributor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overall</w:t>
      </w:r>
      <w:r>
        <w:rPr>
          <w:spacing w:val="27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circuit.</w:t>
      </w:r>
      <w:r>
        <w:rPr>
          <w:spacing w:val="27"/>
          <w:w w:val="110"/>
        </w:rPr>
        <w:t> </w:t>
      </w:r>
      <w:r>
        <w:rPr>
          <w:w w:val="110"/>
        </w:rPr>
        <w:t>Also,</w:t>
      </w:r>
      <w:r>
        <w:rPr>
          <w:spacing w:val="27"/>
          <w:w w:val="110"/>
        </w:rPr>
        <w:t> </w:t>
      </w:r>
      <w:r>
        <w:rPr>
          <w:w w:val="110"/>
        </w:rPr>
        <w:t>it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evident</w:t>
      </w:r>
      <w:r>
        <w:rPr>
          <w:spacing w:val="27"/>
          <w:w w:val="110"/>
        </w:rPr>
        <w:t> </w:t>
      </w:r>
      <w:r>
        <w:rPr>
          <w:w w:val="110"/>
        </w:rPr>
        <w:t>from gate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least</w:t>
      </w:r>
      <w:r>
        <w:rPr>
          <w:spacing w:val="17"/>
          <w:w w:val="110"/>
        </w:rPr>
        <w:t> </w:t>
      </w:r>
      <w:r>
        <w:rPr>
          <w:w w:val="110"/>
        </w:rPr>
        <w:t>responsive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probabilistic</w:t>
      </w:r>
      <w:r>
        <w:rPr>
          <w:spacing w:val="17"/>
          <w:w w:val="110"/>
        </w:rPr>
        <w:t> </w:t>
      </w:r>
      <w:r>
        <w:rPr>
          <w:w w:val="110"/>
        </w:rPr>
        <w:t>errors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hence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smallest</w:t>
      </w:r>
    </w:p>
    <w:p>
      <w:pPr>
        <w:spacing w:line="33" w:lineRule="auto" w:before="0"/>
        <w:ind w:left="71" w:right="0" w:firstLine="0"/>
        <w:jc w:val="center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w w:val="105"/>
          <w:position w:val="-13"/>
          <w:sz w:val="16"/>
        </w:rPr>
        <w:t>∴</w:t>
      </w:r>
      <w:r>
        <w:rPr>
          <w:rFonts w:ascii="STIX Math" w:hAnsi="STIX Math" w:eastAsia="STIX Math"/>
          <w:i/>
          <w:w w:val="105"/>
          <w:position w:val="-13"/>
          <w:sz w:val="16"/>
        </w:rPr>
        <w:t>𝑆𝐶𝐶</w:t>
      </w:r>
      <w:r>
        <w:rPr>
          <w:rFonts w:ascii="STIX Math" w:hAnsi="STIX Math" w:eastAsia="STIX Math"/>
          <w:i/>
          <w:spacing w:val="51"/>
          <w:w w:val="105"/>
          <w:position w:val="-13"/>
          <w:sz w:val="16"/>
        </w:rPr>
        <w:t> </w:t>
      </w:r>
      <w:r>
        <w:rPr>
          <w:rFonts w:ascii="STIX Math" w:hAnsi="STIX Math" w:eastAsia="STIX Math"/>
          <w:w w:val="105"/>
          <w:position w:val="-13"/>
          <w:sz w:val="16"/>
        </w:rPr>
        <w:t>=</w:t>
      </w:r>
      <w:r>
        <w:rPr>
          <w:rFonts w:ascii="STIX Math" w:hAnsi="STIX Math" w:eastAsia="STIX Math"/>
          <w:spacing w:val="27"/>
          <w:w w:val="105"/>
          <w:position w:val="-13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spacing w:val="-2"/>
          <w:w w:val="105"/>
          <w:sz w:val="16"/>
        </w:rPr>
        <w:t>2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𝑦</w:t>
      </w:r>
    </w:p>
    <w:p>
      <w:pPr>
        <w:tabs>
          <w:tab w:pos="780" w:val="left" w:leader="none"/>
        </w:tabs>
        <w:spacing w:line="322" w:lineRule="exact" w:before="0"/>
        <w:ind w:left="97" w:right="0" w:firstLine="0"/>
        <w:jc w:val="center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8256">
                <wp:simplePos x="0" y="0"/>
                <wp:positionH relativeFrom="page">
                  <wp:posOffset>4344136</wp:posOffset>
                </wp:positionH>
                <wp:positionV relativeFrom="paragraph">
                  <wp:posOffset>37974</wp:posOffset>
                </wp:positionV>
                <wp:extent cx="1162685" cy="127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1162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685" h="0">
                              <a:moveTo>
                                <a:pt x="0" y="0"/>
                              </a:moveTo>
                              <a:lnTo>
                                <a:pt x="116251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8224" from="342.058014pt,2.990139pt" to="433.595014pt,2.990139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pacing w:val="-10"/>
          <w:w w:val="125"/>
          <w:sz w:val="16"/>
          <w:vertAlign w:val="superscript"/>
        </w:rPr>
        <w:t>𝑖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 Math" w:hAnsi="STIX Math" w:eastAsia="STIX Math"/>
          <w:i/>
          <w:w w:val="115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𝑦</w:t>
      </w:r>
      <w:r>
        <w:rPr>
          <w:rFonts w:ascii="STIX Math" w:hAnsi="STIX Math" w:eastAsia="STIX Math"/>
          <w:i/>
          <w:spacing w:val="6"/>
          <w:w w:val="12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25"/>
          <w:sz w:val="16"/>
          <w:vertAlign w:val="baseline"/>
        </w:rPr>
        <w:t>−</w:t>
      </w:r>
      <w:r>
        <w:rPr>
          <w:rFonts w:ascii="STIX Math" w:hAnsi="STIX Math" w:eastAsia="STIX Math"/>
          <w:spacing w:val="-15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spacing w:val="-2"/>
          <w:w w:val="115"/>
          <w:sz w:val="16"/>
          <w:vertAlign w:val="baseline"/>
        </w:rPr>
        <w:t>2</w:t>
      </w:r>
      <w:r>
        <w:rPr>
          <w:rFonts w:ascii="STIX Math" w:hAnsi="STIX Math" w:eastAsia="STIX Math"/>
          <w:i/>
          <w:spacing w:val="-2"/>
          <w:w w:val="115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  <w:vertAlign w:val="baseline"/>
        </w:rPr>
        <w:t>𝑒</w:t>
      </w:r>
      <w:r>
        <w:rPr>
          <w:rFonts w:ascii="STIX Math" w:hAnsi="STIX Math" w:eastAsia="STIX Math"/>
          <w:i/>
          <w:spacing w:val="-2"/>
          <w:w w:val="115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i/>
          <w:spacing w:val="-2"/>
          <w:w w:val="115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  <w:vertAlign w:val="baseline"/>
        </w:rPr>
        <w:t>𝑦</w:t>
      </w:r>
    </w:p>
    <w:p>
      <w:pPr>
        <w:pStyle w:val="BodyText"/>
        <w:spacing w:before="159"/>
      </w:pPr>
      <w:r>
        <w:rPr/>
        <w:br w:type="column"/>
      </w:r>
      <w:r>
        <w:rPr>
          <w:spacing w:val="-4"/>
          <w:w w:val="110"/>
        </w:rPr>
        <w:t>(29)</w:t>
      </w:r>
    </w:p>
    <w:p>
      <w:pPr>
        <w:spacing w:after="0"/>
        <w:sectPr>
          <w:type w:val="continuous"/>
          <w:pgSz w:w="11910" w:h="15880"/>
          <w:pgMar w:header="655" w:footer="509" w:top="620" w:bottom="280" w:left="640" w:right="620"/>
          <w:cols w:num="3" w:equalWidth="0">
            <w:col w:w="5174" w:space="206"/>
            <w:col w:w="2682" w:space="2041"/>
            <w:col w:w="547"/>
          </w:cols>
        </w:sectPr>
      </w:pPr>
    </w:p>
    <w:p>
      <w:pPr>
        <w:pStyle w:val="BodyText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09" w:top="840" w:bottom="740" w:left="640" w:right="620"/>
        </w:sectPr>
      </w:pPr>
    </w:p>
    <w:p>
      <w:pPr>
        <w:spacing w:line="327" w:lineRule="exact" w:before="0"/>
        <w:ind w:left="111" w:right="0" w:firstLine="0"/>
        <w:jc w:val="left"/>
        <w:rPr>
          <w:sz w:val="16"/>
        </w:rPr>
      </w:pPr>
      <w:r>
        <w:rPr>
          <w:w w:val="105"/>
          <w:sz w:val="16"/>
        </w:rPr>
        <w:t>Similarly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𝑥</w:t>
      </w:r>
      <w:r>
        <w:rPr>
          <w:rFonts w:ascii="STIX Math" w:eastAsia="STIX Math"/>
          <w:i/>
          <w:spacing w:val="13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+</w:t>
      </w:r>
      <w:r>
        <w:rPr>
          <w:rFonts w:ascii="STIX Math" w:eastAsia="STIX Math"/>
          <w:spacing w:val="-8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rFonts w:ascii="STIX Math" w:eastAsia="STIX Math"/>
          <w:i/>
          <w:spacing w:val="22"/>
          <w:w w:val="105"/>
          <w:position w:val="-3"/>
          <w:sz w:val="12"/>
        </w:rPr>
        <w:t> </w:t>
      </w:r>
      <w:r>
        <w:rPr>
          <w:rFonts w:ascii="STIX Math" w:eastAsia="STIX Math"/>
          <w:i/>
          <w:w w:val="105"/>
          <w:sz w:val="16"/>
        </w:rPr>
        <w:t>&gt;</w:t>
      </w:r>
      <w:r>
        <w:rPr>
          <w:rFonts w:ascii="STIX Math" w:eastAsia="STIX Math"/>
          <w:i/>
          <w:spacing w:val="1"/>
          <w:w w:val="105"/>
          <w:sz w:val="16"/>
        </w:rPr>
        <w:t> </w:t>
      </w:r>
      <w:r>
        <w:rPr>
          <w:rFonts w:ascii="STIX Math" w:eastAsia="STIX Math"/>
          <w:spacing w:val="-5"/>
          <w:w w:val="105"/>
          <w:sz w:val="16"/>
        </w:rPr>
        <w:t>1</w:t>
      </w:r>
      <w:r>
        <w:rPr>
          <w:spacing w:val="-5"/>
          <w:w w:val="105"/>
          <w:sz w:val="16"/>
        </w:rPr>
        <w:t>,</w:t>
      </w:r>
    </w:p>
    <w:p>
      <w:pPr>
        <w:spacing w:line="327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pacing w:val="-5"/>
          <w:sz w:val="16"/>
        </w:rPr>
        <w:t>(</w:t>
      </w:r>
      <w:r>
        <w:rPr>
          <w:rFonts w:ascii="STIX Math" w:eastAsia="STIX Math"/>
          <w:i/>
          <w:spacing w:val="-5"/>
          <w:sz w:val="16"/>
        </w:rPr>
        <w:t>𝑝</w:t>
      </w:r>
    </w:p>
    <w:p>
      <w:pPr>
        <w:spacing w:line="327" w:lineRule="exact" w:before="0"/>
        <w:ind w:left="7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5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1"/>
          <w:w w:val="105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</w:rPr>
        <w:t>𝑝</w:t>
      </w:r>
    </w:p>
    <w:p>
      <w:pPr>
        <w:spacing w:line="327" w:lineRule="exact" w:before="0"/>
        <w:ind w:left="7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34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29"/>
          <w:sz w:val="16"/>
        </w:rPr>
        <w:t> </w:t>
      </w:r>
      <w:r>
        <w:rPr>
          <w:rFonts w:ascii="STIX Math" w:eastAsia="STIX Math"/>
          <w:spacing w:val="-10"/>
          <w:sz w:val="16"/>
        </w:rPr>
        <w:t>)</w:t>
      </w:r>
    </w:p>
    <w:p>
      <w:pPr>
        <w:spacing w:after="0" w:line="327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1900" w:space="4228"/>
            <w:col w:w="243" w:space="39"/>
            <w:col w:w="836" w:space="40"/>
            <w:col w:w="3364"/>
          </w:cols>
        </w:sectPr>
      </w:pPr>
    </w:p>
    <w:p>
      <w:pPr>
        <w:tabs>
          <w:tab w:pos="333" w:val="left" w:leader="none"/>
        </w:tabs>
        <w:spacing w:line="30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</w:p>
    <w:p>
      <w:pPr>
        <w:spacing w:line="30" w:lineRule="exact" w:before="0"/>
        <w:ind w:left="30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spacing w:line="30" w:lineRule="exact" w:before="0"/>
        <w:ind w:left="22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after="0" w:line="30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09" w:top="620" w:bottom="280" w:left="640" w:right="620"/>
          <w:cols w:num="3" w:equalWidth="0">
            <w:col w:w="6758" w:space="40"/>
            <w:col w:w="515" w:space="39"/>
            <w:col w:w="3298"/>
          </w:cols>
        </w:sectPr>
      </w:pPr>
    </w:p>
    <w:p>
      <w:pPr>
        <w:spacing w:line="395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5250865</wp:posOffset>
                </wp:positionH>
                <wp:positionV relativeFrom="paragraph">
                  <wp:posOffset>139766</wp:posOffset>
                </wp:positionV>
                <wp:extent cx="225425" cy="7620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2254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>𝑒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5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5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45401pt;margin-top:11.005255pt;width:17.75pt;height:6pt;mso-position-horizontal-relative:page;mso-position-vertical-relative:paragraph;z-index:15765504" type="#_x0000_t202" id="docshape5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>𝑒</w:t>
                      </w:r>
                      <w:r>
                        <w:rPr>
                          <w:rFonts w:ascii="STIX Math" w:eastAsia="STIX Math"/>
                          <w:i/>
                          <w:spacing w:val="56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>𝑥</w:t>
                      </w:r>
                      <w:r>
                        <w:rPr>
                          <w:rFonts w:ascii="STIX Math" w:eastAsia="STIX Math"/>
                          <w:i/>
                          <w:spacing w:val="57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45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246" w:lineRule="exact" w:before="0"/>
        <w:ind w:left="0" w:right="2224" w:firstLine="0"/>
        <w:jc w:val="center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w w:val="110"/>
          <w:sz w:val="16"/>
        </w:rPr>
        <w:t>(1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spacing w:val="-4"/>
          <w:w w:val="110"/>
          <w:sz w:val="16"/>
        </w:rPr>
        <w:t>2</w:t>
      </w:r>
      <w:r>
        <w:rPr>
          <w:rFonts w:ascii="STIX Math" w:hAnsi="STIX Math" w:eastAsia="STIX Math"/>
          <w:i/>
          <w:spacing w:val="-4"/>
          <w:w w:val="110"/>
          <w:sz w:val="16"/>
        </w:rPr>
        <w:t>𝑝</w:t>
      </w:r>
      <w:r>
        <w:rPr>
          <w:rFonts w:ascii="STIX Math" w:hAnsi="STIX Math" w:eastAsia="STIX Math"/>
          <w:i/>
          <w:spacing w:val="-4"/>
          <w:w w:val="110"/>
          <w:position w:val="-3"/>
          <w:sz w:val="12"/>
        </w:rPr>
        <w:t>𝑒</w:t>
      </w:r>
      <w:r>
        <w:rPr>
          <w:rFonts w:ascii="STIX Math" w:hAnsi="STIX Math" w:eastAsia="STIX Math"/>
          <w:spacing w:val="-4"/>
          <w:w w:val="110"/>
          <w:sz w:val="16"/>
        </w:rPr>
        <w:t>)</w:t>
      </w:r>
    </w:p>
    <w:p>
      <w:pPr>
        <w:pStyle w:val="BodyText"/>
        <w:spacing w:line="40" w:lineRule="exact"/>
        <w:ind w:left="0" w:right="38"/>
        <w:jc w:val="right"/>
      </w:pPr>
      <w:r>
        <w:rPr>
          <w:spacing w:val="-4"/>
          <w:w w:val="110"/>
        </w:rPr>
        <w:t>(30)</w:t>
      </w:r>
    </w:p>
    <w:p>
      <w:pPr>
        <w:spacing w:line="150" w:lineRule="exact" w:before="0"/>
        <w:ind w:left="0" w:right="2224" w:firstLine="0"/>
        <w:jc w:val="center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0304">
                <wp:simplePos x="0" y="0"/>
                <wp:positionH relativeFrom="page">
                  <wp:posOffset>864857</wp:posOffset>
                </wp:positionH>
                <wp:positionV relativeFrom="paragraph">
                  <wp:posOffset>8248</wp:posOffset>
                </wp:positionV>
                <wp:extent cx="1395095" cy="1270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13950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5095" h="0">
                              <a:moveTo>
                                <a:pt x="0" y="0"/>
                              </a:moveTo>
                              <a:lnTo>
                                <a:pt x="1394866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6176" from="68.098999pt,.64947pt" to="177.930999pt,.64947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0"/>
          <w:w w:val="11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2"/>
          <w:w w:val="105"/>
          <w:sz w:val="16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)</w:t>
      </w:r>
    </w:p>
    <w:p>
      <w:pPr>
        <w:spacing w:line="136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45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241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1328">
                <wp:simplePos x="0" y="0"/>
                <wp:positionH relativeFrom="page">
                  <wp:posOffset>4281373</wp:posOffset>
                </wp:positionH>
                <wp:positionV relativeFrom="paragraph">
                  <wp:posOffset>-8287</wp:posOffset>
                </wp:positionV>
                <wp:extent cx="1200785" cy="1270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1200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785" h="0">
                              <a:moveTo>
                                <a:pt x="0" y="0"/>
                              </a:moveTo>
                              <a:lnTo>
                                <a:pt x="120065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5152" from="337.115997pt,-.652521pt" to="431.655997pt,-.65252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4281373</wp:posOffset>
                </wp:positionH>
                <wp:positionV relativeFrom="paragraph">
                  <wp:posOffset>7966</wp:posOffset>
                </wp:positionV>
                <wp:extent cx="49530" cy="10160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495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115997pt;margin-top:.627295pt;width:3.9pt;height:8pt;mso-position-horizontal-relative:page;mso-position-vertical-relative:paragraph;z-index:15770624" type="#_x0000_t202" id="docshape5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spacing w:line="378" w:lineRule="exact" w:before="0"/>
        <w:ind w:left="5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5"/>
          <w:w w:val="115"/>
          <w:sz w:val="16"/>
        </w:rPr>
        <w:t> </w:t>
      </w:r>
      <w:r>
        <w:rPr>
          <w:rFonts w:ascii="STIX Math" w:hAnsi="STIX Math" w:eastAsia="STIX Math"/>
          <w:spacing w:val="-2"/>
          <w:w w:val="115"/>
          <w:sz w:val="16"/>
        </w:rPr>
        <w:t>2</w:t>
      </w:r>
      <w:r>
        <w:rPr>
          <w:rFonts w:ascii="STIX Math" w:hAnsi="STIX Math" w:eastAsia="STIX Math"/>
          <w:i/>
          <w:spacing w:val="-2"/>
          <w:w w:val="115"/>
          <w:sz w:val="16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15"/>
          <w:sz w:val="16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</w:rPr>
        <w:t>𝑥</w:t>
      </w:r>
    </w:p>
    <w:p>
      <w:pPr>
        <w:spacing w:line="378" w:lineRule="exact" w:before="0"/>
        <w:ind w:left="5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5"/>
          <w:w w:val="115"/>
          <w:sz w:val="16"/>
        </w:rPr>
        <w:t> </w:t>
      </w:r>
      <w:r>
        <w:rPr>
          <w:rFonts w:ascii="STIX Math" w:hAnsi="STIX Math" w:eastAsia="STIX Math"/>
          <w:i/>
          <w:spacing w:val="-4"/>
          <w:w w:val="115"/>
          <w:sz w:val="16"/>
        </w:rPr>
        <w:t>𝑝</w:t>
      </w:r>
      <w:r>
        <w:rPr>
          <w:rFonts w:ascii="STIX Math" w:hAnsi="STIX Math" w:eastAsia="STIX Math"/>
          <w:i/>
          <w:spacing w:val="-4"/>
          <w:w w:val="11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4"/>
          <w:w w:val="115"/>
          <w:sz w:val="16"/>
        </w:rPr>
        <w:t>𝑝</w:t>
      </w:r>
      <w:r>
        <w:rPr>
          <w:rFonts w:ascii="STIX Math" w:hAnsi="STIX Math" w:eastAsia="STIX Math"/>
          <w:i/>
          <w:spacing w:val="-4"/>
          <w:w w:val="115"/>
          <w:position w:val="-3"/>
          <w:sz w:val="12"/>
        </w:rPr>
        <w:t>𝑦</w:t>
      </w:r>
    </w:p>
    <w:p>
      <w:pPr>
        <w:tabs>
          <w:tab w:pos="2892" w:val="left" w:leader="none"/>
        </w:tabs>
        <w:spacing w:line="93" w:lineRule="auto" w:before="0"/>
        <w:ind w:left="5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position w:val="-10"/>
          <w:sz w:val="16"/>
        </w:rPr>
        <w:t>+</w:t>
      </w:r>
      <w:r>
        <w:rPr>
          <w:rFonts w:ascii="STIX Math" w:eastAsia="STIX Math"/>
          <w:spacing w:val="-7"/>
          <w:position w:val="-10"/>
          <w:sz w:val="16"/>
        </w:rPr>
        <w:t> </w:t>
      </w:r>
      <w:r>
        <w:rPr>
          <w:rFonts w:ascii="STIX Math" w:eastAsia="STIX Math"/>
          <w:position w:val="-10"/>
          <w:sz w:val="16"/>
        </w:rPr>
        <w:t>2</w:t>
      </w:r>
      <w:r>
        <w:rPr>
          <w:rFonts w:ascii="STIX Math" w:eastAsia="STIX Math"/>
          <w:i/>
          <w:position w:val="-10"/>
          <w:sz w:val="16"/>
        </w:rPr>
        <w:t>𝑝</w:t>
      </w:r>
      <w:r>
        <w:rPr>
          <w:rFonts w:ascii="STIX Math" w:eastAsia="STIX Math"/>
          <w:i/>
          <w:spacing w:val="22"/>
          <w:position w:val="-10"/>
          <w:sz w:val="16"/>
        </w:rPr>
        <w:t> </w:t>
      </w:r>
      <w:r>
        <w:rPr>
          <w:rFonts w:ascii="STIX Math" w:eastAsia="STIX Math"/>
          <w:i/>
          <w:position w:val="-10"/>
          <w:sz w:val="16"/>
        </w:rPr>
        <w:t>𝑝</w:t>
      </w:r>
      <w:r>
        <w:rPr>
          <w:rFonts w:ascii="STIX Math" w:eastAsia="STIX Math"/>
          <w:i/>
          <w:spacing w:val="34"/>
          <w:position w:val="-10"/>
          <w:sz w:val="16"/>
        </w:rPr>
        <w:t> </w:t>
      </w:r>
      <w:r>
        <w:rPr>
          <w:rFonts w:ascii="STIX Math" w:eastAsia="STIX Math"/>
          <w:i/>
          <w:position w:val="-10"/>
          <w:sz w:val="16"/>
        </w:rPr>
        <w:t>𝑝</w:t>
      </w:r>
      <w:r>
        <w:rPr>
          <w:rFonts w:ascii="STIX Math" w:eastAsia="STIX Math"/>
          <w:i/>
          <w:spacing w:val="51"/>
          <w:position w:val="-10"/>
          <w:sz w:val="16"/>
        </w:rPr>
        <w:t> 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𝑥</w:t>
      </w:r>
      <w:r>
        <w:rPr>
          <w:rFonts w:ascii="STIX Math" w:eastAsia="STIX Math"/>
          <w:i/>
          <w:spacing w:val="15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𝑦</w:t>
      </w:r>
      <w:r>
        <w:rPr>
          <w:rFonts w:ascii="STIX Math" w:eastAsia="STIX Math"/>
          <w:i/>
          <w:spacing w:val="23"/>
          <w:position w:val="-3"/>
          <w:sz w:val="12"/>
        </w:rPr>
        <w:t> </w:t>
      </w:r>
      <w:r>
        <w:rPr>
          <w:rFonts w:ascii="STIX Math" w:eastAsia="STIX Math"/>
          <w:i/>
          <w:sz w:val="16"/>
        </w:rPr>
        <w:t>&gt;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spacing w:val="-10"/>
          <w:sz w:val="16"/>
        </w:rPr>
        <w:t>1</w:t>
      </w:r>
      <w:r>
        <w:rPr>
          <w:rFonts w:ascii="STIX Math" w:eastAsia="STIX Math"/>
          <w:sz w:val="16"/>
        </w:rPr>
        <w:tab/>
      </w:r>
      <w:r>
        <w:rPr>
          <w:spacing w:val="-4"/>
          <w:sz w:val="16"/>
        </w:rPr>
        <w:t>(35)</w:t>
      </w:r>
    </w:p>
    <w:p>
      <w:pPr>
        <w:spacing w:after="0" w:line="93" w:lineRule="auto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6" w:equalWidth="0">
            <w:col w:w="654" w:space="40"/>
            <w:col w:w="4480" w:space="206"/>
            <w:col w:w="866" w:space="40"/>
            <w:col w:w="515" w:space="40"/>
            <w:col w:w="441" w:space="39"/>
            <w:col w:w="3329"/>
          </w:cols>
        </w:sectPr>
      </w:pPr>
    </w:p>
    <w:p>
      <w:pPr>
        <w:tabs>
          <w:tab w:pos="2147" w:val="left" w:leader="none"/>
        </w:tabs>
        <w:spacing w:line="118" w:lineRule="exact" w:before="0"/>
        <w:ind w:left="1454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</w:p>
    <w:p>
      <w:pPr>
        <w:pStyle w:val="BodyText"/>
        <w:spacing w:line="112" w:lineRule="auto" w:before="121"/>
        <w:ind w:right="118"/>
      </w:pPr>
      <w:r>
        <w:rPr>
          <w:w w:val="110"/>
        </w:rPr>
        <w:t>error</w:t>
      </w:r>
      <w:r>
        <w:rPr>
          <w:spacing w:val="76"/>
          <w:w w:val="110"/>
        </w:rPr>
        <w:t> </w:t>
      </w:r>
      <w:r>
        <w:rPr>
          <w:w w:val="110"/>
        </w:rPr>
        <w:t>at</w:t>
      </w:r>
      <w:r>
        <w:rPr>
          <w:spacing w:val="75"/>
          <w:w w:val="110"/>
        </w:rPr>
        <w:t> </w:t>
      </w:r>
      <w:r>
        <w:rPr>
          <w:w w:val="110"/>
        </w:rPr>
        <w:t>the</w:t>
      </w:r>
      <w:r>
        <w:rPr>
          <w:spacing w:val="76"/>
          <w:w w:val="110"/>
        </w:rPr>
        <w:t> </w:t>
      </w:r>
      <w:r>
        <w:rPr>
          <w:w w:val="110"/>
        </w:rPr>
        <w:t>output</w:t>
      </w:r>
      <w:r>
        <w:rPr>
          <w:spacing w:val="76"/>
          <w:w w:val="110"/>
        </w:rPr>
        <w:t> </w:t>
      </w:r>
      <w:r>
        <w:rPr>
          <w:w w:val="110"/>
        </w:rPr>
        <w:t>of</w:t>
      </w:r>
      <w:r>
        <w:rPr>
          <w:spacing w:val="76"/>
          <w:w w:val="110"/>
        </w:rPr>
        <w:t> </w:t>
      </w:r>
      <w:r>
        <w:rPr>
          <w:w w:val="110"/>
        </w:rPr>
        <w:t>OR</w:t>
      </w:r>
      <w:r>
        <w:rPr>
          <w:spacing w:val="76"/>
          <w:w w:val="110"/>
        </w:rPr>
        <w:t> </w:t>
      </w:r>
      <w:r>
        <w:rPr>
          <w:w w:val="110"/>
        </w:rPr>
        <w:t>gate</w:t>
      </w:r>
      <w:r>
        <w:rPr>
          <w:spacing w:val="76"/>
          <w:w w:val="110"/>
        </w:rPr>
        <w:t> </w:t>
      </w:r>
      <w:r>
        <w:rPr>
          <w:w w:val="110"/>
        </w:rPr>
        <w:t>for</w:t>
      </w:r>
      <w:r>
        <w:rPr>
          <w:spacing w:val="76"/>
          <w:w w:val="110"/>
        </w:rPr>
        <w:t> </w:t>
      </w:r>
      <w:r>
        <w:rPr>
          <w:w w:val="110"/>
        </w:rPr>
        <w:t>different</w:t>
      </w:r>
      <w:r>
        <w:rPr>
          <w:spacing w:val="76"/>
          <w:w w:val="110"/>
        </w:rPr>
        <w:t> </w:t>
      </w:r>
      <w:r>
        <w:rPr>
          <w:w w:val="110"/>
        </w:rPr>
        <w:t>values</w:t>
      </w:r>
      <w:r>
        <w:rPr>
          <w:spacing w:val="76"/>
          <w:w w:val="110"/>
        </w:rPr>
        <w:t> </w:t>
      </w:r>
      <w:r>
        <w:rPr>
          <w:w w:val="110"/>
        </w:rPr>
        <w:t>of</w:t>
      </w:r>
      <w:r>
        <w:rPr>
          <w:spacing w:val="76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w w:val="110"/>
        </w:rPr>
        <w:t>.</w:t>
      </w:r>
      <w:r>
        <w:rPr>
          <w:spacing w:val="80"/>
          <w:w w:val="110"/>
        </w:rPr>
        <w:t>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6</w:t>
        </w:r>
      </w:hyperlink>
      <w:r>
        <w:rPr>
          <w:w w:val="110"/>
        </w:rPr>
        <w:t>(b)</w:t>
      </w:r>
      <w:r>
        <w:rPr>
          <w:w w:val="110"/>
        </w:rPr>
        <w:t> shows</w:t>
      </w:r>
      <w:r>
        <w:rPr>
          <w:w w:val="110"/>
        </w:rPr>
        <w:t> different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induced</w:t>
      </w:r>
      <w:r>
        <w:rPr>
          <w:w w:val="110"/>
        </w:rPr>
        <w:t> correlation</w:t>
      </w:r>
      <w:r>
        <w:rPr>
          <w:w w:val="110"/>
        </w:rPr>
        <w:t> to</w:t>
      </w:r>
      <w:r>
        <w:rPr>
          <w:w w:val="110"/>
        </w:rPr>
        <w:t> obtain</w:t>
      </w:r>
      <w:r>
        <w:rPr>
          <w:w w:val="110"/>
        </w:rPr>
        <w:t> zero</w:t>
      </w:r>
    </w:p>
    <w:p>
      <w:pPr>
        <w:spacing w:line="323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>
          <w:b/>
          <w:w w:val="105"/>
          <w:sz w:val="16"/>
        </w:rPr>
        <w:t>Example</w:t>
      </w:r>
      <w:r>
        <w:rPr>
          <w:b/>
          <w:spacing w:val="27"/>
          <w:w w:val="105"/>
          <w:sz w:val="16"/>
        </w:rPr>
        <w:t> </w:t>
      </w:r>
      <w:r>
        <w:rPr>
          <w:b/>
          <w:w w:val="105"/>
          <w:sz w:val="16"/>
        </w:rPr>
        <w:t>3.</w:t>
      </w:r>
      <w:r>
        <w:rPr>
          <w:b/>
          <w:spacing w:val="78"/>
          <w:w w:val="150"/>
          <w:sz w:val="16"/>
        </w:rPr>
        <w:t> </w:t>
      </w:r>
      <w:r>
        <w:rPr>
          <w:w w:val="105"/>
          <w:sz w:val="16"/>
        </w:rPr>
        <w:t>Consider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gate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inputs</w:t>
      </w:r>
      <w:r>
        <w:rPr>
          <w:spacing w:val="2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𝑥</w:t>
      </w:r>
      <w:r>
        <w:rPr>
          <w:rFonts w:ascii="STIX Math" w:eastAsia="STIX Math"/>
          <w:i/>
          <w:spacing w:val="54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32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3</w:t>
      </w:r>
      <w:r>
        <w:rPr>
          <w:rFonts w:ascii="STIX Math" w:eastAsia="STIX Math"/>
          <w:spacing w:val="2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rFonts w:ascii="STIX Math" w:eastAsia="STIX Math"/>
          <w:i/>
          <w:spacing w:val="54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32"/>
          <w:w w:val="105"/>
          <w:sz w:val="16"/>
        </w:rPr>
        <w:t> </w:t>
      </w:r>
      <w:r>
        <w:rPr>
          <w:rFonts w:ascii="STIX Math" w:eastAsia="STIX Math"/>
          <w:spacing w:val="-5"/>
          <w:w w:val="105"/>
          <w:sz w:val="16"/>
        </w:rPr>
        <w:t>0</w:t>
      </w:r>
      <w:r>
        <w:rPr>
          <w:rFonts w:ascii="STIX Math" w:eastAsia="STIX Math"/>
          <w:i/>
          <w:spacing w:val="-5"/>
          <w:w w:val="105"/>
          <w:sz w:val="16"/>
        </w:rPr>
        <w:t>.</w:t>
      </w:r>
      <w:r>
        <w:rPr>
          <w:rFonts w:ascii="STIX Math" w:eastAsia="STIX Math"/>
          <w:spacing w:val="-5"/>
          <w:w w:val="105"/>
          <w:sz w:val="16"/>
        </w:rPr>
        <w:t>6</w:t>
      </w:r>
    </w:p>
    <w:p>
      <w:pPr>
        <w:pStyle w:val="BodyText"/>
        <w:spacing w:line="305" w:lineRule="exact"/>
      </w:pPr>
      <w:r>
        <w:rPr>
          <w:w w:val="110"/>
        </w:rPr>
        <w:t>at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31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10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15</w:t>
      </w:r>
      <w:r>
        <w:rPr>
          <w:w w:val="110"/>
        </w:rPr>
        <w:t>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error</w:t>
      </w:r>
      <w:r>
        <w:rPr>
          <w:spacing w:val="11"/>
          <w:w w:val="110"/>
        </w:rPr>
        <w:t> </w:t>
      </w:r>
      <w:r>
        <w:rPr>
          <w:w w:val="110"/>
        </w:rPr>
        <w:t>free</w:t>
      </w:r>
      <w:r>
        <w:rPr>
          <w:spacing w:val="10"/>
          <w:w w:val="110"/>
        </w:rPr>
        <w:t> </w:t>
      </w:r>
      <w:r>
        <w:rPr>
          <w:w w:val="110"/>
        </w:rPr>
        <w:t>output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i/>
          <w:spacing w:val="31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10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72</w:t>
      </w:r>
      <w:r>
        <w:rPr>
          <w:rFonts w:ascii="STIX Math" w:eastAsia="STIX Math"/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observed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output</w:t>
      </w:r>
    </w:p>
    <w:p>
      <w:pPr>
        <w:spacing w:line="234" w:lineRule="exact" w:before="0"/>
        <w:ind w:left="350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(b)</w:t>
      </w:r>
      <w:r>
        <w:rPr>
          <w:i/>
          <w:spacing w:val="54"/>
          <w:sz w:val="16"/>
        </w:rPr>
        <w:t> </w:t>
      </w:r>
      <w:r>
        <w:rPr>
          <w:i/>
          <w:sz w:val="16"/>
        </w:rPr>
        <w:t>Any</w:t>
      </w:r>
      <w:r>
        <w:rPr>
          <w:i/>
          <w:spacing w:val="55"/>
          <w:sz w:val="16"/>
        </w:rPr>
        <w:t> </w:t>
      </w:r>
      <w:r>
        <w:rPr>
          <w:i/>
          <w:sz w:val="16"/>
        </w:rPr>
        <w:t>positive</w:t>
      </w:r>
      <w:r>
        <w:rPr>
          <w:i/>
          <w:spacing w:val="55"/>
          <w:sz w:val="16"/>
        </w:rPr>
        <w:t> </w:t>
      </w:r>
      <w:r>
        <w:rPr>
          <w:i/>
          <w:sz w:val="16"/>
        </w:rPr>
        <w:t>intermediate</w:t>
      </w:r>
      <w:r>
        <w:rPr>
          <w:i/>
          <w:spacing w:val="54"/>
          <w:sz w:val="16"/>
        </w:rPr>
        <w:t> </w:t>
      </w:r>
      <w:r>
        <w:rPr>
          <w:i/>
          <w:sz w:val="16"/>
        </w:rPr>
        <w:t>correlation,</w:t>
      </w:r>
      <w:r>
        <w:rPr>
          <w:i/>
          <w:spacing w:val="55"/>
          <w:sz w:val="16"/>
        </w:rPr>
        <w:t> </w:t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𝑋,</w:t>
      </w:r>
      <w:r>
        <w:rPr>
          <w:rFonts w:ascii="STIX Math" w:eastAsia="STIX Math"/>
          <w:i/>
          <w:spacing w:val="-11"/>
          <w:sz w:val="16"/>
        </w:rPr>
        <w:t> </w:t>
      </w:r>
      <w:r>
        <w:rPr>
          <w:rFonts w:ascii="STIX Math" w:eastAsia="STIX Math"/>
          <w:i/>
          <w:sz w:val="16"/>
        </w:rPr>
        <w:t>𝑌</w:t>
      </w:r>
      <w:r>
        <w:rPr>
          <w:rFonts w:ascii="STIX Math" w:eastAsia="STIX Math"/>
          <w:i/>
          <w:spacing w:val="-6"/>
          <w:sz w:val="16"/>
        </w:rPr>
        <w:t> 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72"/>
          <w:w w:val="150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72"/>
          <w:w w:val="150"/>
          <w:sz w:val="16"/>
        </w:rPr>
        <w:t> </w:t>
      </w:r>
      <w:r>
        <w:rPr>
          <w:rFonts w:ascii="STIX Math" w:eastAsia="STIX Math"/>
          <w:sz w:val="16"/>
        </w:rPr>
        <w:t>0</w:t>
      </w:r>
      <w:r>
        <w:rPr>
          <w:rFonts w:ascii="STIX Math" w:eastAsia="STIX Math"/>
          <w:i/>
          <w:sz w:val="16"/>
        </w:rPr>
        <w:t>.</w:t>
      </w:r>
      <w:r>
        <w:rPr>
          <w:rFonts w:ascii="STIX Math" w:eastAsia="STIX Math"/>
          <w:sz w:val="16"/>
        </w:rPr>
        <w:t>5</w:t>
      </w:r>
      <w:r>
        <w:rPr>
          <w:sz w:val="16"/>
        </w:rPr>
        <w:t>:</w:t>
      </w:r>
      <w:r>
        <w:rPr>
          <w:spacing w:val="55"/>
          <w:sz w:val="16"/>
        </w:rPr>
        <w:t> </w:t>
      </w:r>
      <w:r>
        <w:rPr>
          <w:spacing w:val="-5"/>
          <w:sz w:val="16"/>
        </w:rPr>
        <w:t>Now</w:t>
      </w:r>
    </w:p>
    <w:p>
      <w:pPr>
        <w:pStyle w:val="BodyText"/>
        <w:spacing w:line="115" w:lineRule="auto" w:before="68"/>
        <w:ind w:right="129"/>
      </w:pPr>
      <w:r>
        <w:rPr>
          <w:w w:val="110"/>
        </w:rPr>
        <w:t>say</w:t>
      </w:r>
      <w:r>
        <w:rPr>
          <w:spacing w:val="30"/>
          <w:w w:val="110"/>
        </w:rPr>
        <w:t> </w:t>
      </w:r>
      <w:r>
        <w:rPr>
          <w:rFonts w:ascii="STIX Math" w:eastAsia="STIX Math"/>
          <w:w w:val="110"/>
        </w:rPr>
        <w:t>+0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5</w:t>
      </w:r>
      <w:r>
        <w:rPr>
          <w:w w:val="110"/>
        </w:rPr>
        <w:t>.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function</w:t>
      </w:r>
      <w:r>
        <w:rPr>
          <w:spacing w:val="30"/>
          <w:w w:val="110"/>
        </w:rPr>
        <w:t> </w:t>
      </w:r>
      <w:r>
        <w:rPr>
          <w:w w:val="110"/>
        </w:rPr>
        <w:t>implemented</w:t>
      </w:r>
      <w:r>
        <w:rPr>
          <w:spacing w:val="30"/>
          <w:w w:val="110"/>
        </w:rPr>
        <w:t> </w:t>
      </w:r>
      <w:r>
        <w:rPr>
          <w:w w:val="110"/>
        </w:rPr>
        <w:t>by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logic</w:t>
      </w:r>
      <w:r>
        <w:rPr>
          <w:spacing w:val="30"/>
          <w:w w:val="110"/>
        </w:rPr>
        <w:t> </w:t>
      </w:r>
      <w:r>
        <w:rPr>
          <w:w w:val="110"/>
        </w:rPr>
        <w:t>at</w:t>
      </w:r>
      <w:r>
        <w:rPr>
          <w:spacing w:val="30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40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5</w:t>
      </w:r>
      <w:r>
        <w:rPr>
          <w:rFonts w:ascii="STIX Math" w:eastAsia="STIX Math"/>
          <w:spacing w:val="30"/>
          <w:w w:val="110"/>
        </w:rPr>
        <w:t> </w:t>
      </w:r>
      <w:r>
        <w:rPr>
          <w:w w:val="110"/>
        </w:rPr>
        <w:t>is consider</w:t>
      </w:r>
      <w:r>
        <w:rPr>
          <w:spacing w:val="25"/>
          <w:w w:val="110"/>
        </w:rPr>
        <w:t> </w:t>
      </w:r>
      <w:r>
        <w:rPr>
          <w:w w:val="110"/>
        </w:rPr>
        <w:t>any</w:t>
      </w:r>
      <w:r>
        <w:rPr>
          <w:spacing w:val="25"/>
          <w:w w:val="110"/>
        </w:rPr>
        <w:t> </w:t>
      </w:r>
      <w:r>
        <w:rPr>
          <w:w w:val="110"/>
        </w:rPr>
        <w:t>intermediate</w:t>
      </w:r>
      <w:r>
        <w:rPr>
          <w:spacing w:val="25"/>
          <w:w w:val="110"/>
        </w:rPr>
        <w:t> </w:t>
      </w:r>
      <w:r>
        <w:rPr>
          <w:w w:val="110"/>
        </w:rPr>
        <w:t>positive</w:t>
      </w:r>
      <w:r>
        <w:rPr>
          <w:spacing w:val="25"/>
          <w:w w:val="110"/>
        </w:rPr>
        <w:t> </w:t>
      </w:r>
      <w:r>
        <w:rPr>
          <w:w w:val="110"/>
        </w:rPr>
        <w:t>correlation</w:t>
      </w:r>
      <w:r>
        <w:rPr>
          <w:spacing w:val="25"/>
          <w:w w:val="110"/>
        </w:rPr>
        <w:t> </w:t>
      </w:r>
      <w:r>
        <w:rPr>
          <w:w w:val="110"/>
        </w:rPr>
        <w:t>between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numbers,</w:t>
      </w:r>
    </w:p>
    <w:p>
      <w:pPr>
        <w:spacing w:line="100" w:lineRule="auto" w:before="0"/>
        <w:ind w:left="111" w:right="129" w:firstLine="0"/>
        <w:jc w:val="left"/>
        <w:rPr>
          <w:sz w:val="16"/>
        </w:rPr>
      </w:pP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𝑧</w:t>
      </w:r>
      <w:r>
        <w:rPr>
          <w:rFonts w:ascii="STIX Math" w:eastAsia="STIX Math"/>
          <w:i/>
          <w:spacing w:val="80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40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5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𝑥</w:t>
      </w:r>
      <w:r>
        <w:rPr>
          <w:rFonts w:ascii="STIX Math" w:eastAsia="STIX Math"/>
          <w:w w:val="105"/>
          <w:sz w:val="16"/>
        </w:rPr>
        <w:t>(1</w:t>
      </w:r>
      <w:r>
        <w:rPr>
          <w:rFonts w:ascii="STIX Math" w:eastAsia="STIX Math"/>
          <w:spacing w:val="2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+</w:t>
      </w:r>
      <w:r>
        <w:rPr>
          <w:rFonts w:ascii="STIX Math" w:eastAsia="STIX Math"/>
          <w:spacing w:val="2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4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4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𝑥</w:t>
      </w:r>
      <w:r>
        <w:rPr>
          <w:rFonts w:ascii="STIX Math" w:eastAsia="STIX Math"/>
          <w:i/>
          <w:spacing w:val="80"/>
          <w:w w:val="105"/>
          <w:position w:val="-3"/>
          <w:sz w:val="12"/>
        </w:rPr>
        <w:t> </w:t>
      </w:r>
      <w:r>
        <w:rPr>
          <w:rFonts w:ascii="STIX Math" w:eastAsia="STIX Math"/>
          <w:i/>
          <w:w w:val="105"/>
          <w:sz w:val="16"/>
        </w:rPr>
        <w:t>&lt;</w:t>
      </w:r>
      <w:r>
        <w:rPr>
          <w:rFonts w:ascii="STIX Math" w:eastAsia="STIX Math"/>
          <w:i/>
          <w:spacing w:val="4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w w:val="105"/>
          <w:sz w:val="16"/>
        </w:rPr>
        <w:t>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presence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transient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error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 circuit, we modify input vectors as </w:t>
      </w:r>
      <w:r>
        <w:rPr>
          <w:rFonts w:ascii="STIX Math" w:eastAsia="STIX Math"/>
          <w:i/>
          <w:w w:val="105"/>
          <w:sz w:val="16"/>
        </w:rPr>
        <w:t>𝐼</w:t>
      </w:r>
      <w:r>
        <w:rPr>
          <w:rFonts w:ascii="STIX Math" w:eastAsia="STIX Math"/>
          <w:i/>
          <w:w w:val="105"/>
          <w:position w:val="-3"/>
          <w:sz w:val="12"/>
        </w:rPr>
        <w:t>𝑆𝐶𝐶</w:t>
      </w:r>
      <w:r>
        <w:rPr>
          <w:rFonts w:ascii="STIX Math" w:eastAsia="STIX Math"/>
          <w:i/>
          <w:w w:val="105"/>
          <w:position w:val="-6"/>
          <w:sz w:val="10"/>
        </w:rPr>
        <w:t>𝑚 </w:t>
      </w:r>
      <w:r>
        <w:rPr>
          <w:w w:val="105"/>
          <w:sz w:val="16"/>
        </w:rPr>
        <w:t>,</w:t>
      </w:r>
    </w:p>
    <w:p>
      <w:pPr>
        <w:spacing w:after="0" w:line="100" w:lineRule="auto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line="142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𝑧𝑒</w:t>
      </w:r>
      <w:r>
        <w:rPr>
          <w:rFonts w:ascii="STIX Math" w:hAnsi="STIX Math" w:eastAsia="STIX Math"/>
          <w:i/>
          <w:spacing w:val="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654</w:t>
      </w:r>
      <w:r>
        <w:rPr>
          <w:w w:val="105"/>
          <w:sz w:val="16"/>
        </w:rPr>
        <w:t>.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Eq.</w:t>
      </w:r>
      <w:r>
        <w:rPr>
          <w:spacing w:val="2"/>
          <w:w w:val="105"/>
          <w:sz w:val="16"/>
        </w:rPr>
        <w:t> </w:t>
      </w:r>
      <w:hyperlink w:history="true" w:anchor="_bookmark25">
        <w:r>
          <w:rPr>
            <w:color w:val="007FAC"/>
            <w:w w:val="105"/>
            <w:sz w:val="16"/>
          </w:rPr>
          <w:t>2</w:t>
        </w:r>
      </w:hyperlink>
      <w:r>
        <w:rPr>
          <w:color w:val="007FAC"/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36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44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18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2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72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spacing w:val="-5"/>
          <w:w w:val="105"/>
          <w:sz w:val="16"/>
        </w:rPr>
        <w:t>and</w:t>
      </w:r>
    </w:p>
    <w:p>
      <w:pPr>
        <w:tabs>
          <w:tab w:pos="856" w:val="left" w:leader="none"/>
        </w:tabs>
        <w:spacing w:line="142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DejaVu Sans" w:hAnsi="DejaVu Sans" w:eastAsia="DejaVu Sans"/>
          <w:spacing w:val="-10"/>
          <w:w w:val="105"/>
          <w:position w:val="3"/>
          <w:sz w:val="16"/>
        </w:rPr>
        <w:t>⎡</w:t>
      </w:r>
      <w:r>
        <w:rPr>
          <w:rFonts w:ascii="DejaVu Sans" w:hAnsi="DejaVu Sans" w:eastAsia="DejaVu Sans"/>
          <w:position w:val="3"/>
          <w:sz w:val="16"/>
        </w:rPr>
        <w:tab/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3"/>
          <w:w w:val="10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)(0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5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4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4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</w:rPr>
        <w:t>𝑝</w:t>
      </w:r>
    </w:p>
    <w:p>
      <w:pPr>
        <w:pStyle w:val="BodyText"/>
        <w:tabs>
          <w:tab w:pos="821" w:val="left" w:leader="none"/>
        </w:tabs>
        <w:spacing w:line="142" w:lineRule="exact"/>
        <w:ind w:left="71"/>
        <w:rPr>
          <w:rFonts w:ascii="DejaVu Sans" w:hAnsi="DejaVu Sans"/>
        </w:rPr>
      </w:pPr>
      <w:r>
        <w:rPr/>
        <w:br w:type="column"/>
      </w:r>
      <w:r>
        <w:rPr>
          <w:rFonts w:ascii="STIX Math" w:hAnsi="STIX Math"/>
        </w:rPr>
        <w:t>+</w:t>
      </w:r>
      <w:r>
        <w:rPr>
          <w:rFonts w:ascii="STIX Math" w:hAnsi="STIX Math"/>
          <w:spacing w:val="-7"/>
        </w:rPr>
        <w:t> </w:t>
      </w:r>
      <w:r>
        <w:rPr>
          <w:rFonts w:ascii="STIX Math" w:hAnsi="STIX Math"/>
          <w:spacing w:val="-5"/>
        </w:rPr>
        <w:t>1)</w:t>
      </w:r>
      <w:r>
        <w:rPr>
          <w:rFonts w:ascii="STIX Math" w:hAnsi="STIX Math"/>
        </w:rPr>
        <w:tab/>
      </w:r>
      <w:r>
        <w:rPr>
          <w:rFonts w:ascii="DejaVu Sans" w:hAnsi="DejaVu Sans"/>
          <w:spacing w:val="-10"/>
          <w:position w:val="3"/>
        </w:rPr>
        <w:t>⎤</w:t>
      </w:r>
    </w:p>
    <w:p>
      <w:pPr>
        <w:spacing w:after="0" w:line="142" w:lineRule="exact"/>
        <w:rPr>
          <w:rFonts w:ascii="DejaVu Sans" w:hAnsi="DejaVu Sans"/>
        </w:rPr>
        <w:sectPr>
          <w:type w:val="continuous"/>
          <w:pgSz w:w="11910" w:h="15880"/>
          <w:pgMar w:header="655" w:footer="509" w:top="620" w:bottom="280" w:left="640" w:right="620"/>
          <w:cols w:num="3" w:equalWidth="0">
            <w:col w:w="5174" w:space="1138"/>
            <w:col w:w="2422" w:space="40"/>
            <w:col w:w="1876"/>
          </w:cols>
        </w:sectPr>
      </w:pPr>
    </w:p>
    <w:p>
      <w:pPr>
        <w:spacing w:line="101" w:lineRule="exact" w:before="0"/>
        <w:ind w:left="568" w:right="0" w:firstLine="0"/>
        <w:jc w:val="left"/>
        <w:rPr>
          <w:rFonts w:ascii="STIX Math" w:hAnsi="STIX Math" w:eastAsia="STIX Math"/>
          <w:sz w:val="10"/>
        </w:rPr>
      </w:pPr>
      <w:r>
        <w:rPr>
          <w:rFonts w:ascii="STIX Math" w:hAnsi="STIX Math" w:eastAsia="STIX Math"/>
          <w:position w:val="-8"/>
          <w:sz w:val="16"/>
        </w:rPr>
        <w:t>=</w:t>
      </w:r>
      <w:r>
        <w:rPr>
          <w:rFonts w:ascii="STIX Math" w:hAnsi="STIX Math" w:eastAsia="STIX Math"/>
          <w:spacing w:val="41"/>
          <w:position w:val="-8"/>
          <w:sz w:val="16"/>
        </w:rPr>
        <w:t> </w:t>
      </w:r>
      <w:r>
        <w:rPr>
          <w:rFonts w:ascii="STIX Math" w:hAnsi="STIX Math" w:eastAsia="STIX Math"/>
          <w:sz w:val="12"/>
          <w:u w:val="single"/>
        </w:rPr>
        <w:t>(9</w:t>
      </w:r>
      <w:r>
        <w:rPr>
          <w:rFonts w:ascii="STIX Math" w:hAnsi="STIX Math" w:eastAsia="STIX Math"/>
          <w:i/>
          <w:sz w:val="12"/>
          <w:u w:val="single"/>
        </w:rPr>
        <w:t>𝑆𝐶𝐶</w:t>
      </w:r>
      <w:r>
        <w:rPr>
          <w:rFonts w:ascii="STIX Math" w:hAnsi="STIX Math" w:eastAsia="STIX Math"/>
          <w:i/>
          <w:spacing w:val="17"/>
          <w:sz w:val="12"/>
          <w:u w:val="single"/>
        </w:rPr>
        <w:t> </w:t>
      </w:r>
      <w:r>
        <w:rPr>
          <w:rFonts w:ascii="STIX Math" w:hAnsi="STIX Math" w:eastAsia="STIX Math"/>
          <w:sz w:val="12"/>
          <w:u w:val="single"/>
        </w:rPr>
        <w:t>+22</w:t>
      </w:r>
      <w:r>
        <w:rPr>
          <w:rFonts w:ascii="STIX Math" w:hAnsi="STIX Math" w:eastAsia="STIX Math"/>
          <w:i/>
          <w:sz w:val="12"/>
          <w:u w:val="single"/>
        </w:rPr>
        <w:t>𝑝</w:t>
      </w:r>
      <w:r>
        <w:rPr>
          <w:rFonts w:ascii="STIX Math" w:hAnsi="STIX Math" w:eastAsia="STIX Math"/>
          <w:i/>
          <w:spacing w:val="35"/>
          <w:sz w:val="12"/>
          <w:u w:val="single"/>
        </w:rPr>
        <w:t> </w:t>
      </w:r>
      <w:r>
        <w:rPr>
          <w:rFonts w:ascii="STIX Math" w:hAnsi="STIX Math" w:eastAsia="STIX Math"/>
          <w:sz w:val="12"/>
          <w:u w:val="single"/>
        </w:rPr>
        <w:t>−18</w:t>
      </w:r>
      <w:r>
        <w:rPr>
          <w:rFonts w:ascii="STIX Math" w:hAnsi="STIX Math" w:eastAsia="STIX Math"/>
          <w:i/>
          <w:sz w:val="12"/>
          <w:u w:val="single"/>
        </w:rPr>
        <w:t>𝑝</w:t>
      </w:r>
      <w:r>
        <w:rPr>
          <w:rFonts w:ascii="STIX Math" w:hAnsi="STIX Math" w:eastAsia="STIX Math"/>
          <w:i/>
          <w:spacing w:val="34"/>
          <w:sz w:val="12"/>
          <w:u w:val="single"/>
        </w:rPr>
        <w:t> </w:t>
      </w:r>
      <w:r>
        <w:rPr>
          <w:rFonts w:ascii="STIX Math" w:hAnsi="STIX Math" w:eastAsia="STIX Math"/>
          <w:i/>
          <w:sz w:val="12"/>
          <w:u w:val="single"/>
        </w:rPr>
        <w:t>𝑆𝐶𝐶</w:t>
      </w:r>
      <w:r>
        <w:rPr>
          <w:rFonts w:ascii="STIX Math" w:hAnsi="STIX Math" w:eastAsia="STIX Math"/>
          <w:i/>
          <w:spacing w:val="18"/>
          <w:sz w:val="12"/>
          <w:u w:val="single"/>
        </w:rPr>
        <w:t> </w:t>
      </w:r>
      <w:r>
        <w:rPr>
          <w:rFonts w:ascii="STIX Math" w:hAnsi="STIX Math" w:eastAsia="STIX Math"/>
          <w:spacing w:val="-4"/>
          <w:sz w:val="12"/>
          <w:u w:val="single"/>
        </w:rPr>
        <w:t>−6)</w:t>
      </w:r>
      <w:r>
        <w:rPr>
          <w:rFonts w:ascii="STIX Math" w:hAnsi="STIX Math" w:eastAsia="STIX Math"/>
          <w:spacing w:val="-4"/>
          <w:position w:val="4"/>
          <w:sz w:val="10"/>
          <w:u w:val="single"/>
        </w:rPr>
        <w:t>2</w:t>
      </w:r>
    </w:p>
    <w:p>
      <w:pPr>
        <w:pStyle w:val="BodyText"/>
        <w:spacing w:line="101" w:lineRule="exact"/>
        <w:ind w:left="568"/>
        <w:rPr>
          <w:rFonts w:ascii="STIX Math" w:hAnsi="STIX Math"/>
        </w:rPr>
      </w:pPr>
      <w:r>
        <w:rPr/>
        <w:br w:type="column"/>
      </w:r>
      <w:r>
        <w:rPr>
          <w:rFonts w:ascii="DejaVu Sans" w:hAnsi="DejaVu Sans"/>
          <w:position w:val="8"/>
        </w:rPr>
        <w:t>⎢</w:t>
      </w:r>
      <w:r>
        <w:rPr>
          <w:rFonts w:ascii="DejaVu Sans" w:hAnsi="DejaVu Sans"/>
          <w:spacing w:val="44"/>
          <w:position w:val="8"/>
        </w:rPr>
        <w:t>  </w:t>
      </w:r>
      <w:r>
        <w:rPr>
          <w:rFonts w:ascii="STIX Math" w:hAnsi="STIX Math"/>
        </w:rPr>
        <w:t>0</w:t>
      </w:r>
      <w:r>
        <w:rPr>
          <w:rFonts w:ascii="STIX Math" w:hAnsi="STIX Math"/>
          <w:spacing w:val="-3"/>
        </w:rPr>
        <w:t> </w:t>
      </w:r>
      <w:r>
        <w:rPr>
          <w:rFonts w:ascii="STIX Math" w:hAnsi="STIX Math"/>
          <w:spacing w:val="-12"/>
        </w:rPr>
        <w:t>5</w:t>
      </w:r>
    </w:p>
    <w:p>
      <w:pPr>
        <w:spacing w:line="5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pStyle w:val="BodyText"/>
        <w:spacing w:line="95" w:lineRule="exact"/>
        <w:ind w:left="107"/>
        <w:rPr>
          <w:rFonts w:ascii="STIX Math" w:hAnsi="STIX Math"/>
        </w:rPr>
      </w:pPr>
      <w:r>
        <w:rPr>
          <w:rFonts w:ascii="STIX Math" w:hAnsi="STIX Math"/>
        </w:rPr>
        <w:t>(1</w:t>
      </w:r>
      <w:r>
        <w:rPr>
          <w:rFonts w:ascii="STIX Math" w:hAnsi="STIX Math"/>
          <w:spacing w:val="-7"/>
        </w:rPr>
        <w:t> </w:t>
      </w:r>
      <w:r>
        <w:rPr>
          <w:rFonts w:ascii="STIX Math" w:hAnsi="STIX Math"/>
          <w:spacing w:val="-10"/>
          <w:w w:val="120"/>
        </w:rPr>
        <w:t>−</w:t>
      </w:r>
    </w:p>
    <w:p>
      <w:pPr>
        <w:tabs>
          <w:tab w:pos="770" w:val="left" w:leader="none"/>
          <w:tab w:pos="1075" w:val="left" w:leader="none"/>
        </w:tabs>
        <w:spacing w:line="5" w:lineRule="exact" w:before="0"/>
        <w:ind w:left="353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pStyle w:val="BodyText"/>
        <w:tabs>
          <w:tab w:pos="1176" w:val="left" w:leader="none"/>
          <w:tab w:pos="1884" w:val="left" w:leader="none"/>
        </w:tabs>
        <w:spacing w:line="95" w:lineRule="exact"/>
        <w:ind w:left="471"/>
        <w:rPr>
          <w:rFonts w:ascii="STIX Math" w:hAnsi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6545503</wp:posOffset>
                </wp:positionH>
                <wp:positionV relativeFrom="paragraph">
                  <wp:posOffset>-110907</wp:posOffset>
                </wp:positionV>
                <wp:extent cx="36830" cy="8763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3683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2"/>
                              </w:rPr>
                              <w:t>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5.393982pt;margin-top:-8.732903pt;width:2.9pt;height:6.9pt;mso-position-horizontal-relative:page;mso-position-vertical-relative:paragraph;z-index:15766016" type="#_x0000_t202" id="docshape57" filled="false" stroked="false"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2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2"/>
                        </w:rPr>
                        <w:t>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9520">
                <wp:simplePos x="0" y="0"/>
                <wp:positionH relativeFrom="page">
                  <wp:posOffset>6499948</wp:posOffset>
                </wp:positionH>
                <wp:positionV relativeFrom="paragraph">
                  <wp:posOffset>15039</wp:posOffset>
                </wp:positionV>
                <wp:extent cx="45720" cy="23749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4572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807007pt;margin-top:1.184179pt;width:3.6pt;height:18.7pt;mso-position-horizontal-relative:page;mso-position-vertical-relative:paragraph;z-index:-17576960" type="#_x0000_t202" id="docshape5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</w:rPr>
        <w:t>(0</w:t>
      </w:r>
      <w:r>
        <w:rPr>
          <w:rFonts w:ascii="STIX Math" w:hAnsi="STIX Math"/>
          <w:spacing w:val="-3"/>
        </w:rPr>
        <w:t> </w:t>
      </w:r>
      <w:r>
        <w:rPr>
          <w:rFonts w:ascii="STIX Math" w:hAnsi="STIX Math"/>
          <w:spacing w:val="-10"/>
          <w:w w:val="105"/>
        </w:rPr>
        <w:t>5</w:t>
      </w:r>
      <w:r>
        <w:rPr>
          <w:rFonts w:ascii="STIX Math" w:hAnsi="STIX Math"/>
        </w:rPr>
        <w:tab/>
      </w:r>
      <w:r>
        <w:rPr>
          <w:rFonts w:ascii="STIX Math" w:hAnsi="STIX Math"/>
          <w:w w:val="105"/>
        </w:rPr>
        <w:t>5</w:t>
      </w:r>
      <w:r>
        <w:rPr>
          <w:rFonts w:ascii="STIX Math" w:hAnsi="STIX Math"/>
          <w:spacing w:val="42"/>
          <w:w w:val="115"/>
        </w:rPr>
        <w:t>  </w:t>
      </w:r>
      <w:r>
        <w:rPr>
          <w:rFonts w:ascii="STIX Math" w:hAnsi="STIX Math"/>
          <w:spacing w:val="-10"/>
          <w:w w:val="115"/>
        </w:rPr>
        <w:t>−</w:t>
      </w:r>
      <w:r>
        <w:rPr>
          <w:rFonts w:ascii="STIX Math" w:hAnsi="STIX Math"/>
        </w:rPr>
        <w:tab/>
      </w:r>
      <w:r>
        <w:rPr>
          <w:rFonts w:ascii="STIX Math" w:hAnsi="STIX Math"/>
          <w:spacing w:val="-10"/>
          <w:w w:val="105"/>
        </w:rPr>
        <w:t>)</w:t>
      </w:r>
    </w:p>
    <w:p>
      <w:pPr>
        <w:spacing w:after="0" w:line="95" w:lineRule="exact"/>
        <w:rPr>
          <w:rFonts w:ascii="STIX Math" w:hAnsi="STIX Math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2340" w:space="3515"/>
            <w:col w:w="1039" w:space="40"/>
            <w:col w:w="685" w:space="40"/>
            <w:col w:w="2991"/>
          </w:cols>
        </w:sectPr>
      </w:pPr>
    </w:p>
    <w:p>
      <w:pPr>
        <w:spacing w:line="103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5"/>
          <w:sz w:val="16"/>
        </w:rPr>
        <w:t>𝑀𝑆𝐸</w:t>
      </w:r>
    </w:p>
    <w:p>
      <w:pPr>
        <w:tabs>
          <w:tab w:pos="412" w:val="left" w:leader="none"/>
        </w:tabs>
        <w:spacing w:line="103" w:lineRule="exact" w:before="0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𝑖</w:t>
      </w:r>
      <w:r>
        <w:rPr>
          <w:rFonts w:ascii="STIX Math" w:eastAsia="STIX Math"/>
          <w:i/>
          <w:sz w:val="10"/>
        </w:rPr>
        <w:tab/>
      </w:r>
      <w:r>
        <w:rPr>
          <w:rFonts w:ascii="STIX Math" w:eastAsia="STIX Math"/>
          <w:i/>
          <w:spacing w:val="-10"/>
          <w:sz w:val="10"/>
        </w:rPr>
        <w:t>𝑒</w:t>
      </w:r>
    </w:p>
    <w:p>
      <w:pPr>
        <w:tabs>
          <w:tab w:pos="422" w:val="left" w:leader="none"/>
        </w:tabs>
        <w:spacing w:line="103" w:lineRule="exact" w:before="0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𝑒</w:t>
      </w:r>
      <w:r>
        <w:rPr>
          <w:rFonts w:ascii="STIX Math" w:eastAsia="STIX Math"/>
          <w:i/>
          <w:sz w:val="10"/>
        </w:rPr>
        <w:tab/>
      </w:r>
      <w:r>
        <w:rPr>
          <w:rFonts w:ascii="STIX Math" w:eastAsia="STIX Math"/>
          <w:i/>
          <w:spacing w:val="-10"/>
          <w:sz w:val="10"/>
        </w:rPr>
        <w:t>𝑖</w:t>
      </w:r>
    </w:p>
    <w:p>
      <w:pPr>
        <w:pStyle w:val="BodyText"/>
        <w:spacing w:line="103" w:lineRule="exact"/>
      </w:pPr>
      <w:r>
        <w:rPr/>
        <w:br w:type="column"/>
      </w:r>
      <w:r>
        <w:rPr>
          <w:w w:val="110"/>
        </w:rPr>
        <w:t>.</w:t>
      </w:r>
      <w:r>
        <w:rPr>
          <w:spacing w:val="6"/>
          <w:w w:val="110"/>
        </w:rPr>
        <w:t> </w:t>
      </w:r>
      <w:r>
        <w:rPr>
          <w:w w:val="110"/>
        </w:rPr>
        <w:t>Thus,</w:t>
      </w:r>
      <w:r>
        <w:rPr>
          <w:spacing w:val="7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w w:val="110"/>
        </w:rPr>
        <w:t>be</w:t>
      </w:r>
      <w:r>
        <w:rPr>
          <w:spacing w:val="7"/>
          <w:w w:val="110"/>
        </w:rPr>
        <w:t> </w:t>
      </w:r>
      <w:r>
        <w:rPr>
          <w:w w:val="110"/>
        </w:rPr>
        <w:t>reduced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zero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at</w:t>
      </w:r>
    </w:p>
    <w:p>
      <w:pPr>
        <w:tabs>
          <w:tab w:pos="462" w:val="left" w:leader="none"/>
        </w:tabs>
        <w:spacing w:line="103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DejaVu Sans" w:hAnsi="DejaVu Sans" w:eastAsia="DejaVu Sans"/>
          <w:spacing w:val="-10"/>
          <w:position w:val="-5"/>
          <w:sz w:val="16"/>
        </w:rPr>
        <w:t>⎢</w:t>
      </w:r>
      <w:r>
        <w:rPr>
          <w:rFonts w:ascii="DejaVu Sans" w:hAnsi="DejaVu Sans" w:eastAsia="DejaVu Sans"/>
          <w:position w:val="-5"/>
          <w:sz w:val="16"/>
        </w:rPr>
        <w:tab/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i/>
          <w:spacing w:val="38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𝑦</w:t>
      </w:r>
    </w:p>
    <w:p>
      <w:pPr>
        <w:spacing w:line="103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2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2"/>
          <w:w w:val="115"/>
          <w:sz w:val="16"/>
        </w:rPr>
        <w:t> </w:t>
      </w:r>
      <w:r>
        <w:rPr>
          <w:rFonts w:ascii="STIX Math" w:hAnsi="STIX Math" w:eastAsia="STIX Math"/>
          <w:i/>
          <w:spacing w:val="-4"/>
          <w:w w:val="110"/>
          <w:sz w:val="16"/>
        </w:rPr>
        <w:t>𝑆𝐶𝐶</w:t>
      </w:r>
      <w:r>
        <w:rPr>
          <w:rFonts w:ascii="STIX Math" w:hAnsi="STIX Math" w:eastAsia="STIX Math"/>
          <w:i/>
          <w:spacing w:val="-4"/>
          <w:w w:val="110"/>
          <w:position w:val="-3"/>
          <w:sz w:val="12"/>
        </w:rPr>
        <w:t>𝑖</w:t>
      </w:r>
    </w:p>
    <w:p>
      <w:pPr>
        <w:spacing w:line="103" w:lineRule="exact" w:before="0"/>
        <w:ind w:left="10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6"/>
        </w:rPr>
        <w:t>.</w:t>
      </w:r>
      <w:r>
        <w:rPr>
          <w:rFonts w:ascii="STIX Math" w:eastAsia="STIX Math"/>
          <w:i/>
          <w:spacing w:val="37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𝑥</w:t>
      </w:r>
      <w:r>
        <w:rPr>
          <w:rFonts w:ascii="STIX Math" w:eastAsia="STIX Math"/>
          <w:i/>
          <w:spacing w:val="15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0</w:t>
      </w:r>
      <w:r>
        <w:rPr>
          <w:rFonts w:ascii="STIX Math" w:eastAsia="STIX Math"/>
          <w:i/>
          <w:sz w:val="16"/>
        </w:rPr>
        <w:t>.</w:t>
      </w:r>
      <w:r>
        <w:rPr>
          <w:rFonts w:ascii="STIX Math" w:eastAsia="STIX Math"/>
          <w:i/>
          <w:spacing w:val="38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𝑝</w:t>
      </w:r>
      <w:r>
        <w:rPr>
          <w:rFonts w:ascii="STIX Math" w:eastAsia="STIX Math"/>
          <w:i/>
          <w:spacing w:val="-5"/>
          <w:position w:val="-3"/>
          <w:sz w:val="12"/>
        </w:rPr>
        <w:t>𝑦</w:t>
      </w:r>
    </w:p>
    <w:p>
      <w:pPr>
        <w:spacing w:line="103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>
          <w:rFonts w:ascii="DejaVu Sans" w:hAnsi="DejaVu Sans" w:eastAsia="DejaVu Sans"/>
          <w:spacing w:val="-10"/>
          <w:position w:val="-5"/>
          <w:sz w:val="16"/>
        </w:rPr>
        <w:t>⎥</w:t>
      </w:r>
    </w:p>
    <w:p>
      <w:pPr>
        <w:spacing w:after="0" w:line="103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8" w:equalWidth="0">
            <w:col w:w="555" w:space="435"/>
            <w:col w:w="497" w:space="118"/>
            <w:col w:w="494" w:space="123"/>
            <w:col w:w="2952" w:space="1138"/>
            <w:col w:w="760" w:space="171"/>
            <w:col w:w="878" w:space="39"/>
            <w:col w:w="893" w:space="77"/>
            <w:col w:w="1520"/>
          </w:cols>
        </w:sectPr>
      </w:pPr>
    </w:p>
    <w:p>
      <w:pPr>
        <w:spacing w:line="260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6960">
                <wp:simplePos x="0" y="0"/>
                <wp:positionH relativeFrom="page">
                  <wp:posOffset>694169</wp:posOffset>
                </wp:positionH>
                <wp:positionV relativeFrom="paragraph">
                  <wp:posOffset>134623</wp:posOffset>
                </wp:positionV>
                <wp:extent cx="24130" cy="7620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659pt;margin-top:10.600254pt;width:1.9pt;height:6pt;mso-position-horizontal-relative:page;mso-position-vertical-relative:paragraph;z-index:-17579520" type="#_x0000_t202" id="docshape5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i/>
          <w:spacing w:val="64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−0</w:t>
      </w:r>
      <w:r>
        <w:rPr>
          <w:rFonts w:ascii="STIX Math" w:hAnsi="STIX Math" w:eastAsia="STIX Math"/>
          <w:i/>
          <w:spacing w:val="-2"/>
          <w:sz w:val="16"/>
        </w:rPr>
        <w:t>.</w:t>
      </w:r>
      <w:r>
        <w:rPr>
          <w:rFonts w:ascii="STIX Math" w:hAnsi="STIX Math" w:eastAsia="STIX Math"/>
          <w:spacing w:val="-2"/>
          <w:sz w:val="16"/>
        </w:rPr>
        <w:t>5238</w:t>
      </w:r>
      <w:r>
        <w:rPr>
          <w:spacing w:val="-2"/>
          <w:sz w:val="16"/>
        </w:rPr>
        <w:t>.</w:t>
      </w:r>
    </w:p>
    <w:p>
      <w:pPr>
        <w:spacing w:line="196" w:lineRule="exact" w:before="0"/>
        <w:ind w:left="77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4"/>
          <w:sz w:val="12"/>
        </w:rPr>
        <w:t>2500</w:t>
      </w:r>
    </w:p>
    <w:p>
      <w:pPr>
        <w:spacing w:line="260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position w:val="4"/>
          <w:sz w:val="16"/>
        </w:rPr>
        <w:t>𝐼</w:t>
      </w:r>
      <w:r>
        <w:rPr>
          <w:rFonts w:ascii="STIX Math" w:hAnsi="STIX Math" w:eastAsia="STIX Math"/>
          <w:i/>
          <w:sz w:val="12"/>
        </w:rPr>
        <w:t>𝑆𝐶𝐶</w:t>
      </w:r>
      <w:r>
        <w:rPr>
          <w:rFonts w:ascii="STIX Math" w:hAnsi="STIX Math" w:eastAsia="STIX Math"/>
          <w:i/>
          <w:position w:val="-2"/>
          <w:sz w:val="10"/>
        </w:rPr>
        <w:t>𝑚</w:t>
      </w:r>
      <w:r>
        <w:rPr>
          <w:rFonts w:ascii="STIX Math" w:hAnsi="STIX Math" w:eastAsia="STIX Math"/>
          <w:i/>
          <w:spacing w:val="-16"/>
          <w:position w:val="-2"/>
          <w:sz w:val="10"/>
        </w:rPr>
        <w:t> </w:t>
      </w:r>
      <w:r>
        <w:rPr>
          <w:rFonts w:ascii="STIX Math" w:hAnsi="STIX Math" w:eastAsia="STIX Math"/>
          <w:sz w:val="12"/>
        </w:rPr>
        <w:t>(+0</w:t>
      </w:r>
      <w:r>
        <w:rPr>
          <w:rFonts w:ascii="STIX Math" w:hAnsi="STIX Math" w:eastAsia="STIX Math"/>
          <w:i/>
          <w:sz w:val="12"/>
        </w:rPr>
        <w:t>.</w:t>
      </w:r>
      <w:r>
        <w:rPr>
          <w:rFonts w:ascii="STIX Math" w:hAnsi="STIX Math" w:eastAsia="STIX Math"/>
          <w:sz w:val="12"/>
        </w:rPr>
        <w:t>5)</w:t>
      </w:r>
      <w:r>
        <w:rPr>
          <w:rFonts w:ascii="STIX Math" w:hAnsi="STIX Math" w:eastAsia="STIX Math"/>
          <w:spacing w:val="30"/>
          <w:sz w:val="12"/>
        </w:rPr>
        <w:t> </w:t>
      </w:r>
      <w:r>
        <w:rPr>
          <w:rFonts w:ascii="STIX Math" w:hAnsi="STIX Math" w:eastAsia="STIX Math"/>
          <w:position w:val="4"/>
          <w:sz w:val="16"/>
        </w:rPr>
        <w:t>=</w:t>
      </w:r>
      <w:r>
        <w:rPr>
          <w:rFonts w:ascii="STIX Math" w:hAnsi="STIX Math" w:eastAsia="STIX Math"/>
          <w:spacing w:val="9"/>
          <w:position w:val="4"/>
          <w:sz w:val="16"/>
        </w:rPr>
        <w:t> </w:t>
      </w:r>
      <w:r>
        <w:rPr>
          <w:rFonts w:ascii="DejaVu Sans" w:hAnsi="DejaVu Sans" w:eastAsia="DejaVu Sans"/>
          <w:spacing w:val="-10"/>
          <w:position w:val="-6"/>
          <w:sz w:val="16"/>
        </w:rPr>
        <w:t>⎢</w:t>
      </w:r>
    </w:p>
    <w:p>
      <w:pPr>
        <w:spacing w:line="260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3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spacing w:val="46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7"/>
          <w:w w:val="115"/>
          <w:sz w:val="16"/>
        </w:rPr>
        <w:t> </w:t>
      </w:r>
      <w:r>
        <w:rPr>
          <w:rFonts w:ascii="STIX Math" w:hAnsi="STIX Math" w:eastAsia="STIX Math"/>
          <w:spacing w:val="-4"/>
          <w:w w:val="110"/>
          <w:sz w:val="16"/>
        </w:rPr>
        <w:t>1)(</w:t>
      </w:r>
      <w:r>
        <w:rPr>
          <w:rFonts w:ascii="STIX Math" w:hAnsi="STIX Math" w:eastAsia="STIX Math"/>
          <w:i/>
          <w:spacing w:val="-4"/>
          <w:w w:val="110"/>
          <w:sz w:val="16"/>
        </w:rPr>
        <w:t>𝑝</w:t>
      </w:r>
    </w:p>
    <w:p>
      <w:pPr>
        <w:pStyle w:val="BodyText"/>
        <w:tabs>
          <w:tab w:pos="1081" w:val="left" w:leader="none"/>
        </w:tabs>
        <w:spacing w:line="260" w:lineRule="exact"/>
        <w:ind w:left="64"/>
        <w:rPr>
          <w:rFonts w:ascii="DejaVu Sans" w:hAnsi="DejaVu Sans"/>
        </w:rPr>
      </w:pPr>
      <w:r>
        <w:rPr/>
        <w:br w:type="column"/>
      </w:r>
      <w:r>
        <w:rPr>
          <w:rFonts w:ascii="STIX Math" w:hAnsi="STIX Math"/>
          <w:w w:val="115"/>
        </w:rPr>
        <w:t>–</w:t>
      </w:r>
      <w:r>
        <w:rPr>
          <w:rFonts w:ascii="STIX Math" w:hAnsi="STIX Math"/>
          <w:spacing w:val="5"/>
          <w:w w:val="115"/>
        </w:rPr>
        <w:t> </w:t>
      </w:r>
      <w:r>
        <w:rPr>
          <w:rFonts w:ascii="STIX Math" w:hAnsi="STIX Math"/>
          <w:spacing w:val="-5"/>
          <w:w w:val="110"/>
        </w:rPr>
        <w:t>1)</w:t>
      </w:r>
      <w:r>
        <w:rPr>
          <w:rFonts w:ascii="STIX Math" w:hAnsi="STIX Math"/>
        </w:rPr>
        <w:tab/>
      </w:r>
      <w:r>
        <w:rPr>
          <w:rFonts w:ascii="DejaVu Sans" w:hAnsi="DejaVu Sans"/>
          <w:spacing w:val="-10"/>
          <w:w w:val="110"/>
        </w:rPr>
        <w:t>⎥</w:t>
      </w:r>
    </w:p>
    <w:p>
      <w:pPr>
        <w:spacing w:after="0" w:line="260" w:lineRule="exact"/>
        <w:rPr>
          <w:rFonts w:ascii="DejaVu Sans" w:hAnsi="DejaVu Sans"/>
        </w:rPr>
        <w:sectPr>
          <w:type w:val="continuous"/>
          <w:pgSz w:w="11910" w:h="15880"/>
          <w:pgMar w:header="655" w:footer="509" w:top="620" w:bottom="280" w:left="640" w:right="620"/>
          <w:cols w:num="5" w:equalWidth="0">
            <w:col w:w="1291" w:space="40"/>
            <w:col w:w="358" w:space="3692"/>
            <w:col w:w="1156" w:space="786"/>
            <w:col w:w="1151" w:space="40"/>
            <w:col w:w="2136"/>
          </w:cols>
        </w:sectPr>
      </w:pPr>
    </w:p>
    <w:p>
      <w:pPr>
        <w:pStyle w:val="BodyText"/>
        <w:spacing w:line="411" w:lineRule="exact"/>
        <w:ind w:left="3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7472">
                <wp:simplePos x="0" y="0"/>
                <wp:positionH relativeFrom="page">
                  <wp:posOffset>5177091</wp:posOffset>
                </wp:positionH>
                <wp:positionV relativeFrom="paragraph">
                  <wp:posOffset>-28382</wp:posOffset>
                </wp:positionV>
                <wp:extent cx="41910" cy="7620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644989pt;margin-top:-2.234832pt;width:3.3pt;height:6pt;mso-position-horizontal-relative:page;mso-position-vertical-relative:paragraph;z-index:-17579008" type="#_x0000_t202" id="docshape6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7984">
                <wp:simplePos x="0" y="0"/>
                <wp:positionH relativeFrom="page">
                  <wp:posOffset>5475694</wp:posOffset>
                </wp:positionH>
                <wp:positionV relativeFrom="paragraph">
                  <wp:posOffset>-28382</wp:posOffset>
                </wp:positionV>
                <wp:extent cx="24130" cy="7620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157013pt;margin-top:-2.234832pt;width:1.9pt;height:6pt;mso-position-horizontal-relative:page;mso-position-vertical-relative:paragraph;z-index:-17578496" type="#_x0000_t202" id="docshape6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8496">
                <wp:simplePos x="0" y="0"/>
                <wp:positionH relativeFrom="page">
                  <wp:posOffset>5787466</wp:posOffset>
                </wp:positionH>
                <wp:positionV relativeFrom="paragraph">
                  <wp:posOffset>-28382</wp:posOffset>
                </wp:positionV>
                <wp:extent cx="38100" cy="7620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381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705994pt;margin-top:-2.234832pt;width:3pt;height:6pt;mso-position-horizontal-relative:page;mso-position-vertical-relative:paragraph;z-index:-17577984" type="#_x0000_t202" id="docshape6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Thus,</w:t>
      </w:r>
      <w:r>
        <w:rPr>
          <w:spacing w:val="23"/>
          <w:w w:val="110"/>
        </w:rPr>
        <w:t> </w:t>
      </w:r>
      <w:r>
        <w:rPr>
          <w:w w:val="110"/>
        </w:rPr>
        <w:t>similar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gate,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OR</w:t>
      </w:r>
      <w:r>
        <w:rPr>
          <w:spacing w:val="24"/>
          <w:w w:val="110"/>
        </w:rPr>
        <w:t> </w:t>
      </w:r>
      <w:r>
        <w:rPr>
          <w:w w:val="110"/>
        </w:rPr>
        <w:t>gate</w:t>
      </w:r>
      <w:r>
        <w:rPr>
          <w:spacing w:val="24"/>
          <w:w w:val="110"/>
        </w:rPr>
        <w:t> </w:t>
      </w:r>
      <w:r>
        <w:rPr>
          <w:w w:val="110"/>
        </w:rPr>
        <w:t>can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be</w:t>
      </w:r>
    </w:p>
    <w:p>
      <w:pPr>
        <w:pStyle w:val="BodyText"/>
        <w:spacing w:line="112" w:lineRule="auto" w:before="67"/>
        <w:ind w:right="38"/>
        <w:jc w:val="both"/>
      </w:pPr>
      <w:r>
        <w:rPr>
          <w:w w:val="110"/>
        </w:rPr>
        <w:t>although</w:t>
      </w:r>
      <w:r>
        <w:rPr>
          <w:spacing w:val="66"/>
          <w:w w:val="110"/>
        </w:rPr>
        <w:t> </w:t>
      </w:r>
      <w:r>
        <w:rPr>
          <w:w w:val="110"/>
        </w:rPr>
        <w:t>the</w:t>
      </w:r>
      <w:r>
        <w:rPr>
          <w:spacing w:val="67"/>
          <w:w w:val="110"/>
        </w:rPr>
        <w:t> </w:t>
      </w:r>
      <w:r>
        <w:rPr>
          <w:w w:val="110"/>
        </w:rPr>
        <w:t>reduction</w:t>
      </w:r>
      <w:r>
        <w:rPr>
          <w:spacing w:val="67"/>
          <w:w w:val="110"/>
        </w:rPr>
        <w:t> </w:t>
      </w:r>
      <w:r>
        <w:rPr>
          <w:w w:val="110"/>
        </w:rPr>
        <w:t>is</w:t>
      </w:r>
      <w:r>
        <w:rPr>
          <w:spacing w:val="67"/>
          <w:w w:val="110"/>
        </w:rPr>
        <w:t> </w:t>
      </w:r>
      <w:r>
        <w:rPr>
          <w:w w:val="110"/>
        </w:rPr>
        <w:t>less</w:t>
      </w:r>
      <w:r>
        <w:rPr>
          <w:spacing w:val="67"/>
          <w:w w:val="110"/>
        </w:rPr>
        <w:t> </w:t>
      </w:r>
      <w:r>
        <w:rPr>
          <w:w w:val="110"/>
        </w:rPr>
        <w:t>than</w:t>
      </w:r>
      <w:r>
        <w:rPr>
          <w:spacing w:val="67"/>
          <w:w w:val="110"/>
        </w:rPr>
        <w:t> </w:t>
      </w:r>
      <w:r>
        <w:rPr>
          <w:w w:val="110"/>
        </w:rPr>
        <w:t>that</w:t>
      </w:r>
      <w:r>
        <w:rPr>
          <w:spacing w:val="67"/>
          <w:w w:val="110"/>
        </w:rPr>
        <w:t> </w:t>
      </w:r>
      <w:r>
        <w:rPr>
          <w:w w:val="110"/>
        </w:rPr>
        <w:t>of</w:t>
      </w:r>
      <w:r>
        <w:rPr>
          <w:spacing w:val="67"/>
          <w:w w:val="110"/>
        </w:rPr>
        <w:t> </w:t>
      </w:r>
      <w:r>
        <w:rPr>
          <w:w w:val="110"/>
        </w:rPr>
        <w:t>the</w:t>
      </w:r>
      <w:r>
        <w:rPr>
          <w:spacing w:val="67"/>
          <w:w w:val="110"/>
        </w:rPr>
        <w:t> </w:t>
      </w:r>
      <w:r>
        <w:rPr>
          <w:rFonts w:ascii="STIX Math" w:eastAsia="STIX Math"/>
          <w:i/>
          <w:w w:val="110"/>
        </w:rPr>
        <w:t>𝐴𝑁𝐷</w:t>
      </w:r>
      <w:r>
        <w:rPr>
          <w:rFonts w:ascii="STIX Math" w:eastAsia="STIX Math"/>
          <w:i/>
          <w:spacing w:val="71"/>
          <w:w w:val="110"/>
        </w:rPr>
        <w:t> </w:t>
      </w:r>
      <w:r>
        <w:rPr>
          <w:w w:val="110"/>
        </w:rPr>
        <w:t>gate.</w:t>
      </w:r>
      <w:r>
        <w:rPr>
          <w:spacing w:val="80"/>
          <w:w w:val="110"/>
        </w:rPr>
        <w:t> </w:t>
      </w:r>
      <w:r>
        <w:rPr>
          <w:w w:val="110"/>
        </w:rPr>
        <w:t>reduced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zero</w:t>
      </w:r>
      <w:r>
        <w:rPr>
          <w:spacing w:val="14"/>
          <w:w w:val="110"/>
        </w:rPr>
        <w:t> </w:t>
      </w:r>
      <w:r>
        <w:rPr>
          <w:w w:val="110"/>
        </w:rPr>
        <w:t>if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transient</w:t>
      </w:r>
      <w:r>
        <w:rPr>
          <w:spacing w:val="14"/>
          <w:w w:val="110"/>
        </w:rPr>
        <w:t> </w:t>
      </w:r>
      <w:r>
        <w:rPr>
          <w:w w:val="110"/>
        </w:rPr>
        <w:t>error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below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certain</w:t>
      </w:r>
      <w:r>
        <w:rPr>
          <w:spacing w:val="13"/>
          <w:w w:val="110"/>
        </w:rPr>
        <w:t> </w:t>
      </w:r>
      <w:r>
        <w:rPr>
          <w:w w:val="110"/>
        </w:rPr>
        <w:t>limit,</w:t>
      </w:r>
      <w:r>
        <w:rPr>
          <w:spacing w:val="13"/>
          <w:w w:val="110"/>
        </w:rPr>
        <w:t> </w:t>
      </w:r>
      <w:r>
        <w:rPr>
          <w:w w:val="110"/>
        </w:rPr>
        <w:t>say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0.2,</w:t>
      </w:r>
    </w:p>
    <w:p>
      <w:pPr>
        <w:pStyle w:val="BodyText"/>
        <w:spacing w:line="273" w:lineRule="auto" w:before="22"/>
        <w:ind w:right="38" w:firstLine="239"/>
        <w:jc w:val="both"/>
      </w:pPr>
      <w:r>
        <w:rPr>
          <w:w w:val="110"/>
        </w:rPr>
        <w:t>From the analysis, it is observed that the OR gate is least sensitive to</w:t>
      </w:r>
      <w:r>
        <w:rPr>
          <w:w w:val="110"/>
        </w:rPr>
        <w:t> changes</w:t>
      </w:r>
      <w:r>
        <w:rPr>
          <w:w w:val="110"/>
        </w:rPr>
        <w:t> in</w:t>
      </w:r>
      <w:r>
        <w:rPr>
          <w:w w:val="110"/>
        </w:rPr>
        <w:t> correlation,</w:t>
      </w:r>
      <w:r>
        <w:rPr>
          <w:w w:val="110"/>
        </w:rPr>
        <w:t> whereas</w:t>
      </w:r>
      <w:r>
        <w:rPr>
          <w:w w:val="110"/>
        </w:rPr>
        <w:t> XOR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highest.</w:t>
      </w:r>
      <w:r>
        <w:rPr>
          <w:w w:val="110"/>
        </w:rPr>
        <w:t> AND</w:t>
      </w:r>
      <w:r>
        <w:rPr>
          <w:w w:val="110"/>
        </w:rPr>
        <w:t> gate</w:t>
      </w:r>
      <w:r>
        <w:rPr>
          <w:w w:val="110"/>
        </w:rPr>
        <w:t> </w:t>
      </w:r>
      <w:r>
        <w:rPr>
          <w:w w:val="110"/>
        </w:rPr>
        <w:t>is intermediate</w:t>
      </w:r>
      <w:r>
        <w:rPr>
          <w:w w:val="110"/>
        </w:rPr>
        <w:t> to</w:t>
      </w:r>
      <w:r>
        <w:rPr>
          <w:w w:val="110"/>
        </w:rPr>
        <w:t> them.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identified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XOR</w:t>
      </w:r>
      <w:r>
        <w:rPr>
          <w:w w:val="110"/>
        </w:rPr>
        <w:t> gate</w:t>
      </w:r>
      <w:r>
        <w:rPr>
          <w:w w:val="110"/>
        </w:rPr>
        <w:t> is</w:t>
      </w:r>
      <w:r>
        <w:rPr>
          <w:w w:val="110"/>
        </w:rPr>
        <w:t> least affected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6"/>
          <w:w w:val="110"/>
        </w:rPr>
        <w:t> </w:t>
      </w:r>
      <w:r>
        <w:rPr>
          <w:w w:val="110"/>
        </w:rPr>
        <w:t>transient</w:t>
      </w:r>
      <w:r>
        <w:rPr>
          <w:spacing w:val="6"/>
          <w:w w:val="110"/>
        </w:rPr>
        <w:t> </w:t>
      </w:r>
      <w:r>
        <w:rPr>
          <w:w w:val="110"/>
        </w:rPr>
        <w:t>error,</w:t>
      </w:r>
      <w:r>
        <w:rPr>
          <w:spacing w:val="6"/>
          <w:w w:val="110"/>
        </w:rPr>
        <w:t> </w:t>
      </w:r>
      <w:r>
        <w:rPr>
          <w:w w:val="110"/>
        </w:rPr>
        <w:t>whereas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gate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mostly</w:t>
      </w:r>
      <w:r>
        <w:rPr>
          <w:spacing w:val="6"/>
          <w:w w:val="110"/>
        </w:rPr>
        <w:t> </w:t>
      </w:r>
      <w:r>
        <w:rPr>
          <w:w w:val="110"/>
        </w:rPr>
        <w:t>influenced</w:t>
      </w:r>
      <w:r>
        <w:rPr>
          <w:spacing w:val="6"/>
          <w:w w:val="110"/>
        </w:rPr>
        <w:t> </w:t>
      </w:r>
      <w:r>
        <w:rPr>
          <w:spacing w:val="-7"/>
          <w:w w:val="110"/>
        </w:rPr>
        <w:t>by</w:t>
      </w:r>
    </w:p>
    <w:p>
      <w:pPr>
        <w:pStyle w:val="BodyText"/>
        <w:spacing w:line="221" w:lineRule="exact"/>
        <w:jc w:val="both"/>
      </w:pP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presence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transient</w:t>
      </w:r>
      <w:r>
        <w:rPr>
          <w:spacing w:val="28"/>
          <w:w w:val="110"/>
        </w:rPr>
        <w:t> </w:t>
      </w:r>
      <w:r>
        <w:rPr>
          <w:w w:val="110"/>
        </w:rPr>
        <w:t>error.</w:t>
      </w:r>
      <w:r>
        <w:rPr>
          <w:spacing w:val="29"/>
          <w:w w:val="110"/>
        </w:rPr>
        <w:t> </w:t>
      </w:r>
      <w:r>
        <w:rPr>
          <w:w w:val="110"/>
        </w:rPr>
        <w:t>So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37"/>
          <w:w w:val="110"/>
        </w:rPr>
        <w:t> </w:t>
      </w:r>
      <w:r>
        <w:rPr>
          <w:w w:val="110"/>
        </w:rPr>
        <w:t>increases</w:t>
      </w:r>
      <w:r>
        <w:rPr>
          <w:spacing w:val="28"/>
          <w:w w:val="110"/>
        </w:rPr>
        <w:t> </w:t>
      </w:r>
      <w:r>
        <w:rPr>
          <w:w w:val="110"/>
        </w:rPr>
        <w:t>immensely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when</w:t>
      </w:r>
    </w:p>
    <w:p>
      <w:pPr>
        <w:pStyle w:val="BodyText"/>
        <w:spacing w:line="172" w:lineRule="exact"/>
        <w:jc w:val="both"/>
      </w:pP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error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imposed</w:t>
      </w:r>
      <w:r>
        <w:rPr>
          <w:spacing w:val="29"/>
          <w:w w:val="110"/>
        </w:rPr>
        <w:t> </w:t>
      </w:r>
      <w:r>
        <w:rPr>
          <w:w w:val="110"/>
        </w:rPr>
        <w:t>on</w:t>
      </w:r>
      <w:r>
        <w:rPr>
          <w:spacing w:val="28"/>
          <w:w w:val="110"/>
        </w:rPr>
        <w:t> </w:t>
      </w:r>
      <w:r>
        <w:rPr>
          <w:w w:val="110"/>
        </w:rPr>
        <w:t>an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gate.</w:t>
      </w:r>
      <w:r>
        <w:rPr>
          <w:spacing w:val="29"/>
          <w:w w:val="110"/>
        </w:rPr>
        <w:t> </w:t>
      </w:r>
      <w:r>
        <w:rPr>
          <w:w w:val="110"/>
        </w:rPr>
        <w:t>These</w:t>
      </w:r>
      <w:r>
        <w:rPr>
          <w:spacing w:val="28"/>
          <w:w w:val="110"/>
        </w:rPr>
        <w:t> </w:t>
      </w:r>
      <w:r>
        <w:rPr>
          <w:w w:val="110"/>
        </w:rPr>
        <w:t>properties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XOR</w:t>
      </w:r>
    </w:p>
    <w:p>
      <w:pPr>
        <w:pStyle w:val="BodyText"/>
        <w:spacing w:line="70" w:lineRule="exact" w:before="26"/>
        <w:jc w:val="both"/>
      </w:pPr>
      <w:r>
        <w:rPr>
          <w:w w:val="110"/>
        </w:rPr>
        <w:t>gate</w:t>
      </w:r>
      <w:r>
        <w:rPr>
          <w:spacing w:val="34"/>
          <w:w w:val="110"/>
        </w:rPr>
        <w:t> </w:t>
      </w:r>
      <w:r>
        <w:rPr>
          <w:w w:val="110"/>
        </w:rPr>
        <w:t>make</w:t>
      </w:r>
      <w:r>
        <w:rPr>
          <w:spacing w:val="35"/>
          <w:w w:val="110"/>
        </w:rPr>
        <w:t> </w:t>
      </w:r>
      <w:r>
        <w:rPr>
          <w:w w:val="110"/>
        </w:rPr>
        <w:t>it</w:t>
      </w:r>
      <w:r>
        <w:rPr>
          <w:spacing w:val="35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suitable</w:t>
      </w:r>
      <w:r>
        <w:rPr>
          <w:spacing w:val="35"/>
          <w:w w:val="110"/>
        </w:rPr>
        <w:t> </w:t>
      </w:r>
      <w:r>
        <w:rPr>
          <w:w w:val="110"/>
        </w:rPr>
        <w:t>choice</w:t>
      </w:r>
      <w:r>
        <w:rPr>
          <w:spacing w:val="35"/>
          <w:w w:val="110"/>
        </w:rPr>
        <w:t> </w:t>
      </w:r>
      <w:r>
        <w:rPr>
          <w:w w:val="110"/>
        </w:rPr>
        <w:t>for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analysis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an</w:t>
      </w:r>
      <w:r>
        <w:rPr>
          <w:spacing w:val="34"/>
          <w:w w:val="110"/>
        </w:rPr>
        <w:t> </w:t>
      </w:r>
      <w:r>
        <w:rPr>
          <w:w w:val="110"/>
        </w:rPr>
        <w:t>error-</w:t>
      </w:r>
      <w:r>
        <w:rPr>
          <w:spacing w:val="-2"/>
          <w:w w:val="110"/>
        </w:rPr>
        <w:t>resilient</w:t>
      </w:r>
    </w:p>
    <w:p>
      <w:pPr>
        <w:tabs>
          <w:tab w:pos="1700" w:val="left" w:leader="none"/>
          <w:tab w:pos="4215" w:val="left" w:leader="none"/>
        </w:tabs>
        <w:spacing w:line="313" w:lineRule="exact" w:before="0"/>
        <w:ind w:left="1043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DejaVu Sans" w:hAnsi="DejaVu Sans" w:eastAsia="DejaVu Sans"/>
          <w:spacing w:val="-5"/>
          <w:w w:val="105"/>
          <w:position w:val="7"/>
          <w:sz w:val="16"/>
        </w:rPr>
        <w:t>⎢</w:t>
      </w:r>
      <w:r>
        <w:rPr>
          <w:rFonts w:ascii="DejaVu Sans" w:hAnsi="DejaVu Sans" w:eastAsia="DejaVu Sans"/>
          <w:spacing w:val="-5"/>
          <w:w w:val="105"/>
          <w:position w:val="-3"/>
          <w:sz w:val="16"/>
        </w:rPr>
        <w:t>⎣</w:t>
      </w:r>
      <w:r>
        <w:rPr>
          <w:rFonts w:ascii="DejaVu Sans" w:hAnsi="DejaVu Sans" w:eastAsia="DejaVu Sans"/>
          <w:position w:val="-3"/>
          <w:sz w:val="16"/>
        </w:rPr>
        <w:tab/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5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2"/>
          <w:w w:val="105"/>
          <w:sz w:val="16"/>
        </w:rPr>
        <w:t> 0</w:t>
      </w:r>
      <w:r>
        <w:rPr>
          <w:rFonts w:ascii="STIX Math" w:hAnsi="STIX Math" w:eastAsia="STIX Math"/>
          <w:i/>
          <w:spacing w:val="-2"/>
          <w:w w:val="105"/>
          <w:sz w:val="16"/>
        </w:rPr>
        <w:t>.</w:t>
      </w:r>
      <w:r>
        <w:rPr>
          <w:rFonts w:ascii="STIX Math" w:hAnsi="STIX Math" w:eastAsia="STIX Math"/>
          <w:spacing w:val="-2"/>
          <w:w w:val="105"/>
          <w:sz w:val="16"/>
        </w:rPr>
        <w:t>5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-2"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𝑖</w:t>
      </w:r>
      <w:r>
        <w:rPr>
          <w:rFonts w:ascii="STIX Math" w:hAnsi="STIX Math" w:eastAsia="STIX Math"/>
          <w:spacing w:val="-2"/>
          <w:w w:val="105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rFonts w:ascii="DejaVu Sans" w:hAnsi="DejaVu Sans" w:eastAsia="DejaVu Sans"/>
          <w:spacing w:val="-5"/>
          <w:w w:val="105"/>
          <w:position w:val="7"/>
          <w:sz w:val="16"/>
        </w:rPr>
        <w:t>⎥</w:t>
      </w:r>
      <w:r>
        <w:rPr>
          <w:rFonts w:ascii="DejaVu Sans" w:hAnsi="DejaVu Sans" w:eastAsia="DejaVu Sans"/>
          <w:spacing w:val="-5"/>
          <w:w w:val="105"/>
          <w:position w:val="-3"/>
          <w:sz w:val="16"/>
        </w:rPr>
        <w:t>⎦</w:t>
      </w:r>
    </w:p>
    <w:p>
      <w:pPr>
        <w:spacing w:line="396" w:lineRule="exact" w:before="0"/>
        <w:ind w:left="0" w:right="662" w:firstLine="0"/>
        <w:jc w:val="righ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2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𝐼</w:t>
      </w:r>
      <w:r>
        <w:rPr>
          <w:rFonts w:ascii="STIX Math" w:hAnsi="STIX Math" w:eastAsia="STIX Math"/>
          <w:i/>
          <w:w w:val="105"/>
          <w:position w:val="-3"/>
          <w:sz w:val="12"/>
        </w:rPr>
        <w:t>𝑆𝐶𝐶</w:t>
      </w:r>
      <w:r>
        <w:rPr>
          <w:rFonts w:ascii="STIX Math" w:hAnsi="STIX Math" w:eastAsia="STIX Math"/>
          <w:i/>
          <w:w w:val="105"/>
          <w:position w:val="-6"/>
          <w:sz w:val="10"/>
        </w:rPr>
        <w:t>𝑚</w:t>
      </w:r>
      <w:r>
        <w:rPr>
          <w:rFonts w:ascii="STIX Math" w:hAnsi="STIX Math" w:eastAsia="STIX Math"/>
          <w:i/>
          <w:spacing w:val="-18"/>
          <w:w w:val="105"/>
          <w:position w:val="-6"/>
          <w:sz w:val="10"/>
        </w:rPr>
        <w:t> </w:t>
      </w:r>
      <w:r>
        <w:rPr>
          <w:rFonts w:ascii="STIX Math" w:hAnsi="STIX Math" w:eastAsia="STIX Math"/>
          <w:w w:val="105"/>
          <w:position w:val="-3"/>
          <w:sz w:val="12"/>
        </w:rPr>
        <w:t>(+0</w:t>
      </w:r>
      <w:r>
        <w:rPr>
          <w:rFonts w:ascii="STIX Math" w:hAnsi="STIX Math" w:eastAsia="STIX Math"/>
          <w:i/>
          <w:w w:val="105"/>
          <w:position w:val="-3"/>
          <w:sz w:val="12"/>
        </w:rPr>
        <w:t>.</w:t>
      </w:r>
      <w:r>
        <w:rPr>
          <w:rFonts w:ascii="STIX Math" w:hAnsi="STIX Math" w:eastAsia="STIX Math"/>
          <w:w w:val="105"/>
          <w:position w:val="-3"/>
          <w:sz w:val="12"/>
        </w:rPr>
        <w:t>5)</w:t>
      </w:r>
      <w:r>
        <w:rPr>
          <w:rFonts w:ascii="STIX Math" w:hAnsi="STIX Math" w:eastAsia="STIX Math"/>
          <w:spacing w:val="1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×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w w:val="105"/>
          <w:position w:val="-3"/>
          <w:sz w:val="12"/>
        </w:rPr>
        <w:t>𝑎𝑛𝑑</w:t>
      </w:r>
      <w:r>
        <w:rPr>
          <w:rFonts w:ascii="STIX Math" w:hAnsi="STIX Math" w:eastAsia="STIX Math"/>
          <w:i/>
          <w:spacing w:val="2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 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5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spacing w:val="-4"/>
          <w:w w:val="105"/>
          <w:sz w:val="16"/>
        </w:rPr>
        <w:t>𝑝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4"/>
          <w:w w:val="105"/>
          <w:sz w:val="16"/>
        </w:rPr>
        <w:t>𝑝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𝑦</w:t>
      </w:r>
      <w:r>
        <w:rPr>
          <w:rFonts w:ascii="STIX Math" w:hAnsi="STIX Math" w:eastAsia="STIX Math"/>
          <w:spacing w:val="-4"/>
          <w:w w:val="105"/>
          <w:sz w:val="16"/>
        </w:rPr>
        <w:t>)</w:t>
      </w:r>
    </w:p>
    <w:p>
      <w:pPr>
        <w:spacing w:line="288" w:lineRule="exact" w:before="0"/>
        <w:ind w:left="0" w:right="672" w:firstLine="0"/>
        <w:jc w:val="righ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w w:val="105"/>
          <w:sz w:val="16"/>
        </w:rPr>
        <w:t>(0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5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spacing w:val="-7"/>
          <w:w w:val="105"/>
          <w:sz w:val="16"/>
        </w:rPr>
        <w:t>𝑝</w:t>
      </w:r>
      <w:r>
        <w:rPr>
          <w:rFonts w:ascii="STIX Math" w:hAnsi="STIX Math" w:eastAsia="STIX Math"/>
          <w:i/>
          <w:spacing w:val="-7"/>
          <w:w w:val="105"/>
          <w:position w:val="-3"/>
          <w:sz w:val="12"/>
        </w:rPr>
        <w:t>𝑒</w:t>
      </w:r>
    </w:p>
    <w:p>
      <w:pPr>
        <w:spacing w:line="124" w:lineRule="auto" w:before="90"/>
        <w:ind w:left="111" w:right="1465" w:firstLine="421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w w:val="110"/>
          <w:sz w:val="16"/>
        </w:rPr>
        <w:t>𝑀𝑆𝐸</w:t>
      </w:r>
      <w:r>
        <w:rPr>
          <w:rFonts w:ascii="STIX Math" w:hAnsi="STIX Math" w:eastAsia="STIX Math"/>
          <w:i/>
          <w:w w:val="110"/>
          <w:position w:val="-3"/>
          <w:sz w:val="12"/>
        </w:rPr>
        <w:t>𝑎𝑛𝑑</w:t>
      </w:r>
      <w:r>
        <w:rPr>
          <w:rFonts w:ascii="STIX Math" w:hAnsi="STIX Math" w:eastAsia="STIX Math"/>
          <w:i/>
          <w:spacing w:val="73"/>
          <w:w w:val="15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4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w w:val="110"/>
          <w:sz w:val="16"/>
        </w:rPr>
        <w:t>(1</w:t>
      </w:r>
      <w:r>
        <w:rPr>
          <w:rFonts w:ascii="STIX Math" w:hAnsi="STIX Math" w:eastAsia="STIX Math"/>
          <w:spacing w:val="2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2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2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2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w w:val="110"/>
          <w:sz w:val="16"/>
        </w:rPr>
        <w:t>(1</w:t>
      </w:r>
      <w:r>
        <w:rPr>
          <w:rFonts w:ascii="STIX Math" w:hAnsi="STIX Math" w:eastAsia="STIX Math"/>
          <w:spacing w:val="2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2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80"/>
          <w:w w:val="110"/>
          <w:sz w:val="16"/>
        </w:rPr>
        <w:t> </w:t>
      </w:r>
      <w:r>
        <w:rPr>
          <w:rFonts w:ascii="STIX Math" w:hAnsi="STIX Math" w:eastAsia="STIX Math"/>
          <w:sz w:val="16"/>
        </w:rPr>
        <w:t>(0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5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𝑒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5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)(1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𝑝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𝑒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𝑆𝐶𝐶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</w:p>
    <w:p>
      <w:pPr>
        <w:pStyle w:val="BodyText"/>
        <w:spacing w:line="235" w:lineRule="exact"/>
      </w:pPr>
      <w:r>
        <w:rPr>
          <w:w w:val="110"/>
        </w:rPr>
        <w:t>Differentiating</w:t>
      </w:r>
      <w:r>
        <w:rPr>
          <w:spacing w:val="8"/>
          <w:w w:val="110"/>
        </w:rPr>
        <w:t> </w:t>
      </w:r>
      <w:r>
        <w:rPr>
          <w:w w:val="110"/>
        </w:rPr>
        <w:t>Eq.</w:t>
      </w:r>
      <w:r>
        <w:rPr>
          <w:spacing w:val="9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8">
        <w:r>
          <w:rPr>
            <w:color w:val="007FAC"/>
            <w:w w:val="110"/>
          </w:rPr>
          <w:t>37</w:t>
        </w:r>
      </w:hyperlink>
      <w:r>
        <w:rPr>
          <w:color w:val="007FAC"/>
          <w:w w:val="110"/>
        </w:rPr>
        <w:t>)</w:t>
      </w:r>
      <w:r>
        <w:rPr>
          <w:color w:val="007FAC"/>
          <w:spacing w:val="9"/>
          <w:w w:val="110"/>
        </w:rPr>
        <w:t> </w:t>
      </w:r>
      <w:r>
        <w:rPr>
          <w:w w:val="110"/>
        </w:rPr>
        <w:t>w.r.t</w:t>
      </w:r>
      <w:r>
        <w:rPr>
          <w:spacing w:val="9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0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putting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gives</w:t>
      </w:r>
    </w:p>
    <w:p>
      <w:pPr>
        <w:spacing w:line="271" w:lineRule="exact" w:before="0"/>
        <w:ind w:left="721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5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2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2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12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𝑒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i/>
          <w:spacing w:val="3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2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𝑒</w:t>
      </w:r>
    </w:p>
    <w:p>
      <w:pPr>
        <w:spacing w:line="240" w:lineRule="auto" w:before="208"/>
        <w:rPr>
          <w:rFonts w:ascii="STIX Math"/>
          <w:i/>
          <w:sz w:val="16"/>
        </w:rPr>
      </w:pPr>
      <w:r>
        <w:rPr/>
        <w:br w:type="column"/>
      </w:r>
      <w:r>
        <w:rPr>
          <w:rFonts w:ascii="STIX Math"/>
          <w:i/>
          <w:sz w:val="16"/>
        </w:rPr>
      </w:r>
    </w:p>
    <w:p>
      <w:pPr>
        <w:pStyle w:val="BodyText"/>
      </w:pPr>
      <w:bookmarkStart w:name="_bookmark27" w:id="38"/>
      <w:bookmarkEnd w:id="38"/>
      <w:r>
        <w:rPr/>
      </w:r>
      <w:r>
        <w:rPr>
          <w:spacing w:val="-4"/>
          <w:w w:val="110"/>
        </w:rPr>
        <w:t>(36)</w:t>
      </w:r>
    </w:p>
    <w:p>
      <w:pPr>
        <w:pStyle w:val="BodyText"/>
        <w:ind w:left="0"/>
      </w:pPr>
    </w:p>
    <w:p>
      <w:pPr>
        <w:pStyle w:val="BodyText"/>
        <w:spacing w:before="39"/>
        <w:ind w:left="0"/>
      </w:pPr>
    </w:p>
    <w:p>
      <w:pPr>
        <w:pStyle w:val="BodyText"/>
        <w:spacing w:before="1"/>
      </w:pPr>
      <w:bookmarkStart w:name="_bookmark28" w:id="39"/>
      <w:bookmarkEnd w:id="39"/>
      <w:r>
        <w:rPr/>
      </w:r>
      <w:r>
        <w:rPr>
          <w:spacing w:val="-4"/>
          <w:w w:val="110"/>
        </w:rPr>
        <w:t>(37)</w:t>
      </w:r>
    </w:p>
    <w:p>
      <w:pPr>
        <w:spacing w:after="0"/>
        <w:sectPr>
          <w:type w:val="continuous"/>
          <w:pgSz w:w="11910" w:h="15880"/>
          <w:pgMar w:header="655" w:footer="509" w:top="620" w:bottom="280" w:left="640" w:right="620"/>
          <w:cols w:num="3" w:equalWidth="0">
            <w:col w:w="5174" w:space="206"/>
            <w:col w:w="4457" w:space="266"/>
            <w:col w:w="547"/>
          </w:cols>
        </w:sectPr>
      </w:pPr>
    </w:p>
    <w:p>
      <w:pPr>
        <w:pStyle w:val="BodyText"/>
        <w:spacing w:line="80" w:lineRule="exact" w:before="140"/>
      </w:pPr>
      <w:r>
        <w:rPr>
          <w:w w:val="110"/>
        </w:rPr>
        <w:t>circuit</w:t>
      </w:r>
      <w:r>
        <w:rPr>
          <w:spacing w:val="-1"/>
          <w:w w:val="110"/>
        </w:rPr>
        <w:t> </w:t>
      </w:r>
      <w:r>
        <w:rPr>
          <w:w w:val="110"/>
        </w:rPr>
        <w:t>design. In the next section, this idea is implemented on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complex</w:t>
      </w:r>
    </w:p>
    <w:p>
      <w:pPr>
        <w:spacing w:line="220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45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tabs>
          <w:tab w:pos="4005" w:val="left" w:leader="none"/>
        </w:tabs>
        <w:spacing w:line="220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w w:val="110"/>
          <w:sz w:val="16"/>
        </w:rPr>
        <w:t>0</w:t>
      </w:r>
      <w:r>
        <w:rPr>
          <w:rFonts w:ascii="STIX Math" w:hAnsi="STIX Math" w:eastAsia="STIX Math"/>
          <w:i/>
          <w:w w:val="110"/>
          <w:sz w:val="16"/>
        </w:rPr>
        <w:t>.</w:t>
      </w:r>
      <w:r>
        <w:rPr>
          <w:rFonts w:ascii="STIX Math" w:hAnsi="STIX Math" w:eastAsia="STIX Math"/>
          <w:w w:val="110"/>
          <w:sz w:val="16"/>
        </w:rPr>
        <w:t>5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(1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)(1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3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15"/>
          <w:w w:val="110"/>
          <w:sz w:val="16"/>
        </w:rPr>
        <w:t> </w:t>
      </w:r>
      <w:r>
        <w:rPr>
          <w:rFonts w:ascii="STIX Math" w:hAnsi="STIX Math" w:eastAsia="STIX Math"/>
          <w:spacing w:val="-10"/>
          <w:w w:val="110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spacing w:val="-4"/>
          <w:w w:val="110"/>
          <w:position w:val="11"/>
          <w:sz w:val="16"/>
        </w:rPr>
        <w:t>(38)</w:t>
      </w:r>
    </w:p>
    <w:p>
      <w:pPr>
        <w:spacing w:after="0" w:line="220" w:lineRule="exact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3" w:equalWidth="0">
            <w:col w:w="5174" w:space="206"/>
            <w:col w:w="694" w:space="134"/>
            <w:col w:w="4442"/>
          </w:cols>
        </w:sectPr>
      </w:pPr>
    </w:p>
    <w:p>
      <w:pPr>
        <w:tabs>
          <w:tab w:pos="7063" w:val="left" w:leader="none"/>
          <w:tab w:pos="7656" w:val="left" w:leader="none"/>
        </w:tabs>
        <w:spacing w:line="139" w:lineRule="exact" w:before="0"/>
        <w:ind w:left="6597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1840">
                <wp:simplePos x="0" y="0"/>
                <wp:positionH relativeFrom="page">
                  <wp:posOffset>4281373</wp:posOffset>
                </wp:positionH>
                <wp:positionV relativeFrom="paragraph">
                  <wp:posOffset>-61529</wp:posOffset>
                </wp:positionV>
                <wp:extent cx="1199515" cy="127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1199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9515" h="0">
                              <a:moveTo>
                                <a:pt x="0" y="0"/>
                              </a:moveTo>
                              <a:lnTo>
                                <a:pt x="119943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4640" from="337.115997pt,-4.844842pt" to="431.559997pt,-4.84484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</w:p>
    <w:p>
      <w:pPr>
        <w:spacing w:after="0" w:line="13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09" w:top="620" w:bottom="280" w:left="640" w:right="620"/>
        </w:sectPr>
      </w:pPr>
    </w:p>
    <w:p>
      <w:pPr>
        <w:pStyle w:val="BodyText"/>
        <w:spacing w:line="212" w:lineRule="exact"/>
      </w:pPr>
      <w:r>
        <w:rPr>
          <w:w w:val="110"/>
        </w:rPr>
        <w:t>circuits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focus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minimize</w:t>
      </w:r>
      <w:r>
        <w:rPr>
          <w:spacing w:val="23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32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minimum</w:t>
      </w:r>
      <w:r>
        <w:rPr>
          <w:spacing w:val="23"/>
          <w:w w:val="110"/>
        </w:rPr>
        <w:t> </w:t>
      </w:r>
      <w:r>
        <w:rPr>
          <w:w w:val="110"/>
        </w:rPr>
        <w:t>hardware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using</w:t>
      </w:r>
    </w:p>
    <w:p>
      <w:pPr>
        <w:pStyle w:val="BodyText"/>
        <w:spacing w:line="172" w:lineRule="exact"/>
      </w:pP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proposed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methodology.</w:t>
      </w:r>
    </w:p>
    <w:p>
      <w:pPr>
        <w:pStyle w:val="BodyText"/>
        <w:spacing w:before="56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146" w:lineRule="exact" w:before="0" w:after="0"/>
        <w:ind w:left="589" w:right="0" w:hanging="478"/>
        <w:jc w:val="left"/>
        <w:rPr>
          <w:i/>
          <w:sz w:val="16"/>
        </w:rPr>
      </w:pPr>
      <w:bookmarkStart w:name="ReCo analysis for correlation-sensitive " w:id="40"/>
      <w:bookmarkEnd w:id="40"/>
      <w:r>
        <w:rPr/>
      </w:r>
      <w:r>
        <w:rPr>
          <w:i/>
          <w:sz w:val="16"/>
        </w:rPr>
        <w:t>ReCo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correlation-sensitive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logic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elements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non-</w:t>
      </w:r>
      <w:r>
        <w:rPr>
          <w:i/>
          <w:spacing w:val="-4"/>
          <w:sz w:val="16"/>
        </w:rPr>
        <w:t>zero</w:t>
      </w:r>
    </w:p>
    <w:p>
      <w:pPr>
        <w:spacing w:line="469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45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198" w:lineRule="exact" w:before="0"/>
        <w:ind w:left="28" w:right="0" w:firstLine="0"/>
        <w:jc w:val="center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5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spacing w:val="-2"/>
          <w:w w:val="105"/>
          <w:sz w:val="16"/>
        </w:rPr>
        <w:t>2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𝑦</w:t>
      </w:r>
    </w:p>
    <w:p>
      <w:pPr>
        <w:spacing w:line="382" w:lineRule="exact" w:before="0"/>
        <w:ind w:left="28" w:right="0" w:firstLine="0"/>
        <w:jc w:val="center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2352">
                <wp:simplePos x="0" y="0"/>
                <wp:positionH relativeFrom="page">
                  <wp:posOffset>4281373</wp:posOffset>
                </wp:positionH>
                <wp:positionV relativeFrom="paragraph">
                  <wp:posOffset>80930</wp:posOffset>
                </wp:positionV>
                <wp:extent cx="1455420" cy="1270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14554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55420" h="0">
                              <a:moveTo>
                                <a:pt x="0" y="0"/>
                              </a:moveTo>
                              <a:lnTo>
                                <a:pt x="1455191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4128" from="337.115997pt,6.372504pt" to="451.697997pt,6.372504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4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spacing w:val="-2"/>
          <w:w w:val="110"/>
          <w:sz w:val="16"/>
        </w:rPr>
        <w:t>4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𝑦</w:t>
      </w:r>
    </w:p>
    <w:p>
      <w:pPr>
        <w:tabs>
          <w:tab w:pos="1796" w:val="left" w:leader="none"/>
        </w:tabs>
        <w:spacing w:line="469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28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𝑥</w:t>
      </w:r>
      <w:r>
        <w:rPr>
          <w:rFonts w:ascii="STIX Math" w:eastAsia="STIX Math"/>
          <w:i/>
          <w:spacing w:val="15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𝑦</w:t>
      </w:r>
      <w:r>
        <w:rPr>
          <w:rFonts w:ascii="STIX Math" w:eastAsia="STIX Math"/>
          <w:i/>
          <w:spacing w:val="23"/>
          <w:position w:val="-3"/>
          <w:sz w:val="12"/>
        </w:rPr>
        <w:t> </w:t>
      </w:r>
      <w:r>
        <w:rPr>
          <w:rFonts w:ascii="STIX Math" w:eastAsia="STIX Math"/>
          <w:i/>
          <w:sz w:val="16"/>
        </w:rPr>
        <w:t>&gt;</w:t>
      </w:r>
      <w:r>
        <w:rPr>
          <w:rFonts w:ascii="STIX Math" w:eastAsia="STIX Math"/>
          <w:i/>
          <w:spacing w:val="4"/>
          <w:sz w:val="16"/>
        </w:rPr>
        <w:t> </w:t>
      </w:r>
      <w:r>
        <w:rPr>
          <w:rFonts w:ascii="STIX Math" w:eastAsia="STIX Math"/>
          <w:spacing w:val="-5"/>
          <w:sz w:val="16"/>
        </w:rPr>
        <w:t>1</w:t>
      </w:r>
      <w:r>
        <w:rPr>
          <w:rFonts w:ascii="STIX Math" w:eastAsia="STIX Math"/>
          <w:i/>
          <w:spacing w:val="-5"/>
          <w:sz w:val="16"/>
        </w:rPr>
        <w:t>.</w:t>
      </w:r>
      <w:r>
        <w:rPr>
          <w:rFonts w:ascii="STIX Math" w:eastAsia="STIX Math"/>
          <w:i/>
          <w:sz w:val="16"/>
        </w:rPr>
        <w:tab/>
      </w:r>
      <w:r>
        <w:rPr>
          <w:spacing w:val="-4"/>
          <w:sz w:val="16"/>
        </w:rPr>
        <w:t>(39)</w:t>
      </w:r>
    </w:p>
    <w:p>
      <w:pPr>
        <w:spacing w:after="0" w:line="469" w:lineRule="exact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5174" w:space="206"/>
            <w:col w:w="654" w:space="40"/>
            <w:col w:w="2310" w:space="33"/>
            <w:col w:w="2233"/>
          </w:cols>
        </w:sectPr>
      </w:pPr>
    </w:p>
    <w:p>
      <w:pPr>
        <w:spacing w:before="64"/>
        <w:ind w:left="111" w:right="0" w:firstLine="0"/>
        <w:jc w:val="both"/>
        <w:rPr>
          <w:i/>
          <w:sz w:val="16"/>
        </w:rPr>
      </w:pPr>
      <w:r>
        <w:rPr>
          <w:i/>
          <w:sz w:val="16"/>
        </w:rPr>
        <w:t>correlation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assumption</w:t>
      </w:r>
    </w:p>
    <w:p>
      <w:pPr>
        <w:pStyle w:val="BodyText"/>
        <w:spacing w:line="273" w:lineRule="auto" w:before="26"/>
        <w:ind w:right="38" w:firstLine="239"/>
        <w:jc w:val="both"/>
      </w:pPr>
      <w:r>
        <w:rPr>
          <w:w w:val="110"/>
        </w:rPr>
        <w:t>Those</w:t>
      </w:r>
      <w:r>
        <w:rPr>
          <w:w w:val="110"/>
        </w:rPr>
        <w:t> SLEs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sensitive</w:t>
      </w:r>
      <w:r>
        <w:rPr>
          <w:w w:val="110"/>
        </w:rPr>
        <w:t> to</w:t>
      </w:r>
      <w:r>
        <w:rPr>
          <w:w w:val="110"/>
        </w:rPr>
        <w:t> correlation</w:t>
      </w:r>
      <w:r>
        <w:rPr>
          <w:w w:val="110"/>
        </w:rPr>
        <w:t> implement</w:t>
      </w:r>
      <w:r>
        <w:rPr>
          <w:w w:val="110"/>
        </w:rPr>
        <w:t> an</w:t>
      </w:r>
      <w:r>
        <w:rPr>
          <w:w w:val="110"/>
        </w:rPr>
        <w:t> </w:t>
      </w:r>
      <w:r>
        <w:rPr>
          <w:w w:val="110"/>
        </w:rPr>
        <w:t>alto- gether</w:t>
      </w:r>
      <w:r>
        <w:rPr>
          <w:w w:val="110"/>
        </w:rPr>
        <w:t> different</w:t>
      </w:r>
      <w:r>
        <w:rPr>
          <w:w w:val="110"/>
        </w:rPr>
        <w:t> stochastic</w:t>
      </w:r>
      <w:r>
        <w:rPr>
          <w:w w:val="110"/>
        </w:rPr>
        <w:t> function.</w:t>
      </w:r>
      <w:r>
        <w:rPr>
          <w:w w:val="110"/>
        </w:rPr>
        <w:t> An</w:t>
      </w:r>
      <w:r>
        <w:rPr>
          <w:w w:val="110"/>
        </w:rPr>
        <w:t> example</w:t>
      </w:r>
      <w:r>
        <w:rPr>
          <w:w w:val="110"/>
        </w:rPr>
        <w:t> is</w:t>
      </w:r>
      <w:r>
        <w:rPr>
          <w:w w:val="110"/>
        </w:rPr>
        <w:t> shown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help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AND</w:t>
      </w:r>
      <w:r>
        <w:rPr>
          <w:w w:val="110"/>
        </w:rPr>
        <w:t> gate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4</w:t>
        </w:r>
      </w:hyperlink>
      <w:r>
        <w:rPr>
          <w:w w:val="110"/>
        </w:rPr>
        <w:t>(b),(c).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section,</w:t>
      </w:r>
      <w:r>
        <w:rPr>
          <w:w w:val="110"/>
        </w:rPr>
        <w:t> we</w:t>
      </w:r>
      <w:r>
        <w:rPr>
          <w:w w:val="110"/>
        </w:rPr>
        <w:t> reconsider SLEs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transient</w:t>
      </w:r>
      <w:r>
        <w:rPr>
          <w:spacing w:val="-6"/>
          <w:w w:val="110"/>
        </w:rPr>
        <w:t> </w:t>
      </w:r>
      <w:r>
        <w:rPr>
          <w:w w:val="110"/>
        </w:rPr>
        <w:t>errors</w:t>
      </w:r>
      <w:r>
        <w:rPr>
          <w:spacing w:val="-6"/>
          <w:w w:val="110"/>
        </w:rPr>
        <w:t> </w:t>
      </w:r>
      <w:r>
        <w:rPr>
          <w:w w:val="110"/>
        </w:rPr>
        <w:t>having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apriori</w:t>
      </w:r>
      <w:r>
        <w:rPr>
          <w:spacing w:val="-6"/>
          <w:w w:val="110"/>
        </w:rPr>
        <w:t> </w:t>
      </w:r>
      <w:r>
        <w:rPr>
          <w:w w:val="110"/>
        </w:rPr>
        <w:t>correlation</w:t>
      </w:r>
      <w:r>
        <w:rPr>
          <w:spacing w:val="-6"/>
          <w:w w:val="110"/>
        </w:rPr>
        <w:t> </w:t>
      </w:r>
      <w:r>
        <w:rPr>
          <w:w w:val="110"/>
        </w:rPr>
        <w:t>assumption.</w:t>
      </w:r>
      <w:r>
        <w:rPr>
          <w:spacing w:val="-6"/>
          <w:w w:val="110"/>
        </w:rPr>
        <w:t> </w:t>
      </w:r>
      <w:r>
        <w:rPr>
          <w:spacing w:val="-7"/>
          <w:w w:val="110"/>
        </w:rPr>
        <w:t>We</w:t>
      </w:r>
    </w:p>
    <w:p>
      <w:pPr>
        <w:pStyle w:val="BodyText"/>
        <w:spacing w:line="221" w:lineRule="exact"/>
        <w:jc w:val="both"/>
      </w:pPr>
      <w:r>
        <w:rPr>
          <w:w w:val="110"/>
        </w:rPr>
        <w:t>invoke</w:t>
      </w:r>
      <w:r>
        <w:rPr>
          <w:spacing w:val="10"/>
          <w:w w:val="110"/>
        </w:rPr>
        <w:t> </w:t>
      </w:r>
      <w:r>
        <w:rPr>
          <w:w w:val="110"/>
        </w:rPr>
        <w:t>ReCo</w:t>
      </w:r>
      <w:r>
        <w:rPr>
          <w:spacing w:val="10"/>
          <w:w w:val="110"/>
        </w:rPr>
        <w:t> </w:t>
      </w:r>
      <w:r>
        <w:rPr>
          <w:w w:val="110"/>
        </w:rPr>
        <w:t>analysis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suppress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formulate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underlying</w:t>
      </w:r>
    </w:p>
    <w:p>
      <w:pPr>
        <w:pStyle w:val="BodyText"/>
        <w:spacing w:line="112" w:lineRule="auto" w:before="68"/>
        <w:ind w:right="38"/>
        <w:jc w:val="both"/>
      </w:pPr>
      <w:r>
        <w:rPr>
          <w:w w:val="110"/>
        </w:rPr>
        <w:t>assumption are discussed, i.e., </w:t>
      </w:r>
      <w:r>
        <w:rPr>
          <w:rFonts w:ascii="STIX Math" w:eastAsia="STIX Math"/>
          <w:i/>
          <w:w w:val="110"/>
        </w:rPr>
        <w:t>𝑆𝐶𝐶 </w:t>
      </w:r>
      <w:r>
        <w:rPr>
          <w:rFonts w:ascii="STIX Math" w:eastAsia="STIX Math"/>
          <w:w w:val="110"/>
        </w:rPr>
        <w:t>= +0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5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𝑆𝐶𝐶 </w:t>
      </w:r>
      <w:r>
        <w:rPr>
          <w:rFonts w:ascii="STIX Math" w:eastAsia="STIX Math"/>
          <w:w w:val="110"/>
        </w:rPr>
        <w:t>= +1 </w:t>
      </w:r>
      <w:r>
        <w:rPr>
          <w:w w:val="110"/>
        </w:rPr>
        <w:t>and perform conditions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support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that.</w:t>
      </w:r>
      <w:r>
        <w:rPr>
          <w:spacing w:val="17"/>
          <w:w w:val="110"/>
        </w:rPr>
        <w:t> </w:t>
      </w:r>
      <w:r>
        <w:rPr>
          <w:w w:val="110"/>
        </w:rPr>
        <w:t>Two</w:t>
      </w:r>
      <w:r>
        <w:rPr>
          <w:spacing w:val="17"/>
          <w:w w:val="110"/>
        </w:rPr>
        <w:t> </w:t>
      </w:r>
      <w:r>
        <w:rPr>
          <w:w w:val="110"/>
        </w:rPr>
        <w:t>distinct</w:t>
      </w:r>
      <w:r>
        <w:rPr>
          <w:spacing w:val="16"/>
          <w:w w:val="110"/>
        </w:rPr>
        <w:t> </w:t>
      </w:r>
      <w:r>
        <w:rPr>
          <w:w w:val="110"/>
        </w:rPr>
        <w:t>cases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initial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correlation</w:t>
      </w:r>
    </w:p>
    <w:p>
      <w:pPr>
        <w:pStyle w:val="BodyText"/>
        <w:spacing w:line="273" w:lineRule="auto" w:before="21"/>
        <w:ind w:right="38"/>
        <w:jc w:val="both"/>
      </w:pPr>
      <w:r>
        <w:rPr>
          <w:w w:val="110"/>
        </w:rPr>
        <w:t>a</w:t>
      </w:r>
      <w:r>
        <w:rPr>
          <w:w w:val="110"/>
        </w:rPr>
        <w:t> similar</w:t>
      </w:r>
      <w:r>
        <w:rPr>
          <w:w w:val="110"/>
        </w:rPr>
        <w:t> analysis</w:t>
      </w:r>
      <w:r>
        <w:rPr>
          <w:w w:val="110"/>
        </w:rPr>
        <w:t> to</w:t>
      </w:r>
      <w:r>
        <w:rPr>
          <w:w w:val="110"/>
        </w:rPr>
        <w:t> reduce</w:t>
      </w:r>
      <w:r>
        <w:rPr>
          <w:w w:val="110"/>
        </w:rPr>
        <w:t> errors</w:t>
      </w:r>
      <w:r>
        <w:rPr>
          <w:w w:val="110"/>
        </w:rPr>
        <w:t> at</w:t>
      </w:r>
      <w:r>
        <w:rPr>
          <w:w w:val="110"/>
        </w:rPr>
        <w:t> different</w:t>
      </w:r>
      <w:r>
        <w:rPr>
          <w:w w:val="110"/>
        </w:rPr>
        <w:t> degrees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transient</w:t>
      </w:r>
      <w:r>
        <w:rPr>
          <w:w w:val="110"/>
        </w:rPr>
        <w:t> faults.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function</w:t>
      </w:r>
      <w:r>
        <w:rPr>
          <w:w w:val="110"/>
        </w:rPr>
        <w:t> is</w:t>
      </w:r>
      <w:r>
        <w:rPr>
          <w:w w:val="110"/>
        </w:rPr>
        <w:t> obtained</w:t>
      </w:r>
      <w:r>
        <w:rPr>
          <w:w w:val="110"/>
        </w:rPr>
        <w:t> considering</w:t>
      </w:r>
      <w:r>
        <w:rPr>
          <w:w w:val="110"/>
        </w:rPr>
        <w:t> an</w:t>
      </w:r>
      <w:r>
        <w:rPr>
          <w:w w:val="110"/>
        </w:rPr>
        <w:t> initial</w:t>
      </w:r>
      <w:r>
        <w:rPr>
          <w:w w:val="110"/>
        </w:rPr>
        <w:t> </w:t>
      </w:r>
      <w:r>
        <w:rPr>
          <w:w w:val="110"/>
        </w:rPr>
        <w:t>non-zero</w:t>
      </w:r>
      <w:r>
        <w:rPr>
          <w:w w:val="110"/>
        </w:rPr>
        <w:t> and</w:t>
      </w:r>
      <w:r>
        <w:rPr>
          <w:w w:val="110"/>
        </w:rPr>
        <w:t> positive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correlation.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observed</w:t>
      </w:r>
      <w:r>
        <w:rPr>
          <w:w w:val="110"/>
        </w:rPr>
        <w:t> that</w:t>
      </w:r>
      <w:r>
        <w:rPr>
          <w:w w:val="110"/>
        </w:rPr>
        <w:t> for</w:t>
      </w:r>
      <w:r>
        <w:rPr>
          <w:w w:val="110"/>
        </w:rPr>
        <w:t> an</w:t>
      </w:r>
      <w:r>
        <w:rPr>
          <w:w w:val="110"/>
        </w:rPr>
        <w:t> </w:t>
      </w:r>
      <w:r>
        <w:rPr>
          <w:w w:val="110"/>
        </w:rPr>
        <w:t>existing</w:t>
      </w:r>
      <w:r>
        <w:rPr>
          <w:w w:val="110"/>
        </w:rPr>
        <w:t> negative</w:t>
      </w:r>
      <w:r>
        <w:rPr>
          <w:w w:val="110"/>
        </w:rPr>
        <w:t> SCC</w:t>
      </w:r>
      <w:r>
        <w:rPr>
          <w:w w:val="110"/>
        </w:rPr>
        <w:t> between</w:t>
      </w:r>
      <w:r>
        <w:rPr>
          <w:w w:val="110"/>
        </w:rPr>
        <w:t> input</w:t>
      </w:r>
      <w:r>
        <w:rPr>
          <w:w w:val="110"/>
        </w:rPr>
        <w:t> variables</w:t>
      </w:r>
      <w:r>
        <w:rPr>
          <w:w w:val="110"/>
        </w:rPr>
        <w:t> the</w:t>
      </w:r>
      <w:r>
        <w:rPr>
          <w:w w:val="110"/>
        </w:rPr>
        <w:t> effect</w:t>
      </w:r>
      <w:r>
        <w:rPr>
          <w:w w:val="110"/>
        </w:rPr>
        <w:t> of</w:t>
      </w:r>
      <w:r>
        <w:rPr>
          <w:w w:val="110"/>
        </w:rPr>
        <w:t> transient</w:t>
      </w:r>
      <w:r>
        <w:rPr>
          <w:w w:val="110"/>
        </w:rPr>
        <w:t> errors</w:t>
      </w:r>
      <w:r>
        <w:rPr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 circuit element is enhanced. Thus, such cases are excluded in our </w:t>
      </w:r>
      <w:r>
        <w:rPr>
          <w:spacing w:val="-2"/>
          <w:w w:val="110"/>
        </w:rPr>
        <w:t>analysis.</w:t>
      </w:r>
    </w:p>
    <w:p>
      <w:pPr>
        <w:pStyle w:val="BodyText"/>
        <w:spacing w:line="112" w:lineRule="auto" w:before="80"/>
        <w:ind w:right="38" w:firstLine="239"/>
        <w:jc w:val="both"/>
      </w:pPr>
      <w:r>
        <w:rPr>
          <w:w w:val="110"/>
        </w:rPr>
        <w:t>initial</w:t>
      </w:r>
      <w:r>
        <w:rPr>
          <w:w w:val="110"/>
        </w:rPr>
        <w:t> correlation</w:t>
      </w:r>
      <w:r>
        <w:rPr>
          <w:w w:val="110"/>
        </w:rPr>
        <w:t> between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spacing w:val="37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𝑦</w:t>
      </w:r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intersection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37"/>
          <w:w w:val="110"/>
          <w:position w:val="-3"/>
          <w:sz w:val="12"/>
        </w:rPr>
        <w:t> </w:t>
      </w:r>
      <w:r>
        <w:rPr>
          <w:w w:val="110"/>
        </w:rPr>
        <w:t>with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(i) </w:t>
      </w:r>
      <w:r>
        <w:rPr>
          <w:i/>
          <w:w w:val="110"/>
        </w:rPr>
        <w:t>AND gate: </w:t>
      </w:r>
      <w:r>
        <w:rPr>
          <w:w w:val="110"/>
        </w:rPr>
        <w:t>The analysis begins by setting a non-zero and positive</w:t>
      </w:r>
    </w:p>
    <w:p>
      <w:pPr>
        <w:pStyle w:val="BodyText"/>
        <w:spacing w:line="273" w:lineRule="auto" w:before="2"/>
        <w:ind w:right="38"/>
        <w:jc w:val="both"/>
      </w:pPr>
      <w:r>
        <w:rPr>
          <w:w w:val="110"/>
        </w:rPr>
        <w:t>previously</w:t>
      </w:r>
      <w:r>
        <w:rPr>
          <w:w w:val="110"/>
        </w:rPr>
        <w:t> set</w:t>
      </w:r>
      <w:r>
        <w:rPr>
          <w:w w:val="110"/>
        </w:rPr>
        <w:t> positive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correlation</w:t>
      </w:r>
      <w:r>
        <w:rPr>
          <w:w w:val="110"/>
        </w:rPr>
        <w:t> between</w:t>
      </w:r>
      <w:r>
        <w:rPr>
          <w:w w:val="110"/>
        </w:rPr>
        <w:t> inputs</w:t>
      </w:r>
      <w:r>
        <w:rPr>
          <w:w w:val="110"/>
        </w:rPr>
        <w:t> </w:t>
      </w:r>
      <w:r>
        <w:rPr>
          <w:w w:val="110"/>
        </w:rPr>
        <w:t>implicitly assumes that there is a shift in the value of correlation to arrive at the minimum MSE.</w:t>
      </w:r>
    </w:p>
    <w:p>
      <w:pPr>
        <w:spacing w:line="91" w:lineRule="exact" w:before="0"/>
        <w:ind w:left="350" w:right="0" w:firstLine="0"/>
        <w:jc w:val="left"/>
        <w:rPr>
          <w:sz w:val="16"/>
        </w:rPr>
      </w:pPr>
      <w:r>
        <w:rPr>
          <w:i/>
          <w:w w:val="105"/>
          <w:sz w:val="16"/>
        </w:rPr>
        <w:t>(a)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With</w:t>
      </w:r>
      <w:r>
        <w:rPr>
          <w:i/>
          <w:spacing w:val="14"/>
          <w:w w:val="105"/>
          <w:sz w:val="16"/>
        </w:rPr>
        <w:t> </w:t>
      </w:r>
      <w:r>
        <w:rPr>
          <w:i/>
          <w:w w:val="105"/>
          <w:sz w:val="16"/>
        </w:rPr>
        <w:t>existing</w:t>
      </w:r>
      <w:r>
        <w:rPr>
          <w:i/>
          <w:spacing w:val="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𝑆𝐶𝐶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𝑋,</w:t>
      </w:r>
      <w:r>
        <w:rPr>
          <w:rFonts w:ascii="STIX Math" w:eastAsia="STIX Math"/>
          <w:i/>
          <w:spacing w:val="-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𝑌</w:t>
      </w:r>
      <w:r>
        <w:rPr>
          <w:rFonts w:ascii="STIX Math" w:eastAsia="STIX Math"/>
          <w:i/>
          <w:spacing w:val="-8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7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7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1</w:t>
      </w:r>
      <w:r>
        <w:rPr>
          <w:i/>
          <w:w w:val="105"/>
          <w:sz w:val="16"/>
        </w:rPr>
        <w:t>:</w:t>
      </w:r>
      <w:r>
        <w:rPr>
          <w:i/>
          <w:spacing w:val="1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positively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correlated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numbers,</w:t>
      </w:r>
    </w:p>
    <w:p>
      <w:pPr>
        <w:spacing w:line="261" w:lineRule="exact" w:before="0"/>
        <w:ind w:left="111" w:right="0" w:firstLine="0"/>
        <w:jc w:val="both"/>
        <w:rPr>
          <w:sz w:val="16"/>
        </w:rPr>
      </w:pPr>
      <w:r>
        <w:rPr>
          <w:w w:val="110"/>
          <w:sz w:val="16"/>
        </w:rPr>
        <w:t>AND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gate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implements</w:t>
      </w:r>
      <w:r>
        <w:rPr>
          <w:spacing w:val="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i/>
          <w:spacing w:val="30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11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𝑚𝑖𝑛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𝑦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.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counter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effect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8"/>
          <w:w w:val="110"/>
          <w:sz w:val="16"/>
        </w:rPr>
        <w:t> </w:t>
      </w:r>
      <w:r>
        <w:rPr>
          <w:spacing w:val="-4"/>
          <w:w w:val="110"/>
          <w:sz w:val="16"/>
        </w:rPr>
        <w:t>tran-</w:t>
      </w:r>
    </w:p>
    <w:p>
      <w:pPr>
        <w:spacing w:line="118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b/>
          <w:w w:val="105"/>
          <w:sz w:val="16"/>
        </w:rPr>
        <w:t>Example</w:t>
      </w:r>
      <w:r>
        <w:rPr>
          <w:b/>
          <w:spacing w:val="13"/>
          <w:w w:val="105"/>
          <w:sz w:val="16"/>
        </w:rPr>
        <w:t> </w:t>
      </w:r>
      <w:r>
        <w:rPr>
          <w:b/>
          <w:w w:val="105"/>
          <w:sz w:val="16"/>
        </w:rPr>
        <w:t>4.</w:t>
      </w:r>
      <w:r>
        <w:rPr>
          <w:b/>
          <w:spacing w:val="69"/>
          <w:w w:val="105"/>
          <w:sz w:val="16"/>
        </w:rPr>
        <w:t> </w:t>
      </w:r>
      <w:r>
        <w:rPr>
          <w:w w:val="105"/>
          <w:sz w:val="16"/>
        </w:rPr>
        <w:t>Consider</w:t>
      </w:r>
      <w:r>
        <w:rPr>
          <w:spacing w:val="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𝑥</w:t>
      </w:r>
      <w:r>
        <w:rPr>
          <w:rFonts w:ascii="STIX Math" w:eastAsia="STIX Math"/>
          <w:i/>
          <w:spacing w:val="29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8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3</w:t>
      </w:r>
      <w:r>
        <w:rPr>
          <w:w w:val="105"/>
          <w:sz w:val="16"/>
        </w:rPr>
        <w:t>,</w:t>
      </w:r>
      <w:r>
        <w:rPr>
          <w:spacing w:val="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rFonts w:ascii="STIX Math" w:eastAsia="STIX Math"/>
          <w:i/>
          <w:spacing w:val="29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8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6</w:t>
      </w:r>
      <w:r>
        <w:rPr>
          <w:rFonts w:ascii="STIX Math" w:eastAsia="STIX Math"/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𝑒</w:t>
      </w:r>
      <w:r>
        <w:rPr>
          <w:rFonts w:ascii="STIX Math" w:eastAsia="STIX Math"/>
          <w:i/>
          <w:spacing w:val="29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8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15</w:t>
      </w:r>
      <w:r>
        <w:rPr>
          <w:w w:val="105"/>
          <w:sz w:val="16"/>
        </w:rPr>
        <w:t>.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Eq.</w:t>
      </w:r>
      <w:r>
        <w:rPr>
          <w:spacing w:val="13"/>
          <w:w w:val="105"/>
          <w:sz w:val="16"/>
        </w:rPr>
        <w:t> </w:t>
      </w:r>
      <w:r>
        <w:rPr>
          <w:color w:val="007FAC"/>
          <w:spacing w:val="-2"/>
          <w:w w:val="105"/>
          <w:sz w:val="16"/>
        </w:rPr>
        <w:t>(</w:t>
      </w:r>
      <w:hyperlink w:history="true" w:anchor="_bookmark27">
        <w:r>
          <w:rPr>
            <w:color w:val="007FAC"/>
            <w:spacing w:val="-2"/>
            <w:w w:val="105"/>
            <w:sz w:val="16"/>
          </w:rPr>
          <w:t>36</w:t>
        </w:r>
      </w:hyperlink>
      <w:r>
        <w:rPr>
          <w:color w:val="007FAC"/>
          <w:spacing w:val="-2"/>
          <w:w w:val="105"/>
          <w:sz w:val="16"/>
        </w:rPr>
        <w:t>)</w:t>
      </w:r>
      <w:r>
        <w:rPr>
          <w:spacing w:val="-2"/>
          <w:w w:val="105"/>
          <w:sz w:val="16"/>
        </w:rPr>
        <w:t>,</w:t>
      </w:r>
    </w:p>
    <w:p>
      <w:pPr>
        <w:spacing w:line="215" w:lineRule="exact" w:before="0"/>
        <w:ind w:left="0" w:right="18" w:firstLine="0"/>
        <w:jc w:val="center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2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1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64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1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24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1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18</w:t>
      </w:r>
      <w:r>
        <w:rPr>
          <w:w w:val="105"/>
          <w:sz w:val="16"/>
        </w:rPr>
        <w:t>.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invoke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Eq.</w:t>
      </w:r>
      <w:r>
        <w:rPr>
          <w:spacing w:val="3"/>
          <w:w w:val="105"/>
          <w:sz w:val="16"/>
        </w:rPr>
        <w:t> </w:t>
      </w:r>
      <w:r>
        <w:rPr>
          <w:color w:val="007FAC"/>
          <w:w w:val="105"/>
          <w:sz w:val="16"/>
        </w:rPr>
        <w:t>(</w:t>
      </w:r>
      <w:hyperlink w:history="true" w:anchor="_bookmark28">
        <w:r>
          <w:rPr>
            <w:color w:val="007FAC"/>
            <w:w w:val="105"/>
            <w:sz w:val="16"/>
          </w:rPr>
          <w:t>37</w:t>
        </w:r>
      </w:hyperlink>
      <w:r>
        <w:rPr>
          <w:color w:val="007FAC"/>
          <w:w w:val="105"/>
          <w:sz w:val="16"/>
        </w:rPr>
        <w:t>)</w:t>
      </w:r>
      <w:r>
        <w:rPr>
          <w:color w:val="007FAC"/>
          <w:spacing w:val="2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obtain</w:t>
      </w:r>
    </w:p>
    <w:p>
      <w:pPr>
        <w:spacing w:line="215" w:lineRule="exact" w:before="0"/>
        <w:ind w:left="0" w:right="18" w:firstLine="0"/>
        <w:jc w:val="center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𝑀𝑆𝐸</w:t>
      </w:r>
      <w:r>
        <w:rPr>
          <w:rFonts w:ascii="STIX Math" w:hAnsi="STIX Math" w:eastAsia="STIX Math"/>
          <w:i/>
          <w:spacing w:val="2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1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6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×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10</w:t>
      </w:r>
      <w:r>
        <w:rPr>
          <w:rFonts w:ascii="STIX Math" w:hAnsi="STIX Math" w:eastAsia="STIX Math"/>
          <w:w w:val="105"/>
          <w:position w:val="6"/>
          <w:sz w:val="12"/>
        </w:rPr>
        <w:t>−3</w:t>
      </w:r>
      <w:r>
        <w:rPr>
          <w:rFonts w:ascii="STIX Math" w:hAnsi="STIX Math" w:eastAsia="STIX Math"/>
          <w:w w:val="105"/>
          <w:sz w:val="16"/>
        </w:rPr>
        <w:t>(3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16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6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3)</w:t>
      </w:r>
      <w:r>
        <w:rPr>
          <w:rFonts w:ascii="STIX Math" w:hAnsi="STIX Math" w:eastAsia="STIX Math"/>
          <w:w w:val="105"/>
          <w:position w:val="6"/>
          <w:sz w:val="12"/>
        </w:rPr>
        <w:t>2</w:t>
      </w:r>
      <w:r>
        <w:rPr>
          <w:w w:val="105"/>
          <w:sz w:val="16"/>
        </w:rPr>
        <w:t>.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Thus,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2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4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19"/>
          <w:w w:val="105"/>
          <w:sz w:val="16"/>
        </w:rPr>
        <w:t> </w:t>
      </w:r>
      <w:r>
        <w:rPr>
          <w:rFonts w:ascii="STIX Math" w:hAnsi="STIX Math" w:eastAsia="STIX Math"/>
          <w:spacing w:val="-2"/>
          <w:w w:val="105"/>
          <w:sz w:val="16"/>
        </w:rPr>
        <w:t>0</w:t>
      </w:r>
      <w:r>
        <w:rPr>
          <w:rFonts w:ascii="STIX Math" w:hAnsi="STIX Math" w:eastAsia="STIX Math"/>
          <w:i/>
          <w:spacing w:val="-2"/>
          <w:w w:val="105"/>
          <w:sz w:val="16"/>
        </w:rPr>
        <w:t>.</w:t>
      </w:r>
      <w:r>
        <w:rPr>
          <w:rFonts w:ascii="STIX Math" w:hAnsi="STIX Math" w:eastAsia="STIX Math"/>
          <w:spacing w:val="-2"/>
          <w:w w:val="105"/>
          <w:sz w:val="16"/>
        </w:rPr>
        <w:t>15</w:t>
      </w:r>
      <w:r>
        <w:rPr>
          <w:spacing w:val="-2"/>
          <w:w w:val="105"/>
          <w:sz w:val="16"/>
        </w:rPr>
        <w:t>,</w:t>
      </w:r>
    </w:p>
    <w:p>
      <w:pPr>
        <w:spacing w:line="294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𝑀𝑆𝐸</w:t>
      </w:r>
      <w:r>
        <w:rPr>
          <w:rFonts w:ascii="STIX Math" w:eastAsia="STIX Math"/>
          <w:i/>
          <w:spacing w:val="18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reduced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zero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injecting</w:t>
      </w:r>
      <w:r>
        <w:rPr>
          <w:spacing w:val="9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22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= </w:t>
      </w:r>
      <w:r>
        <w:rPr>
          <w:rFonts w:ascii="STIX Math" w:eastAsia="STIX Math"/>
          <w:spacing w:val="-2"/>
          <w:w w:val="110"/>
          <w:sz w:val="16"/>
        </w:rPr>
        <w:t>+0</w:t>
      </w:r>
      <w:r>
        <w:rPr>
          <w:rFonts w:ascii="STIX Math" w:eastAsia="STIX Math"/>
          <w:i/>
          <w:spacing w:val="-2"/>
          <w:w w:val="110"/>
          <w:sz w:val="16"/>
        </w:rPr>
        <w:t>.</w:t>
      </w:r>
      <w:r>
        <w:rPr>
          <w:rFonts w:ascii="STIX Math" w:eastAsia="STIX Math"/>
          <w:spacing w:val="-2"/>
          <w:w w:val="110"/>
          <w:sz w:val="16"/>
        </w:rPr>
        <w:t>2857</w:t>
      </w:r>
      <w:r>
        <w:rPr>
          <w:spacing w:val="-2"/>
          <w:w w:val="110"/>
          <w:sz w:val="16"/>
        </w:rPr>
        <w:t>.</w:t>
      </w:r>
    </w:p>
    <w:p>
      <w:pPr>
        <w:spacing w:line="100" w:lineRule="auto" w:before="156"/>
        <w:ind w:left="111" w:right="129" w:firstLine="239"/>
        <w:jc w:val="center"/>
        <w:rPr>
          <w:sz w:val="16"/>
        </w:rPr>
      </w:pPr>
      <w:r>
        <w:rPr>
          <w:w w:val="105"/>
          <w:sz w:val="16"/>
        </w:rPr>
        <w:t>With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7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4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5</w:t>
      </w:r>
      <w:r>
        <w:rPr>
          <w:rFonts w:ascii="STIX Math" w:hAnsi="STIX Math" w:eastAsia="STIX Math"/>
          <w:spacing w:val="40"/>
          <w:w w:val="105"/>
          <w:sz w:val="16"/>
        </w:rPr>
        <w:t> </w:t>
      </w:r>
      <w:r>
        <w:rPr>
          <w:w w:val="105"/>
          <w:sz w:val="16"/>
        </w:rPr>
        <w:t>between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inputs,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</w:t>
      </w:r>
      <w:r>
        <w:rPr>
          <w:rFonts w:ascii="STIX Math" w:hAnsi="STIX Math" w:eastAsia="STIX Math"/>
          <w:i/>
          <w:spacing w:val="73"/>
          <w:w w:val="105"/>
          <w:position w:val="-3"/>
          <w:sz w:val="12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𝑧𝑒</w:t>
      </w:r>
      <w:r>
        <w:rPr>
          <w:rFonts w:ascii="STIX Math" w:hAnsi="STIX Math" w:eastAsia="STIX Math"/>
          <w:i/>
          <w:spacing w:val="73"/>
          <w:w w:val="105"/>
          <w:position w:val="-3"/>
          <w:sz w:val="12"/>
        </w:rPr>
        <w:t> </w:t>
      </w:r>
      <w:r>
        <w:rPr>
          <w:w w:val="105"/>
          <w:sz w:val="16"/>
        </w:rPr>
        <w:t>are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0.24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0.32. Using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Eq.</w:t>
      </w:r>
      <w:r>
        <w:rPr>
          <w:spacing w:val="40"/>
          <w:w w:val="105"/>
          <w:sz w:val="16"/>
        </w:rPr>
        <w:t> </w:t>
      </w:r>
      <w:r>
        <w:rPr>
          <w:color w:val="007FAC"/>
          <w:w w:val="105"/>
          <w:sz w:val="16"/>
        </w:rPr>
        <w:t>(</w:t>
      </w:r>
      <w:hyperlink w:history="true" w:anchor="_bookmark28">
        <w:r>
          <w:rPr>
            <w:color w:val="007FAC"/>
            <w:w w:val="105"/>
            <w:sz w:val="16"/>
          </w:rPr>
          <w:t>37</w:t>
        </w:r>
      </w:hyperlink>
      <w:r>
        <w:rPr>
          <w:color w:val="007FAC"/>
          <w:w w:val="105"/>
          <w:sz w:val="16"/>
        </w:rPr>
        <w:t>)</w:t>
      </w:r>
      <w:r>
        <w:rPr>
          <w:w w:val="105"/>
          <w:sz w:val="16"/>
        </w:rPr>
        <w:t>,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8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4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2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64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2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24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2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18</w:t>
      </w:r>
      <w:r>
        <w:rPr>
          <w:w w:val="105"/>
          <w:sz w:val="16"/>
        </w:rPr>
        <w:t>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Thus,</w:t>
      </w:r>
    </w:p>
    <w:p>
      <w:pPr>
        <w:spacing w:line="129" w:lineRule="exact" w:before="0"/>
        <w:ind w:left="0" w:right="27" w:firstLine="0"/>
        <w:jc w:val="center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15"/>
          <w:sz w:val="16"/>
        </w:rPr>
        <w:t>𝑀𝑆𝐸</w:t>
      </w:r>
      <w:r>
        <w:rPr>
          <w:rFonts w:ascii="STIX Math" w:hAnsi="STIX Math" w:eastAsia="STIX Math"/>
          <w:i/>
          <w:spacing w:val="11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=</w:t>
      </w:r>
      <w:r>
        <w:rPr>
          <w:rFonts w:ascii="STIX Math" w:hAnsi="STIX Math" w:eastAsia="STIX Math"/>
          <w:spacing w:val="32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  <w:u w:val="single"/>
          <w:vertAlign w:val="superscript"/>
        </w:rPr>
        <w:t>(3</w:t>
      </w:r>
      <w:r>
        <w:rPr>
          <w:rFonts w:ascii="STIX Math" w:hAnsi="STIX Math" w:eastAsia="STIX Math"/>
          <w:i/>
          <w:w w:val="115"/>
          <w:sz w:val="16"/>
          <w:u w:val="single"/>
          <w:vertAlign w:val="superscript"/>
        </w:rPr>
        <w:t>𝑆𝐶𝐶</w:t>
      </w:r>
      <w:r>
        <w:rPr>
          <w:rFonts w:ascii="STIX Math" w:hAnsi="STIX Math" w:eastAsia="STIX Math"/>
          <w:i/>
          <w:w w:val="115"/>
          <w:position w:val="6"/>
          <w:sz w:val="10"/>
          <w:u w:val="single"/>
          <w:vertAlign w:val="baseline"/>
        </w:rPr>
        <w:t>𝑖</w:t>
      </w:r>
      <w:r>
        <w:rPr>
          <w:rFonts w:ascii="STIX Math" w:hAnsi="STIX Math" w:eastAsia="STIX Math"/>
          <w:i/>
          <w:spacing w:val="-20"/>
          <w:w w:val="115"/>
          <w:position w:val="6"/>
          <w:sz w:val="10"/>
          <w:u w:val="none"/>
          <w:vertAlign w:val="baseline"/>
        </w:rPr>
        <w:t> </w:t>
      </w:r>
      <w:r>
        <w:rPr>
          <w:rFonts w:ascii="STIX Math" w:hAnsi="STIX Math" w:eastAsia="STIX Math"/>
          <w:w w:val="115"/>
          <w:position w:val="9"/>
          <w:sz w:val="12"/>
          <w:u w:val="single"/>
          <w:vertAlign w:val="baseline"/>
        </w:rPr>
        <w:t>+32</w:t>
      </w:r>
      <w:r>
        <w:rPr>
          <w:rFonts w:ascii="STIX Math" w:hAnsi="STIX Math" w:eastAsia="STIX Math"/>
          <w:i/>
          <w:w w:val="115"/>
          <w:position w:val="9"/>
          <w:sz w:val="12"/>
          <w:u w:val="single"/>
          <w:vertAlign w:val="baseline"/>
        </w:rPr>
        <w:t>𝑝</w:t>
      </w:r>
      <w:r>
        <w:rPr>
          <w:rFonts w:ascii="STIX Math" w:hAnsi="STIX Math" w:eastAsia="STIX Math"/>
          <w:i/>
          <w:w w:val="115"/>
          <w:position w:val="6"/>
          <w:sz w:val="10"/>
          <w:u w:val="single"/>
          <w:vertAlign w:val="baseline"/>
        </w:rPr>
        <w:t>𝑒</w:t>
      </w:r>
      <w:r>
        <w:rPr>
          <w:rFonts w:ascii="STIX Math" w:hAnsi="STIX Math" w:eastAsia="STIX Math"/>
          <w:i/>
          <w:spacing w:val="-19"/>
          <w:w w:val="115"/>
          <w:position w:val="6"/>
          <w:sz w:val="10"/>
          <w:u w:val="none"/>
          <w:vertAlign w:val="baseline"/>
        </w:rPr>
        <w:t> </w:t>
      </w:r>
      <w:r>
        <w:rPr>
          <w:rFonts w:ascii="STIX Math" w:hAnsi="STIX Math" w:eastAsia="STIX Math"/>
          <w:w w:val="115"/>
          <w:position w:val="9"/>
          <w:sz w:val="12"/>
          <w:u w:val="single"/>
          <w:vertAlign w:val="baseline"/>
        </w:rPr>
        <w:t>−9</w:t>
      </w:r>
      <w:r>
        <w:rPr>
          <w:rFonts w:ascii="STIX Math" w:hAnsi="STIX Math" w:eastAsia="STIX Math"/>
          <w:i/>
          <w:w w:val="115"/>
          <w:position w:val="9"/>
          <w:sz w:val="12"/>
          <w:u w:val="single"/>
          <w:vertAlign w:val="baseline"/>
        </w:rPr>
        <w:t>𝑝</w:t>
      </w:r>
      <w:r>
        <w:rPr>
          <w:rFonts w:ascii="STIX Math" w:hAnsi="STIX Math" w:eastAsia="STIX Math"/>
          <w:i/>
          <w:w w:val="115"/>
          <w:position w:val="6"/>
          <w:sz w:val="10"/>
          <w:u w:val="single"/>
          <w:vertAlign w:val="baseline"/>
        </w:rPr>
        <w:t>𝑒</w:t>
      </w:r>
      <w:r>
        <w:rPr>
          <w:rFonts w:ascii="STIX Math" w:hAnsi="STIX Math" w:eastAsia="STIX Math"/>
          <w:i/>
          <w:spacing w:val="-20"/>
          <w:w w:val="115"/>
          <w:position w:val="6"/>
          <w:sz w:val="10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15"/>
          <w:position w:val="9"/>
          <w:sz w:val="12"/>
          <w:u w:val="single"/>
          <w:vertAlign w:val="baseline"/>
        </w:rPr>
        <w:t>𝑆𝐶𝐶</w:t>
      </w:r>
      <w:r>
        <w:rPr>
          <w:rFonts w:ascii="STIX Math" w:hAnsi="STIX Math" w:eastAsia="STIX Math"/>
          <w:i/>
          <w:w w:val="115"/>
          <w:position w:val="6"/>
          <w:sz w:val="10"/>
          <w:u w:val="single"/>
          <w:vertAlign w:val="baseline"/>
        </w:rPr>
        <w:t>𝑖</w:t>
      </w:r>
      <w:r>
        <w:rPr>
          <w:rFonts w:ascii="STIX Math" w:hAnsi="STIX Math" w:eastAsia="STIX Math"/>
          <w:i/>
          <w:spacing w:val="-20"/>
          <w:w w:val="115"/>
          <w:position w:val="6"/>
          <w:sz w:val="10"/>
          <w:u w:val="none"/>
          <w:vertAlign w:val="baseline"/>
        </w:rPr>
        <w:t> </w:t>
      </w:r>
      <w:r>
        <w:rPr>
          <w:rFonts w:ascii="STIX Math" w:hAnsi="STIX Math" w:eastAsia="STIX Math"/>
          <w:w w:val="115"/>
          <w:position w:val="9"/>
          <w:sz w:val="12"/>
          <w:u w:val="single"/>
          <w:vertAlign w:val="baseline"/>
        </w:rPr>
        <w:t>−3)</w:t>
      </w:r>
      <w:r>
        <w:rPr>
          <w:rFonts w:ascii="STIX Math" w:hAnsi="STIX Math" w:eastAsia="STIX Math"/>
          <w:w w:val="115"/>
          <w:position w:val="13"/>
          <w:sz w:val="10"/>
          <w:u w:val="single"/>
          <w:vertAlign w:val="baseline"/>
        </w:rPr>
        <w:t>2</w:t>
      </w:r>
      <w:r>
        <w:rPr>
          <w:rFonts w:ascii="STIX Math" w:hAnsi="STIX Math" w:eastAsia="STIX Math"/>
          <w:spacing w:val="-2"/>
          <w:w w:val="115"/>
          <w:position w:val="13"/>
          <w:sz w:val="10"/>
          <w:u w:val="none"/>
          <w:vertAlign w:val="baseline"/>
        </w:rPr>
        <w:t> </w:t>
      </w:r>
      <w:r>
        <w:rPr>
          <w:w w:val="115"/>
          <w:sz w:val="16"/>
          <w:u w:val="none"/>
          <w:vertAlign w:val="baseline"/>
        </w:rPr>
        <w:t>.</w:t>
      </w:r>
      <w:r>
        <w:rPr>
          <w:spacing w:val="7"/>
          <w:w w:val="115"/>
          <w:sz w:val="16"/>
          <w:u w:val="none"/>
          <w:vertAlign w:val="baseline"/>
        </w:rPr>
        <w:t> </w:t>
      </w:r>
      <w:r>
        <w:rPr>
          <w:w w:val="115"/>
          <w:sz w:val="16"/>
          <w:u w:val="none"/>
          <w:vertAlign w:val="baseline"/>
        </w:rPr>
        <w:t>Thus</w:t>
      </w:r>
      <w:r>
        <w:rPr>
          <w:spacing w:val="7"/>
          <w:w w:val="115"/>
          <w:sz w:val="16"/>
          <w:u w:val="none"/>
          <w:vertAlign w:val="baseline"/>
        </w:rPr>
        <w:t> </w:t>
      </w:r>
      <w:r>
        <w:rPr>
          <w:w w:val="115"/>
          <w:sz w:val="16"/>
          <w:u w:val="none"/>
          <w:vertAlign w:val="baseline"/>
        </w:rPr>
        <w:t>unlike</w:t>
      </w:r>
      <w:r>
        <w:rPr>
          <w:spacing w:val="6"/>
          <w:w w:val="115"/>
          <w:sz w:val="16"/>
          <w:u w:val="none"/>
          <w:vertAlign w:val="baseline"/>
        </w:rPr>
        <w:t> </w:t>
      </w:r>
      <w:r>
        <w:rPr>
          <w:w w:val="115"/>
          <w:sz w:val="16"/>
          <w:u w:val="none"/>
          <w:vertAlign w:val="baseline"/>
        </w:rPr>
        <w:t>the</w:t>
      </w:r>
      <w:r>
        <w:rPr>
          <w:spacing w:val="7"/>
          <w:w w:val="115"/>
          <w:sz w:val="16"/>
          <w:u w:val="none"/>
          <w:vertAlign w:val="baseline"/>
        </w:rPr>
        <w:t> </w:t>
      </w:r>
      <w:r>
        <w:rPr>
          <w:w w:val="115"/>
          <w:sz w:val="16"/>
          <w:u w:val="none"/>
          <w:vertAlign w:val="baseline"/>
        </w:rPr>
        <w:t>previous</w:t>
      </w:r>
      <w:r>
        <w:rPr>
          <w:spacing w:val="6"/>
          <w:w w:val="115"/>
          <w:sz w:val="16"/>
          <w:u w:val="none"/>
          <w:vertAlign w:val="baseline"/>
        </w:rPr>
        <w:t> </w:t>
      </w:r>
      <w:r>
        <w:rPr>
          <w:w w:val="115"/>
          <w:sz w:val="16"/>
          <w:u w:val="none"/>
          <w:vertAlign w:val="baseline"/>
        </w:rPr>
        <w:t>case,</w:t>
      </w:r>
      <w:r>
        <w:rPr>
          <w:spacing w:val="7"/>
          <w:w w:val="11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15"/>
          <w:sz w:val="16"/>
          <w:u w:val="none"/>
          <w:vertAlign w:val="baseline"/>
        </w:rPr>
        <w:t>𝑀𝑆𝐸</w:t>
      </w:r>
    </w:p>
    <w:p>
      <w:pPr>
        <w:pStyle w:val="BodyText"/>
        <w:spacing w:line="225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5424">
                <wp:simplePos x="0" y="0"/>
                <wp:positionH relativeFrom="page">
                  <wp:posOffset>4715878</wp:posOffset>
                </wp:positionH>
                <wp:positionV relativeFrom="paragraph">
                  <wp:posOffset>6648</wp:posOffset>
                </wp:positionV>
                <wp:extent cx="189865" cy="104139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18986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4"/>
                                <w:sz w:val="12"/>
                              </w:rPr>
                              <w:t>40000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32901pt;margin-top:.523484pt;width:14.95pt;height:8.2pt;mso-position-horizontal-relative:page;mso-position-vertical-relative:paragraph;z-index:-17581056" type="#_x0000_t202" id="docshape6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4"/>
                          <w:sz w:val="12"/>
                        </w:rPr>
                        <w:t>40000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w w:val="110"/>
        </w:rPr>
        <w:t>reduced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zero</w:t>
      </w:r>
      <w:r>
        <w:rPr>
          <w:spacing w:val="4"/>
          <w:w w:val="110"/>
        </w:rPr>
        <w:t> </w:t>
      </w:r>
      <w:r>
        <w:rPr>
          <w:w w:val="110"/>
        </w:rPr>
        <w:t>only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16"/>
          <w:w w:val="110"/>
          <w:position w:val="-3"/>
          <w:sz w:val="12"/>
        </w:rPr>
        <w:t> </w:t>
      </w:r>
      <w:r>
        <w:rPr>
          <w:rFonts w:ascii="STIX Math" w:eastAsia="STIX Math"/>
          <w:i/>
          <w:w w:val="110"/>
        </w:rPr>
        <w:t>&lt;</w:t>
      </w:r>
      <w:r>
        <w:rPr>
          <w:rFonts w:ascii="STIX Math" w:eastAsia="STIX Math"/>
          <w:i/>
          <w:spacing w:val="-5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15</w:t>
      </w:r>
      <w:r>
        <w:rPr>
          <w:rFonts w:ascii="STIX Math" w:eastAsia="STIX Math"/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w w:val="110"/>
        </w:rPr>
        <w:t>injecting</w:t>
      </w:r>
      <w:r>
        <w:rPr>
          <w:spacing w:val="4"/>
          <w:w w:val="110"/>
        </w:rPr>
        <w:t> </w:t>
      </w:r>
      <w:r>
        <w:rPr>
          <w:w w:val="110"/>
        </w:rPr>
        <w:t>suitable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positive</w:t>
      </w:r>
    </w:p>
    <w:p>
      <w:pPr>
        <w:spacing w:line="352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spacing w:val="-2"/>
          <w:sz w:val="16"/>
        </w:rPr>
        <w:t>𝑆𝐶𝐶</w:t>
      </w:r>
      <w:r>
        <w:rPr>
          <w:rFonts w:ascii="STIX Math" w:eastAsia="STIX Math"/>
          <w:i/>
          <w:spacing w:val="-2"/>
          <w:position w:val="-3"/>
          <w:sz w:val="12"/>
        </w:rPr>
        <w:t>𝑖</w:t>
      </w:r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611" w:val="left" w:leader="none"/>
        </w:tabs>
        <w:spacing w:line="172" w:lineRule="exact" w:before="0" w:after="0"/>
        <w:ind w:left="611" w:right="0" w:hanging="261"/>
        <w:jc w:val="left"/>
        <w:rPr>
          <w:sz w:val="16"/>
        </w:rPr>
      </w:pPr>
      <w:r>
        <w:rPr>
          <w:i/>
          <w:w w:val="105"/>
          <w:sz w:val="16"/>
        </w:rPr>
        <w:t>XOR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gate:</w:t>
      </w:r>
      <w:r>
        <w:rPr>
          <w:i/>
          <w:spacing w:val="11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assume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positive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definite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correlation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between</w:t>
      </w:r>
      <w:r>
        <w:rPr>
          <w:spacing w:val="10"/>
          <w:w w:val="105"/>
          <w:sz w:val="16"/>
        </w:rPr>
        <w:t> </w:t>
      </w:r>
      <w:r>
        <w:rPr>
          <w:spacing w:val="-5"/>
          <w:w w:val="105"/>
          <w:sz w:val="16"/>
        </w:rPr>
        <w:t>the</w:t>
      </w:r>
    </w:p>
    <w:p>
      <w:pPr>
        <w:pStyle w:val="BodyText"/>
        <w:spacing w:line="280" w:lineRule="auto" w:before="32"/>
        <w:ind w:right="129"/>
      </w:pPr>
      <w:r>
        <w:rPr>
          <w:w w:val="110"/>
        </w:rPr>
        <w:t>inputs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XOR</w:t>
      </w:r>
      <w:r>
        <w:rPr>
          <w:w w:val="110"/>
        </w:rPr>
        <w:t> gate</w:t>
      </w:r>
      <w:r>
        <w:rPr>
          <w:w w:val="110"/>
        </w:rPr>
        <w:t> and</w:t>
      </w:r>
      <w:r>
        <w:rPr>
          <w:w w:val="110"/>
        </w:rPr>
        <w:t> using</w:t>
      </w:r>
      <w:r>
        <w:rPr>
          <w:w w:val="110"/>
        </w:rPr>
        <w:t> similar</w:t>
      </w:r>
      <w:r>
        <w:rPr>
          <w:w w:val="110"/>
        </w:rPr>
        <w:t> analysis</w:t>
      </w:r>
      <w:r>
        <w:rPr>
          <w:w w:val="110"/>
        </w:rPr>
        <w:t> we</w:t>
      </w:r>
      <w:r>
        <w:rPr>
          <w:w w:val="110"/>
        </w:rPr>
        <w:t> derive</w:t>
      </w:r>
      <w:r>
        <w:rPr>
          <w:w w:val="110"/>
        </w:rPr>
        <w:t> from</w:t>
      </w:r>
      <w:r>
        <w:rPr>
          <w:w w:val="110"/>
        </w:rPr>
        <w:t> </w:t>
      </w:r>
      <w:r>
        <w:rPr>
          <w:w w:val="110"/>
        </w:rPr>
        <w:t>the condition for minimum MSE.</w:t>
      </w:r>
    </w:p>
    <w:p>
      <w:pPr>
        <w:pStyle w:val="ListParagraph"/>
        <w:numPr>
          <w:ilvl w:val="1"/>
          <w:numId w:val="5"/>
        </w:numPr>
        <w:tabs>
          <w:tab w:pos="623" w:val="left" w:leader="none"/>
        </w:tabs>
        <w:spacing w:line="107" w:lineRule="exact" w:before="0" w:after="0"/>
        <w:ind w:left="623" w:right="0" w:hanging="273"/>
        <w:jc w:val="left"/>
        <w:rPr>
          <w:i/>
          <w:sz w:val="16"/>
        </w:rPr>
      </w:pPr>
      <w:r>
        <w:rPr>
          <w:i/>
          <w:w w:val="105"/>
          <w:sz w:val="16"/>
        </w:rPr>
        <w:t>With</w:t>
      </w:r>
      <w:r>
        <w:rPr>
          <w:i/>
          <w:spacing w:val="19"/>
          <w:w w:val="105"/>
          <w:sz w:val="16"/>
        </w:rPr>
        <w:t> </w:t>
      </w:r>
      <w:r>
        <w:rPr>
          <w:i/>
          <w:w w:val="105"/>
          <w:sz w:val="16"/>
        </w:rPr>
        <w:t>existing</w:t>
      </w:r>
      <w:r>
        <w:rPr>
          <w:i/>
          <w:spacing w:val="19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𝑆𝐶𝐶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𝑋,</w:t>
      </w:r>
      <w:r>
        <w:rPr>
          <w:rFonts w:ascii="STIX Math" w:eastAsia="STIX Math"/>
          <w:i/>
          <w:spacing w:val="-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𝑌</w:t>
      </w:r>
      <w:r>
        <w:rPr>
          <w:rFonts w:ascii="STIX Math" w:eastAsia="STIX Math"/>
          <w:i/>
          <w:spacing w:val="-9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16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17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1</w:t>
      </w:r>
      <w:r>
        <w:rPr>
          <w:i/>
          <w:w w:val="105"/>
          <w:sz w:val="16"/>
        </w:rPr>
        <w:t>:</w:t>
      </w:r>
      <w:r>
        <w:rPr>
          <w:i/>
          <w:spacing w:val="19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positively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correlated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inputs,</w:t>
      </w:r>
    </w:p>
    <w:p>
      <w:pPr>
        <w:spacing w:line="356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4912">
                <wp:simplePos x="0" y="0"/>
                <wp:positionH relativeFrom="page">
                  <wp:posOffset>5586514</wp:posOffset>
                </wp:positionH>
                <wp:positionV relativeFrom="paragraph">
                  <wp:posOffset>75139</wp:posOffset>
                </wp:positionV>
                <wp:extent cx="368935" cy="23749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36893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9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3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882996pt;margin-top:5.916532pt;width:29.05pt;height:18.7pt;mso-position-horizontal-relative:page;mso-position-vertical-relative:paragraph;z-index:-17581568" type="#_x0000_t202" id="docshape64" filled="false" stroked="false">
                <v:textbox inset="0,0,0,0">
                  <w:txbxContent>
                    <w:p>
                      <w:pPr>
                        <w:tabs>
                          <w:tab w:pos="529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|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3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XOR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gate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implements</w:t>
      </w:r>
      <w:r>
        <w:rPr>
          <w:spacing w:val="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</w:t>
      </w:r>
      <w:r>
        <w:rPr>
          <w:rFonts w:ascii="STIX Math" w:hAnsi="STIX Math" w:eastAsia="STIX Math"/>
          <w:i/>
          <w:spacing w:val="2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𝐹</w:t>
      </w:r>
      <w:r>
        <w:rPr>
          <w:rFonts w:ascii="STIX Math" w:hAnsi="STIX Math" w:eastAsia="STIX Math"/>
          <w:w w:val="105"/>
          <w:position w:val="-3"/>
          <w:sz w:val="12"/>
        </w:rPr>
        <w:t>+1</w:t>
      </w:r>
      <w:r>
        <w:rPr>
          <w:rFonts w:ascii="STIX Math" w:hAnsi="STIX Math" w:eastAsia="STIX Math"/>
          <w:spacing w:val="2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6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34"/>
          <w:w w:val="105"/>
          <w:position w:val="-3"/>
          <w:sz w:val="12"/>
        </w:rPr>
        <w:t> </w:t>
      </w:r>
      <w:r>
        <w:rPr>
          <w:w w:val="105"/>
          <w:sz w:val="16"/>
        </w:rPr>
        <w:t>.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deviation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15"/>
          <w:w w:val="105"/>
          <w:sz w:val="16"/>
        </w:rPr>
        <w:t> </w:t>
      </w:r>
      <w:r>
        <w:rPr>
          <w:spacing w:val="-4"/>
          <w:w w:val="105"/>
          <w:sz w:val="16"/>
        </w:rPr>
        <w:t>this</w:t>
      </w:r>
    </w:p>
    <w:p>
      <w:pPr>
        <w:pStyle w:val="BodyText"/>
        <w:spacing w:line="115" w:lineRule="auto" w:before="59"/>
        <w:ind w:right="129"/>
      </w:pP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suitable</w:t>
      </w:r>
      <w:r>
        <w:rPr>
          <w:spacing w:val="40"/>
          <w:w w:val="110"/>
        </w:rPr>
        <w:t> </w:t>
      </w:r>
      <w:r>
        <w:rPr>
          <w:w w:val="110"/>
        </w:rPr>
        <w:t>operating</w:t>
      </w:r>
      <w:r>
        <w:rPr>
          <w:spacing w:val="40"/>
          <w:w w:val="110"/>
        </w:rPr>
        <w:t> </w:t>
      </w:r>
      <w:r>
        <w:rPr>
          <w:w w:val="110"/>
        </w:rPr>
        <w:t>point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circuit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defining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using</w:t>
      </w:r>
      <w:r>
        <w:rPr>
          <w:spacing w:val="40"/>
          <w:w w:val="110"/>
        </w:rPr>
        <w:t> </w:t>
      </w:r>
      <w:r>
        <w:rPr>
          <w:w w:val="110"/>
        </w:rPr>
        <w:t>the assumption</w:t>
      </w:r>
      <w:r>
        <w:rPr>
          <w:spacing w:val="24"/>
          <w:w w:val="110"/>
        </w:rPr>
        <w:t> </w:t>
      </w:r>
      <w:r>
        <w:rPr>
          <w:w w:val="110"/>
        </w:rPr>
        <w:t>under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error</w:t>
      </w:r>
      <w:r>
        <w:rPr>
          <w:spacing w:val="24"/>
          <w:w w:val="110"/>
        </w:rPr>
        <w:t> </w:t>
      </w:r>
      <w:r>
        <w:rPr>
          <w:w w:val="110"/>
        </w:rPr>
        <w:t>scenarios</w:t>
      </w:r>
      <w:r>
        <w:rPr>
          <w:spacing w:val="24"/>
          <w:w w:val="110"/>
        </w:rPr>
        <w:t> </w:t>
      </w:r>
      <w:r>
        <w:rPr>
          <w:w w:val="110"/>
        </w:rPr>
        <w:t>can</w:t>
      </w:r>
      <w:r>
        <w:rPr>
          <w:spacing w:val="24"/>
          <w:w w:val="110"/>
        </w:rPr>
        <w:t> </w:t>
      </w:r>
      <w:r>
        <w:rPr>
          <w:w w:val="110"/>
        </w:rPr>
        <w:t>be</w:t>
      </w:r>
      <w:r>
        <w:rPr>
          <w:spacing w:val="24"/>
          <w:w w:val="110"/>
        </w:rPr>
        <w:t> </w:t>
      </w:r>
      <w:r>
        <w:rPr>
          <w:w w:val="110"/>
        </w:rPr>
        <w:t>encountered</w:t>
      </w:r>
      <w:r>
        <w:rPr>
          <w:spacing w:val="24"/>
          <w:w w:val="110"/>
        </w:rPr>
        <w:t> </w:t>
      </w:r>
      <w:r>
        <w:rPr>
          <w:w w:val="110"/>
        </w:rPr>
        <w:t>by</w:t>
      </w:r>
      <w:r>
        <w:rPr>
          <w:spacing w:val="24"/>
          <w:w w:val="110"/>
        </w:rPr>
        <w:t> </w:t>
      </w:r>
      <w:r>
        <w:rPr>
          <w:w w:val="110"/>
        </w:rPr>
        <w:t>finding</w:t>
      </w:r>
    </w:p>
    <w:p>
      <w:pPr>
        <w:pStyle w:val="BodyText"/>
        <w:spacing w:before="9"/>
      </w:pPr>
      <w:r>
        <w:rPr>
          <w:w w:val="105"/>
        </w:rPr>
        <w:t>following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derivations.</w:t>
      </w:r>
    </w:p>
    <w:p>
      <w:pPr>
        <w:pStyle w:val="BodyText"/>
        <w:spacing w:line="280" w:lineRule="auto" w:before="44"/>
        <w:ind w:right="129" w:firstLine="239"/>
      </w:pPr>
      <w:r>
        <w:rPr>
          <w:w w:val="110"/>
        </w:rPr>
        <w:t>We</w:t>
      </w:r>
      <w:r>
        <w:rPr>
          <w:w w:val="110"/>
        </w:rPr>
        <w:t> modify</w:t>
      </w:r>
      <w:r>
        <w:rPr>
          <w:w w:val="110"/>
        </w:rPr>
        <w:t> the</w:t>
      </w:r>
      <w:r>
        <w:rPr>
          <w:w w:val="110"/>
        </w:rPr>
        <w:t> output</w:t>
      </w:r>
      <w:r>
        <w:rPr>
          <w:w w:val="110"/>
        </w:rPr>
        <w:t> by</w:t>
      </w:r>
      <w:r>
        <w:rPr>
          <w:w w:val="110"/>
        </w:rPr>
        <w:t> introducing</w:t>
      </w:r>
      <w:r>
        <w:rPr>
          <w:w w:val="110"/>
        </w:rPr>
        <w:t> the</w:t>
      </w:r>
      <w:r>
        <w:rPr>
          <w:w w:val="110"/>
        </w:rPr>
        <w:t> desired</w:t>
      </w:r>
      <w:r>
        <w:rPr>
          <w:w w:val="110"/>
        </w:rPr>
        <w:t> correlation</w:t>
      </w:r>
      <w:r>
        <w:rPr>
          <w:w w:val="110"/>
        </w:rPr>
        <w:t> </w:t>
      </w:r>
      <w:r>
        <w:rPr>
          <w:w w:val="110"/>
        </w:rPr>
        <w:t>such </w:t>
      </w:r>
      <w:r>
        <w:rPr>
          <w:spacing w:val="-2"/>
          <w:w w:val="110"/>
        </w:rPr>
        <w:t>that,</w:t>
      </w:r>
    </w:p>
    <w:p>
      <w:pPr>
        <w:spacing w:after="0" w:line="280" w:lineRule="auto"/>
        <w:sectPr>
          <w:type w:val="continuous"/>
          <w:pgSz w:w="11910" w:h="15880"/>
          <w:pgMar w:header="655" w:footer="509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line="299" w:lineRule="exact"/>
      </w:pPr>
      <w:r>
        <w:rPr>
          <w:w w:val="110"/>
        </w:rPr>
        <w:t>sient</w:t>
      </w:r>
      <w:r>
        <w:rPr>
          <w:spacing w:val="6"/>
          <w:w w:val="110"/>
        </w:rPr>
        <w:t> </w:t>
      </w:r>
      <w:r>
        <w:rPr>
          <w:w w:val="110"/>
        </w:rPr>
        <w:t>error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circuit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6"/>
          <w:w w:val="110"/>
        </w:rPr>
        <w:t> </w:t>
      </w:r>
      <w:r>
        <w:rPr>
          <w:w w:val="110"/>
        </w:rPr>
        <w:t>introducing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desired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28"/>
          <w:w w:val="110"/>
          <w:position w:val="-3"/>
          <w:sz w:val="12"/>
        </w:rPr>
        <w:t> </w:t>
      </w:r>
      <w:r>
        <w:rPr>
          <w:w w:val="110"/>
        </w:rPr>
        <w:t>obtained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using</w:t>
      </w:r>
    </w:p>
    <w:p>
      <w:pPr>
        <w:pStyle w:val="BodyText"/>
        <w:spacing w:line="163" w:lineRule="exact"/>
      </w:pPr>
      <w:r>
        <w:rPr>
          <w:w w:val="105"/>
        </w:rPr>
        <w:t>following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derivations.</w:t>
      </w:r>
    </w:p>
    <w:p>
      <w:pPr>
        <w:spacing w:line="58" w:lineRule="exact" w:before="64"/>
        <w:ind w:left="0" w:right="1230" w:firstLine="0"/>
        <w:jc w:val="right"/>
        <w:rPr>
          <w:rFonts w:ascii="DejaVu Sans" w:hAnsi="DejaVu Sans"/>
          <w:sz w:val="12"/>
        </w:rPr>
      </w:pPr>
      <w:r>
        <w:rPr>
          <w:rFonts w:ascii="DejaVu Sans" w:hAnsi="DejaVu Sans"/>
          <w:spacing w:val="-10"/>
          <w:sz w:val="12"/>
        </w:rPr>
        <w:t>⊺</w:t>
      </w:r>
    </w:p>
    <w:p>
      <w:pPr>
        <w:spacing w:line="144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2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spacing w:val="-2"/>
          <w:w w:val="110"/>
          <w:sz w:val="16"/>
        </w:rPr>
        <w:t>2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𝑦</w:t>
      </w:r>
    </w:p>
    <w:p>
      <w:pPr>
        <w:spacing w:line="391" w:lineRule="exact" w:before="0"/>
        <w:ind w:left="195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w w:val="105"/>
          <w:sz w:val="16"/>
        </w:rPr>
        <w:t>+4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+ 2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+ 4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 </w:t>
      </w:r>
      <w:r>
        <w:rPr>
          <w:rFonts w:ascii="STIX Math" w:hAnsi="STIX Math" w:eastAsia="STIX Math"/>
          <w:spacing w:val="-2"/>
          <w:w w:val="105"/>
          <w:sz w:val="16"/>
        </w:rPr>
        <w:t>4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-2"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𝑖</w:t>
      </w:r>
    </w:p>
    <w:p>
      <w:pPr>
        <w:pStyle w:val="BodyText"/>
        <w:spacing w:before="146"/>
      </w:pPr>
      <w:r>
        <w:rPr/>
        <w:br w:type="column"/>
      </w:r>
      <w:r>
        <w:rPr>
          <w:spacing w:val="-4"/>
          <w:w w:val="110"/>
        </w:rPr>
        <w:t>(40)</w:t>
      </w:r>
    </w:p>
    <w:p>
      <w:pPr>
        <w:spacing w:after="0"/>
        <w:sectPr>
          <w:type w:val="continuous"/>
          <w:pgSz w:w="11910" w:h="15880"/>
          <w:pgMar w:header="655" w:footer="509" w:top="620" w:bottom="280" w:left="640" w:right="620"/>
          <w:cols w:num="3" w:equalWidth="0">
            <w:col w:w="5174" w:space="206"/>
            <w:col w:w="3840" w:space="883"/>
            <w:col w:w="547"/>
          </w:cols>
        </w:sectPr>
      </w:pPr>
    </w:p>
    <w:p>
      <w:pPr>
        <w:tabs>
          <w:tab w:pos="1590" w:val="left" w:leader="none"/>
          <w:tab w:pos="3811" w:val="left" w:leader="none"/>
        </w:tabs>
        <w:spacing w:line="64" w:lineRule="auto" w:before="2"/>
        <w:ind w:left="963" w:right="0" w:firstLine="0"/>
        <w:jc w:val="left"/>
        <w:rPr>
          <w:rFonts w:ascii="DejaVu Sans" w:hAnsi="DejaVu Sans" w:eastAsia="DejaVu Sans"/>
          <w:sz w:val="16"/>
        </w:rPr>
      </w:pPr>
      <w:r>
        <w:rPr>
          <w:rFonts w:ascii="DejaVu Sans" w:hAnsi="DejaVu Sans" w:eastAsia="DejaVu Sans"/>
          <w:spacing w:val="-5"/>
          <w:w w:val="105"/>
          <w:position w:val="3"/>
          <w:sz w:val="16"/>
        </w:rPr>
        <w:t>⎡</w:t>
      </w:r>
      <w:r>
        <w:rPr>
          <w:rFonts w:ascii="DejaVu Sans" w:hAnsi="DejaVu Sans" w:eastAsia="DejaVu Sans"/>
          <w:spacing w:val="-5"/>
          <w:w w:val="105"/>
          <w:position w:val="-12"/>
          <w:sz w:val="16"/>
        </w:rPr>
        <w:t>⎢</w:t>
      </w:r>
      <w:r>
        <w:rPr>
          <w:rFonts w:ascii="DejaVu Sans" w:hAnsi="DejaVu Sans" w:eastAsia="DejaVu Sans"/>
          <w:position w:val="-12"/>
          <w:sz w:val="16"/>
        </w:rPr>
        <w:tab/>
      </w:r>
      <w:r>
        <w:rPr>
          <w:rFonts w:ascii="STIX Math" w:hAnsi="STIX Math" w:eastAsia="STIX Math"/>
          <w:w w:val="105"/>
          <w:sz w:val="16"/>
        </w:rPr>
        <w:t>−(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1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1)(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2"/>
          <w:w w:val="11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4"/>
          <w:w w:val="105"/>
          <w:sz w:val="16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1)</w:t>
      </w:r>
      <w:r>
        <w:rPr>
          <w:rFonts w:ascii="STIX Math" w:hAnsi="STIX Math" w:eastAsia="STIX Math"/>
          <w:sz w:val="16"/>
        </w:rPr>
        <w:tab/>
      </w:r>
      <w:r>
        <w:rPr>
          <w:rFonts w:ascii="DejaVu Sans" w:hAnsi="DejaVu Sans" w:eastAsia="DejaVu Sans"/>
          <w:spacing w:val="-34"/>
          <w:w w:val="105"/>
          <w:position w:val="3"/>
          <w:sz w:val="16"/>
        </w:rPr>
        <w:t>⎤</w:t>
      </w:r>
      <w:r>
        <w:rPr>
          <w:rFonts w:ascii="DejaVu Sans" w:hAnsi="DejaVu Sans" w:eastAsia="DejaVu Sans"/>
          <w:spacing w:val="-34"/>
          <w:w w:val="105"/>
          <w:position w:val="-12"/>
          <w:sz w:val="16"/>
        </w:rPr>
        <w:t>⎥</w:t>
      </w:r>
    </w:p>
    <w:p>
      <w:pPr>
        <w:spacing w:line="225" w:lineRule="exact" w:before="0"/>
        <w:ind w:left="963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</w:rPr>
        <w:t>𝑀𝑆𝐸</w:t>
      </w:r>
      <w:r>
        <w:rPr>
          <w:rFonts w:ascii="STIX Math" w:hAnsi="STIX Math" w:eastAsia="STIX Math"/>
          <w:i/>
          <w:w w:val="105"/>
          <w:position w:val="-3"/>
          <w:sz w:val="12"/>
        </w:rPr>
        <w:t>𝑥𝑜𝑟</w:t>
      </w:r>
      <w:r>
        <w:rPr>
          <w:rFonts w:ascii="STIX Math" w:hAnsi="STIX Math" w:eastAsia="STIX Math"/>
          <w:i/>
          <w:spacing w:val="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spacing w:val="-4"/>
          <w:w w:val="105"/>
          <w:sz w:val="16"/>
        </w:rPr>
        <w:t>𝑝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𝑦</w:t>
      </w:r>
      <w:r>
        <w:rPr>
          <w:rFonts w:ascii="STIX Math" w:hAnsi="STIX Math" w:eastAsia="STIX Math"/>
          <w:spacing w:val="-4"/>
          <w:w w:val="105"/>
          <w:sz w:val="16"/>
        </w:rPr>
        <w:t>)−</w:t>
      </w:r>
    </w:p>
    <w:p>
      <w:pPr>
        <w:pStyle w:val="BodyText"/>
        <w:spacing w:line="70" w:lineRule="exact" w:before="155"/>
        <w:ind w:left="0" w:right="129"/>
        <w:jc w:val="right"/>
      </w:pPr>
      <w:r>
        <w:rPr/>
        <w:br w:type="column"/>
      </w:r>
      <w:bookmarkStart w:name="_bookmark29" w:id="41"/>
      <w:bookmarkEnd w:id="41"/>
      <w:r>
        <w:rPr/>
      </w:r>
      <w:r>
        <w:rPr>
          <w:spacing w:val="-4"/>
          <w:w w:val="110"/>
        </w:rPr>
        <w:t>(41)</w:t>
      </w:r>
    </w:p>
    <w:p>
      <w:pPr>
        <w:spacing w:after="0" w:line="70" w:lineRule="exact"/>
        <w:jc w:val="right"/>
        <w:sectPr>
          <w:type w:val="continuous"/>
          <w:pgSz w:w="11910" w:h="15880"/>
          <w:pgMar w:header="655" w:footer="509" w:top="620" w:bottom="280" w:left="640" w:right="620"/>
          <w:cols w:num="3" w:equalWidth="0">
            <w:col w:w="3924" w:space="605"/>
            <w:col w:w="3496" w:space="1226"/>
            <w:col w:w="1399"/>
          </w:cols>
        </w:sectPr>
      </w:pPr>
    </w:p>
    <w:p>
      <w:pPr>
        <w:tabs>
          <w:tab w:pos="810" w:val="left" w:leader="none"/>
        </w:tabs>
        <w:spacing w:line="183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>
          <w:rFonts w:ascii="STIX Math" w:hAnsi="STIX Math" w:eastAsia="STIX Math"/>
          <w:i/>
          <w:spacing w:val="-10"/>
          <w:sz w:val="16"/>
        </w:rPr>
        <w:t>𝐼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DejaVu Sans" w:hAnsi="DejaVu Sans" w:eastAsia="DejaVu Sans"/>
          <w:spacing w:val="-10"/>
          <w:position w:val="4"/>
          <w:sz w:val="16"/>
        </w:rPr>
        <w:t>⎢</w:t>
      </w:r>
    </w:p>
    <w:p>
      <w:pPr>
        <w:spacing w:line="183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− 1)(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1) −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spacing w:val="-4"/>
          <w:w w:val="110"/>
          <w:sz w:val="16"/>
        </w:rPr>
        <w:t>𝑝</w:t>
      </w:r>
      <w:r>
        <w:rPr>
          <w:rFonts w:ascii="STIX Math" w:hAnsi="STIX Math" w:eastAsia="STIX Math"/>
          <w:i/>
          <w:spacing w:val="-4"/>
          <w:w w:val="110"/>
          <w:position w:val="-3"/>
          <w:sz w:val="12"/>
        </w:rPr>
        <w:t>𝑦</w:t>
      </w:r>
      <w:r>
        <w:rPr>
          <w:rFonts w:ascii="STIX Math" w:hAnsi="STIX Math" w:eastAsia="STIX Math"/>
          <w:spacing w:val="-4"/>
          <w:w w:val="110"/>
          <w:sz w:val="16"/>
        </w:rPr>
        <w:t>)</w:t>
      </w:r>
      <w:r>
        <w:rPr>
          <w:rFonts w:ascii="DejaVu Sans" w:hAnsi="DejaVu Sans" w:eastAsia="DejaVu Sans"/>
          <w:spacing w:val="-4"/>
          <w:w w:val="110"/>
          <w:position w:val="-5"/>
          <w:sz w:val="16"/>
        </w:rPr>
        <w:t>⎥</w:t>
      </w:r>
    </w:p>
    <w:p>
      <w:pPr>
        <w:pStyle w:val="BodyText"/>
        <w:spacing w:line="67" w:lineRule="exact" w:before="116"/>
      </w:pPr>
      <w:r>
        <w:rPr/>
        <w:br w:type="column"/>
      </w:r>
      <w:r>
        <w:rPr>
          <w:spacing w:val="-4"/>
          <w:w w:val="110"/>
        </w:rPr>
        <w:t>(31)</w:t>
      </w:r>
    </w:p>
    <w:p>
      <w:pPr>
        <w:spacing w:line="183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9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9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𝑒</w:t>
      </w:r>
      <w:r>
        <w:rPr>
          <w:rFonts w:ascii="STIX Math" w:hAnsi="STIX Math" w:eastAsia="STIX Math"/>
          <w:sz w:val="16"/>
        </w:rPr>
        <w:t>){</w:t>
      </w:r>
      <w:r>
        <w:rPr>
          <w:rFonts w:ascii="STIX Math" w:hAnsi="STIX Math" w:eastAsia="STIX Math"/>
          <w:i/>
          <w:sz w:val="16"/>
        </w:rPr>
        <w:t>𝑆𝐶𝐶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9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9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𝑝</w:t>
      </w:r>
      <w:r>
        <w:rPr>
          <w:rFonts w:ascii="STIX Math" w:hAnsi="STIX Math" w:eastAsia="STIX Math"/>
          <w:i/>
          <w:spacing w:val="-4"/>
          <w:position w:val="-3"/>
          <w:sz w:val="12"/>
        </w:rPr>
        <w:t>𝑦</w:t>
      </w:r>
      <w:r>
        <w:rPr>
          <w:rFonts w:ascii="STIX Math" w:hAnsi="STIX Math" w:eastAsia="STIX Math"/>
          <w:spacing w:val="-4"/>
          <w:sz w:val="16"/>
        </w:rPr>
        <w:t>}</w:t>
      </w:r>
      <w:r>
        <w:rPr>
          <w:spacing w:val="-4"/>
          <w:sz w:val="16"/>
        </w:rPr>
        <w:t>)</w:t>
      </w:r>
      <w:r>
        <w:rPr>
          <w:rFonts w:ascii="STIX Math" w:hAnsi="STIX Math" w:eastAsia="STIX Math"/>
          <w:spacing w:val="-4"/>
          <w:sz w:val="16"/>
          <w:vertAlign w:val="superscript"/>
        </w:rPr>
        <w:t>2</w:t>
      </w:r>
    </w:p>
    <w:p>
      <w:pPr>
        <w:spacing w:after="0" w:line="183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1076" w:space="47"/>
            <w:col w:w="2801" w:space="798"/>
            <w:col w:w="452" w:space="367"/>
            <w:col w:w="5109"/>
          </w:cols>
        </w:sectPr>
      </w:pPr>
    </w:p>
    <w:p>
      <w:pPr>
        <w:tabs>
          <w:tab w:pos="963" w:val="left" w:leader="none"/>
        </w:tabs>
        <w:spacing w:line="93" w:lineRule="auto" w:before="0"/>
        <w:ind w:left="188" w:right="0" w:firstLine="0"/>
        <w:jc w:val="left"/>
        <w:rPr>
          <w:rFonts w:ascii="DejaVu Sans" w:hAns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5936">
                <wp:simplePos x="0" y="0"/>
                <wp:positionH relativeFrom="page">
                  <wp:posOffset>1018286</wp:posOffset>
                </wp:positionH>
                <wp:positionV relativeFrom="paragraph">
                  <wp:posOffset>113801</wp:posOffset>
                </wp:positionV>
                <wp:extent cx="1270" cy="23749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72"/>
                                <w:w w:val="89"/>
                                <w:sz w:val="16"/>
                              </w:rPr>
                              <w:t>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180pt;margin-top:8.960759pt;width:.1pt;height:18.7pt;mso-position-horizontal-relative:page;mso-position-vertical-relative:paragraph;z-index:-17580544" type="#_x0000_t202" id="docshape6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72"/>
                          <w:w w:val="89"/>
                          <w:sz w:val="16"/>
                        </w:rPr>
                        <w:t>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0032">
                <wp:simplePos x="0" y="0"/>
                <wp:positionH relativeFrom="page">
                  <wp:posOffset>2826715</wp:posOffset>
                </wp:positionH>
                <wp:positionV relativeFrom="paragraph">
                  <wp:posOffset>21891</wp:posOffset>
                </wp:positionV>
                <wp:extent cx="45720" cy="23749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4572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576004pt;margin-top:1.723759pt;width:3.6pt;height:18.7pt;mso-position-horizontal-relative:page;mso-position-vertical-relative:paragraph;z-index:-17576448" type="#_x0000_t202" id="docshape6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4"/>
          <w:sz w:val="12"/>
        </w:rPr>
        <w:t>𝑆𝐶𝐶</w:t>
      </w:r>
      <w:r>
        <w:rPr>
          <w:rFonts w:ascii="STIX Math" w:hAnsi="STIX Math" w:eastAsia="STIX Math"/>
          <w:i/>
          <w:spacing w:val="4"/>
          <w:position w:val="-2"/>
          <w:sz w:val="10"/>
        </w:rPr>
        <w:t>𝑚</w:t>
      </w:r>
      <w:r>
        <w:rPr>
          <w:rFonts w:ascii="STIX Math" w:hAnsi="STIX Math" w:eastAsia="STIX Math"/>
          <w:i/>
          <w:spacing w:val="-8"/>
          <w:position w:val="-2"/>
          <w:sz w:val="10"/>
        </w:rPr>
        <w:t> </w:t>
      </w:r>
      <w:r>
        <w:rPr>
          <w:rFonts w:ascii="STIX Math" w:hAnsi="STIX Math" w:eastAsia="STIX Math"/>
          <w:spacing w:val="-4"/>
          <w:sz w:val="12"/>
        </w:rPr>
        <w:t>(+1)</w:t>
      </w:r>
      <w:r>
        <w:rPr>
          <w:rFonts w:ascii="STIX Math" w:hAnsi="STIX Math" w:eastAsia="STIX Math"/>
          <w:sz w:val="12"/>
        </w:rPr>
        <w:tab/>
      </w:r>
      <w:r>
        <w:rPr>
          <w:rFonts w:ascii="DejaVu Sans" w:hAnsi="DejaVu Sans" w:eastAsia="DejaVu Sans"/>
          <w:spacing w:val="-10"/>
          <w:position w:val="-6"/>
          <w:sz w:val="16"/>
        </w:rPr>
        <w:t>⎢</w:t>
      </w:r>
    </w:p>
    <w:p>
      <w:pPr>
        <w:spacing w:line="168" w:lineRule="exact" w:before="100"/>
        <w:ind w:left="0" w:right="38" w:firstLine="0"/>
        <w:jc w:val="right"/>
        <w:rPr>
          <w:rFonts w:ascii="DejaVu Sans" w:hAnsi="DejaVu Sans"/>
          <w:sz w:val="16"/>
        </w:rPr>
      </w:pPr>
      <w:r>
        <w:rPr>
          <w:rFonts w:ascii="DejaVu Sans" w:hAnsi="DejaVu Sans"/>
          <w:spacing w:val="-10"/>
          <w:sz w:val="16"/>
        </w:rPr>
        <w:t>⎣</w:t>
      </w:r>
    </w:p>
    <w:p>
      <w:pPr>
        <w:spacing w:line="140" w:lineRule="exact" w:before="0"/>
        <w:ind w:left="366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2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1)(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3"/>
          <w:w w:val="110"/>
          <w:sz w:val="16"/>
        </w:rPr>
        <w:t> </w:t>
      </w:r>
      <w:r>
        <w:rPr>
          <w:rFonts w:ascii="STIX Math" w:hAnsi="STIX Math" w:eastAsia="STIX Math"/>
          <w:spacing w:val="-5"/>
          <w:w w:val="110"/>
          <w:sz w:val="16"/>
        </w:rPr>
        <w:t>1)</w:t>
      </w:r>
    </w:p>
    <w:p>
      <w:pPr>
        <w:tabs>
          <w:tab w:pos="2365" w:val="left" w:leader="none"/>
        </w:tabs>
        <w:spacing w:line="321" w:lineRule="exact" w:before="0"/>
        <w:ind w:left="188" w:right="0" w:firstLine="0"/>
        <w:jc w:val="left"/>
        <w:rPr>
          <w:rFonts w:ascii="DejaVu Sans" w:hAns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6448">
                <wp:simplePos x="0" y="0"/>
                <wp:positionH relativeFrom="page">
                  <wp:posOffset>2826715</wp:posOffset>
                </wp:positionH>
                <wp:positionV relativeFrom="paragraph">
                  <wp:posOffset>25008</wp:posOffset>
                </wp:positionV>
                <wp:extent cx="1270" cy="23749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72"/>
                                <w:w w:val="89"/>
                                <w:sz w:val="16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576004pt;margin-top:1.969174pt;width:.1pt;height:18.7pt;mso-position-horizontal-relative:page;mso-position-vertical-relative:paragraph;z-index:-17580032" type="#_x0000_t202" id="docshape6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72"/>
                          <w:w w:val="89"/>
                          <w:sz w:val="16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3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6"/>
          <w:w w:val="110"/>
          <w:sz w:val="16"/>
        </w:rPr>
        <w:t> </w:t>
      </w:r>
      <w:r>
        <w:rPr>
          <w:rFonts w:ascii="STIX Math" w:hAnsi="STIX Math" w:eastAsia="STIX Math"/>
          <w:spacing w:val="-5"/>
          <w:w w:val="110"/>
          <w:sz w:val="16"/>
        </w:rPr>
        <w:t>1)</w:t>
      </w:r>
      <w:r>
        <w:rPr>
          <w:rFonts w:ascii="STIX Math" w:hAnsi="STIX Math" w:eastAsia="STIX Math"/>
          <w:sz w:val="16"/>
        </w:rPr>
        <w:tab/>
      </w:r>
      <w:r>
        <w:rPr>
          <w:rFonts w:ascii="DejaVu Sans" w:hAnsi="DejaVu Sans" w:eastAsia="DejaVu Sans"/>
          <w:spacing w:val="-10"/>
          <w:w w:val="110"/>
          <w:position w:val="-3"/>
          <w:sz w:val="16"/>
        </w:rPr>
        <w:t>⎦</w:t>
      </w:r>
    </w:p>
    <w:p>
      <w:pPr>
        <w:pStyle w:val="BodyText"/>
        <w:spacing w:line="443" w:lineRule="exact"/>
        <w:ind w:left="188"/>
      </w:pPr>
      <w:r>
        <w:rPr/>
        <w:br w:type="column"/>
      </w:r>
      <w:r>
        <w:rPr>
          <w:w w:val="110"/>
        </w:rPr>
        <w:t>Differentiating</w:t>
      </w:r>
      <w:r>
        <w:rPr>
          <w:spacing w:val="9"/>
          <w:w w:val="110"/>
        </w:rPr>
        <w:t> </w:t>
      </w:r>
      <w:r>
        <w:rPr>
          <w:w w:val="110"/>
        </w:rPr>
        <w:t>Eq.</w:t>
      </w:r>
      <w:r>
        <w:rPr>
          <w:spacing w:val="9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9">
        <w:r>
          <w:rPr>
            <w:color w:val="007FAC"/>
            <w:w w:val="110"/>
          </w:rPr>
          <w:t>41</w:t>
        </w:r>
      </w:hyperlink>
      <w:r>
        <w:rPr>
          <w:color w:val="007FAC"/>
          <w:w w:val="110"/>
        </w:rPr>
        <w:t>)</w:t>
      </w:r>
      <w:r>
        <w:rPr>
          <w:color w:val="007FAC"/>
          <w:spacing w:val="9"/>
          <w:w w:val="110"/>
        </w:rPr>
        <w:t> </w:t>
      </w:r>
      <w:r>
        <w:rPr>
          <w:w w:val="110"/>
        </w:rPr>
        <w:t>w.r.t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0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equating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rFonts w:ascii="STIX Math" w:eastAsia="STIX Math"/>
          <w:spacing w:val="-5"/>
          <w:w w:val="110"/>
        </w:rPr>
        <w:t>0</w:t>
      </w:r>
      <w:r>
        <w:rPr>
          <w:spacing w:val="-5"/>
          <w:w w:val="110"/>
        </w:rPr>
        <w:t>,</w:t>
      </w:r>
    </w:p>
    <w:p>
      <w:pPr>
        <w:spacing w:after="0" w:line="443" w:lineRule="exact"/>
        <w:sectPr>
          <w:type w:val="continuous"/>
          <w:pgSz w:w="11910" w:h="15880"/>
          <w:pgMar w:header="655" w:footer="509" w:top="620" w:bottom="280" w:left="640" w:right="620"/>
          <w:cols w:num="3" w:equalWidth="0">
            <w:col w:w="1076" w:space="370"/>
            <w:col w:w="2478" w:space="1380"/>
            <w:col w:w="5346"/>
          </w:cols>
        </w:sectPr>
      </w:pPr>
    </w:p>
    <w:p>
      <w:pPr>
        <w:pStyle w:val="BodyText"/>
        <w:spacing w:line="138" w:lineRule="exact"/>
        <w:rPr>
          <w:rFonts w:ascii="STIX Math" w:eastAsia="STIX Math"/>
          <w:i/>
        </w:rPr>
      </w:pP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modified</w:t>
      </w:r>
      <w:r>
        <w:rPr>
          <w:spacing w:val="6"/>
          <w:w w:val="110"/>
        </w:rPr>
        <w:t> </w:t>
      </w:r>
      <w:r>
        <w:rPr>
          <w:w w:val="110"/>
        </w:rPr>
        <w:t>output</w:t>
      </w:r>
      <w:r>
        <w:rPr>
          <w:spacing w:val="6"/>
          <w:w w:val="110"/>
        </w:rPr>
        <w:t> </w:t>
      </w:r>
      <w:r>
        <w:rPr>
          <w:rFonts w:ascii="STIX Math" w:eastAsia="STIX Math"/>
          <w:i/>
          <w:spacing w:val="-10"/>
          <w:w w:val="110"/>
        </w:rPr>
        <w:t>𝑝</w:t>
      </w:r>
    </w:p>
    <w:p>
      <w:pPr>
        <w:pStyle w:val="BodyText"/>
        <w:spacing w:line="32" w:lineRule="exact" w:before="106"/>
      </w:pPr>
      <w:r>
        <w:rPr/>
        <w:br w:type="column"/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calculated</w:t>
      </w:r>
      <w:r>
        <w:rPr>
          <w:spacing w:val="27"/>
          <w:w w:val="105"/>
        </w:rPr>
        <w:t> </w:t>
      </w:r>
      <w:r>
        <w:rPr>
          <w:spacing w:val="-5"/>
          <w:w w:val="105"/>
        </w:rPr>
        <w:t>as</w:t>
      </w:r>
    </w:p>
    <w:p>
      <w:pPr>
        <w:spacing w:line="138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𝑒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12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sz w:val="16"/>
        </w:rPr>
        <w:t>)(1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𝑦</w:t>
      </w:r>
      <w:r>
        <w:rPr>
          <w:rFonts w:ascii="STIX Math" w:hAnsi="STIX Math" w:eastAsia="STIX Math"/>
          <w:spacing w:val="-5"/>
          <w:sz w:val="16"/>
        </w:rPr>
        <w:t>)</w:t>
      </w:r>
    </w:p>
    <w:p>
      <w:pPr>
        <w:spacing w:after="0" w:line="138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3" w:equalWidth="0">
            <w:col w:w="1749" w:space="55"/>
            <w:col w:w="1233" w:space="2953"/>
            <w:col w:w="4660"/>
          </w:cols>
        </w:sectPr>
      </w:pPr>
    </w:p>
    <w:p>
      <w:pPr>
        <w:spacing w:line="220" w:lineRule="exact" w:before="0"/>
        <w:ind w:left="0" w:right="38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5"/>
          <w:sz w:val="12"/>
        </w:rPr>
        <w:t>𝑧𝑚</w:t>
      </w:r>
    </w:p>
    <w:p>
      <w:pPr>
        <w:spacing w:line="220" w:lineRule="exact" w:before="0"/>
        <w:ind w:left="0" w:right="0" w:firstLine="0"/>
        <w:jc w:val="righ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45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220" w:lineRule="exact" w:before="0"/>
        <w:ind w:left="49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6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48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2"/>
          <w:w w:val="115"/>
          <w:sz w:val="16"/>
        </w:rPr>
        <w:t> </w:t>
      </w:r>
      <w:r>
        <w:rPr>
          <w:rFonts w:ascii="STIX Math" w:hAnsi="STIX Math" w:eastAsia="STIX Math"/>
          <w:spacing w:val="-4"/>
          <w:w w:val="110"/>
          <w:sz w:val="16"/>
        </w:rPr>
        <w:t>1)(</w:t>
      </w:r>
      <w:r>
        <w:rPr>
          <w:rFonts w:ascii="STIX Math" w:hAnsi="STIX Math" w:eastAsia="STIX Math"/>
          <w:i/>
          <w:spacing w:val="-4"/>
          <w:w w:val="110"/>
          <w:sz w:val="16"/>
        </w:rPr>
        <w:t>𝑝</w:t>
      </w:r>
    </w:p>
    <w:p>
      <w:pPr>
        <w:pStyle w:val="BodyText"/>
        <w:tabs>
          <w:tab w:pos="2657" w:val="left" w:leader="none"/>
        </w:tabs>
        <w:spacing w:line="220" w:lineRule="exact"/>
        <w:ind w:left="64"/>
      </w:pPr>
      <w:r>
        <w:rPr/>
        <w:br w:type="column"/>
      </w:r>
      <w:r>
        <w:rPr>
          <w:rFonts w:ascii="STIX Math" w:hAnsi="STIX Math"/>
          <w:w w:val="115"/>
          <w:position w:val="-10"/>
        </w:rPr>
        <w:t>–</w:t>
      </w:r>
      <w:r>
        <w:rPr>
          <w:rFonts w:ascii="STIX Math" w:hAnsi="STIX Math"/>
          <w:spacing w:val="5"/>
          <w:w w:val="115"/>
          <w:position w:val="-10"/>
        </w:rPr>
        <w:t> </w:t>
      </w:r>
      <w:r>
        <w:rPr>
          <w:rFonts w:ascii="STIX Math" w:hAnsi="STIX Math"/>
          <w:spacing w:val="-5"/>
          <w:w w:val="115"/>
          <w:position w:val="-10"/>
        </w:rPr>
        <w:t>1)</w:t>
      </w:r>
      <w:r>
        <w:rPr>
          <w:rFonts w:ascii="STIX Math" w:hAnsi="STIX Math"/>
          <w:position w:val="-10"/>
        </w:rPr>
        <w:tab/>
      </w:r>
      <w:r>
        <w:rPr>
          <w:spacing w:val="-4"/>
          <w:w w:val="115"/>
        </w:rPr>
        <w:t>(42)</w:t>
      </w:r>
    </w:p>
    <w:p>
      <w:pPr>
        <w:spacing w:after="0" w:line="220" w:lineRule="exact"/>
        <w:sectPr>
          <w:type w:val="continuous"/>
          <w:pgSz w:w="11910" w:h="15880"/>
          <w:pgMar w:header="655" w:footer="509" w:top="620" w:bottom="280" w:left="640" w:right="620"/>
          <w:cols w:num="4" w:equalWidth="0">
            <w:col w:w="1894" w:space="1890"/>
            <w:col w:w="2251" w:space="39"/>
            <w:col w:w="1443" w:space="40"/>
            <w:col w:w="3093"/>
          </w:cols>
        </w:sectPr>
      </w:pPr>
    </w:p>
    <w:p>
      <w:pPr>
        <w:tabs>
          <w:tab w:pos="7009" w:val="left" w:leader="none"/>
          <w:tab w:pos="7516" w:val="left" w:leader="none"/>
        </w:tabs>
        <w:spacing w:line="75" w:lineRule="exact" w:before="0"/>
        <w:ind w:left="6723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2864">
                <wp:simplePos x="0" y="0"/>
                <wp:positionH relativeFrom="page">
                  <wp:posOffset>4281373</wp:posOffset>
                </wp:positionH>
                <wp:positionV relativeFrom="paragraph">
                  <wp:posOffset>-61529</wp:posOffset>
                </wp:positionV>
                <wp:extent cx="1435100" cy="127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1435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5100" h="0">
                              <a:moveTo>
                                <a:pt x="0" y="0"/>
                              </a:moveTo>
                              <a:lnTo>
                                <a:pt x="1434896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3616" from="337.115997pt,-4.844842pt" to="450.099997pt,-4.84484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after="0" w:line="75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09" w:top="620" w:bottom="280" w:left="640" w:right="620"/>
        </w:sectPr>
      </w:pPr>
    </w:p>
    <w:p>
      <w:pPr>
        <w:tabs>
          <w:tab w:pos="4833" w:val="left" w:leader="none"/>
        </w:tabs>
        <w:spacing w:line="93" w:lineRule="auto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𝐼</w:t>
      </w:r>
      <w:r>
        <w:rPr>
          <w:rFonts w:ascii="STIX Math" w:hAnsi="STIX Math" w:eastAsia="STIX Math"/>
          <w:i/>
          <w:w w:val="105"/>
          <w:position w:val="-3"/>
          <w:sz w:val="12"/>
        </w:rPr>
        <w:t>𝑆𝐶𝐶</w:t>
      </w:r>
      <w:r>
        <w:rPr>
          <w:rFonts w:ascii="STIX Math" w:hAnsi="STIX Math" w:eastAsia="STIX Math"/>
          <w:i/>
          <w:w w:val="105"/>
          <w:position w:val="-6"/>
          <w:sz w:val="10"/>
        </w:rPr>
        <w:t>𝑚</w:t>
      </w:r>
      <w:r>
        <w:rPr>
          <w:rFonts w:ascii="STIX Math" w:hAnsi="STIX Math" w:eastAsia="STIX Math"/>
          <w:w w:val="105"/>
          <w:position w:val="-6"/>
          <w:sz w:val="10"/>
        </w:rPr>
        <w:t>(+1)</w:t>
      </w:r>
      <w:r>
        <w:rPr>
          <w:rFonts w:ascii="STIX Math" w:hAnsi="STIX Math" w:eastAsia="STIX Math"/>
          <w:spacing w:val="-17"/>
          <w:w w:val="105"/>
          <w:position w:val="-6"/>
          <w:sz w:val="10"/>
        </w:rPr>
        <w:t> </w:t>
      </w:r>
      <w:r>
        <w:rPr>
          <w:rFonts w:ascii="STIX Math" w:hAnsi="STIX Math" w:eastAsia="STIX Math"/>
          <w:w w:val="105"/>
          <w:position w:val="-3"/>
          <w:sz w:val="12"/>
        </w:rPr>
        <w:t>×</w:t>
      </w:r>
      <w:r>
        <w:rPr>
          <w:rFonts w:ascii="STIX Math" w:hAnsi="STIX Math" w:eastAsia="STIX Math"/>
          <w:i/>
          <w:w w:val="105"/>
          <w:position w:val="-3"/>
          <w:sz w:val="12"/>
        </w:rPr>
        <w:t>𝑀</w:t>
      </w:r>
      <w:r>
        <w:rPr>
          <w:rFonts w:ascii="STIX Math" w:hAnsi="STIX Math" w:eastAsia="STIX Math"/>
          <w:i/>
          <w:w w:val="105"/>
          <w:position w:val="-6"/>
          <w:sz w:val="10"/>
        </w:rPr>
        <w:t>𝑎𝑛𝑑</w:t>
      </w:r>
      <w:r>
        <w:rPr>
          <w:rFonts w:ascii="STIX Math" w:hAnsi="STIX Math" w:eastAsia="STIX Math"/>
          <w:i/>
          <w:spacing w:val="-11"/>
          <w:w w:val="105"/>
          <w:position w:val="-6"/>
          <w:sz w:val="10"/>
        </w:rPr>
        <w:t> </w:t>
      </w:r>
      <w:r>
        <w:rPr>
          <w:rFonts w:ascii="STIX Math" w:hAnsi="STIX Math" w:eastAsia="STIX Math"/>
          <w:w w:val="105"/>
          <w:position w:val="-3"/>
          <w:sz w:val="12"/>
        </w:rPr>
        <w:t>=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1)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spacing w:val="-4"/>
          <w:w w:val="105"/>
          <w:sz w:val="16"/>
        </w:rPr>
        <w:t>𝑝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4"/>
          <w:w w:val="105"/>
          <w:sz w:val="16"/>
        </w:rPr>
        <w:t>𝑝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spacing w:val="-4"/>
          <w:w w:val="105"/>
          <w:sz w:val="16"/>
        </w:rPr>
        <w:t>(32)</w:t>
      </w:r>
    </w:p>
    <w:p>
      <w:pPr>
        <w:spacing w:line="238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65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6"/>
          <w:w w:val="115"/>
          <w:sz w:val="16"/>
        </w:rPr>
        <w:t> </w:t>
      </w:r>
      <w:r>
        <w:rPr>
          <w:rFonts w:ascii="STIX Math" w:hAnsi="STIX Math" w:eastAsia="STIX Math"/>
          <w:spacing w:val="-5"/>
          <w:w w:val="110"/>
          <w:sz w:val="16"/>
        </w:rPr>
        <w:t>2</w:t>
      </w:r>
      <w:r>
        <w:rPr>
          <w:rFonts w:ascii="STIX Math" w:hAnsi="STIX Math" w:eastAsia="STIX Math"/>
          <w:i/>
          <w:spacing w:val="-5"/>
          <w:w w:val="110"/>
          <w:sz w:val="16"/>
        </w:rPr>
        <w:t>𝑝</w:t>
      </w:r>
    </w:p>
    <w:p>
      <w:pPr>
        <w:spacing w:line="238" w:lineRule="exact" w:before="0"/>
        <w:ind w:left="7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.𝑝</w:t>
      </w:r>
      <w:r>
        <w:rPr>
          <w:rFonts w:ascii="STIX Math" w:hAnsi="STIX Math" w:eastAsia="STIX Math"/>
          <w:i/>
          <w:spacing w:val="64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2"/>
          <w:w w:val="11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1"/>
          <w:w w:val="10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.𝑝</w:t>
      </w:r>
    </w:p>
    <w:p>
      <w:pPr>
        <w:spacing w:line="238" w:lineRule="exact" w:before="0"/>
        <w:ind w:left="64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2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33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.𝑝</w:t>
      </w:r>
    </w:p>
    <w:p>
      <w:pPr>
        <w:spacing w:after="0" w:line="238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5174" w:space="817"/>
            <w:col w:w="591" w:space="39"/>
            <w:col w:w="1149" w:space="40"/>
            <w:col w:w="2840"/>
          </w:cols>
        </w:sectPr>
      </w:pPr>
    </w:p>
    <w:p>
      <w:pPr>
        <w:tabs>
          <w:tab w:pos="400" w:val="left" w:leader="none"/>
        </w:tabs>
        <w:spacing w:line="30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3376">
                <wp:simplePos x="0" y="0"/>
                <wp:positionH relativeFrom="page">
                  <wp:posOffset>4281373</wp:posOffset>
                </wp:positionH>
                <wp:positionV relativeFrom="paragraph">
                  <wp:posOffset>97284</wp:posOffset>
                </wp:positionV>
                <wp:extent cx="1484630" cy="127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1484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4630" h="0">
                              <a:moveTo>
                                <a:pt x="0" y="0"/>
                              </a:moveTo>
                              <a:lnTo>
                                <a:pt x="1484147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3104" from="337.115997pt,7.660158pt" to="453.977997pt,7.66015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spacing w:line="30" w:lineRule="exact" w:before="0"/>
        <w:ind w:left="30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33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spacing w:line="30" w:lineRule="exact" w:before="0"/>
        <w:ind w:left="30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33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line="30" w:lineRule="exact" w:before="0"/>
        <w:ind w:left="30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33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after="0" w:line="30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6647" w:space="40"/>
            <w:col w:w="555" w:space="39"/>
            <w:col w:w="548" w:space="40"/>
            <w:col w:w="2781"/>
          </w:cols>
        </w:sectPr>
      </w:pPr>
    </w:p>
    <w:p>
      <w:pPr>
        <w:spacing w:line="220" w:lineRule="exact" w:before="0"/>
        <w:ind w:left="111" w:right="0" w:firstLine="0"/>
        <w:jc w:val="left"/>
        <w:rPr>
          <w:sz w:val="16"/>
        </w:rPr>
      </w:pPr>
      <w:r>
        <w:rPr>
          <w:w w:val="105"/>
          <w:sz w:val="16"/>
        </w:rPr>
        <w:t>For</w:t>
      </w:r>
      <w:r>
        <w:rPr>
          <w:spacing w:val="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7"/>
          <w:w w:val="105"/>
          <w:position w:val="-3"/>
          <w:sz w:val="12"/>
        </w:rPr>
        <w:t> </w:t>
      </w:r>
      <w:r>
        <w:rPr>
          <w:rFonts w:ascii="Arial" w:hAnsi="Arial" w:eastAsia="Arial"/>
          <w:w w:val="105"/>
          <w:sz w:val="16"/>
        </w:rPr>
        <w:t>≤ 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w w:val="105"/>
          <w:sz w:val="16"/>
        </w:rPr>
        <w:t>,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modified</w:t>
      </w:r>
      <w:r>
        <w:rPr>
          <w:spacing w:val="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𝑀𝑆𝐸</w:t>
      </w:r>
      <w:r>
        <w:rPr>
          <w:rFonts w:ascii="STIX Math" w:hAnsi="STIX Math" w:eastAsia="STIX Math"/>
          <w:i/>
          <w:spacing w:val="26"/>
          <w:w w:val="105"/>
          <w:sz w:val="16"/>
        </w:rPr>
        <w:t> </w:t>
      </w:r>
      <w:r>
        <w:rPr>
          <w:spacing w:val="-5"/>
          <w:w w:val="105"/>
          <w:sz w:val="16"/>
        </w:rPr>
        <w:t>is,</w:t>
      </w:r>
    </w:p>
    <w:p>
      <w:pPr>
        <w:spacing w:line="220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45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220" w:lineRule="exact" w:before="0"/>
        <w:ind w:left="72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pacing w:val="-5"/>
          <w:sz w:val="16"/>
        </w:rPr>
        <w:t>2</w:t>
      </w:r>
      <w:r>
        <w:rPr>
          <w:rFonts w:ascii="STIX Math" w:eastAsia="STIX Math"/>
          <w:i/>
          <w:spacing w:val="-5"/>
          <w:sz w:val="16"/>
        </w:rPr>
        <w:t>𝑝</w:t>
      </w:r>
    </w:p>
    <w:p>
      <w:pPr>
        <w:spacing w:line="220" w:lineRule="exact" w:before="0"/>
        <w:ind w:left="7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-10"/>
          <w:w w:val="11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4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1"/>
          <w:w w:val="110"/>
          <w:sz w:val="16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</w:rPr>
        <w:t>.𝑝</w:t>
      </w:r>
    </w:p>
    <w:p>
      <w:pPr>
        <w:spacing w:line="220" w:lineRule="exact" w:before="0"/>
        <w:ind w:left="7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-12"/>
          <w:w w:val="11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.𝑝</w:t>
      </w:r>
      <w:r>
        <w:rPr>
          <w:rFonts w:ascii="STIX Math" w:hAnsi="STIX Math" w:eastAsia="STIX Math"/>
          <w:i/>
          <w:spacing w:val="31"/>
          <w:w w:val="110"/>
          <w:sz w:val="16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</w:rPr>
        <w:t>.𝑝</w:t>
      </w:r>
    </w:p>
    <w:p>
      <w:pPr>
        <w:spacing w:line="220" w:lineRule="exact" w:before="0"/>
        <w:ind w:left="64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4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22"/>
          <w:sz w:val="16"/>
        </w:rPr>
        <w:t> </w:t>
      </w:r>
      <w:r>
        <w:rPr>
          <w:rFonts w:ascii="STIX Math" w:eastAsia="STIX Math"/>
          <w:i/>
          <w:sz w:val="16"/>
        </w:rPr>
        <w:t>.𝑝</w:t>
      </w:r>
      <w:r>
        <w:rPr>
          <w:rFonts w:ascii="STIX Math" w:eastAsia="STIX Math"/>
          <w:i/>
          <w:spacing w:val="33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.𝑝</w:t>
      </w:r>
    </w:p>
    <w:p>
      <w:pPr>
        <w:pStyle w:val="BodyText"/>
        <w:spacing w:before="15"/>
      </w:pPr>
      <w:r>
        <w:rPr/>
        <w:br w:type="column"/>
      </w:r>
      <w:r>
        <w:rPr>
          <w:spacing w:val="-4"/>
          <w:w w:val="110"/>
        </w:rPr>
        <w:t>(43)</w:t>
      </w:r>
    </w:p>
    <w:p>
      <w:pPr>
        <w:spacing w:after="0"/>
        <w:sectPr>
          <w:type w:val="continuous"/>
          <w:pgSz w:w="11910" w:h="15880"/>
          <w:pgMar w:header="655" w:footer="509" w:top="620" w:bottom="280" w:left="640" w:right="620"/>
          <w:cols w:num="7" w:equalWidth="0">
            <w:col w:w="2601" w:space="2779"/>
            <w:col w:w="654" w:space="40"/>
            <w:col w:w="230" w:space="40"/>
            <w:col w:w="555" w:space="39"/>
            <w:col w:w="607" w:space="40"/>
            <w:col w:w="782" w:space="1736"/>
            <w:col w:w="547"/>
          </w:cols>
        </w:sectPr>
      </w:pPr>
    </w:p>
    <w:p>
      <w:pPr>
        <w:tabs>
          <w:tab w:pos="4833" w:val="left" w:leader="none"/>
        </w:tabs>
        <w:spacing w:line="348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𝑀𝑆𝐸</w:t>
      </w:r>
      <w:r>
        <w:rPr>
          <w:rFonts w:ascii="STIX Math" w:hAnsi="STIX Math" w:eastAsia="STIX Math"/>
          <w:i/>
          <w:w w:val="105"/>
          <w:position w:val="-3"/>
          <w:sz w:val="12"/>
        </w:rPr>
        <w:t>𝑎𝑛𝑑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1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2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− 2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w w:val="105"/>
          <w:sz w:val="16"/>
        </w:rPr>
        <w:t>){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 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𝑦</w:t>
      </w:r>
      <w:r>
        <w:rPr>
          <w:rFonts w:ascii="STIX Math" w:hAnsi="STIX Math" w:eastAsia="STIX Math"/>
          <w:spacing w:val="-2"/>
          <w:w w:val="105"/>
          <w:sz w:val="16"/>
        </w:rPr>
        <w:t>})</w:t>
      </w:r>
      <w:r>
        <w:rPr>
          <w:rFonts w:ascii="STIX Math" w:hAnsi="STIX Math" w:eastAsia="STIX Math"/>
          <w:spacing w:val="-2"/>
          <w:w w:val="105"/>
          <w:position w:val="6"/>
          <w:sz w:val="12"/>
        </w:rPr>
        <w:t>2</w:t>
      </w:r>
      <w:r>
        <w:rPr>
          <w:rFonts w:ascii="STIX Math" w:hAnsi="STIX Math" w:eastAsia="STIX Math"/>
          <w:position w:val="6"/>
          <w:sz w:val="12"/>
        </w:rPr>
        <w:tab/>
      </w:r>
      <w:bookmarkStart w:name="_bookmark30" w:id="42"/>
      <w:bookmarkEnd w:id="42"/>
      <w:r>
        <w:rPr>
          <w:rFonts w:ascii="STIX Math" w:hAnsi="STIX Math" w:eastAsia="STIX Math"/>
          <w:position w:val="6"/>
          <w:sz w:val="12"/>
        </w:rPr>
      </w:r>
      <w:r>
        <w:rPr>
          <w:spacing w:val="-4"/>
          <w:w w:val="105"/>
          <w:sz w:val="16"/>
        </w:rPr>
        <w:t>(33)</w:t>
      </w:r>
    </w:p>
    <w:p>
      <w:pPr>
        <w:tabs>
          <w:tab w:pos="525" w:val="left" w:leader="none"/>
        </w:tabs>
        <w:spacing w:line="157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  <w:t>𝑒</w:t>
      </w:r>
      <w:r>
        <w:rPr>
          <w:rFonts w:ascii="STIX Math" w:eastAsia="STIX Math"/>
          <w:i/>
          <w:spacing w:val="33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spacing w:line="157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33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line="157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33"/>
          <w:sz w:val="12"/>
        </w:rPr>
        <w:t>  </w:t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33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after="0" w:line="157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5174" w:space="1018"/>
            <w:col w:w="812" w:space="235"/>
            <w:col w:w="405" w:space="196"/>
            <w:col w:w="2810"/>
          </w:cols>
        </w:sectPr>
      </w:pPr>
    </w:p>
    <w:p>
      <w:pPr>
        <w:pStyle w:val="BodyText"/>
        <w:spacing w:line="387" w:lineRule="exact"/>
      </w:pPr>
      <w:r>
        <w:rPr>
          <w:w w:val="110"/>
        </w:rPr>
        <w:t>Differentiating</w:t>
      </w:r>
      <w:r>
        <w:rPr>
          <w:spacing w:val="9"/>
          <w:w w:val="110"/>
        </w:rPr>
        <w:t> </w:t>
      </w:r>
      <w:r>
        <w:rPr>
          <w:w w:val="110"/>
        </w:rPr>
        <w:t>Eq.</w:t>
      </w:r>
      <w:r>
        <w:rPr>
          <w:spacing w:val="10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30">
        <w:r>
          <w:rPr>
            <w:color w:val="007FAC"/>
            <w:w w:val="110"/>
          </w:rPr>
          <w:t>33</w:t>
        </w:r>
      </w:hyperlink>
      <w:r>
        <w:rPr>
          <w:color w:val="007FAC"/>
          <w:w w:val="110"/>
        </w:rPr>
        <w:t>)</w:t>
      </w:r>
      <w:r>
        <w:rPr>
          <w:color w:val="007FAC"/>
          <w:spacing w:val="10"/>
          <w:w w:val="110"/>
        </w:rPr>
        <w:t> </w:t>
      </w:r>
      <w:r>
        <w:rPr>
          <w:w w:val="110"/>
        </w:rPr>
        <w:t>w.r.t</w:t>
      </w:r>
      <w:r>
        <w:rPr>
          <w:spacing w:val="9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1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equate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rFonts w:ascii="STIX Math" w:eastAsia="STIX Math"/>
          <w:spacing w:val="-5"/>
          <w:w w:val="110"/>
        </w:rPr>
        <w:t>0</w:t>
      </w:r>
      <w:r>
        <w:rPr>
          <w:spacing w:val="-5"/>
          <w:w w:val="110"/>
        </w:rPr>
        <w:t>,</w:t>
      </w:r>
    </w:p>
    <w:p>
      <w:pPr>
        <w:spacing w:line="117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b/>
          <w:w w:val="105"/>
          <w:sz w:val="16"/>
        </w:rPr>
        <w:t>Example</w:t>
      </w:r>
      <w:r>
        <w:rPr>
          <w:b/>
          <w:spacing w:val="14"/>
          <w:w w:val="105"/>
          <w:sz w:val="16"/>
        </w:rPr>
        <w:t> </w:t>
      </w:r>
      <w:r>
        <w:rPr>
          <w:b/>
          <w:w w:val="105"/>
          <w:sz w:val="16"/>
        </w:rPr>
        <w:t>5.</w:t>
      </w:r>
      <w:r>
        <w:rPr>
          <w:b/>
          <w:spacing w:val="70"/>
          <w:w w:val="105"/>
          <w:sz w:val="16"/>
        </w:rPr>
        <w:t> </w:t>
      </w:r>
      <w:r>
        <w:rPr>
          <w:w w:val="105"/>
          <w:sz w:val="16"/>
        </w:rPr>
        <w:t>Consider</w:t>
      </w:r>
      <w:r>
        <w:rPr>
          <w:spacing w:val="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𝑥</w:t>
      </w:r>
      <w:r>
        <w:rPr>
          <w:rFonts w:ascii="STIX Math" w:eastAsia="STIX Math"/>
          <w:i/>
          <w:spacing w:val="35"/>
          <w:w w:val="105"/>
          <w:position w:val="-3"/>
          <w:sz w:val="12"/>
        </w:rPr>
        <w:t> </w:t>
      </w:r>
      <w:r>
        <w:rPr>
          <w:w w:val="105"/>
          <w:sz w:val="16"/>
        </w:rPr>
        <w:t>=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0.3,</w:t>
      </w:r>
      <w:r>
        <w:rPr>
          <w:spacing w:val="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rFonts w:ascii="STIX Math" w:eastAsia="STIX Math"/>
          <w:i/>
          <w:spacing w:val="35"/>
          <w:w w:val="105"/>
          <w:position w:val="-3"/>
          <w:sz w:val="12"/>
        </w:rPr>
        <w:t> </w:t>
      </w:r>
      <w:r>
        <w:rPr>
          <w:w w:val="105"/>
          <w:sz w:val="16"/>
        </w:rPr>
        <w:t>=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0.6,</w:t>
      </w:r>
      <w:r>
        <w:rPr>
          <w:spacing w:val="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𝑒</w:t>
      </w:r>
      <w:r>
        <w:rPr>
          <w:rFonts w:ascii="STIX Math" w:eastAsia="STIX Math"/>
          <w:i/>
          <w:spacing w:val="25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5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15</w:t>
      </w:r>
      <w:r>
        <w:rPr>
          <w:w w:val="105"/>
          <w:sz w:val="16"/>
        </w:rPr>
        <w:t>.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Thus,</w:t>
      </w:r>
      <w:r>
        <w:rPr>
          <w:spacing w:val="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𝑧</w:t>
      </w:r>
      <w:r>
        <w:rPr>
          <w:rFonts w:ascii="STIX Math" w:eastAsia="STIX Math"/>
          <w:i/>
          <w:spacing w:val="26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4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3</w:t>
      </w:r>
      <w:r>
        <w:rPr>
          <w:rFonts w:ascii="STIX Math" w:eastAsia="STIX Math"/>
          <w:spacing w:val="14"/>
          <w:w w:val="105"/>
          <w:sz w:val="16"/>
        </w:rPr>
        <w:t> </w:t>
      </w:r>
      <w:r>
        <w:rPr>
          <w:spacing w:val="-5"/>
          <w:w w:val="105"/>
          <w:sz w:val="16"/>
        </w:rPr>
        <w:t>and</w:t>
      </w:r>
    </w:p>
    <w:p>
      <w:pPr>
        <w:spacing w:line="270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𝑧𝑒</w:t>
      </w:r>
      <w:r>
        <w:rPr>
          <w:rFonts w:ascii="STIX Math" w:hAnsi="STIX Math" w:eastAsia="STIX Math"/>
          <w:i/>
          <w:spacing w:val="4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36</w:t>
      </w:r>
      <w:r>
        <w:rPr>
          <w:rFonts w:ascii="STIX Math" w:hAnsi="STIX Math" w:eastAsia="STIX Math"/>
          <w:spacing w:val="2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4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48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0800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24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54</w:t>
      </w:r>
      <w:r>
        <w:rPr>
          <w:w w:val="105"/>
          <w:sz w:val="16"/>
        </w:rPr>
        <w:t>.</w:t>
      </w:r>
      <w:r>
        <w:rPr>
          <w:spacing w:val="21"/>
          <w:w w:val="105"/>
          <w:sz w:val="16"/>
        </w:rPr>
        <w:t> </w:t>
      </w:r>
      <w:r>
        <w:rPr>
          <w:spacing w:val="-4"/>
          <w:w w:val="105"/>
          <w:sz w:val="16"/>
        </w:rPr>
        <w:t>Now,</w:t>
      </w:r>
    </w:p>
    <w:p>
      <w:pPr>
        <w:spacing w:after="0" w:line="270" w:lineRule="exact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4005" w:space="1375"/>
            <w:col w:w="5270"/>
          </w:cols>
        </w:sectPr>
      </w:pPr>
    </w:p>
    <w:p>
      <w:pPr>
        <w:spacing w:line="179" w:lineRule="exact" w:before="0"/>
        <w:ind w:left="72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69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9"/>
          <w:w w:val="11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56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0"/>
          <w:w w:val="11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3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7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(1</w:t>
      </w:r>
      <w:r>
        <w:rPr>
          <w:rFonts w:ascii="STIX Math" w:hAnsi="STIX Math" w:eastAsia="STIX Math"/>
          <w:spacing w:val="-7"/>
          <w:w w:val="110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0"/>
          <w:w w:val="11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2"/>
          <w:w w:val="110"/>
          <w:sz w:val="16"/>
        </w:rPr>
        <w:t> </w:t>
      </w:r>
      <w:r>
        <w:rPr>
          <w:rFonts w:ascii="STIX Math" w:hAnsi="STIX Math" w:eastAsia="STIX Math"/>
          <w:spacing w:val="-10"/>
          <w:w w:val="110"/>
          <w:sz w:val="16"/>
        </w:rPr>
        <w:t>)</w:t>
      </w:r>
    </w:p>
    <w:p>
      <w:pPr>
        <w:spacing w:line="179" w:lineRule="exact" w:before="0"/>
        <w:ind w:left="72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𝑀𝑆𝐸</w:t>
      </w:r>
      <w:r>
        <w:rPr>
          <w:rFonts w:ascii="STIX Math" w:hAnsi="STIX Math" w:eastAsia="STIX Math"/>
          <w:i/>
          <w:spacing w:val="7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75"/>
          <w:w w:val="150"/>
          <w:sz w:val="16"/>
        </w:rPr>
        <w:t> </w:t>
      </w:r>
      <w:r>
        <w:rPr>
          <w:rFonts w:ascii="STIX Math" w:hAnsi="STIX Math" w:eastAsia="STIX Math"/>
          <w:w w:val="125"/>
          <w:sz w:val="16"/>
          <w:u w:val="single"/>
          <w:vertAlign w:val="superscript"/>
        </w:rPr>
        <w:t>(9</w:t>
      </w:r>
      <w:r>
        <w:rPr>
          <w:rFonts w:ascii="STIX Math" w:hAnsi="STIX Math" w:eastAsia="STIX Math"/>
          <w:i/>
          <w:w w:val="125"/>
          <w:sz w:val="16"/>
          <w:u w:val="single"/>
          <w:vertAlign w:val="superscript"/>
        </w:rPr>
        <w:t>𝑆𝐶𝐶</w:t>
      </w:r>
      <w:r>
        <w:rPr>
          <w:rFonts w:ascii="STIX Math" w:hAnsi="STIX Math" w:eastAsia="STIX Math"/>
          <w:w w:val="125"/>
          <w:sz w:val="16"/>
          <w:u w:val="single"/>
          <w:vertAlign w:val="superscript"/>
        </w:rPr>
        <w:t>+2</w:t>
      </w:r>
      <w:r>
        <w:rPr>
          <w:rFonts w:ascii="STIX Math" w:hAnsi="STIX Math" w:eastAsia="STIX Math"/>
          <w:i/>
          <w:w w:val="125"/>
          <w:sz w:val="16"/>
          <w:u w:val="single"/>
          <w:vertAlign w:val="superscript"/>
        </w:rPr>
        <w:t>𝑝</w:t>
      </w:r>
      <w:r>
        <w:rPr>
          <w:rFonts w:ascii="STIX Math" w:hAnsi="STIX Math" w:eastAsia="STIX Math"/>
          <w:i/>
          <w:w w:val="125"/>
          <w:position w:val="6"/>
          <w:sz w:val="10"/>
          <w:u w:val="single"/>
          <w:vertAlign w:val="baseline"/>
        </w:rPr>
        <w:t>𝑒</w:t>
      </w:r>
      <w:r>
        <w:rPr>
          <w:rFonts w:ascii="STIX Math" w:hAnsi="STIX Math" w:eastAsia="STIX Math"/>
          <w:i/>
          <w:spacing w:val="-21"/>
          <w:w w:val="125"/>
          <w:position w:val="6"/>
          <w:sz w:val="10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position w:val="9"/>
          <w:sz w:val="12"/>
          <w:u w:val="single"/>
          <w:vertAlign w:val="baseline"/>
        </w:rPr>
        <w:t>−18</w:t>
      </w:r>
      <w:r>
        <w:rPr>
          <w:rFonts w:ascii="STIX Math" w:hAnsi="STIX Math" w:eastAsia="STIX Math"/>
          <w:i/>
          <w:w w:val="110"/>
          <w:position w:val="9"/>
          <w:sz w:val="12"/>
          <w:u w:val="single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6"/>
          <w:sz w:val="10"/>
          <w:u w:val="single"/>
          <w:vertAlign w:val="baseline"/>
        </w:rPr>
        <w:t>𝑒</w:t>
      </w:r>
      <w:r>
        <w:rPr>
          <w:rFonts w:ascii="STIX Math" w:hAnsi="STIX Math" w:eastAsia="STIX Math"/>
          <w:i/>
          <w:spacing w:val="-18"/>
          <w:w w:val="110"/>
          <w:position w:val="6"/>
          <w:sz w:val="10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10"/>
          <w:position w:val="9"/>
          <w:sz w:val="12"/>
          <w:u w:val="single"/>
          <w:vertAlign w:val="baseline"/>
        </w:rPr>
        <w:t>𝑆𝐶𝐶</w:t>
      </w:r>
      <w:r>
        <w:rPr>
          <w:rFonts w:ascii="STIX Math" w:hAnsi="STIX Math" w:eastAsia="STIX Math"/>
          <w:w w:val="110"/>
          <w:position w:val="9"/>
          <w:sz w:val="12"/>
          <w:u w:val="single"/>
          <w:vertAlign w:val="baseline"/>
        </w:rPr>
        <w:t>−6)</w:t>
      </w:r>
      <w:r>
        <w:rPr>
          <w:rFonts w:ascii="STIX Math" w:hAnsi="STIX Math" w:eastAsia="STIX Math"/>
          <w:w w:val="110"/>
          <w:position w:val="13"/>
          <w:sz w:val="10"/>
          <w:u w:val="single"/>
          <w:vertAlign w:val="baseline"/>
        </w:rPr>
        <w:t>2</w:t>
      </w:r>
      <w:r>
        <w:rPr>
          <w:rFonts w:ascii="STIX Math" w:hAnsi="STIX Math" w:eastAsia="STIX Math"/>
          <w:spacing w:val="9"/>
          <w:w w:val="110"/>
          <w:position w:val="13"/>
          <w:sz w:val="10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,</w:t>
      </w:r>
      <w:r>
        <w:rPr>
          <w:spacing w:val="41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which</w:t>
      </w:r>
      <w:r>
        <w:rPr>
          <w:spacing w:val="41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can</w:t>
      </w:r>
      <w:r>
        <w:rPr>
          <w:spacing w:val="41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be</w:t>
      </w:r>
      <w:r>
        <w:rPr>
          <w:spacing w:val="40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reduced</w:t>
      </w:r>
      <w:r>
        <w:rPr>
          <w:spacing w:val="41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to</w:t>
      </w:r>
      <w:r>
        <w:rPr>
          <w:spacing w:val="41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zero</w:t>
      </w:r>
      <w:r>
        <w:rPr>
          <w:spacing w:val="41"/>
          <w:w w:val="110"/>
          <w:sz w:val="16"/>
          <w:u w:val="none"/>
          <w:vertAlign w:val="baseline"/>
        </w:rPr>
        <w:t> </w:t>
      </w:r>
      <w:r>
        <w:rPr>
          <w:spacing w:val="-4"/>
          <w:w w:val="110"/>
          <w:sz w:val="16"/>
          <w:u w:val="none"/>
          <w:vertAlign w:val="baseline"/>
        </w:rPr>
        <w:t>when</w:t>
      </w:r>
    </w:p>
    <w:p>
      <w:pPr>
        <w:spacing w:after="0" w:line="179" w:lineRule="exact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2305" w:space="2465"/>
            <w:col w:w="5880"/>
          </w:cols>
        </w:sectPr>
      </w:pPr>
    </w:p>
    <w:p>
      <w:pPr>
        <w:tabs>
          <w:tab w:pos="1133" w:val="left" w:leader="none"/>
        </w:tabs>
        <w:spacing w:line="104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w w:val="115"/>
          <w:sz w:val="16"/>
        </w:rPr>
        <w:t>𝑆𝐶𝐶</w:t>
      </w:r>
      <w:r>
        <w:rPr>
          <w:rFonts w:ascii="STIX Math" w:eastAsia="STIX Math"/>
          <w:i/>
          <w:spacing w:val="39"/>
          <w:w w:val="115"/>
          <w:sz w:val="16"/>
        </w:rPr>
        <w:t> </w:t>
      </w:r>
      <w:r>
        <w:rPr>
          <w:rFonts w:ascii="STIX Math" w:eastAsia="STIX Math"/>
          <w:w w:val="115"/>
          <w:sz w:val="16"/>
        </w:rPr>
        <w:t>=</w:t>
      </w:r>
      <w:r>
        <w:rPr>
          <w:rFonts w:ascii="STIX Math" w:eastAsia="STIX Math"/>
          <w:spacing w:val="78"/>
          <w:w w:val="150"/>
          <w:sz w:val="16"/>
        </w:rPr>
        <w:t> </w:t>
      </w:r>
      <w:r>
        <w:rPr>
          <w:rFonts w:ascii="STIX Math" w:eastAsia="STIX Math"/>
          <w:i/>
          <w:spacing w:val="-10"/>
          <w:w w:val="120"/>
          <w:sz w:val="16"/>
          <w:vertAlign w:val="superscript"/>
        </w:rPr>
        <w:t>𝑥</w:t>
      </w:r>
      <w:r>
        <w:rPr>
          <w:rFonts w:ascii="STIX Math" w:eastAsia="STIX Math"/>
          <w:i/>
          <w:sz w:val="16"/>
          <w:vertAlign w:val="baseline"/>
        </w:rPr>
        <w:tab/>
      </w:r>
      <w:r>
        <w:rPr>
          <w:rFonts w:ascii="STIX Math" w:eastAsia="STIX Math"/>
          <w:i/>
          <w:spacing w:val="-12"/>
          <w:w w:val="120"/>
          <w:sz w:val="16"/>
          <w:vertAlign w:val="superscript"/>
        </w:rPr>
        <w:t>𝑒</w:t>
      </w:r>
    </w:p>
    <w:p>
      <w:pPr>
        <w:tabs>
          <w:tab w:pos="805" w:val="left" w:leader="none"/>
        </w:tabs>
        <w:spacing w:line="104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</w:p>
    <w:p>
      <w:pPr>
        <w:pStyle w:val="BodyText"/>
        <w:spacing w:line="60" w:lineRule="exact" w:before="43"/>
      </w:pPr>
      <w:r>
        <w:rPr/>
        <w:br w:type="column"/>
      </w:r>
      <w:r>
        <w:rPr>
          <w:spacing w:val="-4"/>
          <w:w w:val="110"/>
        </w:rPr>
        <w:t>(34)</w:t>
      </w:r>
    </w:p>
    <w:p>
      <w:pPr>
        <w:spacing w:line="104" w:lineRule="exact" w:before="0"/>
        <w:ind w:left="111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5"/>
          <w:sz w:val="12"/>
        </w:rPr>
        <w:t>625</w:t>
      </w:r>
    </w:p>
    <w:p>
      <w:pPr>
        <w:spacing w:after="0" w:line="104" w:lineRule="exact"/>
        <w:jc w:val="left"/>
        <w:rPr>
          <w:rFonts w:ascii="STIX Math"/>
          <w:sz w:val="12"/>
        </w:rPr>
        <w:sectPr>
          <w:type w:val="continuous"/>
          <w:pgSz w:w="11910" w:h="15880"/>
          <w:pgMar w:header="655" w:footer="509" w:top="620" w:bottom="280" w:left="640" w:right="620"/>
          <w:cols w:num="4" w:equalWidth="0">
            <w:col w:w="1227" w:space="116"/>
            <w:col w:w="899" w:space="2481"/>
            <w:col w:w="452" w:space="1578"/>
            <w:col w:w="3897"/>
          </w:cols>
        </w:sectPr>
      </w:pPr>
    </w:p>
    <w:p>
      <w:pPr>
        <w:tabs>
          <w:tab w:pos="866" w:val="left" w:leader="none"/>
        </w:tabs>
        <w:spacing w:line="304" w:lineRule="exact" w:before="0"/>
        <w:ind w:left="453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0816">
                <wp:simplePos x="0" y="0"/>
                <wp:positionH relativeFrom="page">
                  <wp:posOffset>864857</wp:posOffset>
                </wp:positionH>
                <wp:positionV relativeFrom="paragraph">
                  <wp:posOffset>31386</wp:posOffset>
                </wp:positionV>
                <wp:extent cx="979805" cy="1270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9798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9805" h="0">
                              <a:moveTo>
                                <a:pt x="0" y="0"/>
                              </a:moveTo>
                              <a:lnTo>
                                <a:pt x="979436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5664" from="68.098999pt,2.471412pt" to="145.219999pt,2.47141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pacing w:val="-10"/>
          <w:w w:val="125"/>
          <w:sz w:val="16"/>
          <w:vertAlign w:val="superscript"/>
        </w:rPr>
        <w:t>𝑖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 Math" w:hAnsi="STIX Math" w:eastAsia="STIX Math"/>
          <w:i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vertAlign w:val="baseline"/>
        </w:rPr>
        <w:t>(2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𝑒</w:t>
      </w:r>
      <w:r>
        <w:rPr>
          <w:rFonts w:ascii="STIX Math" w:hAnsi="STIX Math" w:eastAsia="STIX Math"/>
          <w:i/>
          <w:spacing w:val="-2"/>
          <w:w w:val="12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6"/>
          <w:vertAlign w:val="baseline"/>
        </w:rPr>
        <w:t>−</w:t>
      </w:r>
      <w:r>
        <w:rPr>
          <w:rFonts w:ascii="STIX Math" w:hAnsi="STIX Math" w:eastAsia="STIX Math"/>
          <w:spacing w:val="-13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1)(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𝑦</w:t>
      </w:r>
      <w:r>
        <w:rPr>
          <w:rFonts w:ascii="STIX Math" w:hAnsi="STIX Math" w:eastAsia="STIX Math"/>
          <w:i/>
          <w:spacing w:val="5"/>
          <w:w w:val="12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6"/>
          <w:vertAlign w:val="baseline"/>
        </w:rPr>
        <w:t>−</w:t>
      </w:r>
      <w:r>
        <w:rPr>
          <w:rFonts w:ascii="STIX Math" w:hAnsi="STIX Math" w:eastAsia="STIX Math"/>
          <w:spacing w:val="-13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1)</w:t>
      </w:r>
    </w:p>
    <w:p>
      <w:pPr>
        <w:spacing w:line="266" w:lineRule="exact" w:before="0"/>
        <w:ind w:left="453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35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13"/>
          <w:sz w:val="16"/>
        </w:rPr>
        <w:t> </w:t>
      </w:r>
      <w:r>
        <w:rPr>
          <w:rFonts w:ascii="STIX Math" w:eastAsia="STIX Math"/>
          <w:spacing w:val="-2"/>
          <w:sz w:val="16"/>
        </w:rPr>
        <w:t>0</w:t>
      </w:r>
      <w:r>
        <w:rPr>
          <w:rFonts w:ascii="STIX Math" w:eastAsia="STIX Math"/>
          <w:i/>
          <w:spacing w:val="-2"/>
          <w:sz w:val="16"/>
        </w:rPr>
        <w:t>.</w:t>
      </w:r>
      <w:r>
        <w:rPr>
          <w:rFonts w:ascii="STIX Math" w:eastAsia="STIX Math"/>
          <w:spacing w:val="-2"/>
          <w:sz w:val="16"/>
        </w:rPr>
        <w:t>933</w:t>
      </w:r>
      <w:r>
        <w:rPr>
          <w:spacing w:val="-2"/>
          <w:sz w:val="16"/>
        </w:rPr>
        <w:t>.</w:t>
      </w:r>
    </w:p>
    <w:p>
      <w:pPr>
        <w:spacing w:after="0" w:line="266" w:lineRule="exact"/>
        <w:jc w:val="left"/>
        <w:rPr>
          <w:sz w:val="16"/>
        </w:rPr>
        <w:sectPr>
          <w:type w:val="continuous"/>
          <w:pgSz w:w="11910" w:h="15880"/>
          <w:pgMar w:header="655" w:footer="509" w:top="620" w:bottom="280" w:left="640" w:right="620"/>
          <w:cols w:num="2" w:equalWidth="0">
            <w:col w:w="2160" w:space="2879"/>
            <w:col w:w="5611"/>
          </w:cols>
        </w:sectPr>
      </w:pPr>
    </w:p>
    <w:p>
      <w:pPr>
        <w:pStyle w:val="BodyText"/>
        <w:spacing w:before="31"/>
        <w:ind w:left="0"/>
        <w:rPr>
          <w:sz w:val="20"/>
        </w:rPr>
      </w:pPr>
    </w:p>
    <w:p>
      <w:pPr>
        <w:pStyle w:val="BodyText"/>
        <w:ind w:left="2029"/>
        <w:rPr>
          <w:sz w:val="20"/>
        </w:rPr>
      </w:pPr>
      <w:r>
        <w:rPr>
          <w:sz w:val="20"/>
        </w:rPr>
        <w:drawing>
          <wp:inline distT="0" distB="0" distL="0" distR="0">
            <wp:extent cx="4166673" cy="585216"/>
            <wp:effectExtent l="0" t="0" r="0" b="0"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673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ind w:left="0"/>
        <w:rPr>
          <w:sz w:val="12"/>
        </w:rPr>
      </w:pPr>
    </w:p>
    <w:p>
      <w:pPr>
        <w:spacing w:before="1"/>
        <w:ind w:left="0" w:right="18" w:firstLine="0"/>
        <w:jc w:val="center"/>
        <w:rPr>
          <w:sz w:val="12"/>
        </w:rPr>
      </w:pPr>
      <w:bookmarkStart w:name="_bookmark31" w:id="43"/>
      <w:bookmarkEnd w:id="43"/>
      <w:r>
        <w:rPr/>
      </w:r>
      <w:r>
        <w:rPr>
          <w:b/>
          <w:w w:val="115"/>
          <w:sz w:val="12"/>
        </w:rPr>
        <w:t>/ig.</w:t>
      </w:r>
      <w:r>
        <w:rPr>
          <w:b/>
          <w:spacing w:val="28"/>
          <w:w w:val="115"/>
          <w:sz w:val="12"/>
        </w:rPr>
        <w:t> </w:t>
      </w:r>
      <w:r>
        <w:rPr>
          <w:b/>
          <w:w w:val="115"/>
          <w:sz w:val="12"/>
        </w:rPr>
        <w:t>8.</w:t>
      </w:r>
      <w:r>
        <w:rPr>
          <w:b/>
          <w:spacing w:val="59"/>
          <w:w w:val="115"/>
          <w:sz w:val="12"/>
        </w:rPr>
        <w:t> </w:t>
      </w:r>
      <w:r>
        <w:rPr>
          <w:w w:val="115"/>
          <w:sz w:val="12"/>
        </w:rPr>
        <w:t>OR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gate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implementing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functions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when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inputs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have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correlation</w:t>
      </w:r>
      <w:r>
        <w:rPr>
          <w:spacing w:val="28"/>
          <w:w w:val="115"/>
          <w:sz w:val="12"/>
        </w:rPr>
        <w:t> </w:t>
      </w:r>
      <w:r>
        <w:rPr>
          <w:spacing w:val="-2"/>
          <w:w w:val="115"/>
          <w:sz w:val="12"/>
        </w:rPr>
        <w:t>status.</w:t>
      </w:r>
    </w:p>
    <w:p>
      <w:pPr>
        <w:pStyle w:val="BodyText"/>
        <w:spacing w:before="3"/>
        <w:ind w:left="0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20"/>
          <w:footerReference w:type="default" r:id="rId21"/>
          <w:pgSz w:w="11910" w:h="15880"/>
          <w:pgMar w:header="655" w:footer="544" w:top="840" w:bottom="740" w:left="640" w:right="620"/>
        </w:sectPr>
      </w:pPr>
    </w:p>
    <w:p>
      <w:pPr>
        <w:pStyle w:val="ListParagraph"/>
        <w:numPr>
          <w:ilvl w:val="1"/>
          <w:numId w:val="5"/>
        </w:numPr>
        <w:tabs>
          <w:tab w:pos="633" w:val="left" w:leader="none"/>
        </w:tabs>
        <w:spacing w:line="103" w:lineRule="auto" w:before="86" w:after="0"/>
        <w:ind w:left="111" w:right="38" w:firstLine="239"/>
        <w:jc w:val="left"/>
        <w:rPr>
          <w:i/>
          <w:sz w:val="16"/>
        </w:rPr>
      </w:pPr>
      <w:r>
        <w:rPr>
          <w:i/>
          <w:w w:val="105"/>
          <w:sz w:val="16"/>
        </w:rPr>
        <w:t>Any</w:t>
      </w:r>
      <w:r>
        <w:rPr>
          <w:i/>
          <w:spacing w:val="40"/>
          <w:w w:val="105"/>
          <w:sz w:val="16"/>
        </w:rPr>
        <w:t> </w:t>
      </w:r>
      <w:r>
        <w:rPr>
          <w:i/>
          <w:w w:val="105"/>
          <w:sz w:val="16"/>
        </w:rPr>
        <w:t>positive</w:t>
      </w:r>
      <w:r>
        <w:rPr>
          <w:i/>
          <w:spacing w:val="40"/>
          <w:w w:val="105"/>
          <w:sz w:val="16"/>
        </w:rPr>
        <w:t> </w:t>
      </w:r>
      <w:r>
        <w:rPr>
          <w:i/>
          <w:w w:val="105"/>
          <w:sz w:val="16"/>
        </w:rPr>
        <w:t>intermediate</w:t>
      </w:r>
      <w:r>
        <w:rPr>
          <w:i/>
          <w:spacing w:val="40"/>
          <w:w w:val="105"/>
          <w:sz w:val="16"/>
        </w:rPr>
        <w:t> </w:t>
      </w:r>
      <w:r>
        <w:rPr>
          <w:i/>
          <w:w w:val="105"/>
          <w:sz w:val="16"/>
        </w:rPr>
        <w:t>correlation,</w:t>
      </w:r>
      <w:r>
        <w:rPr>
          <w:i/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𝑋,</w:t>
      </w:r>
      <w:r>
        <w:rPr>
          <w:rFonts w:ascii="STIX Math" w:hAnsi="STIX Math" w:eastAsia="STIX Math"/>
          <w:i/>
          <w:spacing w:val="-1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𝑌</w:t>
      </w:r>
      <w:r>
        <w:rPr>
          <w:rFonts w:ascii="STIX Math" w:hAnsi="STIX Math" w:eastAsia="STIX Math"/>
          <w:i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4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4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5</w:t>
      </w:r>
      <w:r>
        <w:rPr>
          <w:i/>
          <w:w w:val="105"/>
          <w:sz w:val="16"/>
        </w:rPr>
        <w:t>:</w:t>
      </w:r>
      <w:r>
        <w:rPr>
          <w:i/>
          <w:spacing w:val="4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this case, the resultant function is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 </w:t>
      </w:r>
      <w:r>
        <w:rPr>
          <w:rFonts w:ascii="STIX Math" w:hAnsi="STIX Math" w:eastAsia="STIX Math"/>
          <w:i/>
          <w:w w:val="105"/>
          <w:sz w:val="16"/>
        </w:rPr>
        <w:t>𝐹</w:t>
      </w:r>
      <w:r>
        <w:rPr>
          <w:rFonts w:ascii="STIX Math" w:hAnsi="STIX Math" w:eastAsia="STIX Math"/>
          <w:w w:val="105"/>
          <w:position w:val="-3"/>
          <w:sz w:val="12"/>
        </w:rPr>
        <w:t>+0</w:t>
      </w:r>
      <w:r>
        <w:rPr>
          <w:rFonts w:ascii="STIX Math" w:hAnsi="STIX Math" w:eastAsia="STIX Math"/>
          <w:i/>
          <w:w w:val="105"/>
          <w:position w:val="-3"/>
          <w:sz w:val="12"/>
        </w:rPr>
        <w:t>.</w:t>
      </w:r>
      <w:r>
        <w:rPr>
          <w:rFonts w:ascii="STIX Math" w:hAnsi="STIX Math" w:eastAsia="STIX Math"/>
          <w:w w:val="105"/>
          <w:position w:val="-3"/>
          <w:sz w:val="12"/>
        </w:rPr>
        <w:t>5</w:t>
      </w:r>
      <w:r>
        <w:rPr>
          <w:rFonts w:ascii="STIX Math" w:hAnsi="STIX Math" w:eastAsia="STIX Math"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 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−1) </w:t>
      </w:r>
      <w:r>
        <w:rPr>
          <w:w w:val="105"/>
          <w:sz w:val="16"/>
        </w:rPr>
        <w:t>when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&lt; 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w w:val="105"/>
          <w:sz w:val="16"/>
        </w:rPr>
        <w:t>. The</w:t>
      </w:r>
    </w:p>
    <w:p>
      <w:pPr>
        <w:spacing w:line="346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To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determine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induced</w:t>
      </w:r>
      <w:r>
        <w:rPr>
          <w:spacing w:val="1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6"/>
          <w:w w:val="110"/>
          <w:position w:val="-3"/>
          <w:sz w:val="12"/>
        </w:rPr>
        <w:t> </w:t>
      </w:r>
      <w:r>
        <w:rPr>
          <w:w w:val="110"/>
          <w:sz w:val="16"/>
        </w:rPr>
        <w:t>that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minimizes</w:t>
      </w:r>
      <w:r>
        <w:rPr>
          <w:spacing w:val="1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𝑀𝑆𝐸</w:t>
      </w:r>
      <w:r>
        <w:rPr>
          <w:rFonts w:ascii="STIX Math" w:eastAsia="STIX Math"/>
          <w:i/>
          <w:spacing w:val="24"/>
          <w:w w:val="110"/>
          <w:sz w:val="16"/>
        </w:rPr>
        <w:t> </w:t>
      </w:r>
      <w:r>
        <w:rPr>
          <w:w w:val="110"/>
          <w:sz w:val="16"/>
        </w:rPr>
        <w:t>under</w:t>
      </w:r>
      <w:r>
        <w:rPr>
          <w:spacing w:val="15"/>
          <w:w w:val="110"/>
          <w:sz w:val="16"/>
        </w:rPr>
        <w:t> </w:t>
      </w:r>
      <w:r>
        <w:rPr>
          <w:spacing w:val="-2"/>
          <w:w w:val="110"/>
          <w:sz w:val="16"/>
        </w:rPr>
        <w:t>specified</w:t>
      </w:r>
    </w:p>
    <w:p>
      <w:pPr>
        <w:pStyle w:val="BodyText"/>
        <w:spacing w:line="164" w:lineRule="exact"/>
      </w:pPr>
      <w:r>
        <w:rPr>
          <w:w w:val="110"/>
        </w:rPr>
        <w:t>error</w:t>
      </w:r>
      <w:r>
        <w:rPr>
          <w:spacing w:val="5"/>
          <w:w w:val="110"/>
        </w:rPr>
        <w:t> </w:t>
      </w:r>
      <w:r>
        <w:rPr>
          <w:w w:val="110"/>
        </w:rPr>
        <w:t>scenarios,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following</w:t>
      </w:r>
      <w:r>
        <w:rPr>
          <w:spacing w:val="6"/>
          <w:w w:val="110"/>
        </w:rPr>
        <w:t> </w:t>
      </w:r>
      <w:r>
        <w:rPr>
          <w:w w:val="110"/>
        </w:rPr>
        <w:t>derivations</w:t>
      </w:r>
      <w:r>
        <w:rPr>
          <w:spacing w:val="6"/>
          <w:w w:val="110"/>
        </w:rPr>
        <w:t> </w:t>
      </w:r>
      <w:r>
        <w:rPr>
          <w:w w:val="110"/>
        </w:rPr>
        <w:t>will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suffice.</w:t>
      </w:r>
    </w:p>
    <w:p>
      <w:pPr>
        <w:spacing w:after="0" w:line="164" w:lineRule="exact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12"/>
      </w:pPr>
      <w:r>
        <w:rPr>
          <w:w w:val="110"/>
        </w:rPr>
        <w:t>error-free</w:t>
      </w:r>
      <w:r>
        <w:rPr>
          <w:spacing w:val="22"/>
          <w:w w:val="110"/>
        </w:rPr>
        <w:t> </w:t>
      </w:r>
      <w:r>
        <w:rPr>
          <w:w w:val="110"/>
        </w:rPr>
        <w:t>output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obtained</w:t>
      </w:r>
      <w:r>
        <w:rPr>
          <w:spacing w:val="23"/>
          <w:w w:val="110"/>
        </w:rPr>
        <w:t> </w:t>
      </w:r>
      <w:r>
        <w:rPr>
          <w:w w:val="110"/>
        </w:rPr>
        <w:t>using</w:t>
      </w:r>
      <w:r>
        <w:rPr>
          <w:spacing w:val="23"/>
          <w:w w:val="110"/>
        </w:rPr>
        <w:t> </w:t>
      </w:r>
      <w:r>
        <w:rPr>
          <w:w w:val="110"/>
        </w:rPr>
        <w:t>modified</w:t>
      </w:r>
      <w:r>
        <w:rPr>
          <w:spacing w:val="22"/>
          <w:w w:val="110"/>
        </w:rPr>
        <w:t> </w:t>
      </w:r>
      <w:r>
        <w:rPr>
          <w:w w:val="110"/>
        </w:rPr>
        <w:t>output</w:t>
      </w:r>
      <w:r>
        <w:rPr>
          <w:spacing w:val="23"/>
          <w:w w:val="110"/>
        </w:rPr>
        <w:t> </w:t>
      </w:r>
      <w:r>
        <w:rPr>
          <w:w w:val="110"/>
        </w:rPr>
        <w:t>defined</w:t>
      </w:r>
      <w:r>
        <w:rPr>
          <w:spacing w:val="22"/>
          <w:w w:val="110"/>
        </w:rPr>
        <w:t> </w:t>
      </w:r>
      <w:r>
        <w:rPr>
          <w:w w:val="110"/>
        </w:rPr>
        <w:t>by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input</w:t>
      </w:r>
    </w:p>
    <w:p>
      <w:pPr>
        <w:spacing w:line="199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58"/>
          <w:sz w:val="16"/>
        </w:rPr>
        <w:t> 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4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5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𝑝</w:t>
      </w:r>
    </w:p>
    <w:p>
      <w:pPr>
        <w:spacing w:line="199" w:lineRule="exact" w:before="0"/>
        <w:ind w:left="64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20"/>
          <w:sz w:val="16"/>
        </w:rPr>
        <w:t>–</w:t>
      </w:r>
      <w:r>
        <w:rPr>
          <w:rFonts w:ascii="STIX Math" w:hAnsi="STIX Math" w:eastAsia="STIX Math"/>
          <w:spacing w:val="-11"/>
          <w:w w:val="120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𝑝</w:t>
      </w:r>
      <w:r>
        <w:rPr>
          <w:rFonts w:ascii="STIX Math" w:hAnsi="STIX Math" w:eastAsia="STIX Math"/>
          <w:i/>
          <w:spacing w:val="21"/>
          <w:w w:val="115"/>
          <w:sz w:val="16"/>
        </w:rPr>
        <w:t> </w:t>
      </w:r>
      <w:r>
        <w:rPr>
          <w:rFonts w:ascii="STIX Math" w:hAnsi="STIX Math" w:eastAsia="STIX Math"/>
          <w:i/>
          <w:spacing w:val="-10"/>
          <w:w w:val="115"/>
          <w:sz w:val="16"/>
        </w:rPr>
        <w:t>𝑝</w:t>
      </w:r>
    </w:p>
    <w:p>
      <w:pPr>
        <w:spacing w:line="199" w:lineRule="exact" w:before="0"/>
        <w:ind w:left="7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-10"/>
          <w:w w:val="11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1"/>
          <w:w w:val="110"/>
          <w:sz w:val="16"/>
        </w:rPr>
        <w:t> </w:t>
      </w:r>
      <w:r>
        <w:rPr>
          <w:rFonts w:ascii="STIX Math" w:hAnsi="STIX Math" w:eastAsia="STIX Math"/>
          <w:i/>
          <w:spacing w:val="-10"/>
          <w:w w:val="110"/>
          <w:sz w:val="16"/>
        </w:rPr>
        <w:t>𝑝</w:t>
      </w:r>
    </w:p>
    <w:p>
      <w:pPr>
        <w:spacing w:line="199" w:lineRule="exact" w:before="0"/>
        <w:ind w:left="64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4"/>
          <w:sz w:val="16"/>
        </w:rPr>
        <w:t> </w:t>
      </w:r>
      <w:r>
        <w:rPr>
          <w:rFonts w:ascii="STIX Math" w:eastAsia="STIX Math"/>
          <w:sz w:val="16"/>
        </w:rPr>
        <w:t>0</w:t>
      </w:r>
      <w:r>
        <w:rPr>
          <w:rFonts w:ascii="STIX Math" w:eastAsia="STIX Math"/>
          <w:i/>
          <w:sz w:val="16"/>
        </w:rPr>
        <w:t>.</w:t>
      </w:r>
      <w:r>
        <w:rPr>
          <w:rFonts w:ascii="STIX Math" w:eastAsia="STIX Math"/>
          <w:sz w:val="16"/>
        </w:rPr>
        <w:t>5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25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38"/>
          <w:sz w:val="16"/>
        </w:rPr>
        <w:t> </w:t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spacing w:val="44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3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25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38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𝑝</w:t>
      </w:r>
    </w:p>
    <w:p>
      <w:pPr>
        <w:spacing w:after="0" w:line="199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5" w:equalWidth="0">
            <w:col w:w="5174" w:space="206"/>
            <w:col w:w="942" w:space="40"/>
            <w:col w:w="429" w:space="39"/>
            <w:col w:w="515" w:space="39"/>
            <w:col w:w="3266"/>
          </w:cols>
        </w:sectPr>
      </w:pPr>
    </w:p>
    <w:p>
      <w:pPr>
        <w:pStyle w:val="BodyText"/>
        <w:tabs>
          <w:tab w:pos="1542" w:val="left" w:leader="none"/>
        </w:tabs>
        <w:spacing w:line="123" w:lineRule="exact"/>
      </w:pPr>
      <w:r>
        <w:rPr>
          <w:w w:val="110"/>
        </w:rPr>
        <w:t>vectors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spacing w:val="-10"/>
          <w:w w:val="110"/>
        </w:rPr>
        <w:t>𝐼</w:t>
      </w:r>
      <w:r>
        <w:rPr>
          <w:rFonts w:ascii="STIX Math" w:eastAsia="STIX Math"/>
          <w:i/>
        </w:rPr>
        <w:tab/>
      </w:r>
      <w:r>
        <w:rPr>
          <w:spacing w:val="-10"/>
          <w:w w:val="110"/>
        </w:rPr>
        <w:t>.</w:t>
      </w:r>
    </w:p>
    <w:p>
      <w:pPr>
        <w:spacing w:line="123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𝑧𝑚</w:t>
      </w:r>
    </w:p>
    <w:p>
      <w:pPr>
        <w:tabs>
          <w:tab w:pos="432" w:val="left" w:leader="none"/>
        </w:tabs>
        <w:spacing w:line="123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line="123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spacing w:line="123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line="123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tabs>
          <w:tab w:pos="416" w:val="left" w:leader="none"/>
        </w:tabs>
        <w:spacing w:line="123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7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pStyle w:val="BodyText"/>
        <w:spacing w:line="85" w:lineRule="exact" w:before="37"/>
      </w:pPr>
      <w:r>
        <w:rPr/>
        <w:br w:type="column"/>
      </w:r>
      <w:r>
        <w:rPr>
          <w:spacing w:val="-4"/>
          <w:w w:val="110"/>
        </w:rPr>
        <w:t>(51)</w:t>
      </w:r>
    </w:p>
    <w:p>
      <w:pPr>
        <w:spacing w:after="0" w:line="85" w:lineRule="exact"/>
        <w:sectPr>
          <w:type w:val="continuous"/>
          <w:pgSz w:w="11910" w:h="15880"/>
          <w:pgMar w:header="655" w:footer="544" w:top="620" w:bottom="280" w:left="640" w:right="620"/>
          <w:cols w:num="8" w:equalWidth="0">
            <w:col w:w="1628" w:space="3831"/>
            <w:col w:w="297" w:space="133"/>
            <w:col w:w="533" w:space="115"/>
            <w:col w:w="359" w:space="195"/>
            <w:col w:w="353" w:space="315"/>
            <w:col w:w="359" w:space="199"/>
            <w:col w:w="811" w:space="974"/>
            <w:col w:w="548"/>
          </w:cols>
        </w:sectPr>
      </w:pPr>
    </w:p>
    <w:p>
      <w:pPr>
        <w:spacing w:line="146" w:lineRule="exact" w:before="0"/>
        <w:ind w:left="936" w:right="0" w:firstLine="0"/>
        <w:jc w:val="left"/>
        <w:rPr>
          <w:rFonts w:ascii="STIX Math" w:eastAsia="STIX Math"/>
          <w:sz w:val="10"/>
        </w:rPr>
      </w:pPr>
      <w:r>
        <w:rPr>
          <w:rFonts w:ascii="STIX Math" w:eastAsia="STIX Math"/>
          <w:i/>
          <w:spacing w:val="-2"/>
          <w:position w:val="3"/>
          <w:sz w:val="12"/>
        </w:rPr>
        <w:t>𝑆𝐶𝐶</w:t>
      </w:r>
      <w:r>
        <w:rPr>
          <w:rFonts w:ascii="STIX Math" w:eastAsia="STIX Math"/>
          <w:i/>
          <w:spacing w:val="-2"/>
          <w:sz w:val="10"/>
        </w:rPr>
        <w:t>𝑚</w:t>
      </w:r>
      <w:r>
        <w:rPr>
          <w:rFonts w:ascii="STIX Math" w:eastAsia="STIX Math"/>
          <w:spacing w:val="-2"/>
          <w:sz w:val="10"/>
        </w:rPr>
        <w:t>(+0</w:t>
      </w:r>
      <w:r>
        <w:rPr>
          <w:rFonts w:ascii="STIX Math" w:eastAsia="STIX Math"/>
          <w:i/>
          <w:spacing w:val="-2"/>
          <w:sz w:val="10"/>
        </w:rPr>
        <w:t>.</w:t>
      </w:r>
      <w:r>
        <w:rPr>
          <w:rFonts w:ascii="STIX Math" w:eastAsia="STIX Math"/>
          <w:spacing w:val="-2"/>
          <w:sz w:val="10"/>
        </w:rPr>
        <w:t>5)</w:t>
      </w:r>
    </w:p>
    <w:p>
      <w:pPr>
        <w:spacing w:line="146" w:lineRule="exact" w:before="0"/>
        <w:ind w:left="936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10"/>
          <w:sz w:val="16"/>
        </w:rPr>
        <w:t>0</w:t>
      </w:r>
      <w:r>
        <w:rPr>
          <w:rFonts w:ascii="STIX Math" w:hAnsi="STIX Math" w:eastAsia="STIX Math"/>
          <w:i/>
          <w:w w:val="110"/>
          <w:sz w:val="16"/>
        </w:rPr>
        <w:t>.</w:t>
      </w:r>
      <w:r>
        <w:rPr>
          <w:rFonts w:ascii="STIX Math" w:hAnsi="STIX Math" w:eastAsia="STIX Math"/>
          <w:w w:val="110"/>
          <w:sz w:val="16"/>
        </w:rPr>
        <w:t>5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3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spacing w:val="39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0"/>
          <w:w w:val="11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3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spacing w:val="38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0"/>
          <w:w w:val="11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1)(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55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0"/>
          <w:w w:val="115"/>
          <w:sz w:val="16"/>
        </w:rPr>
        <w:t> </w:t>
      </w:r>
      <w:r>
        <w:rPr>
          <w:rFonts w:ascii="STIX Math" w:hAnsi="STIX Math" w:eastAsia="STIX Math"/>
          <w:spacing w:val="-4"/>
          <w:w w:val="110"/>
          <w:sz w:val="16"/>
        </w:rPr>
        <w:t>1)(</w:t>
      </w:r>
      <w:r>
        <w:rPr>
          <w:rFonts w:ascii="STIX Math" w:hAnsi="STIX Math" w:eastAsia="STIX Math"/>
          <w:i/>
          <w:spacing w:val="-4"/>
          <w:w w:val="110"/>
          <w:sz w:val="16"/>
        </w:rPr>
        <w:t>𝑝</w:t>
      </w:r>
    </w:p>
    <w:p>
      <w:pPr>
        <w:pStyle w:val="BodyText"/>
        <w:spacing w:line="146" w:lineRule="exact"/>
        <w:ind w:left="64"/>
        <w:rPr>
          <w:rFonts w:ascii="STIX Math" w:hAnsi="STIX Math"/>
        </w:rPr>
      </w:pPr>
      <w:r>
        <w:rPr/>
        <w:br w:type="column"/>
      </w:r>
      <w:r>
        <w:rPr>
          <w:rFonts w:ascii="STIX Math" w:hAnsi="STIX Math"/>
          <w:w w:val="115"/>
        </w:rPr>
        <w:t>–</w:t>
      </w:r>
      <w:r>
        <w:rPr>
          <w:rFonts w:ascii="STIX Math" w:hAnsi="STIX Math"/>
          <w:spacing w:val="5"/>
          <w:w w:val="115"/>
        </w:rPr>
        <w:t> </w:t>
      </w:r>
      <w:r>
        <w:rPr>
          <w:rFonts w:ascii="STIX Math" w:hAnsi="STIX Math"/>
          <w:spacing w:val="-5"/>
          <w:w w:val="115"/>
        </w:rPr>
        <w:t>1)</w:t>
      </w:r>
    </w:p>
    <w:p>
      <w:pPr>
        <w:spacing w:after="0" w:line="146" w:lineRule="exact"/>
        <w:rPr>
          <w:rFonts w:ascii="STIX Math" w:hAnsi="STIX Math"/>
        </w:rPr>
        <w:sectPr>
          <w:type w:val="continuous"/>
          <w:pgSz w:w="11910" w:h="15880"/>
          <w:pgMar w:header="655" w:footer="544" w:top="620" w:bottom="280" w:left="640" w:right="620"/>
          <w:cols w:num="3" w:equalWidth="0">
            <w:col w:w="1563" w:space="3460"/>
            <w:col w:w="3693" w:space="40"/>
            <w:col w:w="1894"/>
          </w:cols>
        </w:sectPr>
      </w:pPr>
    </w:p>
    <w:p>
      <w:pPr>
        <w:spacing w:line="109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7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616" w:val="left" w:leader="none"/>
          <w:tab w:pos="1086" w:val="left" w:leader="none"/>
        </w:tabs>
        <w:spacing w:line="109" w:lineRule="exact" w:before="0"/>
        <w:ind w:left="3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13"/>
          <w:sz w:val="12"/>
        </w:rPr>
        <w:t>𝑖</w:t>
      </w:r>
    </w:p>
    <w:p>
      <w:pPr>
        <w:tabs>
          <w:tab w:pos="920" w:val="left" w:leader="none"/>
        </w:tabs>
        <w:spacing w:line="109" w:lineRule="exact" w:before="0"/>
        <w:ind w:left="413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after="0" w:line="10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3" w:equalWidth="0">
            <w:col w:w="6592" w:space="40"/>
            <w:col w:w="1124" w:space="39"/>
            <w:col w:w="2855"/>
          </w:cols>
        </w:sectPr>
      </w:pPr>
    </w:p>
    <w:p>
      <w:pPr>
        <w:spacing w:line="266" w:lineRule="exact" w:before="0"/>
        <w:ind w:left="187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2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5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spacing w:val="-2"/>
          <w:w w:val="110"/>
          <w:sz w:val="16"/>
        </w:rPr>
        <w:t>2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𝑦</w:t>
      </w:r>
    </w:p>
    <w:p>
      <w:pPr>
        <w:pStyle w:val="BodyText"/>
        <w:spacing w:line="269" w:lineRule="exact"/>
        <w:ind w:left="187"/>
      </w:pPr>
      <w:r>
        <w:rPr/>
        <w:br w:type="column"/>
      </w:r>
      <w:r>
        <w:rPr>
          <w:w w:val="110"/>
        </w:rPr>
        <w:t>Now,</w:t>
      </w:r>
      <w:r>
        <w:rPr>
          <w:spacing w:val="6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7"/>
          <w:w w:val="110"/>
        </w:rPr>
        <w:t> </w:t>
      </w:r>
      <w:r>
        <w:rPr>
          <w:w w:val="110"/>
        </w:rPr>
        <w:t>case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calculated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as;</w:t>
      </w:r>
    </w:p>
    <w:p>
      <w:pPr>
        <w:spacing w:after="0" w:line="269" w:lineRule="exact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3915" w:space="1390"/>
            <w:col w:w="5345"/>
          </w:cols>
        </w:sectPr>
      </w:pPr>
    </w:p>
    <w:p>
      <w:pPr>
        <w:spacing w:line="222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w w:val="105"/>
          <w:sz w:val="16"/>
        </w:rPr>
        <w:t>+10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+ 5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+ 4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 </w:t>
      </w:r>
      <w:r>
        <w:rPr>
          <w:rFonts w:ascii="STIX Math" w:hAnsi="STIX Math" w:eastAsia="STIX Math"/>
          <w:spacing w:val="-2"/>
          <w:w w:val="105"/>
          <w:sz w:val="16"/>
        </w:rPr>
        <w:t>10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-2"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𝑖</w:t>
      </w:r>
    </w:p>
    <w:p>
      <w:pPr>
        <w:spacing w:line="222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𝑀𝑆𝐸</w:t>
      </w:r>
    </w:p>
    <w:p>
      <w:pPr>
        <w:spacing w:line="222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25</w:t>
      </w:r>
      <w:r>
        <w:rPr>
          <w:w w:val="105"/>
          <w:sz w:val="16"/>
        </w:rPr>
        <w:t>(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6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7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4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3"/>
          <w:w w:val="105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</w:rPr>
        <w:t>𝑝</w:t>
      </w:r>
    </w:p>
    <w:p>
      <w:pPr>
        <w:spacing w:line="222" w:lineRule="exact" w:before="0"/>
        <w:ind w:left="7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-10"/>
          <w:w w:val="11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4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1"/>
          <w:w w:val="110"/>
          <w:sz w:val="16"/>
        </w:rPr>
        <w:t> </w:t>
      </w:r>
      <w:r>
        <w:rPr>
          <w:rFonts w:ascii="STIX Math" w:hAnsi="STIX Math" w:eastAsia="STIX Math"/>
          <w:i/>
          <w:spacing w:val="-10"/>
          <w:w w:val="110"/>
          <w:sz w:val="16"/>
        </w:rPr>
        <w:t>𝑝</w:t>
      </w:r>
    </w:p>
    <w:p>
      <w:pPr>
        <w:spacing w:line="222" w:lineRule="exact" w:before="0"/>
        <w:ind w:left="64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20"/>
          <w:sz w:val="16"/>
        </w:rPr>
        <w:t>–</w:t>
      </w:r>
      <w:r>
        <w:rPr>
          <w:rFonts w:ascii="STIX Math" w:hAnsi="STIX Math" w:eastAsia="STIX Math"/>
          <w:spacing w:val="-11"/>
          <w:w w:val="120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𝑝</w:t>
      </w:r>
      <w:r>
        <w:rPr>
          <w:rFonts w:ascii="STIX Math" w:hAnsi="STIX Math" w:eastAsia="STIX Math"/>
          <w:i/>
          <w:spacing w:val="33"/>
          <w:w w:val="115"/>
          <w:sz w:val="16"/>
        </w:rPr>
        <w:t> </w:t>
      </w:r>
      <w:r>
        <w:rPr>
          <w:rFonts w:ascii="STIX Math" w:hAnsi="STIX Math" w:eastAsia="STIX Math"/>
          <w:i/>
          <w:spacing w:val="-10"/>
          <w:w w:val="115"/>
          <w:sz w:val="16"/>
        </w:rPr>
        <w:t>𝑝</w:t>
      </w:r>
    </w:p>
    <w:p>
      <w:pPr>
        <w:spacing w:after="0" w:line="222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5" w:equalWidth="0">
            <w:col w:w="3915" w:space="1465"/>
            <w:col w:w="515" w:space="46"/>
            <w:col w:w="2440" w:space="40"/>
            <w:col w:w="515" w:space="39"/>
            <w:col w:w="1675"/>
          </w:cols>
        </w:sectPr>
      </w:pPr>
    </w:p>
    <w:p>
      <w:pPr>
        <w:spacing w:line="141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5"/>
          <w:sz w:val="12"/>
        </w:rPr>
        <w:t>𝑜𝑟</w:t>
      </w:r>
    </w:p>
    <w:p>
      <w:pPr>
        <w:tabs>
          <w:tab w:pos="985" w:val="left" w:leader="none"/>
          <w:tab w:pos="1398" w:val="left" w:leader="none"/>
        </w:tabs>
        <w:spacing w:line="141" w:lineRule="exact" w:before="0"/>
        <w:ind w:left="664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tabs>
          <w:tab w:pos="696" w:val="left" w:leader="none"/>
        </w:tabs>
        <w:spacing w:line="141" w:lineRule="exact" w:before="0"/>
        <w:ind w:left="3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spacing w:line="141" w:lineRule="exact" w:before="0"/>
        <w:ind w:left="30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line="141" w:lineRule="exact" w:before="0"/>
        <w:ind w:left="22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698" w:val="left" w:leader="none"/>
        </w:tabs>
        <w:spacing w:line="141" w:lineRule="exact" w:before="0"/>
        <w:ind w:left="99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spacing w:val="-10"/>
          <w:w w:val="110"/>
          <w:position w:val="-5"/>
          <w:sz w:val="12"/>
        </w:rPr>
        <w:t>2</w:t>
      </w:r>
      <w:r>
        <w:rPr>
          <w:rFonts w:ascii="STIX Math"/>
          <w:position w:val="-5"/>
          <w:sz w:val="12"/>
        </w:rPr>
        <w:tab/>
      </w:r>
      <w:bookmarkStart w:name="_bookmark32" w:id="44"/>
      <w:bookmarkEnd w:id="44"/>
      <w:r>
        <w:rPr>
          <w:rFonts w:ascii="STIX Math"/>
          <w:position w:val="-5"/>
          <w:sz w:val="12"/>
        </w:rPr>
      </w:r>
      <w:r>
        <w:rPr>
          <w:spacing w:val="-4"/>
          <w:w w:val="110"/>
          <w:sz w:val="16"/>
        </w:rPr>
        <w:t>(52)</w:t>
      </w:r>
    </w:p>
    <w:p>
      <w:pPr>
        <w:spacing w:after="0" w:line="141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6" w:equalWidth="0">
            <w:col w:w="5999" w:space="40"/>
            <w:col w:w="1465" w:space="39"/>
            <w:col w:w="904" w:space="40"/>
            <w:col w:w="509" w:space="39"/>
            <w:col w:w="441" w:space="39"/>
            <w:col w:w="1135"/>
          </w:cols>
        </w:sectPr>
      </w:pPr>
    </w:p>
    <w:p>
      <w:pPr>
        <w:spacing w:line="265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w w:val="110"/>
          <w:sz w:val="16"/>
        </w:rPr>
        <w:t>𝑀𝑆𝐸</w:t>
      </w:r>
      <w:r>
        <w:rPr>
          <w:rFonts w:ascii="STIX Math" w:hAnsi="STIX Math" w:eastAsia="STIX Math"/>
          <w:i/>
          <w:w w:val="110"/>
          <w:position w:val="-3"/>
          <w:sz w:val="12"/>
        </w:rPr>
        <w:t>𝑥𝑜𝑟</w:t>
      </w:r>
      <w:r>
        <w:rPr>
          <w:rFonts w:ascii="STIX Math" w:hAnsi="STIX Math" w:eastAsia="STIX Math"/>
          <w:i/>
          <w:spacing w:val="2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 0</w:t>
      </w:r>
      <w:r>
        <w:rPr>
          <w:rFonts w:ascii="STIX Math" w:hAnsi="STIX Math" w:eastAsia="STIX Math"/>
          <w:i/>
          <w:w w:val="110"/>
          <w:sz w:val="16"/>
        </w:rPr>
        <w:t>.</w:t>
      </w:r>
      <w:r>
        <w:rPr>
          <w:rFonts w:ascii="STIX Math" w:hAnsi="STIX Math" w:eastAsia="STIX Math"/>
          <w:w w:val="110"/>
          <w:sz w:val="16"/>
        </w:rPr>
        <w:t>25</w:t>
      </w:r>
      <w:r>
        <w:rPr>
          <w:w w:val="110"/>
          <w:sz w:val="16"/>
        </w:rPr>
        <w:t>(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1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3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4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4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spacing w:val="-4"/>
          <w:w w:val="110"/>
          <w:sz w:val="16"/>
        </w:rPr>
        <w:t>2</w:t>
      </w:r>
      <w:r>
        <w:rPr>
          <w:rFonts w:ascii="STIX Math" w:hAnsi="STIX Math" w:eastAsia="STIX Math"/>
          <w:i/>
          <w:spacing w:val="-4"/>
          <w:w w:val="110"/>
          <w:sz w:val="16"/>
        </w:rPr>
        <w:t>𝑝</w:t>
      </w:r>
      <w:r>
        <w:rPr>
          <w:rFonts w:ascii="STIX Math" w:hAnsi="STIX Math" w:eastAsia="STIX Math"/>
          <w:i/>
          <w:spacing w:val="-4"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4"/>
          <w:w w:val="110"/>
          <w:sz w:val="16"/>
        </w:rPr>
        <w:t>𝑝</w:t>
      </w:r>
      <w:r>
        <w:rPr>
          <w:rFonts w:ascii="STIX Math" w:hAnsi="STIX Math" w:eastAsia="STIX Math"/>
          <w:i/>
          <w:spacing w:val="-4"/>
          <w:w w:val="110"/>
          <w:position w:val="-3"/>
          <w:sz w:val="12"/>
        </w:rPr>
        <w:t>𝑦</w:t>
      </w:r>
    </w:p>
    <w:p>
      <w:pPr>
        <w:tabs>
          <w:tab w:pos="4833" w:val="left" w:leader="none"/>
        </w:tabs>
        <w:spacing w:line="234" w:lineRule="exact" w:before="0"/>
        <w:ind w:left="586" w:right="0" w:firstLine="0"/>
        <w:jc w:val="left"/>
        <w:rPr>
          <w:sz w:val="16"/>
        </w:rPr>
      </w:pPr>
      <w:r>
        <w:rPr>
          <w:rFonts w:ascii="STIX Math" w:hAnsi="STIX Math" w:eastAsia="STIX Math"/>
          <w:w w:val="105"/>
          <w:sz w:val="16"/>
        </w:rPr>
        <w:t>+5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4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3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4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8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58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5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1"/>
          <w:w w:val="115"/>
          <w:sz w:val="16"/>
        </w:rPr>
        <w:t> </w:t>
      </w:r>
      <w:r>
        <w:rPr>
          <w:spacing w:val="-5"/>
          <w:w w:val="115"/>
          <w:sz w:val="16"/>
        </w:rPr>
        <w:t>)</w:t>
      </w:r>
      <w:r>
        <w:rPr>
          <w:rFonts w:ascii="STIX Math" w:hAnsi="STIX Math" w:eastAsia="STIX Math"/>
          <w:spacing w:val="-5"/>
          <w:w w:val="115"/>
          <w:sz w:val="16"/>
          <w:vertAlign w:val="superscript"/>
        </w:rPr>
        <w:t>2</w:t>
      </w:r>
      <w:r>
        <w:rPr>
          <w:rFonts w:ascii="STIX Math" w:hAnsi="STIX Math" w:eastAsia="STIX Math"/>
          <w:sz w:val="16"/>
          <w:vertAlign w:val="baseline"/>
        </w:rPr>
        <w:tab/>
      </w:r>
      <w:bookmarkStart w:name="_bookmark33" w:id="45"/>
      <w:bookmarkEnd w:id="45"/>
      <w:r>
        <w:rPr>
          <w:rFonts w:ascii="STIX Math" w:hAnsi="STIX Math" w:eastAsia="STIX Math"/>
          <w:sz w:val="16"/>
          <w:vertAlign w:val="baseline"/>
        </w:rPr>
      </w:r>
      <w:r>
        <w:rPr>
          <w:spacing w:val="-4"/>
          <w:w w:val="105"/>
          <w:position w:val="14"/>
          <w:sz w:val="16"/>
          <w:vertAlign w:val="baseline"/>
        </w:rPr>
        <w:t>(44)</w:t>
      </w:r>
    </w:p>
    <w:p>
      <w:pPr>
        <w:spacing w:line="146" w:lineRule="exact" w:before="0"/>
        <w:ind w:left="525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3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+ 2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+ 4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spacing w:val="-2"/>
          <w:w w:val="105"/>
          <w:sz w:val="16"/>
        </w:rPr>
        <w:t>3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-2"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𝑖</w:t>
      </w:r>
      <w:r>
        <w:rPr>
          <w:spacing w:val="-2"/>
          <w:w w:val="105"/>
          <w:sz w:val="16"/>
        </w:rPr>
        <w:t>)</w:t>
      </w:r>
    </w:p>
    <w:p>
      <w:pPr>
        <w:spacing w:line="206" w:lineRule="exact" w:before="0"/>
        <w:ind w:left="721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4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4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spacing w:val="-2"/>
          <w:w w:val="110"/>
          <w:sz w:val="16"/>
        </w:rPr>
        <w:t>4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𝑦</w:t>
      </w:r>
    </w:p>
    <w:p>
      <w:pPr>
        <w:spacing w:line="147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4281373</wp:posOffset>
                </wp:positionH>
                <wp:positionV relativeFrom="paragraph">
                  <wp:posOffset>116357</wp:posOffset>
                </wp:positionV>
                <wp:extent cx="1803400" cy="1270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1803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3400" h="0">
                              <a:moveTo>
                                <a:pt x="0" y="0"/>
                              </a:moveTo>
                              <a:lnTo>
                                <a:pt x="180320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4720" from="337.115997pt,9.161990pt" to="479.100997pt,9.161990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spacing w:val="72"/>
          <w:sz w:val="16"/>
        </w:rPr>
        <w:t> </w:t>
      </w:r>
      <w:r>
        <w:rPr>
          <w:rFonts w:ascii="STIX Math" w:eastAsia="STIX Math"/>
          <w:spacing w:val="-12"/>
          <w:sz w:val="16"/>
        </w:rPr>
        <w:t>=</w:t>
      </w:r>
    </w:p>
    <w:p>
      <w:pPr>
        <w:pStyle w:val="BodyText"/>
        <w:spacing w:line="71" w:lineRule="exact" w:before="428"/>
      </w:pPr>
      <w:r>
        <w:rPr/>
        <w:br w:type="column"/>
      </w:r>
      <w:r>
        <w:rPr>
          <w:spacing w:val="-4"/>
          <w:w w:val="110"/>
        </w:rPr>
        <w:t>(53)</w:t>
      </w:r>
    </w:p>
    <w:p>
      <w:pPr>
        <w:spacing w:after="0" w:line="71" w:lineRule="exact"/>
        <w:sectPr>
          <w:type w:val="continuous"/>
          <w:pgSz w:w="11910" w:h="15880"/>
          <w:pgMar w:header="655" w:footer="544" w:top="620" w:bottom="280" w:left="640" w:right="620"/>
          <w:cols w:num="3" w:equalWidth="0">
            <w:col w:w="5174" w:space="206"/>
            <w:col w:w="4275" w:space="448"/>
            <w:col w:w="547"/>
          </w:cols>
        </w:sectPr>
      </w:pPr>
    </w:p>
    <w:p>
      <w:pPr>
        <w:spacing w:line="157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tabs>
          <w:tab w:pos="696" w:val="left" w:leader="none"/>
        </w:tabs>
        <w:spacing w:line="157" w:lineRule="exact" w:before="0"/>
        <w:ind w:left="3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  <w:t>𝑥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696" w:val="left" w:leader="none"/>
        </w:tabs>
        <w:spacing w:line="157" w:lineRule="exact" w:before="0"/>
        <w:ind w:left="3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7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1013" w:val="left" w:leader="none"/>
        </w:tabs>
        <w:spacing w:line="157" w:lineRule="exact" w:before="0"/>
        <w:ind w:left="30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7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tabs>
          <w:tab w:pos="1464" w:val="left" w:leader="none"/>
        </w:tabs>
        <w:spacing w:line="196" w:lineRule="exact" w:before="0"/>
        <w:ind w:left="853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w w:val="120"/>
          <w:sz w:val="16"/>
          <w:vertAlign w:val="superscript"/>
        </w:rPr>
        <w:t>𝑖</w:t>
      </w:r>
      <w:r>
        <w:rPr>
          <w:rFonts w:ascii="STIX Math" w:eastAsia="STIX Math"/>
          <w:i/>
          <w:sz w:val="16"/>
          <w:vertAlign w:val="baseline"/>
        </w:rPr>
        <w:tab/>
      </w:r>
      <w:r>
        <w:rPr>
          <w:rFonts w:ascii="STIX Math" w:eastAsia="STIX Math"/>
          <w:spacing w:val="-4"/>
          <w:w w:val="115"/>
          <w:sz w:val="16"/>
          <w:vertAlign w:val="baseline"/>
        </w:rPr>
        <w:t>(2</w:t>
      </w:r>
      <w:r>
        <w:rPr>
          <w:rFonts w:ascii="STIX Math" w:eastAsia="STIX Math"/>
          <w:i/>
          <w:spacing w:val="-4"/>
          <w:w w:val="115"/>
          <w:sz w:val="16"/>
          <w:vertAlign w:val="baseline"/>
        </w:rPr>
        <w:t>𝑝</w:t>
      </w:r>
      <w:r>
        <w:rPr>
          <w:rFonts w:ascii="STIX Math" w:eastAsia="STIX Math"/>
          <w:i/>
          <w:spacing w:val="-4"/>
          <w:w w:val="115"/>
          <w:position w:val="-3"/>
          <w:sz w:val="12"/>
          <w:vertAlign w:val="baseline"/>
        </w:rPr>
        <w:t>𝑥</w:t>
      </w:r>
    </w:p>
    <w:p>
      <w:pPr>
        <w:spacing w:line="196" w:lineRule="exact" w:before="0"/>
        <w:ind w:left="5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5"/>
          <w:w w:val="115"/>
          <w:sz w:val="16"/>
        </w:rPr>
        <w:t> </w:t>
      </w:r>
      <w:r>
        <w:rPr>
          <w:rFonts w:ascii="STIX Math" w:hAnsi="STIX Math" w:eastAsia="STIX Math"/>
          <w:spacing w:val="-2"/>
          <w:w w:val="115"/>
          <w:sz w:val="16"/>
        </w:rPr>
        <w:t>3</w:t>
      </w:r>
      <w:r>
        <w:rPr>
          <w:rFonts w:ascii="STIX Math" w:hAnsi="STIX Math" w:eastAsia="STIX Math"/>
          <w:i/>
          <w:spacing w:val="-2"/>
          <w:w w:val="115"/>
          <w:sz w:val="16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15"/>
          <w:sz w:val="16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</w:rPr>
        <w:t>𝑥</w:t>
      </w:r>
    </w:p>
    <w:p>
      <w:pPr>
        <w:spacing w:line="196" w:lineRule="exact" w:before="0"/>
        <w:ind w:left="5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5"/>
          <w:w w:val="115"/>
          <w:sz w:val="16"/>
        </w:rPr>
        <w:t> </w:t>
      </w:r>
      <w:r>
        <w:rPr>
          <w:rFonts w:ascii="STIX Math" w:hAnsi="STIX Math" w:eastAsia="STIX Math"/>
          <w:spacing w:val="-2"/>
          <w:w w:val="115"/>
          <w:sz w:val="16"/>
        </w:rPr>
        <w:t>2</w:t>
      </w:r>
      <w:r>
        <w:rPr>
          <w:rFonts w:ascii="STIX Math" w:hAnsi="STIX Math" w:eastAsia="STIX Math"/>
          <w:i/>
          <w:spacing w:val="-2"/>
          <w:w w:val="115"/>
          <w:sz w:val="16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15"/>
          <w:sz w:val="16"/>
        </w:rPr>
        <w:t>𝑝</w:t>
      </w:r>
      <w:r>
        <w:rPr>
          <w:rFonts w:ascii="STIX Math" w:hAnsi="STIX Math" w:eastAsia="STIX Math"/>
          <w:i/>
          <w:spacing w:val="-2"/>
          <w:w w:val="115"/>
          <w:position w:val="-3"/>
          <w:sz w:val="12"/>
        </w:rPr>
        <w:t>𝑦</w:t>
      </w:r>
    </w:p>
    <w:p>
      <w:pPr>
        <w:spacing w:line="196" w:lineRule="exact" w:before="0"/>
        <w:ind w:left="5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7"/>
          <w:sz w:val="16"/>
        </w:rPr>
        <w:t> </w:t>
      </w:r>
      <w:r>
        <w:rPr>
          <w:rFonts w:ascii="STIX Math" w:eastAsia="STIX Math"/>
          <w:spacing w:val="-2"/>
          <w:sz w:val="16"/>
        </w:rPr>
        <w:t>3</w:t>
      </w:r>
      <w:r>
        <w:rPr>
          <w:rFonts w:ascii="STIX Math" w:eastAsia="STIX Math"/>
          <w:i/>
          <w:spacing w:val="-2"/>
          <w:sz w:val="16"/>
        </w:rPr>
        <w:t>𝑝</w:t>
      </w:r>
      <w:r>
        <w:rPr>
          <w:rFonts w:ascii="STIX Math" w:eastAsia="STIX Math"/>
          <w:i/>
          <w:spacing w:val="-2"/>
          <w:position w:val="-3"/>
          <w:sz w:val="12"/>
        </w:rPr>
        <w:t>𝑒</w:t>
      </w:r>
      <w:r>
        <w:rPr>
          <w:rFonts w:ascii="STIX Math" w:eastAsia="STIX Math"/>
          <w:i/>
          <w:spacing w:val="-2"/>
          <w:sz w:val="16"/>
        </w:rPr>
        <w:t>𝑝</w:t>
      </w:r>
      <w:r>
        <w:rPr>
          <w:rFonts w:ascii="STIX Math" w:eastAsia="STIX Math"/>
          <w:i/>
          <w:spacing w:val="-2"/>
          <w:position w:val="-3"/>
          <w:sz w:val="12"/>
        </w:rPr>
        <w:t>𝑥</w:t>
      </w:r>
      <w:r>
        <w:rPr>
          <w:rFonts w:ascii="STIX Math" w:eastAsia="STIX Math"/>
          <w:i/>
          <w:spacing w:val="-2"/>
          <w:sz w:val="16"/>
        </w:rPr>
        <w:t>𝑝</w:t>
      </w:r>
      <w:r>
        <w:rPr>
          <w:rFonts w:ascii="STIX Math" w:eastAsia="STIX Math"/>
          <w:i/>
          <w:spacing w:val="-2"/>
          <w:position w:val="-3"/>
          <w:sz w:val="12"/>
        </w:rPr>
        <w:t>𝑦</w:t>
      </w:r>
      <w:r>
        <w:rPr>
          <w:rFonts w:ascii="STIX Math" w:eastAsia="STIX Math"/>
          <w:spacing w:val="-2"/>
          <w:sz w:val="16"/>
        </w:rPr>
        <w:t>)</w:t>
      </w:r>
    </w:p>
    <w:p>
      <w:pPr>
        <w:spacing w:after="0" w:line="196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8" w:equalWidth="0">
            <w:col w:w="1061" w:space="40"/>
            <w:col w:w="910" w:space="39"/>
            <w:col w:w="1051" w:space="39"/>
            <w:col w:w="1091" w:space="749"/>
            <w:col w:w="1741" w:space="39"/>
            <w:col w:w="515" w:space="40"/>
            <w:col w:w="521" w:space="39"/>
            <w:col w:w="2775"/>
          </w:cols>
        </w:sectPr>
      </w:pPr>
    </w:p>
    <w:p>
      <w:pPr>
        <w:pStyle w:val="BodyText"/>
        <w:spacing w:line="150" w:lineRule="exact"/>
      </w:pPr>
      <w:r>
        <w:rPr>
          <w:w w:val="110"/>
        </w:rPr>
        <w:t>Differentiating</w:t>
      </w:r>
      <w:r>
        <w:rPr>
          <w:spacing w:val="9"/>
          <w:w w:val="110"/>
        </w:rPr>
        <w:t> </w:t>
      </w:r>
      <w:r>
        <w:rPr>
          <w:w w:val="110"/>
        </w:rPr>
        <w:t>Eq.</w:t>
      </w:r>
      <w:r>
        <w:rPr>
          <w:spacing w:val="10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33">
        <w:r>
          <w:rPr>
            <w:color w:val="007FAC"/>
            <w:w w:val="110"/>
          </w:rPr>
          <w:t>44</w:t>
        </w:r>
      </w:hyperlink>
      <w:r>
        <w:rPr>
          <w:color w:val="007FAC"/>
          <w:w w:val="110"/>
        </w:rPr>
        <w:t>)</w:t>
      </w:r>
      <w:r>
        <w:rPr>
          <w:color w:val="007FAC"/>
          <w:spacing w:val="10"/>
          <w:w w:val="110"/>
        </w:rPr>
        <w:t> </w:t>
      </w:r>
      <w:r>
        <w:rPr>
          <w:w w:val="110"/>
        </w:rPr>
        <w:t>w.r.t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0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equate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rFonts w:ascii="STIX Math" w:eastAsia="STIX Math"/>
          <w:spacing w:val="-5"/>
          <w:w w:val="110"/>
        </w:rPr>
        <w:t>0</w:t>
      </w:r>
      <w:r>
        <w:rPr>
          <w:spacing w:val="-5"/>
          <w:w w:val="110"/>
        </w:rPr>
        <w:t>,</w:t>
      </w:r>
    </w:p>
    <w:p>
      <w:pPr>
        <w:spacing w:line="240" w:lineRule="exact" w:before="0"/>
        <w:ind w:left="72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)(1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7"/>
          <w:w w:val="105"/>
          <w:sz w:val="16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)</w:t>
      </w:r>
    </w:p>
    <w:p>
      <w:pPr>
        <w:spacing w:line="390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w w:val="105"/>
          <w:sz w:val="16"/>
        </w:rPr>
        <w:t>Similarly,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9"/>
          <w:w w:val="105"/>
          <w:sz w:val="16"/>
        </w:rPr>
        <w:t> </w:t>
      </w:r>
      <w:r>
        <w:rPr>
          <w:rFonts w:ascii="STIX Math" w:eastAsia="STIX Math"/>
          <w:i/>
          <w:spacing w:val="-5"/>
          <w:w w:val="105"/>
          <w:sz w:val="16"/>
        </w:rPr>
        <w:t>𝑝</w:t>
      </w:r>
      <w:r>
        <w:rPr>
          <w:rFonts w:ascii="STIX Math" w:eastAsia="STIX Math"/>
          <w:i/>
          <w:spacing w:val="-5"/>
          <w:w w:val="105"/>
          <w:position w:val="-3"/>
          <w:sz w:val="12"/>
        </w:rPr>
        <w:t>𝑥</w:t>
      </w:r>
    </w:p>
    <w:p>
      <w:pPr>
        <w:spacing w:line="390" w:lineRule="exact" w:before="0"/>
        <w:ind w:left="5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𝑦</w:t>
      </w:r>
      <w:r>
        <w:rPr>
          <w:rFonts w:ascii="STIX Math" w:eastAsia="STIX Math"/>
          <w:i/>
          <w:spacing w:val="23"/>
          <w:position w:val="-3"/>
          <w:sz w:val="12"/>
        </w:rPr>
        <w:t> </w:t>
      </w:r>
      <w:r>
        <w:rPr>
          <w:rFonts w:ascii="STIX Math" w:eastAsia="STIX Math"/>
          <w:i/>
          <w:sz w:val="16"/>
        </w:rPr>
        <w:t>&gt;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spacing w:val="-10"/>
          <w:sz w:val="16"/>
        </w:rPr>
        <w:t>1</w:t>
      </w:r>
    </w:p>
    <w:p>
      <w:pPr>
        <w:spacing w:after="0" w:line="390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3" w:equalWidth="0">
            <w:col w:w="4005" w:space="1375"/>
            <w:col w:w="1246" w:space="40"/>
            <w:col w:w="3984"/>
          </w:cols>
        </w:sectPr>
      </w:pPr>
    </w:p>
    <w:p>
      <w:pPr>
        <w:tabs>
          <w:tab w:pos="1413" w:val="left" w:leader="none"/>
          <w:tab w:pos="2005" w:val="left" w:leader="none"/>
          <w:tab w:pos="2472" w:val="left" w:leader="none"/>
          <w:tab w:pos="2938" w:val="left" w:leader="none"/>
        </w:tabs>
        <w:spacing w:line="30" w:lineRule="exact" w:before="0"/>
        <w:ind w:left="879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0544">
                <wp:simplePos x="0" y="0"/>
                <wp:positionH relativeFrom="page">
                  <wp:posOffset>864857</wp:posOffset>
                </wp:positionH>
                <wp:positionV relativeFrom="paragraph">
                  <wp:posOffset>97284</wp:posOffset>
                </wp:positionV>
                <wp:extent cx="1485900" cy="1270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148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5900" h="0">
                              <a:moveTo>
                                <a:pt x="0" y="0"/>
                              </a:moveTo>
                              <a:lnTo>
                                <a:pt x="148551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75936" from="68.098999pt,7.660158pt" to="185.068999pt,7.66015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after="0" w:line="30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spacing w:line="220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45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220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3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(5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52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spacing w:val="-4"/>
          <w:w w:val="110"/>
          <w:sz w:val="16"/>
        </w:rPr>
        <w:t>3)(</w:t>
      </w:r>
      <w:r>
        <w:rPr>
          <w:rFonts w:ascii="STIX Math" w:hAnsi="STIX Math" w:eastAsia="STIX Math"/>
          <w:i/>
          <w:spacing w:val="-4"/>
          <w:w w:val="110"/>
          <w:sz w:val="16"/>
        </w:rPr>
        <w:t>𝑝</w:t>
      </w:r>
    </w:p>
    <w:p>
      <w:pPr>
        <w:tabs>
          <w:tab w:pos="908" w:val="left" w:leader="none"/>
          <w:tab w:pos="2657" w:val="left" w:leader="none"/>
        </w:tabs>
        <w:spacing w:line="67" w:lineRule="auto" w:before="0"/>
        <w:ind w:left="64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position w:val="-10"/>
          <w:sz w:val="16"/>
        </w:rPr>
        <w:t>–</w:t>
      </w:r>
      <w:r>
        <w:rPr>
          <w:rFonts w:ascii="STIX Math" w:hAnsi="STIX Math" w:eastAsia="STIX Math"/>
          <w:spacing w:val="5"/>
          <w:w w:val="115"/>
          <w:position w:val="-10"/>
          <w:sz w:val="16"/>
        </w:rPr>
        <w:t> </w:t>
      </w:r>
      <w:r>
        <w:rPr>
          <w:rFonts w:ascii="STIX Math" w:hAnsi="STIX Math" w:eastAsia="STIX Math"/>
          <w:spacing w:val="-5"/>
          <w:w w:val="115"/>
          <w:position w:val="-10"/>
          <w:sz w:val="16"/>
        </w:rPr>
        <w:t>1)</w:t>
      </w:r>
      <w:r>
        <w:rPr>
          <w:rFonts w:ascii="STIX Math" w:hAnsi="STIX Math" w:eastAsia="STIX Math"/>
          <w:position w:val="-10"/>
          <w:sz w:val="16"/>
        </w:rPr>
        <w:tab/>
      </w:r>
      <w:r>
        <w:rPr>
          <w:rFonts w:ascii="STIX Math" w:hAnsi="STIX Math" w:eastAsia="STIX Math"/>
          <w:i/>
          <w:w w:val="115"/>
          <w:sz w:val="16"/>
        </w:rPr>
        <w:t>,</w:t>
      </w:r>
      <w:r>
        <w:rPr>
          <w:rFonts w:ascii="STIX Math" w:hAnsi="STIX Math" w:eastAsia="STIX Math"/>
          <w:i/>
          <w:spacing w:val="-20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𝑝</w:t>
      </w:r>
      <w:r>
        <w:rPr>
          <w:rFonts w:ascii="STIX Math" w:hAnsi="STIX Math" w:eastAsia="STIX Math"/>
          <w:i/>
          <w:w w:val="11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6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+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𝑝</w:t>
      </w:r>
      <w:r>
        <w:rPr>
          <w:rFonts w:ascii="STIX Math" w:hAnsi="STIX Math" w:eastAsia="STIX Math"/>
          <w:i/>
          <w:w w:val="11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"/>
          <w:w w:val="115"/>
          <w:position w:val="-3"/>
          <w:sz w:val="12"/>
        </w:rPr>
        <w:t> </w:t>
      </w:r>
      <w:r>
        <w:rPr>
          <w:rFonts w:ascii="Arial" w:hAnsi="Arial" w:eastAsia="Arial"/>
          <w:w w:val="115"/>
          <w:sz w:val="16"/>
        </w:rPr>
        <w:t>≤</w:t>
      </w:r>
      <w:r>
        <w:rPr>
          <w:rFonts w:ascii="Arial" w:hAnsi="Arial" w:eastAsia="Arial"/>
          <w:spacing w:val="-13"/>
          <w:w w:val="115"/>
          <w:sz w:val="16"/>
        </w:rPr>
        <w:t> </w:t>
      </w:r>
      <w:r>
        <w:rPr>
          <w:rFonts w:ascii="STIX Math" w:hAnsi="STIX Math" w:eastAsia="STIX Math"/>
          <w:spacing w:val="-10"/>
          <w:w w:val="115"/>
          <w:sz w:val="16"/>
        </w:rPr>
        <w:t>1</w:t>
      </w:r>
      <w:r>
        <w:rPr>
          <w:rFonts w:ascii="STIX Math" w:hAnsi="STIX Math" w:eastAsia="STIX Math"/>
          <w:sz w:val="16"/>
        </w:rPr>
        <w:tab/>
      </w:r>
      <w:r>
        <w:rPr>
          <w:spacing w:val="-4"/>
          <w:w w:val="115"/>
          <w:sz w:val="16"/>
        </w:rPr>
        <w:t>(45)</w:t>
      </w:r>
    </w:p>
    <w:p>
      <w:pPr>
        <w:spacing w:line="85" w:lineRule="exact" w:before="0"/>
        <w:ind w:left="72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4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2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spacing w:val="-2"/>
          <w:w w:val="110"/>
          <w:sz w:val="16"/>
        </w:rPr>
        <w:t>2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𝑦</w:t>
      </w:r>
    </w:p>
    <w:p>
      <w:pPr>
        <w:spacing w:line="136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4281373</wp:posOffset>
                </wp:positionH>
                <wp:positionV relativeFrom="paragraph">
                  <wp:posOffset>116369</wp:posOffset>
                </wp:positionV>
                <wp:extent cx="1803400" cy="1270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1803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3400" h="0">
                              <a:moveTo>
                                <a:pt x="0" y="0"/>
                              </a:moveTo>
                              <a:lnTo>
                                <a:pt x="180320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5232" from="337.115997pt,9.162984pt" to="479.100997pt,9.162984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spacing w:val="72"/>
          <w:sz w:val="16"/>
        </w:rPr>
        <w:t> </w:t>
      </w:r>
      <w:r>
        <w:rPr>
          <w:rFonts w:ascii="STIX Math" w:eastAsia="STIX Math"/>
          <w:spacing w:val="-12"/>
          <w:sz w:val="16"/>
        </w:rPr>
        <w:t>=</w:t>
      </w:r>
    </w:p>
    <w:p>
      <w:pPr>
        <w:pStyle w:val="BodyText"/>
        <w:spacing w:line="60" w:lineRule="exact" w:before="160"/>
      </w:pPr>
      <w:r>
        <w:rPr/>
        <w:br w:type="column"/>
      </w:r>
      <w:r>
        <w:rPr>
          <w:spacing w:val="-4"/>
          <w:w w:val="110"/>
        </w:rPr>
        <w:t>(54)</w:t>
      </w:r>
    </w:p>
    <w:p>
      <w:pPr>
        <w:spacing w:after="0" w:line="60" w:lineRule="exact"/>
        <w:sectPr>
          <w:type w:val="continuous"/>
          <w:pgSz w:w="11910" w:h="15880"/>
          <w:pgMar w:header="655" w:footer="544" w:top="620" w:bottom="280" w:left="640" w:right="620"/>
          <w:cols w:num="5" w:equalWidth="0">
            <w:col w:w="694" w:space="459"/>
            <w:col w:w="984" w:space="40"/>
            <w:col w:w="2998" w:space="206"/>
            <w:col w:w="3592" w:space="1129"/>
            <w:col w:w="548"/>
          </w:cols>
        </w:sectPr>
      </w:pPr>
    </w:p>
    <w:p>
      <w:pPr>
        <w:tabs>
          <w:tab w:pos="1629" w:val="left" w:leader="none"/>
          <w:tab w:pos="2136" w:val="left" w:leader="none"/>
        </w:tabs>
        <w:spacing w:line="129" w:lineRule="exact" w:before="0"/>
        <w:ind w:left="1342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2006" w:val="left" w:leader="none"/>
        </w:tabs>
        <w:spacing w:line="169" w:lineRule="exact" w:before="0"/>
        <w:ind w:left="1342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10"/>
          <w:w w:val="125"/>
          <w:sz w:val="16"/>
          <w:vertAlign w:val="superscript"/>
        </w:rPr>
        <w:t>𝑖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 Math" w:hAnsi="STIX Math" w:eastAsia="STIX Math"/>
          <w:w w:val="110"/>
          <w:sz w:val="16"/>
          <w:vertAlign w:val="baseline"/>
        </w:rPr>
        <w:t>2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i/>
          <w:spacing w:val="-1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6"/>
          <w:vertAlign w:val="baseline"/>
        </w:rPr>
        <w:t>−</w:t>
      </w:r>
      <w:r>
        <w:rPr>
          <w:rFonts w:ascii="STIX Math" w:hAnsi="STIX Math" w:eastAsia="STIX Math"/>
          <w:spacing w:val="-13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4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𝑒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i/>
          <w:spacing w:val="4"/>
          <w:w w:val="12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20"/>
          <w:sz w:val="16"/>
          <w:vertAlign w:val="baseline"/>
        </w:rPr>
        <w:t>−</w:t>
      </w:r>
      <w:r>
        <w:rPr>
          <w:rFonts w:ascii="STIX Math" w:hAnsi="STIX Math" w:eastAsia="STIX Math"/>
          <w:spacing w:val="-13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2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𝑦</w:t>
      </w:r>
      <w:r>
        <w:rPr>
          <w:rFonts w:ascii="STIX Math" w:hAnsi="STIX Math" w:eastAsia="STIX Math"/>
          <w:i/>
          <w:spacing w:val="8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+</w:t>
      </w:r>
      <w:r>
        <w:rPr>
          <w:rFonts w:ascii="STIX Math" w:hAnsi="STIX Math" w:eastAsia="STIX Math"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4</w:t>
      </w:r>
      <w:r>
        <w:rPr>
          <w:rFonts w:ascii="STIX Math" w:hAnsi="STIX Math" w:eastAsia="STIX Math"/>
          <w:i/>
          <w:spacing w:val="-2"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  <w:vertAlign w:val="baseline"/>
        </w:rPr>
        <w:t>𝑒</w:t>
      </w:r>
      <w:r>
        <w:rPr>
          <w:rFonts w:ascii="STIX Math" w:hAnsi="STIX Math" w:eastAsia="STIX Math"/>
          <w:i/>
          <w:spacing w:val="-2"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i/>
          <w:spacing w:val="-2"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  <w:vertAlign w:val="baseline"/>
        </w:rPr>
        <w:t>𝑦</w:t>
      </w:r>
    </w:p>
    <w:p>
      <w:pPr>
        <w:spacing w:after="0" w:line="169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2236" w:space="2255"/>
            <w:col w:w="6159"/>
          </w:cols>
        </w:sectPr>
      </w:pPr>
    </w:p>
    <w:p>
      <w:pPr>
        <w:spacing w:line="139" w:lineRule="exact" w:before="0"/>
        <w:ind w:left="721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1056">
                <wp:simplePos x="0" y="0"/>
                <wp:positionH relativeFrom="page">
                  <wp:posOffset>864857</wp:posOffset>
                </wp:positionH>
                <wp:positionV relativeFrom="paragraph">
                  <wp:posOffset>166210</wp:posOffset>
                </wp:positionV>
                <wp:extent cx="1451610" cy="1270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14516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51610" h="0">
                              <a:moveTo>
                                <a:pt x="0" y="0"/>
                              </a:moveTo>
                              <a:lnTo>
                                <a:pt x="1451102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75424" from="68.098999pt,13.087412pt" to="182.358999pt,13.08741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5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.𝑝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.𝑝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spacing w:val="-2"/>
          <w:w w:val="105"/>
          <w:sz w:val="16"/>
        </w:rPr>
        <w:t>2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𝑦</w:t>
      </w:r>
    </w:p>
    <w:p>
      <w:pPr>
        <w:spacing w:after="0" w:line="139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spacing w:line="266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45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366" w:lineRule="exact" w:before="0"/>
        <w:ind w:left="85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9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4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.𝑝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.𝑝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10"/>
          <w:w w:val="110"/>
          <w:sz w:val="16"/>
        </w:rPr>
        <w:t> </w:t>
      </w:r>
      <w:r>
        <w:rPr>
          <w:rFonts w:ascii="STIX Math" w:hAnsi="STIX Math" w:eastAsia="STIX Math"/>
          <w:spacing w:val="-2"/>
          <w:w w:val="110"/>
          <w:sz w:val="16"/>
        </w:rPr>
        <w:t>4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10"/>
          <w:sz w:val="16"/>
        </w:rPr>
        <w:t>.𝑝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𝑦</w:t>
      </w:r>
    </w:p>
    <w:p>
      <w:pPr>
        <w:tabs>
          <w:tab w:pos="1854" w:val="left" w:leader="none"/>
        </w:tabs>
        <w:spacing w:line="268" w:lineRule="exact" w:before="0"/>
        <w:ind w:left="5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𝑥</w:t>
      </w:r>
      <w:r>
        <w:rPr>
          <w:rFonts w:ascii="STIX Math" w:eastAsia="STIX Math"/>
          <w:i/>
          <w:spacing w:val="13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𝑦</w:t>
      </w:r>
      <w:r>
        <w:rPr>
          <w:rFonts w:ascii="STIX Math" w:eastAsia="STIX Math"/>
          <w:i/>
          <w:spacing w:val="23"/>
          <w:position w:val="-3"/>
          <w:sz w:val="12"/>
        </w:rPr>
        <w:t> </w:t>
      </w:r>
      <w:r>
        <w:rPr>
          <w:rFonts w:ascii="STIX Math" w:eastAsia="STIX Math"/>
          <w:i/>
          <w:sz w:val="16"/>
        </w:rPr>
        <w:t>&gt;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spacing w:val="-10"/>
          <w:sz w:val="16"/>
        </w:rPr>
        <w:t>1</w:t>
      </w:r>
      <w:r>
        <w:rPr>
          <w:rFonts w:ascii="STIX Math" w:eastAsia="STIX Math"/>
          <w:sz w:val="16"/>
        </w:rPr>
        <w:tab/>
      </w:r>
      <w:r>
        <w:rPr>
          <w:spacing w:val="-4"/>
          <w:sz w:val="16"/>
        </w:rPr>
        <w:t>(46)</w:t>
      </w:r>
    </w:p>
    <w:p>
      <w:pPr>
        <w:spacing w:line="366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b/>
          <w:w w:val="105"/>
          <w:sz w:val="16"/>
        </w:rPr>
        <w:t>Example</w:t>
      </w:r>
      <w:r>
        <w:rPr>
          <w:b/>
          <w:spacing w:val="12"/>
          <w:w w:val="105"/>
          <w:sz w:val="16"/>
        </w:rPr>
        <w:t> </w:t>
      </w:r>
      <w:r>
        <w:rPr>
          <w:b/>
          <w:w w:val="105"/>
          <w:sz w:val="16"/>
        </w:rPr>
        <w:t>8.</w:t>
      </w:r>
      <w:r>
        <w:rPr>
          <w:b/>
          <w:spacing w:val="69"/>
          <w:w w:val="105"/>
          <w:sz w:val="16"/>
        </w:rPr>
        <w:t> </w:t>
      </w:r>
      <w:r>
        <w:rPr>
          <w:w w:val="105"/>
          <w:sz w:val="16"/>
        </w:rPr>
        <w:t>Consider</w:t>
      </w:r>
      <w:r>
        <w:rPr>
          <w:spacing w:val="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𝑥</w:t>
      </w:r>
      <w:r>
        <w:rPr>
          <w:rFonts w:ascii="STIX Math" w:eastAsia="STIX Math"/>
          <w:i/>
          <w:spacing w:val="34"/>
          <w:w w:val="105"/>
          <w:position w:val="-3"/>
          <w:sz w:val="12"/>
        </w:rPr>
        <w:t> </w:t>
      </w:r>
      <w:r>
        <w:rPr>
          <w:w w:val="105"/>
          <w:sz w:val="16"/>
        </w:rPr>
        <w:t>=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0.3,</w:t>
      </w:r>
      <w:r>
        <w:rPr>
          <w:spacing w:val="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rFonts w:ascii="STIX Math" w:eastAsia="STIX Math"/>
          <w:i/>
          <w:spacing w:val="34"/>
          <w:w w:val="105"/>
          <w:position w:val="-3"/>
          <w:sz w:val="12"/>
        </w:rPr>
        <w:t> </w:t>
      </w:r>
      <w:r>
        <w:rPr>
          <w:w w:val="105"/>
          <w:sz w:val="16"/>
        </w:rPr>
        <w:t>=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0.6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𝑒</w:t>
      </w:r>
      <w:r>
        <w:rPr>
          <w:rFonts w:ascii="STIX Math" w:eastAsia="STIX Math"/>
          <w:i/>
          <w:spacing w:val="27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7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15</w:t>
      </w:r>
      <w:r>
        <w:rPr>
          <w:w w:val="105"/>
          <w:sz w:val="16"/>
        </w:rPr>
        <w:t>.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Thus,</w:t>
      </w:r>
      <w:r>
        <w:rPr>
          <w:spacing w:val="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𝑧</w:t>
      </w:r>
      <w:r>
        <w:rPr>
          <w:rFonts w:ascii="STIX Math" w:eastAsia="STIX Math"/>
          <w:i/>
          <w:spacing w:val="28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6"/>
          <w:w w:val="105"/>
          <w:sz w:val="16"/>
        </w:rPr>
        <w:t> </w:t>
      </w:r>
      <w:r>
        <w:rPr>
          <w:rFonts w:ascii="STIX Math" w:eastAsia="STIX Math"/>
          <w:spacing w:val="-4"/>
          <w:w w:val="105"/>
          <w:sz w:val="16"/>
        </w:rPr>
        <w:t>0</w:t>
      </w:r>
      <w:r>
        <w:rPr>
          <w:rFonts w:ascii="STIX Math" w:eastAsia="STIX Math"/>
          <w:i/>
          <w:spacing w:val="-4"/>
          <w:w w:val="105"/>
          <w:sz w:val="16"/>
        </w:rPr>
        <w:t>.</w:t>
      </w:r>
      <w:r>
        <w:rPr>
          <w:rFonts w:ascii="STIX Math" w:eastAsia="STIX Math"/>
          <w:spacing w:val="-4"/>
          <w:w w:val="105"/>
          <w:sz w:val="16"/>
        </w:rPr>
        <w:t>66</w:t>
      </w:r>
    </w:p>
    <w:p>
      <w:pPr>
        <w:spacing w:after="0" w:line="366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4" w:equalWidth="0">
            <w:col w:w="654" w:space="40"/>
            <w:col w:w="2246" w:space="39"/>
            <w:col w:w="2194" w:space="207"/>
            <w:col w:w="5270"/>
          </w:cols>
        </w:sectPr>
      </w:pPr>
    </w:p>
    <w:p>
      <w:pPr>
        <w:pStyle w:val="BodyText"/>
        <w:spacing w:line="296" w:lineRule="exact"/>
      </w:pPr>
      <w:r>
        <w:rPr>
          <w:w w:val="110"/>
        </w:rPr>
        <w:t>With</w:t>
      </w:r>
      <w:r>
        <w:rPr>
          <w:spacing w:val="22"/>
          <w:w w:val="110"/>
        </w:rPr>
        <w:t> </w:t>
      </w:r>
      <w:r>
        <w:rPr>
          <w:w w:val="110"/>
        </w:rPr>
        <w:t>positively</w:t>
      </w:r>
      <w:r>
        <w:rPr>
          <w:spacing w:val="23"/>
          <w:w w:val="110"/>
        </w:rPr>
        <w:t> </w:t>
      </w:r>
      <w:r>
        <w:rPr>
          <w:w w:val="110"/>
        </w:rPr>
        <w:t>correlated</w:t>
      </w:r>
      <w:r>
        <w:rPr>
          <w:spacing w:val="22"/>
          <w:w w:val="110"/>
        </w:rPr>
        <w:t> </w:t>
      </w:r>
      <w:r>
        <w:rPr>
          <w:w w:val="110"/>
        </w:rPr>
        <w:t>inputs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induced</w:t>
      </w:r>
      <w:r>
        <w:rPr>
          <w:spacing w:val="22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44"/>
          <w:w w:val="110"/>
          <w:position w:val="-3"/>
          <w:sz w:val="12"/>
        </w:rPr>
        <w:t> </w:t>
      </w:r>
      <w:r>
        <w:rPr>
          <w:w w:val="110"/>
        </w:rPr>
        <w:t>can</w:t>
      </w:r>
      <w:r>
        <w:rPr>
          <w:spacing w:val="22"/>
          <w:w w:val="110"/>
        </w:rPr>
        <w:t> </w:t>
      </w:r>
      <w:r>
        <w:rPr>
          <w:w w:val="110"/>
        </w:rPr>
        <w:t>generally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be</w:t>
      </w:r>
    </w:p>
    <w:p>
      <w:pPr>
        <w:pStyle w:val="BodyText"/>
        <w:spacing w:line="76" w:lineRule="exact"/>
      </w:pPr>
      <w:r>
        <w:rPr>
          <w:w w:val="110"/>
        </w:rPr>
        <w:t>written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form,</w:t>
      </w:r>
    </w:p>
    <w:p>
      <w:pPr>
        <w:spacing w:line="297" w:lineRule="exact" w:before="0"/>
        <w:ind w:left="72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𝑒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17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7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sz w:val="16"/>
        </w:rPr>
        <w:t>)(1</w:t>
      </w:r>
      <w:r>
        <w:rPr>
          <w:rFonts w:ascii="STIX Math" w:hAnsi="STIX Math" w:eastAsia="STIX Math"/>
          <w:spacing w:val="17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7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7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17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𝑆𝐶𝐶𝑝</w:t>
      </w:r>
      <w:r>
        <w:rPr>
          <w:rFonts w:ascii="STIX Math" w:hAnsi="STIX Math" w:eastAsia="STIX Math"/>
          <w:i/>
          <w:position w:val="-3"/>
          <w:sz w:val="12"/>
        </w:rPr>
        <w:t>𝑥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17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7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𝑦</w:t>
      </w:r>
      <w:r>
        <w:rPr>
          <w:rFonts w:ascii="STIX Math" w:hAnsi="STIX Math" w:eastAsia="STIX Math"/>
          <w:spacing w:val="-5"/>
          <w:sz w:val="16"/>
        </w:rPr>
        <w:t>)</w:t>
      </w:r>
    </w:p>
    <w:p>
      <w:pPr>
        <w:spacing w:line="128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and</w:t>
      </w:r>
      <w:r>
        <w:rPr>
          <w:spacing w:val="2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𝑧𝑒</w:t>
      </w:r>
      <w:r>
        <w:rPr>
          <w:rFonts w:ascii="STIX Math" w:hAnsi="STIX Math" w:eastAsia="STIX Math"/>
          <w:i/>
          <w:spacing w:val="5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3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612</w:t>
      </w:r>
      <w:r>
        <w:rPr>
          <w:w w:val="105"/>
          <w:sz w:val="16"/>
        </w:rPr>
        <w:t>.</w:t>
      </w:r>
      <w:r>
        <w:rPr>
          <w:spacing w:val="2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5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3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24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2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44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12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2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72</w:t>
      </w:r>
      <w:r>
        <w:rPr>
          <w:w w:val="105"/>
          <w:sz w:val="16"/>
        </w:rPr>
        <w:t>.</w:t>
      </w:r>
      <w:r>
        <w:rPr>
          <w:spacing w:val="27"/>
          <w:w w:val="105"/>
          <w:sz w:val="16"/>
        </w:rPr>
        <w:t> </w:t>
      </w:r>
      <w:r>
        <w:rPr>
          <w:spacing w:val="-2"/>
          <w:w w:val="105"/>
          <w:sz w:val="16"/>
        </w:rPr>
        <w:t>Using</w:t>
      </w:r>
    </w:p>
    <w:p>
      <w:pPr>
        <w:spacing w:line="103" w:lineRule="auto" w:before="96"/>
        <w:ind w:left="111" w:right="209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4640">
                <wp:simplePos x="0" y="0"/>
                <wp:positionH relativeFrom="page">
                  <wp:posOffset>5095265</wp:posOffset>
                </wp:positionH>
                <wp:positionV relativeFrom="paragraph">
                  <wp:posOffset>144353</wp:posOffset>
                </wp:positionV>
                <wp:extent cx="189865" cy="104139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18986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4"/>
                                <w:sz w:val="12"/>
                              </w:rPr>
                              <w:t>40000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201996pt;margin-top:11.366421pt;width:14.95pt;height:8.2pt;mso-position-horizontal-relative:page;mso-position-vertical-relative:paragraph;z-index:-17571840" type="#_x0000_t202" id="docshape7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4"/>
                          <w:sz w:val="12"/>
                        </w:rPr>
                        <w:t>40000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Eq.</w:t>
      </w:r>
      <w:r>
        <w:rPr>
          <w:spacing w:val="42"/>
          <w:w w:val="110"/>
          <w:sz w:val="16"/>
        </w:rPr>
        <w:t> </w:t>
      </w:r>
      <w:r>
        <w:rPr>
          <w:color w:val="007FAC"/>
          <w:w w:val="110"/>
          <w:sz w:val="16"/>
        </w:rPr>
        <w:t>(</w:t>
      </w:r>
      <w:hyperlink w:history="true" w:anchor="_bookmark32">
        <w:r>
          <w:rPr>
            <w:color w:val="007FAC"/>
            <w:w w:val="110"/>
            <w:sz w:val="16"/>
          </w:rPr>
          <w:t>52</w:t>
        </w:r>
      </w:hyperlink>
      <w:r>
        <w:rPr>
          <w:color w:val="007FAC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4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𝑀𝑆𝐸</w:t>
      </w:r>
      <w:r>
        <w:rPr>
          <w:rFonts w:ascii="STIX Math" w:hAnsi="STIX Math" w:eastAsia="STIX Math"/>
          <w:i/>
          <w:spacing w:val="6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78"/>
          <w:w w:val="150"/>
          <w:sz w:val="16"/>
        </w:rPr>
        <w:t> </w:t>
      </w:r>
      <w:r>
        <w:rPr>
          <w:rFonts w:ascii="STIX Math" w:hAnsi="STIX Math" w:eastAsia="STIX Math"/>
          <w:w w:val="125"/>
          <w:sz w:val="16"/>
          <w:u w:val="single"/>
          <w:vertAlign w:val="superscript"/>
        </w:rPr>
        <w:t>(9</w:t>
      </w:r>
      <w:r>
        <w:rPr>
          <w:rFonts w:ascii="STIX Math" w:hAnsi="STIX Math" w:eastAsia="STIX Math"/>
          <w:i/>
          <w:w w:val="125"/>
          <w:sz w:val="16"/>
          <w:u w:val="single"/>
          <w:vertAlign w:val="superscript"/>
        </w:rPr>
        <w:t>𝑆𝐶𝐶</w:t>
      </w:r>
      <w:r>
        <w:rPr>
          <w:rFonts w:ascii="STIX Math" w:hAnsi="STIX Math" w:eastAsia="STIX Math"/>
          <w:w w:val="125"/>
          <w:sz w:val="16"/>
          <w:u w:val="single"/>
          <w:vertAlign w:val="superscript"/>
        </w:rPr>
        <w:t>+22</w:t>
      </w:r>
      <w:r>
        <w:rPr>
          <w:rFonts w:ascii="STIX Math" w:hAnsi="STIX Math" w:eastAsia="STIX Math"/>
          <w:i/>
          <w:w w:val="125"/>
          <w:sz w:val="16"/>
          <w:u w:val="single"/>
          <w:vertAlign w:val="superscript"/>
        </w:rPr>
        <w:t>𝑝</w:t>
      </w:r>
      <w:r>
        <w:rPr>
          <w:rFonts w:ascii="STIX Math" w:hAnsi="STIX Math" w:eastAsia="STIX Math"/>
          <w:i/>
          <w:w w:val="125"/>
          <w:position w:val="6"/>
          <w:sz w:val="10"/>
          <w:u w:val="single"/>
          <w:vertAlign w:val="baseline"/>
        </w:rPr>
        <w:t>𝑒</w:t>
      </w:r>
      <w:r>
        <w:rPr>
          <w:rFonts w:ascii="STIX Math" w:hAnsi="STIX Math" w:eastAsia="STIX Math"/>
          <w:i/>
          <w:spacing w:val="-13"/>
          <w:w w:val="125"/>
          <w:position w:val="6"/>
          <w:sz w:val="10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position w:val="9"/>
          <w:sz w:val="12"/>
          <w:u w:val="single"/>
          <w:vertAlign w:val="baseline"/>
        </w:rPr>
        <w:t>−18</w:t>
      </w:r>
      <w:r>
        <w:rPr>
          <w:rFonts w:ascii="STIX Math" w:hAnsi="STIX Math" w:eastAsia="STIX Math"/>
          <w:i/>
          <w:w w:val="110"/>
          <w:position w:val="9"/>
          <w:sz w:val="12"/>
          <w:u w:val="single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6"/>
          <w:sz w:val="10"/>
          <w:u w:val="single"/>
          <w:vertAlign w:val="baseline"/>
        </w:rPr>
        <w:t>𝑒</w:t>
      </w:r>
      <w:r>
        <w:rPr>
          <w:rFonts w:ascii="STIX Math" w:hAnsi="STIX Math" w:eastAsia="STIX Math"/>
          <w:i/>
          <w:spacing w:val="-9"/>
          <w:w w:val="110"/>
          <w:position w:val="6"/>
          <w:sz w:val="10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10"/>
          <w:position w:val="9"/>
          <w:sz w:val="12"/>
          <w:u w:val="single"/>
          <w:vertAlign w:val="baseline"/>
        </w:rPr>
        <w:t>𝑆𝐶𝐶</w:t>
      </w:r>
      <w:r>
        <w:rPr>
          <w:rFonts w:ascii="STIX Math" w:hAnsi="STIX Math" w:eastAsia="STIX Math"/>
          <w:w w:val="110"/>
          <w:position w:val="9"/>
          <w:sz w:val="12"/>
          <w:u w:val="single"/>
          <w:vertAlign w:val="baseline"/>
        </w:rPr>
        <w:t>−3)</w:t>
      </w:r>
      <w:r>
        <w:rPr>
          <w:rFonts w:ascii="STIX Math" w:hAnsi="STIX Math" w:eastAsia="STIX Math"/>
          <w:w w:val="110"/>
          <w:position w:val="13"/>
          <w:sz w:val="10"/>
          <w:u w:val="single"/>
          <w:vertAlign w:val="baseline"/>
        </w:rPr>
        <w:t>2</w:t>
      </w:r>
      <w:r>
        <w:rPr>
          <w:rFonts w:ascii="STIX Math" w:hAnsi="STIX Math" w:eastAsia="STIX Math"/>
          <w:spacing w:val="39"/>
          <w:w w:val="110"/>
          <w:position w:val="13"/>
          <w:sz w:val="10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.</w:t>
      </w:r>
      <w:r>
        <w:rPr>
          <w:spacing w:val="45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Thus,</w:t>
      </w:r>
      <w:r>
        <w:rPr>
          <w:spacing w:val="43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an</w:t>
      </w:r>
      <w:r>
        <w:rPr>
          <w:spacing w:val="45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error-free</w:t>
      </w:r>
      <w:r>
        <w:rPr>
          <w:spacing w:val="42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output</w:t>
      </w:r>
      <w:r>
        <w:rPr>
          <w:spacing w:val="43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can</w:t>
      </w:r>
      <w:r>
        <w:rPr>
          <w:spacing w:val="80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be obtained when the injected correlation is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−0</w:t>
      </w:r>
      <w:r>
        <w:rPr>
          <w:rFonts w:ascii="STIX Math" w:hAnsi="STIX Math" w:eastAsia="STIX Math"/>
          <w:i/>
          <w:w w:val="110"/>
          <w:sz w:val="16"/>
          <w:u w:val="none"/>
          <w:vertAlign w:val="baseline"/>
        </w:rPr>
        <w:t>.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05</w:t>
      </w:r>
      <w:r>
        <w:rPr>
          <w:w w:val="110"/>
          <w:sz w:val="16"/>
          <w:u w:val="none"/>
          <w:vertAlign w:val="baseline"/>
        </w:rPr>
        <w:t>.</w:t>
      </w:r>
    </w:p>
    <w:p>
      <w:pPr>
        <w:spacing w:after="0" w:line="103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line="93" w:lineRule="auto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1568">
                <wp:simplePos x="0" y="0"/>
                <wp:positionH relativeFrom="page">
                  <wp:posOffset>864857</wp:posOffset>
                </wp:positionH>
                <wp:positionV relativeFrom="paragraph">
                  <wp:posOffset>78249</wp:posOffset>
                </wp:positionV>
                <wp:extent cx="1659889" cy="1270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16598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9889" h="0">
                              <a:moveTo>
                                <a:pt x="0" y="0"/>
                              </a:moveTo>
                              <a:lnTo>
                                <a:pt x="1659813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74912" from="68.098999pt,6.161412pt" to="198.792999pt,6.16141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996911</wp:posOffset>
                </wp:positionH>
                <wp:positionV relativeFrom="paragraph">
                  <wp:posOffset>139779</wp:posOffset>
                </wp:positionV>
                <wp:extent cx="169545" cy="7620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1695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497002pt;margin-top:11.006254pt;width:13.35pt;height:6pt;mso-position-horizontal-relative:page;mso-position-vertical-relative:paragraph;z-index:15776768" type="#_x0000_t202" id="docshape7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>𝑥</w:t>
                      </w:r>
                      <w:r>
                        <w:rPr>
                          <w:rFonts w:ascii="STIX Math" w:eastAsia="STIX Math"/>
                          <w:i/>
                          <w:spacing w:val="40"/>
                          <w:sz w:val="12"/>
                        </w:rPr>
                        <w:t> 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5664">
                <wp:simplePos x="0" y="0"/>
                <wp:positionH relativeFrom="page">
                  <wp:posOffset>1793252</wp:posOffset>
                </wp:positionH>
                <wp:positionV relativeFrom="paragraph">
                  <wp:posOffset>139779</wp:posOffset>
                </wp:positionV>
                <wp:extent cx="513715" cy="76200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51371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54" w:val="left" w:leader="none"/>
                              </w:tabs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𝑒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201004pt;margin-top:11.006254pt;width:40.450pt;height:6pt;mso-position-horizontal-relative:page;mso-position-vertical-relative:paragraph;z-index:-17570816" type="#_x0000_t202" id="docshape73" filled="false" stroked="false">
                <v:textbox inset="0,0,0,0">
                  <w:txbxContent>
                    <w:p>
                      <w:pPr>
                        <w:tabs>
                          <w:tab w:pos="754" w:val="left" w:leader="none"/>
                        </w:tabs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𝑒</w:t>
                      </w: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63"/>
          <w:w w:val="105"/>
          <w:sz w:val="16"/>
        </w:rPr>
        <w:t> </w:t>
      </w:r>
      <w:r>
        <w:rPr>
          <w:rFonts w:ascii="STIX Math" w:hAnsi="STIX Math" w:eastAsia="STIX Math"/>
          <w:w w:val="105"/>
          <w:position w:val="-10"/>
          <w:sz w:val="16"/>
        </w:rPr>
        <w:t>−</w:t>
      </w:r>
      <w:r>
        <w:rPr>
          <w:rFonts w:ascii="STIX Math" w:hAnsi="STIX Math" w:eastAsia="STIX Math"/>
          <w:i/>
          <w:w w:val="105"/>
          <w:position w:val="-10"/>
          <w:sz w:val="16"/>
        </w:rPr>
        <w:t>𝑝</w:t>
      </w:r>
      <w:r>
        <w:rPr>
          <w:rFonts w:ascii="STIX Math" w:hAnsi="STIX Math" w:eastAsia="STIX Math"/>
          <w:i/>
          <w:spacing w:val="46"/>
          <w:w w:val="105"/>
          <w:position w:val="-10"/>
          <w:sz w:val="16"/>
        </w:rPr>
        <w:t> </w:t>
      </w:r>
      <w:r>
        <w:rPr>
          <w:rFonts w:ascii="STIX Math" w:hAnsi="STIX Math" w:eastAsia="STIX Math"/>
          <w:spacing w:val="-5"/>
          <w:w w:val="105"/>
          <w:position w:val="-10"/>
          <w:sz w:val="16"/>
        </w:rPr>
        <w:t>(</w:t>
      </w:r>
      <w:r>
        <w:rPr>
          <w:rFonts w:ascii="STIX Math" w:hAnsi="STIX Math" w:eastAsia="STIX Math"/>
          <w:i/>
          <w:spacing w:val="-5"/>
          <w:w w:val="105"/>
          <w:position w:val="-10"/>
          <w:sz w:val="16"/>
        </w:rPr>
        <w:t>𝑝</w:t>
      </w:r>
    </w:p>
    <w:p>
      <w:pPr>
        <w:tabs>
          <w:tab w:pos="3597" w:val="left" w:leader="none"/>
        </w:tabs>
        <w:spacing w:line="358" w:lineRule="exact" w:before="0"/>
        <w:ind w:left="5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w w:val="110"/>
          <w:sz w:val="16"/>
        </w:rPr>
        <w:t>–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1)(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spacing w:val="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6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3</w:t>
      </w:r>
      <w:r>
        <w:rPr>
          <w:rFonts w:ascii="STIX Math" w:hAnsi="STIX Math" w:eastAsia="STIX Math"/>
          <w:i/>
          <w:w w:val="110"/>
          <w:sz w:val="16"/>
        </w:rPr>
        <w:t>𝑆𝐶𝐶𝑝</w:t>
      </w:r>
      <w:r>
        <w:rPr>
          <w:rFonts w:ascii="STIX Math" w:hAnsi="STIX Math" w:eastAsia="STIX Math"/>
          <w:i/>
          <w:spacing w:val="6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3"/>
          <w:w w:val="110"/>
          <w:sz w:val="16"/>
        </w:rPr>
        <w:t> </w:t>
      </w:r>
      <w:r>
        <w:rPr>
          <w:rFonts w:ascii="STIX Math" w:hAnsi="STIX Math" w:eastAsia="STIX Math"/>
          <w:spacing w:val="-5"/>
          <w:w w:val="110"/>
          <w:sz w:val="16"/>
        </w:rPr>
        <w:t>1)</w:t>
      </w:r>
      <w:r>
        <w:rPr>
          <w:rFonts w:ascii="STIX Math" w:hAnsi="STIX Math" w:eastAsia="STIX Math"/>
          <w:sz w:val="16"/>
        </w:rPr>
        <w:tab/>
      </w:r>
      <w:r>
        <w:rPr>
          <w:spacing w:val="-4"/>
          <w:w w:val="110"/>
          <w:position w:val="11"/>
          <w:sz w:val="16"/>
        </w:rPr>
        <w:t>(47)</w:t>
      </w:r>
    </w:p>
    <w:p>
      <w:pPr>
        <w:spacing w:line="240" w:lineRule="auto" w:before="3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15" w:lineRule="auto"/>
        <w:ind w:right="130" w:firstLine="239"/>
      </w:pPr>
      <w:r>
        <w:rPr>
          <w:w w:val="110"/>
        </w:rPr>
        <w:t>positive</w:t>
      </w:r>
      <w:r>
        <w:rPr>
          <w:spacing w:val="12"/>
          <w:w w:val="110"/>
        </w:rPr>
        <w:t> </w:t>
      </w:r>
      <w:r>
        <w:rPr>
          <w:w w:val="110"/>
        </w:rPr>
        <w:t>range</w:t>
      </w:r>
      <w:r>
        <w:rPr>
          <w:spacing w:val="12"/>
          <w:w w:val="110"/>
        </w:rPr>
        <w:t> </w:t>
      </w:r>
      <w:r>
        <w:rPr>
          <w:w w:val="110"/>
        </w:rPr>
        <w:t>when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initial</w:t>
      </w:r>
      <w:r>
        <w:rPr>
          <w:spacing w:val="12"/>
          <w:w w:val="110"/>
        </w:rPr>
        <w:t> </w:t>
      </w:r>
      <w:r>
        <w:rPr>
          <w:w w:val="110"/>
        </w:rPr>
        <w:t>correlation</w:t>
      </w:r>
      <w:r>
        <w:rPr>
          <w:spacing w:val="13"/>
          <w:w w:val="110"/>
        </w:rPr>
        <w:t> </w:t>
      </w:r>
      <w:r>
        <w:rPr>
          <w:w w:val="110"/>
        </w:rPr>
        <w:t>between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numbers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rFonts w:ascii="STIX Math"/>
          <w:spacing w:val="-90"/>
          <w:w w:val="110"/>
        </w:rPr>
        <w:t>+1</w:t>
      </w:r>
      <w:r>
        <w:rPr>
          <w:rFonts w:ascii="STIX Math"/>
          <w:w w:val="110"/>
        </w:rPr>
        <w:t> </w:t>
      </w:r>
      <w:r>
        <w:rPr>
          <w:w w:val="110"/>
        </w:rPr>
        <w:t>Thus for an OR gate, induced correlation are mostly obtained in the</w:t>
      </w:r>
    </w:p>
    <w:p>
      <w:pPr>
        <w:spacing w:after="0" w:line="115" w:lineRule="auto"/>
        <w:sectPr>
          <w:type w:val="continuous"/>
          <w:pgSz w:w="11910" w:h="15880"/>
          <w:pgMar w:header="655" w:footer="544" w:top="620" w:bottom="280" w:left="640" w:right="620"/>
          <w:cols w:num="3" w:equalWidth="0">
            <w:col w:w="1196" w:space="40"/>
            <w:col w:w="3938" w:space="206"/>
            <w:col w:w="5270"/>
          </w:cols>
        </w:sectPr>
      </w:pPr>
    </w:p>
    <w:p>
      <w:pPr>
        <w:spacing w:line="136" w:lineRule="exact" w:before="0"/>
        <w:ind w:left="111" w:right="0" w:firstLine="0"/>
        <w:jc w:val="left"/>
        <w:rPr>
          <w:sz w:val="16"/>
        </w:rPr>
      </w:pPr>
      <w:r>
        <w:rPr>
          <w:b/>
          <w:w w:val="105"/>
          <w:sz w:val="16"/>
        </w:rPr>
        <w:t>Example</w:t>
      </w:r>
      <w:r>
        <w:rPr>
          <w:b/>
          <w:spacing w:val="13"/>
          <w:w w:val="105"/>
          <w:sz w:val="16"/>
        </w:rPr>
        <w:t> </w:t>
      </w:r>
      <w:r>
        <w:rPr>
          <w:b/>
          <w:w w:val="105"/>
          <w:sz w:val="16"/>
        </w:rPr>
        <w:t>6.</w:t>
      </w:r>
      <w:r>
        <w:rPr>
          <w:b/>
          <w:spacing w:val="68"/>
          <w:w w:val="105"/>
          <w:sz w:val="16"/>
        </w:rPr>
        <w:t> </w:t>
      </w:r>
      <w:r>
        <w:rPr>
          <w:w w:val="105"/>
          <w:sz w:val="16"/>
        </w:rPr>
        <w:t>Let</w:t>
      </w:r>
      <w:r>
        <w:rPr>
          <w:spacing w:val="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𝑥</w:t>
      </w:r>
      <w:r>
        <w:rPr>
          <w:rFonts w:ascii="STIX Math" w:eastAsia="STIX Math"/>
          <w:i/>
          <w:spacing w:val="31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1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3</w:t>
      </w:r>
      <w:r>
        <w:rPr>
          <w:w w:val="105"/>
          <w:sz w:val="16"/>
        </w:rPr>
        <w:t>,</w:t>
      </w:r>
      <w:r>
        <w:rPr>
          <w:spacing w:val="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𝑦</w:t>
      </w:r>
      <w:r>
        <w:rPr>
          <w:rFonts w:ascii="STIX Math" w:eastAsia="STIX Math"/>
          <w:i/>
          <w:spacing w:val="31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12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6</w:t>
      </w:r>
      <w:r>
        <w:rPr>
          <w:rFonts w:ascii="STIX Math" w:eastAsia="STIX Math"/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𝑒</w:t>
      </w:r>
      <w:r>
        <w:rPr>
          <w:rFonts w:ascii="STIX Math" w:eastAsia="STIX Math"/>
          <w:i/>
          <w:spacing w:val="31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1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15</w:t>
      </w:r>
      <w:r>
        <w:rPr>
          <w:w w:val="105"/>
          <w:sz w:val="16"/>
        </w:rPr>
        <w:t>.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Thus,</w:t>
      </w:r>
      <w:r>
        <w:rPr>
          <w:spacing w:val="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𝑧</w:t>
      </w:r>
      <w:r>
        <w:rPr>
          <w:rFonts w:ascii="STIX Math" w:eastAsia="STIX Math"/>
          <w:i/>
          <w:spacing w:val="32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1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42</w:t>
      </w:r>
      <w:r>
        <w:rPr>
          <w:rFonts w:ascii="STIX Math" w:eastAsia="STIX Math"/>
          <w:spacing w:val="13"/>
          <w:w w:val="105"/>
          <w:sz w:val="16"/>
        </w:rPr>
        <w:t> </w:t>
      </w:r>
      <w:r>
        <w:rPr>
          <w:spacing w:val="-5"/>
          <w:w w:val="105"/>
          <w:sz w:val="16"/>
        </w:rPr>
        <w:t>and</w:t>
      </w:r>
    </w:p>
    <w:p>
      <w:pPr>
        <w:spacing w:line="214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𝑧𝑒</w:t>
      </w:r>
      <w:r>
        <w:rPr>
          <w:rFonts w:ascii="STIX Math" w:hAnsi="STIX Math" w:eastAsia="STIX Math"/>
          <w:i/>
          <w:spacing w:val="5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3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444</w:t>
      </w:r>
      <w:r>
        <w:rPr>
          <w:w w:val="105"/>
          <w:sz w:val="16"/>
        </w:rPr>
        <w:t>.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5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3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12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1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08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56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1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54</w:t>
      </w:r>
      <w:r>
        <w:rPr>
          <w:w w:val="105"/>
          <w:sz w:val="16"/>
        </w:rPr>
        <w:t>.</w:t>
      </w:r>
      <w:r>
        <w:rPr>
          <w:spacing w:val="24"/>
          <w:w w:val="105"/>
          <w:sz w:val="16"/>
        </w:rPr>
        <w:t> </w:t>
      </w:r>
      <w:r>
        <w:rPr>
          <w:spacing w:val="-2"/>
          <w:w w:val="105"/>
          <w:sz w:val="16"/>
        </w:rPr>
        <w:t>Thus,</w:t>
      </w:r>
    </w:p>
    <w:p>
      <w:pPr>
        <w:spacing w:line="100" w:lineRule="auto" w:before="77"/>
        <w:ind w:left="111" w:right="118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𝑀𝑆𝐸</w:t>
      </w:r>
      <w:r>
        <w:rPr>
          <w:rFonts w:ascii="STIX Math" w:hAnsi="STIX Math" w:eastAsia="STIX Math"/>
          <w:i/>
          <w:spacing w:val="67"/>
          <w:w w:val="15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6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0016(14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7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3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6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3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28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7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3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3)</w:t>
      </w:r>
      <w:r>
        <w:rPr>
          <w:rFonts w:ascii="STIX Math" w:hAnsi="STIX Math" w:eastAsia="STIX Math"/>
          <w:w w:val="105"/>
          <w:position w:val="6"/>
          <w:sz w:val="12"/>
        </w:rPr>
        <w:t>2</w:t>
      </w:r>
      <w:r>
        <w:rPr>
          <w:w w:val="105"/>
          <w:sz w:val="16"/>
        </w:rPr>
        <w:t>,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76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reduced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to zero when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 +0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275</w:t>
      </w:r>
      <w:r>
        <w:rPr>
          <w:w w:val="105"/>
          <w:sz w:val="16"/>
        </w:rPr>
        <w:t>.</w:t>
      </w:r>
    </w:p>
    <w:p>
      <w:pPr>
        <w:pStyle w:val="BodyText"/>
        <w:spacing w:line="103" w:lineRule="auto" w:before="106"/>
        <w:ind w:right="129"/>
        <w:jc w:val="both"/>
      </w:pPr>
      <w:r>
        <w:rPr/>
        <w:br w:type="column"/>
      </w:r>
      <w:r>
        <w:rPr>
          <w:w w:val="110"/>
        </w:rPr>
        <w:t>between</w:t>
      </w:r>
      <w:r>
        <w:rPr>
          <w:spacing w:val="40"/>
          <w:w w:val="110"/>
        </w:rPr>
        <w:t> </w:t>
      </w:r>
      <w:r>
        <w:rPr>
          <w:w w:val="110"/>
        </w:rPr>
        <w:t>numbers,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injected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65"/>
          <w:w w:val="110"/>
          <w:position w:val="-3"/>
          <w:sz w:val="12"/>
        </w:rPr>
        <w:t> </w:t>
      </w:r>
      <w:r>
        <w:rPr>
          <w:w w:val="110"/>
        </w:rPr>
        <w:t>values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predominantly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6</w:t>
        </w:r>
      </w:hyperlink>
      <w:r>
        <w:rPr>
          <w:w w:val="110"/>
        </w:rPr>
        <w:t>(c),</w:t>
      </w:r>
      <w:r>
        <w:rPr>
          <w:w w:val="110"/>
        </w:rPr>
        <w:t> while</w:t>
      </w:r>
      <w:r>
        <w:rPr>
          <w:w w:val="110"/>
        </w:rPr>
        <w:t> for</w:t>
      </w:r>
      <w:r>
        <w:rPr>
          <w:w w:val="110"/>
        </w:rPr>
        <w:t> any</w:t>
      </w:r>
      <w:r>
        <w:rPr>
          <w:w w:val="110"/>
        </w:rPr>
        <w:t> intermediate</w:t>
      </w:r>
      <w:r>
        <w:rPr>
          <w:w w:val="110"/>
        </w:rPr>
        <w:t> correlation</w:t>
      </w:r>
      <w:r>
        <w:rPr>
          <w:w w:val="110"/>
        </w:rPr>
        <w:t> existing negative</w:t>
      </w:r>
      <w:r>
        <w:rPr>
          <w:spacing w:val="27"/>
          <w:w w:val="110"/>
        </w:rPr>
        <w:t> </w:t>
      </w:r>
      <w:r>
        <w:rPr>
          <w:w w:val="110"/>
        </w:rPr>
        <w:t>range</w:t>
      </w:r>
      <w:r>
        <w:rPr>
          <w:spacing w:val="27"/>
          <w:w w:val="110"/>
        </w:rPr>
        <w:t> </w:t>
      </w:r>
      <w:r>
        <w:rPr>
          <w:w w:val="110"/>
        </w:rPr>
        <w:t>except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61"/>
          <w:w w:val="110"/>
          <w:position w:val="-3"/>
          <w:sz w:val="12"/>
        </w:rPr>
        <w:t> </w:t>
      </w:r>
      <w:r>
        <w:rPr>
          <w:rFonts w:ascii="Arial" w:hAnsi="Arial" w:eastAsia="Arial"/>
          <w:w w:val="110"/>
        </w:rPr>
        <w:t>≤</w:t>
      </w:r>
      <w:r>
        <w:rPr>
          <w:rFonts w:ascii="Arial" w:hAnsi="Arial" w:eastAsia="Arial"/>
          <w:spacing w:val="34"/>
          <w:w w:val="110"/>
        </w:rPr>
        <w:t> 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STIX Math" w:hAnsi="STIX Math" w:eastAsia="STIX Math"/>
          <w:w w:val="110"/>
        </w:rPr>
        <w:t>1</w:t>
      </w:r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simulation</w:t>
      </w:r>
      <w:r>
        <w:rPr>
          <w:spacing w:val="27"/>
          <w:w w:val="110"/>
        </w:rPr>
        <w:t> </w:t>
      </w:r>
      <w:r>
        <w:rPr>
          <w:w w:val="110"/>
        </w:rPr>
        <w:t>results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7"/>
          <w:w w:val="110"/>
        </w:rPr>
        <w:t> </w:t>
      </w:r>
      <w:r>
        <w:rPr>
          <w:w w:val="110"/>
        </w:rPr>
        <w:t>given in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6</w:t>
        </w:r>
      </w:hyperlink>
      <w:r>
        <w:rPr>
          <w:w w:val="110"/>
        </w:rPr>
        <w:t>(d). For any positive correlation </w:t>
      </w:r>
      <w:r>
        <w:rPr>
          <w:rFonts w:ascii="STIX Math" w:hAnsi="STIX Math" w:eastAsia="STIX Math"/>
          <w:i/>
          <w:w w:val="110"/>
        </w:rPr>
        <w:t>𝑆𝐶𝐶</w:t>
      </w:r>
      <w:r>
        <w:rPr>
          <w:w w:val="110"/>
        </w:rPr>
        <w:t>, the expressions can be</w:t>
      </w:r>
    </w:p>
    <w:p>
      <w:pPr>
        <w:pStyle w:val="BodyText"/>
        <w:spacing w:line="179" w:lineRule="exact" w:before="9"/>
        <w:jc w:val="both"/>
      </w:pPr>
      <w:r>
        <w:rPr>
          <w:w w:val="110"/>
        </w:rPr>
        <w:t>generalized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as:</w:t>
      </w:r>
    </w:p>
    <w:p>
      <w:pPr>
        <w:spacing w:after="0" w:line="179" w:lineRule="exact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ListParagraph"/>
        <w:numPr>
          <w:ilvl w:val="0"/>
          <w:numId w:val="5"/>
        </w:numPr>
        <w:tabs>
          <w:tab w:pos="677" w:val="left" w:leader="none"/>
        </w:tabs>
        <w:spacing w:line="175" w:lineRule="exact" w:before="0" w:after="0"/>
        <w:ind w:left="677" w:right="0" w:hanging="327"/>
        <w:jc w:val="left"/>
        <w:rPr>
          <w:sz w:val="16"/>
        </w:rPr>
      </w:pPr>
      <w:r>
        <w:rPr>
          <w:i/>
          <w:w w:val="105"/>
          <w:sz w:val="16"/>
        </w:rPr>
        <w:t>OR</w:t>
      </w:r>
      <w:r>
        <w:rPr>
          <w:i/>
          <w:spacing w:val="31"/>
          <w:w w:val="105"/>
          <w:sz w:val="16"/>
        </w:rPr>
        <w:t> </w:t>
      </w:r>
      <w:r>
        <w:rPr>
          <w:i/>
          <w:w w:val="105"/>
          <w:sz w:val="16"/>
        </w:rPr>
        <w:t>gate:</w:t>
      </w:r>
      <w:r>
        <w:rPr>
          <w:i/>
          <w:spacing w:val="32"/>
          <w:w w:val="105"/>
          <w:sz w:val="16"/>
        </w:rPr>
        <w:t> </w:t>
      </w:r>
      <w:r>
        <w:rPr>
          <w:w w:val="105"/>
          <w:sz w:val="16"/>
        </w:rPr>
        <w:t>Consider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gate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inputs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32"/>
          <w:w w:val="105"/>
          <w:sz w:val="16"/>
        </w:rPr>
        <w:t> </w:t>
      </w:r>
      <w:r>
        <w:rPr>
          <w:spacing w:val="-2"/>
          <w:w w:val="105"/>
          <w:sz w:val="16"/>
        </w:rPr>
        <w:t>positively</w:t>
      </w:r>
    </w:p>
    <w:p>
      <w:pPr>
        <w:spacing w:line="188" w:lineRule="exact" w:before="0"/>
        <w:ind w:left="350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6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𝑆𝐶𝐶𝑝</w:t>
      </w:r>
      <w:r>
        <w:rPr>
          <w:rFonts w:ascii="STIX Math" w:hAnsi="STIX Math" w:eastAsia="STIX Math"/>
          <w:i/>
          <w:spacing w:val="4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8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3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8"/>
          <w:w w:val="11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26"/>
          <w:w w:val="105"/>
          <w:sz w:val="16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(</w:t>
      </w:r>
      <w:r>
        <w:rPr>
          <w:rFonts w:ascii="STIX Math" w:hAnsi="STIX Math" w:eastAsia="STIX Math"/>
          <w:i/>
          <w:spacing w:val="-5"/>
          <w:w w:val="105"/>
          <w:sz w:val="16"/>
        </w:rPr>
        <w:t>𝑝</w:t>
      </w:r>
    </w:p>
    <w:p>
      <w:pPr>
        <w:spacing w:line="188" w:lineRule="exact" w:before="0"/>
        <w:ind w:left="7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28"/>
          <w:sz w:val="16"/>
        </w:rPr>
        <w:t> 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sz w:val="16"/>
        </w:rPr>
        <w:t>2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22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spacing w:val="34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𝑝</w:t>
      </w:r>
    </w:p>
    <w:p>
      <w:pPr>
        <w:spacing w:after="0" w:line="188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3" w:equalWidth="0">
            <w:col w:w="5174" w:space="578"/>
            <w:col w:w="2225" w:space="39"/>
            <w:col w:w="2634"/>
          </w:cols>
        </w:sectPr>
      </w:pPr>
    </w:p>
    <w:p>
      <w:pPr>
        <w:pStyle w:val="BodyText"/>
        <w:spacing w:line="121" w:lineRule="exact" w:before="17"/>
      </w:pPr>
      <w:r>
        <w:rPr>
          <w:w w:val="110"/>
        </w:rPr>
        <w:t>correlated.</w:t>
      </w:r>
      <w:r>
        <w:rPr>
          <w:spacing w:val="14"/>
          <w:w w:val="110"/>
        </w:rPr>
        <w:t> </w:t>
      </w:r>
      <w:r>
        <w:rPr>
          <w:w w:val="110"/>
        </w:rPr>
        <w:t>Based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different</w:t>
      </w:r>
      <w:r>
        <w:rPr>
          <w:spacing w:val="14"/>
          <w:w w:val="110"/>
        </w:rPr>
        <w:t> </w:t>
      </w:r>
      <w:r>
        <w:rPr>
          <w:w w:val="110"/>
        </w:rPr>
        <w:t>correlation</w:t>
      </w:r>
      <w:r>
        <w:rPr>
          <w:spacing w:val="14"/>
          <w:w w:val="110"/>
        </w:rPr>
        <w:t> </w:t>
      </w:r>
      <w:r>
        <w:rPr>
          <w:w w:val="110"/>
        </w:rPr>
        <w:t>status,</w:t>
      </w:r>
      <w:r>
        <w:rPr>
          <w:spacing w:val="15"/>
          <w:w w:val="110"/>
        </w:rPr>
        <w:t> </w:t>
      </w:r>
      <w:r>
        <w:rPr>
          <w:w w:val="110"/>
        </w:rPr>
        <w:t>OR</w:t>
      </w:r>
      <w:r>
        <w:rPr>
          <w:spacing w:val="14"/>
          <w:w w:val="110"/>
        </w:rPr>
        <w:t> </w:t>
      </w:r>
      <w:r>
        <w:rPr>
          <w:w w:val="110"/>
        </w:rPr>
        <w:t>gate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implements</w:t>
      </w:r>
    </w:p>
    <w:p>
      <w:pPr>
        <w:spacing w:line="139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i/>
          <w:spacing w:val="46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24"/>
          <w:w w:val="120"/>
          <w:sz w:val="16"/>
        </w:rPr>
        <w:t>  </w:t>
      </w:r>
      <w:r>
        <w:rPr>
          <w:rFonts w:ascii="STIX Math" w:eastAsia="STIX Math"/>
          <w:i/>
          <w:spacing w:val="-10"/>
          <w:w w:val="120"/>
          <w:sz w:val="16"/>
          <w:vertAlign w:val="superscript"/>
        </w:rPr>
        <w:t>𝑒</w:t>
      </w:r>
    </w:p>
    <w:p>
      <w:pPr>
        <w:tabs>
          <w:tab w:pos="578" w:val="left" w:leader="none"/>
        </w:tabs>
        <w:spacing w:line="139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639" w:val="left" w:leader="none"/>
        </w:tabs>
        <w:spacing w:line="139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39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line="139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7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pStyle w:val="BodyText"/>
        <w:spacing w:line="95" w:lineRule="exact" w:before="43"/>
      </w:pPr>
      <w:r>
        <w:rPr/>
        <w:br w:type="column"/>
      </w:r>
      <w:r>
        <w:rPr>
          <w:spacing w:val="-4"/>
          <w:w w:val="110"/>
        </w:rPr>
        <w:t>(55)</w:t>
      </w:r>
    </w:p>
    <w:p>
      <w:pPr>
        <w:spacing w:after="0" w:line="95" w:lineRule="exact"/>
        <w:sectPr>
          <w:type w:val="continuous"/>
          <w:pgSz w:w="11910" w:h="15880"/>
          <w:pgMar w:header="655" w:footer="544" w:top="620" w:bottom="280" w:left="640" w:right="620"/>
          <w:cols w:num="6" w:equalWidth="0">
            <w:col w:w="5174" w:space="206"/>
            <w:col w:w="894" w:space="470"/>
            <w:col w:w="678" w:space="248"/>
            <w:col w:w="739" w:space="249"/>
            <w:col w:w="506" w:space="938"/>
            <w:col w:w="548"/>
          </w:cols>
        </w:sectPr>
      </w:pPr>
    </w:p>
    <w:p>
      <w:pPr>
        <w:pStyle w:val="BodyText"/>
        <w:spacing w:line="115" w:lineRule="auto" w:before="17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4281373</wp:posOffset>
                </wp:positionH>
                <wp:positionV relativeFrom="paragraph">
                  <wp:posOffset>9323</wp:posOffset>
                </wp:positionV>
                <wp:extent cx="1925320" cy="1270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19253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5320" h="0">
                              <a:moveTo>
                                <a:pt x="0" y="0"/>
                              </a:moveTo>
                              <a:lnTo>
                                <a:pt x="1925154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5744" from="337.115997pt,.734158pt" to="488.702997pt,.73415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</w:rPr>
        <w:t>attempt to derive the condition for attaining the smallest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under different</w:t>
      </w:r>
      <w:r>
        <w:rPr>
          <w:spacing w:val="37"/>
          <w:w w:val="110"/>
        </w:rPr>
        <w:t> </w:t>
      </w:r>
      <w:r>
        <w:rPr>
          <w:w w:val="110"/>
        </w:rPr>
        <w:t>stochastic</w:t>
      </w:r>
      <w:r>
        <w:rPr>
          <w:spacing w:val="37"/>
          <w:w w:val="110"/>
        </w:rPr>
        <w:t> </w:t>
      </w:r>
      <w:r>
        <w:rPr>
          <w:w w:val="110"/>
        </w:rPr>
        <w:t>functions</w:t>
      </w:r>
      <w:r>
        <w:rPr>
          <w:spacing w:val="37"/>
          <w:w w:val="110"/>
        </w:rPr>
        <w:t> </w:t>
      </w:r>
      <w:r>
        <w:rPr>
          <w:w w:val="110"/>
        </w:rPr>
        <w:t>as</w:t>
      </w:r>
      <w:r>
        <w:rPr>
          <w:spacing w:val="37"/>
          <w:w w:val="110"/>
        </w:rPr>
        <w:t> </w:t>
      </w:r>
      <w:r>
        <w:rPr>
          <w:w w:val="110"/>
        </w:rPr>
        <w:t>shown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hyperlink w:history="true" w:anchor="_bookmark31">
        <w:r>
          <w:rPr>
            <w:color w:val="007FAC"/>
            <w:w w:val="110"/>
          </w:rPr>
          <w:t>Fig.</w:t>
        </w:r>
      </w:hyperlink>
      <w:r>
        <w:rPr>
          <w:color w:val="007FAC"/>
          <w:spacing w:val="37"/>
          <w:w w:val="110"/>
        </w:rPr>
        <w:t> </w:t>
      </w:r>
      <w:hyperlink w:history="true" w:anchor="_bookmark31">
        <w:r>
          <w:rPr>
            <w:color w:val="007FAC"/>
            <w:w w:val="110"/>
          </w:rPr>
          <w:t>8</w:t>
        </w:r>
      </w:hyperlink>
      <w:r>
        <w:rPr>
          <w:w w:val="110"/>
        </w:rPr>
        <w:t>.</w:t>
      </w:r>
      <w:r>
        <w:rPr>
          <w:spacing w:val="37"/>
          <w:w w:val="110"/>
        </w:rPr>
        <w:t> </w:t>
      </w:r>
      <w:r>
        <w:rPr>
          <w:w w:val="110"/>
        </w:rPr>
        <w:t>Using</w:t>
      </w:r>
      <w:r>
        <w:rPr>
          <w:spacing w:val="37"/>
          <w:w w:val="110"/>
        </w:rPr>
        <w:t> </w:t>
      </w:r>
      <w:r>
        <w:rPr>
          <w:i/>
          <w:w w:val="110"/>
        </w:rPr>
        <w:t>ReCo</w:t>
      </w:r>
      <w:r>
        <w:rPr>
          <w:w w:val="110"/>
        </w:rPr>
        <w:t>,</w:t>
      </w:r>
      <w:r>
        <w:rPr>
          <w:spacing w:val="37"/>
          <w:w w:val="110"/>
        </w:rPr>
        <w:t> </w:t>
      </w:r>
      <w:r>
        <w:rPr>
          <w:w w:val="110"/>
        </w:rPr>
        <w:t>we</w:t>
      </w:r>
    </w:p>
    <w:p>
      <w:pPr>
        <w:pStyle w:val="BodyText"/>
        <w:spacing w:line="74" w:lineRule="exact" w:before="25"/>
      </w:pPr>
      <w:r>
        <w:rPr>
          <w:w w:val="110"/>
        </w:rPr>
        <w:t>transient</w:t>
      </w:r>
      <w:r>
        <w:rPr>
          <w:spacing w:val="19"/>
          <w:w w:val="110"/>
        </w:rPr>
        <w:t> </w:t>
      </w:r>
      <w:r>
        <w:rPr>
          <w:w w:val="110"/>
        </w:rPr>
        <w:t>error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scenarios.</w:t>
      </w:r>
    </w:p>
    <w:p>
      <w:pPr>
        <w:pStyle w:val="ListParagraph"/>
        <w:numPr>
          <w:ilvl w:val="1"/>
          <w:numId w:val="5"/>
        </w:numPr>
        <w:tabs>
          <w:tab w:pos="625" w:val="left" w:leader="none"/>
        </w:tabs>
        <w:spacing w:line="253" w:lineRule="exact" w:before="0" w:after="0"/>
        <w:ind w:left="625" w:right="0" w:hanging="275"/>
        <w:jc w:val="left"/>
        <w:rPr>
          <w:sz w:val="16"/>
        </w:rPr>
      </w:pPr>
      <w:r>
        <w:rPr>
          <w:i/>
          <w:sz w:val="16"/>
        </w:rPr>
        <w:t>With</w:t>
      </w:r>
      <w:r>
        <w:rPr>
          <w:i/>
          <w:spacing w:val="46"/>
          <w:sz w:val="16"/>
        </w:rPr>
        <w:t> </w:t>
      </w:r>
      <w:r>
        <w:rPr>
          <w:i/>
          <w:sz w:val="16"/>
        </w:rPr>
        <w:t>existing</w:t>
      </w:r>
      <w:r>
        <w:rPr>
          <w:i/>
          <w:spacing w:val="48"/>
          <w:sz w:val="16"/>
        </w:rPr>
        <w:t> </w:t>
      </w: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𝑋,</w:t>
      </w:r>
      <w:r>
        <w:rPr>
          <w:rFonts w:ascii="STIX Math" w:eastAsia="STIX Math"/>
          <w:i/>
          <w:spacing w:val="-10"/>
          <w:sz w:val="16"/>
        </w:rPr>
        <w:t> </w:t>
      </w:r>
      <w:r>
        <w:rPr>
          <w:rFonts w:ascii="STIX Math" w:eastAsia="STIX Math"/>
          <w:i/>
          <w:sz w:val="16"/>
        </w:rPr>
        <w:t>𝑌</w:t>
      </w:r>
      <w:r>
        <w:rPr>
          <w:rFonts w:ascii="STIX Math" w:eastAsia="STIX Math"/>
          <w:i/>
          <w:spacing w:val="-3"/>
          <w:sz w:val="16"/>
        </w:rPr>
        <w:t> 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72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71"/>
          <w:sz w:val="16"/>
        </w:rPr>
        <w:t> </w:t>
      </w:r>
      <w:r>
        <w:rPr>
          <w:rFonts w:ascii="STIX Math" w:eastAsia="STIX Math"/>
          <w:sz w:val="16"/>
        </w:rPr>
        <w:t>1</w:t>
      </w:r>
      <w:r>
        <w:rPr>
          <w:i/>
          <w:sz w:val="16"/>
        </w:rPr>
        <w:t>:</w:t>
      </w:r>
      <w:r>
        <w:rPr>
          <w:i/>
          <w:spacing w:val="48"/>
          <w:sz w:val="16"/>
        </w:rPr>
        <w:t> </w:t>
      </w:r>
      <w:r>
        <w:rPr>
          <w:sz w:val="16"/>
        </w:rPr>
        <w:t>The</w:t>
      </w:r>
      <w:r>
        <w:rPr>
          <w:spacing w:val="49"/>
          <w:sz w:val="16"/>
        </w:rPr>
        <w:t> </w:t>
      </w:r>
      <w:r>
        <w:rPr>
          <w:sz w:val="16"/>
        </w:rPr>
        <w:t>OR</w:t>
      </w:r>
      <w:r>
        <w:rPr>
          <w:spacing w:val="48"/>
          <w:sz w:val="16"/>
        </w:rPr>
        <w:t> </w:t>
      </w:r>
      <w:r>
        <w:rPr>
          <w:sz w:val="16"/>
        </w:rPr>
        <w:t>gate</w:t>
      </w:r>
      <w:r>
        <w:rPr>
          <w:spacing w:val="48"/>
          <w:sz w:val="16"/>
        </w:rPr>
        <w:t> </w:t>
      </w:r>
      <w:r>
        <w:rPr>
          <w:sz w:val="16"/>
        </w:rPr>
        <w:t>implements</w:t>
      </w:r>
      <w:r>
        <w:rPr>
          <w:spacing w:val="48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rFonts w:ascii="STIX Math" w:eastAsia="STIX Math"/>
          <w:i/>
          <w:position w:val="-3"/>
          <w:sz w:val="12"/>
        </w:rPr>
        <w:t>𝑧</w:t>
      </w:r>
      <w:r>
        <w:rPr>
          <w:rFonts w:ascii="STIX Math" w:eastAsia="STIX Math"/>
          <w:i/>
          <w:spacing w:val="78"/>
          <w:w w:val="150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100" w:lineRule="auto" w:before="77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𝑚𝑎𝑥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𝑦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31"/>
          <w:w w:val="110"/>
          <w:sz w:val="16"/>
        </w:rPr>
        <w:t> </w:t>
      </w:r>
      <w:r>
        <w:rPr>
          <w:w w:val="110"/>
          <w:sz w:val="16"/>
        </w:rPr>
        <w:t>when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two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numbers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positively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correlated.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sim- ilarly find the operating 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to obtain a minimum </w:t>
      </w:r>
      <w:r>
        <w:rPr>
          <w:rFonts w:ascii="STIX Math" w:eastAsia="STIX Math"/>
          <w:i/>
          <w:w w:val="110"/>
          <w:sz w:val="16"/>
        </w:rPr>
        <w:t>𝑀𝑆𝐸</w:t>
      </w:r>
      <w:r>
        <w:rPr>
          <w:rFonts w:ascii="STIX Math" w:eastAsia="STIX Math"/>
          <w:i/>
          <w:spacing w:val="38"/>
          <w:w w:val="110"/>
          <w:sz w:val="16"/>
        </w:rPr>
        <w:t> </w:t>
      </w:r>
      <w:r>
        <w:rPr>
          <w:w w:val="110"/>
          <w:sz w:val="16"/>
        </w:rPr>
        <w:t>under error</w:t>
      </w:r>
    </w:p>
    <w:p>
      <w:pPr>
        <w:pStyle w:val="BodyText"/>
        <w:spacing w:line="101" w:lineRule="exact" w:before="10"/>
      </w:pPr>
      <w:r>
        <w:rPr>
          <w:spacing w:val="-2"/>
          <w:w w:val="110"/>
        </w:rPr>
        <w:t>scenarios.</w:t>
      </w:r>
    </w:p>
    <w:p>
      <w:pPr>
        <w:spacing w:line="320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w w:val="105"/>
          <w:sz w:val="16"/>
        </w:rPr>
        <w:t>∴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2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5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7"/>
          <w:w w:val="11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5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7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𝑦</w:t>
      </w:r>
    </w:p>
    <w:p>
      <w:pPr>
        <w:tabs>
          <w:tab w:pos="939" w:val="left" w:leader="none"/>
        </w:tabs>
        <w:spacing w:line="269" w:lineRule="exact" w:before="0"/>
        <w:ind w:left="453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10"/>
          <w:w w:val="125"/>
          <w:sz w:val="16"/>
          <w:vertAlign w:val="superscript"/>
        </w:rPr>
        <w:t>𝑖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 Math" w:hAnsi="STIX Math" w:eastAsia="STIX Math"/>
          <w:i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vertAlign w:val="baseline"/>
        </w:rPr>
        <w:t>(1 −</w:t>
      </w:r>
      <w:r>
        <w:rPr>
          <w:rFonts w:ascii="STIX Math" w:hAnsi="STIX Math" w:eastAsia="STIX Math"/>
          <w:spacing w:val="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𝑦</w:t>
      </w:r>
      <w:r>
        <w:rPr>
          <w:rFonts w:ascii="STIX Math" w:hAnsi="STIX Math" w:eastAsia="STIX Math"/>
          <w:w w:val="110"/>
          <w:sz w:val="16"/>
          <w:vertAlign w:val="baseline"/>
        </w:rPr>
        <w:t>)(1</w:t>
      </w:r>
      <w:r>
        <w:rPr>
          <w:rFonts w:ascii="STIX Math" w:hAnsi="STIX Math" w:eastAsia="STIX Math"/>
          <w:spacing w:val="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𝑒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</w:t>
      </w:r>
      <w:r>
        <w:rPr>
          <w:rFonts w:ascii="STIX Math" w:hAnsi="STIX Math" w:eastAsia="STIX Math"/>
          <w:spacing w:val="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𝑆𝐶𝐶.𝑝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𝑒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.𝑝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vertAlign w:val="baseline"/>
        </w:rPr>
        <w:t>(1</w:t>
      </w:r>
      <w:r>
        <w:rPr>
          <w:rFonts w:ascii="STIX Math" w:hAnsi="STIX Math" w:eastAsia="STIX Math"/>
          <w:spacing w:val="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 </w:t>
      </w:r>
      <w:r>
        <w:rPr>
          <w:rFonts w:ascii="STIX Math" w:hAnsi="STIX Math" w:eastAsia="STIX Math"/>
          <w:i/>
          <w:spacing w:val="-5"/>
          <w:w w:val="105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-5"/>
          <w:w w:val="105"/>
          <w:position w:val="-3"/>
          <w:sz w:val="12"/>
          <w:vertAlign w:val="baseline"/>
        </w:rPr>
        <w:t>𝑦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)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298" w:after="0"/>
        <w:ind w:left="456" w:right="0" w:hanging="345"/>
        <w:jc w:val="left"/>
        <w:rPr>
          <w:i/>
          <w:sz w:val="16"/>
        </w:rPr>
      </w:pPr>
      <w:bookmarkStart w:name="The proposed error detector circuit" w:id="46"/>
      <w:bookmarkEnd w:id="46"/>
      <w:r>
        <w:rPr/>
      </w:r>
      <w:r>
        <w:rPr>
          <w:i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error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detector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circuit</w:t>
      </w:r>
    </w:p>
    <w:p>
      <w:pPr>
        <w:pStyle w:val="BodyText"/>
        <w:spacing w:before="76"/>
        <w:ind w:left="0"/>
        <w:rPr>
          <w:i/>
        </w:rPr>
      </w:pPr>
    </w:p>
    <w:p>
      <w:pPr>
        <w:pStyle w:val="BodyText"/>
        <w:spacing w:line="276" w:lineRule="auto" w:before="1"/>
        <w:ind w:right="129" w:firstLine="239"/>
      </w:pPr>
      <w:r>
        <w:rPr>
          <w:w w:val="110"/>
        </w:rPr>
        <w:t>Consider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SLE</w:t>
      </w:r>
      <w:r>
        <w:rPr>
          <w:spacing w:val="-11"/>
          <w:w w:val="110"/>
        </w:rPr>
        <w:t> </w:t>
      </w:r>
      <w:r>
        <w:rPr>
          <w:w w:val="110"/>
        </w:rPr>
        <w:t>operating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noisy</w:t>
      </w:r>
      <w:r>
        <w:rPr>
          <w:spacing w:val="-11"/>
          <w:w w:val="110"/>
        </w:rPr>
        <w:t> </w:t>
      </w:r>
      <w:r>
        <w:rPr>
          <w:w w:val="110"/>
        </w:rPr>
        <w:t>environment.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level representation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error</w:t>
      </w:r>
      <w:r>
        <w:rPr>
          <w:spacing w:val="23"/>
          <w:w w:val="110"/>
        </w:rPr>
        <w:t> </w:t>
      </w:r>
      <w:r>
        <w:rPr>
          <w:w w:val="110"/>
        </w:rPr>
        <w:t>correction</w:t>
      </w:r>
      <w:r>
        <w:rPr>
          <w:spacing w:val="22"/>
          <w:w w:val="110"/>
        </w:rPr>
        <w:t> </w:t>
      </w:r>
      <w:r>
        <w:rPr>
          <w:w w:val="110"/>
        </w:rPr>
        <w:t>mechanism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such</w:t>
      </w:r>
      <w:r>
        <w:rPr>
          <w:spacing w:val="22"/>
          <w:w w:val="110"/>
        </w:rPr>
        <w:t> </w:t>
      </w:r>
      <w:r>
        <w:rPr>
          <w:w w:val="110"/>
        </w:rPr>
        <w:t>an</w:t>
      </w:r>
      <w:r>
        <w:rPr>
          <w:spacing w:val="23"/>
          <w:w w:val="110"/>
        </w:rPr>
        <w:t> </w:t>
      </w:r>
      <w:r>
        <w:rPr>
          <w:w w:val="110"/>
        </w:rPr>
        <w:t>SLE</w:t>
      </w:r>
      <w:r>
        <w:rPr>
          <w:spacing w:val="22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line="103" w:lineRule="exact"/>
      </w:pPr>
      <w:r>
        <w:rPr>
          <w:w w:val="110"/>
        </w:rPr>
        <w:t>shown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hyperlink w:history="true" w:anchor="_bookmark35">
        <w:r>
          <w:rPr>
            <w:color w:val="007FAC"/>
            <w:w w:val="110"/>
          </w:rPr>
          <w:t>Fig.</w:t>
        </w:r>
      </w:hyperlink>
      <w:r>
        <w:rPr>
          <w:color w:val="007FAC"/>
          <w:spacing w:val="24"/>
          <w:w w:val="110"/>
        </w:rPr>
        <w:t> </w:t>
      </w:r>
      <w:hyperlink w:history="true" w:anchor="_bookmark35">
        <w:r>
          <w:rPr>
            <w:color w:val="007FAC"/>
            <w:w w:val="110"/>
          </w:rPr>
          <w:t>10</w:t>
        </w:r>
      </w:hyperlink>
      <w:r>
        <w:rPr>
          <w:w w:val="110"/>
        </w:rPr>
        <w:t>.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inputs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unit</w:t>
      </w:r>
      <w:r>
        <w:rPr>
          <w:spacing w:val="23"/>
          <w:w w:val="110"/>
        </w:rPr>
        <w:t> </w:t>
      </w:r>
      <w:r>
        <w:rPr>
          <w:w w:val="110"/>
        </w:rPr>
        <w:t>are</w:t>
      </w:r>
      <w:r>
        <w:rPr>
          <w:spacing w:val="23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spacing w:val="45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𝑦</w:t>
      </w:r>
      <w:r>
        <w:rPr>
          <w:w w:val="110"/>
        </w:rPr>
        <w:t>,</w:t>
      </w:r>
      <w:r>
        <w:rPr>
          <w:spacing w:val="24"/>
          <w:w w:val="110"/>
        </w:rPr>
        <w:t> </w:t>
      </w:r>
      <w:r>
        <w:rPr>
          <w:w w:val="110"/>
        </w:rPr>
        <w:t>error</w:t>
      </w:r>
      <w:r>
        <w:rPr>
          <w:spacing w:val="23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44"/>
          <w:w w:val="110"/>
          <w:position w:val="-3"/>
          <w:sz w:val="12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1" w:lineRule="exact"/>
      </w:pPr>
      <w:r>
        <w:rPr>
          <w:w w:val="110"/>
        </w:rPr>
        <w:t>output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desired</w:t>
      </w:r>
      <w:r>
        <w:rPr>
          <w:spacing w:val="1"/>
          <w:w w:val="110"/>
        </w:rPr>
        <w:t> </w:t>
      </w:r>
      <w:r>
        <w:rPr>
          <w:w w:val="110"/>
        </w:rPr>
        <w:t>value</w:t>
      </w:r>
      <w:r>
        <w:rPr>
          <w:spacing w:val="2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𝑧𝑚</w:t>
      </w:r>
      <w:r>
        <w:rPr>
          <w:w w:val="110"/>
        </w:rPr>
        <w:t>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control</w:t>
      </w:r>
      <w:r>
        <w:rPr>
          <w:spacing w:val="1"/>
          <w:w w:val="110"/>
        </w:rPr>
        <w:t> </w:t>
      </w:r>
      <w:r>
        <w:rPr>
          <w:w w:val="110"/>
        </w:rPr>
        <w:t>circuit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error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detector</w:t>
      </w:r>
    </w:p>
    <w:p>
      <w:pPr>
        <w:spacing w:after="0" w:line="271" w:lineRule="exact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line="222" w:lineRule="exact" w:before="0"/>
        <w:ind w:left="569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2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3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3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spacing w:val="45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7"/>
          <w:w w:val="11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3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spacing w:val="44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7"/>
          <w:w w:val="11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1)(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63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8"/>
          <w:w w:val="115"/>
          <w:sz w:val="16"/>
        </w:rPr>
        <w:t> </w:t>
      </w:r>
      <w:r>
        <w:rPr>
          <w:rFonts w:ascii="STIX Math" w:hAnsi="STIX Math" w:eastAsia="STIX Math"/>
          <w:spacing w:val="-4"/>
          <w:w w:val="110"/>
          <w:sz w:val="16"/>
        </w:rPr>
        <w:t>1)(</w:t>
      </w:r>
      <w:r>
        <w:rPr>
          <w:rFonts w:ascii="STIX Math" w:hAnsi="STIX Math" w:eastAsia="STIX Math"/>
          <w:i/>
          <w:spacing w:val="-4"/>
          <w:w w:val="110"/>
          <w:sz w:val="16"/>
        </w:rPr>
        <w:t>𝑝</w:t>
      </w:r>
    </w:p>
    <w:p>
      <w:pPr>
        <w:pStyle w:val="BodyText"/>
        <w:spacing w:line="20" w:lineRule="exact"/>
        <w:ind w:left="0"/>
        <w:jc w:val="right"/>
      </w:pPr>
      <w:r>
        <w:rPr/>
        <w:br w:type="column"/>
      </w:r>
      <w:r>
        <w:rPr>
          <w:spacing w:val="-4"/>
          <w:w w:val="110"/>
        </w:rPr>
        <w:t>(48)</w:t>
      </w:r>
    </w:p>
    <w:p>
      <w:pPr>
        <w:pStyle w:val="BodyText"/>
        <w:spacing w:line="202" w:lineRule="exact"/>
        <w:ind w:left="64"/>
        <w:rPr>
          <w:rFonts w:ascii="STIX Math" w:hAnsi="STIX Math"/>
        </w:rPr>
      </w:pPr>
      <w:r>
        <w:rPr>
          <w:rFonts w:ascii="STIX Math" w:hAnsi="STIX Math"/>
          <w:w w:val="115"/>
        </w:rPr>
        <w:t>–</w:t>
      </w:r>
      <w:r>
        <w:rPr>
          <w:rFonts w:ascii="STIX Math" w:hAnsi="STIX Math"/>
          <w:spacing w:val="5"/>
          <w:w w:val="115"/>
        </w:rPr>
        <w:t> </w:t>
      </w:r>
      <w:r>
        <w:rPr>
          <w:rFonts w:ascii="STIX Math" w:hAnsi="STIX Math"/>
          <w:spacing w:val="-5"/>
          <w:w w:val="115"/>
        </w:rPr>
        <w:t>1)</w:t>
      </w:r>
    </w:p>
    <w:p>
      <w:pPr>
        <w:pStyle w:val="BodyText"/>
        <w:spacing w:line="171" w:lineRule="exact" w:before="51"/>
        <w:ind w:left="318"/>
      </w:pPr>
      <w:r>
        <w:rPr/>
        <w:br w:type="column"/>
      </w:r>
      <w:r>
        <w:rPr>
          <w:w w:val="110"/>
        </w:rPr>
        <w:t>circuit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used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determine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amount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deviation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an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erroneous</w:t>
      </w:r>
    </w:p>
    <w:p>
      <w:pPr>
        <w:spacing w:after="0" w:line="171" w:lineRule="exact"/>
        <w:sectPr>
          <w:type w:val="continuous"/>
          <w:pgSz w:w="11910" w:h="15880"/>
          <w:pgMar w:header="655" w:footer="544" w:top="620" w:bottom="280" w:left="640" w:right="620"/>
          <w:cols w:num="3" w:equalWidth="0">
            <w:col w:w="3236" w:space="40"/>
            <w:col w:w="1859" w:space="39"/>
            <w:col w:w="5476"/>
          </w:cols>
        </w:sectPr>
      </w:pPr>
    </w:p>
    <w:p>
      <w:pPr>
        <w:spacing w:line="157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56"/>
          <w:sz w:val="12"/>
        </w:rPr>
        <w:t> </w:t>
      </w:r>
      <w:r>
        <w:rPr>
          <w:rFonts w:ascii="STIX Math" w:eastAsia="STIX Math"/>
          <w:i/>
          <w:sz w:val="12"/>
        </w:rPr>
        <w:t>𝑥</w:t>
      </w:r>
      <w:r>
        <w:rPr>
          <w:rFonts w:ascii="STIX Math" w:eastAsia="STIX Math"/>
          <w:i/>
          <w:spacing w:val="57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tabs>
          <w:tab w:pos="616" w:val="left" w:leader="none"/>
          <w:tab w:pos="1086" w:val="left" w:leader="none"/>
        </w:tabs>
        <w:spacing w:line="157" w:lineRule="exact" w:before="0"/>
        <w:ind w:left="3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8"/>
          <w:sz w:val="12"/>
        </w:rPr>
        <w:t>𝑖</w:t>
      </w:r>
    </w:p>
    <w:p>
      <w:pPr>
        <w:tabs>
          <w:tab w:pos="920" w:val="left" w:leader="none"/>
        </w:tabs>
        <w:spacing w:line="157" w:lineRule="exact" w:before="0"/>
        <w:ind w:left="413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pStyle w:val="BodyText"/>
        <w:spacing w:line="164" w:lineRule="exact" w:before="41"/>
        <w:ind w:left="756"/>
      </w:pPr>
      <w:r>
        <w:rPr/>
        <w:br w:type="column"/>
      </w:r>
      <w:r>
        <w:rPr>
          <w:w w:val="110"/>
        </w:rPr>
        <w:t>output</w:t>
      </w:r>
      <w:r>
        <w:rPr>
          <w:spacing w:val="18"/>
          <w:w w:val="110"/>
        </w:rPr>
        <w:t> </w:t>
      </w:r>
      <w:r>
        <w:rPr>
          <w:w w:val="110"/>
        </w:rPr>
        <w:t>from</w:t>
      </w:r>
      <w:r>
        <w:rPr>
          <w:spacing w:val="18"/>
          <w:w w:val="110"/>
        </w:rPr>
        <w:t> </w:t>
      </w:r>
      <w:r>
        <w:rPr>
          <w:w w:val="110"/>
        </w:rPr>
        <w:t>an</w:t>
      </w:r>
      <w:r>
        <w:rPr>
          <w:spacing w:val="18"/>
          <w:w w:val="110"/>
        </w:rPr>
        <w:t> </w:t>
      </w:r>
      <w:r>
        <w:rPr>
          <w:w w:val="110"/>
        </w:rPr>
        <w:t>error-free</w:t>
      </w:r>
      <w:r>
        <w:rPr>
          <w:spacing w:val="18"/>
          <w:w w:val="110"/>
        </w:rPr>
        <w:t> </w:t>
      </w:r>
      <w:r>
        <w:rPr>
          <w:w w:val="110"/>
        </w:rPr>
        <w:t>output.</w:t>
      </w:r>
      <w:r>
        <w:rPr>
          <w:spacing w:val="18"/>
          <w:w w:val="110"/>
        </w:rPr>
        <w:t> </w:t>
      </w:r>
      <w:r>
        <w:rPr>
          <w:w w:val="110"/>
        </w:rPr>
        <w:t>It</w:t>
      </w:r>
      <w:r>
        <w:rPr>
          <w:spacing w:val="18"/>
          <w:w w:val="110"/>
        </w:rPr>
        <w:t> </w:t>
      </w:r>
      <w:r>
        <w:rPr>
          <w:w w:val="110"/>
        </w:rPr>
        <w:t>comprises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subtractor,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squarer</w:t>
      </w:r>
    </w:p>
    <w:p>
      <w:pPr>
        <w:spacing w:after="0" w:line="164" w:lineRule="exact"/>
        <w:sectPr>
          <w:type w:val="continuous"/>
          <w:pgSz w:w="11910" w:h="15880"/>
          <w:pgMar w:header="655" w:footer="544" w:top="620" w:bottom="280" w:left="640" w:right="620"/>
          <w:cols w:num="4" w:equalWidth="0">
            <w:col w:w="1111" w:space="40"/>
            <w:col w:w="1124" w:space="39"/>
            <w:col w:w="1021" w:space="1401"/>
            <w:col w:w="5914"/>
          </w:cols>
        </w:sectPr>
      </w:pPr>
    </w:p>
    <w:p>
      <w:pPr>
        <w:spacing w:line="144" w:lineRule="exact" w:before="0"/>
        <w:ind w:left="220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w w:val="110"/>
          <w:sz w:val="16"/>
        </w:rPr>
        <w:t>𝑀𝑆𝐸</w:t>
      </w:r>
      <w:r>
        <w:rPr>
          <w:rFonts w:ascii="STIX Math" w:hAnsi="STIX Math" w:eastAsia="STIX Math"/>
          <w:i/>
          <w:w w:val="110"/>
          <w:position w:val="-3"/>
          <w:sz w:val="12"/>
        </w:rPr>
        <w:t>𝑜𝑟</w:t>
      </w:r>
      <w:r>
        <w:rPr>
          <w:rFonts w:ascii="STIX Math" w:hAnsi="STIX Math" w:eastAsia="STIX Math"/>
          <w:i/>
          <w:spacing w:val="2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3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4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9"/>
          <w:w w:val="11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4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9"/>
          <w:w w:val="11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4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8"/>
          <w:w w:val="11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3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8"/>
          <w:w w:val="115"/>
          <w:sz w:val="16"/>
        </w:rPr>
        <w:t> </w:t>
      </w:r>
      <w:r>
        <w:rPr>
          <w:rFonts w:ascii="STIX Math" w:hAnsi="STIX Math" w:eastAsia="STIX Math"/>
          <w:i/>
          <w:spacing w:val="-4"/>
          <w:w w:val="110"/>
          <w:sz w:val="16"/>
        </w:rPr>
        <w:t>𝑝</w:t>
      </w:r>
      <w:r>
        <w:rPr>
          <w:rFonts w:ascii="STIX Math" w:hAnsi="STIX Math" w:eastAsia="STIX Math"/>
          <w:i/>
          <w:spacing w:val="-4"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4"/>
          <w:w w:val="110"/>
          <w:sz w:val="16"/>
        </w:rPr>
        <w:t>𝑝</w:t>
      </w:r>
      <w:r>
        <w:rPr>
          <w:rFonts w:ascii="STIX Math" w:hAnsi="STIX Math" w:eastAsia="STIX Math"/>
          <w:i/>
          <w:spacing w:val="-4"/>
          <w:w w:val="110"/>
          <w:position w:val="-3"/>
          <w:sz w:val="12"/>
        </w:rPr>
        <w:t>𝑦</w:t>
      </w:r>
    </w:p>
    <w:p>
      <w:pPr>
        <w:spacing w:line="321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w w:val="105"/>
          <w:sz w:val="16"/>
        </w:rPr>
        <w:t>+2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spacing w:val="-2"/>
          <w:w w:val="105"/>
          <w:sz w:val="16"/>
        </w:rPr>
        <w:t>2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-2"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𝑖</w:t>
      </w:r>
      <w:r>
        <w:rPr>
          <w:spacing w:val="-2"/>
          <w:w w:val="105"/>
          <w:sz w:val="16"/>
        </w:rPr>
        <w:t>)</w:t>
      </w:r>
      <w:r>
        <w:rPr>
          <w:rFonts w:ascii="STIX Math" w:hAnsi="STIX Math" w:eastAsia="STIX Math"/>
          <w:spacing w:val="-2"/>
          <w:w w:val="105"/>
          <w:sz w:val="16"/>
          <w:vertAlign w:val="superscript"/>
        </w:rPr>
        <w:t>2</w:t>
      </w:r>
    </w:p>
    <w:p>
      <w:pPr>
        <w:spacing w:line="316" w:lineRule="exact" w:before="0"/>
        <w:ind w:left="721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spacing w:val="-2"/>
          <w:w w:val="110"/>
          <w:sz w:val="16"/>
        </w:rPr>
        <w:t>2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10"/>
          <w:sz w:val="16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𝑦</w:t>
      </w:r>
    </w:p>
    <w:p>
      <w:pPr>
        <w:pStyle w:val="BodyText"/>
        <w:spacing w:before="146"/>
      </w:pPr>
      <w:r>
        <w:rPr/>
        <w:br w:type="column"/>
      </w:r>
      <w:r>
        <w:rPr>
          <w:spacing w:val="-4"/>
          <w:w w:val="110"/>
        </w:rPr>
        <w:t>(49)</w:t>
      </w:r>
    </w:p>
    <w:p>
      <w:pPr>
        <w:pStyle w:val="BodyText"/>
        <w:spacing w:line="210" w:lineRule="atLeast"/>
        <w:ind w:right="129"/>
        <w:jc w:val="both"/>
      </w:pPr>
      <w:r>
        <w:rPr/>
        <w:br w:type="column"/>
      </w:r>
      <w:r>
        <w:rPr>
          <w:w w:val="110"/>
        </w:rPr>
        <w:t>and a comparator which determines the amount of error that is to be reduced. Auxiliary circuits like the shuffle buffer and the </w:t>
      </w:r>
      <w:r>
        <w:rPr>
          <w:w w:val="110"/>
        </w:rPr>
        <w:t>synchronizer are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adjust</w:t>
      </w:r>
      <w:r>
        <w:rPr>
          <w:w w:val="110"/>
        </w:rPr>
        <w:t> the</w:t>
      </w:r>
      <w:r>
        <w:rPr>
          <w:w w:val="110"/>
        </w:rPr>
        <w:t> correlation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bitstreams.</w:t>
      </w:r>
      <w:r>
        <w:rPr>
          <w:w w:val="110"/>
        </w:rPr>
        <w:t> The output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control</w:t>
      </w:r>
      <w:r>
        <w:rPr>
          <w:spacing w:val="33"/>
          <w:w w:val="110"/>
        </w:rPr>
        <w:t> </w:t>
      </w:r>
      <w:r>
        <w:rPr>
          <w:w w:val="110"/>
        </w:rPr>
        <w:t>unit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fed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i/>
          <w:w w:val="110"/>
        </w:rPr>
        <w:t>ReCo</w:t>
      </w:r>
      <w:r>
        <w:rPr>
          <w:i/>
          <w:spacing w:val="33"/>
          <w:w w:val="110"/>
        </w:rPr>
        <w:t> </w:t>
      </w:r>
      <w:r>
        <w:rPr>
          <w:w w:val="110"/>
        </w:rPr>
        <w:t>block</w:t>
      </w:r>
      <w:r>
        <w:rPr>
          <w:spacing w:val="33"/>
          <w:w w:val="110"/>
        </w:rPr>
        <w:t> </w:t>
      </w:r>
      <w:r>
        <w:rPr>
          <w:w w:val="110"/>
        </w:rPr>
        <w:t>consisting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spacing w:val="-12"/>
          <w:w w:val="110"/>
        </w:rPr>
        <w:t>a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55" w:footer="544" w:top="620" w:bottom="280" w:left="640" w:right="620"/>
          <w:cols w:num="3" w:equalWidth="0">
            <w:col w:w="3806" w:space="917"/>
            <w:col w:w="452" w:space="206"/>
            <w:col w:w="5269"/>
          </w:cols>
        </w:sectPr>
      </w:pPr>
    </w:p>
    <w:p>
      <w:pPr>
        <w:spacing w:line="60" w:lineRule="auto" w:before="0"/>
        <w:ind w:left="111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sz w:val="16"/>
        </w:rPr>
        <w:t>𝑆𝐶𝐶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45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152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3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(2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spacing w:val="52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spacing w:val="-4"/>
          <w:w w:val="110"/>
          <w:sz w:val="16"/>
        </w:rPr>
        <w:t>1)(</w:t>
      </w:r>
      <w:r>
        <w:rPr>
          <w:rFonts w:ascii="STIX Math" w:hAnsi="STIX Math" w:eastAsia="STIX Math"/>
          <w:i/>
          <w:spacing w:val="-4"/>
          <w:w w:val="110"/>
          <w:sz w:val="16"/>
        </w:rPr>
        <w:t>𝑝</w:t>
      </w:r>
    </w:p>
    <w:p>
      <w:pPr>
        <w:pStyle w:val="BodyText"/>
        <w:spacing w:line="152" w:lineRule="exact"/>
        <w:ind w:left="64"/>
        <w:rPr>
          <w:rFonts w:ascii="STIX Math" w:hAnsi="STIX Math"/>
        </w:rPr>
      </w:pPr>
      <w:r>
        <w:rPr/>
        <w:br w:type="column"/>
      </w:r>
      <w:r>
        <w:rPr>
          <w:rFonts w:ascii="STIX Math" w:hAnsi="STIX Math"/>
          <w:w w:val="115"/>
        </w:rPr>
        <w:t>–</w:t>
      </w:r>
      <w:r>
        <w:rPr>
          <w:rFonts w:ascii="STIX Math" w:hAnsi="STIX Math"/>
          <w:spacing w:val="5"/>
          <w:w w:val="115"/>
        </w:rPr>
        <w:t> </w:t>
      </w:r>
      <w:r>
        <w:rPr>
          <w:rFonts w:ascii="STIX Math" w:hAnsi="STIX Math"/>
          <w:spacing w:val="-5"/>
          <w:w w:val="115"/>
        </w:rPr>
        <w:t>1)</w:t>
      </w:r>
    </w:p>
    <w:p>
      <w:pPr>
        <w:pStyle w:val="BodyText"/>
        <w:spacing w:line="152" w:lineRule="exact"/>
        <w:rPr>
          <w:rFonts w:ascii="STIX Math" w:eastAsia="STIX Math"/>
          <w:i/>
        </w:rPr>
      </w:pPr>
      <w:r>
        <w:rPr/>
        <w:br w:type="column"/>
      </w:r>
      <w:r>
        <w:rPr>
          <w:w w:val="110"/>
        </w:rPr>
        <w:t>correlator</w:t>
      </w:r>
      <w:r>
        <w:rPr>
          <w:spacing w:val="32"/>
          <w:w w:val="110"/>
        </w:rPr>
        <w:t> </w:t>
      </w:r>
      <w:r>
        <w:rPr>
          <w:w w:val="110"/>
        </w:rPr>
        <w:t>circuit</w:t>
      </w:r>
      <w:r>
        <w:rPr>
          <w:spacing w:val="32"/>
          <w:w w:val="110"/>
        </w:rPr>
        <w:t> </w:t>
      </w:r>
      <w:r>
        <w:rPr>
          <w:w w:val="110"/>
        </w:rPr>
        <w:t>that</w:t>
      </w:r>
      <w:r>
        <w:rPr>
          <w:spacing w:val="32"/>
          <w:w w:val="110"/>
        </w:rPr>
        <w:t> </w:t>
      </w:r>
      <w:r>
        <w:rPr>
          <w:w w:val="110"/>
        </w:rPr>
        <w:t>generates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desired</w:t>
      </w:r>
      <w:r>
        <w:rPr>
          <w:spacing w:val="32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𝑆𝐶𝐶</w:t>
      </w:r>
    </w:p>
    <w:p>
      <w:pPr>
        <w:pStyle w:val="BodyText"/>
        <w:spacing w:line="95" w:lineRule="exact" w:before="57"/>
        <w:ind w:left="78"/>
      </w:pPr>
      <w:r>
        <w:rPr/>
        <w:br w:type="column"/>
      </w:r>
      <w:r>
        <w:rPr>
          <w:w w:val="105"/>
        </w:rPr>
        <w:t>to</w:t>
      </w:r>
      <w:r>
        <w:rPr>
          <w:spacing w:val="43"/>
          <w:w w:val="105"/>
        </w:rPr>
        <w:t> </w:t>
      </w:r>
      <w:r>
        <w:rPr>
          <w:w w:val="105"/>
        </w:rPr>
        <w:t>minimize</w:t>
      </w:r>
      <w:r>
        <w:rPr>
          <w:spacing w:val="43"/>
          <w:w w:val="105"/>
        </w:rPr>
        <w:t> </w:t>
      </w:r>
      <w:r>
        <w:rPr>
          <w:spacing w:val="-4"/>
          <w:w w:val="105"/>
        </w:rPr>
        <w:t>MSE.</w:t>
      </w:r>
    </w:p>
    <w:p>
      <w:pPr>
        <w:spacing w:after="0" w:line="95" w:lineRule="exact"/>
        <w:sectPr>
          <w:type w:val="continuous"/>
          <w:pgSz w:w="11910" w:h="15880"/>
          <w:pgMar w:header="655" w:footer="544" w:top="620" w:bottom="280" w:left="640" w:right="620"/>
          <w:cols w:num="5" w:equalWidth="0">
            <w:col w:w="694" w:space="669"/>
            <w:col w:w="984" w:space="40"/>
            <w:col w:w="383" w:space="2611"/>
            <w:col w:w="3714" w:space="39"/>
            <w:col w:w="1516"/>
          </w:cols>
        </w:sectPr>
      </w:pPr>
    </w:p>
    <w:p>
      <w:pPr>
        <w:tabs>
          <w:tab w:pos="1839" w:val="left" w:leader="none"/>
          <w:tab w:pos="2346" w:val="left" w:leader="none"/>
        </w:tabs>
        <w:spacing w:line="167" w:lineRule="exact" w:before="0"/>
        <w:ind w:left="1553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2080">
                <wp:simplePos x="0" y="0"/>
                <wp:positionH relativeFrom="page">
                  <wp:posOffset>864857</wp:posOffset>
                </wp:positionH>
                <wp:positionV relativeFrom="paragraph">
                  <wp:posOffset>-55648</wp:posOffset>
                </wp:positionV>
                <wp:extent cx="1752600" cy="1270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175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2600" h="0">
                              <a:moveTo>
                                <a:pt x="0" y="0"/>
                              </a:moveTo>
                              <a:lnTo>
                                <a:pt x="1752600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74400" from="68.098999pt,-4.381781pt" to="206.098999pt,-4.381781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𝑦</w:t>
      </w:r>
    </w:p>
    <w:p>
      <w:pPr>
        <w:spacing w:line="137" w:lineRule="exact" w:before="0"/>
        <w:ind w:left="0" w:right="1512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pStyle w:val="BodyText"/>
        <w:spacing w:line="164" w:lineRule="exact"/>
        <w:ind w:left="1553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control</w:t>
      </w:r>
      <w:r>
        <w:rPr>
          <w:spacing w:val="5"/>
          <w:w w:val="110"/>
        </w:rPr>
        <w:t> </w:t>
      </w:r>
      <w:r>
        <w:rPr>
          <w:w w:val="110"/>
        </w:rPr>
        <w:t>circuit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described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below.</w:t>
      </w:r>
    </w:p>
    <w:p>
      <w:pPr>
        <w:spacing w:after="0" w:line="164" w:lineRule="exact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2446" w:space="1492"/>
            <w:col w:w="6712"/>
          </w:cols>
        </w:sectPr>
      </w:pPr>
    </w:p>
    <w:p>
      <w:pPr>
        <w:tabs>
          <w:tab w:pos="1054" w:val="left" w:leader="none"/>
        </w:tabs>
        <w:spacing w:line="88" w:lineRule="auto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927620</wp:posOffset>
                </wp:positionH>
                <wp:positionV relativeFrom="paragraph">
                  <wp:posOffset>173958</wp:posOffset>
                </wp:positionV>
                <wp:extent cx="1302385" cy="1270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1302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2385" h="0">
                              <a:moveTo>
                                <a:pt x="0" y="0"/>
                              </a:moveTo>
                              <a:lnTo>
                                <a:pt x="1301877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4208" from="73.041pt,13.697527pt" to="175.551pt,13.697527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w w:val="105"/>
          <w:position w:val="-13"/>
          <w:sz w:val="16"/>
        </w:rPr>
        <w:t>∴</w:t>
      </w:r>
      <w:r>
        <w:rPr>
          <w:rFonts w:ascii="STIX Math" w:hAnsi="STIX Math" w:eastAsia="STIX Math"/>
          <w:i/>
          <w:w w:val="105"/>
          <w:position w:val="-13"/>
          <w:sz w:val="16"/>
        </w:rPr>
        <w:t>𝑆𝐶𝐶</w:t>
      </w:r>
      <w:r>
        <w:rPr>
          <w:rFonts w:ascii="STIX Math" w:hAnsi="STIX Math" w:eastAsia="STIX Math"/>
          <w:i/>
          <w:spacing w:val="58"/>
          <w:w w:val="105"/>
          <w:position w:val="-13"/>
          <w:sz w:val="16"/>
        </w:rPr>
        <w:t> </w:t>
      </w:r>
      <w:r>
        <w:rPr>
          <w:rFonts w:ascii="STIX Math" w:hAnsi="STIX Math" w:eastAsia="STIX Math"/>
          <w:spacing w:val="-10"/>
          <w:w w:val="105"/>
          <w:position w:val="-13"/>
          <w:sz w:val="16"/>
        </w:rPr>
        <w:t>=</w:t>
      </w:r>
      <w:r>
        <w:rPr>
          <w:rFonts w:ascii="STIX Math" w:hAnsi="STIX Math" w:eastAsia="STIX Math"/>
          <w:position w:val="-13"/>
          <w:sz w:val="16"/>
        </w:rPr>
        <w:tab/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8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9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.𝑝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2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-2"/>
          <w:w w:val="105"/>
          <w:sz w:val="16"/>
        </w:rPr>
        <w:t>.𝑝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𝑦</w:t>
      </w:r>
    </w:p>
    <w:p>
      <w:pPr>
        <w:pStyle w:val="BodyText"/>
        <w:spacing w:line="95" w:lineRule="exact" w:before="164"/>
      </w:pPr>
      <w:r>
        <w:rPr/>
        <w:br w:type="column"/>
      </w:r>
      <w:r>
        <w:rPr>
          <w:spacing w:val="-4"/>
          <w:w w:val="110"/>
        </w:rPr>
        <w:t>(50)</w:t>
      </w:r>
    </w:p>
    <w:p>
      <w:pPr>
        <w:spacing w:after="0" w:line="95" w:lineRule="exact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2668" w:space="2054"/>
            <w:col w:w="5928"/>
          </w:cols>
        </w:sectPr>
      </w:pPr>
    </w:p>
    <w:p>
      <w:pPr>
        <w:tabs>
          <w:tab w:pos="820" w:val="left" w:leader="none"/>
        </w:tabs>
        <w:spacing w:line="55" w:lineRule="auto" w:before="0"/>
        <w:ind w:left="552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10"/>
          <w:w w:val="125"/>
          <w:sz w:val="16"/>
          <w:vertAlign w:val="superscript"/>
        </w:rPr>
        <w:t>𝑖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 Math" w:hAnsi="STIX Math" w:eastAsia="STIX Math"/>
          <w:i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i/>
          <w:spacing w:val="-3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25"/>
          <w:sz w:val="16"/>
          <w:vertAlign w:val="baseline"/>
        </w:rPr>
        <w:t>−</w:t>
      </w:r>
      <w:r>
        <w:rPr>
          <w:rFonts w:ascii="STIX Math" w:hAnsi="STIX Math" w:eastAsia="STIX Math"/>
          <w:spacing w:val="-15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2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𝑒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.𝑝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i/>
          <w:spacing w:val="3"/>
          <w:w w:val="12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25"/>
          <w:sz w:val="16"/>
          <w:vertAlign w:val="baseline"/>
        </w:rPr>
        <w:t>−</w:t>
      </w:r>
      <w:r>
        <w:rPr>
          <w:rFonts w:ascii="STIX Math" w:hAnsi="STIX Math" w:eastAsia="STIX Math"/>
          <w:spacing w:val="-15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.𝑝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𝑦</w:t>
      </w:r>
      <w:r>
        <w:rPr>
          <w:rFonts w:ascii="STIX Math" w:hAnsi="STIX Math" w:eastAsia="STIX Math"/>
          <w:i/>
          <w:spacing w:val="7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+</w:t>
      </w:r>
      <w:r>
        <w:rPr>
          <w:rFonts w:ascii="STIX Math" w:hAnsi="STIX Math" w:eastAsia="STIX Math"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2</w:t>
      </w:r>
      <w:r>
        <w:rPr>
          <w:rFonts w:ascii="STIX Math" w:hAnsi="STIX Math" w:eastAsia="STIX Math"/>
          <w:i/>
          <w:spacing w:val="-2"/>
          <w:w w:val="110"/>
          <w:sz w:val="16"/>
          <w:vertAlign w:val="baseline"/>
        </w:rPr>
        <w:t>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  <w:vertAlign w:val="baseline"/>
        </w:rPr>
        <w:t>𝑒</w:t>
      </w:r>
      <w:r>
        <w:rPr>
          <w:rFonts w:ascii="STIX Math" w:hAnsi="STIX Math" w:eastAsia="STIX Math"/>
          <w:i/>
          <w:spacing w:val="-2"/>
          <w:w w:val="110"/>
          <w:sz w:val="16"/>
          <w:vertAlign w:val="baseline"/>
        </w:rPr>
        <w:t>.𝑝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  <w:vertAlign w:val="baseline"/>
        </w:rPr>
        <w:t>𝑥</w:t>
      </w:r>
      <w:r>
        <w:rPr>
          <w:rFonts w:ascii="STIX Math" w:hAnsi="STIX Math" w:eastAsia="STIX Math"/>
          <w:i/>
          <w:spacing w:val="-2"/>
          <w:w w:val="110"/>
          <w:sz w:val="16"/>
          <w:vertAlign w:val="baseline"/>
        </w:rPr>
        <w:t>.𝑝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  <w:vertAlign w:val="baseline"/>
        </w:rPr>
        <w:t>𝑦</w:t>
      </w:r>
    </w:p>
    <w:p>
      <w:pPr>
        <w:spacing w:line="364" w:lineRule="exact" w:before="4"/>
        <w:ind w:left="111" w:right="0" w:firstLine="0"/>
        <w:jc w:val="left"/>
        <w:rPr>
          <w:sz w:val="16"/>
        </w:rPr>
      </w:pPr>
      <w:r>
        <w:rPr>
          <w:b/>
          <w:w w:val="110"/>
          <w:sz w:val="16"/>
        </w:rPr>
        <w:t>Example</w:t>
      </w:r>
      <w:r>
        <w:rPr>
          <w:b/>
          <w:spacing w:val="-3"/>
          <w:w w:val="110"/>
          <w:sz w:val="16"/>
        </w:rPr>
        <w:t> </w:t>
      </w:r>
      <w:r>
        <w:rPr>
          <w:b/>
          <w:w w:val="110"/>
          <w:sz w:val="16"/>
        </w:rPr>
        <w:t>7.</w:t>
      </w:r>
      <w:r>
        <w:rPr>
          <w:b/>
          <w:spacing w:val="38"/>
          <w:w w:val="110"/>
          <w:sz w:val="16"/>
        </w:rPr>
        <w:t> </w:t>
      </w:r>
      <w:r>
        <w:rPr>
          <w:w w:val="110"/>
          <w:sz w:val="16"/>
        </w:rPr>
        <w:t>Consider</w:t>
      </w:r>
      <w:r>
        <w:rPr>
          <w:spacing w:val="-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spacing w:val="17"/>
          <w:w w:val="110"/>
          <w:position w:val="-3"/>
          <w:sz w:val="12"/>
        </w:rPr>
        <w:t> </w:t>
      </w:r>
      <w:r>
        <w:rPr>
          <w:w w:val="110"/>
          <w:sz w:val="16"/>
        </w:rPr>
        <w:t>=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0.3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𝑦</w:t>
      </w:r>
      <w:r>
        <w:rPr>
          <w:rFonts w:ascii="STIX Math" w:eastAsia="STIX Math"/>
          <w:i/>
          <w:spacing w:val="17"/>
          <w:w w:val="110"/>
          <w:position w:val="-3"/>
          <w:sz w:val="12"/>
        </w:rPr>
        <w:t> </w:t>
      </w:r>
      <w:r>
        <w:rPr>
          <w:w w:val="110"/>
          <w:sz w:val="16"/>
        </w:rPr>
        <w:t>=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0.6,</w:t>
      </w:r>
      <w:r>
        <w:rPr>
          <w:spacing w:val="-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i/>
          <w:spacing w:val="15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-5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0</w:t>
      </w:r>
      <w:r>
        <w:rPr>
          <w:rFonts w:ascii="STIX Math" w:eastAsia="STIX Math"/>
          <w:i/>
          <w:w w:val="110"/>
          <w:sz w:val="16"/>
        </w:rPr>
        <w:t>.</w:t>
      </w:r>
      <w:r>
        <w:rPr>
          <w:rFonts w:ascii="STIX Math" w:eastAsia="STIX Math"/>
          <w:w w:val="110"/>
          <w:sz w:val="16"/>
        </w:rPr>
        <w:t>6</w:t>
      </w:r>
      <w:r>
        <w:rPr>
          <w:rFonts w:ascii="STIX Math" w:eastAsia="STIX Math"/>
          <w:spacing w:val="-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𝑧𝑒</w:t>
      </w:r>
      <w:r>
        <w:rPr>
          <w:rFonts w:ascii="STIX Math" w:eastAsia="STIX Math"/>
          <w:i/>
          <w:spacing w:val="15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-4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0</w:t>
      </w:r>
      <w:r>
        <w:rPr>
          <w:rFonts w:ascii="STIX Math" w:eastAsia="STIX Math"/>
          <w:i/>
          <w:w w:val="110"/>
          <w:sz w:val="16"/>
        </w:rPr>
        <w:t>.</w:t>
      </w:r>
      <w:r>
        <w:rPr>
          <w:rFonts w:ascii="STIX Math" w:eastAsia="STIX Math"/>
          <w:w w:val="110"/>
          <w:sz w:val="16"/>
        </w:rPr>
        <w:t>57</w:t>
      </w:r>
      <w:r>
        <w:rPr>
          <w:rFonts w:ascii="STIX Math" w:eastAsia="STIX Math"/>
          <w:spacing w:val="-3"/>
          <w:w w:val="110"/>
          <w:sz w:val="16"/>
        </w:rPr>
        <w:t> </w:t>
      </w:r>
      <w:r>
        <w:rPr>
          <w:spacing w:val="-5"/>
          <w:w w:val="110"/>
          <w:sz w:val="16"/>
        </w:rPr>
        <w:t>for</w:t>
      </w:r>
    </w:p>
    <w:p>
      <w:pPr>
        <w:spacing w:line="226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2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15</w:t>
      </w:r>
      <w:r>
        <w:rPr>
          <w:w w:val="105"/>
          <w:sz w:val="16"/>
        </w:rPr>
        <w:t>.</w:t>
      </w:r>
      <w:r>
        <w:rPr>
          <w:spacing w:val="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𝑧𝑚</w:t>
      </w:r>
      <w:r>
        <w:rPr>
          <w:rFonts w:ascii="STIX Math" w:hAnsi="STIX Math" w:eastAsia="STIX Math"/>
          <w:i/>
          <w:spacing w:val="2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24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44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1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12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72</w:t>
      </w:r>
      <w:r>
        <w:rPr>
          <w:rFonts w:ascii="STIX Math" w:hAnsi="STIX Math" w:eastAsia="STIX Math"/>
          <w:spacing w:val="15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help</w:t>
      </w:r>
      <w:r>
        <w:rPr>
          <w:spacing w:val="15"/>
          <w:w w:val="105"/>
          <w:sz w:val="16"/>
        </w:rPr>
        <w:t> </w:t>
      </w:r>
      <w:r>
        <w:rPr>
          <w:spacing w:val="-5"/>
          <w:w w:val="105"/>
          <w:sz w:val="16"/>
        </w:rPr>
        <w:t>of</w:t>
      </w:r>
    </w:p>
    <w:p>
      <w:pPr>
        <w:spacing w:line="210" w:lineRule="exact" w:before="0"/>
        <w:ind w:left="111" w:right="0" w:firstLine="0"/>
        <w:jc w:val="left"/>
        <w:rPr>
          <w:sz w:val="16"/>
        </w:rPr>
      </w:pPr>
      <w:r>
        <w:rPr>
          <w:w w:val="110"/>
          <w:sz w:val="16"/>
        </w:rPr>
        <w:t>above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equations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(70)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(71),</w:t>
      </w:r>
      <w:r>
        <w:rPr>
          <w:spacing w:val="3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𝑀𝑆𝐸</w:t>
      </w:r>
      <w:r>
        <w:rPr>
          <w:rFonts w:ascii="STIX Math" w:hAnsi="STIX Math" w:eastAsia="STIX Math"/>
          <w:i/>
          <w:spacing w:val="47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58"/>
          <w:w w:val="125"/>
          <w:sz w:val="16"/>
        </w:rPr>
        <w:t> </w:t>
      </w:r>
      <w:r>
        <w:rPr>
          <w:rFonts w:ascii="STIX Math" w:hAnsi="STIX Math" w:eastAsia="STIX Math"/>
          <w:w w:val="125"/>
          <w:sz w:val="16"/>
          <w:u w:val="single"/>
          <w:vertAlign w:val="superscript"/>
        </w:rPr>
        <w:t>(9</w:t>
      </w:r>
      <w:r>
        <w:rPr>
          <w:rFonts w:ascii="STIX Math" w:hAnsi="STIX Math" w:eastAsia="STIX Math"/>
          <w:i/>
          <w:w w:val="125"/>
          <w:sz w:val="16"/>
          <w:u w:val="single"/>
          <w:vertAlign w:val="superscript"/>
        </w:rPr>
        <w:t>𝑆𝐶𝐶</w:t>
      </w:r>
      <w:r>
        <w:rPr>
          <w:rFonts w:ascii="STIX Math" w:hAnsi="STIX Math" w:eastAsia="STIX Math"/>
          <w:w w:val="125"/>
          <w:sz w:val="16"/>
          <w:u w:val="single"/>
          <w:vertAlign w:val="superscript"/>
        </w:rPr>
        <w:t>+22</w:t>
      </w:r>
      <w:r>
        <w:rPr>
          <w:rFonts w:ascii="STIX Math" w:hAnsi="STIX Math" w:eastAsia="STIX Math"/>
          <w:i/>
          <w:w w:val="125"/>
          <w:sz w:val="16"/>
          <w:u w:val="single"/>
          <w:vertAlign w:val="superscript"/>
        </w:rPr>
        <w:t>𝑝</w:t>
      </w:r>
      <w:r>
        <w:rPr>
          <w:rFonts w:ascii="STIX Math" w:hAnsi="STIX Math" w:eastAsia="STIX Math"/>
          <w:i/>
          <w:w w:val="125"/>
          <w:position w:val="6"/>
          <w:sz w:val="10"/>
          <w:u w:val="single"/>
          <w:vertAlign w:val="baseline"/>
        </w:rPr>
        <w:t>𝑒</w:t>
      </w:r>
      <w:r>
        <w:rPr>
          <w:rFonts w:ascii="STIX Math" w:hAnsi="STIX Math" w:eastAsia="STIX Math"/>
          <w:i/>
          <w:spacing w:val="-20"/>
          <w:w w:val="125"/>
          <w:position w:val="6"/>
          <w:sz w:val="10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position w:val="9"/>
          <w:sz w:val="12"/>
          <w:u w:val="single"/>
          <w:vertAlign w:val="baseline"/>
        </w:rPr>
        <w:t>−18</w:t>
      </w:r>
      <w:r>
        <w:rPr>
          <w:rFonts w:ascii="STIX Math" w:hAnsi="STIX Math" w:eastAsia="STIX Math"/>
          <w:i/>
          <w:w w:val="110"/>
          <w:position w:val="9"/>
          <w:sz w:val="12"/>
          <w:u w:val="single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6"/>
          <w:sz w:val="10"/>
          <w:u w:val="single"/>
          <w:vertAlign w:val="baseline"/>
        </w:rPr>
        <w:t>𝑒</w:t>
      </w:r>
      <w:r>
        <w:rPr>
          <w:rFonts w:ascii="STIX Math" w:hAnsi="STIX Math" w:eastAsia="STIX Math"/>
          <w:i/>
          <w:spacing w:val="-17"/>
          <w:w w:val="110"/>
          <w:position w:val="6"/>
          <w:sz w:val="10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10"/>
          <w:position w:val="9"/>
          <w:sz w:val="12"/>
          <w:u w:val="single"/>
          <w:vertAlign w:val="baseline"/>
        </w:rPr>
        <w:t>𝑆𝐶𝐶</w:t>
      </w:r>
      <w:r>
        <w:rPr>
          <w:rFonts w:ascii="STIX Math" w:hAnsi="STIX Math" w:eastAsia="STIX Math"/>
          <w:w w:val="110"/>
          <w:position w:val="9"/>
          <w:sz w:val="12"/>
          <w:u w:val="single"/>
          <w:vertAlign w:val="baseline"/>
        </w:rPr>
        <w:t>−6)</w:t>
      </w:r>
      <w:r>
        <w:rPr>
          <w:rFonts w:ascii="STIX Math" w:hAnsi="STIX Math" w:eastAsia="STIX Math"/>
          <w:w w:val="110"/>
          <w:position w:val="13"/>
          <w:sz w:val="10"/>
          <w:u w:val="single"/>
          <w:vertAlign w:val="baseline"/>
        </w:rPr>
        <w:t>2</w:t>
      </w:r>
      <w:r>
        <w:rPr>
          <w:rFonts w:ascii="STIX Math" w:hAnsi="STIX Math" w:eastAsia="STIX Math"/>
          <w:spacing w:val="12"/>
          <w:w w:val="110"/>
          <w:position w:val="13"/>
          <w:sz w:val="10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.</w:t>
      </w:r>
      <w:r>
        <w:rPr>
          <w:spacing w:val="30"/>
          <w:w w:val="110"/>
          <w:sz w:val="16"/>
          <w:u w:val="none"/>
          <w:vertAlign w:val="baseline"/>
        </w:rPr>
        <w:t> </w:t>
      </w:r>
      <w:r>
        <w:rPr>
          <w:spacing w:val="-2"/>
          <w:w w:val="110"/>
          <w:sz w:val="16"/>
          <w:u w:val="none"/>
          <w:vertAlign w:val="baseline"/>
        </w:rPr>
        <w:t>Thus,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132" w:lineRule="exact" w:before="0" w:after="0"/>
        <w:ind w:left="589" w:right="0" w:hanging="478"/>
        <w:jc w:val="left"/>
        <w:rPr>
          <w:i/>
          <w:sz w:val="16"/>
        </w:rPr>
      </w:pPr>
      <w:r>
        <w:rPr/>
        <w:br w:type="column"/>
      </w:r>
      <w:bookmarkStart w:name="Synchronizer" w:id="47"/>
      <w:bookmarkEnd w:id="47"/>
      <w:r>
        <w:rPr/>
      </w:r>
      <w:r>
        <w:rPr>
          <w:i/>
          <w:spacing w:val="-2"/>
          <w:sz w:val="16"/>
        </w:rPr>
        <w:t>Synchronizer</w:t>
      </w:r>
    </w:p>
    <w:p>
      <w:pPr>
        <w:pStyle w:val="BodyText"/>
        <w:spacing w:line="115" w:lineRule="auto" w:before="112"/>
        <w:ind w:left="89" w:right="107"/>
        <w:jc w:val="center"/>
      </w:pPr>
      <w:r>
        <w:rPr>
          <w:w w:val="110"/>
        </w:rPr>
        <w:t>maximum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input</w:t>
      </w:r>
      <w:r>
        <w:rPr>
          <w:w w:val="110"/>
        </w:rPr>
        <w:t> bits</w:t>
      </w:r>
      <w:r>
        <w:rPr>
          <w:w w:val="110"/>
        </w:rPr>
        <w:t> to</w:t>
      </w:r>
      <w:r>
        <w:rPr>
          <w:w w:val="110"/>
        </w:rPr>
        <w:t> </w:t>
      </w:r>
      <w:r>
        <w:rPr>
          <w:rFonts w:ascii="STIX Math"/>
          <w:w w:val="110"/>
        </w:rPr>
        <w:t>00</w:t>
      </w:r>
      <w:r>
        <w:rPr>
          <w:rFonts w:ascii="STIX Math"/>
          <w:w w:val="110"/>
        </w:rPr>
        <w:t> </w:t>
      </w:r>
      <w:r>
        <w:rPr>
          <w:w w:val="110"/>
        </w:rPr>
        <w:t>or</w:t>
      </w:r>
      <w:r>
        <w:rPr>
          <w:w w:val="110"/>
        </w:rPr>
        <w:t> </w:t>
      </w:r>
      <w:r>
        <w:rPr>
          <w:rFonts w:ascii="STIX Math"/>
          <w:w w:val="110"/>
        </w:rPr>
        <w:t>11</w:t>
      </w:r>
      <w:r>
        <w:rPr>
          <w:w w:val="110"/>
        </w:rPr>
        <w:t>,</w:t>
      </w:r>
      <w:r>
        <w:rPr>
          <w:w w:val="110"/>
        </w:rPr>
        <w:t> restoring</w:t>
      </w:r>
      <w:r>
        <w:rPr>
          <w:w w:val="110"/>
        </w:rPr>
        <w:t> their</w:t>
      </w:r>
      <w:r>
        <w:rPr>
          <w:w w:val="110"/>
        </w:rPr>
        <w:t> </w:t>
      </w:r>
      <w:r>
        <w:rPr>
          <w:w w:val="110"/>
        </w:rPr>
        <w:t>respective The</w:t>
      </w:r>
      <w:r>
        <w:rPr>
          <w:spacing w:val="40"/>
          <w:w w:val="110"/>
        </w:rPr>
        <w:t> </w:t>
      </w:r>
      <w:r>
        <w:rPr>
          <w:w w:val="110"/>
        </w:rPr>
        <w:t>synchronizer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78">
        <w:r>
          <w:rPr>
            <w:color w:val="007FAC"/>
            <w:w w:val="110"/>
          </w:rPr>
          <w:t>25</w:t>
        </w:r>
      </w:hyperlink>
      <w:r>
        <w:rPr>
          <w:w w:val="110"/>
        </w:rPr>
        <w:t>]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finite</w:t>
      </w:r>
      <w:r>
        <w:rPr>
          <w:spacing w:val="40"/>
          <w:w w:val="110"/>
        </w:rPr>
        <w:t> </w:t>
      </w:r>
      <w:r>
        <w:rPr>
          <w:w w:val="110"/>
        </w:rPr>
        <w:t>state</w:t>
      </w:r>
      <w:r>
        <w:rPr>
          <w:spacing w:val="40"/>
          <w:w w:val="110"/>
        </w:rPr>
        <w:t> </w:t>
      </w:r>
      <w:r>
        <w:rPr>
          <w:w w:val="110"/>
        </w:rPr>
        <w:t>machine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pairs</w:t>
      </w:r>
      <w:r>
        <w:rPr>
          <w:spacing w:val="40"/>
          <w:w w:val="110"/>
        </w:rPr>
        <w:t> </w:t>
      </w:r>
      <w:r>
        <w:rPr>
          <w:w w:val="110"/>
        </w:rPr>
        <w:t>up</w:t>
      </w:r>
      <w:r>
        <w:rPr>
          <w:spacing w:val="40"/>
          <w:w w:val="110"/>
        </w:rPr>
        <w:t> </w:t>
      </w:r>
      <w:r>
        <w:rPr>
          <w:w w:val="110"/>
        </w:rPr>
        <w:t>a</w:t>
      </w:r>
    </w:p>
    <w:p>
      <w:pPr>
        <w:pStyle w:val="BodyText"/>
        <w:spacing w:line="67" w:lineRule="exact" w:before="21"/>
        <w:ind w:left="0" w:right="17"/>
        <w:jc w:val="center"/>
      </w:pPr>
      <w:r>
        <w:rPr>
          <w:w w:val="110"/>
        </w:rPr>
        <w:t>probabilities.</w:t>
      </w:r>
      <w:r>
        <w:rPr>
          <w:spacing w:val="10"/>
          <w:w w:val="110"/>
        </w:rPr>
        <w:t> </w:t>
      </w:r>
      <w:r>
        <w:rPr>
          <w:w w:val="110"/>
        </w:rPr>
        <w:t>This</w:t>
      </w:r>
      <w:r>
        <w:rPr>
          <w:spacing w:val="10"/>
          <w:w w:val="110"/>
        </w:rPr>
        <w:t> </w:t>
      </w:r>
      <w:r>
        <w:rPr>
          <w:w w:val="110"/>
        </w:rPr>
        <w:t>unit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placed</w:t>
      </w:r>
      <w:r>
        <w:rPr>
          <w:spacing w:val="10"/>
          <w:w w:val="110"/>
        </w:rPr>
        <w:t> </w:t>
      </w:r>
      <w:r>
        <w:rPr>
          <w:w w:val="110"/>
        </w:rPr>
        <w:t>between</w:t>
      </w:r>
      <w:r>
        <w:rPr>
          <w:spacing w:val="10"/>
          <w:w w:val="110"/>
        </w:rPr>
        <w:t> </w:t>
      </w:r>
      <w:r>
        <w:rPr>
          <w:w w:val="110"/>
        </w:rPr>
        <w:t>two</w:t>
      </w:r>
      <w:r>
        <w:rPr>
          <w:spacing w:val="10"/>
          <w:w w:val="110"/>
        </w:rPr>
        <w:t> </w:t>
      </w:r>
      <w:r>
        <w:rPr>
          <w:w w:val="110"/>
        </w:rPr>
        <w:t>uncorrelated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sequences,</w:t>
      </w:r>
    </w:p>
    <w:p>
      <w:pPr>
        <w:spacing w:line="285" w:lineRule="exact" w:before="0"/>
        <w:ind w:left="89" w:right="108" w:firstLine="0"/>
        <w:jc w:val="center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𝑧𝑒</w:t>
      </w:r>
      <w:r>
        <w:rPr>
          <w:rFonts w:ascii="STIX Math" w:eastAsia="STIX Math"/>
          <w:i/>
          <w:spacing w:val="20"/>
          <w:w w:val="110"/>
          <w:position w:val="-3"/>
          <w:sz w:val="12"/>
        </w:rPr>
        <w:t> </w:t>
      </w:r>
      <w:r>
        <w:rPr>
          <w:w w:val="110"/>
          <w:sz w:val="16"/>
        </w:rPr>
        <w:t>and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i/>
          <w:spacing w:val="20"/>
          <w:w w:val="110"/>
          <w:position w:val="-3"/>
          <w:sz w:val="12"/>
        </w:rPr>
        <w:t> </w:t>
      </w:r>
      <w:r>
        <w:rPr>
          <w:w w:val="110"/>
          <w:sz w:val="16"/>
        </w:rPr>
        <w:t>to introduce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positive correlation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between sequences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𝑧𝑒</w:t>
      </w:r>
      <w:r>
        <w:rPr>
          <w:rFonts w:ascii="STIX Math" w:eastAsia="STIX Math"/>
          <w:i/>
          <w:spacing w:val="72"/>
          <w:w w:val="110"/>
          <w:position w:val="-3"/>
          <w:sz w:val="12"/>
        </w:rPr>
        <w:t> </w:t>
      </w:r>
      <w:r>
        <w:rPr>
          <w:spacing w:val="-5"/>
          <w:w w:val="110"/>
          <w:sz w:val="16"/>
        </w:rPr>
        <w:t>and</w:t>
      </w:r>
    </w:p>
    <w:p>
      <w:pPr>
        <w:spacing w:after="0" w:line="285" w:lineRule="exact"/>
        <w:jc w:val="center"/>
        <w:rPr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spacing w:line="81" w:lineRule="exact" w:before="0"/>
        <w:ind w:left="0" w:right="0" w:firstLine="0"/>
        <w:jc w:val="right"/>
        <w:rPr>
          <w:rFonts w:ascii="STIX Math"/>
          <w:sz w:val="12"/>
        </w:rPr>
      </w:pPr>
      <w:r>
        <w:rPr>
          <w:rFonts w:ascii="STIX Math"/>
          <w:spacing w:val="-2"/>
          <w:sz w:val="12"/>
        </w:rPr>
        <w:t>40000</w:t>
      </w:r>
    </w:p>
    <w:p>
      <w:pPr>
        <w:spacing w:line="81" w:lineRule="exact" w:before="0"/>
        <w:ind w:left="1437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spacing w:val="76"/>
          <w:w w:val="110"/>
          <w:sz w:val="16"/>
        </w:rPr>
        <w:t> </w:t>
      </w:r>
      <w:r>
        <w:rPr>
          <w:w w:val="110"/>
          <w:sz w:val="16"/>
        </w:rPr>
        <w:t>.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bits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0"/>
          <w:w w:val="110"/>
          <w:sz w:val="16"/>
        </w:rPr>
        <w:t> </w:t>
      </w:r>
      <w:r>
        <w:rPr>
          <w:rFonts w:ascii="STIX Math" w:eastAsia="STIX Math"/>
          <w:i/>
          <w:spacing w:val="-10"/>
          <w:w w:val="110"/>
          <w:sz w:val="16"/>
        </w:rPr>
        <w:t>𝑝</w:t>
      </w:r>
    </w:p>
    <w:p>
      <w:pPr>
        <w:spacing w:line="29" w:lineRule="exact" w:before="0"/>
        <w:ind w:left="0" w:right="458" w:firstLine="0"/>
        <w:jc w:val="righ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𝑠</w:t>
      </w:r>
    </w:p>
    <w:p>
      <w:pPr>
        <w:spacing w:line="81" w:lineRule="exact" w:before="0"/>
        <w:ind w:left="138" w:right="0" w:firstLine="0"/>
        <w:jc w:val="left"/>
        <w:rPr>
          <w:rFonts w:ascii="STIX Math" w:eastAsia="STIX Math"/>
          <w:i/>
          <w:sz w:val="16"/>
        </w:rPr>
      </w:pPr>
      <w:r>
        <w:rPr>
          <w:w w:val="110"/>
          <w:sz w:val="16"/>
        </w:rPr>
        <w:t>and</w:t>
      </w:r>
      <w:r>
        <w:rPr>
          <w:spacing w:val="17"/>
          <w:w w:val="110"/>
          <w:sz w:val="16"/>
        </w:rPr>
        <w:t> </w:t>
      </w:r>
      <w:r>
        <w:rPr>
          <w:rFonts w:ascii="STIX Math" w:eastAsia="STIX Math"/>
          <w:i/>
          <w:spacing w:val="-10"/>
          <w:w w:val="110"/>
          <w:sz w:val="16"/>
        </w:rPr>
        <w:t>𝑝</w:t>
      </w:r>
    </w:p>
    <w:p>
      <w:pPr>
        <w:spacing w:after="0" w:line="81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3" w:equalWidth="0">
            <w:col w:w="4015" w:space="40"/>
            <w:col w:w="2760" w:space="39"/>
            <w:col w:w="3796"/>
          </w:cols>
        </w:sectPr>
      </w:pPr>
    </w:p>
    <w:p>
      <w:pPr>
        <w:spacing w:line="183" w:lineRule="exact" w:before="0"/>
        <w:ind w:left="111" w:right="0" w:firstLine="0"/>
        <w:jc w:val="left"/>
        <w:rPr>
          <w:sz w:val="16"/>
        </w:rPr>
      </w:pPr>
      <w:r>
        <w:rPr>
          <w:w w:val="105"/>
          <w:sz w:val="16"/>
        </w:rPr>
        <w:t>MSE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reduced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zero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𝑒</w:t>
      </w:r>
      <w:r>
        <w:rPr>
          <w:rFonts w:ascii="STIX Math" w:eastAsia="STIX Math"/>
          <w:i/>
          <w:spacing w:val="26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5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15</w:t>
      </w:r>
      <w:r>
        <w:rPr>
          <w:rFonts w:ascii="STIX Math" w:eastAsia="STIX Math"/>
          <w:spacing w:val="14"/>
          <w:w w:val="105"/>
          <w:sz w:val="16"/>
        </w:rPr>
        <w:t> </w:t>
      </w:r>
      <w:r>
        <w:rPr>
          <w:w w:val="105"/>
          <w:sz w:val="16"/>
        </w:rPr>
        <w:t>when</w:t>
      </w:r>
      <w:r>
        <w:rPr>
          <w:spacing w:val="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𝑆𝐶𝐶</w:t>
      </w:r>
      <w:r>
        <w:rPr>
          <w:rFonts w:ascii="STIX Math" w:eastAsia="STIX Math"/>
          <w:i/>
          <w:w w:val="105"/>
          <w:position w:val="-3"/>
          <w:sz w:val="12"/>
        </w:rPr>
        <w:t>𝑖</w:t>
      </w:r>
      <w:r>
        <w:rPr>
          <w:rFonts w:ascii="STIX Math" w:eastAsia="STIX Math"/>
          <w:i/>
          <w:spacing w:val="25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5"/>
          <w:w w:val="105"/>
          <w:sz w:val="16"/>
        </w:rPr>
        <w:t> </w:t>
      </w:r>
      <w:r>
        <w:rPr>
          <w:rFonts w:ascii="STIX Math" w:eastAsia="STIX Math"/>
          <w:spacing w:val="-2"/>
          <w:w w:val="105"/>
          <w:sz w:val="16"/>
        </w:rPr>
        <w:t>+0</w:t>
      </w:r>
      <w:r>
        <w:rPr>
          <w:rFonts w:ascii="STIX Math" w:eastAsia="STIX Math"/>
          <w:i/>
          <w:spacing w:val="-2"/>
          <w:w w:val="105"/>
          <w:sz w:val="16"/>
        </w:rPr>
        <w:t>.</w:t>
      </w:r>
      <w:r>
        <w:rPr>
          <w:rFonts w:ascii="STIX Math" w:eastAsia="STIX Math"/>
          <w:spacing w:val="-2"/>
          <w:w w:val="105"/>
          <w:sz w:val="16"/>
        </w:rPr>
        <w:t>432</w:t>
      </w:r>
      <w:r>
        <w:rPr>
          <w:spacing w:val="-2"/>
          <w:w w:val="105"/>
          <w:sz w:val="16"/>
        </w:rPr>
        <w:t>.</w:t>
      </w:r>
    </w:p>
    <w:p>
      <w:pPr>
        <w:spacing w:line="183" w:lineRule="exact" w:before="0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𝑧</w:t>
      </w:r>
      <w:r>
        <w:rPr>
          <w:rFonts w:ascii="STIX Math" w:eastAsia="STIX Math"/>
          <w:i/>
          <w:spacing w:val="-5"/>
          <w:position w:val="-2"/>
          <w:sz w:val="10"/>
        </w:rPr>
        <w:t>𝑠</w:t>
      </w:r>
    </w:p>
    <w:p>
      <w:pPr>
        <w:spacing w:line="183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𝑧𝑒</w:t>
      </w:r>
    </w:p>
    <w:p>
      <w:pPr>
        <w:pStyle w:val="BodyText"/>
        <w:spacing w:line="183" w:lineRule="exact"/>
      </w:pPr>
      <w:r>
        <w:rPr/>
        <w:br w:type="column"/>
      </w:r>
      <w:r>
        <w:rPr>
          <w:rFonts w:ascii="STIX Math" w:eastAsia="STIX Math"/>
          <w:i/>
          <w:w w:val="115"/>
          <w:vertAlign w:val="subscript"/>
        </w:rPr>
        <w:t>𝑧</w:t>
      </w:r>
      <w:r>
        <w:rPr>
          <w:rFonts w:ascii="STIX Math" w:eastAsia="STIX Math"/>
          <w:i/>
          <w:spacing w:val="4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equal,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then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corresponding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bits</w:t>
      </w:r>
      <w:r>
        <w:rPr>
          <w:spacing w:val="-3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are</w:t>
      </w:r>
    </w:p>
    <w:p>
      <w:pPr>
        <w:spacing w:after="0" w:line="183" w:lineRule="exact"/>
        <w:sectPr>
          <w:type w:val="continuous"/>
          <w:pgSz w:w="11910" w:h="15880"/>
          <w:pgMar w:header="655" w:footer="544" w:top="620" w:bottom="280" w:left="640" w:right="620"/>
          <w:cols w:num="4" w:equalWidth="0">
            <w:col w:w="4666" w:space="792"/>
            <w:col w:w="256" w:space="988"/>
            <w:col w:w="265" w:space="308"/>
            <w:col w:w="3375"/>
          </w:cols>
        </w:sectPr>
      </w:pPr>
    </w:p>
    <w:p>
      <w:pPr>
        <w:pStyle w:val="BodyText"/>
        <w:spacing w:before="95"/>
        <w:ind w:left="0"/>
      </w:pPr>
    </w:p>
    <w:p>
      <w:pPr>
        <w:spacing w:line="110" w:lineRule="auto" w:before="0"/>
        <w:ind w:left="111" w:right="38" w:firstLine="239"/>
        <w:jc w:val="both"/>
        <w:rPr>
          <w:sz w:val="16"/>
        </w:rPr>
      </w:pPr>
      <w:r>
        <w:rPr>
          <w:w w:val="105"/>
          <w:sz w:val="16"/>
        </w:rPr>
        <w:t>intermediate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correlation,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such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as,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𝑋,</w:t>
      </w:r>
      <w:r>
        <w:rPr>
          <w:rFonts w:ascii="STIX Math" w:hAnsi="STIX Math" w:eastAsia="STIX Math"/>
          <w:i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𝑌</w:t>
      </w:r>
      <w:r>
        <w:rPr>
          <w:rFonts w:ascii="STIX Math" w:hAnsi="STIX Math" w:eastAsia="STIX Math"/>
          <w:i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8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8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5</w:t>
      </w:r>
      <w:r>
        <w:rPr>
          <w:w w:val="105"/>
          <w:sz w:val="16"/>
        </w:rPr>
        <w:t>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stochastic (b) </w:t>
      </w:r>
      <w:r>
        <w:rPr>
          <w:i/>
          <w:w w:val="105"/>
          <w:sz w:val="16"/>
        </w:rPr>
        <w:t>Any positive intermediate correlation: </w:t>
      </w:r>
      <w:r>
        <w:rPr>
          <w:w w:val="105"/>
          <w:sz w:val="16"/>
        </w:rPr>
        <w:t>If we consider any positive function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realized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gate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given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by;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</w:t>
      </w:r>
      <w:r>
        <w:rPr>
          <w:rFonts w:ascii="STIX Math" w:hAnsi="STIX Math" w:eastAsia="STIX Math"/>
          <w:i/>
          <w:spacing w:val="8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4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5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2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2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5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𝑥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w w:val="105"/>
          <w:sz w:val="16"/>
        </w:rPr>
        <w:t>.</w:t>
      </w:r>
    </w:p>
    <w:p>
      <w:pPr>
        <w:pStyle w:val="BodyText"/>
        <w:spacing w:line="108" w:lineRule="auto" w:before="73"/>
        <w:ind w:right="129"/>
        <w:jc w:val="both"/>
      </w:pPr>
      <w:r>
        <w:rPr/>
        <w:br w:type="column"/>
      </w:r>
      <w:r>
        <w:rPr>
          <w:rFonts w:ascii="STIX Math" w:eastAsia="STIX Math"/>
          <w:w w:val="110"/>
        </w:rPr>
        <w:t>1 </w:t>
      </w:r>
      <w:r>
        <w:rPr>
          <w:w w:val="110"/>
        </w:rPr>
        <w:t>or </w:t>
      </w:r>
      <w:r>
        <w:rPr>
          <w:rFonts w:ascii="STIX Math" w:eastAsia="STIX Math"/>
          <w:w w:val="110"/>
        </w:rPr>
        <w:t>0</w:t>
      </w:r>
      <w:r>
        <w:rPr>
          <w:w w:val="110"/>
        </w:rPr>
        <w:t>, if they are in state </w:t>
      </w:r>
      <w:r>
        <w:rPr>
          <w:rFonts w:ascii="STIX Math" w:eastAsia="STIX Math"/>
          <w:i/>
          <w:w w:val="110"/>
        </w:rPr>
        <w:t>𝑆</w:t>
      </w:r>
      <w:r>
        <w:rPr>
          <w:rFonts w:ascii="STIX Math" w:eastAsia="STIX Math"/>
          <w:w w:val="110"/>
        </w:rPr>
        <w:t>1</w:t>
      </w:r>
      <w:r>
        <w:rPr>
          <w:w w:val="110"/>
        </w:rPr>
        <w:t>, are changed to </w:t>
      </w:r>
      <w:r>
        <w:rPr>
          <w:rFonts w:ascii="STIX Math" w:eastAsia="STIX Math"/>
          <w:i/>
          <w:w w:val="110"/>
        </w:rPr>
        <w:t>𝑆</w:t>
      </w:r>
      <w:r>
        <w:rPr>
          <w:rFonts w:ascii="STIX Math" w:eastAsia="STIX Math"/>
          <w:w w:val="110"/>
        </w:rPr>
        <w:t>0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𝑆</w:t>
      </w:r>
      <w:r>
        <w:rPr>
          <w:rFonts w:ascii="STIX Math" w:eastAsia="STIX Math"/>
          <w:w w:val="110"/>
        </w:rPr>
        <w:t>2</w:t>
      </w:r>
      <w:r>
        <w:rPr>
          <w:w w:val="110"/>
        </w:rPr>
        <w:t>, both </w:t>
      </w:r>
      <w:r>
        <w:rPr>
          <w:rFonts w:ascii="STIX Math" w:eastAsia="STIX Math"/>
          <w:w w:val="110"/>
        </w:rPr>
        <w:t>0 </w:t>
      </w:r>
      <w:r>
        <w:rPr>
          <w:w w:val="110"/>
        </w:rPr>
        <w:t>or both given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output.</w:t>
      </w:r>
      <w:r>
        <w:rPr>
          <w:spacing w:val="-1"/>
          <w:w w:val="110"/>
        </w:rPr>
        <w:t> </w:t>
      </w:r>
      <w:r>
        <w:rPr>
          <w:w w:val="110"/>
        </w:rPr>
        <w:t>When</w:t>
      </w:r>
      <w:r>
        <w:rPr>
          <w:spacing w:val="-1"/>
          <w:w w:val="110"/>
        </w:rPr>
        <w:t> </w:t>
      </w:r>
      <w:r>
        <w:rPr>
          <w:w w:val="110"/>
        </w:rPr>
        <w:t>bits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dissimilar,</w:t>
      </w:r>
      <w:r>
        <w:rPr>
          <w:spacing w:val="-1"/>
          <w:w w:val="110"/>
        </w:rPr>
        <w:t> </w:t>
      </w:r>
      <w:r>
        <w:rPr>
          <w:w w:val="110"/>
        </w:rPr>
        <w:t>depending</w:t>
      </w:r>
      <w:r>
        <w:rPr>
          <w:spacing w:val="-1"/>
          <w:w w:val="110"/>
        </w:rPr>
        <w:t> </w:t>
      </w:r>
      <w:r>
        <w:rPr>
          <w:w w:val="110"/>
        </w:rPr>
        <w:t>upon</w:t>
      </w:r>
      <w:r>
        <w:rPr>
          <w:spacing w:val="-1"/>
          <w:w w:val="110"/>
        </w:rPr>
        <w:t> </w:t>
      </w:r>
      <w:r>
        <w:rPr>
          <w:w w:val="110"/>
        </w:rPr>
        <w:t>input</w:t>
      </w:r>
      <w:r>
        <w:rPr>
          <w:spacing w:val="-1"/>
          <w:w w:val="110"/>
        </w:rPr>
        <w:t> </w:t>
      </w:r>
      <w:r>
        <w:rPr>
          <w:w w:val="110"/>
        </w:rPr>
        <w:t>values</w:t>
      </w:r>
      <w:r>
        <w:rPr>
          <w:w w:val="110"/>
        </w:rPr>
        <w:t> </w:t>
      </w:r>
      <w:r>
        <w:rPr>
          <w:rFonts w:ascii="STIX Math" w:eastAsia="STIX Math"/>
          <w:w w:val="110"/>
        </w:rPr>
        <w:t>1 </w:t>
      </w:r>
      <w:r>
        <w:rPr>
          <w:w w:val="110"/>
        </w:rPr>
        <w:t>are given as output. In this process, the probabilities of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𝑧𝑒</w:t>
      </w:r>
      <w:r>
        <w:rPr>
          <w:rFonts w:ascii="STIX Math" w:eastAsia="STIX Math"/>
          <w:i/>
          <w:spacing w:val="33"/>
          <w:w w:val="110"/>
          <w:position w:val="-3"/>
          <w:sz w:val="12"/>
        </w:rPr>
        <w:t>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i/>
          <w:spacing w:val="33"/>
          <w:w w:val="110"/>
          <w:position w:val="-3"/>
          <w:sz w:val="12"/>
        </w:rPr>
        <w:t> </w:t>
      </w:r>
      <w:r>
        <w:rPr>
          <w:w w:val="110"/>
        </w:rPr>
        <w:t>are</w:t>
      </w:r>
    </w:p>
    <w:p>
      <w:pPr>
        <w:pStyle w:val="BodyText"/>
        <w:spacing w:before="7"/>
        <w:jc w:val="both"/>
      </w:pPr>
      <w:r>
        <w:rPr>
          <w:w w:val="110"/>
        </w:rPr>
        <w:t>kept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unchanged.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2318"/>
        <w:rPr>
          <w:sz w:val="20"/>
        </w:rPr>
      </w:pPr>
      <w:r>
        <w:rPr>
          <w:sz w:val="20"/>
        </w:rPr>
        <w:drawing>
          <wp:inline distT="0" distB="0" distL="0" distR="0">
            <wp:extent cx="3800095" cy="1743455"/>
            <wp:effectExtent l="0" t="0" r="0" b="0"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095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ind w:left="0"/>
        <w:rPr>
          <w:sz w:val="12"/>
        </w:rPr>
      </w:pPr>
    </w:p>
    <w:p>
      <w:pPr>
        <w:spacing w:before="0"/>
        <w:ind w:left="0" w:right="17" w:firstLine="0"/>
        <w:jc w:val="center"/>
        <w:rPr>
          <w:sz w:val="12"/>
        </w:rPr>
      </w:pPr>
      <w:bookmarkStart w:name="_bookmark34" w:id="48"/>
      <w:bookmarkEnd w:id="48"/>
      <w:r>
        <w:rPr/>
      </w:r>
      <w:r>
        <w:rPr>
          <w:b/>
          <w:w w:val="125"/>
          <w:sz w:val="12"/>
        </w:rPr>
        <w:t>/ig.</w:t>
      </w:r>
      <w:r>
        <w:rPr>
          <w:b/>
          <w:spacing w:val="10"/>
          <w:w w:val="125"/>
          <w:sz w:val="12"/>
        </w:rPr>
        <w:t> </w:t>
      </w:r>
      <w:r>
        <w:rPr>
          <w:b/>
          <w:w w:val="125"/>
          <w:sz w:val="12"/>
        </w:rPr>
        <w:t>9.</w:t>
      </w:r>
      <w:r>
        <w:rPr>
          <w:b/>
          <w:spacing w:val="35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10"/>
          <w:w w:val="125"/>
          <w:sz w:val="12"/>
        </w:rPr>
        <w:t> </w:t>
      </w:r>
      <w:r>
        <w:rPr>
          <w:w w:val="125"/>
          <w:sz w:val="12"/>
        </w:rPr>
        <w:t>error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detector</w:t>
      </w:r>
      <w:r>
        <w:rPr>
          <w:spacing w:val="11"/>
          <w:w w:val="125"/>
          <w:sz w:val="12"/>
        </w:rPr>
        <w:t> </w:t>
      </w:r>
      <w:r>
        <w:rPr>
          <w:spacing w:val="-2"/>
          <w:w w:val="125"/>
          <w:sz w:val="12"/>
        </w:rPr>
        <w:t>circuit..</w:t>
      </w:r>
    </w:p>
    <w:p>
      <w:pPr>
        <w:pStyle w:val="BodyText"/>
        <w:spacing w:before="55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4116654</wp:posOffset>
            </wp:positionH>
            <wp:positionV relativeFrom="paragraph">
              <wp:posOffset>196674</wp:posOffset>
            </wp:positionV>
            <wp:extent cx="2744866" cy="1380744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866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3"/>
          <w:footerReference w:type="default" r:id="rId24"/>
          <w:pgSz w:w="11910" w:h="15880"/>
          <w:pgMar w:header="655" w:footer="544" w:top="840" w:bottom="740" w:left="640" w:right="620"/>
          <w:pgNumType w:start="1"/>
        </w:sect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62"/>
        <w:ind w:left="0"/>
        <w:rPr>
          <w:sz w:val="12"/>
        </w:rPr>
      </w:pPr>
    </w:p>
    <w:p>
      <w:pPr>
        <w:spacing w:before="0"/>
        <w:ind w:left="603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745401</wp:posOffset>
            </wp:positionH>
            <wp:positionV relativeFrom="paragraph">
              <wp:posOffset>-1934562</wp:posOffset>
            </wp:positionV>
            <wp:extent cx="2652687" cy="1784561"/>
            <wp:effectExtent l="0" t="0" r="0" b="0"/>
            <wp:wrapNone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687" cy="1784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5" w:id="49"/>
      <w:bookmarkEnd w:id="49"/>
      <w:r>
        <w:rPr/>
      </w:r>
      <w:r>
        <w:rPr>
          <w:b/>
          <w:w w:val="120"/>
          <w:sz w:val="12"/>
        </w:rPr>
        <w:t>/ig.</w:t>
      </w:r>
      <w:r>
        <w:rPr>
          <w:b/>
          <w:spacing w:val="6"/>
          <w:w w:val="120"/>
          <w:sz w:val="12"/>
        </w:rPr>
        <w:t> </w:t>
      </w:r>
      <w:r>
        <w:rPr>
          <w:b/>
          <w:w w:val="120"/>
          <w:sz w:val="12"/>
        </w:rPr>
        <w:t>10.</w:t>
      </w:r>
      <w:r>
        <w:rPr>
          <w:b/>
          <w:spacing w:val="28"/>
          <w:w w:val="120"/>
          <w:sz w:val="12"/>
        </w:rPr>
        <w:t> </w:t>
      </w:r>
      <w:r>
        <w:rPr>
          <w:w w:val="120"/>
          <w:sz w:val="12"/>
        </w:rPr>
        <w:t>System-Level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representation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Error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Correction</w:t>
      </w:r>
      <w:r>
        <w:rPr>
          <w:spacing w:val="7"/>
          <w:w w:val="120"/>
          <w:sz w:val="12"/>
        </w:rPr>
        <w:t> </w:t>
      </w:r>
      <w:r>
        <w:rPr>
          <w:spacing w:val="-2"/>
          <w:w w:val="120"/>
          <w:sz w:val="12"/>
        </w:rPr>
        <w:t>mechanism.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83"/>
        <w:ind w:left="0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65" w:lineRule="exact" w:before="0" w:after="0"/>
        <w:ind w:left="589" w:right="0" w:hanging="478"/>
        <w:jc w:val="both"/>
        <w:rPr>
          <w:i/>
          <w:sz w:val="16"/>
        </w:rPr>
      </w:pPr>
      <w:bookmarkStart w:name="Subtractor" w:id="50"/>
      <w:bookmarkEnd w:id="50"/>
      <w:r>
        <w:rPr/>
      </w:r>
      <w:r>
        <w:rPr>
          <w:i/>
          <w:spacing w:val="-2"/>
          <w:sz w:val="16"/>
        </w:rPr>
        <w:t>Subtractor</w:t>
      </w:r>
    </w:p>
    <w:p>
      <w:pPr>
        <w:pStyle w:val="BodyText"/>
        <w:spacing w:line="373" w:lineRule="exact"/>
        <w:ind w:left="350"/>
        <w:rPr>
          <w:rFonts w:ascii="STIX Math" w:eastAsia="STIX Math"/>
          <w:i/>
          <w:sz w:val="12"/>
        </w:rPr>
      </w:pP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difference</w:t>
      </w:r>
      <w:r>
        <w:rPr>
          <w:spacing w:val="13"/>
          <w:w w:val="110"/>
        </w:rPr>
        <w:t> </w:t>
      </w:r>
      <w:r>
        <w:rPr>
          <w:w w:val="110"/>
        </w:rPr>
        <w:t>between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error</w:t>
      </w:r>
      <w:r>
        <w:rPr>
          <w:spacing w:val="13"/>
          <w:w w:val="110"/>
        </w:rPr>
        <w:t> </w:t>
      </w:r>
      <w:r>
        <w:rPr>
          <w:w w:val="110"/>
        </w:rPr>
        <w:t>value</w:t>
      </w:r>
      <w:r>
        <w:rPr>
          <w:spacing w:val="13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𝑧𝑒</w:t>
      </w:r>
      <w:r>
        <w:rPr>
          <w:rFonts w:ascii="STIX Math" w:eastAsia="STIX Math"/>
          <w:i/>
          <w:spacing w:val="35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actual</w:t>
      </w:r>
      <w:r>
        <w:rPr>
          <w:spacing w:val="13"/>
          <w:w w:val="110"/>
        </w:rPr>
        <w:t> </w:t>
      </w:r>
      <w:r>
        <w:rPr>
          <w:w w:val="110"/>
        </w:rPr>
        <w:t>value</w:t>
      </w:r>
      <w:r>
        <w:rPr>
          <w:spacing w:val="13"/>
          <w:w w:val="110"/>
        </w:rPr>
        <w:t> </w:t>
      </w:r>
      <w:r>
        <w:rPr>
          <w:rFonts w:ascii="STIX Math" w:eastAsia="STIX Math"/>
          <w:i/>
          <w:spacing w:val="-7"/>
          <w:w w:val="110"/>
        </w:rPr>
        <w:t>𝑝</w:t>
      </w:r>
      <w:r>
        <w:rPr>
          <w:rFonts w:ascii="STIX Math" w:eastAsia="STIX Math"/>
          <w:i/>
          <w:spacing w:val="-7"/>
          <w:w w:val="110"/>
          <w:position w:val="-3"/>
          <w:sz w:val="12"/>
        </w:rPr>
        <w:t>𝑧</w:t>
      </w:r>
    </w:p>
    <w:p>
      <w:pPr>
        <w:spacing w:line="112" w:lineRule="auto" w:before="57"/>
        <w:ind w:left="111" w:right="38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7200">
                <wp:simplePos x="0" y="0"/>
                <wp:positionH relativeFrom="page">
                  <wp:posOffset>2074989</wp:posOffset>
                </wp:positionH>
                <wp:positionV relativeFrom="paragraph">
                  <wp:posOffset>115850</wp:posOffset>
                </wp:positionV>
                <wp:extent cx="468630" cy="23749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46863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86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3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384995pt;margin-top:9.122088pt;width:36.9pt;height:18.7pt;mso-position-horizontal-relative:page;mso-position-vertical-relative:paragraph;z-index:-17569280" type="#_x0000_t202" id="docshape77" filled="false" stroked="false">
                <v:textbox inset="0,0,0,0">
                  <w:txbxContent>
                    <w:p>
                      <w:pPr>
                        <w:tabs>
                          <w:tab w:pos="686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|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3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absolute</w:t>
      </w:r>
      <w:r>
        <w:rPr>
          <w:spacing w:val="78"/>
          <w:w w:val="105"/>
          <w:sz w:val="16"/>
        </w:rPr>
        <w:t> </w:t>
      </w:r>
      <w:r>
        <w:rPr>
          <w:w w:val="105"/>
          <w:sz w:val="16"/>
        </w:rPr>
        <w:t>subtraction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i.e,</w:t>
      </w:r>
      <w:r>
        <w:rPr>
          <w:spacing w:val="8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𝑑𝑖𝑓</w:t>
      </w:r>
      <w:r>
        <w:rPr>
          <w:rFonts w:ascii="STIX Math" w:hAnsi="STIX Math" w:eastAsia="STIX Math"/>
          <w:i/>
          <w:spacing w:val="-8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position w:val="-3"/>
          <w:sz w:val="12"/>
        </w:rPr>
        <w:t>𝑓</w:t>
      </w:r>
      <w:r>
        <w:rPr>
          <w:rFonts w:ascii="STIX Math" w:hAnsi="STIX Math" w:eastAsia="STIX Math"/>
          <w:i/>
          <w:spacing w:val="68"/>
          <w:w w:val="105"/>
          <w:position w:val="-3"/>
          <w:sz w:val="12"/>
        </w:rPr>
        <w:t> 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79"/>
          <w:w w:val="105"/>
          <w:sz w:val="16"/>
        </w:rPr>
        <w:t> 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</w:t>
      </w:r>
      <w:r>
        <w:rPr>
          <w:rFonts w:ascii="STIX Math" w:hAnsi="STIX Math" w:eastAsia="STIX Math"/>
          <w:i/>
          <w:w w:val="105"/>
          <w:position w:val="-6"/>
          <w:sz w:val="10"/>
        </w:rPr>
        <w:t>𝑠</w:t>
      </w:r>
      <w:r>
        <w:rPr>
          <w:rFonts w:ascii="STIX Math" w:hAnsi="STIX Math" w:eastAsia="STIX Math"/>
          <w:i/>
          <w:spacing w:val="59"/>
          <w:w w:val="105"/>
          <w:position w:val="-6"/>
          <w:sz w:val="10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1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𝑧𝑒</w:t>
      </w:r>
      <w:r>
        <w:rPr>
          <w:rFonts w:ascii="STIX Math" w:hAnsi="STIX Math" w:eastAsia="STIX Math"/>
          <w:i/>
          <w:w w:val="105"/>
          <w:position w:val="-6"/>
          <w:sz w:val="10"/>
        </w:rPr>
        <w:t>𝑠</w:t>
      </w:r>
      <w:r>
        <w:rPr>
          <w:rFonts w:ascii="STIX Math" w:hAnsi="STIX Math" w:eastAsia="STIX Math"/>
          <w:i/>
          <w:spacing w:val="80"/>
          <w:w w:val="105"/>
          <w:position w:val="-6"/>
          <w:sz w:val="10"/>
        </w:rPr>
        <w:t> </w:t>
      </w:r>
      <w:r>
        <w:rPr>
          <w:w w:val="105"/>
          <w:sz w:val="16"/>
        </w:rPr>
        <w:t>,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when</w:t>
      </w:r>
      <w:r>
        <w:rPr>
          <w:spacing w:val="8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</w:t>
      </w:r>
      <w:r>
        <w:rPr>
          <w:rFonts w:ascii="STIX Math" w:hAnsi="STIX Math" w:eastAsia="STIX Math"/>
          <w:i/>
          <w:w w:val="105"/>
          <w:position w:val="-6"/>
          <w:sz w:val="10"/>
        </w:rPr>
        <w:t>𝑠</w:t>
      </w:r>
      <w:r>
        <w:rPr>
          <w:rFonts w:ascii="STIX Math" w:hAnsi="STIX Math" w:eastAsia="STIX Math"/>
          <w:i/>
          <w:spacing w:val="50"/>
          <w:w w:val="105"/>
          <w:position w:val="-6"/>
          <w:sz w:val="10"/>
        </w:rPr>
        <w:t>  </w:t>
      </w:r>
      <w:r>
        <w:rPr>
          <w:w w:val="105"/>
          <w:sz w:val="16"/>
        </w:rPr>
        <w:t>and</w:t>
      </w:r>
      <w:r>
        <w:rPr>
          <w:spacing w:val="8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𝑧𝑒</w:t>
      </w:r>
      <w:r>
        <w:rPr>
          <w:rFonts w:ascii="STIX Math" w:hAnsi="STIX Math" w:eastAsia="STIX Math"/>
          <w:i/>
          <w:w w:val="105"/>
          <w:position w:val="-6"/>
          <w:sz w:val="10"/>
        </w:rPr>
        <w:t>𝑠</w:t>
      </w:r>
      <w:r>
        <w:rPr>
          <w:rFonts w:ascii="STIX Math" w:hAnsi="STIX Math" w:eastAsia="STIX Math"/>
          <w:i/>
          <w:spacing w:val="50"/>
          <w:w w:val="105"/>
          <w:position w:val="-6"/>
          <w:sz w:val="10"/>
        </w:rPr>
        <w:t>  </w:t>
      </w:r>
      <w:r>
        <w:rPr>
          <w:w w:val="105"/>
          <w:sz w:val="16"/>
        </w:rPr>
        <w:t>are</w:t>
      </w:r>
      <w:r>
        <w:rPr>
          <w:w w:val="105"/>
          <w:sz w:val="16"/>
        </w:rPr>
        <w:t> is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calculated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check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amount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deviation.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XOR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gate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performs</w:t>
      </w:r>
    </w:p>
    <w:p>
      <w:pPr>
        <w:pStyle w:val="BodyText"/>
        <w:spacing w:line="163" w:lineRule="exact"/>
        <w:jc w:val="both"/>
      </w:pPr>
      <w:r>
        <w:rPr>
          <w:w w:val="110"/>
        </w:rPr>
        <w:t>positively</w:t>
      </w:r>
      <w:r>
        <w:rPr>
          <w:spacing w:val="9"/>
          <w:w w:val="110"/>
        </w:rPr>
        <w:t> </w:t>
      </w:r>
      <w:r>
        <w:rPr>
          <w:w w:val="110"/>
        </w:rPr>
        <w:t>correlated</w:t>
      </w:r>
      <w:r>
        <w:rPr>
          <w:spacing w:val="9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007FAC"/>
            <w:w w:val="110"/>
          </w:rPr>
          <w:t>20</w:t>
        </w:r>
      </w:hyperlink>
      <w:r>
        <w:rPr>
          <w:w w:val="110"/>
        </w:rPr>
        <w:t>]</w:t>
      </w:r>
      <w:r>
        <w:rPr>
          <w:spacing w:val="9"/>
          <w:w w:val="110"/>
        </w:rPr>
        <w:t> </w:t>
      </w:r>
      <w:r>
        <w:rPr>
          <w:w w:val="110"/>
        </w:rPr>
        <w:t>which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done</w:t>
      </w:r>
      <w:r>
        <w:rPr>
          <w:spacing w:val="9"/>
          <w:w w:val="110"/>
        </w:rPr>
        <w:t> </w:t>
      </w:r>
      <w:r>
        <w:rPr>
          <w:w w:val="110"/>
        </w:rPr>
        <w:t>using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synchronizer.</w:t>
      </w:r>
    </w:p>
    <w:p>
      <w:pPr>
        <w:pStyle w:val="BodyText"/>
        <w:spacing w:before="45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Squarer" w:id="51"/>
      <w:bookmarkEnd w:id="51"/>
      <w:r>
        <w:rPr/>
      </w:r>
      <w:r>
        <w:rPr>
          <w:i/>
          <w:spacing w:val="-2"/>
          <w:sz w:val="16"/>
        </w:rPr>
        <w:t>Squarer</w:t>
      </w:r>
    </w:p>
    <w:p>
      <w:pPr>
        <w:pStyle w:val="BodyText"/>
        <w:spacing w:line="271" w:lineRule="auto" w:before="24"/>
        <w:ind w:right="38" w:firstLine="239"/>
        <w:jc w:val="both"/>
      </w:pPr>
      <w:r>
        <w:rPr>
          <w:w w:val="110"/>
        </w:rPr>
        <w:t>Multiplication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uncorrelated</w:t>
      </w:r>
      <w:r>
        <w:rPr>
          <w:w w:val="110"/>
        </w:rPr>
        <w:t> SNs</w:t>
      </w:r>
      <w:r>
        <w:rPr>
          <w:w w:val="110"/>
        </w:rPr>
        <w:t> is</w:t>
      </w:r>
      <w:r>
        <w:rPr>
          <w:w w:val="110"/>
        </w:rPr>
        <w:t> performed</w:t>
      </w:r>
      <w:r>
        <w:rPr>
          <w:w w:val="110"/>
        </w:rPr>
        <w:t> by</w:t>
      </w:r>
      <w:r>
        <w:rPr>
          <w:w w:val="110"/>
        </w:rPr>
        <w:t> an</w:t>
      </w:r>
      <w:r>
        <w:rPr>
          <w:w w:val="110"/>
        </w:rPr>
        <w:t> </w:t>
      </w:r>
      <w:r>
        <w:rPr>
          <w:w w:val="110"/>
        </w:rPr>
        <w:t>AND gate,</w:t>
      </w:r>
      <w:r>
        <w:rPr>
          <w:spacing w:val="3"/>
          <w:w w:val="110"/>
        </w:rPr>
        <w:t> </w:t>
      </w:r>
      <w:r>
        <w:rPr>
          <w:w w:val="110"/>
        </w:rPr>
        <w:t>but</w:t>
      </w:r>
      <w:r>
        <w:rPr>
          <w:spacing w:val="3"/>
          <w:w w:val="110"/>
        </w:rPr>
        <w:t> </w:t>
      </w:r>
      <w:r>
        <w:rPr>
          <w:w w:val="110"/>
        </w:rPr>
        <w:t>fails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implement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squaring</w:t>
      </w:r>
      <w:r>
        <w:rPr>
          <w:spacing w:val="3"/>
          <w:w w:val="110"/>
        </w:rPr>
        <w:t> </w:t>
      </w:r>
      <w:r>
        <w:rPr>
          <w:w w:val="110"/>
        </w:rPr>
        <w:t>operation</w:t>
      </w:r>
      <w:r>
        <w:rPr>
          <w:spacing w:val="3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007FAC"/>
            <w:w w:val="110"/>
          </w:rPr>
          <w:t>20</w:t>
        </w:r>
      </w:hyperlink>
      <w:r>
        <w:rPr>
          <w:w w:val="110"/>
        </w:rPr>
        <w:t>]</w:t>
      </w:r>
      <w:r>
        <w:rPr>
          <w:spacing w:val="3"/>
          <w:w w:val="110"/>
        </w:rPr>
        <w:t> </w:t>
      </w:r>
      <w:r>
        <w:rPr>
          <w:w w:val="110"/>
        </w:rPr>
        <w:t>when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same</w:t>
      </w:r>
    </w:p>
    <w:p>
      <w:pPr>
        <w:pStyle w:val="BodyText"/>
        <w:spacing w:line="230" w:lineRule="exact"/>
        <w:jc w:val="both"/>
      </w:pPr>
      <w:r>
        <w:rPr>
          <w:w w:val="110"/>
        </w:rPr>
        <w:t>input</w:t>
      </w:r>
      <w:r>
        <w:rPr>
          <w:spacing w:val="-1"/>
          <w:w w:val="110"/>
        </w:rPr>
        <w:t> </w:t>
      </w:r>
      <w:r>
        <w:rPr>
          <w:w w:val="110"/>
        </w:rPr>
        <w:t>sequence is</w:t>
      </w:r>
      <w:r>
        <w:rPr>
          <w:spacing w:val="1"/>
          <w:w w:val="110"/>
        </w:rPr>
        <w:t> </w:t>
      </w:r>
      <w:r>
        <w:rPr>
          <w:w w:val="110"/>
        </w:rPr>
        <w:t>given. When</w:t>
      </w:r>
      <w:r>
        <w:rPr>
          <w:spacing w:val="1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𝑑𝑖𝑓</w:t>
      </w:r>
      <w:r>
        <w:rPr>
          <w:rFonts w:ascii="STIX Math" w:eastAsia="STIX Math"/>
          <w:i/>
          <w:spacing w:val="-19"/>
          <w:w w:val="110"/>
          <w:position w:val="-3"/>
          <w:sz w:val="12"/>
        </w:rPr>
        <w:t> </w:t>
      </w:r>
      <w:r>
        <w:rPr>
          <w:rFonts w:ascii="STIX Math" w:eastAsia="STIX Math"/>
          <w:i/>
          <w:w w:val="110"/>
          <w:position w:val="-3"/>
          <w:sz w:val="12"/>
        </w:rPr>
        <w:t>𝑓</w:t>
      </w:r>
      <w:r>
        <w:rPr>
          <w:rFonts w:ascii="STIX Math" w:eastAsia="STIX Math"/>
          <w:i/>
          <w:spacing w:val="34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squared to</w:t>
      </w:r>
      <w:r>
        <w:rPr>
          <w:spacing w:val="1"/>
          <w:w w:val="110"/>
        </w:rPr>
        <w:t> </w:t>
      </w:r>
      <w:r>
        <w:rPr>
          <w:w w:val="110"/>
        </w:rPr>
        <w:t>obtain the</w:t>
      </w:r>
      <w:r>
        <w:rPr>
          <w:spacing w:val="1"/>
          <w:w w:val="110"/>
        </w:rPr>
        <w:t> </w:t>
      </w:r>
      <w:r>
        <w:rPr>
          <w:w w:val="110"/>
        </w:rPr>
        <w:t>MSE, it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162" w:lineRule="exact"/>
        <w:jc w:val="both"/>
      </w:pPr>
      <w:r>
        <w:rPr>
          <w:w w:val="105"/>
        </w:rPr>
        <w:t>necessary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minimize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correlation</w:t>
      </w:r>
      <w:r>
        <w:rPr>
          <w:spacing w:val="41"/>
          <w:w w:val="105"/>
        </w:rPr>
        <w:t> </w:t>
      </w:r>
      <w:r>
        <w:rPr>
          <w:w w:val="105"/>
        </w:rPr>
        <w:t>between</w:t>
      </w:r>
      <w:r>
        <w:rPr>
          <w:spacing w:val="41"/>
          <w:w w:val="105"/>
        </w:rPr>
        <w:t> </w:t>
      </w:r>
      <w:r>
        <w:rPr>
          <w:w w:val="105"/>
        </w:rPr>
        <w:t>SNs.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w w:val="105"/>
        </w:rPr>
        <w:t>shuffle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buffer</w:t>
      </w:r>
    </w:p>
    <w:p>
      <w:pPr>
        <w:pStyle w:val="BodyText"/>
        <w:spacing w:line="271" w:lineRule="auto" w:before="24"/>
        <w:ind w:right="38"/>
        <w:jc w:val="both"/>
      </w:pPr>
      <w:r>
        <w:rPr>
          <w:w w:val="110"/>
        </w:rPr>
        <w:t>circuit is used [</w:t>
      </w:r>
      <w:hyperlink w:history="true" w:anchor="_bookmark78">
        <w:r>
          <w:rPr>
            <w:color w:val="007FAC"/>
            <w:w w:val="110"/>
          </w:rPr>
          <w:t>25</w:t>
        </w:r>
      </w:hyperlink>
      <w:r>
        <w:rPr>
          <w:w w:val="110"/>
        </w:rPr>
        <w:t>] to reduce the correlation between inputs to obtain the</w:t>
      </w:r>
      <w:r>
        <w:rPr>
          <w:spacing w:val="-2"/>
          <w:w w:val="110"/>
        </w:rPr>
        <w:t> </w:t>
      </w:r>
      <w:r>
        <w:rPr>
          <w:w w:val="110"/>
        </w:rPr>
        <w:t>accurate</w:t>
      </w:r>
      <w:r>
        <w:rPr>
          <w:spacing w:val="-2"/>
          <w:w w:val="110"/>
        </w:rPr>
        <w:t> </w:t>
      </w:r>
      <w:r>
        <w:rPr>
          <w:w w:val="110"/>
        </w:rPr>
        <w:t>squaring</w:t>
      </w:r>
      <w:r>
        <w:rPr>
          <w:spacing w:val="-2"/>
          <w:w w:val="110"/>
        </w:rPr>
        <w:t> </w:t>
      </w:r>
      <w:r>
        <w:rPr>
          <w:w w:val="110"/>
        </w:rPr>
        <w:t>operation.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includes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multiplexer,</w:t>
      </w:r>
      <w:r>
        <w:rPr>
          <w:spacing w:val="-2"/>
          <w:w w:val="110"/>
        </w:rPr>
        <w:t> </w:t>
      </w:r>
      <w:r>
        <w:rPr>
          <w:w w:val="110"/>
        </w:rPr>
        <w:t>three</w:t>
      </w:r>
      <w:r>
        <w:rPr>
          <w:spacing w:val="-2"/>
          <w:w w:val="110"/>
        </w:rPr>
        <w:t> </w:t>
      </w:r>
      <w:r>
        <w:rPr>
          <w:w w:val="110"/>
        </w:rPr>
        <w:t>D</w:t>
      </w:r>
      <w:r>
        <w:rPr>
          <w:spacing w:val="-2"/>
          <w:w w:val="110"/>
        </w:rPr>
        <w:t> </w:t>
      </w:r>
      <w:r>
        <w:rPr>
          <w:w w:val="110"/>
        </w:rPr>
        <w:t>Flip- flops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Random</w:t>
      </w:r>
      <w:r>
        <w:rPr>
          <w:spacing w:val="12"/>
          <w:w w:val="110"/>
        </w:rPr>
        <w:t> </w:t>
      </w:r>
      <w:r>
        <w:rPr>
          <w:w w:val="110"/>
        </w:rPr>
        <w:t>Number</w:t>
      </w:r>
      <w:r>
        <w:rPr>
          <w:spacing w:val="11"/>
          <w:w w:val="110"/>
        </w:rPr>
        <w:t> </w:t>
      </w:r>
      <w:r>
        <w:rPr>
          <w:w w:val="110"/>
        </w:rPr>
        <w:t>Generator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generate</w:t>
      </w:r>
      <w:r>
        <w:rPr>
          <w:spacing w:val="13"/>
          <w:w w:val="110"/>
        </w:rPr>
        <w:t> </w:t>
      </w:r>
      <w:r>
        <w:rPr>
          <w:w w:val="110"/>
        </w:rPr>
        <w:t>numbers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between</w:t>
      </w:r>
    </w:p>
    <w:p>
      <w:pPr>
        <w:pStyle w:val="BodyText"/>
        <w:spacing w:line="233" w:lineRule="exact"/>
        <w:jc w:val="both"/>
      </w:pPr>
      <w:r>
        <w:rPr>
          <w:rFonts w:ascii="STIX Math"/>
          <w:w w:val="110"/>
        </w:rPr>
        <w:t>0</w:t>
      </w:r>
      <w:r>
        <w:rPr>
          <w:rFonts w:ascii="STIX Math"/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rFonts w:ascii="STIX Math"/>
          <w:w w:val="110"/>
        </w:rPr>
        <w:t>1</w:t>
      </w:r>
      <w:r>
        <w:rPr>
          <w:rFonts w:ascii="STIX Math"/>
          <w:spacing w:val="6"/>
          <w:w w:val="110"/>
        </w:rPr>
        <w:t> </w:t>
      </w:r>
      <w:r>
        <w:rPr>
          <w:spacing w:val="-4"/>
          <w:w w:val="110"/>
        </w:rPr>
        <w:t>[</w:t>
      </w:r>
      <w:hyperlink w:history="true" w:anchor="_bookmark78">
        <w:r>
          <w:rPr>
            <w:color w:val="007FAC"/>
            <w:spacing w:val="-4"/>
            <w:w w:val="110"/>
          </w:rPr>
          <w:t>25</w:t>
        </w:r>
      </w:hyperlink>
      <w:r>
        <w:rPr>
          <w:spacing w:val="-4"/>
          <w:w w:val="110"/>
        </w:rPr>
        <w:t>].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80" w:after="0"/>
        <w:ind w:left="589" w:right="0" w:hanging="478"/>
        <w:jc w:val="both"/>
        <w:rPr>
          <w:i/>
          <w:sz w:val="16"/>
        </w:rPr>
      </w:pPr>
      <w:bookmarkStart w:name="Comparator" w:id="52"/>
      <w:bookmarkEnd w:id="52"/>
      <w:r>
        <w:rPr/>
      </w:r>
      <w:r>
        <w:rPr>
          <w:i/>
          <w:spacing w:val="-2"/>
          <w:sz w:val="16"/>
        </w:rPr>
        <w:t>Comparator</w:t>
      </w:r>
    </w:p>
    <w:p>
      <w:pPr>
        <w:pStyle w:val="BodyText"/>
        <w:spacing w:line="112" w:lineRule="auto" w:before="104"/>
        <w:ind w:right="38" w:firstLine="239"/>
        <w:jc w:val="both"/>
      </w:pPr>
      <w:r>
        <w:rPr>
          <w:w w:val="110"/>
        </w:rPr>
        <w:t>obtained</w:t>
      </w:r>
      <w:r>
        <w:rPr>
          <w:spacing w:val="31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very</w:t>
      </w:r>
      <w:r>
        <w:rPr>
          <w:spacing w:val="31"/>
          <w:w w:val="110"/>
        </w:rPr>
        <w:t> </w:t>
      </w:r>
      <w:r>
        <w:rPr>
          <w:w w:val="110"/>
        </w:rPr>
        <w:t>small</w:t>
      </w:r>
      <w:r>
        <w:rPr>
          <w:spacing w:val="31"/>
          <w:w w:val="110"/>
        </w:rPr>
        <w:t> </w:t>
      </w:r>
      <w:r>
        <w:rPr>
          <w:w w:val="110"/>
        </w:rPr>
        <w:t>value,</w:t>
      </w:r>
      <w:r>
        <w:rPr>
          <w:spacing w:val="31"/>
          <w:w w:val="110"/>
        </w:rPr>
        <w:t> </w:t>
      </w:r>
      <w:r>
        <w:rPr>
          <w:w w:val="110"/>
        </w:rPr>
        <w:t>say,</w:t>
      </w:r>
      <w:r>
        <w:rPr>
          <w:spacing w:val="31"/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spacing w:val="37"/>
          <w:w w:val="110"/>
        </w:rPr>
        <w:t> </w:t>
      </w:r>
      <w:r>
        <w:rPr>
          <w:w w:val="110"/>
        </w:rPr>
        <w:t>(0.0001).</w:t>
      </w:r>
      <w:r>
        <w:rPr>
          <w:spacing w:val="31"/>
          <w:w w:val="110"/>
        </w:rPr>
        <w:t> </w:t>
      </w:r>
      <w:r>
        <w:rPr>
          <w:w w:val="110"/>
        </w:rPr>
        <w:t>When</w:t>
      </w:r>
      <w:r>
        <w:rPr>
          <w:spacing w:val="31"/>
          <w:w w:val="110"/>
        </w:rPr>
        <w:t> </w:t>
      </w:r>
      <w:r>
        <w:rPr>
          <w:w w:val="110"/>
        </w:rPr>
        <w:t>two The stochastic comparator, which is shown in </w:t>
      </w:r>
      <w:hyperlink w:history="true" w:anchor="_bookmark3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4">
        <w:r>
          <w:rPr>
            <w:color w:val="007FAC"/>
            <w:w w:val="110"/>
          </w:rPr>
          <w:t>9</w:t>
        </w:r>
      </w:hyperlink>
      <w:r>
        <w:rPr>
          <w:color w:val="007FAC"/>
          <w:w w:val="110"/>
        </w:rPr>
        <w:t> </w:t>
      </w:r>
      <w:r>
        <w:rPr>
          <w:w w:val="110"/>
        </w:rPr>
        <w:t>compares the</w:t>
      </w:r>
    </w:p>
    <w:p>
      <w:pPr>
        <w:pStyle w:val="BodyText"/>
        <w:spacing w:line="103" w:lineRule="auto" w:before="103"/>
        <w:ind w:right="38"/>
        <w:jc w:val="both"/>
      </w:pPr>
      <w:r>
        <w:rPr>
          <w:w w:val="110"/>
        </w:rPr>
        <w:t>inputs the stochastic function [</w:t>
      </w:r>
      <w:hyperlink w:history="true" w:anchor="_bookmark73">
        <w:r>
          <w:rPr>
            <w:color w:val="007FAC"/>
            <w:w w:val="110"/>
          </w:rPr>
          <w:t>20</w:t>
        </w:r>
      </w:hyperlink>
      <w:r>
        <w:rPr>
          <w:w w:val="110"/>
        </w:rPr>
        <w:t>] is given by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𝑜𝑢𝑡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= </w:t>
      </w:r>
      <w:r>
        <w:rPr>
          <w:rFonts w:ascii="STIX Math" w:hAnsi="STIX Math" w:eastAsia="STIX Math"/>
          <w:i/>
          <w:w w:val="110"/>
        </w:rPr>
        <w:t>𝑚𝑎𝑥</w:t>
      </w:r>
      <w:r>
        <w:rPr>
          <w:rFonts w:ascii="STIX Math" w:hAnsi="STIX Math" w:eastAsia="STIX Math"/>
          <w:w w:val="110"/>
        </w:rPr>
        <w:t>((</w:t>
      </w:r>
      <w:r>
        <w:rPr>
          <w:rFonts w:ascii="STIX Math" w:hAnsi="STIX Math" w:eastAsia="STIX Math"/>
          <w:i/>
          <w:w w:val="110"/>
        </w:rPr>
        <w:t>𝑀𝑆𝐸 </w:t>
      </w:r>
      <w:r>
        <w:rPr>
          <w:rFonts w:ascii="STIX Math" w:hAnsi="STIX Math" w:eastAsia="STIX Math"/>
          <w:w w:val="110"/>
        </w:rPr>
        <w:t>−</w:t>
      </w:r>
      <w:r>
        <w:rPr>
          <w:rFonts w:ascii="STIX Math" w:hAnsi="STIX Math" w:eastAsia="STIX Math"/>
          <w:i/>
          <w:w w:val="110"/>
        </w:rPr>
        <w:t>𝛿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i/>
          <w:w w:val="110"/>
        </w:rPr>
        <w:t>, </w:t>
      </w:r>
      <w:r>
        <w:rPr>
          <w:rFonts w:ascii="STIX Math" w:hAnsi="STIX Math" w:eastAsia="STIX Math"/>
          <w:w w:val="110"/>
        </w:rPr>
        <w:t>0)</w:t>
      </w:r>
      <w:r>
        <w:rPr>
          <w:w w:val="110"/>
        </w:rPr>
        <w:t>. correlated</w:t>
      </w:r>
      <w:r>
        <w:rPr>
          <w:spacing w:val="-6"/>
          <w:w w:val="110"/>
        </w:rPr>
        <w:t> </w:t>
      </w:r>
      <w:r>
        <w:rPr>
          <w:w w:val="110"/>
        </w:rPr>
        <w:t>inputs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given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gate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inverter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its When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𝑀𝑆𝐸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representative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error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computation</w:t>
      </w:r>
      <w:r>
        <w:rPr>
          <w:spacing w:val="40"/>
          <w:w w:val="110"/>
        </w:rPr>
        <w:t> </w:t>
      </w:r>
      <w:r>
        <w:rPr>
          <w:w w:val="110"/>
        </w:rPr>
        <w:t>is lesser</w:t>
      </w:r>
      <w:r>
        <w:rPr>
          <w:spacing w:val="31"/>
          <w:w w:val="110"/>
        </w:rPr>
        <w:t> </w:t>
      </w:r>
      <w:r>
        <w:rPr>
          <w:w w:val="110"/>
        </w:rPr>
        <w:t>than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error-tolerance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circuit</w:t>
      </w:r>
      <w:r>
        <w:rPr>
          <w:spacing w:val="31"/>
          <w:w w:val="110"/>
        </w:rPr>
        <w:t> </w:t>
      </w:r>
      <w:r>
        <w:rPr>
          <w:rFonts w:ascii="STIX Math" w:hAnsi="STIX Math" w:eastAsia="STIX Math"/>
          <w:i/>
          <w:w w:val="110"/>
        </w:rPr>
        <w:t>𝛿</w:t>
      </w:r>
      <w:r>
        <w:rPr>
          <w:w w:val="110"/>
        </w:rPr>
        <w:t>,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bitstream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rFonts w:ascii="STIX Math" w:hAnsi="STIX Math" w:eastAsia="STIX Math"/>
          <w:w w:val="110"/>
        </w:rPr>
        <w:t>0</w:t>
      </w:r>
      <w:r>
        <w:rPr>
          <w:w w:val="110"/>
        </w:rPr>
        <w:t>’s</w:t>
      </w:r>
      <w:r>
        <w:rPr>
          <w:spacing w:val="31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271" w:lineRule="auto" w:before="10"/>
        <w:ind w:right="38"/>
        <w:jc w:val="both"/>
      </w:pPr>
      <w:r>
        <w:rPr>
          <w:w w:val="110"/>
        </w:rPr>
        <w:t>obtained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output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comparator</w:t>
      </w:r>
      <w:r>
        <w:rPr>
          <w:w w:val="110"/>
        </w:rPr>
        <w:t> which</w:t>
      </w:r>
      <w:r>
        <w:rPr>
          <w:w w:val="110"/>
        </w:rPr>
        <w:t> indicates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output is obtained satisfactorily.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436" w:lineRule="exact" w:before="0" w:after="0"/>
        <w:ind w:left="334" w:right="0" w:hanging="223"/>
        <w:jc w:val="both"/>
      </w:pPr>
      <w:bookmarkStart w:name="Formalization of ReCo technique for stoc" w:id="53"/>
      <w:bookmarkEnd w:id="53"/>
      <w:r>
        <w:rPr>
          <w:b w:val="0"/>
        </w:rPr>
      </w:r>
      <w:r>
        <w:rPr>
          <w:w w:val="115"/>
        </w:rPr>
        <w:t>/ormalization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6"/>
          <w:w w:val="125"/>
        </w:rPr>
        <w:t> </w:t>
      </w:r>
      <w:r>
        <w:rPr>
          <w:rFonts w:ascii="STIX Math" w:eastAsia="STIX Math"/>
          <w:i/>
          <w:w w:val="125"/>
        </w:rPr>
        <w:t>𝑹𝒆𝑪𝒐</w:t>
      </w:r>
      <w:r>
        <w:rPr>
          <w:rFonts w:ascii="STIX Math" w:eastAsia="STIX Math"/>
          <w:i/>
          <w:spacing w:val="6"/>
          <w:w w:val="125"/>
        </w:rPr>
        <w:t> </w:t>
      </w:r>
      <w:r>
        <w:rPr>
          <w:w w:val="115"/>
        </w:rPr>
        <w:t>technique</w:t>
      </w:r>
      <w:r>
        <w:rPr>
          <w:spacing w:val="10"/>
          <w:w w:val="115"/>
        </w:rPr>
        <w:t> </w:t>
      </w:r>
      <w:r>
        <w:rPr>
          <w:w w:val="115"/>
        </w:rPr>
        <w:t>for</w:t>
      </w:r>
      <w:r>
        <w:rPr>
          <w:spacing w:val="11"/>
          <w:w w:val="115"/>
        </w:rPr>
        <w:t> </w:t>
      </w:r>
      <w:r>
        <w:rPr>
          <w:w w:val="115"/>
        </w:rPr>
        <w:t>stochastic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circuits</w:t>
      </w:r>
    </w:p>
    <w:p>
      <w:pPr>
        <w:pStyle w:val="BodyText"/>
        <w:spacing w:line="271" w:lineRule="auto" w:before="182"/>
        <w:ind w:right="38" w:firstLine="239"/>
        <w:jc w:val="both"/>
      </w:pPr>
      <w:bookmarkStart w:name="_bookmark36" w:id="54"/>
      <w:bookmarkEnd w:id="54"/>
      <w:r>
        <w:rPr/>
      </w:r>
      <w:r>
        <w:rPr>
          <w:w w:val="110"/>
        </w:rPr>
        <w:t>The</w:t>
      </w:r>
      <w:r>
        <w:rPr>
          <w:w w:val="110"/>
        </w:rPr>
        <w:t> next</w:t>
      </w:r>
      <w:r>
        <w:rPr>
          <w:w w:val="110"/>
        </w:rPr>
        <w:t> step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formally</w:t>
      </w:r>
      <w:r>
        <w:rPr>
          <w:w w:val="110"/>
        </w:rPr>
        <w:t> apply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technique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a combinational</w:t>
      </w:r>
      <w:r>
        <w:rPr>
          <w:spacing w:val="19"/>
          <w:w w:val="110"/>
        </w:rPr>
        <w:t> </w:t>
      </w:r>
      <w:r>
        <w:rPr>
          <w:w w:val="110"/>
        </w:rPr>
        <w:t>circuit.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two-input</w:t>
      </w:r>
      <w:r>
        <w:rPr>
          <w:spacing w:val="20"/>
          <w:w w:val="110"/>
        </w:rPr>
        <w:t> </w:t>
      </w:r>
      <w:r>
        <w:rPr>
          <w:w w:val="110"/>
        </w:rPr>
        <w:t>multilevel</w:t>
      </w:r>
      <w:r>
        <w:rPr>
          <w:spacing w:val="20"/>
          <w:w w:val="110"/>
        </w:rPr>
        <w:t> </w:t>
      </w:r>
      <w:r>
        <w:rPr>
          <w:w w:val="110"/>
        </w:rPr>
        <w:t>circuit</w:t>
      </w:r>
      <w:r>
        <w:rPr>
          <w:spacing w:val="19"/>
          <w:w w:val="110"/>
        </w:rPr>
        <w:t> </w:t>
      </w:r>
      <w:r>
        <w:rPr>
          <w:w w:val="110"/>
        </w:rPr>
        <w:t>as</w:t>
      </w:r>
      <w:r>
        <w:rPr>
          <w:spacing w:val="20"/>
          <w:w w:val="110"/>
        </w:rPr>
        <w:t> </w:t>
      </w:r>
      <w:r>
        <w:rPr>
          <w:w w:val="110"/>
        </w:rPr>
        <w:t>shown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in</w:t>
      </w:r>
    </w:p>
    <w:p>
      <w:pPr>
        <w:spacing w:line="100" w:lineRule="exact" w:before="0"/>
        <w:ind w:left="111" w:right="0" w:firstLine="0"/>
        <w:jc w:val="both"/>
        <w:rPr>
          <w:rFonts w:ascii="STIX Math" w:hAnsi="STIX Math" w:eastAsia="STIX Math"/>
          <w:i/>
          <w:sz w:val="16"/>
        </w:rPr>
      </w:pPr>
      <w:hyperlink w:history="true" w:anchor="_bookmark37">
        <w:r>
          <w:rPr>
            <w:color w:val="007FAC"/>
            <w:w w:val="105"/>
            <w:sz w:val="16"/>
          </w:rPr>
          <w:t>Fig.</w:t>
        </w:r>
      </w:hyperlink>
      <w:r>
        <w:rPr>
          <w:color w:val="007FAC"/>
          <w:spacing w:val="16"/>
          <w:w w:val="105"/>
          <w:sz w:val="16"/>
        </w:rPr>
        <w:t> </w:t>
      </w:r>
      <w:hyperlink w:history="true" w:anchor="_bookmark37">
        <w:r>
          <w:rPr>
            <w:color w:val="007FAC"/>
            <w:w w:val="105"/>
            <w:sz w:val="16"/>
          </w:rPr>
          <w:t>11</w:t>
        </w:r>
      </w:hyperlink>
      <w:r>
        <w:rPr>
          <w:w w:val="105"/>
          <w:sz w:val="16"/>
        </w:rPr>
        <w:t>,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use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circuit</w:t>
      </w:r>
      <w:r>
        <w:rPr>
          <w:spacing w:val="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i/>
          <w:spacing w:val="-1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spacing w:val="31"/>
          <w:w w:val="105"/>
          <w:sz w:val="16"/>
        </w:rPr>
        <w:t> </w:t>
      </w:r>
      <w:r>
        <w:rPr>
          <w:w w:val="105"/>
          <w:sz w:val="16"/>
        </w:rPr>
        <w:t>obtained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as,</w:t>
      </w:r>
      <w:r>
        <w:rPr>
          <w:spacing w:val="1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w w:val="105"/>
          <w:position w:val="-3"/>
          <w:sz w:val="12"/>
        </w:rPr>
        <w:t>𝑐𝑘𝑡</w:t>
      </w:r>
      <w:r>
        <w:rPr>
          <w:rFonts w:ascii="STIX Math" w:hAnsi="STIX Math" w:eastAsia="STIX Math"/>
          <w:i/>
          <w:spacing w:val="3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1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𝐼</w:t>
      </w:r>
      <w:r>
        <w:rPr>
          <w:rFonts w:ascii="STIX Math" w:hAnsi="STIX Math" w:eastAsia="STIX Math"/>
          <w:i/>
          <w:spacing w:val="1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⊗</w:t>
      </w:r>
      <w:r>
        <w:rPr>
          <w:rFonts w:ascii="STIX Math" w:hAnsi="STIX Math" w:eastAsia="STIX Math"/>
          <w:i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</w:t>
      </w:r>
      <w:r>
        <w:rPr>
          <w:rFonts w:ascii="STIX Math" w:hAnsi="STIX Math" w:eastAsia="STIX Math"/>
          <w:i/>
          <w:w w:val="105"/>
          <w:position w:val="-3"/>
          <w:sz w:val="12"/>
        </w:rPr>
        <w:t>𝑎𝑛𝑑</w:t>
      </w:r>
      <w:r>
        <w:rPr>
          <w:rFonts w:ascii="STIX Math" w:hAnsi="STIX Math" w:eastAsia="STIX Math"/>
          <w:i/>
          <w:spacing w:val="26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⊗</w:t>
      </w:r>
      <w:r>
        <w:rPr>
          <w:rFonts w:ascii="STIX Math" w:hAnsi="STIX Math" w:eastAsia="STIX Math"/>
          <w:i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𝐼</w:t>
      </w:r>
      <w:r>
        <w:rPr>
          <w:rFonts w:ascii="STIX Math" w:hAnsi="STIX Math" w:eastAsia="STIX Math"/>
          <w:i/>
          <w:spacing w:val="-2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𝐼</w:t>
      </w:r>
      <w:r>
        <w:rPr>
          <w:rFonts w:ascii="STIX Math" w:hAnsi="STIX Math" w:eastAsia="STIX Math"/>
          <w:i/>
          <w:spacing w:val="12"/>
          <w:w w:val="105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</w:rPr>
        <w:t>⊗</w:t>
      </w:r>
    </w:p>
    <w:p>
      <w:pPr>
        <w:spacing w:line="361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pacing w:val="14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⊗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𝐼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𝑀</w:t>
      </w:r>
      <w:r>
        <w:rPr>
          <w:rFonts w:ascii="STIX Math" w:hAnsi="STIX Math" w:eastAsia="STIX Math"/>
          <w:i/>
          <w:position w:val="-3"/>
          <w:sz w:val="12"/>
        </w:rPr>
        <w:t>𝑜𝑟</w:t>
      </w:r>
      <w:r>
        <w:rPr>
          <w:rFonts w:ascii="STIX Math" w:hAnsi="STIX Math" w:eastAsia="STIX Math"/>
          <w:i/>
          <w:spacing w:val="15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⊗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𝑀</w:t>
      </w:r>
      <w:r>
        <w:rPr>
          <w:rFonts w:ascii="STIX Math" w:hAnsi="STIX Math" w:eastAsia="STIX Math"/>
          <w:i/>
          <w:position w:val="-3"/>
          <w:sz w:val="12"/>
        </w:rPr>
        <w:t>𝑜𝑟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.𝑀</w:t>
      </w:r>
      <w:r>
        <w:rPr>
          <w:rFonts w:ascii="STIX Math" w:hAnsi="STIX Math" w:eastAsia="STIX Math"/>
          <w:i/>
          <w:position w:val="-3"/>
          <w:sz w:val="12"/>
        </w:rPr>
        <w:t>𝑎𝑛𝑑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spacing w:val="-10"/>
          <w:sz w:val="16"/>
        </w:rPr>
        <w:t>.</w:t>
      </w:r>
    </w:p>
    <w:p>
      <w:pPr>
        <w:spacing w:before="100"/>
        <w:ind w:left="1510" w:right="0" w:firstLine="0"/>
        <w:jc w:val="left"/>
        <w:rPr>
          <w:sz w:val="12"/>
        </w:rPr>
      </w:pPr>
      <w:r>
        <w:rPr/>
        <w:br w:type="column"/>
      </w:r>
      <w:bookmarkStart w:name="_bookmark37" w:id="55"/>
      <w:bookmarkEnd w:id="55"/>
      <w:r>
        <w:rPr/>
      </w: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11.</w:t>
      </w:r>
      <w:r>
        <w:rPr>
          <w:b/>
          <w:spacing w:val="43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2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input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multi-level</w:t>
      </w:r>
      <w:r>
        <w:rPr>
          <w:spacing w:val="17"/>
          <w:w w:val="120"/>
          <w:sz w:val="12"/>
        </w:rPr>
        <w:t> </w:t>
      </w:r>
      <w:r>
        <w:rPr>
          <w:spacing w:val="-2"/>
          <w:w w:val="120"/>
          <w:sz w:val="12"/>
        </w:rPr>
        <w:t>circuit.</w:t>
      </w:r>
    </w:p>
    <w:p>
      <w:pPr>
        <w:pStyle w:val="BodyText"/>
        <w:spacing w:before="98"/>
        <w:ind w:left="0"/>
        <w:rPr>
          <w:sz w:val="12"/>
        </w:rPr>
      </w:pPr>
    </w:p>
    <w:p>
      <w:pPr>
        <w:spacing w:line="362" w:lineRule="exact" w:before="0"/>
        <w:ind w:left="0" w:right="129" w:firstLine="0"/>
        <w:jc w:val="right"/>
        <w:rPr>
          <w:sz w:val="16"/>
        </w:rPr>
      </w:pPr>
      <w:r>
        <w:rPr>
          <w:w w:val="110"/>
          <w:sz w:val="16"/>
        </w:rPr>
        <w:t>Consider</w:t>
      </w:r>
      <w:r>
        <w:rPr>
          <w:spacing w:val="-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spacing w:val="15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-5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0</w:t>
      </w:r>
      <w:r>
        <w:rPr>
          <w:rFonts w:ascii="STIX Math" w:eastAsia="STIX Math"/>
          <w:i/>
          <w:w w:val="110"/>
          <w:sz w:val="16"/>
        </w:rPr>
        <w:t>.</w:t>
      </w:r>
      <w:r>
        <w:rPr>
          <w:rFonts w:ascii="STIX Math" w:eastAsia="STIX Math"/>
          <w:w w:val="110"/>
          <w:sz w:val="16"/>
        </w:rPr>
        <w:t>3</w:t>
      </w:r>
      <w:r>
        <w:rPr>
          <w:rFonts w:ascii="STIX Math" w:eastAsia="STIX Math"/>
          <w:spacing w:val="-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𝑦</w:t>
      </w:r>
      <w:r>
        <w:rPr>
          <w:rFonts w:ascii="STIX Math" w:eastAsia="STIX Math"/>
          <w:i/>
          <w:spacing w:val="15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-5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0</w:t>
      </w:r>
      <w:r>
        <w:rPr>
          <w:rFonts w:ascii="STIX Math" w:eastAsia="STIX Math"/>
          <w:i/>
          <w:w w:val="110"/>
          <w:sz w:val="16"/>
        </w:rPr>
        <w:t>.</w:t>
      </w:r>
      <w:r>
        <w:rPr>
          <w:rFonts w:ascii="STIX Math" w:eastAsia="STIX Math"/>
          <w:w w:val="110"/>
          <w:sz w:val="16"/>
        </w:rPr>
        <w:t>6</w:t>
      </w:r>
      <w:r>
        <w:rPr>
          <w:w w:val="110"/>
          <w:sz w:val="16"/>
        </w:rPr>
        <w:t>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error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free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output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i/>
          <w:spacing w:val="18"/>
          <w:w w:val="110"/>
          <w:position w:val="-3"/>
          <w:sz w:val="12"/>
        </w:rPr>
        <w:t> </w:t>
      </w:r>
      <w:r>
        <w:rPr>
          <w:w w:val="110"/>
          <w:sz w:val="16"/>
        </w:rPr>
        <w:t>=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0.18.</w:t>
      </w:r>
      <w:r>
        <w:rPr>
          <w:spacing w:val="-2"/>
          <w:w w:val="110"/>
          <w:sz w:val="16"/>
        </w:rPr>
        <w:t> </w:t>
      </w:r>
      <w:r>
        <w:rPr>
          <w:spacing w:val="-7"/>
          <w:w w:val="110"/>
          <w:sz w:val="16"/>
        </w:rPr>
        <w:t>If</w:t>
      </w:r>
    </w:p>
    <w:p>
      <w:pPr>
        <w:pStyle w:val="BodyText"/>
        <w:spacing w:line="210" w:lineRule="exact"/>
        <w:ind w:left="0" w:right="129"/>
        <w:jc w:val="right"/>
      </w:pPr>
      <w:r>
        <w:rPr>
          <w:rFonts w:ascii="STIX Math" w:eastAsia="STIX Math"/>
          <w:i/>
          <w:w w:val="105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𝑒</w:t>
      </w:r>
      <w:r>
        <w:rPr>
          <w:rFonts w:ascii="STIX Math" w:eastAsia="STIX Math"/>
          <w:i/>
          <w:spacing w:val="28"/>
          <w:w w:val="105"/>
          <w:position w:val="-3"/>
          <w:sz w:val="12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7"/>
          <w:w w:val="105"/>
        </w:rPr>
        <w:t> </w:t>
      </w:r>
      <w:r>
        <w:rPr>
          <w:rFonts w:ascii="STIX Math" w:eastAsia="STIX Math"/>
          <w:w w:val="105"/>
        </w:rPr>
        <w:t>0</w:t>
      </w:r>
      <w:r>
        <w:rPr>
          <w:rFonts w:ascii="STIX Math" w:eastAsia="STIX Math"/>
          <w:i/>
          <w:w w:val="105"/>
        </w:rPr>
        <w:t>.</w:t>
      </w:r>
      <w:r>
        <w:rPr>
          <w:rFonts w:ascii="STIX Math" w:eastAsia="STIX Math"/>
          <w:w w:val="105"/>
        </w:rPr>
        <w:t>125</w:t>
      </w:r>
      <w:r>
        <w:rPr>
          <w:w w:val="105"/>
        </w:rPr>
        <w:t>,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observed</w:t>
      </w:r>
      <w:r>
        <w:rPr>
          <w:spacing w:val="5"/>
          <w:w w:val="105"/>
        </w:rPr>
        <w:t> </w:t>
      </w:r>
      <w:r>
        <w:rPr>
          <w:w w:val="105"/>
        </w:rPr>
        <w:t>output,</w:t>
      </w:r>
      <w:r>
        <w:rPr>
          <w:spacing w:val="5"/>
          <w:w w:val="105"/>
        </w:rPr>
        <w:t> </w:t>
      </w:r>
      <w:r>
        <w:rPr>
          <w:rFonts w:ascii="STIX Math" w:eastAsia="STIX Math"/>
          <w:i/>
          <w:w w:val="105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𝑧𝑒</w:t>
      </w:r>
      <w:r>
        <w:rPr>
          <w:rFonts w:ascii="STIX Math" w:eastAsia="STIX Math"/>
          <w:i/>
          <w:spacing w:val="28"/>
          <w:w w:val="105"/>
          <w:position w:val="-3"/>
          <w:sz w:val="12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7"/>
          <w:w w:val="105"/>
        </w:rPr>
        <w:t> </w:t>
      </w:r>
      <w:r>
        <w:rPr>
          <w:rFonts w:ascii="STIX Math" w:eastAsia="STIX Math"/>
          <w:w w:val="105"/>
        </w:rPr>
        <w:t>0</w:t>
      </w:r>
      <w:r>
        <w:rPr>
          <w:rFonts w:ascii="STIX Math" w:eastAsia="STIX Math"/>
          <w:i/>
          <w:w w:val="105"/>
        </w:rPr>
        <w:t>.</w:t>
      </w:r>
      <w:r>
        <w:rPr>
          <w:rFonts w:ascii="STIX Math" w:eastAsia="STIX Math"/>
          <w:w w:val="105"/>
        </w:rPr>
        <w:t>33</w:t>
      </w:r>
      <w:r>
        <w:rPr>
          <w:w w:val="105"/>
        </w:rPr>
        <w:t>.</w:t>
      </w:r>
      <w:r>
        <w:rPr>
          <w:spacing w:val="5"/>
          <w:w w:val="105"/>
        </w:rPr>
        <w:t> </w:t>
      </w:r>
      <w:r>
        <w:rPr>
          <w:w w:val="105"/>
        </w:rPr>
        <w:t>Using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proposed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method,</w:t>
      </w:r>
    </w:p>
    <w:p>
      <w:pPr>
        <w:spacing w:line="103" w:lineRule="auto" w:before="82"/>
        <w:ind w:left="111" w:right="129" w:firstLine="0"/>
        <w:jc w:val="both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𝑀𝑆𝐸</w:t>
      </w:r>
      <w:r>
        <w:rPr>
          <w:rFonts w:ascii="STIX Math" w:hAnsi="STIX Math" w:eastAsia="STIX Math"/>
          <w:i/>
          <w:spacing w:val="7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5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066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i/>
          <w:spacing w:val="5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3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0388)</w:t>
      </w:r>
      <w:r>
        <w:rPr>
          <w:rFonts w:ascii="STIX Math" w:hAnsi="STIX Math" w:eastAsia="STIX Math"/>
          <w:w w:val="105"/>
          <w:position w:val="6"/>
          <w:sz w:val="12"/>
        </w:rPr>
        <w:t>2</w:t>
      </w:r>
      <w:r>
        <w:rPr>
          <w:rFonts w:ascii="STIX Math" w:hAnsi="STIX Math" w:eastAsia="STIX Math"/>
          <w:spacing w:val="34"/>
          <w:w w:val="105"/>
          <w:position w:val="6"/>
          <w:sz w:val="12"/>
        </w:rPr>
        <w:t>  </w:t>
      </w:r>
      <w:r>
        <w:rPr>
          <w:w w:val="105"/>
          <w:sz w:val="16"/>
        </w:rPr>
        <w:t>which</w:t>
      </w:r>
      <w:r>
        <w:rPr>
          <w:spacing w:val="69"/>
          <w:w w:val="105"/>
          <w:sz w:val="16"/>
        </w:rPr>
        <w:t> </w:t>
      </w:r>
      <w:r>
        <w:rPr>
          <w:w w:val="105"/>
          <w:sz w:val="16"/>
        </w:rPr>
        <w:t>shows</w:t>
      </w:r>
      <w:r>
        <w:rPr>
          <w:spacing w:val="68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6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𝑀𝑆𝐸</w:t>
      </w:r>
      <w:r>
        <w:rPr>
          <w:rFonts w:ascii="STIX Math" w:hAnsi="STIX Math" w:eastAsia="STIX Math"/>
          <w:i/>
          <w:spacing w:val="69"/>
          <w:w w:val="150"/>
          <w:sz w:val="16"/>
        </w:rPr>
        <w:t> </w:t>
      </w:r>
      <w:r>
        <w:rPr>
          <w:w w:val="105"/>
          <w:sz w:val="16"/>
        </w:rPr>
        <w:t>can</w:t>
      </w:r>
      <w:r>
        <w:rPr>
          <w:spacing w:val="68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69"/>
          <w:w w:val="105"/>
          <w:sz w:val="16"/>
        </w:rPr>
        <w:t> </w:t>
      </w:r>
      <w:r>
        <w:rPr>
          <w:w w:val="105"/>
          <w:sz w:val="16"/>
        </w:rPr>
        <w:t>reduced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to zero for </w:t>
      </w:r>
      <w:r>
        <w:rPr>
          <w:rFonts w:ascii="STIX Math" w:hAnsi="STIX Math" w:eastAsia="STIX Math"/>
          <w:i/>
          <w:w w:val="105"/>
          <w:sz w:val="16"/>
        </w:rPr>
        <w:t>𝑆𝐶𝐶 </w:t>
      </w:r>
      <w:r>
        <w:rPr>
          <w:rFonts w:ascii="STIX Math" w:hAnsi="STIX Math" w:eastAsia="STIX Math"/>
          <w:w w:val="105"/>
          <w:sz w:val="16"/>
        </w:rPr>
        <w:t>≈ −0</w:t>
      </w:r>
      <w:r>
        <w:rPr>
          <w:rFonts w:ascii="STIX Math" w:hAnsi="STIX Math" w:eastAsia="STIX Math"/>
          <w:i/>
          <w:w w:val="105"/>
          <w:sz w:val="16"/>
        </w:rPr>
        <w:t>.</w:t>
      </w:r>
      <w:r>
        <w:rPr>
          <w:rFonts w:ascii="STIX Math" w:hAnsi="STIX Math" w:eastAsia="STIX Math"/>
          <w:w w:val="105"/>
          <w:sz w:val="16"/>
        </w:rPr>
        <w:t>58</w:t>
      </w:r>
      <w:r>
        <w:rPr>
          <w:w w:val="105"/>
          <w:sz w:val="16"/>
        </w:rPr>
        <w:t>.</w:t>
      </w:r>
    </w:p>
    <w:p>
      <w:pPr>
        <w:pStyle w:val="BodyText"/>
        <w:spacing w:line="273" w:lineRule="auto" w:before="25"/>
        <w:ind w:right="129" w:firstLine="239"/>
        <w:jc w:val="both"/>
      </w:pPr>
      <w:r>
        <w:rPr>
          <w:w w:val="110"/>
        </w:rPr>
        <w:t>We will now discuss two distinct cases of fault correction in </w:t>
      </w:r>
      <w:r>
        <w:rPr>
          <w:w w:val="110"/>
        </w:rPr>
        <w:t>multi- input multi-level circuits.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16" w:lineRule="auto" w:before="3" w:after="0"/>
        <w:ind w:left="111" w:right="129" w:firstLine="0"/>
        <w:jc w:val="left"/>
        <w:rPr>
          <w:i/>
          <w:sz w:val="16"/>
        </w:rPr>
      </w:pPr>
      <w:bookmarkStart w:name="ReCo I: Error minimization for Multiple-" w:id="56"/>
      <w:bookmarkEnd w:id="56"/>
      <w:r>
        <w:rPr/>
      </w:r>
      <w:r>
        <w:rPr>
          <w:rFonts w:ascii="STIX Math" w:eastAsia="STIX Math"/>
          <w:i/>
          <w:sz w:val="16"/>
        </w:rPr>
        <w:t>𝑅𝑒𝐶𝑜</w:t>
      </w:r>
      <w:r>
        <w:rPr>
          <w:rFonts w:ascii="STIX Math" w:eastAsia="STIX Math"/>
          <w:i/>
          <w:spacing w:val="40"/>
          <w:sz w:val="16"/>
        </w:rPr>
        <w:t> </w:t>
      </w:r>
      <w:r>
        <w:rPr>
          <w:i/>
          <w:sz w:val="16"/>
        </w:rPr>
        <w:t>I: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Error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minimization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Multiple-input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Single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output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(MISO)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stochastic logic circuits</w:t>
      </w:r>
    </w:p>
    <w:p>
      <w:pPr>
        <w:pStyle w:val="BodyText"/>
        <w:spacing w:before="63"/>
        <w:ind w:left="0"/>
        <w:rPr>
          <w:i/>
        </w:rPr>
      </w:pPr>
    </w:p>
    <w:p>
      <w:pPr>
        <w:pStyle w:val="BodyText"/>
        <w:spacing w:line="273" w:lineRule="auto"/>
        <w:ind w:right="129" w:firstLine="239"/>
        <w:jc w:val="both"/>
      </w:pPr>
      <w:r>
        <w:rPr>
          <w:w w:val="110"/>
        </w:rPr>
        <w:t>Let</w:t>
      </w:r>
      <w:r>
        <w:rPr>
          <w:spacing w:val="-11"/>
          <w:w w:val="110"/>
        </w:rPr>
        <w:t> </w:t>
      </w:r>
      <w:r>
        <w:rPr>
          <w:w w:val="110"/>
        </w:rPr>
        <w:t>us</w:t>
      </w:r>
      <w:r>
        <w:rPr>
          <w:spacing w:val="-11"/>
          <w:w w:val="110"/>
        </w:rPr>
        <w:t> </w:t>
      </w:r>
      <w:r>
        <w:rPr>
          <w:w w:val="110"/>
        </w:rPr>
        <w:t>consider</w:t>
      </w:r>
      <w:r>
        <w:rPr>
          <w:spacing w:val="-11"/>
          <w:w w:val="110"/>
        </w:rPr>
        <w:t> </w:t>
      </w:r>
      <w:r>
        <w:rPr>
          <w:w w:val="110"/>
        </w:rPr>
        <w:t>correlation-sensitive</w:t>
      </w:r>
      <w:r>
        <w:rPr>
          <w:spacing w:val="-11"/>
          <w:w w:val="110"/>
        </w:rPr>
        <w:t> </w:t>
      </w:r>
      <w:r>
        <w:rPr>
          <w:w w:val="110"/>
        </w:rPr>
        <w:t>blocks</w:t>
      </w:r>
      <w:r>
        <w:rPr>
          <w:spacing w:val="-11"/>
          <w:w w:val="110"/>
        </w:rPr>
        <w:t> </w:t>
      </w:r>
      <w:r>
        <w:rPr>
          <w:w w:val="110"/>
        </w:rPr>
        <w:t>interconnected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fash- ion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shown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38">
        <w:r>
          <w:rPr>
            <w:color w:val="007FAC"/>
            <w:w w:val="110"/>
          </w:rPr>
          <w:t>Fig.</w:t>
        </w:r>
      </w:hyperlink>
      <w:r>
        <w:rPr>
          <w:color w:val="007FAC"/>
          <w:spacing w:val="-4"/>
          <w:w w:val="110"/>
        </w:rPr>
        <w:t> </w:t>
      </w:r>
      <w:hyperlink w:history="true" w:anchor="_bookmark38">
        <w:r>
          <w:rPr>
            <w:color w:val="007FAC"/>
            <w:w w:val="110"/>
          </w:rPr>
          <w:t>12</w:t>
        </w:r>
      </w:hyperlink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quantification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SCC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only</w:t>
      </w:r>
      <w:r>
        <w:rPr>
          <w:spacing w:val="-4"/>
          <w:w w:val="110"/>
        </w:rPr>
        <w:t> </w:t>
      </w:r>
      <w:r>
        <w:rPr>
          <w:w w:val="110"/>
        </w:rPr>
        <w:t>available</w:t>
      </w:r>
      <w:r>
        <w:rPr>
          <w:spacing w:val="-4"/>
          <w:w w:val="110"/>
        </w:rPr>
        <w:t> </w:t>
      </w:r>
      <w:r>
        <w:rPr>
          <w:w w:val="110"/>
        </w:rPr>
        <w:t>for two</w:t>
      </w:r>
      <w:r>
        <w:rPr>
          <w:spacing w:val="12"/>
          <w:w w:val="110"/>
        </w:rPr>
        <w:t> </w:t>
      </w:r>
      <w:r>
        <w:rPr>
          <w:w w:val="110"/>
        </w:rPr>
        <w:t>signals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literature,</w:t>
      </w:r>
      <w:r>
        <w:rPr>
          <w:spacing w:val="13"/>
          <w:w w:val="110"/>
        </w:rPr>
        <w:t> </w:t>
      </w:r>
      <w:r>
        <w:rPr>
          <w:w w:val="110"/>
        </w:rPr>
        <w:t>so</w:t>
      </w:r>
      <w:r>
        <w:rPr>
          <w:spacing w:val="12"/>
          <w:w w:val="110"/>
        </w:rPr>
        <w:t> </w:t>
      </w:r>
      <w:r>
        <w:rPr>
          <w:w w:val="110"/>
        </w:rPr>
        <w:t>we</w:t>
      </w:r>
      <w:r>
        <w:rPr>
          <w:spacing w:val="12"/>
          <w:w w:val="110"/>
        </w:rPr>
        <w:t> </w:t>
      </w:r>
      <w:r>
        <w:rPr>
          <w:w w:val="110"/>
        </w:rPr>
        <w:t>consider</w:t>
      </w:r>
      <w:r>
        <w:rPr>
          <w:spacing w:val="12"/>
          <w:w w:val="110"/>
        </w:rPr>
        <w:t> </w:t>
      </w:r>
      <w:r>
        <w:rPr>
          <w:w w:val="110"/>
        </w:rPr>
        <w:t>two</w:t>
      </w:r>
      <w:r>
        <w:rPr>
          <w:spacing w:val="13"/>
          <w:w w:val="110"/>
        </w:rPr>
        <w:t> </w:t>
      </w:r>
      <w:r>
        <w:rPr>
          <w:w w:val="110"/>
        </w:rPr>
        <w:t>input</w:t>
      </w:r>
      <w:r>
        <w:rPr>
          <w:spacing w:val="12"/>
          <w:w w:val="110"/>
        </w:rPr>
        <w:t> </w:t>
      </w:r>
      <w:r>
        <w:rPr>
          <w:w w:val="110"/>
        </w:rPr>
        <w:t>gates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circuit</w:t>
      </w:r>
    </w:p>
    <w:p>
      <w:pPr>
        <w:pStyle w:val="BodyText"/>
        <w:spacing w:line="223" w:lineRule="exact"/>
        <w:ind w:left="0" w:right="129"/>
        <w:jc w:val="right"/>
      </w:pPr>
      <w:r>
        <w:rPr>
          <w:w w:val="110"/>
        </w:rPr>
        <w:t>model.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block</w:t>
      </w:r>
      <w:r>
        <w:rPr>
          <w:spacing w:val="21"/>
          <w:w w:val="110"/>
        </w:rPr>
        <w:t> </w:t>
      </w:r>
      <w:r>
        <w:rPr>
          <w:w w:val="110"/>
        </w:rPr>
        <w:t>diagram</w:t>
      </w:r>
      <w:r>
        <w:rPr>
          <w:spacing w:val="20"/>
          <w:w w:val="110"/>
        </w:rPr>
        <w:t> </w:t>
      </w:r>
      <w:r>
        <w:rPr>
          <w:w w:val="110"/>
        </w:rPr>
        <w:t>consists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i/>
          <w:spacing w:val="37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37"/>
          <w:w w:val="110"/>
        </w:rPr>
        <w:t> </w:t>
      </w:r>
      <w:r>
        <w:rPr>
          <w:rFonts w:ascii="STIX Math" w:hAnsi="STIX Math" w:eastAsia="STIX Math"/>
          <w:w w:val="110"/>
        </w:rPr>
        <w:t>1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8"/>
          <w:w w:val="110"/>
        </w:rPr>
        <w:t> </w:t>
      </w:r>
      <w:r>
        <w:rPr>
          <w:rFonts w:ascii="STIX Math" w:hAnsi="STIX Math" w:eastAsia="STIX Math"/>
          <w:w w:val="110"/>
        </w:rPr>
        <w:t>2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8"/>
          <w:w w:val="110"/>
        </w:rPr>
        <w:t> </w:t>
      </w:r>
      <w:r>
        <w:rPr>
          <w:rFonts w:ascii="STIX Math" w:hAnsi="STIX Math" w:eastAsia="STIX Math"/>
          <w:w w:val="110"/>
        </w:rPr>
        <w:t>…</w:t>
      </w:r>
      <w:r>
        <w:rPr>
          <w:rFonts w:ascii="STIX Math" w:hAnsi="STIX Math" w:eastAsia="STIX Math"/>
          <w:spacing w:val="-18"/>
          <w:w w:val="110"/>
        </w:rPr>
        <w:t> 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8"/>
          <w:w w:val="110"/>
        </w:rPr>
        <w:t>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i/>
          <w:spacing w:val="21"/>
          <w:w w:val="110"/>
        </w:rPr>
        <w:t> </w:t>
      </w:r>
      <w:r>
        <w:rPr>
          <w:w w:val="110"/>
        </w:rPr>
        <w:t>levels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each</w:t>
      </w:r>
    </w:p>
    <w:p>
      <w:pPr>
        <w:pStyle w:val="BodyText"/>
        <w:spacing w:line="172" w:lineRule="exact"/>
        <w:jc w:val="both"/>
      </w:pPr>
      <w:r>
        <w:rPr>
          <w:w w:val="110"/>
        </w:rPr>
        <w:t>level</w:t>
      </w:r>
      <w:r>
        <w:rPr>
          <w:spacing w:val="16"/>
          <w:w w:val="110"/>
        </w:rPr>
        <w:t> </w:t>
      </w:r>
      <w:r>
        <w:rPr>
          <w:w w:val="110"/>
        </w:rPr>
        <w:t>consists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multiple</w:t>
      </w:r>
      <w:r>
        <w:rPr>
          <w:spacing w:val="16"/>
          <w:w w:val="110"/>
        </w:rPr>
        <w:t> </w:t>
      </w:r>
      <w:r>
        <w:rPr>
          <w:w w:val="110"/>
        </w:rPr>
        <w:t>two</w:t>
      </w:r>
      <w:r>
        <w:rPr>
          <w:spacing w:val="17"/>
          <w:w w:val="110"/>
        </w:rPr>
        <w:t> </w:t>
      </w:r>
      <w:r>
        <w:rPr>
          <w:w w:val="110"/>
        </w:rPr>
        <w:t>input</w:t>
      </w:r>
      <w:r>
        <w:rPr>
          <w:spacing w:val="17"/>
          <w:w w:val="110"/>
        </w:rPr>
        <w:t> </w:t>
      </w:r>
      <w:r>
        <w:rPr>
          <w:w w:val="110"/>
        </w:rPr>
        <w:t>gates.</w:t>
      </w:r>
      <w:r>
        <w:rPr>
          <w:spacing w:val="16"/>
          <w:w w:val="110"/>
        </w:rPr>
        <w:t> </w:t>
      </w:r>
      <w:r>
        <w:rPr>
          <w:w w:val="110"/>
        </w:rPr>
        <w:t>Consider</w:t>
      </w:r>
      <w:r>
        <w:rPr>
          <w:spacing w:val="17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one</w:t>
      </w:r>
      <w:r>
        <w:rPr>
          <w:spacing w:val="16"/>
          <w:w w:val="110"/>
        </w:rPr>
        <w:t> </w:t>
      </w:r>
      <w:r>
        <w:rPr>
          <w:w w:val="110"/>
        </w:rPr>
        <w:t>or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more</w:t>
      </w:r>
    </w:p>
    <w:p>
      <w:pPr>
        <w:pStyle w:val="BodyText"/>
        <w:spacing w:line="112" w:lineRule="auto" w:before="105"/>
        <w:ind w:right="129"/>
        <w:jc w:val="both"/>
      </w:pP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w w:val="110"/>
        </w:rPr>
        <w:t>increased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output.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minimized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selecting</w:t>
      </w:r>
      <w:r>
        <w:rPr>
          <w:w w:val="110"/>
        </w:rPr>
        <w:t> gates</w:t>
      </w:r>
      <w:r>
        <w:rPr>
          <w:spacing w:val="18"/>
          <w:w w:val="110"/>
        </w:rPr>
        <w:t> </w:t>
      </w:r>
      <w:r>
        <w:rPr>
          <w:w w:val="110"/>
        </w:rPr>
        <w:t>at</w:t>
      </w:r>
      <w:r>
        <w:rPr>
          <w:spacing w:val="18"/>
          <w:w w:val="110"/>
        </w:rPr>
        <w:t> </w:t>
      </w:r>
      <w:r>
        <w:rPr>
          <w:w w:val="110"/>
        </w:rPr>
        <w:t>different</w:t>
      </w:r>
      <w:r>
        <w:rPr>
          <w:spacing w:val="18"/>
          <w:w w:val="110"/>
        </w:rPr>
        <w:t> </w:t>
      </w:r>
      <w:r>
        <w:rPr>
          <w:w w:val="110"/>
        </w:rPr>
        <w:t>levels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w w:val="110"/>
        </w:rPr>
        <w:t>subject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transient</w:t>
      </w:r>
      <w:r>
        <w:rPr>
          <w:spacing w:val="18"/>
          <w:w w:val="110"/>
        </w:rPr>
        <w:t> </w:t>
      </w:r>
      <w:r>
        <w:rPr>
          <w:w w:val="110"/>
        </w:rPr>
        <w:t>faults</w:t>
      </w:r>
      <w:r>
        <w:rPr>
          <w:spacing w:val="18"/>
          <w:w w:val="110"/>
        </w:rPr>
        <w:t> </w:t>
      </w:r>
      <w:r>
        <w:rPr>
          <w:w w:val="110"/>
        </w:rPr>
        <w:t>which</w:t>
      </w:r>
      <w:r>
        <w:rPr>
          <w:spacing w:val="18"/>
          <w:w w:val="110"/>
        </w:rPr>
        <w:t> </w:t>
      </w:r>
      <w:r>
        <w:rPr>
          <w:w w:val="110"/>
        </w:rPr>
        <w:t>result</w:t>
      </w:r>
      <w:r>
        <w:rPr>
          <w:spacing w:val="18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73" w:lineRule="auto" w:before="23"/>
        <w:ind w:right="129"/>
        <w:jc w:val="both"/>
      </w:pPr>
      <w:r>
        <w:rPr>
          <w:w w:val="110"/>
        </w:rPr>
        <w:t>suitable</w:t>
      </w:r>
      <w:r>
        <w:rPr>
          <w:w w:val="110"/>
        </w:rPr>
        <w:t> candidates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i/>
          <w:w w:val="110"/>
        </w:rPr>
        <w:t>ReCo</w:t>
      </w:r>
      <w:r>
        <w:rPr>
          <w:i/>
          <w:w w:val="110"/>
        </w:rPr>
        <w:t> </w:t>
      </w:r>
      <w:r>
        <w:rPr>
          <w:w w:val="110"/>
        </w:rPr>
        <w:t>analysis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Algorithm</w:t>
      </w:r>
      <w:r>
        <w:rPr>
          <w:w w:val="110"/>
        </w:rPr>
        <w:t> </w:t>
      </w:r>
      <w:r>
        <w:rPr>
          <w:w w:val="110"/>
        </w:rPr>
        <w:t>2 which is discussed below.</w:t>
      </w:r>
    </w:p>
    <w:p>
      <w:pPr>
        <w:pStyle w:val="BodyText"/>
        <w:spacing w:before="27"/>
        <w:ind w:left="0"/>
      </w:pPr>
    </w:p>
    <w:p>
      <w:pPr>
        <w:pStyle w:val="BodyText"/>
        <w:spacing w:line="273" w:lineRule="auto"/>
        <w:ind w:right="129"/>
        <w:jc w:val="both"/>
      </w:pPr>
      <w:r>
        <w:rPr>
          <w:b/>
          <w:w w:val="110"/>
        </w:rPr>
        <w:t>Definition</w:t>
      </w:r>
      <w:r>
        <w:rPr>
          <w:b/>
          <w:w w:val="110"/>
        </w:rPr>
        <w:t> 2.</w:t>
      </w:r>
      <w:r>
        <w:rPr>
          <w:b/>
          <w:spacing w:val="40"/>
          <w:w w:val="110"/>
        </w:rPr>
        <w:t> </w:t>
      </w:r>
      <w:r>
        <w:rPr>
          <w:w w:val="110"/>
        </w:rPr>
        <w:t>An</w:t>
      </w:r>
      <w:r>
        <w:rPr>
          <w:w w:val="110"/>
        </w:rPr>
        <w:t> observed</w:t>
      </w:r>
      <w:r>
        <w:rPr>
          <w:w w:val="110"/>
        </w:rPr>
        <w:t> error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primary</w:t>
      </w:r>
      <w:r>
        <w:rPr>
          <w:w w:val="110"/>
        </w:rPr>
        <w:t> output(s)</w:t>
      </w:r>
      <w:r>
        <w:rPr>
          <w:w w:val="110"/>
        </w:rPr>
        <w:t> driven</w:t>
      </w:r>
      <w:r>
        <w:rPr>
          <w:w w:val="110"/>
        </w:rPr>
        <w:t> </w:t>
      </w:r>
      <w:r>
        <w:rPr>
          <w:w w:val="110"/>
        </w:rPr>
        <w:t>by</w:t>
      </w:r>
      <w:r>
        <w:rPr>
          <w:spacing w:val="80"/>
          <w:w w:val="110"/>
        </w:rPr>
        <w:t> </w:t>
      </w:r>
      <w:r>
        <w:rPr>
          <w:w w:val="110"/>
        </w:rPr>
        <w:t>one or more gates, can be minimized by suitably injecting correlation</w:t>
      </w:r>
      <w:r>
        <w:rPr>
          <w:spacing w:val="40"/>
          <w:w w:val="110"/>
        </w:rPr>
        <w:t> </w:t>
      </w:r>
      <w:r>
        <w:rPr>
          <w:w w:val="110"/>
        </w:rPr>
        <w:t>at the prioritized input gates defined by one or more faulty gates in the error path P.</w:t>
      </w:r>
    </w:p>
    <w:p>
      <w:pPr>
        <w:spacing w:line="100" w:lineRule="auto" w:before="105"/>
        <w:ind w:left="111" w:right="129" w:firstLine="239"/>
        <w:jc w:val="both"/>
        <w:rPr>
          <w:rFonts w:ascii="STIX Math" w:eastAsia="STIX Math"/>
          <w:sz w:val="16"/>
        </w:rPr>
      </w:pPr>
      <w:r>
        <w:rPr>
          <w:w w:val="110"/>
          <w:sz w:val="16"/>
        </w:rPr>
        <w:t>Assume that the correlation between input pairs for gates at level </w:t>
      </w:r>
      <w:r>
        <w:rPr>
          <w:rFonts w:ascii="STIX Math" w:eastAsia="STIX Math"/>
          <w:w w:val="110"/>
          <w:sz w:val="16"/>
        </w:rPr>
        <w:t>1 </w:t>
      </w:r>
      <w:r>
        <w:rPr>
          <w:w w:val="110"/>
          <w:sz w:val="16"/>
        </w:rPr>
        <w:t>as</w:t>
      </w:r>
      <w:r>
        <w:rPr>
          <w:spacing w:val="6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w w:val="110"/>
          <w:position w:val="-3"/>
          <w:sz w:val="12"/>
        </w:rPr>
        <w:t>11</w:t>
      </w:r>
      <w:r>
        <w:rPr>
          <w:w w:val="110"/>
          <w:sz w:val="16"/>
        </w:rPr>
        <w:t>,</w:t>
      </w:r>
      <w:r>
        <w:rPr>
          <w:spacing w:val="6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w w:val="110"/>
          <w:position w:val="-3"/>
          <w:sz w:val="12"/>
        </w:rPr>
        <w:t>12</w:t>
      </w:r>
      <w:r>
        <w:rPr>
          <w:w w:val="110"/>
          <w:sz w:val="16"/>
        </w:rPr>
        <w:t>,</w:t>
      </w:r>
      <w:r>
        <w:rPr>
          <w:spacing w:val="6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w w:val="110"/>
          <w:position w:val="-3"/>
          <w:sz w:val="12"/>
        </w:rPr>
        <w:t>13</w:t>
      </w:r>
      <w:r>
        <w:rPr>
          <w:w w:val="110"/>
          <w:sz w:val="16"/>
        </w:rPr>
        <w:t>,..,</w:t>
      </w:r>
      <w:r>
        <w:rPr>
          <w:spacing w:val="6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w w:val="110"/>
          <w:position w:val="-3"/>
          <w:sz w:val="12"/>
        </w:rPr>
        <w:t>1</w:t>
      </w:r>
      <w:r>
        <w:rPr>
          <w:rFonts w:ascii="STIX Math" w:eastAsia="STIX Math"/>
          <w:i/>
          <w:w w:val="110"/>
          <w:position w:val="-3"/>
          <w:sz w:val="12"/>
        </w:rPr>
        <w:t>𝑝</w:t>
      </w:r>
      <w:r>
        <w:rPr>
          <w:w w:val="110"/>
          <w:sz w:val="16"/>
        </w:rPr>
        <w:t>,</w:t>
      </w:r>
      <w:r>
        <w:rPr>
          <w:spacing w:val="68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6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spacing w:val="68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6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68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6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68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2</w:t>
      </w:r>
      <w:r>
        <w:rPr>
          <w:w w:val="110"/>
          <w:sz w:val="16"/>
        </w:rPr>
        <w:t>-input</w:t>
      </w:r>
      <w:r>
        <w:rPr>
          <w:w w:val="110"/>
          <w:sz w:val="16"/>
        </w:rPr>
        <w:t> gates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level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1.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represent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output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gate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level</w:t>
      </w:r>
      <w:r>
        <w:rPr>
          <w:spacing w:val="20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1 </w:t>
      </w:r>
      <w:r>
        <w:rPr>
          <w:w w:val="110"/>
          <w:sz w:val="16"/>
        </w:rPr>
        <w:t>in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terms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w w:val="110"/>
          <w:sz w:val="16"/>
        </w:rPr>
        <w:t>.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Thus,</w:t>
      </w:r>
      <w:r>
        <w:rPr>
          <w:spacing w:val="3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w w:val="110"/>
          <w:position w:val="-6"/>
          <w:sz w:val="10"/>
        </w:rPr>
        <w:t>11</w:t>
      </w:r>
      <w:r>
        <w:rPr>
          <w:rFonts w:ascii="STIX Math" w:eastAsia="STIX Math"/>
          <w:spacing w:val="80"/>
          <w:w w:val="110"/>
          <w:position w:val="-6"/>
          <w:sz w:val="10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4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𝑓</w:t>
      </w:r>
      <w:r>
        <w:rPr>
          <w:rFonts w:ascii="STIX Math" w:eastAsia="STIX Math"/>
          <w:i/>
          <w:spacing w:val="-24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w w:val="110"/>
          <w:position w:val="-3"/>
          <w:sz w:val="12"/>
        </w:rPr>
        <w:t>11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3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w w:val="110"/>
          <w:position w:val="-6"/>
          <w:sz w:val="10"/>
        </w:rPr>
        <w:t>12</w:t>
      </w:r>
      <w:r>
        <w:rPr>
          <w:rFonts w:ascii="STIX Math" w:eastAsia="STIX Math"/>
          <w:spacing w:val="80"/>
          <w:w w:val="110"/>
          <w:position w:val="-6"/>
          <w:sz w:val="10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40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𝑓</w:t>
      </w:r>
      <w:r>
        <w:rPr>
          <w:rFonts w:ascii="STIX Math" w:eastAsia="STIX Math"/>
          <w:i/>
          <w:spacing w:val="-24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w w:val="110"/>
          <w:position w:val="-3"/>
          <w:sz w:val="12"/>
        </w:rPr>
        <w:t>12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3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w w:val="110"/>
          <w:position w:val="-6"/>
          <w:sz w:val="10"/>
        </w:rPr>
        <w:t>13</w:t>
      </w:r>
      <w:r>
        <w:rPr>
          <w:rFonts w:ascii="STIX Math" w:eastAsia="STIX Math"/>
          <w:spacing w:val="80"/>
          <w:w w:val="110"/>
          <w:position w:val="-6"/>
          <w:sz w:val="10"/>
        </w:rPr>
        <w:t> </w:t>
      </w:r>
      <w:r>
        <w:rPr>
          <w:rFonts w:ascii="STIX Math" w:eastAsia="STIX Math"/>
          <w:w w:val="110"/>
          <w:sz w:val="16"/>
        </w:rPr>
        <w:t>=</w:t>
      </w:r>
    </w:p>
    <w:p>
      <w:pPr>
        <w:spacing w:line="86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𝑓</w:t>
      </w:r>
      <w:r>
        <w:rPr>
          <w:rFonts w:ascii="STIX Math" w:eastAsia="STIX Math"/>
          <w:i/>
          <w:spacing w:val="-25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w w:val="110"/>
          <w:position w:val="-3"/>
          <w:sz w:val="12"/>
        </w:rPr>
        <w:t>13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.</w:t>
      </w:r>
      <w:r>
        <w:rPr>
          <w:spacing w:val="-21"/>
          <w:w w:val="110"/>
          <w:sz w:val="16"/>
        </w:rPr>
        <w:t> </w:t>
      </w:r>
      <w:r>
        <w:rPr>
          <w:w w:val="110"/>
          <w:sz w:val="16"/>
        </w:rPr>
        <w:t>.</w:t>
      </w:r>
      <w:r>
        <w:rPr>
          <w:spacing w:val="-21"/>
          <w:w w:val="110"/>
          <w:sz w:val="16"/>
        </w:rPr>
        <w:t> </w:t>
      </w:r>
      <w:r>
        <w:rPr>
          <w:w w:val="110"/>
          <w:sz w:val="16"/>
        </w:rPr>
        <w:t>.</w:t>
      </w:r>
      <w:r>
        <w:rPr>
          <w:spacing w:val="-21"/>
          <w:w w:val="110"/>
          <w:sz w:val="16"/>
        </w:rPr>
        <w:t> </w:t>
      </w:r>
      <w:r>
        <w:rPr>
          <w:w w:val="110"/>
          <w:sz w:val="16"/>
        </w:rPr>
        <w:t>,</w:t>
      </w:r>
      <w:r>
        <w:rPr>
          <w:spacing w:val="-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w w:val="110"/>
          <w:position w:val="-6"/>
          <w:sz w:val="10"/>
        </w:rPr>
        <w:t>1</w:t>
      </w:r>
      <w:r>
        <w:rPr>
          <w:rFonts w:ascii="STIX Math" w:eastAsia="STIX Math"/>
          <w:i/>
          <w:w w:val="110"/>
          <w:position w:val="-6"/>
          <w:sz w:val="10"/>
        </w:rPr>
        <w:t>𝑝</w:t>
      </w:r>
      <w:r>
        <w:rPr>
          <w:rFonts w:ascii="STIX Math" w:eastAsia="STIX Math"/>
          <w:i/>
          <w:spacing w:val="30"/>
          <w:w w:val="110"/>
          <w:position w:val="-6"/>
          <w:sz w:val="10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-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𝑓</w:t>
      </w:r>
      <w:r>
        <w:rPr>
          <w:rFonts w:ascii="STIX Math" w:eastAsia="STIX Math"/>
          <w:i/>
          <w:spacing w:val="-25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w w:val="110"/>
          <w:position w:val="-3"/>
          <w:sz w:val="12"/>
        </w:rPr>
        <w:t>1</w:t>
      </w:r>
      <w:r>
        <w:rPr>
          <w:rFonts w:ascii="STIX Math" w:eastAsia="STIX Math"/>
          <w:i/>
          <w:w w:val="110"/>
          <w:position w:val="-3"/>
          <w:sz w:val="12"/>
        </w:rPr>
        <w:t>𝑝</w:t>
      </w:r>
      <w:r>
        <w:rPr>
          <w:rFonts w:ascii="STIX Math" w:eastAsia="STIX Math"/>
          <w:w w:val="110"/>
          <w:sz w:val="16"/>
        </w:rPr>
        <w:t>) </w:t>
      </w:r>
      <w:r>
        <w:rPr>
          <w:w w:val="110"/>
          <w:sz w:val="16"/>
        </w:rPr>
        <w:t>become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functions of the</w:t>
      </w:r>
      <w:r>
        <w:rPr>
          <w:spacing w:val="-1"/>
          <w:w w:val="110"/>
          <w:sz w:val="16"/>
        </w:rPr>
        <w:t> </w:t>
      </w:r>
      <w:r>
        <w:rPr>
          <w:spacing w:val="-2"/>
          <w:w w:val="110"/>
          <w:sz w:val="16"/>
        </w:rPr>
        <w:t>corresponding</w:t>
      </w:r>
    </w:p>
    <w:p>
      <w:pPr>
        <w:pStyle w:val="BodyText"/>
        <w:spacing w:line="322" w:lineRule="exact"/>
        <w:jc w:val="both"/>
      </w:pPr>
      <w:r>
        <w:rPr>
          <w:rFonts w:ascii="STIX Math" w:eastAsia="STIX Math"/>
          <w:i/>
          <w:w w:val="110"/>
        </w:rPr>
        <w:t>𝑆𝐶𝐶</w:t>
      </w:r>
      <w:r>
        <w:rPr>
          <w:w w:val="110"/>
        </w:rPr>
        <w:t>.</w:t>
      </w:r>
      <w:r>
        <w:rPr>
          <w:spacing w:val="13"/>
          <w:w w:val="110"/>
        </w:rPr>
        <w:t> </w:t>
      </w:r>
      <w:r>
        <w:rPr>
          <w:w w:val="110"/>
        </w:rPr>
        <w:t>These</w:t>
      </w:r>
      <w:r>
        <w:rPr>
          <w:spacing w:val="14"/>
          <w:w w:val="110"/>
        </w:rPr>
        <w:t> </w:t>
      </w:r>
      <w:r>
        <w:rPr>
          <w:w w:val="110"/>
        </w:rPr>
        <w:t>outputs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again</w:t>
      </w:r>
      <w:r>
        <w:rPr>
          <w:spacing w:val="14"/>
          <w:w w:val="110"/>
        </w:rPr>
        <w:t> </w:t>
      </w:r>
      <w:r>
        <w:rPr>
          <w:w w:val="110"/>
        </w:rPr>
        <w:t>inputs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certain</w:t>
      </w:r>
      <w:r>
        <w:rPr>
          <w:spacing w:val="14"/>
          <w:w w:val="110"/>
        </w:rPr>
        <w:t> </w:t>
      </w:r>
      <w:r>
        <w:rPr>
          <w:w w:val="110"/>
        </w:rPr>
        <w:t>gates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next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level</w:t>
      </w:r>
    </w:p>
    <w:p>
      <w:pPr>
        <w:pStyle w:val="BodyText"/>
        <w:spacing w:line="112" w:lineRule="auto" w:before="67"/>
        <w:ind w:right="129"/>
        <w:jc w:val="both"/>
      </w:pPr>
      <w:r>
        <w:rPr>
          <w:w w:val="110"/>
        </w:rPr>
        <w:t>thus,</w:t>
      </w:r>
      <w:r>
        <w:rPr>
          <w:spacing w:val="36"/>
          <w:w w:val="110"/>
        </w:rPr>
        <w:t>  </w:t>
      </w:r>
      <w:r>
        <w:rPr>
          <w:w w:val="110"/>
        </w:rPr>
        <w:t>in</w:t>
      </w:r>
      <w:r>
        <w:rPr>
          <w:spacing w:val="37"/>
          <w:w w:val="110"/>
        </w:rPr>
        <w:t>  </w:t>
      </w:r>
      <w:r>
        <w:rPr>
          <w:w w:val="110"/>
        </w:rPr>
        <w:t>turn</w:t>
      </w:r>
      <w:r>
        <w:rPr>
          <w:spacing w:val="37"/>
          <w:w w:val="110"/>
        </w:rPr>
        <w:t>  </w:t>
      </w:r>
      <w:r>
        <w:rPr>
          <w:w w:val="110"/>
        </w:rPr>
        <w:t>a</w:t>
      </w:r>
      <w:r>
        <w:rPr>
          <w:spacing w:val="36"/>
          <w:w w:val="110"/>
        </w:rPr>
        <w:t>  </w:t>
      </w:r>
      <w:r>
        <w:rPr>
          <w:w w:val="110"/>
        </w:rPr>
        <w:t>function</w:t>
      </w:r>
      <w:r>
        <w:rPr>
          <w:spacing w:val="37"/>
          <w:w w:val="110"/>
        </w:rPr>
        <w:t>  </w:t>
      </w:r>
      <w:r>
        <w:rPr>
          <w:w w:val="110"/>
        </w:rPr>
        <w:t>of</w:t>
      </w:r>
      <w:r>
        <w:rPr>
          <w:spacing w:val="37"/>
          <w:w w:val="110"/>
        </w:rPr>
        <w:t> 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spacing w:val="55"/>
          <w:w w:val="110"/>
        </w:rPr>
        <w:t>  </w:t>
      </w:r>
      <w:r>
        <w:rPr>
          <w:w w:val="110"/>
        </w:rPr>
        <w:t>of</w:t>
      </w:r>
      <w:r>
        <w:rPr>
          <w:spacing w:val="36"/>
          <w:w w:val="110"/>
        </w:rPr>
        <w:t>  </w:t>
      </w:r>
      <w:r>
        <w:rPr>
          <w:w w:val="110"/>
        </w:rPr>
        <w:t>primary</w:t>
      </w:r>
      <w:r>
        <w:rPr>
          <w:spacing w:val="37"/>
          <w:w w:val="110"/>
        </w:rPr>
        <w:t>  </w:t>
      </w:r>
      <w:r>
        <w:rPr>
          <w:w w:val="110"/>
        </w:rPr>
        <w:t>input</w:t>
      </w:r>
      <w:r>
        <w:rPr>
          <w:spacing w:val="37"/>
          <w:w w:val="110"/>
        </w:rPr>
        <w:t>  </w:t>
      </w:r>
      <w:r>
        <w:rPr>
          <w:w w:val="110"/>
        </w:rPr>
        <w:t>pairs.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circuit.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output</w:t>
      </w:r>
      <w:r>
        <w:rPr>
          <w:spacing w:val="22"/>
          <w:w w:val="110"/>
        </w:rPr>
        <w:t> </w:t>
      </w:r>
      <w:r>
        <w:rPr>
          <w:w w:val="110"/>
        </w:rPr>
        <w:t>from</w:t>
      </w:r>
      <w:r>
        <w:rPr>
          <w:spacing w:val="23"/>
          <w:w w:val="110"/>
        </w:rPr>
        <w:t> </w:t>
      </w:r>
      <w:r>
        <w:rPr>
          <w:w w:val="110"/>
        </w:rPr>
        <w:t>any</w:t>
      </w:r>
      <w:r>
        <w:rPr>
          <w:spacing w:val="22"/>
          <w:w w:val="110"/>
        </w:rPr>
        <w:t> </w:t>
      </w:r>
      <w:r>
        <w:rPr>
          <w:w w:val="110"/>
        </w:rPr>
        <w:t>gate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intermediate</w:t>
      </w:r>
      <w:r>
        <w:rPr>
          <w:spacing w:val="23"/>
          <w:w w:val="110"/>
        </w:rPr>
        <w:t> </w:t>
      </w:r>
      <w:r>
        <w:rPr>
          <w:w w:val="110"/>
        </w:rPr>
        <w:t>level,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line="103" w:lineRule="auto" w:before="0"/>
        <w:ind w:left="111" w:right="129" w:firstLine="239"/>
        <w:jc w:val="both"/>
        <w:rPr>
          <w:sz w:val="16"/>
        </w:rPr>
      </w:pPr>
      <w:r>
        <w:rPr>
          <w:w w:val="110"/>
          <w:sz w:val="16"/>
        </w:rPr>
        <w:t>Let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w w:val="110"/>
          <w:sz w:val="16"/>
        </w:rPr>
        <w:t>th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intermediate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level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consists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𝑞 </w:t>
      </w:r>
      <w:r>
        <w:rPr>
          <w:w w:val="110"/>
          <w:sz w:val="16"/>
        </w:rPr>
        <w:t>interconnected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gates.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 output</w:t>
      </w:r>
      <w:r>
        <w:rPr>
          <w:spacing w:val="2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𝑍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from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gate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w w:val="110"/>
          <w:sz w:val="16"/>
        </w:rPr>
        <w:t>th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level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𝑍</w:t>
      </w:r>
      <w:r>
        <w:rPr>
          <w:rFonts w:ascii="STIX Math" w:hAnsi="STIX Math" w:eastAsia="STIX Math"/>
          <w:i/>
          <w:w w:val="110"/>
          <w:position w:val="-6"/>
          <w:sz w:val="10"/>
        </w:rPr>
        <w:t>𝑖</w:t>
      </w:r>
      <w:r>
        <w:rPr>
          <w:rFonts w:ascii="STIX Math" w:hAnsi="STIX Math" w:eastAsia="STIX Math"/>
          <w:w w:val="110"/>
          <w:position w:val="-6"/>
          <w:sz w:val="10"/>
        </w:rPr>
        <w:t>1</w:t>
      </w:r>
      <w:r>
        <w:rPr>
          <w:rFonts w:ascii="STIX Math" w:hAnsi="STIX Math" w:eastAsia="STIX Math"/>
          <w:spacing w:val="40"/>
          <w:w w:val="110"/>
          <w:position w:val="-6"/>
          <w:sz w:val="10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3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𝑓</w:t>
      </w:r>
      <w:r>
        <w:rPr>
          <w:rFonts w:ascii="STIX Math" w:hAnsi="STIX Math" w:eastAsia="STIX Math"/>
          <w:i/>
          <w:spacing w:val="-2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𝑍</w:t>
      </w:r>
      <w:r>
        <w:rPr>
          <w:rFonts w:ascii="STIX Math" w:hAnsi="STIX Math" w:eastAsia="STIX Math"/>
          <w:w w:val="110"/>
          <w:position w:val="-6"/>
          <w:sz w:val="10"/>
        </w:rPr>
        <w:t>(</w:t>
      </w:r>
      <w:r>
        <w:rPr>
          <w:rFonts w:ascii="STIX Math" w:hAnsi="STIX Math" w:eastAsia="STIX Math"/>
          <w:i/>
          <w:w w:val="110"/>
          <w:position w:val="-6"/>
          <w:sz w:val="10"/>
        </w:rPr>
        <w:t>𝑖</w:t>
      </w:r>
      <w:r>
        <w:rPr>
          <w:rFonts w:ascii="STIX Math" w:hAnsi="STIX Math" w:eastAsia="STIX Math"/>
          <w:w w:val="110"/>
          <w:position w:val="-6"/>
          <w:sz w:val="10"/>
        </w:rPr>
        <w:t>−1)</w:t>
      </w:r>
      <w:r>
        <w:rPr>
          <w:rFonts w:ascii="STIX Math" w:hAnsi="STIX Math" w:eastAsia="STIX Math"/>
          <w:i/>
          <w:w w:val="110"/>
          <w:position w:val="-6"/>
          <w:sz w:val="10"/>
        </w:rPr>
        <w:t>𝑘</w:t>
      </w:r>
      <w:r>
        <w:rPr>
          <w:rFonts w:ascii="STIX Math" w:hAnsi="STIX Math" w:eastAsia="STIX Math"/>
          <w:i/>
          <w:spacing w:val="-7"/>
          <w:w w:val="110"/>
          <w:position w:val="-6"/>
          <w:sz w:val="10"/>
        </w:rPr>
        <w:t> 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1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𝑍</w:t>
      </w:r>
      <w:r>
        <w:rPr>
          <w:rFonts w:ascii="STIX Math" w:hAnsi="STIX Math" w:eastAsia="STIX Math"/>
          <w:w w:val="110"/>
          <w:position w:val="-6"/>
          <w:sz w:val="10"/>
        </w:rPr>
        <w:t>(</w:t>
      </w:r>
      <w:r>
        <w:rPr>
          <w:rFonts w:ascii="STIX Math" w:hAnsi="STIX Math" w:eastAsia="STIX Math"/>
          <w:i/>
          <w:w w:val="110"/>
          <w:position w:val="-6"/>
          <w:sz w:val="10"/>
        </w:rPr>
        <w:t>𝑖</w:t>
      </w:r>
      <w:r>
        <w:rPr>
          <w:rFonts w:ascii="STIX Math" w:hAnsi="STIX Math" w:eastAsia="STIX Math"/>
          <w:w w:val="110"/>
          <w:position w:val="-6"/>
          <w:sz w:val="10"/>
        </w:rPr>
        <w:t>−1)</w:t>
      </w:r>
      <w:r>
        <w:rPr>
          <w:rFonts w:ascii="STIX Math" w:hAnsi="STIX Math" w:eastAsia="STIX Math"/>
          <w:i/>
          <w:w w:val="110"/>
          <w:position w:val="-6"/>
          <w:sz w:val="10"/>
        </w:rPr>
        <w:t>𝑗</w:t>
      </w:r>
      <w:r>
        <w:rPr>
          <w:rFonts w:ascii="STIX Math" w:hAnsi="STIX Math" w:eastAsia="STIX Math"/>
          <w:i/>
          <w:spacing w:val="-1"/>
          <w:w w:val="110"/>
          <w:position w:val="-6"/>
          <w:sz w:val="10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28"/>
          <w:w w:val="110"/>
          <w:sz w:val="16"/>
        </w:rPr>
        <w:t> </w:t>
      </w:r>
      <w:r>
        <w:rPr>
          <w:w w:val="110"/>
          <w:sz w:val="16"/>
        </w:rPr>
        <w:t>where</w:t>
      </w:r>
    </w:p>
    <w:p>
      <w:pPr>
        <w:spacing w:after="0" w:line="103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2313"/>
        <w:rPr>
          <w:sz w:val="20"/>
        </w:rPr>
      </w:pPr>
      <w:r>
        <w:rPr>
          <w:sz w:val="20"/>
        </w:rPr>
        <w:drawing>
          <wp:inline distT="0" distB="0" distL="0" distR="0">
            <wp:extent cx="3803592" cy="2279904"/>
            <wp:effectExtent l="0" t="0" r="0" b="0"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592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7"/>
        <w:ind w:left="0"/>
        <w:rPr>
          <w:sz w:val="12"/>
        </w:rPr>
      </w:pPr>
    </w:p>
    <w:p>
      <w:pPr>
        <w:spacing w:before="0"/>
        <w:ind w:left="0" w:right="17" w:firstLine="0"/>
        <w:jc w:val="center"/>
        <w:rPr>
          <w:sz w:val="12"/>
        </w:rPr>
      </w:pPr>
      <w:bookmarkStart w:name="_bookmark38" w:id="57"/>
      <w:bookmarkEnd w:id="57"/>
      <w:r>
        <w:rPr/>
      </w:r>
      <w:r>
        <w:rPr>
          <w:b/>
          <w:w w:val="115"/>
          <w:sz w:val="12"/>
        </w:rPr>
        <w:t>/ig.</w:t>
      </w:r>
      <w:r>
        <w:rPr>
          <w:b/>
          <w:spacing w:val="20"/>
          <w:w w:val="115"/>
          <w:sz w:val="12"/>
        </w:rPr>
        <w:t> </w:t>
      </w:r>
      <w:r>
        <w:rPr>
          <w:b/>
          <w:w w:val="115"/>
          <w:sz w:val="12"/>
        </w:rPr>
        <w:t>12.</w:t>
      </w:r>
      <w:r>
        <w:rPr>
          <w:b/>
          <w:spacing w:val="48"/>
          <w:w w:val="115"/>
          <w:sz w:val="12"/>
        </w:rPr>
        <w:t> </w:t>
      </w:r>
      <w:r>
        <w:rPr>
          <w:w w:val="115"/>
          <w:sz w:val="12"/>
        </w:rPr>
        <w:t>Block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Diagram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representation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Multi-level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MISO</w:t>
      </w:r>
      <w:r>
        <w:rPr>
          <w:spacing w:val="21"/>
          <w:w w:val="115"/>
          <w:sz w:val="12"/>
        </w:rPr>
        <w:t> </w:t>
      </w:r>
      <w:r>
        <w:rPr>
          <w:spacing w:val="-4"/>
          <w:w w:val="115"/>
          <w:sz w:val="12"/>
        </w:rPr>
        <w:t>SLC.</w:t>
      </w:r>
    </w:p>
    <w:p>
      <w:pPr>
        <w:spacing w:line="450" w:lineRule="exact" w:before="17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3944226</wp:posOffset>
            </wp:positionH>
            <wp:positionV relativeFrom="paragraph">
              <wp:posOffset>197004</wp:posOffset>
            </wp:positionV>
            <wp:extent cx="3091128" cy="1568335"/>
            <wp:effectExtent l="0" t="0" r="0" b="0"/>
            <wp:wrapNone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128" cy="156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 Math" w:hAnsi="STIX Math" w:eastAsia="STIX Math"/>
          <w:i/>
          <w:w w:val="110"/>
          <w:sz w:val="16"/>
        </w:rPr>
        <w:t>𝑍</w:t>
      </w:r>
      <w:r>
        <w:rPr>
          <w:rFonts w:ascii="STIX Math" w:hAnsi="STIX Math" w:eastAsia="STIX Math"/>
          <w:w w:val="110"/>
          <w:position w:val="-3"/>
          <w:sz w:val="12"/>
        </w:rPr>
        <w:t>(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−1)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31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𝑍</w:t>
      </w:r>
      <w:r>
        <w:rPr>
          <w:rFonts w:ascii="STIX Math" w:hAnsi="STIX Math" w:eastAsia="STIX Math"/>
          <w:w w:val="110"/>
          <w:position w:val="-3"/>
          <w:sz w:val="12"/>
        </w:rPr>
        <w:t>(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−1)</w:t>
      </w:r>
      <w:r>
        <w:rPr>
          <w:rFonts w:ascii="STIX Math" w:hAnsi="STIX Math" w:eastAsia="STIX Math"/>
          <w:i/>
          <w:w w:val="110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39"/>
          <w:w w:val="110"/>
          <w:position w:val="-3"/>
          <w:sz w:val="12"/>
        </w:rPr>
        <w:t> </w:t>
      </w:r>
      <w:r>
        <w:rPr>
          <w:w w:val="110"/>
          <w:sz w:val="16"/>
        </w:rPr>
        <w:t>are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outputs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1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𝑘</w:t>
      </w:r>
      <w:r>
        <w:rPr>
          <w:w w:val="110"/>
          <w:sz w:val="16"/>
        </w:rPr>
        <w:t>th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𝑗</w:t>
      </w:r>
      <w:r>
        <w:rPr>
          <w:w w:val="110"/>
          <w:sz w:val="16"/>
        </w:rPr>
        <w:t>th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gate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rFonts w:ascii="STIX Math" w:hAnsi="STIX Math" w:eastAsia="STIX Math"/>
          <w:i/>
          <w:spacing w:val="-16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5"/>
          <w:w w:val="110"/>
          <w:sz w:val="16"/>
        </w:rPr>
        <w:t> </w:t>
      </w:r>
      <w:r>
        <w:rPr>
          <w:rFonts w:ascii="STIX Math" w:hAnsi="STIX Math" w:eastAsia="STIX Math"/>
          <w:spacing w:val="-4"/>
          <w:w w:val="110"/>
          <w:sz w:val="16"/>
        </w:rPr>
        <w:t>1)</w:t>
      </w:r>
      <w:r>
        <w:rPr>
          <w:rFonts w:ascii="STIX Math" w:hAnsi="STIX Math" w:eastAsia="STIX Math"/>
          <w:i/>
          <w:spacing w:val="-4"/>
          <w:w w:val="110"/>
          <w:sz w:val="16"/>
        </w:rPr>
        <w:t>𝑡ℎ</w:t>
      </w:r>
    </w:p>
    <w:p>
      <w:pPr>
        <w:spacing w:after="0" w:line="450" w:lineRule="exact"/>
        <w:jc w:val="left"/>
        <w:rPr>
          <w:rFonts w:ascii="STIX Math" w:hAnsi="STIX Math" w:eastAsia="STIX Math"/>
          <w:sz w:val="16"/>
        </w:rPr>
        <w:sectPr>
          <w:pgSz w:w="11910" w:h="15880"/>
          <w:pgMar w:header="655" w:footer="544" w:top="840" w:bottom="740" w:left="640" w:right="620"/>
        </w:sectPr>
      </w:pPr>
    </w:p>
    <w:p>
      <w:pPr>
        <w:spacing w:line="224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>
          <w:w w:val="105"/>
          <w:sz w:val="16"/>
        </w:rPr>
        <w:t>level.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Thus,</w:t>
      </w:r>
      <w:r>
        <w:rPr>
          <w:spacing w:val="31"/>
          <w:w w:val="105"/>
          <w:sz w:val="16"/>
        </w:rPr>
        <w:t> </w:t>
      </w:r>
      <w:r>
        <w:rPr>
          <w:rFonts w:ascii="STIX Math" w:eastAsia="STIX Math"/>
          <w:i/>
          <w:spacing w:val="-5"/>
          <w:w w:val="105"/>
          <w:sz w:val="16"/>
        </w:rPr>
        <w:t>𝑝</w:t>
      </w:r>
      <w:r>
        <w:rPr>
          <w:rFonts w:ascii="STIX Math" w:eastAsia="STIX Math"/>
          <w:i/>
          <w:spacing w:val="-5"/>
          <w:w w:val="105"/>
          <w:position w:val="-3"/>
          <w:sz w:val="12"/>
        </w:rPr>
        <w:t>𝑍</w:t>
      </w:r>
    </w:p>
    <w:p>
      <w:pPr>
        <w:spacing w:line="224" w:lineRule="exact" w:before="0"/>
        <w:ind w:left="0" w:right="0" w:firstLine="0"/>
        <w:jc w:val="left"/>
        <w:rPr>
          <w:rFonts w:ascii="STIX Math" w:eastAsia="STIX Math"/>
          <w:sz w:val="10"/>
        </w:rPr>
      </w:pPr>
      <w:r>
        <w:rPr/>
        <w:br w:type="column"/>
      </w:r>
      <w:r>
        <w:rPr>
          <w:rFonts w:ascii="STIX Math" w:eastAsia="STIX Math"/>
          <w:i/>
          <w:spacing w:val="-5"/>
          <w:sz w:val="10"/>
        </w:rPr>
        <w:t>𝑖</w:t>
      </w:r>
      <w:r>
        <w:rPr>
          <w:rFonts w:ascii="STIX Math" w:eastAsia="STIX Math"/>
          <w:spacing w:val="-5"/>
          <w:sz w:val="10"/>
        </w:rPr>
        <w:t>1</w:t>
      </w:r>
    </w:p>
    <w:p>
      <w:pPr>
        <w:spacing w:line="224" w:lineRule="exact" w:before="0"/>
        <w:ind w:left="50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position w:val="7"/>
          <w:sz w:val="16"/>
        </w:rPr>
        <w:t>=</w:t>
      </w:r>
      <w:r>
        <w:rPr>
          <w:rFonts w:ascii="STIX Math" w:hAnsi="STIX Math" w:eastAsia="STIX Math"/>
          <w:spacing w:val="28"/>
          <w:position w:val="7"/>
          <w:sz w:val="16"/>
        </w:rPr>
        <w:t> </w:t>
      </w:r>
      <w:r>
        <w:rPr>
          <w:rFonts w:ascii="STIX Math" w:hAnsi="STIX Math" w:eastAsia="STIX Math"/>
          <w:i/>
          <w:position w:val="7"/>
          <w:sz w:val="16"/>
        </w:rPr>
        <w:t>𝑓</w:t>
      </w:r>
      <w:r>
        <w:rPr>
          <w:rFonts w:ascii="STIX Math" w:hAnsi="STIX Math" w:eastAsia="STIX Math"/>
          <w:i/>
          <w:spacing w:val="-21"/>
          <w:position w:val="7"/>
          <w:sz w:val="16"/>
        </w:rPr>
        <w:t> </w:t>
      </w:r>
      <w:r>
        <w:rPr>
          <w:rFonts w:ascii="STIX Math" w:hAnsi="STIX Math" w:eastAsia="STIX Math"/>
          <w:spacing w:val="-2"/>
          <w:position w:val="7"/>
          <w:sz w:val="16"/>
        </w:rPr>
        <w:t>(</w:t>
      </w:r>
      <w:r>
        <w:rPr>
          <w:rFonts w:ascii="STIX Math" w:hAnsi="STIX Math" w:eastAsia="STIX Math"/>
          <w:i/>
          <w:spacing w:val="-2"/>
          <w:position w:val="7"/>
          <w:sz w:val="16"/>
        </w:rPr>
        <w:t>𝑝</w:t>
      </w:r>
      <w:r>
        <w:rPr>
          <w:rFonts w:ascii="STIX Math" w:hAnsi="STIX Math" w:eastAsia="STIX Math"/>
          <w:i/>
          <w:spacing w:val="-2"/>
          <w:position w:val="3"/>
          <w:sz w:val="12"/>
        </w:rPr>
        <w:t>𝑍</w:t>
      </w:r>
      <w:r>
        <w:rPr>
          <w:rFonts w:ascii="STIX Math" w:hAnsi="STIX Math" w:eastAsia="STIX Math"/>
          <w:spacing w:val="-2"/>
          <w:sz w:val="10"/>
        </w:rPr>
        <w:t>(</w:t>
      </w:r>
      <w:r>
        <w:rPr>
          <w:rFonts w:ascii="STIX Math" w:hAnsi="STIX Math" w:eastAsia="STIX Math"/>
          <w:i/>
          <w:spacing w:val="-2"/>
          <w:sz w:val="10"/>
        </w:rPr>
        <w:t>𝑖</w:t>
      </w:r>
      <w:r>
        <w:rPr>
          <w:rFonts w:ascii="STIX Math" w:hAnsi="STIX Math" w:eastAsia="STIX Math"/>
          <w:spacing w:val="-2"/>
          <w:sz w:val="10"/>
        </w:rPr>
        <w:t>−2)</w:t>
      </w:r>
      <w:r>
        <w:rPr>
          <w:rFonts w:ascii="STIX Math" w:hAnsi="STIX Math" w:eastAsia="STIX Math"/>
          <w:i/>
          <w:spacing w:val="-2"/>
          <w:sz w:val="10"/>
        </w:rPr>
        <w:t>𝑙</w:t>
      </w:r>
    </w:p>
    <w:p>
      <w:pPr>
        <w:spacing w:line="224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sz w:val="16"/>
        </w:rPr>
        <w:t>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𝑝</w:t>
      </w:r>
      <w:r>
        <w:rPr>
          <w:rFonts w:ascii="STIX Math" w:eastAsia="STIX Math"/>
          <w:i/>
          <w:spacing w:val="-5"/>
          <w:position w:val="-3"/>
          <w:sz w:val="12"/>
        </w:rPr>
        <w:t>𝑍</w:t>
      </w:r>
    </w:p>
    <w:p>
      <w:pPr>
        <w:spacing w:line="224" w:lineRule="exact" w:before="0"/>
        <w:ind w:left="0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spacing w:val="-2"/>
          <w:w w:val="105"/>
          <w:sz w:val="10"/>
        </w:rPr>
        <w:t>(</w:t>
      </w:r>
      <w:r>
        <w:rPr>
          <w:rFonts w:ascii="STIX Math" w:hAnsi="STIX Math" w:eastAsia="STIX Math"/>
          <w:i/>
          <w:spacing w:val="-2"/>
          <w:w w:val="105"/>
          <w:sz w:val="10"/>
        </w:rPr>
        <w:t>𝑖</w:t>
      </w:r>
      <w:r>
        <w:rPr>
          <w:rFonts w:ascii="STIX Math" w:hAnsi="STIX Math" w:eastAsia="STIX Math"/>
          <w:spacing w:val="-2"/>
          <w:w w:val="105"/>
          <w:sz w:val="10"/>
        </w:rPr>
        <w:t>−2)</w:t>
      </w:r>
      <w:r>
        <w:rPr>
          <w:rFonts w:ascii="STIX Math" w:hAnsi="STIX Math" w:eastAsia="STIX Math"/>
          <w:i/>
          <w:spacing w:val="-2"/>
          <w:w w:val="105"/>
          <w:sz w:val="10"/>
        </w:rPr>
        <w:t>𝑚</w:t>
      </w:r>
    </w:p>
    <w:p>
      <w:pPr>
        <w:spacing w:line="224" w:lineRule="exact" w:before="0"/>
        <w:ind w:left="0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position w:val="7"/>
          <w:sz w:val="16"/>
        </w:rPr>
        <w:t>,</w:t>
      </w:r>
      <w:r>
        <w:rPr>
          <w:rFonts w:ascii="STIX Math" w:hAnsi="STIX Math" w:eastAsia="STIX Math"/>
          <w:i/>
          <w:spacing w:val="-13"/>
          <w:position w:val="7"/>
          <w:sz w:val="16"/>
        </w:rPr>
        <w:t> </w:t>
      </w:r>
      <w:r>
        <w:rPr>
          <w:rFonts w:ascii="STIX Math" w:hAnsi="STIX Math" w:eastAsia="STIX Math"/>
          <w:i/>
          <w:spacing w:val="-2"/>
          <w:position w:val="7"/>
          <w:sz w:val="16"/>
        </w:rPr>
        <w:t>𝑝</w:t>
      </w:r>
      <w:r>
        <w:rPr>
          <w:rFonts w:ascii="STIX Math" w:hAnsi="STIX Math" w:eastAsia="STIX Math"/>
          <w:i/>
          <w:spacing w:val="-2"/>
          <w:position w:val="3"/>
          <w:sz w:val="12"/>
        </w:rPr>
        <w:t>𝑍</w:t>
      </w:r>
      <w:r>
        <w:rPr>
          <w:rFonts w:ascii="STIX Math" w:hAnsi="STIX Math" w:eastAsia="STIX Math"/>
          <w:spacing w:val="-2"/>
          <w:sz w:val="10"/>
        </w:rPr>
        <w:t>(</w:t>
      </w:r>
      <w:r>
        <w:rPr>
          <w:rFonts w:ascii="STIX Math" w:hAnsi="STIX Math" w:eastAsia="STIX Math"/>
          <w:i/>
          <w:spacing w:val="-2"/>
          <w:sz w:val="10"/>
        </w:rPr>
        <w:t>𝑖</w:t>
      </w:r>
      <w:r>
        <w:rPr>
          <w:rFonts w:ascii="STIX Math" w:hAnsi="STIX Math" w:eastAsia="STIX Math"/>
          <w:spacing w:val="-2"/>
          <w:sz w:val="10"/>
        </w:rPr>
        <w:t>−2)</w:t>
      </w:r>
      <w:r>
        <w:rPr>
          <w:rFonts w:ascii="STIX Math" w:hAnsi="STIX Math" w:eastAsia="STIX Math"/>
          <w:i/>
          <w:spacing w:val="-2"/>
          <w:sz w:val="10"/>
        </w:rPr>
        <w:t>𝑞</w:t>
      </w:r>
    </w:p>
    <w:p>
      <w:pPr>
        <w:spacing w:line="224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sz w:val="16"/>
        </w:rPr>
        <w:t>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𝑝</w:t>
      </w:r>
      <w:r>
        <w:rPr>
          <w:rFonts w:ascii="STIX Math" w:eastAsia="STIX Math"/>
          <w:i/>
          <w:spacing w:val="-5"/>
          <w:position w:val="-3"/>
          <w:sz w:val="12"/>
        </w:rPr>
        <w:t>𝑍</w:t>
      </w:r>
    </w:p>
    <w:p>
      <w:pPr>
        <w:spacing w:line="224" w:lineRule="exact" w:before="0"/>
        <w:ind w:left="0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spacing w:val="-2"/>
          <w:w w:val="105"/>
          <w:sz w:val="10"/>
        </w:rPr>
        <w:t>(</w:t>
      </w:r>
      <w:r>
        <w:rPr>
          <w:rFonts w:ascii="STIX Math" w:hAnsi="STIX Math" w:eastAsia="STIX Math"/>
          <w:i/>
          <w:spacing w:val="-2"/>
          <w:w w:val="105"/>
          <w:sz w:val="10"/>
        </w:rPr>
        <w:t>𝑖</w:t>
      </w:r>
      <w:r>
        <w:rPr>
          <w:rFonts w:ascii="STIX Math" w:hAnsi="STIX Math" w:eastAsia="STIX Math"/>
          <w:spacing w:val="-2"/>
          <w:w w:val="105"/>
          <w:sz w:val="10"/>
        </w:rPr>
        <w:t>−2)</w:t>
      </w:r>
      <w:r>
        <w:rPr>
          <w:rFonts w:ascii="STIX Math" w:hAnsi="STIX Math" w:eastAsia="STIX Math"/>
          <w:i/>
          <w:spacing w:val="-2"/>
          <w:w w:val="105"/>
          <w:sz w:val="10"/>
        </w:rPr>
        <w:t>𝑟</w:t>
      </w:r>
    </w:p>
    <w:p>
      <w:pPr>
        <w:spacing w:line="224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19"/>
          <w:w w:val="110"/>
          <w:sz w:val="16"/>
        </w:rPr>
        <w:t> </w:t>
      </w:r>
      <w:r>
        <w:rPr>
          <w:rFonts w:ascii="STIX Math" w:eastAsia="STIX Math"/>
          <w:i/>
          <w:spacing w:val="-5"/>
          <w:w w:val="110"/>
          <w:sz w:val="16"/>
        </w:rPr>
        <w:t>𝑝</w:t>
      </w:r>
      <w:r>
        <w:rPr>
          <w:rFonts w:ascii="STIX Math" w:eastAsia="STIX Math"/>
          <w:i/>
          <w:spacing w:val="-5"/>
          <w:w w:val="110"/>
          <w:position w:val="-3"/>
          <w:sz w:val="12"/>
        </w:rPr>
        <w:t>𝑍</w:t>
      </w:r>
    </w:p>
    <w:p>
      <w:pPr>
        <w:spacing w:line="224" w:lineRule="exact" w:before="0"/>
        <w:ind w:left="0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spacing w:val="-2"/>
          <w:w w:val="105"/>
          <w:sz w:val="10"/>
        </w:rPr>
        <w:t>(</w:t>
      </w:r>
      <w:r>
        <w:rPr>
          <w:rFonts w:ascii="STIX Math" w:hAnsi="STIX Math" w:eastAsia="STIX Math"/>
          <w:i/>
          <w:spacing w:val="-2"/>
          <w:w w:val="105"/>
          <w:sz w:val="10"/>
        </w:rPr>
        <w:t>𝑖</w:t>
      </w:r>
      <w:r>
        <w:rPr>
          <w:rFonts w:ascii="STIX Math" w:hAnsi="STIX Math" w:eastAsia="STIX Math"/>
          <w:spacing w:val="-2"/>
          <w:w w:val="105"/>
          <w:sz w:val="10"/>
        </w:rPr>
        <w:t>−2)</w:t>
      </w:r>
      <w:r>
        <w:rPr>
          <w:rFonts w:ascii="STIX Math" w:hAnsi="STIX Math" w:eastAsia="STIX Math"/>
          <w:i/>
          <w:spacing w:val="-2"/>
          <w:w w:val="105"/>
          <w:sz w:val="10"/>
        </w:rPr>
        <w:t>𝑙</w:t>
      </w:r>
    </w:p>
    <w:p>
      <w:pPr>
        <w:spacing w:before="14"/>
        <w:ind w:left="46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5"/>
          <w:sz w:val="16"/>
        </w:rPr>
        <w:t>and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11" w:equalWidth="0">
            <w:col w:w="1178" w:space="0"/>
            <w:col w:w="81" w:space="39"/>
            <w:col w:w="809" w:space="21"/>
            <w:col w:w="237" w:space="0"/>
            <w:col w:w="287" w:space="20"/>
            <w:col w:w="498" w:space="23"/>
            <w:col w:w="237" w:space="0"/>
            <w:col w:w="257" w:space="19"/>
            <w:col w:w="833"/>
            <w:col w:w="248" w:space="40"/>
            <w:col w:w="5824"/>
          </w:cols>
        </w:sectPr>
      </w:pPr>
    </w:p>
    <w:p>
      <w:pPr>
        <w:spacing w:line="203" w:lineRule="exact" w:before="0"/>
        <w:ind w:left="111" w:right="0" w:firstLine="0"/>
        <w:jc w:val="left"/>
        <w:rPr>
          <w:rFonts w:ascii="STIX Math" w:hAnsi="STIX Math" w:eastAsia="STIX Math"/>
          <w:i/>
          <w:sz w:val="10"/>
        </w:rPr>
      </w:pPr>
      <w:r>
        <w:rPr>
          <w:rFonts w:ascii="STIX Math" w:hAnsi="STIX Math" w:eastAsia="STIX Math"/>
          <w:i/>
          <w:spacing w:val="-2"/>
          <w:w w:val="105"/>
          <w:position w:val="7"/>
          <w:sz w:val="16"/>
        </w:rPr>
        <w:t>𝑝</w:t>
      </w:r>
      <w:r>
        <w:rPr>
          <w:rFonts w:ascii="STIX Math" w:hAnsi="STIX Math" w:eastAsia="STIX Math"/>
          <w:i/>
          <w:spacing w:val="-2"/>
          <w:w w:val="105"/>
          <w:position w:val="3"/>
          <w:sz w:val="12"/>
        </w:rPr>
        <w:t>𝑍</w:t>
      </w:r>
      <w:r>
        <w:rPr>
          <w:rFonts w:ascii="STIX Math" w:hAnsi="STIX Math" w:eastAsia="STIX Math"/>
          <w:spacing w:val="-2"/>
          <w:w w:val="105"/>
          <w:sz w:val="10"/>
        </w:rPr>
        <w:t>(</w:t>
      </w:r>
      <w:r>
        <w:rPr>
          <w:rFonts w:ascii="STIX Math" w:hAnsi="STIX Math" w:eastAsia="STIX Math"/>
          <w:i/>
          <w:spacing w:val="-2"/>
          <w:w w:val="105"/>
          <w:sz w:val="10"/>
        </w:rPr>
        <w:t>𝑖</w:t>
      </w:r>
      <w:r>
        <w:rPr>
          <w:rFonts w:ascii="STIX Math" w:hAnsi="STIX Math" w:eastAsia="STIX Math"/>
          <w:spacing w:val="-2"/>
          <w:w w:val="105"/>
          <w:sz w:val="10"/>
        </w:rPr>
        <w:t>−2)</w:t>
      </w:r>
      <w:r>
        <w:rPr>
          <w:rFonts w:ascii="STIX Math" w:hAnsi="STIX Math" w:eastAsia="STIX Math"/>
          <w:i/>
          <w:spacing w:val="-2"/>
          <w:w w:val="105"/>
          <w:sz w:val="10"/>
        </w:rPr>
        <w:t>𝑚</w:t>
      </w:r>
    </w:p>
    <w:p>
      <w:pPr>
        <w:pStyle w:val="BodyText"/>
        <w:spacing w:line="203" w:lineRule="exact"/>
        <w:ind w:left="18"/>
      </w:pPr>
      <w:r>
        <w:rPr/>
        <w:br w:type="column"/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outputs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rFonts w:ascii="STIX Math" w:hAnsi="STIX Math" w:eastAsia="STIX Math"/>
          <w:i/>
          <w:w w:val="110"/>
        </w:rPr>
        <w:t>𝑙</w:t>
      </w:r>
      <w:r>
        <w:rPr>
          <w:w w:val="110"/>
        </w:rPr>
        <w:t>th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rFonts w:ascii="STIX Math" w:hAnsi="STIX Math" w:eastAsia="STIX Math"/>
          <w:i/>
          <w:w w:val="110"/>
        </w:rPr>
        <w:t>𝑚</w:t>
      </w:r>
      <w:r>
        <w:rPr>
          <w:w w:val="110"/>
        </w:rPr>
        <w:t>th</w:t>
      </w:r>
      <w:r>
        <w:rPr>
          <w:spacing w:val="-3"/>
          <w:w w:val="110"/>
        </w:rPr>
        <w:t> </w:t>
      </w:r>
      <w:r>
        <w:rPr>
          <w:w w:val="110"/>
        </w:rPr>
        <w:t>gate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w w:val="110"/>
        </w:rPr>
        <w:t>−2)</w:t>
      </w:r>
      <w:r>
        <w:rPr>
          <w:rFonts w:ascii="STIX Math" w:hAnsi="STIX Math" w:eastAsia="STIX Math"/>
          <w:i/>
          <w:w w:val="110"/>
          <w:position w:val="6"/>
          <w:sz w:val="12"/>
        </w:rPr>
        <w:t>𝑡ℎ</w:t>
      </w:r>
      <w:r>
        <w:rPr>
          <w:rFonts w:ascii="STIX Math" w:hAnsi="STIX Math" w:eastAsia="STIX Math"/>
          <w:i/>
          <w:spacing w:val="18"/>
          <w:w w:val="110"/>
          <w:position w:val="6"/>
          <w:sz w:val="12"/>
        </w:rPr>
        <w:t> </w:t>
      </w:r>
      <w:r>
        <w:rPr>
          <w:w w:val="110"/>
        </w:rPr>
        <w:t>level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inputs</w:t>
      </w:r>
    </w:p>
    <w:p>
      <w:pPr>
        <w:spacing w:after="0" w:line="203" w:lineRule="exact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69" w:space="40"/>
            <w:col w:w="10041"/>
          </w:cols>
        </w:sectPr>
      </w:pPr>
    </w:p>
    <w:p>
      <w:pPr>
        <w:spacing w:line="120" w:lineRule="exact" w:before="0"/>
        <w:ind w:left="111" w:right="0" w:firstLine="0"/>
        <w:jc w:val="left"/>
        <w:rPr>
          <w:sz w:val="16"/>
        </w:rPr>
      </w:pPr>
      <w:r>
        <w:rPr>
          <w:w w:val="110"/>
          <w:sz w:val="16"/>
        </w:rPr>
        <w:t>to</w:t>
      </w:r>
      <w:r>
        <w:rPr>
          <w:spacing w:val="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𝑘</w:t>
      </w:r>
      <w:r>
        <w:rPr>
          <w:w w:val="110"/>
          <w:sz w:val="16"/>
        </w:rPr>
        <w:t>th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gate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rFonts w:ascii="STIX Math" w:hAnsi="STIX Math" w:eastAsia="STIX Math"/>
          <w:i/>
          <w:spacing w:val="-2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22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1)</w:t>
      </w:r>
      <w:r>
        <w:rPr>
          <w:rFonts w:ascii="STIX Math" w:hAnsi="STIX Math" w:eastAsia="STIX Math"/>
          <w:i/>
          <w:w w:val="110"/>
          <w:sz w:val="16"/>
        </w:rPr>
        <w:t>𝑡ℎ</w:t>
      </w:r>
      <w:r>
        <w:rPr>
          <w:rFonts w:ascii="STIX Math" w:hAnsi="STIX Math" w:eastAsia="STIX Math"/>
          <w:i/>
          <w:spacing w:val="3"/>
          <w:w w:val="110"/>
          <w:sz w:val="16"/>
        </w:rPr>
        <w:t> </w:t>
      </w:r>
      <w:r>
        <w:rPr>
          <w:w w:val="110"/>
          <w:sz w:val="16"/>
        </w:rPr>
        <w:t>level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𝑍</w:t>
      </w:r>
      <w:r>
        <w:rPr>
          <w:rFonts w:ascii="STIX Math" w:hAnsi="STIX Math" w:eastAsia="STIX Math"/>
          <w:w w:val="110"/>
          <w:position w:val="-6"/>
          <w:sz w:val="10"/>
        </w:rPr>
        <w:t>(</w:t>
      </w:r>
      <w:r>
        <w:rPr>
          <w:rFonts w:ascii="STIX Math" w:hAnsi="STIX Math" w:eastAsia="STIX Math"/>
          <w:i/>
          <w:w w:val="110"/>
          <w:position w:val="-6"/>
          <w:sz w:val="10"/>
        </w:rPr>
        <w:t>𝑖</w:t>
      </w:r>
      <w:r>
        <w:rPr>
          <w:rFonts w:ascii="STIX Math" w:hAnsi="STIX Math" w:eastAsia="STIX Math"/>
          <w:w w:val="110"/>
          <w:position w:val="-6"/>
          <w:sz w:val="10"/>
        </w:rPr>
        <w:t>−2)</w:t>
      </w:r>
      <w:r>
        <w:rPr>
          <w:rFonts w:ascii="STIX Math" w:hAnsi="STIX Math" w:eastAsia="STIX Math"/>
          <w:i/>
          <w:w w:val="110"/>
          <w:position w:val="-6"/>
          <w:sz w:val="10"/>
        </w:rPr>
        <w:t>𝑞</w:t>
      </w:r>
      <w:r>
        <w:rPr>
          <w:rFonts w:ascii="STIX Math" w:hAnsi="STIX Math" w:eastAsia="STIX Math"/>
          <w:i/>
          <w:spacing w:val="43"/>
          <w:w w:val="110"/>
          <w:position w:val="-6"/>
          <w:sz w:val="10"/>
        </w:rPr>
        <w:t> </w:t>
      </w:r>
      <w:r>
        <w:rPr>
          <w:w w:val="110"/>
          <w:sz w:val="16"/>
        </w:rPr>
        <w:t>and</w:t>
      </w:r>
      <w:r>
        <w:rPr>
          <w:spacing w:val="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𝑍</w:t>
      </w:r>
      <w:r>
        <w:rPr>
          <w:rFonts w:ascii="STIX Math" w:hAnsi="STIX Math" w:eastAsia="STIX Math"/>
          <w:w w:val="110"/>
          <w:position w:val="-6"/>
          <w:sz w:val="10"/>
        </w:rPr>
        <w:t>(</w:t>
      </w:r>
      <w:r>
        <w:rPr>
          <w:rFonts w:ascii="STIX Math" w:hAnsi="STIX Math" w:eastAsia="STIX Math"/>
          <w:i/>
          <w:w w:val="110"/>
          <w:position w:val="-6"/>
          <w:sz w:val="10"/>
        </w:rPr>
        <w:t>𝑖</w:t>
      </w:r>
      <w:r>
        <w:rPr>
          <w:rFonts w:ascii="STIX Math" w:hAnsi="STIX Math" w:eastAsia="STIX Math"/>
          <w:w w:val="110"/>
          <w:position w:val="-6"/>
          <w:sz w:val="10"/>
        </w:rPr>
        <w:t>−2)</w:t>
      </w:r>
      <w:r>
        <w:rPr>
          <w:rFonts w:ascii="STIX Math" w:hAnsi="STIX Math" w:eastAsia="STIX Math"/>
          <w:i/>
          <w:w w:val="110"/>
          <w:position w:val="-6"/>
          <w:sz w:val="10"/>
        </w:rPr>
        <w:t>𝑟</w:t>
      </w:r>
      <w:r>
        <w:rPr>
          <w:rFonts w:ascii="STIX Math" w:hAnsi="STIX Math" w:eastAsia="STIX Math"/>
          <w:i/>
          <w:spacing w:val="40"/>
          <w:w w:val="110"/>
          <w:position w:val="-6"/>
          <w:sz w:val="10"/>
        </w:rPr>
        <w:t> </w:t>
      </w:r>
      <w:r>
        <w:rPr>
          <w:w w:val="110"/>
          <w:sz w:val="16"/>
        </w:rPr>
        <w:t>are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outputs</w:t>
      </w:r>
      <w:r>
        <w:rPr>
          <w:spacing w:val="3"/>
          <w:w w:val="110"/>
          <w:sz w:val="16"/>
        </w:rPr>
        <w:t> </w:t>
      </w:r>
      <w:r>
        <w:rPr>
          <w:spacing w:val="-4"/>
          <w:w w:val="110"/>
          <w:sz w:val="16"/>
        </w:rPr>
        <w:t>from</w:t>
      </w:r>
    </w:p>
    <w:p>
      <w:pPr>
        <w:spacing w:line="314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𝑞</w:t>
      </w:r>
      <w:r>
        <w:rPr>
          <w:w w:val="110"/>
          <w:sz w:val="16"/>
        </w:rPr>
        <w:t>th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𝑟</w:t>
      </w:r>
      <w:r>
        <w:rPr>
          <w:w w:val="110"/>
          <w:sz w:val="16"/>
        </w:rPr>
        <w:t>th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gate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rFonts w:ascii="STIX Math" w:hAnsi="STIX Math" w:eastAsia="STIX Math"/>
          <w:w w:val="110"/>
          <w:sz w:val="16"/>
        </w:rPr>
        <w:t>−2)</w:t>
      </w:r>
      <w:r>
        <w:rPr>
          <w:rFonts w:ascii="STIX Math" w:hAnsi="STIX Math" w:eastAsia="STIX Math"/>
          <w:i/>
          <w:w w:val="110"/>
          <w:sz w:val="16"/>
        </w:rPr>
        <w:t>𝑡ℎ</w:t>
      </w:r>
      <w:r>
        <w:rPr>
          <w:rFonts w:ascii="STIX Math" w:hAnsi="STIX Math" w:eastAsia="STIX Math"/>
          <w:i/>
          <w:spacing w:val="-2"/>
          <w:w w:val="110"/>
          <w:sz w:val="16"/>
        </w:rPr>
        <w:t> </w:t>
      </w:r>
      <w:r>
        <w:rPr>
          <w:w w:val="110"/>
          <w:sz w:val="16"/>
        </w:rPr>
        <w:t>level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connected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𝑗</w:t>
      </w:r>
      <w:r>
        <w:rPr>
          <w:w w:val="110"/>
          <w:sz w:val="16"/>
        </w:rPr>
        <w:t>th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gate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2"/>
          <w:w w:val="110"/>
          <w:sz w:val="16"/>
        </w:rPr>
        <w:t> </w:t>
      </w:r>
      <w:r>
        <w:rPr>
          <w:rFonts w:ascii="STIX Math" w:hAnsi="STIX Math" w:eastAsia="STIX Math"/>
          <w:spacing w:val="-2"/>
          <w:w w:val="110"/>
          <w:sz w:val="16"/>
        </w:rPr>
        <w:t>(</w:t>
      </w:r>
      <w:r>
        <w:rPr>
          <w:rFonts w:ascii="STIX Math" w:hAnsi="STIX Math" w:eastAsia="STIX Math"/>
          <w:i/>
          <w:spacing w:val="-2"/>
          <w:w w:val="110"/>
          <w:sz w:val="16"/>
        </w:rPr>
        <w:t>𝑖</w:t>
      </w:r>
      <w:r>
        <w:rPr>
          <w:rFonts w:ascii="STIX Math" w:hAnsi="STIX Math" w:eastAsia="STIX Math"/>
          <w:spacing w:val="-2"/>
          <w:w w:val="110"/>
          <w:sz w:val="16"/>
        </w:rPr>
        <w:t>−1)</w:t>
      </w:r>
      <w:r>
        <w:rPr>
          <w:rFonts w:ascii="STIX Math" w:hAnsi="STIX Math" w:eastAsia="STIX Math"/>
          <w:i/>
          <w:spacing w:val="-2"/>
          <w:w w:val="110"/>
          <w:sz w:val="16"/>
        </w:rPr>
        <w:t>𝑡ℎ</w:t>
      </w:r>
    </w:p>
    <w:p>
      <w:pPr>
        <w:spacing w:line="110" w:lineRule="auto" w:before="25"/>
        <w:ind w:left="111" w:right="5590" w:firstLine="0"/>
        <w:jc w:val="left"/>
        <w:rPr>
          <w:sz w:val="16"/>
        </w:rPr>
      </w:pPr>
      <w:r>
        <w:rPr>
          <w:w w:val="105"/>
          <w:sz w:val="16"/>
        </w:rPr>
        <w:t>inputs,</w:t>
      </w:r>
      <w:r>
        <w:rPr>
          <w:spacing w:val="47"/>
          <w:w w:val="105"/>
          <w:sz w:val="16"/>
        </w:rPr>
        <w:t>  </w:t>
      </w:r>
      <w:r>
        <w:rPr>
          <w:w w:val="105"/>
          <w:sz w:val="16"/>
        </w:rPr>
        <w:t>such</w:t>
      </w:r>
      <w:r>
        <w:rPr>
          <w:spacing w:val="46"/>
          <w:w w:val="105"/>
          <w:sz w:val="16"/>
        </w:rPr>
        <w:t>  </w:t>
      </w:r>
      <w:r>
        <w:rPr>
          <w:w w:val="105"/>
          <w:sz w:val="16"/>
        </w:rPr>
        <w:t>that</w:t>
      </w:r>
      <w:r>
        <w:rPr>
          <w:spacing w:val="47"/>
          <w:w w:val="105"/>
          <w:sz w:val="16"/>
        </w:rPr>
        <w:t> 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𝑍</w:t>
      </w:r>
      <w:r>
        <w:rPr>
          <w:rFonts w:ascii="STIX Math" w:hAnsi="STIX Math" w:eastAsia="STIX Math"/>
          <w:i/>
          <w:w w:val="105"/>
          <w:position w:val="-6"/>
          <w:sz w:val="10"/>
        </w:rPr>
        <w:t>𝑖</w:t>
      </w:r>
      <w:r>
        <w:rPr>
          <w:rFonts w:ascii="STIX Math" w:hAnsi="STIX Math" w:eastAsia="STIX Math"/>
          <w:w w:val="105"/>
          <w:position w:val="-6"/>
          <w:sz w:val="10"/>
        </w:rPr>
        <w:t>1</w:t>
      </w:r>
      <w:r>
        <w:rPr>
          <w:rFonts w:ascii="STIX Math" w:hAnsi="STIX Math" w:eastAsia="STIX Math"/>
          <w:spacing w:val="65"/>
          <w:w w:val="105"/>
          <w:position w:val="-6"/>
          <w:sz w:val="10"/>
        </w:rPr>
        <w:t>  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71"/>
          <w:w w:val="105"/>
          <w:sz w:val="16"/>
        </w:rPr>
        <w:t>  </w: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i/>
          <w:spacing w:val="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w w:val="105"/>
          <w:position w:val="-3"/>
          <w:sz w:val="12"/>
        </w:rPr>
        <w:t>(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−2)</w:t>
      </w:r>
      <w:r>
        <w:rPr>
          <w:rFonts w:ascii="STIX Math" w:hAnsi="STIX Math" w:eastAsia="STIX Math"/>
          <w:i/>
          <w:w w:val="105"/>
          <w:position w:val="-3"/>
          <w:sz w:val="12"/>
        </w:rPr>
        <w:t>𝑙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1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w w:val="105"/>
          <w:position w:val="-3"/>
          <w:sz w:val="12"/>
        </w:rPr>
        <w:t>(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−2)</w:t>
      </w:r>
      <w:r>
        <w:rPr>
          <w:rFonts w:ascii="STIX Math" w:hAnsi="STIX Math" w:eastAsia="STIX Math"/>
          <w:i/>
          <w:w w:val="105"/>
          <w:position w:val="-3"/>
          <w:sz w:val="12"/>
        </w:rPr>
        <w:t>𝑚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1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w w:val="105"/>
          <w:position w:val="-3"/>
          <w:sz w:val="12"/>
        </w:rPr>
        <w:t>(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−2)</w:t>
      </w:r>
      <w:r>
        <w:rPr>
          <w:rFonts w:ascii="STIX Math" w:hAnsi="STIX Math" w:eastAsia="STIX Math"/>
          <w:i/>
          <w:w w:val="105"/>
          <w:position w:val="-3"/>
          <w:sz w:val="12"/>
        </w:rPr>
        <w:t>𝑞</w:t>
      </w:r>
      <w:r>
        <w:rPr>
          <w:rFonts w:ascii="STIX Math" w:hAnsi="STIX Math" w:eastAsia="STIX Math"/>
          <w:i/>
          <w:spacing w:val="1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1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𝑆𝐶𝐶</w:t>
      </w:r>
      <w:r>
        <w:rPr>
          <w:rFonts w:ascii="STIX Math" w:hAnsi="STIX Math" w:eastAsia="STIX Math"/>
          <w:w w:val="105"/>
          <w:position w:val="-3"/>
          <w:sz w:val="12"/>
        </w:rPr>
        <w:t>(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−2)</w:t>
      </w:r>
      <w:r>
        <w:rPr>
          <w:rFonts w:ascii="STIX Math" w:hAnsi="STIX Math" w:eastAsia="STIX Math"/>
          <w:i/>
          <w:w w:val="105"/>
          <w:position w:val="-3"/>
          <w:sz w:val="12"/>
        </w:rPr>
        <w:t>𝑟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w w:val="105"/>
          <w:sz w:val="16"/>
        </w:rPr>
        <w:t>.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level. These outputs are again functions of SCCs of their corresponding</w:t>
      </w:r>
    </w:p>
    <w:p>
      <w:pPr>
        <w:spacing w:after="0" w:line="110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pStyle w:val="BodyText"/>
        <w:spacing w:line="226" w:lineRule="exact"/>
        <w:rPr>
          <w:rFonts w:ascii="STIX Math" w:eastAsia="STIX Math"/>
          <w:i/>
          <w:sz w:val="12"/>
        </w:rPr>
      </w:pPr>
      <w:r>
        <w:rPr>
          <w:w w:val="110"/>
        </w:rPr>
        <w:t>Thus,</w:t>
      </w:r>
      <w:r>
        <w:rPr>
          <w:spacing w:val="-4"/>
          <w:w w:val="110"/>
        </w:rPr>
        <w:t> </w:t>
      </w:r>
      <w:r>
        <w:rPr>
          <w:w w:val="110"/>
        </w:rPr>
        <w:t>tracing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interconnected</w:t>
      </w:r>
      <w:r>
        <w:rPr>
          <w:spacing w:val="-3"/>
          <w:w w:val="110"/>
        </w:rPr>
        <w:t> </w:t>
      </w:r>
      <w:r>
        <w:rPr>
          <w:w w:val="110"/>
        </w:rPr>
        <w:t>sub-networks,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𝑝</w:t>
      </w:r>
      <w:r>
        <w:rPr>
          <w:rFonts w:ascii="STIX Math" w:eastAsia="STIX Math"/>
          <w:i/>
          <w:spacing w:val="-5"/>
          <w:w w:val="110"/>
          <w:position w:val="-3"/>
          <w:sz w:val="12"/>
        </w:rPr>
        <w:t>𝑍</w:t>
      </w:r>
    </w:p>
    <w:p>
      <w:pPr>
        <w:spacing w:line="226" w:lineRule="exact" w:before="0"/>
        <w:ind w:left="0" w:right="0" w:firstLine="0"/>
        <w:jc w:val="left"/>
        <w:rPr>
          <w:rFonts w:ascii="STIX Math" w:eastAsia="STIX Math"/>
          <w:sz w:val="10"/>
        </w:rPr>
      </w:pPr>
      <w:r>
        <w:rPr/>
        <w:br w:type="column"/>
      </w:r>
      <w:r>
        <w:rPr>
          <w:rFonts w:ascii="STIX Math" w:eastAsia="STIX Math"/>
          <w:i/>
          <w:spacing w:val="-5"/>
          <w:sz w:val="10"/>
        </w:rPr>
        <w:t>𝑖</w:t>
      </w:r>
      <w:r>
        <w:rPr>
          <w:rFonts w:ascii="STIX Math" w:eastAsia="STIX Math"/>
          <w:spacing w:val="-5"/>
          <w:sz w:val="10"/>
        </w:rPr>
        <w:t>1</w:t>
      </w:r>
    </w:p>
    <w:p>
      <w:pPr>
        <w:spacing w:line="226" w:lineRule="exact" w:before="0"/>
        <w:ind w:left="2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w w:val="110"/>
          <w:sz w:val="16"/>
        </w:rPr>
        <w:t>is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written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as,</w:t>
      </w:r>
      <w:r>
        <w:rPr>
          <w:spacing w:val="-1"/>
          <w:w w:val="110"/>
          <w:sz w:val="16"/>
        </w:rPr>
        <w:t> </w:t>
      </w:r>
      <w:r>
        <w:rPr>
          <w:rFonts w:ascii="STIX Math" w:eastAsia="STIX Math"/>
          <w:i/>
          <w:spacing w:val="-5"/>
          <w:w w:val="110"/>
          <w:sz w:val="16"/>
        </w:rPr>
        <w:t>𝑝</w:t>
      </w:r>
      <w:r>
        <w:rPr>
          <w:rFonts w:ascii="STIX Math" w:eastAsia="STIX Math"/>
          <w:i/>
          <w:spacing w:val="-5"/>
          <w:w w:val="110"/>
          <w:position w:val="-3"/>
          <w:sz w:val="12"/>
        </w:rPr>
        <w:t>𝑍</w:t>
      </w:r>
    </w:p>
    <w:p>
      <w:pPr>
        <w:spacing w:line="226" w:lineRule="exact" w:before="0"/>
        <w:ind w:left="0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0"/>
        </w:rPr>
        <w:t>𝑖</w:t>
      </w:r>
      <w:r>
        <w:rPr>
          <w:rFonts w:ascii="STIX Math" w:eastAsia="STIX Math"/>
          <w:sz w:val="10"/>
        </w:rPr>
        <w:t>1</w:t>
      </w:r>
      <w:r>
        <w:rPr>
          <w:rFonts w:ascii="STIX Math" w:eastAsia="STIX Math"/>
          <w:spacing w:val="38"/>
          <w:sz w:val="10"/>
        </w:rPr>
        <w:t> </w:t>
      </w:r>
      <w:r>
        <w:rPr>
          <w:rFonts w:ascii="STIX Math" w:eastAsia="STIX Math"/>
          <w:spacing w:val="-10"/>
          <w:position w:val="7"/>
          <w:sz w:val="16"/>
        </w:rPr>
        <w:t>=</w:t>
      </w:r>
    </w:p>
    <w:p>
      <w:pPr>
        <w:spacing w:after="0" w:line="226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4" w:equalWidth="0">
            <w:col w:w="3628" w:space="0"/>
            <w:col w:w="81" w:space="39"/>
            <w:col w:w="1131" w:space="0"/>
            <w:col w:w="5771"/>
          </w:cols>
        </w:sectPr>
      </w:pPr>
    </w:p>
    <w:p>
      <w:pPr>
        <w:spacing w:line="218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w w:val="105"/>
          <w:sz w:val="16"/>
        </w:rPr>
        <w:t>𝑓</w:t>
      </w:r>
      <w:r>
        <w:rPr>
          <w:rFonts w:ascii="STIX Math" w:eastAsia="STIX Math"/>
          <w:i/>
          <w:spacing w:val="-19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𝑆𝐶𝐶</w:t>
      </w:r>
      <w:r>
        <w:rPr>
          <w:rFonts w:ascii="STIX Math" w:eastAsia="STIX Math"/>
          <w:w w:val="105"/>
          <w:position w:val="-3"/>
          <w:sz w:val="12"/>
        </w:rPr>
        <w:t>11</w:t>
      </w:r>
      <w:r>
        <w:rPr>
          <w:w w:val="105"/>
          <w:sz w:val="16"/>
        </w:rPr>
        <w:t>,</w:t>
      </w:r>
      <w:r>
        <w:rPr>
          <w:spacing w:val="5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𝑆𝐶𝐶</w:t>
      </w:r>
      <w:r>
        <w:rPr>
          <w:rFonts w:ascii="STIX Math" w:eastAsia="STIX Math"/>
          <w:w w:val="105"/>
          <w:position w:val="-3"/>
          <w:sz w:val="12"/>
        </w:rPr>
        <w:t>12</w:t>
      </w:r>
      <w:r>
        <w:rPr>
          <w:w w:val="105"/>
          <w:sz w:val="16"/>
        </w:rPr>
        <w:t>,</w:t>
      </w:r>
      <w:r>
        <w:rPr>
          <w:spacing w:val="5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𝑆𝐶𝐶</w:t>
      </w:r>
      <w:r>
        <w:rPr>
          <w:rFonts w:ascii="STIX Math" w:eastAsia="STIX Math"/>
          <w:w w:val="105"/>
          <w:position w:val="-3"/>
          <w:sz w:val="12"/>
        </w:rPr>
        <w:t>13</w:t>
      </w:r>
      <w:r>
        <w:rPr>
          <w:w w:val="105"/>
          <w:sz w:val="16"/>
        </w:rPr>
        <w:t>,..,</w:t>
      </w:r>
      <w:r>
        <w:rPr>
          <w:spacing w:val="5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𝑆𝐶𝐶</w:t>
      </w:r>
      <w:r>
        <w:rPr>
          <w:rFonts w:ascii="STIX Math" w:eastAsia="STIX Math"/>
          <w:w w:val="105"/>
          <w:position w:val="-3"/>
          <w:sz w:val="12"/>
        </w:rPr>
        <w:t>1</w:t>
      </w:r>
      <w:r>
        <w:rPr>
          <w:rFonts w:ascii="STIX Math" w:eastAsia="STIX Math"/>
          <w:i/>
          <w:w w:val="105"/>
          <w:position w:val="-3"/>
          <w:sz w:val="12"/>
        </w:rPr>
        <w:t>𝑝</w:t>
      </w:r>
      <w:r>
        <w:rPr>
          <w:w w:val="105"/>
          <w:sz w:val="16"/>
        </w:rPr>
        <w:t>)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54"/>
          <w:w w:val="105"/>
          <w:sz w:val="16"/>
        </w:rPr>
        <w:t> </w:t>
      </w:r>
      <w:r>
        <w:rPr>
          <w:w w:val="105"/>
          <w:sz w:val="16"/>
        </w:rPr>
        <w:t>traced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inputs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5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55"/>
          <w:w w:val="105"/>
          <w:sz w:val="16"/>
        </w:rPr>
        <w:t> </w:t>
      </w:r>
      <w:r>
        <w:rPr>
          <w:spacing w:val="-2"/>
          <w:w w:val="105"/>
          <w:sz w:val="16"/>
        </w:rPr>
        <w:t>primary</w:t>
      </w:r>
    </w:p>
    <w:p>
      <w:pPr>
        <w:pStyle w:val="BodyText"/>
        <w:spacing w:line="159" w:lineRule="exact"/>
      </w:pPr>
      <w:r>
        <w:rPr>
          <w:spacing w:val="-2"/>
          <w:w w:val="110"/>
        </w:rPr>
        <w:t>level.</w:t>
      </w:r>
    </w:p>
    <w:p>
      <w:pPr>
        <w:pStyle w:val="BodyText"/>
        <w:spacing w:line="110" w:lineRule="auto" w:before="99"/>
        <w:ind w:left="106" w:right="33"/>
        <w:jc w:val="center"/>
      </w:pPr>
      <w:r>
        <w:rPr>
          <w:w w:val="110"/>
        </w:rPr>
        <w:t>initial</w:t>
      </w:r>
      <w:r>
        <w:rPr>
          <w:spacing w:val="40"/>
          <w:w w:val="110"/>
        </w:rPr>
        <w:t> </w:t>
      </w:r>
      <w:r>
        <w:rPr>
          <w:w w:val="110"/>
        </w:rPr>
        <w:t>assumption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spacing w:val="71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inputs,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effect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succeeding Let</w:t>
      </w:r>
      <w:r>
        <w:rPr>
          <w:spacing w:val="40"/>
          <w:w w:val="110"/>
        </w:rPr>
        <w:t> </w:t>
      </w:r>
      <w:r>
        <w:rPr>
          <w:w w:val="110"/>
        </w:rPr>
        <w:t>transient</w:t>
      </w:r>
      <w:r>
        <w:rPr>
          <w:spacing w:val="40"/>
          <w:w w:val="110"/>
        </w:rPr>
        <w:t> </w:t>
      </w:r>
      <w:r>
        <w:rPr>
          <w:w w:val="110"/>
        </w:rPr>
        <w:t>faults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certain</w:t>
      </w:r>
      <w:r>
        <w:rPr>
          <w:spacing w:val="40"/>
          <w:w w:val="110"/>
        </w:rPr>
        <w:t> </w:t>
      </w:r>
      <w:r>
        <w:rPr>
          <w:w w:val="110"/>
        </w:rPr>
        <w:t>level</w:t>
      </w:r>
      <w:r>
        <w:rPr>
          <w:spacing w:val="40"/>
          <w:w w:val="110"/>
        </w:rPr>
        <w:t> </w:t>
      </w:r>
      <w:r>
        <w:rPr>
          <w:w w:val="110"/>
        </w:rPr>
        <w:t>contribute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shift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</w:p>
    <w:p>
      <w:pPr>
        <w:spacing w:line="110" w:lineRule="auto" w:before="57"/>
        <w:ind w:left="106" w:right="33" w:firstLine="0"/>
        <w:jc w:val="center"/>
        <w:rPr>
          <w:sz w:val="16"/>
        </w:rPr>
      </w:pPr>
      <w:r>
        <w:rPr>
          <w:w w:val="110"/>
          <w:sz w:val="16"/>
        </w:rPr>
        <w:t>mediate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correlation</w:t>
      </w:r>
      <w:r>
        <w:rPr>
          <w:spacing w:val="3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−1</w:t>
      </w:r>
      <w:r>
        <w:rPr>
          <w:rFonts w:ascii="STIX Math" w:hAnsi="STIX Math" w:eastAsia="STIX Math"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present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3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𝑍</w:t>
      </w:r>
      <w:r>
        <w:rPr>
          <w:rFonts w:ascii="STIX Math" w:hAnsi="STIX Math" w:eastAsia="STIX Math"/>
          <w:w w:val="110"/>
          <w:position w:val="-3"/>
          <w:sz w:val="12"/>
        </w:rPr>
        <w:t>(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−1)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3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𝑍</w:t>
      </w:r>
      <w:r>
        <w:rPr>
          <w:rFonts w:ascii="STIX Math" w:hAnsi="STIX Math" w:eastAsia="STIX Math"/>
          <w:w w:val="110"/>
          <w:position w:val="-3"/>
          <w:sz w:val="12"/>
        </w:rPr>
        <w:t>(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−1)</w:t>
      </w:r>
      <w:r>
        <w:rPr>
          <w:rFonts w:ascii="STIX Math" w:hAnsi="STIX Math" w:eastAsia="STIX Math"/>
          <w:i/>
          <w:w w:val="110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if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the levels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leading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erroneous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results.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take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into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account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inter-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52"/>
        <w:ind w:left="0"/>
        <w:rPr>
          <w:sz w:val="12"/>
        </w:rPr>
      </w:pPr>
    </w:p>
    <w:p>
      <w:pPr>
        <w:spacing w:line="295" w:lineRule="exact" w:before="1"/>
        <w:ind w:left="650" w:right="0" w:firstLine="0"/>
        <w:jc w:val="left"/>
        <w:rPr>
          <w:sz w:val="12"/>
        </w:rPr>
      </w:pPr>
      <w:bookmarkStart w:name="_bookmark39" w:id="58"/>
      <w:bookmarkEnd w:id="58"/>
      <w:r>
        <w:rPr/>
      </w:r>
      <w:r>
        <w:rPr>
          <w:b/>
          <w:w w:val="120"/>
          <w:sz w:val="12"/>
        </w:rPr>
        <w:t>/ig.</w:t>
      </w:r>
      <w:r>
        <w:rPr>
          <w:b/>
          <w:spacing w:val="-2"/>
          <w:w w:val="120"/>
          <w:sz w:val="12"/>
        </w:rPr>
        <w:t> </w:t>
      </w:r>
      <w:r>
        <w:rPr>
          <w:b/>
          <w:w w:val="120"/>
          <w:sz w:val="12"/>
        </w:rPr>
        <w:t>13.</w:t>
      </w:r>
      <w:r>
        <w:rPr>
          <w:b/>
          <w:spacing w:val="26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sample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MISO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circuit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showing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gates</w:t>
      </w:r>
      <w:r>
        <w:rPr>
          <w:spacing w:val="6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𝐺</w:t>
      </w:r>
      <w:r>
        <w:rPr>
          <w:rFonts w:ascii="STIX Math" w:eastAsia="STIX Math"/>
          <w:w w:val="120"/>
          <w:sz w:val="12"/>
        </w:rPr>
        <w:t>1</w:t>
      </w:r>
      <w:r>
        <w:rPr>
          <w:rFonts w:ascii="STIX Math" w:eastAsia="STIX Math"/>
          <w:i/>
          <w:w w:val="120"/>
          <w:sz w:val="12"/>
        </w:rPr>
        <w:t>,</w:t>
      </w:r>
      <w:r>
        <w:rPr>
          <w:rFonts w:ascii="STIX Math" w:eastAsia="STIX Math"/>
          <w:i/>
          <w:spacing w:val="-15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𝐺</w:t>
      </w:r>
      <w:r>
        <w:rPr>
          <w:rFonts w:ascii="STIX Math" w:eastAsia="STIX Math"/>
          <w:w w:val="120"/>
          <w:sz w:val="12"/>
        </w:rPr>
        <w:t>4</w:t>
      </w:r>
      <w:r>
        <w:rPr>
          <w:rFonts w:ascii="STIX Math" w:eastAsia="STIX Math"/>
          <w:i/>
          <w:w w:val="120"/>
          <w:sz w:val="12"/>
        </w:rPr>
        <w:t>,</w:t>
      </w:r>
      <w:r>
        <w:rPr>
          <w:rFonts w:ascii="STIX Math" w:eastAsia="STIX Math"/>
          <w:i/>
          <w:spacing w:val="-15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𝐺</w:t>
      </w:r>
      <w:r>
        <w:rPr>
          <w:rFonts w:ascii="STIX Math" w:eastAsia="STIX Math"/>
          <w:w w:val="120"/>
          <w:sz w:val="12"/>
        </w:rPr>
        <w:t>6</w:t>
      </w:r>
      <w:r>
        <w:rPr>
          <w:rFonts w:ascii="STIX Math" w:eastAsia="STIX Math"/>
          <w:spacing w:val="6"/>
          <w:w w:val="120"/>
          <w:sz w:val="12"/>
        </w:rPr>
        <w:t> </w:t>
      </w:r>
      <w:r>
        <w:rPr>
          <w:spacing w:val="-2"/>
          <w:w w:val="120"/>
          <w:sz w:val="12"/>
        </w:rPr>
        <w:t>faulty.</w:t>
      </w:r>
    </w:p>
    <w:p>
      <w:pPr>
        <w:spacing w:after="0" w:line="295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86"/>
            <w:col w:w="5190"/>
          </w:cols>
        </w:sectPr>
      </w:pPr>
    </w:p>
    <w:p>
      <w:pPr>
        <w:pStyle w:val="BodyText"/>
        <w:spacing w:line="242" w:lineRule="exact"/>
        <w:rPr>
          <w:rFonts w:ascii="STIX Math" w:hAnsi="STIX Math" w:eastAsia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8224">
                <wp:simplePos x="0" y="0"/>
                <wp:positionH relativeFrom="page">
                  <wp:posOffset>1753590</wp:posOffset>
                </wp:positionH>
                <wp:positionV relativeFrom="paragraph">
                  <wp:posOffset>79206</wp:posOffset>
                </wp:positionV>
                <wp:extent cx="205740" cy="104139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20574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2"/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w w:val="105"/>
                                <w:sz w:val="12"/>
                              </w:rPr>
                              <w:t>−1)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078003pt;margin-top:6.236768pt;width:16.2pt;height:8.2pt;mso-position-horizontal-relative:page;mso-position-vertical-relative:paragraph;z-index:-17568256" type="#_x0000_t202" id="docshape7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spacing w:val="-2"/>
                          <w:w w:val="105"/>
                          <w:sz w:val="12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sz w:val="12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spacing w:val="-2"/>
                          <w:w w:val="105"/>
                          <w:sz w:val="12"/>
                        </w:rPr>
                        <w:t>−1)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2010943</wp:posOffset>
                </wp:positionH>
                <wp:positionV relativeFrom="paragraph">
                  <wp:posOffset>25017</wp:posOffset>
                </wp:positionV>
                <wp:extent cx="290195" cy="11239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29019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3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2"/>
                                <w:w w:val="110"/>
                                <w:sz w:val="16"/>
                              </w:rPr>
                              <w:t>𝑍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341995pt;margin-top:1.969882pt;width:22.85pt;height:8.85pt;mso-position-horizontal-relative:page;mso-position-vertical-relative:paragraph;z-index:15780352" type="#_x0000_t202" id="docshape79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w w:val="110"/>
                          <w:sz w:val="16"/>
                        </w:rPr>
                        <w:t>and</w:t>
                      </w:r>
                      <w:r>
                        <w:rPr>
                          <w:spacing w:val="34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2"/>
                          <w:w w:val="110"/>
                          <w:sz w:val="16"/>
                        </w:rPr>
                        <w:t>𝑍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circuit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non-faulty.</w:t>
      </w:r>
      <w:r>
        <w:rPr>
          <w:spacing w:val="20"/>
          <w:w w:val="110"/>
        </w:rPr>
        <w:t> </w:t>
      </w:r>
      <w:r>
        <w:rPr>
          <w:w w:val="110"/>
        </w:rPr>
        <w:t>Let,</w:t>
      </w:r>
      <w:r>
        <w:rPr>
          <w:spacing w:val="20"/>
          <w:w w:val="110"/>
        </w:rPr>
        <w:t> </w:t>
      </w:r>
      <w:r>
        <w:rPr>
          <w:rFonts w:ascii="STIX Math" w:hAnsi="STIX Math" w:eastAsia="STIX Math"/>
          <w:i/>
          <w:spacing w:val="-5"/>
          <w:w w:val="110"/>
        </w:rPr>
        <w:t>𝑍</w:t>
      </w:r>
      <w:r>
        <w:rPr>
          <w:rFonts w:ascii="STIX Math" w:hAnsi="STIX Math" w:eastAsia="STIX Math"/>
          <w:spacing w:val="-5"/>
          <w:w w:val="110"/>
          <w:vertAlign w:val="superscript"/>
        </w:rPr>
        <w:t>′</w:t>
      </w:r>
    </w:p>
    <w:p>
      <w:pPr>
        <w:spacing w:line="81" w:lineRule="auto" w:before="0"/>
        <w:ind w:left="111" w:right="0" w:firstLine="11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spacing w:val="-10"/>
          <w:w w:val="110"/>
          <w:sz w:val="12"/>
        </w:rPr>
        <w:t>′</w:t>
      </w:r>
      <w:r>
        <w:rPr>
          <w:rFonts w:ascii="STIX Math" w:hAnsi="STIX Math" w:eastAsia="STIX Math"/>
          <w:spacing w:val="40"/>
          <w:w w:val="110"/>
          <w:sz w:val="12"/>
        </w:rPr>
        <w:t> </w:t>
      </w:r>
      <w:r>
        <w:rPr>
          <w:rFonts w:ascii="STIX Math" w:hAnsi="STIX Math" w:eastAsia="STIX Math"/>
          <w:spacing w:val="-2"/>
          <w:sz w:val="12"/>
        </w:rPr>
        <w:t>(</w:t>
      </w:r>
      <w:r>
        <w:rPr>
          <w:rFonts w:ascii="STIX Math" w:hAnsi="STIX Math" w:eastAsia="STIX Math"/>
          <w:i/>
          <w:spacing w:val="-2"/>
          <w:sz w:val="12"/>
        </w:rPr>
        <w:t>𝑖</w:t>
      </w:r>
      <w:r>
        <w:rPr>
          <w:rFonts w:ascii="STIX Math" w:hAnsi="STIX Math" w:eastAsia="STIX Math"/>
          <w:spacing w:val="-2"/>
          <w:sz w:val="12"/>
        </w:rPr>
        <w:t>−1)</w:t>
      </w:r>
      <w:r>
        <w:rPr>
          <w:rFonts w:ascii="STIX Math" w:hAnsi="STIX Math" w:eastAsia="STIX Math"/>
          <w:i/>
          <w:spacing w:val="-2"/>
          <w:sz w:val="12"/>
        </w:rPr>
        <w:t>𝑗</w:t>
      </w:r>
    </w:p>
    <w:p>
      <w:pPr>
        <w:pStyle w:val="BodyText"/>
        <w:spacing w:before="30"/>
        <w:ind w:left="49"/>
      </w:pPr>
      <w:r>
        <w:rPr/>
        <w:br w:type="column"/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modified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output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20"/>
          <w:cols w:num="3" w:equalWidth="0">
            <w:col w:w="2214" w:space="658"/>
            <w:col w:w="417" w:space="39"/>
            <w:col w:w="7322"/>
          </w:cols>
        </w:sectPr>
      </w:pPr>
    </w:p>
    <w:p>
      <w:pPr>
        <w:pStyle w:val="BodyText"/>
        <w:spacing w:line="68" w:lineRule="exact"/>
      </w:pPr>
      <w:r>
        <w:rPr>
          <w:w w:val="110"/>
        </w:rPr>
        <w:t>values</w:t>
      </w:r>
      <w:r>
        <w:rPr>
          <w:spacing w:val="39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account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errors</w:t>
      </w:r>
      <w:r>
        <w:rPr>
          <w:spacing w:val="39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th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rFonts w:ascii="STIX Math" w:eastAsia="STIX Math"/>
          <w:i/>
          <w:w w:val="110"/>
        </w:rPr>
        <w:t>𝑗</w:t>
      </w:r>
      <w:r>
        <w:rPr>
          <w:w w:val="110"/>
        </w:rPr>
        <w:t>th</w:t>
      </w:r>
      <w:r>
        <w:rPr>
          <w:spacing w:val="40"/>
          <w:w w:val="110"/>
        </w:rPr>
        <w:t> </w:t>
      </w:r>
      <w:r>
        <w:rPr>
          <w:w w:val="110"/>
        </w:rPr>
        <w:t>faulty</w:t>
      </w:r>
      <w:r>
        <w:rPr>
          <w:spacing w:val="39"/>
          <w:w w:val="110"/>
        </w:rPr>
        <w:t> </w:t>
      </w:r>
      <w:r>
        <w:rPr>
          <w:w w:val="110"/>
        </w:rPr>
        <w:t>gates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level</w:t>
      </w:r>
    </w:p>
    <w:p>
      <w:pPr>
        <w:pStyle w:val="BodyText"/>
        <w:spacing w:line="288" w:lineRule="exact"/>
      </w:pP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i/>
          <w:spacing w:val="4"/>
          <w:w w:val="110"/>
        </w:rPr>
        <w:t> </w:t>
      </w:r>
      <w:r>
        <w:rPr>
          <w:rFonts w:ascii="STIX Math" w:hAnsi="STIX Math" w:eastAsia="STIX Math"/>
          <w:w w:val="110"/>
        </w:rPr>
        <w:t>−</w:t>
      </w:r>
      <w:r>
        <w:rPr>
          <w:rFonts w:ascii="STIX Math" w:hAnsi="STIX Math" w:eastAsia="STIX Math"/>
          <w:spacing w:val="4"/>
          <w:w w:val="110"/>
        </w:rPr>
        <w:t> </w:t>
      </w:r>
      <w:r>
        <w:rPr>
          <w:rFonts w:ascii="STIX Math" w:hAnsi="STIX Math" w:eastAsia="STIX Math"/>
          <w:w w:val="110"/>
        </w:rPr>
        <w:t>1)</w:t>
      </w:r>
      <w:r>
        <w:rPr>
          <w:w w:val="110"/>
        </w:rPr>
        <w:t>.</w:t>
      </w:r>
      <w:r>
        <w:rPr>
          <w:spacing w:val="23"/>
          <w:w w:val="110"/>
        </w:rPr>
        <w:t> </w:t>
      </w:r>
      <w:r>
        <w:rPr>
          <w:w w:val="110"/>
        </w:rPr>
        <w:t>These</w:t>
      </w:r>
      <w:r>
        <w:rPr>
          <w:spacing w:val="23"/>
          <w:w w:val="110"/>
        </w:rPr>
        <w:t> </w:t>
      </w:r>
      <w:r>
        <w:rPr>
          <w:w w:val="110"/>
        </w:rPr>
        <w:t>result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change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number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1’s</w:t>
      </w:r>
      <w:r>
        <w:rPr>
          <w:spacing w:val="23"/>
          <w:w w:val="110"/>
        </w:rPr>
        <w:t> </w:t>
      </w:r>
      <w:r>
        <w:rPr>
          <w:w w:val="110"/>
        </w:rPr>
        <w:t>present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240" w:lineRule="auto" w:before="9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6"/>
        </w:numPr>
        <w:tabs>
          <w:tab w:pos="286" w:val="left" w:leader="none"/>
        </w:tabs>
        <w:spacing w:line="72" w:lineRule="exact" w:before="0" w:after="0"/>
        <w:ind w:left="286" w:right="0" w:hanging="175"/>
        <w:jc w:val="left"/>
        <w:rPr>
          <w:b/>
          <w:i/>
          <w:sz w:val="16"/>
        </w:rPr>
      </w:pPr>
      <w:r>
        <w:rPr>
          <w:b/>
          <w:i/>
          <w:w w:val="105"/>
          <w:sz w:val="16"/>
        </w:rPr>
        <w:t>Determine</w:t>
      </w:r>
      <w:r>
        <w:rPr>
          <w:b/>
          <w:i/>
          <w:spacing w:val="1"/>
          <w:w w:val="105"/>
          <w:sz w:val="16"/>
        </w:rPr>
        <w:t> </w:t>
      </w:r>
      <w:r>
        <w:rPr>
          <w:b/>
          <w:i/>
          <w:w w:val="105"/>
          <w:sz w:val="16"/>
        </w:rPr>
        <w:t>input</w:t>
      </w:r>
      <w:r>
        <w:rPr>
          <w:b/>
          <w:i/>
          <w:spacing w:val="1"/>
          <w:w w:val="105"/>
          <w:sz w:val="16"/>
        </w:rPr>
        <w:t> </w:t>
      </w:r>
      <w:r>
        <w:rPr>
          <w:b/>
          <w:i/>
          <w:w w:val="105"/>
          <w:sz w:val="16"/>
        </w:rPr>
        <w:t>SLEs</w:t>
      </w:r>
      <w:r>
        <w:rPr>
          <w:b/>
          <w:i/>
          <w:spacing w:val="1"/>
          <w:w w:val="105"/>
          <w:sz w:val="16"/>
        </w:rPr>
        <w:t> </w:t>
      </w:r>
      <w:r>
        <w:rPr>
          <w:b/>
          <w:i/>
          <w:w w:val="105"/>
          <w:sz w:val="16"/>
        </w:rPr>
        <w:t>corresponding</w:t>
      </w:r>
      <w:r>
        <w:rPr>
          <w:b/>
          <w:i/>
          <w:spacing w:val="1"/>
          <w:w w:val="105"/>
          <w:sz w:val="16"/>
        </w:rPr>
        <w:t> </w:t>
      </w:r>
      <w:r>
        <w:rPr>
          <w:b/>
          <w:i/>
          <w:w w:val="105"/>
          <w:sz w:val="16"/>
        </w:rPr>
        <w:t>to</w:t>
      </w:r>
      <w:r>
        <w:rPr>
          <w:b/>
          <w:i/>
          <w:spacing w:val="2"/>
          <w:w w:val="105"/>
          <w:sz w:val="16"/>
        </w:rPr>
        <w:t> </w:t>
      </w:r>
      <w:r>
        <w:rPr>
          <w:b/>
          <w:i/>
          <w:w w:val="105"/>
          <w:sz w:val="16"/>
        </w:rPr>
        <w:t>faulty</w:t>
      </w:r>
      <w:r>
        <w:rPr>
          <w:b/>
          <w:i/>
          <w:spacing w:val="1"/>
          <w:w w:val="105"/>
          <w:sz w:val="16"/>
        </w:rPr>
        <w:t> </w:t>
      </w:r>
      <w:r>
        <w:rPr>
          <w:b/>
          <w:i/>
          <w:w w:val="105"/>
          <w:sz w:val="16"/>
        </w:rPr>
        <w:t>output</w:t>
      </w:r>
      <w:r>
        <w:rPr>
          <w:b/>
          <w:i/>
          <w:spacing w:val="1"/>
          <w:w w:val="105"/>
          <w:sz w:val="16"/>
        </w:rPr>
        <w:t> </w:t>
      </w:r>
      <w:r>
        <w:rPr>
          <w:b/>
          <w:i/>
          <w:spacing w:val="-2"/>
          <w:w w:val="105"/>
          <w:sz w:val="16"/>
        </w:rPr>
        <w:t>node:</w:t>
      </w:r>
    </w:p>
    <w:p>
      <w:pPr>
        <w:spacing w:after="0" w:line="72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907"/>
            <w:col w:w="4569"/>
          </w:cols>
        </w:sectPr>
      </w:pPr>
    </w:p>
    <w:p>
      <w:pPr>
        <w:tabs>
          <w:tab w:pos="4871" w:val="left" w:leader="none"/>
        </w:tabs>
        <w:spacing w:line="125" w:lineRule="exact" w:before="0"/>
        <w:ind w:left="111" w:right="0" w:firstLine="0"/>
        <w:jc w:val="left"/>
        <w:rPr>
          <w:sz w:val="16"/>
        </w:rPr>
      </w:pPr>
      <w:r>
        <w:rPr>
          <w:w w:val="110"/>
          <w:sz w:val="16"/>
        </w:rPr>
        <w:t>bitstream.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Let,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probability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𝑍</w:t>
      </w:r>
      <w:r>
        <w:rPr>
          <w:rFonts w:ascii="STIX Math" w:hAnsi="STIX Math" w:eastAsia="STIX Math"/>
          <w:w w:val="110"/>
          <w:position w:val="-3"/>
          <w:sz w:val="12"/>
        </w:rPr>
        <w:t>(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−1)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2"/>
          <w:w w:val="110"/>
          <w:position w:val="-3"/>
          <w:sz w:val="12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changed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𝑛</w:t>
      </w:r>
      <w:r>
        <w:rPr>
          <w:rFonts w:ascii="STIX Math" w:hAnsi="STIX Math" w:eastAsia="STIX Math"/>
          <w:w w:val="110"/>
          <w:position w:val="-3"/>
          <w:sz w:val="12"/>
        </w:rPr>
        <w:t>(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−1)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8"/>
          <w:w w:val="110"/>
          <w:position w:val="-3"/>
          <w:sz w:val="12"/>
        </w:rPr>
        <w:t> </w:t>
      </w:r>
      <w:r>
        <w:rPr>
          <w:w w:val="110"/>
          <w:sz w:val="16"/>
        </w:rPr>
        <w:t>to</w:t>
      </w:r>
      <w:r>
        <w:rPr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</w:rPr>
        <w:t>𝑛</w:t>
      </w:r>
      <w:r>
        <w:rPr>
          <w:rFonts w:ascii="STIX Math" w:hAnsi="STIX Math" w:eastAsia="STIX Math"/>
          <w:spacing w:val="-5"/>
          <w:w w:val="110"/>
          <w:sz w:val="16"/>
          <w:vertAlign w:val="superscript"/>
        </w:rPr>
        <w:t>′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and</w:t>
      </w:r>
    </w:p>
    <w:p>
      <w:pPr>
        <w:spacing w:after="0" w:line="125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tabs>
          <w:tab w:pos="613" w:val="left" w:leader="none"/>
        </w:tabs>
        <w:spacing w:line="127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10"/>
          <w:w w:val="105"/>
          <w:sz w:val="16"/>
        </w:rPr>
        <w:t>𝑍</w:t>
      </w:r>
      <w:r>
        <w:rPr>
          <w:rFonts w:ascii="STIX Math" w:eastAsia="STIX Math"/>
          <w:i/>
          <w:sz w:val="16"/>
        </w:rPr>
        <w:tab/>
      </w:r>
      <w:r>
        <w:rPr>
          <w:w w:val="105"/>
          <w:sz w:val="16"/>
        </w:rPr>
        <w:t>is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changed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25"/>
          <w:w w:val="105"/>
          <w:sz w:val="16"/>
        </w:rPr>
        <w:t> </w:t>
      </w:r>
      <w:r>
        <w:rPr>
          <w:rFonts w:ascii="STIX Math" w:eastAsia="STIX Math"/>
          <w:i/>
          <w:spacing w:val="-10"/>
          <w:w w:val="105"/>
          <w:sz w:val="16"/>
        </w:rPr>
        <w:t>𝑛</w:t>
      </w:r>
    </w:p>
    <w:p>
      <w:pPr>
        <w:spacing w:line="127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w w:val="125"/>
          <w:sz w:val="16"/>
        </w:rPr>
        <w:t>to</w:t>
      </w:r>
      <w:r>
        <w:rPr>
          <w:spacing w:val="-9"/>
          <w:w w:val="125"/>
          <w:sz w:val="16"/>
        </w:rPr>
        <w:t> </w:t>
      </w:r>
      <w:r>
        <w:rPr>
          <w:rFonts w:ascii="STIX Math" w:hAnsi="STIX Math" w:eastAsia="STIX Math"/>
          <w:i/>
          <w:spacing w:val="-7"/>
          <w:w w:val="125"/>
          <w:sz w:val="16"/>
        </w:rPr>
        <w:t>𝑛</w:t>
      </w:r>
      <w:r>
        <w:rPr>
          <w:rFonts w:ascii="STIX Math" w:hAnsi="STIX Math" w:eastAsia="STIX Math"/>
          <w:spacing w:val="-7"/>
          <w:w w:val="125"/>
          <w:sz w:val="16"/>
          <w:vertAlign w:val="superscript"/>
        </w:rPr>
        <w:t>′</w:t>
      </w:r>
    </w:p>
    <w:p>
      <w:pPr>
        <w:spacing w:line="127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w w:val="105"/>
          <w:sz w:val="16"/>
        </w:rPr>
        <w:t>.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Eventually,</w:t>
      </w:r>
      <w:r>
        <w:rPr>
          <w:spacing w:val="26"/>
          <w:w w:val="105"/>
          <w:sz w:val="16"/>
        </w:rPr>
        <w:t> </w:t>
      </w:r>
      <w:r>
        <w:rPr>
          <w:rFonts w:ascii="STIX Math" w:eastAsia="STIX Math"/>
          <w:i/>
          <w:spacing w:val="-5"/>
          <w:w w:val="105"/>
          <w:sz w:val="16"/>
        </w:rPr>
        <w:t>𝑆𝐶𝐶</w:t>
      </w:r>
    </w:p>
    <w:p>
      <w:pPr>
        <w:spacing w:line="127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spacing w:val="-2"/>
          <w:w w:val="105"/>
          <w:sz w:val="12"/>
        </w:rPr>
        <w:t>(</w:t>
      </w:r>
      <w:r>
        <w:rPr>
          <w:rFonts w:ascii="STIX Math" w:hAnsi="STIX Math" w:eastAsia="STIX Math"/>
          <w:i/>
          <w:spacing w:val="-2"/>
          <w:w w:val="105"/>
          <w:sz w:val="12"/>
        </w:rPr>
        <w:t>𝑖</w:t>
      </w:r>
      <w:r>
        <w:rPr>
          <w:rFonts w:ascii="STIX Math" w:hAnsi="STIX Math" w:eastAsia="STIX Math"/>
          <w:spacing w:val="-2"/>
          <w:w w:val="105"/>
          <w:sz w:val="12"/>
        </w:rPr>
        <w:t>−1)</w:t>
      </w:r>
      <w:r>
        <w:rPr>
          <w:rFonts w:ascii="STIX Math" w:hAnsi="STIX Math" w:eastAsia="STIX Math"/>
          <w:i/>
          <w:spacing w:val="-2"/>
          <w:w w:val="105"/>
          <w:sz w:val="12"/>
        </w:rPr>
        <w:t>𝑘</w:t>
      </w:r>
    </w:p>
    <w:p>
      <w:pPr>
        <w:pStyle w:val="BodyText"/>
        <w:spacing w:line="117" w:lineRule="exact" w:before="10"/>
      </w:pPr>
      <w:r>
        <w:rPr/>
        <w:br w:type="column"/>
      </w:r>
      <w:r>
        <w:rPr>
          <w:w w:val="110"/>
        </w:rPr>
        <w:t>Input</w:t>
      </w:r>
      <w:r>
        <w:rPr>
          <w:spacing w:val="22"/>
          <w:w w:val="110"/>
        </w:rPr>
        <w:t> </w:t>
      </w:r>
      <w:r>
        <w:rPr>
          <w:w w:val="110"/>
        </w:rPr>
        <w:t>gates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are</w:t>
      </w:r>
      <w:r>
        <w:rPr>
          <w:spacing w:val="23"/>
          <w:w w:val="110"/>
        </w:rPr>
        <w:t> </w:t>
      </w:r>
      <w:r>
        <w:rPr>
          <w:w w:val="110"/>
        </w:rPr>
        <w:t>connected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faulty</w:t>
      </w:r>
      <w:r>
        <w:rPr>
          <w:spacing w:val="23"/>
          <w:w w:val="110"/>
        </w:rPr>
        <w:t> </w:t>
      </w:r>
      <w:r>
        <w:rPr>
          <w:w w:val="110"/>
        </w:rPr>
        <w:t>output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node,</w:t>
      </w:r>
    </w:p>
    <w:p>
      <w:pPr>
        <w:spacing w:after="0" w:line="117" w:lineRule="exact"/>
        <w:sectPr>
          <w:type w:val="continuous"/>
          <w:pgSz w:w="11910" w:h="15880"/>
          <w:pgMar w:header="655" w:footer="544" w:top="620" w:bottom="280" w:left="640" w:right="620"/>
          <w:cols w:num="5" w:equalWidth="0">
            <w:col w:w="1941" w:space="227"/>
            <w:col w:w="470" w:space="128"/>
            <w:col w:w="1447" w:space="177"/>
            <w:col w:w="476" w:space="1392"/>
            <w:col w:w="4392"/>
          </w:cols>
        </w:sectPr>
      </w:pPr>
    </w:p>
    <w:p>
      <w:pPr>
        <w:spacing w:line="115" w:lineRule="exact" w:before="0"/>
        <w:ind w:left="234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spacing w:val="-2"/>
          <w:w w:val="105"/>
          <w:sz w:val="12"/>
        </w:rPr>
        <w:t>(</w:t>
      </w:r>
      <w:r>
        <w:rPr>
          <w:rFonts w:ascii="STIX Math" w:hAnsi="STIX Math" w:eastAsia="STIX Math"/>
          <w:i/>
          <w:spacing w:val="-2"/>
          <w:w w:val="105"/>
          <w:sz w:val="12"/>
        </w:rPr>
        <w:t>𝑖</w:t>
      </w:r>
      <w:r>
        <w:rPr>
          <w:rFonts w:ascii="STIX Math" w:hAnsi="STIX Math" w:eastAsia="STIX Math"/>
          <w:spacing w:val="-2"/>
          <w:w w:val="105"/>
          <w:sz w:val="12"/>
        </w:rPr>
        <w:t>−1)</w:t>
      </w:r>
      <w:r>
        <w:rPr>
          <w:rFonts w:ascii="STIX Math" w:hAnsi="STIX Math" w:eastAsia="STIX Math"/>
          <w:i/>
          <w:spacing w:val="-2"/>
          <w:w w:val="105"/>
          <w:sz w:val="12"/>
        </w:rPr>
        <w:t>𝑗</w:t>
      </w:r>
    </w:p>
    <w:p>
      <w:pPr>
        <w:spacing w:line="98" w:lineRule="exact" w:before="0"/>
        <w:ind w:left="667" w:right="0" w:firstLine="0"/>
        <w:jc w:val="left"/>
        <w:rPr>
          <w:rFonts w:ascii="STIX Math" w:hAnsi="STIX Math"/>
          <w:sz w:val="12"/>
        </w:rPr>
      </w:pPr>
      <w:r>
        <w:rPr>
          <w:rFonts w:ascii="STIX Math" w:hAnsi="STIX Math"/>
          <w:spacing w:val="-10"/>
          <w:w w:val="115"/>
          <w:sz w:val="12"/>
        </w:rPr>
        <w:t>′</w:t>
      </w:r>
    </w:p>
    <w:p>
      <w:pPr>
        <w:spacing w:line="213" w:lineRule="exact" w:before="0"/>
        <w:ind w:left="234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spacing w:val="-2"/>
          <w:w w:val="105"/>
          <w:sz w:val="12"/>
        </w:rPr>
        <w:t>(</w:t>
      </w:r>
      <w:r>
        <w:rPr>
          <w:rFonts w:ascii="STIX Math" w:hAnsi="STIX Math" w:eastAsia="STIX Math"/>
          <w:i/>
          <w:spacing w:val="-2"/>
          <w:w w:val="105"/>
          <w:sz w:val="12"/>
        </w:rPr>
        <w:t>𝑖</w:t>
      </w:r>
      <w:r>
        <w:rPr>
          <w:rFonts w:ascii="STIX Math" w:hAnsi="STIX Math" w:eastAsia="STIX Math"/>
          <w:spacing w:val="-2"/>
          <w:w w:val="105"/>
          <w:sz w:val="12"/>
        </w:rPr>
        <w:t>−1)</w:t>
      </w:r>
      <w:r>
        <w:rPr>
          <w:rFonts w:ascii="STIX Math" w:hAnsi="STIX Math" w:eastAsia="STIX Math"/>
          <w:i/>
          <w:spacing w:val="-2"/>
          <w:w w:val="105"/>
          <w:sz w:val="12"/>
        </w:rPr>
        <w:t>𝑗</w:t>
      </w:r>
    </w:p>
    <w:p>
      <w:pPr>
        <w:spacing w:line="213" w:lineRule="exact" w:before="0"/>
        <w:ind w:left="234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spacing w:val="-2"/>
          <w:w w:val="105"/>
          <w:sz w:val="12"/>
        </w:rPr>
        <w:t>(</w:t>
      </w:r>
      <w:r>
        <w:rPr>
          <w:rFonts w:ascii="STIX Math" w:hAnsi="STIX Math" w:eastAsia="STIX Math"/>
          <w:i/>
          <w:spacing w:val="-2"/>
          <w:w w:val="105"/>
          <w:sz w:val="12"/>
        </w:rPr>
        <w:t>𝑖</w:t>
      </w:r>
      <w:r>
        <w:rPr>
          <w:rFonts w:ascii="STIX Math" w:hAnsi="STIX Math" w:eastAsia="STIX Math"/>
          <w:spacing w:val="-2"/>
          <w:w w:val="105"/>
          <w:sz w:val="12"/>
        </w:rPr>
        <w:t>−1)</w:t>
      </w:r>
      <w:r>
        <w:rPr>
          <w:rFonts w:ascii="STIX Math" w:hAnsi="STIX Math" w:eastAsia="STIX Math"/>
          <w:i/>
          <w:spacing w:val="-2"/>
          <w:w w:val="105"/>
          <w:sz w:val="12"/>
        </w:rPr>
        <w:t>𝑗</w:t>
      </w:r>
    </w:p>
    <w:p>
      <w:pPr>
        <w:pStyle w:val="BodyText"/>
        <w:spacing w:line="213" w:lineRule="exact"/>
        <w:ind w:left="234"/>
      </w:pPr>
      <w:r>
        <w:rPr/>
        <w:br w:type="column"/>
      </w:r>
      <w:r>
        <w:rPr>
          <w:rFonts w:ascii="STIX Math" w:eastAsia="STIX Math"/>
          <w:i/>
          <w:w w:val="120"/>
          <w:vertAlign w:val="subscript"/>
        </w:rPr>
        <w:t>𝑖</w:t>
      </w:r>
      <w:r>
        <w:rPr>
          <w:rFonts w:ascii="STIX Math" w:eastAsia="STIX Math"/>
          <w:w w:val="120"/>
          <w:vertAlign w:val="subscript"/>
        </w:rPr>
        <w:t>1</w:t>
      </w:r>
      <w:r>
        <w:rPr>
          <w:rFonts w:ascii="STIX Math" w:eastAsia="STIX Math"/>
          <w:spacing w:val="17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8"/>
          <w:w w:val="120"/>
          <w:vertAlign w:val="baseline"/>
        </w:rPr>
        <w:t> </w:t>
      </w:r>
      <w:r>
        <w:rPr>
          <w:spacing w:val="-2"/>
          <w:w w:val="115"/>
          <w:vertAlign w:val="baseline"/>
        </w:rPr>
        <w:t>modified</w:t>
      </w:r>
    </w:p>
    <w:p>
      <w:pPr>
        <w:spacing w:line="122" w:lineRule="exact" w:before="90"/>
        <w:ind w:left="234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denoted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19"/>
          <w:w w:val="110"/>
          <w:sz w:val="16"/>
        </w:rPr>
        <w:t> </w:t>
      </w:r>
      <w:r>
        <w:rPr>
          <w:b/>
          <w:i/>
          <w:w w:val="110"/>
          <w:sz w:val="16"/>
        </w:rPr>
        <w:t>IsConnected</w:t>
      </w:r>
      <w:r>
        <w:rPr>
          <w:w w:val="110"/>
          <w:sz w:val="16"/>
        </w:rPr>
        <w:t>(),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selected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stored</w:t>
      </w:r>
      <w:r>
        <w:rPr>
          <w:spacing w:val="19"/>
          <w:w w:val="110"/>
          <w:sz w:val="16"/>
        </w:rPr>
        <w:t> </w:t>
      </w:r>
      <w:r>
        <w:rPr>
          <w:spacing w:val="-5"/>
          <w:w w:val="110"/>
          <w:sz w:val="16"/>
        </w:rPr>
        <w:t>in</w:t>
      </w:r>
    </w:p>
    <w:p>
      <w:pPr>
        <w:spacing w:after="0" w:line="122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5" w:equalWidth="0">
            <w:col w:w="749" w:space="916"/>
            <w:col w:w="580" w:space="76"/>
            <w:col w:w="580" w:space="1036"/>
            <w:col w:w="1236" w:space="961"/>
            <w:col w:w="4516"/>
          </w:cols>
        </w:sectPr>
      </w:pPr>
    </w:p>
    <w:p>
      <w:pPr>
        <w:spacing w:line="-4" w:lineRule="auto" w:before="77"/>
        <w:ind w:left="111" w:right="0" w:firstLine="0"/>
        <w:jc w:val="left"/>
        <w:rPr>
          <w:sz w:val="16"/>
        </w:rPr>
      </w:pPr>
      <w:r>
        <w:rPr>
          <w:w w:val="110"/>
          <w:sz w:val="16"/>
        </w:rPr>
        <w:t>to</w:t>
      </w:r>
      <w:r>
        <w:rPr>
          <w:spacing w:val="1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6"/>
          <w:sz w:val="12"/>
        </w:rPr>
        <w:t>𝑖</w:t>
      </w:r>
      <w:r>
        <w:rPr>
          <w:rFonts w:ascii="STIX Math" w:hAnsi="STIX Math" w:eastAsia="STIX Math"/>
          <w:w w:val="110"/>
          <w:position w:val="-6"/>
          <w:sz w:val="12"/>
        </w:rPr>
        <w:t>1</w:t>
      </w:r>
      <w:r>
        <w:rPr>
          <w:rFonts w:ascii="STIX Math" w:hAnsi="STIX Math" w:eastAsia="STIX Math"/>
          <w:spacing w:val="32"/>
          <w:w w:val="110"/>
          <w:position w:val="-6"/>
          <w:sz w:val="12"/>
        </w:rPr>
        <w:t> </w:t>
      </w:r>
      <w:r>
        <w:rPr>
          <w:w w:val="110"/>
          <w:sz w:val="16"/>
        </w:rPr>
        <w:t>which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modifies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probability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𝑍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spacing w:val="32"/>
          <w:w w:val="110"/>
          <w:position w:val="-3"/>
          <w:sz w:val="12"/>
        </w:rPr>
        <w:t> </w:t>
      </w:r>
      <w:r>
        <w:rPr>
          <w:w w:val="110"/>
          <w:sz w:val="16"/>
        </w:rPr>
        <w:t>from</w:t>
      </w:r>
      <w:r>
        <w:rPr>
          <w:spacing w:val="1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𝑧</w:t>
      </w:r>
      <w:r>
        <w:rPr>
          <w:rFonts w:ascii="STIX Math" w:hAnsi="STIX Math" w:eastAsia="STIX Math"/>
          <w:w w:val="110"/>
          <w:position w:val="-6"/>
          <w:sz w:val="10"/>
        </w:rPr>
        <w:t>(</w:t>
      </w:r>
      <w:r>
        <w:rPr>
          <w:rFonts w:ascii="STIX Math" w:hAnsi="STIX Math" w:eastAsia="STIX Math"/>
          <w:i/>
          <w:w w:val="110"/>
          <w:position w:val="-6"/>
          <w:sz w:val="10"/>
        </w:rPr>
        <w:t>𝑖</w:t>
      </w:r>
      <w:r>
        <w:rPr>
          <w:rFonts w:ascii="STIX Math" w:hAnsi="STIX Math" w:eastAsia="STIX Math"/>
          <w:w w:val="110"/>
          <w:position w:val="-6"/>
          <w:sz w:val="10"/>
        </w:rPr>
        <w:t>−1)</w:t>
      </w:r>
      <w:r>
        <w:rPr>
          <w:rFonts w:ascii="STIX Math" w:hAnsi="STIX Math" w:eastAsia="STIX Math"/>
          <w:i/>
          <w:w w:val="110"/>
          <w:position w:val="-6"/>
          <w:sz w:val="10"/>
        </w:rPr>
        <w:t>𝑗</w:t>
      </w:r>
      <w:r>
        <w:rPr>
          <w:rFonts w:ascii="STIX Math" w:hAnsi="STIX Math" w:eastAsia="STIX Math"/>
          <w:i/>
          <w:spacing w:val="53"/>
          <w:w w:val="110"/>
          <w:position w:val="-6"/>
          <w:sz w:val="10"/>
        </w:rPr>
        <w:t> </w:t>
      </w:r>
      <w:r>
        <w:rPr>
          <w:w w:val="110"/>
          <w:sz w:val="16"/>
        </w:rPr>
        <w:t>to</w:t>
      </w:r>
      <w:r>
        <w:rPr>
          <w:spacing w:val="1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𝑧</w:t>
      </w:r>
      <w:r>
        <w:rPr>
          <w:rFonts w:ascii="STIX Math" w:hAnsi="STIX Math" w:eastAsia="STIX Math"/>
          <w:w w:val="110"/>
          <w:sz w:val="10"/>
        </w:rPr>
        <w:t>′</w:t>
      </w:r>
      <w:r>
        <w:rPr>
          <w:rFonts w:ascii="STIX Math" w:hAnsi="STIX Math" w:eastAsia="STIX Math"/>
          <w:spacing w:val="1"/>
          <w:w w:val="110"/>
          <w:sz w:val="10"/>
        </w:rPr>
        <w:t> </w:t>
      </w:r>
      <w:r>
        <w:rPr>
          <w:rFonts w:ascii="STIX Math" w:hAnsi="STIX Math" w:eastAsia="STIX Math"/>
          <w:w w:val="110"/>
          <w:position w:val="-9"/>
          <w:sz w:val="10"/>
        </w:rPr>
        <w:t>−1)</w:t>
      </w:r>
      <w:r>
        <w:rPr>
          <w:rFonts w:ascii="STIX Math" w:hAnsi="STIX Math" w:eastAsia="STIX Math"/>
          <w:i/>
          <w:w w:val="110"/>
          <w:position w:val="-9"/>
          <w:sz w:val="10"/>
        </w:rPr>
        <w:t>𝑗</w:t>
      </w:r>
      <w:r>
        <w:rPr>
          <w:rFonts w:ascii="STIX Math" w:hAnsi="STIX Math" w:eastAsia="STIX Math"/>
          <w:i/>
          <w:spacing w:val="-4"/>
          <w:w w:val="110"/>
          <w:position w:val="-9"/>
          <w:sz w:val="10"/>
        </w:rPr>
        <w:t> </w:t>
      </w:r>
      <w:r>
        <w:rPr>
          <w:spacing w:val="-10"/>
          <w:w w:val="110"/>
          <w:sz w:val="16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an</w:t>
      </w:r>
      <w:r>
        <w:rPr>
          <w:spacing w:val="30"/>
          <w:sz w:val="16"/>
        </w:rPr>
        <w:t> </w:t>
      </w:r>
      <w:r>
        <w:rPr>
          <w:sz w:val="16"/>
        </w:rPr>
        <w:t>array</w:t>
      </w:r>
      <w:r>
        <w:rPr>
          <w:spacing w:val="30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0"/>
          <w:sz w:val="16"/>
        </w:rPr>
        <w:t> </w:t>
      </w:r>
      <w:r>
        <w:rPr>
          <w:rFonts w:ascii="STIX Math" w:eastAsia="STIX Math"/>
          <w:i/>
          <w:sz w:val="16"/>
        </w:rPr>
        <w:t>𝐶</w:t>
      </w:r>
      <w:r>
        <w:rPr>
          <w:sz w:val="16"/>
        </w:rPr>
        <w:t>_</w:t>
      </w:r>
      <w:r>
        <w:rPr>
          <w:rFonts w:ascii="STIX Math" w:eastAsia="STIX Math"/>
          <w:i/>
          <w:sz w:val="16"/>
        </w:rPr>
        <w:t>𝐼</w:t>
      </w:r>
      <w:r>
        <w:rPr>
          <w:rFonts w:ascii="STIX Math" w:eastAsia="STIX Math"/>
          <w:i/>
          <w:spacing w:val="-22"/>
          <w:sz w:val="16"/>
        </w:rPr>
        <w:t> </w:t>
      </w:r>
      <w:r>
        <w:rPr>
          <w:spacing w:val="-2"/>
          <w:sz w:val="16"/>
        </w:rPr>
        <w:t>_</w:t>
      </w:r>
      <w:r>
        <w:rPr>
          <w:rFonts w:ascii="STIX Math" w:eastAsia="STIX Math"/>
          <w:i/>
          <w:spacing w:val="-2"/>
          <w:sz w:val="16"/>
        </w:rPr>
        <w:t>𝑔𝑎𝑡𝑒</w:t>
      </w:r>
      <w:r>
        <w:rPr>
          <w:spacing w:val="-2"/>
          <w:sz w:val="16"/>
        </w:rPr>
        <w:t>.</w:t>
      </w:r>
    </w:p>
    <w:p>
      <w:pPr>
        <w:spacing w:after="0" w:line="136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1083"/>
            <w:col w:w="4393"/>
          </w:cols>
        </w:sectPr>
      </w:pPr>
    </w:p>
    <w:p>
      <w:pPr>
        <w:tabs>
          <w:tab w:pos="3307" w:val="left" w:leader="none"/>
          <w:tab w:pos="4604" w:val="left" w:leader="none"/>
        </w:tabs>
        <w:spacing w:line="80" w:lineRule="exact" w:before="0"/>
        <w:ind w:left="1878" w:right="0" w:firstLine="0"/>
        <w:jc w:val="left"/>
        <w:rPr>
          <w:rFonts w:ascii="STIX Math" w:hAnsi="STIX Math"/>
          <w:sz w:val="12"/>
        </w:rPr>
      </w:pPr>
      <w:r>
        <w:rPr>
          <w:rFonts w:ascii="STIX Math" w:hAnsi="STIX Math"/>
          <w:spacing w:val="-10"/>
          <w:w w:val="115"/>
          <w:sz w:val="12"/>
        </w:rPr>
        <w:t>′</w:t>
      </w:r>
      <w:r>
        <w:rPr>
          <w:rFonts w:ascii="STIX Math" w:hAnsi="STIX Math"/>
          <w:sz w:val="12"/>
        </w:rPr>
        <w:tab/>
      </w:r>
      <w:r>
        <w:rPr>
          <w:rFonts w:ascii="STIX Math" w:hAnsi="STIX Math"/>
          <w:spacing w:val="-10"/>
          <w:w w:val="115"/>
          <w:sz w:val="12"/>
        </w:rPr>
        <w:t>′</w:t>
      </w:r>
      <w:r>
        <w:rPr>
          <w:rFonts w:ascii="STIX Math" w:hAnsi="STIX Math"/>
          <w:sz w:val="12"/>
        </w:rPr>
        <w:tab/>
      </w:r>
      <w:r>
        <w:rPr>
          <w:rFonts w:ascii="STIX Math" w:hAnsi="STIX Math"/>
          <w:spacing w:val="-10"/>
          <w:w w:val="115"/>
          <w:sz w:val="12"/>
        </w:rPr>
        <w:t>′</w:t>
      </w:r>
    </w:p>
    <w:p>
      <w:pPr>
        <w:spacing w:line="80" w:lineRule="exact" w:before="0"/>
        <w:ind w:left="123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spacing w:val="-5"/>
          <w:sz w:val="10"/>
        </w:rPr>
        <w:t>(</w:t>
      </w:r>
      <w:r>
        <w:rPr>
          <w:rFonts w:ascii="STIX Math" w:eastAsia="STIX Math"/>
          <w:i/>
          <w:spacing w:val="-5"/>
          <w:sz w:val="10"/>
        </w:rPr>
        <w:t>𝑖</w:t>
      </w:r>
    </w:p>
    <w:p>
      <w:pPr>
        <w:spacing w:after="0" w:line="80" w:lineRule="exact"/>
        <w:jc w:val="left"/>
        <w:rPr>
          <w:rFonts w:ascii="STIX Math" w:eastAsia="STIX Math"/>
          <w:sz w:val="10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4645" w:space="40"/>
            <w:col w:w="5965"/>
          </w:cols>
        </w:sectPr>
      </w:pPr>
    </w:p>
    <w:p>
      <w:pPr>
        <w:spacing w:line="126" w:lineRule="exact" w:before="0"/>
        <w:ind w:left="111" w:right="0" w:firstLine="0"/>
        <w:jc w:val="left"/>
        <w:rPr>
          <w:rFonts w:ascii="STIX Math" w:hAnsi="STIX Math" w:eastAsia="STIX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809434</wp:posOffset>
                </wp:positionH>
                <wp:positionV relativeFrom="paragraph">
                  <wp:posOffset>69332</wp:posOffset>
                </wp:positionV>
                <wp:extent cx="38100" cy="76200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381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735001pt;margin-top:5.459254pt;width:3pt;height:6pt;mso-position-horizontal-relative:page;mso-position-vertical-relative:paragraph;z-index:15780864" type="#_x0000_t202" id="docshape8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Thus,</w:t>
      </w:r>
      <w:r>
        <w:rPr>
          <w:spacing w:val="1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𝑝</w:t>
      </w:r>
      <w:r>
        <w:rPr>
          <w:rFonts w:ascii="STIX Math" w:hAnsi="STIX Math" w:eastAsia="STIX Math"/>
          <w:i/>
          <w:spacing w:val="19"/>
          <w:w w:val="105"/>
          <w:sz w:val="16"/>
        </w:rPr>
        <w:t> </w:t>
      </w:r>
      <w:r>
        <w:rPr>
          <w:rFonts w:ascii="STIX Math" w:hAnsi="STIX Math" w:eastAsia="STIX Math"/>
          <w:spacing w:val="-12"/>
          <w:w w:val="105"/>
          <w:sz w:val="10"/>
        </w:rPr>
        <w:t>′</w:t>
      </w:r>
    </w:p>
    <w:p>
      <w:pPr>
        <w:spacing w:line="114" w:lineRule="exact" w:before="0"/>
        <w:ind w:left="0" w:right="0" w:firstLine="0"/>
        <w:jc w:val="right"/>
        <w:rPr>
          <w:rFonts w:ascii="STIX Math" w:hAnsi="STIX Math" w:eastAsia="STIX Math"/>
          <w:i/>
          <w:sz w:val="10"/>
        </w:rPr>
      </w:pPr>
      <w:r>
        <w:rPr>
          <w:rFonts w:ascii="STIX Math" w:hAnsi="STIX Math" w:eastAsia="STIX Math"/>
          <w:spacing w:val="-2"/>
          <w:w w:val="105"/>
          <w:sz w:val="10"/>
        </w:rPr>
        <w:t>(</w:t>
      </w:r>
      <w:r>
        <w:rPr>
          <w:rFonts w:ascii="STIX Math" w:hAnsi="STIX Math" w:eastAsia="STIX Math"/>
          <w:i/>
          <w:spacing w:val="-2"/>
          <w:w w:val="105"/>
          <w:sz w:val="10"/>
        </w:rPr>
        <w:t>𝑖</w:t>
      </w:r>
      <w:r>
        <w:rPr>
          <w:rFonts w:ascii="STIX Math" w:hAnsi="STIX Math" w:eastAsia="STIX Math"/>
          <w:spacing w:val="-2"/>
          <w:w w:val="105"/>
          <w:sz w:val="10"/>
        </w:rPr>
        <w:t>−1)</w:t>
      </w:r>
      <w:r>
        <w:rPr>
          <w:rFonts w:ascii="STIX Math" w:hAnsi="STIX Math" w:eastAsia="STIX Math"/>
          <w:i/>
          <w:spacing w:val="-2"/>
          <w:w w:val="105"/>
          <w:sz w:val="10"/>
        </w:rPr>
        <w:t>𝑗</w:t>
      </w:r>
    </w:p>
    <w:p>
      <w:pPr>
        <w:spacing w:line="167" w:lineRule="exact" w:before="0"/>
        <w:ind w:left="44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position w:val="7"/>
          <w:sz w:val="16"/>
        </w:rPr>
        <w:t>=</w:t>
      </w:r>
      <w:r>
        <w:rPr>
          <w:rFonts w:ascii="STIX Math" w:hAnsi="STIX Math" w:eastAsia="STIX Math"/>
          <w:spacing w:val="25"/>
          <w:w w:val="105"/>
          <w:position w:val="7"/>
          <w:sz w:val="16"/>
        </w:rPr>
        <w:t> </w:t>
      </w:r>
      <w:r>
        <w:rPr>
          <w:rFonts w:ascii="STIX Math" w:hAnsi="STIX Math" w:eastAsia="STIX Math"/>
          <w:w w:val="105"/>
          <w:position w:val="7"/>
          <w:sz w:val="16"/>
        </w:rPr>
        <w:t>(1</w:t>
      </w:r>
      <w:r>
        <w:rPr>
          <w:rFonts w:ascii="STIX Math" w:hAnsi="STIX Math" w:eastAsia="STIX Math"/>
          <w:spacing w:val="4"/>
          <w:w w:val="105"/>
          <w:position w:val="7"/>
          <w:sz w:val="16"/>
        </w:rPr>
        <w:t> </w:t>
      </w:r>
      <w:r>
        <w:rPr>
          <w:rFonts w:ascii="STIX Math" w:hAnsi="STIX Math" w:eastAsia="STIX Math"/>
          <w:w w:val="105"/>
          <w:position w:val="7"/>
          <w:sz w:val="16"/>
        </w:rPr>
        <w:t>+</w:t>
      </w:r>
      <w:r>
        <w:rPr>
          <w:rFonts w:ascii="STIX Math" w:hAnsi="STIX Math" w:eastAsia="STIX Math"/>
          <w:spacing w:val="5"/>
          <w:w w:val="105"/>
          <w:position w:val="7"/>
          <w:sz w:val="16"/>
        </w:rPr>
        <w:t> </w:t>
      </w:r>
      <w:r>
        <w:rPr>
          <w:rFonts w:ascii="STIX Math" w:hAnsi="STIX Math" w:eastAsia="STIX Math"/>
          <w:i/>
          <w:w w:val="105"/>
          <w:position w:val="7"/>
          <w:sz w:val="16"/>
        </w:rPr>
        <w:t>𝑆𝐶𝐶</w:t>
      </w:r>
      <w:r>
        <w:rPr>
          <w:rFonts w:ascii="STIX Math" w:hAnsi="STIX Math" w:eastAsia="STIX Math"/>
          <w:w w:val="105"/>
          <w:sz w:val="12"/>
        </w:rPr>
        <w:t>(</w:t>
      </w:r>
      <w:r>
        <w:rPr>
          <w:rFonts w:ascii="STIX Math" w:hAnsi="STIX Math" w:eastAsia="STIX Math"/>
          <w:i/>
          <w:w w:val="105"/>
          <w:sz w:val="12"/>
        </w:rPr>
        <w:t>𝑖</w:t>
      </w:r>
      <w:r>
        <w:rPr>
          <w:rFonts w:ascii="STIX Math" w:hAnsi="STIX Math" w:eastAsia="STIX Math"/>
          <w:w w:val="105"/>
          <w:sz w:val="12"/>
        </w:rPr>
        <w:t>−1)</w:t>
      </w:r>
      <w:r>
        <w:rPr>
          <w:rFonts w:ascii="STIX Math" w:hAnsi="STIX Math" w:eastAsia="STIX Math"/>
          <w:i/>
          <w:w w:val="105"/>
          <w:sz w:val="12"/>
        </w:rPr>
        <w:t>𝑗</w:t>
      </w:r>
      <w:r>
        <w:rPr>
          <w:rFonts w:ascii="STIX Math" w:hAnsi="STIX Math" w:eastAsia="STIX Math"/>
          <w:i/>
          <w:spacing w:val="-11"/>
          <w:w w:val="105"/>
          <w:sz w:val="12"/>
        </w:rPr>
        <w:t> </w:t>
      </w:r>
      <w:r>
        <w:rPr>
          <w:rFonts w:ascii="STIX Math" w:hAnsi="STIX Math" w:eastAsia="STIX Math"/>
          <w:w w:val="105"/>
          <w:position w:val="7"/>
          <w:sz w:val="16"/>
        </w:rPr>
        <w:t>)</w:t>
      </w:r>
      <w:r>
        <w:rPr>
          <w:rFonts w:ascii="STIX Math" w:hAnsi="STIX Math" w:eastAsia="STIX Math"/>
          <w:i/>
          <w:w w:val="105"/>
          <w:position w:val="7"/>
          <w:sz w:val="16"/>
        </w:rPr>
        <w:t>𝑝</w:t>
      </w:r>
      <w:r>
        <w:rPr>
          <w:rFonts w:ascii="STIX Math" w:hAnsi="STIX Math" w:eastAsia="STIX Math"/>
          <w:i/>
          <w:w w:val="105"/>
          <w:position w:val="3"/>
          <w:sz w:val="12"/>
        </w:rPr>
        <w:t>𝑧</w:t>
      </w:r>
      <w:r>
        <w:rPr>
          <w:rFonts w:ascii="STIX Math" w:hAnsi="STIX Math" w:eastAsia="STIX Math"/>
          <w:w w:val="105"/>
          <w:position w:val="6"/>
          <w:sz w:val="10"/>
        </w:rPr>
        <w:t>′</w:t>
      </w:r>
      <w:r>
        <w:rPr>
          <w:rFonts w:ascii="STIX Math" w:hAnsi="STIX Math" w:eastAsia="STIX Math"/>
          <w:w w:val="105"/>
          <w:position w:val="3"/>
          <w:sz w:val="12"/>
        </w:rPr>
        <w:t>0</w:t>
      </w:r>
      <w:r>
        <w:rPr>
          <w:rFonts w:ascii="STIX Math" w:hAnsi="STIX Math" w:eastAsia="STIX Math"/>
          <w:w w:val="105"/>
          <w:sz w:val="10"/>
        </w:rPr>
        <w:t>(</w:t>
      </w:r>
      <w:r>
        <w:rPr>
          <w:rFonts w:ascii="STIX Math" w:hAnsi="STIX Math" w:eastAsia="STIX Math"/>
          <w:i/>
          <w:w w:val="105"/>
          <w:sz w:val="10"/>
        </w:rPr>
        <w:t>𝑖</w:t>
      </w:r>
      <w:r>
        <w:rPr>
          <w:rFonts w:ascii="STIX Math" w:hAnsi="STIX Math" w:eastAsia="STIX Math"/>
          <w:w w:val="105"/>
          <w:sz w:val="10"/>
        </w:rPr>
        <w:t>−1)</w:t>
      </w:r>
      <w:r>
        <w:rPr>
          <w:rFonts w:ascii="STIX Math" w:hAnsi="STIX Math" w:eastAsia="STIX Math"/>
          <w:i/>
          <w:w w:val="105"/>
          <w:sz w:val="10"/>
        </w:rPr>
        <w:t>𝑗</w:t>
      </w:r>
      <w:r>
        <w:rPr>
          <w:rFonts w:ascii="STIX Math" w:hAnsi="STIX Math" w:eastAsia="STIX Math"/>
          <w:i/>
          <w:spacing w:val="50"/>
          <w:w w:val="105"/>
          <w:sz w:val="10"/>
        </w:rPr>
        <w:t> </w:t>
      </w:r>
      <w:r>
        <w:rPr>
          <w:rFonts w:ascii="STIX Math" w:hAnsi="STIX Math" w:eastAsia="STIX Math"/>
          <w:w w:val="105"/>
          <w:position w:val="7"/>
          <w:sz w:val="16"/>
        </w:rPr>
        <w:t>−</w:t>
      </w:r>
      <w:r>
        <w:rPr>
          <w:rFonts w:ascii="STIX Math" w:hAnsi="STIX Math" w:eastAsia="STIX Math"/>
          <w:spacing w:val="4"/>
          <w:w w:val="105"/>
          <w:position w:val="7"/>
          <w:sz w:val="16"/>
        </w:rPr>
        <w:t> </w:t>
      </w:r>
      <w:r>
        <w:rPr>
          <w:rFonts w:ascii="STIX Math" w:hAnsi="STIX Math" w:eastAsia="STIX Math"/>
          <w:i/>
          <w:w w:val="105"/>
          <w:position w:val="7"/>
          <w:sz w:val="16"/>
        </w:rPr>
        <w:t>𝑆𝐶𝐶</w:t>
      </w:r>
      <w:r>
        <w:rPr>
          <w:rFonts w:ascii="STIX Math" w:hAnsi="STIX Math" w:eastAsia="STIX Math"/>
          <w:w w:val="105"/>
          <w:sz w:val="12"/>
        </w:rPr>
        <w:t>(</w:t>
      </w:r>
      <w:r>
        <w:rPr>
          <w:rFonts w:ascii="STIX Math" w:hAnsi="STIX Math" w:eastAsia="STIX Math"/>
          <w:i/>
          <w:w w:val="105"/>
          <w:sz w:val="12"/>
        </w:rPr>
        <w:t>𝑖</w:t>
      </w:r>
      <w:r>
        <w:rPr>
          <w:rFonts w:ascii="STIX Math" w:hAnsi="STIX Math" w:eastAsia="STIX Math"/>
          <w:w w:val="105"/>
          <w:sz w:val="12"/>
        </w:rPr>
        <w:t>−1)</w:t>
      </w:r>
      <w:r>
        <w:rPr>
          <w:rFonts w:ascii="STIX Math" w:hAnsi="STIX Math" w:eastAsia="STIX Math"/>
          <w:i/>
          <w:w w:val="105"/>
          <w:sz w:val="12"/>
        </w:rPr>
        <w:t>𝑗</w:t>
      </w:r>
      <w:r>
        <w:rPr>
          <w:rFonts w:ascii="STIX Math" w:hAnsi="STIX Math" w:eastAsia="STIX Math"/>
          <w:i/>
          <w:spacing w:val="-12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position w:val="7"/>
          <w:sz w:val="16"/>
        </w:rPr>
        <w:t>𝑝</w:t>
      </w:r>
      <w:r>
        <w:rPr>
          <w:rFonts w:ascii="STIX Math" w:hAnsi="STIX Math" w:eastAsia="STIX Math"/>
          <w:i/>
          <w:w w:val="105"/>
          <w:position w:val="3"/>
          <w:sz w:val="12"/>
        </w:rPr>
        <w:t>𝑧</w:t>
      </w:r>
      <w:r>
        <w:rPr>
          <w:rFonts w:ascii="STIX Math" w:hAnsi="STIX Math" w:eastAsia="STIX Math"/>
          <w:w w:val="105"/>
          <w:position w:val="6"/>
          <w:sz w:val="10"/>
        </w:rPr>
        <w:t>′</w:t>
      </w:r>
      <w:r>
        <w:rPr>
          <w:rFonts w:ascii="STIX Math" w:hAnsi="STIX Math" w:eastAsia="STIX Math"/>
          <w:w w:val="105"/>
          <w:position w:val="3"/>
          <w:sz w:val="12"/>
        </w:rPr>
        <w:t>(+1)</w:t>
      </w:r>
      <w:r>
        <w:rPr>
          <w:rFonts w:ascii="STIX Math" w:hAnsi="STIX Math" w:eastAsia="STIX Math"/>
          <w:w w:val="105"/>
          <w:sz w:val="10"/>
        </w:rPr>
        <w:t>(</w:t>
      </w:r>
      <w:r>
        <w:rPr>
          <w:rFonts w:ascii="STIX Math" w:hAnsi="STIX Math" w:eastAsia="STIX Math"/>
          <w:i/>
          <w:w w:val="105"/>
          <w:sz w:val="10"/>
        </w:rPr>
        <w:t>𝑖</w:t>
      </w:r>
      <w:r>
        <w:rPr>
          <w:rFonts w:ascii="STIX Math" w:hAnsi="STIX Math" w:eastAsia="STIX Math"/>
          <w:w w:val="105"/>
          <w:sz w:val="10"/>
        </w:rPr>
        <w:t>−1)</w:t>
      </w:r>
      <w:r>
        <w:rPr>
          <w:rFonts w:ascii="STIX Math" w:hAnsi="STIX Math" w:eastAsia="STIX Math"/>
          <w:i/>
          <w:w w:val="105"/>
          <w:sz w:val="10"/>
        </w:rPr>
        <w:t>𝑗</w:t>
      </w:r>
      <w:r>
        <w:rPr>
          <w:rFonts w:ascii="STIX Math" w:hAnsi="STIX Math" w:eastAsia="STIX Math"/>
          <w:i/>
          <w:spacing w:val="71"/>
          <w:w w:val="105"/>
          <w:sz w:val="10"/>
        </w:rPr>
        <w:t> </w:t>
      </w:r>
      <w:r>
        <w:rPr>
          <w:rFonts w:ascii="STIX Math" w:hAnsi="STIX Math" w:eastAsia="STIX Math"/>
          <w:w w:val="105"/>
          <w:position w:val="7"/>
          <w:sz w:val="16"/>
        </w:rPr>
        <w:t>=</w:t>
      </w:r>
      <w:r>
        <w:rPr>
          <w:rFonts w:ascii="STIX Math" w:hAnsi="STIX Math" w:eastAsia="STIX Math"/>
          <w:spacing w:val="25"/>
          <w:w w:val="105"/>
          <w:position w:val="7"/>
          <w:sz w:val="16"/>
        </w:rPr>
        <w:t> </w:t>
      </w:r>
      <w:r>
        <w:rPr>
          <w:rFonts w:ascii="STIX Math" w:hAnsi="STIX Math" w:eastAsia="STIX Math"/>
          <w:i/>
          <w:w w:val="105"/>
          <w:position w:val="7"/>
          <w:sz w:val="16"/>
        </w:rPr>
        <w:t>𝑛</w:t>
      </w:r>
      <w:r>
        <w:rPr>
          <w:rFonts w:ascii="STIX Math" w:hAnsi="STIX Math" w:eastAsia="STIX Math"/>
          <w:w w:val="105"/>
          <w:sz w:val="12"/>
        </w:rPr>
        <w:t>(</w:t>
      </w:r>
      <w:r>
        <w:rPr>
          <w:rFonts w:ascii="STIX Math" w:hAnsi="STIX Math" w:eastAsia="STIX Math"/>
          <w:i/>
          <w:w w:val="105"/>
          <w:sz w:val="12"/>
        </w:rPr>
        <w:t>𝑖</w:t>
      </w:r>
      <w:r>
        <w:rPr>
          <w:rFonts w:ascii="STIX Math" w:hAnsi="STIX Math" w:eastAsia="STIX Math"/>
          <w:w w:val="105"/>
          <w:sz w:val="12"/>
        </w:rPr>
        <w:t>−1)</w:t>
      </w:r>
      <w:r>
        <w:rPr>
          <w:rFonts w:ascii="STIX Math" w:hAnsi="STIX Math" w:eastAsia="STIX Math"/>
          <w:i/>
          <w:w w:val="105"/>
          <w:sz w:val="12"/>
        </w:rPr>
        <w:t>𝑗</w:t>
      </w:r>
      <w:r>
        <w:rPr>
          <w:rFonts w:ascii="STIX Math" w:hAnsi="STIX Math" w:eastAsia="STIX Math"/>
          <w:i/>
          <w:spacing w:val="-12"/>
          <w:w w:val="105"/>
          <w:sz w:val="12"/>
        </w:rPr>
        <w:t> </w:t>
      </w:r>
      <w:r>
        <w:rPr>
          <w:rFonts w:ascii="STIX Math" w:hAnsi="STIX Math" w:eastAsia="STIX Math"/>
          <w:spacing w:val="-5"/>
          <w:w w:val="105"/>
          <w:position w:val="7"/>
          <w:sz w:val="16"/>
        </w:rPr>
        <w:t>∕</w:t>
      </w:r>
      <w:r>
        <w:rPr>
          <w:rFonts w:ascii="STIX Math" w:hAnsi="STIX Math" w:eastAsia="STIX Math"/>
          <w:i/>
          <w:spacing w:val="-5"/>
          <w:w w:val="105"/>
          <w:position w:val="7"/>
          <w:sz w:val="16"/>
        </w:rPr>
        <w:t>𝑛</w:t>
      </w:r>
      <w:r>
        <w:rPr>
          <w:spacing w:val="-5"/>
          <w:w w:val="105"/>
          <w:position w:val="7"/>
          <w:sz w:val="16"/>
        </w:rPr>
        <w:t>.</w:t>
      </w:r>
    </w:p>
    <w:p>
      <w:pPr>
        <w:spacing w:line="73" w:lineRule="exact" w:before="0"/>
        <w:ind w:left="0" w:right="1058" w:firstLine="0"/>
        <w:jc w:val="right"/>
        <w:rPr>
          <w:rFonts w:ascii="STIX Math" w:hAnsi="STIX Math"/>
          <w:sz w:val="12"/>
        </w:rPr>
      </w:pPr>
      <w:r>
        <w:rPr>
          <w:rFonts w:ascii="STIX Math" w:hAnsi="STIX Math"/>
          <w:spacing w:val="-10"/>
          <w:w w:val="115"/>
          <w:sz w:val="12"/>
        </w:rPr>
        <w:t>′</w:t>
      </w:r>
    </w:p>
    <w:p>
      <w:pPr>
        <w:pStyle w:val="ListParagraph"/>
        <w:numPr>
          <w:ilvl w:val="0"/>
          <w:numId w:val="6"/>
        </w:numPr>
        <w:tabs>
          <w:tab w:pos="335" w:val="left" w:leader="none"/>
        </w:tabs>
        <w:spacing w:line="155" w:lineRule="exact" w:before="84" w:after="0"/>
        <w:ind w:left="335" w:right="0" w:hanging="224"/>
        <w:jc w:val="left"/>
        <w:rPr>
          <w:sz w:val="16"/>
        </w:rPr>
      </w:pPr>
      <w:r>
        <w:rPr/>
        <w:br w:type="column"/>
      </w:r>
      <w:r>
        <w:rPr>
          <w:b/>
          <w:i/>
          <w:w w:val="110"/>
          <w:sz w:val="16"/>
        </w:rPr>
        <w:t>Register SLEs based on priority: </w:t>
      </w:r>
      <w:r>
        <w:rPr>
          <w:w w:val="110"/>
          <w:sz w:val="16"/>
        </w:rPr>
        <w:t>The gates based on </w:t>
      </w:r>
      <w:r>
        <w:rPr>
          <w:spacing w:val="-2"/>
          <w:w w:val="110"/>
          <w:sz w:val="16"/>
        </w:rPr>
        <w:t>their</w:t>
      </w:r>
    </w:p>
    <w:p>
      <w:pPr>
        <w:spacing w:after="0" w:line="155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3" w:equalWidth="0">
            <w:col w:w="949" w:space="40"/>
            <w:col w:w="4185" w:space="858"/>
            <w:col w:w="4618"/>
          </w:cols>
        </w:sectPr>
      </w:pPr>
    </w:p>
    <w:p>
      <w:pPr>
        <w:spacing w:line="159" w:lineRule="exact" w:before="0"/>
        <w:ind w:left="111" w:right="0" w:firstLine="0"/>
        <w:jc w:val="left"/>
        <w:rPr>
          <w:rFonts w:ascii="STIX Math" w:hAnsi="STIX Math" w:eastAsia="STIX Math"/>
          <w:sz w:val="10"/>
        </w:rPr>
      </w:pPr>
      <w:r>
        <w:rPr>
          <w:w w:val="105"/>
          <w:sz w:val="16"/>
        </w:rPr>
        <w:t>Similarly,</w:t>
      </w:r>
      <w:r>
        <w:rPr>
          <w:spacing w:val="36"/>
          <w:w w:val="10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𝑝</w:t>
      </w:r>
      <w:r>
        <w:rPr>
          <w:rFonts w:ascii="STIX Math" w:hAnsi="STIX Math" w:eastAsia="STIX Math"/>
          <w:i/>
          <w:spacing w:val="-5"/>
          <w:w w:val="105"/>
          <w:position w:val="-3"/>
          <w:sz w:val="12"/>
        </w:rPr>
        <w:t>𝑧</w:t>
      </w:r>
      <w:r>
        <w:rPr>
          <w:rFonts w:ascii="STIX Math" w:hAnsi="STIX Math" w:eastAsia="STIX Math"/>
          <w:spacing w:val="-5"/>
          <w:w w:val="105"/>
          <w:sz w:val="10"/>
        </w:rPr>
        <w:t>′</w:t>
      </w:r>
    </w:p>
    <w:p>
      <w:pPr>
        <w:spacing w:line="159" w:lineRule="exact" w:before="0"/>
        <w:ind w:left="111" w:right="0" w:firstLine="0"/>
        <w:jc w:val="left"/>
        <w:rPr>
          <w:rFonts w:ascii="STIX Math" w:hAnsi="STIX Math" w:eastAsia="STIX Math"/>
          <w:sz w:val="10"/>
        </w:rPr>
      </w:pPr>
      <w:r>
        <w:rPr/>
        <w:br w:type="column"/>
      </w:r>
      <w:r>
        <w:rPr>
          <w:w w:val="110"/>
          <w:sz w:val="16"/>
        </w:rPr>
        <w:t>can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written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24"/>
          <w:w w:val="110"/>
          <w:sz w:val="16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</w:rPr>
        <w:t>𝑝</w:t>
      </w:r>
      <w:r>
        <w:rPr>
          <w:rFonts w:ascii="STIX Math" w:hAnsi="STIX Math" w:eastAsia="STIX Math"/>
          <w:i/>
          <w:spacing w:val="-5"/>
          <w:w w:val="110"/>
          <w:position w:val="-3"/>
          <w:sz w:val="12"/>
        </w:rPr>
        <w:t>𝑧</w:t>
      </w:r>
      <w:r>
        <w:rPr>
          <w:rFonts w:ascii="STIX Math" w:hAnsi="STIX Math" w:eastAsia="STIX Math"/>
          <w:spacing w:val="-5"/>
          <w:w w:val="110"/>
          <w:sz w:val="10"/>
        </w:rPr>
        <w:t>′</w:t>
      </w:r>
    </w:p>
    <w:p>
      <w:pPr>
        <w:spacing w:line="159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position w:val="7"/>
          <w:sz w:val="16"/>
        </w:rPr>
        <w:t>=</w:t>
      </w:r>
      <w:r>
        <w:rPr>
          <w:rFonts w:ascii="STIX Math" w:hAnsi="STIX Math" w:eastAsia="STIX Math"/>
          <w:spacing w:val="59"/>
          <w:position w:val="7"/>
          <w:sz w:val="16"/>
        </w:rPr>
        <w:t> </w:t>
      </w:r>
      <w:r>
        <w:rPr>
          <w:rFonts w:ascii="STIX Math" w:hAnsi="STIX Math" w:eastAsia="STIX Math"/>
          <w:position w:val="7"/>
          <w:sz w:val="16"/>
        </w:rPr>
        <w:t>(1</w:t>
      </w:r>
      <w:r>
        <w:rPr>
          <w:rFonts w:ascii="STIX Math" w:hAnsi="STIX Math" w:eastAsia="STIX Math"/>
          <w:spacing w:val="24"/>
          <w:position w:val="7"/>
          <w:sz w:val="16"/>
        </w:rPr>
        <w:t> </w:t>
      </w:r>
      <w:r>
        <w:rPr>
          <w:rFonts w:ascii="STIX Math" w:hAnsi="STIX Math" w:eastAsia="STIX Math"/>
          <w:position w:val="7"/>
          <w:sz w:val="16"/>
        </w:rPr>
        <w:t>+</w:t>
      </w:r>
      <w:r>
        <w:rPr>
          <w:rFonts w:ascii="STIX Math" w:hAnsi="STIX Math" w:eastAsia="STIX Math"/>
          <w:spacing w:val="23"/>
          <w:position w:val="7"/>
          <w:sz w:val="16"/>
        </w:rPr>
        <w:t> </w:t>
      </w:r>
      <w:r>
        <w:rPr>
          <w:rFonts w:ascii="STIX Math" w:hAnsi="STIX Math" w:eastAsia="STIX Math"/>
          <w:i/>
          <w:position w:val="7"/>
          <w:sz w:val="16"/>
        </w:rPr>
        <w:t>𝑆𝐶𝐶</w:t>
      </w:r>
      <w:r>
        <w:rPr>
          <w:rFonts w:ascii="STIX Math" w:hAnsi="STIX Math" w:eastAsia="STIX Math"/>
          <w:sz w:val="12"/>
        </w:rPr>
        <w:t>(</w:t>
      </w:r>
      <w:r>
        <w:rPr>
          <w:rFonts w:ascii="STIX Math" w:hAnsi="STIX Math" w:eastAsia="STIX Math"/>
          <w:i/>
          <w:sz w:val="12"/>
        </w:rPr>
        <w:t>𝑖</w:t>
      </w:r>
      <w:r>
        <w:rPr>
          <w:rFonts w:ascii="STIX Math" w:hAnsi="STIX Math" w:eastAsia="STIX Math"/>
          <w:sz w:val="12"/>
        </w:rPr>
        <w:t>−1)</w:t>
      </w:r>
      <w:r>
        <w:rPr>
          <w:rFonts w:ascii="STIX Math" w:hAnsi="STIX Math" w:eastAsia="STIX Math"/>
          <w:i/>
          <w:sz w:val="12"/>
        </w:rPr>
        <w:t>𝑘</w:t>
      </w:r>
      <w:r>
        <w:rPr>
          <w:rFonts w:ascii="STIX Math" w:hAnsi="STIX Math" w:eastAsia="STIX Math"/>
          <w:position w:val="7"/>
          <w:sz w:val="16"/>
        </w:rPr>
        <w:t>)</w:t>
      </w:r>
      <w:r>
        <w:rPr>
          <w:rFonts w:ascii="STIX Math" w:hAnsi="STIX Math" w:eastAsia="STIX Math"/>
          <w:i/>
          <w:position w:val="7"/>
          <w:sz w:val="16"/>
        </w:rPr>
        <w:t>𝑝</w:t>
      </w:r>
      <w:r>
        <w:rPr>
          <w:rFonts w:ascii="STIX Math" w:hAnsi="STIX Math" w:eastAsia="STIX Math"/>
          <w:i/>
          <w:position w:val="3"/>
          <w:sz w:val="12"/>
        </w:rPr>
        <w:t>𝑧</w:t>
      </w:r>
      <w:r>
        <w:rPr>
          <w:rFonts w:ascii="STIX Math" w:hAnsi="STIX Math" w:eastAsia="STIX Math"/>
          <w:position w:val="6"/>
          <w:sz w:val="10"/>
        </w:rPr>
        <w:t>′</w:t>
      </w:r>
      <w:r>
        <w:rPr>
          <w:rFonts w:ascii="STIX Math" w:hAnsi="STIX Math" w:eastAsia="STIX Math"/>
          <w:position w:val="3"/>
          <w:sz w:val="12"/>
        </w:rPr>
        <w:t>0</w:t>
      </w:r>
      <w:r>
        <w:rPr>
          <w:rFonts w:ascii="STIX Math" w:hAnsi="STIX Math" w:eastAsia="STIX Math"/>
          <w:sz w:val="10"/>
        </w:rPr>
        <w:t>(</w:t>
      </w:r>
      <w:r>
        <w:rPr>
          <w:rFonts w:ascii="STIX Math" w:hAnsi="STIX Math" w:eastAsia="STIX Math"/>
          <w:i/>
          <w:sz w:val="10"/>
        </w:rPr>
        <w:t>𝑖</w:t>
      </w:r>
      <w:r>
        <w:rPr>
          <w:rFonts w:ascii="STIX Math" w:hAnsi="STIX Math" w:eastAsia="STIX Math"/>
          <w:sz w:val="10"/>
        </w:rPr>
        <w:t>−1)</w:t>
      </w:r>
      <w:r>
        <w:rPr>
          <w:rFonts w:ascii="STIX Math" w:hAnsi="STIX Math" w:eastAsia="STIX Math"/>
          <w:i/>
          <w:sz w:val="10"/>
        </w:rPr>
        <w:t>𝑘</w:t>
      </w:r>
      <w:r>
        <w:rPr>
          <w:rFonts w:ascii="STIX Math" w:hAnsi="STIX Math" w:eastAsia="STIX Math"/>
          <w:i/>
          <w:spacing w:val="64"/>
          <w:sz w:val="10"/>
        </w:rPr>
        <w:t> </w:t>
      </w:r>
      <w:r>
        <w:rPr>
          <w:rFonts w:ascii="STIX Math" w:hAnsi="STIX Math" w:eastAsia="STIX Math"/>
          <w:spacing w:val="-10"/>
          <w:position w:val="7"/>
          <w:sz w:val="16"/>
        </w:rPr>
        <w:t>−</w:t>
      </w:r>
    </w:p>
    <w:p>
      <w:pPr>
        <w:pStyle w:val="BodyText"/>
        <w:spacing w:line="107" w:lineRule="exact" w:before="52"/>
      </w:pPr>
      <w:r>
        <w:rPr/>
        <w:br w:type="column"/>
      </w:r>
      <w:r>
        <w:rPr>
          <w:w w:val="110"/>
        </w:rPr>
        <w:t>priority</w:t>
      </w:r>
      <w:r>
        <w:rPr>
          <w:spacing w:val="78"/>
          <w:w w:val="110"/>
        </w:rPr>
        <w:t> </w:t>
      </w:r>
      <w:r>
        <w:rPr>
          <w:w w:val="110"/>
        </w:rPr>
        <w:t>values</w:t>
      </w:r>
      <w:r>
        <w:rPr>
          <w:spacing w:val="78"/>
          <w:w w:val="110"/>
        </w:rPr>
        <w:t> </w:t>
      </w:r>
      <w:r>
        <w:rPr>
          <w:w w:val="110"/>
        </w:rPr>
        <w:t>from</w:t>
      </w:r>
      <w:r>
        <w:rPr>
          <w:spacing w:val="78"/>
          <w:w w:val="110"/>
        </w:rPr>
        <w:t> </w:t>
      </w:r>
      <w:r>
        <w:rPr>
          <w:w w:val="110"/>
        </w:rPr>
        <w:t>left</w:t>
      </w:r>
      <w:r>
        <w:rPr>
          <w:spacing w:val="79"/>
          <w:w w:val="110"/>
        </w:rPr>
        <w:t> </w:t>
      </w:r>
      <w:r>
        <w:rPr>
          <w:w w:val="110"/>
        </w:rPr>
        <w:t>(highest)</w:t>
      </w:r>
      <w:r>
        <w:rPr>
          <w:spacing w:val="78"/>
          <w:w w:val="110"/>
        </w:rPr>
        <w:t> </w:t>
      </w:r>
      <w:r>
        <w:rPr>
          <w:w w:val="110"/>
        </w:rPr>
        <w:t>to</w:t>
      </w:r>
      <w:r>
        <w:rPr>
          <w:spacing w:val="78"/>
          <w:w w:val="110"/>
        </w:rPr>
        <w:t> </w:t>
      </w:r>
      <w:r>
        <w:rPr>
          <w:w w:val="110"/>
        </w:rPr>
        <w:t>right</w:t>
      </w:r>
      <w:r>
        <w:rPr>
          <w:spacing w:val="78"/>
          <w:w w:val="110"/>
        </w:rPr>
        <w:t> </w:t>
      </w:r>
      <w:r>
        <w:rPr>
          <w:spacing w:val="-2"/>
          <w:w w:val="110"/>
        </w:rPr>
        <w:t>(lowest);</w:t>
      </w:r>
    </w:p>
    <w:p>
      <w:pPr>
        <w:spacing w:after="0" w:line="107" w:lineRule="exact"/>
        <w:sectPr>
          <w:type w:val="continuous"/>
          <w:pgSz w:w="11910" w:h="15880"/>
          <w:pgMar w:header="655" w:footer="544" w:top="620" w:bottom="280" w:left="640" w:right="620"/>
          <w:cols w:num="4" w:equalWidth="0">
            <w:col w:w="1073" w:space="170"/>
            <w:col w:w="1661" w:space="179"/>
            <w:col w:w="2091" w:space="1083"/>
            <w:col w:w="4393"/>
          </w:cols>
        </w:sectPr>
      </w:pPr>
    </w:p>
    <w:p>
      <w:pPr>
        <w:spacing w:line="148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spacing w:val="-4"/>
          <w:w w:val="120"/>
          <w:sz w:val="16"/>
        </w:rPr>
        <w:t>𝑆𝐶𝐶</w:t>
      </w:r>
      <w:r>
        <w:rPr>
          <w:rFonts w:ascii="STIX Math" w:hAnsi="STIX Math" w:eastAsia="STIX Math"/>
          <w:spacing w:val="-4"/>
          <w:w w:val="120"/>
          <w:sz w:val="16"/>
          <w:vertAlign w:val="superscript"/>
        </w:rPr>
        <w:t>′</w:t>
      </w:r>
    </w:p>
    <w:p>
      <w:pPr>
        <w:spacing w:line="7" w:lineRule="exact" w:before="0"/>
        <w:ind w:left="324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spacing w:val="-2"/>
          <w:w w:val="105"/>
          <w:sz w:val="10"/>
        </w:rPr>
        <w:t>(</w:t>
      </w:r>
      <w:r>
        <w:rPr>
          <w:rFonts w:ascii="STIX Math" w:hAnsi="STIX Math" w:eastAsia="STIX Math"/>
          <w:i/>
          <w:spacing w:val="-2"/>
          <w:w w:val="105"/>
          <w:sz w:val="10"/>
        </w:rPr>
        <w:t>𝑖</w:t>
      </w:r>
      <w:r>
        <w:rPr>
          <w:rFonts w:ascii="STIX Math" w:hAnsi="STIX Math" w:eastAsia="STIX Math"/>
          <w:spacing w:val="-2"/>
          <w:w w:val="105"/>
          <w:sz w:val="10"/>
        </w:rPr>
        <w:t>−1)</w:t>
      </w:r>
      <w:r>
        <w:rPr>
          <w:rFonts w:ascii="STIX Math" w:hAnsi="STIX Math" w:eastAsia="STIX Math"/>
          <w:i/>
          <w:spacing w:val="-2"/>
          <w:w w:val="105"/>
          <w:sz w:val="10"/>
        </w:rPr>
        <w:t>𝑘</w:t>
      </w:r>
    </w:p>
    <w:p>
      <w:pPr>
        <w:spacing w:line="148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10"/>
          <w:sz w:val="16"/>
        </w:rPr>
        <w:t>𝑝</w:t>
      </w:r>
    </w:p>
    <w:p>
      <w:pPr>
        <w:spacing w:line="148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spacing w:val="-5"/>
          <w:w w:val="120"/>
          <w:sz w:val="16"/>
        </w:rPr>
        <w:t>𝑛</w:t>
      </w:r>
      <w:r>
        <w:rPr>
          <w:rFonts w:ascii="STIX Math" w:hAnsi="STIX Math" w:eastAsia="STIX Math"/>
          <w:spacing w:val="-5"/>
          <w:w w:val="120"/>
          <w:sz w:val="16"/>
          <w:vertAlign w:val="superscript"/>
        </w:rPr>
        <w:t>′</w:t>
      </w:r>
    </w:p>
    <w:p>
      <w:pPr>
        <w:spacing w:line="148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spacing w:val="-5"/>
          <w:w w:val="105"/>
          <w:sz w:val="16"/>
        </w:rPr>
        <w:t>∕</w:t>
      </w:r>
      <w:r>
        <w:rPr>
          <w:rFonts w:ascii="STIX Math" w:hAnsi="STIX Math" w:eastAsia="STIX Math"/>
          <w:i/>
          <w:spacing w:val="-5"/>
          <w:w w:val="105"/>
          <w:sz w:val="16"/>
        </w:rPr>
        <w:t>𝑛</w:t>
      </w:r>
      <w:r>
        <w:rPr>
          <w:spacing w:val="-5"/>
          <w:w w:val="105"/>
          <w:sz w:val="16"/>
        </w:rPr>
        <w:t>.</w:t>
      </w:r>
    </w:p>
    <w:p>
      <w:pPr>
        <w:spacing w:line="148" w:lineRule="exact" w:before="0"/>
        <w:ind w:left="111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spacing w:val="-2"/>
          <w:w w:val="105"/>
          <w:sz w:val="10"/>
        </w:rPr>
        <w:t>(</w:t>
      </w:r>
      <w:r>
        <w:rPr>
          <w:rFonts w:ascii="STIX Math" w:hAnsi="STIX Math" w:eastAsia="STIX Math"/>
          <w:i/>
          <w:spacing w:val="-2"/>
          <w:w w:val="105"/>
          <w:sz w:val="10"/>
        </w:rPr>
        <w:t>𝑖</w:t>
      </w:r>
      <w:r>
        <w:rPr>
          <w:rFonts w:ascii="STIX Math" w:hAnsi="STIX Math" w:eastAsia="STIX Math"/>
          <w:spacing w:val="-2"/>
          <w:w w:val="105"/>
          <w:sz w:val="10"/>
        </w:rPr>
        <w:t>−1)</w:t>
      </w:r>
      <w:r>
        <w:rPr>
          <w:rFonts w:ascii="STIX Math" w:hAnsi="STIX Math" w:eastAsia="STIX Math"/>
          <w:i/>
          <w:spacing w:val="-2"/>
          <w:w w:val="105"/>
          <w:sz w:val="10"/>
        </w:rPr>
        <w:t>𝑘</w:t>
      </w:r>
    </w:p>
    <w:p>
      <w:pPr>
        <w:spacing w:line="148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{</w:t>
      </w:r>
      <w:r>
        <w:rPr>
          <w:rFonts w:ascii="STIX Math" w:eastAsia="STIX Math"/>
          <w:i/>
          <w:w w:val="105"/>
          <w:sz w:val="16"/>
        </w:rPr>
        <w:t>𝑋𝑂𝑅,</w:t>
      </w:r>
      <w:r>
        <w:rPr>
          <w:rFonts w:ascii="STIX Math" w:eastAsia="STIX Math"/>
          <w:i/>
          <w:spacing w:val="-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𝐴𝑁𝐷,</w:t>
      </w:r>
      <w:r>
        <w:rPr>
          <w:rFonts w:ascii="STIX Math" w:eastAsia="STIX Math"/>
          <w:i/>
          <w:spacing w:val="-12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𝑂𝑅</w:t>
      </w:r>
      <w:r>
        <w:rPr>
          <w:w w:val="105"/>
          <w:sz w:val="16"/>
        </w:rPr>
        <w:t>}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sorted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12"/>
          <w:w w:val="105"/>
          <w:sz w:val="16"/>
        </w:rPr>
        <w:t> </w:t>
      </w:r>
      <w:r>
        <w:rPr>
          <w:rFonts w:ascii="STIX Math" w:eastAsia="STIX Math"/>
          <w:b/>
          <w:i/>
          <w:w w:val="105"/>
          <w:sz w:val="16"/>
        </w:rPr>
        <w:t>𝑷</w:t>
      </w:r>
      <w:r>
        <w:rPr>
          <w:rFonts w:ascii="STIX Math" w:eastAsia="STIX Math"/>
          <w:b/>
          <w:i/>
          <w:spacing w:val="-13"/>
          <w:w w:val="105"/>
          <w:sz w:val="16"/>
        </w:rPr>
        <w:t> </w:t>
      </w:r>
      <w:r>
        <w:rPr>
          <w:rFonts w:ascii="STIX Math" w:eastAsia="STIX Math"/>
          <w:b/>
          <w:i/>
          <w:w w:val="105"/>
          <w:sz w:val="16"/>
        </w:rPr>
        <w:t>𝒓𝒊𝒐𝒓𝒊𝒕𝒚𝑺𝒐𝒓𝒕</w:t>
      </w:r>
      <w:r>
        <w:rPr>
          <w:rFonts w:ascii="STIX Math" w:eastAsia="STIX Math"/>
          <w:w w:val="105"/>
          <w:sz w:val="16"/>
        </w:rPr>
        <w:t>()</w:t>
      </w:r>
      <w:r>
        <w:rPr>
          <w:rFonts w:ascii="STIX Math" w:eastAsia="STIX Math"/>
          <w:spacing w:val="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spacing w:val="-5"/>
          <w:w w:val="105"/>
          <w:sz w:val="16"/>
        </w:rPr>
        <w:t>are</w:t>
      </w:r>
    </w:p>
    <w:p>
      <w:pPr>
        <w:spacing w:after="0" w:line="148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20"/>
          <w:cols w:num="6" w:equalWidth="0">
            <w:col w:w="547" w:space="128"/>
            <w:col w:w="634" w:space="102"/>
            <w:col w:w="426" w:space="140"/>
            <w:col w:w="359" w:space="382"/>
            <w:col w:w="422" w:space="3117"/>
            <w:col w:w="4393"/>
          </w:cols>
        </w:sectPr>
      </w:pPr>
    </w:p>
    <w:p>
      <w:pPr>
        <w:tabs>
          <w:tab w:pos="1755" w:val="left" w:leader="none"/>
        </w:tabs>
        <w:spacing w:line="151" w:lineRule="exact" w:before="0"/>
        <w:ind w:left="453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w w:val="105"/>
          <w:sz w:val="12"/>
        </w:rPr>
        <w:t>(</w:t>
      </w:r>
      <w:r>
        <w:rPr>
          <w:rFonts w:ascii="STIX Math" w:hAnsi="STIX Math" w:eastAsia="STIX Math"/>
          <w:i/>
          <w:w w:val="105"/>
          <w:sz w:val="12"/>
        </w:rPr>
        <w:t>𝑖</w:t>
      </w:r>
      <w:r>
        <w:rPr>
          <w:rFonts w:ascii="STIX Math" w:hAnsi="STIX Math" w:eastAsia="STIX Math"/>
          <w:w w:val="105"/>
          <w:sz w:val="12"/>
        </w:rPr>
        <w:t>−1)</w:t>
      </w:r>
      <w:r>
        <w:rPr>
          <w:rFonts w:ascii="STIX Math" w:hAnsi="STIX Math" w:eastAsia="STIX Math"/>
          <w:i/>
          <w:w w:val="105"/>
          <w:sz w:val="12"/>
        </w:rPr>
        <w:t>𝑘</w:t>
      </w:r>
      <w:r>
        <w:rPr>
          <w:rFonts w:ascii="STIX Math" w:hAnsi="STIX Math" w:eastAsia="STIX Math"/>
          <w:i/>
          <w:spacing w:val="63"/>
          <w:w w:val="105"/>
          <w:sz w:val="12"/>
        </w:rPr>
        <w:t> </w:t>
      </w:r>
      <w:r>
        <w:rPr>
          <w:rFonts w:ascii="STIX Math" w:hAnsi="STIX Math" w:eastAsia="STIX Math"/>
          <w:i/>
          <w:spacing w:val="-2"/>
          <w:w w:val="105"/>
          <w:position w:val="3"/>
          <w:sz w:val="12"/>
        </w:rPr>
        <w:t>𝑧</w:t>
      </w:r>
      <w:r>
        <w:rPr>
          <w:rFonts w:ascii="STIX Math" w:hAnsi="STIX Math" w:eastAsia="STIX Math"/>
          <w:spacing w:val="-2"/>
          <w:w w:val="105"/>
          <w:position w:val="6"/>
          <w:sz w:val="10"/>
        </w:rPr>
        <w:t>′</w:t>
      </w:r>
      <w:r>
        <w:rPr>
          <w:rFonts w:ascii="STIX Math" w:hAnsi="STIX Math" w:eastAsia="STIX Math"/>
          <w:spacing w:val="-2"/>
          <w:w w:val="105"/>
          <w:position w:val="3"/>
          <w:sz w:val="12"/>
        </w:rPr>
        <w:t>(+1)</w:t>
      </w:r>
      <w:r>
        <w:rPr>
          <w:rFonts w:ascii="STIX Math" w:hAnsi="STIX Math" w:eastAsia="STIX Math"/>
          <w:spacing w:val="-2"/>
          <w:w w:val="105"/>
          <w:sz w:val="10"/>
        </w:rPr>
        <w:t>(</w:t>
      </w:r>
      <w:r>
        <w:rPr>
          <w:rFonts w:ascii="STIX Math" w:hAnsi="STIX Math" w:eastAsia="STIX Math"/>
          <w:i/>
          <w:spacing w:val="-2"/>
          <w:w w:val="105"/>
          <w:sz w:val="10"/>
        </w:rPr>
        <w:t>𝑖</w:t>
      </w:r>
      <w:r>
        <w:rPr>
          <w:rFonts w:ascii="STIX Math" w:hAnsi="STIX Math" w:eastAsia="STIX Math"/>
          <w:spacing w:val="-2"/>
          <w:w w:val="105"/>
          <w:sz w:val="10"/>
        </w:rPr>
        <w:t>−1)</w:t>
      </w:r>
      <w:r>
        <w:rPr>
          <w:rFonts w:ascii="STIX Math" w:hAnsi="STIX Math" w:eastAsia="STIX Math"/>
          <w:i/>
          <w:spacing w:val="-2"/>
          <w:w w:val="105"/>
          <w:sz w:val="10"/>
        </w:rPr>
        <w:t>𝑘</w:t>
      </w:r>
      <w:r>
        <w:rPr>
          <w:rFonts w:ascii="STIX Math" w:hAnsi="STIX Math" w:eastAsia="STIX Math"/>
          <w:i/>
          <w:sz w:val="10"/>
        </w:rPr>
        <w:tab/>
      </w:r>
      <w:r>
        <w:rPr>
          <w:rFonts w:ascii="STIX Math" w:hAnsi="STIX Math" w:eastAsia="STIX Math"/>
          <w:spacing w:val="-2"/>
          <w:w w:val="105"/>
          <w:sz w:val="12"/>
        </w:rPr>
        <w:t>(</w:t>
      </w:r>
      <w:r>
        <w:rPr>
          <w:rFonts w:ascii="STIX Math" w:hAnsi="STIX Math" w:eastAsia="STIX Math"/>
          <w:i/>
          <w:spacing w:val="-2"/>
          <w:w w:val="105"/>
          <w:sz w:val="12"/>
        </w:rPr>
        <w:t>𝑖</w:t>
      </w:r>
      <w:r>
        <w:rPr>
          <w:rFonts w:ascii="STIX Math" w:hAnsi="STIX Math" w:eastAsia="STIX Math"/>
          <w:spacing w:val="-2"/>
          <w:w w:val="105"/>
          <w:sz w:val="12"/>
        </w:rPr>
        <w:t>−1)</w:t>
      </w:r>
      <w:r>
        <w:rPr>
          <w:rFonts w:ascii="STIX Math" w:hAnsi="STIX Math" w:eastAsia="STIX Math"/>
          <w:i/>
          <w:spacing w:val="-2"/>
          <w:w w:val="105"/>
          <w:sz w:val="12"/>
        </w:rPr>
        <w:t>𝑘</w:t>
      </w:r>
    </w:p>
    <w:p>
      <w:pPr>
        <w:spacing w:after="0" w:line="151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pStyle w:val="BodyText"/>
        <w:spacing w:line="175" w:lineRule="exact"/>
        <w:ind w:firstLine="239"/>
        <w:jc w:val="both"/>
      </w:pPr>
      <w:r>
        <w:rPr>
          <w:w w:val="110"/>
        </w:rPr>
        <w:t>It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observed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effect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transient</w:t>
      </w:r>
      <w:r>
        <w:rPr>
          <w:spacing w:val="30"/>
          <w:w w:val="110"/>
        </w:rPr>
        <w:t> </w:t>
      </w:r>
      <w:r>
        <w:rPr>
          <w:w w:val="110"/>
        </w:rPr>
        <w:t>error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reflected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an</w:t>
      </w:r>
    </w:p>
    <w:p>
      <w:pPr>
        <w:pStyle w:val="BodyText"/>
        <w:spacing w:line="110" w:lineRule="auto" w:before="99"/>
        <w:ind w:right="38"/>
        <w:jc w:val="both"/>
      </w:pP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Thus,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suitable</w:t>
      </w:r>
      <w:r>
        <w:rPr>
          <w:spacing w:val="40"/>
          <w:w w:val="110"/>
        </w:rPr>
        <w:t> </w:t>
      </w:r>
      <w:r>
        <w:rPr>
          <w:w w:val="110"/>
        </w:rPr>
        <w:t>technique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investigated</w:t>
      </w:r>
      <w:r>
        <w:rPr>
          <w:spacing w:val="40"/>
          <w:w w:val="110"/>
        </w:rPr>
        <w:t> </w:t>
      </w:r>
      <w:r>
        <w:rPr>
          <w:w w:val="110"/>
        </w:rPr>
        <w:t>that overall change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probability of</w:t>
      </w:r>
      <w:r>
        <w:rPr>
          <w:spacing w:val="1"/>
          <w:w w:val="110"/>
        </w:rPr>
        <w:t> </w:t>
      </w:r>
      <w:r>
        <w:rPr>
          <w:w w:val="110"/>
        </w:rPr>
        <w:t>SNs.</w:t>
      </w:r>
      <w:r>
        <w:rPr>
          <w:spacing w:val="1"/>
          <w:w w:val="110"/>
        </w:rPr>
        <w:t> </w:t>
      </w:r>
      <w:r>
        <w:rPr>
          <w:w w:val="110"/>
        </w:rPr>
        <w:t>This suggests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dependence</w:t>
      </w:r>
    </w:p>
    <w:p>
      <w:pPr>
        <w:pStyle w:val="BodyText"/>
        <w:spacing w:line="264" w:lineRule="auto" w:before="13"/>
        <w:ind w:right="38"/>
        <w:jc w:val="both"/>
      </w:pPr>
      <w:r>
        <w:rPr>
          <w:w w:val="110"/>
        </w:rPr>
        <w:t>adapts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change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assumption</w:t>
      </w:r>
      <w:r>
        <w:rPr>
          <w:w w:val="110"/>
        </w:rPr>
        <w:t> of</w:t>
      </w:r>
      <w:r>
        <w:rPr>
          <w:w w:val="110"/>
        </w:rPr>
        <w:t> correlation</w:t>
      </w:r>
      <w:r>
        <w:rPr>
          <w:w w:val="110"/>
        </w:rPr>
        <w:t> and</w:t>
      </w:r>
      <w:r>
        <w:rPr>
          <w:w w:val="110"/>
        </w:rPr>
        <w:t> tries</w:t>
      </w:r>
      <w:r>
        <w:rPr>
          <w:w w:val="110"/>
        </w:rPr>
        <w:t> </w:t>
      </w:r>
      <w:r>
        <w:rPr>
          <w:w w:val="110"/>
        </w:rPr>
        <w:t>to minimize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observed</w:t>
      </w:r>
      <w:r>
        <w:rPr>
          <w:spacing w:val="38"/>
          <w:w w:val="110"/>
        </w:rPr>
        <w:t> </w:t>
      </w:r>
      <w:r>
        <w:rPr>
          <w:w w:val="110"/>
        </w:rPr>
        <w:t>error</w:t>
      </w:r>
      <w:r>
        <w:rPr>
          <w:spacing w:val="38"/>
          <w:w w:val="110"/>
        </w:rPr>
        <w:t> </w:t>
      </w:r>
      <w:r>
        <w:rPr>
          <w:w w:val="110"/>
        </w:rPr>
        <w:t>at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output</w:t>
      </w:r>
      <w:r>
        <w:rPr>
          <w:spacing w:val="38"/>
          <w:w w:val="110"/>
        </w:rPr>
        <w:t> </w:t>
      </w:r>
      <w:r>
        <w:rPr>
          <w:w w:val="110"/>
        </w:rPr>
        <w:t>by</w:t>
      </w:r>
      <w:r>
        <w:rPr>
          <w:spacing w:val="38"/>
          <w:w w:val="110"/>
        </w:rPr>
        <w:t> </w:t>
      </w:r>
      <w:r>
        <w:rPr>
          <w:w w:val="110"/>
        </w:rPr>
        <w:t>using</w:t>
      </w:r>
      <w:r>
        <w:rPr>
          <w:spacing w:val="38"/>
          <w:w w:val="110"/>
        </w:rPr>
        <w:t> </w:t>
      </w:r>
      <w:r>
        <w:rPr>
          <w:i/>
          <w:w w:val="110"/>
        </w:rPr>
        <w:t>ReCo</w:t>
      </w:r>
      <w:r>
        <w:rPr>
          <w:i/>
          <w:spacing w:val="38"/>
          <w:w w:val="110"/>
        </w:rPr>
        <w:t> </w:t>
      </w:r>
      <w:r>
        <w:rPr>
          <w:spacing w:val="-2"/>
          <w:w w:val="110"/>
        </w:rPr>
        <w:t>method.</w:t>
      </w:r>
    </w:p>
    <w:p>
      <w:pPr>
        <w:pStyle w:val="BodyText"/>
        <w:spacing w:line="88" w:lineRule="exact"/>
        <w:jc w:val="both"/>
      </w:pPr>
      <w:r>
        <w:rPr>
          <w:w w:val="110"/>
        </w:rPr>
        <w:t>It</w:t>
      </w:r>
      <w:r>
        <w:rPr>
          <w:spacing w:val="39"/>
          <w:w w:val="110"/>
        </w:rPr>
        <w:t> </w:t>
      </w:r>
      <w:r>
        <w:rPr>
          <w:w w:val="110"/>
        </w:rPr>
        <w:t>relocates</w:t>
      </w:r>
      <w:r>
        <w:rPr>
          <w:spacing w:val="39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spacing w:val="53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several</w:t>
      </w:r>
      <w:r>
        <w:rPr>
          <w:spacing w:val="39"/>
          <w:w w:val="110"/>
        </w:rPr>
        <w:t> </w:t>
      </w:r>
      <w:r>
        <w:rPr>
          <w:w w:val="110"/>
        </w:rPr>
        <w:t>levels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counterbalance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change</w:t>
      </w:r>
      <w:r>
        <w:rPr>
          <w:spacing w:val="39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98" w:lineRule="auto" w:before="96"/>
        <w:ind w:right="38"/>
        <w:jc w:val="both"/>
      </w:pPr>
      <w:r>
        <w:rPr>
          <w:w w:val="110"/>
        </w:rPr>
        <w:t>initial assumption of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due to transient faults. We trace faults and identify</w:t>
      </w:r>
      <w:r>
        <w:rPr>
          <w:spacing w:val="40"/>
          <w:w w:val="110"/>
        </w:rPr>
        <w:t> </w:t>
      </w:r>
      <w:r>
        <w:rPr>
          <w:w w:val="110"/>
        </w:rPr>
        <w:t>faulty</w:t>
      </w:r>
      <w:r>
        <w:rPr>
          <w:spacing w:val="40"/>
          <w:w w:val="110"/>
        </w:rPr>
        <w:t> </w:t>
      </w:r>
      <w:r>
        <w:rPr>
          <w:w w:val="110"/>
        </w:rPr>
        <w:t>gates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circuit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remodel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𝑆𝐶𝐶𝑠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modifying input vectors of the primary inputs of the sub network in level </w:t>
      </w:r>
      <w:r>
        <w:rPr>
          <w:rFonts w:ascii="STIX Math" w:eastAsia="STIX Math"/>
          <w:w w:val="110"/>
        </w:rPr>
        <w:t>1</w:t>
      </w:r>
      <w:r>
        <w:rPr>
          <w:w w:val="110"/>
        </w:rPr>
        <w:t>.</w:t>
      </w:r>
    </w:p>
    <w:p>
      <w:pPr>
        <w:pStyle w:val="BodyText"/>
        <w:spacing w:line="264" w:lineRule="auto" w:before="19"/>
        <w:ind w:right="38" w:firstLine="239"/>
        <w:jc w:val="both"/>
      </w:pPr>
      <w:r>
        <w:rPr>
          <w:w w:val="110"/>
        </w:rPr>
        <w:t>In</w:t>
      </w:r>
      <w:r>
        <w:rPr>
          <w:w w:val="110"/>
        </w:rPr>
        <w:t> noisy</w:t>
      </w:r>
      <w:r>
        <w:rPr>
          <w:w w:val="110"/>
        </w:rPr>
        <w:t> operating</w:t>
      </w:r>
      <w:r>
        <w:rPr>
          <w:w w:val="110"/>
        </w:rPr>
        <w:t> conditions,</w:t>
      </w:r>
      <w:r>
        <w:rPr>
          <w:w w:val="110"/>
        </w:rPr>
        <w:t> errors</w:t>
      </w:r>
      <w:r>
        <w:rPr>
          <w:w w:val="110"/>
        </w:rPr>
        <w:t> in</w:t>
      </w:r>
      <w:r>
        <w:rPr>
          <w:w w:val="110"/>
        </w:rPr>
        <w:t> output</w:t>
      </w:r>
      <w:r>
        <w:rPr>
          <w:w w:val="110"/>
        </w:rPr>
        <w:t> are</w:t>
      </w:r>
      <w:r>
        <w:rPr>
          <w:w w:val="110"/>
        </w:rPr>
        <w:t> assumed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be primarily</w:t>
      </w:r>
      <w:r>
        <w:rPr>
          <w:spacing w:val="22"/>
          <w:w w:val="110"/>
        </w:rPr>
        <w:t> </w:t>
      </w:r>
      <w:r>
        <w:rPr>
          <w:w w:val="110"/>
        </w:rPr>
        <w:t>contributed</w:t>
      </w:r>
      <w:r>
        <w:rPr>
          <w:spacing w:val="22"/>
          <w:w w:val="110"/>
        </w:rPr>
        <w:t> </w:t>
      </w:r>
      <w:r>
        <w:rPr>
          <w:w w:val="110"/>
        </w:rPr>
        <w:t>by</w:t>
      </w:r>
      <w:r>
        <w:rPr>
          <w:spacing w:val="22"/>
          <w:w w:val="110"/>
        </w:rPr>
        <w:t> </w:t>
      </w:r>
      <w:r>
        <w:rPr>
          <w:w w:val="110"/>
        </w:rPr>
        <w:t>one</w:t>
      </w:r>
      <w:r>
        <w:rPr>
          <w:spacing w:val="22"/>
          <w:w w:val="110"/>
        </w:rPr>
        <w:t> </w:t>
      </w:r>
      <w:r>
        <w:rPr>
          <w:w w:val="110"/>
        </w:rPr>
        <w:t>or</w:t>
      </w:r>
      <w:r>
        <w:rPr>
          <w:spacing w:val="22"/>
          <w:w w:val="110"/>
        </w:rPr>
        <w:t> </w:t>
      </w:r>
      <w:r>
        <w:rPr>
          <w:w w:val="110"/>
        </w:rPr>
        <w:t>more</w:t>
      </w:r>
      <w:r>
        <w:rPr>
          <w:spacing w:val="22"/>
          <w:w w:val="110"/>
        </w:rPr>
        <w:t> </w:t>
      </w:r>
      <w:r>
        <w:rPr>
          <w:w w:val="110"/>
        </w:rPr>
        <w:t>faulty</w:t>
      </w:r>
      <w:r>
        <w:rPr>
          <w:spacing w:val="22"/>
          <w:w w:val="110"/>
        </w:rPr>
        <w:t> </w:t>
      </w:r>
      <w:r>
        <w:rPr>
          <w:w w:val="110"/>
        </w:rPr>
        <w:t>gates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circuit.</w:t>
      </w:r>
      <w:r>
        <w:rPr>
          <w:spacing w:val="22"/>
          <w:w w:val="110"/>
        </w:rPr>
        <w:t> </w:t>
      </w:r>
      <w:r>
        <w:rPr>
          <w:w w:val="110"/>
        </w:rPr>
        <w:t>For a</w:t>
      </w:r>
      <w:r>
        <w:rPr>
          <w:w w:val="110"/>
        </w:rPr>
        <w:t> multilevel</w:t>
      </w:r>
      <w:r>
        <w:rPr>
          <w:w w:val="110"/>
        </w:rPr>
        <w:t> MISO</w:t>
      </w:r>
      <w:r>
        <w:rPr>
          <w:w w:val="110"/>
        </w:rPr>
        <w:t> circuit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9">
        <w:r>
          <w:rPr>
            <w:color w:val="007FAC"/>
            <w:w w:val="110"/>
          </w:rPr>
          <w:t>13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SLEs</w:t>
      </w:r>
      <w:r>
        <w:rPr>
          <w:w w:val="110"/>
        </w:rPr>
        <w:t> that undergo</w:t>
      </w:r>
      <w:r>
        <w:rPr>
          <w:w w:val="110"/>
        </w:rPr>
        <w:t> </w:t>
      </w:r>
      <w:r>
        <w:rPr>
          <w:i/>
          <w:w w:val="110"/>
        </w:rPr>
        <w:t>ReCo</w:t>
      </w:r>
      <w:r>
        <w:rPr>
          <w:i/>
          <w:w w:val="110"/>
        </w:rPr>
        <w:t> </w:t>
      </w:r>
      <w:r>
        <w:rPr>
          <w:w w:val="110"/>
        </w:rPr>
        <w:t>correction</w:t>
      </w:r>
      <w:r>
        <w:rPr>
          <w:w w:val="110"/>
        </w:rPr>
        <w:t> primarily</w:t>
      </w:r>
      <w:r>
        <w:rPr>
          <w:w w:val="110"/>
        </w:rPr>
        <w:t> depends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faulty gates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probability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error.</w:t>
      </w:r>
      <w:r>
        <w:rPr>
          <w:spacing w:val="-6"/>
          <w:w w:val="110"/>
        </w:rPr>
        <w:t> </w:t>
      </w:r>
      <w:r>
        <w:rPr>
          <w:w w:val="110"/>
        </w:rPr>
        <w:t>Thus,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important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identify</w:t>
      </w:r>
      <w:r>
        <w:rPr>
          <w:spacing w:val="-6"/>
          <w:w w:val="110"/>
        </w:rPr>
        <w:t> </w:t>
      </w:r>
      <w:r>
        <w:rPr>
          <w:w w:val="110"/>
        </w:rPr>
        <w:t>faulty paths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circuit.</w:t>
      </w:r>
      <w:r>
        <w:rPr>
          <w:spacing w:val="3"/>
          <w:w w:val="110"/>
        </w:rPr>
        <w:t> </w:t>
      </w:r>
      <w:r>
        <w:rPr>
          <w:w w:val="110"/>
        </w:rPr>
        <w:t>We</w:t>
      </w:r>
      <w:r>
        <w:rPr>
          <w:spacing w:val="3"/>
          <w:w w:val="110"/>
        </w:rPr>
        <w:t> </w:t>
      </w:r>
      <w:r>
        <w:rPr>
          <w:w w:val="110"/>
        </w:rPr>
        <w:t>generalize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procedure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fault</w:t>
      </w:r>
      <w:r>
        <w:rPr>
          <w:spacing w:val="3"/>
          <w:w w:val="110"/>
        </w:rPr>
        <w:t> </w:t>
      </w:r>
      <w:r>
        <w:rPr>
          <w:w w:val="110"/>
        </w:rPr>
        <w:t>correction</w:t>
      </w:r>
      <w:r>
        <w:rPr>
          <w:spacing w:val="4"/>
          <w:w w:val="110"/>
        </w:rPr>
        <w:t> </w:t>
      </w:r>
      <w:r>
        <w:rPr>
          <w:spacing w:val="-7"/>
          <w:w w:val="110"/>
        </w:rPr>
        <w:t>in</w:t>
      </w:r>
    </w:p>
    <w:p>
      <w:pPr>
        <w:spacing w:line="149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spacing w:val="9"/>
          <w:w w:val="105"/>
          <w:sz w:val="16"/>
        </w:rPr>
        <w:t>𝑀𝐼𝑆𝑂</w:t>
      </w:r>
      <w:r>
        <w:rPr>
          <w:rFonts w:ascii="STIX Math" w:eastAsia="STIX Math"/>
          <w:i/>
          <w:spacing w:val="19"/>
          <w:w w:val="105"/>
          <w:sz w:val="16"/>
        </w:rPr>
        <w:t> </w:t>
      </w:r>
      <w:r>
        <w:rPr>
          <w:w w:val="105"/>
          <w:sz w:val="16"/>
        </w:rPr>
        <w:t>circuits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follows:</w:t>
      </w:r>
    </w:p>
    <w:p>
      <w:pPr>
        <w:pStyle w:val="ListParagraph"/>
        <w:numPr>
          <w:ilvl w:val="0"/>
          <w:numId w:val="7"/>
        </w:numPr>
        <w:tabs>
          <w:tab w:pos="508" w:val="left" w:leader="none"/>
        </w:tabs>
        <w:spacing w:line="262" w:lineRule="exact" w:before="0" w:after="0"/>
        <w:ind w:left="508" w:right="0" w:hanging="126"/>
        <w:jc w:val="both"/>
        <w:rPr>
          <w:sz w:val="16"/>
        </w:rPr>
      </w:pPr>
      <w:r>
        <w:rPr>
          <w:w w:val="110"/>
          <w:sz w:val="16"/>
        </w:rPr>
        <w:t>Check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𝑀𝑆𝐸</w:t>
      </w:r>
      <w:r>
        <w:rPr>
          <w:rFonts w:ascii="STIX Math" w:hAnsi="STIX Math" w:eastAsia="STIX Math"/>
          <w:i/>
          <w:spacing w:val="4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circuit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within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tolerable</w:t>
      </w:r>
      <w:r>
        <w:rPr>
          <w:spacing w:val="37"/>
          <w:w w:val="110"/>
          <w:sz w:val="16"/>
        </w:rPr>
        <w:t> </w:t>
      </w:r>
      <w:r>
        <w:rPr>
          <w:spacing w:val="-2"/>
          <w:w w:val="110"/>
          <w:sz w:val="16"/>
        </w:rPr>
        <w:t>limit</w:t>
      </w:r>
    </w:p>
    <w:p>
      <w:pPr>
        <w:pStyle w:val="BodyText"/>
        <w:spacing w:line="349" w:lineRule="exact"/>
        <w:ind w:left="510"/>
      </w:pPr>
      <w:r>
        <w:rPr>
          <w:rFonts w:ascii="STIX Math" w:hAnsi="STIX Math" w:eastAsia="STIX Math"/>
          <w:i/>
          <w:w w:val="105"/>
        </w:rPr>
        <w:t>𝛿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&lt;</w:t>
      </w:r>
      <w:r>
        <w:rPr>
          <w:rFonts w:ascii="STIX Math" w:hAnsi="STIX Math" w:eastAsia="STIX Math"/>
          <w:w w:val="105"/>
        </w:rPr>
        <w:t>=</w:t>
      </w:r>
      <w:r>
        <w:rPr>
          <w:rFonts w:ascii="STIX Math" w:hAnsi="STIX Math" w:eastAsia="STIX Math"/>
          <w:spacing w:val="5"/>
          <w:w w:val="105"/>
        </w:rPr>
        <w:t> </w:t>
      </w:r>
      <w:r>
        <w:rPr>
          <w:rFonts w:ascii="STIX Math" w:hAnsi="STIX Math" w:eastAsia="STIX Math"/>
          <w:w w:val="105"/>
        </w:rPr>
        <w:t>10</w:t>
      </w:r>
      <w:r>
        <w:rPr>
          <w:rFonts w:ascii="STIX Math" w:hAnsi="STIX Math" w:eastAsia="STIX Math"/>
          <w:w w:val="105"/>
          <w:position w:val="6"/>
          <w:sz w:val="12"/>
        </w:rPr>
        <w:t>−3</w:t>
      </w:r>
      <w:r>
        <w:rPr>
          <w:rFonts w:ascii="STIX Math" w:hAnsi="STIX Math" w:eastAsia="STIX Math"/>
          <w:w w:val="105"/>
        </w:rPr>
        <w:t>)</w:t>
      </w:r>
      <w:r>
        <w:rPr>
          <w:rFonts w:ascii="STIX Math" w:hAnsi="STIX Math" w:eastAsia="STIX Math"/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not.</w:t>
      </w:r>
      <w:r>
        <w:rPr>
          <w:spacing w:val="15"/>
          <w:w w:val="105"/>
        </w:rPr>
        <w:t> </w:t>
      </w:r>
      <w:r>
        <w:rPr>
          <w:w w:val="105"/>
        </w:rPr>
        <w:t>If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not,</w:t>
      </w:r>
    </w:p>
    <w:p>
      <w:pPr>
        <w:pStyle w:val="BodyText"/>
        <w:spacing w:line="264" w:lineRule="auto" w:before="89"/>
        <w:ind w:left="988" w:right="38" w:hanging="129"/>
        <w:jc w:val="both"/>
        <w:rPr>
          <w:i/>
        </w:rPr>
      </w:pPr>
      <w:r>
        <w:rPr>
          <w:w w:val="110"/>
        </w:rPr>
        <w:t>i</w:t>
      </w:r>
      <w:r>
        <w:rPr>
          <w:w w:val="110"/>
        </w:rPr>
        <w:t> </w:t>
      </w:r>
      <w:r>
        <w:rPr>
          <w:b/>
          <w:i/>
          <w:w w:val="110"/>
        </w:rPr>
        <w:t>Determine</w:t>
      </w:r>
      <w:r>
        <w:rPr>
          <w:b/>
          <w:i/>
          <w:w w:val="110"/>
        </w:rPr>
        <w:t> Faulty</w:t>
      </w:r>
      <w:r>
        <w:rPr>
          <w:b/>
          <w:i/>
          <w:w w:val="110"/>
        </w:rPr>
        <w:t> gates</w:t>
      </w:r>
      <w:r>
        <w:rPr>
          <w:w w:val="110"/>
        </w:rPr>
        <w:t>:</w:t>
      </w:r>
      <w:r>
        <w:rPr>
          <w:w w:val="110"/>
        </w:rPr>
        <w:t> Generate</w:t>
      </w:r>
      <w:r>
        <w:rPr>
          <w:w w:val="110"/>
        </w:rPr>
        <w:t> </w:t>
      </w:r>
      <w:r>
        <w:rPr>
          <w:i/>
          <w:w w:val="110"/>
        </w:rPr>
        <w:t>T</w:t>
      </w:r>
      <w:r>
        <w:rPr>
          <w:i/>
          <w:w w:val="110"/>
        </w:rPr>
        <w:t> </w:t>
      </w:r>
      <w:r>
        <w:rPr>
          <w:w w:val="110"/>
        </w:rPr>
        <w:t>input</w:t>
      </w:r>
      <w:r>
        <w:rPr>
          <w:w w:val="110"/>
        </w:rPr>
        <w:t> test</w:t>
      </w:r>
      <w:r>
        <w:rPr>
          <w:w w:val="110"/>
        </w:rPr>
        <w:t> vectors</w:t>
      </w:r>
      <w:r>
        <w:rPr>
          <w:w w:val="110"/>
        </w:rPr>
        <w:t> </w:t>
      </w:r>
      <w:r>
        <w:rPr>
          <w:i/>
          <w:w w:val="110"/>
        </w:rPr>
        <w:t>n</w:t>
      </w:r>
      <w:r>
        <w:rPr>
          <w:i/>
          <w:w w:val="110"/>
        </w:rPr>
        <w:t> </w:t>
      </w:r>
      <w:r>
        <w:rPr>
          <w:w w:val="110"/>
        </w:rPr>
        <w:t>times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output</w:t>
      </w:r>
      <w:r>
        <w:rPr>
          <w:w w:val="110"/>
        </w:rPr>
        <w:t> at</w:t>
      </w:r>
      <w:r>
        <w:rPr>
          <w:w w:val="110"/>
        </w:rPr>
        <w:t> each</w:t>
      </w:r>
      <w:r>
        <w:rPr>
          <w:w w:val="110"/>
        </w:rPr>
        <w:t> gate</w:t>
      </w:r>
      <w:r>
        <w:rPr>
          <w:w w:val="110"/>
        </w:rPr>
        <w:t> is</w:t>
      </w:r>
      <w:r>
        <w:rPr>
          <w:w w:val="110"/>
        </w:rPr>
        <w:t> observed.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error</w:t>
      </w:r>
      <w:r>
        <w:rPr>
          <w:w w:val="110"/>
        </w:rPr>
        <w:t> rate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estimated</w:t>
      </w:r>
      <w:r>
        <w:rPr>
          <w:spacing w:val="33"/>
          <w:w w:val="110"/>
        </w:rPr>
        <w:t> </w:t>
      </w:r>
      <w:r>
        <w:rPr>
          <w:w w:val="110"/>
        </w:rPr>
        <w:t>by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number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faulty</w:t>
      </w:r>
      <w:r>
        <w:rPr>
          <w:spacing w:val="34"/>
          <w:w w:val="110"/>
        </w:rPr>
        <w:t> </w:t>
      </w:r>
      <w:r>
        <w:rPr>
          <w:w w:val="110"/>
        </w:rPr>
        <w:t>outputs</w:t>
      </w:r>
      <w:r>
        <w:rPr>
          <w:spacing w:val="33"/>
          <w:w w:val="110"/>
        </w:rPr>
        <w:t> </w:t>
      </w:r>
      <w:r>
        <w:rPr>
          <w:w w:val="110"/>
        </w:rPr>
        <w:t>for</w:t>
      </w:r>
      <w:r>
        <w:rPr>
          <w:spacing w:val="34"/>
          <w:w w:val="110"/>
        </w:rPr>
        <w:t> </w:t>
      </w:r>
      <w:r>
        <w:rPr>
          <w:i/>
          <w:spacing w:val="-10"/>
          <w:w w:val="110"/>
        </w:rPr>
        <w:t>n</w:t>
      </w:r>
    </w:p>
    <w:p>
      <w:pPr>
        <w:spacing w:line="234" w:lineRule="exact" w:before="0"/>
        <w:ind w:left="988" w:right="0" w:firstLine="0"/>
        <w:jc w:val="both"/>
        <w:rPr>
          <w:sz w:val="16"/>
        </w:rPr>
      </w:pPr>
      <w:r>
        <w:rPr>
          <w:w w:val="105"/>
          <w:sz w:val="16"/>
        </w:rPr>
        <w:t>inputs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24"/>
          <w:w w:val="105"/>
          <w:sz w:val="16"/>
        </w:rPr>
        <w:t> </w:t>
      </w:r>
      <w:r>
        <w:rPr>
          <w:b/>
          <w:i/>
          <w:w w:val="105"/>
          <w:sz w:val="16"/>
        </w:rPr>
        <w:t>FaultEvaluation</w:t>
      </w:r>
      <w:r>
        <w:rPr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𝐶𝐼</w:t>
      </w:r>
      <w:r>
        <w:rPr>
          <w:rFonts w:ascii="STIX Math" w:eastAsia="STIX Math"/>
          <w:i/>
          <w:spacing w:val="-2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𝑅𝐶𝑈</w:t>
      </w:r>
      <w:r>
        <w:rPr>
          <w:rFonts w:ascii="STIX Math" w:eastAsia="STIX Math"/>
          <w:i/>
          <w:spacing w:val="-2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𝐼</w:t>
      </w:r>
      <w:r>
        <w:rPr>
          <w:rFonts w:ascii="STIX Math" w:eastAsia="STIX Math"/>
          <w:i/>
          <w:spacing w:val="-2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𝑇</w:t>
      </w:r>
      <w:r>
        <w:rPr>
          <w:rFonts w:ascii="STIX Math" w:eastAsia="STIX Math"/>
          <w:i/>
          <w:spacing w:val="-11"/>
          <w:w w:val="105"/>
          <w:sz w:val="16"/>
        </w:rPr>
        <w:t> </w:t>
      </w:r>
      <w:r>
        <w:rPr>
          <w:spacing w:val="-5"/>
          <w:w w:val="105"/>
          <w:sz w:val="16"/>
        </w:rPr>
        <w:t>).</w:t>
      </w:r>
    </w:p>
    <w:p>
      <w:pPr>
        <w:spacing w:line="227" w:lineRule="exact" w:before="0"/>
        <w:ind w:left="988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stored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array</w:t>
      </w:r>
      <w:r>
        <w:rPr>
          <w:spacing w:val="1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𝑆</w:t>
      </w:r>
      <w:r>
        <w:rPr>
          <w:w w:val="105"/>
          <w:sz w:val="16"/>
        </w:rPr>
        <w:t>_</w:t>
      </w:r>
      <w:r>
        <w:rPr>
          <w:rFonts w:ascii="STIX Math" w:eastAsia="STIX Math"/>
          <w:i/>
          <w:w w:val="105"/>
          <w:sz w:val="16"/>
        </w:rPr>
        <w:t>𝐹</w:t>
      </w:r>
      <w:r>
        <w:rPr>
          <w:rFonts w:ascii="STIX Math" w:eastAsia="STIX Math"/>
          <w:i/>
          <w:spacing w:val="-1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𝐶</w:t>
      </w:r>
      <w:r>
        <w:rPr>
          <w:w w:val="105"/>
          <w:sz w:val="16"/>
        </w:rPr>
        <w:t>_</w:t>
      </w:r>
      <w:r>
        <w:rPr>
          <w:rFonts w:ascii="STIX Math" w:eastAsia="STIX Math"/>
          <w:i/>
          <w:w w:val="105"/>
          <w:sz w:val="16"/>
        </w:rPr>
        <w:t>𝐼</w:t>
      </w:r>
      <w:r>
        <w:rPr>
          <w:rFonts w:ascii="STIX Math" w:eastAsia="STIX Math"/>
          <w:i/>
          <w:spacing w:val="-27"/>
          <w:w w:val="105"/>
          <w:sz w:val="16"/>
        </w:rPr>
        <w:t> </w:t>
      </w:r>
      <w:r>
        <w:rPr>
          <w:spacing w:val="-2"/>
          <w:w w:val="105"/>
          <w:sz w:val="16"/>
        </w:rPr>
        <w:t>_</w:t>
      </w:r>
      <w:r>
        <w:rPr>
          <w:rFonts w:ascii="STIX Math" w:eastAsia="STIX Math"/>
          <w:i/>
          <w:spacing w:val="-2"/>
          <w:w w:val="105"/>
          <w:sz w:val="16"/>
        </w:rPr>
        <w:t>𝑔𝑎𝑡𝑒</w:t>
      </w:r>
      <w:r>
        <w:rPr>
          <w:spacing w:val="-2"/>
          <w:w w:val="105"/>
          <w:sz w:val="16"/>
        </w:rPr>
        <w:t>.</w:t>
      </w:r>
    </w:p>
    <w:p>
      <w:pPr>
        <w:spacing w:line="112" w:lineRule="auto" w:before="70"/>
        <w:ind w:left="988" w:right="129" w:hanging="213"/>
        <w:jc w:val="left"/>
        <w:rPr>
          <w:sz w:val="16"/>
        </w:rPr>
      </w:pPr>
      <w:r>
        <w:rPr>
          <w:w w:val="105"/>
          <w:sz w:val="16"/>
        </w:rPr>
        <w:t>and</w:t>
      </w:r>
      <w:r>
        <w:rPr>
          <w:spacing w:val="77"/>
          <w:w w:val="150"/>
          <w:sz w:val="16"/>
        </w:rPr>
        <w:t> </w:t>
      </w:r>
      <w:r>
        <w:rPr>
          <w:w w:val="105"/>
          <w:sz w:val="16"/>
        </w:rPr>
        <w:t>alter</w:t>
      </w:r>
      <w:r>
        <w:rPr>
          <w:spacing w:val="78"/>
          <w:w w:val="150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𝑆𝐶𝐶</w:t>
      </w:r>
      <w:r>
        <w:rPr>
          <w:rFonts w:ascii="STIX Math" w:eastAsia="STIX Math"/>
          <w:i/>
          <w:spacing w:val="39"/>
          <w:w w:val="105"/>
          <w:sz w:val="16"/>
        </w:rPr>
        <w:t>  </w:t>
      </w:r>
      <w:r>
        <w:rPr>
          <w:w w:val="105"/>
          <w:sz w:val="16"/>
        </w:rPr>
        <w:t>using</w:t>
      </w:r>
      <w:r>
        <w:rPr>
          <w:spacing w:val="78"/>
          <w:w w:val="150"/>
          <w:sz w:val="16"/>
        </w:rPr>
        <w:t> </w:t>
      </w:r>
      <w:r>
        <w:rPr>
          <w:rFonts w:ascii="STIX Math" w:eastAsia="STIX Math"/>
          <w:b/>
          <w:i/>
          <w:w w:val="105"/>
          <w:sz w:val="16"/>
        </w:rPr>
        <w:t>𝑹𝒆𝑪𝒐</w:t>
      </w:r>
      <w:r>
        <w:rPr>
          <w:rFonts w:ascii="STIX Math" w:eastAsia="STIX Math"/>
          <w:w w:val="105"/>
          <w:sz w:val="16"/>
        </w:rPr>
        <w:t>()</w:t>
      </w:r>
      <w:r>
        <w:rPr>
          <w:rFonts w:ascii="STIX Math" w:eastAsia="STIX Math"/>
          <w:spacing w:val="78"/>
          <w:w w:val="150"/>
          <w:sz w:val="16"/>
        </w:rPr>
        <w:t> </w:t>
      </w:r>
      <w:r>
        <w:rPr>
          <w:w w:val="105"/>
          <w:sz w:val="16"/>
        </w:rPr>
        <w:t>(Algorithm</w:t>
      </w:r>
      <w:r>
        <w:rPr>
          <w:spacing w:val="78"/>
          <w:w w:val="150"/>
          <w:sz w:val="16"/>
        </w:rPr>
        <w:t> </w:t>
      </w:r>
      <w:r>
        <w:rPr>
          <w:rFonts w:ascii="STIX Math" w:eastAsia="STIX Math"/>
          <w:w w:val="105"/>
          <w:sz w:val="16"/>
        </w:rPr>
        <w:t>1</w:t>
      </w:r>
      <w:r>
        <w:rPr>
          <w:w w:val="105"/>
          <w:sz w:val="16"/>
        </w:rPr>
        <w:t>).</w:t>
      </w:r>
      <w:r>
        <w:rPr>
          <w:spacing w:val="78"/>
          <w:w w:val="150"/>
          <w:sz w:val="16"/>
        </w:rPr>
        <w:t> </w:t>
      </w:r>
      <w:r>
        <w:rPr>
          <w:w w:val="105"/>
          <w:sz w:val="16"/>
        </w:rPr>
        <w:t>Calculate</w:t>
      </w:r>
      <w:r>
        <w:rPr>
          <w:spacing w:val="77"/>
          <w:w w:val="150"/>
          <w:sz w:val="16"/>
        </w:rPr>
        <w:t> </w:t>
      </w:r>
      <w:r>
        <w:rPr>
          <w:w w:val="105"/>
          <w:sz w:val="16"/>
        </w:rPr>
        <w:t>if,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iv</w:t>
      </w:r>
      <w:r>
        <w:rPr>
          <w:spacing w:val="19"/>
          <w:w w:val="105"/>
          <w:sz w:val="16"/>
        </w:rPr>
        <w:t> </w:t>
      </w:r>
      <w:r>
        <w:rPr>
          <w:b/>
          <w:i/>
          <w:w w:val="105"/>
          <w:sz w:val="16"/>
        </w:rPr>
        <w:t>Selection</w:t>
      </w:r>
      <w:r>
        <w:rPr>
          <w:b/>
          <w:i/>
          <w:spacing w:val="-5"/>
          <w:w w:val="105"/>
          <w:sz w:val="16"/>
        </w:rPr>
        <w:t> </w:t>
      </w:r>
      <w:r>
        <w:rPr>
          <w:b/>
          <w:i/>
          <w:w w:val="105"/>
          <w:sz w:val="16"/>
        </w:rPr>
        <w:t>of</w:t>
      </w:r>
      <w:r>
        <w:rPr>
          <w:b/>
          <w:i/>
          <w:spacing w:val="-5"/>
          <w:w w:val="105"/>
          <w:sz w:val="16"/>
        </w:rPr>
        <w:t> </w:t>
      </w:r>
      <w:r>
        <w:rPr>
          <w:b/>
          <w:i/>
          <w:w w:val="105"/>
          <w:sz w:val="16"/>
        </w:rPr>
        <w:t>SLEs</w:t>
      </w:r>
      <w:r>
        <w:rPr>
          <w:b/>
          <w:i/>
          <w:spacing w:val="-5"/>
          <w:w w:val="105"/>
          <w:sz w:val="16"/>
        </w:rPr>
        <w:t> </w:t>
      </w:r>
      <w:r>
        <w:rPr>
          <w:b/>
          <w:i/>
          <w:w w:val="105"/>
          <w:sz w:val="16"/>
        </w:rPr>
        <w:t>for</w:t>
      </w:r>
      <w:r>
        <w:rPr>
          <w:b/>
          <w:i/>
          <w:w w:val="105"/>
          <w:sz w:val="16"/>
        </w:rPr>
        <w:t> ReCo:</w:t>
      </w:r>
      <w:r>
        <w:rPr>
          <w:b/>
          <w:i/>
          <w:spacing w:val="-5"/>
          <w:w w:val="105"/>
          <w:sz w:val="16"/>
        </w:rPr>
        <w:t> </w:t>
      </w:r>
      <w:r>
        <w:rPr>
          <w:w w:val="105"/>
          <w:sz w:val="16"/>
        </w:rPr>
        <w:t>Pop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gate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priority</w:t>
      </w:r>
      <w:r>
        <w:rPr>
          <w:spacing w:val="-41"/>
          <w:w w:val="105"/>
          <w:sz w:val="16"/>
        </w:rPr>
        <w:t> </w:t>
      </w:r>
      <w:r>
        <w:rPr>
          <w:w w:val="105"/>
          <w:sz w:val="16"/>
        </w:rPr>
        <w:t>list</w:t>
      </w:r>
    </w:p>
    <w:p>
      <w:pPr>
        <w:spacing w:line="247" w:lineRule="exact" w:before="0"/>
        <w:ind w:left="988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𝑀𝑆𝐸</w:t>
      </w:r>
      <w:r>
        <w:rPr>
          <w:rFonts w:ascii="STIX Math" w:hAnsi="STIX Math" w:eastAsia="STIX Math"/>
          <w:i/>
          <w:spacing w:val="13"/>
          <w:w w:val="110"/>
          <w:sz w:val="16"/>
        </w:rPr>
        <w:t> </w:t>
      </w:r>
      <w:r>
        <w:rPr>
          <w:rFonts w:ascii="Arial" w:hAnsi="Arial" w:eastAsia="Arial"/>
          <w:w w:val="110"/>
          <w:sz w:val="16"/>
        </w:rPr>
        <w:t>≤</w:t>
      </w:r>
      <w:r>
        <w:rPr>
          <w:rFonts w:ascii="Arial" w:hAnsi="Arial" w:eastAsia="Arial"/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𝛿</w:t>
      </w:r>
      <w:r>
        <w:rPr>
          <w:w w:val="110"/>
          <w:sz w:val="16"/>
        </w:rPr>
        <w:t>,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return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corresponding</w:t>
      </w:r>
      <w:r>
        <w:rPr>
          <w:spacing w:val="1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w w:val="110"/>
          <w:sz w:val="16"/>
        </w:rPr>
        <w:t>.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not,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invoke</w:t>
      </w:r>
      <w:r>
        <w:rPr>
          <w:spacing w:val="13"/>
          <w:w w:val="110"/>
          <w:sz w:val="16"/>
        </w:rPr>
        <w:t> </w:t>
      </w:r>
      <w:r>
        <w:rPr>
          <w:spacing w:val="-4"/>
          <w:w w:val="110"/>
          <w:sz w:val="16"/>
        </w:rPr>
        <w:t>next</w:t>
      </w:r>
    </w:p>
    <w:p>
      <w:pPr>
        <w:pStyle w:val="BodyText"/>
        <w:spacing w:line="162" w:lineRule="exact"/>
        <w:ind w:left="988"/>
      </w:pPr>
      <w:r>
        <w:rPr>
          <w:w w:val="110"/>
        </w:rPr>
        <w:t>SLE from the sorted</w:t>
      </w:r>
      <w:r>
        <w:rPr>
          <w:spacing w:val="1"/>
          <w:w w:val="110"/>
        </w:rPr>
        <w:t> </w:t>
      </w:r>
      <w:r>
        <w:rPr>
          <w:w w:val="110"/>
        </w:rPr>
        <w:t>priority </w:t>
      </w:r>
      <w:r>
        <w:rPr>
          <w:spacing w:val="-2"/>
          <w:w w:val="110"/>
        </w:rPr>
        <w:t>list.</w:t>
      </w:r>
    </w:p>
    <w:p>
      <w:pPr>
        <w:pStyle w:val="BodyText"/>
        <w:spacing w:before="143"/>
        <w:ind w:firstLine="239"/>
      </w:pPr>
      <w:r>
        <w:rPr>
          <w:w w:val="110"/>
        </w:rPr>
        <w:t>From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w w:val="110"/>
        </w:rPr>
        <w:t>previous</w:t>
      </w:r>
      <w:r>
        <w:rPr>
          <w:spacing w:val="47"/>
          <w:w w:val="110"/>
        </w:rPr>
        <w:t> </w:t>
      </w:r>
      <w:r>
        <w:rPr>
          <w:w w:val="110"/>
        </w:rPr>
        <w:t>discussion,</w:t>
      </w:r>
      <w:r>
        <w:rPr>
          <w:spacing w:val="47"/>
          <w:w w:val="110"/>
        </w:rPr>
        <w:t> </w:t>
      </w:r>
      <w:r>
        <w:rPr>
          <w:w w:val="110"/>
        </w:rPr>
        <w:t>it</w:t>
      </w:r>
      <w:r>
        <w:rPr>
          <w:spacing w:val="47"/>
          <w:w w:val="110"/>
        </w:rPr>
        <w:t> </w:t>
      </w:r>
      <w:r>
        <w:rPr>
          <w:w w:val="110"/>
        </w:rPr>
        <w:t>can</w:t>
      </w:r>
      <w:r>
        <w:rPr>
          <w:spacing w:val="47"/>
          <w:w w:val="110"/>
        </w:rPr>
        <w:t> </w:t>
      </w:r>
      <w:r>
        <w:rPr>
          <w:w w:val="110"/>
        </w:rPr>
        <w:t>be</w:t>
      </w:r>
      <w:r>
        <w:rPr>
          <w:spacing w:val="47"/>
          <w:w w:val="110"/>
        </w:rPr>
        <w:t> </w:t>
      </w:r>
      <w:r>
        <w:rPr>
          <w:w w:val="110"/>
        </w:rPr>
        <w:t>inferred</w:t>
      </w:r>
      <w:r>
        <w:rPr>
          <w:spacing w:val="47"/>
          <w:w w:val="110"/>
        </w:rPr>
        <w:t> </w:t>
      </w:r>
      <w:r>
        <w:rPr>
          <w:w w:val="110"/>
        </w:rPr>
        <w:t>that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spacing w:val="-5"/>
          <w:w w:val="110"/>
        </w:rPr>
        <w:t>XOR</w:t>
      </w:r>
    </w:p>
    <w:p>
      <w:pPr>
        <w:pStyle w:val="BodyText"/>
        <w:spacing w:line="112" w:lineRule="auto" w:before="103"/>
        <w:ind w:right="129"/>
      </w:pP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overall</w:t>
      </w:r>
      <w:r>
        <w:rPr>
          <w:spacing w:val="32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substantially</w:t>
      </w:r>
      <w:r>
        <w:rPr>
          <w:spacing w:val="32"/>
          <w:w w:val="110"/>
        </w:rPr>
        <w:t> </w:t>
      </w:r>
      <w:r>
        <w:rPr>
          <w:w w:val="110"/>
        </w:rPr>
        <w:t>compared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other</w:t>
      </w:r>
      <w:r>
        <w:rPr>
          <w:spacing w:val="32"/>
          <w:w w:val="110"/>
        </w:rPr>
        <w:t> </w:t>
      </w:r>
      <w:r>
        <w:rPr>
          <w:w w:val="110"/>
        </w:rPr>
        <w:t>correlation</w:t>
      </w:r>
      <w:r>
        <w:rPr>
          <w:spacing w:val="32"/>
          <w:w w:val="110"/>
        </w:rPr>
        <w:t> </w:t>
      </w:r>
      <w:r>
        <w:rPr>
          <w:w w:val="110"/>
        </w:rPr>
        <w:t>sensitive gate</w:t>
      </w:r>
      <w:r>
        <w:rPr>
          <w:spacing w:val="45"/>
          <w:w w:val="110"/>
        </w:rPr>
        <w:t> </w:t>
      </w:r>
      <w:r>
        <w:rPr>
          <w:w w:val="110"/>
        </w:rPr>
        <w:t>is</w:t>
      </w:r>
      <w:r>
        <w:rPr>
          <w:spacing w:val="46"/>
          <w:w w:val="110"/>
        </w:rPr>
        <w:t> </w:t>
      </w:r>
      <w:r>
        <w:rPr>
          <w:w w:val="110"/>
        </w:rPr>
        <w:t>most</w:t>
      </w:r>
      <w:r>
        <w:rPr>
          <w:spacing w:val="46"/>
          <w:w w:val="110"/>
        </w:rPr>
        <w:t> </w:t>
      </w:r>
      <w:r>
        <w:rPr>
          <w:w w:val="110"/>
        </w:rPr>
        <w:t>susceptible</w:t>
      </w:r>
      <w:r>
        <w:rPr>
          <w:spacing w:val="46"/>
          <w:w w:val="110"/>
        </w:rPr>
        <w:t> </w:t>
      </w:r>
      <w:r>
        <w:rPr>
          <w:w w:val="110"/>
        </w:rPr>
        <w:t>to</w:t>
      </w:r>
      <w:r>
        <w:rPr>
          <w:spacing w:val="45"/>
          <w:w w:val="110"/>
        </w:rPr>
        <w:t> </w:t>
      </w:r>
      <w:r>
        <w:rPr>
          <w:w w:val="110"/>
        </w:rPr>
        <w:t>changes</w:t>
      </w:r>
      <w:r>
        <w:rPr>
          <w:spacing w:val="46"/>
          <w:w w:val="110"/>
        </w:rPr>
        <w:t> </w:t>
      </w:r>
      <w:r>
        <w:rPr>
          <w:w w:val="110"/>
        </w:rPr>
        <w:t>in</w:t>
      </w:r>
      <w:r>
        <w:rPr>
          <w:spacing w:val="46"/>
          <w:w w:val="110"/>
        </w:rPr>
        <w:t> </w:t>
      </w:r>
      <w:r>
        <w:rPr>
          <w:w w:val="110"/>
        </w:rPr>
        <w:t>correlation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45"/>
          <w:w w:val="110"/>
        </w:rPr>
        <w:t> </w:t>
      </w:r>
      <w:r>
        <w:rPr>
          <w:w w:val="110"/>
        </w:rPr>
        <w:t>can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reduce</w:t>
      </w:r>
    </w:p>
    <w:p>
      <w:pPr>
        <w:pStyle w:val="BodyText"/>
        <w:spacing w:before="16"/>
      </w:pPr>
      <w:r>
        <w:rPr>
          <w:w w:val="110"/>
        </w:rPr>
        <w:t>SLEs.</w:t>
      </w:r>
      <w:r>
        <w:rPr>
          <w:spacing w:val="22"/>
          <w:w w:val="110"/>
        </w:rPr>
        <w:t> </w:t>
      </w:r>
      <w:r>
        <w:rPr>
          <w:w w:val="110"/>
        </w:rPr>
        <w:t>So</w:t>
      </w:r>
      <w:r>
        <w:rPr>
          <w:spacing w:val="23"/>
          <w:w w:val="110"/>
        </w:rPr>
        <w:t> </w:t>
      </w:r>
      <w:r>
        <w:rPr>
          <w:w w:val="110"/>
        </w:rPr>
        <w:t>XOR</w:t>
      </w:r>
      <w:r>
        <w:rPr>
          <w:spacing w:val="23"/>
          <w:w w:val="110"/>
        </w:rPr>
        <w:t> </w:t>
      </w:r>
      <w:r>
        <w:rPr>
          <w:w w:val="110"/>
        </w:rPr>
        <w:t>gate</w:t>
      </w:r>
      <w:r>
        <w:rPr>
          <w:spacing w:val="23"/>
          <w:w w:val="110"/>
        </w:rPr>
        <w:t> </w:t>
      </w:r>
      <w:r>
        <w:rPr>
          <w:w w:val="110"/>
        </w:rPr>
        <w:t>line</w:t>
      </w:r>
      <w:r>
        <w:rPr>
          <w:spacing w:val="23"/>
          <w:w w:val="110"/>
        </w:rPr>
        <w:t> </w:t>
      </w:r>
      <w:r>
        <w:rPr>
          <w:w w:val="110"/>
        </w:rPr>
        <w:t>up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highest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correlation-</w:t>
      </w:r>
      <w:r>
        <w:rPr>
          <w:spacing w:val="-2"/>
          <w:w w:val="110"/>
        </w:rPr>
        <w:t>sensitivity</w:t>
      </w:r>
    </w:p>
    <w:p>
      <w:pPr>
        <w:spacing w:line="112" w:lineRule="auto" w:before="103"/>
        <w:ind w:left="111" w:right="129" w:firstLine="0"/>
        <w:jc w:val="left"/>
        <w:rPr>
          <w:sz w:val="16"/>
        </w:rPr>
      </w:pPr>
      <w:r>
        <w:rPr>
          <w:w w:val="110"/>
          <w:sz w:val="16"/>
        </w:rPr>
        <w:t>tions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list</w:t>
      </w:r>
      <w:r>
        <w:rPr>
          <w:spacing w:val="31"/>
          <w:w w:val="110"/>
          <w:sz w:val="16"/>
        </w:rPr>
        <w:t> </w:t>
      </w:r>
      <w:r>
        <w:rPr>
          <w:b/>
          <w:i/>
          <w:w w:val="110"/>
          <w:sz w:val="16"/>
        </w:rPr>
        <w:t>L_MSE[]</w:t>
      </w:r>
      <w:r>
        <w:rPr>
          <w:w w:val="110"/>
          <w:sz w:val="16"/>
        </w:rPr>
        <w:t>.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Suppose,</w:t>
      </w:r>
      <w:r>
        <w:rPr>
          <w:spacing w:val="31"/>
          <w:w w:val="110"/>
          <w:sz w:val="16"/>
        </w:rPr>
        <w:t> </w:t>
      </w:r>
      <w:r>
        <w:rPr>
          <w:rFonts w:ascii="STIX Math" w:eastAsia="STIX Math"/>
          <w:b/>
          <w:i/>
          <w:w w:val="110"/>
          <w:sz w:val="16"/>
        </w:rPr>
        <w:t>𝑷</w:t>
      </w:r>
      <w:r>
        <w:rPr>
          <w:rFonts w:ascii="STIX Math" w:eastAsia="STIX Math"/>
          <w:b/>
          <w:i/>
          <w:spacing w:val="-19"/>
          <w:w w:val="110"/>
          <w:sz w:val="16"/>
        </w:rPr>
        <w:t> </w:t>
      </w:r>
      <w:r>
        <w:rPr>
          <w:rFonts w:ascii="STIX Math" w:eastAsia="STIX Math"/>
          <w:b/>
          <w:i/>
          <w:w w:val="110"/>
          <w:sz w:val="16"/>
        </w:rPr>
        <w:t>𝒓𝒊𝒐𝒓𝒊𝒕𝒚𝑺𝒐𝒓𝒕</w:t>
      </w:r>
      <w:r>
        <w:rPr>
          <w:rFonts w:ascii="STIX Math" w:eastAsia="STIX Math"/>
          <w:w w:val="110"/>
          <w:sz w:val="16"/>
        </w:rPr>
        <w:t>()</w:t>
      </w:r>
      <w:r>
        <w:rPr>
          <w:rFonts w:ascii="STIX Math" w:eastAsia="STIX Math"/>
          <w:spacing w:val="31"/>
          <w:w w:val="110"/>
          <w:sz w:val="16"/>
        </w:rPr>
        <w:t> </w:t>
      </w:r>
      <w:r>
        <w:rPr>
          <w:w w:val="110"/>
          <w:sz w:val="16"/>
        </w:rPr>
        <w:t>list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consists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of index.</w:t>
      </w:r>
      <w:r>
        <w:rPr>
          <w:w w:val="110"/>
          <w:sz w:val="16"/>
        </w:rPr>
        <w:t> If</w:t>
      </w:r>
      <w:r>
        <w:rPr>
          <w:w w:val="110"/>
          <w:sz w:val="16"/>
        </w:rPr>
        <w:t> a</w:t>
      </w:r>
      <w:r>
        <w:rPr>
          <w:w w:val="110"/>
          <w:sz w:val="16"/>
        </w:rPr>
        <w:t> single</w:t>
      </w:r>
      <w:r>
        <w:rPr>
          <w:w w:val="110"/>
          <w:sz w:val="16"/>
        </w:rPr>
        <w:t> gate</w:t>
      </w:r>
      <w:r>
        <w:rPr>
          <w:w w:val="110"/>
          <w:sz w:val="16"/>
        </w:rPr>
        <w:t> does</w:t>
      </w:r>
      <w:r>
        <w:rPr>
          <w:w w:val="110"/>
          <w:sz w:val="16"/>
        </w:rPr>
        <w:t> not</w:t>
      </w:r>
      <w:r>
        <w:rPr>
          <w:w w:val="110"/>
          <w:sz w:val="16"/>
        </w:rPr>
        <w:t> suffice</w:t>
      </w:r>
      <w:r>
        <w:rPr>
          <w:w w:val="110"/>
          <w:sz w:val="16"/>
        </w:rPr>
        <w:t> then</w:t>
      </w:r>
      <w:r>
        <w:rPr>
          <w:w w:val="110"/>
          <w:sz w:val="16"/>
        </w:rPr>
        <w:t> we</w:t>
      </w:r>
      <w:r>
        <w:rPr>
          <w:w w:val="110"/>
          <w:sz w:val="16"/>
        </w:rPr>
        <w:t> proceed</w:t>
      </w:r>
      <w:r>
        <w:rPr>
          <w:w w:val="110"/>
          <w:sz w:val="16"/>
        </w:rPr>
        <w:t> for</w:t>
      </w:r>
      <w:r>
        <w:rPr>
          <w:w w:val="110"/>
          <w:sz w:val="16"/>
        </w:rPr>
        <w:t> combina-</w:t>
      </w:r>
    </w:p>
    <w:p>
      <w:pPr>
        <w:spacing w:line="107" w:lineRule="exact" w:before="0"/>
        <w:ind w:left="111" w:right="0" w:firstLine="0"/>
        <w:jc w:val="left"/>
        <w:rPr>
          <w:sz w:val="16"/>
        </w:rPr>
      </w:pPr>
      <w:r>
        <w:rPr>
          <w:w w:val="110"/>
          <w:sz w:val="16"/>
        </w:rPr>
        <w:t>{</w:t>
      </w:r>
      <w:r>
        <w:rPr>
          <w:rFonts w:ascii="STIX Math" w:eastAsia="STIX Math"/>
          <w:i/>
          <w:w w:val="110"/>
          <w:sz w:val="16"/>
        </w:rPr>
        <w:t>𝑋𝑂𝑅,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𝐴𝑁𝐷</w:t>
      </w:r>
      <w:r>
        <w:rPr>
          <w:rFonts w:ascii="STIX Math" w:eastAsia="STIX Math"/>
          <w:w w:val="110"/>
          <w:sz w:val="16"/>
        </w:rPr>
        <w:t>1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𝐴𝑁𝐷</w:t>
      </w:r>
      <w:r>
        <w:rPr>
          <w:rFonts w:ascii="STIX Math" w:eastAsia="STIX Math"/>
          <w:w w:val="110"/>
          <w:sz w:val="16"/>
        </w:rPr>
        <w:t>2</w:t>
      </w:r>
      <w:r>
        <w:rPr>
          <w:w w:val="110"/>
          <w:sz w:val="16"/>
        </w:rPr>
        <w:t>}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𝐴𝑁𝐷</w:t>
      </w:r>
      <w:r>
        <w:rPr>
          <w:rFonts w:ascii="STIX Math" w:eastAsia="STIX Math"/>
          <w:w w:val="110"/>
          <w:sz w:val="16"/>
        </w:rPr>
        <w:t>2</w:t>
      </w:r>
      <w:r>
        <w:rPr>
          <w:rFonts w:ascii="STIX Math" w:eastAsia="STIX Math"/>
          <w:spacing w:val="24"/>
          <w:w w:val="110"/>
          <w:sz w:val="16"/>
        </w:rPr>
        <w:t> </w:t>
      </w:r>
      <w:r>
        <w:rPr>
          <w:w w:val="110"/>
          <w:sz w:val="16"/>
        </w:rPr>
        <w:t>generates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less</w:t>
      </w:r>
      <w:r>
        <w:rPr>
          <w:spacing w:val="24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𝑀𝑆𝐸</w:t>
      </w:r>
      <w:r>
        <w:rPr>
          <w:rFonts w:ascii="STIX Math" w:eastAsia="STIX Math"/>
          <w:i/>
          <w:spacing w:val="33"/>
          <w:w w:val="110"/>
          <w:sz w:val="16"/>
        </w:rPr>
        <w:t> </w:t>
      </w:r>
      <w:r>
        <w:rPr>
          <w:w w:val="110"/>
          <w:sz w:val="16"/>
        </w:rPr>
        <w:t>compared</w:t>
      </w:r>
      <w:r>
        <w:rPr>
          <w:spacing w:val="23"/>
          <w:w w:val="110"/>
          <w:sz w:val="16"/>
        </w:rPr>
        <w:t> </w:t>
      </w:r>
      <w:r>
        <w:rPr>
          <w:spacing w:val="-5"/>
          <w:w w:val="110"/>
          <w:sz w:val="16"/>
        </w:rPr>
        <w:t>to</w:t>
      </w:r>
    </w:p>
    <w:p>
      <w:pPr>
        <w:spacing w:line="338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𝐴𝑁𝐷</w:t>
      </w:r>
      <w:r>
        <w:rPr>
          <w:rFonts w:ascii="STIX Math" w:eastAsia="STIX Math"/>
          <w:w w:val="110"/>
          <w:sz w:val="16"/>
        </w:rPr>
        <w:t>1</w:t>
      </w:r>
      <w:r>
        <w:rPr>
          <w:w w:val="110"/>
          <w:sz w:val="16"/>
        </w:rPr>
        <w:t>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combine</w:t>
      </w:r>
      <w:r>
        <w:rPr>
          <w:spacing w:val="-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𝑋𝑂𝑅</w:t>
      </w:r>
      <w:r>
        <w:rPr>
          <w:rFonts w:ascii="STIX Math" w:eastAsia="STIX Math"/>
          <w:i/>
          <w:spacing w:val="-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𝐴𝑁𝐷</w:t>
      </w:r>
      <w:r>
        <w:rPr>
          <w:rFonts w:ascii="STIX Math" w:eastAsia="STIX Math"/>
          <w:w w:val="110"/>
          <w:sz w:val="16"/>
        </w:rPr>
        <w:t>2</w:t>
      </w:r>
      <w:r>
        <w:rPr>
          <w:rFonts w:ascii="STIX Math" w:eastAsia="STIX Math"/>
          <w:spacing w:val="-3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find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minimum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MSE.</w:t>
      </w:r>
      <w:r>
        <w:rPr>
          <w:spacing w:val="-3"/>
          <w:w w:val="110"/>
          <w:sz w:val="16"/>
        </w:rPr>
        <w:t> </w:t>
      </w:r>
      <w:r>
        <w:rPr>
          <w:spacing w:val="-4"/>
          <w:w w:val="110"/>
          <w:sz w:val="16"/>
        </w:rPr>
        <w:t>This</w:t>
      </w:r>
    </w:p>
    <w:p>
      <w:pPr>
        <w:pStyle w:val="BodyText"/>
        <w:spacing w:line="171" w:lineRule="exact"/>
        <w:jc w:val="both"/>
      </w:pPr>
      <w:r>
        <w:rPr>
          <w:w w:val="110"/>
        </w:rPr>
        <w:t>condition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often</w:t>
      </w:r>
      <w:r>
        <w:rPr>
          <w:spacing w:val="17"/>
          <w:w w:val="110"/>
        </w:rPr>
        <w:t> </w:t>
      </w:r>
      <w:r>
        <w:rPr>
          <w:w w:val="110"/>
        </w:rPr>
        <w:t>guided</w:t>
      </w:r>
      <w:r>
        <w:rPr>
          <w:spacing w:val="17"/>
          <w:w w:val="110"/>
        </w:rPr>
        <w:t> </w:t>
      </w:r>
      <w:r>
        <w:rPr>
          <w:w w:val="110"/>
        </w:rPr>
        <w:t>by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position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gate(s)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circuit.</w:t>
      </w:r>
    </w:p>
    <w:p>
      <w:pPr>
        <w:pStyle w:val="BodyText"/>
        <w:spacing w:line="271" w:lineRule="auto" w:before="23"/>
        <w:ind w:right="129"/>
        <w:jc w:val="both"/>
      </w:pPr>
      <w:r>
        <w:rPr>
          <w:w w:val="110"/>
        </w:rPr>
        <w:t>The whole analysis is carried out to improve the accuracy and </w:t>
      </w:r>
      <w:r>
        <w:rPr>
          <w:w w:val="110"/>
        </w:rPr>
        <w:t>reduce the number of correlators in the circuit.</w:t>
      </w:r>
    </w:p>
    <w:p>
      <w:pPr>
        <w:pStyle w:val="BodyText"/>
        <w:spacing w:line="89" w:lineRule="exact"/>
        <w:ind w:left="350"/>
      </w:pPr>
      <w:r>
        <w:rPr>
          <w:w w:val="110"/>
        </w:rPr>
        <w:t>It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observed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proportional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number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faulty</w:t>
      </w:r>
    </w:p>
    <w:p>
      <w:pPr>
        <w:pStyle w:val="BodyText"/>
        <w:spacing w:line="348" w:lineRule="exact"/>
        <w:jc w:val="both"/>
      </w:pPr>
      <w:r>
        <w:rPr>
          <w:w w:val="110"/>
        </w:rPr>
        <w:t>gates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error</w:t>
      </w:r>
      <w:r>
        <w:rPr>
          <w:spacing w:val="22"/>
          <w:w w:val="110"/>
        </w:rPr>
        <w:t> </w:t>
      </w:r>
      <w:r>
        <w:rPr>
          <w:w w:val="110"/>
        </w:rPr>
        <w:t>rate</w:t>
      </w:r>
      <w:r>
        <w:rPr>
          <w:spacing w:val="21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w w:val="110"/>
        </w:rPr>
        <w:t>.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any</w:t>
      </w:r>
      <w:r>
        <w:rPr>
          <w:spacing w:val="21"/>
          <w:w w:val="110"/>
        </w:rPr>
        <w:t> </w:t>
      </w:r>
      <w:r>
        <w:rPr>
          <w:w w:val="110"/>
        </w:rPr>
        <w:t>error</w:t>
      </w:r>
      <w:r>
        <w:rPr>
          <w:spacing w:val="21"/>
          <w:w w:val="110"/>
        </w:rPr>
        <w:t> </w:t>
      </w:r>
      <w:r>
        <w:rPr>
          <w:w w:val="110"/>
        </w:rPr>
        <w:t>observed</w:t>
      </w:r>
      <w:r>
        <w:rPr>
          <w:spacing w:val="22"/>
          <w:w w:val="110"/>
        </w:rPr>
        <w:t> </w:t>
      </w:r>
      <w:r>
        <w:rPr>
          <w:w w:val="110"/>
        </w:rPr>
        <w:t>at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output,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62" w:lineRule="exact"/>
        <w:jc w:val="both"/>
      </w:pPr>
      <w:r>
        <w:rPr>
          <w:w w:val="110"/>
        </w:rPr>
        <w:t>error</w:t>
      </w:r>
      <w:r>
        <w:rPr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10"/>
          <w:w w:val="110"/>
        </w:rPr>
        <w:t> </w:t>
      </w:r>
      <w:r>
        <w:rPr>
          <w:w w:val="110"/>
        </w:rPr>
        <w:t>be</w:t>
      </w:r>
      <w:r>
        <w:rPr>
          <w:spacing w:val="10"/>
          <w:w w:val="110"/>
        </w:rPr>
        <w:t> </w:t>
      </w:r>
      <w:r>
        <w:rPr>
          <w:w w:val="110"/>
        </w:rPr>
        <w:t>due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transient</w:t>
      </w:r>
      <w:r>
        <w:rPr>
          <w:spacing w:val="9"/>
          <w:w w:val="110"/>
        </w:rPr>
        <w:t> </w:t>
      </w:r>
      <w:r>
        <w:rPr>
          <w:w w:val="110"/>
        </w:rPr>
        <w:t>error</w:t>
      </w:r>
      <w:r>
        <w:rPr>
          <w:spacing w:val="10"/>
          <w:w w:val="110"/>
        </w:rPr>
        <w:t> </w:t>
      </w:r>
      <w:r>
        <w:rPr>
          <w:w w:val="110"/>
        </w:rPr>
        <w:t>at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gate</w:t>
      </w:r>
      <w:r>
        <w:rPr>
          <w:spacing w:val="10"/>
          <w:w w:val="110"/>
        </w:rPr>
        <w:t> </w:t>
      </w:r>
      <w:r>
        <w:rPr>
          <w:w w:val="110"/>
        </w:rPr>
        <w:t>itself</w:t>
      </w:r>
      <w:r>
        <w:rPr>
          <w:spacing w:val="9"/>
          <w:w w:val="110"/>
        </w:rPr>
        <w:t> </w:t>
      </w:r>
      <w:r>
        <w:rPr>
          <w:w w:val="110"/>
        </w:rPr>
        <w:t>or</w:t>
      </w:r>
      <w:r>
        <w:rPr>
          <w:spacing w:val="10"/>
          <w:w w:val="110"/>
        </w:rPr>
        <w:t> </w:t>
      </w:r>
      <w:r>
        <w:rPr>
          <w:w w:val="110"/>
        </w:rPr>
        <w:t>due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error</w:t>
      </w:r>
    </w:p>
    <w:p>
      <w:pPr>
        <w:pStyle w:val="BodyText"/>
        <w:spacing w:line="271" w:lineRule="auto" w:before="24"/>
        <w:ind w:right="129"/>
        <w:jc w:val="both"/>
      </w:pPr>
      <w:r>
        <w:rPr>
          <w:w w:val="110"/>
        </w:rPr>
        <w:t>being</w:t>
      </w:r>
      <w:r>
        <w:rPr>
          <w:w w:val="110"/>
        </w:rPr>
        <w:t> propagated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previous</w:t>
      </w:r>
      <w:r>
        <w:rPr>
          <w:w w:val="110"/>
        </w:rPr>
        <w:t> stage</w:t>
      </w:r>
      <w:r>
        <w:rPr>
          <w:w w:val="110"/>
        </w:rPr>
        <w:t> or</w:t>
      </w:r>
      <w:r>
        <w:rPr>
          <w:w w:val="110"/>
        </w:rPr>
        <w:t> the</w:t>
      </w:r>
      <w:r>
        <w:rPr>
          <w:w w:val="110"/>
        </w:rPr>
        <w:t> both.</w:t>
      </w:r>
      <w:r>
        <w:rPr>
          <w:w w:val="110"/>
        </w:rPr>
        <w:t> We</w:t>
      </w:r>
      <w:r>
        <w:rPr>
          <w:w w:val="110"/>
        </w:rPr>
        <w:t> </w:t>
      </w:r>
      <w:r>
        <w:rPr>
          <w:w w:val="110"/>
        </w:rPr>
        <w:t>consider different</w:t>
      </w:r>
      <w:r>
        <w:rPr>
          <w:w w:val="110"/>
        </w:rPr>
        <w:t> cases</w:t>
      </w:r>
      <w:r>
        <w:rPr>
          <w:w w:val="110"/>
        </w:rPr>
        <w:t> of</w:t>
      </w:r>
      <w:r>
        <w:rPr>
          <w:w w:val="110"/>
        </w:rPr>
        <w:t> fault</w:t>
      </w:r>
      <w:r>
        <w:rPr>
          <w:w w:val="110"/>
        </w:rPr>
        <w:t> propagation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9">
        <w:r>
          <w:rPr>
            <w:color w:val="007FAC"/>
            <w:w w:val="110"/>
          </w:rPr>
          <w:t>13</w:t>
        </w:r>
      </w:hyperlink>
      <w:r>
        <w:rPr>
          <w:color w:val="007FAC"/>
          <w:w w:val="110"/>
        </w:rPr>
        <w:t> </w:t>
      </w:r>
      <w:r>
        <w:rPr>
          <w:w w:val="110"/>
        </w:rPr>
        <w:t>where</w:t>
      </w:r>
      <w:r>
        <w:rPr>
          <w:w w:val="110"/>
        </w:rPr>
        <w:t> the</w:t>
      </w:r>
      <w:r>
        <w:rPr>
          <w:w w:val="110"/>
        </w:rPr>
        <w:t> path</w:t>
      </w:r>
      <w:r>
        <w:rPr>
          <w:w w:val="110"/>
        </w:rPr>
        <w:t> P</w:t>
      </w:r>
      <w:r>
        <w:rPr>
          <w:w w:val="110"/>
        </w:rPr>
        <w:t> is indicated in red colour.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tabs>
          <w:tab w:pos="3995" w:val="left" w:leader="none"/>
          <w:tab w:pos="6964" w:val="left" w:leader="none"/>
        </w:tabs>
        <w:spacing w:line="240" w:lineRule="auto"/>
        <w:ind w:left="1112" w:right="0" w:firstLine="0"/>
        <w:jc w:val="left"/>
        <w:rPr>
          <w:sz w:val="20"/>
        </w:rPr>
      </w:pPr>
      <w:r>
        <w:rPr>
          <w:position w:val="2"/>
          <w:sz w:val="20"/>
        </w:rPr>
        <mc:AlternateContent>
          <mc:Choice Requires="wps">
            <w:drawing>
              <wp:inline distT="0" distB="0" distL="0" distR="0">
                <wp:extent cx="1577975" cy="1352550"/>
                <wp:effectExtent l="9525" t="0" r="3175" b="0"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1577975" cy="1352550"/>
                          <a:chExt cx="1577975" cy="135255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132751" y="1154188"/>
                            <a:ext cx="1432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2560" h="0">
                                <a:moveTo>
                                  <a:pt x="0" y="0"/>
                                </a:moveTo>
                                <a:lnTo>
                                  <a:pt x="1431963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32751" y="81864"/>
                            <a:ext cx="1432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2560" h="0">
                                <a:moveTo>
                                  <a:pt x="0" y="0"/>
                                </a:moveTo>
                                <a:lnTo>
                                  <a:pt x="1431963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32751" y="1139863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490739" y="1139863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848739" y="1139863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206727" y="1139863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564727" y="1139863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32764" y="8186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325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490752" y="8186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325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848752" y="8186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325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206740" y="8186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325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564740" y="8186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325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06297" y="1193405"/>
                            <a:ext cx="14636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3675" h="46355">
                                <a:moveTo>
                                  <a:pt x="16751" y="23533"/>
                                </a:moveTo>
                                <a:lnTo>
                                  <a:pt x="0" y="23533"/>
                                </a:lnTo>
                                <a:lnTo>
                                  <a:pt x="0" y="31851"/>
                                </a:lnTo>
                                <a:lnTo>
                                  <a:pt x="16751" y="31851"/>
                                </a:lnTo>
                                <a:lnTo>
                                  <a:pt x="16751" y="23533"/>
                                </a:lnTo>
                                <a:close/>
                              </a:path>
                              <a:path w="1463675" h="46355">
                                <a:moveTo>
                                  <a:pt x="42176" y="927"/>
                                </a:moveTo>
                                <a:lnTo>
                                  <a:pt x="36449" y="927"/>
                                </a:lnTo>
                                <a:lnTo>
                                  <a:pt x="35102" y="6108"/>
                                </a:lnTo>
                                <a:lnTo>
                                  <a:pt x="30594" y="8737"/>
                                </a:lnTo>
                                <a:lnTo>
                                  <a:pt x="23088" y="8737"/>
                                </a:lnTo>
                                <a:lnTo>
                                  <a:pt x="23088" y="14478"/>
                                </a:lnTo>
                                <a:lnTo>
                                  <a:pt x="33553" y="14478"/>
                                </a:lnTo>
                                <a:lnTo>
                                  <a:pt x="33553" y="44589"/>
                                </a:lnTo>
                                <a:lnTo>
                                  <a:pt x="42176" y="44589"/>
                                </a:lnTo>
                                <a:lnTo>
                                  <a:pt x="42176" y="927"/>
                                </a:lnTo>
                                <a:close/>
                              </a:path>
                              <a:path w="1463675" h="46355">
                                <a:moveTo>
                                  <a:pt x="348348" y="23533"/>
                                </a:moveTo>
                                <a:lnTo>
                                  <a:pt x="331584" y="23533"/>
                                </a:lnTo>
                                <a:lnTo>
                                  <a:pt x="331584" y="31851"/>
                                </a:lnTo>
                                <a:lnTo>
                                  <a:pt x="348348" y="31851"/>
                                </a:lnTo>
                                <a:lnTo>
                                  <a:pt x="348348" y="23533"/>
                                </a:lnTo>
                                <a:close/>
                              </a:path>
                              <a:path w="1463675" h="46355">
                                <a:moveTo>
                                  <a:pt x="382333" y="15278"/>
                                </a:moveTo>
                                <a:lnTo>
                                  <a:pt x="381342" y="9855"/>
                                </a:lnTo>
                                <a:lnTo>
                                  <a:pt x="379564" y="6972"/>
                                </a:lnTo>
                                <a:lnTo>
                                  <a:pt x="376656" y="2298"/>
                                </a:lnTo>
                                <a:lnTo>
                                  <a:pt x="373634" y="673"/>
                                </a:lnTo>
                                <a:lnTo>
                                  <a:pt x="373634" y="28841"/>
                                </a:lnTo>
                                <a:lnTo>
                                  <a:pt x="373278" y="32842"/>
                                </a:lnTo>
                                <a:lnTo>
                                  <a:pt x="371602" y="37211"/>
                                </a:lnTo>
                                <a:lnTo>
                                  <a:pt x="369760" y="38633"/>
                                </a:lnTo>
                                <a:lnTo>
                                  <a:pt x="365023" y="38633"/>
                                </a:lnTo>
                                <a:lnTo>
                                  <a:pt x="363296" y="37465"/>
                                </a:lnTo>
                                <a:lnTo>
                                  <a:pt x="361391" y="33388"/>
                                </a:lnTo>
                                <a:lnTo>
                                  <a:pt x="360895" y="28841"/>
                                </a:lnTo>
                                <a:lnTo>
                                  <a:pt x="360972" y="17068"/>
                                </a:lnTo>
                                <a:lnTo>
                                  <a:pt x="361327" y="12890"/>
                                </a:lnTo>
                                <a:lnTo>
                                  <a:pt x="362000" y="11087"/>
                                </a:lnTo>
                                <a:lnTo>
                                  <a:pt x="362927" y="8445"/>
                                </a:lnTo>
                                <a:lnTo>
                                  <a:pt x="364845" y="6972"/>
                                </a:lnTo>
                                <a:lnTo>
                                  <a:pt x="369519" y="6972"/>
                                </a:lnTo>
                                <a:lnTo>
                                  <a:pt x="371297" y="8216"/>
                                </a:lnTo>
                                <a:lnTo>
                                  <a:pt x="373214" y="12331"/>
                                </a:lnTo>
                                <a:lnTo>
                                  <a:pt x="373519" y="15278"/>
                                </a:lnTo>
                                <a:lnTo>
                                  <a:pt x="373634" y="28841"/>
                                </a:lnTo>
                                <a:lnTo>
                                  <a:pt x="373634" y="673"/>
                                </a:lnTo>
                                <a:lnTo>
                                  <a:pt x="372414" y="0"/>
                                </a:lnTo>
                                <a:lnTo>
                                  <a:pt x="362623" y="0"/>
                                </a:lnTo>
                                <a:lnTo>
                                  <a:pt x="358609" y="1968"/>
                                </a:lnTo>
                                <a:lnTo>
                                  <a:pt x="355968" y="5613"/>
                                </a:lnTo>
                                <a:lnTo>
                                  <a:pt x="353441" y="8991"/>
                                </a:lnTo>
                                <a:lnTo>
                                  <a:pt x="352272" y="14528"/>
                                </a:lnTo>
                                <a:lnTo>
                                  <a:pt x="352399" y="31483"/>
                                </a:lnTo>
                                <a:lnTo>
                                  <a:pt x="353263" y="36207"/>
                                </a:lnTo>
                                <a:lnTo>
                                  <a:pt x="357936" y="43738"/>
                                </a:lnTo>
                                <a:lnTo>
                                  <a:pt x="362191" y="46012"/>
                                </a:lnTo>
                                <a:lnTo>
                                  <a:pt x="372046" y="46012"/>
                                </a:lnTo>
                                <a:lnTo>
                                  <a:pt x="382333" y="31483"/>
                                </a:lnTo>
                                <a:lnTo>
                                  <a:pt x="382333" y="15278"/>
                                </a:lnTo>
                                <a:close/>
                              </a:path>
                              <a:path w="1463675" h="46355">
                                <a:moveTo>
                                  <a:pt x="397929" y="35623"/>
                                </a:moveTo>
                                <a:lnTo>
                                  <a:pt x="388683" y="35623"/>
                                </a:lnTo>
                                <a:lnTo>
                                  <a:pt x="388683" y="44602"/>
                                </a:lnTo>
                                <a:lnTo>
                                  <a:pt x="397929" y="44602"/>
                                </a:lnTo>
                                <a:lnTo>
                                  <a:pt x="397929" y="35623"/>
                                </a:lnTo>
                                <a:close/>
                              </a:path>
                              <a:path w="1463675" h="46355">
                                <a:moveTo>
                                  <a:pt x="433705" y="21209"/>
                                </a:moveTo>
                                <a:lnTo>
                                  <a:pt x="428167" y="15087"/>
                                </a:lnTo>
                                <a:lnTo>
                                  <a:pt x="417195" y="15087"/>
                                </a:lnTo>
                                <a:lnTo>
                                  <a:pt x="415036" y="15849"/>
                                </a:lnTo>
                                <a:lnTo>
                                  <a:pt x="412521" y="17741"/>
                                </a:lnTo>
                                <a:lnTo>
                                  <a:pt x="413931" y="8636"/>
                                </a:lnTo>
                                <a:lnTo>
                                  <a:pt x="431977" y="8636"/>
                                </a:lnTo>
                                <a:lnTo>
                                  <a:pt x="431977" y="927"/>
                                </a:lnTo>
                                <a:lnTo>
                                  <a:pt x="408635" y="927"/>
                                </a:lnTo>
                                <a:lnTo>
                                  <a:pt x="404749" y="25247"/>
                                </a:lnTo>
                                <a:lnTo>
                                  <a:pt x="412521" y="25247"/>
                                </a:lnTo>
                                <a:lnTo>
                                  <a:pt x="413435" y="23101"/>
                                </a:lnTo>
                                <a:lnTo>
                                  <a:pt x="415417" y="21932"/>
                                </a:lnTo>
                                <a:lnTo>
                                  <a:pt x="422427" y="21932"/>
                                </a:lnTo>
                                <a:lnTo>
                                  <a:pt x="425081" y="25069"/>
                                </a:lnTo>
                                <a:lnTo>
                                  <a:pt x="425081" y="35483"/>
                                </a:lnTo>
                                <a:lnTo>
                                  <a:pt x="422427" y="38633"/>
                                </a:lnTo>
                                <a:lnTo>
                                  <a:pt x="414299" y="38633"/>
                                </a:lnTo>
                                <a:lnTo>
                                  <a:pt x="412203" y="36715"/>
                                </a:lnTo>
                                <a:lnTo>
                                  <a:pt x="412026" y="33210"/>
                                </a:lnTo>
                                <a:lnTo>
                                  <a:pt x="403529" y="33210"/>
                                </a:lnTo>
                                <a:lnTo>
                                  <a:pt x="403644" y="40843"/>
                                </a:lnTo>
                                <a:lnTo>
                                  <a:pt x="409435" y="46012"/>
                                </a:lnTo>
                                <a:lnTo>
                                  <a:pt x="427304" y="46012"/>
                                </a:lnTo>
                                <a:lnTo>
                                  <a:pt x="433705" y="39611"/>
                                </a:lnTo>
                                <a:lnTo>
                                  <a:pt x="433705" y="21209"/>
                                </a:lnTo>
                                <a:close/>
                              </a:path>
                              <a:path w="1463675" h="46355">
                                <a:moveTo>
                                  <a:pt x="756119" y="15278"/>
                                </a:moveTo>
                                <a:lnTo>
                                  <a:pt x="755129" y="9855"/>
                                </a:lnTo>
                                <a:lnTo>
                                  <a:pt x="753351" y="6972"/>
                                </a:lnTo>
                                <a:lnTo>
                                  <a:pt x="750443" y="2298"/>
                                </a:lnTo>
                                <a:lnTo>
                                  <a:pt x="747420" y="673"/>
                                </a:lnTo>
                                <a:lnTo>
                                  <a:pt x="747420" y="28841"/>
                                </a:lnTo>
                                <a:lnTo>
                                  <a:pt x="747064" y="32842"/>
                                </a:lnTo>
                                <a:lnTo>
                                  <a:pt x="745388" y="37211"/>
                                </a:lnTo>
                                <a:lnTo>
                                  <a:pt x="743546" y="38633"/>
                                </a:lnTo>
                                <a:lnTo>
                                  <a:pt x="738809" y="38633"/>
                                </a:lnTo>
                                <a:lnTo>
                                  <a:pt x="737082" y="37465"/>
                                </a:lnTo>
                                <a:lnTo>
                                  <a:pt x="735177" y="33388"/>
                                </a:lnTo>
                                <a:lnTo>
                                  <a:pt x="734682" y="28841"/>
                                </a:lnTo>
                                <a:lnTo>
                                  <a:pt x="734758" y="17068"/>
                                </a:lnTo>
                                <a:lnTo>
                                  <a:pt x="735114" y="12890"/>
                                </a:lnTo>
                                <a:lnTo>
                                  <a:pt x="735787" y="11087"/>
                                </a:lnTo>
                                <a:lnTo>
                                  <a:pt x="736714" y="8445"/>
                                </a:lnTo>
                                <a:lnTo>
                                  <a:pt x="738619" y="6972"/>
                                </a:lnTo>
                                <a:lnTo>
                                  <a:pt x="743292" y="6972"/>
                                </a:lnTo>
                                <a:lnTo>
                                  <a:pt x="745083" y="8216"/>
                                </a:lnTo>
                                <a:lnTo>
                                  <a:pt x="747001" y="12331"/>
                                </a:lnTo>
                                <a:lnTo>
                                  <a:pt x="747306" y="15278"/>
                                </a:lnTo>
                                <a:lnTo>
                                  <a:pt x="747420" y="28841"/>
                                </a:lnTo>
                                <a:lnTo>
                                  <a:pt x="747420" y="673"/>
                                </a:lnTo>
                                <a:lnTo>
                                  <a:pt x="746188" y="0"/>
                                </a:lnTo>
                                <a:lnTo>
                                  <a:pt x="736409" y="0"/>
                                </a:lnTo>
                                <a:lnTo>
                                  <a:pt x="732396" y="1968"/>
                                </a:lnTo>
                                <a:lnTo>
                                  <a:pt x="729742" y="5613"/>
                                </a:lnTo>
                                <a:lnTo>
                                  <a:pt x="727227" y="8991"/>
                                </a:lnTo>
                                <a:lnTo>
                                  <a:pt x="726059" y="14528"/>
                                </a:lnTo>
                                <a:lnTo>
                                  <a:pt x="726186" y="31483"/>
                                </a:lnTo>
                                <a:lnTo>
                                  <a:pt x="727049" y="36207"/>
                                </a:lnTo>
                                <a:lnTo>
                                  <a:pt x="731723" y="43738"/>
                                </a:lnTo>
                                <a:lnTo>
                                  <a:pt x="735977" y="46012"/>
                                </a:lnTo>
                                <a:lnTo>
                                  <a:pt x="745832" y="46012"/>
                                </a:lnTo>
                                <a:lnTo>
                                  <a:pt x="756119" y="31483"/>
                                </a:lnTo>
                                <a:lnTo>
                                  <a:pt x="756119" y="15278"/>
                                </a:lnTo>
                                <a:close/>
                              </a:path>
                              <a:path w="1463675" h="46355">
                                <a:moveTo>
                                  <a:pt x="1089342" y="15278"/>
                                </a:moveTo>
                                <a:lnTo>
                                  <a:pt x="1088351" y="9855"/>
                                </a:lnTo>
                                <a:lnTo>
                                  <a:pt x="1086573" y="6972"/>
                                </a:lnTo>
                                <a:lnTo>
                                  <a:pt x="1083678" y="2298"/>
                                </a:lnTo>
                                <a:lnTo>
                                  <a:pt x="1080655" y="673"/>
                                </a:lnTo>
                                <a:lnTo>
                                  <a:pt x="1080655" y="28841"/>
                                </a:lnTo>
                                <a:lnTo>
                                  <a:pt x="1080300" y="32842"/>
                                </a:lnTo>
                                <a:lnTo>
                                  <a:pt x="1078623" y="37211"/>
                                </a:lnTo>
                                <a:lnTo>
                                  <a:pt x="1076782" y="38633"/>
                                </a:lnTo>
                                <a:lnTo>
                                  <a:pt x="1072045" y="38633"/>
                                </a:lnTo>
                                <a:lnTo>
                                  <a:pt x="1070317" y="37465"/>
                                </a:lnTo>
                                <a:lnTo>
                                  <a:pt x="1068412" y="33388"/>
                                </a:lnTo>
                                <a:lnTo>
                                  <a:pt x="1067917" y="28841"/>
                                </a:lnTo>
                                <a:lnTo>
                                  <a:pt x="1067993" y="17068"/>
                                </a:lnTo>
                                <a:lnTo>
                                  <a:pt x="1068349" y="12890"/>
                                </a:lnTo>
                                <a:lnTo>
                                  <a:pt x="1069022" y="11087"/>
                                </a:lnTo>
                                <a:lnTo>
                                  <a:pt x="1069949" y="8445"/>
                                </a:lnTo>
                                <a:lnTo>
                                  <a:pt x="1071854" y="6972"/>
                                </a:lnTo>
                                <a:lnTo>
                                  <a:pt x="1076540" y="6972"/>
                                </a:lnTo>
                                <a:lnTo>
                                  <a:pt x="1078318" y="8216"/>
                                </a:lnTo>
                                <a:lnTo>
                                  <a:pt x="1080236" y="12331"/>
                                </a:lnTo>
                                <a:lnTo>
                                  <a:pt x="1080541" y="15278"/>
                                </a:lnTo>
                                <a:lnTo>
                                  <a:pt x="1080655" y="28841"/>
                                </a:lnTo>
                                <a:lnTo>
                                  <a:pt x="1080655" y="673"/>
                                </a:lnTo>
                                <a:lnTo>
                                  <a:pt x="1079436" y="0"/>
                                </a:lnTo>
                                <a:lnTo>
                                  <a:pt x="1069632" y="0"/>
                                </a:lnTo>
                                <a:lnTo>
                                  <a:pt x="1065631" y="1968"/>
                                </a:lnTo>
                                <a:lnTo>
                                  <a:pt x="1062990" y="5613"/>
                                </a:lnTo>
                                <a:lnTo>
                                  <a:pt x="1060462" y="8991"/>
                                </a:lnTo>
                                <a:lnTo>
                                  <a:pt x="1059281" y="14528"/>
                                </a:lnTo>
                                <a:lnTo>
                                  <a:pt x="1059408" y="31483"/>
                                </a:lnTo>
                                <a:lnTo>
                                  <a:pt x="1060272" y="36207"/>
                                </a:lnTo>
                                <a:lnTo>
                                  <a:pt x="1064958" y="43738"/>
                                </a:lnTo>
                                <a:lnTo>
                                  <a:pt x="1069213" y="46012"/>
                                </a:lnTo>
                                <a:lnTo>
                                  <a:pt x="1079055" y="46012"/>
                                </a:lnTo>
                                <a:lnTo>
                                  <a:pt x="1089342" y="31483"/>
                                </a:lnTo>
                                <a:lnTo>
                                  <a:pt x="1089342" y="15278"/>
                                </a:lnTo>
                                <a:close/>
                              </a:path>
                              <a:path w="1463675" h="46355">
                                <a:moveTo>
                                  <a:pt x="1104938" y="35623"/>
                                </a:moveTo>
                                <a:lnTo>
                                  <a:pt x="1095692" y="35623"/>
                                </a:lnTo>
                                <a:lnTo>
                                  <a:pt x="1095692" y="44602"/>
                                </a:lnTo>
                                <a:lnTo>
                                  <a:pt x="1104938" y="44602"/>
                                </a:lnTo>
                                <a:lnTo>
                                  <a:pt x="1104938" y="35623"/>
                                </a:lnTo>
                                <a:close/>
                              </a:path>
                              <a:path w="1463675" h="46355">
                                <a:moveTo>
                                  <a:pt x="1140726" y="21209"/>
                                </a:moveTo>
                                <a:lnTo>
                                  <a:pt x="1135189" y="15087"/>
                                </a:lnTo>
                                <a:lnTo>
                                  <a:pt x="1124216" y="15087"/>
                                </a:lnTo>
                                <a:lnTo>
                                  <a:pt x="1122057" y="15849"/>
                                </a:lnTo>
                                <a:lnTo>
                                  <a:pt x="1119530" y="17741"/>
                                </a:lnTo>
                                <a:lnTo>
                                  <a:pt x="1120952" y="8636"/>
                                </a:lnTo>
                                <a:lnTo>
                                  <a:pt x="1138999" y="8636"/>
                                </a:lnTo>
                                <a:lnTo>
                                  <a:pt x="1138999" y="927"/>
                                </a:lnTo>
                                <a:lnTo>
                                  <a:pt x="1115656" y="927"/>
                                </a:lnTo>
                                <a:lnTo>
                                  <a:pt x="1111770" y="25247"/>
                                </a:lnTo>
                                <a:lnTo>
                                  <a:pt x="1119530" y="25247"/>
                                </a:lnTo>
                                <a:lnTo>
                                  <a:pt x="1120457" y="23101"/>
                                </a:lnTo>
                                <a:lnTo>
                                  <a:pt x="1122426" y="21932"/>
                                </a:lnTo>
                                <a:lnTo>
                                  <a:pt x="1129449" y="21932"/>
                                </a:lnTo>
                                <a:lnTo>
                                  <a:pt x="1132103" y="25069"/>
                                </a:lnTo>
                                <a:lnTo>
                                  <a:pt x="1132103" y="35483"/>
                                </a:lnTo>
                                <a:lnTo>
                                  <a:pt x="1129449" y="38633"/>
                                </a:lnTo>
                                <a:lnTo>
                                  <a:pt x="1121321" y="38633"/>
                                </a:lnTo>
                                <a:lnTo>
                                  <a:pt x="1119225" y="36715"/>
                                </a:lnTo>
                                <a:lnTo>
                                  <a:pt x="1119047" y="33210"/>
                                </a:lnTo>
                                <a:lnTo>
                                  <a:pt x="1110551" y="33210"/>
                                </a:lnTo>
                                <a:lnTo>
                                  <a:pt x="1110665" y="40843"/>
                                </a:lnTo>
                                <a:lnTo>
                                  <a:pt x="1116457" y="46012"/>
                                </a:lnTo>
                                <a:lnTo>
                                  <a:pt x="1134313" y="46012"/>
                                </a:lnTo>
                                <a:lnTo>
                                  <a:pt x="1140726" y="39611"/>
                                </a:lnTo>
                                <a:lnTo>
                                  <a:pt x="1140726" y="21209"/>
                                </a:lnTo>
                                <a:close/>
                              </a:path>
                              <a:path w="1463675" h="46355">
                                <a:moveTo>
                                  <a:pt x="1463522" y="927"/>
                                </a:moveTo>
                                <a:lnTo>
                                  <a:pt x="1457794" y="927"/>
                                </a:lnTo>
                                <a:lnTo>
                                  <a:pt x="1456448" y="6108"/>
                                </a:lnTo>
                                <a:lnTo>
                                  <a:pt x="1451940" y="8737"/>
                                </a:lnTo>
                                <a:lnTo>
                                  <a:pt x="1444434" y="8737"/>
                                </a:lnTo>
                                <a:lnTo>
                                  <a:pt x="1444434" y="14478"/>
                                </a:lnTo>
                                <a:lnTo>
                                  <a:pt x="1454899" y="14478"/>
                                </a:lnTo>
                                <a:lnTo>
                                  <a:pt x="1454899" y="44589"/>
                                </a:lnTo>
                                <a:lnTo>
                                  <a:pt x="1463522" y="44589"/>
                                </a:lnTo>
                                <a:lnTo>
                                  <a:pt x="1463522" y="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221" y="1276807"/>
                            <a:ext cx="148615" cy="75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132751" y="81864"/>
                            <a:ext cx="1270" cy="1072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2515">
                                <a:moveTo>
                                  <a:pt x="0" y="10723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564714" y="81864"/>
                            <a:ext cx="1270" cy="1072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2515">
                                <a:moveTo>
                                  <a:pt x="0" y="10723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32751" y="1154188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325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32751" y="1013091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325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32751" y="872007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325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32751" y="730910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325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32751" y="589813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325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32751" y="448716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325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32751" y="30763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325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32751" y="166535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325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550389" y="115421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3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550389" y="1013117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3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550389" y="87203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3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550389" y="730935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3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550389" y="589838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3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550389" y="448741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3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550389" y="307657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3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550389" y="166560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3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-1" y="145947"/>
                            <a:ext cx="107950" cy="10331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033144">
                                <a:moveTo>
                                  <a:pt x="45631" y="491921"/>
                                </a:moveTo>
                                <a:lnTo>
                                  <a:pt x="736" y="491921"/>
                                </a:lnTo>
                                <a:lnTo>
                                  <a:pt x="736" y="505828"/>
                                </a:lnTo>
                                <a:lnTo>
                                  <a:pt x="36461" y="513727"/>
                                </a:lnTo>
                                <a:lnTo>
                                  <a:pt x="736" y="521855"/>
                                </a:lnTo>
                                <a:lnTo>
                                  <a:pt x="736" y="535647"/>
                                </a:lnTo>
                                <a:lnTo>
                                  <a:pt x="45631" y="535647"/>
                                </a:lnTo>
                                <a:lnTo>
                                  <a:pt x="45631" y="526402"/>
                                </a:lnTo>
                                <a:lnTo>
                                  <a:pt x="10655" y="526402"/>
                                </a:lnTo>
                                <a:lnTo>
                                  <a:pt x="45631" y="518337"/>
                                </a:lnTo>
                                <a:lnTo>
                                  <a:pt x="45631" y="509092"/>
                                </a:lnTo>
                                <a:lnTo>
                                  <a:pt x="10655" y="501154"/>
                                </a:lnTo>
                                <a:lnTo>
                                  <a:pt x="45631" y="501154"/>
                                </a:lnTo>
                                <a:lnTo>
                                  <a:pt x="45631" y="491921"/>
                                </a:lnTo>
                                <a:close/>
                              </a:path>
                              <a:path w="107950" h="1033144">
                                <a:moveTo>
                                  <a:pt x="45631" y="408889"/>
                                </a:moveTo>
                                <a:lnTo>
                                  <a:pt x="37934" y="408889"/>
                                </a:lnTo>
                                <a:lnTo>
                                  <a:pt x="37934" y="433222"/>
                                </a:lnTo>
                                <a:lnTo>
                                  <a:pt x="26301" y="433222"/>
                                </a:lnTo>
                                <a:lnTo>
                                  <a:pt x="26301" y="411721"/>
                                </a:lnTo>
                                <a:lnTo>
                                  <a:pt x="18592" y="411721"/>
                                </a:lnTo>
                                <a:lnTo>
                                  <a:pt x="18592" y="433222"/>
                                </a:lnTo>
                                <a:lnTo>
                                  <a:pt x="8432" y="433222"/>
                                </a:lnTo>
                                <a:lnTo>
                                  <a:pt x="8432" y="410006"/>
                                </a:lnTo>
                                <a:lnTo>
                                  <a:pt x="736" y="410006"/>
                                </a:lnTo>
                                <a:lnTo>
                                  <a:pt x="736" y="442468"/>
                                </a:lnTo>
                                <a:lnTo>
                                  <a:pt x="45631" y="442468"/>
                                </a:lnTo>
                                <a:lnTo>
                                  <a:pt x="45631" y="408889"/>
                                </a:lnTo>
                                <a:close/>
                              </a:path>
                              <a:path w="107950" h="1033144">
                                <a:moveTo>
                                  <a:pt x="47053" y="456247"/>
                                </a:moveTo>
                                <a:lnTo>
                                  <a:pt x="41694" y="449414"/>
                                </a:lnTo>
                                <a:lnTo>
                                  <a:pt x="25425" y="449414"/>
                                </a:lnTo>
                                <a:lnTo>
                                  <a:pt x="21729" y="452983"/>
                                </a:lnTo>
                                <a:lnTo>
                                  <a:pt x="17487" y="474916"/>
                                </a:lnTo>
                                <a:lnTo>
                                  <a:pt x="16192" y="476821"/>
                                </a:lnTo>
                                <a:lnTo>
                                  <a:pt x="9537" y="476821"/>
                                </a:lnTo>
                                <a:lnTo>
                                  <a:pt x="7391" y="473862"/>
                                </a:lnTo>
                                <a:lnTo>
                                  <a:pt x="7391" y="463207"/>
                                </a:lnTo>
                                <a:lnTo>
                                  <a:pt x="9855" y="459955"/>
                                </a:lnTo>
                                <a:lnTo>
                                  <a:pt x="14401" y="459638"/>
                                </a:lnTo>
                                <a:lnTo>
                                  <a:pt x="14401" y="451015"/>
                                </a:lnTo>
                                <a:lnTo>
                                  <a:pt x="5105" y="451078"/>
                                </a:lnTo>
                                <a:lnTo>
                                  <a:pt x="0" y="457301"/>
                                </a:lnTo>
                                <a:lnTo>
                                  <a:pt x="0" y="479412"/>
                                </a:lnTo>
                                <a:lnTo>
                                  <a:pt x="5054" y="485635"/>
                                </a:lnTo>
                                <a:lnTo>
                                  <a:pt x="20751" y="485635"/>
                                </a:lnTo>
                                <a:lnTo>
                                  <a:pt x="24130" y="482117"/>
                                </a:lnTo>
                                <a:lnTo>
                                  <a:pt x="28270" y="460565"/>
                                </a:lnTo>
                                <a:lnTo>
                                  <a:pt x="29984" y="458279"/>
                                </a:lnTo>
                                <a:lnTo>
                                  <a:pt x="37376" y="458279"/>
                                </a:lnTo>
                                <a:lnTo>
                                  <a:pt x="39662" y="461733"/>
                                </a:lnTo>
                                <a:lnTo>
                                  <a:pt x="39662" y="473621"/>
                                </a:lnTo>
                                <a:lnTo>
                                  <a:pt x="37020" y="477139"/>
                                </a:lnTo>
                                <a:lnTo>
                                  <a:pt x="32207" y="477443"/>
                                </a:lnTo>
                                <a:lnTo>
                                  <a:pt x="32207" y="486435"/>
                                </a:lnTo>
                                <a:lnTo>
                                  <a:pt x="41821" y="485876"/>
                                </a:lnTo>
                                <a:lnTo>
                                  <a:pt x="47053" y="479285"/>
                                </a:lnTo>
                                <a:lnTo>
                                  <a:pt x="47053" y="456247"/>
                                </a:lnTo>
                                <a:close/>
                              </a:path>
                              <a:path w="107950" h="1033144">
                                <a:moveTo>
                                  <a:pt x="98602" y="846582"/>
                                </a:moveTo>
                                <a:lnTo>
                                  <a:pt x="92875" y="846582"/>
                                </a:lnTo>
                                <a:lnTo>
                                  <a:pt x="91528" y="851750"/>
                                </a:lnTo>
                                <a:lnTo>
                                  <a:pt x="87033" y="854405"/>
                                </a:lnTo>
                                <a:lnTo>
                                  <a:pt x="79514" y="854405"/>
                                </a:lnTo>
                                <a:lnTo>
                                  <a:pt x="79514" y="860120"/>
                                </a:lnTo>
                                <a:lnTo>
                                  <a:pt x="89979" y="860120"/>
                                </a:lnTo>
                                <a:lnTo>
                                  <a:pt x="89979" y="890244"/>
                                </a:lnTo>
                                <a:lnTo>
                                  <a:pt x="98602" y="890244"/>
                                </a:lnTo>
                                <a:lnTo>
                                  <a:pt x="98602" y="846582"/>
                                </a:lnTo>
                                <a:close/>
                              </a:path>
                              <a:path w="107950" h="1033144">
                                <a:moveTo>
                                  <a:pt x="107048" y="709980"/>
                                </a:moveTo>
                                <a:lnTo>
                                  <a:pt x="101193" y="704545"/>
                                </a:lnTo>
                                <a:lnTo>
                                  <a:pt x="83032" y="704545"/>
                                </a:lnTo>
                                <a:lnTo>
                                  <a:pt x="77736" y="709917"/>
                                </a:lnTo>
                                <a:lnTo>
                                  <a:pt x="77736" y="720686"/>
                                </a:lnTo>
                                <a:lnTo>
                                  <a:pt x="86042" y="720686"/>
                                </a:lnTo>
                                <a:lnTo>
                                  <a:pt x="86042" y="714413"/>
                                </a:lnTo>
                                <a:lnTo>
                                  <a:pt x="88328" y="711568"/>
                                </a:lnTo>
                                <a:lnTo>
                                  <a:pt x="96088" y="711568"/>
                                </a:lnTo>
                                <a:lnTo>
                                  <a:pt x="98425" y="714209"/>
                                </a:lnTo>
                                <a:lnTo>
                                  <a:pt x="98425" y="723468"/>
                                </a:lnTo>
                                <a:lnTo>
                                  <a:pt x="96951" y="725233"/>
                                </a:lnTo>
                                <a:lnTo>
                                  <a:pt x="87210" y="732142"/>
                                </a:lnTo>
                                <a:lnTo>
                                  <a:pt x="79819" y="737196"/>
                                </a:lnTo>
                                <a:lnTo>
                                  <a:pt x="77546" y="741006"/>
                                </a:lnTo>
                                <a:lnTo>
                                  <a:pt x="77177" y="749147"/>
                                </a:lnTo>
                                <a:lnTo>
                                  <a:pt x="106857" y="749147"/>
                                </a:lnTo>
                                <a:lnTo>
                                  <a:pt x="106857" y="741438"/>
                                </a:lnTo>
                                <a:lnTo>
                                  <a:pt x="88328" y="741438"/>
                                </a:lnTo>
                                <a:lnTo>
                                  <a:pt x="89496" y="739101"/>
                                </a:lnTo>
                                <a:lnTo>
                                  <a:pt x="90855" y="737819"/>
                                </a:lnTo>
                                <a:lnTo>
                                  <a:pt x="104825" y="727659"/>
                                </a:lnTo>
                                <a:lnTo>
                                  <a:pt x="107048" y="724369"/>
                                </a:lnTo>
                                <a:lnTo>
                                  <a:pt x="107048" y="709980"/>
                                </a:lnTo>
                                <a:close/>
                              </a:path>
                              <a:path w="107950" h="1033144">
                                <a:moveTo>
                                  <a:pt x="107111" y="590384"/>
                                </a:moveTo>
                                <a:lnTo>
                                  <a:pt x="104902" y="587057"/>
                                </a:lnTo>
                                <a:lnTo>
                                  <a:pt x="99974" y="584644"/>
                                </a:lnTo>
                                <a:lnTo>
                                  <a:pt x="103974" y="582129"/>
                                </a:lnTo>
                                <a:lnTo>
                                  <a:pt x="105689" y="579348"/>
                                </a:lnTo>
                                <a:lnTo>
                                  <a:pt x="105689" y="568083"/>
                                </a:lnTo>
                                <a:lnTo>
                                  <a:pt x="100279" y="563460"/>
                                </a:lnTo>
                                <a:lnTo>
                                  <a:pt x="85496" y="563460"/>
                                </a:lnTo>
                                <a:lnTo>
                                  <a:pt x="80632" y="566242"/>
                                </a:lnTo>
                                <a:lnTo>
                                  <a:pt x="77914" y="573074"/>
                                </a:lnTo>
                                <a:lnTo>
                                  <a:pt x="77673" y="574497"/>
                                </a:lnTo>
                                <a:lnTo>
                                  <a:pt x="77673" y="578116"/>
                                </a:lnTo>
                                <a:lnTo>
                                  <a:pt x="85674" y="578116"/>
                                </a:lnTo>
                                <a:lnTo>
                                  <a:pt x="85737" y="575779"/>
                                </a:lnTo>
                                <a:lnTo>
                                  <a:pt x="85928" y="574611"/>
                                </a:lnTo>
                                <a:lnTo>
                                  <a:pt x="87147" y="571601"/>
                                </a:lnTo>
                                <a:lnTo>
                                  <a:pt x="89128" y="570420"/>
                                </a:lnTo>
                                <a:lnTo>
                                  <a:pt x="95097" y="570420"/>
                                </a:lnTo>
                                <a:lnTo>
                                  <a:pt x="97078" y="572516"/>
                                </a:lnTo>
                                <a:lnTo>
                                  <a:pt x="97078" y="580580"/>
                                </a:lnTo>
                                <a:lnTo>
                                  <a:pt x="94551" y="582752"/>
                                </a:lnTo>
                                <a:lnTo>
                                  <a:pt x="88696" y="582752"/>
                                </a:lnTo>
                                <a:lnTo>
                                  <a:pt x="88696" y="588530"/>
                                </a:lnTo>
                                <a:lnTo>
                                  <a:pt x="92202" y="588530"/>
                                </a:lnTo>
                                <a:lnTo>
                                  <a:pt x="96647" y="589762"/>
                                </a:lnTo>
                                <a:lnTo>
                                  <a:pt x="98488" y="592289"/>
                                </a:lnTo>
                                <a:lnTo>
                                  <a:pt x="98488" y="599376"/>
                                </a:lnTo>
                                <a:lnTo>
                                  <a:pt x="95783" y="602081"/>
                                </a:lnTo>
                                <a:lnTo>
                                  <a:pt x="87947" y="602081"/>
                                </a:lnTo>
                                <a:lnTo>
                                  <a:pt x="85737" y="599744"/>
                                </a:lnTo>
                                <a:lnTo>
                                  <a:pt x="85496" y="595236"/>
                                </a:lnTo>
                                <a:lnTo>
                                  <a:pt x="77114" y="595236"/>
                                </a:lnTo>
                                <a:lnTo>
                                  <a:pt x="77177" y="603986"/>
                                </a:lnTo>
                                <a:lnTo>
                                  <a:pt x="82842" y="609460"/>
                                </a:lnTo>
                                <a:lnTo>
                                  <a:pt x="101130" y="609460"/>
                                </a:lnTo>
                                <a:lnTo>
                                  <a:pt x="107111" y="603986"/>
                                </a:lnTo>
                                <a:lnTo>
                                  <a:pt x="107111" y="590384"/>
                                </a:lnTo>
                                <a:close/>
                              </a:path>
                              <a:path w="107950" h="1033144">
                                <a:moveTo>
                                  <a:pt x="107175" y="1002030"/>
                                </a:moveTo>
                                <a:lnTo>
                                  <a:pt x="106184" y="996594"/>
                                </a:lnTo>
                                <a:lnTo>
                                  <a:pt x="104406" y="993711"/>
                                </a:lnTo>
                                <a:lnTo>
                                  <a:pt x="101498" y="989037"/>
                                </a:lnTo>
                                <a:lnTo>
                                  <a:pt x="98475" y="987412"/>
                                </a:lnTo>
                                <a:lnTo>
                                  <a:pt x="98475" y="1015580"/>
                                </a:lnTo>
                                <a:lnTo>
                                  <a:pt x="98120" y="1019568"/>
                                </a:lnTo>
                                <a:lnTo>
                                  <a:pt x="96456" y="1023950"/>
                                </a:lnTo>
                                <a:lnTo>
                                  <a:pt x="94615" y="1025359"/>
                                </a:lnTo>
                                <a:lnTo>
                                  <a:pt x="89865" y="1025359"/>
                                </a:lnTo>
                                <a:lnTo>
                                  <a:pt x="88138" y="1024191"/>
                                </a:lnTo>
                                <a:lnTo>
                                  <a:pt x="86233" y="1020140"/>
                                </a:lnTo>
                                <a:lnTo>
                                  <a:pt x="85737" y="1015580"/>
                                </a:lnTo>
                                <a:lnTo>
                                  <a:pt x="85801" y="1003808"/>
                                </a:lnTo>
                                <a:lnTo>
                                  <a:pt x="86169" y="999629"/>
                                </a:lnTo>
                                <a:lnTo>
                                  <a:pt x="86842" y="997839"/>
                                </a:lnTo>
                                <a:lnTo>
                                  <a:pt x="87769" y="995184"/>
                                </a:lnTo>
                                <a:lnTo>
                                  <a:pt x="89687" y="993711"/>
                                </a:lnTo>
                                <a:lnTo>
                                  <a:pt x="94361" y="993711"/>
                                </a:lnTo>
                                <a:lnTo>
                                  <a:pt x="96151" y="994930"/>
                                </a:lnTo>
                                <a:lnTo>
                                  <a:pt x="98056" y="999070"/>
                                </a:lnTo>
                                <a:lnTo>
                                  <a:pt x="98361" y="1002030"/>
                                </a:lnTo>
                                <a:lnTo>
                                  <a:pt x="98475" y="1015580"/>
                                </a:lnTo>
                                <a:lnTo>
                                  <a:pt x="98475" y="987412"/>
                                </a:lnTo>
                                <a:lnTo>
                                  <a:pt x="97256" y="986739"/>
                                </a:lnTo>
                                <a:lnTo>
                                  <a:pt x="87464" y="986739"/>
                                </a:lnTo>
                                <a:lnTo>
                                  <a:pt x="83464" y="988720"/>
                                </a:lnTo>
                                <a:lnTo>
                                  <a:pt x="78282" y="995743"/>
                                </a:lnTo>
                                <a:lnTo>
                                  <a:pt x="77114" y="1001293"/>
                                </a:lnTo>
                                <a:lnTo>
                                  <a:pt x="77241" y="1018222"/>
                                </a:lnTo>
                                <a:lnTo>
                                  <a:pt x="78105" y="1022972"/>
                                </a:lnTo>
                                <a:lnTo>
                                  <a:pt x="80200" y="1026274"/>
                                </a:lnTo>
                                <a:lnTo>
                                  <a:pt x="82778" y="1030465"/>
                                </a:lnTo>
                                <a:lnTo>
                                  <a:pt x="87033" y="1032751"/>
                                </a:lnTo>
                                <a:lnTo>
                                  <a:pt x="96888" y="1032751"/>
                                </a:lnTo>
                                <a:lnTo>
                                  <a:pt x="100774" y="1030859"/>
                                </a:lnTo>
                                <a:lnTo>
                                  <a:pt x="103479" y="1027214"/>
                                </a:lnTo>
                                <a:lnTo>
                                  <a:pt x="104825" y="1025359"/>
                                </a:lnTo>
                                <a:lnTo>
                                  <a:pt x="105943" y="1023823"/>
                                </a:lnTo>
                                <a:lnTo>
                                  <a:pt x="107175" y="1018222"/>
                                </a:lnTo>
                                <a:lnTo>
                                  <a:pt x="107175" y="1002030"/>
                                </a:lnTo>
                                <a:close/>
                              </a:path>
                              <a:path w="107950" h="1033144">
                                <a:moveTo>
                                  <a:pt x="107175" y="302450"/>
                                </a:moveTo>
                                <a:lnTo>
                                  <a:pt x="101625" y="296354"/>
                                </a:lnTo>
                                <a:lnTo>
                                  <a:pt x="90665" y="296354"/>
                                </a:lnTo>
                                <a:lnTo>
                                  <a:pt x="88506" y="297091"/>
                                </a:lnTo>
                                <a:lnTo>
                                  <a:pt x="85979" y="299008"/>
                                </a:lnTo>
                                <a:lnTo>
                                  <a:pt x="87401" y="289890"/>
                                </a:lnTo>
                                <a:lnTo>
                                  <a:pt x="105448" y="289890"/>
                                </a:lnTo>
                                <a:lnTo>
                                  <a:pt x="105448" y="282194"/>
                                </a:lnTo>
                                <a:lnTo>
                                  <a:pt x="82105" y="282194"/>
                                </a:lnTo>
                                <a:lnTo>
                                  <a:pt x="78232" y="306514"/>
                                </a:lnTo>
                                <a:lnTo>
                                  <a:pt x="85979" y="306514"/>
                                </a:lnTo>
                                <a:lnTo>
                                  <a:pt x="86906" y="304368"/>
                                </a:lnTo>
                                <a:lnTo>
                                  <a:pt x="88887" y="303187"/>
                                </a:lnTo>
                                <a:lnTo>
                                  <a:pt x="95897" y="303187"/>
                                </a:lnTo>
                                <a:lnTo>
                                  <a:pt x="98552" y="306336"/>
                                </a:lnTo>
                                <a:lnTo>
                                  <a:pt x="98552" y="316738"/>
                                </a:lnTo>
                                <a:lnTo>
                                  <a:pt x="95897" y="319887"/>
                                </a:lnTo>
                                <a:lnTo>
                                  <a:pt x="87769" y="319887"/>
                                </a:lnTo>
                                <a:lnTo>
                                  <a:pt x="85674" y="317969"/>
                                </a:lnTo>
                                <a:lnTo>
                                  <a:pt x="85496" y="314464"/>
                                </a:lnTo>
                                <a:lnTo>
                                  <a:pt x="77000" y="314464"/>
                                </a:lnTo>
                                <a:lnTo>
                                  <a:pt x="77114" y="322097"/>
                                </a:lnTo>
                                <a:lnTo>
                                  <a:pt x="82905" y="327279"/>
                                </a:lnTo>
                                <a:lnTo>
                                  <a:pt x="100774" y="327279"/>
                                </a:lnTo>
                                <a:lnTo>
                                  <a:pt x="107175" y="320865"/>
                                </a:lnTo>
                                <a:lnTo>
                                  <a:pt x="107175" y="302450"/>
                                </a:lnTo>
                                <a:close/>
                              </a:path>
                              <a:path w="107950" h="1033144">
                                <a:moveTo>
                                  <a:pt x="107302" y="161798"/>
                                </a:moveTo>
                                <a:lnTo>
                                  <a:pt x="105587" y="159880"/>
                                </a:lnTo>
                                <a:lnTo>
                                  <a:pt x="102120" y="156006"/>
                                </a:lnTo>
                                <a:lnTo>
                                  <a:pt x="99098" y="156006"/>
                                </a:lnTo>
                                <a:lnTo>
                                  <a:pt x="99098" y="165912"/>
                                </a:lnTo>
                                <a:lnTo>
                                  <a:pt x="99098" y="175399"/>
                                </a:lnTo>
                                <a:lnTo>
                                  <a:pt x="96266" y="178790"/>
                                </a:lnTo>
                                <a:lnTo>
                                  <a:pt x="88506" y="178790"/>
                                </a:lnTo>
                                <a:lnTo>
                                  <a:pt x="85801" y="175590"/>
                                </a:lnTo>
                                <a:lnTo>
                                  <a:pt x="85801" y="166166"/>
                                </a:lnTo>
                                <a:lnTo>
                                  <a:pt x="88506" y="162839"/>
                                </a:lnTo>
                                <a:lnTo>
                                  <a:pt x="96520" y="162839"/>
                                </a:lnTo>
                                <a:lnTo>
                                  <a:pt x="99098" y="165912"/>
                                </a:lnTo>
                                <a:lnTo>
                                  <a:pt x="99098" y="156006"/>
                                </a:lnTo>
                                <a:lnTo>
                                  <a:pt x="91033" y="156006"/>
                                </a:lnTo>
                                <a:lnTo>
                                  <a:pt x="88633" y="157048"/>
                                </a:lnTo>
                                <a:lnTo>
                                  <a:pt x="85928" y="159880"/>
                                </a:lnTo>
                                <a:lnTo>
                                  <a:pt x="86106" y="154889"/>
                                </a:lnTo>
                                <a:lnTo>
                                  <a:pt x="86296" y="153593"/>
                                </a:lnTo>
                                <a:lnTo>
                                  <a:pt x="88074" y="148729"/>
                                </a:lnTo>
                                <a:lnTo>
                                  <a:pt x="90170" y="147129"/>
                                </a:lnTo>
                                <a:lnTo>
                                  <a:pt x="95961" y="147129"/>
                                </a:lnTo>
                                <a:lnTo>
                                  <a:pt x="97434" y="148247"/>
                                </a:lnTo>
                                <a:lnTo>
                                  <a:pt x="98552" y="151015"/>
                                </a:lnTo>
                                <a:lnTo>
                                  <a:pt x="106553" y="151015"/>
                                </a:lnTo>
                                <a:lnTo>
                                  <a:pt x="106121" y="148183"/>
                                </a:lnTo>
                                <a:lnTo>
                                  <a:pt x="105714" y="147129"/>
                                </a:lnTo>
                                <a:lnTo>
                                  <a:pt x="105575" y="146761"/>
                                </a:lnTo>
                                <a:lnTo>
                                  <a:pt x="104457" y="145161"/>
                                </a:lnTo>
                                <a:lnTo>
                                  <a:pt x="102184" y="142024"/>
                                </a:lnTo>
                                <a:lnTo>
                                  <a:pt x="98171" y="140169"/>
                                </a:lnTo>
                                <a:lnTo>
                                  <a:pt x="88011" y="140169"/>
                                </a:lnTo>
                                <a:lnTo>
                                  <a:pt x="83591" y="142570"/>
                                </a:lnTo>
                                <a:lnTo>
                                  <a:pt x="78346" y="151206"/>
                                </a:lnTo>
                                <a:lnTo>
                                  <a:pt x="77304" y="156006"/>
                                </a:lnTo>
                                <a:lnTo>
                                  <a:pt x="77292" y="171513"/>
                                </a:lnTo>
                                <a:lnTo>
                                  <a:pt x="78232" y="176199"/>
                                </a:lnTo>
                                <a:lnTo>
                                  <a:pt x="80441" y="179717"/>
                                </a:lnTo>
                                <a:lnTo>
                                  <a:pt x="82969" y="183781"/>
                                </a:lnTo>
                                <a:lnTo>
                                  <a:pt x="87528" y="186182"/>
                                </a:lnTo>
                                <a:lnTo>
                                  <a:pt x="101384" y="186182"/>
                                </a:lnTo>
                                <a:lnTo>
                                  <a:pt x="107302" y="179717"/>
                                </a:lnTo>
                                <a:lnTo>
                                  <a:pt x="107302" y="178790"/>
                                </a:lnTo>
                                <a:lnTo>
                                  <a:pt x="107302" y="162839"/>
                                </a:lnTo>
                                <a:lnTo>
                                  <a:pt x="107302" y="161798"/>
                                </a:lnTo>
                                <a:close/>
                              </a:path>
                              <a:path w="107950" h="1033144">
                                <a:moveTo>
                                  <a:pt x="107480" y="450138"/>
                                </a:moveTo>
                                <a:lnTo>
                                  <a:pt x="102933" y="450138"/>
                                </a:lnTo>
                                <a:lnTo>
                                  <a:pt x="102933" y="431469"/>
                                </a:lnTo>
                                <a:lnTo>
                                  <a:pt x="102933" y="423278"/>
                                </a:lnTo>
                                <a:lnTo>
                                  <a:pt x="94297" y="423278"/>
                                </a:lnTo>
                                <a:lnTo>
                                  <a:pt x="94297" y="431469"/>
                                </a:lnTo>
                                <a:lnTo>
                                  <a:pt x="94297" y="450138"/>
                                </a:lnTo>
                                <a:lnTo>
                                  <a:pt x="82905" y="450138"/>
                                </a:lnTo>
                                <a:lnTo>
                                  <a:pt x="94297" y="431469"/>
                                </a:lnTo>
                                <a:lnTo>
                                  <a:pt x="94297" y="423278"/>
                                </a:lnTo>
                                <a:lnTo>
                                  <a:pt x="92760" y="423278"/>
                                </a:lnTo>
                                <a:lnTo>
                                  <a:pt x="76796" y="450011"/>
                                </a:lnTo>
                                <a:lnTo>
                                  <a:pt x="76796" y="457276"/>
                                </a:lnTo>
                                <a:lnTo>
                                  <a:pt x="94297" y="457276"/>
                                </a:lnTo>
                                <a:lnTo>
                                  <a:pt x="94297" y="466953"/>
                                </a:lnTo>
                                <a:lnTo>
                                  <a:pt x="102933" y="466953"/>
                                </a:lnTo>
                                <a:lnTo>
                                  <a:pt x="102933" y="457276"/>
                                </a:lnTo>
                                <a:lnTo>
                                  <a:pt x="107480" y="457276"/>
                                </a:lnTo>
                                <a:lnTo>
                                  <a:pt x="107480" y="450138"/>
                                </a:lnTo>
                                <a:close/>
                              </a:path>
                              <a:path w="107950" h="1033144">
                                <a:moveTo>
                                  <a:pt x="107848" y="0"/>
                                </a:moveTo>
                                <a:lnTo>
                                  <a:pt x="77114" y="0"/>
                                </a:lnTo>
                                <a:lnTo>
                                  <a:pt x="77114" y="7696"/>
                                </a:lnTo>
                                <a:lnTo>
                                  <a:pt x="98856" y="7696"/>
                                </a:lnTo>
                                <a:lnTo>
                                  <a:pt x="96202" y="10528"/>
                                </a:lnTo>
                                <a:lnTo>
                                  <a:pt x="90970" y="18478"/>
                                </a:lnTo>
                                <a:lnTo>
                                  <a:pt x="89242" y="22301"/>
                                </a:lnTo>
                                <a:lnTo>
                                  <a:pt x="86233" y="28638"/>
                                </a:lnTo>
                                <a:lnTo>
                                  <a:pt x="84696" y="34366"/>
                                </a:lnTo>
                                <a:lnTo>
                                  <a:pt x="83527" y="43662"/>
                                </a:lnTo>
                                <a:lnTo>
                                  <a:pt x="92202" y="43662"/>
                                </a:lnTo>
                                <a:lnTo>
                                  <a:pt x="93535" y="33845"/>
                                </a:lnTo>
                                <a:lnTo>
                                  <a:pt x="96443" y="24739"/>
                                </a:lnTo>
                                <a:lnTo>
                                  <a:pt x="101155" y="15887"/>
                                </a:lnTo>
                                <a:lnTo>
                                  <a:pt x="107848" y="6781"/>
                                </a:lnTo>
                                <a:lnTo>
                                  <a:pt x="107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973" y="0"/>
                            <a:ext cx="154685" cy="667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Graphic 165"/>
                        <wps:cNvSpPr/>
                        <wps:spPr>
                          <a:xfrm>
                            <a:off x="132753" y="251180"/>
                            <a:ext cx="1430655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0655" h="903605">
                                <a:moveTo>
                                  <a:pt x="0" y="786790"/>
                                </a:moveTo>
                                <a:lnTo>
                                  <a:pt x="65087" y="822718"/>
                                </a:lnTo>
                                <a:lnTo>
                                  <a:pt x="130187" y="852030"/>
                                </a:lnTo>
                                <a:lnTo>
                                  <a:pt x="195262" y="874712"/>
                                </a:lnTo>
                                <a:lnTo>
                                  <a:pt x="234327" y="885126"/>
                                </a:lnTo>
                                <a:lnTo>
                                  <a:pt x="296633" y="896835"/>
                                </a:lnTo>
                                <a:lnTo>
                                  <a:pt x="356844" y="902373"/>
                                </a:lnTo>
                                <a:lnTo>
                                  <a:pt x="390537" y="902995"/>
                                </a:lnTo>
                                <a:lnTo>
                                  <a:pt x="421817" y="901979"/>
                                </a:lnTo>
                                <a:lnTo>
                                  <a:pt x="477202" y="896442"/>
                                </a:lnTo>
                                <a:lnTo>
                                  <a:pt x="520712" y="888707"/>
                                </a:lnTo>
                                <a:lnTo>
                                  <a:pt x="563880" y="878128"/>
                                </a:lnTo>
                                <a:lnTo>
                                  <a:pt x="620064" y="860005"/>
                                </a:lnTo>
                                <a:lnTo>
                                  <a:pt x="683145" y="833754"/>
                                </a:lnTo>
                                <a:lnTo>
                                  <a:pt x="737235" y="805827"/>
                                </a:lnTo>
                                <a:lnTo>
                                  <a:pt x="781062" y="779106"/>
                                </a:lnTo>
                                <a:lnTo>
                                  <a:pt x="804329" y="763574"/>
                                </a:lnTo>
                                <a:lnTo>
                                  <a:pt x="805395" y="762850"/>
                                </a:lnTo>
                                <a:lnTo>
                                  <a:pt x="805916" y="762482"/>
                                </a:lnTo>
                                <a:lnTo>
                                  <a:pt x="806183" y="762304"/>
                                </a:lnTo>
                                <a:lnTo>
                                  <a:pt x="806450" y="762114"/>
                                </a:lnTo>
                                <a:lnTo>
                                  <a:pt x="806653" y="761987"/>
                                </a:lnTo>
                                <a:lnTo>
                                  <a:pt x="806780" y="761911"/>
                                </a:lnTo>
                                <a:lnTo>
                                  <a:pt x="816800" y="761911"/>
                                </a:lnTo>
                                <a:lnTo>
                                  <a:pt x="816863" y="747814"/>
                                </a:lnTo>
                                <a:lnTo>
                                  <a:pt x="836269" y="747814"/>
                                </a:lnTo>
                                <a:lnTo>
                                  <a:pt x="836383" y="733691"/>
                                </a:lnTo>
                                <a:lnTo>
                                  <a:pt x="854951" y="733691"/>
                                </a:lnTo>
                                <a:lnTo>
                                  <a:pt x="855497" y="719594"/>
                                </a:lnTo>
                                <a:lnTo>
                                  <a:pt x="872528" y="719594"/>
                                </a:lnTo>
                                <a:lnTo>
                                  <a:pt x="873620" y="705485"/>
                                </a:lnTo>
                                <a:lnTo>
                                  <a:pt x="888796" y="705485"/>
                                </a:lnTo>
                                <a:lnTo>
                                  <a:pt x="892530" y="691362"/>
                                </a:lnTo>
                                <a:lnTo>
                                  <a:pt x="903770" y="691362"/>
                                </a:lnTo>
                                <a:lnTo>
                                  <a:pt x="911250" y="677252"/>
                                </a:lnTo>
                                <a:lnTo>
                                  <a:pt x="919238" y="677252"/>
                                </a:lnTo>
                                <a:lnTo>
                                  <a:pt x="927239" y="663143"/>
                                </a:lnTo>
                                <a:lnTo>
                                  <a:pt x="935240" y="663143"/>
                                </a:lnTo>
                                <a:lnTo>
                                  <a:pt x="939241" y="649033"/>
                                </a:lnTo>
                                <a:lnTo>
                                  <a:pt x="953579" y="649033"/>
                                </a:lnTo>
                                <a:lnTo>
                                  <a:pt x="954608" y="634923"/>
                                </a:lnTo>
                                <a:lnTo>
                                  <a:pt x="968578" y="634923"/>
                                </a:lnTo>
                                <a:lnTo>
                                  <a:pt x="969098" y="620826"/>
                                </a:lnTo>
                                <a:lnTo>
                                  <a:pt x="983119" y="620826"/>
                                </a:lnTo>
                                <a:lnTo>
                                  <a:pt x="983234" y="606704"/>
                                </a:lnTo>
                                <a:lnTo>
                                  <a:pt x="997254" y="606704"/>
                                </a:lnTo>
                                <a:lnTo>
                                  <a:pt x="997318" y="592594"/>
                                </a:lnTo>
                                <a:lnTo>
                                  <a:pt x="1011047" y="592594"/>
                                </a:lnTo>
                                <a:lnTo>
                                  <a:pt x="1011110" y="578497"/>
                                </a:lnTo>
                                <a:lnTo>
                                  <a:pt x="1024509" y="578497"/>
                                </a:lnTo>
                                <a:lnTo>
                                  <a:pt x="1024572" y="564375"/>
                                </a:lnTo>
                                <a:lnTo>
                                  <a:pt x="1037704" y="564375"/>
                                </a:lnTo>
                                <a:lnTo>
                                  <a:pt x="1037767" y="550265"/>
                                </a:lnTo>
                                <a:lnTo>
                                  <a:pt x="1050594" y="550265"/>
                                </a:lnTo>
                                <a:lnTo>
                                  <a:pt x="1050709" y="536168"/>
                                </a:lnTo>
                                <a:lnTo>
                                  <a:pt x="1063320" y="536168"/>
                                </a:lnTo>
                                <a:lnTo>
                                  <a:pt x="1063371" y="522058"/>
                                </a:lnTo>
                                <a:lnTo>
                                  <a:pt x="1075778" y="522058"/>
                                </a:lnTo>
                                <a:lnTo>
                                  <a:pt x="1075842" y="507936"/>
                                </a:lnTo>
                                <a:lnTo>
                                  <a:pt x="1087970" y="507936"/>
                                </a:lnTo>
                                <a:lnTo>
                                  <a:pt x="1088021" y="493839"/>
                                </a:lnTo>
                                <a:lnTo>
                                  <a:pt x="1099972" y="493839"/>
                                </a:lnTo>
                                <a:lnTo>
                                  <a:pt x="1100035" y="479729"/>
                                </a:lnTo>
                                <a:lnTo>
                                  <a:pt x="1111707" y="479729"/>
                                </a:lnTo>
                                <a:lnTo>
                                  <a:pt x="1111834" y="465607"/>
                                </a:lnTo>
                                <a:lnTo>
                                  <a:pt x="1123289" y="465607"/>
                                </a:lnTo>
                                <a:lnTo>
                                  <a:pt x="1123442" y="451510"/>
                                </a:lnTo>
                                <a:lnTo>
                                  <a:pt x="1134757" y="451510"/>
                                </a:lnTo>
                                <a:lnTo>
                                  <a:pt x="1134884" y="437400"/>
                                </a:lnTo>
                                <a:lnTo>
                                  <a:pt x="1145908" y="437400"/>
                                </a:lnTo>
                                <a:lnTo>
                                  <a:pt x="1146149" y="423278"/>
                                </a:lnTo>
                                <a:lnTo>
                                  <a:pt x="1156982" y="423278"/>
                                </a:lnTo>
                                <a:lnTo>
                                  <a:pt x="1157224" y="409181"/>
                                </a:lnTo>
                                <a:lnTo>
                                  <a:pt x="1168057" y="409181"/>
                                </a:lnTo>
                                <a:lnTo>
                                  <a:pt x="1168298" y="395071"/>
                                </a:lnTo>
                                <a:lnTo>
                                  <a:pt x="1178750" y="395071"/>
                                </a:lnTo>
                                <a:lnTo>
                                  <a:pt x="1178864" y="380949"/>
                                </a:lnTo>
                                <a:lnTo>
                                  <a:pt x="1189405" y="380949"/>
                                </a:lnTo>
                                <a:lnTo>
                                  <a:pt x="1189520" y="366852"/>
                                </a:lnTo>
                                <a:lnTo>
                                  <a:pt x="1199946" y="366852"/>
                                </a:lnTo>
                                <a:lnTo>
                                  <a:pt x="1200061" y="352742"/>
                                </a:lnTo>
                                <a:lnTo>
                                  <a:pt x="1210259" y="352742"/>
                                </a:lnTo>
                                <a:lnTo>
                                  <a:pt x="1210322" y="338632"/>
                                </a:lnTo>
                                <a:lnTo>
                                  <a:pt x="1220520" y="338632"/>
                                </a:lnTo>
                                <a:lnTo>
                                  <a:pt x="1220584" y="324523"/>
                                </a:lnTo>
                                <a:lnTo>
                                  <a:pt x="1230566" y="324523"/>
                                </a:lnTo>
                                <a:lnTo>
                                  <a:pt x="1230693" y="310413"/>
                                </a:lnTo>
                                <a:lnTo>
                                  <a:pt x="1240434" y="310413"/>
                                </a:lnTo>
                                <a:lnTo>
                                  <a:pt x="1240955" y="296303"/>
                                </a:lnTo>
                                <a:lnTo>
                                  <a:pt x="1250022" y="296303"/>
                                </a:lnTo>
                                <a:lnTo>
                                  <a:pt x="1250556" y="282194"/>
                                </a:lnTo>
                                <a:lnTo>
                                  <a:pt x="1260157" y="282194"/>
                                </a:lnTo>
                                <a:lnTo>
                                  <a:pt x="1260297" y="268084"/>
                                </a:lnTo>
                                <a:lnTo>
                                  <a:pt x="1269771" y="268084"/>
                                </a:lnTo>
                                <a:lnTo>
                                  <a:pt x="1269834" y="253974"/>
                                </a:lnTo>
                                <a:lnTo>
                                  <a:pt x="1279309" y="253974"/>
                                </a:lnTo>
                                <a:lnTo>
                                  <a:pt x="1279347" y="239864"/>
                                </a:lnTo>
                                <a:lnTo>
                                  <a:pt x="1288732" y="239864"/>
                                </a:lnTo>
                                <a:lnTo>
                                  <a:pt x="1288846" y="225755"/>
                                </a:lnTo>
                                <a:lnTo>
                                  <a:pt x="1298028" y="225755"/>
                                </a:lnTo>
                                <a:lnTo>
                                  <a:pt x="1298092" y="211645"/>
                                </a:lnTo>
                                <a:lnTo>
                                  <a:pt x="1307299" y="211645"/>
                                </a:lnTo>
                                <a:lnTo>
                                  <a:pt x="1307350" y="197535"/>
                                </a:lnTo>
                                <a:lnTo>
                                  <a:pt x="1316456" y="197535"/>
                                </a:lnTo>
                                <a:lnTo>
                                  <a:pt x="1316507" y="183426"/>
                                </a:lnTo>
                                <a:lnTo>
                                  <a:pt x="1325486" y="183426"/>
                                </a:lnTo>
                                <a:lnTo>
                                  <a:pt x="1325524" y="169316"/>
                                </a:lnTo>
                                <a:lnTo>
                                  <a:pt x="1334414" y="169316"/>
                                </a:lnTo>
                                <a:lnTo>
                                  <a:pt x="1334490" y="155206"/>
                                </a:lnTo>
                                <a:lnTo>
                                  <a:pt x="1343279" y="155206"/>
                                </a:lnTo>
                                <a:lnTo>
                                  <a:pt x="1343431" y="141097"/>
                                </a:lnTo>
                                <a:lnTo>
                                  <a:pt x="1351991" y="141097"/>
                                </a:lnTo>
                                <a:lnTo>
                                  <a:pt x="1352143" y="126987"/>
                                </a:lnTo>
                                <a:lnTo>
                                  <a:pt x="1360855" y="126987"/>
                                </a:lnTo>
                                <a:lnTo>
                                  <a:pt x="1360932" y="112890"/>
                                </a:lnTo>
                                <a:lnTo>
                                  <a:pt x="1369491" y="112890"/>
                                </a:lnTo>
                                <a:lnTo>
                                  <a:pt x="1369542" y="98767"/>
                                </a:lnTo>
                                <a:lnTo>
                                  <a:pt x="1377975" y="98767"/>
                                </a:lnTo>
                                <a:lnTo>
                                  <a:pt x="1378102" y="84658"/>
                                </a:lnTo>
                                <a:lnTo>
                                  <a:pt x="1386332" y="84658"/>
                                </a:lnTo>
                                <a:lnTo>
                                  <a:pt x="1386827" y="70548"/>
                                </a:lnTo>
                                <a:lnTo>
                                  <a:pt x="1394815" y="70548"/>
                                </a:lnTo>
                                <a:lnTo>
                                  <a:pt x="1395818" y="56438"/>
                                </a:lnTo>
                                <a:lnTo>
                                  <a:pt x="1398803" y="56438"/>
                                </a:lnTo>
                                <a:lnTo>
                                  <a:pt x="1406766" y="42329"/>
                                </a:lnTo>
                                <a:lnTo>
                                  <a:pt x="1414729" y="28219"/>
                                </a:lnTo>
                                <a:lnTo>
                                  <a:pt x="1430642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22852" y="1028070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794"/>
                                </a:moveTo>
                                <a:lnTo>
                                  <a:pt x="19786" y="19794"/>
                                </a:lnTo>
                                <a:lnTo>
                                  <a:pt x="197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4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00957" y="1070386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794"/>
                                </a:moveTo>
                                <a:lnTo>
                                  <a:pt x="19794" y="19794"/>
                                </a:lnTo>
                                <a:lnTo>
                                  <a:pt x="197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4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79062" y="1103165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794"/>
                                </a:moveTo>
                                <a:lnTo>
                                  <a:pt x="19800" y="19794"/>
                                </a:lnTo>
                                <a:lnTo>
                                  <a:pt x="19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4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57167" y="1126406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794"/>
                                </a:moveTo>
                                <a:lnTo>
                                  <a:pt x="19800" y="19794"/>
                                </a:lnTo>
                                <a:lnTo>
                                  <a:pt x="19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4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435272" y="1140109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794"/>
                                </a:moveTo>
                                <a:lnTo>
                                  <a:pt x="19800" y="19794"/>
                                </a:lnTo>
                                <a:lnTo>
                                  <a:pt x="19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4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513377" y="1144262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806"/>
                                </a:moveTo>
                                <a:lnTo>
                                  <a:pt x="19794" y="19806"/>
                                </a:lnTo>
                                <a:lnTo>
                                  <a:pt x="197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06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600054" y="1137709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794"/>
                                </a:moveTo>
                                <a:lnTo>
                                  <a:pt x="19800" y="19794"/>
                                </a:lnTo>
                                <a:lnTo>
                                  <a:pt x="19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4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686732" y="1119409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805"/>
                                </a:moveTo>
                                <a:lnTo>
                                  <a:pt x="19800" y="19805"/>
                                </a:lnTo>
                                <a:lnTo>
                                  <a:pt x="19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05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773739" y="1089220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806"/>
                                </a:moveTo>
                                <a:lnTo>
                                  <a:pt x="19800" y="19806"/>
                                </a:lnTo>
                                <a:lnTo>
                                  <a:pt x="19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06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860087" y="1047107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794"/>
                                </a:moveTo>
                                <a:lnTo>
                                  <a:pt x="19787" y="19794"/>
                                </a:lnTo>
                                <a:lnTo>
                                  <a:pt x="197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4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945558" y="989093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794"/>
                                </a:moveTo>
                                <a:lnTo>
                                  <a:pt x="19800" y="19794"/>
                                </a:lnTo>
                                <a:lnTo>
                                  <a:pt x="19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4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034089" y="918532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794"/>
                                </a:moveTo>
                                <a:lnTo>
                                  <a:pt x="19794" y="19794"/>
                                </a:lnTo>
                                <a:lnTo>
                                  <a:pt x="197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4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120107" y="847984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794"/>
                                </a:moveTo>
                                <a:lnTo>
                                  <a:pt x="19792" y="19794"/>
                                </a:lnTo>
                                <a:lnTo>
                                  <a:pt x="197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4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207000" y="749217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792"/>
                                </a:moveTo>
                                <a:lnTo>
                                  <a:pt x="19800" y="19792"/>
                                </a:lnTo>
                                <a:lnTo>
                                  <a:pt x="19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2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293512" y="636332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800"/>
                                </a:moveTo>
                                <a:lnTo>
                                  <a:pt x="19786" y="19800"/>
                                </a:lnTo>
                                <a:lnTo>
                                  <a:pt x="197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00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380876" y="523460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794"/>
                                </a:moveTo>
                                <a:lnTo>
                                  <a:pt x="19799" y="19794"/>
                                </a:lnTo>
                                <a:lnTo>
                                  <a:pt x="197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4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466918" y="382357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800"/>
                                </a:moveTo>
                                <a:lnTo>
                                  <a:pt x="19799" y="19800"/>
                                </a:lnTo>
                                <a:lnTo>
                                  <a:pt x="197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00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553494" y="241266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794"/>
                                </a:moveTo>
                                <a:lnTo>
                                  <a:pt x="19786" y="19794"/>
                                </a:lnTo>
                                <a:lnTo>
                                  <a:pt x="197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4"/>
                                </a:lnTo>
                                <a:close/>
                              </a:path>
                              <a:path w="20320" h="20320">
                                <a:moveTo>
                                  <a:pt x="0" y="19794"/>
                                </a:moveTo>
                                <a:lnTo>
                                  <a:pt x="19786" y="19794"/>
                                </a:lnTo>
                                <a:lnTo>
                                  <a:pt x="197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4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32758" y="110083"/>
                            <a:ext cx="1430655" cy="104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0655" h="1044575">
                                <a:moveTo>
                                  <a:pt x="0" y="1020610"/>
                                </a:moveTo>
                                <a:lnTo>
                                  <a:pt x="65087" y="1033310"/>
                                </a:lnTo>
                                <a:lnTo>
                                  <a:pt x="130187" y="1041107"/>
                                </a:lnTo>
                                <a:lnTo>
                                  <a:pt x="195262" y="1044092"/>
                                </a:lnTo>
                                <a:lnTo>
                                  <a:pt x="231178" y="1043609"/>
                                </a:lnTo>
                                <a:lnTo>
                                  <a:pt x="283514" y="1040295"/>
                                </a:lnTo>
                                <a:lnTo>
                                  <a:pt x="325450" y="1035354"/>
                                </a:lnTo>
                                <a:lnTo>
                                  <a:pt x="371741" y="1027544"/>
                                </a:lnTo>
                                <a:lnTo>
                                  <a:pt x="421817" y="1016342"/>
                                </a:lnTo>
                                <a:lnTo>
                                  <a:pt x="459981" y="1005878"/>
                                </a:lnTo>
                                <a:lnTo>
                                  <a:pt x="520712" y="985748"/>
                                </a:lnTo>
                                <a:lnTo>
                                  <a:pt x="585800" y="959472"/>
                                </a:lnTo>
                                <a:lnTo>
                                  <a:pt x="636473" y="935621"/>
                                </a:lnTo>
                                <a:lnTo>
                                  <a:pt x="683145" y="911085"/>
                                </a:lnTo>
                                <a:lnTo>
                                  <a:pt x="696480" y="903592"/>
                                </a:lnTo>
                                <a:lnTo>
                                  <a:pt x="696988" y="903312"/>
                                </a:lnTo>
                                <a:lnTo>
                                  <a:pt x="697242" y="903160"/>
                                </a:lnTo>
                                <a:lnTo>
                                  <a:pt x="697433" y="903046"/>
                                </a:lnTo>
                                <a:lnTo>
                                  <a:pt x="697572" y="902995"/>
                                </a:lnTo>
                                <a:lnTo>
                                  <a:pt x="709764" y="902995"/>
                                </a:lnTo>
                                <a:lnTo>
                                  <a:pt x="709828" y="888898"/>
                                </a:lnTo>
                                <a:lnTo>
                                  <a:pt x="730923" y="888898"/>
                                </a:lnTo>
                                <a:lnTo>
                                  <a:pt x="730986" y="874775"/>
                                </a:lnTo>
                                <a:lnTo>
                                  <a:pt x="750379" y="874775"/>
                                </a:lnTo>
                                <a:lnTo>
                                  <a:pt x="750430" y="860678"/>
                                </a:lnTo>
                                <a:lnTo>
                                  <a:pt x="769124" y="860678"/>
                                </a:lnTo>
                                <a:lnTo>
                                  <a:pt x="769251" y="846569"/>
                                </a:lnTo>
                                <a:lnTo>
                                  <a:pt x="786879" y="846569"/>
                                </a:lnTo>
                                <a:lnTo>
                                  <a:pt x="787412" y="832446"/>
                                </a:lnTo>
                                <a:lnTo>
                                  <a:pt x="804329" y="832446"/>
                                </a:lnTo>
                                <a:lnTo>
                                  <a:pt x="805395" y="818337"/>
                                </a:lnTo>
                                <a:lnTo>
                                  <a:pt x="818807" y="818337"/>
                                </a:lnTo>
                                <a:lnTo>
                                  <a:pt x="822718" y="804227"/>
                                </a:lnTo>
                                <a:lnTo>
                                  <a:pt x="834440" y="804227"/>
                                </a:lnTo>
                                <a:lnTo>
                                  <a:pt x="838339" y="790117"/>
                                </a:lnTo>
                                <a:lnTo>
                                  <a:pt x="852754" y="790117"/>
                                </a:lnTo>
                                <a:lnTo>
                                  <a:pt x="854951" y="776008"/>
                                </a:lnTo>
                                <a:lnTo>
                                  <a:pt x="868121" y="776008"/>
                                </a:lnTo>
                                <a:lnTo>
                                  <a:pt x="869226" y="761911"/>
                                </a:lnTo>
                                <a:lnTo>
                                  <a:pt x="884123" y="761911"/>
                                </a:lnTo>
                                <a:lnTo>
                                  <a:pt x="884351" y="747788"/>
                                </a:lnTo>
                                <a:lnTo>
                                  <a:pt x="898842" y="747788"/>
                                </a:lnTo>
                                <a:lnTo>
                                  <a:pt x="898969" y="733678"/>
                                </a:lnTo>
                                <a:lnTo>
                                  <a:pt x="913244" y="733678"/>
                                </a:lnTo>
                                <a:lnTo>
                                  <a:pt x="913307" y="719581"/>
                                </a:lnTo>
                                <a:lnTo>
                                  <a:pt x="927303" y="719581"/>
                                </a:lnTo>
                                <a:lnTo>
                                  <a:pt x="927366" y="705459"/>
                                </a:lnTo>
                                <a:lnTo>
                                  <a:pt x="941108" y="705459"/>
                                </a:lnTo>
                                <a:lnTo>
                                  <a:pt x="941171" y="691362"/>
                                </a:lnTo>
                                <a:lnTo>
                                  <a:pt x="954557" y="691362"/>
                                </a:lnTo>
                                <a:lnTo>
                                  <a:pt x="954608" y="677252"/>
                                </a:lnTo>
                                <a:lnTo>
                                  <a:pt x="967803" y="677252"/>
                                </a:lnTo>
                                <a:lnTo>
                                  <a:pt x="967930" y="663143"/>
                                </a:lnTo>
                                <a:lnTo>
                                  <a:pt x="980757" y="663143"/>
                                </a:lnTo>
                                <a:lnTo>
                                  <a:pt x="980808" y="649033"/>
                                </a:lnTo>
                                <a:lnTo>
                                  <a:pt x="993482" y="649033"/>
                                </a:lnTo>
                                <a:lnTo>
                                  <a:pt x="993546" y="634923"/>
                                </a:lnTo>
                                <a:lnTo>
                                  <a:pt x="1006017" y="634923"/>
                                </a:lnTo>
                                <a:lnTo>
                                  <a:pt x="1006094" y="620814"/>
                                </a:lnTo>
                                <a:lnTo>
                                  <a:pt x="1018311" y="620814"/>
                                </a:lnTo>
                                <a:lnTo>
                                  <a:pt x="1018374" y="606704"/>
                                </a:lnTo>
                                <a:lnTo>
                                  <a:pt x="1030439" y="606704"/>
                                </a:lnTo>
                                <a:lnTo>
                                  <a:pt x="1030503" y="592594"/>
                                </a:lnTo>
                                <a:lnTo>
                                  <a:pt x="1042377" y="592594"/>
                                </a:lnTo>
                                <a:lnTo>
                                  <a:pt x="1042441" y="578484"/>
                                </a:lnTo>
                                <a:lnTo>
                                  <a:pt x="1054023" y="578484"/>
                                </a:lnTo>
                                <a:lnTo>
                                  <a:pt x="1054150" y="564375"/>
                                </a:lnTo>
                                <a:lnTo>
                                  <a:pt x="1065657" y="564375"/>
                                </a:lnTo>
                                <a:lnTo>
                                  <a:pt x="1065733" y="550265"/>
                                </a:lnTo>
                                <a:lnTo>
                                  <a:pt x="1077048" y="550265"/>
                                </a:lnTo>
                                <a:lnTo>
                                  <a:pt x="1077163" y="536155"/>
                                </a:lnTo>
                                <a:lnTo>
                                  <a:pt x="1088224" y="536155"/>
                                </a:lnTo>
                                <a:lnTo>
                                  <a:pt x="1088351" y="522046"/>
                                </a:lnTo>
                                <a:lnTo>
                                  <a:pt x="1099400" y="522046"/>
                                </a:lnTo>
                                <a:lnTo>
                                  <a:pt x="1099527" y="507936"/>
                                </a:lnTo>
                                <a:lnTo>
                                  <a:pt x="1110335" y="507936"/>
                                </a:lnTo>
                                <a:lnTo>
                                  <a:pt x="1110602" y="493826"/>
                                </a:lnTo>
                                <a:lnTo>
                                  <a:pt x="1120698" y="493826"/>
                                </a:lnTo>
                                <a:lnTo>
                                  <a:pt x="1121244" y="479717"/>
                                </a:lnTo>
                                <a:lnTo>
                                  <a:pt x="1131620" y="479717"/>
                                </a:lnTo>
                                <a:lnTo>
                                  <a:pt x="1131887" y="465607"/>
                                </a:lnTo>
                                <a:lnTo>
                                  <a:pt x="1142263" y="465607"/>
                                </a:lnTo>
                                <a:lnTo>
                                  <a:pt x="1142377" y="451497"/>
                                </a:lnTo>
                                <a:lnTo>
                                  <a:pt x="1152512" y="451497"/>
                                </a:lnTo>
                                <a:lnTo>
                                  <a:pt x="1152740" y="437387"/>
                                </a:lnTo>
                                <a:lnTo>
                                  <a:pt x="1162989" y="437387"/>
                                </a:lnTo>
                                <a:lnTo>
                                  <a:pt x="1163116" y="423278"/>
                                </a:lnTo>
                                <a:lnTo>
                                  <a:pt x="1173175" y="423278"/>
                                </a:lnTo>
                                <a:lnTo>
                                  <a:pt x="1173238" y="409168"/>
                                </a:lnTo>
                                <a:lnTo>
                                  <a:pt x="1183220" y="409168"/>
                                </a:lnTo>
                                <a:lnTo>
                                  <a:pt x="1183347" y="395058"/>
                                </a:lnTo>
                                <a:lnTo>
                                  <a:pt x="1193165" y="395058"/>
                                </a:lnTo>
                                <a:lnTo>
                                  <a:pt x="1193228" y="380949"/>
                                </a:lnTo>
                                <a:lnTo>
                                  <a:pt x="1202944" y="380949"/>
                                </a:lnTo>
                                <a:lnTo>
                                  <a:pt x="1203007" y="366839"/>
                                </a:lnTo>
                                <a:lnTo>
                                  <a:pt x="1212723" y="366839"/>
                                </a:lnTo>
                                <a:lnTo>
                                  <a:pt x="1212862" y="352729"/>
                                </a:lnTo>
                                <a:lnTo>
                                  <a:pt x="1222311" y="352729"/>
                                </a:lnTo>
                                <a:lnTo>
                                  <a:pt x="1222832" y="338620"/>
                                </a:lnTo>
                                <a:lnTo>
                                  <a:pt x="1231366" y="338620"/>
                                </a:lnTo>
                                <a:lnTo>
                                  <a:pt x="1232420" y="324510"/>
                                </a:lnTo>
                                <a:lnTo>
                                  <a:pt x="1240955" y="324510"/>
                                </a:lnTo>
                                <a:lnTo>
                                  <a:pt x="1243088" y="310400"/>
                                </a:lnTo>
                                <a:lnTo>
                                  <a:pt x="1249489" y="310400"/>
                                </a:lnTo>
                                <a:lnTo>
                                  <a:pt x="1251623" y="296290"/>
                                </a:lnTo>
                                <a:lnTo>
                                  <a:pt x="1259636" y="296290"/>
                                </a:lnTo>
                                <a:lnTo>
                                  <a:pt x="1260157" y="282181"/>
                                </a:lnTo>
                                <a:lnTo>
                                  <a:pt x="1268971" y="282181"/>
                                </a:lnTo>
                                <a:lnTo>
                                  <a:pt x="1269238" y="268084"/>
                                </a:lnTo>
                                <a:lnTo>
                                  <a:pt x="1278216" y="268084"/>
                                </a:lnTo>
                                <a:lnTo>
                                  <a:pt x="1278267" y="253974"/>
                                </a:lnTo>
                                <a:lnTo>
                                  <a:pt x="1287221" y="253974"/>
                                </a:lnTo>
                                <a:lnTo>
                                  <a:pt x="1287272" y="239852"/>
                                </a:lnTo>
                                <a:lnTo>
                                  <a:pt x="1296162" y="239852"/>
                                </a:lnTo>
                                <a:lnTo>
                                  <a:pt x="1296225" y="225755"/>
                                </a:lnTo>
                                <a:lnTo>
                                  <a:pt x="1304988" y="225755"/>
                                </a:lnTo>
                                <a:lnTo>
                                  <a:pt x="1305039" y="211632"/>
                                </a:lnTo>
                                <a:lnTo>
                                  <a:pt x="1313776" y="211632"/>
                                </a:lnTo>
                                <a:lnTo>
                                  <a:pt x="1313815" y="197523"/>
                                </a:lnTo>
                                <a:lnTo>
                                  <a:pt x="1322451" y="197523"/>
                                </a:lnTo>
                                <a:lnTo>
                                  <a:pt x="1322501" y="183413"/>
                                </a:lnTo>
                                <a:lnTo>
                                  <a:pt x="1331099" y="183413"/>
                                </a:lnTo>
                                <a:lnTo>
                                  <a:pt x="1331252" y="169303"/>
                                </a:lnTo>
                                <a:lnTo>
                                  <a:pt x="1339646" y="169303"/>
                                </a:lnTo>
                                <a:lnTo>
                                  <a:pt x="1339799" y="155193"/>
                                </a:lnTo>
                                <a:lnTo>
                                  <a:pt x="1348028" y="155193"/>
                                </a:lnTo>
                                <a:lnTo>
                                  <a:pt x="1348181" y="141096"/>
                                </a:lnTo>
                                <a:lnTo>
                                  <a:pt x="1356588" y="141096"/>
                                </a:lnTo>
                                <a:lnTo>
                                  <a:pt x="1356741" y="126974"/>
                                </a:lnTo>
                                <a:lnTo>
                                  <a:pt x="1364970" y="126974"/>
                                </a:lnTo>
                                <a:lnTo>
                                  <a:pt x="1365123" y="112864"/>
                                </a:lnTo>
                                <a:lnTo>
                                  <a:pt x="1372857" y="112864"/>
                                </a:lnTo>
                                <a:lnTo>
                                  <a:pt x="1373352" y="98755"/>
                                </a:lnTo>
                                <a:lnTo>
                                  <a:pt x="1380845" y="98755"/>
                                </a:lnTo>
                                <a:lnTo>
                                  <a:pt x="1381836" y="84645"/>
                                </a:lnTo>
                                <a:lnTo>
                                  <a:pt x="1386827" y="84645"/>
                                </a:lnTo>
                                <a:lnTo>
                                  <a:pt x="1390827" y="70535"/>
                                </a:lnTo>
                                <a:lnTo>
                                  <a:pt x="1398803" y="56426"/>
                                </a:lnTo>
                                <a:lnTo>
                                  <a:pt x="1430642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23421" y="1121371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56" y="18669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23421" y="1121371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69"/>
                                </a:moveTo>
                                <a:lnTo>
                                  <a:pt x="18656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88508" y="1134071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69" y="18656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88508" y="1134071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56"/>
                                </a:moveTo>
                                <a:lnTo>
                                  <a:pt x="18669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53608" y="1141882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56" y="18681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53608" y="1141882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81"/>
                                </a:moveTo>
                                <a:lnTo>
                                  <a:pt x="18656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318696" y="1144841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56" y="18681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18696" y="1144841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81"/>
                                </a:moveTo>
                                <a:lnTo>
                                  <a:pt x="18656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406935" y="1141069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69" y="18669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406935" y="1141069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69"/>
                                </a:moveTo>
                                <a:lnTo>
                                  <a:pt x="18669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495188" y="1128318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56" y="18681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495188" y="1128318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81"/>
                                </a:moveTo>
                                <a:lnTo>
                                  <a:pt x="18656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583427" y="1106652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69" y="18656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583427" y="1106652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56"/>
                                </a:moveTo>
                                <a:lnTo>
                                  <a:pt x="18669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671667" y="1076007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56" y="18656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671667" y="1076007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56"/>
                                </a:moveTo>
                                <a:lnTo>
                                  <a:pt x="18656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759907" y="1036408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56" y="18669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759907" y="1036408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69"/>
                                </a:moveTo>
                                <a:lnTo>
                                  <a:pt x="18656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847549" y="989672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56" y="18669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847549" y="989672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69"/>
                                </a:moveTo>
                                <a:lnTo>
                                  <a:pt x="18656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936233" y="919137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56" y="18656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936233" y="919137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56"/>
                                </a:moveTo>
                                <a:lnTo>
                                  <a:pt x="18656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024384" y="834478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56" y="18656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024384" y="834478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56"/>
                                </a:moveTo>
                                <a:lnTo>
                                  <a:pt x="18656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112052" y="749833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69" y="18656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112052" y="749833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56"/>
                                </a:moveTo>
                                <a:lnTo>
                                  <a:pt x="18669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201244" y="636955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56" y="18669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201244" y="636955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69"/>
                                </a:moveTo>
                                <a:lnTo>
                                  <a:pt x="18656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289382" y="524090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56" y="18669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289382" y="524090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69"/>
                                </a:moveTo>
                                <a:lnTo>
                                  <a:pt x="18656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377736" y="397103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69" y="18669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377736" y="397103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69"/>
                                </a:moveTo>
                                <a:lnTo>
                                  <a:pt x="18669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466242" y="256006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56" y="18656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466242" y="256006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56"/>
                                </a:moveTo>
                                <a:lnTo>
                                  <a:pt x="18656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554076" y="100799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56" y="18669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554076" y="100799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69"/>
                                </a:moveTo>
                                <a:lnTo>
                                  <a:pt x="18656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554076" y="100799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56" y="18669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554076" y="100799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69"/>
                                </a:moveTo>
                                <a:lnTo>
                                  <a:pt x="18656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32755" y="81864"/>
                            <a:ext cx="1430655" cy="1071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0655" h="1071880">
                                <a:moveTo>
                                  <a:pt x="0" y="1071816"/>
                                </a:moveTo>
                                <a:lnTo>
                                  <a:pt x="65087" y="1067600"/>
                                </a:lnTo>
                                <a:lnTo>
                                  <a:pt x="130187" y="1059091"/>
                                </a:lnTo>
                                <a:lnTo>
                                  <a:pt x="178828" y="1049947"/>
                                </a:lnTo>
                                <a:lnTo>
                                  <a:pt x="231178" y="1037462"/>
                                </a:lnTo>
                                <a:lnTo>
                                  <a:pt x="268249" y="1026934"/>
                                </a:lnTo>
                                <a:lnTo>
                                  <a:pt x="325450" y="1007986"/>
                                </a:lnTo>
                                <a:lnTo>
                                  <a:pt x="390537" y="982395"/>
                                </a:lnTo>
                                <a:lnTo>
                                  <a:pt x="447078" y="956703"/>
                                </a:lnTo>
                                <a:lnTo>
                                  <a:pt x="482854" y="938771"/>
                                </a:lnTo>
                                <a:lnTo>
                                  <a:pt x="495528" y="932116"/>
                                </a:lnTo>
                                <a:lnTo>
                                  <a:pt x="496430" y="931659"/>
                                </a:lnTo>
                                <a:lnTo>
                                  <a:pt x="496646" y="931519"/>
                                </a:lnTo>
                                <a:lnTo>
                                  <a:pt x="496874" y="931405"/>
                                </a:lnTo>
                                <a:lnTo>
                                  <a:pt x="497103" y="931290"/>
                                </a:lnTo>
                                <a:lnTo>
                                  <a:pt x="497268" y="931227"/>
                                </a:lnTo>
                                <a:lnTo>
                                  <a:pt x="510260" y="931227"/>
                                </a:lnTo>
                                <a:lnTo>
                                  <a:pt x="510311" y="917117"/>
                                </a:lnTo>
                                <a:lnTo>
                                  <a:pt x="535508" y="917117"/>
                                </a:lnTo>
                                <a:lnTo>
                                  <a:pt x="535559" y="903008"/>
                                </a:lnTo>
                                <a:lnTo>
                                  <a:pt x="559625" y="903008"/>
                                </a:lnTo>
                                <a:lnTo>
                                  <a:pt x="559689" y="888911"/>
                                </a:lnTo>
                                <a:lnTo>
                                  <a:pt x="582853" y="888911"/>
                                </a:lnTo>
                                <a:lnTo>
                                  <a:pt x="582917" y="874788"/>
                                </a:lnTo>
                                <a:lnTo>
                                  <a:pt x="605205" y="874788"/>
                                </a:lnTo>
                                <a:lnTo>
                                  <a:pt x="605269" y="860678"/>
                                </a:lnTo>
                                <a:lnTo>
                                  <a:pt x="626795" y="860678"/>
                                </a:lnTo>
                                <a:lnTo>
                                  <a:pt x="626922" y="846569"/>
                                </a:lnTo>
                                <a:lnTo>
                                  <a:pt x="647687" y="846569"/>
                                </a:lnTo>
                                <a:lnTo>
                                  <a:pt x="647750" y="832446"/>
                                </a:lnTo>
                                <a:lnTo>
                                  <a:pt x="667956" y="832446"/>
                                </a:lnTo>
                                <a:lnTo>
                                  <a:pt x="668020" y="818349"/>
                                </a:lnTo>
                                <a:lnTo>
                                  <a:pt x="687628" y="818349"/>
                                </a:lnTo>
                                <a:lnTo>
                                  <a:pt x="687755" y="804240"/>
                                </a:lnTo>
                                <a:lnTo>
                                  <a:pt x="706742" y="804240"/>
                                </a:lnTo>
                                <a:lnTo>
                                  <a:pt x="706996" y="790130"/>
                                </a:lnTo>
                                <a:lnTo>
                                  <a:pt x="727176" y="790130"/>
                                </a:lnTo>
                                <a:lnTo>
                                  <a:pt x="727417" y="776020"/>
                                </a:lnTo>
                                <a:lnTo>
                                  <a:pt x="745744" y="776020"/>
                                </a:lnTo>
                                <a:lnTo>
                                  <a:pt x="745858" y="761911"/>
                                </a:lnTo>
                                <a:lnTo>
                                  <a:pt x="763790" y="761911"/>
                                </a:lnTo>
                                <a:lnTo>
                                  <a:pt x="763841" y="747801"/>
                                </a:lnTo>
                                <a:lnTo>
                                  <a:pt x="781392" y="747801"/>
                                </a:lnTo>
                                <a:lnTo>
                                  <a:pt x="781469" y="733691"/>
                                </a:lnTo>
                                <a:lnTo>
                                  <a:pt x="798639" y="733691"/>
                                </a:lnTo>
                                <a:lnTo>
                                  <a:pt x="798779" y="719581"/>
                                </a:lnTo>
                                <a:lnTo>
                                  <a:pt x="815403" y="719581"/>
                                </a:lnTo>
                                <a:lnTo>
                                  <a:pt x="815644" y="705472"/>
                                </a:lnTo>
                                <a:lnTo>
                                  <a:pt x="832116" y="705472"/>
                                </a:lnTo>
                                <a:lnTo>
                                  <a:pt x="832243" y="691375"/>
                                </a:lnTo>
                                <a:lnTo>
                                  <a:pt x="848360" y="691375"/>
                                </a:lnTo>
                                <a:lnTo>
                                  <a:pt x="848423" y="677252"/>
                                </a:lnTo>
                                <a:lnTo>
                                  <a:pt x="864285" y="677252"/>
                                </a:lnTo>
                                <a:lnTo>
                                  <a:pt x="864349" y="663143"/>
                                </a:lnTo>
                                <a:lnTo>
                                  <a:pt x="880008" y="663143"/>
                                </a:lnTo>
                                <a:lnTo>
                                  <a:pt x="880071" y="649046"/>
                                </a:lnTo>
                                <a:lnTo>
                                  <a:pt x="895400" y="649046"/>
                                </a:lnTo>
                                <a:lnTo>
                                  <a:pt x="895464" y="634923"/>
                                </a:lnTo>
                                <a:lnTo>
                                  <a:pt x="910539" y="634923"/>
                                </a:lnTo>
                                <a:lnTo>
                                  <a:pt x="910666" y="620814"/>
                                </a:lnTo>
                                <a:lnTo>
                                  <a:pt x="925245" y="620814"/>
                                </a:lnTo>
                                <a:lnTo>
                                  <a:pt x="925741" y="606717"/>
                                </a:lnTo>
                                <a:lnTo>
                                  <a:pt x="939241" y="606717"/>
                                </a:lnTo>
                                <a:lnTo>
                                  <a:pt x="940231" y="592594"/>
                                </a:lnTo>
                                <a:lnTo>
                                  <a:pt x="954608" y="592594"/>
                                </a:lnTo>
                                <a:lnTo>
                                  <a:pt x="955649" y="578484"/>
                                </a:lnTo>
                                <a:lnTo>
                                  <a:pt x="968578" y="578484"/>
                                </a:lnTo>
                                <a:lnTo>
                                  <a:pt x="969098" y="564387"/>
                                </a:lnTo>
                                <a:lnTo>
                                  <a:pt x="982992" y="564387"/>
                                </a:lnTo>
                                <a:lnTo>
                                  <a:pt x="983119" y="550265"/>
                                </a:lnTo>
                                <a:lnTo>
                                  <a:pt x="996873" y="550265"/>
                                </a:lnTo>
                                <a:lnTo>
                                  <a:pt x="996937" y="536168"/>
                                </a:lnTo>
                                <a:lnTo>
                                  <a:pt x="1010615" y="536168"/>
                                </a:lnTo>
                                <a:lnTo>
                                  <a:pt x="1010678" y="522058"/>
                                </a:lnTo>
                                <a:lnTo>
                                  <a:pt x="1024115" y="522058"/>
                                </a:lnTo>
                                <a:lnTo>
                                  <a:pt x="1024191" y="507949"/>
                                </a:lnTo>
                                <a:lnTo>
                                  <a:pt x="1037437" y="507949"/>
                                </a:lnTo>
                                <a:lnTo>
                                  <a:pt x="1037513" y="493839"/>
                                </a:lnTo>
                                <a:lnTo>
                                  <a:pt x="1050594" y="493839"/>
                                </a:lnTo>
                                <a:lnTo>
                                  <a:pt x="1050709" y="479717"/>
                                </a:lnTo>
                                <a:lnTo>
                                  <a:pt x="1063688" y="479717"/>
                                </a:lnTo>
                                <a:lnTo>
                                  <a:pt x="1063752" y="465620"/>
                                </a:lnTo>
                                <a:lnTo>
                                  <a:pt x="1076540" y="465620"/>
                                </a:lnTo>
                                <a:lnTo>
                                  <a:pt x="1076591" y="451510"/>
                                </a:lnTo>
                                <a:lnTo>
                                  <a:pt x="1089291" y="451510"/>
                                </a:lnTo>
                                <a:lnTo>
                                  <a:pt x="1089367" y="437400"/>
                                </a:lnTo>
                                <a:lnTo>
                                  <a:pt x="1101877" y="437400"/>
                                </a:lnTo>
                                <a:lnTo>
                                  <a:pt x="1101940" y="423290"/>
                                </a:lnTo>
                                <a:lnTo>
                                  <a:pt x="1114285" y="423290"/>
                                </a:lnTo>
                                <a:lnTo>
                                  <a:pt x="1114361" y="409181"/>
                                </a:lnTo>
                                <a:lnTo>
                                  <a:pt x="1126642" y="409181"/>
                                </a:lnTo>
                                <a:lnTo>
                                  <a:pt x="1126693" y="395071"/>
                                </a:lnTo>
                                <a:lnTo>
                                  <a:pt x="1138834" y="395071"/>
                                </a:lnTo>
                                <a:lnTo>
                                  <a:pt x="1138897" y="380961"/>
                                </a:lnTo>
                                <a:lnTo>
                                  <a:pt x="1150848" y="380961"/>
                                </a:lnTo>
                                <a:lnTo>
                                  <a:pt x="1150912" y="366839"/>
                                </a:lnTo>
                                <a:lnTo>
                                  <a:pt x="1162824" y="366839"/>
                                </a:lnTo>
                                <a:lnTo>
                                  <a:pt x="1162888" y="352729"/>
                                </a:lnTo>
                                <a:lnTo>
                                  <a:pt x="1174623" y="352729"/>
                                </a:lnTo>
                                <a:lnTo>
                                  <a:pt x="1174686" y="338632"/>
                                </a:lnTo>
                                <a:lnTo>
                                  <a:pt x="1186319" y="338632"/>
                                </a:lnTo>
                                <a:lnTo>
                                  <a:pt x="1186383" y="324510"/>
                                </a:lnTo>
                                <a:lnTo>
                                  <a:pt x="1197952" y="324510"/>
                                </a:lnTo>
                                <a:lnTo>
                                  <a:pt x="1198016" y="310413"/>
                                </a:lnTo>
                                <a:lnTo>
                                  <a:pt x="1209395" y="310413"/>
                                </a:lnTo>
                                <a:lnTo>
                                  <a:pt x="1209522" y="296303"/>
                                </a:lnTo>
                                <a:lnTo>
                                  <a:pt x="1220851" y="296303"/>
                                </a:lnTo>
                                <a:lnTo>
                                  <a:pt x="1220978" y="282193"/>
                                </a:lnTo>
                                <a:lnTo>
                                  <a:pt x="1232027" y="282193"/>
                                </a:lnTo>
                                <a:lnTo>
                                  <a:pt x="1232166" y="268084"/>
                                </a:lnTo>
                                <a:lnTo>
                                  <a:pt x="1243088" y="268084"/>
                                </a:lnTo>
                                <a:lnTo>
                                  <a:pt x="1243355" y="253974"/>
                                </a:lnTo>
                                <a:lnTo>
                                  <a:pt x="1254290" y="253974"/>
                                </a:lnTo>
                                <a:lnTo>
                                  <a:pt x="1254569" y="239864"/>
                                </a:lnTo>
                                <a:lnTo>
                                  <a:pt x="1265237" y="239864"/>
                                </a:lnTo>
                                <a:lnTo>
                                  <a:pt x="1265504" y="225755"/>
                                </a:lnTo>
                                <a:lnTo>
                                  <a:pt x="1276159" y="225755"/>
                                </a:lnTo>
                                <a:lnTo>
                                  <a:pt x="1276642" y="211645"/>
                                </a:lnTo>
                                <a:lnTo>
                                  <a:pt x="1286789" y="211645"/>
                                </a:lnTo>
                                <a:lnTo>
                                  <a:pt x="1287272" y="197535"/>
                                </a:lnTo>
                                <a:lnTo>
                                  <a:pt x="1297419" y="197535"/>
                                </a:lnTo>
                                <a:lnTo>
                                  <a:pt x="1297901" y="183426"/>
                                </a:lnTo>
                                <a:lnTo>
                                  <a:pt x="1308404" y="183426"/>
                                </a:lnTo>
                                <a:lnTo>
                                  <a:pt x="1308493" y="169316"/>
                                </a:lnTo>
                                <a:lnTo>
                                  <a:pt x="1319009" y="169316"/>
                                </a:lnTo>
                                <a:lnTo>
                                  <a:pt x="1319047" y="155206"/>
                                </a:lnTo>
                                <a:lnTo>
                                  <a:pt x="1329436" y="155206"/>
                                </a:lnTo>
                                <a:lnTo>
                                  <a:pt x="1329512" y="141096"/>
                                </a:lnTo>
                                <a:lnTo>
                                  <a:pt x="1339799" y="141096"/>
                                </a:lnTo>
                                <a:lnTo>
                                  <a:pt x="1339951" y="126987"/>
                                </a:lnTo>
                                <a:lnTo>
                                  <a:pt x="1350086" y="126987"/>
                                </a:lnTo>
                                <a:lnTo>
                                  <a:pt x="1350238" y="112877"/>
                                </a:lnTo>
                                <a:lnTo>
                                  <a:pt x="1360385" y="112877"/>
                                </a:lnTo>
                                <a:lnTo>
                                  <a:pt x="1360462" y="98755"/>
                                </a:lnTo>
                                <a:lnTo>
                                  <a:pt x="1370545" y="98755"/>
                                </a:lnTo>
                                <a:lnTo>
                                  <a:pt x="1370609" y="84658"/>
                                </a:lnTo>
                                <a:lnTo>
                                  <a:pt x="1380591" y="84658"/>
                                </a:lnTo>
                                <a:lnTo>
                                  <a:pt x="1380718" y="70548"/>
                                </a:lnTo>
                                <a:lnTo>
                                  <a:pt x="1390700" y="70548"/>
                                </a:lnTo>
                                <a:lnTo>
                                  <a:pt x="1390764" y="56438"/>
                                </a:lnTo>
                                <a:lnTo>
                                  <a:pt x="1400619" y="56438"/>
                                </a:lnTo>
                                <a:lnTo>
                                  <a:pt x="1400683" y="42341"/>
                                </a:lnTo>
                                <a:lnTo>
                                  <a:pt x="1410500" y="42341"/>
                                </a:lnTo>
                                <a:lnTo>
                                  <a:pt x="1410627" y="28219"/>
                                </a:lnTo>
                                <a:lnTo>
                                  <a:pt x="1420190" y="28219"/>
                                </a:lnTo>
                                <a:lnTo>
                                  <a:pt x="1420685" y="14109"/>
                                </a:lnTo>
                                <a:lnTo>
                                  <a:pt x="1429639" y="14109"/>
                                </a:lnTo>
                                <a:lnTo>
                                  <a:pt x="1430642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32755" y="1140485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9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19553" y="1153680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40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22169" y="113358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9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08961" y="114677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40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11578" y="111862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9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98369" y="113181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40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400985" y="109557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416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87778" y="1108798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40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489581" y="1064831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403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476385" y="107802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90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579814" y="1025359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9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566606" y="103854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40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669260" y="97163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416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656065" y="98484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40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758579" y="929335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77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745384" y="942517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90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848724" y="858774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9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835529" y="87196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90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937078" y="788225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403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923883" y="801420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90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027146" y="71767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403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013951" y="73088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90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116249" y="618921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9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103054" y="63210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40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206737" y="534250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403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193542" y="54744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90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295154" y="435483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403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281959" y="448678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403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384385" y="322605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403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371189" y="335813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90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474288" y="195630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403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461093" y="208826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90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563391" y="68643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9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550196" y="81838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90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563391" y="68643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9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550196" y="81838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90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85530" y="114858"/>
                            <a:ext cx="1026160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6160" h="333375">
                                <a:moveTo>
                                  <a:pt x="10261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247"/>
                                </a:lnTo>
                                <a:lnTo>
                                  <a:pt x="1026121" y="333247"/>
                                </a:lnTo>
                                <a:lnTo>
                                  <a:pt x="1026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343178" y="138518"/>
                            <a:ext cx="17526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47625">
                                <a:moveTo>
                                  <a:pt x="41211" y="15087"/>
                                </a:moveTo>
                                <a:lnTo>
                                  <a:pt x="40093" y="5791"/>
                                </a:lnTo>
                                <a:lnTo>
                                  <a:pt x="32588" y="0"/>
                                </a:lnTo>
                                <a:lnTo>
                                  <a:pt x="21742" y="0"/>
                                </a:lnTo>
                                <a:lnTo>
                                  <a:pt x="12890" y="1714"/>
                                </a:lnTo>
                                <a:lnTo>
                                  <a:pt x="6032" y="6527"/>
                                </a:lnTo>
                                <a:lnTo>
                                  <a:pt x="1587" y="13957"/>
                                </a:lnTo>
                                <a:lnTo>
                                  <a:pt x="0" y="23520"/>
                                </a:lnTo>
                                <a:lnTo>
                                  <a:pt x="1574" y="32943"/>
                                </a:lnTo>
                                <a:lnTo>
                                  <a:pt x="5956" y="40386"/>
                                </a:lnTo>
                                <a:lnTo>
                                  <a:pt x="12611" y="45288"/>
                                </a:lnTo>
                                <a:lnTo>
                                  <a:pt x="21005" y="47040"/>
                                </a:lnTo>
                                <a:lnTo>
                                  <a:pt x="27038" y="47040"/>
                                </a:lnTo>
                                <a:lnTo>
                                  <a:pt x="31115" y="44894"/>
                                </a:lnTo>
                                <a:lnTo>
                                  <a:pt x="34556" y="39839"/>
                                </a:lnTo>
                                <a:lnTo>
                                  <a:pt x="35661" y="45758"/>
                                </a:lnTo>
                                <a:lnTo>
                                  <a:pt x="41211" y="45758"/>
                                </a:lnTo>
                                <a:lnTo>
                                  <a:pt x="41211" y="21488"/>
                                </a:lnTo>
                                <a:lnTo>
                                  <a:pt x="23215" y="21488"/>
                                </a:lnTo>
                                <a:lnTo>
                                  <a:pt x="23215" y="29184"/>
                                </a:lnTo>
                                <a:lnTo>
                                  <a:pt x="33451" y="29184"/>
                                </a:lnTo>
                                <a:lnTo>
                                  <a:pt x="33210" y="31711"/>
                                </a:lnTo>
                                <a:lnTo>
                                  <a:pt x="32588" y="33248"/>
                                </a:lnTo>
                                <a:lnTo>
                                  <a:pt x="29019" y="37566"/>
                                </a:lnTo>
                                <a:lnTo>
                                  <a:pt x="25565" y="39166"/>
                                </a:lnTo>
                                <a:lnTo>
                                  <a:pt x="14541" y="39166"/>
                                </a:lnTo>
                                <a:lnTo>
                                  <a:pt x="9245" y="32626"/>
                                </a:lnTo>
                                <a:lnTo>
                                  <a:pt x="9245" y="13728"/>
                                </a:lnTo>
                                <a:lnTo>
                                  <a:pt x="13931" y="7874"/>
                                </a:lnTo>
                                <a:lnTo>
                                  <a:pt x="25019" y="7874"/>
                                </a:lnTo>
                                <a:lnTo>
                                  <a:pt x="27724" y="8788"/>
                                </a:lnTo>
                                <a:lnTo>
                                  <a:pt x="31051" y="11684"/>
                                </a:lnTo>
                                <a:lnTo>
                                  <a:pt x="31724" y="12738"/>
                                </a:lnTo>
                                <a:lnTo>
                                  <a:pt x="32524" y="15087"/>
                                </a:lnTo>
                                <a:lnTo>
                                  <a:pt x="41211" y="15087"/>
                                </a:lnTo>
                                <a:close/>
                              </a:path>
                              <a:path w="175260" h="47625">
                                <a:moveTo>
                                  <a:pt x="77609" y="44577"/>
                                </a:moveTo>
                                <a:lnTo>
                                  <a:pt x="76123" y="43167"/>
                                </a:lnTo>
                                <a:lnTo>
                                  <a:pt x="75704" y="42303"/>
                                </a:lnTo>
                                <a:lnTo>
                                  <a:pt x="75641" y="40093"/>
                                </a:lnTo>
                                <a:lnTo>
                                  <a:pt x="75641" y="29921"/>
                                </a:lnTo>
                                <a:lnTo>
                                  <a:pt x="75641" y="18770"/>
                                </a:lnTo>
                                <a:lnTo>
                                  <a:pt x="75641" y="15265"/>
                                </a:lnTo>
                                <a:lnTo>
                                  <a:pt x="71018" y="11811"/>
                                </a:lnTo>
                                <a:lnTo>
                                  <a:pt x="53035" y="11811"/>
                                </a:lnTo>
                                <a:lnTo>
                                  <a:pt x="48348" y="15633"/>
                                </a:lnTo>
                                <a:lnTo>
                                  <a:pt x="47802" y="23329"/>
                                </a:lnTo>
                                <a:lnTo>
                                  <a:pt x="56108" y="23329"/>
                                </a:lnTo>
                                <a:lnTo>
                                  <a:pt x="56540" y="19875"/>
                                </a:lnTo>
                                <a:lnTo>
                                  <a:pt x="57962" y="18770"/>
                                </a:lnTo>
                                <a:lnTo>
                                  <a:pt x="65532" y="18770"/>
                                </a:lnTo>
                                <a:lnTo>
                                  <a:pt x="67208" y="19875"/>
                                </a:lnTo>
                                <a:lnTo>
                                  <a:pt x="67208" y="29921"/>
                                </a:lnTo>
                                <a:lnTo>
                                  <a:pt x="67208" y="37249"/>
                                </a:lnTo>
                                <a:lnTo>
                                  <a:pt x="64731" y="40093"/>
                                </a:lnTo>
                                <a:lnTo>
                                  <a:pt x="57467" y="40093"/>
                                </a:lnTo>
                                <a:lnTo>
                                  <a:pt x="55676" y="38544"/>
                                </a:lnTo>
                                <a:lnTo>
                                  <a:pt x="55676" y="33489"/>
                                </a:lnTo>
                                <a:lnTo>
                                  <a:pt x="57035" y="32258"/>
                                </a:lnTo>
                                <a:lnTo>
                                  <a:pt x="60604" y="31521"/>
                                </a:lnTo>
                                <a:lnTo>
                                  <a:pt x="63563" y="30975"/>
                                </a:lnTo>
                                <a:lnTo>
                                  <a:pt x="65836" y="30530"/>
                                </a:lnTo>
                                <a:lnTo>
                                  <a:pt x="66217" y="30416"/>
                                </a:lnTo>
                                <a:lnTo>
                                  <a:pt x="67208" y="29921"/>
                                </a:lnTo>
                                <a:lnTo>
                                  <a:pt x="67208" y="19875"/>
                                </a:lnTo>
                                <a:lnTo>
                                  <a:pt x="67132" y="23329"/>
                                </a:lnTo>
                                <a:lnTo>
                                  <a:pt x="66649" y="24130"/>
                                </a:lnTo>
                                <a:lnTo>
                                  <a:pt x="65722" y="24688"/>
                                </a:lnTo>
                                <a:lnTo>
                                  <a:pt x="64554" y="25298"/>
                                </a:lnTo>
                                <a:lnTo>
                                  <a:pt x="60299" y="25984"/>
                                </a:lnTo>
                                <a:lnTo>
                                  <a:pt x="56857" y="26606"/>
                                </a:lnTo>
                                <a:lnTo>
                                  <a:pt x="50253" y="27698"/>
                                </a:lnTo>
                                <a:lnTo>
                                  <a:pt x="47167" y="30975"/>
                                </a:lnTo>
                                <a:lnTo>
                                  <a:pt x="47053" y="43040"/>
                                </a:lnTo>
                                <a:lnTo>
                                  <a:pt x="51066" y="47040"/>
                                </a:lnTo>
                                <a:lnTo>
                                  <a:pt x="60858" y="47040"/>
                                </a:lnTo>
                                <a:lnTo>
                                  <a:pt x="64185" y="45504"/>
                                </a:lnTo>
                                <a:lnTo>
                                  <a:pt x="67259" y="42303"/>
                                </a:lnTo>
                                <a:lnTo>
                                  <a:pt x="67259" y="44018"/>
                                </a:lnTo>
                                <a:lnTo>
                                  <a:pt x="67449" y="44640"/>
                                </a:lnTo>
                                <a:lnTo>
                                  <a:pt x="68249" y="45631"/>
                                </a:lnTo>
                                <a:lnTo>
                                  <a:pt x="77609" y="45631"/>
                                </a:lnTo>
                                <a:lnTo>
                                  <a:pt x="77609" y="44577"/>
                                </a:lnTo>
                                <a:close/>
                              </a:path>
                              <a:path w="175260" h="47625">
                                <a:moveTo>
                                  <a:pt x="98120" y="13055"/>
                                </a:moveTo>
                                <a:lnTo>
                                  <a:pt x="93319" y="13055"/>
                                </a:lnTo>
                                <a:lnTo>
                                  <a:pt x="93319" y="4114"/>
                                </a:lnTo>
                                <a:lnTo>
                                  <a:pt x="84683" y="4114"/>
                                </a:lnTo>
                                <a:lnTo>
                                  <a:pt x="84683" y="13055"/>
                                </a:lnTo>
                                <a:lnTo>
                                  <a:pt x="80441" y="13055"/>
                                </a:lnTo>
                                <a:lnTo>
                                  <a:pt x="80441" y="18783"/>
                                </a:lnTo>
                                <a:lnTo>
                                  <a:pt x="84683" y="18783"/>
                                </a:lnTo>
                                <a:lnTo>
                                  <a:pt x="84683" y="44462"/>
                                </a:lnTo>
                                <a:lnTo>
                                  <a:pt x="87464" y="47040"/>
                                </a:lnTo>
                                <a:lnTo>
                                  <a:pt x="95097" y="47040"/>
                                </a:lnTo>
                                <a:lnTo>
                                  <a:pt x="96520" y="46863"/>
                                </a:lnTo>
                                <a:lnTo>
                                  <a:pt x="98120" y="46367"/>
                                </a:lnTo>
                                <a:lnTo>
                                  <a:pt x="98120" y="40335"/>
                                </a:lnTo>
                                <a:lnTo>
                                  <a:pt x="96824" y="40525"/>
                                </a:lnTo>
                                <a:lnTo>
                                  <a:pt x="93865" y="40525"/>
                                </a:lnTo>
                                <a:lnTo>
                                  <a:pt x="93319" y="39839"/>
                                </a:lnTo>
                                <a:lnTo>
                                  <a:pt x="93319" y="18783"/>
                                </a:lnTo>
                                <a:lnTo>
                                  <a:pt x="98120" y="18783"/>
                                </a:lnTo>
                                <a:lnTo>
                                  <a:pt x="98120" y="13055"/>
                                </a:lnTo>
                                <a:close/>
                              </a:path>
                              <a:path w="175260" h="47625">
                                <a:moveTo>
                                  <a:pt x="132422" y="26911"/>
                                </a:moveTo>
                                <a:lnTo>
                                  <a:pt x="123558" y="11811"/>
                                </a:lnTo>
                                <a:lnTo>
                                  <a:pt x="123431" y="11811"/>
                                </a:lnTo>
                                <a:lnTo>
                                  <a:pt x="123431" y="25984"/>
                                </a:lnTo>
                                <a:lnTo>
                                  <a:pt x="110185" y="25984"/>
                                </a:lnTo>
                                <a:lnTo>
                                  <a:pt x="110744" y="20866"/>
                                </a:lnTo>
                                <a:lnTo>
                                  <a:pt x="112903" y="18415"/>
                                </a:lnTo>
                                <a:lnTo>
                                  <a:pt x="120662" y="18415"/>
                                </a:lnTo>
                                <a:lnTo>
                                  <a:pt x="122999" y="21056"/>
                                </a:lnTo>
                                <a:lnTo>
                                  <a:pt x="123431" y="25984"/>
                                </a:lnTo>
                                <a:lnTo>
                                  <a:pt x="123431" y="11811"/>
                                </a:lnTo>
                                <a:lnTo>
                                  <a:pt x="107289" y="11811"/>
                                </a:lnTo>
                                <a:lnTo>
                                  <a:pt x="101447" y="18719"/>
                                </a:lnTo>
                                <a:lnTo>
                                  <a:pt x="101447" y="40513"/>
                                </a:lnTo>
                                <a:lnTo>
                                  <a:pt x="107226" y="47040"/>
                                </a:lnTo>
                                <a:lnTo>
                                  <a:pt x="124104" y="47040"/>
                                </a:lnTo>
                                <a:lnTo>
                                  <a:pt x="130136" y="42862"/>
                                </a:lnTo>
                                <a:lnTo>
                                  <a:pt x="130835" y="40462"/>
                                </a:lnTo>
                                <a:lnTo>
                                  <a:pt x="132054" y="36271"/>
                                </a:lnTo>
                                <a:lnTo>
                                  <a:pt x="123558" y="36271"/>
                                </a:lnTo>
                                <a:lnTo>
                                  <a:pt x="122504" y="38912"/>
                                </a:lnTo>
                                <a:lnTo>
                                  <a:pt x="120103" y="40462"/>
                                </a:lnTo>
                                <a:lnTo>
                                  <a:pt x="114503" y="40462"/>
                                </a:lnTo>
                                <a:lnTo>
                                  <a:pt x="112522" y="39408"/>
                                </a:lnTo>
                                <a:lnTo>
                                  <a:pt x="111290" y="37566"/>
                                </a:lnTo>
                                <a:lnTo>
                                  <a:pt x="110490" y="36322"/>
                                </a:lnTo>
                                <a:lnTo>
                                  <a:pt x="110185" y="34861"/>
                                </a:lnTo>
                                <a:lnTo>
                                  <a:pt x="110070" y="31711"/>
                                </a:lnTo>
                                <a:lnTo>
                                  <a:pt x="132359" y="31711"/>
                                </a:lnTo>
                                <a:lnTo>
                                  <a:pt x="132422" y="26911"/>
                                </a:lnTo>
                                <a:close/>
                              </a:path>
                              <a:path w="175260" h="47625">
                                <a:moveTo>
                                  <a:pt x="174739" y="1955"/>
                                </a:moveTo>
                                <a:lnTo>
                                  <a:pt x="169011" y="1955"/>
                                </a:lnTo>
                                <a:lnTo>
                                  <a:pt x="167652" y="7137"/>
                                </a:lnTo>
                                <a:lnTo>
                                  <a:pt x="163156" y="9779"/>
                                </a:lnTo>
                                <a:lnTo>
                                  <a:pt x="155651" y="9779"/>
                                </a:lnTo>
                                <a:lnTo>
                                  <a:pt x="155651" y="15506"/>
                                </a:lnTo>
                                <a:lnTo>
                                  <a:pt x="166116" y="15506"/>
                                </a:lnTo>
                                <a:lnTo>
                                  <a:pt x="166116" y="45631"/>
                                </a:lnTo>
                                <a:lnTo>
                                  <a:pt x="174739" y="45631"/>
                                </a:lnTo>
                                <a:lnTo>
                                  <a:pt x="174739" y="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883" y="139254"/>
                            <a:ext cx="245173" cy="757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816126" y="139547"/>
                            <a:ext cx="16764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46355">
                                <a:moveTo>
                                  <a:pt x="29806" y="34074"/>
                                </a:moveTo>
                                <a:lnTo>
                                  <a:pt x="0" y="34074"/>
                                </a:lnTo>
                                <a:lnTo>
                                  <a:pt x="0" y="41414"/>
                                </a:lnTo>
                                <a:lnTo>
                                  <a:pt x="29806" y="41414"/>
                                </a:lnTo>
                                <a:lnTo>
                                  <a:pt x="29806" y="34074"/>
                                </a:lnTo>
                                <a:close/>
                              </a:path>
                              <a:path w="167640" h="46355">
                                <a:moveTo>
                                  <a:pt x="29806" y="19291"/>
                                </a:moveTo>
                                <a:lnTo>
                                  <a:pt x="0" y="19291"/>
                                </a:lnTo>
                                <a:lnTo>
                                  <a:pt x="0" y="26619"/>
                                </a:lnTo>
                                <a:lnTo>
                                  <a:pt x="29806" y="26619"/>
                                </a:lnTo>
                                <a:lnTo>
                                  <a:pt x="29806" y="19291"/>
                                </a:lnTo>
                                <a:close/>
                              </a:path>
                              <a:path w="167640" h="46355">
                                <a:moveTo>
                                  <a:pt x="81851" y="15278"/>
                                </a:moveTo>
                                <a:lnTo>
                                  <a:pt x="80873" y="9855"/>
                                </a:lnTo>
                                <a:lnTo>
                                  <a:pt x="79082" y="6959"/>
                                </a:lnTo>
                                <a:lnTo>
                                  <a:pt x="76187" y="2286"/>
                                </a:lnTo>
                                <a:lnTo>
                                  <a:pt x="73164" y="673"/>
                                </a:lnTo>
                                <a:lnTo>
                                  <a:pt x="73164" y="28829"/>
                                </a:lnTo>
                                <a:lnTo>
                                  <a:pt x="72796" y="32829"/>
                                </a:lnTo>
                                <a:lnTo>
                                  <a:pt x="71132" y="37211"/>
                                </a:lnTo>
                                <a:lnTo>
                                  <a:pt x="69291" y="38620"/>
                                </a:lnTo>
                                <a:lnTo>
                                  <a:pt x="64541" y="38620"/>
                                </a:lnTo>
                                <a:lnTo>
                                  <a:pt x="62826" y="37452"/>
                                </a:lnTo>
                                <a:lnTo>
                                  <a:pt x="60909" y="33375"/>
                                </a:lnTo>
                                <a:lnTo>
                                  <a:pt x="60413" y="28829"/>
                                </a:lnTo>
                                <a:lnTo>
                                  <a:pt x="60477" y="17056"/>
                                </a:lnTo>
                                <a:lnTo>
                                  <a:pt x="60845" y="12877"/>
                                </a:lnTo>
                                <a:lnTo>
                                  <a:pt x="61531" y="11087"/>
                                </a:lnTo>
                                <a:lnTo>
                                  <a:pt x="62445" y="8445"/>
                                </a:lnTo>
                                <a:lnTo>
                                  <a:pt x="64363" y="6959"/>
                                </a:lnTo>
                                <a:lnTo>
                                  <a:pt x="69049" y="6959"/>
                                </a:lnTo>
                                <a:lnTo>
                                  <a:pt x="70827" y="8191"/>
                                </a:lnTo>
                                <a:lnTo>
                                  <a:pt x="72732" y="12319"/>
                                </a:lnTo>
                                <a:lnTo>
                                  <a:pt x="73050" y="15278"/>
                                </a:lnTo>
                                <a:lnTo>
                                  <a:pt x="73164" y="28829"/>
                                </a:lnTo>
                                <a:lnTo>
                                  <a:pt x="73164" y="673"/>
                                </a:lnTo>
                                <a:lnTo>
                                  <a:pt x="71932" y="0"/>
                                </a:lnTo>
                                <a:lnTo>
                                  <a:pt x="62141" y="0"/>
                                </a:lnTo>
                                <a:lnTo>
                                  <a:pt x="58140" y="1968"/>
                                </a:lnTo>
                                <a:lnTo>
                                  <a:pt x="55499" y="5613"/>
                                </a:lnTo>
                                <a:lnTo>
                                  <a:pt x="52971" y="8991"/>
                                </a:lnTo>
                                <a:lnTo>
                                  <a:pt x="51790" y="14541"/>
                                </a:lnTo>
                                <a:lnTo>
                                  <a:pt x="51917" y="31470"/>
                                </a:lnTo>
                                <a:lnTo>
                                  <a:pt x="52781" y="36220"/>
                                </a:lnTo>
                                <a:lnTo>
                                  <a:pt x="54876" y="39547"/>
                                </a:lnTo>
                                <a:lnTo>
                                  <a:pt x="57467" y="43726"/>
                                </a:lnTo>
                                <a:lnTo>
                                  <a:pt x="61722" y="45999"/>
                                </a:lnTo>
                                <a:lnTo>
                                  <a:pt x="71564" y="45999"/>
                                </a:lnTo>
                                <a:lnTo>
                                  <a:pt x="75450" y="44107"/>
                                </a:lnTo>
                                <a:lnTo>
                                  <a:pt x="78155" y="40474"/>
                                </a:lnTo>
                                <a:lnTo>
                                  <a:pt x="79502" y="38620"/>
                                </a:lnTo>
                                <a:lnTo>
                                  <a:pt x="80619" y="37084"/>
                                </a:lnTo>
                                <a:lnTo>
                                  <a:pt x="81851" y="31470"/>
                                </a:lnTo>
                                <a:lnTo>
                                  <a:pt x="81851" y="15278"/>
                                </a:lnTo>
                                <a:close/>
                              </a:path>
                              <a:path w="167640" h="46355">
                                <a:moveTo>
                                  <a:pt x="97447" y="35610"/>
                                </a:moveTo>
                                <a:lnTo>
                                  <a:pt x="88201" y="35610"/>
                                </a:lnTo>
                                <a:lnTo>
                                  <a:pt x="88201" y="44602"/>
                                </a:lnTo>
                                <a:lnTo>
                                  <a:pt x="97447" y="44602"/>
                                </a:lnTo>
                                <a:lnTo>
                                  <a:pt x="97447" y="35610"/>
                                </a:lnTo>
                                <a:close/>
                              </a:path>
                              <a:path w="167640" h="46355">
                                <a:moveTo>
                                  <a:pt x="124650" y="927"/>
                                </a:moveTo>
                                <a:lnTo>
                                  <a:pt x="118935" y="927"/>
                                </a:lnTo>
                                <a:lnTo>
                                  <a:pt x="117563" y="6108"/>
                                </a:lnTo>
                                <a:lnTo>
                                  <a:pt x="113080" y="8750"/>
                                </a:lnTo>
                                <a:lnTo>
                                  <a:pt x="105562" y="8750"/>
                                </a:lnTo>
                                <a:lnTo>
                                  <a:pt x="105562" y="14478"/>
                                </a:lnTo>
                                <a:lnTo>
                                  <a:pt x="116027" y="14478"/>
                                </a:lnTo>
                                <a:lnTo>
                                  <a:pt x="116027" y="44602"/>
                                </a:lnTo>
                                <a:lnTo>
                                  <a:pt x="124650" y="44602"/>
                                </a:lnTo>
                                <a:lnTo>
                                  <a:pt x="124650" y="927"/>
                                </a:lnTo>
                                <a:close/>
                              </a:path>
                              <a:path w="167640" h="46355">
                                <a:moveTo>
                                  <a:pt x="167462" y="21196"/>
                                </a:moveTo>
                                <a:lnTo>
                                  <a:pt x="161912" y="15100"/>
                                </a:lnTo>
                                <a:lnTo>
                                  <a:pt x="150952" y="15100"/>
                                </a:lnTo>
                                <a:lnTo>
                                  <a:pt x="148805" y="15836"/>
                                </a:lnTo>
                                <a:lnTo>
                                  <a:pt x="146265" y="17741"/>
                                </a:lnTo>
                                <a:lnTo>
                                  <a:pt x="147688" y="8623"/>
                                </a:lnTo>
                                <a:lnTo>
                                  <a:pt x="165735" y="8623"/>
                                </a:lnTo>
                                <a:lnTo>
                                  <a:pt x="165735" y="927"/>
                                </a:lnTo>
                                <a:lnTo>
                                  <a:pt x="142392" y="927"/>
                                </a:lnTo>
                                <a:lnTo>
                                  <a:pt x="138506" y="25260"/>
                                </a:lnTo>
                                <a:lnTo>
                                  <a:pt x="146265" y="25260"/>
                                </a:lnTo>
                                <a:lnTo>
                                  <a:pt x="147193" y="23101"/>
                                </a:lnTo>
                                <a:lnTo>
                                  <a:pt x="149161" y="21932"/>
                                </a:lnTo>
                                <a:lnTo>
                                  <a:pt x="156197" y="21932"/>
                                </a:lnTo>
                                <a:lnTo>
                                  <a:pt x="158838" y="25069"/>
                                </a:lnTo>
                                <a:lnTo>
                                  <a:pt x="158838" y="35483"/>
                                </a:lnTo>
                                <a:lnTo>
                                  <a:pt x="156197" y="38620"/>
                                </a:lnTo>
                                <a:lnTo>
                                  <a:pt x="148056" y="38620"/>
                                </a:lnTo>
                                <a:lnTo>
                                  <a:pt x="145961" y="36715"/>
                                </a:lnTo>
                                <a:lnTo>
                                  <a:pt x="145783" y="33197"/>
                                </a:lnTo>
                                <a:lnTo>
                                  <a:pt x="137274" y="33197"/>
                                </a:lnTo>
                                <a:lnTo>
                                  <a:pt x="137401" y="40843"/>
                                </a:lnTo>
                                <a:lnTo>
                                  <a:pt x="143192" y="46012"/>
                                </a:lnTo>
                                <a:lnTo>
                                  <a:pt x="161048" y="46012"/>
                                </a:lnTo>
                                <a:lnTo>
                                  <a:pt x="167462" y="39598"/>
                                </a:lnTo>
                                <a:lnTo>
                                  <a:pt x="167462" y="21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98725" y="174244"/>
                            <a:ext cx="13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0">
                                <a:moveTo>
                                  <a:pt x="0" y="0"/>
                                </a:moveTo>
                                <a:lnTo>
                                  <a:pt x="131978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254821" y="164355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9794"/>
                                </a:moveTo>
                                <a:lnTo>
                                  <a:pt x="19800" y="19794"/>
                                </a:lnTo>
                                <a:lnTo>
                                  <a:pt x="19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4"/>
                                </a:lnTo>
                                <a:close/>
                              </a:path>
                            </a:pathLst>
                          </a:custGeom>
                          <a:ln w="8801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343178" y="247382"/>
                            <a:ext cx="17526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47625">
                                <a:moveTo>
                                  <a:pt x="41211" y="15100"/>
                                </a:moveTo>
                                <a:lnTo>
                                  <a:pt x="40093" y="5803"/>
                                </a:lnTo>
                                <a:lnTo>
                                  <a:pt x="32588" y="0"/>
                                </a:lnTo>
                                <a:lnTo>
                                  <a:pt x="21742" y="0"/>
                                </a:lnTo>
                                <a:lnTo>
                                  <a:pt x="12890" y="1714"/>
                                </a:lnTo>
                                <a:lnTo>
                                  <a:pt x="6032" y="6527"/>
                                </a:lnTo>
                                <a:lnTo>
                                  <a:pt x="1587" y="13970"/>
                                </a:lnTo>
                                <a:lnTo>
                                  <a:pt x="0" y="23533"/>
                                </a:lnTo>
                                <a:lnTo>
                                  <a:pt x="1574" y="32956"/>
                                </a:lnTo>
                                <a:lnTo>
                                  <a:pt x="5956" y="40411"/>
                                </a:lnTo>
                                <a:lnTo>
                                  <a:pt x="12611" y="45313"/>
                                </a:lnTo>
                                <a:lnTo>
                                  <a:pt x="21005" y="47066"/>
                                </a:lnTo>
                                <a:lnTo>
                                  <a:pt x="27038" y="47066"/>
                                </a:lnTo>
                                <a:lnTo>
                                  <a:pt x="31115" y="44907"/>
                                </a:lnTo>
                                <a:lnTo>
                                  <a:pt x="34556" y="39852"/>
                                </a:lnTo>
                                <a:lnTo>
                                  <a:pt x="35661" y="45770"/>
                                </a:lnTo>
                                <a:lnTo>
                                  <a:pt x="41211" y="45770"/>
                                </a:lnTo>
                                <a:lnTo>
                                  <a:pt x="41211" y="21501"/>
                                </a:lnTo>
                                <a:lnTo>
                                  <a:pt x="23215" y="21501"/>
                                </a:lnTo>
                                <a:lnTo>
                                  <a:pt x="23215" y="29197"/>
                                </a:lnTo>
                                <a:lnTo>
                                  <a:pt x="33451" y="29197"/>
                                </a:lnTo>
                                <a:lnTo>
                                  <a:pt x="33210" y="31724"/>
                                </a:lnTo>
                                <a:lnTo>
                                  <a:pt x="32588" y="33261"/>
                                </a:lnTo>
                                <a:lnTo>
                                  <a:pt x="29019" y="37579"/>
                                </a:lnTo>
                                <a:lnTo>
                                  <a:pt x="25565" y="39179"/>
                                </a:lnTo>
                                <a:lnTo>
                                  <a:pt x="14541" y="39179"/>
                                </a:lnTo>
                                <a:lnTo>
                                  <a:pt x="9245" y="32651"/>
                                </a:lnTo>
                                <a:lnTo>
                                  <a:pt x="9245" y="13741"/>
                                </a:lnTo>
                                <a:lnTo>
                                  <a:pt x="13931" y="7886"/>
                                </a:lnTo>
                                <a:lnTo>
                                  <a:pt x="25019" y="7886"/>
                                </a:lnTo>
                                <a:lnTo>
                                  <a:pt x="27724" y="8813"/>
                                </a:lnTo>
                                <a:lnTo>
                                  <a:pt x="31051" y="11709"/>
                                </a:lnTo>
                                <a:lnTo>
                                  <a:pt x="31724" y="12763"/>
                                </a:lnTo>
                                <a:lnTo>
                                  <a:pt x="32524" y="15100"/>
                                </a:lnTo>
                                <a:lnTo>
                                  <a:pt x="41211" y="15100"/>
                                </a:lnTo>
                                <a:close/>
                              </a:path>
                              <a:path w="175260" h="47625">
                                <a:moveTo>
                                  <a:pt x="77609" y="44589"/>
                                </a:moveTo>
                                <a:lnTo>
                                  <a:pt x="76123" y="43180"/>
                                </a:lnTo>
                                <a:lnTo>
                                  <a:pt x="75704" y="42316"/>
                                </a:lnTo>
                                <a:lnTo>
                                  <a:pt x="75641" y="40093"/>
                                </a:lnTo>
                                <a:lnTo>
                                  <a:pt x="75641" y="29933"/>
                                </a:lnTo>
                                <a:lnTo>
                                  <a:pt x="75641" y="18796"/>
                                </a:lnTo>
                                <a:lnTo>
                                  <a:pt x="75641" y="15278"/>
                                </a:lnTo>
                                <a:lnTo>
                                  <a:pt x="71018" y="11823"/>
                                </a:lnTo>
                                <a:lnTo>
                                  <a:pt x="53035" y="11823"/>
                                </a:lnTo>
                                <a:lnTo>
                                  <a:pt x="48348" y="15646"/>
                                </a:lnTo>
                                <a:lnTo>
                                  <a:pt x="47802" y="23342"/>
                                </a:lnTo>
                                <a:lnTo>
                                  <a:pt x="56108" y="23342"/>
                                </a:lnTo>
                                <a:lnTo>
                                  <a:pt x="56540" y="19900"/>
                                </a:lnTo>
                                <a:lnTo>
                                  <a:pt x="57962" y="18796"/>
                                </a:lnTo>
                                <a:lnTo>
                                  <a:pt x="65532" y="18796"/>
                                </a:lnTo>
                                <a:lnTo>
                                  <a:pt x="67208" y="19900"/>
                                </a:lnTo>
                                <a:lnTo>
                                  <a:pt x="67208" y="29933"/>
                                </a:lnTo>
                                <a:lnTo>
                                  <a:pt x="67208" y="37261"/>
                                </a:lnTo>
                                <a:lnTo>
                                  <a:pt x="64731" y="40093"/>
                                </a:lnTo>
                                <a:lnTo>
                                  <a:pt x="57467" y="40093"/>
                                </a:lnTo>
                                <a:lnTo>
                                  <a:pt x="55676" y="38557"/>
                                </a:lnTo>
                                <a:lnTo>
                                  <a:pt x="55676" y="33502"/>
                                </a:lnTo>
                                <a:lnTo>
                                  <a:pt x="57035" y="32283"/>
                                </a:lnTo>
                                <a:lnTo>
                                  <a:pt x="60604" y="31534"/>
                                </a:lnTo>
                                <a:lnTo>
                                  <a:pt x="65836" y="30556"/>
                                </a:lnTo>
                                <a:lnTo>
                                  <a:pt x="66217" y="30429"/>
                                </a:lnTo>
                                <a:lnTo>
                                  <a:pt x="67208" y="29933"/>
                                </a:lnTo>
                                <a:lnTo>
                                  <a:pt x="67208" y="19900"/>
                                </a:lnTo>
                                <a:lnTo>
                                  <a:pt x="67132" y="23342"/>
                                </a:lnTo>
                                <a:lnTo>
                                  <a:pt x="66649" y="24155"/>
                                </a:lnTo>
                                <a:lnTo>
                                  <a:pt x="65722" y="24701"/>
                                </a:lnTo>
                                <a:lnTo>
                                  <a:pt x="64554" y="25311"/>
                                </a:lnTo>
                                <a:lnTo>
                                  <a:pt x="50253" y="27711"/>
                                </a:lnTo>
                                <a:lnTo>
                                  <a:pt x="47053" y="31102"/>
                                </a:lnTo>
                                <a:lnTo>
                                  <a:pt x="47053" y="43053"/>
                                </a:lnTo>
                                <a:lnTo>
                                  <a:pt x="51066" y="47053"/>
                                </a:lnTo>
                                <a:lnTo>
                                  <a:pt x="60858" y="47053"/>
                                </a:lnTo>
                                <a:lnTo>
                                  <a:pt x="64185" y="45516"/>
                                </a:lnTo>
                                <a:lnTo>
                                  <a:pt x="67259" y="42316"/>
                                </a:lnTo>
                                <a:lnTo>
                                  <a:pt x="67259" y="44043"/>
                                </a:lnTo>
                                <a:lnTo>
                                  <a:pt x="67449" y="44653"/>
                                </a:lnTo>
                                <a:lnTo>
                                  <a:pt x="68249" y="45643"/>
                                </a:lnTo>
                                <a:lnTo>
                                  <a:pt x="77609" y="45643"/>
                                </a:lnTo>
                                <a:lnTo>
                                  <a:pt x="77609" y="44589"/>
                                </a:lnTo>
                                <a:close/>
                              </a:path>
                              <a:path w="175260" h="47625">
                                <a:moveTo>
                                  <a:pt x="98120" y="13055"/>
                                </a:moveTo>
                                <a:lnTo>
                                  <a:pt x="93319" y="13055"/>
                                </a:lnTo>
                                <a:lnTo>
                                  <a:pt x="93319" y="4127"/>
                                </a:lnTo>
                                <a:lnTo>
                                  <a:pt x="84683" y="4127"/>
                                </a:lnTo>
                                <a:lnTo>
                                  <a:pt x="84683" y="13055"/>
                                </a:lnTo>
                                <a:lnTo>
                                  <a:pt x="80441" y="13055"/>
                                </a:lnTo>
                                <a:lnTo>
                                  <a:pt x="80441" y="18796"/>
                                </a:lnTo>
                                <a:lnTo>
                                  <a:pt x="84683" y="18796"/>
                                </a:lnTo>
                                <a:lnTo>
                                  <a:pt x="84683" y="44475"/>
                                </a:lnTo>
                                <a:lnTo>
                                  <a:pt x="87464" y="47053"/>
                                </a:lnTo>
                                <a:lnTo>
                                  <a:pt x="95097" y="47053"/>
                                </a:lnTo>
                                <a:lnTo>
                                  <a:pt x="96520" y="46875"/>
                                </a:lnTo>
                                <a:lnTo>
                                  <a:pt x="98120" y="46380"/>
                                </a:lnTo>
                                <a:lnTo>
                                  <a:pt x="98120" y="40347"/>
                                </a:lnTo>
                                <a:lnTo>
                                  <a:pt x="96824" y="40538"/>
                                </a:lnTo>
                                <a:lnTo>
                                  <a:pt x="93865" y="40538"/>
                                </a:lnTo>
                                <a:lnTo>
                                  <a:pt x="93319" y="39852"/>
                                </a:lnTo>
                                <a:lnTo>
                                  <a:pt x="93319" y="18796"/>
                                </a:lnTo>
                                <a:lnTo>
                                  <a:pt x="98120" y="18796"/>
                                </a:lnTo>
                                <a:lnTo>
                                  <a:pt x="98120" y="13055"/>
                                </a:lnTo>
                                <a:close/>
                              </a:path>
                              <a:path w="175260" h="47625">
                                <a:moveTo>
                                  <a:pt x="132422" y="26924"/>
                                </a:moveTo>
                                <a:lnTo>
                                  <a:pt x="132283" y="25996"/>
                                </a:lnTo>
                                <a:lnTo>
                                  <a:pt x="131927" y="23837"/>
                                </a:lnTo>
                                <a:lnTo>
                                  <a:pt x="130898" y="20878"/>
                                </a:lnTo>
                                <a:lnTo>
                                  <a:pt x="129997" y="18415"/>
                                </a:lnTo>
                                <a:lnTo>
                                  <a:pt x="128917" y="15455"/>
                                </a:lnTo>
                                <a:lnTo>
                                  <a:pt x="123558" y="11836"/>
                                </a:lnTo>
                                <a:lnTo>
                                  <a:pt x="123431" y="11836"/>
                                </a:lnTo>
                                <a:lnTo>
                                  <a:pt x="123431" y="25996"/>
                                </a:lnTo>
                                <a:lnTo>
                                  <a:pt x="110185" y="25996"/>
                                </a:lnTo>
                                <a:lnTo>
                                  <a:pt x="110744" y="20878"/>
                                </a:lnTo>
                                <a:lnTo>
                                  <a:pt x="112903" y="18415"/>
                                </a:lnTo>
                                <a:lnTo>
                                  <a:pt x="120662" y="18415"/>
                                </a:lnTo>
                                <a:lnTo>
                                  <a:pt x="122999" y="21069"/>
                                </a:lnTo>
                                <a:lnTo>
                                  <a:pt x="123431" y="25996"/>
                                </a:lnTo>
                                <a:lnTo>
                                  <a:pt x="123431" y="11836"/>
                                </a:lnTo>
                                <a:lnTo>
                                  <a:pt x="107289" y="11836"/>
                                </a:lnTo>
                                <a:lnTo>
                                  <a:pt x="101447" y="18732"/>
                                </a:lnTo>
                                <a:lnTo>
                                  <a:pt x="101447" y="40538"/>
                                </a:lnTo>
                                <a:lnTo>
                                  <a:pt x="107226" y="47066"/>
                                </a:lnTo>
                                <a:lnTo>
                                  <a:pt x="124104" y="47066"/>
                                </a:lnTo>
                                <a:lnTo>
                                  <a:pt x="130136" y="42875"/>
                                </a:lnTo>
                                <a:lnTo>
                                  <a:pt x="130835" y="40462"/>
                                </a:lnTo>
                                <a:lnTo>
                                  <a:pt x="132054" y="36271"/>
                                </a:lnTo>
                                <a:lnTo>
                                  <a:pt x="123558" y="36271"/>
                                </a:lnTo>
                                <a:lnTo>
                                  <a:pt x="122504" y="38925"/>
                                </a:lnTo>
                                <a:lnTo>
                                  <a:pt x="120103" y="40462"/>
                                </a:lnTo>
                                <a:lnTo>
                                  <a:pt x="114503" y="40462"/>
                                </a:lnTo>
                                <a:lnTo>
                                  <a:pt x="112522" y="39420"/>
                                </a:lnTo>
                                <a:lnTo>
                                  <a:pt x="110490" y="36347"/>
                                </a:lnTo>
                                <a:lnTo>
                                  <a:pt x="110185" y="34861"/>
                                </a:lnTo>
                                <a:lnTo>
                                  <a:pt x="110070" y="31724"/>
                                </a:lnTo>
                                <a:lnTo>
                                  <a:pt x="132359" y="31724"/>
                                </a:lnTo>
                                <a:lnTo>
                                  <a:pt x="132422" y="26924"/>
                                </a:lnTo>
                                <a:close/>
                              </a:path>
                              <a:path w="175260" h="47625">
                                <a:moveTo>
                                  <a:pt x="174739" y="1968"/>
                                </a:moveTo>
                                <a:lnTo>
                                  <a:pt x="169011" y="1968"/>
                                </a:lnTo>
                                <a:lnTo>
                                  <a:pt x="167652" y="7150"/>
                                </a:lnTo>
                                <a:lnTo>
                                  <a:pt x="163156" y="9791"/>
                                </a:lnTo>
                                <a:lnTo>
                                  <a:pt x="155651" y="9791"/>
                                </a:lnTo>
                                <a:lnTo>
                                  <a:pt x="155651" y="15519"/>
                                </a:lnTo>
                                <a:lnTo>
                                  <a:pt x="166116" y="15519"/>
                                </a:lnTo>
                                <a:lnTo>
                                  <a:pt x="166116" y="45643"/>
                                </a:lnTo>
                                <a:lnTo>
                                  <a:pt x="174739" y="45643"/>
                                </a:lnTo>
                                <a:lnTo>
                                  <a:pt x="174739" y="1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883" y="248119"/>
                            <a:ext cx="245173" cy="75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816126" y="248436"/>
                            <a:ext cx="13335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46355">
                                <a:moveTo>
                                  <a:pt x="29806" y="34061"/>
                                </a:moveTo>
                                <a:lnTo>
                                  <a:pt x="0" y="34061"/>
                                </a:lnTo>
                                <a:lnTo>
                                  <a:pt x="0" y="41402"/>
                                </a:lnTo>
                                <a:lnTo>
                                  <a:pt x="29806" y="41402"/>
                                </a:lnTo>
                                <a:lnTo>
                                  <a:pt x="29806" y="34061"/>
                                </a:lnTo>
                                <a:close/>
                              </a:path>
                              <a:path w="133350" h="46355">
                                <a:moveTo>
                                  <a:pt x="29806" y="19278"/>
                                </a:moveTo>
                                <a:lnTo>
                                  <a:pt x="0" y="19278"/>
                                </a:lnTo>
                                <a:lnTo>
                                  <a:pt x="0" y="26619"/>
                                </a:lnTo>
                                <a:lnTo>
                                  <a:pt x="29806" y="26619"/>
                                </a:lnTo>
                                <a:lnTo>
                                  <a:pt x="29806" y="19278"/>
                                </a:lnTo>
                                <a:close/>
                              </a:path>
                              <a:path w="133350" h="46355">
                                <a:moveTo>
                                  <a:pt x="81851" y="15278"/>
                                </a:moveTo>
                                <a:lnTo>
                                  <a:pt x="80873" y="9855"/>
                                </a:lnTo>
                                <a:lnTo>
                                  <a:pt x="79070" y="6959"/>
                                </a:lnTo>
                                <a:lnTo>
                                  <a:pt x="76187" y="2286"/>
                                </a:lnTo>
                                <a:lnTo>
                                  <a:pt x="73164" y="673"/>
                                </a:lnTo>
                                <a:lnTo>
                                  <a:pt x="73164" y="28829"/>
                                </a:lnTo>
                                <a:lnTo>
                                  <a:pt x="72796" y="32829"/>
                                </a:lnTo>
                                <a:lnTo>
                                  <a:pt x="71132" y="37198"/>
                                </a:lnTo>
                                <a:lnTo>
                                  <a:pt x="69291" y="38620"/>
                                </a:lnTo>
                                <a:lnTo>
                                  <a:pt x="64541" y="38620"/>
                                </a:lnTo>
                                <a:lnTo>
                                  <a:pt x="62826" y="37452"/>
                                </a:lnTo>
                                <a:lnTo>
                                  <a:pt x="60909" y="33388"/>
                                </a:lnTo>
                                <a:lnTo>
                                  <a:pt x="60413" y="28829"/>
                                </a:lnTo>
                                <a:lnTo>
                                  <a:pt x="60477" y="17068"/>
                                </a:lnTo>
                                <a:lnTo>
                                  <a:pt x="60845" y="12877"/>
                                </a:lnTo>
                                <a:lnTo>
                                  <a:pt x="61531" y="11087"/>
                                </a:lnTo>
                                <a:lnTo>
                                  <a:pt x="62445" y="8445"/>
                                </a:lnTo>
                                <a:lnTo>
                                  <a:pt x="64363" y="6959"/>
                                </a:lnTo>
                                <a:lnTo>
                                  <a:pt x="69049" y="6959"/>
                                </a:lnTo>
                                <a:lnTo>
                                  <a:pt x="70827" y="8191"/>
                                </a:lnTo>
                                <a:lnTo>
                                  <a:pt x="72732" y="12319"/>
                                </a:lnTo>
                                <a:lnTo>
                                  <a:pt x="73050" y="15278"/>
                                </a:lnTo>
                                <a:lnTo>
                                  <a:pt x="73164" y="28829"/>
                                </a:lnTo>
                                <a:lnTo>
                                  <a:pt x="73164" y="673"/>
                                </a:lnTo>
                                <a:lnTo>
                                  <a:pt x="71932" y="0"/>
                                </a:lnTo>
                                <a:lnTo>
                                  <a:pt x="62141" y="0"/>
                                </a:lnTo>
                                <a:lnTo>
                                  <a:pt x="58140" y="1968"/>
                                </a:lnTo>
                                <a:lnTo>
                                  <a:pt x="55499" y="5613"/>
                                </a:lnTo>
                                <a:lnTo>
                                  <a:pt x="52971" y="8991"/>
                                </a:lnTo>
                                <a:lnTo>
                                  <a:pt x="51790" y="14541"/>
                                </a:lnTo>
                                <a:lnTo>
                                  <a:pt x="51917" y="31483"/>
                                </a:lnTo>
                                <a:lnTo>
                                  <a:pt x="52781" y="36220"/>
                                </a:lnTo>
                                <a:lnTo>
                                  <a:pt x="54876" y="39547"/>
                                </a:lnTo>
                                <a:lnTo>
                                  <a:pt x="57467" y="43726"/>
                                </a:lnTo>
                                <a:lnTo>
                                  <a:pt x="61722" y="46012"/>
                                </a:lnTo>
                                <a:lnTo>
                                  <a:pt x="71564" y="46012"/>
                                </a:lnTo>
                                <a:lnTo>
                                  <a:pt x="75450" y="44107"/>
                                </a:lnTo>
                                <a:lnTo>
                                  <a:pt x="78155" y="40474"/>
                                </a:lnTo>
                                <a:lnTo>
                                  <a:pt x="79502" y="38620"/>
                                </a:lnTo>
                                <a:lnTo>
                                  <a:pt x="80619" y="37084"/>
                                </a:lnTo>
                                <a:lnTo>
                                  <a:pt x="81851" y="31483"/>
                                </a:lnTo>
                                <a:lnTo>
                                  <a:pt x="81851" y="15278"/>
                                </a:lnTo>
                                <a:close/>
                              </a:path>
                              <a:path w="133350" h="46355">
                                <a:moveTo>
                                  <a:pt x="97447" y="35610"/>
                                </a:moveTo>
                                <a:lnTo>
                                  <a:pt x="88201" y="35610"/>
                                </a:lnTo>
                                <a:lnTo>
                                  <a:pt x="88201" y="44589"/>
                                </a:lnTo>
                                <a:lnTo>
                                  <a:pt x="97447" y="44589"/>
                                </a:lnTo>
                                <a:lnTo>
                                  <a:pt x="97447" y="35610"/>
                                </a:lnTo>
                                <a:close/>
                              </a:path>
                              <a:path w="133350" h="46355">
                                <a:moveTo>
                                  <a:pt x="133096" y="5422"/>
                                </a:moveTo>
                                <a:lnTo>
                                  <a:pt x="127254" y="0"/>
                                </a:lnTo>
                                <a:lnTo>
                                  <a:pt x="109080" y="0"/>
                                </a:lnTo>
                                <a:lnTo>
                                  <a:pt x="103784" y="5359"/>
                                </a:lnTo>
                                <a:lnTo>
                                  <a:pt x="103784" y="16141"/>
                                </a:lnTo>
                                <a:lnTo>
                                  <a:pt x="112102" y="16141"/>
                                </a:lnTo>
                                <a:lnTo>
                                  <a:pt x="112102" y="9855"/>
                                </a:lnTo>
                                <a:lnTo>
                                  <a:pt x="114376" y="7023"/>
                                </a:lnTo>
                                <a:lnTo>
                                  <a:pt x="122135" y="7023"/>
                                </a:lnTo>
                                <a:lnTo>
                                  <a:pt x="124472" y="9664"/>
                                </a:lnTo>
                                <a:lnTo>
                                  <a:pt x="124472" y="18910"/>
                                </a:lnTo>
                                <a:lnTo>
                                  <a:pt x="122999" y="20701"/>
                                </a:lnTo>
                                <a:lnTo>
                                  <a:pt x="113271" y="27597"/>
                                </a:lnTo>
                                <a:lnTo>
                                  <a:pt x="105879" y="32639"/>
                                </a:lnTo>
                                <a:lnTo>
                                  <a:pt x="103593" y="36461"/>
                                </a:lnTo>
                                <a:lnTo>
                                  <a:pt x="103238" y="44589"/>
                                </a:lnTo>
                                <a:lnTo>
                                  <a:pt x="132918" y="44589"/>
                                </a:lnTo>
                                <a:lnTo>
                                  <a:pt x="132918" y="36893"/>
                                </a:lnTo>
                                <a:lnTo>
                                  <a:pt x="114376" y="36893"/>
                                </a:lnTo>
                                <a:lnTo>
                                  <a:pt x="115544" y="34556"/>
                                </a:lnTo>
                                <a:lnTo>
                                  <a:pt x="116903" y="33261"/>
                                </a:lnTo>
                                <a:lnTo>
                                  <a:pt x="130886" y="23101"/>
                                </a:lnTo>
                                <a:lnTo>
                                  <a:pt x="133096" y="19837"/>
                                </a:lnTo>
                                <a:lnTo>
                                  <a:pt x="133096" y="5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98725" y="281482"/>
                            <a:ext cx="13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0">
                                <a:moveTo>
                                  <a:pt x="0" y="0"/>
                                </a:moveTo>
                                <a:lnTo>
                                  <a:pt x="131978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55393" y="272148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8669" y="18669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55393" y="272148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0">
                                <a:moveTo>
                                  <a:pt x="0" y="18669"/>
                                </a:moveTo>
                                <a:lnTo>
                                  <a:pt x="18669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43178" y="352970"/>
                            <a:ext cx="36195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47625">
                                <a:moveTo>
                                  <a:pt x="41211" y="15087"/>
                                </a:moveTo>
                                <a:lnTo>
                                  <a:pt x="40093" y="5791"/>
                                </a:lnTo>
                                <a:lnTo>
                                  <a:pt x="32588" y="0"/>
                                </a:lnTo>
                                <a:lnTo>
                                  <a:pt x="21742" y="0"/>
                                </a:lnTo>
                                <a:lnTo>
                                  <a:pt x="12890" y="1714"/>
                                </a:lnTo>
                                <a:lnTo>
                                  <a:pt x="6032" y="6527"/>
                                </a:lnTo>
                                <a:lnTo>
                                  <a:pt x="1587" y="13957"/>
                                </a:lnTo>
                                <a:lnTo>
                                  <a:pt x="0" y="23520"/>
                                </a:lnTo>
                                <a:lnTo>
                                  <a:pt x="1574" y="32943"/>
                                </a:lnTo>
                                <a:lnTo>
                                  <a:pt x="5956" y="40398"/>
                                </a:lnTo>
                                <a:lnTo>
                                  <a:pt x="12611" y="45300"/>
                                </a:lnTo>
                                <a:lnTo>
                                  <a:pt x="21005" y="47053"/>
                                </a:lnTo>
                                <a:lnTo>
                                  <a:pt x="27038" y="47053"/>
                                </a:lnTo>
                                <a:lnTo>
                                  <a:pt x="31115" y="44894"/>
                                </a:lnTo>
                                <a:lnTo>
                                  <a:pt x="34556" y="39839"/>
                                </a:lnTo>
                                <a:lnTo>
                                  <a:pt x="35661" y="45758"/>
                                </a:lnTo>
                                <a:lnTo>
                                  <a:pt x="41211" y="45758"/>
                                </a:lnTo>
                                <a:lnTo>
                                  <a:pt x="41211" y="21488"/>
                                </a:lnTo>
                                <a:lnTo>
                                  <a:pt x="23215" y="21488"/>
                                </a:lnTo>
                                <a:lnTo>
                                  <a:pt x="23215" y="29184"/>
                                </a:lnTo>
                                <a:lnTo>
                                  <a:pt x="33451" y="29184"/>
                                </a:lnTo>
                                <a:lnTo>
                                  <a:pt x="33210" y="31711"/>
                                </a:lnTo>
                                <a:lnTo>
                                  <a:pt x="32588" y="33248"/>
                                </a:lnTo>
                                <a:lnTo>
                                  <a:pt x="29019" y="37566"/>
                                </a:lnTo>
                                <a:lnTo>
                                  <a:pt x="25565" y="39166"/>
                                </a:lnTo>
                                <a:lnTo>
                                  <a:pt x="14541" y="39166"/>
                                </a:lnTo>
                                <a:lnTo>
                                  <a:pt x="9245" y="32639"/>
                                </a:lnTo>
                                <a:lnTo>
                                  <a:pt x="9245" y="13728"/>
                                </a:lnTo>
                                <a:lnTo>
                                  <a:pt x="13931" y="7874"/>
                                </a:lnTo>
                                <a:lnTo>
                                  <a:pt x="25019" y="7874"/>
                                </a:lnTo>
                                <a:lnTo>
                                  <a:pt x="27724" y="8801"/>
                                </a:lnTo>
                                <a:lnTo>
                                  <a:pt x="31051" y="11696"/>
                                </a:lnTo>
                                <a:lnTo>
                                  <a:pt x="31724" y="12750"/>
                                </a:lnTo>
                                <a:lnTo>
                                  <a:pt x="32524" y="15087"/>
                                </a:lnTo>
                                <a:lnTo>
                                  <a:pt x="41211" y="15087"/>
                                </a:lnTo>
                                <a:close/>
                              </a:path>
                              <a:path w="361950" h="47625">
                                <a:moveTo>
                                  <a:pt x="77609" y="44602"/>
                                </a:moveTo>
                                <a:lnTo>
                                  <a:pt x="76123" y="43180"/>
                                </a:lnTo>
                                <a:lnTo>
                                  <a:pt x="75704" y="42316"/>
                                </a:lnTo>
                                <a:lnTo>
                                  <a:pt x="75641" y="40093"/>
                                </a:lnTo>
                                <a:lnTo>
                                  <a:pt x="75641" y="29933"/>
                                </a:lnTo>
                                <a:lnTo>
                                  <a:pt x="75641" y="18796"/>
                                </a:lnTo>
                                <a:lnTo>
                                  <a:pt x="75641" y="15278"/>
                                </a:lnTo>
                                <a:lnTo>
                                  <a:pt x="71018" y="11823"/>
                                </a:lnTo>
                                <a:lnTo>
                                  <a:pt x="53035" y="11823"/>
                                </a:lnTo>
                                <a:lnTo>
                                  <a:pt x="48348" y="15646"/>
                                </a:lnTo>
                                <a:lnTo>
                                  <a:pt x="47802" y="23342"/>
                                </a:lnTo>
                                <a:lnTo>
                                  <a:pt x="56108" y="23342"/>
                                </a:lnTo>
                                <a:lnTo>
                                  <a:pt x="56540" y="19900"/>
                                </a:lnTo>
                                <a:lnTo>
                                  <a:pt x="57962" y="18796"/>
                                </a:lnTo>
                                <a:lnTo>
                                  <a:pt x="65532" y="18796"/>
                                </a:lnTo>
                                <a:lnTo>
                                  <a:pt x="67208" y="19900"/>
                                </a:lnTo>
                                <a:lnTo>
                                  <a:pt x="67208" y="29933"/>
                                </a:lnTo>
                                <a:lnTo>
                                  <a:pt x="67208" y="37261"/>
                                </a:lnTo>
                                <a:lnTo>
                                  <a:pt x="64731" y="40093"/>
                                </a:lnTo>
                                <a:lnTo>
                                  <a:pt x="57467" y="40093"/>
                                </a:lnTo>
                                <a:lnTo>
                                  <a:pt x="55676" y="38557"/>
                                </a:lnTo>
                                <a:lnTo>
                                  <a:pt x="55676" y="33502"/>
                                </a:lnTo>
                                <a:lnTo>
                                  <a:pt x="57035" y="32283"/>
                                </a:lnTo>
                                <a:lnTo>
                                  <a:pt x="60604" y="31546"/>
                                </a:lnTo>
                                <a:lnTo>
                                  <a:pt x="65836" y="30543"/>
                                </a:lnTo>
                                <a:lnTo>
                                  <a:pt x="66217" y="30429"/>
                                </a:lnTo>
                                <a:lnTo>
                                  <a:pt x="67208" y="29933"/>
                                </a:lnTo>
                                <a:lnTo>
                                  <a:pt x="67208" y="19900"/>
                                </a:lnTo>
                                <a:lnTo>
                                  <a:pt x="67144" y="23342"/>
                                </a:lnTo>
                                <a:lnTo>
                                  <a:pt x="66649" y="24155"/>
                                </a:lnTo>
                                <a:lnTo>
                                  <a:pt x="65722" y="24701"/>
                                </a:lnTo>
                                <a:lnTo>
                                  <a:pt x="64554" y="25311"/>
                                </a:lnTo>
                                <a:lnTo>
                                  <a:pt x="50253" y="27711"/>
                                </a:lnTo>
                                <a:lnTo>
                                  <a:pt x="47053" y="31102"/>
                                </a:lnTo>
                                <a:lnTo>
                                  <a:pt x="47053" y="43053"/>
                                </a:lnTo>
                                <a:lnTo>
                                  <a:pt x="51066" y="47053"/>
                                </a:lnTo>
                                <a:lnTo>
                                  <a:pt x="60858" y="47053"/>
                                </a:lnTo>
                                <a:lnTo>
                                  <a:pt x="64185" y="45516"/>
                                </a:lnTo>
                                <a:lnTo>
                                  <a:pt x="67259" y="42316"/>
                                </a:lnTo>
                                <a:lnTo>
                                  <a:pt x="67259" y="44043"/>
                                </a:lnTo>
                                <a:lnTo>
                                  <a:pt x="67449" y="44653"/>
                                </a:lnTo>
                                <a:lnTo>
                                  <a:pt x="68249" y="45643"/>
                                </a:lnTo>
                                <a:lnTo>
                                  <a:pt x="77609" y="45643"/>
                                </a:lnTo>
                                <a:lnTo>
                                  <a:pt x="77609" y="44602"/>
                                </a:lnTo>
                                <a:close/>
                              </a:path>
                              <a:path w="361950" h="47625">
                                <a:moveTo>
                                  <a:pt x="98120" y="13055"/>
                                </a:moveTo>
                                <a:lnTo>
                                  <a:pt x="93319" y="13055"/>
                                </a:lnTo>
                                <a:lnTo>
                                  <a:pt x="93319" y="4127"/>
                                </a:lnTo>
                                <a:lnTo>
                                  <a:pt x="84683" y="4127"/>
                                </a:lnTo>
                                <a:lnTo>
                                  <a:pt x="84683" y="13055"/>
                                </a:lnTo>
                                <a:lnTo>
                                  <a:pt x="80441" y="13055"/>
                                </a:lnTo>
                                <a:lnTo>
                                  <a:pt x="80441" y="18783"/>
                                </a:lnTo>
                                <a:lnTo>
                                  <a:pt x="84683" y="18783"/>
                                </a:lnTo>
                                <a:lnTo>
                                  <a:pt x="84683" y="44462"/>
                                </a:lnTo>
                                <a:lnTo>
                                  <a:pt x="87464" y="47053"/>
                                </a:lnTo>
                                <a:lnTo>
                                  <a:pt x="95097" y="47053"/>
                                </a:lnTo>
                                <a:lnTo>
                                  <a:pt x="96520" y="46875"/>
                                </a:lnTo>
                                <a:lnTo>
                                  <a:pt x="98120" y="46367"/>
                                </a:lnTo>
                                <a:lnTo>
                                  <a:pt x="98120" y="40335"/>
                                </a:lnTo>
                                <a:lnTo>
                                  <a:pt x="96824" y="40525"/>
                                </a:lnTo>
                                <a:lnTo>
                                  <a:pt x="93865" y="40525"/>
                                </a:lnTo>
                                <a:lnTo>
                                  <a:pt x="93319" y="39839"/>
                                </a:lnTo>
                                <a:lnTo>
                                  <a:pt x="93319" y="18783"/>
                                </a:lnTo>
                                <a:lnTo>
                                  <a:pt x="98120" y="18783"/>
                                </a:lnTo>
                                <a:lnTo>
                                  <a:pt x="98120" y="13055"/>
                                </a:lnTo>
                                <a:close/>
                              </a:path>
                              <a:path w="361950" h="47625">
                                <a:moveTo>
                                  <a:pt x="132422" y="26924"/>
                                </a:moveTo>
                                <a:lnTo>
                                  <a:pt x="123558" y="11836"/>
                                </a:lnTo>
                                <a:lnTo>
                                  <a:pt x="123431" y="11836"/>
                                </a:lnTo>
                                <a:lnTo>
                                  <a:pt x="123431" y="25996"/>
                                </a:lnTo>
                                <a:lnTo>
                                  <a:pt x="110185" y="25996"/>
                                </a:lnTo>
                                <a:lnTo>
                                  <a:pt x="110744" y="20891"/>
                                </a:lnTo>
                                <a:lnTo>
                                  <a:pt x="112903" y="18427"/>
                                </a:lnTo>
                                <a:lnTo>
                                  <a:pt x="120662" y="18427"/>
                                </a:lnTo>
                                <a:lnTo>
                                  <a:pt x="122999" y="21069"/>
                                </a:lnTo>
                                <a:lnTo>
                                  <a:pt x="123431" y="25996"/>
                                </a:lnTo>
                                <a:lnTo>
                                  <a:pt x="123431" y="11836"/>
                                </a:lnTo>
                                <a:lnTo>
                                  <a:pt x="107289" y="11836"/>
                                </a:lnTo>
                                <a:lnTo>
                                  <a:pt x="101447" y="18732"/>
                                </a:lnTo>
                                <a:lnTo>
                                  <a:pt x="101447" y="40538"/>
                                </a:lnTo>
                                <a:lnTo>
                                  <a:pt x="107226" y="47053"/>
                                </a:lnTo>
                                <a:lnTo>
                                  <a:pt x="124104" y="47053"/>
                                </a:lnTo>
                                <a:lnTo>
                                  <a:pt x="130136" y="42875"/>
                                </a:lnTo>
                                <a:lnTo>
                                  <a:pt x="130848" y="40462"/>
                                </a:lnTo>
                                <a:lnTo>
                                  <a:pt x="132054" y="36283"/>
                                </a:lnTo>
                                <a:lnTo>
                                  <a:pt x="123558" y="36283"/>
                                </a:lnTo>
                                <a:lnTo>
                                  <a:pt x="122504" y="38925"/>
                                </a:lnTo>
                                <a:lnTo>
                                  <a:pt x="120103" y="40462"/>
                                </a:lnTo>
                                <a:lnTo>
                                  <a:pt x="114503" y="40462"/>
                                </a:lnTo>
                                <a:lnTo>
                                  <a:pt x="112522" y="39420"/>
                                </a:lnTo>
                                <a:lnTo>
                                  <a:pt x="110490" y="36347"/>
                                </a:lnTo>
                                <a:lnTo>
                                  <a:pt x="110185" y="34874"/>
                                </a:lnTo>
                                <a:lnTo>
                                  <a:pt x="110070" y="31724"/>
                                </a:lnTo>
                                <a:lnTo>
                                  <a:pt x="132359" y="31724"/>
                                </a:lnTo>
                                <a:lnTo>
                                  <a:pt x="132422" y="26924"/>
                                </a:lnTo>
                                <a:close/>
                              </a:path>
                              <a:path w="361950" h="47625">
                                <a:moveTo>
                                  <a:pt x="174739" y="1981"/>
                                </a:moveTo>
                                <a:lnTo>
                                  <a:pt x="169011" y="1981"/>
                                </a:lnTo>
                                <a:lnTo>
                                  <a:pt x="167652" y="7150"/>
                                </a:lnTo>
                                <a:lnTo>
                                  <a:pt x="163156" y="9791"/>
                                </a:lnTo>
                                <a:lnTo>
                                  <a:pt x="155651" y="9791"/>
                                </a:lnTo>
                                <a:lnTo>
                                  <a:pt x="155651" y="15532"/>
                                </a:lnTo>
                                <a:lnTo>
                                  <a:pt x="166116" y="15532"/>
                                </a:lnTo>
                                <a:lnTo>
                                  <a:pt x="166116" y="45643"/>
                                </a:lnTo>
                                <a:lnTo>
                                  <a:pt x="174739" y="45643"/>
                                </a:lnTo>
                                <a:lnTo>
                                  <a:pt x="174739" y="1981"/>
                                </a:lnTo>
                                <a:close/>
                              </a:path>
                              <a:path w="361950" h="47625">
                                <a:moveTo>
                                  <a:pt x="235102" y="44602"/>
                                </a:moveTo>
                                <a:lnTo>
                                  <a:pt x="233629" y="43180"/>
                                </a:lnTo>
                                <a:lnTo>
                                  <a:pt x="233197" y="42316"/>
                                </a:lnTo>
                                <a:lnTo>
                                  <a:pt x="233133" y="40093"/>
                                </a:lnTo>
                                <a:lnTo>
                                  <a:pt x="233133" y="29933"/>
                                </a:lnTo>
                                <a:lnTo>
                                  <a:pt x="233133" y="18796"/>
                                </a:lnTo>
                                <a:lnTo>
                                  <a:pt x="233133" y="15278"/>
                                </a:lnTo>
                                <a:lnTo>
                                  <a:pt x="228511" y="11823"/>
                                </a:lnTo>
                                <a:lnTo>
                                  <a:pt x="210527" y="11823"/>
                                </a:lnTo>
                                <a:lnTo>
                                  <a:pt x="205841" y="15646"/>
                                </a:lnTo>
                                <a:lnTo>
                                  <a:pt x="205295" y="23342"/>
                                </a:lnTo>
                                <a:lnTo>
                                  <a:pt x="213614" y="23342"/>
                                </a:lnTo>
                                <a:lnTo>
                                  <a:pt x="214033" y="19900"/>
                                </a:lnTo>
                                <a:lnTo>
                                  <a:pt x="215455" y="18796"/>
                                </a:lnTo>
                                <a:lnTo>
                                  <a:pt x="223037" y="18796"/>
                                </a:lnTo>
                                <a:lnTo>
                                  <a:pt x="224688" y="19900"/>
                                </a:lnTo>
                                <a:lnTo>
                                  <a:pt x="224688" y="29933"/>
                                </a:lnTo>
                                <a:lnTo>
                                  <a:pt x="224688" y="37261"/>
                                </a:lnTo>
                                <a:lnTo>
                                  <a:pt x="222224" y="40093"/>
                                </a:lnTo>
                                <a:lnTo>
                                  <a:pt x="214960" y="40093"/>
                                </a:lnTo>
                                <a:lnTo>
                                  <a:pt x="213169" y="38557"/>
                                </a:lnTo>
                                <a:lnTo>
                                  <a:pt x="213169" y="33502"/>
                                </a:lnTo>
                                <a:lnTo>
                                  <a:pt x="214528" y="32283"/>
                                </a:lnTo>
                                <a:lnTo>
                                  <a:pt x="218109" y="31546"/>
                                </a:lnTo>
                                <a:lnTo>
                                  <a:pt x="223342" y="30543"/>
                                </a:lnTo>
                                <a:lnTo>
                                  <a:pt x="223710" y="30429"/>
                                </a:lnTo>
                                <a:lnTo>
                                  <a:pt x="224688" y="29933"/>
                                </a:lnTo>
                                <a:lnTo>
                                  <a:pt x="224688" y="19900"/>
                                </a:lnTo>
                                <a:lnTo>
                                  <a:pt x="224624" y="23342"/>
                                </a:lnTo>
                                <a:lnTo>
                                  <a:pt x="224142" y="24155"/>
                                </a:lnTo>
                                <a:lnTo>
                                  <a:pt x="223215" y="24701"/>
                                </a:lnTo>
                                <a:lnTo>
                                  <a:pt x="222046" y="25311"/>
                                </a:lnTo>
                                <a:lnTo>
                                  <a:pt x="207759" y="27711"/>
                                </a:lnTo>
                                <a:lnTo>
                                  <a:pt x="204558" y="31102"/>
                                </a:lnTo>
                                <a:lnTo>
                                  <a:pt x="204685" y="43180"/>
                                </a:lnTo>
                                <a:lnTo>
                                  <a:pt x="208559" y="47053"/>
                                </a:lnTo>
                                <a:lnTo>
                                  <a:pt x="218351" y="47053"/>
                                </a:lnTo>
                                <a:lnTo>
                                  <a:pt x="221665" y="45516"/>
                                </a:lnTo>
                                <a:lnTo>
                                  <a:pt x="224751" y="42316"/>
                                </a:lnTo>
                                <a:lnTo>
                                  <a:pt x="224751" y="44043"/>
                                </a:lnTo>
                                <a:lnTo>
                                  <a:pt x="224942" y="44653"/>
                                </a:lnTo>
                                <a:lnTo>
                                  <a:pt x="225742" y="45643"/>
                                </a:lnTo>
                                <a:lnTo>
                                  <a:pt x="235102" y="45643"/>
                                </a:lnTo>
                                <a:lnTo>
                                  <a:pt x="235102" y="44602"/>
                                </a:lnTo>
                                <a:close/>
                              </a:path>
                              <a:path w="361950" h="47625">
                                <a:moveTo>
                                  <a:pt x="270700" y="15963"/>
                                </a:moveTo>
                                <a:lnTo>
                                  <a:pt x="266700" y="11836"/>
                                </a:lnTo>
                                <a:lnTo>
                                  <a:pt x="255066" y="11836"/>
                                </a:lnTo>
                                <a:lnTo>
                                  <a:pt x="252044" y="13436"/>
                                </a:lnTo>
                                <a:lnTo>
                                  <a:pt x="249580" y="17183"/>
                                </a:lnTo>
                                <a:lnTo>
                                  <a:pt x="249580" y="12382"/>
                                </a:lnTo>
                                <a:lnTo>
                                  <a:pt x="240957" y="12382"/>
                                </a:lnTo>
                                <a:lnTo>
                                  <a:pt x="240957" y="45643"/>
                                </a:lnTo>
                                <a:lnTo>
                                  <a:pt x="249580" y="45643"/>
                                </a:lnTo>
                                <a:lnTo>
                                  <a:pt x="249580" y="21742"/>
                                </a:lnTo>
                                <a:lnTo>
                                  <a:pt x="252285" y="19164"/>
                                </a:lnTo>
                                <a:lnTo>
                                  <a:pt x="260235" y="19164"/>
                                </a:lnTo>
                                <a:lnTo>
                                  <a:pt x="262077" y="21196"/>
                                </a:lnTo>
                                <a:lnTo>
                                  <a:pt x="262077" y="45643"/>
                                </a:lnTo>
                                <a:lnTo>
                                  <a:pt x="270700" y="45643"/>
                                </a:lnTo>
                                <a:lnTo>
                                  <a:pt x="270700" y="15963"/>
                                </a:lnTo>
                                <a:close/>
                              </a:path>
                              <a:path w="361950" h="47625">
                                <a:moveTo>
                                  <a:pt x="308279" y="736"/>
                                </a:moveTo>
                                <a:lnTo>
                                  <a:pt x="299643" y="736"/>
                                </a:lnTo>
                                <a:lnTo>
                                  <a:pt x="299643" y="16700"/>
                                </a:lnTo>
                                <a:lnTo>
                                  <a:pt x="299643" y="23228"/>
                                </a:lnTo>
                                <a:lnTo>
                                  <a:pt x="299643" y="35661"/>
                                </a:lnTo>
                                <a:lnTo>
                                  <a:pt x="296697" y="39852"/>
                                </a:lnTo>
                                <a:lnTo>
                                  <a:pt x="288061" y="39852"/>
                                </a:lnTo>
                                <a:lnTo>
                                  <a:pt x="285153" y="35661"/>
                                </a:lnTo>
                                <a:lnTo>
                                  <a:pt x="285153" y="23228"/>
                                </a:lnTo>
                                <a:lnTo>
                                  <a:pt x="288061" y="19037"/>
                                </a:lnTo>
                                <a:lnTo>
                                  <a:pt x="296760" y="19037"/>
                                </a:lnTo>
                                <a:lnTo>
                                  <a:pt x="299643" y="23228"/>
                                </a:lnTo>
                                <a:lnTo>
                                  <a:pt x="299643" y="16700"/>
                                </a:lnTo>
                                <a:lnTo>
                                  <a:pt x="297497" y="13373"/>
                                </a:lnTo>
                                <a:lnTo>
                                  <a:pt x="294665" y="11823"/>
                                </a:lnTo>
                                <a:lnTo>
                                  <a:pt x="282524" y="11823"/>
                                </a:lnTo>
                                <a:lnTo>
                                  <a:pt x="276491" y="19456"/>
                                </a:lnTo>
                                <a:lnTo>
                                  <a:pt x="276491" y="33997"/>
                                </a:lnTo>
                                <a:lnTo>
                                  <a:pt x="277837" y="38557"/>
                                </a:lnTo>
                                <a:lnTo>
                                  <a:pt x="282346" y="45034"/>
                                </a:lnTo>
                                <a:lnTo>
                                  <a:pt x="286410" y="47053"/>
                                </a:lnTo>
                                <a:lnTo>
                                  <a:pt x="294665" y="47053"/>
                                </a:lnTo>
                                <a:lnTo>
                                  <a:pt x="297497" y="45580"/>
                                </a:lnTo>
                                <a:lnTo>
                                  <a:pt x="299643" y="42252"/>
                                </a:lnTo>
                                <a:lnTo>
                                  <a:pt x="299643" y="45643"/>
                                </a:lnTo>
                                <a:lnTo>
                                  <a:pt x="308279" y="45643"/>
                                </a:lnTo>
                                <a:lnTo>
                                  <a:pt x="308279" y="42252"/>
                                </a:lnTo>
                                <a:lnTo>
                                  <a:pt x="308279" y="39852"/>
                                </a:lnTo>
                                <a:lnTo>
                                  <a:pt x="308279" y="19037"/>
                                </a:lnTo>
                                <a:lnTo>
                                  <a:pt x="308279" y="16700"/>
                                </a:lnTo>
                                <a:lnTo>
                                  <a:pt x="308279" y="736"/>
                                </a:lnTo>
                                <a:close/>
                              </a:path>
                              <a:path w="361950" h="47625">
                                <a:moveTo>
                                  <a:pt x="361607" y="28829"/>
                                </a:moveTo>
                                <a:lnTo>
                                  <a:pt x="357060" y="28829"/>
                                </a:lnTo>
                                <a:lnTo>
                                  <a:pt x="357060" y="10172"/>
                                </a:lnTo>
                                <a:lnTo>
                                  <a:pt x="357060" y="1981"/>
                                </a:lnTo>
                                <a:lnTo>
                                  <a:pt x="348424" y="1981"/>
                                </a:lnTo>
                                <a:lnTo>
                                  <a:pt x="348424" y="10172"/>
                                </a:lnTo>
                                <a:lnTo>
                                  <a:pt x="348424" y="28829"/>
                                </a:lnTo>
                                <a:lnTo>
                                  <a:pt x="337032" y="28829"/>
                                </a:lnTo>
                                <a:lnTo>
                                  <a:pt x="348424" y="10172"/>
                                </a:lnTo>
                                <a:lnTo>
                                  <a:pt x="348424" y="1981"/>
                                </a:lnTo>
                                <a:lnTo>
                                  <a:pt x="346887" y="1981"/>
                                </a:lnTo>
                                <a:lnTo>
                                  <a:pt x="330936" y="28702"/>
                                </a:lnTo>
                                <a:lnTo>
                                  <a:pt x="330936" y="35966"/>
                                </a:lnTo>
                                <a:lnTo>
                                  <a:pt x="348424" y="35966"/>
                                </a:lnTo>
                                <a:lnTo>
                                  <a:pt x="348424" y="45643"/>
                                </a:lnTo>
                                <a:lnTo>
                                  <a:pt x="357060" y="45643"/>
                                </a:lnTo>
                                <a:lnTo>
                                  <a:pt x="357060" y="35966"/>
                                </a:lnTo>
                                <a:lnTo>
                                  <a:pt x="361607" y="35966"/>
                                </a:lnTo>
                                <a:lnTo>
                                  <a:pt x="361607" y="288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874" y="353707"/>
                            <a:ext cx="245351" cy="75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Graphic 274"/>
                        <wps:cNvSpPr/>
                        <wps:spPr>
                          <a:xfrm>
                            <a:off x="994294" y="354012"/>
                            <a:ext cx="20193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46355">
                                <a:moveTo>
                                  <a:pt x="29806" y="34061"/>
                                </a:moveTo>
                                <a:lnTo>
                                  <a:pt x="0" y="34061"/>
                                </a:lnTo>
                                <a:lnTo>
                                  <a:pt x="0" y="41402"/>
                                </a:lnTo>
                                <a:lnTo>
                                  <a:pt x="29806" y="41402"/>
                                </a:lnTo>
                                <a:lnTo>
                                  <a:pt x="29806" y="34061"/>
                                </a:lnTo>
                                <a:close/>
                              </a:path>
                              <a:path w="201930" h="46355">
                                <a:moveTo>
                                  <a:pt x="29806" y="19291"/>
                                </a:moveTo>
                                <a:lnTo>
                                  <a:pt x="0" y="19291"/>
                                </a:lnTo>
                                <a:lnTo>
                                  <a:pt x="0" y="26619"/>
                                </a:lnTo>
                                <a:lnTo>
                                  <a:pt x="29806" y="26619"/>
                                </a:lnTo>
                                <a:lnTo>
                                  <a:pt x="29806" y="19291"/>
                                </a:lnTo>
                                <a:close/>
                              </a:path>
                              <a:path w="201930" h="46355">
                                <a:moveTo>
                                  <a:pt x="81851" y="15278"/>
                                </a:moveTo>
                                <a:lnTo>
                                  <a:pt x="80873" y="9855"/>
                                </a:lnTo>
                                <a:lnTo>
                                  <a:pt x="79070" y="6959"/>
                                </a:lnTo>
                                <a:lnTo>
                                  <a:pt x="76187" y="2286"/>
                                </a:lnTo>
                                <a:lnTo>
                                  <a:pt x="73164" y="673"/>
                                </a:lnTo>
                                <a:lnTo>
                                  <a:pt x="73164" y="28829"/>
                                </a:lnTo>
                                <a:lnTo>
                                  <a:pt x="72796" y="32829"/>
                                </a:lnTo>
                                <a:lnTo>
                                  <a:pt x="71132" y="37211"/>
                                </a:lnTo>
                                <a:lnTo>
                                  <a:pt x="69291" y="38620"/>
                                </a:lnTo>
                                <a:lnTo>
                                  <a:pt x="64541" y="38620"/>
                                </a:lnTo>
                                <a:lnTo>
                                  <a:pt x="62826" y="37452"/>
                                </a:lnTo>
                                <a:lnTo>
                                  <a:pt x="60909" y="33388"/>
                                </a:lnTo>
                                <a:lnTo>
                                  <a:pt x="60413" y="28829"/>
                                </a:lnTo>
                                <a:lnTo>
                                  <a:pt x="60477" y="17068"/>
                                </a:lnTo>
                                <a:lnTo>
                                  <a:pt x="60845" y="12877"/>
                                </a:lnTo>
                                <a:lnTo>
                                  <a:pt x="61531" y="11087"/>
                                </a:lnTo>
                                <a:lnTo>
                                  <a:pt x="62445" y="8445"/>
                                </a:lnTo>
                                <a:lnTo>
                                  <a:pt x="64363" y="6959"/>
                                </a:lnTo>
                                <a:lnTo>
                                  <a:pt x="69037" y="6959"/>
                                </a:lnTo>
                                <a:lnTo>
                                  <a:pt x="70827" y="8204"/>
                                </a:lnTo>
                                <a:lnTo>
                                  <a:pt x="72732" y="12319"/>
                                </a:lnTo>
                                <a:lnTo>
                                  <a:pt x="73050" y="15278"/>
                                </a:lnTo>
                                <a:lnTo>
                                  <a:pt x="73164" y="28829"/>
                                </a:lnTo>
                                <a:lnTo>
                                  <a:pt x="73164" y="673"/>
                                </a:lnTo>
                                <a:lnTo>
                                  <a:pt x="71932" y="0"/>
                                </a:lnTo>
                                <a:lnTo>
                                  <a:pt x="62141" y="0"/>
                                </a:lnTo>
                                <a:lnTo>
                                  <a:pt x="58140" y="1968"/>
                                </a:lnTo>
                                <a:lnTo>
                                  <a:pt x="55486" y="5613"/>
                                </a:lnTo>
                                <a:lnTo>
                                  <a:pt x="52971" y="8991"/>
                                </a:lnTo>
                                <a:lnTo>
                                  <a:pt x="51790" y="14541"/>
                                </a:lnTo>
                                <a:lnTo>
                                  <a:pt x="51917" y="31483"/>
                                </a:lnTo>
                                <a:lnTo>
                                  <a:pt x="52781" y="36220"/>
                                </a:lnTo>
                                <a:lnTo>
                                  <a:pt x="54876" y="39547"/>
                                </a:lnTo>
                                <a:lnTo>
                                  <a:pt x="57454" y="43738"/>
                                </a:lnTo>
                                <a:lnTo>
                                  <a:pt x="61709" y="46012"/>
                                </a:lnTo>
                                <a:lnTo>
                                  <a:pt x="71564" y="46012"/>
                                </a:lnTo>
                                <a:lnTo>
                                  <a:pt x="75450" y="44107"/>
                                </a:lnTo>
                                <a:lnTo>
                                  <a:pt x="79502" y="38620"/>
                                </a:lnTo>
                                <a:lnTo>
                                  <a:pt x="80619" y="37084"/>
                                </a:lnTo>
                                <a:lnTo>
                                  <a:pt x="81851" y="31483"/>
                                </a:lnTo>
                                <a:lnTo>
                                  <a:pt x="81851" y="15278"/>
                                </a:lnTo>
                                <a:close/>
                              </a:path>
                              <a:path w="201930" h="46355">
                                <a:moveTo>
                                  <a:pt x="97447" y="35610"/>
                                </a:moveTo>
                                <a:lnTo>
                                  <a:pt x="88201" y="35610"/>
                                </a:lnTo>
                                <a:lnTo>
                                  <a:pt x="88201" y="44602"/>
                                </a:lnTo>
                                <a:lnTo>
                                  <a:pt x="97447" y="44602"/>
                                </a:lnTo>
                                <a:lnTo>
                                  <a:pt x="97447" y="35610"/>
                                </a:lnTo>
                                <a:close/>
                              </a:path>
                              <a:path w="201930" h="46355">
                                <a:moveTo>
                                  <a:pt x="124663" y="939"/>
                                </a:moveTo>
                                <a:lnTo>
                                  <a:pt x="118935" y="939"/>
                                </a:lnTo>
                                <a:lnTo>
                                  <a:pt x="117576" y="6108"/>
                                </a:lnTo>
                                <a:lnTo>
                                  <a:pt x="113080" y="8750"/>
                                </a:lnTo>
                                <a:lnTo>
                                  <a:pt x="105575" y="8750"/>
                                </a:lnTo>
                                <a:lnTo>
                                  <a:pt x="105575" y="14490"/>
                                </a:lnTo>
                                <a:lnTo>
                                  <a:pt x="116039" y="14490"/>
                                </a:lnTo>
                                <a:lnTo>
                                  <a:pt x="116039" y="44602"/>
                                </a:lnTo>
                                <a:lnTo>
                                  <a:pt x="124663" y="44602"/>
                                </a:lnTo>
                                <a:lnTo>
                                  <a:pt x="124663" y="939"/>
                                </a:lnTo>
                                <a:close/>
                              </a:path>
                              <a:path w="201930" h="46355">
                                <a:moveTo>
                                  <a:pt x="167335" y="5422"/>
                                </a:moveTo>
                                <a:lnTo>
                                  <a:pt x="161493" y="0"/>
                                </a:lnTo>
                                <a:lnTo>
                                  <a:pt x="143319" y="0"/>
                                </a:lnTo>
                                <a:lnTo>
                                  <a:pt x="138023" y="5359"/>
                                </a:lnTo>
                                <a:lnTo>
                                  <a:pt x="138023" y="16141"/>
                                </a:lnTo>
                                <a:lnTo>
                                  <a:pt x="146342" y="16141"/>
                                </a:lnTo>
                                <a:lnTo>
                                  <a:pt x="146342" y="9855"/>
                                </a:lnTo>
                                <a:lnTo>
                                  <a:pt x="148615" y="7023"/>
                                </a:lnTo>
                                <a:lnTo>
                                  <a:pt x="156375" y="7023"/>
                                </a:lnTo>
                                <a:lnTo>
                                  <a:pt x="158711" y="9664"/>
                                </a:lnTo>
                                <a:lnTo>
                                  <a:pt x="158711" y="18910"/>
                                </a:lnTo>
                                <a:lnTo>
                                  <a:pt x="157238" y="20701"/>
                                </a:lnTo>
                                <a:lnTo>
                                  <a:pt x="147510" y="27597"/>
                                </a:lnTo>
                                <a:lnTo>
                                  <a:pt x="140119" y="32651"/>
                                </a:lnTo>
                                <a:lnTo>
                                  <a:pt x="137833" y="36461"/>
                                </a:lnTo>
                                <a:lnTo>
                                  <a:pt x="137477" y="44589"/>
                                </a:lnTo>
                                <a:lnTo>
                                  <a:pt x="167157" y="44589"/>
                                </a:lnTo>
                                <a:lnTo>
                                  <a:pt x="167157" y="36893"/>
                                </a:lnTo>
                                <a:lnTo>
                                  <a:pt x="148615" y="36893"/>
                                </a:lnTo>
                                <a:lnTo>
                                  <a:pt x="149783" y="34556"/>
                                </a:lnTo>
                                <a:lnTo>
                                  <a:pt x="151142" y="33261"/>
                                </a:lnTo>
                                <a:lnTo>
                                  <a:pt x="165125" y="23101"/>
                                </a:lnTo>
                                <a:lnTo>
                                  <a:pt x="167335" y="19837"/>
                                </a:lnTo>
                                <a:lnTo>
                                  <a:pt x="167335" y="5422"/>
                                </a:lnTo>
                                <a:close/>
                              </a:path>
                              <a:path w="201930" h="46355">
                                <a:moveTo>
                                  <a:pt x="201714" y="21196"/>
                                </a:moveTo>
                                <a:lnTo>
                                  <a:pt x="196164" y="15087"/>
                                </a:lnTo>
                                <a:lnTo>
                                  <a:pt x="185204" y="15087"/>
                                </a:lnTo>
                                <a:lnTo>
                                  <a:pt x="183045" y="15836"/>
                                </a:lnTo>
                                <a:lnTo>
                                  <a:pt x="180517" y="17741"/>
                                </a:lnTo>
                                <a:lnTo>
                                  <a:pt x="181940" y="8623"/>
                                </a:lnTo>
                                <a:lnTo>
                                  <a:pt x="199986" y="8623"/>
                                </a:lnTo>
                                <a:lnTo>
                                  <a:pt x="199986" y="927"/>
                                </a:lnTo>
                                <a:lnTo>
                                  <a:pt x="176644" y="927"/>
                                </a:lnTo>
                                <a:lnTo>
                                  <a:pt x="172758" y="25260"/>
                                </a:lnTo>
                                <a:lnTo>
                                  <a:pt x="180517" y="25260"/>
                                </a:lnTo>
                                <a:lnTo>
                                  <a:pt x="181444" y="23101"/>
                                </a:lnTo>
                                <a:lnTo>
                                  <a:pt x="183413" y="21932"/>
                                </a:lnTo>
                                <a:lnTo>
                                  <a:pt x="190436" y="21932"/>
                                </a:lnTo>
                                <a:lnTo>
                                  <a:pt x="193078" y="25069"/>
                                </a:lnTo>
                                <a:lnTo>
                                  <a:pt x="193078" y="35483"/>
                                </a:lnTo>
                                <a:lnTo>
                                  <a:pt x="190436" y="38620"/>
                                </a:lnTo>
                                <a:lnTo>
                                  <a:pt x="182308" y="38620"/>
                                </a:lnTo>
                                <a:lnTo>
                                  <a:pt x="180213" y="36715"/>
                                </a:lnTo>
                                <a:lnTo>
                                  <a:pt x="180035" y="33210"/>
                                </a:lnTo>
                                <a:lnTo>
                                  <a:pt x="171526" y="33210"/>
                                </a:lnTo>
                                <a:lnTo>
                                  <a:pt x="171653" y="40843"/>
                                </a:lnTo>
                                <a:lnTo>
                                  <a:pt x="177444" y="46012"/>
                                </a:lnTo>
                                <a:lnTo>
                                  <a:pt x="195300" y="46012"/>
                                </a:lnTo>
                                <a:lnTo>
                                  <a:pt x="201714" y="39611"/>
                                </a:lnTo>
                                <a:lnTo>
                                  <a:pt x="201714" y="21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98725" y="388708"/>
                            <a:ext cx="13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0">
                                <a:moveTo>
                                  <a:pt x="0" y="0"/>
                                </a:moveTo>
                                <a:lnTo>
                                  <a:pt x="131978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64714" y="375513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403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51519" y="388708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390" y="0"/>
                                </a:lnTo>
                              </a:path>
                            </a:pathLst>
                          </a:custGeom>
                          <a:ln w="8801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85530" y="114858"/>
                            <a:ext cx="1026160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6160" h="333375">
                                <a:moveTo>
                                  <a:pt x="0" y="333247"/>
                                </a:moveTo>
                                <a:lnTo>
                                  <a:pt x="1026121" y="333247"/>
                                </a:lnTo>
                                <a:lnTo>
                                  <a:pt x="10261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3247"/>
                                </a:lnTo>
                                <a:close/>
                              </a:path>
                            </a:pathLst>
                          </a:custGeom>
                          <a:ln w="3340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4.25pt;height:106.5pt;mso-position-horizontal-relative:char;mso-position-vertical-relative:line" id="docshapegroup81" coordorigin="0,0" coordsize="2485,2130">
                <v:line style="position:absolute" from="209,1818" to="2464,1818" stroked="true" strokeweight=".263pt" strokecolor="#252525">
                  <v:stroke dashstyle="solid"/>
                </v:line>
                <v:line style="position:absolute" from="209,129" to="2464,129" stroked="true" strokeweight=".263pt" strokecolor="#252525">
                  <v:stroke dashstyle="solid"/>
                </v:line>
                <v:line style="position:absolute" from="209,1818" to="209,1795" stroked="true" strokeweight=".263pt" strokecolor="#252525">
                  <v:stroke dashstyle="solid"/>
                </v:line>
                <v:line style="position:absolute" from="773,1818" to="773,1795" stroked="true" strokeweight=".263pt" strokecolor="#252525">
                  <v:stroke dashstyle="solid"/>
                </v:line>
                <v:line style="position:absolute" from="1337,1818" to="1337,1795" stroked="true" strokeweight=".263pt" strokecolor="#252525">
                  <v:stroke dashstyle="solid"/>
                </v:line>
                <v:line style="position:absolute" from="1900,1818" to="1900,1795" stroked="true" strokeweight=".263pt" strokecolor="#252525">
                  <v:stroke dashstyle="solid"/>
                </v:line>
                <v:line style="position:absolute" from="2464,1818" to="2464,1795" stroked="true" strokeweight=".263pt" strokecolor="#252525">
                  <v:stroke dashstyle="solid"/>
                </v:line>
                <v:line style="position:absolute" from="209,129" to="209,151" stroked="true" strokeweight=".263pt" strokecolor="#252525">
                  <v:stroke dashstyle="solid"/>
                </v:line>
                <v:line style="position:absolute" from="773,129" to="773,151" stroked="true" strokeweight=".263pt" strokecolor="#252525">
                  <v:stroke dashstyle="solid"/>
                </v:line>
                <v:line style="position:absolute" from="1337,129" to="1337,151" stroked="true" strokeweight=".263pt" strokecolor="#252525">
                  <v:stroke dashstyle="solid"/>
                </v:line>
                <v:line style="position:absolute" from="1900,129" to="1900,151" stroked="true" strokeweight=".263pt" strokecolor="#252525">
                  <v:stroke dashstyle="solid"/>
                </v:line>
                <v:line style="position:absolute" from="2464,129" to="2464,151" stroked="true" strokeweight=".263pt" strokecolor="#252525">
                  <v:stroke dashstyle="solid"/>
                </v:line>
                <v:shape style="position:absolute;left:167;top:1879;width:2305;height:73" id="docshape82" coordorigin="167,1879" coordsize="2305,73" path="m194,1916l167,1916,167,1930,194,1930,194,1916xm234,1881l225,1881,223,1889,216,1893,204,1893,204,1902,220,1902,220,1950,234,1950,234,1881xm716,1916l690,1916,690,1930,716,1930,716,1916xm769,1903l768,1895,765,1890,761,1883,756,1880,756,1925,755,1931,753,1938,750,1940,742,1940,740,1938,737,1932,736,1925,736,1906,736,1900,737,1897,739,1893,742,1890,749,1890,752,1892,755,1899,756,1903,756,1925,756,1880,754,1879,738,1879,732,1882,728,1888,724,1894,722,1902,722,1929,724,1936,731,1948,738,1952,753,1952,759,1949,764,1943,766,1940,768,1938,769,1929,769,1903xm794,1935l779,1935,779,1950,794,1950,794,1935xm850,1913l842,1903,824,1903,821,1904,817,1907,819,1893,848,1893,848,1881,811,1881,805,1919,817,1919,818,1916,822,1914,833,1914,837,1919,837,1935,833,1940,820,1940,817,1937,816,1932,803,1932,803,1944,812,1952,840,1952,850,1942,850,1913xm1358,1903l1357,1895,1354,1890,1349,1883,1344,1880,1344,1925,1344,1931,1341,1938,1338,1940,1331,1940,1328,1938,1325,1932,1324,1925,1324,1906,1325,1900,1326,1897,1328,1893,1331,1890,1338,1890,1341,1892,1344,1899,1344,1903,1344,1925,1344,1880,1342,1879,1327,1879,1321,1882,1317,1888,1313,1894,1311,1902,1311,1929,1312,1936,1320,1948,1326,1952,1342,1952,1348,1949,1352,1943,1354,1940,1356,1938,1358,1929,1358,1903xm1883,1903l1881,1895,1879,1890,1874,1883,1869,1880,1869,1925,1869,1931,1866,1938,1863,1940,1856,1940,1853,1938,1850,1932,1849,1925,1849,1906,1850,1900,1851,1897,1852,1893,1855,1890,1863,1890,1866,1892,1869,1899,1869,1903,1869,1925,1869,1880,1867,1879,1852,1879,1846,1882,1841,1888,1837,1894,1836,1902,1836,1929,1837,1936,1844,1948,1851,1952,1867,1952,1873,1949,1877,1943,1879,1940,1881,1938,1883,1929,1883,1903xm1907,1935l1893,1935,1893,1950,1907,1950,1907,1935xm1964,1913l1955,1903,1938,1903,1934,1904,1930,1907,1933,1893,1961,1893,1961,1881,1924,1881,1918,1919,1930,1919,1932,1916,1935,1914,1946,1914,1950,1919,1950,1935,1946,1940,1933,1940,1930,1937,1930,1932,1916,1932,1916,1944,1926,1952,1954,1952,1964,1942,1964,1913xm2472,1881l2463,1881,2461,1889,2454,1893,2442,1893,2442,1902,2459,1902,2459,1950,2472,1950,2472,1881xe" filled="true" fillcolor="#252525" stroked="false">
                  <v:path arrowok="t"/>
                  <v:fill type="solid"/>
                </v:shape>
                <v:shape style="position:absolute;left:1209;top:2010;width:235;height:119" type="#_x0000_t75" id="docshape83" stroked="false">
                  <v:imagedata r:id="rId30" o:title=""/>
                </v:shape>
                <v:line style="position:absolute" from="209,1818" to="209,129" stroked="true" strokeweight=".263pt" strokecolor="#252525">
                  <v:stroke dashstyle="solid"/>
                </v:line>
                <v:line style="position:absolute" from="2464,1818" to="2464,129" stroked="true" strokeweight=".263pt" strokecolor="#252525">
                  <v:stroke dashstyle="solid"/>
                </v:line>
                <v:line style="position:absolute" from="209,1818" to="232,1818" stroked="true" strokeweight=".263pt" strokecolor="#252525">
                  <v:stroke dashstyle="solid"/>
                </v:line>
                <v:line style="position:absolute" from="209,1595" to="232,1595" stroked="true" strokeweight=".263pt" strokecolor="#252525">
                  <v:stroke dashstyle="solid"/>
                </v:line>
                <v:line style="position:absolute" from="209,1373" to="232,1373" stroked="true" strokeweight=".263pt" strokecolor="#252525">
                  <v:stroke dashstyle="solid"/>
                </v:line>
                <v:line style="position:absolute" from="209,1151" to="232,1151" stroked="true" strokeweight=".263pt" strokecolor="#252525">
                  <v:stroke dashstyle="solid"/>
                </v:line>
                <v:line style="position:absolute" from="209,929" to="232,929" stroked="true" strokeweight=".263pt" strokecolor="#252525">
                  <v:stroke dashstyle="solid"/>
                </v:line>
                <v:line style="position:absolute" from="209,707" to="232,707" stroked="true" strokeweight=".263pt" strokecolor="#252525">
                  <v:stroke dashstyle="solid"/>
                </v:line>
                <v:line style="position:absolute" from="209,484" to="232,484" stroked="true" strokeweight=".263pt" strokecolor="#252525">
                  <v:stroke dashstyle="solid"/>
                </v:line>
                <v:line style="position:absolute" from="209,262" to="232,262" stroked="true" strokeweight=".263pt" strokecolor="#252525">
                  <v:stroke dashstyle="solid"/>
                </v:line>
                <v:line style="position:absolute" from="2464,1818" to="2442,1818" stroked="true" strokeweight=".263pt" strokecolor="#252525">
                  <v:stroke dashstyle="solid"/>
                </v:line>
                <v:line style="position:absolute" from="2464,1595" to="2442,1595" stroked="true" strokeweight=".263pt" strokecolor="#252525">
                  <v:stroke dashstyle="solid"/>
                </v:line>
                <v:line style="position:absolute" from="2464,1373" to="2442,1373" stroked="true" strokeweight=".263pt" strokecolor="#252525">
                  <v:stroke dashstyle="solid"/>
                </v:line>
                <v:line style="position:absolute" from="2464,1151" to="2442,1151" stroked="true" strokeweight=".263pt" strokecolor="#252525">
                  <v:stroke dashstyle="solid"/>
                </v:line>
                <v:line style="position:absolute" from="2464,929" to="2442,929" stroked="true" strokeweight=".263pt" strokecolor="#252525">
                  <v:stroke dashstyle="solid"/>
                </v:line>
                <v:line style="position:absolute" from="2464,707" to="2442,707" stroked="true" strokeweight=".263pt" strokecolor="#252525">
                  <v:stroke dashstyle="solid"/>
                </v:line>
                <v:line style="position:absolute" from="2464,485" to="2442,485" stroked="true" strokeweight=".263pt" strokecolor="#252525">
                  <v:stroke dashstyle="solid"/>
                </v:line>
                <v:line style="position:absolute" from="2464,262" to="2442,262" stroked="true" strokeweight=".263pt" strokecolor="#252525">
                  <v:stroke dashstyle="solid"/>
                </v:line>
                <v:shape style="position:absolute;left:0;top:229;width:170;height:1627" id="docshape84" coordorigin="0,230" coordsize="170,1627" path="m72,1005l1,1005,1,1026,57,1039,1,1052,1,1073,72,1073,72,1059,17,1059,72,1046,72,1032,17,1019,72,1019,72,1005xm72,874l60,874,60,912,41,912,41,878,29,878,29,912,13,912,13,876,1,876,1,927,72,927,72,874xm74,948l66,938,40,938,34,943,28,978,25,981,15,981,12,976,12,959,16,954,23,954,23,940,8,940,0,950,0,985,8,995,33,995,38,989,45,955,47,952,59,952,62,957,62,976,58,981,51,982,51,996,66,995,74,985,74,948xm155,1563l146,1563,144,1571,137,1575,125,1575,125,1584,142,1584,142,1632,155,1632,155,1563xm169,1348l159,1339,131,1339,122,1348,122,1365,135,1365,135,1355,139,1350,151,1350,155,1355,155,1369,153,1372,137,1383,126,1391,122,1397,122,1410,168,1410,168,1397,139,1397,141,1394,143,1392,165,1376,169,1371,169,1348xm169,1160l165,1154,157,1151,164,1147,166,1142,166,1124,158,1117,135,1117,127,1122,123,1132,122,1135,122,1140,135,1140,135,1137,135,1135,137,1130,140,1128,150,1128,153,1131,153,1144,149,1148,140,1148,140,1157,145,1157,152,1159,155,1163,155,1174,151,1178,138,1178,135,1174,135,1167,121,1167,122,1181,130,1190,159,1190,169,1181,169,1160xm169,1808l167,1799,164,1795,160,1787,155,1785,155,1829,155,1835,152,1842,149,1845,142,1845,139,1843,136,1836,135,1829,135,1811,136,1804,137,1801,138,1797,141,1795,149,1795,151,1797,154,1803,155,1808,155,1829,155,1785,153,1784,138,1784,131,1787,123,1798,121,1807,122,1833,123,1841,126,1846,130,1853,137,1856,153,1856,159,1853,163,1847,165,1845,167,1842,169,1833,169,1808xm169,706l160,697,143,697,139,698,135,701,138,686,166,686,166,674,129,674,123,713,135,713,137,709,140,707,151,707,155,712,155,729,151,734,138,734,135,731,135,725,121,725,121,737,131,745,159,745,169,735,169,706xm169,485l166,482,161,476,156,476,156,491,156,506,152,511,139,511,135,506,135,492,139,486,152,486,156,491,156,476,143,476,140,477,135,482,136,474,136,472,139,464,142,462,151,462,153,463,155,468,168,468,167,463,166,462,166,461,164,458,161,453,155,451,139,451,132,454,123,468,122,476,122,500,123,507,127,513,131,519,138,523,160,523,169,513,169,511,169,486,169,485xm169,939l162,939,162,909,162,896,148,896,148,909,148,939,131,939,148,909,148,896,146,896,121,939,121,950,148,950,148,965,162,965,162,950,169,950,169,939xm170,230l121,230,121,242,156,242,151,246,143,259,141,265,136,275,133,284,132,299,145,299,147,283,152,269,159,255,170,241,170,230xe" filled="true" fillcolor="#252525" stroked="false">
                  <v:path arrowok="t"/>
                  <v:fill type="solid"/>
                </v:shape>
                <v:shape style="position:absolute;left:223;top:0;width:244;height:106" type="#_x0000_t75" id="docshape85" stroked="false">
                  <v:imagedata r:id="rId31" o:title=""/>
                </v:shape>
                <v:shape style="position:absolute;left:209;top:395;width:2253;height:1423" id="docshape86" coordorigin="209,396" coordsize="2253,1423" path="m209,1635l312,1691,414,1737,517,1773,578,1789,676,1808,771,1817,824,1818,873,1816,961,1807,1029,1795,1097,1778,1186,1750,1285,1709,1370,1665,1439,1622,1476,1598,1477,1597,1478,1596,1479,1596,1479,1596,1479,1596,1480,1595,1495,1595,1495,1573,1526,1573,1526,1551,1555,1551,1556,1529,1583,1529,1585,1507,1609,1507,1615,1484,1632,1484,1644,1462,1657,1462,1669,1440,1682,1440,1688,1418,1711,1418,1712,1395,1734,1395,1735,1373,1757,1373,1757,1351,1780,1351,1780,1329,1801,1329,1801,1307,1822,1307,1823,1284,1843,1284,1843,1262,1864,1262,1864,1240,1884,1240,1884,1218,1903,1218,1903,1195,1922,1195,1922,1173,1941,1173,1941,1151,1960,1151,1960,1129,1978,1129,1978,1107,1996,1107,1996,1084,2014,1084,2014,1062,2031,1062,2031,1040,2049,1040,2049,1018,2065,1018,2066,995,2082,995,2082,973,2099,973,2099,951,2115,951,2115,929,2131,929,2131,907,2147,907,2147,884,2163,884,2163,862,2178,862,2178,840,2194,840,2194,818,2209,818,2209,796,2224,796,2224,773,2239,773,2239,751,2253,751,2253,729,2268,729,2268,707,2282,707,2282,684,2296,684,2297,662,2311,662,2311,640,2324,640,2325,618,2338,618,2338,596,2352,596,2352,573,2366,573,2366,551,2379,551,2379,529,2392,529,2393,507,2406,507,2407,484,2412,484,2424,462,2437,440,2462,396e" filled="false" stroked="true" strokeweight=".693pt" strokecolor="#0072bd">
                  <v:path arrowok="t"/>
                  <v:stroke dashstyle="solid"/>
                </v:shape>
                <v:rect style="position:absolute;left:193;top:1619;width:32;height:32" id="docshape87" filled="false" stroked="true" strokeweight=".693pt" strokecolor="#0072bd">
                  <v:stroke dashstyle="solid"/>
                </v:rect>
                <v:rect style="position:absolute;left:316;top:1685;width:32;height:32" id="docshape88" filled="false" stroked="true" strokeweight=".693pt" strokecolor="#0072bd">
                  <v:stroke dashstyle="solid"/>
                </v:rect>
                <v:rect style="position:absolute;left:439;top:1737;width:32;height:32" id="docshape89" filled="false" stroked="true" strokeweight=".693pt" strokecolor="#0072bd">
                  <v:stroke dashstyle="solid"/>
                </v:rect>
                <v:rect style="position:absolute;left:562;top:1773;width:32;height:32" id="docshape90" filled="false" stroked="true" strokeweight=".693pt" strokecolor="#0072bd">
                  <v:stroke dashstyle="solid"/>
                </v:rect>
                <v:rect style="position:absolute;left:685;top:1795;width:32;height:32" id="docshape91" filled="false" stroked="true" strokeweight=".693pt" strokecolor="#0072bd">
                  <v:stroke dashstyle="solid"/>
                </v:rect>
                <v:rect style="position:absolute;left:808;top:1801;width:32;height:32" id="docshape92" filled="false" stroked="true" strokeweight=".693pt" strokecolor="#0072bd">
                  <v:stroke dashstyle="solid"/>
                </v:rect>
                <v:rect style="position:absolute;left:944;top:1791;width:32;height:32" id="docshape93" filled="false" stroked="true" strokeweight=".693pt" strokecolor="#0072bd">
                  <v:stroke dashstyle="solid"/>
                </v:rect>
                <v:rect style="position:absolute;left:1081;top:1762;width:32;height:32" id="docshape94" filled="false" stroked="true" strokeweight=".693pt" strokecolor="#0072bd">
                  <v:stroke dashstyle="solid"/>
                </v:rect>
                <v:rect style="position:absolute;left:1218;top:1715;width:32;height:32" id="docshape95" filled="false" stroked="true" strokeweight=".693pt" strokecolor="#0072bd">
                  <v:stroke dashstyle="solid"/>
                </v:rect>
                <v:rect style="position:absolute;left:1354;top:1648;width:32;height:32" id="docshape96" filled="false" stroked="true" strokeweight=".693pt" strokecolor="#0072bd">
                  <v:stroke dashstyle="solid"/>
                </v:rect>
                <v:rect style="position:absolute;left:1489;top:1557;width:32;height:32" id="docshape97" filled="false" stroked="true" strokeweight=".693pt" strokecolor="#0072bd">
                  <v:stroke dashstyle="solid"/>
                </v:rect>
                <v:rect style="position:absolute;left:1628;top:1446;width:32;height:32" id="docshape98" filled="false" stroked="true" strokeweight=".693pt" strokecolor="#0072bd">
                  <v:stroke dashstyle="solid"/>
                </v:rect>
                <v:rect style="position:absolute;left:1763;top:1335;width:32;height:32" id="docshape99" filled="false" stroked="true" strokeweight=".693pt" strokecolor="#0072bd">
                  <v:stroke dashstyle="solid"/>
                </v:rect>
                <v:rect style="position:absolute;left:1900;top:1179;width:32;height:32" id="docshape100" filled="false" stroked="true" strokeweight=".693pt" strokecolor="#0072bd">
                  <v:stroke dashstyle="solid"/>
                </v:rect>
                <v:rect style="position:absolute;left:2037;top:1002;width:32;height:32" id="docshape101" filled="false" stroked="true" strokeweight=".693pt" strokecolor="#0072bd">
                  <v:stroke dashstyle="solid"/>
                </v:rect>
                <v:rect style="position:absolute;left:2174;top:824;width:32;height:32" id="docshape102" filled="false" stroked="true" strokeweight=".693pt" strokecolor="#0072bd">
                  <v:stroke dashstyle="solid"/>
                </v:rect>
                <v:rect style="position:absolute;left:2310;top:602;width:32;height:32" id="docshape103" filled="false" stroked="true" strokeweight=".693pt" strokecolor="#0072bd">
                  <v:stroke dashstyle="solid"/>
                </v:rect>
                <v:shape style="position:absolute;left:2446;top:379;width:32;height:32" id="docshape104" coordorigin="2446,380" coordsize="32,32" path="m2446,411l2478,411,2478,380,2446,380,2446,411xm2446,411l2478,411,2478,380,2446,380,2446,411xe" filled="false" stroked="true" strokeweight=".693pt" strokecolor="#0072bd">
                  <v:path arrowok="t"/>
                  <v:stroke dashstyle="solid"/>
                </v:shape>
                <v:shape style="position:absolute;left:209;top:173;width:2253;height:1645" id="docshape105" coordorigin="209,173" coordsize="2253,1645" path="m209,1781l312,1801,414,1813,517,1818,573,1817,656,1812,722,1804,794,1792,873,1774,933,1757,1029,1726,1132,1684,1211,1647,1285,1608,1306,1596,1307,1596,1307,1596,1307,1595,1308,1595,1327,1595,1327,1573,1360,1573,1360,1551,1391,1551,1391,1529,1420,1529,1420,1507,1448,1507,1449,1484,1476,1484,1477,1462,1499,1462,1505,1440,1523,1440,1529,1418,1552,1418,1555,1395,1576,1395,1578,1373,1601,1373,1602,1351,1625,1351,1625,1329,1647,1329,1647,1307,1669,1307,1669,1284,1691,1284,1691,1262,1712,1262,1712,1240,1733,1240,1733,1218,1754,1218,1754,1195,1774,1195,1774,1173,1793,1173,1793,1151,1813,1151,1813,1129,1832,1129,1832,1107,1851,1107,1851,1084,1869,1084,1869,1062,1887,1062,1887,1040,1905,1040,1905,1018,1923,1018,1923,995,1940,995,1941,973,1958,973,1958,951,1974,951,1975,929,1991,929,1992,907,2008,907,2008,884,2024,884,2024,862,2041,862,2041,840,2057,840,2057,818,2072,818,2073,796,2088,796,2088,773,2103,773,2104,751,2119,751,2119,729,2134,729,2135,707,2148,707,2150,684,2163,684,2167,662,2177,662,2180,640,2193,640,2194,618,2207,618,2208,596,2222,596,2222,573,2236,573,2236,551,2250,551,2250,529,2264,529,2264,507,2278,507,2278,484,2292,484,2292,462,2305,462,2306,440,2319,440,2319,418,2332,418,2332,396,2345,396,2346,373,2359,373,2359,351,2371,351,2372,329,2384,329,2385,307,2393,307,2399,284,2412,262,2462,173e" filled="false" stroked="true" strokeweight=".693pt" strokecolor="#d85218">
                  <v:path arrowok="t"/>
                  <v:stroke dashstyle="solid"/>
                </v:shape>
                <v:line style="position:absolute" from="194,1766" to="224,1795" stroked="true" strokeweight=".693pt" strokecolor="#d85218">
                  <v:stroke dashstyle="solid"/>
                </v:line>
                <v:line style="position:absolute" from="194,1795" to="224,1766" stroked="true" strokeweight=".693pt" strokecolor="#d85218">
                  <v:stroke dashstyle="solid"/>
                </v:line>
                <v:line style="position:absolute" from="297,1786" to="326,1815" stroked="true" strokeweight=".693pt" strokecolor="#d85218">
                  <v:stroke dashstyle="solid"/>
                </v:line>
                <v:line style="position:absolute" from="297,1815" to="326,1786" stroked="true" strokeweight=".693pt" strokecolor="#d85218">
                  <v:stroke dashstyle="solid"/>
                </v:line>
                <v:line style="position:absolute" from="399,1798" to="429,1828" stroked="true" strokeweight=".693pt" strokecolor="#d85218">
                  <v:stroke dashstyle="solid"/>
                </v:line>
                <v:line style="position:absolute" from="399,1828" to="429,1798" stroked="true" strokeweight=".693pt" strokecolor="#d85218">
                  <v:stroke dashstyle="solid"/>
                </v:line>
                <v:line style="position:absolute" from="502,1803" to="531,1832" stroked="true" strokeweight=".693pt" strokecolor="#d85218">
                  <v:stroke dashstyle="solid"/>
                </v:line>
                <v:line style="position:absolute" from="502,1832" to="531,1803" stroked="true" strokeweight=".693pt" strokecolor="#d85218">
                  <v:stroke dashstyle="solid"/>
                </v:line>
                <v:line style="position:absolute" from="641,1797" to="670,1826" stroked="true" strokeweight=".693pt" strokecolor="#d85218">
                  <v:stroke dashstyle="solid"/>
                </v:line>
                <v:line style="position:absolute" from="641,1826" to="670,1797" stroked="true" strokeweight=".693pt" strokecolor="#d85218">
                  <v:stroke dashstyle="solid"/>
                </v:line>
                <v:line style="position:absolute" from="780,1777" to="809,1806" stroked="true" strokeweight=".693pt" strokecolor="#d85218">
                  <v:stroke dashstyle="solid"/>
                </v:line>
                <v:line style="position:absolute" from="780,1806" to="809,1777" stroked="true" strokeweight=".693pt" strokecolor="#d85218">
                  <v:stroke dashstyle="solid"/>
                </v:line>
                <v:line style="position:absolute" from="919,1743" to="948,1772" stroked="true" strokeweight=".693pt" strokecolor="#d85218">
                  <v:stroke dashstyle="solid"/>
                </v:line>
                <v:line style="position:absolute" from="919,1772" to="948,1743" stroked="true" strokeweight=".693pt" strokecolor="#d85218">
                  <v:stroke dashstyle="solid"/>
                </v:line>
                <v:line style="position:absolute" from="1058,1694" to="1087,1724" stroked="true" strokeweight=".693pt" strokecolor="#d85218">
                  <v:stroke dashstyle="solid"/>
                </v:line>
                <v:line style="position:absolute" from="1058,1724" to="1087,1694" stroked="true" strokeweight=".693pt" strokecolor="#d85218">
                  <v:stroke dashstyle="solid"/>
                </v:line>
                <v:line style="position:absolute" from="1197,1632" to="1226,1662" stroked="true" strokeweight=".693pt" strokecolor="#d85218">
                  <v:stroke dashstyle="solid"/>
                </v:line>
                <v:line style="position:absolute" from="1197,1662" to="1226,1632" stroked="true" strokeweight=".693pt" strokecolor="#d85218">
                  <v:stroke dashstyle="solid"/>
                </v:line>
                <v:line style="position:absolute" from="1335,1559" to="1364,1588" stroked="true" strokeweight=".693pt" strokecolor="#d85218">
                  <v:stroke dashstyle="solid"/>
                </v:line>
                <v:line style="position:absolute" from="1335,1588" to="1364,1559" stroked="true" strokeweight=".693pt" strokecolor="#d85218">
                  <v:stroke dashstyle="solid"/>
                </v:line>
                <v:line style="position:absolute" from="1474,1447" to="1504,1477" stroked="true" strokeweight=".693pt" strokecolor="#d85218">
                  <v:stroke dashstyle="solid"/>
                </v:line>
                <v:line style="position:absolute" from="1474,1477" to="1504,1447" stroked="true" strokeweight=".693pt" strokecolor="#d85218">
                  <v:stroke dashstyle="solid"/>
                </v:line>
                <v:line style="position:absolute" from="1613,1314" to="1643,1344" stroked="true" strokeweight=".693pt" strokecolor="#d85218">
                  <v:stroke dashstyle="solid"/>
                </v:line>
                <v:line style="position:absolute" from="1613,1344" to="1643,1314" stroked="true" strokeweight=".693pt" strokecolor="#d85218">
                  <v:stroke dashstyle="solid"/>
                </v:line>
                <v:line style="position:absolute" from="1751,1181" to="1781,1210" stroked="true" strokeweight=".693pt" strokecolor="#d85218">
                  <v:stroke dashstyle="solid"/>
                </v:line>
                <v:line style="position:absolute" from="1751,1210" to="1781,1181" stroked="true" strokeweight=".693pt" strokecolor="#d85218">
                  <v:stroke dashstyle="solid"/>
                </v:line>
                <v:line style="position:absolute" from="1892,1003" to="1921,1032" stroked="true" strokeweight=".693pt" strokecolor="#d85218">
                  <v:stroke dashstyle="solid"/>
                </v:line>
                <v:line style="position:absolute" from="1892,1032" to="1921,1003" stroked="true" strokeweight=".693pt" strokecolor="#d85218">
                  <v:stroke dashstyle="solid"/>
                </v:line>
                <v:line style="position:absolute" from="2031,825" to="2060,855" stroked="true" strokeweight=".693pt" strokecolor="#d85218">
                  <v:stroke dashstyle="solid"/>
                </v:line>
                <v:line style="position:absolute" from="2031,855" to="2060,825" stroked="true" strokeweight=".693pt" strokecolor="#d85218">
                  <v:stroke dashstyle="solid"/>
                </v:line>
                <v:line style="position:absolute" from="2170,625" to="2199,655" stroked="true" strokeweight=".693pt" strokecolor="#d85218">
                  <v:stroke dashstyle="solid"/>
                </v:line>
                <v:line style="position:absolute" from="2170,655" to="2199,625" stroked="true" strokeweight=".693pt" strokecolor="#d85218">
                  <v:stroke dashstyle="solid"/>
                </v:line>
                <v:line style="position:absolute" from="2309,403" to="2338,433" stroked="true" strokeweight=".693pt" strokecolor="#d85218">
                  <v:stroke dashstyle="solid"/>
                </v:line>
                <v:line style="position:absolute" from="2309,433" to="2338,403" stroked="true" strokeweight=".693pt" strokecolor="#d85218">
                  <v:stroke dashstyle="solid"/>
                </v:line>
                <v:line style="position:absolute" from="2447,159" to="2477,188" stroked="true" strokeweight=".693pt" strokecolor="#d85218">
                  <v:stroke dashstyle="solid"/>
                </v:line>
                <v:line style="position:absolute" from="2447,188" to="2477,159" stroked="true" strokeweight=".693pt" strokecolor="#d85218">
                  <v:stroke dashstyle="solid"/>
                </v:line>
                <v:line style="position:absolute" from="2447,159" to="2477,188" stroked="true" strokeweight=".693pt" strokecolor="#d85218">
                  <v:stroke dashstyle="solid"/>
                </v:line>
                <v:line style="position:absolute" from="2447,188" to="2477,159" stroked="true" strokeweight=".693pt" strokecolor="#d85218">
                  <v:stroke dashstyle="solid"/>
                </v:line>
                <v:shape style="position:absolute;left:209;top:128;width:2253;height:1688" id="docshape106" coordorigin="209,129" coordsize="2253,1688" path="m209,1817l312,1810,414,1797,491,1782,573,1763,632,1746,722,1716,824,1676,913,1636,969,1607,989,1597,991,1596,991,1596,992,1596,992,1596,992,1595,1013,1595,1013,1573,1052,1573,1052,1551,1090,1551,1090,1529,1127,1529,1127,1507,1162,1507,1162,1484,1196,1484,1196,1462,1229,1462,1229,1440,1261,1440,1261,1418,1292,1418,1292,1395,1322,1395,1322,1373,1354,1373,1355,1351,1383,1351,1384,1329,1412,1329,1412,1307,1440,1307,1440,1284,1467,1284,1467,1262,1493,1262,1494,1240,1519,1240,1520,1218,1545,1218,1545,1195,1570,1195,1570,1173,1595,1173,1595,1151,1619,1151,1619,1129,1643,1129,1643,1107,1666,1107,1667,1084,1688,1084,1690,1062,1712,1062,1714,1040,1734,1040,1735,1018,1757,1018,1757,995,1779,995,1779,973,1801,973,1801,951,1822,951,1822,929,1843,929,1843,907,1864,907,1864,884,1884,884,1884,862,1904,862,1904,840,1924,840,1925,818,1944,818,1944,796,1964,796,1964,773,1983,773,1983,751,2003,751,2003,729,2021,729,2022,707,2040,707,2040,684,2059,684,2059,662,2077,662,2077,640,2096,640,2096,618,2114,618,2114,596,2132,596,2132,573,2149,573,2149,551,2167,551,2167,529,2184,529,2185,507,2202,507,2202,484,2219,484,2220,462,2236,462,2236,440,2252,440,2253,418,2270,418,2270,396,2286,396,2286,373,2303,373,2303,351,2319,351,2319,329,2335,329,2335,307,2351,307,2352,284,2367,284,2368,262,2383,262,2383,240,2399,240,2399,218,2415,218,2415,196,2430,196,2431,173,2446,173,2446,151,2460,151,2462,129e" filled="false" stroked="true" strokeweight=".693pt" strokecolor="#ecb11f">
                  <v:path arrowok="t"/>
                  <v:stroke dashstyle="solid"/>
                </v:shape>
                <v:line style="position:absolute" from="209,1796" to="209,1838" stroked="true" strokeweight=".693pt" strokecolor="#ecb11f">
                  <v:stroke dashstyle="solid"/>
                </v:line>
                <v:line style="position:absolute" from="188,1817" to="230,1817" stroked="true" strokeweight=".693pt" strokecolor="#ecb11f">
                  <v:stroke dashstyle="solid"/>
                </v:line>
                <v:line style="position:absolute" from="350,1785" to="350,1827" stroked="true" strokeweight=".693pt" strokecolor="#ecb11f">
                  <v:stroke dashstyle="solid"/>
                </v:line>
                <v:line style="position:absolute" from="329,1806" to="371,1806" stroked="true" strokeweight=".693pt" strokecolor="#ecb11f">
                  <v:stroke dashstyle="solid"/>
                </v:line>
                <v:line style="position:absolute" from="491,1762" to="491,1803" stroked="true" strokeweight=".693pt" strokecolor="#ecb11f">
                  <v:stroke dashstyle="solid"/>
                </v:line>
                <v:line style="position:absolute" from="470,1782" to="511,1782" stroked="true" strokeweight=".693pt" strokecolor="#ecb11f">
                  <v:stroke dashstyle="solid"/>
                </v:line>
                <v:line style="position:absolute" from="631,1725" to="631,1767" stroked="true" strokeweight=".693pt" strokecolor="#ecb11f">
                  <v:stroke dashstyle="solid"/>
                </v:line>
                <v:line style="position:absolute" from="611,1746" to="652,1746" stroked="true" strokeweight=".693pt" strokecolor="#ecb11f">
                  <v:stroke dashstyle="solid"/>
                </v:line>
                <v:line style="position:absolute" from="771,1677" to="771,1718" stroked="true" strokeweight=".693pt" strokecolor="#ecb11f">
                  <v:stroke dashstyle="solid"/>
                </v:line>
                <v:line style="position:absolute" from="750,1698" to="792,1698" stroked="true" strokeweight=".693pt" strokecolor="#ecb11f">
                  <v:stroke dashstyle="solid"/>
                </v:line>
                <v:line style="position:absolute" from="913,1615" to="913,1656" stroked="true" strokeweight=".693pt" strokecolor="#ecb11f">
                  <v:stroke dashstyle="solid"/>
                </v:line>
                <v:line style="position:absolute" from="892,1636" to="934,1636" stroked="true" strokeweight=".693pt" strokecolor="#ecb11f">
                  <v:stroke dashstyle="solid"/>
                </v:line>
                <v:line style="position:absolute" from="1054,1530" to="1054,1572" stroked="true" strokeweight=".693pt" strokecolor="#ecb11f">
                  <v:stroke dashstyle="solid"/>
                </v:line>
                <v:line style="position:absolute" from="1033,1551" to="1075,1551" stroked="true" strokeweight=".693pt" strokecolor="#ecb11f">
                  <v:stroke dashstyle="solid"/>
                </v:line>
                <v:line style="position:absolute" from="1195,1464" to="1195,1505" stroked="true" strokeweight=".693pt" strokecolor="#ecb11f">
                  <v:stroke dashstyle="solid"/>
                </v:line>
                <v:line style="position:absolute" from="1174,1484" to="1215,1484" stroked="true" strokeweight=".693pt" strokecolor="#ecb11f">
                  <v:stroke dashstyle="solid"/>
                </v:line>
                <v:line style="position:absolute" from="1337,1352" to="1337,1394" stroked="true" strokeweight=".693pt" strokecolor="#ecb11f">
                  <v:stroke dashstyle="solid"/>
                </v:line>
                <v:line style="position:absolute" from="1316,1373" to="1357,1373" stroked="true" strokeweight=".693pt" strokecolor="#ecb11f">
                  <v:stroke dashstyle="solid"/>
                </v:line>
                <v:line style="position:absolute" from="1476,1241" to="1476,1283" stroked="true" strokeweight=".693pt" strokecolor="#ecb11f">
                  <v:stroke dashstyle="solid"/>
                </v:line>
                <v:line style="position:absolute" from="1455,1262" to="1496,1262" stroked="true" strokeweight=".693pt" strokecolor="#ecb11f">
                  <v:stroke dashstyle="solid"/>
                </v:line>
                <v:line style="position:absolute" from="1618,1130" to="1618,1172" stroked="true" strokeweight=".693pt" strokecolor="#ecb11f">
                  <v:stroke dashstyle="solid"/>
                </v:line>
                <v:line style="position:absolute" from="1597,1151" to="1638,1151" stroked="true" strokeweight=".693pt" strokecolor="#ecb11f">
                  <v:stroke dashstyle="solid"/>
                </v:line>
                <v:line style="position:absolute" from="1758,975" to="1758,1016" stroked="true" strokeweight=".693pt" strokecolor="#ecb11f">
                  <v:stroke dashstyle="solid"/>
                </v:line>
                <v:line style="position:absolute" from="1737,995" to="1779,995" stroked="true" strokeweight=".693pt" strokecolor="#ecb11f">
                  <v:stroke dashstyle="solid"/>
                </v:line>
                <v:line style="position:absolute" from="1900,841" to="1900,883" stroked="true" strokeweight=".693pt" strokecolor="#ecb11f">
                  <v:stroke dashstyle="solid"/>
                </v:line>
                <v:line style="position:absolute" from="1880,862" to="1921,862" stroked="true" strokeweight=".693pt" strokecolor="#ecb11f">
                  <v:stroke dashstyle="solid"/>
                </v:line>
                <v:line style="position:absolute" from="2040,686" to="2040,727" stroked="true" strokeweight=".693pt" strokecolor="#ecb11f">
                  <v:stroke dashstyle="solid"/>
                </v:line>
                <v:line style="position:absolute" from="2019,707" to="2060,707" stroked="true" strokeweight=".693pt" strokecolor="#ecb11f">
                  <v:stroke dashstyle="solid"/>
                </v:line>
                <v:line style="position:absolute" from="2180,508" to="2180,550" stroked="true" strokeweight=".693pt" strokecolor="#ecb11f">
                  <v:stroke dashstyle="solid"/>
                </v:line>
                <v:line style="position:absolute" from="2159,529" to="2201,529" stroked="true" strokeweight=".693pt" strokecolor="#ecb11f">
                  <v:stroke dashstyle="solid"/>
                </v:line>
                <v:line style="position:absolute" from="2322,308" to="2322,350" stroked="true" strokeweight=".693pt" strokecolor="#ecb11f">
                  <v:stroke dashstyle="solid"/>
                </v:line>
                <v:line style="position:absolute" from="2301,329" to="2342,329" stroked="true" strokeweight=".693pt" strokecolor="#ecb11f">
                  <v:stroke dashstyle="solid"/>
                </v:line>
                <v:line style="position:absolute" from="2462,108" to="2462,150" stroked="true" strokeweight=".693pt" strokecolor="#ecb11f">
                  <v:stroke dashstyle="solid"/>
                </v:line>
                <v:line style="position:absolute" from="2441,129" to="2483,129" stroked="true" strokeweight=".693pt" strokecolor="#ecb11f">
                  <v:stroke dashstyle="solid"/>
                </v:line>
                <v:line style="position:absolute" from="2462,108" to="2462,150" stroked="true" strokeweight=".693pt" strokecolor="#ecb11f">
                  <v:stroke dashstyle="solid"/>
                </v:line>
                <v:line style="position:absolute" from="2441,129" to="2483,129" stroked="true" strokeweight=".693pt" strokecolor="#ecb11f">
                  <v:stroke dashstyle="solid"/>
                </v:line>
                <v:rect style="position:absolute;left:292;top:180;width:1616;height:525" id="docshape107" filled="true" fillcolor="#ffffff" stroked="false">
                  <v:fill type="solid"/>
                </v:rect>
                <v:shape style="position:absolute;left:540;top:218;width:276;height:75" id="docshape108" coordorigin="540,218" coordsize="276,75" path="m605,242l604,227,592,218,575,218,561,221,550,228,543,240,540,255,543,270,550,282,560,289,574,292,583,292,589,289,595,281,597,290,605,290,605,252,577,252,577,264,593,264,593,268,592,270,586,277,581,280,563,280,555,270,555,240,562,231,580,231,584,232,589,237,590,238,592,242,605,242xm663,288l660,286,660,285,660,281,660,265,660,248,660,242,652,237,624,237,617,243,616,255,629,255,629,249,632,248,644,248,646,249,646,265,646,277,642,281,631,281,628,279,628,271,630,269,636,268,641,267,644,266,645,266,646,265,646,249,646,255,645,256,644,257,642,258,635,259,630,260,620,262,615,267,615,286,621,292,636,292,642,290,646,285,646,287,647,288,648,290,663,290,663,288xm695,239l687,239,687,225,674,225,674,239,667,239,667,248,674,248,674,288,678,292,690,292,692,292,695,291,695,282,693,282,688,282,687,281,687,248,695,248,695,239xm749,261l749,259,748,256,747,251,745,247,743,242,735,237,735,237,735,259,714,259,715,251,718,247,730,247,734,251,735,259,735,237,709,237,700,248,700,282,709,292,736,292,745,286,746,282,748,275,735,275,733,279,730,282,721,282,718,280,716,277,714,275,714,273,714,268,749,268,749,261xm816,221l807,221,804,229,797,234,786,234,786,243,802,243,802,290,816,290,816,221xe" filled="true" fillcolor="#000000" stroked="false">
                  <v:path arrowok="t"/>
                  <v:fill type="solid"/>
                </v:shape>
                <v:shape style="position:absolute;left:861;top:219;width:387;height:120" type="#_x0000_t75" id="docshape109" stroked="false">
                  <v:imagedata r:id="rId32" o:title=""/>
                </v:shape>
                <v:shape style="position:absolute;left:1285;top:219;width:264;height:73" id="docshape110" coordorigin="1285,220" coordsize="264,73" path="m1332,273l1285,273,1285,285,1332,285,1332,273xm1332,250l1285,250,1285,262,1332,262,1332,250xm1414,244l1413,235,1410,231,1405,223,1400,221,1400,265,1400,271,1397,278,1394,281,1387,281,1384,279,1381,272,1380,265,1380,247,1381,240,1382,237,1384,233,1387,231,1394,231,1397,233,1400,239,1400,244,1400,265,1400,221,1399,220,1383,220,1377,223,1373,229,1369,234,1367,243,1367,269,1368,277,1372,282,1376,289,1382,292,1398,292,1404,289,1408,283,1410,281,1412,278,1414,269,1414,244xm1439,276l1424,276,1424,290,1439,290,1439,276xm1482,221l1473,221,1470,229,1463,234,1451,234,1451,243,1468,243,1468,290,1482,290,1482,221xm1549,253l1540,244,1523,244,1520,245,1516,248,1518,233,1546,233,1546,221,1509,221,1503,260,1516,260,1517,256,1520,254,1531,254,1535,259,1535,276,1531,281,1518,281,1515,278,1515,272,1501,272,1502,284,1511,292,1539,292,1549,282,1549,253xe" filled="true" fillcolor="#000000" stroked="false">
                  <v:path arrowok="t"/>
                  <v:fill type="solid"/>
                </v:shape>
                <v:line style="position:absolute" from="313,274" to="521,274" stroked="true" strokeweight=".693pt" strokecolor="#0072bd">
                  <v:stroke dashstyle="solid"/>
                </v:line>
                <v:rect style="position:absolute;left:401;top:258;width:32;height:32" id="docshape111" filled="false" stroked="true" strokeweight=".693pt" strokecolor="#0072bd">
                  <v:stroke dashstyle="solid"/>
                </v:rect>
                <v:shape style="position:absolute;left:540;top:389;width:276;height:75" id="docshape112" coordorigin="540,390" coordsize="276,75" path="m605,413l604,399,592,390,575,390,561,392,550,400,543,412,540,427,543,441,550,453,560,461,574,464,583,464,589,460,595,452,597,462,605,462,605,423,577,423,577,436,593,436,593,440,592,442,586,449,581,451,563,451,555,441,555,411,562,402,580,402,584,403,589,408,590,410,592,413,605,413xm663,460l660,458,660,456,660,453,660,437,660,419,660,414,652,408,624,408,617,414,616,426,629,426,629,421,632,419,644,419,646,421,646,437,646,448,642,453,631,453,628,450,628,442,630,440,636,439,644,438,645,437,646,437,646,421,646,426,645,428,644,428,642,429,620,433,615,439,615,457,621,464,636,464,642,461,646,456,646,459,647,460,648,461,663,461,663,460xm695,410l687,410,687,396,674,396,674,410,667,410,667,419,674,419,674,460,678,464,690,464,692,463,695,463,695,453,693,453,688,453,687,452,687,419,695,419,695,410xm749,432l749,431,748,427,747,422,745,419,743,414,735,408,735,408,735,431,714,431,715,422,718,419,730,419,734,423,735,431,735,408,709,408,700,419,700,453,709,464,736,464,745,457,746,453,748,447,735,447,733,451,730,453,721,453,718,452,714,447,714,444,714,440,749,440,749,432xm816,393l807,393,804,401,797,405,786,405,786,414,802,414,802,461,816,461,816,393xe" filled="true" fillcolor="#000000" stroked="false">
                  <v:path arrowok="t"/>
                  <v:fill type="solid"/>
                </v:shape>
                <v:shape style="position:absolute;left:861;top:390;width:387;height:120" type="#_x0000_t75" id="docshape113" stroked="false">
                  <v:imagedata r:id="rId33" o:title=""/>
                </v:shape>
                <v:shape style="position:absolute;left:1285;top:391;width:210;height:73" id="docshape114" coordorigin="1285,391" coordsize="210,73" path="m1332,445l1285,445,1285,456,1332,456,1332,445xm1332,422l1285,422,1285,433,1332,433,1332,422xm1414,415l1413,407,1410,402,1405,395,1400,392,1400,437,1400,443,1397,450,1394,452,1387,452,1384,450,1381,444,1380,437,1380,418,1381,412,1382,409,1384,405,1387,402,1394,402,1397,404,1400,411,1400,415,1400,437,1400,392,1399,391,1383,391,1377,394,1373,400,1369,405,1367,414,1367,441,1368,448,1372,454,1376,460,1382,464,1398,464,1404,461,1408,455,1410,452,1412,450,1414,441,1414,415xm1439,447l1424,447,1424,461,1439,461,1439,447xm1495,400l1486,391,1457,391,1449,400,1449,417,1462,417,1462,407,1465,402,1478,402,1481,406,1481,421,1479,424,1464,435,1452,443,1448,449,1448,461,1495,461,1495,449,1465,449,1467,446,1469,444,1491,428,1495,422,1495,400xe" filled="true" fillcolor="#000000" stroked="false">
                  <v:path arrowok="t"/>
                  <v:fill type="solid"/>
                </v:shape>
                <v:line style="position:absolute" from="313,443" to="521,443" stroked="true" strokeweight=".693pt" strokecolor="#d85218">
                  <v:stroke dashstyle="solid"/>
                </v:line>
                <v:line style="position:absolute" from="402,429" to="432,458" stroked="true" strokeweight=".693pt" strokecolor="#d85218">
                  <v:stroke dashstyle="solid"/>
                </v:line>
                <v:line style="position:absolute" from="402,458" to="432,429" stroked="true" strokeweight=".693pt" strokecolor="#d85218">
                  <v:stroke dashstyle="solid"/>
                </v:line>
                <v:shape style="position:absolute;left:540;top:555;width:570;height:75" id="docshape115" coordorigin="540,556" coordsize="570,75" path="m605,580l604,565,592,556,575,556,561,559,550,566,543,578,540,593,543,608,550,619,560,627,574,630,583,630,589,627,595,619,597,628,605,628,605,590,577,590,577,602,593,602,593,606,592,608,586,615,581,618,563,618,555,607,555,577,562,568,580,568,584,570,589,574,590,576,592,580,605,580xm663,626l660,624,660,622,660,619,660,603,660,585,660,580,652,574,624,574,617,580,616,593,629,593,629,587,632,585,644,585,646,587,646,603,646,615,642,619,631,619,628,617,628,609,630,607,636,606,644,604,645,604,646,603,646,587,646,593,645,594,644,595,642,596,620,599,615,605,615,624,621,630,636,630,642,628,646,622,646,625,647,626,648,628,663,628,663,626xm695,576l687,576,687,562,674,562,674,576,667,576,667,585,674,585,674,626,678,630,690,630,692,630,695,629,695,619,693,620,688,620,687,619,687,585,695,585,695,576xm749,598l749,597,748,593,747,589,745,585,743,580,735,574,735,574,735,597,714,597,715,589,718,585,730,585,734,589,735,597,735,574,709,574,700,585,700,620,709,630,736,630,745,623,746,620,748,613,735,613,733,617,730,620,721,620,718,618,714,613,714,611,714,606,749,606,749,598xm816,559l807,559,804,567,797,571,786,571,786,580,802,580,802,628,816,628,816,559xm911,626l908,624,908,622,908,619,908,603,908,585,908,580,900,574,872,574,865,580,864,593,877,593,877,587,880,585,892,585,894,587,894,603,894,615,890,619,879,619,876,617,876,609,878,607,884,606,892,604,893,604,894,603,894,587,894,593,893,594,892,595,890,596,868,599,863,605,863,624,869,630,884,630,890,628,894,622,894,625,895,626,896,628,911,628,911,626xm967,581l960,574,942,574,937,577,933,583,933,575,920,575,920,628,933,628,933,590,938,586,950,586,953,589,953,628,967,628,967,581xm1026,557l1012,557,1012,582,1012,592,1012,612,1008,619,994,619,989,612,989,592,994,586,1008,586,1012,592,1012,582,1009,577,1004,574,985,574,976,586,976,609,978,617,985,627,991,630,1004,630,1009,628,1012,622,1012,628,1026,628,1026,622,1026,619,1026,586,1026,582,1026,557xm1110,601l1103,601,1103,572,1103,559,1089,559,1089,572,1089,601,1071,601,1089,572,1089,559,1087,559,1062,601,1062,612,1089,612,1089,628,1103,628,1103,612,1110,612,1110,601xe" filled="true" fillcolor="#000000" stroked="false">
                  <v:path arrowok="t"/>
                  <v:fill type="solid"/>
                </v:shape>
                <v:shape style="position:absolute;left:1141;top:557;width:387;height:120" type="#_x0000_t75" id="docshape116" stroked="false">
                  <v:imagedata r:id="rId34" o:title=""/>
                </v:shape>
                <v:shape style="position:absolute;left:1565;top:557;width:318;height:73" id="docshape117" coordorigin="1566,557" coordsize="318,73" path="m1613,611l1566,611,1566,623,1613,623,1613,611xm1613,588l1566,588,1566,599,1613,599,1613,588xm1695,582l1693,573,1690,568,1686,561,1681,559,1681,603,1680,609,1678,616,1675,618,1667,618,1665,616,1662,610,1661,603,1661,584,1662,578,1663,575,1664,571,1667,568,1675,568,1677,570,1680,577,1681,582,1681,603,1681,559,1679,557,1664,557,1657,561,1653,566,1649,572,1647,580,1648,607,1649,615,1652,620,1656,626,1663,630,1679,630,1685,627,1691,618,1693,616,1695,607,1695,582xm1719,614l1705,614,1705,628,1719,628,1719,614xm1762,559l1753,559,1751,567,1744,571,1732,571,1732,580,1749,580,1749,628,1762,628,1762,559xm1829,566l1820,557,1792,557,1783,566,1783,583,1796,583,1796,573,1800,569,1812,569,1816,573,1816,587,1813,590,1798,601,1786,609,1783,615,1782,628,1829,628,1829,616,1800,616,1802,612,1804,610,1826,594,1829,589,1829,566xm1883,591l1875,581,1857,581,1854,582,1850,585,1852,571,1881,571,1881,559,1844,559,1838,597,1850,597,1852,594,1855,592,1866,592,1870,597,1870,613,1866,618,1853,618,1850,615,1849,610,1836,610,1836,622,1845,630,1873,630,1883,620,1883,591xe" filled="true" fillcolor="#000000" stroked="false">
                  <v:path arrowok="t"/>
                  <v:fill type="solid"/>
                </v:shape>
                <v:line style="position:absolute" from="313,612" to="521,612" stroked="true" strokeweight=".693pt" strokecolor="#ecb11f">
                  <v:stroke dashstyle="solid"/>
                </v:line>
                <v:line style="position:absolute" from="417,591" to="417,633" stroked="true" strokeweight=".693pt" strokecolor="#ecb11f">
                  <v:stroke dashstyle="solid"/>
                </v:line>
                <v:line style="position:absolute" from="396,612" to="438,612" stroked="true" strokeweight=".693pt" strokecolor="#ecb11f">
                  <v:stroke dashstyle="solid"/>
                </v:line>
                <v:rect style="position:absolute;left:292;top:180;width:1616;height:525" id="docshape118" filled="false" stroked="true" strokeweight=".263pt" strokecolor="#252525">
                  <v:stroke dashstyle="solid"/>
                </v:rect>
              </v:group>
            </w:pict>
          </mc:Fallback>
        </mc:AlternateContent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w:drawing>
          <wp:inline distT="0" distB="0" distL="0" distR="0">
            <wp:extent cx="1645293" cy="1264920"/>
            <wp:effectExtent l="0" t="0" r="0" b="0"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93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1614061" cy="1243012"/>
            <wp:effectExtent l="0" t="0" r="0" b="0"/>
            <wp:docPr id="280" name="Image 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0" name="Image 28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061" cy="124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</w:p>
    <w:p>
      <w:pPr>
        <w:pStyle w:val="BodyText"/>
        <w:spacing w:before="3"/>
        <w:ind w:left="0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1858744</wp:posOffset>
            </wp:positionH>
            <wp:positionV relativeFrom="paragraph">
              <wp:posOffset>83375</wp:posOffset>
            </wp:positionV>
            <wp:extent cx="140343" cy="113919"/>
            <wp:effectExtent l="0" t="0" r="0" b="0"/>
            <wp:wrapTopAndBottom/>
            <wp:docPr id="281" name="Image 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" name="Image 28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43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3758956</wp:posOffset>
            </wp:positionH>
            <wp:positionV relativeFrom="paragraph">
              <wp:posOffset>83375</wp:posOffset>
            </wp:positionV>
            <wp:extent cx="147366" cy="113919"/>
            <wp:effectExtent l="0" t="0" r="0" b="0"/>
            <wp:wrapTopAndBottom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66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5641680</wp:posOffset>
            </wp:positionH>
            <wp:positionV relativeFrom="paragraph">
              <wp:posOffset>83375</wp:posOffset>
            </wp:positionV>
            <wp:extent cx="133332" cy="113919"/>
            <wp:effectExtent l="0" t="0" r="0" b="0"/>
            <wp:wrapTopAndBottom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2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0"/>
        <w:ind w:left="873" w:right="0" w:firstLine="0"/>
        <w:jc w:val="left"/>
        <w:rPr>
          <w:sz w:val="12"/>
        </w:rPr>
      </w:pPr>
      <w:bookmarkStart w:name="_bookmark40" w:id="59"/>
      <w:bookmarkEnd w:id="59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14.</w:t>
      </w:r>
      <w:r>
        <w:rPr>
          <w:b/>
          <w:spacing w:val="34"/>
          <w:w w:val="120"/>
          <w:sz w:val="12"/>
        </w:rPr>
        <w:t> </w:t>
      </w:r>
      <w:r>
        <w:rPr>
          <w:w w:val="120"/>
          <w:sz w:val="12"/>
        </w:rPr>
        <w:t>Graphs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showing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values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induced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correlation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achieve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minimum</w:t>
      </w:r>
      <w:r>
        <w:rPr>
          <w:spacing w:val="11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𝑀𝑆𝐸</w:t>
      </w:r>
      <w:r>
        <w:rPr>
          <w:rFonts w:ascii="STIX Math" w:eastAsia="STIX Math"/>
          <w:i/>
          <w:spacing w:val="17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gates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faulty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error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rates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1"/>
          <w:w w:val="120"/>
          <w:sz w:val="12"/>
        </w:rPr>
        <w:t> </w:t>
      </w:r>
      <w:hyperlink w:history="true" w:anchor="_bookmark39">
        <w:r>
          <w:rPr>
            <w:color w:val="007FAC"/>
            <w:w w:val="120"/>
            <w:sz w:val="12"/>
          </w:rPr>
          <w:t>Fig.</w:t>
        </w:r>
      </w:hyperlink>
      <w:r>
        <w:rPr>
          <w:color w:val="007FAC"/>
          <w:spacing w:val="11"/>
          <w:w w:val="120"/>
          <w:sz w:val="12"/>
        </w:rPr>
        <w:t> </w:t>
      </w:r>
      <w:hyperlink w:history="true" w:anchor="_bookmark39">
        <w:r>
          <w:rPr>
            <w:color w:val="007FAC"/>
            <w:spacing w:val="-5"/>
            <w:w w:val="120"/>
            <w:sz w:val="12"/>
          </w:rPr>
          <w:t>13</w:t>
        </w:r>
      </w:hyperlink>
      <w:r>
        <w:rPr>
          <w:spacing w:val="-5"/>
          <w:w w:val="120"/>
          <w:sz w:val="12"/>
        </w:rPr>
        <w:t>.</w:t>
      </w:r>
    </w:p>
    <w:p>
      <w:pPr>
        <w:pStyle w:val="BodyText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40" w:right="620"/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drawing>
          <wp:inline distT="0" distB="0" distL="0" distR="0">
            <wp:extent cx="3090063" cy="1325879"/>
            <wp:effectExtent l="0" t="0" r="0" b="0"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0063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1"/>
        <w:ind w:left="813" w:right="0" w:firstLine="0"/>
        <w:jc w:val="left"/>
        <w:rPr>
          <w:sz w:val="12"/>
        </w:rPr>
      </w:pPr>
      <w:bookmarkStart w:name="_bookmark41" w:id="60"/>
      <w:bookmarkEnd w:id="60"/>
      <w:r>
        <w:rPr/>
      </w:r>
      <w:r>
        <w:rPr>
          <w:b/>
          <w:w w:val="120"/>
          <w:sz w:val="12"/>
        </w:rPr>
        <w:t>/ig.</w:t>
      </w:r>
      <w:r>
        <w:rPr>
          <w:b/>
          <w:spacing w:val="17"/>
          <w:w w:val="120"/>
          <w:sz w:val="12"/>
        </w:rPr>
        <w:t> </w:t>
      </w:r>
      <w:r>
        <w:rPr>
          <w:b/>
          <w:w w:val="115"/>
          <w:sz w:val="12"/>
        </w:rPr>
        <w:t>15.</w:t>
      </w:r>
      <w:r>
        <w:rPr>
          <w:b/>
          <w:spacing w:val="4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sample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MIMO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circuit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showing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gates</w:t>
      </w:r>
      <w:r>
        <w:rPr>
          <w:spacing w:val="19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𝐺</w:t>
      </w:r>
      <w:r>
        <w:rPr>
          <w:rFonts w:ascii="STIX Math" w:eastAsia="STIX Math"/>
          <w:w w:val="115"/>
          <w:sz w:val="12"/>
        </w:rPr>
        <w:t>2</w:t>
      </w:r>
      <w:r>
        <w:rPr>
          <w:rFonts w:ascii="STIX Math" w:eastAsia="STIX Math"/>
          <w:i/>
          <w:w w:val="115"/>
          <w:sz w:val="12"/>
        </w:rPr>
        <w:t>,</w:t>
      </w:r>
      <w:r>
        <w:rPr>
          <w:rFonts w:ascii="STIX Math" w:eastAsia="STIX Math"/>
          <w:i/>
          <w:spacing w:val="-13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𝐺</w:t>
      </w:r>
      <w:r>
        <w:rPr>
          <w:rFonts w:ascii="STIX Math" w:eastAsia="STIX Math"/>
          <w:w w:val="115"/>
          <w:sz w:val="12"/>
        </w:rPr>
        <w:t>4</w:t>
      </w:r>
      <w:r>
        <w:rPr>
          <w:rFonts w:ascii="STIX Math" w:eastAsia="STIX Math"/>
          <w:spacing w:val="19"/>
          <w:w w:val="115"/>
          <w:sz w:val="12"/>
        </w:rPr>
        <w:t> </w:t>
      </w:r>
      <w:r>
        <w:rPr>
          <w:spacing w:val="-2"/>
          <w:w w:val="115"/>
          <w:sz w:val="12"/>
        </w:rPr>
        <w:t>faulty.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23"/>
        <w:ind w:left="0"/>
        <w:rPr>
          <w:sz w:val="12"/>
        </w:rPr>
      </w:pPr>
    </w:p>
    <w:p>
      <w:pPr>
        <w:pStyle w:val="BodyText"/>
        <w:spacing w:line="100" w:lineRule="auto"/>
        <w:ind w:right="38" w:firstLine="239"/>
        <w:jc w:val="both"/>
      </w:pPr>
      <w:r>
        <w:rPr>
          <w:w w:val="110"/>
        </w:rPr>
        <w:t>It is observed from </w:t>
      </w:r>
      <w:hyperlink w:history="true" w:anchor="_bookmark4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0">
        <w:r>
          <w:rPr>
            <w:color w:val="007FAC"/>
            <w:w w:val="110"/>
          </w:rPr>
          <w:t>14</w:t>
        </w:r>
      </w:hyperlink>
      <w:r>
        <w:rPr>
          <w:w w:val="110"/>
        </w:rPr>
        <w:t>(a),(b) that for a single faulty gate, </w:t>
      </w:r>
      <w:r>
        <w:rPr>
          <w:rFonts w:ascii="STIX Math" w:hAnsi="STIX Math" w:eastAsia="STIX Math"/>
          <w:i/>
          <w:w w:val="110"/>
        </w:rPr>
        <w:t>𝐺</w:t>
      </w:r>
      <w:r>
        <w:rPr>
          <w:rFonts w:ascii="STIX Math" w:hAnsi="STIX Math" w:eastAsia="STIX Math"/>
          <w:w w:val="110"/>
        </w:rPr>
        <w:t>1</w:t>
      </w:r>
      <w:r>
        <w:rPr>
          <w:w w:val="110"/>
        </w:rPr>
        <w:t>/</w:t>
      </w:r>
      <w:r>
        <w:rPr>
          <w:rFonts w:ascii="STIX Math" w:hAnsi="STIX Math" w:eastAsia="STIX Math"/>
          <w:i/>
          <w:w w:val="110"/>
        </w:rPr>
        <w:t>𝐺</w:t>
      </w:r>
      <w:r>
        <w:rPr>
          <w:rFonts w:ascii="STIX Math" w:hAnsi="STIX Math" w:eastAsia="STIX Math"/>
          <w:w w:val="110"/>
        </w:rPr>
        <w:t>4 </w:t>
      </w:r>
      <w:r>
        <w:rPr>
          <w:w w:val="110"/>
        </w:rPr>
        <w:t>with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rFonts w:ascii="Arial" w:hAnsi="Arial" w:eastAsia="Arial"/>
          <w:w w:val="110"/>
        </w:rPr>
        <w:t>≤ 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STIX Math" w:hAnsi="STIX Math" w:eastAsia="STIX Math"/>
          <w:w w:val="110"/>
        </w:rPr>
        <w:t>20</w:t>
      </w:r>
      <w:r>
        <w:rPr>
          <w:w w:val="110"/>
        </w:rPr>
        <w:t>, single gate </w:t>
      </w:r>
      <w:r>
        <w:rPr>
          <w:i/>
          <w:w w:val="110"/>
        </w:rPr>
        <w:t>ReCo </w:t>
      </w:r>
      <w:r>
        <w:rPr>
          <w:w w:val="110"/>
        </w:rPr>
        <w:t>analysis, </w:t>
      </w:r>
      <w:r>
        <w:rPr>
          <w:rFonts w:ascii="STIX Math" w:hAnsi="STIX Math" w:eastAsia="STIX Math"/>
          <w:i/>
          <w:w w:val="110"/>
        </w:rPr>
        <w:t>𝑆𝐶𝐶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spacing w:val="40"/>
          <w:w w:val="110"/>
          <w:position w:val="-3"/>
          <w:sz w:val="12"/>
        </w:rPr>
        <w:t> </w:t>
      </w:r>
      <w:r>
        <w:rPr>
          <w:w w:val="110"/>
        </w:rPr>
        <w:t>or </w:t>
      </w:r>
      <w:r>
        <w:rPr>
          <w:rFonts w:ascii="STIX Math" w:hAnsi="STIX Math" w:eastAsia="STIX Math"/>
          <w:i/>
          <w:w w:val="110"/>
        </w:rPr>
        <w:t>𝑆𝐶𝐶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spacing w:val="40"/>
          <w:w w:val="110"/>
          <w:position w:val="-3"/>
          <w:sz w:val="12"/>
        </w:rPr>
        <w:t> </w:t>
      </w:r>
      <w:r>
        <w:rPr>
          <w:w w:val="110"/>
        </w:rPr>
        <w:t>will suffice to minimize MSE. For multiple gates faulty, as for example, </w:t>
      </w:r>
      <w:r>
        <w:rPr>
          <w:rFonts w:ascii="STIX Math" w:hAnsi="STIX Math" w:eastAsia="STIX Math"/>
          <w:i/>
          <w:w w:val="110"/>
        </w:rPr>
        <w:t>𝐺</w:t>
      </w:r>
      <w:r>
        <w:rPr>
          <w:rFonts w:ascii="STIX Math" w:hAnsi="STIX Math" w:eastAsia="STIX Math"/>
          <w:w w:val="110"/>
        </w:rPr>
        <w:t>1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𝐺</w:t>
      </w:r>
      <w:r>
        <w:rPr>
          <w:rFonts w:ascii="STIX Math" w:hAnsi="STIX Math" w:eastAsia="STIX Math"/>
          <w:w w:val="110"/>
        </w:rPr>
        <w:t>4 </w:t>
      </w:r>
      <w:r>
        <w:rPr>
          <w:w w:val="110"/>
        </w:rPr>
        <w:t>faulty with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33"/>
          <w:w w:val="110"/>
          <w:position w:val="-3"/>
          <w:sz w:val="12"/>
        </w:rPr>
        <w:t> </w:t>
      </w:r>
      <w:r>
        <w:rPr>
          <w:rFonts w:ascii="Arial" w:hAnsi="Arial" w:eastAsia="Arial"/>
          <w:w w:val="110"/>
        </w:rPr>
        <w:t>≤ 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STIX Math" w:hAnsi="STIX Math" w:eastAsia="STIX Math"/>
          <w:w w:val="110"/>
        </w:rPr>
        <w:t>125 </w:t>
      </w:r>
      <w:r>
        <w:rPr>
          <w:w w:val="110"/>
        </w:rPr>
        <w:t>same logic can comply. Thus, in both cases, the error</w:t>
      </w:r>
    </w:p>
    <w:p>
      <w:pPr>
        <w:pStyle w:val="BodyText"/>
        <w:spacing w:line="105" w:lineRule="auto" w:before="83"/>
        <w:ind w:right="38"/>
        <w:jc w:val="both"/>
      </w:pPr>
      <w:r>
        <w:rPr>
          <w:w w:val="110"/>
        </w:rPr>
        <w:t>of SLE (excluding OR). But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1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4 </w:t>
      </w:r>
      <w:r>
        <w:rPr>
          <w:w w:val="110"/>
        </w:rPr>
        <w:t>faulty at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23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= 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2 </w:t>
      </w:r>
      <w:r>
        <w:rPr>
          <w:w w:val="110"/>
        </w:rPr>
        <w:t>fault tolerance can 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minimized</w:t>
      </w:r>
      <w:r>
        <w:rPr>
          <w:spacing w:val="-1"/>
          <w:w w:val="110"/>
        </w:rPr>
        <w:t> </w:t>
      </w:r>
      <w:r>
        <w:rPr>
          <w:w w:val="110"/>
        </w:rPr>
        <w:t>without</w:t>
      </w:r>
      <w:r>
        <w:rPr>
          <w:spacing w:val="-1"/>
          <w:w w:val="110"/>
        </w:rPr>
        <w:t> </w:t>
      </w:r>
      <w:r>
        <w:rPr>
          <w:w w:val="110"/>
        </w:rPr>
        <w:t>being</w:t>
      </w:r>
      <w:r>
        <w:rPr>
          <w:spacing w:val="-1"/>
          <w:w w:val="110"/>
        </w:rPr>
        <w:t> </w:t>
      </w:r>
      <w:r>
        <w:rPr>
          <w:w w:val="110"/>
        </w:rPr>
        <w:t>thoroughly</w:t>
      </w:r>
      <w:r>
        <w:rPr>
          <w:spacing w:val="-1"/>
          <w:w w:val="110"/>
        </w:rPr>
        <w:t> </w:t>
      </w:r>
      <w:r>
        <w:rPr>
          <w:w w:val="110"/>
        </w:rPr>
        <w:t>guided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priority-rule be achieved using prioritized SLE (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w w:val="110"/>
          <w:vertAlign w:val="subscript"/>
        </w:rPr>
        <w:t>3</w:t>
      </w:r>
      <w:r>
        <w:rPr>
          <w:w w:val="110"/>
          <w:vertAlign w:val="baseline"/>
        </w:rPr>
        <w:t>) only as shown in </w:t>
      </w:r>
      <w:hyperlink w:history="true" w:anchor="_bookmark40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40">
        <w:r>
          <w:rPr>
            <w:color w:val="007FAC"/>
            <w:w w:val="110"/>
            <w:vertAlign w:val="baseline"/>
          </w:rPr>
          <w:t>14</w:t>
        </w:r>
      </w:hyperlink>
      <w:r>
        <w:rPr>
          <w:w w:val="110"/>
          <w:vertAlign w:val="baseline"/>
        </w:rPr>
        <w:t>(c)</w:t>
      </w:r>
    </w:p>
    <w:p>
      <w:pPr>
        <w:pStyle w:val="BodyText"/>
        <w:spacing w:before="15"/>
      </w:pPr>
      <w:r>
        <w:rPr>
          <w:spacing w:val="-2"/>
          <w:w w:val="110"/>
        </w:rPr>
        <w:t>(red).</w:t>
      </w:r>
    </w:p>
    <w:p>
      <w:pPr>
        <w:pStyle w:val="BodyText"/>
        <w:spacing w:line="112" w:lineRule="auto" w:before="110"/>
        <w:ind w:right="38" w:firstLine="239"/>
        <w:jc w:val="both"/>
      </w:pP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prioritized</w:t>
      </w:r>
      <w:r>
        <w:rPr>
          <w:spacing w:val="26"/>
          <w:w w:val="105"/>
        </w:rPr>
        <w:t> </w:t>
      </w:r>
      <w:r>
        <w:rPr>
          <w:w w:val="105"/>
        </w:rPr>
        <w:t>SLE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obligatory.</w:t>
      </w:r>
      <w:r>
        <w:rPr>
          <w:spacing w:val="26"/>
          <w:w w:val="105"/>
        </w:rPr>
        <w:t> </w:t>
      </w:r>
      <w:r>
        <w:rPr>
          <w:w w:val="105"/>
        </w:rPr>
        <w:t>Thus,</w:t>
      </w:r>
      <w:r>
        <w:rPr>
          <w:spacing w:val="26"/>
          <w:w w:val="105"/>
        </w:rPr>
        <w:t> </w:t>
      </w:r>
      <w:r>
        <w:rPr>
          <w:rFonts w:ascii="STIX Math" w:hAnsi="STIX Math" w:eastAsia="STIX Math"/>
          <w:i/>
          <w:w w:val="105"/>
        </w:rPr>
        <w:t>𝐺</w:t>
      </w:r>
      <w:r>
        <w:rPr>
          <w:rFonts w:ascii="STIX Math" w:hAnsi="STIX Math" w:eastAsia="STIX Math"/>
          <w:w w:val="105"/>
        </w:rPr>
        <w:t>1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11"/>
          <w:w w:val="105"/>
        </w:rPr>
        <w:t> </w:t>
      </w:r>
      <w:r>
        <w:rPr>
          <w:rFonts w:ascii="STIX Math" w:hAnsi="STIX Math" w:eastAsia="STIX Math"/>
          <w:i/>
          <w:w w:val="105"/>
        </w:rPr>
        <w:t>𝐺</w:t>
      </w:r>
      <w:r>
        <w:rPr>
          <w:rFonts w:ascii="STIX Math" w:hAnsi="STIX Math" w:eastAsia="STIX Math"/>
          <w:w w:val="105"/>
        </w:rPr>
        <w:t>4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10"/>
          <w:w w:val="105"/>
        </w:rPr>
        <w:t> </w:t>
      </w:r>
      <w:r>
        <w:rPr>
          <w:rFonts w:ascii="STIX Math" w:hAnsi="STIX Math" w:eastAsia="STIX Math"/>
          <w:i/>
          <w:w w:val="105"/>
        </w:rPr>
        <w:t>𝐺</w:t>
      </w:r>
      <w:r>
        <w:rPr>
          <w:rFonts w:ascii="STIX Math" w:hAnsi="STIX Math" w:eastAsia="STIX Math"/>
          <w:w w:val="105"/>
        </w:rPr>
        <w:t>6</w:t>
      </w:r>
      <w:r>
        <w:rPr>
          <w:rFonts w:ascii="STIX Math" w:hAnsi="STIX Math" w:eastAsia="STIX Math"/>
          <w:spacing w:val="26"/>
          <w:w w:val="105"/>
        </w:rPr>
        <w:t> </w:t>
      </w:r>
      <w:r>
        <w:rPr>
          <w:w w:val="105"/>
        </w:rPr>
        <w:t>faulty</w:t>
      </w:r>
      <w:r>
        <w:rPr>
          <w:spacing w:val="26"/>
          <w:w w:val="105"/>
        </w:rPr>
        <w:t> </w:t>
      </w:r>
      <w:r>
        <w:rPr>
          <w:w w:val="105"/>
        </w:rPr>
        <w:t>at</w:t>
      </w:r>
      <w:r>
        <w:rPr>
          <w:spacing w:val="26"/>
          <w:w w:val="105"/>
        </w:rPr>
        <w:t> </w:t>
      </w:r>
      <w:r>
        <w:rPr>
          <w:rFonts w:ascii="STIX Math" w:hAnsi="STIX Math" w:eastAsia="STIX Math"/>
          <w:i/>
          <w:w w:val="105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Arial" w:hAnsi="Arial" w:eastAsia="Arial"/>
          <w:w w:val="105"/>
        </w:rPr>
        <w:t>≤</w:t>
      </w:r>
      <w:r>
        <w:rPr>
          <w:rFonts w:ascii="Arial" w:hAnsi="Arial" w:eastAsia="Arial"/>
          <w:spacing w:val="24"/>
          <w:w w:val="105"/>
        </w:rPr>
        <w:t> </w:t>
      </w:r>
      <w:r>
        <w:rPr>
          <w:rFonts w:ascii="STIX Math" w:hAnsi="STIX Math" w:eastAsia="STIX Math"/>
          <w:w w:val="105"/>
        </w:rPr>
        <w:t>0</w:t>
      </w:r>
      <w:r>
        <w:rPr>
          <w:rFonts w:ascii="STIX Math" w:hAnsi="STIX Math" w:eastAsia="STIX Math"/>
          <w:i/>
          <w:w w:val="105"/>
        </w:rPr>
        <w:t>.</w:t>
      </w:r>
      <w:r>
        <w:rPr>
          <w:rFonts w:ascii="STIX Math" w:hAnsi="STIX Math" w:eastAsia="STIX Math"/>
          <w:w w:val="105"/>
        </w:rPr>
        <w:t>125</w:t>
      </w:r>
      <w:r>
        <w:rPr>
          <w:w w:val="105"/>
        </w:rPr>
        <w:t>, For a larger number of gates faulty even at low error rates, treatment</w:t>
      </w:r>
    </w:p>
    <w:p>
      <w:pPr>
        <w:spacing w:line="97" w:lineRule="exact" w:before="0"/>
        <w:ind w:left="111" w:right="0" w:firstLine="0"/>
        <w:jc w:val="both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𝑀𝑆𝐸</w:t>
      </w:r>
      <w:r>
        <w:rPr>
          <w:rFonts w:ascii="STIX Math" w:eastAsia="STIX Math"/>
          <w:i/>
          <w:spacing w:val="18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minimized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single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gate</w:t>
      </w:r>
      <w:r>
        <w:rPr>
          <w:spacing w:val="9"/>
          <w:w w:val="110"/>
          <w:sz w:val="16"/>
        </w:rPr>
        <w:t> </w:t>
      </w:r>
      <w:r>
        <w:rPr>
          <w:i/>
          <w:w w:val="110"/>
          <w:sz w:val="16"/>
        </w:rPr>
        <w:t>ReCo</w:t>
      </w:r>
      <w:r>
        <w:rPr>
          <w:i/>
          <w:spacing w:val="9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𝑆𝐶𝐶</w:t>
      </w:r>
      <w:r>
        <w:rPr>
          <w:rFonts w:ascii="STIX Math" w:eastAsia="STIX Math"/>
          <w:w w:val="110"/>
          <w:sz w:val="16"/>
          <w:vertAlign w:val="subscript"/>
        </w:rPr>
        <w:t>3</w:t>
      </w:r>
      <w:r>
        <w:rPr>
          <w:w w:val="110"/>
          <w:sz w:val="16"/>
          <w:vertAlign w:val="baseline"/>
        </w:rPr>
        <w:t>).</w:t>
      </w:r>
      <w:r>
        <w:rPr>
          <w:spacing w:val="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But</w:t>
      </w:r>
      <w:r>
        <w:rPr>
          <w:spacing w:val="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9"/>
          <w:w w:val="110"/>
          <w:sz w:val="16"/>
          <w:vertAlign w:val="baseline"/>
        </w:rPr>
        <w:t> </w:t>
      </w:r>
      <w:r>
        <w:rPr>
          <w:spacing w:val="-4"/>
          <w:w w:val="110"/>
          <w:sz w:val="16"/>
          <w:vertAlign w:val="baseline"/>
        </w:rPr>
        <w:t>same</w:t>
      </w:r>
    </w:p>
    <w:p>
      <w:pPr>
        <w:spacing w:line="100" w:lineRule="auto" w:before="85"/>
        <w:ind w:left="111" w:right="38" w:firstLine="0"/>
        <w:jc w:val="both"/>
        <w:rPr>
          <w:sz w:val="16"/>
        </w:rPr>
      </w:pPr>
      <w:r>
        <w:rPr>
          <w:w w:val="110"/>
          <w:sz w:val="16"/>
        </w:rPr>
        <w:t>with</w:t>
      </w:r>
      <w:r>
        <w:rPr>
          <w:spacing w:val="4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8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4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0</w:t>
      </w:r>
      <w:r>
        <w:rPr>
          <w:rFonts w:ascii="STIX Math" w:hAnsi="STIX Math" w:eastAsia="STIX Math"/>
          <w:i/>
          <w:w w:val="110"/>
          <w:sz w:val="16"/>
        </w:rPr>
        <w:t>.</w:t>
      </w:r>
      <w:r>
        <w:rPr>
          <w:rFonts w:ascii="STIX Math" w:hAnsi="STIX Math" w:eastAsia="STIX Math"/>
          <w:w w:val="110"/>
          <w:sz w:val="16"/>
        </w:rPr>
        <w:t>20</w:t>
      </w:r>
      <w:r>
        <w:rPr>
          <w:rFonts w:ascii="STIX Math" w:hAnsi="STIX Math" w:eastAsia="STIX Math"/>
          <w:spacing w:val="40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invoke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dual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gate</w:t>
      </w:r>
      <w:r>
        <w:rPr>
          <w:spacing w:val="40"/>
          <w:w w:val="110"/>
          <w:sz w:val="16"/>
        </w:rPr>
        <w:t> </w:t>
      </w:r>
      <w:r>
        <w:rPr>
          <w:i/>
          <w:w w:val="110"/>
          <w:sz w:val="16"/>
        </w:rPr>
        <w:t>ReCo</w:t>
      </w:r>
      <w:r>
        <w:rPr>
          <w:i/>
          <w:spacing w:val="40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w w:val="110"/>
          <w:position w:val="-3"/>
          <w:sz w:val="12"/>
        </w:rPr>
        <w:t>3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w w:val="110"/>
          <w:sz w:val="16"/>
        </w:rPr>
        <w:t>)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shown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w w:val="110"/>
          <w:sz w:val="16"/>
        </w:rPr>
        <w:t> </w:t>
      </w:r>
      <w:hyperlink w:history="true" w:anchor="_bookmark47">
        <w:r>
          <w:rPr>
            <w:color w:val="007FAC"/>
            <w:w w:val="110"/>
            <w:sz w:val="16"/>
          </w:rPr>
          <w:t>Fig.</w:t>
        </w:r>
      </w:hyperlink>
      <w:r>
        <w:rPr>
          <w:color w:val="007FAC"/>
          <w:w w:val="110"/>
          <w:sz w:val="16"/>
        </w:rPr>
        <w:t> </w:t>
      </w:r>
      <w:hyperlink w:history="true" w:anchor="_bookmark47">
        <w:r>
          <w:rPr>
            <w:color w:val="007FAC"/>
            <w:w w:val="110"/>
            <w:sz w:val="16"/>
          </w:rPr>
          <w:t>18</w:t>
        </w:r>
      </w:hyperlink>
      <w:r>
        <w:rPr>
          <w:w w:val="110"/>
          <w:sz w:val="16"/>
        </w:rPr>
        <w:t>(d). When 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sz w:val="16"/>
        </w:rPr>
        <w:t>4 </w:t>
      </w:r>
      <w:r>
        <w:rPr>
          <w:w w:val="110"/>
          <w:sz w:val="16"/>
        </w:rPr>
        <w:t>and 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sz w:val="16"/>
        </w:rPr>
        <w:t>6 </w:t>
      </w:r>
      <w:r>
        <w:rPr>
          <w:w w:val="110"/>
          <w:sz w:val="16"/>
        </w:rPr>
        <w:t>are faulty with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rFonts w:ascii="Arial" w:hAnsi="Arial" w:eastAsia="Arial"/>
          <w:w w:val="110"/>
          <w:sz w:val="16"/>
        </w:rPr>
        <w:t>≤ </w:t>
      </w:r>
      <w:r>
        <w:rPr>
          <w:rFonts w:ascii="STIX Math" w:hAnsi="STIX Math" w:eastAsia="STIX Math"/>
          <w:w w:val="110"/>
          <w:sz w:val="16"/>
        </w:rPr>
        <w:t>0</w:t>
      </w:r>
      <w:r>
        <w:rPr>
          <w:rFonts w:ascii="STIX Math" w:hAnsi="STIX Math" w:eastAsia="STIX Math"/>
          <w:i/>
          <w:w w:val="110"/>
          <w:sz w:val="16"/>
        </w:rPr>
        <w:t>.</w:t>
      </w:r>
      <w:r>
        <w:rPr>
          <w:rFonts w:ascii="STIX Math" w:hAnsi="STIX Math" w:eastAsia="STIX Math"/>
          <w:w w:val="110"/>
          <w:sz w:val="16"/>
        </w:rPr>
        <w:t>25 </w:t>
      </w:r>
      <w:r>
        <w:rPr>
          <w:w w:val="110"/>
          <w:sz w:val="16"/>
        </w:rPr>
        <w:t>we invoke dual </w:t>
      </w:r>
      <w:r>
        <w:rPr>
          <w:i/>
          <w:w w:val="110"/>
          <w:sz w:val="16"/>
        </w:rPr>
        <w:t>ReCo</w:t>
      </w:r>
      <w:r>
        <w:rPr>
          <w:i/>
          <w:spacing w:val="32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w w:val="110"/>
          <w:sz w:val="16"/>
          <w:vertAlign w:val="subscript"/>
        </w:rPr>
        <w:t>3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 𝑆𝐶𝐶</w:t>
      </w:r>
      <w:r>
        <w:rPr>
          <w:rFonts w:ascii="STIX Math" w:hAnsi="STIX Math" w:eastAsia="STIX Math"/>
          <w:w w:val="110"/>
          <w:sz w:val="16"/>
          <w:vertAlign w:val="subscript"/>
        </w:rPr>
        <w:t>1</w:t>
      </w:r>
      <w:r>
        <w:rPr>
          <w:w w:val="110"/>
          <w:sz w:val="16"/>
          <w:vertAlign w:val="baseline"/>
        </w:rPr>
        <w:t>)</w:t>
      </w:r>
      <w:r>
        <w:rPr>
          <w:spacing w:val="3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as</w:t>
      </w:r>
      <w:r>
        <w:rPr>
          <w:spacing w:val="3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shown</w:t>
      </w:r>
      <w:r>
        <w:rPr>
          <w:spacing w:val="3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</w:t>
      </w:r>
      <w:r>
        <w:rPr>
          <w:spacing w:val="32"/>
          <w:w w:val="110"/>
          <w:sz w:val="16"/>
          <w:vertAlign w:val="baseline"/>
        </w:rPr>
        <w:t> </w:t>
      </w:r>
      <w:hyperlink w:history="true" w:anchor="_bookmark47">
        <w:r>
          <w:rPr>
            <w:color w:val="007FAC"/>
            <w:w w:val="110"/>
            <w:sz w:val="16"/>
            <w:vertAlign w:val="baseline"/>
          </w:rPr>
          <w:t>Fig.</w:t>
        </w:r>
      </w:hyperlink>
      <w:r>
        <w:rPr>
          <w:color w:val="007FAC"/>
          <w:spacing w:val="32"/>
          <w:w w:val="110"/>
          <w:sz w:val="16"/>
          <w:vertAlign w:val="baseline"/>
        </w:rPr>
        <w:t> </w:t>
      </w:r>
      <w:hyperlink w:history="true" w:anchor="_bookmark47">
        <w:r>
          <w:rPr>
            <w:color w:val="007FAC"/>
            <w:w w:val="110"/>
            <w:sz w:val="16"/>
            <w:vertAlign w:val="baseline"/>
          </w:rPr>
          <w:t>18</w:t>
        </w:r>
      </w:hyperlink>
      <w:r>
        <w:rPr>
          <w:w w:val="110"/>
          <w:sz w:val="16"/>
          <w:vertAlign w:val="baseline"/>
        </w:rPr>
        <w:t>(a)–(c).</w:t>
      </w:r>
      <w:r>
        <w:rPr>
          <w:spacing w:val="3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It</w:t>
      </w:r>
      <w:r>
        <w:rPr>
          <w:spacing w:val="3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3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observed</w:t>
      </w:r>
      <w:r>
        <w:rPr>
          <w:spacing w:val="3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that</w:t>
      </w:r>
      <w:r>
        <w:rPr>
          <w:spacing w:val="3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there is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finite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error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0.01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when</w:t>
      </w:r>
      <w:r>
        <w:rPr>
          <w:spacing w:val="3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𝐺</w:t>
      </w:r>
      <w:r>
        <w:rPr>
          <w:rFonts w:ascii="STIX Math" w:hAnsi="STIX Math" w:eastAsia="STIX Math"/>
          <w:w w:val="110"/>
          <w:sz w:val="16"/>
          <w:vertAlign w:val="baseline"/>
        </w:rPr>
        <w:t>1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𝐺</w:t>
      </w:r>
      <w:r>
        <w:rPr>
          <w:rFonts w:ascii="STIX Math" w:hAnsi="STIX Math" w:eastAsia="STIX Math"/>
          <w:w w:val="110"/>
          <w:sz w:val="16"/>
          <w:vertAlign w:val="baseline"/>
        </w:rPr>
        <w:t>4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𝐺</w:t>
      </w:r>
      <w:r>
        <w:rPr>
          <w:rFonts w:ascii="STIX Math" w:hAnsi="STIX Math" w:eastAsia="STIX Math"/>
          <w:w w:val="110"/>
          <w:sz w:val="16"/>
          <w:vertAlign w:val="baseline"/>
        </w:rPr>
        <w:t>6</w:t>
      </w:r>
      <w:r>
        <w:rPr>
          <w:rFonts w:ascii="STIX Math" w:hAnsi="STIX Math" w:eastAsia="STIX Math"/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are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faulty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at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rate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0.25</w:t>
      </w:r>
    </w:p>
    <w:p>
      <w:pPr>
        <w:pStyle w:val="BodyText"/>
        <w:spacing w:line="276" w:lineRule="auto" w:before="10"/>
        <w:ind w:right="38"/>
        <w:jc w:val="both"/>
      </w:pPr>
      <w:r>
        <w:rPr>
          <w:w w:val="110"/>
        </w:rPr>
        <w:t>even</w:t>
      </w:r>
      <w:r>
        <w:rPr>
          <w:w w:val="110"/>
        </w:rPr>
        <w:t> after</w:t>
      </w:r>
      <w:r>
        <w:rPr>
          <w:w w:val="110"/>
        </w:rPr>
        <w:t> dual</w:t>
      </w:r>
      <w:r>
        <w:rPr>
          <w:w w:val="110"/>
        </w:rPr>
        <w:t> </w:t>
      </w:r>
      <w:r>
        <w:rPr>
          <w:i/>
          <w:w w:val="110"/>
        </w:rPr>
        <w:t>ReCo</w:t>
      </w:r>
      <w:r>
        <w:rPr>
          <w:i/>
          <w:w w:val="110"/>
        </w:rPr>
        <w:t> </w:t>
      </w:r>
      <w:r>
        <w:rPr>
          <w:w w:val="110"/>
        </w:rPr>
        <w:t>analysis</w:t>
      </w:r>
      <w:r>
        <w:rPr>
          <w:w w:val="110"/>
        </w:rPr>
        <w:t> of</w:t>
      </w:r>
      <w:r>
        <w:rPr>
          <w:w w:val="110"/>
        </w:rPr>
        <w:t> prioritized</w:t>
      </w:r>
      <w:r>
        <w:rPr>
          <w:w w:val="110"/>
        </w:rPr>
        <w:t> SLEs.</w:t>
      </w:r>
      <w:r>
        <w:rPr>
          <w:w w:val="110"/>
        </w:rPr>
        <w:t> </w:t>
      </w:r>
      <w:hyperlink w:history="true" w:anchor="_bookmark44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44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given</w:t>
      </w:r>
      <w:r>
        <w:rPr>
          <w:w w:val="110"/>
        </w:rPr>
        <w:t> to comprehend the nature of the analysis and the results obtained in </w:t>
      </w:r>
      <w:r>
        <w:rPr>
          <w:w w:val="110"/>
        </w:rPr>
        <w:t>the proposed work.</w:t>
      </w:r>
    </w:p>
    <w:p>
      <w:pPr>
        <w:pStyle w:val="BodyText"/>
        <w:spacing w:line="276" w:lineRule="auto" w:before="3"/>
        <w:ind w:right="38" w:firstLine="239"/>
        <w:jc w:val="both"/>
      </w:pPr>
      <w:r>
        <w:rPr>
          <w:w w:val="110"/>
        </w:rPr>
        <w:t>It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observed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possibility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error</w:t>
      </w:r>
      <w:r>
        <w:rPr>
          <w:spacing w:val="25"/>
          <w:w w:val="110"/>
        </w:rPr>
        <w:t> </w:t>
      </w:r>
      <w:r>
        <w:rPr>
          <w:w w:val="110"/>
        </w:rPr>
        <w:t>reduction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motivated by several factors; the nature and number of faulty gates as well as the arrangement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gates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circuit.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gate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most</w:t>
      </w:r>
      <w:r>
        <w:rPr>
          <w:spacing w:val="-9"/>
          <w:w w:val="110"/>
        </w:rPr>
        <w:t> </w:t>
      </w:r>
      <w:r>
        <w:rPr>
          <w:w w:val="110"/>
        </w:rPr>
        <w:t>susceptible to soft errors, an AND gate in place of the XOR gate would contribute to</w:t>
      </w:r>
      <w:r>
        <w:rPr>
          <w:spacing w:val="-1"/>
          <w:w w:val="110"/>
        </w:rPr>
        <w:t> </w:t>
      </w:r>
      <w:r>
        <w:rPr>
          <w:w w:val="110"/>
        </w:rPr>
        <w:t>larger</w:t>
      </w:r>
      <w:r>
        <w:rPr>
          <w:spacing w:val="-1"/>
          <w:w w:val="110"/>
        </w:rPr>
        <w:t> </w:t>
      </w:r>
      <w:r>
        <w:rPr>
          <w:w w:val="110"/>
        </w:rPr>
        <w:t>MSE.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factors</w:t>
      </w:r>
      <w:r>
        <w:rPr>
          <w:spacing w:val="-1"/>
          <w:w w:val="110"/>
        </w:rPr>
        <w:t> </w:t>
      </w:r>
      <w:r>
        <w:rPr>
          <w:w w:val="110"/>
        </w:rPr>
        <w:t>coupled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probability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error</w:t>
      </w:r>
      <w:r>
        <w:rPr>
          <w:spacing w:val="-1"/>
          <w:w w:val="110"/>
        </w:rPr>
        <w:t> </w:t>
      </w:r>
      <w:r>
        <w:rPr>
          <w:w w:val="110"/>
        </w:rPr>
        <w:t>play a</w:t>
      </w:r>
      <w:r>
        <w:rPr>
          <w:spacing w:val="-1"/>
          <w:w w:val="110"/>
        </w:rPr>
        <w:t> </w:t>
      </w:r>
      <w:r>
        <w:rPr>
          <w:w w:val="110"/>
        </w:rPr>
        <w:t>pivotal</w:t>
      </w:r>
      <w:r>
        <w:rPr>
          <w:spacing w:val="-2"/>
          <w:w w:val="110"/>
        </w:rPr>
        <w:t> </w:t>
      </w:r>
      <w:r>
        <w:rPr>
          <w:w w:val="110"/>
        </w:rPr>
        <w:t>role</w:t>
      </w:r>
      <w:r>
        <w:rPr>
          <w:spacing w:val="-1"/>
          <w:w w:val="110"/>
        </w:rPr>
        <w:t> </w:t>
      </w:r>
      <w:r>
        <w:rPr>
          <w:w w:val="110"/>
        </w:rPr>
        <w:t>in determining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circuits’</w:t>
      </w:r>
      <w:r>
        <w:rPr>
          <w:spacing w:val="-1"/>
          <w:w w:val="110"/>
        </w:rPr>
        <w:t> </w:t>
      </w:r>
      <w:r>
        <w:rPr>
          <w:w w:val="110"/>
        </w:rPr>
        <w:t>resilience towards</w:t>
      </w:r>
      <w:r>
        <w:rPr>
          <w:spacing w:val="-2"/>
          <w:w w:val="110"/>
        </w:rPr>
        <w:t> </w:t>
      </w:r>
      <w:r>
        <w:rPr>
          <w:w w:val="110"/>
        </w:rPr>
        <w:t>soft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errors.</w:t>
      </w:r>
    </w:p>
    <w:p>
      <w:pPr>
        <w:pStyle w:val="BodyText"/>
        <w:spacing w:line="98" w:lineRule="exact"/>
        <w:jc w:val="both"/>
        <w:rPr>
          <w:rFonts w:ascii="STIX Math" w:eastAsia="STIX Math"/>
          <w:i/>
          <w:sz w:val="12"/>
        </w:rPr>
      </w:pPr>
      <w:r>
        <w:rPr>
          <w:w w:val="110"/>
        </w:rPr>
        <w:t>There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also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slight</w:t>
      </w:r>
      <w:r>
        <w:rPr>
          <w:spacing w:val="28"/>
          <w:w w:val="110"/>
        </w:rPr>
        <w:t> </w:t>
      </w:r>
      <w:r>
        <w:rPr>
          <w:w w:val="110"/>
        </w:rPr>
        <w:t>dependence</w:t>
      </w:r>
      <w:r>
        <w:rPr>
          <w:spacing w:val="29"/>
          <w:w w:val="110"/>
        </w:rPr>
        <w:t> </w:t>
      </w:r>
      <w:r>
        <w:rPr>
          <w:w w:val="110"/>
        </w:rPr>
        <w:t>on</w:t>
      </w:r>
      <w:r>
        <w:rPr>
          <w:spacing w:val="28"/>
          <w:w w:val="110"/>
        </w:rPr>
        <w:t> </w:t>
      </w:r>
      <w:r>
        <w:rPr>
          <w:w w:val="110"/>
        </w:rPr>
        <w:t>input</w:t>
      </w:r>
      <w:r>
        <w:rPr>
          <w:spacing w:val="28"/>
          <w:w w:val="110"/>
        </w:rPr>
        <w:t> </w:t>
      </w:r>
      <w:r>
        <w:rPr>
          <w:w w:val="110"/>
        </w:rPr>
        <w:t>probability</w:t>
      </w:r>
      <w:r>
        <w:rPr>
          <w:spacing w:val="29"/>
          <w:w w:val="110"/>
        </w:rPr>
        <w:t> </w:t>
      </w:r>
      <w:r>
        <w:rPr>
          <w:w w:val="110"/>
        </w:rPr>
        <w:t>values</w:t>
      </w:r>
      <w:r>
        <w:rPr>
          <w:spacing w:val="28"/>
          <w:w w:val="110"/>
        </w:rPr>
        <w:t> </w:t>
      </w:r>
      <w:r>
        <w:rPr>
          <w:w w:val="110"/>
        </w:rPr>
        <w:t>i.e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spacing w:val="-7"/>
          <w:w w:val="110"/>
        </w:rPr>
        <w:t>𝑝</w:t>
      </w:r>
      <w:r>
        <w:rPr>
          <w:rFonts w:ascii="STIX Math" w:eastAsia="STIX Math"/>
          <w:i/>
          <w:spacing w:val="-7"/>
          <w:w w:val="110"/>
          <w:position w:val="-3"/>
          <w:sz w:val="12"/>
        </w:rPr>
        <w:t>𝑥</w:t>
      </w:r>
    </w:p>
    <w:p>
      <w:pPr>
        <w:pStyle w:val="BodyText"/>
        <w:spacing w:line="100" w:lineRule="auto" w:before="76"/>
        <w:ind w:right="38"/>
        <w:jc w:val="both"/>
      </w:pP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rFonts w:ascii="STIX Math" w:hAnsi="STIX Math" w:eastAsia="STIX Math"/>
          <w:i/>
          <w:w w:val="105"/>
        </w:rPr>
        <w:t>𝑝</w:t>
      </w:r>
      <w:r>
        <w:rPr>
          <w:rFonts w:ascii="STIX Math" w:hAnsi="STIX Math" w:eastAsia="STIX Math"/>
          <w:i/>
          <w:w w:val="105"/>
          <w:position w:val="-3"/>
          <w:sz w:val="12"/>
        </w:rPr>
        <w:t>𝑦</w:t>
      </w:r>
      <w:r>
        <w:rPr>
          <w:rFonts w:ascii="STIX Math" w:hAnsi="STIX Math" w:eastAsia="STIX Math"/>
          <w:i/>
          <w:spacing w:val="61"/>
          <w:w w:val="105"/>
          <w:position w:val="-3"/>
          <w:sz w:val="12"/>
        </w:rPr>
        <w:t> </w:t>
      </w:r>
      <w:r>
        <w:rPr>
          <w:w w:val="105"/>
        </w:rPr>
        <w:t>as</w:t>
      </w:r>
      <w:r>
        <w:rPr>
          <w:spacing w:val="38"/>
          <w:w w:val="105"/>
        </w:rPr>
        <w:t> </w:t>
      </w:r>
      <w:r>
        <w:rPr>
          <w:w w:val="105"/>
        </w:rPr>
        <w:t>indicated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hyperlink w:history="true" w:anchor="_bookmark22">
        <w:r>
          <w:rPr>
            <w:color w:val="007FAC"/>
            <w:w w:val="105"/>
          </w:rPr>
          <w:t>Fig.</w:t>
        </w:r>
      </w:hyperlink>
      <w:r>
        <w:rPr>
          <w:color w:val="007FAC"/>
          <w:spacing w:val="38"/>
          <w:w w:val="105"/>
        </w:rPr>
        <w:t> </w:t>
      </w:r>
      <w:hyperlink w:history="true" w:anchor="_bookmark22">
        <w:r>
          <w:rPr>
            <w:color w:val="007FAC"/>
            <w:w w:val="105"/>
          </w:rPr>
          <w:t>7</w:t>
        </w:r>
      </w:hyperlink>
      <w:r>
        <w:rPr>
          <w:w w:val="105"/>
        </w:rPr>
        <w:t>(a)–(c).</w:t>
      </w:r>
      <w:r>
        <w:rPr>
          <w:spacing w:val="80"/>
          <w:w w:val="150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worst-case</w:t>
      </w:r>
      <w:r>
        <w:rPr>
          <w:spacing w:val="38"/>
          <w:w w:val="105"/>
        </w:rPr>
        <w:t> </w:t>
      </w:r>
      <w:r>
        <w:rPr>
          <w:w w:val="105"/>
        </w:rPr>
        <w:t>time</w:t>
      </w:r>
      <w:r>
        <w:rPr>
          <w:spacing w:val="38"/>
          <w:w w:val="105"/>
        </w:rPr>
        <w:t> </w:t>
      </w:r>
      <w:r>
        <w:rPr>
          <w:w w:val="105"/>
        </w:rPr>
        <w:t>complexity of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w w:val="105"/>
        </w:rPr>
        <w:t>2</w:t>
      </w:r>
      <w:r>
        <w:rPr>
          <w:rFonts w:ascii="STIX Math" w:hAnsi="STIX Math" w:eastAsia="STIX Math"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calculated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𝑂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𝐺</w:t>
      </w:r>
      <w:r>
        <w:rPr>
          <w:rFonts w:ascii="STIX Math" w:hAnsi="STIX Math" w:eastAsia="STIX Math"/>
          <w:w w:val="105"/>
        </w:rPr>
        <w:t>)</w:t>
      </w:r>
      <w:r>
        <w:rPr>
          <w:rFonts w:ascii="STIX Math" w:hAnsi="STIX Math" w:eastAsia="STIX Math"/>
          <w:spacing w:val="34"/>
          <w:w w:val="105"/>
        </w:rPr>
        <w:t> </w:t>
      </w:r>
      <w:r>
        <w:rPr>
          <w:rFonts w:ascii="STIX Math" w:hAnsi="STIX Math" w:eastAsia="STIX Math"/>
          <w:w w:val="105"/>
        </w:rPr>
        <w:t>+</w:t>
      </w:r>
      <w:r>
        <w:rPr>
          <w:rFonts w:ascii="STIX Math" w:hAnsi="STIX Math" w:eastAsia="STIX Math"/>
          <w:spacing w:val="34"/>
          <w:w w:val="105"/>
        </w:rPr>
        <w:t> </w:t>
      </w:r>
      <w:r>
        <w:rPr>
          <w:rFonts w:ascii="STIX Math" w:hAnsi="STIX Math" w:eastAsia="STIX Math"/>
          <w:i/>
          <w:w w:val="105"/>
        </w:rPr>
        <w:t>𝑂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𝐹 </w:t>
      </w:r>
      <w:r>
        <w:rPr>
          <w:rFonts w:ascii="STIX Math" w:hAnsi="STIX Math" w:eastAsia="STIX Math"/>
          <w:w w:val="105"/>
        </w:rPr>
        <w:t>)</w:t>
      </w:r>
      <w:r>
        <w:rPr>
          <w:rFonts w:ascii="STIX Math" w:hAnsi="STIX Math" w:eastAsia="STIX Math"/>
          <w:spacing w:val="34"/>
          <w:w w:val="105"/>
        </w:rPr>
        <w:t> </w:t>
      </w:r>
      <w:r>
        <w:rPr>
          <w:rFonts w:ascii="STIX Math" w:hAnsi="STIX Math" w:eastAsia="STIX Math"/>
          <w:w w:val="105"/>
        </w:rPr>
        <w:t>+</w:t>
      </w:r>
      <w:r>
        <w:rPr>
          <w:rFonts w:ascii="STIX Math" w:hAnsi="STIX Math" w:eastAsia="STIX Math"/>
          <w:spacing w:val="34"/>
          <w:w w:val="105"/>
        </w:rPr>
        <w:t> </w:t>
      </w:r>
      <w:r>
        <w:rPr>
          <w:rFonts w:ascii="STIX Math" w:hAnsi="STIX Math" w:eastAsia="STIX Math"/>
          <w:i/>
          <w:w w:val="105"/>
        </w:rPr>
        <w:t>𝑂</w:t>
      </w:r>
      <w:r>
        <w:rPr>
          <w:rFonts w:ascii="STIX Math" w:hAnsi="STIX Math" w:eastAsia="STIX Math"/>
          <w:w w:val="105"/>
        </w:rPr>
        <w:t>{</w:t>
      </w:r>
      <w:r>
        <w:rPr>
          <w:rFonts w:ascii="STIX Math" w:hAnsi="STIX Math" w:eastAsia="STIX Math"/>
          <w:i/>
          <w:w w:val="105"/>
        </w:rPr>
        <w:t>𝐼</w:t>
      </w:r>
      <w:r>
        <w:rPr>
          <w:rFonts w:ascii="STIX Math" w:hAnsi="STIX Math" w:eastAsia="STIX Math"/>
          <w:i/>
          <w:spacing w:val="-11"/>
          <w:w w:val="105"/>
        </w:rPr>
        <w:t> </w:t>
      </w:r>
      <w:r>
        <w:rPr>
          <w:rFonts w:ascii="STIX Math" w:hAnsi="STIX Math" w:eastAsia="STIX Math"/>
          <w:i/>
          <w:w w:val="105"/>
        </w:rPr>
        <w:t>𝑙𝑜𝑔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𝐼</w:t>
      </w:r>
      <w:r>
        <w:rPr>
          <w:rFonts w:ascii="STIX Math" w:hAnsi="STIX Math" w:eastAsia="STIX Math"/>
          <w:i/>
          <w:spacing w:val="-10"/>
          <w:w w:val="105"/>
        </w:rPr>
        <w:t> </w:t>
      </w:r>
      <w:r>
        <w:rPr>
          <w:rFonts w:ascii="STIX Math" w:hAnsi="STIX Math" w:eastAsia="STIX Math"/>
          <w:w w:val="105"/>
        </w:rPr>
        <w:t>)}</w:t>
      </w:r>
      <w:r>
        <w:rPr>
          <w:rFonts w:ascii="STIX Math" w:hAnsi="STIX Math" w:eastAsia="STIX Math"/>
          <w:spacing w:val="34"/>
          <w:w w:val="105"/>
        </w:rPr>
        <w:t> </w:t>
      </w:r>
      <w:r>
        <w:rPr>
          <w:rFonts w:ascii="STIX Math" w:hAnsi="STIX Math" w:eastAsia="STIX Math"/>
          <w:w w:val="105"/>
        </w:rPr>
        <w:t>+</w:t>
      </w:r>
      <w:r>
        <w:rPr>
          <w:rFonts w:ascii="STIX Math" w:hAnsi="STIX Math" w:eastAsia="STIX Math"/>
          <w:spacing w:val="34"/>
          <w:w w:val="105"/>
        </w:rPr>
        <w:t> </w:t>
      </w:r>
      <w:r>
        <w:rPr>
          <w:rFonts w:ascii="STIX Math" w:hAnsi="STIX Math" w:eastAsia="STIX Math"/>
          <w:i/>
          <w:w w:val="105"/>
        </w:rPr>
        <w:t>𝑂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𝐼</w:t>
      </w:r>
      <w:r>
        <w:rPr>
          <w:rFonts w:ascii="STIX Math" w:hAnsi="STIX Math" w:eastAsia="STIX Math"/>
          <w:i/>
          <w:spacing w:val="40"/>
          <w:w w:val="105"/>
        </w:rPr>
        <w:t> </w:t>
      </w:r>
      <w:r>
        <w:rPr>
          <w:rFonts w:ascii="STIX Math" w:hAnsi="STIX Math" w:eastAsia="STIX Math"/>
          <w:w w:val="105"/>
        </w:rPr>
        <w:t>+</w:t>
      </w:r>
      <w:r>
        <w:rPr>
          <w:rFonts w:ascii="STIX Math" w:hAnsi="STIX Math" w:eastAsia="STIX Math"/>
          <w:spacing w:val="34"/>
          <w:w w:val="105"/>
        </w:rPr>
        <w:t> </w:t>
      </w:r>
      <w:r>
        <w:rPr>
          <w:rFonts w:ascii="STIX Math" w:hAnsi="STIX Math" w:eastAsia="STIX Math"/>
          <w:i/>
          <w:w w:val="105"/>
        </w:rPr>
        <w:t>𝐼</w:t>
      </w:r>
      <w:r>
        <w:rPr>
          <w:rFonts w:ascii="STIX Math" w:hAnsi="STIX Math" w:eastAsia="STIX Math"/>
          <w:i/>
          <w:spacing w:val="-11"/>
          <w:w w:val="105"/>
        </w:rPr>
        <w:t> </w:t>
      </w:r>
      <w:r>
        <w:rPr>
          <w:rFonts w:ascii="STIX Math" w:hAnsi="STIX Math" w:eastAsia="STIX Math"/>
          <w:w w:val="105"/>
          <w:vertAlign w:val="superscript"/>
        </w:rPr>
        <w:t>2</w:t>
      </w:r>
      <w:r>
        <w:rPr>
          <w:rFonts w:ascii="STIX Math" w:hAnsi="STIX Math" w:eastAsia="STIX Math"/>
          <w:w w:val="105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where,</w:t>
      </w:r>
      <w:r>
        <w:rPr>
          <w:spacing w:val="32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𝐺</w:t>
      </w:r>
      <w:r>
        <w:rPr>
          <w:rFonts w:ascii="STIX Math" w:hAnsi="STIX Math" w:eastAsia="STIX Math"/>
          <w:i/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gates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circuit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2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𝐼</w:t>
      </w:r>
      <w:r>
        <w:rPr>
          <w:rFonts w:ascii="STIX Math" w:hAnsi="STIX Math" w:eastAsia="STIX Math"/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</w:p>
    <w:p>
      <w:pPr>
        <w:pStyle w:val="BodyText"/>
        <w:spacing w:before="25"/>
        <w:jc w:val="both"/>
      </w:pPr>
      <w:r>
        <w:rPr>
          <w:w w:val="110"/>
        </w:rPr>
        <w:t>input</w:t>
      </w:r>
      <w:r>
        <w:rPr>
          <w:spacing w:val="10"/>
          <w:w w:val="110"/>
        </w:rPr>
        <w:t> </w:t>
      </w:r>
      <w:r>
        <w:rPr>
          <w:w w:val="110"/>
        </w:rPr>
        <w:t>gates</w:t>
      </w:r>
      <w:r>
        <w:rPr>
          <w:spacing w:val="11"/>
          <w:w w:val="110"/>
        </w:rPr>
        <w:t> </w:t>
      </w:r>
      <w:r>
        <w:rPr>
          <w:w w:val="110"/>
        </w:rPr>
        <w:t>connected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these</w:t>
      </w:r>
      <w:r>
        <w:rPr>
          <w:spacing w:val="11"/>
          <w:w w:val="110"/>
        </w:rPr>
        <w:t> </w:t>
      </w:r>
      <w:r>
        <w:rPr>
          <w:w w:val="110"/>
        </w:rPr>
        <w:t>faulty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gates.</w:t>
      </w:r>
    </w:p>
    <w:p>
      <w:pPr>
        <w:pStyle w:val="BodyText"/>
        <w:spacing w:before="78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73" w:lineRule="auto" w:before="0" w:after="0"/>
        <w:ind w:left="111" w:right="38" w:firstLine="0"/>
        <w:jc w:val="left"/>
        <w:rPr>
          <w:i/>
          <w:sz w:val="16"/>
        </w:rPr>
      </w:pPr>
      <w:bookmarkStart w:name="ReCo II: Error minimization for Multi-in" w:id="61"/>
      <w:bookmarkEnd w:id="61"/>
      <w:r>
        <w:rPr/>
      </w:r>
      <w:r>
        <w:rPr>
          <w:i/>
          <w:sz w:val="16"/>
        </w:rPr>
        <w:t>ReCo</w:t>
      </w:r>
      <w:r>
        <w:rPr>
          <w:i/>
          <w:spacing w:val="78"/>
          <w:sz w:val="16"/>
        </w:rPr>
        <w:t> </w:t>
      </w:r>
      <w:r>
        <w:rPr>
          <w:i/>
          <w:sz w:val="16"/>
        </w:rPr>
        <w:t>II:</w:t>
      </w:r>
      <w:r>
        <w:rPr>
          <w:i/>
          <w:spacing w:val="78"/>
          <w:sz w:val="16"/>
        </w:rPr>
        <w:t> </w:t>
      </w:r>
      <w:r>
        <w:rPr>
          <w:i/>
          <w:sz w:val="16"/>
        </w:rPr>
        <w:t>Error</w:t>
      </w:r>
      <w:r>
        <w:rPr>
          <w:i/>
          <w:spacing w:val="78"/>
          <w:sz w:val="16"/>
        </w:rPr>
        <w:t> </w:t>
      </w:r>
      <w:r>
        <w:rPr>
          <w:i/>
          <w:sz w:val="16"/>
        </w:rPr>
        <w:t>minimization</w:t>
      </w:r>
      <w:r>
        <w:rPr>
          <w:i/>
          <w:spacing w:val="78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78"/>
          <w:sz w:val="16"/>
        </w:rPr>
        <w:t> </w:t>
      </w:r>
      <w:r>
        <w:rPr>
          <w:i/>
          <w:sz w:val="16"/>
        </w:rPr>
        <w:t>Multi-input</w:t>
      </w:r>
      <w:r>
        <w:rPr>
          <w:i/>
          <w:spacing w:val="78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78"/>
          <w:sz w:val="16"/>
        </w:rPr>
        <w:t> </w:t>
      </w:r>
      <w:r>
        <w:rPr>
          <w:i/>
          <w:sz w:val="16"/>
        </w:rPr>
        <w:t>Multi-output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(MIMO) SLC</w:t>
      </w:r>
    </w:p>
    <w:p>
      <w:pPr>
        <w:pStyle w:val="BodyText"/>
        <w:spacing w:line="112" w:lineRule="auto" w:before="84"/>
        <w:ind w:right="38" w:firstLine="239"/>
        <w:jc w:val="both"/>
      </w:pPr>
      <w:r>
        <w:rPr>
          <w:w w:val="110"/>
        </w:rPr>
        <w:t>down </w:t>
      </w:r>
      <w:r>
        <w:rPr>
          <w:rFonts w:ascii="STIX Math" w:eastAsia="STIX Math"/>
          <w:i/>
          <w:w w:val="110"/>
        </w:rPr>
        <w:t>𝑀𝑆𝐸 </w:t>
      </w:r>
      <w:r>
        <w:rPr>
          <w:w w:val="110"/>
        </w:rPr>
        <w:t>close to 0. We will see that in particular situations that can We have argued that </w:t>
      </w:r>
      <w:r>
        <w:rPr>
          <w:i/>
          <w:w w:val="110"/>
        </w:rPr>
        <w:t>ReCo </w:t>
      </w:r>
      <w:r>
        <w:rPr>
          <w:w w:val="110"/>
        </w:rPr>
        <w:t>analysis of the prioritized SLEs can bring</w:t>
      </w:r>
    </w:p>
    <w:p>
      <w:pPr>
        <w:pStyle w:val="BodyText"/>
        <w:spacing w:line="276" w:lineRule="auto" w:before="24"/>
        <w:ind w:right="38"/>
        <w:jc w:val="both"/>
      </w:pPr>
      <w:r>
        <w:rPr>
          <w:w w:val="110"/>
        </w:rPr>
        <w:t>deviate</w:t>
      </w:r>
      <w:r>
        <w:rPr>
          <w:w w:val="110"/>
        </w:rPr>
        <w:t> from</w:t>
      </w:r>
      <w:r>
        <w:rPr>
          <w:w w:val="110"/>
        </w:rPr>
        <w:t> this</w:t>
      </w:r>
      <w:r>
        <w:rPr>
          <w:w w:val="110"/>
        </w:rPr>
        <w:t> initial</w:t>
      </w:r>
      <w:r>
        <w:rPr>
          <w:w w:val="110"/>
        </w:rPr>
        <w:t> assumption.</w:t>
      </w:r>
      <w:r>
        <w:rPr>
          <w:w w:val="110"/>
        </w:rPr>
        <w:t> When</w:t>
      </w:r>
      <w:r>
        <w:rPr>
          <w:w w:val="110"/>
        </w:rPr>
        <w:t> non-faulty</w:t>
      </w:r>
      <w:r>
        <w:rPr>
          <w:w w:val="110"/>
        </w:rPr>
        <w:t> gates</w:t>
      </w:r>
      <w:r>
        <w:rPr>
          <w:w w:val="110"/>
        </w:rPr>
        <w:t> </w:t>
      </w:r>
      <w:r>
        <w:rPr>
          <w:w w:val="110"/>
        </w:rPr>
        <w:t>converge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different</w:t>
      </w:r>
      <w:r>
        <w:rPr>
          <w:spacing w:val="20"/>
          <w:w w:val="110"/>
        </w:rPr>
        <w:t> </w:t>
      </w:r>
      <w:r>
        <w:rPr>
          <w:w w:val="110"/>
        </w:rPr>
        <w:t>output</w:t>
      </w:r>
      <w:r>
        <w:rPr>
          <w:spacing w:val="20"/>
          <w:w w:val="110"/>
        </w:rPr>
        <w:t> </w:t>
      </w:r>
      <w:r>
        <w:rPr>
          <w:w w:val="110"/>
        </w:rPr>
        <w:t>node,</w:t>
      </w:r>
      <w:r>
        <w:rPr>
          <w:spacing w:val="20"/>
          <w:w w:val="110"/>
        </w:rPr>
        <w:t> </w:t>
      </w:r>
      <w:r>
        <w:rPr>
          <w:i/>
          <w:w w:val="110"/>
        </w:rPr>
        <w:t>ReCo</w:t>
      </w:r>
      <w:r>
        <w:rPr>
          <w:i/>
          <w:spacing w:val="20"/>
          <w:w w:val="110"/>
        </w:rPr>
        <w:t> </w:t>
      </w:r>
      <w:r>
        <w:rPr>
          <w:w w:val="110"/>
        </w:rPr>
        <w:t>analysis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primary</w:t>
      </w:r>
      <w:r>
        <w:rPr>
          <w:spacing w:val="20"/>
          <w:w w:val="110"/>
        </w:rPr>
        <w:t> </w:t>
      </w:r>
      <w:r>
        <w:rPr>
          <w:w w:val="110"/>
        </w:rPr>
        <w:t>SLEs</w:t>
      </w:r>
      <w:r>
        <w:rPr>
          <w:spacing w:val="20"/>
          <w:w w:val="110"/>
        </w:rPr>
        <w:t> </w:t>
      </w:r>
      <w:r>
        <w:rPr>
          <w:w w:val="110"/>
        </w:rPr>
        <w:t>may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give</w:t>
      </w:r>
    </w:p>
    <w:p>
      <w:pPr>
        <w:pStyle w:val="BodyText"/>
        <w:spacing w:line="276" w:lineRule="auto" w:before="91"/>
        <w:ind w:right="129"/>
        <w:jc w:val="both"/>
      </w:pPr>
      <w:r>
        <w:rPr/>
        <w:br w:type="column"/>
      </w:r>
      <w:r>
        <w:rPr>
          <w:w w:val="110"/>
        </w:rPr>
        <w:t>undesired results. The condition can be best described with the help of a</w:t>
      </w:r>
      <w:r>
        <w:rPr>
          <w:spacing w:val="3"/>
          <w:w w:val="110"/>
        </w:rPr>
        <w:t> </w:t>
      </w:r>
      <w:r>
        <w:rPr>
          <w:w w:val="110"/>
        </w:rPr>
        <w:t>Multiple-input–Multiple-Output</w:t>
      </w:r>
      <w:r>
        <w:rPr>
          <w:spacing w:val="4"/>
          <w:w w:val="110"/>
        </w:rPr>
        <w:t> </w:t>
      </w:r>
      <w:r>
        <w:rPr>
          <w:w w:val="110"/>
        </w:rPr>
        <w:t>circuit</w:t>
      </w:r>
      <w:r>
        <w:rPr>
          <w:spacing w:val="4"/>
          <w:w w:val="110"/>
        </w:rPr>
        <w:t> </w:t>
      </w:r>
      <w:r>
        <w:rPr>
          <w:w w:val="110"/>
        </w:rPr>
        <w:t>shown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hyperlink w:history="true" w:anchor="_bookmark41">
        <w:r>
          <w:rPr>
            <w:color w:val="007FAC"/>
            <w:w w:val="110"/>
          </w:rPr>
          <w:t>Fig.</w:t>
        </w:r>
      </w:hyperlink>
      <w:r>
        <w:rPr>
          <w:color w:val="007FAC"/>
          <w:spacing w:val="3"/>
          <w:w w:val="110"/>
        </w:rPr>
        <w:t> </w:t>
      </w:r>
      <w:hyperlink w:history="true" w:anchor="_bookmark41">
        <w:r>
          <w:rPr>
            <w:color w:val="007FAC"/>
            <w:w w:val="110"/>
          </w:rPr>
          <w:t>15</w:t>
        </w:r>
      </w:hyperlink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circuit</w:t>
      </w:r>
    </w:p>
    <w:p>
      <w:pPr>
        <w:spacing w:line="111" w:lineRule="exact" w:before="0"/>
        <w:ind w:left="0" w:right="129" w:firstLine="0"/>
        <w:jc w:val="right"/>
        <w:rPr>
          <w:sz w:val="16"/>
        </w:rPr>
      </w:pPr>
      <w:r>
        <w:rPr>
          <w:w w:val="110"/>
          <w:sz w:val="16"/>
        </w:rPr>
        <w:t>has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two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distinct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outputs</w:t>
      </w:r>
      <w:r>
        <w:rPr>
          <w:spacing w:val="3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𝑍</w:t>
      </w:r>
      <w:r>
        <w:rPr>
          <w:rFonts w:ascii="STIX Math" w:eastAsia="STIX Math"/>
          <w:w w:val="110"/>
          <w:position w:val="-3"/>
          <w:sz w:val="12"/>
        </w:rPr>
        <w:t>1</w:t>
      </w:r>
      <w:r>
        <w:rPr>
          <w:rFonts w:ascii="STIX Math" w:eastAsia="STIX Math"/>
          <w:spacing w:val="57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3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𝑍</w:t>
      </w:r>
      <w:r>
        <w:rPr>
          <w:rFonts w:ascii="STIX Math" w:eastAsia="STIX Math"/>
          <w:w w:val="110"/>
          <w:position w:val="-3"/>
          <w:sz w:val="12"/>
        </w:rPr>
        <w:t>2</w:t>
      </w:r>
      <w:r>
        <w:rPr>
          <w:rFonts w:ascii="STIX Math" w:eastAsia="STIX Math"/>
          <w:spacing w:val="57"/>
          <w:w w:val="110"/>
          <w:position w:val="-3"/>
          <w:sz w:val="12"/>
        </w:rPr>
        <w:t> </w:t>
      </w:r>
      <w:r>
        <w:rPr>
          <w:w w:val="110"/>
          <w:sz w:val="16"/>
        </w:rPr>
        <w:t>with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probabilities</w:t>
      </w:r>
      <w:r>
        <w:rPr>
          <w:spacing w:val="36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w w:val="110"/>
          <w:position w:val="-6"/>
          <w:sz w:val="10"/>
        </w:rPr>
        <w:t>1</w:t>
      </w:r>
      <w:r>
        <w:rPr>
          <w:rFonts w:ascii="STIX Math" w:eastAsia="STIX Math"/>
          <w:spacing w:val="71"/>
          <w:w w:val="110"/>
          <w:position w:val="-6"/>
          <w:sz w:val="10"/>
        </w:rPr>
        <w:t> </w:t>
      </w:r>
      <w:r>
        <w:rPr>
          <w:w w:val="110"/>
          <w:sz w:val="16"/>
        </w:rPr>
        <w:t>and</w:t>
      </w:r>
      <w:r>
        <w:rPr>
          <w:spacing w:val="36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w w:val="110"/>
          <w:position w:val="-6"/>
          <w:sz w:val="10"/>
        </w:rPr>
        <w:t>2</w:t>
      </w:r>
      <w:r>
        <w:rPr>
          <w:rFonts w:ascii="STIX Math" w:eastAsia="STIX Math"/>
          <w:spacing w:val="-9"/>
          <w:w w:val="110"/>
          <w:position w:val="-6"/>
          <w:sz w:val="10"/>
        </w:rPr>
        <w:t> </w:t>
      </w:r>
      <w:r>
        <w:rPr>
          <w:spacing w:val="-10"/>
          <w:w w:val="110"/>
          <w:sz w:val="16"/>
        </w:rPr>
        <w:t>.</w:t>
      </w:r>
    </w:p>
    <w:p>
      <w:pPr>
        <w:pStyle w:val="BodyText"/>
        <w:spacing w:line="96" w:lineRule="auto" w:before="63"/>
        <w:ind w:right="129"/>
        <w:jc w:val="both"/>
      </w:pPr>
      <w:r>
        <w:rPr>
          <w:w w:val="110"/>
        </w:rPr>
        <w:t>Consider two faulty gates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2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4 </w:t>
      </w:r>
      <w:r>
        <w:rPr>
          <w:w w:val="110"/>
        </w:rPr>
        <w:t>that converge to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w w:val="110"/>
          <w:position w:val="-6"/>
          <w:sz w:val="10"/>
        </w:rPr>
        <w:t>2</w:t>
      </w:r>
      <w:r>
        <w:rPr>
          <w:rFonts w:ascii="STIX Math" w:eastAsia="STIX Math"/>
          <w:spacing w:val="40"/>
          <w:w w:val="110"/>
          <w:position w:val="-6"/>
          <w:sz w:val="10"/>
        </w:rPr>
        <w:t> </w:t>
      </w:r>
      <w:r>
        <w:rPr>
          <w:w w:val="110"/>
        </w:rPr>
        <w:t>i.e., the output</w:t>
      </w:r>
      <w:r>
        <w:rPr>
          <w:w w:val="110"/>
        </w:rPr>
        <w:t> of</w:t>
      </w:r>
      <w:r>
        <w:rPr>
          <w:spacing w:val="-1"/>
          <w:w w:val="110"/>
        </w:rPr>
        <w:t> </w:t>
      </w:r>
      <w:r>
        <w:rPr>
          <w:w w:val="110"/>
        </w:rPr>
        <w:t>gate</w:t>
      </w:r>
      <w:r>
        <w:rPr>
          <w:spacing w:val="-1"/>
          <w:w w:val="110"/>
        </w:rPr>
        <w:t> </w:t>
      </w:r>
      <w:r>
        <w:rPr>
          <w:w w:val="110"/>
        </w:rPr>
        <w:t>5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output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modified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𝑧𝑒</w:t>
      </w:r>
      <w:r>
        <w:rPr>
          <w:rFonts w:ascii="STIX Math" w:eastAsia="STIX Math"/>
          <w:w w:val="110"/>
          <w:position w:val="-6"/>
          <w:sz w:val="10"/>
        </w:rPr>
        <w:t>2</w:t>
      </w:r>
      <w:r>
        <w:rPr>
          <w:rFonts w:ascii="STIX Math" w:eastAsia="STIX Math"/>
          <w:spacing w:val="-6"/>
          <w:w w:val="110"/>
          <w:position w:val="-6"/>
          <w:sz w:val="10"/>
        </w:rPr>
        <w:t> </w:t>
      </w:r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assume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there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no faulty gates in the path that converges to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𝑧</w:t>
      </w:r>
      <w:r>
        <w:rPr>
          <w:rFonts w:ascii="STIX Math" w:eastAsia="STIX Math"/>
          <w:w w:val="110"/>
          <w:position w:val="-6"/>
          <w:sz w:val="10"/>
        </w:rPr>
        <w:t>1</w:t>
      </w:r>
      <w:r>
        <w:rPr>
          <w:rFonts w:ascii="STIX Math" w:eastAsia="STIX Math"/>
          <w:spacing w:val="-8"/>
          <w:w w:val="110"/>
          <w:position w:val="-6"/>
          <w:sz w:val="10"/>
        </w:rPr>
        <w:t> </w:t>
      </w:r>
      <w:r>
        <w:rPr>
          <w:w w:val="110"/>
        </w:rPr>
        <w:t>. One way of suppressing</w:t>
      </w:r>
    </w:p>
    <w:p>
      <w:pPr>
        <w:pStyle w:val="BodyText"/>
        <w:spacing w:line="147" w:lineRule="exact"/>
        <w:jc w:val="both"/>
      </w:pP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propagation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faulty</w:t>
      </w:r>
      <w:r>
        <w:rPr>
          <w:spacing w:val="28"/>
          <w:w w:val="110"/>
        </w:rPr>
        <w:t> </w:t>
      </w:r>
      <w:r>
        <w:rPr>
          <w:w w:val="110"/>
        </w:rPr>
        <w:t>results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non-faulty</w:t>
      </w:r>
      <w:r>
        <w:rPr>
          <w:spacing w:val="27"/>
          <w:w w:val="110"/>
        </w:rPr>
        <w:t> </w:t>
      </w:r>
      <w:r>
        <w:rPr>
          <w:w w:val="110"/>
        </w:rPr>
        <w:t>output</w:t>
      </w:r>
      <w:r>
        <w:rPr>
          <w:spacing w:val="28"/>
          <w:w w:val="110"/>
        </w:rPr>
        <w:t> </w:t>
      </w:r>
      <w:r>
        <w:rPr>
          <w:w w:val="110"/>
        </w:rPr>
        <w:t>node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6" w:lineRule="auto" w:before="27"/>
        <w:ind w:right="129"/>
        <w:jc w:val="both"/>
      </w:pPr>
      <w:r>
        <w:rPr>
          <w:w w:val="110"/>
        </w:rPr>
        <w:t>perform</w:t>
      </w:r>
      <w:r>
        <w:rPr>
          <w:w w:val="110"/>
        </w:rPr>
        <w:t> </w:t>
      </w:r>
      <w:r>
        <w:rPr>
          <w:i/>
          <w:w w:val="110"/>
        </w:rPr>
        <w:t>ReCo</w:t>
      </w:r>
      <w:r>
        <w:rPr>
          <w:i/>
          <w:w w:val="110"/>
        </w:rPr>
        <w:t> </w:t>
      </w:r>
      <w:r>
        <w:rPr>
          <w:w w:val="110"/>
        </w:rPr>
        <w:t>analysis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inputs</w:t>
      </w:r>
      <w:r>
        <w:rPr>
          <w:w w:val="110"/>
        </w:rPr>
        <w:t> of</w:t>
      </w:r>
      <w:r>
        <w:rPr>
          <w:w w:val="110"/>
        </w:rPr>
        <w:t> faulty</w:t>
      </w:r>
      <w:r>
        <w:rPr>
          <w:w w:val="110"/>
        </w:rPr>
        <w:t> gates</w:t>
      </w:r>
      <w:r>
        <w:rPr>
          <w:w w:val="110"/>
        </w:rPr>
        <w:t> only.</w:t>
      </w:r>
      <w:r>
        <w:rPr>
          <w:w w:val="110"/>
        </w:rPr>
        <w:t> This</w:t>
      </w:r>
      <w:r>
        <w:rPr>
          <w:w w:val="110"/>
        </w:rPr>
        <w:t> avoids analysis</w:t>
      </w:r>
      <w:r>
        <w:rPr>
          <w:w w:val="110"/>
        </w:rPr>
        <w:t> of</w:t>
      </w:r>
      <w:r>
        <w:rPr>
          <w:w w:val="110"/>
        </w:rPr>
        <w:t> primary</w:t>
      </w:r>
      <w:r>
        <w:rPr>
          <w:w w:val="110"/>
        </w:rPr>
        <w:t> SLEs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explicitly</w:t>
      </w:r>
      <w:r>
        <w:rPr>
          <w:w w:val="110"/>
        </w:rPr>
        <w:t> connected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non-faulty </w:t>
      </w:r>
      <w:r>
        <w:rPr>
          <w:spacing w:val="-2"/>
          <w:w w:val="110"/>
        </w:rPr>
        <w:t>outputs.</w:t>
      </w:r>
    </w:p>
    <w:p>
      <w:pPr>
        <w:pStyle w:val="BodyText"/>
        <w:spacing w:line="95" w:lineRule="exact"/>
        <w:ind w:left="0" w:right="129"/>
        <w:jc w:val="right"/>
      </w:pPr>
      <w:r>
        <w:rPr>
          <w:w w:val="110"/>
        </w:rPr>
        <w:t>It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interesting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note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spacing w:val="29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2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7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4</w:t>
      </w:r>
      <w:r>
        <w:rPr>
          <w:rFonts w:ascii="STIX Math" w:eastAsia="STIX Math"/>
          <w:spacing w:val="30"/>
          <w:w w:val="110"/>
        </w:rPr>
        <w:t> </w:t>
      </w:r>
      <w:r>
        <w:rPr>
          <w:w w:val="110"/>
        </w:rPr>
        <w:t>faulty</w:t>
      </w:r>
      <w:r>
        <w:rPr>
          <w:spacing w:val="29"/>
          <w:w w:val="110"/>
        </w:rPr>
        <w:t> </w:t>
      </w:r>
      <w:r>
        <w:rPr>
          <w:w w:val="110"/>
        </w:rPr>
        <w:t>with</w:t>
      </w:r>
      <w:r>
        <w:rPr>
          <w:spacing w:val="30"/>
          <w:w w:val="110"/>
        </w:rPr>
        <w:t> </w:t>
      </w:r>
      <w:r>
        <w:rPr>
          <w:w w:val="110"/>
        </w:rPr>
        <w:t>an</w:t>
      </w:r>
      <w:r>
        <w:rPr>
          <w:spacing w:val="30"/>
          <w:w w:val="110"/>
        </w:rPr>
        <w:t> </w:t>
      </w:r>
      <w:r>
        <w:rPr>
          <w:w w:val="110"/>
        </w:rPr>
        <w:t>error</w:t>
      </w:r>
      <w:r>
        <w:rPr>
          <w:spacing w:val="30"/>
          <w:w w:val="110"/>
        </w:rPr>
        <w:t> </w:t>
      </w:r>
      <w:r>
        <w:rPr>
          <w:spacing w:val="-4"/>
          <w:w w:val="110"/>
        </w:rPr>
        <w:t>rate</w:t>
      </w:r>
    </w:p>
    <w:p>
      <w:pPr>
        <w:spacing w:line="211" w:lineRule="exact" w:before="0"/>
        <w:ind w:left="111" w:right="0" w:firstLine="0"/>
        <w:jc w:val="both"/>
        <w:rPr>
          <w:i/>
          <w:sz w:val="16"/>
        </w:rPr>
      </w:pPr>
      <w:r>
        <w:rPr>
          <w:rFonts w:ascii="Arial" w:hAnsi="Arial" w:eastAsia="Arial"/>
          <w:w w:val="110"/>
          <w:sz w:val="16"/>
        </w:rPr>
        <w:t>≤</w:t>
      </w:r>
      <w:r>
        <w:rPr>
          <w:rFonts w:ascii="Arial" w:hAnsi="Arial" w:eastAsia="Arial"/>
          <w:spacing w:val="12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0</w:t>
      </w:r>
      <w:r>
        <w:rPr>
          <w:rFonts w:ascii="STIX Math" w:hAnsi="STIX Math" w:eastAsia="STIX Math"/>
          <w:i/>
          <w:w w:val="110"/>
          <w:sz w:val="16"/>
        </w:rPr>
        <w:t>.</w:t>
      </w:r>
      <w:r>
        <w:rPr>
          <w:rFonts w:ascii="STIX Math" w:hAnsi="STIX Math" w:eastAsia="STIX Math"/>
          <w:w w:val="110"/>
          <w:sz w:val="16"/>
        </w:rPr>
        <w:t>2</w:t>
      </w:r>
      <w:r>
        <w:rPr>
          <w:w w:val="110"/>
          <w:sz w:val="16"/>
        </w:rPr>
        <w:t>,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𝑀𝑆𝐸</w:t>
      </w:r>
      <w:r>
        <w:rPr>
          <w:rFonts w:ascii="STIX Math" w:hAnsi="STIX Math" w:eastAsia="STIX Math"/>
          <w:i/>
          <w:spacing w:val="28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output</w:t>
      </w:r>
      <w:r>
        <w:rPr>
          <w:spacing w:val="1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𝑍</w:t>
      </w:r>
      <w:r>
        <w:rPr>
          <w:rFonts w:ascii="STIX Math" w:hAnsi="STIX Math" w:eastAsia="STIX Math"/>
          <w:w w:val="110"/>
          <w:sz w:val="16"/>
          <w:vertAlign w:val="subscript"/>
        </w:rPr>
        <w:t>2</w:t>
      </w:r>
      <w:r>
        <w:rPr>
          <w:rFonts w:ascii="STIX Math" w:hAnsi="STIX Math" w:eastAsia="STIX Math"/>
          <w:spacing w:val="2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can</w:t>
      </w:r>
      <w:r>
        <w:rPr>
          <w:spacing w:val="1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be</w:t>
      </w:r>
      <w:r>
        <w:rPr>
          <w:spacing w:val="1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reduced</w:t>
      </w:r>
      <w:r>
        <w:rPr>
          <w:spacing w:val="1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0</w:t>
      </w:r>
      <w:r>
        <w:rPr>
          <w:rFonts w:ascii="STIX Math" w:hAnsi="STIX Math" w:eastAsia="STIX Math"/>
          <w:spacing w:val="1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by</w:t>
      </w:r>
      <w:r>
        <w:rPr>
          <w:spacing w:val="1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doing</w:t>
      </w:r>
      <w:r>
        <w:rPr>
          <w:spacing w:val="17"/>
          <w:w w:val="110"/>
          <w:sz w:val="16"/>
          <w:vertAlign w:val="baseline"/>
        </w:rPr>
        <w:t> </w:t>
      </w:r>
      <w:r>
        <w:rPr>
          <w:i/>
          <w:spacing w:val="-4"/>
          <w:w w:val="110"/>
          <w:sz w:val="16"/>
          <w:vertAlign w:val="baseline"/>
        </w:rPr>
        <w:t>ReCo</w:t>
      </w:r>
    </w:p>
    <w:p>
      <w:pPr>
        <w:pStyle w:val="BodyText"/>
        <w:spacing w:line="342" w:lineRule="exact"/>
        <w:jc w:val="both"/>
      </w:pPr>
      <w:r>
        <w:rPr>
          <w:w w:val="110"/>
        </w:rPr>
        <w:t>analysis</w:t>
      </w:r>
      <w:r>
        <w:rPr>
          <w:spacing w:val="41"/>
          <w:w w:val="110"/>
        </w:rPr>
        <w:t> </w:t>
      </w:r>
      <w:r>
        <w:rPr>
          <w:w w:val="110"/>
        </w:rPr>
        <w:t>at</w:t>
      </w:r>
      <w:r>
        <w:rPr>
          <w:spacing w:val="41"/>
          <w:w w:val="110"/>
        </w:rPr>
        <w:t> </w:t>
      </w:r>
      <w:r>
        <w:rPr>
          <w:w w:val="110"/>
        </w:rPr>
        <w:t>either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faulty</w:t>
      </w:r>
      <w:r>
        <w:rPr>
          <w:spacing w:val="41"/>
          <w:w w:val="110"/>
        </w:rPr>
        <w:t> </w:t>
      </w:r>
      <w:r>
        <w:rPr>
          <w:w w:val="110"/>
        </w:rPr>
        <w:t>gates,</w:t>
      </w:r>
      <w:r>
        <w:rPr>
          <w:spacing w:val="41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52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42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𝑆𝐶𝐶</w:t>
      </w:r>
      <w:r>
        <w:rPr>
          <w:rFonts w:ascii="STIX Math" w:eastAsia="STIX Math"/>
          <w:w w:val="110"/>
          <w:vertAlign w:val="subscript"/>
        </w:rPr>
        <w:t>4</w:t>
      </w:r>
      <w:r>
        <w:rPr>
          <w:w w:val="110"/>
          <w:vertAlign w:val="baseline"/>
        </w:rPr>
        <w:t>,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shown</w:t>
      </w:r>
      <w:r>
        <w:rPr>
          <w:spacing w:val="4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in</w:t>
      </w:r>
    </w:p>
    <w:p>
      <w:pPr>
        <w:pStyle w:val="BodyText"/>
        <w:spacing w:line="112" w:lineRule="auto" w:before="68"/>
        <w:ind w:right="129"/>
        <w:jc w:val="both"/>
      </w:pPr>
      <w:r>
        <w:rPr>
          <w:w w:val="110"/>
        </w:rPr>
        <w:t>of the precedence rule as shown in </w:t>
      </w:r>
      <w:hyperlink w:history="true" w:anchor="_bookmark4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3">
        <w:r>
          <w:rPr>
            <w:color w:val="007FAC"/>
            <w:w w:val="110"/>
          </w:rPr>
          <w:t>16</w:t>
        </w:r>
      </w:hyperlink>
      <w:r>
        <w:rPr>
          <w:w w:val="110"/>
        </w:rPr>
        <w:t>(b). For </w:t>
      </w:r>
      <w:r>
        <w:rPr>
          <w:rFonts w:ascii="STIX Math" w:eastAsia="STIX Math"/>
          <w:i/>
          <w:w w:val="110"/>
        </w:rPr>
        <w:t>𝑝𝑒 &gt;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2</w:t>
      </w:r>
      <w:r>
        <w:rPr>
          <w:w w:val="110"/>
        </w:rPr>
        <w:t>, however, </w:t>
      </w:r>
      <w:hyperlink w:history="true" w:anchor="_bookmark43">
        <w:r>
          <w:rPr>
            <w:color w:val="007FAC"/>
            <w:w w:val="110"/>
          </w:rPr>
          <w:t>Fig.</w:t>
        </w:r>
      </w:hyperlink>
      <w:r>
        <w:rPr>
          <w:color w:val="007FAC"/>
          <w:spacing w:val="-9"/>
          <w:w w:val="110"/>
        </w:rPr>
        <w:t> </w:t>
      </w:r>
      <w:hyperlink w:history="true" w:anchor="_bookmark43">
        <w:r>
          <w:rPr>
            <w:color w:val="007FAC"/>
            <w:w w:val="110"/>
          </w:rPr>
          <w:t>16</w:t>
        </w:r>
      </w:hyperlink>
      <w:r>
        <w:rPr>
          <w:w w:val="110"/>
        </w:rPr>
        <w:t>(a).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perform</w:t>
      </w:r>
      <w:r>
        <w:rPr>
          <w:spacing w:val="-8"/>
          <w:w w:val="110"/>
        </w:rPr>
        <w:t> </w:t>
      </w:r>
      <w:r>
        <w:rPr>
          <w:i/>
          <w:w w:val="110"/>
        </w:rPr>
        <w:t>ReCo</w:t>
      </w:r>
      <w:r>
        <w:rPr>
          <w:i/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any</w:t>
      </w:r>
      <w:r>
        <w:rPr>
          <w:spacing w:val="-8"/>
          <w:w w:val="110"/>
        </w:rPr>
        <w:t> </w:t>
      </w:r>
      <w:r>
        <w:rPr>
          <w:w w:val="110"/>
        </w:rPr>
        <w:t>faulty</w:t>
      </w:r>
      <w:r>
        <w:rPr>
          <w:spacing w:val="-9"/>
          <w:w w:val="110"/>
        </w:rPr>
        <w:t> </w:t>
      </w:r>
      <w:r>
        <w:rPr>
          <w:w w:val="110"/>
        </w:rPr>
        <w:t>gate</w:t>
      </w:r>
      <w:r>
        <w:rPr>
          <w:spacing w:val="-8"/>
          <w:w w:val="110"/>
        </w:rPr>
        <w:t> </w:t>
      </w:r>
      <w:r>
        <w:rPr>
          <w:w w:val="110"/>
        </w:rPr>
        <w:t>location,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regardless</w:t>
      </w:r>
    </w:p>
    <w:p>
      <w:pPr>
        <w:spacing w:line="100" w:lineRule="auto" w:before="2"/>
        <w:ind w:left="111" w:right="129" w:firstLine="0"/>
        <w:jc w:val="both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𝑀𝑆𝐸 </w:t>
      </w:r>
      <w:r>
        <w:rPr>
          <w:w w:val="110"/>
          <w:sz w:val="16"/>
        </w:rPr>
        <w:t>can only be reduced to </w:t>
      </w:r>
      <w:r>
        <w:rPr>
          <w:rFonts w:ascii="STIX Math" w:hAnsi="STIX Math" w:eastAsia="STIX Math"/>
          <w:w w:val="110"/>
          <w:sz w:val="16"/>
        </w:rPr>
        <w:t>0 </w:t>
      </w:r>
      <w:r>
        <w:rPr>
          <w:w w:val="110"/>
          <w:sz w:val="16"/>
        </w:rPr>
        <w:t>using </w:t>
      </w:r>
      <w:r>
        <w:rPr>
          <w:rFonts w:ascii="STIX Math" w:hAnsi="STIX Math" w:eastAsia="STIX Math"/>
          <w:i/>
          <w:w w:val="110"/>
          <w:sz w:val="16"/>
        </w:rPr>
        <w:t>𝐴𝑙𝑔𝑜𝑟𝑖𝑡ℎ𝑚</w:t>
      </w:r>
      <w:r>
        <w:rPr>
          <w:rFonts w:ascii="STIX Math" w:hAnsi="STIX Math" w:eastAsia="STIX Math"/>
          <w:w w:val="110"/>
          <w:sz w:val="16"/>
        </w:rPr>
        <w:t>3</w:t>
      </w:r>
      <w:r>
        <w:rPr>
          <w:w w:val="110"/>
          <w:sz w:val="16"/>
        </w:rPr>
        <w:t>. Modelling correlation between</w:t>
      </w:r>
      <w:r>
        <w:rPr>
          <w:w w:val="110"/>
          <w:sz w:val="16"/>
        </w:rPr>
        <w:t> inputs</w:t>
      </w:r>
      <w:r>
        <w:rPr>
          <w:w w:val="110"/>
          <w:sz w:val="16"/>
        </w:rPr>
        <w:t> of</w:t>
      </w:r>
      <w:r>
        <w:rPr>
          <w:w w:val="110"/>
          <w:sz w:val="16"/>
        </w:rPr>
        <w:t> gate</w:t>
      </w:r>
      <w:r>
        <w:rPr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sz w:val="16"/>
        </w:rPr>
        <w:t>4</w:t>
      </w:r>
      <w:r>
        <w:rPr>
          <w:rFonts w:ascii="STIX Math" w:hAnsi="STIX Math" w:eastAsia="STIX Math"/>
          <w:w w:val="110"/>
          <w:sz w:val="16"/>
        </w:rPr>
        <w:t> </w:t>
      </w:r>
      <w:r>
        <w:rPr>
          <w:w w:val="110"/>
          <w:sz w:val="16"/>
        </w:rPr>
        <w:t>(which</w:t>
      </w:r>
      <w:r>
        <w:rPr>
          <w:w w:val="110"/>
          <w:sz w:val="16"/>
        </w:rPr>
        <w:t> is</w:t>
      </w:r>
      <w:r>
        <w:rPr>
          <w:w w:val="110"/>
          <w:sz w:val="16"/>
        </w:rPr>
        <w:t> the</w:t>
      </w:r>
      <w:r>
        <w:rPr>
          <w:w w:val="110"/>
          <w:sz w:val="16"/>
        </w:rPr>
        <w:t> priority</w:t>
      </w:r>
      <w:r>
        <w:rPr>
          <w:w w:val="110"/>
          <w:sz w:val="16"/>
        </w:rPr>
        <w:t> in</w:t>
      </w:r>
      <w:r>
        <w:rPr>
          <w:w w:val="110"/>
          <w:sz w:val="16"/>
        </w:rPr>
        <w:t> this</w:t>
      </w:r>
      <w:r>
        <w:rPr>
          <w:w w:val="110"/>
          <w:sz w:val="16"/>
        </w:rPr>
        <w:t> case),</w:t>
      </w:r>
      <w:r>
        <w:rPr>
          <w:w w:val="110"/>
          <w:sz w:val="16"/>
        </w:rPr>
        <w:t> can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reduce</w:t>
      </w:r>
      <w:r>
        <w:rPr>
          <w:spacing w:val="3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𝑀𝑆𝐸</w:t>
      </w:r>
      <w:r>
        <w:rPr>
          <w:rFonts w:ascii="STIX Math" w:hAnsi="STIX Math" w:eastAsia="STIX Math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0</w:t>
      </w:r>
      <w:r>
        <w:rPr>
          <w:rFonts w:ascii="STIX Math" w:hAnsi="STIX Math" w:eastAsia="STIX Math"/>
          <w:spacing w:val="36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soft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error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margin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0</w:t>
      </w:r>
      <w:r>
        <w:rPr>
          <w:rFonts w:ascii="STIX Math" w:hAnsi="STIX Math" w:eastAsia="STIX Math"/>
          <w:i/>
          <w:w w:val="110"/>
          <w:sz w:val="16"/>
        </w:rPr>
        <w:t>.</w:t>
      </w:r>
      <w:r>
        <w:rPr>
          <w:rFonts w:ascii="STIX Math" w:hAnsi="STIX Math" w:eastAsia="STIX Math"/>
          <w:w w:val="110"/>
          <w:sz w:val="16"/>
        </w:rPr>
        <w:t>3</w:t>
      </w:r>
      <w:r>
        <w:rPr>
          <w:w w:val="110"/>
          <w:sz w:val="16"/>
        </w:rPr>
        <w:t>.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3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4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0</w:t>
      </w:r>
      <w:r>
        <w:rPr>
          <w:rFonts w:ascii="STIX Math" w:hAnsi="STIX Math" w:eastAsia="STIX Math"/>
          <w:i/>
          <w:w w:val="110"/>
          <w:sz w:val="16"/>
        </w:rPr>
        <w:t>.</w:t>
      </w:r>
      <w:r>
        <w:rPr>
          <w:rFonts w:ascii="STIX Math" w:hAnsi="STIX Math" w:eastAsia="STIX Math"/>
          <w:w w:val="110"/>
          <w:sz w:val="16"/>
        </w:rPr>
        <w:t>325</w:t>
      </w:r>
      <w:r>
        <w:rPr>
          <w:w w:val="110"/>
          <w:sz w:val="16"/>
        </w:rPr>
        <w:t>,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we invoke dual </w:t>
      </w:r>
      <w:r>
        <w:rPr>
          <w:rFonts w:ascii="STIX Math" w:hAnsi="STIX Math" w:eastAsia="STIX Math"/>
          <w:i/>
          <w:w w:val="110"/>
          <w:sz w:val="16"/>
        </w:rPr>
        <w:t>𝑅𝑒𝐶𝑜 </w:t>
      </w:r>
      <w:r>
        <w:rPr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w w:val="110"/>
          <w:sz w:val="16"/>
          <w:vertAlign w:val="subscript"/>
        </w:rPr>
        <w:t>4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𝑆𝐶𝐶</w:t>
      </w:r>
      <w:r>
        <w:rPr>
          <w:rFonts w:ascii="STIX Math" w:hAnsi="STIX Math" w:eastAsia="STIX Math"/>
          <w:w w:val="110"/>
          <w:sz w:val="16"/>
          <w:vertAlign w:val="subscript"/>
        </w:rPr>
        <w:t>2</w:t>
      </w:r>
      <w:r>
        <w:rPr>
          <w:w w:val="110"/>
          <w:sz w:val="16"/>
          <w:vertAlign w:val="baseline"/>
        </w:rPr>
        <w:t>) to observe the error free behaviour as</w:t>
      </w:r>
    </w:p>
    <w:p>
      <w:pPr>
        <w:pStyle w:val="BodyText"/>
        <w:spacing w:line="276" w:lineRule="auto" w:before="19"/>
        <w:ind w:right="129"/>
        <w:jc w:val="both"/>
      </w:pPr>
      <w:r>
        <w:rPr>
          <w:w w:val="110"/>
        </w:rPr>
        <w:t>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4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7">
        <w:r>
          <w:rPr>
            <w:color w:val="007FAC"/>
            <w:w w:val="110"/>
          </w:rPr>
          <w:t>18</w:t>
        </w:r>
      </w:hyperlink>
      <w:r>
        <w:rPr>
          <w:w w:val="110"/>
        </w:rPr>
        <w:t>(e).</w:t>
      </w:r>
      <w:r>
        <w:rPr>
          <w:w w:val="110"/>
        </w:rPr>
        <w:t> </w:t>
      </w:r>
      <w:r>
        <w:rPr>
          <w:i/>
          <w:w w:val="110"/>
        </w:rPr>
        <w:t>ReCo</w:t>
      </w:r>
      <w:r>
        <w:rPr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performed</w:t>
      </w:r>
      <w:r>
        <w:rPr>
          <w:w w:val="110"/>
        </w:rPr>
        <w:t> specifically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faulty</w:t>
      </w:r>
      <w:r>
        <w:rPr>
          <w:w w:val="110"/>
        </w:rPr>
        <w:t> gate site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prevent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generation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erroneous</w:t>
      </w:r>
      <w:r>
        <w:rPr>
          <w:spacing w:val="33"/>
          <w:w w:val="110"/>
        </w:rPr>
        <w:t> </w:t>
      </w:r>
      <w:r>
        <w:rPr>
          <w:w w:val="110"/>
        </w:rPr>
        <w:t>output</w:t>
      </w:r>
      <w:r>
        <w:rPr>
          <w:spacing w:val="32"/>
          <w:w w:val="110"/>
        </w:rPr>
        <w:t> </w:t>
      </w:r>
      <w:r>
        <w:rPr>
          <w:w w:val="110"/>
        </w:rPr>
        <w:t>at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node</w:t>
      </w:r>
      <w:r>
        <w:rPr>
          <w:spacing w:val="33"/>
          <w:w w:val="110"/>
        </w:rPr>
        <w:t> </w:t>
      </w:r>
      <w:r>
        <w:rPr>
          <w:w w:val="110"/>
        </w:rPr>
        <w:t>that</w:t>
      </w:r>
      <w:r>
        <w:rPr>
          <w:spacing w:val="32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line="91" w:lineRule="exact"/>
        <w:jc w:val="both"/>
      </w:pPr>
      <w:r>
        <w:rPr>
          <w:w w:val="110"/>
        </w:rPr>
        <w:t>preceded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non-erroneous</w:t>
      </w:r>
      <w:r>
        <w:rPr>
          <w:spacing w:val="-5"/>
          <w:w w:val="110"/>
        </w:rPr>
        <w:t> </w:t>
      </w:r>
      <w:r>
        <w:rPr>
          <w:w w:val="110"/>
        </w:rPr>
        <w:t>output</w:t>
      </w:r>
      <w:r>
        <w:rPr>
          <w:spacing w:val="-6"/>
          <w:w w:val="110"/>
        </w:rPr>
        <w:t> </w:t>
      </w:r>
      <w:r>
        <w:rPr>
          <w:w w:val="110"/>
        </w:rPr>
        <w:t>nodes.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modelling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rFonts w:ascii="STIX Math" w:eastAsia="STIX Math"/>
          <w:i/>
          <w:w w:val="110"/>
        </w:rPr>
        <w:t>𝑆𝐶𝐶</w:t>
      </w:r>
      <w:r>
        <w:rPr>
          <w:w w:val="110"/>
        </w:rPr>
        <w:t>s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11" w:lineRule="exact"/>
        <w:jc w:val="both"/>
      </w:pPr>
      <w:r>
        <w:rPr>
          <w:w w:val="110"/>
        </w:rPr>
        <w:t>primary</w:t>
      </w:r>
      <w:r>
        <w:rPr>
          <w:spacing w:val="5"/>
          <w:w w:val="110"/>
        </w:rPr>
        <w:t> </w:t>
      </w:r>
      <w:r>
        <w:rPr>
          <w:w w:val="110"/>
        </w:rPr>
        <w:t>gates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1</w:t>
      </w:r>
      <w:r>
        <w:rPr>
          <w:rFonts w:ascii="STIX Math" w:eastAsia="STIX Math"/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avoided</w:t>
      </w:r>
      <w:r>
        <w:rPr>
          <w:spacing w:val="5"/>
          <w:w w:val="110"/>
        </w:rPr>
        <w:t> </w:t>
      </w:r>
      <w:r>
        <w:rPr>
          <w:w w:val="110"/>
        </w:rPr>
        <w:t>without</w:t>
      </w:r>
      <w:r>
        <w:rPr>
          <w:spacing w:val="5"/>
          <w:w w:val="110"/>
        </w:rPr>
        <w:t> </w:t>
      </w:r>
      <w:r>
        <w:rPr>
          <w:w w:val="110"/>
        </w:rPr>
        <w:t>affecting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output</w:t>
      </w:r>
      <w:r>
        <w:rPr>
          <w:spacing w:val="5"/>
          <w:w w:val="110"/>
        </w:rPr>
        <w:t> </w:t>
      </w:r>
      <w:r>
        <w:rPr>
          <w:w w:val="110"/>
        </w:rPr>
        <w:t>logic</w:t>
      </w:r>
      <w:r>
        <w:rPr>
          <w:spacing w:val="6"/>
          <w:w w:val="110"/>
        </w:rPr>
        <w:t> </w:t>
      </w:r>
      <w:r>
        <w:rPr>
          <w:w w:val="110"/>
        </w:rPr>
        <w:t>level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at</w:t>
      </w:r>
    </w:p>
    <w:p>
      <w:pPr>
        <w:spacing w:line="342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𝑍</w:t>
      </w:r>
      <w:r>
        <w:rPr>
          <w:rFonts w:ascii="STIX Math" w:hAnsi="STIX Math" w:eastAsia="STIX Math"/>
          <w:w w:val="110"/>
          <w:sz w:val="16"/>
          <w:vertAlign w:val="subscript"/>
        </w:rPr>
        <w:t>1</w:t>
      </w:r>
      <w:r>
        <w:rPr>
          <w:w w:val="110"/>
          <w:sz w:val="16"/>
          <w:vertAlign w:val="baseline"/>
        </w:rPr>
        <w:t>.</w:t>
      </w:r>
      <w:r>
        <w:rPr>
          <w:spacing w:val="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This</w:t>
      </w:r>
      <w:r>
        <w:rPr>
          <w:spacing w:val="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contrary</w:t>
      </w:r>
      <w:r>
        <w:rPr>
          <w:spacing w:val="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selection</w:t>
      </w:r>
      <w:r>
        <w:rPr>
          <w:spacing w:val="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criteria</w:t>
      </w:r>
      <w:r>
        <w:rPr>
          <w:spacing w:val="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</w:t>
      </w:r>
      <w:r>
        <w:rPr>
          <w:spacing w:val="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𝐴𝑙𝑔𝑜𝑟𝑖𝑡ℎ𝑚</w:t>
      </w:r>
      <w:r>
        <w:rPr>
          <w:rFonts w:ascii="STIX Math" w:hAnsi="STIX Math" w:eastAsia="STIX Math"/>
          <w:w w:val="110"/>
          <w:sz w:val="16"/>
          <w:vertAlign w:val="baseline"/>
        </w:rPr>
        <w:t>2</w:t>
      </w:r>
      <w:r>
        <w:rPr>
          <w:w w:val="110"/>
          <w:sz w:val="16"/>
          <w:vertAlign w:val="baseline"/>
        </w:rPr>
        <w:t>.</w:t>
      </w:r>
      <w:r>
        <w:rPr>
          <w:spacing w:val="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It</w:t>
      </w:r>
      <w:r>
        <w:rPr>
          <w:spacing w:val="8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attempts</w:t>
      </w:r>
    </w:p>
    <w:p>
      <w:pPr>
        <w:pStyle w:val="BodyText"/>
        <w:spacing w:line="108" w:lineRule="auto" w:before="71"/>
        <w:ind w:right="129"/>
        <w:jc w:val="both"/>
      </w:pPr>
      <w:r>
        <w:rPr>
          <w:w w:val="110"/>
        </w:rPr>
        <w:t>(</w:t>
      </w:r>
      <w:r>
        <w:rPr>
          <w:rFonts w:ascii="STIX Math" w:eastAsia="STIX Math"/>
          <w:i/>
          <w:w w:val="110"/>
        </w:rPr>
        <w:t>𝑙</w:t>
      </w:r>
      <w:r>
        <w:rPr>
          <w:rFonts w:ascii="STIX Math" w:eastAsia="STIX Math"/>
          <w:i/>
          <w:spacing w:val="22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18"/>
          <w:w w:val="110"/>
        </w:rPr>
        <w:t> </w:t>
      </w:r>
      <w:r>
        <w:rPr>
          <w:rFonts w:ascii="STIX Math" w:eastAsia="STIX Math"/>
          <w:w w:val="110"/>
        </w:rPr>
        <w:t>1</w:t>
      </w:r>
      <w:r>
        <w:rPr>
          <w:w w:val="110"/>
        </w:rPr>
        <w:t>).</w:t>
      </w:r>
      <w:r>
        <w:rPr>
          <w:spacing w:val="27"/>
          <w:w w:val="110"/>
        </w:rPr>
        <w:t> </w:t>
      </w:r>
      <w:r>
        <w:rPr>
          <w:w w:val="110"/>
        </w:rPr>
        <w:t>It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observed</w:t>
      </w:r>
      <w:r>
        <w:rPr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6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39"/>
          <w:w w:val="110"/>
        </w:rPr>
        <w:t> </w:t>
      </w:r>
      <w:r>
        <w:rPr>
          <w:w w:val="110"/>
        </w:rPr>
        <w:t>can</w:t>
      </w:r>
      <w:r>
        <w:rPr>
          <w:spacing w:val="27"/>
          <w:w w:val="110"/>
        </w:rPr>
        <w:t> </w:t>
      </w:r>
      <w:r>
        <w:rPr>
          <w:w w:val="110"/>
        </w:rPr>
        <w:t>be</w:t>
      </w:r>
      <w:r>
        <w:rPr>
          <w:spacing w:val="26"/>
          <w:w w:val="110"/>
        </w:rPr>
        <w:t> </w:t>
      </w:r>
      <w:r>
        <w:rPr>
          <w:w w:val="110"/>
        </w:rPr>
        <w:t>reduced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zero</w:t>
      </w:r>
      <w:r>
        <w:rPr>
          <w:spacing w:val="27"/>
          <w:w w:val="110"/>
        </w:rPr>
        <w:t> </w:t>
      </w:r>
      <w:r>
        <w:rPr>
          <w:w w:val="110"/>
        </w:rPr>
        <w:t>even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very</w:t>
      </w:r>
      <w:r>
        <w:rPr>
          <w:w w:val="110"/>
        </w:rPr>
        <w:t> to minimize the number of correlator circuits for larger error rates 0.30 high</w:t>
      </w:r>
      <w:r>
        <w:rPr>
          <w:w w:val="110"/>
        </w:rPr>
        <w:t> error</w:t>
      </w:r>
      <w:r>
        <w:rPr>
          <w:w w:val="110"/>
        </w:rPr>
        <w:t> rates,</w:t>
      </w:r>
      <w:r>
        <w:rPr>
          <w:w w:val="110"/>
        </w:rPr>
        <w:t> i.e.,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33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w w:val="110"/>
        </w:rPr>
        <w:t> 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325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using</w:t>
      </w:r>
      <w:r>
        <w:rPr>
          <w:w w:val="110"/>
        </w:rPr>
        <w:t> dual</w:t>
      </w:r>
      <w:r>
        <w:rPr>
          <w:w w:val="110"/>
        </w:rPr>
        <w:t> </w:t>
      </w:r>
      <w:r>
        <w:rPr>
          <w:i/>
          <w:w w:val="110"/>
        </w:rPr>
        <w:t>ReCo</w:t>
      </w:r>
      <w:r>
        <w:rPr>
          <w:i/>
          <w:w w:val="110"/>
        </w:rPr>
        <w:t> </w:t>
      </w:r>
      <w:r>
        <w:rPr>
          <w:w w:val="110"/>
        </w:rPr>
        <w:t>analysis.</w:t>
      </w:r>
      <w:r>
        <w:rPr>
          <w:w w:val="110"/>
        </w:rPr>
        <w:t> The</w:t>
      </w:r>
      <w:r>
        <w:rPr>
          <w:w w:val="110"/>
        </w:rPr>
        <w:t> results</w:t>
      </w:r>
    </w:p>
    <w:p>
      <w:pPr>
        <w:pStyle w:val="BodyText"/>
        <w:spacing w:line="108" w:lineRule="auto" w:before="87"/>
        <w:ind w:right="129"/>
        <w:jc w:val="both"/>
      </w:pPr>
      <w:r>
        <w:rPr>
          <w:w w:val="110"/>
        </w:rPr>
        <w:t>Algorithm</w:t>
      </w:r>
      <w:r>
        <w:rPr>
          <w:spacing w:val="35"/>
          <w:w w:val="110"/>
        </w:rPr>
        <w:t> </w:t>
      </w:r>
      <w:r>
        <w:rPr>
          <w:rFonts w:ascii="STIX Math" w:eastAsia="STIX Math"/>
          <w:w w:val="110"/>
        </w:rPr>
        <w:t>3</w:t>
      </w:r>
      <w:r>
        <w:rPr>
          <w:rFonts w:ascii="STIX Math" w:eastAsia="STIX Math"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calculated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𝑂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-11"/>
          <w:w w:val="110"/>
        </w:rPr>
        <w:t> </w:t>
      </w:r>
      <w:r>
        <w:rPr>
          <w:rFonts w:ascii="STIX Math" w:eastAsia="STIX Math"/>
          <w:w w:val="110"/>
        </w:rPr>
        <w:t>+</w:t>
      </w:r>
      <w:r>
        <w:rPr>
          <w:rFonts w:ascii="STIX Math" w:eastAsia="STIX Math"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𝑂</w:t>
      </w:r>
      <w:r>
        <w:rPr>
          <w:rFonts w:ascii="STIX Math" w:eastAsia="STIX Math"/>
          <w:w w:val="110"/>
        </w:rPr>
        <w:t>{</w:t>
      </w:r>
      <w:r>
        <w:rPr>
          <w:rFonts w:ascii="STIX Math" w:eastAsia="STIX Math"/>
          <w:i/>
          <w:w w:val="110"/>
        </w:rPr>
        <w:t>𝐹 𝑙𝑜𝑔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𝐹 </w:t>
      </w:r>
      <w:r>
        <w:rPr>
          <w:rFonts w:ascii="STIX Math" w:eastAsia="STIX Math"/>
          <w:w w:val="110"/>
        </w:rPr>
        <w:t>)}</w:t>
      </w:r>
      <w:r>
        <w:rPr>
          <w:rFonts w:ascii="STIX Math" w:eastAsia="STIX Math"/>
          <w:spacing w:val="-11"/>
          <w:w w:val="110"/>
        </w:rPr>
        <w:t> </w:t>
      </w:r>
      <w:r>
        <w:rPr>
          <w:rFonts w:ascii="STIX Math" w:eastAsia="STIX Math"/>
          <w:w w:val="110"/>
        </w:rPr>
        <w:t>+</w:t>
      </w:r>
      <w:r>
        <w:rPr>
          <w:rFonts w:ascii="STIX Math" w:eastAsia="STIX Math"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𝑂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𝐹</w:t>
      </w:r>
      <w:r>
        <w:rPr>
          <w:rFonts w:ascii="STIX Math" w:eastAsia="STIX Math"/>
          <w:i/>
          <w:spacing w:val="33"/>
          <w:w w:val="110"/>
        </w:rPr>
        <w:t> </w:t>
      </w:r>
      <w:r>
        <w:rPr>
          <w:rFonts w:ascii="STIX Math" w:eastAsia="STIX Math"/>
          <w:w w:val="110"/>
        </w:rPr>
        <w:t>+</w:t>
      </w:r>
      <w:r>
        <w:rPr>
          <w:rFonts w:ascii="STIX Math" w:eastAsia="STIX Math"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𝐹 </w:t>
      </w:r>
      <w:r>
        <w:rPr>
          <w:rFonts w:ascii="STIX Math" w:eastAsia="STIX Math"/>
          <w:w w:val="110"/>
          <w:vertAlign w:val="superscript"/>
        </w:rPr>
        <w:t>2</w:t>
      </w:r>
      <w:r>
        <w:rPr>
          <w:rFonts w:ascii="STIX Math" w:eastAsia="STIX Math"/>
          <w:w w:val="110"/>
          <w:vertAlign w:val="baseline"/>
        </w:rPr>
        <w:t>)</w:t>
      </w:r>
      <w:r>
        <w:rPr>
          <w:w w:val="110"/>
          <w:vertAlign w:val="baseline"/>
        </w:rPr>
        <w:t>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where,</w:t>
      </w:r>
      <w:r>
        <w:rPr>
          <w:spacing w:val="40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𝐺</w:t>
      </w:r>
      <w:r>
        <w:rPr>
          <w:rFonts w:ascii="STIX Math" w:eastAsia="STIX Math"/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of analysis are recorded in </w:t>
      </w:r>
      <w:hyperlink w:history="true" w:anchor="_bookmark45">
        <w:r>
          <w:rPr>
            <w:color w:val="007FAC"/>
            <w:w w:val="110"/>
            <w:vertAlign w:val="baseline"/>
          </w:rPr>
          <w:t>Table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45">
        <w:r>
          <w:rPr>
            <w:color w:val="007FAC"/>
            <w:w w:val="110"/>
            <w:vertAlign w:val="baseline"/>
          </w:rPr>
          <w:t>2</w:t>
        </w:r>
      </w:hyperlink>
      <w:r>
        <w:rPr>
          <w:w w:val="110"/>
          <w:vertAlign w:val="baseline"/>
        </w:rPr>
        <w:t>. The worst-case time complexity of the number of gates in the circuit and </w:t>
      </w:r>
      <w:r>
        <w:rPr>
          <w:rFonts w:ascii="STIX Math" w:eastAsia="STIX Math"/>
          <w:i/>
          <w:w w:val="110"/>
          <w:vertAlign w:val="baseline"/>
        </w:rPr>
        <w:t>𝐹</w:t>
      </w:r>
      <w:r>
        <w:rPr>
          <w:rFonts w:ascii="STIX Math" w:eastAsia="STIX Math"/>
          <w:i/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is the number of faulty gates.</w:t>
      </w:r>
    </w:p>
    <w:p>
      <w:pPr>
        <w:pStyle w:val="BodyText"/>
        <w:spacing w:before="77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Experimental results and discussion" w:id="62"/>
      <w:bookmarkEnd w:id="62"/>
      <w:r>
        <w:rPr>
          <w:b w:val="0"/>
        </w:rPr>
      </w:r>
      <w:r>
        <w:rPr>
          <w:w w:val="110"/>
        </w:rPr>
        <w:t>Experimental</w:t>
      </w:r>
      <w:r>
        <w:rPr>
          <w:spacing w:val="4"/>
          <w:w w:val="110"/>
        </w:rPr>
        <w:t> </w:t>
      </w:r>
      <w:r>
        <w:rPr>
          <w:w w:val="110"/>
        </w:rPr>
        <w:t>results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70"/>
        <w:ind w:left="0"/>
        <w:rPr>
          <w:b/>
        </w:rPr>
      </w:pPr>
    </w:p>
    <w:p>
      <w:pPr>
        <w:pStyle w:val="BodyText"/>
        <w:ind w:firstLine="239"/>
      </w:pPr>
      <w:bookmarkStart w:name="_bookmark42" w:id="63"/>
      <w:bookmarkEnd w:id="63"/>
      <w:r>
        <w:rPr/>
      </w:r>
      <w:r>
        <w:rPr>
          <w:w w:val="110"/>
        </w:rPr>
        <w:t>We</w:t>
      </w:r>
      <w:r>
        <w:rPr>
          <w:spacing w:val="16"/>
          <w:w w:val="110"/>
        </w:rPr>
        <w:t> </w:t>
      </w:r>
      <w:r>
        <w:rPr>
          <w:w w:val="110"/>
        </w:rPr>
        <w:t>can</w:t>
      </w:r>
      <w:r>
        <w:rPr>
          <w:spacing w:val="16"/>
          <w:w w:val="110"/>
        </w:rPr>
        <w:t> </w:t>
      </w:r>
      <w:r>
        <w:rPr>
          <w:w w:val="110"/>
        </w:rPr>
        <w:t>now</w:t>
      </w:r>
      <w:r>
        <w:rPr>
          <w:spacing w:val="17"/>
          <w:w w:val="110"/>
        </w:rPr>
        <w:t> </w:t>
      </w:r>
      <w:r>
        <w:rPr>
          <w:w w:val="110"/>
        </w:rPr>
        <w:t>identify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key</w:t>
      </w:r>
      <w:r>
        <w:rPr>
          <w:spacing w:val="17"/>
          <w:w w:val="110"/>
        </w:rPr>
        <w:t> </w:t>
      </w:r>
      <w:r>
        <w:rPr>
          <w:w w:val="110"/>
        </w:rPr>
        <w:t>factors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which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whole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line="112" w:lineRule="auto" w:before="107"/>
        <w:ind w:right="129"/>
        <w:jc w:val="both"/>
      </w:pPr>
      <w:r>
        <w:rPr>
          <w:w w:val="110"/>
        </w:rPr>
        <w:t>well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(</w:t>
      </w:r>
      <w:r>
        <w:rPr>
          <w:rFonts w:ascii="STIX Math" w:eastAsia="STIX Math"/>
          <w:i/>
          <w:w w:val="110"/>
        </w:rPr>
        <w:t>𝑙</w:t>
      </w:r>
      <w:r>
        <w:rPr>
          <w:w w:val="110"/>
        </w:rPr>
        <w:t>)</w:t>
      </w:r>
      <w:r>
        <w:rPr>
          <w:w w:val="110"/>
        </w:rPr>
        <w:t> of</w:t>
      </w:r>
      <w:r>
        <w:rPr>
          <w:w w:val="110"/>
        </w:rPr>
        <w:t> </w:t>
      </w:r>
      <w:r>
        <w:rPr>
          <w:i/>
          <w:w w:val="110"/>
        </w:rPr>
        <w:t>ReCo</w:t>
      </w:r>
      <w:r>
        <w:rPr>
          <w:i/>
          <w:w w:val="110"/>
        </w:rPr>
        <w:t> </w:t>
      </w:r>
      <w:r>
        <w:rPr>
          <w:w w:val="110"/>
        </w:rPr>
        <w:t>blocks,</w:t>
      </w:r>
      <w:r>
        <w:rPr>
          <w:w w:val="110"/>
        </w:rPr>
        <w:t> depend</w:t>
      </w:r>
      <w:r>
        <w:rPr>
          <w:w w:val="110"/>
        </w:rPr>
        <w:t> on</w:t>
      </w:r>
      <w:r>
        <w:rPr>
          <w:w w:val="110"/>
        </w:rPr>
        <w:t> several</w:t>
      </w:r>
      <w:r>
        <w:rPr>
          <w:w w:val="110"/>
        </w:rPr>
        <w:t> underlying</w:t>
      </w:r>
      <w:r>
        <w:rPr>
          <w:spacing w:val="80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hinged</w:t>
      </w:r>
      <w:r>
        <w:rPr>
          <w:spacing w:val="10"/>
          <w:w w:val="110"/>
        </w:rPr>
        <w:t> </w:t>
      </w:r>
      <w:r>
        <w:rPr>
          <w:w w:val="110"/>
        </w:rPr>
        <w:t>upon.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magnitude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polarity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induced</w:t>
      </w:r>
      <w:r>
        <w:rPr>
          <w:spacing w:val="9"/>
          <w:w w:val="110"/>
        </w:rPr>
        <w:t> </w:t>
      </w:r>
      <w:r>
        <w:rPr>
          <w:w w:val="110"/>
        </w:rPr>
        <w:t>correlation,</w:t>
      </w:r>
      <w:r>
        <w:rPr>
          <w:spacing w:val="10"/>
          <w:w w:val="110"/>
        </w:rPr>
        <w:t> </w:t>
      </w:r>
      <w:r>
        <w:rPr>
          <w:spacing w:val="-7"/>
          <w:w w:val="110"/>
        </w:rPr>
        <w:t>as</w:t>
      </w:r>
    </w:p>
    <w:p>
      <w:pPr>
        <w:pStyle w:val="BodyText"/>
        <w:spacing w:line="103" w:lineRule="auto" w:before="109"/>
        <w:ind w:right="129"/>
        <w:jc w:val="both"/>
        <w:rPr>
          <w:rFonts w:ascii="STIX Math" w:hAnsi="STIX Math" w:eastAsia="STIX Math"/>
          <w:i/>
        </w:rPr>
      </w:pPr>
      <w:r>
        <w:rPr>
          <w:w w:val="110"/>
        </w:rPr>
        <w:t>circuit. As transient error increases, the </w:t>
      </w:r>
      <w:r>
        <w:rPr>
          <w:rFonts w:ascii="STIX Math" w:hAnsi="STIX Math" w:eastAsia="STIX Math"/>
          <w:i/>
          <w:w w:val="110"/>
        </w:rPr>
        <w:t>𝑀𝑆𝐸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increases exponentially factors. The predominant factor is the amount of transient error in the (see graphs in </w:t>
      </w:r>
      <w:hyperlink w:history="true" w:anchor="_bookmark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">
        <w:r>
          <w:rPr>
            <w:color w:val="007FAC"/>
            <w:w w:val="110"/>
          </w:rPr>
          <w:t>1</w:t>
        </w:r>
      </w:hyperlink>
      <w:r>
        <w:rPr>
          <w:w w:val="110"/>
        </w:rPr>
        <w:t>(a)). With higher </w:t>
      </w:r>
      <w:r>
        <w:rPr>
          <w:rFonts w:ascii="STIX Math" w:hAnsi="STIX Math" w:eastAsia="STIX Math"/>
          <w:i/>
          <w:w w:val="110"/>
        </w:rPr>
        <w:t>𝑀𝑆𝐸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w w:val="110"/>
        </w:rPr>
        <w:t>the value of </w:t>
      </w:r>
      <w:r>
        <w:rPr>
          <w:rFonts w:ascii="STIX Math" w:hAnsi="STIX Math" w:eastAsia="STIX Math"/>
          <w:i/>
          <w:w w:val="110"/>
        </w:rPr>
        <w:t>𝑙 </w:t>
      </w:r>
      <w:r>
        <w:rPr>
          <w:w w:val="110"/>
        </w:rPr>
        <w:t>tends to be larger.</w:t>
      </w:r>
      <w:r>
        <w:rPr>
          <w:spacing w:val="35"/>
          <w:w w:val="110"/>
        </w:rPr>
        <w:t> </w:t>
      </w:r>
      <w:r>
        <w:rPr>
          <w:w w:val="110"/>
        </w:rPr>
        <w:t>For</w:t>
      </w:r>
      <w:r>
        <w:rPr>
          <w:spacing w:val="38"/>
          <w:w w:val="110"/>
        </w:rPr>
        <w:t> </w:t>
      </w:r>
      <w:r>
        <w:rPr>
          <w:rFonts w:ascii="STIX Math" w:hAnsi="STIX Math" w:eastAsia="STIX Math"/>
          <w:i/>
          <w:w w:val="110"/>
        </w:rPr>
        <w:t>𝐺</w:t>
      </w:r>
      <w:r>
        <w:rPr>
          <w:rFonts w:ascii="STIX Math" w:hAnsi="STIX Math" w:eastAsia="STIX Math"/>
          <w:w w:val="110"/>
        </w:rPr>
        <w:t>1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𝐺</w:t>
      </w:r>
      <w:r>
        <w:rPr>
          <w:rFonts w:ascii="STIX Math" w:hAnsi="STIX Math" w:eastAsia="STIX Math"/>
          <w:w w:val="110"/>
        </w:rPr>
        <w:t>4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𝐺</w:t>
      </w:r>
      <w:r>
        <w:rPr>
          <w:rFonts w:ascii="STIX Math" w:hAnsi="STIX Math" w:eastAsia="STIX Math"/>
          <w:w w:val="110"/>
        </w:rPr>
        <w:t>6</w:t>
      </w:r>
      <w:r>
        <w:rPr>
          <w:rFonts w:ascii="STIX Math" w:hAnsi="STIX Math" w:eastAsia="STIX Math"/>
          <w:spacing w:val="38"/>
          <w:w w:val="110"/>
        </w:rPr>
        <w:t> </w:t>
      </w:r>
      <w:r>
        <w:rPr>
          <w:w w:val="110"/>
        </w:rPr>
        <w:t>faulty</w:t>
      </w:r>
      <w:r>
        <w:rPr>
          <w:spacing w:val="38"/>
          <w:w w:val="110"/>
        </w:rPr>
        <w:t> </w:t>
      </w:r>
      <w:r>
        <w:rPr>
          <w:w w:val="110"/>
        </w:rPr>
        <w:t>at</w:t>
      </w:r>
      <w:r>
        <w:rPr>
          <w:spacing w:val="38"/>
          <w:w w:val="110"/>
        </w:rPr>
        <w:t>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</w:rPr>
        <w:t>𝑒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rFonts w:ascii="Arial" w:hAnsi="Arial" w:eastAsia="Arial"/>
          <w:w w:val="110"/>
        </w:rPr>
        <w:t>≤</w:t>
      </w:r>
      <w:r>
        <w:rPr>
          <w:rFonts w:ascii="Arial" w:hAnsi="Arial" w:eastAsia="Arial"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i/>
          <w:w w:val="110"/>
        </w:rPr>
        <w:t>.</w:t>
      </w:r>
      <w:r>
        <w:rPr>
          <w:rFonts w:ascii="STIX Math" w:hAnsi="STIX Math" w:eastAsia="STIX Math"/>
          <w:w w:val="110"/>
        </w:rPr>
        <w:t>125</w:t>
      </w:r>
      <w:r>
        <w:rPr>
          <w:rFonts w:ascii="STIX Math" w:hAnsi="STIX Math" w:eastAsia="STIX Math"/>
          <w:spacing w:val="38"/>
          <w:w w:val="110"/>
        </w:rPr>
        <w:t> </w:t>
      </w:r>
      <w:r>
        <w:rPr>
          <w:w w:val="110"/>
        </w:rPr>
        <w:t>error</w:t>
      </w:r>
      <w:r>
        <w:rPr>
          <w:spacing w:val="38"/>
          <w:w w:val="110"/>
        </w:rPr>
        <w:t> </w:t>
      </w:r>
      <w:r>
        <w:rPr>
          <w:w w:val="110"/>
        </w:rPr>
        <w:t>can</w:t>
      </w:r>
      <w:r>
        <w:rPr>
          <w:spacing w:val="38"/>
          <w:w w:val="110"/>
        </w:rPr>
        <w:t> </w:t>
      </w:r>
      <w:r>
        <w:rPr>
          <w:w w:val="110"/>
        </w:rPr>
        <w:t>be</w:t>
      </w:r>
      <w:r>
        <w:rPr>
          <w:spacing w:val="38"/>
          <w:w w:val="110"/>
        </w:rPr>
        <w:t> </w:t>
      </w:r>
      <w:r>
        <w:rPr>
          <w:w w:val="110"/>
        </w:rPr>
        <w:t>reduced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rFonts w:ascii="STIX Math" w:hAnsi="STIX Math" w:eastAsia="STIX Math"/>
          <w:w w:val="110"/>
        </w:rPr>
        <w:t>0 </w:t>
      </w:r>
      <w:r>
        <w:rPr>
          <w:w w:val="110"/>
        </w:rPr>
        <w:t>using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single</w:t>
      </w:r>
      <w:r>
        <w:rPr>
          <w:spacing w:val="33"/>
          <w:w w:val="110"/>
        </w:rPr>
        <w:t> </w:t>
      </w:r>
      <w:r>
        <w:rPr>
          <w:i/>
          <w:w w:val="110"/>
        </w:rPr>
        <w:t>ReCo</w:t>
      </w:r>
      <w:r>
        <w:rPr>
          <w:i/>
          <w:spacing w:val="33"/>
          <w:w w:val="110"/>
        </w:rPr>
        <w:t> </w:t>
      </w:r>
      <w:r>
        <w:rPr>
          <w:w w:val="110"/>
        </w:rPr>
        <w:t>block</w:t>
      </w:r>
      <w:r>
        <w:rPr>
          <w:spacing w:val="33"/>
          <w:w w:val="110"/>
        </w:rPr>
        <w:t> </w:t>
      </w:r>
      <w:r>
        <w:rPr>
          <w:w w:val="110"/>
        </w:rPr>
        <w:t>(</w:t>
      </w:r>
      <w:r>
        <w:rPr>
          <w:rFonts w:ascii="STIX Math" w:hAnsi="STIX Math" w:eastAsia="STIX Math"/>
          <w:i/>
          <w:w w:val="110"/>
        </w:rPr>
        <w:t>𝑆𝐶𝐶</w:t>
      </w:r>
      <w:r>
        <w:rPr>
          <w:rFonts w:ascii="STIX Math" w:hAnsi="STIX Math" w:eastAsia="STIX Math"/>
          <w:w w:val="110"/>
          <w:vertAlign w:val="subscript"/>
        </w:rPr>
        <w:t>3</w:t>
      </w:r>
      <w:r>
        <w:rPr>
          <w:w w:val="110"/>
          <w:vertAlign w:val="baseline"/>
        </w:rPr>
        <w:t>).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3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𝑝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𝑒</w:t>
      </w:r>
      <w:r>
        <w:rPr>
          <w:rFonts w:ascii="STIX Math" w:hAnsi="STIX Math" w:eastAsia="STIX Math"/>
          <w:i/>
          <w:spacing w:val="61"/>
          <w:w w:val="110"/>
          <w:position w:val="-3"/>
          <w:sz w:val="12"/>
          <w:vertAlign w:val="baseline"/>
        </w:rPr>
        <w:t> </w:t>
      </w:r>
      <w:r>
        <w:rPr>
          <w:rFonts w:ascii="Arial" w:hAnsi="Arial" w:eastAsia="Arial"/>
          <w:w w:val="110"/>
          <w:vertAlign w:val="baseline"/>
        </w:rPr>
        <w:t>≥</w:t>
      </w:r>
      <w:r>
        <w:rPr>
          <w:rFonts w:ascii="Arial" w:hAnsi="Arial" w:eastAsia="Arial"/>
          <w:spacing w:val="33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0</w:t>
      </w:r>
      <w:r>
        <w:rPr>
          <w:rFonts w:ascii="STIX Math" w:hAnsi="STIX Math" w:eastAsia="STIX Math"/>
          <w:i/>
          <w:w w:val="110"/>
          <w:vertAlign w:val="baseline"/>
        </w:rPr>
        <w:t>.</w:t>
      </w:r>
      <w:r>
        <w:rPr>
          <w:rFonts w:ascii="STIX Math" w:hAnsi="STIX Math" w:eastAsia="STIX Math"/>
          <w:w w:val="110"/>
          <w:vertAlign w:val="baseline"/>
        </w:rPr>
        <w:t>20</w:t>
      </w:r>
      <w:r>
        <w:rPr>
          <w:rFonts w:ascii="STIX Math" w:hAnsi="STIX Math" w:eastAsia="STIX Math"/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error,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however,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w w:val="110"/>
          <w:vertAlign w:val="baseline"/>
        </w:rPr>
        <w:t> be reduced to </w:t>
      </w:r>
      <w:r>
        <w:rPr>
          <w:rFonts w:ascii="STIX Math" w:hAnsi="STIX Math" w:eastAsia="STIX Math"/>
          <w:w w:val="110"/>
          <w:vertAlign w:val="baseline"/>
        </w:rPr>
        <w:t>0 </w:t>
      </w:r>
      <w:r>
        <w:rPr>
          <w:w w:val="110"/>
          <w:vertAlign w:val="baseline"/>
        </w:rPr>
        <w:t>with </w:t>
      </w:r>
      <w:r>
        <w:rPr>
          <w:rFonts w:ascii="STIX Math" w:hAnsi="STIX Math" w:eastAsia="STIX Math"/>
          <w:i/>
          <w:w w:val="110"/>
          <w:vertAlign w:val="baseline"/>
        </w:rPr>
        <w:t>𝑙 </w:t>
      </w:r>
      <w:r>
        <w:rPr>
          <w:rFonts w:ascii="STIX Math" w:hAnsi="STIX Math" w:eastAsia="STIX Math"/>
          <w:w w:val="110"/>
          <w:vertAlign w:val="baseline"/>
        </w:rPr>
        <w:t>= 2 </w:t>
      </w:r>
      <w:r>
        <w:rPr>
          <w:w w:val="110"/>
          <w:vertAlign w:val="baseline"/>
        </w:rPr>
        <w:t>as shown in </w:t>
      </w:r>
      <w:hyperlink w:history="true" w:anchor="_bookmark44">
        <w:r>
          <w:rPr>
            <w:color w:val="007FAC"/>
            <w:w w:val="110"/>
            <w:vertAlign w:val="baseline"/>
          </w:rPr>
          <w:t>Table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44">
        <w:r>
          <w:rPr>
            <w:color w:val="007FAC"/>
            <w:w w:val="110"/>
            <w:vertAlign w:val="baseline"/>
          </w:rPr>
          <w:t>1</w:t>
        </w:r>
      </w:hyperlink>
      <w:r>
        <w:rPr>
          <w:w w:val="110"/>
          <w:vertAlign w:val="baseline"/>
        </w:rPr>
        <w:t>. This is because </w:t>
      </w:r>
      <w:r>
        <w:rPr>
          <w:rFonts w:ascii="STIX Math" w:hAnsi="STIX Math" w:eastAsia="STIX Math"/>
          <w:i/>
          <w:w w:val="110"/>
          <w:vertAlign w:val="baseline"/>
        </w:rPr>
        <w:t>𝑀𝑆𝐸</w:t>
      </w:r>
    </w:p>
    <w:p>
      <w:pPr>
        <w:pStyle w:val="BodyText"/>
        <w:spacing w:before="3"/>
        <w:jc w:val="both"/>
      </w:pP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higher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second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case.</w:t>
      </w:r>
    </w:p>
    <w:p>
      <w:pPr>
        <w:pStyle w:val="BodyText"/>
        <w:spacing w:line="112" w:lineRule="auto" w:before="111"/>
        <w:ind w:right="129" w:firstLine="239"/>
      </w:pPr>
      <w:r>
        <w:rPr>
          <w:w w:val="110"/>
        </w:rPr>
        <w:t>creases,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value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rFonts w:ascii="STIX Math" w:eastAsia="STIX Math"/>
          <w:i/>
          <w:w w:val="110"/>
        </w:rPr>
        <w:t>𝑙</w:t>
      </w:r>
      <w:r>
        <w:rPr>
          <w:rFonts w:ascii="STIX Math" w:eastAsia="STIX Math"/>
          <w:i/>
          <w:spacing w:val="-8"/>
          <w:w w:val="110"/>
        </w:rPr>
        <w:t> </w:t>
      </w:r>
      <w:r>
        <w:rPr>
          <w:w w:val="110"/>
        </w:rPr>
        <w:t>increases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account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increased</w:t>
      </w:r>
      <w:r>
        <w:rPr>
          <w:spacing w:val="-10"/>
          <w:w w:val="110"/>
        </w:rPr>
        <w:t> </w:t>
      </w:r>
      <w:r>
        <w:rPr>
          <w:w w:val="110"/>
        </w:rPr>
        <w:t>MSE.</w:t>
      </w:r>
      <w:r>
        <w:rPr>
          <w:spacing w:val="-10"/>
          <w:w w:val="110"/>
        </w:rPr>
        <w:t> </w:t>
      </w:r>
      <w:r>
        <w:rPr>
          <w:spacing w:val="-60"/>
          <w:w w:val="110"/>
        </w:rPr>
        <w:t>When</w:t>
      </w:r>
      <w:r>
        <w:rPr>
          <w:w w:val="110"/>
        </w:rPr>
        <w:t> It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identified</w:t>
      </w:r>
      <w:r>
        <w:rPr>
          <w:spacing w:val="29"/>
          <w:w w:val="110"/>
        </w:rPr>
        <w:t> </w:t>
      </w:r>
      <w:r>
        <w:rPr>
          <w:w w:val="110"/>
        </w:rPr>
        <w:t>that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number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faulty</w:t>
      </w:r>
      <w:r>
        <w:rPr>
          <w:spacing w:val="29"/>
          <w:w w:val="110"/>
        </w:rPr>
        <w:t> </w:t>
      </w:r>
      <w:r>
        <w:rPr>
          <w:w w:val="110"/>
        </w:rPr>
        <w:t>gates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circuit</w:t>
      </w:r>
      <w:r>
        <w:rPr>
          <w:spacing w:val="29"/>
          <w:w w:val="110"/>
        </w:rPr>
        <w:t> </w:t>
      </w:r>
      <w:r>
        <w:rPr>
          <w:w w:val="110"/>
        </w:rPr>
        <w:t>in-</w:t>
      </w:r>
    </w:p>
    <w:p>
      <w:pPr>
        <w:spacing w:line="103" w:lineRule="auto" w:before="0"/>
        <w:ind w:left="111" w:right="129" w:firstLine="0"/>
        <w:jc w:val="both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sz w:val="16"/>
        </w:rPr>
        <w:t>1 </w:t>
      </w:r>
      <w:r>
        <w:rPr>
          <w:w w:val="110"/>
          <w:sz w:val="16"/>
        </w:rPr>
        <w:t>faulty and 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sz w:val="16"/>
        </w:rPr>
        <w:t>1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sz w:val="16"/>
        </w:rPr>
        <w:t>4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𝐺</w:t>
      </w:r>
      <w:r>
        <w:rPr>
          <w:rFonts w:ascii="STIX Math" w:hAnsi="STIX Math" w:eastAsia="STIX Math"/>
          <w:w w:val="110"/>
          <w:sz w:val="16"/>
        </w:rPr>
        <w:t>6 </w:t>
      </w:r>
      <w:r>
        <w:rPr>
          <w:w w:val="110"/>
          <w:sz w:val="16"/>
        </w:rPr>
        <w:t>faulty with the same error rate, i.e., 0.20, the error-free</w:t>
      </w:r>
      <w:r>
        <w:rPr>
          <w:spacing w:val="78"/>
          <w:w w:val="110"/>
          <w:sz w:val="16"/>
        </w:rPr>
        <w:t> </w:t>
      </w:r>
      <w:r>
        <w:rPr>
          <w:w w:val="110"/>
          <w:sz w:val="16"/>
        </w:rPr>
        <w:t>output</w:t>
      </w:r>
      <w:r>
        <w:rPr>
          <w:spacing w:val="78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76"/>
          <w:w w:val="110"/>
          <w:sz w:val="16"/>
        </w:rPr>
        <w:t> </w:t>
      </w:r>
      <w:r>
        <w:rPr>
          <w:w w:val="110"/>
          <w:sz w:val="16"/>
        </w:rPr>
        <w:t>obtained</w:t>
      </w:r>
      <w:r>
        <w:rPr>
          <w:spacing w:val="76"/>
          <w:w w:val="110"/>
          <w:sz w:val="16"/>
        </w:rPr>
        <w:t> </w:t>
      </w:r>
      <w:r>
        <w:rPr>
          <w:w w:val="110"/>
          <w:sz w:val="16"/>
        </w:rPr>
        <w:t>respectively</w:t>
      </w:r>
      <w:r>
        <w:rPr>
          <w:spacing w:val="78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7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𝑙</w:t>
      </w:r>
      <w:r>
        <w:rPr>
          <w:rFonts w:ascii="STIX Math" w:hAnsi="STIX Math" w:eastAsia="STIX Math"/>
          <w:i/>
          <w:spacing w:val="8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8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</w:t>
      </w:r>
      <w:r>
        <w:rPr>
          <w:rFonts w:ascii="STIX Math" w:hAnsi="STIX Math" w:eastAsia="STIX Math"/>
          <w:spacing w:val="78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𝑆𝐶𝐶</w:t>
      </w:r>
      <w:r>
        <w:rPr>
          <w:rFonts w:ascii="STIX Math" w:hAnsi="STIX Math" w:eastAsia="STIX Math"/>
          <w:w w:val="110"/>
          <w:sz w:val="16"/>
          <w:vertAlign w:val="subscript"/>
        </w:rPr>
        <w:t>3</w:t>
      </w:r>
      <w:r>
        <w:rPr>
          <w:rFonts w:ascii="STIX Math" w:hAnsi="STIX Math" w:eastAsia="STIX Math"/>
          <w:w w:val="110"/>
          <w:sz w:val="16"/>
          <w:vertAlign w:val="baseline"/>
        </w:rPr>
        <w:t>∕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𝑆𝐶𝐶</w:t>
      </w:r>
      <w:r>
        <w:rPr>
          <w:rFonts w:ascii="STIX Math" w:hAnsi="STIX Math" w:eastAsia="STIX Math"/>
          <w:w w:val="110"/>
          <w:sz w:val="16"/>
          <w:vertAlign w:val="subscript"/>
        </w:rPr>
        <w:t>1</w:t>
      </w:r>
      <w:r>
        <w:rPr>
          <w:w w:val="110"/>
          <w:sz w:val="16"/>
          <w:vertAlign w:val="baseline"/>
        </w:rPr>
        <w:t>)</w:t>
      </w:r>
      <w:r>
        <w:rPr>
          <w:w w:val="110"/>
          <w:sz w:val="16"/>
          <w:vertAlign w:val="baseline"/>
        </w:rPr>
        <w:t> and</w:t>
      </w:r>
      <w:r>
        <w:rPr>
          <w:spacing w:val="4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𝑙</w:t>
      </w:r>
      <w:r>
        <w:rPr>
          <w:rFonts w:ascii="STIX Math" w:hAnsi="STIX Math" w:eastAsia="STIX Math"/>
          <w:i/>
          <w:spacing w:val="4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4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2</w:t>
      </w:r>
      <w:r>
        <w:rPr>
          <w:rFonts w:ascii="STIX Math" w:hAnsi="STIX Math" w:eastAsia="STIX Math"/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𝑆𝐶𝐶</w:t>
      </w:r>
      <w:r>
        <w:rPr>
          <w:rFonts w:ascii="STIX Math" w:hAnsi="STIX Math" w:eastAsia="STIX Math"/>
          <w:w w:val="110"/>
          <w:sz w:val="16"/>
          <w:vertAlign w:val="subscript"/>
        </w:rPr>
        <w:t>3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𝑆𝐶𝐶</w:t>
      </w:r>
      <w:r>
        <w:rPr>
          <w:rFonts w:ascii="STIX Math" w:hAnsi="STIX Math" w:eastAsia="STIX Math"/>
          <w:w w:val="110"/>
          <w:sz w:val="16"/>
          <w:vertAlign w:val="subscript"/>
        </w:rPr>
        <w:t>1</w:t>
      </w:r>
      <w:r>
        <w:rPr>
          <w:w w:val="110"/>
          <w:sz w:val="16"/>
          <w:vertAlign w:val="baseline"/>
        </w:rPr>
        <w:t>).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addition,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proliferation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4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𝑆𝐿𝐸</w:t>
      </w:r>
    </w:p>
    <w:p>
      <w:pPr>
        <w:pStyle w:val="BodyText"/>
        <w:spacing w:line="112" w:lineRule="auto" w:before="100"/>
        <w:ind w:right="129"/>
        <w:jc w:val="both"/>
      </w:pPr>
      <w:r>
        <w:rPr>
          <w:w w:val="110"/>
        </w:rPr>
        <w:t>reducing the error to zero. Therefore, if AND gate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1 </w:t>
      </w:r>
      <w:r>
        <w:rPr>
          <w:w w:val="110"/>
        </w:rPr>
        <w:t>is replaced with with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highest</w:t>
      </w:r>
      <w:r>
        <w:rPr>
          <w:spacing w:val="11"/>
          <w:w w:val="110"/>
        </w:rPr>
        <w:t> </w:t>
      </w:r>
      <w:r>
        <w:rPr>
          <w:w w:val="110"/>
        </w:rPr>
        <w:t>priority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input</w:t>
      </w:r>
      <w:r>
        <w:rPr>
          <w:spacing w:val="12"/>
          <w:w w:val="110"/>
        </w:rPr>
        <w:t> </w:t>
      </w:r>
      <w:r>
        <w:rPr>
          <w:w w:val="110"/>
        </w:rPr>
        <w:t>panel</w:t>
      </w:r>
      <w:r>
        <w:rPr>
          <w:spacing w:val="11"/>
          <w:w w:val="110"/>
        </w:rPr>
        <w:t> </w:t>
      </w:r>
      <w:r>
        <w:rPr>
          <w:w w:val="110"/>
        </w:rPr>
        <w:t>increases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possibility</w:t>
      </w:r>
      <w:r>
        <w:rPr>
          <w:spacing w:val="12"/>
          <w:w w:val="110"/>
        </w:rPr>
        <w:t> </w:t>
      </w:r>
      <w:r>
        <w:rPr>
          <w:spacing w:val="-7"/>
          <w:w w:val="110"/>
        </w:rPr>
        <w:t>of</w:t>
      </w:r>
    </w:p>
    <w:p>
      <w:pPr>
        <w:spacing w:after="0" w:line="112" w:lineRule="auto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87"/>
        <w:ind w:left="0"/>
        <w:rPr>
          <w:sz w:val="20"/>
        </w:rPr>
      </w:pPr>
    </w:p>
    <w:p>
      <w:pPr>
        <w:tabs>
          <w:tab w:pos="7379" w:val="left" w:leader="none"/>
        </w:tabs>
        <w:spacing w:line="161" w:lineRule="exact"/>
        <w:ind w:left="3323" w:right="0" w:firstLine="0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126497" cy="102679"/>
            <wp:effectExtent l="0" t="0" r="0" b="0"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7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drawing>
          <wp:inline distT="0" distB="0" distL="0" distR="0">
            <wp:extent cx="132820" cy="102679"/>
            <wp:effectExtent l="0" t="0" r="0" b="0"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2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spacing w:before="33"/>
        <w:ind w:left="107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1453032</wp:posOffset>
                </wp:positionH>
                <wp:positionV relativeFrom="paragraph">
                  <wp:posOffset>-1809775</wp:posOffset>
                </wp:positionV>
                <wp:extent cx="2075814" cy="1457325"/>
                <wp:effectExtent l="0" t="0" r="0" b="0"/>
                <wp:wrapNone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2075814" cy="1457325"/>
                          <a:chExt cx="2075814" cy="1457325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311213" y="1350886"/>
                            <a:ext cx="17487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8789" h="0">
                                <a:moveTo>
                                  <a:pt x="0" y="0"/>
                                </a:moveTo>
                                <a:lnTo>
                                  <a:pt x="174828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311213" y="17106"/>
                            <a:ext cx="17487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8789" h="0">
                                <a:moveTo>
                                  <a:pt x="0" y="0"/>
                                </a:moveTo>
                                <a:lnTo>
                                  <a:pt x="174828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11213" y="1333411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17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748283" y="1333411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17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185354" y="1333411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17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622425" y="1333411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17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2059495" y="1333411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17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11213" y="17106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0"/>
                                </a:moveTo>
                                <a:lnTo>
                                  <a:pt x="0" y="17462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748283" y="17106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0"/>
                                </a:moveTo>
                                <a:lnTo>
                                  <a:pt x="0" y="17462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185354" y="17106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0"/>
                                </a:moveTo>
                                <a:lnTo>
                                  <a:pt x="0" y="17462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622425" y="17106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0"/>
                                </a:moveTo>
                                <a:lnTo>
                                  <a:pt x="0" y="17462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059495" y="17106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0"/>
                                </a:moveTo>
                                <a:lnTo>
                                  <a:pt x="0" y="17462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278320" y="1399666"/>
                            <a:ext cx="178816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8160" h="57785">
                                <a:moveTo>
                                  <a:pt x="20840" y="29273"/>
                                </a:moveTo>
                                <a:lnTo>
                                  <a:pt x="0" y="29273"/>
                                </a:lnTo>
                                <a:lnTo>
                                  <a:pt x="0" y="39611"/>
                                </a:lnTo>
                                <a:lnTo>
                                  <a:pt x="20840" y="39611"/>
                                </a:lnTo>
                                <a:lnTo>
                                  <a:pt x="20840" y="29273"/>
                                </a:lnTo>
                                <a:close/>
                              </a:path>
                              <a:path w="1788160" h="57785">
                                <a:moveTo>
                                  <a:pt x="52476" y="1130"/>
                                </a:moveTo>
                                <a:lnTo>
                                  <a:pt x="45351" y="1130"/>
                                </a:lnTo>
                                <a:lnTo>
                                  <a:pt x="43662" y="7581"/>
                                </a:lnTo>
                                <a:lnTo>
                                  <a:pt x="38074" y="10871"/>
                                </a:lnTo>
                                <a:lnTo>
                                  <a:pt x="28727" y="10871"/>
                                </a:lnTo>
                                <a:lnTo>
                                  <a:pt x="28727" y="18008"/>
                                </a:lnTo>
                                <a:lnTo>
                                  <a:pt x="41744" y="18008"/>
                                </a:lnTo>
                                <a:lnTo>
                                  <a:pt x="41744" y="55460"/>
                                </a:lnTo>
                                <a:lnTo>
                                  <a:pt x="52476" y="55460"/>
                                </a:lnTo>
                                <a:lnTo>
                                  <a:pt x="52476" y="1130"/>
                                </a:lnTo>
                                <a:close/>
                              </a:path>
                              <a:path w="1788160" h="57785">
                                <a:moveTo>
                                  <a:pt x="425069" y="29273"/>
                                </a:moveTo>
                                <a:lnTo>
                                  <a:pt x="404241" y="29273"/>
                                </a:lnTo>
                                <a:lnTo>
                                  <a:pt x="404241" y="39611"/>
                                </a:lnTo>
                                <a:lnTo>
                                  <a:pt x="425069" y="39611"/>
                                </a:lnTo>
                                <a:lnTo>
                                  <a:pt x="425069" y="29273"/>
                                </a:lnTo>
                                <a:close/>
                              </a:path>
                              <a:path w="1788160" h="57785">
                                <a:moveTo>
                                  <a:pt x="467360" y="18999"/>
                                </a:moveTo>
                                <a:lnTo>
                                  <a:pt x="466140" y="12242"/>
                                </a:lnTo>
                                <a:lnTo>
                                  <a:pt x="463905" y="8648"/>
                                </a:lnTo>
                                <a:lnTo>
                                  <a:pt x="460311" y="2819"/>
                                </a:lnTo>
                                <a:lnTo>
                                  <a:pt x="456628" y="863"/>
                                </a:lnTo>
                                <a:lnTo>
                                  <a:pt x="456628" y="21209"/>
                                </a:lnTo>
                                <a:lnTo>
                                  <a:pt x="456539" y="35839"/>
                                </a:lnTo>
                                <a:lnTo>
                                  <a:pt x="456095" y="40817"/>
                                </a:lnTo>
                                <a:lnTo>
                                  <a:pt x="454025" y="46253"/>
                                </a:lnTo>
                                <a:lnTo>
                                  <a:pt x="451726" y="48031"/>
                                </a:lnTo>
                                <a:lnTo>
                                  <a:pt x="445833" y="48031"/>
                                </a:lnTo>
                                <a:lnTo>
                                  <a:pt x="443687" y="46583"/>
                                </a:lnTo>
                                <a:lnTo>
                                  <a:pt x="441312" y="41516"/>
                                </a:lnTo>
                                <a:lnTo>
                                  <a:pt x="440702" y="35839"/>
                                </a:lnTo>
                                <a:lnTo>
                                  <a:pt x="440778" y="21209"/>
                                </a:lnTo>
                                <a:lnTo>
                                  <a:pt x="441236" y="16002"/>
                                </a:lnTo>
                                <a:lnTo>
                                  <a:pt x="442074" y="13779"/>
                                </a:lnTo>
                                <a:lnTo>
                                  <a:pt x="443230" y="10490"/>
                                </a:lnTo>
                                <a:lnTo>
                                  <a:pt x="445604" y="8648"/>
                                </a:lnTo>
                                <a:lnTo>
                                  <a:pt x="451421" y="8648"/>
                                </a:lnTo>
                                <a:lnTo>
                                  <a:pt x="453644" y="10185"/>
                                </a:lnTo>
                                <a:lnTo>
                                  <a:pt x="456018" y="15316"/>
                                </a:lnTo>
                                <a:lnTo>
                                  <a:pt x="456628" y="21209"/>
                                </a:lnTo>
                                <a:lnTo>
                                  <a:pt x="456628" y="863"/>
                                </a:lnTo>
                                <a:lnTo>
                                  <a:pt x="455028" y="0"/>
                                </a:lnTo>
                                <a:lnTo>
                                  <a:pt x="442849" y="0"/>
                                </a:lnTo>
                                <a:lnTo>
                                  <a:pt x="437857" y="2451"/>
                                </a:lnTo>
                                <a:lnTo>
                                  <a:pt x="434568" y="6959"/>
                                </a:lnTo>
                                <a:lnTo>
                                  <a:pt x="431431" y="11176"/>
                                </a:lnTo>
                                <a:lnTo>
                                  <a:pt x="429971" y="18072"/>
                                </a:lnTo>
                                <a:lnTo>
                                  <a:pt x="429971" y="38290"/>
                                </a:lnTo>
                                <a:lnTo>
                                  <a:pt x="431203" y="45034"/>
                                </a:lnTo>
                                <a:lnTo>
                                  <a:pt x="433806" y="49187"/>
                                </a:lnTo>
                                <a:lnTo>
                                  <a:pt x="437019" y="54394"/>
                                </a:lnTo>
                                <a:lnTo>
                                  <a:pt x="442302" y="57213"/>
                                </a:lnTo>
                                <a:lnTo>
                                  <a:pt x="454558" y="57213"/>
                                </a:lnTo>
                                <a:lnTo>
                                  <a:pt x="459384" y="54838"/>
                                </a:lnTo>
                                <a:lnTo>
                                  <a:pt x="462762" y="50317"/>
                                </a:lnTo>
                                <a:lnTo>
                                  <a:pt x="464413" y="48031"/>
                                </a:lnTo>
                                <a:lnTo>
                                  <a:pt x="465823" y="46101"/>
                                </a:lnTo>
                                <a:lnTo>
                                  <a:pt x="467360" y="39141"/>
                                </a:lnTo>
                                <a:lnTo>
                                  <a:pt x="467360" y="18999"/>
                                </a:lnTo>
                                <a:close/>
                              </a:path>
                              <a:path w="1788160" h="57785">
                                <a:moveTo>
                                  <a:pt x="486727" y="44272"/>
                                </a:moveTo>
                                <a:lnTo>
                                  <a:pt x="475246" y="44272"/>
                                </a:lnTo>
                                <a:lnTo>
                                  <a:pt x="475246" y="55460"/>
                                </a:lnTo>
                                <a:lnTo>
                                  <a:pt x="486727" y="55460"/>
                                </a:lnTo>
                                <a:lnTo>
                                  <a:pt x="486727" y="44272"/>
                                </a:lnTo>
                                <a:close/>
                              </a:path>
                              <a:path w="1788160" h="57785">
                                <a:moveTo>
                                  <a:pt x="531253" y="26339"/>
                                </a:moveTo>
                                <a:lnTo>
                                  <a:pt x="524357" y="18757"/>
                                </a:lnTo>
                                <a:lnTo>
                                  <a:pt x="510717" y="18757"/>
                                </a:lnTo>
                                <a:lnTo>
                                  <a:pt x="508038" y="19685"/>
                                </a:lnTo>
                                <a:lnTo>
                                  <a:pt x="504901" y="22059"/>
                                </a:lnTo>
                                <a:lnTo>
                                  <a:pt x="506666" y="10706"/>
                                </a:lnTo>
                                <a:lnTo>
                                  <a:pt x="529107" y="10706"/>
                                </a:lnTo>
                                <a:lnTo>
                                  <a:pt x="529107" y="1130"/>
                                </a:lnTo>
                                <a:lnTo>
                                  <a:pt x="500075" y="1130"/>
                                </a:lnTo>
                                <a:lnTo>
                                  <a:pt x="495249" y="31394"/>
                                </a:lnTo>
                                <a:lnTo>
                                  <a:pt x="504901" y="31394"/>
                                </a:lnTo>
                                <a:lnTo>
                                  <a:pt x="506056" y="28714"/>
                                </a:lnTo>
                                <a:lnTo>
                                  <a:pt x="508495" y="27266"/>
                                </a:lnTo>
                                <a:lnTo>
                                  <a:pt x="517232" y="27266"/>
                                </a:lnTo>
                                <a:lnTo>
                                  <a:pt x="520534" y="31178"/>
                                </a:lnTo>
                                <a:lnTo>
                                  <a:pt x="520534" y="44119"/>
                                </a:lnTo>
                                <a:lnTo>
                                  <a:pt x="517232" y="48031"/>
                                </a:lnTo>
                                <a:lnTo>
                                  <a:pt x="507123" y="48031"/>
                                </a:lnTo>
                                <a:lnTo>
                                  <a:pt x="504520" y="45656"/>
                                </a:lnTo>
                                <a:lnTo>
                                  <a:pt x="504291" y="41287"/>
                                </a:lnTo>
                                <a:lnTo>
                                  <a:pt x="493712" y="41287"/>
                                </a:lnTo>
                                <a:lnTo>
                                  <a:pt x="493877" y="50787"/>
                                </a:lnTo>
                                <a:lnTo>
                                  <a:pt x="501065" y="57213"/>
                                </a:lnTo>
                                <a:lnTo>
                                  <a:pt x="511644" y="57213"/>
                                </a:lnTo>
                                <a:lnTo>
                                  <a:pt x="519620" y="55791"/>
                                </a:lnTo>
                                <a:lnTo>
                                  <a:pt x="525805" y="51777"/>
                                </a:lnTo>
                                <a:lnTo>
                                  <a:pt x="529818" y="45554"/>
                                </a:lnTo>
                                <a:lnTo>
                                  <a:pt x="531253" y="37528"/>
                                </a:lnTo>
                                <a:lnTo>
                                  <a:pt x="531253" y="26339"/>
                                </a:lnTo>
                                <a:close/>
                              </a:path>
                              <a:path w="1788160" h="57785">
                                <a:moveTo>
                                  <a:pt x="924064" y="18999"/>
                                </a:moveTo>
                                <a:lnTo>
                                  <a:pt x="922845" y="12242"/>
                                </a:lnTo>
                                <a:lnTo>
                                  <a:pt x="920610" y="8648"/>
                                </a:lnTo>
                                <a:lnTo>
                                  <a:pt x="917016" y="2819"/>
                                </a:lnTo>
                                <a:lnTo>
                                  <a:pt x="913345" y="863"/>
                                </a:lnTo>
                                <a:lnTo>
                                  <a:pt x="913345" y="21209"/>
                                </a:lnTo>
                                <a:lnTo>
                                  <a:pt x="913257" y="35839"/>
                                </a:lnTo>
                                <a:lnTo>
                                  <a:pt x="912812" y="40817"/>
                                </a:lnTo>
                                <a:lnTo>
                                  <a:pt x="910729" y="46253"/>
                                </a:lnTo>
                                <a:lnTo>
                                  <a:pt x="908431" y="48031"/>
                                </a:lnTo>
                                <a:lnTo>
                                  <a:pt x="902538" y="48031"/>
                                </a:lnTo>
                                <a:lnTo>
                                  <a:pt x="900391" y="46583"/>
                                </a:lnTo>
                                <a:lnTo>
                                  <a:pt x="898017" y="41516"/>
                                </a:lnTo>
                                <a:lnTo>
                                  <a:pt x="897407" y="35839"/>
                                </a:lnTo>
                                <a:lnTo>
                                  <a:pt x="897483" y="21209"/>
                                </a:lnTo>
                                <a:lnTo>
                                  <a:pt x="897940" y="16002"/>
                                </a:lnTo>
                                <a:lnTo>
                                  <a:pt x="898791" y="13779"/>
                                </a:lnTo>
                                <a:lnTo>
                                  <a:pt x="899934" y="10490"/>
                                </a:lnTo>
                                <a:lnTo>
                                  <a:pt x="902309" y="8648"/>
                                </a:lnTo>
                                <a:lnTo>
                                  <a:pt x="908126" y="8648"/>
                                </a:lnTo>
                                <a:lnTo>
                                  <a:pt x="910348" y="10185"/>
                                </a:lnTo>
                                <a:lnTo>
                                  <a:pt x="912723" y="15316"/>
                                </a:lnTo>
                                <a:lnTo>
                                  <a:pt x="913345" y="21209"/>
                                </a:lnTo>
                                <a:lnTo>
                                  <a:pt x="913345" y="863"/>
                                </a:lnTo>
                                <a:lnTo>
                                  <a:pt x="911733" y="0"/>
                                </a:lnTo>
                                <a:lnTo>
                                  <a:pt x="899553" y="0"/>
                                </a:lnTo>
                                <a:lnTo>
                                  <a:pt x="894562" y="2451"/>
                                </a:lnTo>
                                <a:lnTo>
                                  <a:pt x="891273" y="6959"/>
                                </a:lnTo>
                                <a:lnTo>
                                  <a:pt x="888136" y="11176"/>
                                </a:lnTo>
                                <a:lnTo>
                                  <a:pt x="886675" y="18072"/>
                                </a:lnTo>
                                <a:lnTo>
                                  <a:pt x="886675" y="38290"/>
                                </a:lnTo>
                                <a:lnTo>
                                  <a:pt x="887907" y="45034"/>
                                </a:lnTo>
                                <a:lnTo>
                                  <a:pt x="890511" y="49187"/>
                                </a:lnTo>
                                <a:lnTo>
                                  <a:pt x="893737" y="54394"/>
                                </a:lnTo>
                                <a:lnTo>
                                  <a:pt x="899020" y="57213"/>
                                </a:lnTo>
                                <a:lnTo>
                                  <a:pt x="911275" y="57213"/>
                                </a:lnTo>
                                <a:lnTo>
                                  <a:pt x="916101" y="54838"/>
                                </a:lnTo>
                                <a:lnTo>
                                  <a:pt x="919467" y="50317"/>
                                </a:lnTo>
                                <a:lnTo>
                                  <a:pt x="921131" y="48031"/>
                                </a:lnTo>
                                <a:lnTo>
                                  <a:pt x="922540" y="46101"/>
                                </a:lnTo>
                                <a:lnTo>
                                  <a:pt x="924064" y="39141"/>
                                </a:lnTo>
                                <a:lnTo>
                                  <a:pt x="924064" y="18999"/>
                                </a:lnTo>
                                <a:close/>
                              </a:path>
                              <a:path w="1788160" h="57785">
                                <a:moveTo>
                                  <a:pt x="1330350" y="18999"/>
                                </a:moveTo>
                                <a:lnTo>
                                  <a:pt x="1329118" y="12242"/>
                                </a:lnTo>
                                <a:lnTo>
                                  <a:pt x="1326896" y="8648"/>
                                </a:lnTo>
                                <a:lnTo>
                                  <a:pt x="1323301" y="2819"/>
                                </a:lnTo>
                                <a:lnTo>
                                  <a:pt x="1319618" y="863"/>
                                </a:lnTo>
                                <a:lnTo>
                                  <a:pt x="1319618" y="21209"/>
                                </a:lnTo>
                                <a:lnTo>
                                  <a:pt x="1319530" y="35839"/>
                                </a:lnTo>
                                <a:lnTo>
                                  <a:pt x="1319085" y="40817"/>
                                </a:lnTo>
                                <a:lnTo>
                                  <a:pt x="1317015" y="46253"/>
                                </a:lnTo>
                                <a:lnTo>
                                  <a:pt x="1314729" y="48031"/>
                                </a:lnTo>
                                <a:lnTo>
                                  <a:pt x="1308823" y="48031"/>
                                </a:lnTo>
                                <a:lnTo>
                                  <a:pt x="1306677" y="46583"/>
                                </a:lnTo>
                                <a:lnTo>
                                  <a:pt x="1304302" y="41516"/>
                                </a:lnTo>
                                <a:lnTo>
                                  <a:pt x="1303693" y="35839"/>
                                </a:lnTo>
                                <a:lnTo>
                                  <a:pt x="1303769" y="21209"/>
                                </a:lnTo>
                                <a:lnTo>
                                  <a:pt x="1304226" y="16002"/>
                                </a:lnTo>
                                <a:lnTo>
                                  <a:pt x="1305064" y="13779"/>
                                </a:lnTo>
                                <a:lnTo>
                                  <a:pt x="1306220" y="10490"/>
                                </a:lnTo>
                                <a:lnTo>
                                  <a:pt x="1308595" y="8648"/>
                                </a:lnTo>
                                <a:lnTo>
                                  <a:pt x="1314411" y="8648"/>
                                </a:lnTo>
                                <a:lnTo>
                                  <a:pt x="1316634" y="10185"/>
                                </a:lnTo>
                                <a:lnTo>
                                  <a:pt x="1317929" y="13017"/>
                                </a:lnTo>
                                <a:lnTo>
                                  <a:pt x="1319009" y="15316"/>
                                </a:lnTo>
                                <a:lnTo>
                                  <a:pt x="1319618" y="21209"/>
                                </a:lnTo>
                                <a:lnTo>
                                  <a:pt x="1319618" y="863"/>
                                </a:lnTo>
                                <a:lnTo>
                                  <a:pt x="1318018" y="0"/>
                                </a:lnTo>
                                <a:lnTo>
                                  <a:pt x="1305839" y="0"/>
                                </a:lnTo>
                                <a:lnTo>
                                  <a:pt x="1300861" y="2451"/>
                                </a:lnTo>
                                <a:lnTo>
                                  <a:pt x="1297559" y="6959"/>
                                </a:lnTo>
                                <a:lnTo>
                                  <a:pt x="1294422" y="11176"/>
                                </a:lnTo>
                                <a:lnTo>
                                  <a:pt x="1292961" y="18072"/>
                                </a:lnTo>
                                <a:lnTo>
                                  <a:pt x="1292961" y="38290"/>
                                </a:lnTo>
                                <a:lnTo>
                                  <a:pt x="1294193" y="45034"/>
                                </a:lnTo>
                                <a:lnTo>
                                  <a:pt x="1296797" y="49187"/>
                                </a:lnTo>
                                <a:lnTo>
                                  <a:pt x="1300010" y="54394"/>
                                </a:lnTo>
                                <a:lnTo>
                                  <a:pt x="1305293" y="57213"/>
                                </a:lnTo>
                                <a:lnTo>
                                  <a:pt x="1317561" y="57213"/>
                                </a:lnTo>
                                <a:lnTo>
                                  <a:pt x="1322387" y="54838"/>
                                </a:lnTo>
                                <a:lnTo>
                                  <a:pt x="1325753" y="50317"/>
                                </a:lnTo>
                                <a:lnTo>
                                  <a:pt x="1327404" y="48031"/>
                                </a:lnTo>
                                <a:lnTo>
                                  <a:pt x="1328813" y="46101"/>
                                </a:lnTo>
                                <a:lnTo>
                                  <a:pt x="1330350" y="39141"/>
                                </a:lnTo>
                                <a:lnTo>
                                  <a:pt x="1330350" y="18999"/>
                                </a:lnTo>
                                <a:close/>
                              </a:path>
                              <a:path w="1788160" h="57785">
                                <a:moveTo>
                                  <a:pt x="1349730" y="44272"/>
                                </a:moveTo>
                                <a:lnTo>
                                  <a:pt x="1338237" y="44272"/>
                                </a:lnTo>
                                <a:lnTo>
                                  <a:pt x="1338237" y="55460"/>
                                </a:lnTo>
                                <a:lnTo>
                                  <a:pt x="1349730" y="55460"/>
                                </a:lnTo>
                                <a:lnTo>
                                  <a:pt x="1349730" y="44272"/>
                                </a:lnTo>
                                <a:close/>
                              </a:path>
                              <a:path w="1788160" h="57785">
                                <a:moveTo>
                                  <a:pt x="1394244" y="26339"/>
                                </a:moveTo>
                                <a:lnTo>
                                  <a:pt x="1387348" y="18757"/>
                                </a:lnTo>
                                <a:lnTo>
                                  <a:pt x="1373708" y="18757"/>
                                </a:lnTo>
                                <a:lnTo>
                                  <a:pt x="1371028" y="19685"/>
                                </a:lnTo>
                                <a:lnTo>
                                  <a:pt x="1367891" y="22059"/>
                                </a:lnTo>
                                <a:lnTo>
                                  <a:pt x="1369644" y="10706"/>
                                </a:lnTo>
                                <a:lnTo>
                                  <a:pt x="1392097" y="10706"/>
                                </a:lnTo>
                                <a:lnTo>
                                  <a:pt x="1392097" y="1130"/>
                                </a:lnTo>
                                <a:lnTo>
                                  <a:pt x="1363065" y="1130"/>
                                </a:lnTo>
                                <a:lnTo>
                                  <a:pt x="1358239" y="31394"/>
                                </a:lnTo>
                                <a:lnTo>
                                  <a:pt x="1367891" y="31394"/>
                                </a:lnTo>
                                <a:lnTo>
                                  <a:pt x="1369034" y="28714"/>
                                </a:lnTo>
                                <a:lnTo>
                                  <a:pt x="1371485" y="27266"/>
                                </a:lnTo>
                                <a:lnTo>
                                  <a:pt x="1380223" y="27266"/>
                                </a:lnTo>
                                <a:lnTo>
                                  <a:pt x="1383512" y="31178"/>
                                </a:lnTo>
                                <a:lnTo>
                                  <a:pt x="1383512" y="44119"/>
                                </a:lnTo>
                                <a:lnTo>
                                  <a:pt x="1380223" y="48031"/>
                                </a:lnTo>
                                <a:lnTo>
                                  <a:pt x="1370101" y="48031"/>
                                </a:lnTo>
                                <a:lnTo>
                                  <a:pt x="1367497" y="45656"/>
                                </a:lnTo>
                                <a:lnTo>
                                  <a:pt x="1367269" y="41287"/>
                                </a:lnTo>
                                <a:lnTo>
                                  <a:pt x="1356702" y="41287"/>
                                </a:lnTo>
                                <a:lnTo>
                                  <a:pt x="1356855" y="50787"/>
                                </a:lnTo>
                                <a:lnTo>
                                  <a:pt x="1364056" y="57213"/>
                                </a:lnTo>
                                <a:lnTo>
                                  <a:pt x="1374622" y="57213"/>
                                </a:lnTo>
                                <a:lnTo>
                                  <a:pt x="1382598" y="55791"/>
                                </a:lnTo>
                                <a:lnTo>
                                  <a:pt x="1388795" y="51777"/>
                                </a:lnTo>
                                <a:lnTo>
                                  <a:pt x="1392809" y="45554"/>
                                </a:lnTo>
                                <a:lnTo>
                                  <a:pt x="1394244" y="37528"/>
                                </a:lnTo>
                                <a:lnTo>
                                  <a:pt x="1394244" y="26339"/>
                                </a:lnTo>
                                <a:close/>
                              </a:path>
                              <a:path w="1788160" h="57785">
                                <a:moveTo>
                                  <a:pt x="1787550" y="1130"/>
                                </a:moveTo>
                                <a:lnTo>
                                  <a:pt x="1780425" y="1130"/>
                                </a:lnTo>
                                <a:lnTo>
                                  <a:pt x="1778736" y="7581"/>
                                </a:lnTo>
                                <a:lnTo>
                                  <a:pt x="1773148" y="10871"/>
                                </a:lnTo>
                                <a:lnTo>
                                  <a:pt x="1763801" y="10871"/>
                                </a:lnTo>
                                <a:lnTo>
                                  <a:pt x="1763801" y="18008"/>
                                </a:lnTo>
                                <a:lnTo>
                                  <a:pt x="1776818" y="18008"/>
                                </a:lnTo>
                                <a:lnTo>
                                  <a:pt x="1776818" y="55460"/>
                                </a:lnTo>
                                <a:lnTo>
                                  <a:pt x="1787550" y="55460"/>
                                </a:lnTo>
                                <a:lnTo>
                                  <a:pt x="1787550" y="1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11213" y="17106"/>
                            <a:ext cx="1270" cy="133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4135">
                                <a:moveTo>
                                  <a:pt x="0" y="1333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059495" y="17106"/>
                            <a:ext cx="1270" cy="133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4135">
                                <a:moveTo>
                                  <a:pt x="0" y="1333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11213" y="1350886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0" y="0"/>
                                </a:move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311213" y="1142479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0" y="0"/>
                                </a:move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11213" y="934072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0" y="0"/>
                                </a:move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311213" y="725665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0" y="0"/>
                                </a:move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311213" y="517258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0" y="0"/>
                                </a:move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311213" y="308851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0" y="0"/>
                                </a:move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311213" y="100444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0" y="0"/>
                                </a:move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042020" y="1350873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174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042020" y="1142466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174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042020" y="934059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174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042020" y="725652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174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042020" y="517245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174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042020" y="308838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174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042020" y="100431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174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0" y="73723"/>
                            <a:ext cx="281940" cy="130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1308100">
                                <a:moveTo>
                                  <a:pt x="56756" y="634949"/>
                                </a:moveTo>
                                <a:lnTo>
                                  <a:pt x="914" y="634949"/>
                                </a:lnTo>
                                <a:lnTo>
                                  <a:pt x="914" y="652259"/>
                                </a:lnTo>
                                <a:lnTo>
                                  <a:pt x="45339" y="662063"/>
                                </a:lnTo>
                                <a:lnTo>
                                  <a:pt x="914" y="672185"/>
                                </a:lnTo>
                                <a:lnTo>
                                  <a:pt x="914" y="689343"/>
                                </a:lnTo>
                                <a:lnTo>
                                  <a:pt x="56756" y="689343"/>
                                </a:lnTo>
                                <a:lnTo>
                                  <a:pt x="56756" y="677849"/>
                                </a:lnTo>
                                <a:lnTo>
                                  <a:pt x="13246" y="677849"/>
                                </a:lnTo>
                                <a:lnTo>
                                  <a:pt x="56756" y="667816"/>
                                </a:lnTo>
                                <a:lnTo>
                                  <a:pt x="56756" y="656323"/>
                                </a:lnTo>
                                <a:lnTo>
                                  <a:pt x="13246" y="646442"/>
                                </a:lnTo>
                                <a:lnTo>
                                  <a:pt x="56756" y="646442"/>
                                </a:lnTo>
                                <a:lnTo>
                                  <a:pt x="56756" y="634949"/>
                                </a:lnTo>
                                <a:close/>
                              </a:path>
                              <a:path w="281940" h="1308100">
                                <a:moveTo>
                                  <a:pt x="56756" y="531685"/>
                                </a:moveTo>
                                <a:lnTo>
                                  <a:pt x="47180" y="531685"/>
                                </a:lnTo>
                                <a:lnTo>
                                  <a:pt x="47180" y="561949"/>
                                </a:lnTo>
                                <a:lnTo>
                                  <a:pt x="32702" y="561949"/>
                                </a:lnTo>
                                <a:lnTo>
                                  <a:pt x="32702" y="535216"/>
                                </a:lnTo>
                                <a:lnTo>
                                  <a:pt x="23126" y="535216"/>
                                </a:lnTo>
                                <a:lnTo>
                                  <a:pt x="23126" y="561949"/>
                                </a:lnTo>
                                <a:lnTo>
                                  <a:pt x="10490" y="561949"/>
                                </a:lnTo>
                                <a:lnTo>
                                  <a:pt x="10490" y="533069"/>
                                </a:lnTo>
                                <a:lnTo>
                                  <a:pt x="914" y="533069"/>
                                </a:lnTo>
                                <a:lnTo>
                                  <a:pt x="914" y="573443"/>
                                </a:lnTo>
                                <a:lnTo>
                                  <a:pt x="56756" y="573443"/>
                                </a:lnTo>
                                <a:lnTo>
                                  <a:pt x="56756" y="531685"/>
                                </a:lnTo>
                                <a:close/>
                              </a:path>
                              <a:path w="281940" h="1308100">
                                <a:moveTo>
                                  <a:pt x="58521" y="605002"/>
                                </a:moveTo>
                                <a:lnTo>
                                  <a:pt x="57302" y="595350"/>
                                </a:lnTo>
                                <a:lnTo>
                                  <a:pt x="53759" y="588149"/>
                                </a:lnTo>
                                <a:lnTo>
                                  <a:pt x="48082" y="583653"/>
                                </a:lnTo>
                                <a:lnTo>
                                  <a:pt x="40449" y="582091"/>
                                </a:lnTo>
                                <a:lnTo>
                                  <a:pt x="31635" y="582091"/>
                                </a:lnTo>
                                <a:lnTo>
                                  <a:pt x="27038" y="586536"/>
                                </a:lnTo>
                                <a:lnTo>
                                  <a:pt x="21742" y="613803"/>
                                </a:lnTo>
                                <a:lnTo>
                                  <a:pt x="20142" y="616178"/>
                                </a:lnTo>
                                <a:lnTo>
                                  <a:pt x="11874" y="616178"/>
                                </a:lnTo>
                                <a:lnTo>
                                  <a:pt x="9182" y="612508"/>
                                </a:lnTo>
                                <a:lnTo>
                                  <a:pt x="9182" y="599249"/>
                                </a:lnTo>
                                <a:lnTo>
                                  <a:pt x="12242" y="595185"/>
                                </a:lnTo>
                                <a:lnTo>
                                  <a:pt x="17919" y="594804"/>
                                </a:lnTo>
                                <a:lnTo>
                                  <a:pt x="17919" y="584085"/>
                                </a:lnTo>
                                <a:lnTo>
                                  <a:pt x="10236" y="585558"/>
                                </a:lnTo>
                                <a:lnTo>
                                  <a:pt x="4622" y="589788"/>
                                </a:lnTo>
                                <a:lnTo>
                                  <a:pt x="1168" y="596646"/>
                                </a:lnTo>
                                <a:lnTo>
                                  <a:pt x="0" y="605993"/>
                                </a:lnTo>
                                <a:lnTo>
                                  <a:pt x="1143" y="614959"/>
                                </a:lnTo>
                                <a:lnTo>
                                  <a:pt x="4495" y="621601"/>
                                </a:lnTo>
                                <a:lnTo>
                                  <a:pt x="9880" y="625729"/>
                                </a:lnTo>
                                <a:lnTo>
                                  <a:pt x="17157" y="627138"/>
                                </a:lnTo>
                                <a:lnTo>
                                  <a:pt x="25806" y="627138"/>
                                </a:lnTo>
                                <a:lnTo>
                                  <a:pt x="30022" y="622769"/>
                                </a:lnTo>
                                <a:lnTo>
                                  <a:pt x="35153" y="595960"/>
                                </a:lnTo>
                                <a:lnTo>
                                  <a:pt x="37299" y="593128"/>
                                </a:lnTo>
                                <a:lnTo>
                                  <a:pt x="46494" y="593128"/>
                                </a:lnTo>
                                <a:lnTo>
                                  <a:pt x="49326" y="597408"/>
                                </a:lnTo>
                                <a:lnTo>
                                  <a:pt x="49326" y="612203"/>
                                </a:lnTo>
                                <a:lnTo>
                                  <a:pt x="46037" y="616572"/>
                                </a:lnTo>
                                <a:lnTo>
                                  <a:pt x="40055" y="616953"/>
                                </a:lnTo>
                                <a:lnTo>
                                  <a:pt x="40055" y="628129"/>
                                </a:lnTo>
                                <a:lnTo>
                                  <a:pt x="47980" y="626237"/>
                                </a:lnTo>
                                <a:lnTo>
                                  <a:pt x="53771" y="621652"/>
                                </a:lnTo>
                                <a:lnTo>
                                  <a:pt x="57315" y="614527"/>
                                </a:lnTo>
                                <a:lnTo>
                                  <a:pt x="58521" y="605002"/>
                                </a:lnTo>
                                <a:close/>
                              </a:path>
                              <a:path w="281940" h="1308100">
                                <a:moveTo>
                                  <a:pt x="131660" y="1061021"/>
                                </a:moveTo>
                                <a:lnTo>
                                  <a:pt x="130429" y="1054277"/>
                                </a:lnTo>
                                <a:lnTo>
                                  <a:pt x="128206" y="1050683"/>
                                </a:lnTo>
                                <a:lnTo>
                                  <a:pt x="124612" y="1044854"/>
                                </a:lnTo>
                                <a:lnTo>
                                  <a:pt x="120929" y="1042885"/>
                                </a:lnTo>
                                <a:lnTo>
                                  <a:pt x="120929" y="1063244"/>
                                </a:lnTo>
                                <a:lnTo>
                                  <a:pt x="120840" y="1077861"/>
                                </a:lnTo>
                                <a:lnTo>
                                  <a:pt x="120396" y="1082852"/>
                                </a:lnTo>
                                <a:lnTo>
                                  <a:pt x="118325" y="1088288"/>
                                </a:lnTo>
                                <a:lnTo>
                                  <a:pt x="116027" y="1090041"/>
                                </a:lnTo>
                                <a:lnTo>
                                  <a:pt x="110134" y="1090041"/>
                                </a:lnTo>
                                <a:lnTo>
                                  <a:pt x="107988" y="1088605"/>
                                </a:lnTo>
                                <a:lnTo>
                                  <a:pt x="105613" y="1083551"/>
                                </a:lnTo>
                                <a:lnTo>
                                  <a:pt x="105003" y="1077861"/>
                                </a:lnTo>
                                <a:lnTo>
                                  <a:pt x="105079" y="1063244"/>
                                </a:lnTo>
                                <a:lnTo>
                                  <a:pt x="105537" y="1058037"/>
                                </a:lnTo>
                                <a:lnTo>
                                  <a:pt x="106375" y="1055814"/>
                                </a:lnTo>
                                <a:lnTo>
                                  <a:pt x="107530" y="1052512"/>
                                </a:lnTo>
                                <a:lnTo>
                                  <a:pt x="109905" y="1050683"/>
                                </a:lnTo>
                                <a:lnTo>
                                  <a:pt x="115722" y="1050683"/>
                                </a:lnTo>
                                <a:lnTo>
                                  <a:pt x="117944" y="1052220"/>
                                </a:lnTo>
                                <a:lnTo>
                                  <a:pt x="120319" y="1057338"/>
                                </a:lnTo>
                                <a:lnTo>
                                  <a:pt x="120929" y="1063244"/>
                                </a:lnTo>
                                <a:lnTo>
                                  <a:pt x="120929" y="1042885"/>
                                </a:lnTo>
                                <a:lnTo>
                                  <a:pt x="119329" y="1042022"/>
                                </a:lnTo>
                                <a:lnTo>
                                  <a:pt x="107149" y="1042022"/>
                                </a:lnTo>
                                <a:lnTo>
                                  <a:pt x="102158" y="1044473"/>
                                </a:lnTo>
                                <a:lnTo>
                                  <a:pt x="98869" y="1048994"/>
                                </a:lnTo>
                                <a:lnTo>
                                  <a:pt x="95732" y="1053211"/>
                                </a:lnTo>
                                <a:lnTo>
                                  <a:pt x="94272" y="1060107"/>
                                </a:lnTo>
                                <a:lnTo>
                                  <a:pt x="94272" y="1080325"/>
                                </a:lnTo>
                                <a:lnTo>
                                  <a:pt x="95504" y="1087069"/>
                                </a:lnTo>
                                <a:lnTo>
                                  <a:pt x="98107" y="1091209"/>
                                </a:lnTo>
                                <a:lnTo>
                                  <a:pt x="101320" y="1096416"/>
                                </a:lnTo>
                                <a:lnTo>
                                  <a:pt x="106616" y="1099248"/>
                                </a:lnTo>
                                <a:lnTo>
                                  <a:pt x="118859" y="1099248"/>
                                </a:lnTo>
                                <a:lnTo>
                                  <a:pt x="123698" y="1096860"/>
                                </a:lnTo>
                                <a:lnTo>
                                  <a:pt x="127063" y="1092352"/>
                                </a:lnTo>
                                <a:lnTo>
                                  <a:pt x="128739" y="1090041"/>
                                </a:lnTo>
                                <a:lnTo>
                                  <a:pt x="130124" y="1088136"/>
                                </a:lnTo>
                                <a:lnTo>
                                  <a:pt x="131660" y="1081163"/>
                                </a:lnTo>
                                <a:lnTo>
                                  <a:pt x="131660" y="1061021"/>
                                </a:lnTo>
                                <a:close/>
                              </a:path>
                              <a:path w="281940" h="1308100">
                                <a:moveTo>
                                  <a:pt x="131660" y="852614"/>
                                </a:moveTo>
                                <a:lnTo>
                                  <a:pt x="130429" y="845870"/>
                                </a:lnTo>
                                <a:lnTo>
                                  <a:pt x="128206" y="842276"/>
                                </a:lnTo>
                                <a:lnTo>
                                  <a:pt x="124612" y="836460"/>
                                </a:lnTo>
                                <a:lnTo>
                                  <a:pt x="120929" y="834478"/>
                                </a:lnTo>
                                <a:lnTo>
                                  <a:pt x="120929" y="854837"/>
                                </a:lnTo>
                                <a:lnTo>
                                  <a:pt x="120840" y="869467"/>
                                </a:lnTo>
                                <a:lnTo>
                                  <a:pt x="120396" y="874445"/>
                                </a:lnTo>
                                <a:lnTo>
                                  <a:pt x="118325" y="879894"/>
                                </a:lnTo>
                                <a:lnTo>
                                  <a:pt x="116027" y="881646"/>
                                </a:lnTo>
                                <a:lnTo>
                                  <a:pt x="110134" y="881646"/>
                                </a:lnTo>
                                <a:lnTo>
                                  <a:pt x="107988" y="880198"/>
                                </a:lnTo>
                                <a:lnTo>
                                  <a:pt x="105613" y="875131"/>
                                </a:lnTo>
                                <a:lnTo>
                                  <a:pt x="105003" y="869467"/>
                                </a:lnTo>
                                <a:lnTo>
                                  <a:pt x="105079" y="854837"/>
                                </a:lnTo>
                                <a:lnTo>
                                  <a:pt x="105537" y="849630"/>
                                </a:lnTo>
                                <a:lnTo>
                                  <a:pt x="106375" y="847407"/>
                                </a:lnTo>
                                <a:lnTo>
                                  <a:pt x="107530" y="844105"/>
                                </a:lnTo>
                                <a:lnTo>
                                  <a:pt x="109905" y="842276"/>
                                </a:lnTo>
                                <a:lnTo>
                                  <a:pt x="115722" y="842276"/>
                                </a:lnTo>
                                <a:lnTo>
                                  <a:pt x="117944" y="843813"/>
                                </a:lnTo>
                                <a:lnTo>
                                  <a:pt x="120319" y="848944"/>
                                </a:lnTo>
                                <a:lnTo>
                                  <a:pt x="120929" y="854837"/>
                                </a:lnTo>
                                <a:lnTo>
                                  <a:pt x="120929" y="834478"/>
                                </a:lnTo>
                                <a:lnTo>
                                  <a:pt x="119329" y="833615"/>
                                </a:lnTo>
                                <a:lnTo>
                                  <a:pt x="107149" y="833615"/>
                                </a:lnTo>
                                <a:lnTo>
                                  <a:pt x="102158" y="836066"/>
                                </a:lnTo>
                                <a:lnTo>
                                  <a:pt x="98869" y="840587"/>
                                </a:lnTo>
                                <a:lnTo>
                                  <a:pt x="95732" y="844804"/>
                                </a:lnTo>
                                <a:lnTo>
                                  <a:pt x="94272" y="851700"/>
                                </a:lnTo>
                                <a:lnTo>
                                  <a:pt x="94272" y="871918"/>
                                </a:lnTo>
                                <a:lnTo>
                                  <a:pt x="95504" y="878662"/>
                                </a:lnTo>
                                <a:lnTo>
                                  <a:pt x="98107" y="882802"/>
                                </a:lnTo>
                                <a:lnTo>
                                  <a:pt x="101320" y="888009"/>
                                </a:lnTo>
                                <a:lnTo>
                                  <a:pt x="106616" y="890841"/>
                                </a:lnTo>
                                <a:lnTo>
                                  <a:pt x="118859" y="890841"/>
                                </a:lnTo>
                                <a:lnTo>
                                  <a:pt x="131660" y="872756"/>
                                </a:lnTo>
                                <a:lnTo>
                                  <a:pt x="131660" y="852614"/>
                                </a:lnTo>
                                <a:close/>
                              </a:path>
                              <a:path w="281940" h="1308100">
                                <a:moveTo>
                                  <a:pt x="131660" y="644207"/>
                                </a:moveTo>
                                <a:lnTo>
                                  <a:pt x="130429" y="637463"/>
                                </a:lnTo>
                                <a:lnTo>
                                  <a:pt x="128206" y="633869"/>
                                </a:lnTo>
                                <a:lnTo>
                                  <a:pt x="124612" y="628040"/>
                                </a:lnTo>
                                <a:lnTo>
                                  <a:pt x="120929" y="626071"/>
                                </a:lnTo>
                                <a:lnTo>
                                  <a:pt x="120929" y="646430"/>
                                </a:lnTo>
                                <a:lnTo>
                                  <a:pt x="120840" y="661060"/>
                                </a:lnTo>
                                <a:lnTo>
                                  <a:pt x="120396" y="666038"/>
                                </a:lnTo>
                                <a:lnTo>
                                  <a:pt x="118325" y="671487"/>
                                </a:lnTo>
                                <a:lnTo>
                                  <a:pt x="116027" y="673239"/>
                                </a:lnTo>
                                <a:lnTo>
                                  <a:pt x="110134" y="673239"/>
                                </a:lnTo>
                                <a:lnTo>
                                  <a:pt x="107988" y="671779"/>
                                </a:lnTo>
                                <a:lnTo>
                                  <a:pt x="105613" y="666737"/>
                                </a:lnTo>
                                <a:lnTo>
                                  <a:pt x="105003" y="661060"/>
                                </a:lnTo>
                                <a:lnTo>
                                  <a:pt x="105079" y="646430"/>
                                </a:lnTo>
                                <a:lnTo>
                                  <a:pt x="105537" y="641223"/>
                                </a:lnTo>
                                <a:lnTo>
                                  <a:pt x="106375" y="639000"/>
                                </a:lnTo>
                                <a:lnTo>
                                  <a:pt x="107530" y="635711"/>
                                </a:lnTo>
                                <a:lnTo>
                                  <a:pt x="109905" y="633869"/>
                                </a:lnTo>
                                <a:lnTo>
                                  <a:pt x="115722" y="633869"/>
                                </a:lnTo>
                                <a:lnTo>
                                  <a:pt x="117944" y="635393"/>
                                </a:lnTo>
                                <a:lnTo>
                                  <a:pt x="120319" y="640537"/>
                                </a:lnTo>
                                <a:lnTo>
                                  <a:pt x="120929" y="646430"/>
                                </a:lnTo>
                                <a:lnTo>
                                  <a:pt x="120929" y="626071"/>
                                </a:lnTo>
                                <a:lnTo>
                                  <a:pt x="119329" y="625208"/>
                                </a:lnTo>
                                <a:lnTo>
                                  <a:pt x="107149" y="625208"/>
                                </a:lnTo>
                                <a:lnTo>
                                  <a:pt x="102158" y="627659"/>
                                </a:lnTo>
                                <a:lnTo>
                                  <a:pt x="98869" y="632180"/>
                                </a:lnTo>
                                <a:lnTo>
                                  <a:pt x="95732" y="636397"/>
                                </a:lnTo>
                                <a:lnTo>
                                  <a:pt x="94272" y="643293"/>
                                </a:lnTo>
                                <a:lnTo>
                                  <a:pt x="94272" y="663511"/>
                                </a:lnTo>
                                <a:lnTo>
                                  <a:pt x="95504" y="670255"/>
                                </a:lnTo>
                                <a:lnTo>
                                  <a:pt x="98107" y="674395"/>
                                </a:lnTo>
                                <a:lnTo>
                                  <a:pt x="101320" y="679602"/>
                                </a:lnTo>
                                <a:lnTo>
                                  <a:pt x="106616" y="682434"/>
                                </a:lnTo>
                                <a:lnTo>
                                  <a:pt x="118859" y="682434"/>
                                </a:lnTo>
                                <a:lnTo>
                                  <a:pt x="123698" y="680059"/>
                                </a:lnTo>
                                <a:lnTo>
                                  <a:pt x="127063" y="675538"/>
                                </a:lnTo>
                                <a:lnTo>
                                  <a:pt x="128727" y="673239"/>
                                </a:lnTo>
                                <a:lnTo>
                                  <a:pt x="130124" y="671322"/>
                                </a:lnTo>
                                <a:lnTo>
                                  <a:pt x="131660" y="664362"/>
                                </a:lnTo>
                                <a:lnTo>
                                  <a:pt x="131660" y="644207"/>
                                </a:lnTo>
                                <a:close/>
                              </a:path>
                              <a:path w="281940" h="1308100">
                                <a:moveTo>
                                  <a:pt x="131660" y="435813"/>
                                </a:moveTo>
                                <a:lnTo>
                                  <a:pt x="130429" y="429069"/>
                                </a:lnTo>
                                <a:lnTo>
                                  <a:pt x="128206" y="425475"/>
                                </a:lnTo>
                                <a:lnTo>
                                  <a:pt x="124612" y="419658"/>
                                </a:lnTo>
                                <a:lnTo>
                                  <a:pt x="120929" y="417677"/>
                                </a:lnTo>
                                <a:lnTo>
                                  <a:pt x="120929" y="438035"/>
                                </a:lnTo>
                                <a:lnTo>
                                  <a:pt x="120840" y="452666"/>
                                </a:lnTo>
                                <a:lnTo>
                                  <a:pt x="120396" y="457644"/>
                                </a:lnTo>
                                <a:lnTo>
                                  <a:pt x="118325" y="463092"/>
                                </a:lnTo>
                                <a:lnTo>
                                  <a:pt x="116027" y="464845"/>
                                </a:lnTo>
                                <a:lnTo>
                                  <a:pt x="110134" y="464845"/>
                                </a:lnTo>
                                <a:lnTo>
                                  <a:pt x="107988" y="463397"/>
                                </a:lnTo>
                                <a:lnTo>
                                  <a:pt x="105613" y="458343"/>
                                </a:lnTo>
                                <a:lnTo>
                                  <a:pt x="105003" y="452666"/>
                                </a:lnTo>
                                <a:lnTo>
                                  <a:pt x="105079" y="438035"/>
                                </a:lnTo>
                                <a:lnTo>
                                  <a:pt x="105537" y="432828"/>
                                </a:lnTo>
                                <a:lnTo>
                                  <a:pt x="106375" y="430606"/>
                                </a:lnTo>
                                <a:lnTo>
                                  <a:pt x="107530" y="427316"/>
                                </a:lnTo>
                                <a:lnTo>
                                  <a:pt x="109905" y="425475"/>
                                </a:lnTo>
                                <a:lnTo>
                                  <a:pt x="115722" y="425475"/>
                                </a:lnTo>
                                <a:lnTo>
                                  <a:pt x="117944" y="427012"/>
                                </a:lnTo>
                                <a:lnTo>
                                  <a:pt x="120319" y="432130"/>
                                </a:lnTo>
                                <a:lnTo>
                                  <a:pt x="120929" y="438035"/>
                                </a:lnTo>
                                <a:lnTo>
                                  <a:pt x="120929" y="417677"/>
                                </a:lnTo>
                                <a:lnTo>
                                  <a:pt x="119329" y="416814"/>
                                </a:lnTo>
                                <a:lnTo>
                                  <a:pt x="107149" y="416814"/>
                                </a:lnTo>
                                <a:lnTo>
                                  <a:pt x="102158" y="419265"/>
                                </a:lnTo>
                                <a:lnTo>
                                  <a:pt x="98869" y="423786"/>
                                </a:lnTo>
                                <a:lnTo>
                                  <a:pt x="95732" y="428002"/>
                                </a:lnTo>
                                <a:lnTo>
                                  <a:pt x="94272" y="434898"/>
                                </a:lnTo>
                                <a:lnTo>
                                  <a:pt x="94272" y="455117"/>
                                </a:lnTo>
                                <a:lnTo>
                                  <a:pt x="95504" y="461860"/>
                                </a:lnTo>
                                <a:lnTo>
                                  <a:pt x="98107" y="466001"/>
                                </a:lnTo>
                                <a:lnTo>
                                  <a:pt x="101320" y="471208"/>
                                </a:lnTo>
                                <a:lnTo>
                                  <a:pt x="106616" y="474040"/>
                                </a:lnTo>
                                <a:lnTo>
                                  <a:pt x="118859" y="474040"/>
                                </a:lnTo>
                                <a:lnTo>
                                  <a:pt x="123698" y="471665"/>
                                </a:lnTo>
                                <a:lnTo>
                                  <a:pt x="127063" y="467144"/>
                                </a:lnTo>
                                <a:lnTo>
                                  <a:pt x="128727" y="464845"/>
                                </a:lnTo>
                                <a:lnTo>
                                  <a:pt x="130124" y="462927"/>
                                </a:lnTo>
                                <a:lnTo>
                                  <a:pt x="131660" y="455968"/>
                                </a:lnTo>
                                <a:lnTo>
                                  <a:pt x="131660" y="435813"/>
                                </a:lnTo>
                                <a:close/>
                              </a:path>
                              <a:path w="281940" h="1308100">
                                <a:moveTo>
                                  <a:pt x="131660" y="18999"/>
                                </a:moveTo>
                                <a:lnTo>
                                  <a:pt x="130429" y="12255"/>
                                </a:lnTo>
                                <a:lnTo>
                                  <a:pt x="128206" y="8661"/>
                                </a:lnTo>
                                <a:lnTo>
                                  <a:pt x="124612" y="2832"/>
                                </a:lnTo>
                                <a:lnTo>
                                  <a:pt x="120929" y="863"/>
                                </a:lnTo>
                                <a:lnTo>
                                  <a:pt x="120929" y="21221"/>
                                </a:lnTo>
                                <a:lnTo>
                                  <a:pt x="120840" y="35852"/>
                                </a:lnTo>
                                <a:lnTo>
                                  <a:pt x="120396" y="40830"/>
                                </a:lnTo>
                                <a:lnTo>
                                  <a:pt x="118325" y="46278"/>
                                </a:lnTo>
                                <a:lnTo>
                                  <a:pt x="116027" y="48031"/>
                                </a:lnTo>
                                <a:lnTo>
                                  <a:pt x="110134" y="48031"/>
                                </a:lnTo>
                                <a:lnTo>
                                  <a:pt x="107988" y="46570"/>
                                </a:lnTo>
                                <a:lnTo>
                                  <a:pt x="105613" y="41529"/>
                                </a:lnTo>
                                <a:lnTo>
                                  <a:pt x="105003" y="35852"/>
                                </a:lnTo>
                                <a:lnTo>
                                  <a:pt x="105079" y="21221"/>
                                </a:lnTo>
                                <a:lnTo>
                                  <a:pt x="105537" y="16014"/>
                                </a:lnTo>
                                <a:lnTo>
                                  <a:pt x="106375" y="13792"/>
                                </a:lnTo>
                                <a:lnTo>
                                  <a:pt x="107530" y="10502"/>
                                </a:lnTo>
                                <a:lnTo>
                                  <a:pt x="109905" y="8661"/>
                                </a:lnTo>
                                <a:lnTo>
                                  <a:pt x="115722" y="8661"/>
                                </a:lnTo>
                                <a:lnTo>
                                  <a:pt x="117944" y="10185"/>
                                </a:lnTo>
                                <a:lnTo>
                                  <a:pt x="120319" y="15328"/>
                                </a:lnTo>
                                <a:lnTo>
                                  <a:pt x="120929" y="21221"/>
                                </a:lnTo>
                                <a:lnTo>
                                  <a:pt x="120929" y="863"/>
                                </a:lnTo>
                                <a:lnTo>
                                  <a:pt x="119329" y="0"/>
                                </a:lnTo>
                                <a:lnTo>
                                  <a:pt x="107149" y="0"/>
                                </a:lnTo>
                                <a:lnTo>
                                  <a:pt x="102158" y="2451"/>
                                </a:lnTo>
                                <a:lnTo>
                                  <a:pt x="98869" y="6972"/>
                                </a:lnTo>
                                <a:lnTo>
                                  <a:pt x="95732" y="11188"/>
                                </a:lnTo>
                                <a:lnTo>
                                  <a:pt x="94272" y="18084"/>
                                </a:lnTo>
                                <a:lnTo>
                                  <a:pt x="94272" y="38303"/>
                                </a:lnTo>
                                <a:lnTo>
                                  <a:pt x="95504" y="45046"/>
                                </a:lnTo>
                                <a:lnTo>
                                  <a:pt x="98107" y="49187"/>
                                </a:lnTo>
                                <a:lnTo>
                                  <a:pt x="101320" y="54394"/>
                                </a:lnTo>
                                <a:lnTo>
                                  <a:pt x="106616" y="57226"/>
                                </a:lnTo>
                                <a:lnTo>
                                  <a:pt x="118859" y="57226"/>
                                </a:lnTo>
                                <a:lnTo>
                                  <a:pt x="123698" y="54851"/>
                                </a:lnTo>
                                <a:lnTo>
                                  <a:pt x="127063" y="50330"/>
                                </a:lnTo>
                                <a:lnTo>
                                  <a:pt x="128727" y="48031"/>
                                </a:lnTo>
                                <a:lnTo>
                                  <a:pt x="130124" y="46113"/>
                                </a:lnTo>
                                <a:lnTo>
                                  <a:pt x="131660" y="39154"/>
                                </a:lnTo>
                                <a:lnTo>
                                  <a:pt x="131660" y="18999"/>
                                </a:lnTo>
                                <a:close/>
                              </a:path>
                              <a:path w="281940" h="1308100">
                                <a:moveTo>
                                  <a:pt x="151041" y="1086307"/>
                                </a:moveTo>
                                <a:lnTo>
                                  <a:pt x="139560" y="1086307"/>
                                </a:lnTo>
                                <a:lnTo>
                                  <a:pt x="139560" y="1097483"/>
                                </a:lnTo>
                                <a:lnTo>
                                  <a:pt x="151041" y="1097483"/>
                                </a:lnTo>
                                <a:lnTo>
                                  <a:pt x="151041" y="1086307"/>
                                </a:lnTo>
                                <a:close/>
                              </a:path>
                              <a:path w="281940" h="1308100">
                                <a:moveTo>
                                  <a:pt x="151041" y="877900"/>
                                </a:moveTo>
                                <a:lnTo>
                                  <a:pt x="139560" y="877900"/>
                                </a:lnTo>
                                <a:lnTo>
                                  <a:pt x="139560" y="889076"/>
                                </a:lnTo>
                                <a:lnTo>
                                  <a:pt x="151041" y="889076"/>
                                </a:lnTo>
                                <a:lnTo>
                                  <a:pt x="151041" y="877900"/>
                                </a:lnTo>
                                <a:close/>
                              </a:path>
                              <a:path w="281940" h="1308100">
                                <a:moveTo>
                                  <a:pt x="151041" y="669505"/>
                                </a:moveTo>
                                <a:lnTo>
                                  <a:pt x="139560" y="669505"/>
                                </a:lnTo>
                                <a:lnTo>
                                  <a:pt x="139560" y="680681"/>
                                </a:lnTo>
                                <a:lnTo>
                                  <a:pt x="151041" y="680681"/>
                                </a:lnTo>
                                <a:lnTo>
                                  <a:pt x="151041" y="669505"/>
                                </a:lnTo>
                                <a:close/>
                              </a:path>
                              <a:path w="281940" h="1308100">
                                <a:moveTo>
                                  <a:pt x="151041" y="461098"/>
                                </a:moveTo>
                                <a:lnTo>
                                  <a:pt x="139560" y="461098"/>
                                </a:lnTo>
                                <a:lnTo>
                                  <a:pt x="139560" y="472274"/>
                                </a:lnTo>
                                <a:lnTo>
                                  <a:pt x="151041" y="472274"/>
                                </a:lnTo>
                                <a:lnTo>
                                  <a:pt x="151041" y="461098"/>
                                </a:lnTo>
                                <a:close/>
                              </a:path>
                              <a:path w="281940" h="1308100">
                                <a:moveTo>
                                  <a:pt x="151041" y="44284"/>
                                </a:moveTo>
                                <a:lnTo>
                                  <a:pt x="139560" y="44284"/>
                                </a:lnTo>
                                <a:lnTo>
                                  <a:pt x="139560" y="55460"/>
                                </a:lnTo>
                                <a:lnTo>
                                  <a:pt x="151041" y="55460"/>
                                </a:lnTo>
                                <a:lnTo>
                                  <a:pt x="151041" y="44284"/>
                                </a:lnTo>
                                <a:close/>
                              </a:path>
                              <a:path w="281940" h="1308100">
                                <a:moveTo>
                                  <a:pt x="172707" y="227406"/>
                                </a:moveTo>
                                <a:lnTo>
                                  <a:pt x="171475" y="220662"/>
                                </a:lnTo>
                                <a:lnTo>
                                  <a:pt x="169252" y="217068"/>
                                </a:lnTo>
                                <a:lnTo>
                                  <a:pt x="165658" y="211239"/>
                                </a:lnTo>
                                <a:lnTo>
                                  <a:pt x="161975" y="209270"/>
                                </a:lnTo>
                                <a:lnTo>
                                  <a:pt x="161975" y="229628"/>
                                </a:lnTo>
                                <a:lnTo>
                                  <a:pt x="161886" y="244259"/>
                                </a:lnTo>
                                <a:lnTo>
                                  <a:pt x="161442" y="249237"/>
                                </a:lnTo>
                                <a:lnTo>
                                  <a:pt x="159372" y="254685"/>
                                </a:lnTo>
                                <a:lnTo>
                                  <a:pt x="157073" y="256438"/>
                                </a:lnTo>
                                <a:lnTo>
                                  <a:pt x="151180" y="256438"/>
                                </a:lnTo>
                                <a:lnTo>
                                  <a:pt x="149034" y="254977"/>
                                </a:lnTo>
                                <a:lnTo>
                                  <a:pt x="147726" y="252234"/>
                                </a:lnTo>
                                <a:lnTo>
                                  <a:pt x="146659" y="249936"/>
                                </a:lnTo>
                                <a:lnTo>
                                  <a:pt x="146037" y="244259"/>
                                </a:lnTo>
                                <a:lnTo>
                                  <a:pt x="146113" y="229628"/>
                                </a:lnTo>
                                <a:lnTo>
                                  <a:pt x="146583" y="224421"/>
                                </a:lnTo>
                                <a:lnTo>
                                  <a:pt x="147421" y="222199"/>
                                </a:lnTo>
                                <a:lnTo>
                                  <a:pt x="148577" y="218909"/>
                                </a:lnTo>
                                <a:lnTo>
                                  <a:pt x="150952" y="217068"/>
                                </a:lnTo>
                                <a:lnTo>
                                  <a:pt x="156768" y="217068"/>
                                </a:lnTo>
                                <a:lnTo>
                                  <a:pt x="158991" y="218592"/>
                                </a:lnTo>
                                <a:lnTo>
                                  <a:pt x="161366" y="223735"/>
                                </a:lnTo>
                                <a:lnTo>
                                  <a:pt x="161975" y="229628"/>
                                </a:lnTo>
                                <a:lnTo>
                                  <a:pt x="161975" y="209270"/>
                                </a:lnTo>
                                <a:lnTo>
                                  <a:pt x="160362" y="208407"/>
                                </a:lnTo>
                                <a:lnTo>
                                  <a:pt x="148196" y="208407"/>
                                </a:lnTo>
                                <a:lnTo>
                                  <a:pt x="143205" y="210858"/>
                                </a:lnTo>
                                <a:lnTo>
                                  <a:pt x="139915" y="215379"/>
                                </a:lnTo>
                                <a:lnTo>
                                  <a:pt x="136779" y="219595"/>
                                </a:lnTo>
                                <a:lnTo>
                                  <a:pt x="135318" y="226491"/>
                                </a:lnTo>
                                <a:lnTo>
                                  <a:pt x="135318" y="246710"/>
                                </a:lnTo>
                                <a:lnTo>
                                  <a:pt x="136537" y="253453"/>
                                </a:lnTo>
                                <a:lnTo>
                                  <a:pt x="139141" y="257594"/>
                                </a:lnTo>
                                <a:lnTo>
                                  <a:pt x="142367" y="262801"/>
                                </a:lnTo>
                                <a:lnTo>
                                  <a:pt x="147650" y="265633"/>
                                </a:lnTo>
                                <a:lnTo>
                                  <a:pt x="159905" y="265633"/>
                                </a:lnTo>
                                <a:lnTo>
                                  <a:pt x="164744" y="263258"/>
                                </a:lnTo>
                                <a:lnTo>
                                  <a:pt x="168109" y="258737"/>
                                </a:lnTo>
                                <a:lnTo>
                                  <a:pt x="169773" y="256438"/>
                                </a:lnTo>
                                <a:lnTo>
                                  <a:pt x="171170" y="254520"/>
                                </a:lnTo>
                                <a:lnTo>
                                  <a:pt x="172707" y="247561"/>
                                </a:lnTo>
                                <a:lnTo>
                                  <a:pt x="172707" y="227406"/>
                                </a:lnTo>
                                <a:close/>
                              </a:path>
                              <a:path w="281940" h="1308100">
                                <a:moveTo>
                                  <a:pt x="192074" y="252704"/>
                                </a:moveTo>
                                <a:lnTo>
                                  <a:pt x="180594" y="252704"/>
                                </a:lnTo>
                                <a:lnTo>
                                  <a:pt x="180594" y="263880"/>
                                </a:lnTo>
                                <a:lnTo>
                                  <a:pt x="192074" y="263880"/>
                                </a:lnTo>
                                <a:lnTo>
                                  <a:pt x="192074" y="252704"/>
                                </a:lnTo>
                                <a:close/>
                              </a:path>
                              <a:path w="281940" h="1308100">
                                <a:moveTo>
                                  <a:pt x="195554" y="1061021"/>
                                </a:moveTo>
                                <a:lnTo>
                                  <a:pt x="194335" y="1054277"/>
                                </a:lnTo>
                                <a:lnTo>
                                  <a:pt x="192100" y="1050683"/>
                                </a:lnTo>
                                <a:lnTo>
                                  <a:pt x="188506" y="1044854"/>
                                </a:lnTo>
                                <a:lnTo>
                                  <a:pt x="184823" y="1042885"/>
                                </a:lnTo>
                                <a:lnTo>
                                  <a:pt x="184823" y="1063244"/>
                                </a:lnTo>
                                <a:lnTo>
                                  <a:pt x="184734" y="1077861"/>
                                </a:lnTo>
                                <a:lnTo>
                                  <a:pt x="184289" y="1082852"/>
                                </a:lnTo>
                                <a:lnTo>
                                  <a:pt x="182219" y="1088288"/>
                                </a:lnTo>
                                <a:lnTo>
                                  <a:pt x="179920" y="1090041"/>
                                </a:lnTo>
                                <a:lnTo>
                                  <a:pt x="174028" y="1090041"/>
                                </a:lnTo>
                                <a:lnTo>
                                  <a:pt x="171881" y="1088605"/>
                                </a:lnTo>
                                <a:lnTo>
                                  <a:pt x="169506" y="1083551"/>
                                </a:lnTo>
                                <a:lnTo>
                                  <a:pt x="168884" y="1077861"/>
                                </a:lnTo>
                                <a:lnTo>
                                  <a:pt x="168960" y="1063244"/>
                                </a:lnTo>
                                <a:lnTo>
                                  <a:pt x="169430" y="1058037"/>
                                </a:lnTo>
                                <a:lnTo>
                                  <a:pt x="170268" y="1055814"/>
                                </a:lnTo>
                                <a:lnTo>
                                  <a:pt x="171424" y="1052512"/>
                                </a:lnTo>
                                <a:lnTo>
                                  <a:pt x="173799" y="1050683"/>
                                </a:lnTo>
                                <a:lnTo>
                                  <a:pt x="179616" y="1050683"/>
                                </a:lnTo>
                                <a:lnTo>
                                  <a:pt x="181838" y="1052220"/>
                                </a:lnTo>
                                <a:lnTo>
                                  <a:pt x="184213" y="1057338"/>
                                </a:lnTo>
                                <a:lnTo>
                                  <a:pt x="184823" y="1063244"/>
                                </a:lnTo>
                                <a:lnTo>
                                  <a:pt x="184823" y="1042885"/>
                                </a:lnTo>
                                <a:lnTo>
                                  <a:pt x="183222" y="1042022"/>
                                </a:lnTo>
                                <a:lnTo>
                                  <a:pt x="171043" y="1042022"/>
                                </a:lnTo>
                                <a:lnTo>
                                  <a:pt x="166052" y="1044473"/>
                                </a:lnTo>
                                <a:lnTo>
                                  <a:pt x="162763" y="1048994"/>
                                </a:lnTo>
                                <a:lnTo>
                                  <a:pt x="159626" y="1053211"/>
                                </a:lnTo>
                                <a:lnTo>
                                  <a:pt x="158165" y="1060107"/>
                                </a:lnTo>
                                <a:lnTo>
                                  <a:pt x="158165" y="1080325"/>
                                </a:lnTo>
                                <a:lnTo>
                                  <a:pt x="159385" y="1087069"/>
                                </a:lnTo>
                                <a:lnTo>
                                  <a:pt x="162001" y="1091209"/>
                                </a:lnTo>
                                <a:lnTo>
                                  <a:pt x="165214" y="1096416"/>
                                </a:lnTo>
                                <a:lnTo>
                                  <a:pt x="170510" y="1099248"/>
                                </a:lnTo>
                                <a:lnTo>
                                  <a:pt x="182753" y="1099248"/>
                                </a:lnTo>
                                <a:lnTo>
                                  <a:pt x="187591" y="1096860"/>
                                </a:lnTo>
                                <a:lnTo>
                                  <a:pt x="190957" y="1092352"/>
                                </a:lnTo>
                                <a:lnTo>
                                  <a:pt x="192633" y="1090041"/>
                                </a:lnTo>
                                <a:lnTo>
                                  <a:pt x="194017" y="1088136"/>
                                </a:lnTo>
                                <a:lnTo>
                                  <a:pt x="195554" y="1081163"/>
                                </a:lnTo>
                                <a:lnTo>
                                  <a:pt x="195554" y="1061021"/>
                                </a:lnTo>
                                <a:close/>
                              </a:path>
                              <a:path w="281940" h="1308100">
                                <a:moveTo>
                                  <a:pt x="195554" y="852614"/>
                                </a:moveTo>
                                <a:lnTo>
                                  <a:pt x="194335" y="845870"/>
                                </a:lnTo>
                                <a:lnTo>
                                  <a:pt x="192100" y="842276"/>
                                </a:lnTo>
                                <a:lnTo>
                                  <a:pt x="188506" y="836460"/>
                                </a:lnTo>
                                <a:lnTo>
                                  <a:pt x="184823" y="834478"/>
                                </a:lnTo>
                                <a:lnTo>
                                  <a:pt x="184823" y="854837"/>
                                </a:lnTo>
                                <a:lnTo>
                                  <a:pt x="184734" y="869467"/>
                                </a:lnTo>
                                <a:lnTo>
                                  <a:pt x="184289" y="874445"/>
                                </a:lnTo>
                                <a:lnTo>
                                  <a:pt x="182219" y="879894"/>
                                </a:lnTo>
                                <a:lnTo>
                                  <a:pt x="179920" y="881646"/>
                                </a:lnTo>
                                <a:lnTo>
                                  <a:pt x="174028" y="881646"/>
                                </a:lnTo>
                                <a:lnTo>
                                  <a:pt x="171881" y="880198"/>
                                </a:lnTo>
                                <a:lnTo>
                                  <a:pt x="170573" y="877443"/>
                                </a:lnTo>
                                <a:lnTo>
                                  <a:pt x="169506" y="875131"/>
                                </a:lnTo>
                                <a:lnTo>
                                  <a:pt x="168884" y="869467"/>
                                </a:lnTo>
                                <a:lnTo>
                                  <a:pt x="168960" y="854837"/>
                                </a:lnTo>
                                <a:lnTo>
                                  <a:pt x="169430" y="849630"/>
                                </a:lnTo>
                                <a:lnTo>
                                  <a:pt x="170268" y="847407"/>
                                </a:lnTo>
                                <a:lnTo>
                                  <a:pt x="171424" y="844105"/>
                                </a:lnTo>
                                <a:lnTo>
                                  <a:pt x="173799" y="842276"/>
                                </a:lnTo>
                                <a:lnTo>
                                  <a:pt x="179616" y="842276"/>
                                </a:lnTo>
                                <a:lnTo>
                                  <a:pt x="181838" y="843813"/>
                                </a:lnTo>
                                <a:lnTo>
                                  <a:pt x="184213" y="848944"/>
                                </a:lnTo>
                                <a:lnTo>
                                  <a:pt x="184823" y="854837"/>
                                </a:lnTo>
                                <a:lnTo>
                                  <a:pt x="184823" y="834478"/>
                                </a:lnTo>
                                <a:lnTo>
                                  <a:pt x="183222" y="833615"/>
                                </a:lnTo>
                                <a:lnTo>
                                  <a:pt x="171043" y="833615"/>
                                </a:lnTo>
                                <a:lnTo>
                                  <a:pt x="166052" y="836066"/>
                                </a:lnTo>
                                <a:lnTo>
                                  <a:pt x="162763" y="840587"/>
                                </a:lnTo>
                                <a:lnTo>
                                  <a:pt x="159626" y="844804"/>
                                </a:lnTo>
                                <a:lnTo>
                                  <a:pt x="158165" y="851700"/>
                                </a:lnTo>
                                <a:lnTo>
                                  <a:pt x="158165" y="871918"/>
                                </a:lnTo>
                                <a:lnTo>
                                  <a:pt x="159385" y="878662"/>
                                </a:lnTo>
                                <a:lnTo>
                                  <a:pt x="162001" y="882802"/>
                                </a:lnTo>
                                <a:lnTo>
                                  <a:pt x="165214" y="888009"/>
                                </a:lnTo>
                                <a:lnTo>
                                  <a:pt x="170510" y="890841"/>
                                </a:lnTo>
                                <a:lnTo>
                                  <a:pt x="182753" y="890841"/>
                                </a:lnTo>
                                <a:lnTo>
                                  <a:pt x="187591" y="888466"/>
                                </a:lnTo>
                                <a:lnTo>
                                  <a:pt x="190957" y="883945"/>
                                </a:lnTo>
                                <a:lnTo>
                                  <a:pt x="192620" y="881646"/>
                                </a:lnTo>
                                <a:lnTo>
                                  <a:pt x="194017" y="879741"/>
                                </a:lnTo>
                                <a:lnTo>
                                  <a:pt x="195554" y="872756"/>
                                </a:lnTo>
                                <a:lnTo>
                                  <a:pt x="195554" y="852614"/>
                                </a:lnTo>
                                <a:close/>
                              </a:path>
                              <a:path w="281940" h="1308100">
                                <a:moveTo>
                                  <a:pt x="195554" y="644207"/>
                                </a:moveTo>
                                <a:lnTo>
                                  <a:pt x="194335" y="637463"/>
                                </a:lnTo>
                                <a:lnTo>
                                  <a:pt x="192087" y="633869"/>
                                </a:lnTo>
                                <a:lnTo>
                                  <a:pt x="188506" y="628040"/>
                                </a:lnTo>
                                <a:lnTo>
                                  <a:pt x="184823" y="626071"/>
                                </a:lnTo>
                                <a:lnTo>
                                  <a:pt x="184823" y="646430"/>
                                </a:lnTo>
                                <a:lnTo>
                                  <a:pt x="184734" y="661060"/>
                                </a:lnTo>
                                <a:lnTo>
                                  <a:pt x="184289" y="666038"/>
                                </a:lnTo>
                                <a:lnTo>
                                  <a:pt x="182219" y="671487"/>
                                </a:lnTo>
                                <a:lnTo>
                                  <a:pt x="179920" y="673239"/>
                                </a:lnTo>
                                <a:lnTo>
                                  <a:pt x="174028" y="673239"/>
                                </a:lnTo>
                                <a:lnTo>
                                  <a:pt x="171881" y="671779"/>
                                </a:lnTo>
                                <a:lnTo>
                                  <a:pt x="170573" y="669036"/>
                                </a:lnTo>
                                <a:lnTo>
                                  <a:pt x="169506" y="666737"/>
                                </a:lnTo>
                                <a:lnTo>
                                  <a:pt x="168884" y="661060"/>
                                </a:lnTo>
                                <a:lnTo>
                                  <a:pt x="168960" y="646430"/>
                                </a:lnTo>
                                <a:lnTo>
                                  <a:pt x="169430" y="641223"/>
                                </a:lnTo>
                                <a:lnTo>
                                  <a:pt x="170268" y="639000"/>
                                </a:lnTo>
                                <a:lnTo>
                                  <a:pt x="171424" y="635711"/>
                                </a:lnTo>
                                <a:lnTo>
                                  <a:pt x="173799" y="633869"/>
                                </a:lnTo>
                                <a:lnTo>
                                  <a:pt x="179616" y="633869"/>
                                </a:lnTo>
                                <a:lnTo>
                                  <a:pt x="181838" y="635393"/>
                                </a:lnTo>
                                <a:lnTo>
                                  <a:pt x="184213" y="640537"/>
                                </a:lnTo>
                                <a:lnTo>
                                  <a:pt x="184823" y="646430"/>
                                </a:lnTo>
                                <a:lnTo>
                                  <a:pt x="184823" y="626071"/>
                                </a:lnTo>
                                <a:lnTo>
                                  <a:pt x="183222" y="625208"/>
                                </a:lnTo>
                                <a:lnTo>
                                  <a:pt x="171043" y="625208"/>
                                </a:lnTo>
                                <a:lnTo>
                                  <a:pt x="166052" y="627659"/>
                                </a:lnTo>
                                <a:lnTo>
                                  <a:pt x="162763" y="632180"/>
                                </a:lnTo>
                                <a:lnTo>
                                  <a:pt x="159626" y="636397"/>
                                </a:lnTo>
                                <a:lnTo>
                                  <a:pt x="158165" y="643293"/>
                                </a:lnTo>
                                <a:lnTo>
                                  <a:pt x="158165" y="663511"/>
                                </a:lnTo>
                                <a:lnTo>
                                  <a:pt x="159385" y="670255"/>
                                </a:lnTo>
                                <a:lnTo>
                                  <a:pt x="162001" y="674395"/>
                                </a:lnTo>
                                <a:lnTo>
                                  <a:pt x="165214" y="679602"/>
                                </a:lnTo>
                                <a:lnTo>
                                  <a:pt x="170510" y="682434"/>
                                </a:lnTo>
                                <a:lnTo>
                                  <a:pt x="182753" y="682434"/>
                                </a:lnTo>
                                <a:lnTo>
                                  <a:pt x="187591" y="680059"/>
                                </a:lnTo>
                                <a:lnTo>
                                  <a:pt x="190957" y="675538"/>
                                </a:lnTo>
                                <a:lnTo>
                                  <a:pt x="192620" y="673239"/>
                                </a:lnTo>
                                <a:lnTo>
                                  <a:pt x="194017" y="671322"/>
                                </a:lnTo>
                                <a:lnTo>
                                  <a:pt x="195554" y="664362"/>
                                </a:lnTo>
                                <a:lnTo>
                                  <a:pt x="195554" y="644207"/>
                                </a:lnTo>
                                <a:close/>
                              </a:path>
                              <a:path w="281940" h="1308100">
                                <a:moveTo>
                                  <a:pt x="195554" y="435813"/>
                                </a:moveTo>
                                <a:lnTo>
                                  <a:pt x="194335" y="429069"/>
                                </a:lnTo>
                                <a:lnTo>
                                  <a:pt x="192100" y="425475"/>
                                </a:lnTo>
                                <a:lnTo>
                                  <a:pt x="188506" y="419658"/>
                                </a:lnTo>
                                <a:lnTo>
                                  <a:pt x="184823" y="417677"/>
                                </a:lnTo>
                                <a:lnTo>
                                  <a:pt x="184823" y="438035"/>
                                </a:lnTo>
                                <a:lnTo>
                                  <a:pt x="184734" y="452666"/>
                                </a:lnTo>
                                <a:lnTo>
                                  <a:pt x="184289" y="457644"/>
                                </a:lnTo>
                                <a:lnTo>
                                  <a:pt x="182219" y="463092"/>
                                </a:lnTo>
                                <a:lnTo>
                                  <a:pt x="179920" y="464845"/>
                                </a:lnTo>
                                <a:lnTo>
                                  <a:pt x="174028" y="464845"/>
                                </a:lnTo>
                                <a:lnTo>
                                  <a:pt x="171881" y="463397"/>
                                </a:lnTo>
                                <a:lnTo>
                                  <a:pt x="169506" y="458343"/>
                                </a:lnTo>
                                <a:lnTo>
                                  <a:pt x="168884" y="452666"/>
                                </a:lnTo>
                                <a:lnTo>
                                  <a:pt x="168960" y="438035"/>
                                </a:lnTo>
                                <a:lnTo>
                                  <a:pt x="169430" y="432828"/>
                                </a:lnTo>
                                <a:lnTo>
                                  <a:pt x="170268" y="430606"/>
                                </a:lnTo>
                                <a:lnTo>
                                  <a:pt x="171424" y="427316"/>
                                </a:lnTo>
                                <a:lnTo>
                                  <a:pt x="173799" y="425475"/>
                                </a:lnTo>
                                <a:lnTo>
                                  <a:pt x="179616" y="425475"/>
                                </a:lnTo>
                                <a:lnTo>
                                  <a:pt x="181838" y="427012"/>
                                </a:lnTo>
                                <a:lnTo>
                                  <a:pt x="184213" y="432130"/>
                                </a:lnTo>
                                <a:lnTo>
                                  <a:pt x="184823" y="438035"/>
                                </a:lnTo>
                                <a:lnTo>
                                  <a:pt x="184823" y="417677"/>
                                </a:lnTo>
                                <a:lnTo>
                                  <a:pt x="183222" y="416814"/>
                                </a:lnTo>
                                <a:lnTo>
                                  <a:pt x="171043" y="416814"/>
                                </a:lnTo>
                                <a:lnTo>
                                  <a:pt x="166052" y="419265"/>
                                </a:lnTo>
                                <a:lnTo>
                                  <a:pt x="162763" y="423786"/>
                                </a:lnTo>
                                <a:lnTo>
                                  <a:pt x="159626" y="428002"/>
                                </a:lnTo>
                                <a:lnTo>
                                  <a:pt x="158165" y="434898"/>
                                </a:lnTo>
                                <a:lnTo>
                                  <a:pt x="158165" y="455117"/>
                                </a:lnTo>
                                <a:lnTo>
                                  <a:pt x="159385" y="461860"/>
                                </a:lnTo>
                                <a:lnTo>
                                  <a:pt x="162001" y="466001"/>
                                </a:lnTo>
                                <a:lnTo>
                                  <a:pt x="165214" y="471208"/>
                                </a:lnTo>
                                <a:lnTo>
                                  <a:pt x="170510" y="474040"/>
                                </a:lnTo>
                                <a:lnTo>
                                  <a:pt x="182753" y="474040"/>
                                </a:lnTo>
                                <a:lnTo>
                                  <a:pt x="187591" y="471665"/>
                                </a:lnTo>
                                <a:lnTo>
                                  <a:pt x="190957" y="467144"/>
                                </a:lnTo>
                                <a:lnTo>
                                  <a:pt x="192620" y="464845"/>
                                </a:lnTo>
                                <a:lnTo>
                                  <a:pt x="194017" y="462927"/>
                                </a:lnTo>
                                <a:lnTo>
                                  <a:pt x="195554" y="455968"/>
                                </a:lnTo>
                                <a:lnTo>
                                  <a:pt x="195554" y="435813"/>
                                </a:lnTo>
                                <a:close/>
                              </a:path>
                              <a:path w="281940" h="1308100">
                                <a:moveTo>
                                  <a:pt x="195554" y="18999"/>
                                </a:moveTo>
                                <a:lnTo>
                                  <a:pt x="194335" y="12255"/>
                                </a:lnTo>
                                <a:lnTo>
                                  <a:pt x="192087" y="8661"/>
                                </a:lnTo>
                                <a:lnTo>
                                  <a:pt x="188506" y="2832"/>
                                </a:lnTo>
                                <a:lnTo>
                                  <a:pt x="184823" y="863"/>
                                </a:lnTo>
                                <a:lnTo>
                                  <a:pt x="184823" y="21221"/>
                                </a:lnTo>
                                <a:lnTo>
                                  <a:pt x="184734" y="35852"/>
                                </a:lnTo>
                                <a:lnTo>
                                  <a:pt x="184289" y="40830"/>
                                </a:lnTo>
                                <a:lnTo>
                                  <a:pt x="182219" y="46278"/>
                                </a:lnTo>
                                <a:lnTo>
                                  <a:pt x="179920" y="48031"/>
                                </a:lnTo>
                                <a:lnTo>
                                  <a:pt x="174028" y="48031"/>
                                </a:lnTo>
                                <a:lnTo>
                                  <a:pt x="171881" y="46570"/>
                                </a:lnTo>
                                <a:lnTo>
                                  <a:pt x="170573" y="43827"/>
                                </a:lnTo>
                                <a:lnTo>
                                  <a:pt x="169506" y="41529"/>
                                </a:lnTo>
                                <a:lnTo>
                                  <a:pt x="168884" y="35852"/>
                                </a:lnTo>
                                <a:lnTo>
                                  <a:pt x="168960" y="21221"/>
                                </a:lnTo>
                                <a:lnTo>
                                  <a:pt x="169430" y="16014"/>
                                </a:lnTo>
                                <a:lnTo>
                                  <a:pt x="170268" y="13792"/>
                                </a:lnTo>
                                <a:lnTo>
                                  <a:pt x="171424" y="10502"/>
                                </a:lnTo>
                                <a:lnTo>
                                  <a:pt x="173799" y="8661"/>
                                </a:lnTo>
                                <a:lnTo>
                                  <a:pt x="179616" y="8661"/>
                                </a:lnTo>
                                <a:lnTo>
                                  <a:pt x="181838" y="10185"/>
                                </a:lnTo>
                                <a:lnTo>
                                  <a:pt x="184213" y="15328"/>
                                </a:lnTo>
                                <a:lnTo>
                                  <a:pt x="184823" y="21221"/>
                                </a:lnTo>
                                <a:lnTo>
                                  <a:pt x="184823" y="863"/>
                                </a:lnTo>
                                <a:lnTo>
                                  <a:pt x="183222" y="0"/>
                                </a:lnTo>
                                <a:lnTo>
                                  <a:pt x="171043" y="0"/>
                                </a:lnTo>
                                <a:lnTo>
                                  <a:pt x="166052" y="2451"/>
                                </a:lnTo>
                                <a:lnTo>
                                  <a:pt x="162763" y="6972"/>
                                </a:lnTo>
                                <a:lnTo>
                                  <a:pt x="159626" y="11188"/>
                                </a:lnTo>
                                <a:lnTo>
                                  <a:pt x="158165" y="18084"/>
                                </a:lnTo>
                                <a:lnTo>
                                  <a:pt x="158165" y="38303"/>
                                </a:lnTo>
                                <a:lnTo>
                                  <a:pt x="159385" y="45046"/>
                                </a:lnTo>
                                <a:lnTo>
                                  <a:pt x="162001" y="49187"/>
                                </a:lnTo>
                                <a:lnTo>
                                  <a:pt x="165214" y="54394"/>
                                </a:lnTo>
                                <a:lnTo>
                                  <a:pt x="170510" y="57226"/>
                                </a:lnTo>
                                <a:lnTo>
                                  <a:pt x="182753" y="57226"/>
                                </a:lnTo>
                                <a:lnTo>
                                  <a:pt x="187591" y="54851"/>
                                </a:lnTo>
                                <a:lnTo>
                                  <a:pt x="190957" y="50330"/>
                                </a:lnTo>
                                <a:lnTo>
                                  <a:pt x="192620" y="48031"/>
                                </a:lnTo>
                                <a:lnTo>
                                  <a:pt x="194017" y="46113"/>
                                </a:lnTo>
                                <a:lnTo>
                                  <a:pt x="195554" y="39154"/>
                                </a:lnTo>
                                <a:lnTo>
                                  <a:pt x="195554" y="18999"/>
                                </a:lnTo>
                                <a:close/>
                              </a:path>
                              <a:path w="281940" h="1308100">
                                <a:moveTo>
                                  <a:pt x="227507" y="1155"/>
                                </a:moveTo>
                                <a:lnTo>
                                  <a:pt x="220383" y="1155"/>
                                </a:lnTo>
                                <a:lnTo>
                                  <a:pt x="218694" y="7594"/>
                                </a:lnTo>
                                <a:lnTo>
                                  <a:pt x="213093" y="10883"/>
                                </a:lnTo>
                                <a:lnTo>
                                  <a:pt x="203758" y="10883"/>
                                </a:lnTo>
                                <a:lnTo>
                                  <a:pt x="203758" y="18008"/>
                                </a:lnTo>
                                <a:lnTo>
                                  <a:pt x="216776" y="18008"/>
                                </a:lnTo>
                                <a:lnTo>
                                  <a:pt x="216776" y="55473"/>
                                </a:lnTo>
                                <a:lnTo>
                                  <a:pt x="227507" y="55473"/>
                                </a:lnTo>
                                <a:lnTo>
                                  <a:pt x="227507" y="1155"/>
                                </a:lnTo>
                                <a:close/>
                              </a:path>
                              <a:path w="281940" h="1308100">
                                <a:moveTo>
                                  <a:pt x="236601" y="227406"/>
                                </a:moveTo>
                                <a:lnTo>
                                  <a:pt x="235381" y="220662"/>
                                </a:lnTo>
                                <a:lnTo>
                                  <a:pt x="233146" y="217068"/>
                                </a:lnTo>
                                <a:lnTo>
                                  <a:pt x="229552" y="211239"/>
                                </a:lnTo>
                                <a:lnTo>
                                  <a:pt x="225869" y="209270"/>
                                </a:lnTo>
                                <a:lnTo>
                                  <a:pt x="225869" y="229628"/>
                                </a:lnTo>
                                <a:lnTo>
                                  <a:pt x="225780" y="244259"/>
                                </a:lnTo>
                                <a:lnTo>
                                  <a:pt x="225336" y="249237"/>
                                </a:lnTo>
                                <a:lnTo>
                                  <a:pt x="223266" y="254685"/>
                                </a:lnTo>
                                <a:lnTo>
                                  <a:pt x="220967" y="256438"/>
                                </a:lnTo>
                                <a:lnTo>
                                  <a:pt x="215074" y="256438"/>
                                </a:lnTo>
                                <a:lnTo>
                                  <a:pt x="212928" y="254977"/>
                                </a:lnTo>
                                <a:lnTo>
                                  <a:pt x="211620" y="252234"/>
                                </a:lnTo>
                                <a:lnTo>
                                  <a:pt x="210553" y="249936"/>
                                </a:lnTo>
                                <a:lnTo>
                                  <a:pt x="209943" y="244259"/>
                                </a:lnTo>
                                <a:lnTo>
                                  <a:pt x="210019" y="229628"/>
                                </a:lnTo>
                                <a:lnTo>
                                  <a:pt x="210477" y="224421"/>
                                </a:lnTo>
                                <a:lnTo>
                                  <a:pt x="211328" y="222199"/>
                                </a:lnTo>
                                <a:lnTo>
                                  <a:pt x="212471" y="218909"/>
                                </a:lnTo>
                                <a:lnTo>
                                  <a:pt x="214845" y="217068"/>
                                </a:lnTo>
                                <a:lnTo>
                                  <a:pt x="220662" y="217068"/>
                                </a:lnTo>
                                <a:lnTo>
                                  <a:pt x="222885" y="218592"/>
                                </a:lnTo>
                                <a:lnTo>
                                  <a:pt x="225259" y="223735"/>
                                </a:lnTo>
                                <a:lnTo>
                                  <a:pt x="225869" y="229628"/>
                                </a:lnTo>
                                <a:lnTo>
                                  <a:pt x="225869" y="209270"/>
                                </a:lnTo>
                                <a:lnTo>
                                  <a:pt x="224256" y="208407"/>
                                </a:lnTo>
                                <a:lnTo>
                                  <a:pt x="212090" y="208407"/>
                                </a:lnTo>
                                <a:lnTo>
                                  <a:pt x="207098" y="210858"/>
                                </a:lnTo>
                                <a:lnTo>
                                  <a:pt x="203809" y="215379"/>
                                </a:lnTo>
                                <a:lnTo>
                                  <a:pt x="200672" y="219595"/>
                                </a:lnTo>
                                <a:lnTo>
                                  <a:pt x="199212" y="226491"/>
                                </a:lnTo>
                                <a:lnTo>
                                  <a:pt x="199212" y="246710"/>
                                </a:lnTo>
                                <a:lnTo>
                                  <a:pt x="200431" y="253453"/>
                                </a:lnTo>
                                <a:lnTo>
                                  <a:pt x="203047" y="257594"/>
                                </a:lnTo>
                                <a:lnTo>
                                  <a:pt x="206260" y="262801"/>
                                </a:lnTo>
                                <a:lnTo>
                                  <a:pt x="211556" y="265633"/>
                                </a:lnTo>
                                <a:lnTo>
                                  <a:pt x="223799" y="265633"/>
                                </a:lnTo>
                                <a:lnTo>
                                  <a:pt x="228638" y="263258"/>
                                </a:lnTo>
                                <a:lnTo>
                                  <a:pt x="232003" y="258737"/>
                                </a:lnTo>
                                <a:lnTo>
                                  <a:pt x="233667" y="256438"/>
                                </a:lnTo>
                                <a:lnTo>
                                  <a:pt x="235064" y="254520"/>
                                </a:lnTo>
                                <a:lnTo>
                                  <a:pt x="236601" y="247561"/>
                                </a:lnTo>
                                <a:lnTo>
                                  <a:pt x="236601" y="227406"/>
                                </a:lnTo>
                                <a:close/>
                              </a:path>
                              <a:path w="281940" h="1308100">
                                <a:moveTo>
                                  <a:pt x="238150" y="1061021"/>
                                </a:moveTo>
                                <a:lnTo>
                                  <a:pt x="236918" y="1054277"/>
                                </a:lnTo>
                                <a:lnTo>
                                  <a:pt x="234696" y="1050683"/>
                                </a:lnTo>
                                <a:lnTo>
                                  <a:pt x="231101" y="1044854"/>
                                </a:lnTo>
                                <a:lnTo>
                                  <a:pt x="227418" y="1042885"/>
                                </a:lnTo>
                                <a:lnTo>
                                  <a:pt x="227418" y="1063244"/>
                                </a:lnTo>
                                <a:lnTo>
                                  <a:pt x="227330" y="1077861"/>
                                </a:lnTo>
                                <a:lnTo>
                                  <a:pt x="226885" y="1082852"/>
                                </a:lnTo>
                                <a:lnTo>
                                  <a:pt x="224815" y="1088288"/>
                                </a:lnTo>
                                <a:lnTo>
                                  <a:pt x="222516" y="1090041"/>
                                </a:lnTo>
                                <a:lnTo>
                                  <a:pt x="216623" y="1090041"/>
                                </a:lnTo>
                                <a:lnTo>
                                  <a:pt x="214477" y="1088605"/>
                                </a:lnTo>
                                <a:lnTo>
                                  <a:pt x="212102" y="1083551"/>
                                </a:lnTo>
                                <a:lnTo>
                                  <a:pt x="211493" y="1077861"/>
                                </a:lnTo>
                                <a:lnTo>
                                  <a:pt x="211569" y="1063244"/>
                                </a:lnTo>
                                <a:lnTo>
                                  <a:pt x="212026" y="1058037"/>
                                </a:lnTo>
                                <a:lnTo>
                                  <a:pt x="212864" y="1055814"/>
                                </a:lnTo>
                                <a:lnTo>
                                  <a:pt x="214020" y="1052512"/>
                                </a:lnTo>
                                <a:lnTo>
                                  <a:pt x="216395" y="1050683"/>
                                </a:lnTo>
                                <a:lnTo>
                                  <a:pt x="222211" y="1050683"/>
                                </a:lnTo>
                                <a:lnTo>
                                  <a:pt x="224434" y="1052220"/>
                                </a:lnTo>
                                <a:lnTo>
                                  <a:pt x="226809" y="1057338"/>
                                </a:lnTo>
                                <a:lnTo>
                                  <a:pt x="227418" y="1063244"/>
                                </a:lnTo>
                                <a:lnTo>
                                  <a:pt x="227418" y="1042885"/>
                                </a:lnTo>
                                <a:lnTo>
                                  <a:pt x="225818" y="1042022"/>
                                </a:lnTo>
                                <a:lnTo>
                                  <a:pt x="213639" y="1042022"/>
                                </a:lnTo>
                                <a:lnTo>
                                  <a:pt x="208648" y="1044473"/>
                                </a:lnTo>
                                <a:lnTo>
                                  <a:pt x="205359" y="1048994"/>
                                </a:lnTo>
                                <a:lnTo>
                                  <a:pt x="202222" y="1053211"/>
                                </a:lnTo>
                                <a:lnTo>
                                  <a:pt x="200761" y="1060107"/>
                                </a:lnTo>
                                <a:lnTo>
                                  <a:pt x="200761" y="1080325"/>
                                </a:lnTo>
                                <a:lnTo>
                                  <a:pt x="201993" y="1087069"/>
                                </a:lnTo>
                                <a:lnTo>
                                  <a:pt x="204597" y="1091209"/>
                                </a:lnTo>
                                <a:lnTo>
                                  <a:pt x="207810" y="1096416"/>
                                </a:lnTo>
                                <a:lnTo>
                                  <a:pt x="213093" y="1099248"/>
                                </a:lnTo>
                                <a:lnTo>
                                  <a:pt x="225348" y="1099248"/>
                                </a:lnTo>
                                <a:lnTo>
                                  <a:pt x="230174" y="1096860"/>
                                </a:lnTo>
                                <a:lnTo>
                                  <a:pt x="233553" y="1092352"/>
                                </a:lnTo>
                                <a:lnTo>
                                  <a:pt x="235229" y="1090041"/>
                                </a:lnTo>
                                <a:lnTo>
                                  <a:pt x="236613" y="1088136"/>
                                </a:lnTo>
                                <a:lnTo>
                                  <a:pt x="238150" y="1081163"/>
                                </a:lnTo>
                                <a:lnTo>
                                  <a:pt x="238150" y="1061021"/>
                                </a:lnTo>
                                <a:close/>
                              </a:path>
                              <a:path w="281940" h="1308100">
                                <a:moveTo>
                                  <a:pt x="238150" y="852614"/>
                                </a:moveTo>
                                <a:lnTo>
                                  <a:pt x="236918" y="845870"/>
                                </a:lnTo>
                                <a:lnTo>
                                  <a:pt x="234696" y="842276"/>
                                </a:lnTo>
                                <a:lnTo>
                                  <a:pt x="231101" y="836460"/>
                                </a:lnTo>
                                <a:lnTo>
                                  <a:pt x="227418" y="834478"/>
                                </a:lnTo>
                                <a:lnTo>
                                  <a:pt x="227418" y="854837"/>
                                </a:lnTo>
                                <a:lnTo>
                                  <a:pt x="227330" y="869467"/>
                                </a:lnTo>
                                <a:lnTo>
                                  <a:pt x="226885" y="874445"/>
                                </a:lnTo>
                                <a:lnTo>
                                  <a:pt x="224815" y="879894"/>
                                </a:lnTo>
                                <a:lnTo>
                                  <a:pt x="222516" y="881646"/>
                                </a:lnTo>
                                <a:lnTo>
                                  <a:pt x="216623" y="881646"/>
                                </a:lnTo>
                                <a:lnTo>
                                  <a:pt x="214477" y="880198"/>
                                </a:lnTo>
                                <a:lnTo>
                                  <a:pt x="213169" y="877443"/>
                                </a:lnTo>
                                <a:lnTo>
                                  <a:pt x="212102" y="875131"/>
                                </a:lnTo>
                                <a:lnTo>
                                  <a:pt x="211493" y="869467"/>
                                </a:lnTo>
                                <a:lnTo>
                                  <a:pt x="211569" y="854837"/>
                                </a:lnTo>
                                <a:lnTo>
                                  <a:pt x="212026" y="849630"/>
                                </a:lnTo>
                                <a:lnTo>
                                  <a:pt x="212864" y="847407"/>
                                </a:lnTo>
                                <a:lnTo>
                                  <a:pt x="214020" y="844105"/>
                                </a:lnTo>
                                <a:lnTo>
                                  <a:pt x="216395" y="842276"/>
                                </a:lnTo>
                                <a:lnTo>
                                  <a:pt x="222211" y="842276"/>
                                </a:lnTo>
                                <a:lnTo>
                                  <a:pt x="224434" y="843813"/>
                                </a:lnTo>
                                <a:lnTo>
                                  <a:pt x="226809" y="848944"/>
                                </a:lnTo>
                                <a:lnTo>
                                  <a:pt x="227418" y="854837"/>
                                </a:lnTo>
                                <a:lnTo>
                                  <a:pt x="227418" y="834478"/>
                                </a:lnTo>
                                <a:lnTo>
                                  <a:pt x="225818" y="833615"/>
                                </a:lnTo>
                                <a:lnTo>
                                  <a:pt x="213639" y="833615"/>
                                </a:lnTo>
                                <a:lnTo>
                                  <a:pt x="208648" y="836066"/>
                                </a:lnTo>
                                <a:lnTo>
                                  <a:pt x="205359" y="840587"/>
                                </a:lnTo>
                                <a:lnTo>
                                  <a:pt x="202222" y="844804"/>
                                </a:lnTo>
                                <a:lnTo>
                                  <a:pt x="200761" y="851700"/>
                                </a:lnTo>
                                <a:lnTo>
                                  <a:pt x="200761" y="871918"/>
                                </a:lnTo>
                                <a:lnTo>
                                  <a:pt x="201993" y="878662"/>
                                </a:lnTo>
                                <a:lnTo>
                                  <a:pt x="204597" y="882802"/>
                                </a:lnTo>
                                <a:lnTo>
                                  <a:pt x="207810" y="888009"/>
                                </a:lnTo>
                                <a:lnTo>
                                  <a:pt x="213093" y="890841"/>
                                </a:lnTo>
                                <a:lnTo>
                                  <a:pt x="225348" y="890841"/>
                                </a:lnTo>
                                <a:lnTo>
                                  <a:pt x="230174" y="888466"/>
                                </a:lnTo>
                                <a:lnTo>
                                  <a:pt x="233553" y="883945"/>
                                </a:lnTo>
                                <a:lnTo>
                                  <a:pt x="235216" y="881646"/>
                                </a:lnTo>
                                <a:lnTo>
                                  <a:pt x="236613" y="879741"/>
                                </a:lnTo>
                                <a:lnTo>
                                  <a:pt x="238150" y="872756"/>
                                </a:lnTo>
                                <a:lnTo>
                                  <a:pt x="238150" y="852614"/>
                                </a:lnTo>
                                <a:close/>
                              </a:path>
                              <a:path w="281940" h="1308100">
                                <a:moveTo>
                                  <a:pt x="238150" y="644207"/>
                                </a:moveTo>
                                <a:lnTo>
                                  <a:pt x="236918" y="637463"/>
                                </a:lnTo>
                                <a:lnTo>
                                  <a:pt x="234696" y="633869"/>
                                </a:lnTo>
                                <a:lnTo>
                                  <a:pt x="231101" y="628040"/>
                                </a:lnTo>
                                <a:lnTo>
                                  <a:pt x="227418" y="626071"/>
                                </a:lnTo>
                                <a:lnTo>
                                  <a:pt x="227418" y="646430"/>
                                </a:lnTo>
                                <a:lnTo>
                                  <a:pt x="227330" y="661060"/>
                                </a:lnTo>
                                <a:lnTo>
                                  <a:pt x="226885" y="666038"/>
                                </a:lnTo>
                                <a:lnTo>
                                  <a:pt x="224815" y="671487"/>
                                </a:lnTo>
                                <a:lnTo>
                                  <a:pt x="222516" y="673239"/>
                                </a:lnTo>
                                <a:lnTo>
                                  <a:pt x="216623" y="673239"/>
                                </a:lnTo>
                                <a:lnTo>
                                  <a:pt x="214477" y="671779"/>
                                </a:lnTo>
                                <a:lnTo>
                                  <a:pt x="213169" y="669036"/>
                                </a:lnTo>
                                <a:lnTo>
                                  <a:pt x="212102" y="666737"/>
                                </a:lnTo>
                                <a:lnTo>
                                  <a:pt x="211493" y="661060"/>
                                </a:lnTo>
                                <a:lnTo>
                                  <a:pt x="211569" y="646430"/>
                                </a:lnTo>
                                <a:lnTo>
                                  <a:pt x="212026" y="641223"/>
                                </a:lnTo>
                                <a:lnTo>
                                  <a:pt x="212864" y="639000"/>
                                </a:lnTo>
                                <a:lnTo>
                                  <a:pt x="214020" y="635711"/>
                                </a:lnTo>
                                <a:lnTo>
                                  <a:pt x="216395" y="633869"/>
                                </a:lnTo>
                                <a:lnTo>
                                  <a:pt x="222211" y="633869"/>
                                </a:lnTo>
                                <a:lnTo>
                                  <a:pt x="224434" y="635393"/>
                                </a:lnTo>
                                <a:lnTo>
                                  <a:pt x="226809" y="640537"/>
                                </a:lnTo>
                                <a:lnTo>
                                  <a:pt x="227418" y="646430"/>
                                </a:lnTo>
                                <a:lnTo>
                                  <a:pt x="227418" y="626071"/>
                                </a:lnTo>
                                <a:lnTo>
                                  <a:pt x="225818" y="625208"/>
                                </a:lnTo>
                                <a:lnTo>
                                  <a:pt x="213639" y="625208"/>
                                </a:lnTo>
                                <a:lnTo>
                                  <a:pt x="208648" y="627659"/>
                                </a:lnTo>
                                <a:lnTo>
                                  <a:pt x="205359" y="632180"/>
                                </a:lnTo>
                                <a:lnTo>
                                  <a:pt x="202222" y="636397"/>
                                </a:lnTo>
                                <a:lnTo>
                                  <a:pt x="200761" y="643293"/>
                                </a:lnTo>
                                <a:lnTo>
                                  <a:pt x="200761" y="663511"/>
                                </a:lnTo>
                                <a:lnTo>
                                  <a:pt x="201993" y="670255"/>
                                </a:lnTo>
                                <a:lnTo>
                                  <a:pt x="204597" y="674395"/>
                                </a:lnTo>
                                <a:lnTo>
                                  <a:pt x="207810" y="679602"/>
                                </a:lnTo>
                                <a:lnTo>
                                  <a:pt x="213093" y="682434"/>
                                </a:lnTo>
                                <a:lnTo>
                                  <a:pt x="225348" y="682434"/>
                                </a:lnTo>
                                <a:lnTo>
                                  <a:pt x="230174" y="680059"/>
                                </a:lnTo>
                                <a:lnTo>
                                  <a:pt x="233553" y="675538"/>
                                </a:lnTo>
                                <a:lnTo>
                                  <a:pt x="235216" y="673239"/>
                                </a:lnTo>
                                <a:lnTo>
                                  <a:pt x="236613" y="671322"/>
                                </a:lnTo>
                                <a:lnTo>
                                  <a:pt x="238150" y="664362"/>
                                </a:lnTo>
                                <a:lnTo>
                                  <a:pt x="238150" y="644207"/>
                                </a:lnTo>
                                <a:close/>
                              </a:path>
                              <a:path w="281940" h="1308100">
                                <a:moveTo>
                                  <a:pt x="238150" y="435813"/>
                                </a:moveTo>
                                <a:lnTo>
                                  <a:pt x="236918" y="429069"/>
                                </a:lnTo>
                                <a:lnTo>
                                  <a:pt x="234696" y="425475"/>
                                </a:lnTo>
                                <a:lnTo>
                                  <a:pt x="231101" y="419658"/>
                                </a:lnTo>
                                <a:lnTo>
                                  <a:pt x="227418" y="417677"/>
                                </a:lnTo>
                                <a:lnTo>
                                  <a:pt x="227418" y="438035"/>
                                </a:lnTo>
                                <a:lnTo>
                                  <a:pt x="227330" y="452666"/>
                                </a:lnTo>
                                <a:lnTo>
                                  <a:pt x="226885" y="457644"/>
                                </a:lnTo>
                                <a:lnTo>
                                  <a:pt x="224815" y="463092"/>
                                </a:lnTo>
                                <a:lnTo>
                                  <a:pt x="222516" y="464845"/>
                                </a:lnTo>
                                <a:lnTo>
                                  <a:pt x="216623" y="464845"/>
                                </a:lnTo>
                                <a:lnTo>
                                  <a:pt x="214477" y="463397"/>
                                </a:lnTo>
                                <a:lnTo>
                                  <a:pt x="212102" y="458343"/>
                                </a:lnTo>
                                <a:lnTo>
                                  <a:pt x="211493" y="452666"/>
                                </a:lnTo>
                                <a:lnTo>
                                  <a:pt x="211569" y="438035"/>
                                </a:lnTo>
                                <a:lnTo>
                                  <a:pt x="212026" y="432828"/>
                                </a:lnTo>
                                <a:lnTo>
                                  <a:pt x="212864" y="430606"/>
                                </a:lnTo>
                                <a:lnTo>
                                  <a:pt x="214020" y="427316"/>
                                </a:lnTo>
                                <a:lnTo>
                                  <a:pt x="216395" y="425475"/>
                                </a:lnTo>
                                <a:lnTo>
                                  <a:pt x="222211" y="425475"/>
                                </a:lnTo>
                                <a:lnTo>
                                  <a:pt x="224434" y="427012"/>
                                </a:lnTo>
                                <a:lnTo>
                                  <a:pt x="226809" y="432130"/>
                                </a:lnTo>
                                <a:lnTo>
                                  <a:pt x="227418" y="438035"/>
                                </a:lnTo>
                                <a:lnTo>
                                  <a:pt x="227418" y="417677"/>
                                </a:lnTo>
                                <a:lnTo>
                                  <a:pt x="225818" y="416814"/>
                                </a:lnTo>
                                <a:lnTo>
                                  <a:pt x="213639" y="416814"/>
                                </a:lnTo>
                                <a:lnTo>
                                  <a:pt x="208648" y="419265"/>
                                </a:lnTo>
                                <a:lnTo>
                                  <a:pt x="205359" y="423786"/>
                                </a:lnTo>
                                <a:lnTo>
                                  <a:pt x="202222" y="428002"/>
                                </a:lnTo>
                                <a:lnTo>
                                  <a:pt x="200761" y="434898"/>
                                </a:lnTo>
                                <a:lnTo>
                                  <a:pt x="200761" y="455117"/>
                                </a:lnTo>
                                <a:lnTo>
                                  <a:pt x="201993" y="461860"/>
                                </a:lnTo>
                                <a:lnTo>
                                  <a:pt x="204597" y="466001"/>
                                </a:lnTo>
                                <a:lnTo>
                                  <a:pt x="207810" y="471208"/>
                                </a:lnTo>
                                <a:lnTo>
                                  <a:pt x="213093" y="474040"/>
                                </a:lnTo>
                                <a:lnTo>
                                  <a:pt x="225348" y="474040"/>
                                </a:lnTo>
                                <a:lnTo>
                                  <a:pt x="230174" y="471665"/>
                                </a:lnTo>
                                <a:lnTo>
                                  <a:pt x="233553" y="467144"/>
                                </a:lnTo>
                                <a:lnTo>
                                  <a:pt x="235216" y="464845"/>
                                </a:lnTo>
                                <a:lnTo>
                                  <a:pt x="236613" y="462927"/>
                                </a:lnTo>
                                <a:lnTo>
                                  <a:pt x="238150" y="455968"/>
                                </a:lnTo>
                                <a:lnTo>
                                  <a:pt x="238150" y="435813"/>
                                </a:lnTo>
                                <a:close/>
                              </a:path>
                              <a:path w="281940" h="1308100">
                                <a:moveTo>
                                  <a:pt x="268541" y="209550"/>
                                </a:moveTo>
                                <a:lnTo>
                                  <a:pt x="261416" y="209550"/>
                                </a:lnTo>
                                <a:lnTo>
                                  <a:pt x="259727" y="215988"/>
                                </a:lnTo>
                                <a:lnTo>
                                  <a:pt x="254127" y="219278"/>
                                </a:lnTo>
                                <a:lnTo>
                                  <a:pt x="244792" y="219278"/>
                                </a:lnTo>
                                <a:lnTo>
                                  <a:pt x="244792" y="226402"/>
                                </a:lnTo>
                                <a:lnTo>
                                  <a:pt x="257810" y="226402"/>
                                </a:lnTo>
                                <a:lnTo>
                                  <a:pt x="257810" y="263867"/>
                                </a:lnTo>
                                <a:lnTo>
                                  <a:pt x="268541" y="263867"/>
                                </a:lnTo>
                                <a:lnTo>
                                  <a:pt x="268541" y="209550"/>
                                </a:lnTo>
                                <a:close/>
                              </a:path>
                              <a:path w="281940" h="1308100">
                                <a:moveTo>
                                  <a:pt x="279412" y="1269415"/>
                                </a:moveTo>
                                <a:lnTo>
                                  <a:pt x="278180" y="1262684"/>
                                </a:lnTo>
                                <a:lnTo>
                                  <a:pt x="275945" y="1259078"/>
                                </a:lnTo>
                                <a:lnTo>
                                  <a:pt x="272364" y="1253261"/>
                                </a:lnTo>
                                <a:lnTo>
                                  <a:pt x="268681" y="1251292"/>
                                </a:lnTo>
                                <a:lnTo>
                                  <a:pt x="268681" y="1271638"/>
                                </a:lnTo>
                                <a:lnTo>
                                  <a:pt x="268592" y="1286268"/>
                                </a:lnTo>
                                <a:lnTo>
                                  <a:pt x="268147" y="1291259"/>
                                </a:lnTo>
                                <a:lnTo>
                                  <a:pt x="266077" y="1296695"/>
                                </a:lnTo>
                                <a:lnTo>
                                  <a:pt x="263779" y="1298448"/>
                                </a:lnTo>
                                <a:lnTo>
                                  <a:pt x="257886" y="1298448"/>
                                </a:lnTo>
                                <a:lnTo>
                                  <a:pt x="255739" y="1297000"/>
                                </a:lnTo>
                                <a:lnTo>
                                  <a:pt x="253365" y="1291945"/>
                                </a:lnTo>
                                <a:lnTo>
                                  <a:pt x="252755" y="1286268"/>
                                </a:lnTo>
                                <a:lnTo>
                                  <a:pt x="252831" y="1271638"/>
                                </a:lnTo>
                                <a:lnTo>
                                  <a:pt x="253288" y="1266431"/>
                                </a:lnTo>
                                <a:lnTo>
                                  <a:pt x="254127" y="1264208"/>
                                </a:lnTo>
                                <a:lnTo>
                                  <a:pt x="255282" y="1260919"/>
                                </a:lnTo>
                                <a:lnTo>
                                  <a:pt x="257657" y="1259078"/>
                                </a:lnTo>
                                <a:lnTo>
                                  <a:pt x="263474" y="1259078"/>
                                </a:lnTo>
                                <a:lnTo>
                                  <a:pt x="265696" y="1260614"/>
                                </a:lnTo>
                                <a:lnTo>
                                  <a:pt x="268071" y="1265732"/>
                                </a:lnTo>
                                <a:lnTo>
                                  <a:pt x="268681" y="1271638"/>
                                </a:lnTo>
                                <a:lnTo>
                                  <a:pt x="268681" y="1251292"/>
                                </a:lnTo>
                                <a:lnTo>
                                  <a:pt x="267068" y="1250429"/>
                                </a:lnTo>
                                <a:lnTo>
                                  <a:pt x="254889" y="1250429"/>
                                </a:lnTo>
                                <a:lnTo>
                                  <a:pt x="249910" y="1252880"/>
                                </a:lnTo>
                                <a:lnTo>
                                  <a:pt x="246621" y="1257401"/>
                                </a:lnTo>
                                <a:lnTo>
                                  <a:pt x="243484" y="1261605"/>
                                </a:lnTo>
                                <a:lnTo>
                                  <a:pt x="242023" y="1268501"/>
                                </a:lnTo>
                                <a:lnTo>
                                  <a:pt x="242023" y="1288732"/>
                                </a:lnTo>
                                <a:lnTo>
                                  <a:pt x="243243" y="1295476"/>
                                </a:lnTo>
                                <a:lnTo>
                                  <a:pt x="245859" y="1299603"/>
                                </a:lnTo>
                                <a:lnTo>
                                  <a:pt x="249072" y="1304810"/>
                                </a:lnTo>
                                <a:lnTo>
                                  <a:pt x="254355" y="1307655"/>
                                </a:lnTo>
                                <a:lnTo>
                                  <a:pt x="266611" y="1307655"/>
                                </a:lnTo>
                                <a:lnTo>
                                  <a:pt x="271437" y="1305280"/>
                                </a:lnTo>
                                <a:lnTo>
                                  <a:pt x="274815" y="1300759"/>
                                </a:lnTo>
                                <a:lnTo>
                                  <a:pt x="276491" y="1298448"/>
                                </a:lnTo>
                                <a:lnTo>
                                  <a:pt x="277876" y="1296543"/>
                                </a:lnTo>
                                <a:lnTo>
                                  <a:pt x="279412" y="1289570"/>
                                </a:lnTo>
                                <a:lnTo>
                                  <a:pt x="279412" y="1269415"/>
                                </a:lnTo>
                                <a:close/>
                              </a:path>
                              <a:path w="281940" h="1308100">
                                <a:moveTo>
                                  <a:pt x="280593" y="1048766"/>
                                </a:moveTo>
                                <a:lnTo>
                                  <a:pt x="273316" y="1042022"/>
                                </a:lnTo>
                                <a:lnTo>
                                  <a:pt x="261975" y="1042022"/>
                                </a:lnTo>
                                <a:lnTo>
                                  <a:pt x="254431" y="1043254"/>
                                </a:lnTo>
                                <a:lnTo>
                                  <a:pt x="248818" y="1046797"/>
                                </a:lnTo>
                                <a:lnTo>
                                  <a:pt x="245325" y="1052487"/>
                                </a:lnTo>
                                <a:lnTo>
                                  <a:pt x="244132" y="1060170"/>
                                </a:lnTo>
                                <a:lnTo>
                                  <a:pt x="244132" y="1062088"/>
                                </a:lnTo>
                                <a:lnTo>
                                  <a:pt x="254469" y="1062088"/>
                                </a:lnTo>
                                <a:lnTo>
                                  <a:pt x="254469" y="1054277"/>
                                </a:lnTo>
                                <a:lnTo>
                                  <a:pt x="257314" y="1050747"/>
                                </a:lnTo>
                                <a:lnTo>
                                  <a:pt x="266954" y="1050747"/>
                                </a:lnTo>
                                <a:lnTo>
                                  <a:pt x="269875" y="1054049"/>
                                </a:lnTo>
                                <a:lnTo>
                                  <a:pt x="269875" y="1065530"/>
                                </a:lnTo>
                                <a:lnTo>
                                  <a:pt x="268033" y="1067752"/>
                                </a:lnTo>
                                <a:lnTo>
                                  <a:pt x="255930" y="1076337"/>
                                </a:lnTo>
                                <a:lnTo>
                                  <a:pt x="246735" y="1082624"/>
                                </a:lnTo>
                                <a:lnTo>
                                  <a:pt x="243903" y="1087361"/>
                                </a:lnTo>
                                <a:lnTo>
                                  <a:pt x="243446" y="1097483"/>
                                </a:lnTo>
                                <a:lnTo>
                                  <a:pt x="280365" y="1097483"/>
                                </a:lnTo>
                                <a:lnTo>
                                  <a:pt x="280365" y="1087907"/>
                                </a:lnTo>
                                <a:lnTo>
                                  <a:pt x="257314" y="1087907"/>
                                </a:lnTo>
                                <a:lnTo>
                                  <a:pt x="258762" y="1084999"/>
                                </a:lnTo>
                                <a:lnTo>
                                  <a:pt x="260451" y="1083398"/>
                                </a:lnTo>
                                <a:lnTo>
                                  <a:pt x="277837" y="1070737"/>
                                </a:lnTo>
                                <a:lnTo>
                                  <a:pt x="280593" y="1066685"/>
                                </a:lnTo>
                                <a:lnTo>
                                  <a:pt x="280593" y="1048766"/>
                                </a:lnTo>
                                <a:close/>
                              </a:path>
                              <a:path w="281940" h="1308100">
                                <a:moveTo>
                                  <a:pt x="280593" y="6743"/>
                                </a:moveTo>
                                <a:lnTo>
                                  <a:pt x="273316" y="12"/>
                                </a:lnTo>
                                <a:lnTo>
                                  <a:pt x="261975" y="12"/>
                                </a:lnTo>
                                <a:lnTo>
                                  <a:pt x="254431" y="1244"/>
                                </a:lnTo>
                                <a:lnTo>
                                  <a:pt x="248818" y="4787"/>
                                </a:lnTo>
                                <a:lnTo>
                                  <a:pt x="245325" y="10490"/>
                                </a:lnTo>
                                <a:lnTo>
                                  <a:pt x="244132" y="18161"/>
                                </a:lnTo>
                                <a:lnTo>
                                  <a:pt x="244132" y="20078"/>
                                </a:lnTo>
                                <a:lnTo>
                                  <a:pt x="254469" y="20078"/>
                                </a:lnTo>
                                <a:lnTo>
                                  <a:pt x="254469" y="12268"/>
                                </a:lnTo>
                                <a:lnTo>
                                  <a:pt x="257314" y="8750"/>
                                </a:lnTo>
                                <a:lnTo>
                                  <a:pt x="266954" y="8750"/>
                                </a:lnTo>
                                <a:lnTo>
                                  <a:pt x="269875" y="12039"/>
                                </a:lnTo>
                                <a:lnTo>
                                  <a:pt x="269875" y="23533"/>
                                </a:lnTo>
                                <a:lnTo>
                                  <a:pt x="268033" y="25755"/>
                                </a:lnTo>
                                <a:lnTo>
                                  <a:pt x="255930" y="34328"/>
                                </a:lnTo>
                                <a:lnTo>
                                  <a:pt x="246735" y="40614"/>
                                </a:lnTo>
                                <a:lnTo>
                                  <a:pt x="243903" y="45364"/>
                                </a:lnTo>
                                <a:lnTo>
                                  <a:pt x="243446" y="55473"/>
                                </a:lnTo>
                                <a:lnTo>
                                  <a:pt x="280365" y="55473"/>
                                </a:lnTo>
                                <a:lnTo>
                                  <a:pt x="280365" y="45897"/>
                                </a:lnTo>
                                <a:lnTo>
                                  <a:pt x="257314" y="45897"/>
                                </a:lnTo>
                                <a:lnTo>
                                  <a:pt x="258762" y="42989"/>
                                </a:lnTo>
                                <a:lnTo>
                                  <a:pt x="260451" y="41376"/>
                                </a:lnTo>
                                <a:lnTo>
                                  <a:pt x="277837" y="28740"/>
                                </a:lnTo>
                                <a:lnTo>
                                  <a:pt x="280593" y="24676"/>
                                </a:lnTo>
                                <a:lnTo>
                                  <a:pt x="280593" y="6743"/>
                                </a:lnTo>
                                <a:close/>
                              </a:path>
                              <a:path w="281940" h="1308100">
                                <a:moveTo>
                                  <a:pt x="280898" y="652106"/>
                                </a:moveTo>
                                <a:lnTo>
                                  <a:pt x="278777" y="649732"/>
                                </a:lnTo>
                                <a:lnTo>
                                  <a:pt x="274459" y="644893"/>
                                </a:lnTo>
                                <a:lnTo>
                                  <a:pt x="270700" y="644893"/>
                                </a:lnTo>
                                <a:lnTo>
                                  <a:pt x="270700" y="657225"/>
                                </a:lnTo>
                                <a:lnTo>
                                  <a:pt x="270700" y="669036"/>
                                </a:lnTo>
                                <a:lnTo>
                                  <a:pt x="267182" y="673239"/>
                                </a:lnTo>
                                <a:lnTo>
                                  <a:pt x="257530" y="673239"/>
                                </a:lnTo>
                                <a:lnTo>
                                  <a:pt x="254152" y="669264"/>
                                </a:lnTo>
                                <a:lnTo>
                                  <a:pt x="254152" y="657542"/>
                                </a:lnTo>
                                <a:lnTo>
                                  <a:pt x="257530" y="653402"/>
                                </a:lnTo>
                                <a:lnTo>
                                  <a:pt x="267487" y="653402"/>
                                </a:lnTo>
                                <a:lnTo>
                                  <a:pt x="270700" y="657225"/>
                                </a:lnTo>
                                <a:lnTo>
                                  <a:pt x="270700" y="644893"/>
                                </a:lnTo>
                                <a:lnTo>
                                  <a:pt x="260667" y="644893"/>
                                </a:lnTo>
                                <a:lnTo>
                                  <a:pt x="257683" y="646201"/>
                                </a:lnTo>
                                <a:lnTo>
                                  <a:pt x="254317" y="649732"/>
                                </a:lnTo>
                                <a:lnTo>
                                  <a:pt x="254381" y="648576"/>
                                </a:lnTo>
                                <a:lnTo>
                                  <a:pt x="254546" y="643521"/>
                                </a:lnTo>
                                <a:lnTo>
                                  <a:pt x="254774" y="641908"/>
                                </a:lnTo>
                                <a:lnTo>
                                  <a:pt x="256984" y="635863"/>
                                </a:lnTo>
                                <a:lnTo>
                                  <a:pt x="259600" y="633869"/>
                                </a:lnTo>
                                <a:lnTo>
                                  <a:pt x="266788" y="633869"/>
                                </a:lnTo>
                                <a:lnTo>
                                  <a:pt x="268630" y="635254"/>
                                </a:lnTo>
                                <a:lnTo>
                                  <a:pt x="270014" y="638695"/>
                                </a:lnTo>
                                <a:lnTo>
                                  <a:pt x="279971" y="638695"/>
                                </a:lnTo>
                                <a:lnTo>
                                  <a:pt x="279438" y="635165"/>
                                </a:lnTo>
                                <a:lnTo>
                                  <a:pt x="278930" y="633869"/>
                                </a:lnTo>
                                <a:lnTo>
                                  <a:pt x="278752" y="633399"/>
                                </a:lnTo>
                                <a:lnTo>
                                  <a:pt x="277368" y="631418"/>
                                </a:lnTo>
                                <a:lnTo>
                                  <a:pt x="274535" y="627507"/>
                                </a:lnTo>
                                <a:lnTo>
                                  <a:pt x="269557" y="625208"/>
                                </a:lnTo>
                                <a:lnTo>
                                  <a:pt x="256921" y="625208"/>
                                </a:lnTo>
                                <a:lnTo>
                                  <a:pt x="251396" y="628192"/>
                                </a:lnTo>
                                <a:lnTo>
                                  <a:pt x="244881" y="638924"/>
                                </a:lnTo>
                                <a:lnTo>
                                  <a:pt x="243598" y="644893"/>
                                </a:lnTo>
                                <a:lnTo>
                                  <a:pt x="243586" y="664210"/>
                                </a:lnTo>
                                <a:lnTo>
                                  <a:pt x="244741" y="670026"/>
                                </a:lnTo>
                                <a:lnTo>
                                  <a:pt x="250634" y="679450"/>
                                </a:lnTo>
                                <a:lnTo>
                                  <a:pt x="256298" y="682434"/>
                                </a:lnTo>
                                <a:lnTo>
                                  <a:pt x="262737" y="682434"/>
                                </a:lnTo>
                                <a:lnTo>
                                  <a:pt x="270129" y="680999"/>
                                </a:lnTo>
                                <a:lnTo>
                                  <a:pt x="275869" y="676935"/>
                                </a:lnTo>
                                <a:lnTo>
                                  <a:pt x="278041" y="673239"/>
                                </a:lnTo>
                                <a:lnTo>
                                  <a:pt x="279577" y="670648"/>
                                </a:lnTo>
                                <a:lnTo>
                                  <a:pt x="280898" y="662520"/>
                                </a:lnTo>
                                <a:lnTo>
                                  <a:pt x="280898" y="653402"/>
                                </a:lnTo>
                                <a:lnTo>
                                  <a:pt x="280898" y="652106"/>
                                </a:lnTo>
                                <a:close/>
                              </a:path>
                              <a:path w="281940" h="1308100">
                                <a:moveTo>
                                  <a:pt x="281127" y="868172"/>
                                </a:moveTo>
                                <a:lnTo>
                                  <a:pt x="275450" y="868172"/>
                                </a:lnTo>
                                <a:lnTo>
                                  <a:pt x="275450" y="844956"/>
                                </a:lnTo>
                                <a:lnTo>
                                  <a:pt x="275450" y="834771"/>
                                </a:lnTo>
                                <a:lnTo>
                                  <a:pt x="264731" y="834771"/>
                                </a:lnTo>
                                <a:lnTo>
                                  <a:pt x="264731" y="844956"/>
                                </a:lnTo>
                                <a:lnTo>
                                  <a:pt x="264731" y="868172"/>
                                </a:lnTo>
                                <a:lnTo>
                                  <a:pt x="250558" y="868172"/>
                                </a:lnTo>
                                <a:lnTo>
                                  <a:pt x="264731" y="844956"/>
                                </a:lnTo>
                                <a:lnTo>
                                  <a:pt x="264731" y="834771"/>
                                </a:lnTo>
                                <a:lnTo>
                                  <a:pt x="262813" y="834771"/>
                                </a:lnTo>
                                <a:lnTo>
                                  <a:pt x="242976" y="868019"/>
                                </a:lnTo>
                                <a:lnTo>
                                  <a:pt x="242976" y="877049"/>
                                </a:lnTo>
                                <a:lnTo>
                                  <a:pt x="264731" y="877049"/>
                                </a:lnTo>
                                <a:lnTo>
                                  <a:pt x="264731" y="889076"/>
                                </a:lnTo>
                                <a:lnTo>
                                  <a:pt x="275450" y="889076"/>
                                </a:lnTo>
                                <a:lnTo>
                                  <a:pt x="275450" y="877049"/>
                                </a:lnTo>
                                <a:lnTo>
                                  <a:pt x="281127" y="877049"/>
                                </a:lnTo>
                                <a:lnTo>
                                  <a:pt x="281127" y="868172"/>
                                </a:lnTo>
                                <a:close/>
                              </a:path>
                              <a:path w="281940" h="1308100">
                                <a:moveTo>
                                  <a:pt x="281368" y="450215"/>
                                </a:moveTo>
                                <a:lnTo>
                                  <a:pt x="279298" y="447001"/>
                                </a:lnTo>
                                <a:lnTo>
                                  <a:pt x="278765" y="446151"/>
                                </a:lnTo>
                                <a:lnTo>
                                  <a:pt x="272478" y="442709"/>
                                </a:lnTo>
                                <a:lnTo>
                                  <a:pt x="274307" y="441706"/>
                                </a:lnTo>
                                <a:lnTo>
                                  <a:pt x="275158" y="441172"/>
                                </a:lnTo>
                                <a:lnTo>
                                  <a:pt x="276720" y="439724"/>
                                </a:lnTo>
                                <a:lnTo>
                                  <a:pt x="278218" y="438340"/>
                                </a:lnTo>
                                <a:lnTo>
                                  <a:pt x="279527" y="435051"/>
                                </a:lnTo>
                                <a:lnTo>
                                  <a:pt x="279527" y="425475"/>
                                </a:lnTo>
                                <a:lnTo>
                                  <a:pt x="279527" y="423024"/>
                                </a:lnTo>
                                <a:lnTo>
                                  <a:pt x="272173" y="416814"/>
                                </a:lnTo>
                                <a:lnTo>
                                  <a:pt x="270637" y="416814"/>
                                </a:lnTo>
                                <a:lnTo>
                                  <a:pt x="270637" y="450519"/>
                                </a:lnTo>
                                <a:lnTo>
                                  <a:pt x="270637" y="461403"/>
                                </a:lnTo>
                                <a:lnTo>
                                  <a:pt x="267271" y="464845"/>
                                </a:lnTo>
                                <a:lnTo>
                                  <a:pt x="256844" y="464845"/>
                                </a:lnTo>
                                <a:lnTo>
                                  <a:pt x="253555" y="461403"/>
                                </a:lnTo>
                                <a:lnTo>
                                  <a:pt x="253555" y="450519"/>
                                </a:lnTo>
                                <a:lnTo>
                                  <a:pt x="256844" y="447001"/>
                                </a:lnTo>
                                <a:lnTo>
                                  <a:pt x="267347" y="447001"/>
                                </a:lnTo>
                                <a:lnTo>
                                  <a:pt x="270637" y="450519"/>
                                </a:lnTo>
                                <a:lnTo>
                                  <a:pt x="270637" y="416814"/>
                                </a:lnTo>
                                <a:lnTo>
                                  <a:pt x="270256" y="416814"/>
                                </a:lnTo>
                                <a:lnTo>
                                  <a:pt x="270256" y="428383"/>
                                </a:lnTo>
                                <a:lnTo>
                                  <a:pt x="270154" y="436816"/>
                                </a:lnTo>
                                <a:lnTo>
                                  <a:pt x="266890" y="439724"/>
                                </a:lnTo>
                                <a:lnTo>
                                  <a:pt x="257378" y="439724"/>
                                </a:lnTo>
                                <a:lnTo>
                                  <a:pt x="254088" y="436816"/>
                                </a:lnTo>
                                <a:lnTo>
                                  <a:pt x="254088" y="428383"/>
                                </a:lnTo>
                                <a:lnTo>
                                  <a:pt x="257378" y="425475"/>
                                </a:lnTo>
                                <a:lnTo>
                                  <a:pt x="266954" y="425475"/>
                                </a:lnTo>
                                <a:lnTo>
                                  <a:pt x="270256" y="428383"/>
                                </a:lnTo>
                                <a:lnTo>
                                  <a:pt x="270256" y="416814"/>
                                </a:lnTo>
                                <a:lnTo>
                                  <a:pt x="252018" y="416814"/>
                                </a:lnTo>
                                <a:lnTo>
                                  <a:pt x="244665" y="423024"/>
                                </a:lnTo>
                                <a:lnTo>
                                  <a:pt x="244665" y="436816"/>
                                </a:lnTo>
                                <a:lnTo>
                                  <a:pt x="246811" y="440105"/>
                                </a:lnTo>
                                <a:lnTo>
                                  <a:pt x="251714" y="442709"/>
                                </a:lnTo>
                                <a:lnTo>
                                  <a:pt x="245440" y="446151"/>
                                </a:lnTo>
                                <a:lnTo>
                                  <a:pt x="242824" y="450215"/>
                                </a:lnTo>
                                <a:lnTo>
                                  <a:pt x="242824" y="456653"/>
                                </a:lnTo>
                                <a:lnTo>
                                  <a:pt x="244233" y="463702"/>
                                </a:lnTo>
                                <a:lnTo>
                                  <a:pt x="248196" y="469201"/>
                                </a:lnTo>
                                <a:lnTo>
                                  <a:pt x="254304" y="472770"/>
                                </a:lnTo>
                                <a:lnTo>
                                  <a:pt x="262140" y="474040"/>
                                </a:lnTo>
                                <a:lnTo>
                                  <a:pt x="269913" y="472770"/>
                                </a:lnTo>
                                <a:lnTo>
                                  <a:pt x="275996" y="469201"/>
                                </a:lnTo>
                                <a:lnTo>
                                  <a:pt x="279120" y="464845"/>
                                </a:lnTo>
                                <a:lnTo>
                                  <a:pt x="279946" y="463702"/>
                                </a:lnTo>
                                <a:lnTo>
                                  <a:pt x="281368" y="456653"/>
                                </a:lnTo>
                                <a:lnTo>
                                  <a:pt x="281368" y="450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11213" y="256755"/>
                            <a:ext cx="1746885" cy="1094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885" h="1094105">
                                <a:moveTo>
                                  <a:pt x="0" y="593953"/>
                                </a:moveTo>
                                <a:lnTo>
                                  <a:pt x="9105" y="604367"/>
                                </a:lnTo>
                                <a:lnTo>
                                  <a:pt x="13677" y="614794"/>
                                </a:lnTo>
                                <a:lnTo>
                                  <a:pt x="18224" y="614794"/>
                                </a:lnTo>
                                <a:lnTo>
                                  <a:pt x="22783" y="625208"/>
                                </a:lnTo>
                                <a:lnTo>
                                  <a:pt x="27343" y="635635"/>
                                </a:lnTo>
                                <a:lnTo>
                                  <a:pt x="31902" y="635635"/>
                                </a:lnTo>
                                <a:lnTo>
                                  <a:pt x="36461" y="646061"/>
                                </a:lnTo>
                                <a:lnTo>
                                  <a:pt x="39154" y="646061"/>
                                </a:lnTo>
                                <a:lnTo>
                                  <a:pt x="41833" y="656475"/>
                                </a:lnTo>
                                <a:lnTo>
                                  <a:pt x="45872" y="656475"/>
                                </a:lnTo>
                                <a:lnTo>
                                  <a:pt x="47205" y="666902"/>
                                </a:lnTo>
                                <a:lnTo>
                                  <a:pt x="52590" y="666902"/>
                                </a:lnTo>
                                <a:lnTo>
                                  <a:pt x="53936" y="677316"/>
                                </a:lnTo>
                                <a:lnTo>
                                  <a:pt x="60655" y="677316"/>
                                </a:lnTo>
                                <a:lnTo>
                                  <a:pt x="61328" y="687730"/>
                                </a:lnTo>
                                <a:lnTo>
                                  <a:pt x="67373" y="687730"/>
                                </a:lnTo>
                                <a:lnTo>
                                  <a:pt x="68033" y="698157"/>
                                </a:lnTo>
                                <a:lnTo>
                                  <a:pt x="74764" y="698157"/>
                                </a:lnTo>
                                <a:lnTo>
                                  <a:pt x="75425" y="708571"/>
                                </a:lnTo>
                                <a:lnTo>
                                  <a:pt x="82550" y="708571"/>
                                </a:lnTo>
                                <a:lnTo>
                                  <a:pt x="82715" y="718985"/>
                                </a:lnTo>
                                <a:lnTo>
                                  <a:pt x="90017" y="718985"/>
                                </a:lnTo>
                                <a:lnTo>
                                  <a:pt x="90195" y="729424"/>
                                </a:lnTo>
                                <a:lnTo>
                                  <a:pt x="97663" y="729424"/>
                                </a:lnTo>
                                <a:lnTo>
                                  <a:pt x="97993" y="739838"/>
                                </a:lnTo>
                                <a:lnTo>
                                  <a:pt x="105308" y="739838"/>
                                </a:lnTo>
                                <a:lnTo>
                                  <a:pt x="105460" y="750252"/>
                                </a:lnTo>
                                <a:lnTo>
                                  <a:pt x="113106" y="750252"/>
                                </a:lnTo>
                                <a:lnTo>
                                  <a:pt x="113258" y="760679"/>
                                </a:lnTo>
                                <a:lnTo>
                                  <a:pt x="121145" y="760679"/>
                                </a:lnTo>
                                <a:lnTo>
                                  <a:pt x="121208" y="771105"/>
                                </a:lnTo>
                                <a:lnTo>
                                  <a:pt x="129197" y="771105"/>
                                </a:lnTo>
                                <a:lnTo>
                                  <a:pt x="129273" y="781519"/>
                                </a:lnTo>
                                <a:lnTo>
                                  <a:pt x="137414" y="781519"/>
                                </a:lnTo>
                                <a:lnTo>
                                  <a:pt x="137490" y="791933"/>
                                </a:lnTo>
                                <a:lnTo>
                                  <a:pt x="145757" y="791933"/>
                                </a:lnTo>
                                <a:lnTo>
                                  <a:pt x="145910" y="802360"/>
                                </a:lnTo>
                                <a:lnTo>
                                  <a:pt x="154203" y="802360"/>
                                </a:lnTo>
                                <a:lnTo>
                                  <a:pt x="154495" y="812774"/>
                                </a:lnTo>
                                <a:lnTo>
                                  <a:pt x="162585" y="812774"/>
                                </a:lnTo>
                                <a:lnTo>
                                  <a:pt x="163804" y="823188"/>
                                </a:lnTo>
                                <a:lnTo>
                                  <a:pt x="171119" y="823188"/>
                                </a:lnTo>
                                <a:lnTo>
                                  <a:pt x="173545" y="833615"/>
                                </a:lnTo>
                                <a:lnTo>
                                  <a:pt x="178422" y="833615"/>
                                </a:lnTo>
                                <a:lnTo>
                                  <a:pt x="188175" y="844042"/>
                                </a:lnTo>
                                <a:lnTo>
                                  <a:pt x="197916" y="854456"/>
                                </a:lnTo>
                                <a:lnTo>
                                  <a:pt x="206057" y="864895"/>
                                </a:lnTo>
                                <a:lnTo>
                                  <a:pt x="238404" y="896150"/>
                                </a:lnTo>
                                <a:lnTo>
                                  <a:pt x="260311" y="916978"/>
                                </a:lnTo>
                                <a:lnTo>
                                  <a:pt x="265798" y="927392"/>
                                </a:lnTo>
                                <a:lnTo>
                                  <a:pt x="271272" y="927392"/>
                                </a:lnTo>
                                <a:lnTo>
                                  <a:pt x="274027" y="937818"/>
                                </a:lnTo>
                                <a:lnTo>
                                  <a:pt x="283349" y="937818"/>
                                </a:lnTo>
                                <a:lnTo>
                                  <a:pt x="284467" y="948232"/>
                                </a:lnTo>
                                <a:lnTo>
                                  <a:pt x="293382" y="948232"/>
                                </a:lnTo>
                                <a:lnTo>
                                  <a:pt x="295605" y="958659"/>
                                </a:lnTo>
                                <a:lnTo>
                                  <a:pt x="307848" y="958659"/>
                                </a:lnTo>
                                <a:lnTo>
                                  <a:pt x="308965" y="969086"/>
                                </a:lnTo>
                                <a:lnTo>
                                  <a:pt x="320802" y="969086"/>
                                </a:lnTo>
                                <a:lnTo>
                                  <a:pt x="320979" y="979500"/>
                                </a:lnTo>
                                <a:lnTo>
                                  <a:pt x="334467" y="979500"/>
                                </a:lnTo>
                                <a:lnTo>
                                  <a:pt x="334556" y="989914"/>
                                </a:lnTo>
                                <a:lnTo>
                                  <a:pt x="341477" y="989914"/>
                                </a:lnTo>
                                <a:lnTo>
                                  <a:pt x="341655" y="990003"/>
                                </a:lnTo>
                                <a:lnTo>
                                  <a:pt x="341909" y="990206"/>
                                </a:lnTo>
                                <a:lnTo>
                                  <a:pt x="342087" y="990333"/>
                                </a:lnTo>
                                <a:lnTo>
                                  <a:pt x="342430" y="990574"/>
                                </a:lnTo>
                                <a:lnTo>
                                  <a:pt x="342773" y="990828"/>
                                </a:lnTo>
                                <a:lnTo>
                                  <a:pt x="344157" y="991844"/>
                                </a:lnTo>
                                <a:lnTo>
                                  <a:pt x="345541" y="992835"/>
                                </a:lnTo>
                                <a:lnTo>
                                  <a:pt x="348310" y="994829"/>
                                </a:lnTo>
                                <a:lnTo>
                                  <a:pt x="397332" y="1026807"/>
                                </a:lnTo>
                                <a:lnTo>
                                  <a:pt x="435660" y="1047483"/>
                                </a:lnTo>
                                <a:lnTo>
                                  <a:pt x="476796" y="1065479"/>
                                </a:lnTo>
                                <a:lnTo>
                                  <a:pt x="514997" y="1078280"/>
                                </a:lnTo>
                                <a:lnTo>
                                  <a:pt x="556272" y="1087882"/>
                                </a:lnTo>
                                <a:lnTo>
                                  <a:pt x="600595" y="1093292"/>
                                </a:lnTo>
                                <a:lnTo>
                                  <a:pt x="618159" y="1094041"/>
                                </a:lnTo>
                                <a:lnTo>
                                  <a:pt x="635736" y="1094003"/>
                                </a:lnTo>
                                <a:lnTo>
                                  <a:pt x="678357" y="1090587"/>
                                </a:lnTo>
                                <a:lnTo>
                                  <a:pt x="720750" y="1082548"/>
                                </a:lnTo>
                                <a:lnTo>
                                  <a:pt x="775843" y="1065161"/>
                                </a:lnTo>
                                <a:lnTo>
                                  <a:pt x="823353" y="1043914"/>
                                </a:lnTo>
                                <a:lnTo>
                                  <a:pt x="874141" y="1014742"/>
                                </a:lnTo>
                                <a:lnTo>
                                  <a:pt x="894016" y="1004646"/>
                                </a:lnTo>
                                <a:lnTo>
                                  <a:pt x="920089" y="990473"/>
                                </a:lnTo>
                                <a:lnTo>
                                  <a:pt x="920394" y="990307"/>
                                </a:lnTo>
                                <a:lnTo>
                                  <a:pt x="920711" y="990130"/>
                                </a:lnTo>
                                <a:lnTo>
                                  <a:pt x="920864" y="990053"/>
                                </a:lnTo>
                                <a:lnTo>
                                  <a:pt x="921016" y="989952"/>
                                </a:lnTo>
                                <a:lnTo>
                                  <a:pt x="930173" y="989914"/>
                                </a:lnTo>
                                <a:lnTo>
                                  <a:pt x="930249" y="979500"/>
                                </a:lnTo>
                                <a:lnTo>
                                  <a:pt x="947775" y="979500"/>
                                </a:lnTo>
                                <a:lnTo>
                                  <a:pt x="947864" y="969086"/>
                                </a:lnTo>
                                <a:lnTo>
                                  <a:pt x="964577" y="969086"/>
                                </a:lnTo>
                                <a:lnTo>
                                  <a:pt x="964742" y="958659"/>
                                </a:lnTo>
                                <a:lnTo>
                                  <a:pt x="980795" y="958659"/>
                                </a:lnTo>
                                <a:lnTo>
                                  <a:pt x="980871" y="948232"/>
                                </a:lnTo>
                                <a:lnTo>
                                  <a:pt x="996403" y="948232"/>
                                </a:lnTo>
                                <a:lnTo>
                                  <a:pt x="996480" y="937818"/>
                                </a:lnTo>
                                <a:lnTo>
                                  <a:pt x="1011453" y="937818"/>
                                </a:lnTo>
                                <a:lnTo>
                                  <a:pt x="1011529" y="927392"/>
                                </a:lnTo>
                                <a:lnTo>
                                  <a:pt x="1026058" y="927392"/>
                                </a:lnTo>
                                <a:lnTo>
                                  <a:pt x="1026134" y="916978"/>
                                </a:lnTo>
                                <a:lnTo>
                                  <a:pt x="1040104" y="916978"/>
                                </a:lnTo>
                                <a:lnTo>
                                  <a:pt x="1040282" y="906564"/>
                                </a:lnTo>
                                <a:lnTo>
                                  <a:pt x="1053858" y="906564"/>
                                </a:lnTo>
                                <a:lnTo>
                                  <a:pt x="1054023" y="896150"/>
                                </a:lnTo>
                                <a:lnTo>
                                  <a:pt x="1067269" y="896150"/>
                                </a:lnTo>
                                <a:lnTo>
                                  <a:pt x="1067447" y="885723"/>
                                </a:lnTo>
                                <a:lnTo>
                                  <a:pt x="1080274" y="885723"/>
                                </a:lnTo>
                                <a:lnTo>
                                  <a:pt x="1080554" y="875309"/>
                                </a:lnTo>
                                <a:lnTo>
                                  <a:pt x="1093127" y="875309"/>
                                </a:lnTo>
                                <a:lnTo>
                                  <a:pt x="1093266" y="864895"/>
                                </a:lnTo>
                                <a:lnTo>
                                  <a:pt x="1105535" y="864895"/>
                                </a:lnTo>
                                <a:lnTo>
                                  <a:pt x="1105687" y="854456"/>
                                </a:lnTo>
                                <a:lnTo>
                                  <a:pt x="1117727" y="854456"/>
                                </a:lnTo>
                                <a:lnTo>
                                  <a:pt x="1117803" y="844042"/>
                                </a:lnTo>
                                <a:lnTo>
                                  <a:pt x="1129626" y="844042"/>
                                </a:lnTo>
                                <a:lnTo>
                                  <a:pt x="1129766" y="833615"/>
                                </a:lnTo>
                                <a:lnTo>
                                  <a:pt x="1141298" y="833615"/>
                                </a:lnTo>
                                <a:lnTo>
                                  <a:pt x="1141361" y="823188"/>
                                </a:lnTo>
                                <a:lnTo>
                                  <a:pt x="1152766" y="823188"/>
                                </a:lnTo>
                                <a:lnTo>
                                  <a:pt x="1152855" y="812774"/>
                                </a:lnTo>
                                <a:lnTo>
                                  <a:pt x="1163904" y="812774"/>
                                </a:lnTo>
                                <a:lnTo>
                                  <a:pt x="1164056" y="802360"/>
                                </a:lnTo>
                                <a:lnTo>
                                  <a:pt x="1174953" y="802360"/>
                                </a:lnTo>
                                <a:lnTo>
                                  <a:pt x="1175588" y="791933"/>
                                </a:lnTo>
                                <a:lnTo>
                                  <a:pt x="1185697" y="791933"/>
                                </a:lnTo>
                                <a:lnTo>
                                  <a:pt x="1186954" y="781519"/>
                                </a:lnTo>
                                <a:lnTo>
                                  <a:pt x="1192009" y="781519"/>
                                </a:lnTo>
                                <a:lnTo>
                                  <a:pt x="1202004" y="771105"/>
                                </a:lnTo>
                                <a:lnTo>
                                  <a:pt x="1211999" y="760679"/>
                                </a:lnTo>
                                <a:lnTo>
                                  <a:pt x="1232001" y="739838"/>
                                </a:lnTo>
                                <a:lnTo>
                                  <a:pt x="1251737" y="718985"/>
                                </a:lnTo>
                                <a:lnTo>
                                  <a:pt x="1271473" y="698157"/>
                                </a:lnTo>
                                <a:lnTo>
                                  <a:pt x="1273962" y="698157"/>
                                </a:lnTo>
                                <a:lnTo>
                                  <a:pt x="1276438" y="687730"/>
                                </a:lnTo>
                                <a:lnTo>
                                  <a:pt x="1285138" y="687730"/>
                                </a:lnTo>
                                <a:lnTo>
                                  <a:pt x="1286383" y="677316"/>
                                </a:lnTo>
                                <a:lnTo>
                                  <a:pt x="1294460" y="677316"/>
                                </a:lnTo>
                                <a:lnTo>
                                  <a:pt x="1294777" y="666902"/>
                                </a:lnTo>
                                <a:lnTo>
                                  <a:pt x="1303782" y="666902"/>
                                </a:lnTo>
                                <a:lnTo>
                                  <a:pt x="1303934" y="656475"/>
                                </a:lnTo>
                                <a:lnTo>
                                  <a:pt x="1312786" y="656475"/>
                                </a:lnTo>
                                <a:lnTo>
                                  <a:pt x="1312862" y="646061"/>
                                </a:lnTo>
                                <a:lnTo>
                                  <a:pt x="1321701" y="646061"/>
                                </a:lnTo>
                                <a:lnTo>
                                  <a:pt x="1321790" y="635635"/>
                                </a:lnTo>
                                <a:lnTo>
                                  <a:pt x="1330540" y="635635"/>
                                </a:lnTo>
                                <a:lnTo>
                                  <a:pt x="1330617" y="625208"/>
                                </a:lnTo>
                                <a:lnTo>
                                  <a:pt x="1339240" y="625208"/>
                                </a:lnTo>
                                <a:lnTo>
                                  <a:pt x="1339303" y="614794"/>
                                </a:lnTo>
                                <a:lnTo>
                                  <a:pt x="1347838" y="614794"/>
                                </a:lnTo>
                                <a:lnTo>
                                  <a:pt x="1347990" y="604367"/>
                                </a:lnTo>
                                <a:lnTo>
                                  <a:pt x="1356271" y="604367"/>
                                </a:lnTo>
                                <a:lnTo>
                                  <a:pt x="1357604" y="593953"/>
                                </a:lnTo>
                                <a:lnTo>
                                  <a:pt x="1364259" y="593953"/>
                                </a:lnTo>
                                <a:lnTo>
                                  <a:pt x="1365592" y="583526"/>
                                </a:lnTo>
                                <a:lnTo>
                                  <a:pt x="1372260" y="583526"/>
                                </a:lnTo>
                                <a:lnTo>
                                  <a:pt x="1373581" y="573112"/>
                                </a:lnTo>
                                <a:lnTo>
                                  <a:pt x="1380248" y="573112"/>
                                </a:lnTo>
                                <a:lnTo>
                                  <a:pt x="1381582" y="562698"/>
                                </a:lnTo>
                                <a:lnTo>
                                  <a:pt x="1388237" y="562698"/>
                                </a:lnTo>
                                <a:lnTo>
                                  <a:pt x="1389570" y="552272"/>
                                </a:lnTo>
                                <a:lnTo>
                                  <a:pt x="1393571" y="552272"/>
                                </a:lnTo>
                                <a:lnTo>
                                  <a:pt x="1398181" y="541858"/>
                                </a:lnTo>
                                <a:lnTo>
                                  <a:pt x="1402778" y="541858"/>
                                </a:lnTo>
                                <a:lnTo>
                                  <a:pt x="1411986" y="531431"/>
                                </a:lnTo>
                                <a:lnTo>
                                  <a:pt x="1416596" y="521017"/>
                                </a:lnTo>
                                <a:lnTo>
                                  <a:pt x="1421206" y="521017"/>
                                </a:lnTo>
                                <a:lnTo>
                                  <a:pt x="1425790" y="510603"/>
                                </a:lnTo>
                                <a:lnTo>
                                  <a:pt x="1430401" y="500176"/>
                                </a:lnTo>
                                <a:lnTo>
                                  <a:pt x="1439875" y="489750"/>
                                </a:lnTo>
                                <a:lnTo>
                                  <a:pt x="1449324" y="479336"/>
                                </a:lnTo>
                                <a:lnTo>
                                  <a:pt x="1458798" y="468909"/>
                                </a:lnTo>
                                <a:lnTo>
                                  <a:pt x="1468272" y="448068"/>
                                </a:lnTo>
                                <a:lnTo>
                                  <a:pt x="1489062" y="427240"/>
                                </a:lnTo>
                                <a:lnTo>
                                  <a:pt x="1509877" y="395973"/>
                                </a:lnTo>
                                <a:lnTo>
                                  <a:pt x="1541487" y="343877"/>
                                </a:lnTo>
                                <a:lnTo>
                                  <a:pt x="1551571" y="333451"/>
                                </a:lnTo>
                                <a:lnTo>
                                  <a:pt x="1589341" y="270929"/>
                                </a:lnTo>
                                <a:lnTo>
                                  <a:pt x="1619338" y="218821"/>
                                </a:lnTo>
                                <a:lnTo>
                                  <a:pt x="1644065" y="177152"/>
                                </a:lnTo>
                                <a:lnTo>
                                  <a:pt x="1668805" y="135470"/>
                                </a:lnTo>
                                <a:lnTo>
                                  <a:pt x="1707807" y="72948"/>
                                </a:lnTo>
                                <a:lnTo>
                                  <a:pt x="174666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98894" y="838404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24"/>
                                </a:moveTo>
                                <a:lnTo>
                                  <a:pt x="24624" y="24624"/>
                                </a:lnTo>
                                <a:lnTo>
                                  <a:pt x="246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24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401764" y="984281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31"/>
                                </a:moveTo>
                                <a:lnTo>
                                  <a:pt x="24617" y="24631"/>
                                </a:lnTo>
                                <a:lnTo>
                                  <a:pt x="246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31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504951" y="1109325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31"/>
                                </a:moveTo>
                                <a:lnTo>
                                  <a:pt x="24624" y="24631"/>
                                </a:lnTo>
                                <a:lnTo>
                                  <a:pt x="246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31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07860" y="1213530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30"/>
                                </a:moveTo>
                                <a:lnTo>
                                  <a:pt x="24625" y="24630"/>
                                </a:lnTo>
                                <a:lnTo>
                                  <a:pt x="24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30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711009" y="1279664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25"/>
                                </a:moveTo>
                                <a:lnTo>
                                  <a:pt x="24624" y="24625"/>
                                </a:lnTo>
                                <a:lnTo>
                                  <a:pt x="246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25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813904" y="1322717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25"/>
                                </a:moveTo>
                                <a:lnTo>
                                  <a:pt x="24625" y="24625"/>
                                </a:lnTo>
                                <a:lnTo>
                                  <a:pt x="24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25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917079" y="1338491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38"/>
                                </a:moveTo>
                                <a:lnTo>
                                  <a:pt x="24624" y="24638"/>
                                </a:lnTo>
                                <a:lnTo>
                                  <a:pt x="246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38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019670" y="1326984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25"/>
                                </a:moveTo>
                                <a:lnTo>
                                  <a:pt x="24625" y="24625"/>
                                </a:lnTo>
                                <a:lnTo>
                                  <a:pt x="24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25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122260" y="1288364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12"/>
                                </a:moveTo>
                                <a:lnTo>
                                  <a:pt x="24625" y="24612"/>
                                </a:lnTo>
                                <a:lnTo>
                                  <a:pt x="24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12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225207" y="1234357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31"/>
                                </a:moveTo>
                                <a:lnTo>
                                  <a:pt x="24624" y="24631"/>
                                </a:lnTo>
                                <a:lnTo>
                                  <a:pt x="246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31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327213" y="1161434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18"/>
                                </a:moveTo>
                                <a:lnTo>
                                  <a:pt x="24625" y="24618"/>
                                </a:lnTo>
                                <a:lnTo>
                                  <a:pt x="24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18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429766" y="1078072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30"/>
                                </a:moveTo>
                                <a:lnTo>
                                  <a:pt x="24625" y="24630"/>
                                </a:lnTo>
                                <a:lnTo>
                                  <a:pt x="24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30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530908" y="984281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31"/>
                                </a:moveTo>
                                <a:lnTo>
                                  <a:pt x="24625" y="24631"/>
                                </a:lnTo>
                                <a:lnTo>
                                  <a:pt x="24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31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634972" y="869670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25"/>
                                </a:moveTo>
                                <a:lnTo>
                                  <a:pt x="24612" y="24625"/>
                                </a:lnTo>
                                <a:lnTo>
                                  <a:pt x="246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25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738782" y="734212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25"/>
                                </a:moveTo>
                                <a:lnTo>
                                  <a:pt x="24625" y="24625"/>
                                </a:lnTo>
                                <a:lnTo>
                                  <a:pt x="24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25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840407" y="588333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18"/>
                                </a:moveTo>
                                <a:lnTo>
                                  <a:pt x="24612" y="24618"/>
                                </a:lnTo>
                                <a:lnTo>
                                  <a:pt x="246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18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942998" y="421608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18"/>
                                </a:moveTo>
                                <a:lnTo>
                                  <a:pt x="24612" y="24618"/>
                                </a:lnTo>
                                <a:lnTo>
                                  <a:pt x="246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18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2045589" y="244468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18"/>
                                </a:moveTo>
                                <a:lnTo>
                                  <a:pt x="24625" y="24618"/>
                                </a:lnTo>
                                <a:lnTo>
                                  <a:pt x="24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18"/>
                                </a:lnTo>
                                <a:close/>
                              </a:path>
                              <a:path w="24765" h="24765">
                                <a:moveTo>
                                  <a:pt x="0" y="24618"/>
                                </a:moveTo>
                                <a:lnTo>
                                  <a:pt x="24625" y="24618"/>
                                </a:lnTo>
                                <a:lnTo>
                                  <a:pt x="24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18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311213" y="17106"/>
                            <a:ext cx="1746885" cy="133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885" h="1334135">
                                <a:moveTo>
                                  <a:pt x="0" y="1135799"/>
                                </a:moveTo>
                                <a:lnTo>
                                  <a:pt x="4559" y="1135799"/>
                                </a:lnTo>
                                <a:lnTo>
                                  <a:pt x="9105" y="1146213"/>
                                </a:lnTo>
                                <a:lnTo>
                                  <a:pt x="15951" y="1146213"/>
                                </a:lnTo>
                                <a:lnTo>
                                  <a:pt x="18224" y="1156639"/>
                                </a:lnTo>
                                <a:lnTo>
                                  <a:pt x="29629" y="1156639"/>
                                </a:lnTo>
                                <a:lnTo>
                                  <a:pt x="31902" y="1167053"/>
                                </a:lnTo>
                                <a:lnTo>
                                  <a:pt x="43510" y="1167053"/>
                                </a:lnTo>
                                <a:lnTo>
                                  <a:pt x="43853" y="1177467"/>
                                </a:lnTo>
                                <a:lnTo>
                                  <a:pt x="56781" y="1177467"/>
                                </a:lnTo>
                                <a:lnTo>
                                  <a:pt x="56946" y="1187881"/>
                                </a:lnTo>
                                <a:lnTo>
                                  <a:pt x="70561" y="1187881"/>
                                </a:lnTo>
                                <a:lnTo>
                                  <a:pt x="70726" y="1198321"/>
                                </a:lnTo>
                                <a:lnTo>
                                  <a:pt x="84823" y="1198321"/>
                                </a:lnTo>
                                <a:lnTo>
                                  <a:pt x="84899" y="1208735"/>
                                </a:lnTo>
                                <a:lnTo>
                                  <a:pt x="99695" y="1208735"/>
                                </a:lnTo>
                                <a:lnTo>
                                  <a:pt x="99771" y="1219149"/>
                                </a:lnTo>
                                <a:lnTo>
                                  <a:pt x="115214" y="1219149"/>
                                </a:lnTo>
                                <a:lnTo>
                                  <a:pt x="115303" y="1229575"/>
                                </a:lnTo>
                                <a:lnTo>
                                  <a:pt x="123278" y="1229575"/>
                                </a:lnTo>
                                <a:lnTo>
                                  <a:pt x="123431" y="1229652"/>
                                </a:lnTo>
                                <a:lnTo>
                                  <a:pt x="123571" y="1229741"/>
                                </a:lnTo>
                                <a:lnTo>
                                  <a:pt x="123723" y="1229829"/>
                                </a:lnTo>
                                <a:lnTo>
                                  <a:pt x="124028" y="1230033"/>
                                </a:lnTo>
                                <a:lnTo>
                                  <a:pt x="124612" y="1230401"/>
                                </a:lnTo>
                                <a:lnTo>
                                  <a:pt x="128168" y="1232661"/>
                                </a:lnTo>
                                <a:lnTo>
                                  <a:pt x="197916" y="1271854"/>
                                </a:lnTo>
                                <a:lnTo>
                                  <a:pt x="238404" y="1290218"/>
                                </a:lnTo>
                                <a:lnTo>
                                  <a:pt x="282244" y="1306474"/>
                                </a:lnTo>
                                <a:lnTo>
                                  <a:pt x="326745" y="1319098"/>
                                </a:lnTo>
                                <a:lnTo>
                                  <a:pt x="397332" y="1331163"/>
                                </a:lnTo>
                                <a:lnTo>
                                  <a:pt x="435660" y="1333601"/>
                                </a:lnTo>
                                <a:lnTo>
                                  <a:pt x="476796" y="1333017"/>
                                </a:lnTo>
                                <a:lnTo>
                                  <a:pt x="514997" y="1329486"/>
                                </a:lnTo>
                                <a:lnTo>
                                  <a:pt x="556272" y="1322451"/>
                                </a:lnTo>
                                <a:lnTo>
                                  <a:pt x="600595" y="1311160"/>
                                </a:lnTo>
                                <a:lnTo>
                                  <a:pt x="654164" y="1292364"/>
                                </a:lnTo>
                                <a:lnTo>
                                  <a:pt x="715200" y="1264069"/>
                                </a:lnTo>
                                <a:lnTo>
                                  <a:pt x="757021" y="1240459"/>
                                </a:lnTo>
                                <a:lnTo>
                                  <a:pt x="772312" y="1230972"/>
                                </a:lnTo>
                                <a:lnTo>
                                  <a:pt x="773493" y="1230223"/>
                                </a:lnTo>
                                <a:lnTo>
                                  <a:pt x="773785" y="1230033"/>
                                </a:lnTo>
                                <a:lnTo>
                                  <a:pt x="774090" y="1229829"/>
                                </a:lnTo>
                                <a:lnTo>
                                  <a:pt x="774230" y="1229753"/>
                                </a:lnTo>
                                <a:lnTo>
                                  <a:pt x="774382" y="1229664"/>
                                </a:lnTo>
                                <a:lnTo>
                                  <a:pt x="774522" y="1229575"/>
                                </a:lnTo>
                                <a:lnTo>
                                  <a:pt x="782535" y="1229575"/>
                                </a:lnTo>
                                <a:lnTo>
                                  <a:pt x="782612" y="1219149"/>
                                </a:lnTo>
                                <a:lnTo>
                                  <a:pt x="798055" y="1219149"/>
                                </a:lnTo>
                                <a:lnTo>
                                  <a:pt x="798131" y="1208735"/>
                                </a:lnTo>
                                <a:lnTo>
                                  <a:pt x="812888" y="1208735"/>
                                </a:lnTo>
                                <a:lnTo>
                                  <a:pt x="812965" y="1198321"/>
                                </a:lnTo>
                                <a:lnTo>
                                  <a:pt x="827189" y="1198321"/>
                                </a:lnTo>
                                <a:lnTo>
                                  <a:pt x="827265" y="1187881"/>
                                </a:lnTo>
                                <a:lnTo>
                                  <a:pt x="840930" y="1187881"/>
                                </a:lnTo>
                                <a:lnTo>
                                  <a:pt x="841082" y="1177467"/>
                                </a:lnTo>
                                <a:lnTo>
                                  <a:pt x="854240" y="1177467"/>
                                </a:lnTo>
                                <a:lnTo>
                                  <a:pt x="854392" y="1167053"/>
                                </a:lnTo>
                                <a:lnTo>
                                  <a:pt x="867079" y="1167053"/>
                                </a:lnTo>
                                <a:lnTo>
                                  <a:pt x="867244" y="1156639"/>
                                </a:lnTo>
                                <a:lnTo>
                                  <a:pt x="880351" y="1156639"/>
                                </a:lnTo>
                                <a:lnTo>
                                  <a:pt x="880656" y="1146213"/>
                                </a:lnTo>
                                <a:lnTo>
                                  <a:pt x="894943" y="1146213"/>
                                </a:lnTo>
                                <a:lnTo>
                                  <a:pt x="895248" y="1135799"/>
                                </a:lnTo>
                                <a:lnTo>
                                  <a:pt x="908913" y="1135799"/>
                                </a:lnTo>
                                <a:lnTo>
                                  <a:pt x="909218" y="1125385"/>
                                </a:lnTo>
                                <a:lnTo>
                                  <a:pt x="922413" y="1125385"/>
                                </a:lnTo>
                                <a:lnTo>
                                  <a:pt x="922578" y="1114958"/>
                                </a:lnTo>
                                <a:lnTo>
                                  <a:pt x="935761" y="1114958"/>
                                </a:lnTo>
                                <a:lnTo>
                                  <a:pt x="935913" y="1104544"/>
                                </a:lnTo>
                                <a:lnTo>
                                  <a:pt x="948639" y="1104544"/>
                                </a:lnTo>
                                <a:lnTo>
                                  <a:pt x="948944" y="1094117"/>
                                </a:lnTo>
                                <a:lnTo>
                                  <a:pt x="961504" y="1094117"/>
                                </a:lnTo>
                                <a:lnTo>
                                  <a:pt x="961682" y="1083691"/>
                                </a:lnTo>
                                <a:lnTo>
                                  <a:pt x="973937" y="1083691"/>
                                </a:lnTo>
                                <a:lnTo>
                                  <a:pt x="974026" y="1073264"/>
                                </a:lnTo>
                                <a:lnTo>
                                  <a:pt x="986040" y="1073264"/>
                                </a:lnTo>
                                <a:lnTo>
                                  <a:pt x="986116" y="1062850"/>
                                </a:lnTo>
                                <a:lnTo>
                                  <a:pt x="998042" y="1062850"/>
                                </a:lnTo>
                                <a:lnTo>
                                  <a:pt x="998194" y="1052436"/>
                                </a:lnTo>
                                <a:lnTo>
                                  <a:pt x="1009522" y="1052436"/>
                                </a:lnTo>
                                <a:lnTo>
                                  <a:pt x="1009815" y="1042009"/>
                                </a:lnTo>
                                <a:lnTo>
                                  <a:pt x="1021143" y="1042009"/>
                                </a:lnTo>
                                <a:lnTo>
                                  <a:pt x="1021740" y="1031595"/>
                                </a:lnTo>
                                <a:lnTo>
                                  <a:pt x="1032471" y="1031595"/>
                                </a:lnTo>
                                <a:lnTo>
                                  <a:pt x="1032776" y="1021181"/>
                                </a:lnTo>
                                <a:lnTo>
                                  <a:pt x="1043635" y="1021181"/>
                                </a:lnTo>
                                <a:lnTo>
                                  <a:pt x="1043800" y="1010754"/>
                                </a:lnTo>
                                <a:lnTo>
                                  <a:pt x="1054531" y="1010754"/>
                                </a:lnTo>
                                <a:lnTo>
                                  <a:pt x="1054696" y="1000328"/>
                                </a:lnTo>
                                <a:lnTo>
                                  <a:pt x="1065263" y="1000328"/>
                                </a:lnTo>
                                <a:lnTo>
                                  <a:pt x="1065415" y="989914"/>
                                </a:lnTo>
                                <a:lnTo>
                                  <a:pt x="1075817" y="989914"/>
                                </a:lnTo>
                                <a:lnTo>
                                  <a:pt x="1075994" y="979487"/>
                                </a:lnTo>
                                <a:lnTo>
                                  <a:pt x="1086408" y="979487"/>
                                </a:lnTo>
                                <a:lnTo>
                                  <a:pt x="1086485" y="969073"/>
                                </a:lnTo>
                                <a:lnTo>
                                  <a:pt x="1096683" y="969073"/>
                                </a:lnTo>
                                <a:lnTo>
                                  <a:pt x="1096835" y="958646"/>
                                </a:lnTo>
                                <a:lnTo>
                                  <a:pt x="1106817" y="958646"/>
                                </a:lnTo>
                                <a:lnTo>
                                  <a:pt x="1107109" y="948220"/>
                                </a:lnTo>
                                <a:lnTo>
                                  <a:pt x="1116203" y="948220"/>
                                </a:lnTo>
                                <a:lnTo>
                                  <a:pt x="1117422" y="937806"/>
                                </a:lnTo>
                                <a:lnTo>
                                  <a:pt x="1124737" y="937806"/>
                                </a:lnTo>
                                <a:lnTo>
                                  <a:pt x="1127175" y="927392"/>
                                </a:lnTo>
                                <a:lnTo>
                                  <a:pt x="1132065" y="927392"/>
                                </a:lnTo>
                                <a:lnTo>
                                  <a:pt x="1136942" y="916965"/>
                                </a:lnTo>
                                <a:lnTo>
                                  <a:pt x="1141831" y="916965"/>
                                </a:lnTo>
                                <a:lnTo>
                                  <a:pt x="1146708" y="906551"/>
                                </a:lnTo>
                                <a:lnTo>
                                  <a:pt x="1155382" y="906551"/>
                                </a:lnTo>
                                <a:lnTo>
                                  <a:pt x="1156652" y="896124"/>
                                </a:lnTo>
                                <a:lnTo>
                                  <a:pt x="1164856" y="896124"/>
                                </a:lnTo>
                                <a:lnTo>
                                  <a:pt x="1165479" y="885710"/>
                                </a:lnTo>
                                <a:lnTo>
                                  <a:pt x="1174165" y="885710"/>
                                </a:lnTo>
                                <a:lnTo>
                                  <a:pt x="1174318" y="875296"/>
                                </a:lnTo>
                                <a:lnTo>
                                  <a:pt x="1183398" y="875296"/>
                                </a:lnTo>
                                <a:lnTo>
                                  <a:pt x="1183474" y="864869"/>
                                </a:lnTo>
                                <a:lnTo>
                                  <a:pt x="1192479" y="864869"/>
                                </a:lnTo>
                                <a:lnTo>
                                  <a:pt x="1192555" y="854456"/>
                                </a:lnTo>
                                <a:lnTo>
                                  <a:pt x="1201458" y="854456"/>
                                </a:lnTo>
                                <a:lnTo>
                                  <a:pt x="1201534" y="844029"/>
                                </a:lnTo>
                                <a:lnTo>
                                  <a:pt x="1210360" y="844029"/>
                                </a:lnTo>
                                <a:lnTo>
                                  <a:pt x="1210437" y="833602"/>
                                </a:lnTo>
                                <a:lnTo>
                                  <a:pt x="1219187" y="833602"/>
                                </a:lnTo>
                                <a:lnTo>
                                  <a:pt x="1219339" y="823188"/>
                                </a:lnTo>
                                <a:lnTo>
                                  <a:pt x="1227620" y="823188"/>
                                </a:lnTo>
                                <a:lnTo>
                                  <a:pt x="1227937" y="812761"/>
                                </a:lnTo>
                                <a:lnTo>
                                  <a:pt x="1236319" y="812761"/>
                                </a:lnTo>
                                <a:lnTo>
                                  <a:pt x="1236929" y="802347"/>
                                </a:lnTo>
                                <a:lnTo>
                                  <a:pt x="1244955" y="802347"/>
                                </a:lnTo>
                                <a:lnTo>
                                  <a:pt x="1245260" y="791933"/>
                                </a:lnTo>
                                <a:lnTo>
                                  <a:pt x="1253426" y="791933"/>
                                </a:lnTo>
                                <a:lnTo>
                                  <a:pt x="1253578" y="781519"/>
                                </a:lnTo>
                                <a:lnTo>
                                  <a:pt x="1261757" y="781519"/>
                                </a:lnTo>
                                <a:lnTo>
                                  <a:pt x="1261910" y="771093"/>
                                </a:lnTo>
                                <a:lnTo>
                                  <a:pt x="1270088" y="771093"/>
                                </a:lnTo>
                                <a:lnTo>
                                  <a:pt x="1270241" y="760666"/>
                                </a:lnTo>
                                <a:lnTo>
                                  <a:pt x="1278305" y="760666"/>
                                </a:lnTo>
                                <a:lnTo>
                                  <a:pt x="1278610" y="750252"/>
                                </a:lnTo>
                                <a:lnTo>
                                  <a:pt x="1286383" y="750252"/>
                                </a:lnTo>
                                <a:lnTo>
                                  <a:pt x="1287005" y="739825"/>
                                </a:lnTo>
                                <a:lnTo>
                                  <a:pt x="1294460" y="739825"/>
                                </a:lnTo>
                                <a:lnTo>
                                  <a:pt x="1294777" y="729399"/>
                                </a:lnTo>
                                <a:lnTo>
                                  <a:pt x="1302219" y="729399"/>
                                </a:lnTo>
                                <a:lnTo>
                                  <a:pt x="1302537" y="718985"/>
                                </a:lnTo>
                                <a:lnTo>
                                  <a:pt x="1310297" y="718985"/>
                                </a:lnTo>
                                <a:lnTo>
                                  <a:pt x="1310614" y="708571"/>
                                </a:lnTo>
                                <a:lnTo>
                                  <a:pt x="1317434" y="708571"/>
                                </a:lnTo>
                                <a:lnTo>
                                  <a:pt x="1318679" y="698144"/>
                                </a:lnTo>
                                <a:lnTo>
                                  <a:pt x="1323644" y="698144"/>
                                </a:lnTo>
                                <a:lnTo>
                                  <a:pt x="1326121" y="687730"/>
                                </a:lnTo>
                                <a:lnTo>
                                  <a:pt x="1333563" y="687730"/>
                                </a:lnTo>
                                <a:lnTo>
                                  <a:pt x="1334808" y="677303"/>
                                </a:lnTo>
                                <a:lnTo>
                                  <a:pt x="1341005" y="677303"/>
                                </a:lnTo>
                                <a:lnTo>
                                  <a:pt x="1342263" y="666889"/>
                                </a:lnTo>
                                <a:lnTo>
                                  <a:pt x="1348460" y="666889"/>
                                </a:lnTo>
                                <a:lnTo>
                                  <a:pt x="1349692" y="656462"/>
                                </a:lnTo>
                                <a:lnTo>
                                  <a:pt x="1356271" y="656462"/>
                                </a:lnTo>
                                <a:lnTo>
                                  <a:pt x="1361592" y="646048"/>
                                </a:lnTo>
                                <a:lnTo>
                                  <a:pt x="1372260" y="625208"/>
                                </a:lnTo>
                                <a:lnTo>
                                  <a:pt x="1382915" y="614781"/>
                                </a:lnTo>
                                <a:lnTo>
                                  <a:pt x="1393571" y="593940"/>
                                </a:lnTo>
                                <a:lnTo>
                                  <a:pt x="1418907" y="562686"/>
                                </a:lnTo>
                                <a:lnTo>
                                  <a:pt x="1430401" y="541845"/>
                                </a:lnTo>
                                <a:lnTo>
                                  <a:pt x="1468272" y="489750"/>
                                </a:lnTo>
                                <a:lnTo>
                                  <a:pt x="1509877" y="427227"/>
                                </a:lnTo>
                                <a:lnTo>
                                  <a:pt x="1528165" y="395960"/>
                                </a:lnTo>
                                <a:lnTo>
                                  <a:pt x="1551571" y="354279"/>
                                </a:lnTo>
                                <a:lnTo>
                                  <a:pt x="1589341" y="291757"/>
                                </a:lnTo>
                                <a:lnTo>
                                  <a:pt x="1619338" y="239648"/>
                                </a:lnTo>
                                <a:lnTo>
                                  <a:pt x="1637423" y="208394"/>
                                </a:lnTo>
                                <a:lnTo>
                                  <a:pt x="1668805" y="145884"/>
                                </a:lnTo>
                                <a:lnTo>
                                  <a:pt x="1707807" y="72936"/>
                                </a:lnTo>
                                <a:lnTo>
                                  <a:pt x="174666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299605" y="1141298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15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99605" y="1141298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15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407669" y="1224648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15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07669" y="1224648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15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517436" y="128680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15" y="23202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517436" y="128680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02"/>
                                </a:moveTo>
                                <a:lnTo>
                                  <a:pt x="23215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626351" y="1324597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15" y="23228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26351" y="1324597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28"/>
                                </a:moveTo>
                                <a:lnTo>
                                  <a:pt x="23215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735266" y="1339113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15" y="23202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735266" y="1339113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02"/>
                                </a:moveTo>
                                <a:lnTo>
                                  <a:pt x="23215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844511" y="1330210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02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44511" y="1330210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02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953757" y="1297863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15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953757" y="1297863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15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066025" y="1240167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15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066025" y="1240167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15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171219" y="1162126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15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171219" y="1162126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15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281595" y="1078763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15" y="23202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281595" y="1078763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02"/>
                                </a:moveTo>
                                <a:lnTo>
                                  <a:pt x="23215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391577" y="974559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02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391577" y="974559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02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499730" y="859929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02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499730" y="859929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02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09280" y="724471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02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609280" y="724471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02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718513" y="56817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15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718513" y="56817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15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827758" y="401447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15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827758" y="401447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15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937016" y="213880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15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937016" y="213880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15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046274" y="5473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02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2046274" y="5473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02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046274" y="5473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02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2046274" y="5473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02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311213" y="16941"/>
                            <a:ext cx="1613535" cy="133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3535" h="1334135">
                                <a:moveTo>
                                  <a:pt x="0" y="1301280"/>
                                </a:moveTo>
                                <a:lnTo>
                                  <a:pt x="79463" y="1321130"/>
                                </a:lnTo>
                                <a:lnTo>
                                  <a:pt x="121069" y="1327873"/>
                                </a:lnTo>
                                <a:lnTo>
                                  <a:pt x="197916" y="1333779"/>
                                </a:lnTo>
                                <a:lnTo>
                                  <a:pt x="238404" y="1333474"/>
                                </a:lnTo>
                                <a:lnTo>
                                  <a:pt x="282244" y="1330464"/>
                                </a:lnTo>
                                <a:lnTo>
                                  <a:pt x="362153" y="1317866"/>
                                </a:lnTo>
                                <a:lnTo>
                                  <a:pt x="404418" y="1307490"/>
                                </a:lnTo>
                                <a:lnTo>
                                  <a:pt x="476796" y="1283728"/>
                                </a:lnTo>
                                <a:lnTo>
                                  <a:pt x="514997" y="1268133"/>
                                </a:lnTo>
                                <a:lnTo>
                                  <a:pt x="556272" y="1248917"/>
                                </a:lnTo>
                                <a:lnTo>
                                  <a:pt x="590892" y="1230909"/>
                                </a:lnTo>
                                <a:lnTo>
                                  <a:pt x="591591" y="1230541"/>
                                </a:lnTo>
                                <a:lnTo>
                                  <a:pt x="592289" y="1230160"/>
                                </a:lnTo>
                                <a:lnTo>
                                  <a:pt x="592632" y="1229969"/>
                                </a:lnTo>
                                <a:lnTo>
                                  <a:pt x="592797" y="1229867"/>
                                </a:lnTo>
                                <a:lnTo>
                                  <a:pt x="592975" y="1229779"/>
                                </a:lnTo>
                                <a:lnTo>
                                  <a:pt x="602386" y="1229740"/>
                                </a:lnTo>
                                <a:lnTo>
                                  <a:pt x="602449" y="1219314"/>
                                </a:lnTo>
                                <a:lnTo>
                                  <a:pt x="620572" y="1219314"/>
                                </a:lnTo>
                                <a:lnTo>
                                  <a:pt x="620636" y="1208900"/>
                                </a:lnTo>
                                <a:lnTo>
                                  <a:pt x="637895" y="1208900"/>
                                </a:lnTo>
                                <a:lnTo>
                                  <a:pt x="637984" y="1198486"/>
                                </a:lnTo>
                                <a:lnTo>
                                  <a:pt x="654545" y="1198486"/>
                                </a:lnTo>
                                <a:lnTo>
                                  <a:pt x="654634" y="1188046"/>
                                </a:lnTo>
                                <a:lnTo>
                                  <a:pt x="670610" y="1188046"/>
                                </a:lnTo>
                                <a:lnTo>
                                  <a:pt x="670687" y="1177632"/>
                                </a:lnTo>
                                <a:lnTo>
                                  <a:pt x="686117" y="1177632"/>
                                </a:lnTo>
                                <a:lnTo>
                                  <a:pt x="686269" y="1167218"/>
                                </a:lnTo>
                                <a:lnTo>
                                  <a:pt x="701167" y="1167218"/>
                                </a:lnTo>
                                <a:lnTo>
                                  <a:pt x="701230" y="1156804"/>
                                </a:lnTo>
                                <a:lnTo>
                                  <a:pt x="715772" y="1156804"/>
                                </a:lnTo>
                                <a:lnTo>
                                  <a:pt x="715860" y="1146378"/>
                                </a:lnTo>
                                <a:lnTo>
                                  <a:pt x="729907" y="1146378"/>
                                </a:lnTo>
                                <a:lnTo>
                                  <a:pt x="730059" y="1135964"/>
                                </a:lnTo>
                                <a:lnTo>
                                  <a:pt x="743712" y="1135964"/>
                                </a:lnTo>
                                <a:lnTo>
                                  <a:pt x="743788" y="1125537"/>
                                </a:lnTo>
                                <a:lnTo>
                                  <a:pt x="757174" y="1125537"/>
                                </a:lnTo>
                                <a:lnTo>
                                  <a:pt x="757250" y="1115123"/>
                                </a:lnTo>
                                <a:lnTo>
                                  <a:pt x="770255" y="1115123"/>
                                </a:lnTo>
                                <a:lnTo>
                                  <a:pt x="770407" y="1104709"/>
                                </a:lnTo>
                                <a:lnTo>
                                  <a:pt x="783132" y="1104709"/>
                                </a:lnTo>
                                <a:lnTo>
                                  <a:pt x="783196" y="1094282"/>
                                </a:lnTo>
                                <a:lnTo>
                                  <a:pt x="795667" y="1094282"/>
                                </a:lnTo>
                                <a:lnTo>
                                  <a:pt x="795743" y="1083856"/>
                                </a:lnTo>
                                <a:lnTo>
                                  <a:pt x="807897" y="1083856"/>
                                </a:lnTo>
                                <a:lnTo>
                                  <a:pt x="808050" y="1073429"/>
                                </a:lnTo>
                                <a:lnTo>
                                  <a:pt x="819886" y="1073429"/>
                                </a:lnTo>
                                <a:lnTo>
                                  <a:pt x="820204" y="1063015"/>
                                </a:lnTo>
                                <a:lnTo>
                                  <a:pt x="831735" y="1063015"/>
                                </a:lnTo>
                                <a:lnTo>
                                  <a:pt x="831875" y="1052588"/>
                                </a:lnTo>
                                <a:lnTo>
                                  <a:pt x="843356" y="1052588"/>
                                </a:lnTo>
                                <a:lnTo>
                                  <a:pt x="843432" y="1042174"/>
                                </a:lnTo>
                                <a:lnTo>
                                  <a:pt x="854710" y="1042174"/>
                                </a:lnTo>
                                <a:lnTo>
                                  <a:pt x="854786" y="1031760"/>
                                </a:lnTo>
                                <a:lnTo>
                                  <a:pt x="865835" y="1031760"/>
                                </a:lnTo>
                                <a:lnTo>
                                  <a:pt x="865987" y="1021346"/>
                                </a:lnTo>
                                <a:lnTo>
                                  <a:pt x="876617" y="1021346"/>
                                </a:lnTo>
                                <a:lnTo>
                                  <a:pt x="877239" y="1010919"/>
                                </a:lnTo>
                                <a:lnTo>
                                  <a:pt x="887806" y="1010919"/>
                                </a:lnTo>
                                <a:lnTo>
                                  <a:pt x="889038" y="1000493"/>
                                </a:lnTo>
                                <a:lnTo>
                                  <a:pt x="898982" y="1000493"/>
                                </a:lnTo>
                                <a:lnTo>
                                  <a:pt x="903947" y="990079"/>
                                </a:lnTo>
                                <a:lnTo>
                                  <a:pt x="913879" y="979652"/>
                                </a:lnTo>
                                <a:lnTo>
                                  <a:pt x="920673" y="979652"/>
                                </a:lnTo>
                                <a:lnTo>
                                  <a:pt x="953604" y="937971"/>
                                </a:lnTo>
                                <a:lnTo>
                                  <a:pt x="994918" y="896289"/>
                                </a:lnTo>
                                <a:lnTo>
                                  <a:pt x="1023912" y="865035"/>
                                </a:lnTo>
                                <a:lnTo>
                                  <a:pt x="1033068" y="854621"/>
                                </a:lnTo>
                                <a:lnTo>
                                  <a:pt x="1075994" y="812926"/>
                                </a:lnTo>
                                <a:lnTo>
                                  <a:pt x="1112532" y="771258"/>
                                </a:lnTo>
                                <a:lnTo>
                                  <a:pt x="1127163" y="750417"/>
                                </a:lnTo>
                                <a:lnTo>
                                  <a:pt x="1151585" y="719150"/>
                                </a:lnTo>
                                <a:lnTo>
                                  <a:pt x="1192009" y="667054"/>
                                </a:lnTo>
                                <a:lnTo>
                                  <a:pt x="1232001" y="614946"/>
                                </a:lnTo>
                                <a:lnTo>
                                  <a:pt x="1271473" y="562851"/>
                                </a:lnTo>
                                <a:lnTo>
                                  <a:pt x="1311224" y="500329"/>
                                </a:lnTo>
                                <a:lnTo>
                                  <a:pt x="1333665" y="469061"/>
                                </a:lnTo>
                                <a:lnTo>
                                  <a:pt x="1350937" y="437807"/>
                                </a:lnTo>
                                <a:lnTo>
                                  <a:pt x="1393571" y="375284"/>
                                </a:lnTo>
                                <a:lnTo>
                                  <a:pt x="1430401" y="323189"/>
                                </a:lnTo>
                                <a:lnTo>
                                  <a:pt x="1436916" y="312775"/>
                                </a:lnTo>
                                <a:lnTo>
                                  <a:pt x="1468272" y="260667"/>
                                </a:lnTo>
                                <a:lnTo>
                                  <a:pt x="1509877" y="187718"/>
                                </a:lnTo>
                                <a:lnTo>
                                  <a:pt x="1540167" y="135623"/>
                                </a:lnTo>
                                <a:lnTo>
                                  <a:pt x="1551571" y="114782"/>
                                </a:lnTo>
                                <a:lnTo>
                                  <a:pt x="1589341" y="41833"/>
                                </a:lnTo>
                                <a:lnTo>
                                  <a:pt x="161342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311213" y="1301813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29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94792" y="1318234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2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410171" y="132511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29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393750" y="1341539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2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509130" y="133430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42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492709" y="1350721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2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612368" y="1328839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29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595960" y="1345260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2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715619" y="1308011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42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699211" y="1324432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2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818870" y="1271816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16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802449" y="1288224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2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920572" y="121984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16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904163" y="1236256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2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025258" y="1157312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42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1008837" y="1173733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42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28013" y="10739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29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111592" y="1090358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2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231861" y="980173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16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215453" y="996581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2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335112" y="865543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29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1318704" y="881951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2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438363" y="750912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29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1421955" y="767321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2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1543202" y="615454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29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526781" y="631863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2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644865" y="46955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29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628457" y="485965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2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748116" y="313245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29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731695" y="329666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42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851367" y="136105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29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834946" y="152527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42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48145" y="54038"/>
                            <a:ext cx="534035" cy="4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414655">
                                <a:moveTo>
                                  <a:pt x="533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502"/>
                                </a:lnTo>
                                <a:lnTo>
                                  <a:pt x="533514" y="414502"/>
                                </a:lnTo>
                                <a:lnTo>
                                  <a:pt x="533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545465" y="84759"/>
                            <a:ext cx="262255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" h="93980">
                                <a:moveTo>
                                  <a:pt x="39535" y="29565"/>
                                </a:moveTo>
                                <a:lnTo>
                                  <a:pt x="37846" y="23749"/>
                                </a:lnTo>
                                <a:lnTo>
                                  <a:pt x="36842" y="22364"/>
                                </a:lnTo>
                                <a:lnTo>
                                  <a:pt x="35293" y="20218"/>
                                </a:lnTo>
                                <a:lnTo>
                                  <a:pt x="32334" y="16014"/>
                                </a:lnTo>
                                <a:lnTo>
                                  <a:pt x="28803" y="14224"/>
                                </a:lnTo>
                                <a:lnTo>
                                  <a:pt x="28803" y="27584"/>
                                </a:lnTo>
                                <a:lnTo>
                                  <a:pt x="28803" y="43129"/>
                                </a:lnTo>
                                <a:lnTo>
                                  <a:pt x="25133" y="48336"/>
                                </a:lnTo>
                                <a:lnTo>
                                  <a:pt x="14325" y="48336"/>
                                </a:lnTo>
                                <a:lnTo>
                                  <a:pt x="10731" y="43129"/>
                                </a:lnTo>
                                <a:lnTo>
                                  <a:pt x="10731" y="27584"/>
                                </a:lnTo>
                                <a:lnTo>
                                  <a:pt x="14325" y="22364"/>
                                </a:lnTo>
                                <a:lnTo>
                                  <a:pt x="25209" y="22364"/>
                                </a:lnTo>
                                <a:lnTo>
                                  <a:pt x="28803" y="27584"/>
                                </a:lnTo>
                                <a:lnTo>
                                  <a:pt x="28803" y="14224"/>
                                </a:lnTo>
                                <a:lnTo>
                                  <a:pt x="27203" y="13411"/>
                                </a:lnTo>
                                <a:lnTo>
                                  <a:pt x="17005" y="13411"/>
                                </a:lnTo>
                                <a:lnTo>
                                  <a:pt x="13335" y="15633"/>
                                </a:lnTo>
                                <a:lnTo>
                                  <a:pt x="10731" y="20218"/>
                                </a:lnTo>
                                <a:lnTo>
                                  <a:pt x="10731" y="14097"/>
                                </a:lnTo>
                                <a:lnTo>
                                  <a:pt x="0" y="14097"/>
                                </a:lnTo>
                                <a:lnTo>
                                  <a:pt x="0" y="72161"/>
                                </a:lnTo>
                                <a:lnTo>
                                  <a:pt x="10731" y="72161"/>
                                </a:lnTo>
                                <a:lnTo>
                                  <a:pt x="10731" y="50558"/>
                                </a:lnTo>
                                <a:lnTo>
                                  <a:pt x="13335" y="55156"/>
                                </a:lnTo>
                                <a:lnTo>
                                  <a:pt x="17005" y="57302"/>
                                </a:lnTo>
                                <a:lnTo>
                                  <a:pt x="22225" y="57302"/>
                                </a:lnTo>
                                <a:lnTo>
                                  <a:pt x="29121" y="55651"/>
                                </a:lnTo>
                                <a:lnTo>
                                  <a:pt x="34607" y="51066"/>
                                </a:lnTo>
                                <a:lnTo>
                                  <a:pt x="34874" y="50558"/>
                                </a:lnTo>
                                <a:lnTo>
                                  <a:pt x="36029" y="48336"/>
                                </a:lnTo>
                                <a:lnTo>
                                  <a:pt x="38227" y="44119"/>
                                </a:lnTo>
                                <a:lnTo>
                                  <a:pt x="39535" y="35394"/>
                                </a:lnTo>
                                <a:lnTo>
                                  <a:pt x="39535" y="29565"/>
                                </a:lnTo>
                                <a:close/>
                              </a:path>
                              <a:path w="262255" h="93980">
                                <a:moveTo>
                                  <a:pt x="76974" y="73761"/>
                                </a:moveTo>
                                <a:lnTo>
                                  <a:pt x="76822" y="72847"/>
                                </a:lnTo>
                                <a:lnTo>
                                  <a:pt x="76492" y="70700"/>
                                </a:lnTo>
                                <a:lnTo>
                                  <a:pt x="75463" y="67754"/>
                                </a:lnTo>
                                <a:lnTo>
                                  <a:pt x="74561" y="65303"/>
                                </a:lnTo>
                                <a:lnTo>
                                  <a:pt x="73494" y="62357"/>
                                </a:lnTo>
                                <a:lnTo>
                                  <a:pt x="68160" y="58750"/>
                                </a:lnTo>
                                <a:lnTo>
                                  <a:pt x="68033" y="58750"/>
                                </a:lnTo>
                                <a:lnTo>
                                  <a:pt x="68033" y="72847"/>
                                </a:lnTo>
                                <a:lnTo>
                                  <a:pt x="54864" y="72847"/>
                                </a:lnTo>
                                <a:lnTo>
                                  <a:pt x="55410" y="67754"/>
                                </a:lnTo>
                                <a:lnTo>
                                  <a:pt x="57556" y="65303"/>
                                </a:lnTo>
                                <a:lnTo>
                                  <a:pt x="65278" y="65303"/>
                                </a:lnTo>
                                <a:lnTo>
                                  <a:pt x="67602" y="67945"/>
                                </a:lnTo>
                                <a:lnTo>
                                  <a:pt x="68033" y="72847"/>
                                </a:lnTo>
                                <a:lnTo>
                                  <a:pt x="68033" y="58750"/>
                                </a:lnTo>
                                <a:lnTo>
                                  <a:pt x="51981" y="58750"/>
                                </a:lnTo>
                                <a:lnTo>
                                  <a:pt x="46151" y="65608"/>
                                </a:lnTo>
                                <a:lnTo>
                                  <a:pt x="46151" y="87312"/>
                                </a:lnTo>
                                <a:lnTo>
                                  <a:pt x="51917" y="93802"/>
                                </a:lnTo>
                                <a:lnTo>
                                  <a:pt x="68707" y="93802"/>
                                </a:lnTo>
                                <a:lnTo>
                                  <a:pt x="74714" y="89636"/>
                                </a:lnTo>
                                <a:lnTo>
                                  <a:pt x="75399" y="87249"/>
                                </a:lnTo>
                                <a:lnTo>
                                  <a:pt x="76619" y="83083"/>
                                </a:lnTo>
                                <a:lnTo>
                                  <a:pt x="68160" y="83083"/>
                                </a:lnTo>
                                <a:lnTo>
                                  <a:pt x="67119" y="85712"/>
                                </a:lnTo>
                                <a:lnTo>
                                  <a:pt x="64731" y="87249"/>
                                </a:lnTo>
                                <a:lnTo>
                                  <a:pt x="59156" y="87249"/>
                                </a:lnTo>
                                <a:lnTo>
                                  <a:pt x="57188" y="86207"/>
                                </a:lnTo>
                                <a:lnTo>
                                  <a:pt x="55168" y="83146"/>
                                </a:lnTo>
                                <a:lnTo>
                                  <a:pt x="54864" y="81673"/>
                                </a:lnTo>
                                <a:lnTo>
                                  <a:pt x="54737" y="78549"/>
                                </a:lnTo>
                                <a:lnTo>
                                  <a:pt x="76923" y="78549"/>
                                </a:lnTo>
                                <a:lnTo>
                                  <a:pt x="76974" y="73761"/>
                                </a:lnTo>
                                <a:close/>
                              </a:path>
                              <a:path w="262255" h="93980">
                                <a:moveTo>
                                  <a:pt x="143954" y="42367"/>
                                </a:moveTo>
                                <a:lnTo>
                                  <a:pt x="106870" y="42367"/>
                                </a:lnTo>
                                <a:lnTo>
                                  <a:pt x="106870" y="51485"/>
                                </a:lnTo>
                                <a:lnTo>
                                  <a:pt x="143954" y="51485"/>
                                </a:lnTo>
                                <a:lnTo>
                                  <a:pt x="143954" y="42367"/>
                                </a:lnTo>
                                <a:close/>
                              </a:path>
                              <a:path w="262255" h="93980">
                                <a:moveTo>
                                  <a:pt x="143954" y="23977"/>
                                </a:moveTo>
                                <a:lnTo>
                                  <a:pt x="106870" y="23977"/>
                                </a:lnTo>
                                <a:lnTo>
                                  <a:pt x="106870" y="33108"/>
                                </a:lnTo>
                                <a:lnTo>
                                  <a:pt x="143954" y="33108"/>
                                </a:lnTo>
                                <a:lnTo>
                                  <a:pt x="143954" y="23977"/>
                                </a:lnTo>
                                <a:close/>
                              </a:path>
                              <a:path w="262255" h="93980">
                                <a:moveTo>
                                  <a:pt x="208686" y="18999"/>
                                </a:moveTo>
                                <a:lnTo>
                                  <a:pt x="207454" y="12255"/>
                                </a:lnTo>
                                <a:lnTo>
                                  <a:pt x="205232" y="8661"/>
                                </a:lnTo>
                                <a:lnTo>
                                  <a:pt x="201637" y="2832"/>
                                </a:lnTo>
                                <a:lnTo>
                                  <a:pt x="197954" y="863"/>
                                </a:lnTo>
                                <a:lnTo>
                                  <a:pt x="197954" y="21221"/>
                                </a:lnTo>
                                <a:lnTo>
                                  <a:pt x="197866" y="35852"/>
                                </a:lnTo>
                                <a:lnTo>
                                  <a:pt x="197421" y="40830"/>
                                </a:lnTo>
                                <a:lnTo>
                                  <a:pt x="195351" y="46266"/>
                                </a:lnTo>
                                <a:lnTo>
                                  <a:pt x="193052" y="48031"/>
                                </a:lnTo>
                                <a:lnTo>
                                  <a:pt x="187159" y="48031"/>
                                </a:lnTo>
                                <a:lnTo>
                                  <a:pt x="185013" y="46570"/>
                                </a:lnTo>
                                <a:lnTo>
                                  <a:pt x="182638" y="41516"/>
                                </a:lnTo>
                                <a:lnTo>
                                  <a:pt x="182029" y="35852"/>
                                </a:lnTo>
                                <a:lnTo>
                                  <a:pt x="182105" y="21221"/>
                                </a:lnTo>
                                <a:lnTo>
                                  <a:pt x="182562" y="16014"/>
                                </a:lnTo>
                                <a:lnTo>
                                  <a:pt x="183400" y="13779"/>
                                </a:lnTo>
                                <a:lnTo>
                                  <a:pt x="184556" y="10490"/>
                                </a:lnTo>
                                <a:lnTo>
                                  <a:pt x="186931" y="8661"/>
                                </a:lnTo>
                                <a:lnTo>
                                  <a:pt x="192747" y="8661"/>
                                </a:lnTo>
                                <a:lnTo>
                                  <a:pt x="194970" y="10185"/>
                                </a:lnTo>
                                <a:lnTo>
                                  <a:pt x="197345" y="15328"/>
                                </a:lnTo>
                                <a:lnTo>
                                  <a:pt x="197954" y="21221"/>
                                </a:lnTo>
                                <a:lnTo>
                                  <a:pt x="197954" y="863"/>
                                </a:lnTo>
                                <a:lnTo>
                                  <a:pt x="196354" y="0"/>
                                </a:lnTo>
                                <a:lnTo>
                                  <a:pt x="184175" y="0"/>
                                </a:lnTo>
                                <a:lnTo>
                                  <a:pt x="179184" y="2451"/>
                                </a:lnTo>
                                <a:lnTo>
                                  <a:pt x="175895" y="6972"/>
                                </a:lnTo>
                                <a:lnTo>
                                  <a:pt x="172758" y="11176"/>
                                </a:lnTo>
                                <a:lnTo>
                                  <a:pt x="171297" y="18072"/>
                                </a:lnTo>
                                <a:lnTo>
                                  <a:pt x="171297" y="38303"/>
                                </a:lnTo>
                                <a:lnTo>
                                  <a:pt x="172529" y="45046"/>
                                </a:lnTo>
                                <a:lnTo>
                                  <a:pt x="175133" y="49187"/>
                                </a:lnTo>
                                <a:lnTo>
                                  <a:pt x="178346" y="54394"/>
                                </a:lnTo>
                                <a:lnTo>
                                  <a:pt x="183629" y="57226"/>
                                </a:lnTo>
                                <a:lnTo>
                                  <a:pt x="195884" y="57226"/>
                                </a:lnTo>
                                <a:lnTo>
                                  <a:pt x="200723" y="54851"/>
                                </a:lnTo>
                                <a:lnTo>
                                  <a:pt x="204089" y="50330"/>
                                </a:lnTo>
                                <a:lnTo>
                                  <a:pt x="205752" y="48031"/>
                                </a:lnTo>
                                <a:lnTo>
                                  <a:pt x="207149" y="46113"/>
                                </a:lnTo>
                                <a:lnTo>
                                  <a:pt x="208686" y="39154"/>
                                </a:lnTo>
                                <a:lnTo>
                                  <a:pt x="208686" y="18999"/>
                                </a:lnTo>
                                <a:close/>
                              </a:path>
                              <a:path w="262255" h="93980">
                                <a:moveTo>
                                  <a:pt x="228053" y="44284"/>
                                </a:moveTo>
                                <a:lnTo>
                                  <a:pt x="216573" y="44284"/>
                                </a:lnTo>
                                <a:lnTo>
                                  <a:pt x="216573" y="55460"/>
                                </a:lnTo>
                                <a:lnTo>
                                  <a:pt x="228053" y="55460"/>
                                </a:lnTo>
                                <a:lnTo>
                                  <a:pt x="228053" y="44284"/>
                                </a:lnTo>
                                <a:close/>
                              </a:path>
                              <a:path w="262255" h="93980">
                                <a:moveTo>
                                  <a:pt x="261924" y="1143"/>
                                </a:moveTo>
                                <a:lnTo>
                                  <a:pt x="254800" y="1143"/>
                                </a:lnTo>
                                <a:lnTo>
                                  <a:pt x="253123" y="7581"/>
                                </a:lnTo>
                                <a:lnTo>
                                  <a:pt x="247523" y="10871"/>
                                </a:lnTo>
                                <a:lnTo>
                                  <a:pt x="238188" y="10871"/>
                                </a:lnTo>
                                <a:lnTo>
                                  <a:pt x="238188" y="17995"/>
                                </a:lnTo>
                                <a:lnTo>
                                  <a:pt x="251206" y="17995"/>
                                </a:lnTo>
                                <a:lnTo>
                                  <a:pt x="251206" y="55460"/>
                                </a:lnTo>
                                <a:lnTo>
                                  <a:pt x="261924" y="55460"/>
                                </a:lnTo>
                                <a:lnTo>
                                  <a:pt x="261924" y="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364566" y="127901"/>
                            <a:ext cx="164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0">
                                <a:moveTo>
                                  <a:pt x="0" y="0"/>
                                </a:moveTo>
                                <a:lnTo>
                                  <a:pt x="16416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434327" y="115595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0" y="24625"/>
                                </a:moveTo>
                                <a:lnTo>
                                  <a:pt x="24618" y="24625"/>
                                </a:lnTo>
                                <a:lnTo>
                                  <a:pt x="246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25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545465" y="220179"/>
                            <a:ext cx="315595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93980">
                                <a:moveTo>
                                  <a:pt x="39535" y="29578"/>
                                </a:moveTo>
                                <a:lnTo>
                                  <a:pt x="37846" y="23749"/>
                                </a:lnTo>
                                <a:lnTo>
                                  <a:pt x="36842" y="22364"/>
                                </a:lnTo>
                                <a:lnTo>
                                  <a:pt x="35306" y="20231"/>
                                </a:lnTo>
                                <a:lnTo>
                                  <a:pt x="32334" y="16014"/>
                                </a:lnTo>
                                <a:lnTo>
                                  <a:pt x="28803" y="14224"/>
                                </a:lnTo>
                                <a:lnTo>
                                  <a:pt x="28803" y="27584"/>
                                </a:lnTo>
                                <a:lnTo>
                                  <a:pt x="28803" y="43129"/>
                                </a:lnTo>
                                <a:lnTo>
                                  <a:pt x="25133" y="48336"/>
                                </a:lnTo>
                                <a:lnTo>
                                  <a:pt x="14325" y="48336"/>
                                </a:lnTo>
                                <a:lnTo>
                                  <a:pt x="10731" y="43129"/>
                                </a:lnTo>
                                <a:lnTo>
                                  <a:pt x="10731" y="27584"/>
                                </a:lnTo>
                                <a:lnTo>
                                  <a:pt x="14325" y="22364"/>
                                </a:lnTo>
                                <a:lnTo>
                                  <a:pt x="25209" y="22364"/>
                                </a:lnTo>
                                <a:lnTo>
                                  <a:pt x="28803" y="27584"/>
                                </a:lnTo>
                                <a:lnTo>
                                  <a:pt x="28803" y="14224"/>
                                </a:lnTo>
                                <a:lnTo>
                                  <a:pt x="27203" y="13411"/>
                                </a:lnTo>
                                <a:lnTo>
                                  <a:pt x="17005" y="13411"/>
                                </a:lnTo>
                                <a:lnTo>
                                  <a:pt x="13335" y="15633"/>
                                </a:lnTo>
                                <a:lnTo>
                                  <a:pt x="10731" y="20231"/>
                                </a:lnTo>
                                <a:lnTo>
                                  <a:pt x="10731" y="14097"/>
                                </a:lnTo>
                                <a:lnTo>
                                  <a:pt x="0" y="14097"/>
                                </a:lnTo>
                                <a:lnTo>
                                  <a:pt x="0" y="72161"/>
                                </a:lnTo>
                                <a:lnTo>
                                  <a:pt x="10731" y="72161"/>
                                </a:lnTo>
                                <a:lnTo>
                                  <a:pt x="10731" y="50571"/>
                                </a:lnTo>
                                <a:lnTo>
                                  <a:pt x="13335" y="55156"/>
                                </a:lnTo>
                                <a:lnTo>
                                  <a:pt x="17005" y="57302"/>
                                </a:lnTo>
                                <a:lnTo>
                                  <a:pt x="22225" y="57302"/>
                                </a:lnTo>
                                <a:lnTo>
                                  <a:pt x="29121" y="55651"/>
                                </a:lnTo>
                                <a:lnTo>
                                  <a:pt x="34607" y="51066"/>
                                </a:lnTo>
                                <a:lnTo>
                                  <a:pt x="34861" y="50571"/>
                                </a:lnTo>
                                <a:lnTo>
                                  <a:pt x="36029" y="48336"/>
                                </a:lnTo>
                                <a:lnTo>
                                  <a:pt x="38227" y="44119"/>
                                </a:lnTo>
                                <a:lnTo>
                                  <a:pt x="39535" y="35394"/>
                                </a:lnTo>
                                <a:lnTo>
                                  <a:pt x="39535" y="29578"/>
                                </a:lnTo>
                                <a:close/>
                              </a:path>
                              <a:path w="315595" h="93980">
                                <a:moveTo>
                                  <a:pt x="76974" y="73787"/>
                                </a:moveTo>
                                <a:lnTo>
                                  <a:pt x="76822" y="72859"/>
                                </a:lnTo>
                                <a:lnTo>
                                  <a:pt x="76492" y="70713"/>
                                </a:lnTo>
                                <a:lnTo>
                                  <a:pt x="75463" y="67779"/>
                                </a:lnTo>
                                <a:lnTo>
                                  <a:pt x="74561" y="65328"/>
                                </a:lnTo>
                                <a:lnTo>
                                  <a:pt x="73494" y="62382"/>
                                </a:lnTo>
                                <a:lnTo>
                                  <a:pt x="68160" y="58762"/>
                                </a:lnTo>
                                <a:lnTo>
                                  <a:pt x="68033" y="58762"/>
                                </a:lnTo>
                                <a:lnTo>
                                  <a:pt x="68033" y="72859"/>
                                </a:lnTo>
                                <a:lnTo>
                                  <a:pt x="54864" y="72859"/>
                                </a:lnTo>
                                <a:lnTo>
                                  <a:pt x="55410" y="67779"/>
                                </a:lnTo>
                                <a:lnTo>
                                  <a:pt x="57556" y="65328"/>
                                </a:lnTo>
                                <a:lnTo>
                                  <a:pt x="65278" y="65328"/>
                                </a:lnTo>
                                <a:lnTo>
                                  <a:pt x="67602" y="67957"/>
                                </a:lnTo>
                                <a:lnTo>
                                  <a:pt x="68033" y="72859"/>
                                </a:lnTo>
                                <a:lnTo>
                                  <a:pt x="68033" y="58762"/>
                                </a:lnTo>
                                <a:lnTo>
                                  <a:pt x="51981" y="58762"/>
                                </a:lnTo>
                                <a:lnTo>
                                  <a:pt x="46151" y="65633"/>
                                </a:lnTo>
                                <a:lnTo>
                                  <a:pt x="46151" y="87325"/>
                                </a:lnTo>
                                <a:lnTo>
                                  <a:pt x="51917" y="93827"/>
                                </a:lnTo>
                                <a:lnTo>
                                  <a:pt x="68707" y="93827"/>
                                </a:lnTo>
                                <a:lnTo>
                                  <a:pt x="74714" y="89662"/>
                                </a:lnTo>
                                <a:lnTo>
                                  <a:pt x="75399" y="87261"/>
                                </a:lnTo>
                                <a:lnTo>
                                  <a:pt x="76619" y="83096"/>
                                </a:lnTo>
                                <a:lnTo>
                                  <a:pt x="68160" y="83096"/>
                                </a:lnTo>
                                <a:lnTo>
                                  <a:pt x="67119" y="85725"/>
                                </a:lnTo>
                                <a:lnTo>
                                  <a:pt x="64731" y="87261"/>
                                </a:lnTo>
                                <a:lnTo>
                                  <a:pt x="59156" y="87261"/>
                                </a:lnTo>
                                <a:lnTo>
                                  <a:pt x="57188" y="86220"/>
                                </a:lnTo>
                                <a:lnTo>
                                  <a:pt x="55168" y="83159"/>
                                </a:lnTo>
                                <a:lnTo>
                                  <a:pt x="54864" y="81686"/>
                                </a:lnTo>
                                <a:lnTo>
                                  <a:pt x="54737" y="78562"/>
                                </a:lnTo>
                                <a:lnTo>
                                  <a:pt x="76923" y="78562"/>
                                </a:lnTo>
                                <a:lnTo>
                                  <a:pt x="76974" y="73787"/>
                                </a:lnTo>
                                <a:close/>
                              </a:path>
                              <a:path w="315595" h="93980">
                                <a:moveTo>
                                  <a:pt x="143954" y="42379"/>
                                </a:moveTo>
                                <a:lnTo>
                                  <a:pt x="106870" y="42379"/>
                                </a:lnTo>
                                <a:lnTo>
                                  <a:pt x="106870" y="51498"/>
                                </a:lnTo>
                                <a:lnTo>
                                  <a:pt x="143954" y="51498"/>
                                </a:lnTo>
                                <a:lnTo>
                                  <a:pt x="143954" y="42379"/>
                                </a:lnTo>
                                <a:close/>
                              </a:path>
                              <a:path w="315595" h="93980">
                                <a:moveTo>
                                  <a:pt x="143954" y="23990"/>
                                </a:moveTo>
                                <a:lnTo>
                                  <a:pt x="106870" y="23990"/>
                                </a:lnTo>
                                <a:lnTo>
                                  <a:pt x="106870" y="33108"/>
                                </a:lnTo>
                                <a:lnTo>
                                  <a:pt x="143954" y="33108"/>
                                </a:lnTo>
                                <a:lnTo>
                                  <a:pt x="143954" y="23990"/>
                                </a:lnTo>
                                <a:close/>
                              </a:path>
                              <a:path w="315595" h="93980">
                                <a:moveTo>
                                  <a:pt x="208686" y="18999"/>
                                </a:moveTo>
                                <a:lnTo>
                                  <a:pt x="207454" y="12255"/>
                                </a:lnTo>
                                <a:lnTo>
                                  <a:pt x="205232" y="8661"/>
                                </a:lnTo>
                                <a:lnTo>
                                  <a:pt x="201637" y="2832"/>
                                </a:lnTo>
                                <a:lnTo>
                                  <a:pt x="197954" y="863"/>
                                </a:lnTo>
                                <a:lnTo>
                                  <a:pt x="197954" y="21221"/>
                                </a:lnTo>
                                <a:lnTo>
                                  <a:pt x="197866" y="35852"/>
                                </a:lnTo>
                                <a:lnTo>
                                  <a:pt x="197421" y="40830"/>
                                </a:lnTo>
                                <a:lnTo>
                                  <a:pt x="195351" y="46278"/>
                                </a:lnTo>
                                <a:lnTo>
                                  <a:pt x="193052" y="48031"/>
                                </a:lnTo>
                                <a:lnTo>
                                  <a:pt x="187159" y="48031"/>
                                </a:lnTo>
                                <a:lnTo>
                                  <a:pt x="185013" y="46583"/>
                                </a:lnTo>
                                <a:lnTo>
                                  <a:pt x="182638" y="41529"/>
                                </a:lnTo>
                                <a:lnTo>
                                  <a:pt x="182029" y="35852"/>
                                </a:lnTo>
                                <a:lnTo>
                                  <a:pt x="182105" y="21221"/>
                                </a:lnTo>
                                <a:lnTo>
                                  <a:pt x="182562" y="16014"/>
                                </a:lnTo>
                                <a:lnTo>
                                  <a:pt x="183400" y="13792"/>
                                </a:lnTo>
                                <a:lnTo>
                                  <a:pt x="184556" y="10502"/>
                                </a:lnTo>
                                <a:lnTo>
                                  <a:pt x="186931" y="8661"/>
                                </a:lnTo>
                                <a:lnTo>
                                  <a:pt x="192747" y="8661"/>
                                </a:lnTo>
                                <a:lnTo>
                                  <a:pt x="194970" y="10185"/>
                                </a:lnTo>
                                <a:lnTo>
                                  <a:pt x="197345" y="15328"/>
                                </a:lnTo>
                                <a:lnTo>
                                  <a:pt x="197954" y="21221"/>
                                </a:lnTo>
                                <a:lnTo>
                                  <a:pt x="197954" y="863"/>
                                </a:lnTo>
                                <a:lnTo>
                                  <a:pt x="196354" y="0"/>
                                </a:lnTo>
                                <a:lnTo>
                                  <a:pt x="184175" y="0"/>
                                </a:lnTo>
                                <a:lnTo>
                                  <a:pt x="179184" y="2451"/>
                                </a:lnTo>
                                <a:lnTo>
                                  <a:pt x="175895" y="6972"/>
                                </a:lnTo>
                                <a:lnTo>
                                  <a:pt x="172758" y="11188"/>
                                </a:lnTo>
                                <a:lnTo>
                                  <a:pt x="171297" y="18084"/>
                                </a:lnTo>
                                <a:lnTo>
                                  <a:pt x="171297" y="38303"/>
                                </a:lnTo>
                                <a:lnTo>
                                  <a:pt x="172529" y="45046"/>
                                </a:lnTo>
                                <a:lnTo>
                                  <a:pt x="175133" y="49187"/>
                                </a:lnTo>
                                <a:lnTo>
                                  <a:pt x="178346" y="54394"/>
                                </a:lnTo>
                                <a:lnTo>
                                  <a:pt x="183629" y="57226"/>
                                </a:lnTo>
                                <a:lnTo>
                                  <a:pt x="195884" y="57226"/>
                                </a:lnTo>
                                <a:lnTo>
                                  <a:pt x="200723" y="54851"/>
                                </a:lnTo>
                                <a:lnTo>
                                  <a:pt x="204089" y="50330"/>
                                </a:lnTo>
                                <a:lnTo>
                                  <a:pt x="205752" y="48031"/>
                                </a:lnTo>
                                <a:lnTo>
                                  <a:pt x="207149" y="46113"/>
                                </a:lnTo>
                                <a:lnTo>
                                  <a:pt x="208686" y="39141"/>
                                </a:lnTo>
                                <a:lnTo>
                                  <a:pt x="208686" y="18999"/>
                                </a:lnTo>
                                <a:close/>
                              </a:path>
                              <a:path w="315595" h="93980">
                                <a:moveTo>
                                  <a:pt x="228053" y="44297"/>
                                </a:moveTo>
                                <a:lnTo>
                                  <a:pt x="216573" y="44297"/>
                                </a:lnTo>
                                <a:lnTo>
                                  <a:pt x="216573" y="55473"/>
                                </a:lnTo>
                                <a:lnTo>
                                  <a:pt x="228053" y="55473"/>
                                </a:lnTo>
                                <a:lnTo>
                                  <a:pt x="228053" y="44297"/>
                                </a:lnTo>
                                <a:close/>
                              </a:path>
                              <a:path w="315595" h="93980">
                                <a:moveTo>
                                  <a:pt x="261924" y="1155"/>
                                </a:moveTo>
                                <a:lnTo>
                                  <a:pt x="254800" y="1155"/>
                                </a:lnTo>
                                <a:lnTo>
                                  <a:pt x="253123" y="7594"/>
                                </a:lnTo>
                                <a:lnTo>
                                  <a:pt x="247523" y="10883"/>
                                </a:lnTo>
                                <a:lnTo>
                                  <a:pt x="238188" y="10883"/>
                                </a:lnTo>
                                <a:lnTo>
                                  <a:pt x="238188" y="18008"/>
                                </a:lnTo>
                                <a:lnTo>
                                  <a:pt x="251206" y="18008"/>
                                </a:lnTo>
                                <a:lnTo>
                                  <a:pt x="251206" y="55473"/>
                                </a:lnTo>
                                <a:lnTo>
                                  <a:pt x="261924" y="55473"/>
                                </a:lnTo>
                                <a:lnTo>
                                  <a:pt x="261924" y="1155"/>
                                </a:lnTo>
                                <a:close/>
                              </a:path>
                              <a:path w="315595" h="93980">
                                <a:moveTo>
                                  <a:pt x="315175" y="26365"/>
                                </a:moveTo>
                                <a:lnTo>
                                  <a:pt x="308279" y="18783"/>
                                </a:lnTo>
                                <a:lnTo>
                                  <a:pt x="294640" y="18783"/>
                                </a:lnTo>
                                <a:lnTo>
                                  <a:pt x="291960" y="19697"/>
                                </a:lnTo>
                                <a:lnTo>
                                  <a:pt x="288823" y="22072"/>
                                </a:lnTo>
                                <a:lnTo>
                                  <a:pt x="290588" y="10731"/>
                                </a:lnTo>
                                <a:lnTo>
                                  <a:pt x="313029" y="10731"/>
                                </a:lnTo>
                                <a:lnTo>
                                  <a:pt x="313029" y="1155"/>
                                </a:lnTo>
                                <a:lnTo>
                                  <a:pt x="283997" y="1155"/>
                                </a:lnTo>
                                <a:lnTo>
                                  <a:pt x="279171" y="31419"/>
                                </a:lnTo>
                                <a:lnTo>
                                  <a:pt x="288823" y="31419"/>
                                </a:lnTo>
                                <a:lnTo>
                                  <a:pt x="289979" y="28740"/>
                                </a:lnTo>
                                <a:lnTo>
                                  <a:pt x="292417" y="27279"/>
                                </a:lnTo>
                                <a:lnTo>
                                  <a:pt x="301155" y="27279"/>
                                </a:lnTo>
                                <a:lnTo>
                                  <a:pt x="304457" y="31191"/>
                                </a:lnTo>
                                <a:lnTo>
                                  <a:pt x="304457" y="44132"/>
                                </a:lnTo>
                                <a:lnTo>
                                  <a:pt x="301155" y="48044"/>
                                </a:lnTo>
                                <a:lnTo>
                                  <a:pt x="291045" y="48044"/>
                                </a:lnTo>
                                <a:lnTo>
                                  <a:pt x="288442" y="45669"/>
                                </a:lnTo>
                                <a:lnTo>
                                  <a:pt x="288213" y="41300"/>
                                </a:lnTo>
                                <a:lnTo>
                                  <a:pt x="277634" y="41300"/>
                                </a:lnTo>
                                <a:lnTo>
                                  <a:pt x="277787" y="50800"/>
                                </a:lnTo>
                                <a:lnTo>
                                  <a:pt x="284988" y="57226"/>
                                </a:lnTo>
                                <a:lnTo>
                                  <a:pt x="295567" y="57226"/>
                                </a:lnTo>
                                <a:lnTo>
                                  <a:pt x="303530" y="55803"/>
                                </a:lnTo>
                                <a:lnTo>
                                  <a:pt x="309727" y="51790"/>
                                </a:lnTo>
                                <a:lnTo>
                                  <a:pt x="313740" y="45580"/>
                                </a:lnTo>
                                <a:lnTo>
                                  <a:pt x="315175" y="37553"/>
                                </a:lnTo>
                                <a:lnTo>
                                  <a:pt x="315175" y="263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364566" y="261289"/>
                            <a:ext cx="164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0">
                                <a:moveTo>
                                  <a:pt x="0" y="0"/>
                                </a:moveTo>
                                <a:lnTo>
                                  <a:pt x="16416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435025" y="249681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0"/>
                                </a:moveTo>
                                <a:lnTo>
                                  <a:pt x="23215" y="23215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435025" y="249681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0" y="23215"/>
                                </a:moveTo>
                                <a:lnTo>
                                  <a:pt x="23215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545465" y="351510"/>
                            <a:ext cx="27305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0" h="93980">
                                <a:moveTo>
                                  <a:pt x="39535" y="29565"/>
                                </a:moveTo>
                                <a:lnTo>
                                  <a:pt x="37846" y="23749"/>
                                </a:lnTo>
                                <a:lnTo>
                                  <a:pt x="36842" y="22364"/>
                                </a:lnTo>
                                <a:lnTo>
                                  <a:pt x="35306" y="20218"/>
                                </a:lnTo>
                                <a:lnTo>
                                  <a:pt x="32334" y="16014"/>
                                </a:lnTo>
                                <a:lnTo>
                                  <a:pt x="28803" y="14224"/>
                                </a:lnTo>
                                <a:lnTo>
                                  <a:pt x="28803" y="27571"/>
                                </a:lnTo>
                                <a:lnTo>
                                  <a:pt x="28803" y="43129"/>
                                </a:lnTo>
                                <a:lnTo>
                                  <a:pt x="25133" y="48336"/>
                                </a:lnTo>
                                <a:lnTo>
                                  <a:pt x="14325" y="48336"/>
                                </a:lnTo>
                                <a:lnTo>
                                  <a:pt x="10731" y="43129"/>
                                </a:lnTo>
                                <a:lnTo>
                                  <a:pt x="10731" y="27571"/>
                                </a:lnTo>
                                <a:lnTo>
                                  <a:pt x="14325" y="22364"/>
                                </a:lnTo>
                                <a:lnTo>
                                  <a:pt x="25209" y="22364"/>
                                </a:lnTo>
                                <a:lnTo>
                                  <a:pt x="28803" y="27571"/>
                                </a:lnTo>
                                <a:lnTo>
                                  <a:pt x="28803" y="14224"/>
                                </a:lnTo>
                                <a:lnTo>
                                  <a:pt x="27203" y="13411"/>
                                </a:lnTo>
                                <a:lnTo>
                                  <a:pt x="17005" y="13411"/>
                                </a:lnTo>
                                <a:lnTo>
                                  <a:pt x="13335" y="15633"/>
                                </a:lnTo>
                                <a:lnTo>
                                  <a:pt x="10731" y="20218"/>
                                </a:lnTo>
                                <a:lnTo>
                                  <a:pt x="10731" y="14097"/>
                                </a:lnTo>
                                <a:lnTo>
                                  <a:pt x="0" y="14097"/>
                                </a:lnTo>
                                <a:lnTo>
                                  <a:pt x="0" y="72161"/>
                                </a:lnTo>
                                <a:lnTo>
                                  <a:pt x="10731" y="72161"/>
                                </a:lnTo>
                                <a:lnTo>
                                  <a:pt x="10731" y="50558"/>
                                </a:lnTo>
                                <a:lnTo>
                                  <a:pt x="13335" y="55156"/>
                                </a:lnTo>
                                <a:lnTo>
                                  <a:pt x="17005" y="57302"/>
                                </a:lnTo>
                                <a:lnTo>
                                  <a:pt x="22225" y="57302"/>
                                </a:lnTo>
                                <a:lnTo>
                                  <a:pt x="29121" y="55651"/>
                                </a:lnTo>
                                <a:lnTo>
                                  <a:pt x="34607" y="51066"/>
                                </a:lnTo>
                                <a:lnTo>
                                  <a:pt x="34874" y="50558"/>
                                </a:lnTo>
                                <a:lnTo>
                                  <a:pt x="36029" y="48336"/>
                                </a:lnTo>
                                <a:lnTo>
                                  <a:pt x="38227" y="44119"/>
                                </a:lnTo>
                                <a:lnTo>
                                  <a:pt x="39535" y="35394"/>
                                </a:lnTo>
                                <a:lnTo>
                                  <a:pt x="39535" y="29565"/>
                                </a:lnTo>
                                <a:close/>
                              </a:path>
                              <a:path w="273050" h="93980">
                                <a:moveTo>
                                  <a:pt x="76974" y="73774"/>
                                </a:moveTo>
                                <a:lnTo>
                                  <a:pt x="76822" y="72847"/>
                                </a:lnTo>
                                <a:lnTo>
                                  <a:pt x="76492" y="70700"/>
                                </a:lnTo>
                                <a:lnTo>
                                  <a:pt x="75463" y="67754"/>
                                </a:lnTo>
                                <a:lnTo>
                                  <a:pt x="74561" y="65316"/>
                                </a:lnTo>
                                <a:lnTo>
                                  <a:pt x="73494" y="62369"/>
                                </a:lnTo>
                                <a:lnTo>
                                  <a:pt x="68160" y="58750"/>
                                </a:lnTo>
                                <a:lnTo>
                                  <a:pt x="68033" y="58750"/>
                                </a:lnTo>
                                <a:lnTo>
                                  <a:pt x="68033" y="72847"/>
                                </a:lnTo>
                                <a:lnTo>
                                  <a:pt x="54864" y="72847"/>
                                </a:lnTo>
                                <a:lnTo>
                                  <a:pt x="55410" y="67754"/>
                                </a:lnTo>
                                <a:lnTo>
                                  <a:pt x="57556" y="65316"/>
                                </a:lnTo>
                                <a:lnTo>
                                  <a:pt x="65278" y="65316"/>
                                </a:lnTo>
                                <a:lnTo>
                                  <a:pt x="67602" y="67945"/>
                                </a:lnTo>
                                <a:lnTo>
                                  <a:pt x="68033" y="72847"/>
                                </a:lnTo>
                                <a:lnTo>
                                  <a:pt x="68033" y="58750"/>
                                </a:lnTo>
                                <a:lnTo>
                                  <a:pt x="51981" y="58750"/>
                                </a:lnTo>
                                <a:lnTo>
                                  <a:pt x="46151" y="65608"/>
                                </a:lnTo>
                                <a:lnTo>
                                  <a:pt x="46151" y="87312"/>
                                </a:lnTo>
                                <a:lnTo>
                                  <a:pt x="51917" y="93802"/>
                                </a:lnTo>
                                <a:lnTo>
                                  <a:pt x="68707" y="93802"/>
                                </a:lnTo>
                                <a:lnTo>
                                  <a:pt x="74714" y="89636"/>
                                </a:lnTo>
                                <a:lnTo>
                                  <a:pt x="75399" y="87249"/>
                                </a:lnTo>
                                <a:lnTo>
                                  <a:pt x="76619" y="83083"/>
                                </a:lnTo>
                                <a:lnTo>
                                  <a:pt x="68160" y="83083"/>
                                </a:lnTo>
                                <a:lnTo>
                                  <a:pt x="67119" y="85712"/>
                                </a:lnTo>
                                <a:lnTo>
                                  <a:pt x="64731" y="87249"/>
                                </a:lnTo>
                                <a:lnTo>
                                  <a:pt x="59156" y="87249"/>
                                </a:lnTo>
                                <a:lnTo>
                                  <a:pt x="57188" y="86207"/>
                                </a:lnTo>
                                <a:lnTo>
                                  <a:pt x="55168" y="83146"/>
                                </a:lnTo>
                                <a:lnTo>
                                  <a:pt x="54864" y="81673"/>
                                </a:lnTo>
                                <a:lnTo>
                                  <a:pt x="54737" y="78549"/>
                                </a:lnTo>
                                <a:lnTo>
                                  <a:pt x="76923" y="78549"/>
                                </a:lnTo>
                                <a:lnTo>
                                  <a:pt x="76974" y="73774"/>
                                </a:lnTo>
                                <a:close/>
                              </a:path>
                              <a:path w="273050" h="93980">
                                <a:moveTo>
                                  <a:pt x="143954" y="42367"/>
                                </a:moveTo>
                                <a:lnTo>
                                  <a:pt x="106870" y="42367"/>
                                </a:lnTo>
                                <a:lnTo>
                                  <a:pt x="106870" y="51498"/>
                                </a:lnTo>
                                <a:lnTo>
                                  <a:pt x="143954" y="51498"/>
                                </a:lnTo>
                                <a:lnTo>
                                  <a:pt x="143954" y="42367"/>
                                </a:lnTo>
                                <a:close/>
                              </a:path>
                              <a:path w="273050" h="93980">
                                <a:moveTo>
                                  <a:pt x="143954" y="23977"/>
                                </a:moveTo>
                                <a:lnTo>
                                  <a:pt x="106870" y="23977"/>
                                </a:lnTo>
                                <a:lnTo>
                                  <a:pt x="106870" y="33108"/>
                                </a:lnTo>
                                <a:lnTo>
                                  <a:pt x="143954" y="33108"/>
                                </a:lnTo>
                                <a:lnTo>
                                  <a:pt x="143954" y="23977"/>
                                </a:lnTo>
                                <a:close/>
                              </a:path>
                              <a:path w="273050" h="93980">
                                <a:moveTo>
                                  <a:pt x="208686" y="18999"/>
                                </a:moveTo>
                                <a:lnTo>
                                  <a:pt x="207454" y="12255"/>
                                </a:lnTo>
                                <a:lnTo>
                                  <a:pt x="205232" y="8661"/>
                                </a:lnTo>
                                <a:lnTo>
                                  <a:pt x="201637" y="2832"/>
                                </a:lnTo>
                                <a:lnTo>
                                  <a:pt x="197954" y="863"/>
                                </a:lnTo>
                                <a:lnTo>
                                  <a:pt x="197954" y="21221"/>
                                </a:lnTo>
                                <a:lnTo>
                                  <a:pt x="197866" y="35852"/>
                                </a:lnTo>
                                <a:lnTo>
                                  <a:pt x="197421" y="40830"/>
                                </a:lnTo>
                                <a:lnTo>
                                  <a:pt x="195351" y="46278"/>
                                </a:lnTo>
                                <a:lnTo>
                                  <a:pt x="193052" y="48031"/>
                                </a:lnTo>
                                <a:lnTo>
                                  <a:pt x="187159" y="48031"/>
                                </a:lnTo>
                                <a:lnTo>
                                  <a:pt x="185013" y="46583"/>
                                </a:lnTo>
                                <a:lnTo>
                                  <a:pt x="182638" y="41529"/>
                                </a:lnTo>
                                <a:lnTo>
                                  <a:pt x="182029" y="35852"/>
                                </a:lnTo>
                                <a:lnTo>
                                  <a:pt x="182105" y="21221"/>
                                </a:lnTo>
                                <a:lnTo>
                                  <a:pt x="182562" y="16014"/>
                                </a:lnTo>
                                <a:lnTo>
                                  <a:pt x="183400" y="13779"/>
                                </a:lnTo>
                                <a:lnTo>
                                  <a:pt x="184556" y="10490"/>
                                </a:lnTo>
                                <a:lnTo>
                                  <a:pt x="186931" y="8661"/>
                                </a:lnTo>
                                <a:lnTo>
                                  <a:pt x="192747" y="8661"/>
                                </a:lnTo>
                                <a:lnTo>
                                  <a:pt x="194970" y="10185"/>
                                </a:lnTo>
                                <a:lnTo>
                                  <a:pt x="197345" y="15316"/>
                                </a:lnTo>
                                <a:lnTo>
                                  <a:pt x="197954" y="21221"/>
                                </a:lnTo>
                                <a:lnTo>
                                  <a:pt x="197954" y="863"/>
                                </a:lnTo>
                                <a:lnTo>
                                  <a:pt x="196354" y="0"/>
                                </a:lnTo>
                                <a:lnTo>
                                  <a:pt x="184175" y="0"/>
                                </a:lnTo>
                                <a:lnTo>
                                  <a:pt x="179184" y="2451"/>
                                </a:lnTo>
                                <a:lnTo>
                                  <a:pt x="175895" y="6972"/>
                                </a:lnTo>
                                <a:lnTo>
                                  <a:pt x="172758" y="11176"/>
                                </a:lnTo>
                                <a:lnTo>
                                  <a:pt x="171297" y="18072"/>
                                </a:lnTo>
                                <a:lnTo>
                                  <a:pt x="171297" y="38303"/>
                                </a:lnTo>
                                <a:lnTo>
                                  <a:pt x="172529" y="45046"/>
                                </a:lnTo>
                                <a:lnTo>
                                  <a:pt x="175133" y="49187"/>
                                </a:lnTo>
                                <a:lnTo>
                                  <a:pt x="178346" y="54394"/>
                                </a:lnTo>
                                <a:lnTo>
                                  <a:pt x="183629" y="57226"/>
                                </a:lnTo>
                                <a:lnTo>
                                  <a:pt x="195884" y="57226"/>
                                </a:lnTo>
                                <a:lnTo>
                                  <a:pt x="200723" y="54851"/>
                                </a:lnTo>
                                <a:lnTo>
                                  <a:pt x="204089" y="50330"/>
                                </a:lnTo>
                                <a:lnTo>
                                  <a:pt x="205752" y="48031"/>
                                </a:lnTo>
                                <a:lnTo>
                                  <a:pt x="207149" y="46113"/>
                                </a:lnTo>
                                <a:lnTo>
                                  <a:pt x="208686" y="39141"/>
                                </a:lnTo>
                                <a:lnTo>
                                  <a:pt x="208686" y="18999"/>
                                </a:lnTo>
                                <a:close/>
                              </a:path>
                              <a:path w="273050" h="93980">
                                <a:moveTo>
                                  <a:pt x="228053" y="44284"/>
                                </a:moveTo>
                                <a:lnTo>
                                  <a:pt x="216573" y="44284"/>
                                </a:lnTo>
                                <a:lnTo>
                                  <a:pt x="216573" y="55460"/>
                                </a:lnTo>
                                <a:lnTo>
                                  <a:pt x="228053" y="55460"/>
                                </a:lnTo>
                                <a:lnTo>
                                  <a:pt x="228053" y="44284"/>
                                </a:lnTo>
                                <a:close/>
                              </a:path>
                              <a:path w="273050" h="93980">
                                <a:moveTo>
                                  <a:pt x="272427" y="6756"/>
                                </a:moveTo>
                                <a:lnTo>
                                  <a:pt x="265150" y="12"/>
                                </a:lnTo>
                                <a:lnTo>
                                  <a:pt x="253809" y="12"/>
                                </a:lnTo>
                                <a:lnTo>
                                  <a:pt x="246265" y="1244"/>
                                </a:lnTo>
                                <a:lnTo>
                                  <a:pt x="240652" y="4787"/>
                                </a:lnTo>
                                <a:lnTo>
                                  <a:pt x="237159" y="10477"/>
                                </a:lnTo>
                                <a:lnTo>
                                  <a:pt x="235953" y="18161"/>
                                </a:lnTo>
                                <a:lnTo>
                                  <a:pt x="235953" y="20078"/>
                                </a:lnTo>
                                <a:lnTo>
                                  <a:pt x="246303" y="20078"/>
                                </a:lnTo>
                                <a:lnTo>
                                  <a:pt x="246303" y="12268"/>
                                </a:lnTo>
                                <a:lnTo>
                                  <a:pt x="249135" y="8737"/>
                                </a:lnTo>
                                <a:lnTo>
                                  <a:pt x="258787" y="8737"/>
                                </a:lnTo>
                                <a:lnTo>
                                  <a:pt x="261696" y="12039"/>
                                </a:lnTo>
                                <a:lnTo>
                                  <a:pt x="261696" y="23520"/>
                                </a:lnTo>
                                <a:lnTo>
                                  <a:pt x="259867" y="25755"/>
                                </a:lnTo>
                                <a:lnTo>
                                  <a:pt x="247764" y="34328"/>
                                </a:lnTo>
                                <a:lnTo>
                                  <a:pt x="238569" y="40614"/>
                                </a:lnTo>
                                <a:lnTo>
                                  <a:pt x="235724" y="45351"/>
                                </a:lnTo>
                                <a:lnTo>
                                  <a:pt x="235267" y="55473"/>
                                </a:lnTo>
                                <a:lnTo>
                                  <a:pt x="272199" y="55473"/>
                                </a:lnTo>
                                <a:lnTo>
                                  <a:pt x="272199" y="45897"/>
                                </a:lnTo>
                                <a:lnTo>
                                  <a:pt x="249135" y="45897"/>
                                </a:lnTo>
                                <a:lnTo>
                                  <a:pt x="250596" y="42989"/>
                                </a:lnTo>
                                <a:lnTo>
                                  <a:pt x="252285" y="41376"/>
                                </a:lnTo>
                                <a:lnTo>
                                  <a:pt x="269671" y="28727"/>
                                </a:lnTo>
                                <a:lnTo>
                                  <a:pt x="272427" y="24676"/>
                                </a:lnTo>
                                <a:lnTo>
                                  <a:pt x="272427" y="67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364566" y="394665"/>
                            <a:ext cx="164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0">
                                <a:moveTo>
                                  <a:pt x="0" y="0"/>
                                </a:moveTo>
                                <a:lnTo>
                                  <a:pt x="16416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446646" y="378244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29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430237" y="394652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0" y="0"/>
                                </a:moveTo>
                                <a:lnTo>
                                  <a:pt x="32829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ECB1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348145" y="54038"/>
                            <a:ext cx="534035" cy="4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414655">
                                <a:moveTo>
                                  <a:pt x="0" y="414502"/>
                                </a:moveTo>
                                <a:lnTo>
                                  <a:pt x="533514" y="414502"/>
                                </a:lnTo>
                                <a:lnTo>
                                  <a:pt x="5335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502"/>
                                </a:lnTo>
                                <a:close/>
                              </a:path>
                            </a:pathLst>
                          </a:custGeom>
                          <a:ln w="3048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412003pt;margin-top:-142.501999pt;width:163.450pt;height:114.75pt;mso-position-horizontal-relative:page;mso-position-vertical-relative:paragraph;z-index:15784448" id="docshapegroup119" coordorigin="2288,-2850" coordsize="3269,2295">
                <v:line style="position:absolute" from="2778,-723" to="5532,-723" stroked="true" strokeweight=".24pt" strokecolor="#252525">
                  <v:stroke dashstyle="solid"/>
                </v:line>
                <v:line style="position:absolute" from="2778,-2823" to="5532,-2823" stroked="true" strokeweight=".24pt" strokecolor="#252525">
                  <v:stroke dashstyle="solid"/>
                </v:line>
                <v:line style="position:absolute" from="2778,-723" to="2778,-750" stroked="true" strokeweight=".24pt" strokecolor="#252525">
                  <v:stroke dashstyle="solid"/>
                </v:line>
                <v:line style="position:absolute" from="3467,-723" to="3467,-750" stroked="true" strokeweight=".24pt" strokecolor="#252525">
                  <v:stroke dashstyle="solid"/>
                </v:line>
                <v:line style="position:absolute" from="4155,-723" to="4155,-750" stroked="true" strokeweight=".24pt" strokecolor="#252525">
                  <v:stroke dashstyle="solid"/>
                </v:line>
                <v:line style="position:absolute" from="4843,-723" to="4843,-750" stroked="true" strokeweight=".24pt" strokecolor="#252525">
                  <v:stroke dashstyle="solid"/>
                </v:line>
                <v:line style="position:absolute" from="5532,-723" to="5532,-750" stroked="true" strokeweight=".24pt" strokecolor="#252525">
                  <v:stroke dashstyle="solid"/>
                </v:line>
                <v:line style="position:absolute" from="2778,-2823" to="2778,-2796" stroked="true" strokeweight=".24pt" strokecolor="#252525">
                  <v:stroke dashstyle="solid"/>
                </v:line>
                <v:line style="position:absolute" from="3467,-2823" to="3467,-2796" stroked="true" strokeweight=".24pt" strokecolor="#252525">
                  <v:stroke dashstyle="solid"/>
                </v:line>
                <v:line style="position:absolute" from="4155,-2823" to="4155,-2796" stroked="true" strokeweight=".24pt" strokecolor="#252525">
                  <v:stroke dashstyle="solid"/>
                </v:line>
                <v:line style="position:absolute" from="4843,-2823" to="4843,-2796" stroked="true" strokeweight=".24pt" strokecolor="#252525">
                  <v:stroke dashstyle="solid"/>
                </v:line>
                <v:line style="position:absolute" from="5532,-2823" to="5532,-2796" stroked="true" strokeweight=".24pt" strokecolor="#252525">
                  <v:stroke dashstyle="solid"/>
                </v:line>
                <v:shape style="position:absolute;left:2726;top:-646;width:2816;height:91" id="docshape120" coordorigin="2727,-646" coordsize="2816,91" path="m2759,-600l2727,-600,2727,-583,2759,-583,2759,-600xm2809,-644l2798,-644,2795,-634,2787,-629,2772,-629,2772,-617,2792,-617,2792,-559,2809,-559,2809,-644xm3396,-600l3363,-600,3363,-583,3396,-583,3396,-600xm3463,-616l3461,-627,3457,-632,3451,-641,3446,-644,3446,-612,3446,-589,3445,-582,3442,-573,3438,-570,3429,-570,3425,-572,3422,-580,3421,-589,3421,-612,3421,-621,3423,-624,3425,-629,3428,-632,3437,-632,3441,-630,3445,-622,3446,-612,3446,-644,3443,-646,3424,-646,3416,-642,3411,-635,3406,-628,3404,-617,3404,-586,3406,-575,3410,-568,3415,-560,3423,-556,3442,-556,3450,-559,3455,-567,3458,-570,3460,-573,3463,-584,3463,-616xm3493,-576l3475,-576,3475,-559,3493,-559,3493,-576xm3563,-604l3552,-616,3531,-616,3527,-615,3522,-611,3524,-629,3560,-629,3560,-644,3514,-644,3506,-596,3522,-596,3523,-601,3527,-603,3541,-603,3546,-597,3546,-576,3541,-570,3525,-570,3521,-574,3521,-581,3504,-581,3504,-566,3516,-556,3532,-556,3545,-558,3555,-564,3561,-574,3563,-587,3563,-604xm4182,-616l4180,-627,4176,-632,4171,-641,4165,-644,4165,-612,4165,-589,4164,-582,4161,-573,4157,-570,4148,-570,4144,-572,4141,-580,4140,-589,4140,-612,4141,-621,4142,-624,4144,-629,4148,-632,4157,-632,4160,-630,4164,-622,4165,-612,4165,-644,4162,-646,4143,-646,4135,-642,4130,-635,4125,-628,4123,-617,4123,-586,4125,-575,4129,-568,4134,-560,4142,-556,4162,-556,4169,-559,4175,-567,4177,-570,4179,-573,4182,-584,4182,-616xm4822,-616l4820,-627,4816,-632,4810,-641,4805,-644,4805,-612,4805,-589,4804,-582,4801,-573,4797,-570,4788,-570,4784,-572,4781,-580,4780,-589,4780,-612,4780,-621,4782,-624,4784,-629,4787,-632,4796,-632,4800,-630,4802,-625,4804,-622,4805,-612,4805,-644,4802,-646,4783,-646,4775,-642,4770,-635,4765,-628,4763,-617,4763,-586,4765,-575,4769,-568,4774,-560,4782,-556,4801,-556,4809,-559,4814,-567,4817,-570,4819,-573,4822,-584,4822,-616xm4852,-576l4834,-576,4834,-559,4852,-559,4852,-576xm4922,-604l4911,-616,4890,-616,4886,-615,4881,-611,4883,-629,4919,-629,4919,-644,4873,-644,4866,-596,4881,-596,4883,-601,4886,-603,4900,-603,4905,-597,4905,-576,4900,-570,4884,-570,4880,-574,4880,-581,4863,-581,4863,-566,4875,-556,4891,-556,4904,-558,4914,-564,4920,-574,4922,-587,4922,-604xm5542,-644l5530,-644,5528,-634,5519,-629,5504,-629,5504,-617,5525,-617,5525,-559,5542,-559,5542,-644xe" filled="true" fillcolor="#252525" stroked="false">
                  <v:path arrowok="t"/>
                  <v:fill type="solid"/>
                </v:shape>
                <v:line style="position:absolute" from="2778,-723" to="2778,-2823" stroked="true" strokeweight=".24pt" strokecolor="#252525">
                  <v:stroke dashstyle="solid"/>
                </v:line>
                <v:line style="position:absolute" from="5532,-723" to="5532,-2823" stroked="true" strokeweight=".24pt" strokecolor="#252525">
                  <v:stroke dashstyle="solid"/>
                </v:line>
                <v:line style="position:absolute" from="2778,-723" to="2806,-723" stroked="true" strokeweight=".24pt" strokecolor="#252525">
                  <v:stroke dashstyle="solid"/>
                </v:line>
                <v:line style="position:absolute" from="2778,-1051" to="2806,-1051" stroked="true" strokeweight=".24pt" strokecolor="#252525">
                  <v:stroke dashstyle="solid"/>
                </v:line>
                <v:line style="position:absolute" from="2778,-1379" to="2806,-1379" stroked="true" strokeweight=".24pt" strokecolor="#252525">
                  <v:stroke dashstyle="solid"/>
                </v:line>
                <v:line style="position:absolute" from="2778,-1707" to="2806,-1707" stroked="true" strokeweight=".24pt" strokecolor="#252525">
                  <v:stroke dashstyle="solid"/>
                </v:line>
                <v:line style="position:absolute" from="2778,-2035" to="2806,-2035" stroked="true" strokeweight=".24pt" strokecolor="#252525">
                  <v:stroke dashstyle="solid"/>
                </v:line>
                <v:line style="position:absolute" from="2778,-2364" to="2806,-2364" stroked="true" strokeweight=".24pt" strokecolor="#252525">
                  <v:stroke dashstyle="solid"/>
                </v:line>
                <v:line style="position:absolute" from="2778,-2692" to="2806,-2692" stroked="true" strokeweight=".24pt" strokecolor="#252525">
                  <v:stroke dashstyle="solid"/>
                </v:line>
                <v:line style="position:absolute" from="5532,-723" to="5504,-723" stroked="true" strokeweight=".24pt" strokecolor="#252525">
                  <v:stroke dashstyle="solid"/>
                </v:line>
                <v:line style="position:absolute" from="5532,-1051" to="5504,-1051" stroked="true" strokeweight=".24pt" strokecolor="#252525">
                  <v:stroke dashstyle="solid"/>
                </v:line>
                <v:line style="position:absolute" from="5532,-1379" to="5504,-1379" stroked="true" strokeweight=".24pt" strokecolor="#252525">
                  <v:stroke dashstyle="solid"/>
                </v:line>
                <v:line style="position:absolute" from="5532,-1707" to="5504,-1707" stroked="true" strokeweight=".24pt" strokecolor="#252525">
                  <v:stroke dashstyle="solid"/>
                </v:line>
                <v:line style="position:absolute" from="5532,-2035" to="5504,-2035" stroked="true" strokeweight=".24pt" strokecolor="#252525">
                  <v:stroke dashstyle="solid"/>
                </v:line>
                <v:line style="position:absolute" from="5532,-2364" to="5504,-2364" stroked="true" strokeweight=".24pt" strokecolor="#252525">
                  <v:stroke dashstyle="solid"/>
                </v:line>
                <v:line style="position:absolute" from="5532,-2692" to="5504,-2692" stroked="true" strokeweight=".24pt" strokecolor="#252525">
                  <v:stroke dashstyle="solid"/>
                </v:line>
                <v:shape style="position:absolute;left:2288;top:-2734;width:444;height:2060" id="docshape121" coordorigin="2288,-2734" coordsize="444,2060" path="m2378,-1734l2290,-1734,2290,-1707,2360,-1691,2290,-1675,2290,-1648,2378,-1648,2378,-1666,2309,-1666,2378,-1682,2378,-1700,2309,-1716,2378,-1716,2378,-1734xm2378,-1897l2363,-1897,2363,-1849,2340,-1849,2340,-1891,2325,-1891,2325,-1849,2305,-1849,2305,-1894,2290,-1894,2290,-1831,2378,-1831,2378,-1897xm2380,-1781l2378,-1796,2373,-1808,2364,-1815,2352,-1817,2338,-1817,2331,-1810,2322,-1767,2320,-1764,2307,-1764,2303,-1769,2303,-1790,2308,-1797,2316,-1797,2316,-1814,2304,-1812,2296,-1805,2290,-1794,2288,-1780,2290,-1766,2295,-1755,2304,-1749,2315,-1746,2329,-1746,2336,-1753,2344,-1795,2347,-1800,2361,-1800,2366,-1793,2366,-1770,2361,-1763,2351,-1762,2351,-1745,2364,-1748,2373,-1755,2379,-1766,2380,-1781xm2496,-1063l2494,-1074,2490,-1079,2484,-1089,2479,-1092,2479,-1060,2479,-1037,2478,-1029,2475,-1020,2471,-1017,2462,-1017,2458,-1020,2455,-1028,2454,-1037,2454,-1060,2454,-1068,2456,-1071,2458,-1076,2461,-1079,2470,-1079,2474,-1077,2478,-1069,2479,-1060,2479,-1092,2476,-1093,2457,-1093,2449,-1089,2444,-1082,2439,-1075,2437,-1064,2437,-1033,2439,-1022,2443,-1016,2448,-1007,2456,-1003,2475,-1003,2483,-1007,2488,-1014,2491,-1017,2493,-1020,2496,-1031,2496,-1063xm2496,-1391l2494,-1402,2490,-1408,2484,-1417,2479,-1420,2479,-1388,2479,-1365,2478,-1357,2475,-1348,2471,-1346,2462,-1346,2458,-1348,2455,-1356,2454,-1365,2454,-1388,2454,-1396,2456,-1399,2458,-1405,2461,-1408,2470,-1408,2474,-1405,2478,-1397,2479,-1388,2479,-1420,2476,-1421,2457,-1421,2449,-1417,2444,-1410,2439,-1404,2437,-1393,2437,-1361,2439,-1350,2443,-1344,2448,-1336,2456,-1331,2475,-1331,2483,-1335,2488,-1342,2491,-1346,2493,-1349,2496,-1360,2496,-1391xm2496,-1719l2494,-1730,2490,-1736,2484,-1745,2479,-1748,2479,-1716,2479,-1693,2478,-1685,2475,-1676,2471,-1674,2462,-1674,2458,-1676,2455,-1684,2454,-1693,2454,-1716,2454,-1724,2456,-1728,2458,-1733,2461,-1736,2470,-1736,2474,-1733,2478,-1725,2479,-1716,2479,-1748,2476,-1749,2457,-1749,2449,-1746,2444,-1738,2439,-1732,2437,-1721,2437,-1689,2439,-1678,2443,-1672,2448,-1664,2456,-1659,2475,-1659,2483,-1663,2488,-1670,2491,-1674,2493,-1677,2496,-1688,2496,-1719xm2496,-2048l2494,-2058,2490,-2064,2484,-2073,2479,-2076,2479,-2044,2479,-2021,2478,-2013,2475,-2005,2471,-2002,2462,-2002,2458,-2004,2455,-2012,2454,-2021,2454,-2044,2454,-2052,2456,-2056,2458,-2061,2461,-2064,2470,-2064,2474,-2061,2478,-2053,2479,-2044,2479,-2076,2476,-2078,2457,-2078,2449,-2074,2444,-2067,2439,-2060,2437,-2049,2437,-2017,2439,-2007,2443,-2000,2448,-1992,2456,-1987,2475,-1987,2483,-1991,2488,-1998,2491,-2002,2493,-2005,2496,-2016,2496,-2048xm2496,-2704l2494,-2715,2490,-2720,2484,-2729,2479,-2733,2479,-2701,2479,-2677,2478,-2670,2475,-2661,2471,-2658,2462,-2658,2458,-2661,2455,-2669,2454,-2677,2454,-2701,2454,-2709,2456,-2712,2458,-2717,2461,-2720,2470,-2720,2474,-2718,2478,-2710,2479,-2701,2479,-2733,2476,-2734,2457,-2734,2449,-2730,2444,-2723,2439,-2716,2437,-2705,2437,-2674,2439,-2663,2443,-2656,2448,-2648,2456,-2644,2475,-2644,2483,-2648,2488,-2655,2491,-2658,2493,-2661,2496,-2672,2496,-2704xm2526,-1023l2508,-1023,2508,-1006,2526,-1006,2526,-1023xm2526,-1351l2508,-1351,2508,-1334,2526,-1334,2526,-1351xm2526,-1680l2508,-1680,2508,-1662,2526,-1662,2526,-1680xm2526,-2008l2508,-2008,2508,-1990,2526,-1990,2526,-2008xm2526,-2664l2508,-2664,2508,-2647,2526,-2647,2526,-2664xm2560,-2376l2558,-2386,2555,-2392,2549,-2401,2543,-2404,2543,-2372,2543,-2349,2542,-2341,2539,-2333,2536,-2330,2526,-2330,2523,-2332,2521,-2337,2519,-2340,2518,-2349,2518,-2372,2519,-2381,2520,-2384,2522,-2389,2526,-2392,2535,-2392,2539,-2390,2542,-2382,2543,-2372,2543,-2404,2541,-2406,2522,-2406,2514,-2402,2509,-2395,2504,-2388,2501,-2377,2501,-2345,2503,-2335,2507,-2328,2512,-2320,2521,-2316,2540,-2316,2548,-2319,2553,-2326,2556,-2330,2558,-2333,2560,-2344,2560,-2376xm2591,-2336l2573,-2336,2573,-2318,2591,-2318,2591,-2336xm2596,-1063l2594,-1074,2591,-1079,2585,-1089,2579,-1092,2579,-1060,2579,-1037,2578,-1029,2575,-1020,2572,-1017,2562,-1017,2559,-1020,2555,-1028,2554,-1037,2554,-1060,2555,-1068,2556,-1071,2558,-1076,2562,-1079,2571,-1079,2575,-1077,2578,-1069,2579,-1060,2579,-1092,2577,-1093,2558,-1093,2550,-1089,2545,-1082,2540,-1075,2537,-1064,2537,-1033,2539,-1022,2543,-1016,2548,-1007,2557,-1003,2576,-1003,2584,-1007,2589,-1014,2592,-1017,2594,-1020,2596,-1031,2596,-1063xm2596,-1391l2594,-1402,2591,-1408,2585,-1417,2579,-1420,2579,-1388,2579,-1365,2578,-1357,2575,-1348,2572,-1346,2562,-1346,2559,-1348,2557,-1352,2555,-1356,2554,-1365,2554,-1388,2555,-1396,2556,-1399,2558,-1405,2562,-1408,2571,-1408,2575,-1405,2578,-1397,2579,-1388,2579,-1420,2577,-1421,2558,-1421,2550,-1417,2545,-1410,2540,-1404,2537,-1393,2537,-1361,2539,-1350,2543,-1344,2548,-1336,2557,-1331,2576,-1331,2584,-1335,2589,-1342,2592,-1346,2594,-1349,2596,-1360,2596,-1391xm2596,-1719l2594,-1730,2591,-1736,2585,-1745,2579,-1748,2579,-1716,2579,-1693,2578,-1685,2575,-1676,2572,-1674,2562,-1674,2559,-1676,2557,-1680,2555,-1684,2554,-1693,2554,-1716,2555,-1724,2556,-1728,2558,-1733,2562,-1736,2571,-1736,2575,-1733,2578,-1725,2579,-1716,2579,-1748,2577,-1749,2558,-1749,2550,-1746,2545,-1738,2540,-1732,2537,-1721,2537,-1689,2539,-1678,2543,-1672,2548,-1664,2557,-1659,2576,-1659,2584,-1663,2589,-1670,2592,-1674,2594,-1677,2596,-1688,2596,-1719xm2596,-2048l2594,-2058,2591,-2064,2585,-2073,2579,-2076,2579,-2044,2579,-2021,2578,-2013,2575,-2005,2572,-2002,2562,-2002,2559,-2004,2555,-2012,2554,-2021,2554,-2044,2555,-2052,2556,-2056,2558,-2061,2562,-2064,2571,-2064,2575,-2061,2578,-2053,2579,-2044,2579,-2076,2577,-2078,2558,-2078,2550,-2074,2545,-2067,2540,-2060,2537,-2049,2537,-2017,2539,-2007,2543,-2000,2548,-1992,2557,-1987,2576,-1987,2584,-1991,2589,-1998,2592,-2002,2594,-2005,2596,-2016,2596,-2048xm2596,-2704l2594,-2715,2591,-2720,2585,-2729,2579,-2733,2579,-2701,2579,-2677,2578,-2670,2575,-2661,2572,-2658,2562,-2658,2559,-2661,2557,-2665,2555,-2669,2554,-2677,2554,-2701,2555,-2709,2556,-2712,2558,-2717,2562,-2720,2571,-2720,2575,-2718,2578,-2710,2579,-2701,2579,-2733,2577,-2734,2558,-2734,2550,-2730,2545,-2723,2540,-2716,2537,-2705,2537,-2674,2539,-2663,2543,-2656,2548,-2648,2557,-2644,2576,-2644,2584,-2648,2589,-2655,2592,-2658,2594,-2661,2596,-2672,2596,-2704xm2647,-2732l2635,-2732,2633,-2722,2624,-2717,2609,-2717,2609,-2706,2630,-2706,2630,-2647,2647,-2647,2647,-2732xm2661,-2376l2659,-2386,2655,-2392,2650,-2401,2644,-2404,2644,-2372,2644,-2349,2643,-2341,2640,-2333,2636,-2330,2627,-2330,2624,-2332,2622,-2337,2620,-2340,2619,-2349,2619,-2372,2620,-2381,2621,-2384,2623,-2389,2627,-2392,2636,-2392,2639,-2390,2643,-2382,2644,-2372,2644,-2404,2641,-2406,2622,-2406,2614,-2402,2609,-2395,2604,-2388,2602,-2377,2602,-2345,2604,-2335,2608,-2328,2613,-2320,2621,-2316,2641,-2316,2648,-2319,2654,-2326,2656,-2330,2658,-2333,2661,-2344,2661,-2376xm2663,-1063l2661,-1074,2658,-1079,2652,-1089,2646,-1092,2646,-1060,2646,-1037,2646,-1029,2642,-1020,2639,-1017,2629,-1017,2626,-1020,2622,-1028,2621,-1037,2621,-1060,2622,-1068,2623,-1071,2625,-1076,2629,-1079,2638,-1079,2642,-1077,2645,-1069,2646,-1060,2646,-1092,2644,-1093,2625,-1093,2617,-1089,2612,-1082,2607,-1075,2604,-1064,2604,-1033,2606,-1022,2610,-1016,2616,-1007,2624,-1003,2643,-1003,2651,-1007,2656,-1014,2659,-1017,2661,-1020,2663,-1031,2663,-1063xm2663,-1391l2661,-1402,2658,-1408,2652,-1417,2646,-1420,2646,-1388,2646,-1365,2646,-1357,2642,-1348,2639,-1346,2629,-1346,2626,-1348,2624,-1352,2622,-1356,2621,-1365,2621,-1388,2622,-1396,2623,-1399,2625,-1405,2629,-1408,2638,-1408,2642,-1405,2645,-1397,2646,-1388,2646,-1420,2644,-1421,2625,-1421,2617,-1417,2612,-1410,2607,-1404,2604,-1393,2604,-1361,2606,-1350,2610,-1344,2616,-1336,2624,-1331,2643,-1331,2651,-1335,2656,-1342,2659,-1346,2661,-1349,2663,-1360,2663,-1391xm2663,-1719l2661,-1730,2658,-1736,2652,-1745,2646,-1748,2646,-1716,2646,-1693,2646,-1685,2642,-1676,2639,-1674,2629,-1674,2626,-1676,2624,-1680,2622,-1684,2621,-1693,2621,-1716,2622,-1724,2623,-1728,2625,-1733,2629,-1736,2638,-1736,2642,-1733,2645,-1725,2646,-1716,2646,-1748,2644,-1749,2625,-1749,2617,-1746,2612,-1738,2607,-1732,2604,-1721,2604,-1689,2606,-1678,2610,-1672,2616,-1664,2624,-1659,2643,-1659,2651,-1663,2656,-1670,2659,-1674,2661,-1677,2663,-1688,2663,-1719xm2663,-2048l2661,-2058,2658,-2064,2652,-2073,2646,-2076,2646,-2044,2646,-2021,2646,-2013,2642,-2005,2639,-2002,2629,-2002,2626,-2004,2622,-2012,2621,-2021,2621,-2044,2622,-2052,2623,-2056,2625,-2061,2629,-2064,2638,-2064,2642,-2061,2645,-2053,2646,-2044,2646,-2076,2644,-2078,2625,-2078,2617,-2074,2612,-2067,2607,-2060,2604,-2049,2604,-2017,2606,-2007,2610,-2000,2616,-1992,2624,-1987,2643,-1987,2651,-1991,2656,-1998,2659,-2002,2661,-2005,2663,-2016,2663,-2048xm2711,-2404l2700,-2404,2697,-2394,2688,-2389,2674,-2389,2674,-2377,2694,-2377,2694,-2318,2711,-2318,2711,-2404xm2728,-735l2726,-745,2723,-751,2717,-760,2711,-763,2711,-731,2711,-708,2711,-700,2707,-692,2704,-689,2694,-689,2691,-691,2687,-699,2686,-708,2686,-731,2687,-740,2688,-743,2690,-748,2694,-751,2703,-751,2707,-749,2710,-741,2711,-731,2711,-763,2709,-765,2690,-765,2682,-761,2677,-754,2672,-747,2669,-736,2669,-704,2671,-694,2675,-687,2680,-679,2689,-675,2708,-675,2716,-678,2721,-686,2724,-689,2726,-692,2728,-703,2728,-735xm2730,-1082l2719,-1093,2701,-1093,2689,-1091,2680,-1085,2675,-1076,2673,-1064,2673,-1061,2689,-1061,2689,-1074,2693,-1079,2709,-1079,2713,-1074,2713,-1056,2710,-1052,2691,-1039,2677,-1029,2672,-1022,2672,-1006,2730,-1006,2730,-1021,2693,-1021,2696,-1025,2698,-1028,2726,-1048,2730,-1054,2730,-1082xm2730,-2723l2719,-2734,2701,-2734,2689,-2732,2680,-2726,2675,-2717,2673,-2705,2673,-2702,2689,-2702,2689,-2715,2693,-2720,2709,-2720,2713,-2715,2713,-2697,2710,-2693,2691,-2680,2677,-2670,2672,-2663,2672,-2647,2730,-2647,2730,-2662,2693,-2662,2696,-2666,2698,-2669,2726,-2689,2730,-2695,2730,-2723xm2731,-1707l2727,-1711,2720,-1718,2715,-1718,2715,-1699,2715,-1680,2709,-1674,2694,-1674,2688,-1680,2688,-1698,2694,-1705,2709,-1705,2715,-1699,2715,-1718,2699,-1718,2694,-1716,2689,-1711,2689,-1713,2689,-1721,2689,-1723,2693,-1733,2697,-1736,2708,-1736,2711,-1734,2713,-1728,2729,-1728,2728,-1734,2728,-1736,2727,-1736,2725,-1740,2721,-1746,2713,-1749,2693,-1749,2684,-1745,2674,-1728,2672,-1718,2672,-1688,2674,-1679,2683,-1664,2692,-1659,2702,-1659,2714,-1662,2723,-1668,2726,-1674,2729,-1678,2731,-1691,2731,-1705,2731,-1707xm2731,-1367l2722,-1367,2722,-1403,2722,-1419,2705,-1419,2705,-1403,2705,-1367,2683,-1367,2705,-1403,2705,-1419,2702,-1419,2671,-1367,2671,-1353,2705,-1353,2705,-1334,2722,-1334,2722,-1353,2731,-1353,2731,-1367xm2731,-2025l2728,-2030,2727,-2031,2717,-2037,2720,-2038,2722,-2039,2724,-2041,2726,-2044,2728,-2049,2728,-2064,2728,-2068,2717,-2078,2714,-2078,2714,-2024,2714,-2007,2709,-2002,2693,-2002,2688,-2007,2688,-2024,2693,-2030,2709,-2030,2714,-2024,2714,-2078,2714,-2078,2714,-2059,2714,-2046,2709,-2041,2694,-2041,2688,-2046,2688,-2059,2694,-2064,2709,-2064,2714,-2059,2714,-2078,2685,-2078,2674,-2068,2674,-2046,2677,-2041,2685,-2037,2675,-2031,2671,-2025,2671,-2015,2673,-2004,2679,-1995,2689,-1989,2701,-1987,2713,-1989,2723,-1995,2728,-2002,2729,-2004,2731,-2015,2731,-2025xe" filled="true" fillcolor="#252525" stroked="false">
                  <v:path arrowok="t"/>
                  <v:fill type="solid"/>
                </v:shape>
                <v:shape style="position:absolute;left:2778;top:-2446;width:2751;height:1723" id="docshape122" coordorigin="2778,-2446" coordsize="2751,1723" path="m2778,-1510l2793,-1494,2800,-1478,2807,-1478,2814,-1461,2821,-1445,2829,-1445,2836,-1428,2840,-1428,2844,-1412,2851,-1412,2853,-1395,2861,-1395,2863,-1379,2874,-1379,2875,-1363,2884,-1363,2885,-1346,2896,-1346,2897,-1330,2908,-1330,2909,-1313,2920,-1313,2920,-1297,2932,-1297,2933,-1281,2944,-1281,2944,-1264,2956,-1264,2957,-1248,2969,-1248,2969,-1231,2982,-1231,2982,-1215,2995,-1215,2995,-1199,3008,-1199,3008,-1182,3021,-1182,3022,-1166,3034,-1166,3036,-1149,3048,-1149,3052,-1133,3059,-1133,3075,-1116,3090,-1100,3103,-1084,3154,-1034,3188,-1002,3197,-985,3206,-985,3210,-969,3225,-969,3226,-952,3240,-952,3244,-936,3263,-936,3265,-920,3284,-920,3284,-903,3305,-903,3305,-887,3316,-887,3316,-887,3317,-886,3317,-886,3318,-886,3318,-885,3320,-884,3323,-882,3327,-879,3404,-829,3464,-796,3529,-768,3589,-748,3654,-732,3724,-724,3752,-723,3780,-723,3847,-728,3913,-741,4000,-768,4075,-802,4155,-848,4186,-864,4227,-886,4228,-886,4228,-886,4229,-887,4229,-887,4243,-887,4243,-903,4271,-903,4271,-920,4297,-920,4298,-936,4323,-936,4323,-952,4347,-952,4348,-969,4371,-969,4371,-985,4394,-985,4394,-1002,4416,-1002,4417,-1018,4438,-1018,4438,-1034,4459,-1034,4459,-1051,4480,-1051,4480,-1067,4500,-1067,4500,-1084,4519,-1084,4520,-1100,4539,-1100,4539,-1116,4557,-1116,4558,-1133,4576,-1133,4576,-1149,4594,-1149,4594,-1166,4611,-1166,4612,-1182,4629,-1182,4630,-1199,4646,-1199,4648,-1215,4656,-1215,4671,-1231,4687,-1248,4719,-1281,4750,-1313,4781,-1346,4785,-1346,4788,-1363,4802,-1363,4804,-1379,4817,-1379,4817,-1395,4832,-1395,4832,-1412,4846,-1412,4846,-1428,4860,-1428,4860,-1445,4874,-1445,4874,-1461,4887,-1461,4887,-1478,4901,-1478,4901,-1494,4914,-1494,4916,-1510,4927,-1510,4929,-1527,4939,-1527,4941,-1543,4952,-1543,4954,-1560,4965,-1560,4967,-1576,4973,-1576,4980,-1592,4987,-1592,5002,-1609,5009,-1625,5016,-1625,5024,-1642,5031,-1658,5046,-1674,5061,-1691,5076,-1707,5091,-1740,5123,-1773,5156,-1822,5206,-1904,5222,-1921,5281,-2019,5328,-2101,5367,-2167,5406,-2232,5468,-2331,5529,-2446e" filled="false" stroked="true" strokeweight=".862pt" strokecolor="#0072bd">
                  <v:path arrowok="t"/>
                  <v:stroke dashstyle="solid"/>
                </v:shape>
                <v:rect style="position:absolute;left:2758;top:-1530;width:39;height:39" id="docshape123" filled="false" stroked="true" strokeweight=".862pt" strokecolor="#0072bd">
                  <v:stroke dashstyle="solid"/>
                </v:rect>
                <v:rect style="position:absolute;left:2920;top:-1300;width:39;height:39" id="docshape124" filled="false" stroked="true" strokeweight=".862pt" strokecolor="#0072bd">
                  <v:stroke dashstyle="solid"/>
                </v:rect>
                <v:rect style="position:absolute;left:3083;top:-1104;width:39;height:39" id="docshape125" filled="false" stroked="true" strokeweight=".862pt" strokecolor="#0072bd">
                  <v:stroke dashstyle="solid"/>
                </v:rect>
                <v:rect style="position:absolute;left:3245;top:-939;width:39;height:39" id="docshape126" filled="false" stroked="true" strokeweight=".862pt" strokecolor="#0072bd">
                  <v:stroke dashstyle="solid"/>
                </v:rect>
                <v:rect style="position:absolute;left:3407;top:-835;width:39;height:39" id="docshape127" filled="false" stroked="true" strokeweight=".862pt" strokecolor="#0072bd">
                  <v:stroke dashstyle="solid"/>
                </v:rect>
                <v:rect style="position:absolute;left:3569;top:-768;width:39;height:39" id="docshape128" filled="false" stroked="true" strokeweight=".862pt" strokecolor="#0072bd">
                  <v:stroke dashstyle="solid"/>
                </v:rect>
                <v:rect style="position:absolute;left:3732;top:-743;width:39;height:39" id="docshape129" filled="false" stroked="true" strokeweight=".862pt" strokecolor="#0072bd">
                  <v:stroke dashstyle="solid"/>
                </v:rect>
                <v:rect style="position:absolute;left:3894;top:-761;width:39;height:39" id="docshape130" filled="false" stroked="true" strokeweight=".862pt" strokecolor="#0072bd">
                  <v:stroke dashstyle="solid"/>
                </v:rect>
                <v:rect style="position:absolute;left:4055;top:-822;width:39;height:39" id="docshape131" filled="false" stroked="true" strokeweight=".862pt" strokecolor="#0072bd">
                  <v:stroke dashstyle="solid"/>
                </v:rect>
                <v:rect style="position:absolute;left:4217;top:-907;width:39;height:39" id="docshape132" filled="false" stroked="true" strokeweight=".862pt" strokecolor="#0072bd">
                  <v:stroke dashstyle="solid"/>
                </v:rect>
                <v:rect style="position:absolute;left:4378;top:-1021;width:39;height:39" id="docshape133" filled="false" stroked="true" strokeweight=".862pt" strokecolor="#0072bd">
                  <v:stroke dashstyle="solid"/>
                </v:rect>
                <v:rect style="position:absolute;left:4539;top:-1153;width:39;height:39" id="docshape134" filled="false" stroked="true" strokeweight=".862pt" strokecolor="#0072bd">
                  <v:stroke dashstyle="solid"/>
                </v:rect>
                <v:rect style="position:absolute;left:4699;top:-1300;width:39;height:39" id="docshape135" filled="false" stroked="true" strokeweight=".862pt" strokecolor="#0072bd">
                  <v:stroke dashstyle="solid"/>
                </v:rect>
                <v:rect style="position:absolute;left:4863;top:-1481;width:39;height:39" id="docshape136" filled="false" stroked="true" strokeweight=".862pt" strokecolor="#0072bd">
                  <v:stroke dashstyle="solid"/>
                </v:rect>
                <v:rect style="position:absolute;left:5026;top:-1694;width:39;height:39" id="docshape137" filled="false" stroked="true" strokeweight=".862pt" strokecolor="#0072bd">
                  <v:stroke dashstyle="solid"/>
                </v:rect>
                <v:rect style="position:absolute;left:5186;top:-1924;width:39;height:39" id="docshape138" filled="false" stroked="true" strokeweight=".862pt" strokecolor="#0072bd">
                  <v:stroke dashstyle="solid"/>
                </v:rect>
                <v:rect style="position:absolute;left:5348;top:-2187;width:39;height:39" id="docshape139" filled="false" stroked="true" strokeweight=".862pt" strokecolor="#0072bd">
                  <v:stroke dashstyle="solid"/>
                </v:rect>
                <v:shape style="position:absolute;left:5509;top:-2466;width:39;height:39" id="docshape140" coordorigin="5510,-2465" coordsize="39,39" path="m5510,-2426l5548,-2426,5548,-2465,5510,-2465,5510,-2426xm5510,-2426l5548,-2426,5548,-2465,5510,-2465,5510,-2426xe" filled="false" stroked="true" strokeweight=".862pt" strokecolor="#0072bd">
                  <v:path arrowok="t"/>
                  <v:stroke dashstyle="solid"/>
                </v:shape>
                <v:shape style="position:absolute;left:2778;top:-2824;width:2751;height:2101" id="docshape141" coordorigin="2778,-2823" coordsize="2751,2101" path="m2778,-1034l2786,-1034,2793,-1018,2803,-1018,2807,-1002,2825,-1002,2829,-985,2847,-985,2847,-969,2868,-969,2868,-952,2889,-952,2890,-936,2912,-936,2912,-920,2935,-920,2935,-903,2960,-903,2960,-887,2972,-887,2973,-887,2973,-886,2973,-886,2974,-886,2975,-885,2980,-882,3090,-820,3154,-791,3223,-766,3293,-746,3404,-727,3464,-723,3529,-724,3589,-729,3654,-740,3724,-758,3809,-788,3905,-832,3971,-870,3995,-885,3996,-886,3997,-886,3997,-886,3998,-886,3998,-887,3998,-887,4011,-887,4011,-903,4035,-903,4035,-920,4058,-920,4059,-936,4081,-936,4081,-952,4103,-952,4103,-969,4124,-969,4124,-985,4144,-985,4144,-1002,4165,-1002,4165,-1018,4188,-1018,4188,-1034,4210,-1034,4210,-1051,4231,-1051,4231,-1067,4252,-1067,4252,-1084,4272,-1084,4273,-1100,4293,-1100,4293,-1116,4312,-1116,4312,-1133,4331,-1133,4331,-1149,4350,-1149,4350,-1166,4368,-1166,4369,-1182,4386,-1182,4387,-1199,4404,-1199,4405,-1215,4422,-1215,4422,-1231,4439,-1231,4439,-1248,4456,-1248,4456,-1264,4473,-1264,4473,-1281,4489,-1281,4489,-1297,4505,-1297,4506,-1313,4521,-1313,4522,-1330,4536,-1330,4538,-1346,4550,-1346,4553,-1363,4561,-1363,4569,-1379,4577,-1379,4584,-1395,4598,-1395,4600,-1412,4613,-1412,4614,-1428,4627,-1428,4628,-1445,4642,-1445,4642,-1461,4656,-1461,4656,-1477,4670,-1477,4671,-1494,4684,-1494,4685,-1510,4698,-1510,4699,-1527,4712,-1527,4712,-1543,4725,-1543,4726,-1560,4739,-1560,4739,-1576,4752,-1576,4752,-1592,4765,-1592,4766,-1609,4778,-1609,4779,-1625,4791,-1625,4792,-1642,4804,-1642,4805,-1658,4817,-1658,4817,-1674,4829,-1674,4830,-1691,4842,-1691,4842,-1707,4853,-1707,4855,-1724,4863,-1724,4867,-1740,4878,-1740,4880,-1756,4890,-1756,4892,-1773,4902,-1773,4904,-1789,4914,-1789,4923,-1806,4939,-1839,4956,-1855,4973,-1888,5013,-1937,5031,-1970,5091,-2052,5156,-2150,5185,-2200,5222,-2265,5281,-2364,5328,-2446,5357,-2495,5406,-2593,5468,-2708,5529,-2823e" filled="false" stroked="true" strokeweight=".862pt" strokecolor="#d85218">
                  <v:path arrowok="t"/>
                  <v:stroke dashstyle="solid"/>
                </v:shape>
                <v:line style="position:absolute" from="2760,-1053" to="2797,-1016" stroked="true" strokeweight=".862pt" strokecolor="#d85218">
                  <v:stroke dashstyle="solid"/>
                </v:line>
                <v:line style="position:absolute" from="2760,-1016" to="2797,-1053" stroked="true" strokeweight=".862pt" strokecolor="#d85218">
                  <v:stroke dashstyle="solid"/>
                </v:line>
                <v:line style="position:absolute" from="2930,-921" to="2967,-885" stroked="true" strokeweight=".862pt" strokecolor="#d85218">
                  <v:stroke dashstyle="solid"/>
                </v:line>
                <v:line style="position:absolute" from="2930,-885" to="2967,-921" stroked="true" strokeweight=".862pt" strokecolor="#d85218">
                  <v:stroke dashstyle="solid"/>
                </v:line>
                <v:line style="position:absolute" from="3103,-824" to="3140,-787" stroked="true" strokeweight=".862pt" strokecolor="#d85218">
                  <v:stroke dashstyle="solid"/>
                </v:line>
                <v:line style="position:absolute" from="3103,-787" to="3140,-824" stroked="true" strokeweight=".862pt" strokecolor="#d85218">
                  <v:stroke dashstyle="solid"/>
                </v:line>
                <v:line style="position:absolute" from="3275,-764" to="3311,-727" stroked="true" strokeweight=".862pt" strokecolor="#d85218">
                  <v:stroke dashstyle="solid"/>
                </v:line>
                <v:line style="position:absolute" from="3275,-727" to="3311,-764" stroked="true" strokeweight=".862pt" strokecolor="#d85218">
                  <v:stroke dashstyle="solid"/>
                </v:line>
                <v:line style="position:absolute" from="3446,-741" to="3483,-705" stroked="true" strokeweight=".862pt" strokecolor="#d85218">
                  <v:stroke dashstyle="solid"/>
                </v:line>
                <v:line style="position:absolute" from="3446,-705" to="3483,-741" stroked="true" strokeweight=".862pt" strokecolor="#d85218">
                  <v:stroke dashstyle="solid"/>
                </v:line>
                <v:line style="position:absolute" from="3618,-755" to="3655,-719" stroked="true" strokeweight=".862pt" strokecolor="#d85218">
                  <v:stroke dashstyle="solid"/>
                </v:line>
                <v:line style="position:absolute" from="3618,-719" to="3655,-755" stroked="true" strokeweight=".862pt" strokecolor="#d85218">
                  <v:stroke dashstyle="solid"/>
                </v:line>
                <v:line style="position:absolute" from="3790,-806" to="3827,-770" stroked="true" strokeweight=".862pt" strokecolor="#d85218">
                  <v:stroke dashstyle="solid"/>
                </v:line>
                <v:line style="position:absolute" from="3790,-770" to="3827,-806" stroked="true" strokeweight=".862pt" strokecolor="#d85218">
                  <v:stroke dashstyle="solid"/>
                </v:line>
                <v:line style="position:absolute" from="3967,-897" to="4004,-860" stroked="true" strokeweight=".862pt" strokecolor="#d85218">
                  <v:stroke dashstyle="solid"/>
                </v:line>
                <v:line style="position:absolute" from="3967,-860" to="4004,-897" stroked="true" strokeweight=".862pt" strokecolor="#d85218">
                  <v:stroke dashstyle="solid"/>
                </v:line>
                <v:line style="position:absolute" from="4133,-1020" to="4169,-983" stroked="true" strokeweight=".862pt" strokecolor="#d85218">
                  <v:stroke dashstyle="solid"/>
                </v:line>
                <v:line style="position:absolute" from="4133,-983" to="4169,-1020" stroked="true" strokeweight=".862pt" strokecolor="#d85218">
                  <v:stroke dashstyle="solid"/>
                </v:line>
                <v:line style="position:absolute" from="4307,-1151" to="4343,-1115" stroked="true" strokeweight=".862pt" strokecolor="#d85218">
                  <v:stroke dashstyle="solid"/>
                </v:line>
                <v:line style="position:absolute" from="4307,-1115" to="4343,-1151" stroked="true" strokeweight=".862pt" strokecolor="#d85218">
                  <v:stroke dashstyle="solid"/>
                </v:line>
                <v:line style="position:absolute" from="4480,-1315" to="4516,-1279" stroked="true" strokeweight=".862pt" strokecolor="#d85218">
                  <v:stroke dashstyle="solid"/>
                </v:line>
                <v:line style="position:absolute" from="4480,-1279" to="4516,-1315" stroked="true" strokeweight=".862pt" strokecolor="#d85218">
                  <v:stroke dashstyle="solid"/>
                </v:line>
                <v:line style="position:absolute" from="4650,-1496" to="4687,-1459" stroked="true" strokeweight=".862pt" strokecolor="#d85218">
                  <v:stroke dashstyle="solid"/>
                </v:line>
                <v:line style="position:absolute" from="4650,-1459" to="4687,-1496" stroked="true" strokeweight=".862pt" strokecolor="#d85218">
                  <v:stroke dashstyle="solid"/>
                </v:line>
                <v:line style="position:absolute" from="4823,-1709" to="4859,-1673" stroked="true" strokeweight=".862pt" strokecolor="#d85218">
                  <v:stroke dashstyle="solid"/>
                </v:line>
                <v:line style="position:absolute" from="4823,-1673" to="4859,-1709" stroked="true" strokeweight=".862pt" strokecolor="#d85218">
                  <v:stroke dashstyle="solid"/>
                </v:line>
                <v:line style="position:absolute" from="4995,-1955" to="5031,-1919" stroked="true" strokeweight=".862pt" strokecolor="#d85218">
                  <v:stroke dashstyle="solid"/>
                </v:line>
                <v:line style="position:absolute" from="4995,-1919" to="5031,-1955" stroked="true" strokeweight=".862pt" strokecolor="#d85218">
                  <v:stroke dashstyle="solid"/>
                </v:line>
                <v:line style="position:absolute" from="5167,-2218" to="5203,-2181" stroked="true" strokeweight=".862pt" strokecolor="#d85218">
                  <v:stroke dashstyle="solid"/>
                </v:line>
                <v:line style="position:absolute" from="5167,-2181" to="5203,-2218" stroked="true" strokeweight=".862pt" strokecolor="#d85218">
                  <v:stroke dashstyle="solid"/>
                </v:line>
                <v:line style="position:absolute" from="5339,-2513" to="5375,-2477" stroked="true" strokeweight=".862pt" strokecolor="#d85218">
                  <v:stroke dashstyle="solid"/>
                </v:line>
                <v:line style="position:absolute" from="5339,-2477" to="5375,-2513" stroked="true" strokeweight=".862pt" strokecolor="#d85218">
                  <v:stroke dashstyle="solid"/>
                </v:line>
                <v:line style="position:absolute" from="5511,-2841" to="5547,-2805" stroked="true" strokeweight=".862pt" strokecolor="#d85218">
                  <v:stroke dashstyle="solid"/>
                </v:line>
                <v:line style="position:absolute" from="5511,-2805" to="5547,-2841" stroked="true" strokeweight=".862pt" strokecolor="#d85218">
                  <v:stroke dashstyle="solid"/>
                </v:line>
                <v:line style="position:absolute" from="5511,-2841" to="5547,-2805" stroked="true" strokeweight=".862pt" strokecolor="#d85218">
                  <v:stroke dashstyle="solid"/>
                </v:line>
                <v:line style="position:absolute" from="5511,-2805" to="5547,-2841" stroked="true" strokeweight=".862pt" strokecolor="#d85218">
                  <v:stroke dashstyle="solid"/>
                </v:line>
                <v:shape style="position:absolute;left:2778;top:-2824;width:2541;height:2101" id="docshape142" coordorigin="2778,-2823" coordsize="2541,2101" path="m2778,-774l2903,-743,2969,-732,3090,-723,3154,-723,3223,-728,3349,-748,3415,-764,3529,-802,3589,-826,3654,-857,3709,-885,3710,-885,3711,-886,3712,-886,3712,-887,3712,-887,3727,-887,3727,-903,3756,-903,3756,-920,3783,-920,3783,-936,3809,-936,3809,-952,3834,-952,3835,-969,3859,-969,3859,-985,3883,-985,3883,-1002,3906,-1002,3906,-1018,3928,-1018,3928,-1034,3950,-1034,3950,-1051,3971,-1051,3971,-1067,3991,-1067,3992,-1084,4012,-1084,4012,-1100,4031,-1100,4031,-1116,4051,-1116,4051,-1133,4070,-1133,4070,-1149,4088,-1149,4088,-1166,4106,-1166,4107,-1182,4124,-1182,4124,-1199,4142,-1199,4142,-1215,4159,-1215,4160,-1231,4176,-1231,4178,-1248,4194,-1248,4202,-1264,4218,-1281,4228,-1281,4280,-1346,4345,-1412,4391,-1461,4405,-1477,4473,-1543,4530,-1609,4553,-1642,4592,-1691,4656,-1773,4719,-1855,4781,-1937,4843,-2035,4879,-2085,4906,-2134,4973,-2232,5031,-2314,5041,-2331,5091,-2413,5156,-2528,5204,-2610,5222,-2643,5281,-2757,5319,-2823e" filled="false" stroked="true" strokeweight=".862pt" strokecolor="#ecb11f">
                  <v:path arrowok="t"/>
                  <v:stroke dashstyle="solid"/>
                </v:shape>
                <v:line style="position:absolute" from="2778,-800" to="2778,-748" stroked="true" strokeweight=".862pt" strokecolor="#ecb11f">
                  <v:stroke dashstyle="solid"/>
                </v:line>
                <v:line style="position:absolute" from="2752,-774" to="2804,-774" stroked="true" strokeweight=".862pt" strokecolor="#ecb11f">
                  <v:stroke dashstyle="solid"/>
                </v:line>
                <v:line style="position:absolute" from="2934,-763" to="2934,-712" stroked="true" strokeweight=".862pt" strokecolor="#ecb11f">
                  <v:stroke dashstyle="solid"/>
                </v:line>
                <v:line style="position:absolute" from="2908,-737" to="2960,-737" stroked="true" strokeweight=".862pt" strokecolor="#ecb11f">
                  <v:stroke dashstyle="solid"/>
                </v:line>
                <v:line style="position:absolute" from="3090,-749" to="3090,-697" stroked="true" strokeweight=".862pt" strokecolor="#ecb11f">
                  <v:stroke dashstyle="solid"/>
                </v:line>
                <v:line style="position:absolute" from="3064,-723" to="3116,-723" stroked="true" strokeweight=".862pt" strokecolor="#ecb11f">
                  <v:stroke dashstyle="solid"/>
                </v:line>
                <v:line style="position:absolute" from="3253,-757" to="3253,-706" stroked="true" strokeweight=".862pt" strokecolor="#ecb11f">
                  <v:stroke dashstyle="solid"/>
                </v:line>
                <v:line style="position:absolute" from="3227,-732" to="3278,-732" stroked="true" strokeweight=".862pt" strokecolor="#ecb11f">
                  <v:stroke dashstyle="solid"/>
                </v:line>
                <v:line style="position:absolute" from="3415,-790" to="3415,-738" stroked="true" strokeweight=".862pt" strokecolor="#ecb11f">
                  <v:stroke dashstyle="solid"/>
                </v:line>
                <v:line style="position:absolute" from="3389,-764" to="3441,-764" stroked="true" strokeweight=".862pt" strokecolor="#ecb11f">
                  <v:stroke dashstyle="solid"/>
                </v:line>
                <v:line style="position:absolute" from="3578,-847" to="3578,-796" stroked="true" strokeweight=".862pt" strokecolor="#ecb11f">
                  <v:stroke dashstyle="solid"/>
                </v:line>
                <v:line style="position:absolute" from="3552,-821" to="3604,-821" stroked="true" strokeweight=".862pt" strokecolor="#ecb11f">
                  <v:stroke dashstyle="solid"/>
                </v:line>
                <v:line style="position:absolute" from="3738,-929" to="3738,-877" stroked="true" strokeweight=".862pt" strokecolor="#ecb11f">
                  <v:stroke dashstyle="solid"/>
                </v:line>
                <v:line style="position:absolute" from="3712,-903" to="3764,-903" stroked="true" strokeweight=".862pt" strokecolor="#ecb11f">
                  <v:stroke dashstyle="solid"/>
                </v:line>
                <v:line style="position:absolute" from="3903,-1028" to="3903,-976" stroked="true" strokeweight=".862pt" strokecolor="#ecb11f">
                  <v:stroke dashstyle="solid"/>
                </v:line>
                <v:line style="position:absolute" from="3877,-1002" to="3929,-1002" stroked="true" strokeweight=".862pt" strokecolor="#ecb11f">
                  <v:stroke dashstyle="solid"/>
                </v:line>
                <v:line style="position:absolute" from="4065,-1159" to="4065,-1107" stroked="true" strokeweight=".862pt" strokecolor="#ecb11f">
                  <v:stroke dashstyle="solid"/>
                </v:line>
                <v:line style="position:absolute" from="4039,-1133" to="4090,-1133" stroked="true" strokeweight=".862pt" strokecolor="#ecb11f">
                  <v:stroke dashstyle="solid"/>
                </v:line>
                <v:line style="position:absolute" from="4228,-1306" to="4228,-1255" stroked="true" strokeweight=".862pt" strokecolor="#ecb11f">
                  <v:stroke dashstyle="solid"/>
                </v:line>
                <v:line style="position:absolute" from="4202,-1281" to="4254,-1281" stroked="true" strokeweight=".862pt" strokecolor="#ecb11f">
                  <v:stroke dashstyle="solid"/>
                </v:line>
                <v:line style="position:absolute" from="4391,-1487" to="4391,-1435" stroked="true" strokeweight=".862pt" strokecolor="#ecb11f">
                  <v:stroke dashstyle="solid"/>
                </v:line>
                <v:line style="position:absolute" from="4365,-1461" to="4417,-1461" stroked="true" strokeweight=".862pt" strokecolor="#ecb11f">
                  <v:stroke dashstyle="solid"/>
                </v:line>
                <v:line style="position:absolute" from="4553,-1668" to="4553,-1616" stroked="true" strokeweight=".862pt" strokecolor="#ecb11f">
                  <v:stroke dashstyle="solid"/>
                </v:line>
                <v:line style="position:absolute" from="4528,-1642" to="4579,-1642" stroked="true" strokeweight=".862pt" strokecolor="#ecb11f">
                  <v:stroke dashstyle="solid"/>
                </v:line>
                <v:line style="position:absolute" from="4718,-1881" to="4718,-1829" stroked="true" strokeweight=".862pt" strokecolor="#ecb11f">
                  <v:stroke dashstyle="solid"/>
                </v:line>
                <v:line style="position:absolute" from="4693,-1855" to="4744,-1855" stroked="true" strokeweight=".862pt" strokecolor="#ecb11f">
                  <v:stroke dashstyle="solid"/>
                </v:line>
                <v:line style="position:absolute" from="4879,-2111" to="4879,-2059" stroked="true" strokeweight=".862pt" strokecolor="#ecb11f">
                  <v:stroke dashstyle="solid"/>
                </v:line>
                <v:line style="position:absolute" from="4853,-2085" to="4904,-2085" stroked="true" strokeweight=".862pt" strokecolor="#ecb11f">
                  <v:stroke dashstyle="solid"/>
                </v:line>
                <v:line style="position:absolute" from="5041,-2357" to="5041,-2305" stroked="true" strokeweight=".862pt" strokecolor="#ecb11f">
                  <v:stroke dashstyle="solid"/>
                </v:line>
                <v:line style="position:absolute" from="5015,-2331" to="5067,-2331" stroked="true" strokeweight=".862pt" strokecolor="#ecb11f">
                  <v:stroke dashstyle="solid"/>
                </v:line>
                <v:line style="position:absolute" from="5204,-2636" to="5204,-2584" stroked="true" strokeweight=".862pt" strokecolor="#ecb11f">
                  <v:stroke dashstyle="solid"/>
                </v:line>
                <v:line style="position:absolute" from="5178,-2610" to="5230,-2610" stroked="true" strokeweight=".862pt" strokecolor="#ecb11f">
                  <v:stroke dashstyle="solid"/>
                </v:line>
                <v:rect style="position:absolute;left:2836;top:-2765;width:841;height:653" id="docshape143" filled="true" fillcolor="#ffffff" stroked="false">
                  <v:fill type="solid"/>
                </v:rect>
                <v:shape style="position:absolute;left:3147;top:-2717;width:413;height:148" id="docshape144" coordorigin="3147,-2717" coordsize="413,148" path="m3210,-2670l3207,-2679,3205,-2681,3203,-2685,3198,-2691,3193,-2694,3193,-2673,3193,-2649,3187,-2640,3170,-2640,3164,-2649,3164,-2673,3170,-2681,3187,-2681,3193,-2673,3193,-2694,3190,-2695,3174,-2695,3168,-2692,3164,-2685,3164,-2694,3147,-2694,3147,-2603,3164,-2603,3164,-2637,3168,-2630,3174,-2626,3182,-2626,3193,-2629,3202,-2636,3202,-2637,3204,-2640,3207,-2647,3210,-2661,3210,-2670xm3268,-2600l3268,-2602,3268,-2605,3266,-2610,3265,-2614,3263,-2618,3255,-2624,3254,-2624,3254,-2602,3234,-2602,3235,-2610,3238,-2614,3250,-2614,3254,-2610,3254,-2602,3254,-2624,3229,-2624,3220,-2613,3220,-2579,3229,-2569,3255,-2569,3265,-2575,3266,-2579,3268,-2586,3255,-2586,3253,-2582,3249,-2579,3240,-2579,3237,-2581,3234,-2586,3234,-2588,3233,-2593,3268,-2593,3268,-2600xm3374,-2650l3316,-2650,3316,-2635,3374,-2635,3374,-2650xm3374,-2679l3316,-2679,3316,-2664,3374,-2664,3374,-2679xm3476,-2687l3474,-2697,3470,-2703,3465,-2712,3459,-2715,3459,-2683,3459,-2660,3458,-2652,3455,-2644,3451,-2641,3442,-2641,3439,-2643,3435,-2651,3434,-2660,3434,-2683,3435,-2691,3436,-2695,3438,-2700,3442,-2703,3451,-2703,3454,-2701,3458,-2692,3459,-2683,3459,-2715,3456,-2717,3437,-2717,3429,-2713,3424,-2706,3419,-2699,3417,-2688,3417,-2656,3419,-2646,3423,-2639,3428,-2631,3436,-2626,3456,-2626,3463,-2630,3469,-2637,3471,-2641,3473,-2644,3476,-2655,3476,-2687xm3506,-2647l3488,-2647,3488,-2629,3506,-2629,3506,-2647xm3560,-2715l3549,-2715,3546,-2705,3537,-2699,3522,-2699,3522,-2688,3543,-2688,3543,-2629,3560,-2629,3560,-2715xe" filled="true" fillcolor="#000000" stroked="false">
                  <v:path arrowok="t"/>
                  <v:fill type="solid"/>
                </v:shape>
                <v:line style="position:absolute" from="2862,-2649" to="3121,-2649" stroked="true" strokeweight=".862pt" strokecolor="#0072bd">
                  <v:stroke dashstyle="solid"/>
                </v:line>
                <v:rect style="position:absolute;left:2972;top:-2668;width:39;height:39" id="docshape145" filled="false" stroked="true" strokeweight=".862pt" strokecolor="#0072bd">
                  <v:stroke dashstyle="solid"/>
                </v:rect>
                <v:shape style="position:absolute;left:3147;top:-2504;width:497;height:148" id="docshape146" coordorigin="3147,-2503" coordsize="497,148" path="m3210,-2457l3207,-2466,3205,-2468,3203,-2471,3198,-2478,3193,-2481,3193,-2460,3193,-2435,3187,-2427,3170,-2427,3164,-2435,3164,-2460,3170,-2468,3187,-2468,3193,-2460,3193,-2481,3190,-2482,3174,-2482,3168,-2479,3164,-2471,3164,-2481,3147,-2481,3147,-2390,3164,-2390,3164,-2424,3168,-2416,3174,-2413,3182,-2413,3193,-2416,3202,-2423,3202,-2424,3204,-2427,3207,-2434,3210,-2448,3210,-2457xm3268,-2387l3268,-2389,3268,-2392,3266,-2397,3265,-2400,3263,-2405,3255,-2411,3254,-2411,3254,-2389,3234,-2389,3235,-2397,3238,-2400,3250,-2400,3254,-2396,3254,-2389,3254,-2411,3229,-2411,3220,-2400,3220,-2366,3229,-2356,3255,-2356,3265,-2362,3266,-2366,3268,-2372,3255,-2372,3253,-2368,3249,-2366,3240,-2366,3237,-2368,3234,-2372,3234,-2375,3233,-2380,3268,-2380,3268,-2387xm3374,-2437l3316,-2437,3316,-2422,3374,-2422,3374,-2437xm3374,-2466l3316,-2466,3316,-2451,3374,-2451,3374,-2466xm3476,-2473l3474,-2484,3470,-2490,3465,-2499,3459,-2502,3459,-2470,3459,-2447,3458,-2439,3455,-2430,3451,-2428,3442,-2428,3439,-2430,3435,-2438,3434,-2447,3434,-2470,3435,-2478,3436,-2482,3438,-2487,3442,-2490,3451,-2490,3454,-2487,3458,-2479,3459,-2470,3459,-2502,3456,-2503,3437,-2503,3429,-2499,3424,-2492,3419,-2486,3417,-2475,3417,-2443,3419,-2432,3423,-2426,3428,-2418,3436,-2413,3456,-2413,3463,-2417,3469,-2424,3471,-2428,3473,-2431,3476,-2442,3476,-2473xm3506,-2434l3488,-2434,3488,-2416,3506,-2416,3506,-2434xm3560,-2501l3549,-2501,3546,-2491,3537,-2486,3522,-2486,3522,-2475,3543,-2475,3543,-2416,3560,-2416,3560,-2501xm3644,-2462l3633,-2474,3611,-2474,3607,-2472,3602,-2469,3605,-2486,3640,-2486,3640,-2501,3594,-2501,3587,-2454,3602,-2454,3604,-2458,3608,-2460,3622,-2460,3627,-2454,3627,-2434,3622,-2428,3606,-2428,3601,-2431,3601,-2438,3584,-2438,3585,-2423,3596,-2413,3613,-2413,3625,-2415,3635,-2422,3641,-2432,3644,-2444,3644,-2462xe" filled="true" fillcolor="#000000" stroked="false">
                  <v:path arrowok="t"/>
                  <v:fill type="solid"/>
                </v:shape>
                <v:line style="position:absolute" from="2862,-2439" to="3121,-2439" stroked="true" strokeweight=".862pt" strokecolor="#d85218">
                  <v:stroke dashstyle="solid"/>
                </v:line>
                <v:line style="position:absolute" from="2973,-2457" to="3010,-2420" stroked="true" strokeweight=".862pt" strokecolor="#d85218">
                  <v:stroke dashstyle="solid"/>
                </v:line>
                <v:line style="position:absolute" from="2973,-2420" to="3010,-2457" stroked="true" strokeweight=".862pt" strokecolor="#d85218">
                  <v:stroke dashstyle="solid"/>
                </v:line>
                <v:shape style="position:absolute;left:3147;top:-2297;width:430;height:148" id="docshape147" coordorigin="3147,-2296" coordsize="430,148" path="m3210,-2250l3207,-2259,3205,-2261,3203,-2265,3198,-2271,3193,-2274,3193,-2253,3193,-2229,3187,-2220,3170,-2220,3164,-2229,3164,-2253,3170,-2261,3187,-2261,3193,-2253,3193,-2274,3190,-2275,3174,-2275,3168,-2272,3164,-2265,3164,-2274,3147,-2274,3147,-2183,3164,-2183,3164,-2217,3168,-2210,3174,-2206,3182,-2206,3193,-2209,3202,-2216,3202,-2217,3204,-2220,3207,-2227,3210,-2241,3210,-2250xm3268,-2180l3268,-2182,3268,-2185,3266,-2190,3265,-2194,3263,-2198,3255,-2204,3254,-2204,3254,-2182,3234,-2182,3235,-2190,3238,-2194,3250,-2194,3254,-2189,3254,-2182,3254,-2204,3229,-2204,3220,-2193,3220,-2159,3229,-2149,3255,-2149,3265,-2155,3266,-2159,3268,-2166,3255,-2166,3253,-2162,3249,-2159,3240,-2159,3237,-2161,3234,-2166,3234,-2168,3233,-2173,3268,-2173,3268,-2180xm3374,-2230l3316,-2230,3316,-2215,3374,-2215,3374,-2230xm3374,-2259l3316,-2259,3316,-2244,3374,-2244,3374,-2259xm3476,-2267l3474,-2277,3470,-2283,3465,-2292,3459,-2295,3459,-2263,3459,-2240,3458,-2232,3455,-2224,3451,-2221,3442,-2221,3439,-2223,3435,-2231,3434,-2240,3434,-2263,3435,-2271,3436,-2275,3438,-2280,3442,-2283,3451,-2283,3454,-2280,3458,-2272,3459,-2263,3459,-2295,3456,-2296,3437,-2296,3429,-2293,3424,-2286,3419,-2279,3417,-2268,3417,-2236,3419,-2226,3423,-2219,3428,-2211,3436,-2206,3456,-2206,3463,-2210,3469,-2217,3471,-2221,3473,-2224,3476,-2235,3476,-2267xm3506,-2227l3488,-2227,3488,-2209,3506,-2209,3506,-2227xm3576,-2286l3565,-2296,3547,-2296,3535,-2295,3526,-2289,3521,-2280,3519,-2268,3519,-2265,3535,-2265,3535,-2277,3540,-2283,3555,-2283,3559,-2278,3559,-2259,3556,-2256,3537,-2242,3523,-2233,3518,-2225,3518,-2209,3576,-2209,3576,-2224,3540,-2224,3542,-2229,3545,-2231,3572,-2251,3576,-2258,3576,-2286xe" filled="true" fillcolor="#000000" stroked="false">
                  <v:path arrowok="t"/>
                  <v:fill type="solid"/>
                </v:shape>
                <v:line style="position:absolute" from="2862,-2229" to="3121,-2229" stroked="true" strokeweight=".862pt" strokecolor="#ecb11f">
                  <v:stroke dashstyle="solid"/>
                </v:line>
                <v:line style="position:absolute" from="2992,-2254" to="2992,-2203" stroked="true" strokeweight=".862pt" strokecolor="#ecb11f">
                  <v:stroke dashstyle="solid"/>
                </v:line>
                <v:line style="position:absolute" from="2966,-2229" to="3017,-2229" stroked="true" strokeweight=".862pt" strokecolor="#ecb11f">
                  <v:stroke dashstyle="solid"/>
                </v:line>
                <v:rect style="position:absolute;left:2836;top:-2765;width:841;height:653" id="docshape148" filled="false" stroked="true" strokeweight=".24pt" strokecolor="#252525">
                  <v:stroke dashstyle="solid"/>
                </v:rect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2538234</wp:posOffset>
            </wp:positionH>
            <wp:positionV relativeFrom="paragraph">
              <wp:posOffset>-306362</wp:posOffset>
            </wp:positionV>
            <wp:extent cx="194106" cy="94106"/>
            <wp:effectExtent l="0" t="0" r="0" b="0"/>
            <wp:wrapNone/>
            <wp:docPr id="420" name="Image 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" name="Image 42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06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4031297</wp:posOffset>
            </wp:positionH>
            <wp:positionV relativeFrom="paragraph">
              <wp:posOffset>-1798307</wp:posOffset>
            </wp:positionV>
            <wp:extent cx="2076024" cy="1585912"/>
            <wp:effectExtent l="0" t="0" r="0" b="0"/>
            <wp:wrapNone/>
            <wp:docPr id="421" name="Image 4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" name="Image 42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024" cy="1585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3" w:id="64"/>
      <w:bookmarkEnd w:id="64"/>
      <w:r>
        <w:rPr/>
      </w:r>
      <w:r>
        <w:rPr>
          <w:b/>
          <w:w w:val="120"/>
          <w:sz w:val="12"/>
        </w:rPr>
        <w:t>/ig.</w:t>
      </w:r>
      <w:r>
        <w:rPr>
          <w:b/>
          <w:spacing w:val="8"/>
          <w:w w:val="120"/>
          <w:sz w:val="12"/>
        </w:rPr>
        <w:t> </w:t>
      </w:r>
      <w:r>
        <w:rPr>
          <w:b/>
          <w:w w:val="120"/>
          <w:sz w:val="12"/>
        </w:rPr>
        <w:t>16.</w:t>
      </w:r>
      <w:r>
        <w:rPr>
          <w:b/>
          <w:spacing w:val="34"/>
          <w:w w:val="120"/>
          <w:sz w:val="12"/>
        </w:rPr>
        <w:t> </w:t>
      </w:r>
      <w:r>
        <w:rPr>
          <w:w w:val="120"/>
          <w:sz w:val="12"/>
        </w:rPr>
        <w:t>Graphs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showing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values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induced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correlation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achieve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minimum</w:t>
      </w:r>
      <w:r>
        <w:rPr>
          <w:spacing w:val="11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𝑀𝑆𝐸</w:t>
      </w:r>
      <w:r>
        <w:rPr>
          <w:rFonts w:ascii="STIX Math" w:eastAsia="STIX Math"/>
          <w:i/>
          <w:spacing w:val="17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1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𝐺</w:t>
      </w:r>
      <w:r>
        <w:rPr>
          <w:rFonts w:ascii="STIX Math" w:eastAsia="STIX Math"/>
          <w:w w:val="120"/>
          <w:sz w:val="12"/>
        </w:rPr>
        <w:t>2</w:t>
      </w:r>
      <w:r>
        <w:rPr>
          <w:rFonts w:ascii="STIX Math" w:eastAsia="STIX Math"/>
          <w:i/>
          <w:w w:val="120"/>
          <w:sz w:val="12"/>
        </w:rPr>
        <w:t>,</w:t>
      </w:r>
      <w:r>
        <w:rPr>
          <w:rFonts w:ascii="STIX Math" w:eastAsia="STIX Math"/>
          <w:i/>
          <w:spacing w:val="-15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𝐺</w:t>
      </w:r>
      <w:r>
        <w:rPr>
          <w:rFonts w:ascii="STIX Math" w:eastAsia="STIX Math"/>
          <w:w w:val="120"/>
          <w:sz w:val="12"/>
        </w:rPr>
        <w:t>4</w:t>
      </w:r>
      <w:r>
        <w:rPr>
          <w:rFonts w:ascii="STIX Math" w:eastAsia="STIX Math"/>
          <w:spacing w:val="11"/>
          <w:w w:val="120"/>
          <w:sz w:val="12"/>
        </w:rPr>
        <w:t> </w:t>
      </w:r>
      <w:r>
        <w:rPr>
          <w:w w:val="120"/>
          <w:sz w:val="12"/>
        </w:rPr>
        <w:t>faulty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error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rates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1"/>
          <w:w w:val="120"/>
          <w:sz w:val="12"/>
        </w:rPr>
        <w:t> </w:t>
      </w:r>
      <w:hyperlink w:history="true" w:anchor="_bookmark41">
        <w:r>
          <w:rPr>
            <w:color w:val="007FAC"/>
            <w:w w:val="120"/>
            <w:sz w:val="12"/>
          </w:rPr>
          <w:t>Fig.</w:t>
        </w:r>
      </w:hyperlink>
      <w:r>
        <w:rPr>
          <w:color w:val="007FAC"/>
          <w:spacing w:val="11"/>
          <w:w w:val="120"/>
          <w:sz w:val="12"/>
        </w:rPr>
        <w:t> </w:t>
      </w:r>
      <w:hyperlink w:history="true" w:anchor="_bookmark41">
        <w:r>
          <w:rPr>
            <w:color w:val="007FAC"/>
            <w:spacing w:val="-5"/>
            <w:w w:val="120"/>
            <w:sz w:val="12"/>
          </w:rPr>
          <w:t>15</w:t>
        </w:r>
      </w:hyperlink>
      <w:r>
        <w:rPr>
          <w:spacing w:val="-5"/>
          <w:w w:val="120"/>
          <w:sz w:val="12"/>
        </w:rPr>
        <w:t>.</w:t>
      </w:r>
    </w:p>
    <w:p>
      <w:pPr>
        <w:pStyle w:val="BodyText"/>
        <w:spacing w:before="127"/>
        <w:ind w:left="0"/>
        <w:rPr>
          <w:sz w:val="12"/>
        </w:rPr>
      </w:pPr>
    </w:p>
    <w:p>
      <w:pPr>
        <w:spacing w:line="57" w:lineRule="exact" w:before="0"/>
        <w:ind w:left="111" w:right="0" w:firstLine="0"/>
        <w:jc w:val="left"/>
        <w:rPr>
          <w:b/>
          <w:sz w:val="12"/>
        </w:rPr>
      </w:pPr>
      <w:bookmarkStart w:name="_bookmark44" w:id="65"/>
      <w:bookmarkEnd w:id="65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line="304" w:lineRule="exact"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439254</wp:posOffset>
                </wp:positionH>
                <wp:positionV relativeFrom="paragraph">
                  <wp:posOffset>185065</wp:posOffset>
                </wp:positionV>
                <wp:extent cx="2858135" cy="3414394"/>
                <wp:effectExtent l="0" t="0" r="0" b="0"/>
                <wp:wrapNone/>
                <wp:docPr id="422" name="Textbox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Textbox 422"/>
                      <wps:cNvSpPr txBox="1"/>
                      <wps:spPr>
                        <a:xfrm>
                          <a:off x="0" y="0"/>
                          <a:ext cx="2858135" cy="34143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534"/>
                              <w:gridCol w:w="1096"/>
                              <w:gridCol w:w="1750"/>
                            </w:tblGrid>
                            <w:tr>
                              <w:trPr>
                                <w:trHeight w:val="475" w:hRule="atLeast"/>
                              </w:trPr>
                              <w:tc>
                                <w:tcPr>
                                  <w:tcW w:w="1534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Faulty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gate(s)</w:t>
                                  </w:r>
                                </w:p>
                              </w:tc>
                              <w:tc>
                                <w:tcPr>
                                  <w:tcW w:w="1750" w:type="dxa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MSE</w:t>
                                  </w:r>
                                  <w:r>
                                    <w:rPr>
                                      <w:spacing w:val="2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without</w:t>
                                  </w:r>
                                  <w:r>
                                    <w:rPr>
                                      <w:spacing w:val="2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ReCo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8" w:hRule="atLeast"/>
                              </w:trPr>
                              <w:tc>
                                <w:tcPr>
                                  <w:tcW w:w="153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Gate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50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0.00042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1534" w:type="dxa"/>
                                </w:tcPr>
                                <w:p>
                                  <w:pPr>
                                    <w:pStyle w:val="TableParagraph"/>
                                    <w:spacing w:before="9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Error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0.125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Gate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50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0.00085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8" w:hRule="atLeast"/>
                              </w:trPr>
                              <w:tc>
                                <w:tcPr>
                                  <w:tcW w:w="15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Gate</w:t>
                                  </w:r>
                                  <w:r>
                                    <w:rPr>
                                      <w:spacing w:val="1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1,</w:t>
                                  </w:r>
                                  <w:r>
                                    <w:rPr>
                                      <w:spacing w:val="1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50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8" w:hRule="atLeast"/>
                              </w:trPr>
                              <w:tc>
                                <w:tcPr>
                                  <w:tcW w:w="15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Gate</w:t>
                                  </w:r>
                                  <w:r>
                                    <w:rPr>
                                      <w:spacing w:val="2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1,4,</w:t>
                                  </w:r>
                                  <w:r>
                                    <w:rPr>
                                      <w:spacing w:val="2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750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15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Gate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50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8" w:hRule="atLeast"/>
                              </w:trPr>
                              <w:tc>
                                <w:tcPr>
                                  <w:tcW w:w="1534" w:type="dxa"/>
                                </w:tcPr>
                                <w:p>
                                  <w:pPr>
                                    <w:pStyle w:val="TableParagraph"/>
                                    <w:spacing w:before="9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Error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Gate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50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0.0022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8" w:hRule="atLeast"/>
                              </w:trPr>
                              <w:tc>
                                <w:tcPr>
                                  <w:tcW w:w="15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Gate</w:t>
                                  </w:r>
                                  <w:r>
                                    <w:rPr>
                                      <w:spacing w:val="1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1,</w:t>
                                  </w:r>
                                  <w:r>
                                    <w:rPr>
                                      <w:spacing w:val="1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50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0.0044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15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Gate</w:t>
                                  </w:r>
                                  <w:r>
                                    <w:rPr>
                                      <w:spacing w:val="2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1,4,</w:t>
                                  </w:r>
                                  <w:r>
                                    <w:rPr>
                                      <w:spacing w:val="2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750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0.0375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15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Gate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50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0.0017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8" w:hRule="atLeast"/>
                              </w:trPr>
                              <w:tc>
                                <w:tcPr>
                                  <w:tcW w:w="1534" w:type="dxa"/>
                                </w:tcPr>
                                <w:p>
                                  <w:pPr>
                                    <w:pStyle w:val="TableParagraph"/>
                                    <w:spacing w:before="9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Error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Gate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50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0.0034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15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Gate</w:t>
                                  </w:r>
                                  <w:r>
                                    <w:rPr>
                                      <w:spacing w:val="1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1,</w:t>
                                  </w:r>
                                  <w:r>
                                    <w:rPr>
                                      <w:spacing w:val="1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50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0.049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15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6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Gate</w:t>
                                  </w:r>
                                  <w:r>
                                    <w:rPr>
                                      <w:spacing w:val="2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1,4,</w:t>
                                  </w:r>
                                  <w:r>
                                    <w:rPr>
                                      <w:spacing w:val="2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750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3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0.1317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4.572101pt;width:225.05pt;height:268.850pt;mso-position-horizontal-relative:page;mso-position-vertical-relative:paragraph;z-index:15794176" type="#_x0000_t202" id="docshape14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534"/>
                        <w:gridCol w:w="1096"/>
                        <w:gridCol w:w="1750"/>
                      </w:tblGrid>
                      <w:tr>
                        <w:trPr>
                          <w:trHeight w:val="475" w:hRule="atLeast"/>
                        </w:trPr>
                        <w:tc>
                          <w:tcPr>
                            <w:tcW w:w="1534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96" w:type="dxa"/>
                          </w:tcPr>
                          <w:p>
                            <w:pPr>
                              <w:pStyle w:val="TableParagraph"/>
                              <w:spacing w:before="4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Faulty</w:t>
                            </w:r>
                            <w:r>
                              <w:rPr>
                                <w:spacing w:val="1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gate(s)</w:t>
                            </w:r>
                          </w:p>
                        </w:tc>
                        <w:tc>
                          <w:tcPr>
                            <w:tcW w:w="1750" w:type="dxa"/>
                          </w:tcPr>
                          <w:p>
                            <w:pPr>
                              <w:pStyle w:val="TableParagraph"/>
                              <w:spacing w:before="42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MSE</w:t>
                            </w:r>
                            <w:r>
                              <w:rPr>
                                <w:spacing w:val="2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without</w:t>
                            </w:r>
                            <w:r>
                              <w:rPr>
                                <w:spacing w:val="2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ReCo</w:t>
                            </w:r>
                          </w:p>
                        </w:tc>
                      </w:tr>
                      <w:tr>
                        <w:trPr>
                          <w:trHeight w:val="408" w:hRule="atLeast"/>
                        </w:trPr>
                        <w:tc>
                          <w:tcPr>
                            <w:tcW w:w="1534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96" w:type="dxa"/>
                          </w:tcPr>
                          <w:p>
                            <w:pPr>
                              <w:pStyle w:val="TableParagraph"/>
                              <w:spacing w:before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Gate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50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0.00042</w:t>
                            </w: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1534" w:type="dxa"/>
                          </w:tcPr>
                          <w:p>
                            <w:pPr>
                              <w:pStyle w:val="TableParagraph"/>
                              <w:spacing w:before="9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Error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0.125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>
                            <w:pPr>
                              <w:pStyle w:val="TableParagraph"/>
                              <w:spacing w:before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Gate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50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0.00085</w:t>
                            </w:r>
                          </w:p>
                        </w:tc>
                      </w:tr>
                      <w:tr>
                        <w:trPr>
                          <w:trHeight w:val="408" w:hRule="atLeast"/>
                        </w:trPr>
                        <w:tc>
                          <w:tcPr>
                            <w:tcW w:w="1534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96" w:type="dxa"/>
                          </w:tcPr>
                          <w:p>
                            <w:pPr>
                              <w:pStyle w:val="TableParagraph"/>
                              <w:spacing w:before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Gate</w:t>
                            </w:r>
                            <w:r>
                              <w:rPr>
                                <w:spacing w:val="1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1,</w:t>
                            </w:r>
                            <w:r>
                              <w:rPr>
                                <w:spacing w:val="1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50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0.002</w:t>
                            </w:r>
                          </w:p>
                        </w:tc>
                      </w:tr>
                      <w:tr>
                        <w:trPr>
                          <w:trHeight w:val="408" w:hRule="atLeast"/>
                        </w:trPr>
                        <w:tc>
                          <w:tcPr>
                            <w:tcW w:w="1534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96" w:type="dxa"/>
                          </w:tcPr>
                          <w:p>
                            <w:pPr>
                              <w:pStyle w:val="TableParagraph"/>
                              <w:spacing w:before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Gate</w:t>
                            </w:r>
                            <w:r>
                              <w:rPr>
                                <w:spacing w:val="2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1,4,</w:t>
                            </w:r>
                            <w:r>
                              <w:rPr>
                                <w:spacing w:val="2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750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0.016</w:t>
                            </w: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1534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96" w:type="dxa"/>
                          </w:tcPr>
                          <w:p>
                            <w:pPr>
                              <w:pStyle w:val="TableParagraph"/>
                              <w:spacing w:before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Gate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50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0.0011</w:t>
                            </w:r>
                          </w:p>
                        </w:tc>
                      </w:tr>
                      <w:tr>
                        <w:trPr>
                          <w:trHeight w:val="408" w:hRule="atLeast"/>
                        </w:trPr>
                        <w:tc>
                          <w:tcPr>
                            <w:tcW w:w="1534" w:type="dxa"/>
                          </w:tcPr>
                          <w:p>
                            <w:pPr>
                              <w:pStyle w:val="TableParagraph"/>
                              <w:spacing w:before="9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Error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>
                            <w:pPr>
                              <w:pStyle w:val="TableParagraph"/>
                              <w:spacing w:before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Gate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50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0.0022</w:t>
                            </w:r>
                          </w:p>
                        </w:tc>
                      </w:tr>
                      <w:tr>
                        <w:trPr>
                          <w:trHeight w:val="408" w:hRule="atLeast"/>
                        </w:trPr>
                        <w:tc>
                          <w:tcPr>
                            <w:tcW w:w="1534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96" w:type="dxa"/>
                          </w:tcPr>
                          <w:p>
                            <w:pPr>
                              <w:pStyle w:val="TableParagraph"/>
                              <w:spacing w:before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Gate</w:t>
                            </w:r>
                            <w:r>
                              <w:rPr>
                                <w:spacing w:val="1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1,</w:t>
                            </w:r>
                            <w:r>
                              <w:rPr>
                                <w:spacing w:val="1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50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0.0044</w:t>
                            </w: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1534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96" w:type="dxa"/>
                          </w:tcPr>
                          <w:p>
                            <w:pPr>
                              <w:pStyle w:val="TableParagraph"/>
                              <w:spacing w:before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Gate</w:t>
                            </w:r>
                            <w:r>
                              <w:rPr>
                                <w:spacing w:val="2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1,4,</w:t>
                            </w:r>
                            <w:r>
                              <w:rPr>
                                <w:spacing w:val="2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750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0.0375</w:t>
                            </w: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1534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96" w:type="dxa"/>
                          </w:tcPr>
                          <w:p>
                            <w:pPr>
                              <w:pStyle w:val="TableParagraph"/>
                              <w:spacing w:before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Gate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50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0.0017</w:t>
                            </w:r>
                          </w:p>
                        </w:tc>
                      </w:tr>
                      <w:tr>
                        <w:trPr>
                          <w:trHeight w:val="408" w:hRule="atLeast"/>
                        </w:trPr>
                        <w:tc>
                          <w:tcPr>
                            <w:tcW w:w="1534" w:type="dxa"/>
                          </w:tcPr>
                          <w:p>
                            <w:pPr>
                              <w:pStyle w:val="TableParagraph"/>
                              <w:spacing w:before="9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Error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1096" w:type="dxa"/>
                          </w:tcPr>
                          <w:p>
                            <w:pPr>
                              <w:pStyle w:val="TableParagraph"/>
                              <w:spacing w:before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Gate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50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0.0034</w:t>
                            </w: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1534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96" w:type="dxa"/>
                          </w:tcPr>
                          <w:p>
                            <w:pPr>
                              <w:pStyle w:val="TableParagraph"/>
                              <w:spacing w:before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Gate</w:t>
                            </w:r>
                            <w:r>
                              <w:rPr>
                                <w:spacing w:val="1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1,</w:t>
                            </w:r>
                            <w:r>
                              <w:rPr>
                                <w:spacing w:val="1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50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0.049</w:t>
                            </w: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1534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96" w:type="dxa"/>
                          </w:tcPr>
                          <w:p>
                            <w:pPr>
                              <w:pStyle w:val="TableParagraph"/>
                              <w:spacing w:before="12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Gate</w:t>
                            </w:r>
                            <w:r>
                              <w:rPr>
                                <w:spacing w:val="2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1,4,</w:t>
                            </w:r>
                            <w:r>
                              <w:rPr>
                                <w:spacing w:val="2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750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3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0.1317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Comparison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2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𝑀𝑆𝐸</w:t>
      </w:r>
      <w:r>
        <w:rPr>
          <w:rFonts w:ascii="STIX Math" w:eastAsia="STIX Math"/>
          <w:i/>
          <w:spacing w:val="29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without</w:t>
      </w:r>
      <w:r>
        <w:rPr>
          <w:spacing w:val="21"/>
          <w:w w:val="115"/>
          <w:sz w:val="12"/>
        </w:rPr>
        <w:t> </w:t>
      </w:r>
      <w:r>
        <w:rPr>
          <w:i/>
          <w:w w:val="115"/>
          <w:sz w:val="12"/>
        </w:rPr>
        <w:t>ReCo</w:t>
      </w:r>
      <w:r>
        <w:rPr>
          <w:i/>
          <w:spacing w:val="2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circuit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2"/>
          <w:w w:val="115"/>
          <w:sz w:val="12"/>
        </w:rPr>
        <w:t> </w:t>
      </w:r>
      <w:hyperlink w:history="true" w:anchor="_bookmark39">
        <w:r>
          <w:rPr>
            <w:color w:val="007FAC"/>
            <w:w w:val="115"/>
            <w:sz w:val="12"/>
          </w:rPr>
          <w:t>Fig.</w:t>
        </w:r>
      </w:hyperlink>
      <w:r>
        <w:rPr>
          <w:color w:val="007FAC"/>
          <w:spacing w:val="22"/>
          <w:w w:val="115"/>
          <w:sz w:val="12"/>
        </w:rPr>
        <w:t> </w:t>
      </w:r>
      <w:hyperlink w:history="true" w:anchor="_bookmark39">
        <w:r>
          <w:rPr>
            <w:color w:val="007FAC"/>
            <w:w w:val="115"/>
            <w:sz w:val="12"/>
          </w:rPr>
          <w:t>13</w:t>
        </w:r>
      </w:hyperlink>
      <w:r>
        <w:rPr>
          <w:w w:val="115"/>
          <w:sz w:val="12"/>
        </w:rPr>
        <w:t>.</w:t>
      </w:r>
      <w:r>
        <w:rPr>
          <w:spacing w:val="21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𝑀𝑆𝐸</w:t>
      </w:r>
      <w:r>
        <w:rPr>
          <w:rFonts w:ascii="STIX Math" w:eastAsia="STIX Math"/>
          <w:i/>
          <w:w w:val="115"/>
          <w:position w:val="-2"/>
          <w:sz w:val="9"/>
        </w:rPr>
        <w:t>𝑚𝑖𝑛</w:t>
      </w:r>
      <w:r>
        <w:rPr>
          <w:rFonts w:ascii="STIX Math" w:eastAsia="STIX Math"/>
          <w:i/>
          <w:spacing w:val="41"/>
          <w:w w:val="115"/>
          <w:position w:val="-2"/>
          <w:sz w:val="9"/>
        </w:rPr>
        <w:t> </w:t>
      </w:r>
      <w:r>
        <w:rPr>
          <w:w w:val="115"/>
          <w:sz w:val="12"/>
        </w:rPr>
        <w:t>represents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minimum</w:t>
      </w:r>
      <w:r>
        <w:rPr>
          <w:spacing w:val="22"/>
          <w:w w:val="115"/>
          <w:sz w:val="12"/>
        </w:rPr>
        <w:t> </w:t>
      </w:r>
      <w:r>
        <w:rPr>
          <w:spacing w:val="-4"/>
          <w:w w:val="115"/>
          <w:sz w:val="12"/>
        </w:rPr>
        <w:t>MSE.</w:t>
      </w: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423" name="Group 4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3" name="Group 423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150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10" w:after="57"/>
        <w:ind w:left="630" w:right="7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4368">
                <wp:simplePos x="0" y="0"/>
                <wp:positionH relativeFrom="page">
                  <wp:posOffset>477354</wp:posOffset>
                </wp:positionH>
                <wp:positionV relativeFrom="paragraph">
                  <wp:posOffset>281254</wp:posOffset>
                </wp:positionV>
                <wp:extent cx="6605905" cy="1270"/>
                <wp:effectExtent l="0" t="0" r="0" b="0"/>
                <wp:wrapNone/>
                <wp:docPr id="425" name="Graphic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Graphic 425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62112" from="37.587002pt,22.14603pt" to="557.688002pt,22.1460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4880">
                <wp:simplePos x="0" y="0"/>
                <wp:positionH relativeFrom="page">
                  <wp:posOffset>1451610</wp:posOffset>
                </wp:positionH>
                <wp:positionV relativeFrom="paragraph">
                  <wp:posOffset>540969</wp:posOffset>
                </wp:positionV>
                <wp:extent cx="5631180" cy="1270"/>
                <wp:effectExtent l="0" t="0" r="0" b="0"/>
                <wp:wrapNone/>
                <wp:docPr id="426" name="Graphic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Graphic 426"/>
                      <wps:cNvSpPr/>
                      <wps:spPr>
                        <a:xfrm>
                          <a:off x="0" y="0"/>
                          <a:ext cx="5631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1180" h="0">
                              <a:moveTo>
                                <a:pt x="0" y="0"/>
                              </a:moveTo>
                              <a:lnTo>
                                <a:pt x="563102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61600" from="114.300003pt,42.596031pt" to="557.688003pt,42.59603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5392">
                <wp:simplePos x="0" y="0"/>
                <wp:positionH relativeFrom="page">
                  <wp:posOffset>1451610</wp:posOffset>
                </wp:positionH>
                <wp:positionV relativeFrom="paragraph">
                  <wp:posOffset>800697</wp:posOffset>
                </wp:positionV>
                <wp:extent cx="5631180" cy="1270"/>
                <wp:effectExtent l="0" t="0" r="0" b="0"/>
                <wp:wrapNone/>
                <wp:docPr id="427" name="Graphic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Graphic 427"/>
                      <wps:cNvSpPr/>
                      <wps:spPr>
                        <a:xfrm>
                          <a:off x="0" y="0"/>
                          <a:ext cx="5631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1180" h="0">
                              <a:moveTo>
                                <a:pt x="0" y="0"/>
                              </a:moveTo>
                              <a:lnTo>
                                <a:pt x="563102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61088" from="114.300003pt,63.047031pt" to="557.688003pt,63.04703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5904">
                <wp:simplePos x="0" y="0"/>
                <wp:positionH relativeFrom="page">
                  <wp:posOffset>1451610</wp:posOffset>
                </wp:positionH>
                <wp:positionV relativeFrom="paragraph">
                  <wp:posOffset>1060412</wp:posOffset>
                </wp:positionV>
                <wp:extent cx="5631180" cy="1270"/>
                <wp:effectExtent l="0" t="0" r="0" b="0"/>
                <wp:wrapNone/>
                <wp:docPr id="428" name="Graphic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Graphic 428"/>
                      <wps:cNvSpPr/>
                      <wps:spPr>
                        <a:xfrm>
                          <a:off x="0" y="0"/>
                          <a:ext cx="5631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1180" h="0">
                              <a:moveTo>
                                <a:pt x="0" y="0"/>
                              </a:moveTo>
                              <a:lnTo>
                                <a:pt x="563102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60576" from="114.300003pt,83.497032pt" to="557.688003pt,83.49703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6416">
                <wp:simplePos x="0" y="0"/>
                <wp:positionH relativeFrom="page">
                  <wp:posOffset>477354</wp:posOffset>
                </wp:positionH>
                <wp:positionV relativeFrom="paragraph">
                  <wp:posOffset>1320127</wp:posOffset>
                </wp:positionV>
                <wp:extent cx="6605905" cy="1270"/>
                <wp:effectExtent l="0" t="0" r="0" b="0"/>
                <wp:wrapNone/>
                <wp:docPr id="429" name="Graphic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Graphic 429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60064" from="37.587002pt,103.947029pt" to="557.688002pt,103.94702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6928">
                <wp:simplePos x="0" y="0"/>
                <wp:positionH relativeFrom="page">
                  <wp:posOffset>1451610</wp:posOffset>
                </wp:positionH>
                <wp:positionV relativeFrom="paragraph">
                  <wp:posOffset>1579855</wp:posOffset>
                </wp:positionV>
                <wp:extent cx="5631180" cy="1270"/>
                <wp:effectExtent l="0" t="0" r="0" b="0"/>
                <wp:wrapNone/>
                <wp:docPr id="430" name="Graphic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Graphic 430"/>
                      <wps:cNvSpPr/>
                      <wps:spPr>
                        <a:xfrm>
                          <a:off x="0" y="0"/>
                          <a:ext cx="5631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1180" h="0">
                              <a:moveTo>
                                <a:pt x="0" y="0"/>
                              </a:moveTo>
                              <a:lnTo>
                                <a:pt x="563102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59552" from="114.300003pt,124.398033pt" to="557.688003pt,124.39803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7440">
                <wp:simplePos x="0" y="0"/>
                <wp:positionH relativeFrom="page">
                  <wp:posOffset>1451610</wp:posOffset>
                </wp:positionH>
                <wp:positionV relativeFrom="paragraph">
                  <wp:posOffset>1839570</wp:posOffset>
                </wp:positionV>
                <wp:extent cx="5631180" cy="1270"/>
                <wp:effectExtent l="0" t="0" r="0" b="0"/>
                <wp:wrapNone/>
                <wp:docPr id="431" name="Graphic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Graphic 431"/>
                      <wps:cNvSpPr/>
                      <wps:spPr>
                        <a:xfrm>
                          <a:off x="0" y="0"/>
                          <a:ext cx="5631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1180" h="0">
                              <a:moveTo>
                                <a:pt x="0" y="0"/>
                              </a:moveTo>
                              <a:lnTo>
                                <a:pt x="563102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59040" from="114.300003pt,144.848038pt" to="557.688003pt,144.84803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with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ReCo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(Single/Dual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gate)</w:t>
      </w:r>
    </w:p>
    <w:tbl>
      <w:tblPr>
        <w:tblW w:w="0" w:type="auto"/>
        <w:jc w:val="left"/>
        <w:tblInd w:w="4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1022"/>
        <w:gridCol w:w="1089"/>
        <w:gridCol w:w="1660"/>
        <w:gridCol w:w="1232"/>
      </w:tblGrid>
      <w:tr>
        <w:trPr>
          <w:trHeight w:val="234" w:hRule="atLeast"/>
        </w:trPr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/>
              <w:ind w:left="308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spacing w:val="-4"/>
                <w:w w:val="105"/>
                <w:position w:val="-2"/>
                <w:sz w:val="9"/>
              </w:rPr>
              <w:t>1</w:t>
            </w:r>
          </w:p>
        </w:tc>
        <w:tc>
          <w:tcPr>
            <w:tcW w:w="10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/>
              <w:ind w:left="303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spacing w:val="-4"/>
                <w:w w:val="105"/>
                <w:position w:val="-2"/>
                <w:sz w:val="9"/>
              </w:rPr>
              <w:t>3</w:t>
            </w:r>
          </w:p>
        </w:tc>
        <w:tc>
          <w:tcPr>
            <w:tcW w:w="16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/>
              <w:ind w:left="303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w w:val="105"/>
                <w:position w:val="-2"/>
                <w:sz w:val="9"/>
              </w:rPr>
              <w:t>1</w:t>
            </w:r>
            <w:r>
              <w:rPr>
                <w:rFonts w:ascii="STIX Math" w:eastAsia="STIX Math"/>
                <w:spacing w:val="-12"/>
                <w:w w:val="105"/>
                <w:position w:val="-2"/>
                <w:sz w:val="9"/>
              </w:rPr>
              <w:t> </w:t>
            </w:r>
            <w:r>
              <w:rPr>
                <w:w w:val="105"/>
                <w:sz w:val="12"/>
              </w:rPr>
              <w:t>,</w:t>
            </w:r>
            <w:r>
              <w:rPr>
                <w:spacing w:val="38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spacing w:val="-4"/>
                <w:w w:val="105"/>
                <w:position w:val="-2"/>
                <w:sz w:val="9"/>
              </w:rPr>
              <w:t>3</w:t>
            </w:r>
          </w:p>
        </w:tc>
        <w:tc>
          <w:tcPr>
            <w:tcW w:w="12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/>
              <w:ind w:left="302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w w:val="105"/>
                <w:position w:val="-2"/>
                <w:sz w:val="9"/>
              </w:rPr>
              <w:t>2</w:t>
            </w:r>
            <w:r>
              <w:rPr>
                <w:rFonts w:ascii="STIX Math" w:eastAsia="STIX Math"/>
                <w:spacing w:val="-12"/>
                <w:w w:val="105"/>
                <w:position w:val="-2"/>
                <w:sz w:val="9"/>
              </w:rPr>
              <w:t> </w:t>
            </w:r>
            <w:r>
              <w:rPr>
                <w:w w:val="105"/>
                <w:sz w:val="12"/>
              </w:rPr>
              <w:t>,</w:t>
            </w:r>
            <w:r>
              <w:rPr>
                <w:spacing w:val="38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spacing w:val="-4"/>
                <w:w w:val="105"/>
                <w:position w:val="-2"/>
                <w:sz w:val="9"/>
              </w:rPr>
              <w:t>3</w:t>
            </w:r>
          </w:p>
        </w:tc>
      </w:tr>
      <w:tr>
        <w:trPr>
          <w:trHeight w:val="207" w:hRule="atLeast"/>
        </w:trPr>
        <w:tc>
          <w:tcPr>
            <w:tcW w:w="766" w:type="dxa"/>
          </w:tcPr>
          <w:p>
            <w:pPr>
              <w:pStyle w:val="TableParagraph"/>
              <w:spacing w:line="188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𝑖</w:t>
            </w:r>
          </w:p>
        </w:tc>
        <w:tc>
          <w:tcPr>
            <w:tcW w:w="1022" w:type="dxa"/>
          </w:tcPr>
          <w:p>
            <w:pPr>
              <w:pStyle w:val="TableParagraph"/>
              <w:spacing w:line="188" w:lineRule="exact"/>
              <w:ind w:left="308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0.36</w:t>
            </w:r>
          </w:p>
        </w:tc>
        <w:tc>
          <w:tcPr>
            <w:tcW w:w="1089" w:type="dxa"/>
          </w:tcPr>
          <w:p>
            <w:pPr>
              <w:pStyle w:val="TableParagraph"/>
              <w:spacing w:line="188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0.61</w:t>
            </w:r>
          </w:p>
        </w:tc>
        <w:tc>
          <w:tcPr>
            <w:tcW w:w="1660" w:type="dxa"/>
          </w:tcPr>
          <w:p>
            <w:pPr>
              <w:pStyle w:val="TableParagraph"/>
              <w:spacing w:line="188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w w:val="125"/>
                <w:sz w:val="12"/>
              </w:rPr>
              <w:t>−</w:t>
            </w:r>
            <w:r>
              <w:rPr>
                <w:w w:val="125"/>
                <w:sz w:val="12"/>
              </w:rPr>
              <w:t>0.19,</w:t>
            </w:r>
            <w:r>
              <w:rPr>
                <w:spacing w:val="17"/>
                <w:w w:val="12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0.16</w:t>
            </w:r>
          </w:p>
        </w:tc>
        <w:tc>
          <w:tcPr>
            <w:tcW w:w="1232" w:type="dxa"/>
          </w:tcPr>
          <w:p>
            <w:pPr>
              <w:pStyle w:val="TableParagraph"/>
              <w:spacing w:line="188" w:lineRule="exact"/>
              <w:ind w:left="302"/>
              <w:rPr>
                <w:sz w:val="12"/>
              </w:rPr>
            </w:pPr>
            <w:r>
              <w:rPr>
                <w:rFonts w:ascii="STIX Math" w:hAnsi="STIX Math"/>
                <w:w w:val="120"/>
                <w:sz w:val="12"/>
              </w:rPr>
              <w:t>−</w:t>
            </w:r>
            <w:r>
              <w:rPr>
                <w:w w:val="120"/>
                <w:sz w:val="12"/>
              </w:rPr>
              <w:t>0.26,</w:t>
            </w:r>
            <w:r>
              <w:rPr>
                <w:spacing w:val="35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0.33</w:t>
            </w:r>
          </w:p>
        </w:tc>
      </w:tr>
      <w:tr>
        <w:trPr>
          <w:trHeight w:val="195" w:hRule="atLeast"/>
        </w:trPr>
        <w:tc>
          <w:tcPr>
            <w:tcW w:w="766" w:type="dxa"/>
          </w:tcPr>
          <w:p>
            <w:pPr>
              <w:pStyle w:val="TableParagraph"/>
              <w:spacing w:line="175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𝑀𝑆𝐸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𝑚𝑖𝑛</w:t>
            </w:r>
          </w:p>
        </w:tc>
        <w:tc>
          <w:tcPr>
            <w:tcW w:w="1022" w:type="dxa"/>
          </w:tcPr>
          <w:p>
            <w:pPr>
              <w:pStyle w:val="TableParagraph"/>
              <w:spacing w:before="4"/>
              <w:ind w:left="30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660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232" w:type="dxa"/>
          </w:tcPr>
          <w:p>
            <w:pPr>
              <w:pStyle w:val="TableParagraph"/>
              <w:spacing w:before="4"/>
              <w:ind w:left="30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213" w:hRule="atLeast"/>
        </w:trPr>
        <w:tc>
          <w:tcPr>
            <w:tcW w:w="766" w:type="dxa"/>
          </w:tcPr>
          <w:p>
            <w:pPr>
              <w:pStyle w:val="TableParagraph"/>
              <w:spacing w:line="194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𝑖</w:t>
            </w:r>
          </w:p>
        </w:tc>
        <w:tc>
          <w:tcPr>
            <w:tcW w:w="1022" w:type="dxa"/>
          </w:tcPr>
          <w:p>
            <w:pPr>
              <w:pStyle w:val="TableParagraph"/>
              <w:spacing w:line="194" w:lineRule="exact"/>
              <w:ind w:left="308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0.51</w:t>
            </w:r>
          </w:p>
        </w:tc>
        <w:tc>
          <w:tcPr>
            <w:tcW w:w="1089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0.45</w:t>
            </w:r>
          </w:p>
        </w:tc>
        <w:tc>
          <w:tcPr>
            <w:tcW w:w="1660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w w:val="125"/>
                <w:sz w:val="12"/>
              </w:rPr>
              <w:t>−</w:t>
            </w:r>
            <w:r>
              <w:rPr>
                <w:w w:val="125"/>
                <w:sz w:val="12"/>
              </w:rPr>
              <w:t>0.27,</w:t>
            </w:r>
            <w:r>
              <w:rPr>
                <w:spacing w:val="17"/>
                <w:w w:val="12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0.23</w:t>
            </w:r>
          </w:p>
        </w:tc>
        <w:tc>
          <w:tcPr>
            <w:tcW w:w="1232" w:type="dxa"/>
          </w:tcPr>
          <w:p>
            <w:pPr>
              <w:pStyle w:val="TableParagraph"/>
              <w:spacing w:line="194" w:lineRule="exact"/>
              <w:ind w:left="302"/>
              <w:rPr>
                <w:sz w:val="12"/>
              </w:rPr>
            </w:pPr>
            <w:r>
              <w:rPr>
                <w:rFonts w:ascii="STIX Math" w:hAnsi="STIX Math"/>
                <w:w w:val="125"/>
                <w:sz w:val="12"/>
              </w:rPr>
              <w:t>−</w:t>
            </w:r>
            <w:r>
              <w:rPr>
                <w:w w:val="125"/>
                <w:sz w:val="12"/>
              </w:rPr>
              <w:t>0.34,</w:t>
            </w:r>
            <w:r>
              <w:rPr>
                <w:spacing w:val="17"/>
                <w:w w:val="12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0.38</w:t>
            </w:r>
          </w:p>
        </w:tc>
      </w:tr>
      <w:tr>
        <w:trPr>
          <w:trHeight w:val="195" w:hRule="atLeast"/>
        </w:trPr>
        <w:tc>
          <w:tcPr>
            <w:tcW w:w="766" w:type="dxa"/>
          </w:tcPr>
          <w:p>
            <w:pPr>
              <w:pStyle w:val="TableParagraph"/>
              <w:spacing w:line="175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𝑀𝑆𝐸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𝑚𝑖𝑛</w:t>
            </w:r>
          </w:p>
        </w:tc>
        <w:tc>
          <w:tcPr>
            <w:tcW w:w="1022" w:type="dxa"/>
          </w:tcPr>
          <w:p>
            <w:pPr>
              <w:pStyle w:val="TableParagraph"/>
              <w:spacing w:before="4"/>
              <w:ind w:left="30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660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232" w:type="dxa"/>
          </w:tcPr>
          <w:p>
            <w:pPr>
              <w:pStyle w:val="TableParagraph"/>
              <w:spacing w:before="4"/>
              <w:ind w:left="30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213" w:hRule="atLeast"/>
        </w:trPr>
        <w:tc>
          <w:tcPr>
            <w:tcW w:w="766" w:type="dxa"/>
          </w:tcPr>
          <w:p>
            <w:pPr>
              <w:pStyle w:val="TableParagraph"/>
              <w:spacing w:line="194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𝑖</w:t>
            </w:r>
          </w:p>
        </w:tc>
        <w:tc>
          <w:tcPr>
            <w:tcW w:w="1022" w:type="dxa"/>
          </w:tcPr>
          <w:p>
            <w:pPr>
              <w:pStyle w:val="TableParagraph"/>
              <w:spacing w:line="194" w:lineRule="exact"/>
              <w:ind w:left="308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</w:t>
            </w:r>
          </w:p>
        </w:tc>
        <w:tc>
          <w:tcPr>
            <w:tcW w:w="1089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0.61</w:t>
            </w:r>
          </w:p>
        </w:tc>
        <w:tc>
          <w:tcPr>
            <w:tcW w:w="1660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w w:val="120"/>
                <w:sz w:val="12"/>
              </w:rPr>
              <w:t>−</w:t>
            </w:r>
            <w:r>
              <w:rPr>
                <w:w w:val="120"/>
                <w:sz w:val="12"/>
              </w:rPr>
              <w:t>0.4471,</w:t>
            </w:r>
            <w:r>
              <w:rPr>
                <w:spacing w:val="33"/>
                <w:w w:val="120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20"/>
                <w:sz w:val="12"/>
              </w:rPr>
              <w:t>−</w:t>
            </w:r>
            <w:r>
              <w:rPr>
                <w:spacing w:val="-2"/>
                <w:w w:val="120"/>
                <w:sz w:val="12"/>
              </w:rPr>
              <w:t>0.4001</w:t>
            </w:r>
          </w:p>
        </w:tc>
        <w:tc>
          <w:tcPr>
            <w:tcW w:w="1232" w:type="dxa"/>
          </w:tcPr>
          <w:p>
            <w:pPr>
              <w:pStyle w:val="TableParagraph"/>
              <w:spacing w:line="194" w:lineRule="exact"/>
              <w:ind w:left="302"/>
              <w:rPr>
                <w:sz w:val="12"/>
              </w:rPr>
            </w:pPr>
            <w:r>
              <w:rPr>
                <w:rFonts w:ascii="STIX Math" w:hAnsi="STIX Math"/>
                <w:w w:val="125"/>
                <w:sz w:val="12"/>
              </w:rPr>
              <w:t>−</w:t>
            </w:r>
            <w:r>
              <w:rPr>
                <w:w w:val="125"/>
                <w:sz w:val="12"/>
              </w:rPr>
              <w:t>0.51,</w:t>
            </w:r>
            <w:r>
              <w:rPr>
                <w:spacing w:val="17"/>
                <w:w w:val="12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0.82</w:t>
            </w:r>
          </w:p>
        </w:tc>
      </w:tr>
      <w:tr>
        <w:trPr>
          <w:trHeight w:val="195" w:hRule="atLeast"/>
        </w:trPr>
        <w:tc>
          <w:tcPr>
            <w:tcW w:w="766" w:type="dxa"/>
          </w:tcPr>
          <w:p>
            <w:pPr>
              <w:pStyle w:val="TableParagraph"/>
              <w:spacing w:line="175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𝑀𝑆𝐸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𝑚𝑖𝑛</w:t>
            </w:r>
          </w:p>
        </w:tc>
        <w:tc>
          <w:tcPr>
            <w:tcW w:w="1022" w:type="dxa"/>
          </w:tcPr>
          <w:p>
            <w:pPr>
              <w:pStyle w:val="TableParagraph"/>
              <w:spacing w:before="4"/>
              <w:ind w:left="30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660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232" w:type="dxa"/>
          </w:tcPr>
          <w:p>
            <w:pPr>
              <w:pStyle w:val="TableParagraph"/>
              <w:spacing w:before="4"/>
              <w:ind w:left="30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213" w:hRule="atLeast"/>
        </w:trPr>
        <w:tc>
          <w:tcPr>
            <w:tcW w:w="766" w:type="dxa"/>
          </w:tcPr>
          <w:p>
            <w:pPr>
              <w:pStyle w:val="TableParagraph"/>
              <w:spacing w:line="194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𝑖</w:t>
            </w:r>
          </w:p>
        </w:tc>
        <w:tc>
          <w:tcPr>
            <w:tcW w:w="1022" w:type="dxa"/>
          </w:tcPr>
          <w:p>
            <w:pPr>
              <w:pStyle w:val="TableParagraph"/>
              <w:spacing w:line="194" w:lineRule="exact"/>
              <w:ind w:left="308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</w:t>
            </w:r>
          </w:p>
        </w:tc>
        <w:tc>
          <w:tcPr>
            <w:tcW w:w="1089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</w:t>
            </w:r>
          </w:p>
        </w:tc>
        <w:tc>
          <w:tcPr>
            <w:tcW w:w="1660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0.9,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0.9</w:t>
            </w:r>
          </w:p>
        </w:tc>
        <w:tc>
          <w:tcPr>
            <w:tcW w:w="1232" w:type="dxa"/>
          </w:tcPr>
          <w:p>
            <w:pPr>
              <w:pStyle w:val="TableParagraph"/>
              <w:spacing w:line="194" w:lineRule="exact"/>
              <w:ind w:left="302"/>
              <w:rPr>
                <w:sz w:val="12"/>
              </w:rPr>
            </w:pPr>
            <w:r>
              <w:rPr>
                <w:rFonts w:ascii="STIX Math" w:hAnsi="STIX Math"/>
                <w:spacing w:val="-4"/>
                <w:w w:val="125"/>
                <w:sz w:val="12"/>
              </w:rPr>
              <w:t>−</w:t>
            </w:r>
            <w:r>
              <w:rPr>
                <w:spacing w:val="-4"/>
                <w:w w:val="125"/>
                <w:sz w:val="12"/>
              </w:rPr>
              <w:t>1,0</w:t>
            </w:r>
          </w:p>
        </w:tc>
      </w:tr>
      <w:tr>
        <w:trPr>
          <w:trHeight w:val="195" w:hRule="atLeast"/>
        </w:trPr>
        <w:tc>
          <w:tcPr>
            <w:tcW w:w="766" w:type="dxa"/>
          </w:tcPr>
          <w:p>
            <w:pPr>
              <w:pStyle w:val="TableParagraph"/>
              <w:spacing w:line="175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𝑀𝑆𝐸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𝑚𝑖𝑛</w:t>
            </w:r>
          </w:p>
        </w:tc>
        <w:tc>
          <w:tcPr>
            <w:tcW w:w="1022" w:type="dxa"/>
          </w:tcPr>
          <w:p>
            <w:pPr>
              <w:pStyle w:val="TableParagraph"/>
              <w:spacing w:before="4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0.0095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660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232" w:type="dxa"/>
          </w:tcPr>
          <w:p>
            <w:pPr>
              <w:pStyle w:val="TableParagraph"/>
              <w:spacing w:before="4"/>
              <w:ind w:left="30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0.001</w:t>
            </w:r>
          </w:p>
        </w:tc>
      </w:tr>
      <w:tr>
        <w:trPr>
          <w:trHeight w:val="213" w:hRule="atLeast"/>
        </w:trPr>
        <w:tc>
          <w:tcPr>
            <w:tcW w:w="766" w:type="dxa"/>
          </w:tcPr>
          <w:p>
            <w:pPr>
              <w:pStyle w:val="TableParagraph"/>
              <w:spacing w:line="194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𝑖</w:t>
            </w:r>
          </w:p>
        </w:tc>
        <w:tc>
          <w:tcPr>
            <w:tcW w:w="1022" w:type="dxa"/>
          </w:tcPr>
          <w:p>
            <w:pPr>
              <w:pStyle w:val="TableParagraph"/>
              <w:spacing w:line="194" w:lineRule="exact"/>
              <w:ind w:left="308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0.717</w:t>
            </w:r>
          </w:p>
        </w:tc>
        <w:tc>
          <w:tcPr>
            <w:tcW w:w="1089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0.4896</w:t>
            </w:r>
          </w:p>
        </w:tc>
        <w:tc>
          <w:tcPr>
            <w:tcW w:w="1660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0.36,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0.27</w:t>
            </w:r>
          </w:p>
        </w:tc>
        <w:tc>
          <w:tcPr>
            <w:tcW w:w="1232" w:type="dxa"/>
          </w:tcPr>
          <w:p>
            <w:pPr>
              <w:pStyle w:val="TableParagraph"/>
              <w:spacing w:line="194" w:lineRule="exact"/>
              <w:ind w:left="302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0.5,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0.49</w:t>
            </w:r>
          </w:p>
        </w:tc>
      </w:tr>
      <w:tr>
        <w:trPr>
          <w:trHeight w:val="195" w:hRule="atLeast"/>
        </w:trPr>
        <w:tc>
          <w:tcPr>
            <w:tcW w:w="766" w:type="dxa"/>
          </w:tcPr>
          <w:p>
            <w:pPr>
              <w:pStyle w:val="TableParagraph"/>
              <w:spacing w:line="175" w:lineRule="exact"/>
              <w:ind w:left="-1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𝑀𝑆𝐸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𝑚𝑖𝑛</w:t>
            </w:r>
          </w:p>
        </w:tc>
        <w:tc>
          <w:tcPr>
            <w:tcW w:w="1022" w:type="dxa"/>
          </w:tcPr>
          <w:p>
            <w:pPr>
              <w:pStyle w:val="TableParagraph"/>
              <w:spacing w:before="4"/>
              <w:ind w:left="30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660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232" w:type="dxa"/>
          </w:tcPr>
          <w:p>
            <w:pPr>
              <w:pStyle w:val="TableParagraph"/>
              <w:spacing w:before="4"/>
              <w:ind w:left="30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213" w:hRule="atLeast"/>
        </w:trPr>
        <w:tc>
          <w:tcPr>
            <w:tcW w:w="766" w:type="dxa"/>
          </w:tcPr>
          <w:p>
            <w:pPr>
              <w:pStyle w:val="TableParagraph"/>
              <w:spacing w:line="194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𝑖</w:t>
            </w:r>
          </w:p>
        </w:tc>
        <w:tc>
          <w:tcPr>
            <w:tcW w:w="1022" w:type="dxa"/>
          </w:tcPr>
          <w:p>
            <w:pPr>
              <w:pStyle w:val="TableParagraph"/>
              <w:spacing w:line="194" w:lineRule="exact"/>
              <w:ind w:left="308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</w:t>
            </w:r>
          </w:p>
        </w:tc>
        <w:tc>
          <w:tcPr>
            <w:tcW w:w="1089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0.6385</w:t>
            </w:r>
          </w:p>
        </w:tc>
        <w:tc>
          <w:tcPr>
            <w:tcW w:w="1660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0.45,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0.41</w:t>
            </w:r>
          </w:p>
        </w:tc>
        <w:tc>
          <w:tcPr>
            <w:tcW w:w="1232" w:type="dxa"/>
          </w:tcPr>
          <w:p>
            <w:pPr>
              <w:pStyle w:val="TableParagraph"/>
              <w:spacing w:line="194" w:lineRule="exact"/>
              <w:ind w:left="302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1,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0.1</w:t>
            </w:r>
          </w:p>
        </w:tc>
      </w:tr>
      <w:tr>
        <w:trPr>
          <w:trHeight w:val="195" w:hRule="atLeast"/>
        </w:trPr>
        <w:tc>
          <w:tcPr>
            <w:tcW w:w="766" w:type="dxa"/>
          </w:tcPr>
          <w:p>
            <w:pPr>
              <w:pStyle w:val="TableParagraph"/>
              <w:spacing w:line="175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𝑀𝑆𝐸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𝑚𝑖𝑛</w:t>
            </w:r>
          </w:p>
        </w:tc>
        <w:tc>
          <w:tcPr>
            <w:tcW w:w="1022" w:type="dxa"/>
          </w:tcPr>
          <w:p>
            <w:pPr>
              <w:pStyle w:val="TableParagraph"/>
              <w:spacing w:before="4"/>
              <w:ind w:left="30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660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232" w:type="dxa"/>
          </w:tcPr>
          <w:p>
            <w:pPr>
              <w:pStyle w:val="TableParagraph"/>
              <w:spacing w:before="4"/>
              <w:ind w:left="30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213" w:hRule="atLeast"/>
        </w:trPr>
        <w:tc>
          <w:tcPr>
            <w:tcW w:w="766" w:type="dxa"/>
          </w:tcPr>
          <w:p>
            <w:pPr>
              <w:pStyle w:val="TableParagraph"/>
              <w:spacing w:line="194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𝑖</w:t>
            </w:r>
          </w:p>
        </w:tc>
        <w:tc>
          <w:tcPr>
            <w:tcW w:w="1022" w:type="dxa"/>
          </w:tcPr>
          <w:p>
            <w:pPr>
              <w:pStyle w:val="TableParagraph"/>
              <w:spacing w:line="194" w:lineRule="exact"/>
              <w:ind w:left="308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</w:t>
            </w:r>
          </w:p>
        </w:tc>
        <w:tc>
          <w:tcPr>
            <w:tcW w:w="1089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0.8078</w:t>
            </w:r>
          </w:p>
        </w:tc>
        <w:tc>
          <w:tcPr>
            <w:tcW w:w="1660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w w:val="125"/>
                <w:sz w:val="12"/>
              </w:rPr>
              <w:t>−</w:t>
            </w:r>
            <w:r>
              <w:rPr>
                <w:w w:val="125"/>
                <w:sz w:val="12"/>
              </w:rPr>
              <w:t>0.546,</w:t>
            </w:r>
            <w:r>
              <w:rPr>
                <w:spacing w:val="13"/>
                <w:w w:val="125"/>
                <w:sz w:val="12"/>
              </w:rPr>
              <w:t> </w:t>
            </w:r>
            <w:r>
              <w:rPr>
                <w:rFonts w:ascii="STIX Math" w:hAnsi="STIX Math"/>
                <w:spacing w:val="-4"/>
                <w:w w:val="125"/>
                <w:sz w:val="12"/>
              </w:rPr>
              <w:t>−</w:t>
            </w:r>
            <w:r>
              <w:rPr>
                <w:spacing w:val="-4"/>
                <w:w w:val="125"/>
                <w:sz w:val="12"/>
              </w:rPr>
              <w:t>0.7</w:t>
            </w:r>
          </w:p>
        </w:tc>
        <w:tc>
          <w:tcPr>
            <w:tcW w:w="1232" w:type="dxa"/>
          </w:tcPr>
          <w:p>
            <w:pPr>
              <w:pStyle w:val="TableParagraph"/>
              <w:spacing w:line="194" w:lineRule="exact"/>
              <w:ind w:left="302"/>
              <w:rPr>
                <w:sz w:val="12"/>
              </w:rPr>
            </w:pPr>
            <w:r>
              <w:rPr>
                <w:rFonts w:ascii="STIX Math" w:hAnsi="STIX Math"/>
                <w:w w:val="125"/>
                <w:sz w:val="12"/>
              </w:rPr>
              <w:t>−</w:t>
            </w:r>
            <w:r>
              <w:rPr>
                <w:w w:val="125"/>
                <w:sz w:val="12"/>
              </w:rPr>
              <w:t>0.524,</w:t>
            </w:r>
            <w:r>
              <w:rPr>
                <w:spacing w:val="13"/>
                <w:w w:val="12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0.68</w:t>
            </w:r>
          </w:p>
        </w:tc>
      </w:tr>
      <w:tr>
        <w:trPr>
          <w:trHeight w:val="195" w:hRule="atLeast"/>
        </w:trPr>
        <w:tc>
          <w:tcPr>
            <w:tcW w:w="766" w:type="dxa"/>
          </w:tcPr>
          <w:p>
            <w:pPr>
              <w:pStyle w:val="TableParagraph"/>
              <w:spacing w:line="175" w:lineRule="exact"/>
              <w:ind w:left="-1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𝑀𝑆𝐸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𝑚𝑖𝑛</w:t>
            </w:r>
          </w:p>
        </w:tc>
        <w:tc>
          <w:tcPr>
            <w:tcW w:w="1022" w:type="dxa"/>
          </w:tcPr>
          <w:p>
            <w:pPr>
              <w:pStyle w:val="TableParagraph"/>
              <w:spacing w:before="4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0.0015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660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232" w:type="dxa"/>
          </w:tcPr>
          <w:p>
            <w:pPr>
              <w:pStyle w:val="TableParagraph"/>
              <w:spacing w:before="4"/>
              <w:ind w:left="30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213" w:hRule="atLeast"/>
        </w:trPr>
        <w:tc>
          <w:tcPr>
            <w:tcW w:w="766" w:type="dxa"/>
          </w:tcPr>
          <w:p>
            <w:pPr>
              <w:pStyle w:val="TableParagraph"/>
              <w:spacing w:line="194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𝑖</w:t>
            </w:r>
          </w:p>
        </w:tc>
        <w:tc>
          <w:tcPr>
            <w:tcW w:w="1022" w:type="dxa"/>
          </w:tcPr>
          <w:p>
            <w:pPr>
              <w:pStyle w:val="TableParagraph"/>
              <w:spacing w:line="194" w:lineRule="exact"/>
              <w:ind w:left="308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</w:t>
            </w:r>
          </w:p>
        </w:tc>
        <w:tc>
          <w:tcPr>
            <w:tcW w:w="1089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</w:t>
            </w:r>
          </w:p>
        </w:tc>
        <w:tc>
          <w:tcPr>
            <w:tcW w:w="1660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4"/>
                <w:w w:val="130"/>
                <w:sz w:val="12"/>
              </w:rPr>
              <w:t>−</w:t>
            </w:r>
            <w:r>
              <w:rPr>
                <w:spacing w:val="-4"/>
                <w:w w:val="130"/>
                <w:sz w:val="12"/>
              </w:rPr>
              <w:t>1,</w:t>
            </w:r>
            <w:r>
              <w:rPr>
                <w:rFonts w:ascii="STIX Math" w:hAnsi="STIX Math"/>
                <w:spacing w:val="-4"/>
                <w:w w:val="130"/>
                <w:sz w:val="12"/>
              </w:rPr>
              <w:t>−</w:t>
            </w:r>
            <w:r>
              <w:rPr>
                <w:spacing w:val="-4"/>
                <w:w w:val="130"/>
                <w:sz w:val="12"/>
              </w:rPr>
              <w:t>1</w:t>
            </w:r>
          </w:p>
        </w:tc>
        <w:tc>
          <w:tcPr>
            <w:tcW w:w="1232" w:type="dxa"/>
          </w:tcPr>
          <w:p>
            <w:pPr>
              <w:pStyle w:val="TableParagraph"/>
              <w:spacing w:line="194" w:lineRule="exact"/>
              <w:ind w:left="302"/>
              <w:rPr>
                <w:sz w:val="12"/>
              </w:rPr>
            </w:pPr>
            <w:r>
              <w:rPr>
                <w:rFonts w:ascii="STIX Math" w:hAnsi="STIX Math"/>
                <w:w w:val="125"/>
                <w:sz w:val="12"/>
              </w:rPr>
              <w:t>−</w:t>
            </w:r>
            <w:r>
              <w:rPr>
                <w:w w:val="125"/>
                <w:sz w:val="12"/>
              </w:rPr>
              <w:t>1,</w:t>
            </w:r>
            <w:r>
              <w:rPr>
                <w:spacing w:val="26"/>
                <w:w w:val="12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0.15</w:t>
            </w:r>
          </w:p>
        </w:tc>
      </w:tr>
      <w:tr>
        <w:trPr>
          <w:trHeight w:val="195" w:hRule="atLeast"/>
        </w:trPr>
        <w:tc>
          <w:tcPr>
            <w:tcW w:w="766" w:type="dxa"/>
          </w:tcPr>
          <w:p>
            <w:pPr>
              <w:pStyle w:val="TableParagraph"/>
              <w:spacing w:line="175" w:lineRule="exact"/>
              <w:ind w:left="-1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𝑀𝑆𝐸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𝑚𝑖𝑛</w:t>
            </w:r>
          </w:p>
        </w:tc>
        <w:tc>
          <w:tcPr>
            <w:tcW w:w="1022" w:type="dxa"/>
          </w:tcPr>
          <w:p>
            <w:pPr>
              <w:pStyle w:val="TableParagraph"/>
              <w:spacing w:before="4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0.0314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0.0108</w:t>
            </w:r>
          </w:p>
        </w:tc>
        <w:tc>
          <w:tcPr>
            <w:tcW w:w="1660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232" w:type="dxa"/>
          </w:tcPr>
          <w:p>
            <w:pPr>
              <w:pStyle w:val="TableParagraph"/>
              <w:spacing w:before="4"/>
              <w:ind w:left="30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0.01</w:t>
            </w:r>
          </w:p>
        </w:tc>
      </w:tr>
      <w:tr>
        <w:trPr>
          <w:trHeight w:val="213" w:hRule="atLeast"/>
        </w:trPr>
        <w:tc>
          <w:tcPr>
            <w:tcW w:w="766" w:type="dxa"/>
          </w:tcPr>
          <w:p>
            <w:pPr>
              <w:pStyle w:val="TableParagraph"/>
              <w:spacing w:line="194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𝑖</w:t>
            </w:r>
          </w:p>
        </w:tc>
        <w:tc>
          <w:tcPr>
            <w:tcW w:w="1022" w:type="dxa"/>
          </w:tcPr>
          <w:p>
            <w:pPr>
              <w:pStyle w:val="TableParagraph"/>
              <w:spacing w:line="194" w:lineRule="exact"/>
              <w:ind w:left="308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</w:t>
            </w:r>
          </w:p>
        </w:tc>
        <w:tc>
          <w:tcPr>
            <w:tcW w:w="1089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0.5813</w:t>
            </w:r>
          </w:p>
        </w:tc>
        <w:tc>
          <w:tcPr>
            <w:tcW w:w="1660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w w:val="125"/>
                <w:sz w:val="12"/>
              </w:rPr>
              <w:t>−</w:t>
            </w:r>
            <w:r>
              <w:rPr>
                <w:w w:val="125"/>
                <w:sz w:val="12"/>
              </w:rPr>
              <w:t>0.44,</w:t>
            </w:r>
            <w:r>
              <w:rPr>
                <w:spacing w:val="17"/>
                <w:w w:val="12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0.38</w:t>
            </w:r>
          </w:p>
        </w:tc>
        <w:tc>
          <w:tcPr>
            <w:tcW w:w="1232" w:type="dxa"/>
          </w:tcPr>
          <w:p>
            <w:pPr>
              <w:pStyle w:val="TableParagraph"/>
              <w:spacing w:line="194" w:lineRule="exact"/>
              <w:ind w:left="302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0.47,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0.83</w:t>
            </w:r>
          </w:p>
        </w:tc>
      </w:tr>
      <w:tr>
        <w:trPr>
          <w:trHeight w:val="195" w:hRule="atLeast"/>
        </w:trPr>
        <w:tc>
          <w:tcPr>
            <w:tcW w:w="766" w:type="dxa"/>
          </w:tcPr>
          <w:p>
            <w:pPr>
              <w:pStyle w:val="TableParagraph"/>
              <w:spacing w:line="175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𝑀𝑆𝐸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𝑚𝑖𝑛</w:t>
            </w:r>
          </w:p>
        </w:tc>
        <w:tc>
          <w:tcPr>
            <w:tcW w:w="1022" w:type="dxa"/>
          </w:tcPr>
          <w:p>
            <w:pPr>
              <w:pStyle w:val="TableParagraph"/>
              <w:spacing w:before="4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0.0114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660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232" w:type="dxa"/>
          </w:tcPr>
          <w:p>
            <w:pPr>
              <w:pStyle w:val="TableParagraph"/>
              <w:spacing w:before="4"/>
              <w:ind w:left="30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213" w:hRule="atLeast"/>
        </w:trPr>
        <w:tc>
          <w:tcPr>
            <w:tcW w:w="766" w:type="dxa"/>
          </w:tcPr>
          <w:p>
            <w:pPr>
              <w:pStyle w:val="TableParagraph"/>
              <w:spacing w:line="194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𝑖</w:t>
            </w:r>
          </w:p>
        </w:tc>
        <w:tc>
          <w:tcPr>
            <w:tcW w:w="1022" w:type="dxa"/>
          </w:tcPr>
          <w:p>
            <w:pPr>
              <w:pStyle w:val="TableParagraph"/>
              <w:spacing w:line="194" w:lineRule="exact"/>
              <w:ind w:left="308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</w:t>
            </w:r>
          </w:p>
        </w:tc>
        <w:tc>
          <w:tcPr>
            <w:tcW w:w="1089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0.743</w:t>
            </w:r>
          </w:p>
        </w:tc>
        <w:tc>
          <w:tcPr>
            <w:tcW w:w="1660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52,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0.55</w:t>
            </w:r>
          </w:p>
        </w:tc>
        <w:tc>
          <w:tcPr>
            <w:tcW w:w="1232" w:type="dxa"/>
          </w:tcPr>
          <w:p>
            <w:pPr>
              <w:pStyle w:val="TableParagraph"/>
              <w:spacing w:line="194" w:lineRule="exact"/>
              <w:ind w:left="302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1,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0.1</w:t>
            </w:r>
          </w:p>
        </w:tc>
      </w:tr>
      <w:tr>
        <w:trPr>
          <w:trHeight w:val="195" w:hRule="atLeast"/>
        </w:trPr>
        <w:tc>
          <w:tcPr>
            <w:tcW w:w="766" w:type="dxa"/>
          </w:tcPr>
          <w:p>
            <w:pPr>
              <w:pStyle w:val="TableParagraph"/>
              <w:spacing w:line="175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𝑀𝑆𝐸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𝑚𝑖𝑛</w:t>
            </w:r>
          </w:p>
        </w:tc>
        <w:tc>
          <w:tcPr>
            <w:tcW w:w="1022" w:type="dxa"/>
          </w:tcPr>
          <w:p>
            <w:pPr>
              <w:pStyle w:val="TableParagraph"/>
              <w:spacing w:before="4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0.0004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660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232" w:type="dxa"/>
          </w:tcPr>
          <w:p>
            <w:pPr>
              <w:pStyle w:val="TableParagraph"/>
              <w:spacing w:before="4"/>
              <w:ind w:left="30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213" w:hRule="atLeast"/>
        </w:trPr>
        <w:tc>
          <w:tcPr>
            <w:tcW w:w="766" w:type="dxa"/>
          </w:tcPr>
          <w:p>
            <w:pPr>
              <w:pStyle w:val="TableParagraph"/>
              <w:spacing w:line="194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𝑖</w:t>
            </w:r>
          </w:p>
        </w:tc>
        <w:tc>
          <w:tcPr>
            <w:tcW w:w="1022" w:type="dxa"/>
          </w:tcPr>
          <w:p>
            <w:pPr>
              <w:pStyle w:val="TableParagraph"/>
              <w:spacing w:line="194" w:lineRule="exact"/>
              <w:ind w:left="308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</w:t>
            </w:r>
          </w:p>
        </w:tc>
        <w:tc>
          <w:tcPr>
            <w:tcW w:w="1089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0.8987</w:t>
            </w:r>
          </w:p>
        </w:tc>
        <w:tc>
          <w:tcPr>
            <w:tcW w:w="1660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4"/>
                <w:w w:val="130"/>
                <w:sz w:val="12"/>
              </w:rPr>
              <w:t>−</w:t>
            </w:r>
            <w:r>
              <w:rPr>
                <w:spacing w:val="-4"/>
                <w:w w:val="130"/>
                <w:sz w:val="12"/>
              </w:rPr>
              <w:t>1,</w:t>
            </w:r>
            <w:r>
              <w:rPr>
                <w:rFonts w:ascii="STIX Math" w:hAnsi="STIX Math"/>
                <w:spacing w:val="-4"/>
                <w:w w:val="130"/>
                <w:sz w:val="12"/>
              </w:rPr>
              <w:t>−</w:t>
            </w:r>
            <w:r>
              <w:rPr>
                <w:spacing w:val="-4"/>
                <w:w w:val="130"/>
                <w:sz w:val="12"/>
              </w:rPr>
              <w:t>1</w:t>
            </w:r>
          </w:p>
        </w:tc>
        <w:tc>
          <w:tcPr>
            <w:tcW w:w="1232" w:type="dxa"/>
          </w:tcPr>
          <w:p>
            <w:pPr>
              <w:pStyle w:val="TableParagraph"/>
              <w:spacing w:line="194" w:lineRule="exact"/>
              <w:ind w:left="302"/>
              <w:rPr>
                <w:sz w:val="12"/>
              </w:rPr>
            </w:pPr>
            <w:r>
              <w:rPr>
                <w:rFonts w:ascii="STIX Math" w:hAnsi="STIX Math"/>
                <w:w w:val="125"/>
                <w:sz w:val="12"/>
              </w:rPr>
              <w:t>−</w:t>
            </w:r>
            <w:r>
              <w:rPr>
                <w:w w:val="125"/>
                <w:sz w:val="12"/>
              </w:rPr>
              <w:t>1,</w:t>
            </w:r>
            <w:r>
              <w:rPr>
                <w:spacing w:val="26"/>
                <w:w w:val="12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0.09</w:t>
            </w:r>
          </w:p>
        </w:tc>
      </w:tr>
      <w:tr>
        <w:trPr>
          <w:trHeight w:val="195" w:hRule="atLeast"/>
        </w:trPr>
        <w:tc>
          <w:tcPr>
            <w:tcW w:w="766" w:type="dxa"/>
          </w:tcPr>
          <w:p>
            <w:pPr>
              <w:pStyle w:val="TableParagraph"/>
              <w:spacing w:line="175" w:lineRule="exact"/>
              <w:ind w:left="-1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𝑀𝑆𝐸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𝑚𝑖𝑛</w:t>
            </w:r>
          </w:p>
        </w:tc>
        <w:tc>
          <w:tcPr>
            <w:tcW w:w="1022" w:type="dxa"/>
          </w:tcPr>
          <w:p>
            <w:pPr>
              <w:pStyle w:val="TableParagraph"/>
              <w:spacing w:before="4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0.036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660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232" w:type="dxa"/>
          </w:tcPr>
          <w:p>
            <w:pPr>
              <w:pStyle w:val="TableParagraph"/>
              <w:spacing w:before="4"/>
              <w:ind w:left="30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0.0045</w:t>
            </w:r>
          </w:p>
        </w:tc>
      </w:tr>
      <w:tr>
        <w:trPr>
          <w:trHeight w:val="213" w:hRule="atLeast"/>
        </w:trPr>
        <w:tc>
          <w:tcPr>
            <w:tcW w:w="766" w:type="dxa"/>
          </w:tcPr>
          <w:p>
            <w:pPr>
              <w:pStyle w:val="TableParagraph"/>
              <w:spacing w:line="194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𝑖</w:t>
            </w:r>
          </w:p>
        </w:tc>
        <w:tc>
          <w:tcPr>
            <w:tcW w:w="1022" w:type="dxa"/>
          </w:tcPr>
          <w:p>
            <w:pPr>
              <w:pStyle w:val="TableParagraph"/>
              <w:spacing w:line="194" w:lineRule="exact"/>
              <w:ind w:left="308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</w:t>
            </w:r>
          </w:p>
        </w:tc>
        <w:tc>
          <w:tcPr>
            <w:tcW w:w="1089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5"/>
                <w:w w:val="130"/>
                <w:sz w:val="12"/>
              </w:rPr>
              <w:t>−</w:t>
            </w:r>
            <w:r>
              <w:rPr>
                <w:spacing w:val="-5"/>
                <w:w w:val="130"/>
                <w:sz w:val="12"/>
              </w:rPr>
              <w:t>1</w:t>
            </w:r>
          </w:p>
        </w:tc>
        <w:tc>
          <w:tcPr>
            <w:tcW w:w="1660" w:type="dxa"/>
          </w:tcPr>
          <w:p>
            <w:pPr>
              <w:pStyle w:val="TableParagraph"/>
              <w:spacing w:line="194" w:lineRule="exact"/>
              <w:ind w:left="303"/>
              <w:rPr>
                <w:sz w:val="12"/>
              </w:rPr>
            </w:pPr>
            <w:r>
              <w:rPr>
                <w:rFonts w:ascii="STIX Math" w:hAnsi="STIX Math"/>
                <w:spacing w:val="-4"/>
                <w:w w:val="130"/>
                <w:sz w:val="12"/>
              </w:rPr>
              <w:t>−</w:t>
            </w:r>
            <w:r>
              <w:rPr>
                <w:spacing w:val="-4"/>
                <w:w w:val="130"/>
                <w:sz w:val="12"/>
              </w:rPr>
              <w:t>1,</w:t>
            </w:r>
            <w:r>
              <w:rPr>
                <w:rFonts w:ascii="STIX Math" w:hAnsi="STIX Math"/>
                <w:spacing w:val="-4"/>
                <w:w w:val="130"/>
                <w:sz w:val="12"/>
              </w:rPr>
              <w:t>−</w:t>
            </w:r>
            <w:r>
              <w:rPr>
                <w:spacing w:val="-4"/>
                <w:w w:val="130"/>
                <w:sz w:val="12"/>
              </w:rPr>
              <w:t>1</w:t>
            </w:r>
          </w:p>
        </w:tc>
        <w:tc>
          <w:tcPr>
            <w:tcW w:w="1232" w:type="dxa"/>
          </w:tcPr>
          <w:p>
            <w:pPr>
              <w:pStyle w:val="TableParagraph"/>
              <w:spacing w:line="194" w:lineRule="exact"/>
              <w:ind w:left="302"/>
              <w:rPr>
                <w:sz w:val="12"/>
              </w:rPr>
            </w:pPr>
            <w:r>
              <w:rPr>
                <w:rFonts w:ascii="STIX Math" w:hAnsi="STIX Math"/>
                <w:spacing w:val="-4"/>
                <w:w w:val="125"/>
                <w:sz w:val="12"/>
              </w:rPr>
              <w:t>−</w:t>
            </w:r>
            <w:r>
              <w:rPr>
                <w:spacing w:val="-4"/>
                <w:w w:val="125"/>
                <w:sz w:val="12"/>
              </w:rPr>
              <w:t>1,0</w:t>
            </w:r>
          </w:p>
        </w:tc>
      </w:tr>
      <w:tr>
        <w:trPr>
          <w:trHeight w:val="203" w:hRule="atLeast"/>
        </w:trPr>
        <w:tc>
          <w:tcPr>
            <w:tcW w:w="766" w:type="dxa"/>
          </w:tcPr>
          <w:p>
            <w:pPr>
              <w:pStyle w:val="TableParagraph"/>
              <w:spacing w:line="183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𝑀𝑆𝐸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𝑚𝑖𝑛</w:t>
            </w:r>
          </w:p>
        </w:tc>
        <w:tc>
          <w:tcPr>
            <w:tcW w:w="1022" w:type="dxa"/>
          </w:tcPr>
          <w:p>
            <w:pPr>
              <w:pStyle w:val="TableParagraph"/>
              <w:spacing w:before="4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0.041</w:t>
            </w:r>
          </w:p>
        </w:tc>
        <w:tc>
          <w:tcPr>
            <w:tcW w:w="1089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0.023</w:t>
            </w:r>
          </w:p>
        </w:tc>
        <w:tc>
          <w:tcPr>
            <w:tcW w:w="1660" w:type="dxa"/>
          </w:tcPr>
          <w:p>
            <w:pPr>
              <w:pStyle w:val="TableParagraph"/>
              <w:spacing w:before="4"/>
              <w:ind w:left="30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0.01</w:t>
            </w:r>
          </w:p>
        </w:tc>
        <w:tc>
          <w:tcPr>
            <w:tcW w:w="1232" w:type="dxa"/>
          </w:tcPr>
          <w:p>
            <w:pPr>
              <w:pStyle w:val="TableParagraph"/>
              <w:spacing w:before="4"/>
              <w:ind w:left="30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0.02</w:t>
            </w:r>
          </w:p>
        </w:tc>
      </w:tr>
    </w:tbl>
    <w:p>
      <w:pPr>
        <w:pStyle w:val="BodyText"/>
        <w:ind w:left="0"/>
        <w:rPr>
          <w:sz w:val="12"/>
        </w:rPr>
      </w:pPr>
    </w:p>
    <w:p>
      <w:pPr>
        <w:pStyle w:val="BodyText"/>
        <w:spacing w:before="30"/>
        <w:ind w:left="0"/>
        <w:rPr>
          <w:sz w:val="12"/>
        </w:rPr>
      </w:pPr>
    </w:p>
    <w:p>
      <w:pPr>
        <w:spacing w:line="57" w:lineRule="exact" w:before="1"/>
        <w:ind w:left="1151" w:right="0" w:firstLine="0"/>
        <w:jc w:val="lef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7952">
                <wp:simplePos x="0" y="0"/>
                <wp:positionH relativeFrom="page">
                  <wp:posOffset>1451610</wp:posOffset>
                </wp:positionH>
                <wp:positionV relativeFrom="paragraph">
                  <wp:posOffset>-1490533</wp:posOffset>
                </wp:positionV>
                <wp:extent cx="5631180" cy="1270"/>
                <wp:effectExtent l="0" t="0" r="0" b="0"/>
                <wp:wrapNone/>
                <wp:docPr id="432" name="Graphic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Graphic 432"/>
                      <wps:cNvSpPr/>
                      <wps:spPr>
                        <a:xfrm>
                          <a:off x="0" y="0"/>
                          <a:ext cx="5631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1180" h="0">
                              <a:moveTo>
                                <a:pt x="0" y="0"/>
                              </a:moveTo>
                              <a:lnTo>
                                <a:pt x="563102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58528" from="114.300003pt,-117.36483pt" to="557.688003pt,-117.3648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8464">
                <wp:simplePos x="0" y="0"/>
                <wp:positionH relativeFrom="page">
                  <wp:posOffset>477354</wp:posOffset>
                </wp:positionH>
                <wp:positionV relativeFrom="paragraph">
                  <wp:posOffset>-1230818</wp:posOffset>
                </wp:positionV>
                <wp:extent cx="6605905" cy="1270"/>
                <wp:effectExtent l="0" t="0" r="0" b="0"/>
                <wp:wrapNone/>
                <wp:docPr id="433" name="Graphic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Graphic 433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58016" from="37.587002pt,-96.914825pt" to="557.688002pt,-96.91482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8976">
                <wp:simplePos x="0" y="0"/>
                <wp:positionH relativeFrom="page">
                  <wp:posOffset>1451610</wp:posOffset>
                </wp:positionH>
                <wp:positionV relativeFrom="paragraph">
                  <wp:posOffset>-971090</wp:posOffset>
                </wp:positionV>
                <wp:extent cx="5631180" cy="1270"/>
                <wp:effectExtent l="0" t="0" r="0" b="0"/>
                <wp:wrapNone/>
                <wp:docPr id="434" name="Graphic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Graphic 434"/>
                      <wps:cNvSpPr/>
                      <wps:spPr>
                        <a:xfrm>
                          <a:off x="0" y="0"/>
                          <a:ext cx="5631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1180" h="0">
                              <a:moveTo>
                                <a:pt x="0" y="0"/>
                              </a:moveTo>
                              <a:lnTo>
                                <a:pt x="563102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57504" from="114.300003pt,-76.463829pt" to="557.688003pt,-76.46382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9488">
                <wp:simplePos x="0" y="0"/>
                <wp:positionH relativeFrom="page">
                  <wp:posOffset>1451610</wp:posOffset>
                </wp:positionH>
                <wp:positionV relativeFrom="paragraph">
                  <wp:posOffset>-711375</wp:posOffset>
                </wp:positionV>
                <wp:extent cx="5631180" cy="1270"/>
                <wp:effectExtent l="0" t="0" r="0" b="0"/>
                <wp:wrapNone/>
                <wp:docPr id="435" name="Graphic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Graphic 435"/>
                      <wps:cNvSpPr/>
                      <wps:spPr>
                        <a:xfrm>
                          <a:off x="0" y="0"/>
                          <a:ext cx="5631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1180" h="0">
                              <a:moveTo>
                                <a:pt x="0" y="0"/>
                              </a:moveTo>
                              <a:lnTo>
                                <a:pt x="563102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56992" from="114.300003pt,-56.013828pt" to="557.688003pt,-56.01382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0000">
                <wp:simplePos x="0" y="0"/>
                <wp:positionH relativeFrom="page">
                  <wp:posOffset>1451610</wp:posOffset>
                </wp:positionH>
                <wp:positionV relativeFrom="paragraph">
                  <wp:posOffset>-451660</wp:posOffset>
                </wp:positionV>
                <wp:extent cx="5631180" cy="1270"/>
                <wp:effectExtent l="0" t="0" r="0" b="0"/>
                <wp:wrapNone/>
                <wp:docPr id="436" name="Graphic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Graphic 436"/>
                      <wps:cNvSpPr/>
                      <wps:spPr>
                        <a:xfrm>
                          <a:off x="0" y="0"/>
                          <a:ext cx="5631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1180" h="0">
                              <a:moveTo>
                                <a:pt x="0" y="0"/>
                              </a:moveTo>
                              <a:lnTo>
                                <a:pt x="563102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56480" from="114.300003pt,-35.563828pt" to="557.688003pt,-35.56382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477354</wp:posOffset>
                </wp:positionH>
                <wp:positionV relativeFrom="paragraph">
                  <wp:posOffset>-191932</wp:posOffset>
                </wp:positionV>
                <wp:extent cx="6605905" cy="1270"/>
                <wp:effectExtent l="0" t="0" r="0" b="0"/>
                <wp:wrapNone/>
                <wp:docPr id="437" name="Graphic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Graphic 437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2128" from="37.587002pt,-15.112828pt" to="557.688002pt,-15.112828pt" stroked="true" strokeweight=".398pt" strokecolor="#000000">
                <v:stroke dashstyle="solid"/>
                <w10:wrap type="none"/>
              </v:line>
            </w:pict>
          </mc:Fallback>
        </mc:AlternateContent>
      </w:r>
      <w:bookmarkStart w:name="_bookmark45" w:id="66"/>
      <w:bookmarkEnd w:id="66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line="304" w:lineRule="exact" w:before="0"/>
        <w:ind w:left="11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1099781</wp:posOffset>
                </wp:positionH>
                <wp:positionV relativeFrom="paragraph">
                  <wp:posOffset>184615</wp:posOffset>
                </wp:positionV>
                <wp:extent cx="2673350" cy="820419"/>
                <wp:effectExtent l="0" t="0" r="0" b="0"/>
                <wp:wrapNone/>
                <wp:docPr id="438" name="Textbox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Textbox 438"/>
                      <wps:cNvSpPr txBox="1"/>
                      <wps:spPr>
                        <a:xfrm>
                          <a:off x="0" y="0"/>
                          <a:ext cx="2673350" cy="8204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15"/>
                              <w:gridCol w:w="1264"/>
                              <w:gridCol w:w="1709"/>
                            </w:tblGrid>
                            <w:tr>
                              <w:trPr>
                                <w:trHeight w:val="475" w:hRule="atLeast"/>
                              </w:trPr>
                              <w:tc>
                                <w:tcPr>
                                  <w:tcW w:w="111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4" w:type="dxa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2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Faulty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gates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2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MSE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4"/>
                                    <w:ind w:left="2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without</w:t>
                                  </w:r>
                                  <w:r>
                                    <w:rPr>
                                      <w:spacing w:val="3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ReCo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8" w:hRule="atLeast"/>
                              </w:trPr>
                              <w:tc>
                                <w:tcPr>
                                  <w:tcW w:w="1115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Error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1264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Gates</w:t>
                                  </w:r>
                                  <w:r>
                                    <w:rPr>
                                      <w:spacing w:val="1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2,4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1115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Error=</w:t>
                                  </w:r>
                                  <w:r>
                                    <w:rPr>
                                      <w:spacing w:val="13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0.30</w:t>
                                  </w:r>
                                </w:p>
                              </w:tc>
                              <w:tc>
                                <w:tcPr>
                                  <w:tcW w:w="1264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Gates</w:t>
                                  </w:r>
                                  <w:r>
                                    <w:rPr>
                                      <w:spacing w:val="1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2,4</w:t>
                                  </w:r>
                                </w:p>
                              </w:tc>
                              <w:tc>
                                <w:tcPr>
                                  <w:tcW w:w="1709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597pt;margin-top:14.536679pt;width:210.5pt;height:64.6pt;mso-position-horizontal-relative:page;mso-position-vertical-relative:paragraph;z-index:15794688" type="#_x0000_t202" id="docshape15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15"/>
                        <w:gridCol w:w="1264"/>
                        <w:gridCol w:w="1709"/>
                      </w:tblGrid>
                      <w:tr>
                        <w:trPr>
                          <w:trHeight w:val="475" w:hRule="atLeast"/>
                        </w:trPr>
                        <w:tc>
                          <w:tcPr>
                            <w:tcW w:w="1115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64" w:type="dxa"/>
                          </w:tcPr>
                          <w:p>
                            <w:pPr>
                              <w:pStyle w:val="TableParagraph"/>
                              <w:spacing w:before="42"/>
                              <w:ind w:left="28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Faulty</w:t>
                            </w:r>
                            <w:r>
                              <w:rPr>
                                <w:spacing w:val="1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gates</w:t>
                            </w:r>
                          </w:p>
                        </w:tc>
                        <w:tc>
                          <w:tcPr>
                            <w:tcW w:w="1709" w:type="dxa"/>
                          </w:tcPr>
                          <w:p>
                            <w:pPr>
                              <w:pStyle w:val="TableParagraph"/>
                              <w:spacing w:before="42"/>
                              <w:ind w:left="2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MSE</w:t>
                            </w:r>
                          </w:p>
                          <w:p>
                            <w:pPr>
                              <w:pStyle w:val="TableParagraph"/>
                              <w:spacing w:before="34"/>
                              <w:ind w:left="28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without</w:t>
                            </w:r>
                            <w:r>
                              <w:rPr>
                                <w:spacing w:val="3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ReCo</w:t>
                            </w:r>
                          </w:p>
                        </w:tc>
                      </w:tr>
                      <w:tr>
                        <w:trPr>
                          <w:trHeight w:val="408" w:hRule="atLeast"/>
                        </w:trPr>
                        <w:tc>
                          <w:tcPr>
                            <w:tcW w:w="1115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Error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1264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8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Gates</w:t>
                            </w:r>
                            <w:r>
                              <w:rPr>
                                <w:spacing w:val="1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2,4</w:t>
                            </w:r>
                          </w:p>
                        </w:tc>
                        <w:tc>
                          <w:tcPr>
                            <w:tcW w:w="1709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0.003</w:t>
                            </w: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1115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Error=</w:t>
                            </w:r>
                            <w:r>
                              <w:rPr>
                                <w:spacing w:val="1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0.30</w:t>
                            </w:r>
                          </w:p>
                        </w:tc>
                        <w:tc>
                          <w:tcPr>
                            <w:tcW w:w="1264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8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Gates</w:t>
                            </w:r>
                            <w:r>
                              <w:rPr>
                                <w:spacing w:val="1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2,4</w:t>
                            </w:r>
                          </w:p>
                        </w:tc>
                        <w:tc>
                          <w:tcPr>
                            <w:tcW w:w="1709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Comparison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2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𝑀𝑆𝐸</w:t>
      </w:r>
      <w:r>
        <w:rPr>
          <w:rFonts w:ascii="STIX Math" w:eastAsia="STIX Math"/>
          <w:i/>
          <w:spacing w:val="29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without</w:t>
      </w:r>
      <w:r>
        <w:rPr>
          <w:spacing w:val="22"/>
          <w:w w:val="115"/>
          <w:sz w:val="12"/>
        </w:rPr>
        <w:t> </w:t>
      </w:r>
      <w:r>
        <w:rPr>
          <w:i/>
          <w:w w:val="115"/>
          <w:sz w:val="12"/>
        </w:rPr>
        <w:t>ReCo</w:t>
      </w:r>
      <w:r>
        <w:rPr>
          <w:i/>
          <w:spacing w:val="2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circuit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1"/>
          <w:w w:val="115"/>
          <w:sz w:val="12"/>
        </w:rPr>
        <w:t> </w:t>
      </w:r>
      <w:hyperlink w:history="true" w:anchor="_bookmark41">
        <w:r>
          <w:rPr>
            <w:color w:val="007FAC"/>
            <w:w w:val="115"/>
            <w:sz w:val="12"/>
          </w:rPr>
          <w:t>Fig.</w:t>
        </w:r>
      </w:hyperlink>
      <w:r>
        <w:rPr>
          <w:color w:val="007FAC"/>
          <w:spacing w:val="22"/>
          <w:w w:val="115"/>
          <w:sz w:val="12"/>
        </w:rPr>
        <w:t> </w:t>
      </w:r>
      <w:hyperlink w:history="true" w:anchor="_bookmark41">
        <w:r>
          <w:rPr>
            <w:color w:val="007FAC"/>
            <w:w w:val="115"/>
            <w:sz w:val="12"/>
          </w:rPr>
          <w:t>15</w:t>
        </w:r>
      </w:hyperlink>
      <w:r>
        <w:rPr>
          <w:w w:val="115"/>
          <w:sz w:val="12"/>
        </w:rPr>
        <w:t>.</w:t>
      </w:r>
      <w:r>
        <w:rPr>
          <w:spacing w:val="22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𝑀𝑆𝐸</w:t>
      </w:r>
      <w:r>
        <w:rPr>
          <w:rFonts w:ascii="STIX Math" w:eastAsia="STIX Math"/>
          <w:i/>
          <w:w w:val="115"/>
          <w:position w:val="-2"/>
          <w:sz w:val="9"/>
        </w:rPr>
        <w:t>𝑚𝑖𝑛</w:t>
      </w:r>
      <w:r>
        <w:rPr>
          <w:rFonts w:ascii="STIX Math" w:eastAsia="STIX Math"/>
          <w:i/>
          <w:spacing w:val="40"/>
          <w:w w:val="115"/>
          <w:position w:val="-2"/>
          <w:sz w:val="9"/>
        </w:rPr>
        <w:t> </w:t>
      </w:r>
      <w:r>
        <w:rPr>
          <w:w w:val="115"/>
          <w:sz w:val="12"/>
        </w:rPr>
        <w:t>represents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minimum</w:t>
      </w:r>
      <w:r>
        <w:rPr>
          <w:spacing w:val="21"/>
          <w:w w:val="115"/>
          <w:sz w:val="12"/>
        </w:rPr>
        <w:t> </w:t>
      </w:r>
      <w:r>
        <w:rPr>
          <w:spacing w:val="-4"/>
          <w:w w:val="115"/>
          <w:sz w:val="12"/>
        </w:rPr>
        <w:t>MSE.</w:t>
      </w:r>
    </w:p>
    <w:p>
      <w:pPr>
        <w:pStyle w:val="BodyText"/>
        <w:spacing w:line="20" w:lineRule="exact"/>
        <w:ind w:left="1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284470" cy="5080"/>
                <wp:effectExtent l="9525" t="0" r="1904" b="4445"/>
                <wp:docPr id="439" name="Group 4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9" name="Group 439"/>
                      <wpg:cNvGrpSpPr/>
                      <wpg:grpSpPr>
                        <a:xfrm>
                          <a:off x="0" y="0"/>
                          <a:ext cx="5284470" cy="5080"/>
                          <a:chExt cx="5284470" cy="5080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2527"/>
                            <a:ext cx="5284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4470" h="0">
                                <a:moveTo>
                                  <a:pt x="0" y="0"/>
                                </a:moveTo>
                                <a:lnTo>
                                  <a:pt x="528424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6.1pt;height:.4pt;mso-position-horizontal-relative:char;mso-position-vertical-relative:line" id="docshapegroup152" coordorigin="0,0" coordsize="8322,8">
                <v:line style="position:absolute" from="0,4" to="83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9" w:after="58"/>
        <w:ind w:left="577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1024">
                <wp:simplePos x="0" y="0"/>
                <wp:positionH relativeFrom="page">
                  <wp:posOffset>1137881</wp:posOffset>
                </wp:positionH>
                <wp:positionV relativeFrom="paragraph">
                  <wp:posOffset>280804</wp:posOffset>
                </wp:positionV>
                <wp:extent cx="5284470" cy="1270"/>
                <wp:effectExtent l="0" t="0" r="0" b="0"/>
                <wp:wrapNone/>
                <wp:docPr id="441" name="Graphic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Graphic 441"/>
                      <wps:cNvSpPr/>
                      <wps:spPr>
                        <a:xfrm>
                          <a:off x="0" y="0"/>
                          <a:ext cx="52844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4470" h="0">
                              <a:moveTo>
                                <a:pt x="0" y="0"/>
                              </a:moveTo>
                              <a:lnTo>
                                <a:pt x="528424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55456" from="89.597pt,22.110601pt" to="505.679pt,22.11060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with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ReCo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(single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or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dual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gate(s))</w:t>
      </w:r>
    </w:p>
    <w:tbl>
      <w:tblPr>
        <w:tblW w:w="0" w:type="auto"/>
        <w:jc w:val="left"/>
        <w:tblInd w:w="57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7"/>
        <w:gridCol w:w="911"/>
        <w:gridCol w:w="906"/>
        <w:gridCol w:w="1130"/>
      </w:tblGrid>
      <w:tr>
        <w:trPr>
          <w:trHeight w:val="234" w:hRule="atLeast"/>
        </w:trPr>
        <w:tc>
          <w:tcPr>
            <w:tcW w:w="74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/>
              <w:ind w:left="51" w:right="64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spacing w:val="-4"/>
                <w:w w:val="105"/>
                <w:position w:val="-2"/>
                <w:sz w:val="9"/>
              </w:rPr>
              <w:t>2</w:t>
            </w:r>
          </w:p>
        </w:tc>
        <w:tc>
          <w:tcPr>
            <w:tcW w:w="9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/>
              <w:ind w:left="284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spacing w:val="-4"/>
                <w:w w:val="105"/>
                <w:position w:val="-2"/>
                <w:sz w:val="9"/>
              </w:rPr>
              <w:t>4</w:t>
            </w:r>
          </w:p>
        </w:tc>
        <w:tc>
          <w:tcPr>
            <w:tcW w:w="11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/>
              <w:ind w:left="284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z w:val="12"/>
              </w:rPr>
              <w:t>𝑆𝐶𝐶</w:t>
            </w:r>
            <w:r>
              <w:rPr>
                <w:rFonts w:ascii="STIX Math" w:eastAsia="STIX Math"/>
                <w:position w:val="-2"/>
                <w:sz w:val="9"/>
              </w:rPr>
              <w:t>2</w:t>
            </w:r>
            <w:r>
              <w:rPr>
                <w:rFonts w:ascii="STIX Math" w:eastAsia="STIX Math"/>
                <w:spacing w:val="-6"/>
                <w:position w:val="-2"/>
                <w:sz w:val="9"/>
              </w:rPr>
              <w:t> </w:t>
            </w:r>
            <w:r>
              <w:rPr>
                <w:rFonts w:ascii="STIX Math" w:eastAsia="STIX Math"/>
                <w:i/>
                <w:sz w:val="12"/>
              </w:rPr>
              <w:t>,</w:t>
            </w:r>
            <w:r>
              <w:rPr>
                <w:rFonts w:ascii="STIX Math" w:eastAsia="STIX Math"/>
                <w:i/>
                <w:spacing w:val="8"/>
                <w:sz w:val="12"/>
              </w:rPr>
              <w:t> </w:t>
            </w:r>
            <w:r>
              <w:rPr>
                <w:rFonts w:ascii="STIX Math" w:eastAsia="STIX Math"/>
                <w:i/>
                <w:spacing w:val="-4"/>
                <w:sz w:val="12"/>
              </w:rPr>
              <w:t>𝑆𝐶𝐶</w:t>
            </w:r>
            <w:r>
              <w:rPr>
                <w:rFonts w:ascii="STIX Math" w:eastAsia="STIX Math"/>
                <w:spacing w:val="-4"/>
                <w:position w:val="-2"/>
                <w:sz w:val="9"/>
              </w:rPr>
              <w:t>4</w:t>
            </w:r>
          </w:p>
        </w:tc>
      </w:tr>
      <w:tr>
        <w:trPr>
          <w:trHeight w:val="207" w:hRule="atLeast"/>
        </w:trPr>
        <w:tc>
          <w:tcPr>
            <w:tcW w:w="747" w:type="dxa"/>
          </w:tcPr>
          <w:p>
            <w:pPr>
              <w:pStyle w:val="TableParagraph"/>
              <w:spacing w:line="188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𝑖</w:t>
            </w:r>
          </w:p>
        </w:tc>
        <w:tc>
          <w:tcPr>
            <w:tcW w:w="911" w:type="dxa"/>
          </w:tcPr>
          <w:p>
            <w:pPr>
              <w:pStyle w:val="TableParagraph"/>
              <w:spacing w:line="188" w:lineRule="exact"/>
              <w:ind w:left="5" w:right="69"/>
              <w:jc w:val="center"/>
              <w:rPr>
                <w:sz w:val="12"/>
              </w:rPr>
            </w:pPr>
            <w:r>
              <w:rPr>
                <w:rFonts w:ascii="STIX Math" w:hAnsi="STIX Math"/>
                <w:spacing w:val="-4"/>
                <w:w w:val="125"/>
                <w:sz w:val="12"/>
              </w:rPr>
              <w:t>−</w:t>
            </w:r>
            <w:r>
              <w:rPr>
                <w:spacing w:val="-4"/>
                <w:w w:val="125"/>
                <w:sz w:val="12"/>
              </w:rPr>
              <w:t>0.9</w:t>
            </w:r>
          </w:p>
        </w:tc>
        <w:tc>
          <w:tcPr>
            <w:tcW w:w="906" w:type="dxa"/>
          </w:tcPr>
          <w:p>
            <w:pPr>
              <w:pStyle w:val="TableParagraph"/>
              <w:spacing w:line="188" w:lineRule="exact"/>
              <w:ind w:left="284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0.33</w:t>
            </w:r>
          </w:p>
        </w:tc>
        <w:tc>
          <w:tcPr>
            <w:tcW w:w="1130" w:type="dxa"/>
          </w:tcPr>
          <w:p>
            <w:pPr>
              <w:pStyle w:val="TableParagraph"/>
              <w:spacing w:line="188" w:lineRule="exact"/>
              <w:ind w:left="284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0.2,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0.4</w:t>
            </w:r>
          </w:p>
        </w:tc>
      </w:tr>
      <w:tr>
        <w:trPr>
          <w:trHeight w:val="195" w:hRule="atLeast"/>
        </w:trPr>
        <w:tc>
          <w:tcPr>
            <w:tcW w:w="747" w:type="dxa"/>
          </w:tcPr>
          <w:p>
            <w:pPr>
              <w:pStyle w:val="TableParagraph"/>
              <w:spacing w:line="175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𝑀𝑆𝐸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𝑚𝑖𝑛</w:t>
            </w:r>
          </w:p>
        </w:tc>
        <w:tc>
          <w:tcPr>
            <w:tcW w:w="911" w:type="dxa"/>
          </w:tcPr>
          <w:p>
            <w:pPr>
              <w:pStyle w:val="TableParagraph"/>
              <w:spacing w:before="4"/>
              <w:ind w:left="56" w:right="6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0.001</w:t>
            </w:r>
          </w:p>
        </w:tc>
        <w:tc>
          <w:tcPr>
            <w:tcW w:w="906" w:type="dxa"/>
          </w:tcPr>
          <w:p>
            <w:pPr>
              <w:pStyle w:val="TableParagraph"/>
              <w:spacing w:before="4"/>
              <w:ind w:left="28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30" w:type="dxa"/>
          </w:tcPr>
          <w:p>
            <w:pPr>
              <w:pStyle w:val="TableParagraph"/>
              <w:spacing w:before="4"/>
              <w:ind w:left="28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213" w:hRule="atLeast"/>
        </w:trPr>
        <w:tc>
          <w:tcPr>
            <w:tcW w:w="747" w:type="dxa"/>
          </w:tcPr>
          <w:p>
            <w:pPr>
              <w:pStyle w:val="TableParagraph"/>
              <w:spacing w:line="194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4"/>
                <w:w w:val="105"/>
                <w:sz w:val="12"/>
              </w:rPr>
              <w:t>𝑆𝐶𝐶</w:t>
            </w:r>
            <w:r>
              <w:rPr>
                <w:rFonts w:ascii="STIX Math" w:eastAsia="STIX Math"/>
                <w:i/>
                <w:spacing w:val="-4"/>
                <w:w w:val="105"/>
                <w:position w:val="-2"/>
                <w:sz w:val="9"/>
              </w:rPr>
              <w:t>𝑖</w:t>
            </w:r>
          </w:p>
        </w:tc>
        <w:tc>
          <w:tcPr>
            <w:tcW w:w="911" w:type="dxa"/>
          </w:tcPr>
          <w:p>
            <w:pPr>
              <w:pStyle w:val="TableParagraph"/>
              <w:spacing w:line="194" w:lineRule="exact"/>
              <w:ind w:left="69" w:right="64"/>
              <w:jc w:val="center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0.93</w:t>
            </w:r>
          </w:p>
        </w:tc>
        <w:tc>
          <w:tcPr>
            <w:tcW w:w="906" w:type="dxa"/>
          </w:tcPr>
          <w:p>
            <w:pPr>
              <w:pStyle w:val="TableParagraph"/>
              <w:spacing w:line="194" w:lineRule="exact"/>
              <w:ind w:left="284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0.87</w:t>
            </w:r>
          </w:p>
        </w:tc>
        <w:tc>
          <w:tcPr>
            <w:tcW w:w="1130" w:type="dxa"/>
          </w:tcPr>
          <w:p>
            <w:pPr>
              <w:pStyle w:val="TableParagraph"/>
              <w:spacing w:line="194" w:lineRule="exact"/>
              <w:ind w:left="284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0.15,</w:t>
            </w: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1</w:t>
            </w:r>
          </w:p>
        </w:tc>
      </w:tr>
      <w:tr>
        <w:trPr>
          <w:trHeight w:val="203" w:hRule="atLeast"/>
        </w:trPr>
        <w:tc>
          <w:tcPr>
            <w:tcW w:w="747" w:type="dxa"/>
          </w:tcPr>
          <w:p>
            <w:pPr>
              <w:pStyle w:val="TableParagraph"/>
              <w:spacing w:line="183" w:lineRule="exact"/>
              <w:rPr>
                <w:rFonts w:ascii="STIX Math" w:eastAsia="STIX Math"/>
                <w:i/>
                <w:sz w:val="9"/>
              </w:rPr>
            </w:pP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𝑀𝑆𝐸</w:t>
            </w:r>
            <w:r>
              <w:rPr>
                <w:rFonts w:ascii="STIX Math" w:eastAsia="STIX Math"/>
                <w:i/>
                <w:spacing w:val="-2"/>
                <w:w w:val="105"/>
                <w:position w:val="-2"/>
                <w:sz w:val="9"/>
              </w:rPr>
              <w:t>𝑚𝑖𝑛</w:t>
            </w:r>
          </w:p>
        </w:tc>
        <w:tc>
          <w:tcPr>
            <w:tcW w:w="911" w:type="dxa"/>
          </w:tcPr>
          <w:p>
            <w:pPr>
              <w:pStyle w:val="TableParagraph"/>
              <w:spacing w:before="4"/>
              <w:ind w:left="56" w:right="6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0.002</w:t>
            </w:r>
          </w:p>
        </w:tc>
        <w:tc>
          <w:tcPr>
            <w:tcW w:w="906" w:type="dxa"/>
          </w:tcPr>
          <w:p>
            <w:pPr>
              <w:pStyle w:val="TableParagraph"/>
              <w:spacing w:before="4"/>
              <w:ind w:left="28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30" w:type="dxa"/>
          </w:tcPr>
          <w:p>
            <w:pPr>
              <w:pStyle w:val="TableParagraph"/>
              <w:spacing w:before="4"/>
              <w:ind w:left="28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</w:tbl>
    <w:p>
      <w:pPr>
        <w:pStyle w:val="BodyText"/>
        <w:spacing w:before="8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40" w:right="620"/>
        </w:sectPr>
      </w:pPr>
    </w:p>
    <w:p>
      <w:pPr>
        <w:spacing w:line="100" w:lineRule="auto" w:before="91"/>
        <w:ind w:left="111" w:right="38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1536">
                <wp:simplePos x="0" y="0"/>
                <wp:positionH relativeFrom="page">
                  <wp:posOffset>1137881</wp:posOffset>
                </wp:positionH>
                <wp:positionV relativeFrom="paragraph">
                  <wp:posOffset>-363745</wp:posOffset>
                </wp:positionV>
                <wp:extent cx="5284470" cy="1270"/>
                <wp:effectExtent l="0" t="0" r="0" b="0"/>
                <wp:wrapNone/>
                <wp:docPr id="442" name="Graphic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Graphic 442"/>
                      <wps:cNvSpPr/>
                      <wps:spPr>
                        <a:xfrm>
                          <a:off x="0" y="0"/>
                          <a:ext cx="52844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4470" h="0">
                              <a:moveTo>
                                <a:pt x="0" y="0"/>
                              </a:moveTo>
                              <a:lnTo>
                                <a:pt x="528424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54944" from="89.597pt,-28.641365pt" to="505.679pt,-28.6413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1137881</wp:posOffset>
                </wp:positionH>
                <wp:positionV relativeFrom="paragraph">
                  <wp:posOffset>-104030</wp:posOffset>
                </wp:positionV>
                <wp:extent cx="5284470" cy="1270"/>
                <wp:effectExtent l="0" t="0" r="0" b="0"/>
                <wp:wrapNone/>
                <wp:docPr id="443" name="Graphic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Graphic 443"/>
                      <wps:cNvSpPr/>
                      <wps:spPr>
                        <a:xfrm>
                          <a:off x="0" y="0"/>
                          <a:ext cx="52844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4470" h="0">
                              <a:moveTo>
                                <a:pt x="0" y="0"/>
                              </a:moveTo>
                              <a:lnTo>
                                <a:pt x="528424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3664" from="89.597pt,-8.191365pt" to="505.679pt,-8.1913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6"/>
        </w:rPr>
        <w:t>an</w:t>
      </w:r>
      <w:r>
        <w:rPr>
          <w:spacing w:val="51"/>
          <w:w w:val="105"/>
          <w:sz w:val="16"/>
        </w:rPr>
        <w:t> </w:t>
      </w:r>
      <w:r>
        <w:rPr>
          <w:w w:val="105"/>
          <w:sz w:val="16"/>
        </w:rPr>
        <w:t>XOR</w:t>
      </w:r>
      <w:r>
        <w:rPr>
          <w:spacing w:val="51"/>
          <w:w w:val="105"/>
          <w:sz w:val="16"/>
        </w:rPr>
        <w:t> </w:t>
      </w:r>
      <w:r>
        <w:rPr>
          <w:w w:val="105"/>
          <w:sz w:val="16"/>
        </w:rPr>
        <w:t>gate,</w:t>
      </w:r>
      <w:r>
        <w:rPr>
          <w:spacing w:val="5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𝑀𝑆𝐸</w:t>
      </w:r>
      <w:r>
        <w:rPr>
          <w:rFonts w:ascii="STIX Math" w:eastAsia="STIX Math"/>
          <w:i/>
          <w:spacing w:val="67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51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51"/>
          <w:w w:val="105"/>
          <w:sz w:val="16"/>
        </w:rPr>
        <w:t> </w:t>
      </w:r>
      <w:r>
        <w:rPr>
          <w:w w:val="105"/>
          <w:sz w:val="16"/>
        </w:rPr>
        <w:t>reduced</w:t>
      </w:r>
      <w:r>
        <w:rPr>
          <w:spacing w:val="51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51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0</w:t>
      </w:r>
      <w:r>
        <w:rPr>
          <w:w w:val="105"/>
          <w:sz w:val="16"/>
        </w:rPr>
        <w:t>,</w:t>
      </w:r>
      <w:r>
        <w:rPr>
          <w:spacing w:val="51"/>
          <w:w w:val="105"/>
          <w:sz w:val="16"/>
        </w:rPr>
        <w:t> </w:t>
      </w:r>
      <w:r>
        <w:rPr>
          <w:w w:val="105"/>
          <w:sz w:val="16"/>
        </w:rPr>
        <w:t>even</w:t>
      </w:r>
      <w:r>
        <w:rPr>
          <w:spacing w:val="51"/>
          <w:w w:val="105"/>
          <w:sz w:val="16"/>
        </w:rPr>
        <w:t> </w:t>
      </w:r>
      <w:r>
        <w:rPr>
          <w:w w:val="105"/>
          <w:sz w:val="16"/>
        </w:rPr>
        <w:t>if,</w:t>
      </w:r>
      <w:r>
        <w:rPr>
          <w:spacing w:val="5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𝐺</w:t>
      </w:r>
      <w:r>
        <w:rPr>
          <w:rFonts w:ascii="STIX Math" w:eastAsia="STIX Math"/>
          <w:w w:val="105"/>
          <w:sz w:val="16"/>
        </w:rPr>
        <w:t>1</w:t>
      </w:r>
      <w:r>
        <w:rPr>
          <w:rFonts w:ascii="STIX Math" w:eastAsia="STIX Math"/>
          <w:i/>
          <w:w w:val="105"/>
          <w:sz w:val="16"/>
        </w:rPr>
        <w:t>, 𝐺</w:t>
      </w:r>
      <w:r>
        <w:rPr>
          <w:rFonts w:ascii="STIX Math" w:eastAsia="STIX Math"/>
          <w:w w:val="105"/>
          <w:sz w:val="16"/>
        </w:rPr>
        <w:t>4</w:t>
      </w:r>
      <w:r>
        <w:rPr>
          <w:rFonts w:ascii="STIX Math" w:eastAsia="STIX Math"/>
          <w:i/>
          <w:w w:val="105"/>
          <w:sz w:val="16"/>
        </w:rPr>
        <w:t>, 𝐺</w:t>
      </w:r>
      <w:r>
        <w:rPr>
          <w:rFonts w:ascii="STIX Math" w:eastAsia="STIX Math"/>
          <w:w w:val="105"/>
          <w:sz w:val="16"/>
        </w:rPr>
        <w:t>6</w:t>
      </w:r>
      <w:r>
        <w:rPr>
          <w:rFonts w:ascii="STIX Math" w:eastAsia="STIX Math"/>
          <w:spacing w:val="51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51"/>
          <w:w w:val="105"/>
          <w:sz w:val="16"/>
        </w:rPr>
        <w:t> </w:t>
      </w:r>
      <w:r>
        <w:rPr>
          <w:w w:val="105"/>
          <w:sz w:val="16"/>
        </w:rPr>
        <w:t>faulty</w:t>
      </w:r>
      <w:r>
        <w:rPr>
          <w:w w:val="105"/>
          <w:sz w:val="16"/>
        </w:rPr>
        <w:t> at </w:t>
      </w:r>
      <w:r>
        <w:rPr>
          <w:rFonts w:ascii="STIX Math" w:eastAsia="STIX Math"/>
          <w:i/>
          <w:w w:val="105"/>
          <w:sz w:val="16"/>
        </w:rPr>
        <w:t>𝑝</w:t>
      </w:r>
      <w:r>
        <w:rPr>
          <w:rFonts w:ascii="STIX Math" w:eastAsia="STIX Math"/>
          <w:i/>
          <w:w w:val="105"/>
          <w:position w:val="-3"/>
          <w:sz w:val="12"/>
        </w:rPr>
        <w:t>𝑒</w:t>
      </w:r>
      <w:r>
        <w:rPr>
          <w:rFonts w:asci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 0</w:t>
      </w:r>
      <w:r>
        <w:rPr>
          <w:rFonts w:ascii="STIX Math" w:eastAsia="STIX Math"/>
          <w:i/>
          <w:w w:val="105"/>
          <w:sz w:val="16"/>
        </w:rPr>
        <w:t>.</w:t>
      </w:r>
      <w:r>
        <w:rPr>
          <w:rFonts w:ascii="STIX Math" w:eastAsia="STIX Math"/>
          <w:w w:val="105"/>
          <w:sz w:val="16"/>
        </w:rPr>
        <w:t>25</w:t>
      </w:r>
      <w:r>
        <w:rPr>
          <w:w w:val="105"/>
          <w:sz w:val="16"/>
        </w:rPr>
        <w:t>.</w:t>
      </w:r>
    </w:p>
    <w:p>
      <w:pPr>
        <w:pStyle w:val="BodyText"/>
        <w:spacing w:line="92" w:lineRule="exact"/>
        <w:ind w:left="350"/>
      </w:pP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observed</w:t>
      </w:r>
      <w:r>
        <w:rPr>
          <w:spacing w:val="30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greatly</w:t>
      </w:r>
      <w:r>
        <w:rPr>
          <w:spacing w:val="30"/>
          <w:w w:val="110"/>
        </w:rPr>
        <w:t> </w:t>
      </w:r>
      <w:r>
        <w:rPr>
          <w:w w:val="110"/>
        </w:rPr>
        <w:t>dependent</w:t>
      </w:r>
      <w:r>
        <w:rPr>
          <w:spacing w:val="30"/>
          <w:w w:val="110"/>
        </w:rPr>
        <w:t> </w:t>
      </w:r>
      <w:r>
        <w:rPr>
          <w:w w:val="110"/>
        </w:rPr>
        <w:t>on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nature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faulty</w:t>
      </w:r>
    </w:p>
    <w:p>
      <w:pPr>
        <w:pStyle w:val="BodyText"/>
        <w:spacing w:line="100" w:lineRule="auto" w:before="95"/>
        <w:ind w:right="38"/>
        <w:jc w:val="both"/>
      </w:pPr>
      <w:r>
        <w:rPr>
          <w:w w:val="110"/>
        </w:rPr>
        <w:t>gates.</w:t>
      </w:r>
      <w:r>
        <w:rPr>
          <w:spacing w:val="29"/>
          <w:w w:val="110"/>
        </w:rPr>
        <w:t> </w:t>
      </w:r>
      <w:r>
        <w:rPr>
          <w:w w:val="110"/>
        </w:rPr>
        <w:t>If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gate</w:t>
      </w:r>
      <w:r>
        <w:rPr>
          <w:spacing w:val="29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4</w:t>
      </w:r>
      <w:r>
        <w:rPr>
          <w:rFonts w:ascii="STIX Math" w:eastAsia="STIX Math"/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replaced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circuit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an</w:t>
      </w:r>
      <w:r>
        <w:rPr>
          <w:spacing w:val="29"/>
          <w:w w:val="110"/>
        </w:rPr>
        <w:t> </w:t>
      </w:r>
      <w:r>
        <w:rPr>
          <w:w w:val="110"/>
        </w:rPr>
        <w:t>XOR</w:t>
      </w:r>
      <w:r>
        <w:rPr>
          <w:spacing w:val="28"/>
          <w:w w:val="110"/>
        </w:rPr>
        <w:t> </w:t>
      </w:r>
      <w:r>
        <w:rPr>
          <w:w w:val="110"/>
        </w:rPr>
        <w:t>gate, the</w:t>
      </w:r>
      <w:r>
        <w:rPr>
          <w:spacing w:val="40"/>
          <w:w w:val="110"/>
        </w:rPr>
        <w:t> </w:t>
      </w:r>
      <w:r>
        <w:rPr>
          <w:w w:val="110"/>
        </w:rPr>
        <w:t>overall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reduced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0.0375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0.02</w:t>
      </w:r>
      <w:r>
        <w:rPr>
          <w:spacing w:val="40"/>
          <w:w w:val="110"/>
        </w:rPr>
        <w:t> </w:t>
      </w:r>
      <w:r>
        <w:rPr>
          <w:w w:val="110"/>
        </w:rPr>
        <w:t>when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1</w:t>
      </w:r>
      <w:r>
        <w:rPr>
          <w:rFonts w:ascii="STIX Math" w:eastAsia="STIX Math"/>
          <w:i/>
          <w:w w:val="110"/>
        </w:rPr>
        <w:t>, 𝐺</w:t>
      </w:r>
      <w:r>
        <w:rPr>
          <w:rFonts w:ascii="STIX Math" w:eastAsia="STIX Math"/>
          <w:w w:val="110"/>
        </w:rPr>
        <w:t>4</w:t>
      </w:r>
      <w:r>
        <w:rPr>
          <w:rFonts w:ascii="STIX Math" w:eastAsia="STIX Math"/>
          <w:i/>
          <w:w w:val="110"/>
        </w:rPr>
        <w:t>, 𝐺</w:t>
      </w:r>
      <w:r>
        <w:rPr>
          <w:rFonts w:ascii="STIX Math" w:eastAsia="STIX Math"/>
          <w:w w:val="110"/>
        </w:rPr>
        <w:t>6</w:t>
      </w:r>
      <w:r>
        <w:rPr>
          <w:rFonts w:ascii="STIX Math" w:eastAsia="STIX Math"/>
          <w:spacing w:val="40"/>
          <w:w w:val="110"/>
        </w:rPr>
        <w:t> </w:t>
      </w:r>
      <w:r>
        <w:rPr>
          <w:w w:val="110"/>
        </w:rPr>
        <w:t>are</w:t>
      </w:r>
      <w:r>
        <w:rPr>
          <w:w w:val="110"/>
        </w:rPr>
        <w:t> faulty at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14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6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20</w:t>
      </w:r>
      <w:r>
        <w:rPr>
          <w:w w:val="110"/>
        </w:rPr>
        <w:t>. This is because XOR is least susceptible to transient</w:t>
      </w:r>
    </w:p>
    <w:p>
      <w:pPr>
        <w:pStyle w:val="BodyText"/>
        <w:spacing w:line="110" w:lineRule="auto" w:before="82"/>
        <w:ind w:right="38"/>
        <w:jc w:val="both"/>
      </w:pP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overall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faulty</w:t>
      </w:r>
      <w:r>
        <w:rPr>
          <w:spacing w:val="40"/>
          <w:w w:val="110"/>
        </w:rPr>
        <w:t> </w:t>
      </w:r>
      <w:r>
        <w:rPr>
          <w:w w:val="110"/>
        </w:rPr>
        <w:t>gate</w:t>
      </w:r>
      <w:r>
        <w:rPr>
          <w:spacing w:val="40"/>
          <w:w w:val="110"/>
        </w:rPr>
        <w:t> </w:t>
      </w:r>
      <w:r>
        <w:rPr>
          <w:w w:val="110"/>
        </w:rPr>
        <w:t>distant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periphery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 errors.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location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faulty</w:t>
      </w:r>
      <w:r>
        <w:rPr>
          <w:spacing w:val="-1"/>
          <w:w w:val="110"/>
        </w:rPr>
        <w:t> </w:t>
      </w:r>
      <w:r>
        <w:rPr>
          <w:w w:val="110"/>
        </w:rPr>
        <w:t>gates</w:t>
      </w:r>
      <w:r>
        <w:rPr>
          <w:spacing w:val="-2"/>
          <w:w w:val="110"/>
        </w:rPr>
        <w:t> </w:t>
      </w:r>
      <w:r>
        <w:rPr>
          <w:w w:val="110"/>
        </w:rPr>
        <w:t>within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circuit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spacing w:val="-2"/>
          <w:w w:val="110"/>
        </w:rPr>
        <w:t>impact</w:t>
      </w:r>
    </w:p>
    <w:p>
      <w:pPr>
        <w:pStyle w:val="BodyText"/>
        <w:spacing w:line="103" w:lineRule="auto" w:before="106"/>
        <w:ind w:right="38"/>
        <w:jc w:val="both"/>
      </w:pPr>
      <w:r>
        <w:rPr>
          <w:w w:val="110"/>
        </w:rPr>
        <w:t>for example,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1 </w:t>
      </w:r>
      <w:r>
        <w:rPr>
          <w:w w:val="110"/>
        </w:rPr>
        <w:t>faulty at an error rate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= 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2 </w:t>
      </w:r>
      <w:r>
        <w:rPr>
          <w:w w:val="110"/>
        </w:rPr>
        <w:t>gives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as 0.0011, primary input and closer to the output contributes to a larger MSE. As whereas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6 </w:t>
      </w:r>
      <w:r>
        <w:rPr>
          <w:w w:val="110"/>
        </w:rPr>
        <w:t>faulty at the same error rate gives larger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(0.0237).</w:t>
      </w:r>
    </w:p>
    <w:p>
      <w:pPr>
        <w:pStyle w:val="BodyText"/>
        <w:spacing w:line="335" w:lineRule="exact"/>
        <w:jc w:val="both"/>
      </w:pPr>
      <w:r>
        <w:rPr/>
        <w:br w:type="column"/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because</w:t>
      </w:r>
      <w:r>
        <w:rPr>
          <w:spacing w:val="17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6</w:t>
      </w:r>
      <w:r>
        <w:rPr>
          <w:rFonts w:ascii="STIX Math" w:eastAsia="STIX Math"/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distant</w:t>
      </w:r>
      <w:r>
        <w:rPr>
          <w:spacing w:val="18"/>
          <w:w w:val="110"/>
        </w:rPr>
        <w:t> </w:t>
      </w:r>
      <w:r>
        <w:rPr>
          <w:w w:val="110"/>
        </w:rPr>
        <w:t>from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primary</w:t>
      </w:r>
      <w:r>
        <w:rPr>
          <w:spacing w:val="18"/>
          <w:w w:val="110"/>
        </w:rPr>
        <w:t> </w:t>
      </w:r>
      <w:r>
        <w:rPr>
          <w:w w:val="110"/>
        </w:rPr>
        <w:t>input</w:t>
      </w:r>
      <w:r>
        <w:rPr>
          <w:spacing w:val="16"/>
          <w:w w:val="110"/>
        </w:rPr>
        <w:t> </w:t>
      </w:r>
      <w:r>
        <w:rPr>
          <w:w w:val="110"/>
        </w:rPr>
        <w:t>side</w:t>
      </w:r>
      <w:r>
        <w:rPr>
          <w:spacing w:val="18"/>
          <w:w w:val="110"/>
        </w:rPr>
        <w:t> </w:t>
      </w:r>
      <w:r>
        <w:rPr>
          <w:w w:val="110"/>
        </w:rPr>
        <w:t>than</w:t>
      </w:r>
      <w:r>
        <w:rPr>
          <w:spacing w:val="17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1</w:t>
      </w:r>
      <w:r>
        <w:rPr>
          <w:w w:val="110"/>
        </w:rPr>
        <w:t>.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It</w:t>
      </w:r>
    </w:p>
    <w:p>
      <w:pPr>
        <w:pStyle w:val="BodyText"/>
        <w:spacing w:line="171" w:lineRule="exact"/>
        <w:jc w:val="both"/>
      </w:pP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also</w:t>
      </w:r>
      <w:r>
        <w:rPr>
          <w:spacing w:val="28"/>
          <w:w w:val="110"/>
        </w:rPr>
        <w:t> </w:t>
      </w:r>
      <w:r>
        <w:rPr>
          <w:w w:val="110"/>
        </w:rPr>
        <w:t>implicit</w:t>
      </w:r>
      <w:r>
        <w:rPr>
          <w:spacing w:val="29"/>
          <w:w w:val="110"/>
        </w:rPr>
        <w:t> </w:t>
      </w:r>
      <w:r>
        <w:rPr>
          <w:w w:val="110"/>
        </w:rPr>
        <w:t>from</w:t>
      </w:r>
      <w:r>
        <w:rPr>
          <w:spacing w:val="27"/>
          <w:w w:val="110"/>
        </w:rPr>
        <w:t> </w:t>
      </w:r>
      <w:hyperlink w:history="true" w:anchor="_bookmark4">
        <w:r>
          <w:rPr>
            <w:color w:val="007FAC"/>
            <w:w w:val="110"/>
          </w:rPr>
          <w:t>Fig.</w:t>
        </w:r>
      </w:hyperlink>
      <w:r>
        <w:rPr>
          <w:color w:val="007FAC"/>
          <w:spacing w:val="29"/>
          <w:w w:val="110"/>
        </w:rPr>
        <w:t> </w:t>
      </w:r>
      <w:hyperlink w:history="true" w:anchor="_bookmark4">
        <w:r>
          <w:rPr>
            <w:color w:val="007FAC"/>
            <w:w w:val="110"/>
          </w:rPr>
          <w:t>1</w:t>
        </w:r>
      </w:hyperlink>
      <w:r>
        <w:rPr>
          <w:w w:val="110"/>
        </w:rPr>
        <w:t>(c),</w:t>
      </w:r>
      <w:r>
        <w:rPr>
          <w:spacing w:val="28"/>
          <w:w w:val="110"/>
        </w:rPr>
        <w:t> </w:t>
      </w:r>
      <w:r>
        <w:rPr>
          <w:w w:val="110"/>
        </w:rPr>
        <w:t>(d)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hyperlink w:history="true" w:anchor="_bookmark9">
        <w:r>
          <w:rPr>
            <w:color w:val="007FAC"/>
            <w:w w:val="110"/>
          </w:rPr>
          <w:t>Fig.</w:t>
        </w:r>
      </w:hyperlink>
      <w:r>
        <w:rPr>
          <w:color w:val="007FAC"/>
          <w:spacing w:val="28"/>
          <w:w w:val="110"/>
        </w:rPr>
        <w:t> </w:t>
      </w:r>
      <w:hyperlink w:history="true" w:anchor="_bookmark9">
        <w:r>
          <w:rPr>
            <w:color w:val="007FAC"/>
            <w:w w:val="110"/>
          </w:rPr>
          <w:t>2</w:t>
        </w:r>
      </w:hyperlink>
      <w:r>
        <w:rPr>
          <w:w w:val="110"/>
        </w:rPr>
        <w:t>(c),</w:t>
      </w:r>
      <w:r>
        <w:rPr>
          <w:spacing w:val="29"/>
          <w:w w:val="110"/>
        </w:rPr>
        <w:t> </w:t>
      </w:r>
      <w:r>
        <w:rPr>
          <w:w w:val="110"/>
        </w:rPr>
        <w:t>(d)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initial</w:t>
      </w:r>
    </w:p>
    <w:p>
      <w:pPr>
        <w:pStyle w:val="BodyText"/>
        <w:spacing w:line="268" w:lineRule="auto" w:before="23"/>
        <w:ind w:right="129"/>
        <w:jc w:val="both"/>
      </w:pPr>
      <w:r>
        <w:rPr>
          <w:w w:val="110"/>
        </w:rPr>
        <w:t>assumption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SCC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plays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significant</w:t>
      </w:r>
      <w:r>
        <w:rPr>
          <w:spacing w:val="-9"/>
          <w:w w:val="110"/>
        </w:rPr>
        <w:t> </w:t>
      </w:r>
      <w:r>
        <w:rPr>
          <w:w w:val="110"/>
        </w:rPr>
        <w:t>role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determining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exact operating point of SCC for a given circuit. In the current experimental setup as in </w:t>
      </w:r>
      <w:hyperlink w:history="true" w:anchor="_bookmark4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1">
        <w:r>
          <w:rPr>
            <w:color w:val="007FAC"/>
            <w:w w:val="110"/>
          </w:rPr>
          <w:t>15</w:t>
        </w:r>
      </w:hyperlink>
      <w:r>
        <w:rPr>
          <w:color w:val="007FAC"/>
          <w:w w:val="110"/>
        </w:rPr>
        <w:t> </w:t>
      </w:r>
      <w:r>
        <w:rPr>
          <w:w w:val="110"/>
        </w:rPr>
        <w:t>the error rates up to 0.3 can be handled accurately and</w:t>
      </w:r>
      <w:r>
        <w:rPr>
          <w:spacing w:val="33"/>
          <w:w w:val="110"/>
        </w:rPr>
        <w:t> </w:t>
      </w:r>
      <w:r>
        <w:rPr>
          <w:w w:val="110"/>
        </w:rPr>
        <w:t>this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determined</w:t>
      </w:r>
      <w:r>
        <w:rPr>
          <w:spacing w:val="33"/>
          <w:w w:val="110"/>
        </w:rPr>
        <w:t> </w:t>
      </w:r>
      <w:r>
        <w:rPr>
          <w:w w:val="110"/>
        </w:rPr>
        <w:t>by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number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faulty</w:t>
      </w:r>
      <w:r>
        <w:rPr>
          <w:spacing w:val="33"/>
          <w:w w:val="110"/>
        </w:rPr>
        <w:t> </w:t>
      </w:r>
      <w:r>
        <w:rPr>
          <w:w w:val="110"/>
        </w:rPr>
        <w:t>gates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circuit</w:t>
      </w:r>
    </w:p>
    <w:p>
      <w:pPr>
        <w:pStyle w:val="BodyText"/>
        <w:spacing w:line="223" w:lineRule="exact"/>
        <w:jc w:val="both"/>
      </w:pPr>
      <w:r>
        <w:rPr>
          <w:rFonts w:ascii="STIX Math" w:hAnsi="STIX Math"/>
          <w:w w:val="110"/>
        </w:rPr>
        <w:t>(</w:t>
      </w:r>
      <w:r>
        <w:rPr>
          <w:rFonts w:ascii="Arial" w:hAnsi="Arial"/>
          <w:w w:val="110"/>
        </w:rPr>
        <w:t>≤</w:t>
      </w:r>
      <w:r>
        <w:rPr>
          <w:rFonts w:ascii="Arial" w:hAnsi="Arial"/>
          <w:spacing w:val="18"/>
          <w:w w:val="110"/>
        </w:rPr>
        <w:t> </w:t>
      </w:r>
      <w:r>
        <w:rPr>
          <w:rFonts w:ascii="STIX Math" w:hAnsi="STIX Math"/>
          <w:w w:val="110"/>
        </w:rPr>
        <w:t>2)</w:t>
      </w:r>
      <w:r>
        <w:rPr>
          <w:rFonts w:ascii="STIX Math" w:hAnsi="STIX Math"/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location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faulty</w:t>
      </w:r>
      <w:r>
        <w:rPr>
          <w:spacing w:val="20"/>
          <w:w w:val="110"/>
        </w:rPr>
        <w:t> </w:t>
      </w:r>
      <w:r>
        <w:rPr>
          <w:w w:val="110"/>
        </w:rPr>
        <w:t>gates</w:t>
      </w:r>
      <w:r>
        <w:rPr>
          <w:spacing w:val="18"/>
          <w:w w:val="110"/>
        </w:rPr>
        <w:t> </w:t>
      </w:r>
      <w:r>
        <w:rPr>
          <w:w w:val="110"/>
        </w:rPr>
        <w:t>(closer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input</w:t>
      </w:r>
      <w:r>
        <w:rPr>
          <w:spacing w:val="18"/>
          <w:w w:val="110"/>
        </w:rPr>
        <w:t> </w:t>
      </w:r>
      <w:r>
        <w:rPr>
          <w:w w:val="110"/>
        </w:rPr>
        <w:t>side)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shown</w:t>
      </w:r>
    </w:p>
    <w:p>
      <w:pPr>
        <w:pStyle w:val="BodyText"/>
        <w:spacing w:line="171" w:lineRule="exact"/>
      </w:pP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48">
        <w:r>
          <w:rPr>
            <w:color w:val="007FAC"/>
            <w:w w:val="110"/>
          </w:rPr>
          <w:t>Fig.</w:t>
        </w:r>
      </w:hyperlink>
      <w:r>
        <w:rPr>
          <w:color w:val="007FAC"/>
          <w:spacing w:val="-1"/>
          <w:w w:val="110"/>
        </w:rPr>
        <w:t> </w:t>
      </w:r>
      <w:hyperlink w:history="true" w:anchor="_bookmark48">
        <w:r>
          <w:rPr>
            <w:color w:val="007FAC"/>
            <w:w w:val="110"/>
          </w:rPr>
          <w:t>18(e)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block</w:t>
      </w:r>
      <w:r>
        <w:rPr>
          <w:spacing w:val="-1"/>
          <w:w w:val="110"/>
        </w:rPr>
        <w:t> </w:t>
      </w:r>
      <w:r>
        <w:rPr>
          <w:w w:val="110"/>
        </w:rPr>
        <w:t>diagram</w:t>
      </w:r>
      <w:r>
        <w:rPr>
          <w:spacing w:val="-1"/>
          <w:w w:val="110"/>
        </w:rPr>
        <w:t> </w:t>
      </w:r>
      <w:r>
        <w:rPr>
          <w:w w:val="110"/>
        </w:rPr>
        <w:t>illustrating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interdependence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these</w:t>
      </w:r>
    </w:p>
    <w:p>
      <w:pPr>
        <w:pStyle w:val="BodyText"/>
        <w:spacing w:before="22"/>
      </w:pPr>
      <w:r>
        <w:rPr>
          <w:w w:val="110"/>
        </w:rPr>
        <w:t>parameters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shown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hyperlink w:history="true" w:anchor="_bookmark46">
        <w:r>
          <w:rPr>
            <w:color w:val="007FAC"/>
            <w:w w:val="110"/>
          </w:rPr>
          <w:t>Fig.</w:t>
        </w:r>
      </w:hyperlink>
      <w:r>
        <w:rPr>
          <w:color w:val="007FAC"/>
          <w:spacing w:val="5"/>
          <w:w w:val="110"/>
        </w:rPr>
        <w:t> </w:t>
      </w:r>
      <w:hyperlink w:history="true" w:anchor="_bookmark46">
        <w:r>
          <w:rPr>
            <w:color w:val="007FAC"/>
            <w:spacing w:val="-5"/>
            <w:w w:val="110"/>
          </w:rPr>
          <w:t>17</w:t>
        </w:r>
      </w:hyperlink>
      <w:r>
        <w:rPr>
          <w:spacing w:val="-5"/>
          <w:w w:val="110"/>
        </w:rPr>
        <w:t>.</w:t>
      </w:r>
    </w:p>
    <w:p>
      <w:pPr>
        <w:pStyle w:val="BodyText"/>
        <w:spacing w:line="268" w:lineRule="auto" w:before="23"/>
        <w:ind w:right="129" w:firstLine="239"/>
      </w:pP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complex</w:t>
      </w:r>
      <w:r>
        <w:rPr>
          <w:spacing w:val="-3"/>
          <w:w w:val="110"/>
        </w:rPr>
        <w:t> </w:t>
      </w:r>
      <w:r>
        <w:rPr>
          <w:w w:val="110"/>
        </w:rPr>
        <w:t>circuits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multiple</w:t>
      </w:r>
      <w:r>
        <w:rPr>
          <w:spacing w:val="-3"/>
          <w:w w:val="110"/>
        </w:rPr>
        <w:t> </w:t>
      </w:r>
      <w:r>
        <w:rPr>
          <w:w w:val="110"/>
        </w:rPr>
        <w:t>faulty</w:t>
      </w:r>
      <w:r>
        <w:rPr>
          <w:spacing w:val="-3"/>
          <w:w w:val="110"/>
        </w:rPr>
        <w:t> </w:t>
      </w:r>
      <w:r>
        <w:rPr>
          <w:w w:val="110"/>
        </w:rPr>
        <w:t>gates,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introduced a</w:t>
      </w:r>
      <w:r>
        <w:rPr>
          <w:spacing w:val="11"/>
          <w:w w:val="110"/>
        </w:rPr>
        <w:t> </w:t>
      </w:r>
      <w:r>
        <w:rPr>
          <w:w w:val="110"/>
        </w:rPr>
        <w:t>priority-based</w:t>
      </w:r>
      <w:r>
        <w:rPr>
          <w:spacing w:val="12"/>
          <w:w w:val="110"/>
        </w:rPr>
        <w:t> </w:t>
      </w:r>
      <w:r>
        <w:rPr>
          <w:w w:val="110"/>
        </w:rPr>
        <w:t>selection</w:t>
      </w:r>
      <w:r>
        <w:rPr>
          <w:spacing w:val="12"/>
          <w:w w:val="110"/>
        </w:rPr>
        <w:t> </w:t>
      </w:r>
      <w:r>
        <w:rPr>
          <w:w w:val="110"/>
        </w:rPr>
        <w:t>scheme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SLEs</w:t>
      </w:r>
      <w:r>
        <w:rPr>
          <w:spacing w:val="12"/>
          <w:w w:val="110"/>
        </w:rPr>
        <w:t> </w:t>
      </w:r>
      <w:r>
        <w:rPr>
          <w:w w:val="110"/>
        </w:rPr>
        <w:t>showing</w:t>
      </w:r>
      <w:r>
        <w:rPr>
          <w:spacing w:val="12"/>
          <w:w w:val="110"/>
        </w:rPr>
        <w:t> </w:t>
      </w:r>
      <w:r>
        <w:rPr>
          <w:w w:val="110"/>
        </w:rPr>
        <w:t>promising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results.</w:t>
      </w:r>
    </w:p>
    <w:p>
      <w:pPr>
        <w:spacing w:after="0" w:line="268" w:lineRule="auto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17"/>
        <w:ind w:left="0"/>
        <w:rPr>
          <w:sz w:val="20"/>
        </w:rPr>
      </w:pPr>
    </w:p>
    <w:p>
      <w:pPr>
        <w:pStyle w:val="BodyText"/>
        <w:spacing w:line="20" w:lineRule="exact"/>
        <w:ind w:left="549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10160"/>
                <wp:effectExtent l="9525" t="0" r="1905" b="8890"/>
                <wp:docPr id="444" name="Group 4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4" name="Group 444"/>
                      <wpg:cNvGrpSpPr/>
                      <wpg:grpSpPr>
                        <a:xfrm>
                          <a:off x="0" y="0"/>
                          <a:ext cx="3188970" cy="10160"/>
                          <a:chExt cx="3188970" cy="10160"/>
                        </a:xfrm>
                      </wpg:grpSpPr>
                      <wps:wsp>
                        <wps:cNvPr id="445" name="Graphic 445"/>
                        <wps:cNvSpPr/>
                        <wps:spPr>
                          <a:xfrm>
                            <a:off x="0" y="506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pt;mso-position-horizontal-relative:char;mso-position-vertical-relative:line" id="docshapegroup153" coordorigin="0,0" coordsize="5022,16">
                <v:line style="position:absolute" from="0,8" to="5022,8" stroked="true" strokeweight=".79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5880"/>
          <w:pgMar w:header="655" w:footer="544" w:top="840" w:bottom="740" w:left="640" w:right="620"/>
        </w:sectPr>
      </w:pPr>
    </w:p>
    <w:p>
      <w:pPr>
        <w:pStyle w:val="BodyText"/>
        <w:ind w:left="186"/>
        <w:rPr>
          <w:sz w:val="20"/>
        </w:rPr>
      </w:pPr>
      <w:r>
        <w:rPr>
          <w:sz w:val="20"/>
        </w:rPr>
        <w:drawing>
          <wp:inline distT="0" distB="0" distL="0" distR="0">
            <wp:extent cx="3102441" cy="1411224"/>
            <wp:effectExtent l="0" t="0" r="0" b="0"/>
            <wp:docPr id="446" name="Image 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" name="Image 44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441" cy="141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2"/>
        <w:ind w:left="0"/>
        <w:rPr>
          <w:sz w:val="12"/>
        </w:rPr>
      </w:pPr>
    </w:p>
    <w:p>
      <w:pPr>
        <w:spacing w:before="0"/>
        <w:ind w:left="255" w:right="0" w:firstLine="0"/>
        <w:jc w:val="both"/>
        <w:rPr>
          <w:sz w:val="12"/>
        </w:rPr>
      </w:pPr>
      <w:bookmarkStart w:name="_bookmark46" w:id="67"/>
      <w:bookmarkEnd w:id="67"/>
      <w:r>
        <w:rPr/>
      </w:r>
      <w:r>
        <w:rPr>
          <w:b/>
          <w:w w:val="120"/>
          <w:sz w:val="12"/>
        </w:rPr>
        <w:t>/ig.</w:t>
      </w:r>
      <w:r>
        <w:rPr>
          <w:b/>
          <w:spacing w:val="15"/>
          <w:w w:val="120"/>
          <w:sz w:val="12"/>
        </w:rPr>
        <w:t> </w:t>
      </w:r>
      <w:r>
        <w:rPr>
          <w:b/>
          <w:w w:val="120"/>
          <w:sz w:val="12"/>
        </w:rPr>
        <w:t>17.</w:t>
      </w:r>
      <w:r>
        <w:rPr>
          <w:b/>
          <w:spacing w:val="40"/>
          <w:w w:val="120"/>
          <w:sz w:val="12"/>
        </w:rPr>
        <w:t> </w:t>
      </w:r>
      <w:r>
        <w:rPr>
          <w:w w:val="120"/>
          <w:sz w:val="12"/>
        </w:rPr>
        <w:t>Factors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influencing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polarity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magnitude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induced</w:t>
      </w:r>
      <w:r>
        <w:rPr>
          <w:spacing w:val="16"/>
          <w:w w:val="120"/>
          <w:sz w:val="12"/>
        </w:rPr>
        <w:t> </w:t>
      </w:r>
      <w:r>
        <w:rPr>
          <w:spacing w:val="-4"/>
          <w:w w:val="120"/>
          <w:sz w:val="12"/>
        </w:rPr>
        <w:t>SCC.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83"/>
        <w:ind w:left="0"/>
        <w:rPr>
          <w:sz w:val="12"/>
        </w:rPr>
      </w:pP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In</w:t>
      </w:r>
      <w:r>
        <w:rPr>
          <w:w w:val="110"/>
        </w:rPr>
        <w:t> our</w:t>
      </w:r>
      <w:r>
        <w:rPr>
          <w:w w:val="110"/>
        </w:rPr>
        <w:t> investigation,</w:t>
      </w:r>
      <w:r>
        <w:rPr>
          <w:w w:val="110"/>
        </w:rPr>
        <w:t> the</w:t>
      </w:r>
      <w:r>
        <w:rPr>
          <w:w w:val="110"/>
        </w:rPr>
        <w:t> XOR</w:t>
      </w:r>
      <w:r>
        <w:rPr>
          <w:w w:val="110"/>
        </w:rPr>
        <w:t> gate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prime</w:t>
      </w:r>
      <w:r>
        <w:rPr>
          <w:w w:val="110"/>
        </w:rPr>
        <w:t> component</w:t>
      </w:r>
      <w:r>
        <w:rPr>
          <w:w w:val="110"/>
        </w:rPr>
        <w:t> because</w:t>
      </w:r>
      <w:r>
        <w:rPr>
          <w:w w:val="110"/>
        </w:rPr>
        <w:t> of</w:t>
      </w:r>
      <w:r>
        <w:rPr>
          <w:spacing w:val="80"/>
          <w:w w:val="110"/>
        </w:rPr>
        <w:t> </w:t>
      </w:r>
      <w:r>
        <w:rPr>
          <w:w w:val="110"/>
        </w:rPr>
        <w:t>its high correlation sensitivity. Assuming a priority-based strategy, </w:t>
      </w:r>
      <w:r>
        <w:rPr>
          <w:w w:val="110"/>
        </w:rPr>
        <w:t>the bare</w:t>
      </w:r>
      <w:r>
        <w:rPr>
          <w:spacing w:val="9"/>
          <w:w w:val="110"/>
        </w:rPr>
        <w:t> </w:t>
      </w:r>
      <w:r>
        <w:rPr>
          <w:w w:val="110"/>
        </w:rPr>
        <w:t>minimum</w:t>
      </w:r>
      <w:r>
        <w:rPr>
          <w:spacing w:val="10"/>
          <w:w w:val="110"/>
        </w:rPr>
        <w:t> </w:t>
      </w:r>
      <w:r>
        <w:rPr>
          <w:w w:val="110"/>
        </w:rPr>
        <w:t>number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i/>
          <w:w w:val="110"/>
        </w:rPr>
        <w:t>ReCo</w:t>
      </w:r>
      <w:r>
        <w:rPr>
          <w:i/>
          <w:spacing w:val="10"/>
          <w:w w:val="110"/>
        </w:rPr>
        <w:t> </w:t>
      </w:r>
      <w:r>
        <w:rPr>
          <w:w w:val="110"/>
        </w:rPr>
        <w:t>blocks</w:t>
      </w:r>
      <w:r>
        <w:rPr>
          <w:spacing w:val="9"/>
          <w:w w:val="110"/>
        </w:rPr>
        <w:t> </w:t>
      </w:r>
      <w:r>
        <w:rPr>
          <w:w w:val="110"/>
        </w:rPr>
        <w:t>needed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achieve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minimum</w:t>
      </w:r>
    </w:p>
    <w:p>
      <w:pPr>
        <w:spacing w:line="98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w w:val="110"/>
          <w:sz w:val="16"/>
        </w:rPr>
        <w:t>𝑀𝑆𝐸</w:t>
      </w:r>
      <w:r>
        <w:rPr>
          <w:rFonts w:ascii="STIX Math" w:eastAsia="STIX Math"/>
          <w:i/>
          <w:spacing w:val="3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found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1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𝑙</w:t>
      </w:r>
      <w:r>
        <w:rPr>
          <w:rFonts w:ascii="STIX Math" w:eastAsia="STIX Math"/>
          <w:i/>
          <w:spacing w:val="-2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-5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1</w:t>
      </w:r>
      <w:r>
        <w:rPr>
          <w:w w:val="110"/>
          <w:sz w:val="16"/>
        </w:rPr>
        <w:t>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only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exception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𝐺</w:t>
      </w:r>
      <w:r>
        <w:rPr>
          <w:rFonts w:ascii="STIX Math" w:eastAsia="STIX Math"/>
          <w:w w:val="110"/>
          <w:sz w:val="16"/>
        </w:rPr>
        <w:t>1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𝐺</w:t>
      </w:r>
      <w:r>
        <w:rPr>
          <w:rFonts w:ascii="STIX Math" w:eastAsia="STIX Math"/>
          <w:w w:val="110"/>
          <w:sz w:val="16"/>
        </w:rPr>
        <w:t>4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𝐺</w:t>
      </w:r>
      <w:r>
        <w:rPr>
          <w:rFonts w:ascii="STIX Math" w:eastAsia="STIX Math"/>
          <w:w w:val="110"/>
          <w:sz w:val="16"/>
        </w:rPr>
        <w:t>6</w:t>
      </w:r>
      <w:r>
        <w:rPr>
          <w:rFonts w:ascii="STIX Math" w:eastAsia="STIX Math"/>
          <w:spacing w:val="2"/>
          <w:w w:val="110"/>
          <w:sz w:val="16"/>
        </w:rPr>
        <w:t> </w:t>
      </w:r>
      <w:r>
        <w:rPr>
          <w:w w:val="110"/>
          <w:sz w:val="16"/>
        </w:rPr>
        <w:t>faulty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15"/>
          <w:w w:val="110"/>
          <w:position w:val="-3"/>
          <w:sz w:val="12"/>
        </w:rPr>
        <w:t> </w:t>
      </w:r>
      <w:r>
        <w:rPr>
          <w:rFonts w:ascii="STIX Math" w:eastAsia="STIX Math"/>
          <w:spacing w:val="-10"/>
          <w:w w:val="110"/>
          <w:sz w:val="16"/>
        </w:rPr>
        <w:t>=</w:t>
      </w:r>
    </w:p>
    <w:p>
      <w:pPr>
        <w:pStyle w:val="BodyText"/>
        <w:spacing w:line="100" w:lineRule="auto" w:before="86"/>
      </w:pP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25</w:t>
      </w:r>
      <w:r>
        <w:rPr>
          <w:w w:val="110"/>
        </w:rPr>
        <w:t>, which requires two </w:t>
      </w:r>
      <w:r>
        <w:rPr>
          <w:i/>
          <w:w w:val="110"/>
        </w:rPr>
        <w:t>ReCo </w:t>
      </w:r>
      <w:r>
        <w:rPr>
          <w:w w:val="110"/>
        </w:rPr>
        <w:t>blocks to achieve minimum </w:t>
      </w:r>
      <w:r>
        <w:rPr>
          <w:rFonts w:ascii="STIX Math" w:eastAsia="STIX Math"/>
          <w:i/>
          <w:w w:val="110"/>
        </w:rPr>
        <w:t>𝑀𝑆𝐸</w:t>
      </w:r>
      <w:r>
        <w:rPr>
          <w:w w:val="110"/>
        </w:rPr>
        <w:t>. The graphs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hyperlink w:history="true" w:anchor="_bookmark49">
        <w:r>
          <w:rPr>
            <w:color w:val="007FAC"/>
            <w:w w:val="110"/>
          </w:rPr>
          <w:t>Fig.</w:t>
        </w:r>
      </w:hyperlink>
      <w:r>
        <w:rPr>
          <w:color w:val="007FAC"/>
          <w:spacing w:val="5"/>
          <w:w w:val="110"/>
        </w:rPr>
        <w:t> </w:t>
      </w:r>
      <w:hyperlink w:history="true" w:anchor="_bookmark49">
        <w:r>
          <w:rPr>
            <w:color w:val="007FAC"/>
            <w:w w:val="110"/>
          </w:rPr>
          <w:t>19</w:t>
        </w:r>
      </w:hyperlink>
      <w:r>
        <w:rPr>
          <w:color w:val="007FAC"/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obtained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1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4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6</w:t>
      </w:r>
      <w:r>
        <w:rPr>
          <w:rFonts w:ascii="STIX Math" w:eastAsia="STIX Math"/>
          <w:spacing w:val="5"/>
          <w:w w:val="110"/>
        </w:rPr>
        <w:t> </w:t>
      </w:r>
      <w:r>
        <w:rPr>
          <w:w w:val="110"/>
        </w:rPr>
        <w:t>faulty</w:t>
      </w:r>
      <w:r>
        <w:rPr>
          <w:spacing w:val="5"/>
          <w:w w:val="110"/>
        </w:rPr>
        <w:t> </w:t>
      </w:r>
      <w:r>
        <w:rPr>
          <w:w w:val="110"/>
        </w:rPr>
        <w:t>at</w:t>
      </w:r>
      <w:r>
        <w:rPr>
          <w:spacing w:val="4"/>
          <w:w w:val="110"/>
        </w:rPr>
        <w:t> </w:t>
      </w:r>
      <w:r>
        <w:rPr>
          <w:w w:val="110"/>
        </w:rPr>
        <w:t>different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error</w:t>
      </w:r>
    </w:p>
    <w:p>
      <w:pPr>
        <w:pStyle w:val="BodyText"/>
        <w:spacing w:line="273" w:lineRule="auto" w:before="26"/>
        <w:ind w:right="38"/>
        <w:jc w:val="both"/>
      </w:pPr>
      <w:r>
        <w:rPr>
          <w:w w:val="110"/>
        </w:rPr>
        <w:t>rates.</w:t>
      </w:r>
      <w:r>
        <w:rPr>
          <w:w w:val="110"/>
        </w:rPr>
        <w:t> The</w:t>
      </w:r>
      <w:r>
        <w:rPr>
          <w:w w:val="110"/>
        </w:rPr>
        <w:t> deviation</w:t>
      </w:r>
      <w:r>
        <w:rPr>
          <w:w w:val="110"/>
        </w:rPr>
        <w:t> in</w:t>
      </w:r>
      <w:r>
        <w:rPr>
          <w:w w:val="110"/>
        </w:rPr>
        <w:t> output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actual</w:t>
      </w:r>
      <w:r>
        <w:rPr>
          <w:w w:val="110"/>
        </w:rPr>
        <w:t> value</w:t>
      </w:r>
      <w:r>
        <w:rPr>
          <w:w w:val="110"/>
        </w:rPr>
        <w:t> (without</w:t>
      </w:r>
      <w:r>
        <w:rPr>
          <w:w w:val="110"/>
        </w:rPr>
        <w:t> </w:t>
      </w:r>
      <w:r>
        <w:rPr>
          <w:w w:val="110"/>
        </w:rPr>
        <w:t>error) using the proposed scheme is much less compared to the non-priority- based</w:t>
      </w:r>
      <w:r>
        <w:rPr>
          <w:spacing w:val="39"/>
          <w:w w:val="110"/>
        </w:rPr>
        <w:t> </w:t>
      </w:r>
      <w:r>
        <w:rPr>
          <w:w w:val="110"/>
        </w:rPr>
        <w:t>approach.</w:t>
      </w:r>
      <w:r>
        <w:rPr>
          <w:spacing w:val="39"/>
          <w:w w:val="110"/>
        </w:rPr>
        <w:t> </w:t>
      </w:r>
      <w:r>
        <w:rPr>
          <w:w w:val="110"/>
        </w:rPr>
        <w:t>It</w:t>
      </w:r>
      <w:r>
        <w:rPr>
          <w:spacing w:val="39"/>
          <w:w w:val="110"/>
        </w:rPr>
        <w:t> </w:t>
      </w:r>
      <w:r>
        <w:rPr>
          <w:w w:val="110"/>
        </w:rPr>
        <w:t>has</w:t>
      </w:r>
      <w:r>
        <w:rPr>
          <w:spacing w:val="39"/>
          <w:w w:val="110"/>
        </w:rPr>
        <w:t> </w:t>
      </w:r>
      <w:r>
        <w:rPr>
          <w:w w:val="110"/>
        </w:rPr>
        <w:t>been</w:t>
      </w:r>
      <w:r>
        <w:rPr>
          <w:spacing w:val="39"/>
          <w:w w:val="110"/>
        </w:rPr>
        <w:t> </w:t>
      </w:r>
      <w:r>
        <w:rPr>
          <w:w w:val="110"/>
        </w:rPr>
        <w:t>found</w:t>
      </w:r>
      <w:r>
        <w:rPr>
          <w:spacing w:val="39"/>
          <w:w w:val="110"/>
        </w:rPr>
        <w:t> </w:t>
      </w:r>
      <w:r>
        <w:rPr>
          <w:w w:val="110"/>
        </w:rPr>
        <w:t>that</w:t>
      </w:r>
      <w:r>
        <w:rPr>
          <w:spacing w:val="39"/>
          <w:w w:val="110"/>
        </w:rPr>
        <w:t> </w:t>
      </w:r>
      <w:r>
        <w:rPr>
          <w:w w:val="110"/>
        </w:rPr>
        <w:t>this</w:t>
      </w:r>
      <w:r>
        <w:rPr>
          <w:spacing w:val="39"/>
          <w:w w:val="110"/>
        </w:rPr>
        <w:t> </w:t>
      </w:r>
      <w:r>
        <w:rPr>
          <w:w w:val="110"/>
        </w:rPr>
        <w:t>method</w:t>
      </w:r>
      <w:r>
        <w:rPr>
          <w:spacing w:val="39"/>
          <w:w w:val="110"/>
        </w:rPr>
        <w:t> </w:t>
      </w:r>
      <w:r>
        <w:rPr>
          <w:w w:val="110"/>
        </w:rPr>
        <w:t>can</w:t>
      </w:r>
      <w:r>
        <w:rPr>
          <w:spacing w:val="39"/>
          <w:w w:val="110"/>
        </w:rPr>
        <w:t> </w:t>
      </w:r>
      <w:r>
        <w:rPr>
          <w:w w:val="110"/>
        </w:rPr>
        <w:t>deal</w:t>
      </w:r>
      <w:r>
        <w:rPr>
          <w:spacing w:val="39"/>
          <w:w w:val="110"/>
        </w:rPr>
        <w:t> </w:t>
      </w:r>
      <w:r>
        <w:rPr>
          <w:w w:val="110"/>
        </w:rPr>
        <w:t>with high</w:t>
      </w:r>
      <w:r>
        <w:rPr>
          <w:w w:val="110"/>
        </w:rPr>
        <w:t> error</w:t>
      </w:r>
      <w:r>
        <w:rPr>
          <w:w w:val="110"/>
        </w:rPr>
        <w:t> rates</w:t>
      </w:r>
      <w:r>
        <w:rPr>
          <w:w w:val="110"/>
        </w:rPr>
        <w:t> while</w:t>
      </w:r>
      <w:r>
        <w:rPr>
          <w:w w:val="110"/>
        </w:rPr>
        <w:t> using</w:t>
      </w:r>
      <w:r>
        <w:rPr>
          <w:w w:val="110"/>
        </w:rPr>
        <w:t> less</w:t>
      </w:r>
      <w:r>
        <w:rPr>
          <w:w w:val="110"/>
        </w:rPr>
        <w:t> hardware.</w:t>
      </w:r>
      <w:r>
        <w:rPr>
          <w:w w:val="110"/>
        </w:rPr>
        <w:t> Furthermore,</w:t>
      </w:r>
      <w:r>
        <w:rPr>
          <w:w w:val="110"/>
        </w:rPr>
        <w:t> the</w:t>
      </w:r>
      <w:r>
        <w:rPr>
          <w:w w:val="110"/>
        </w:rPr>
        <w:t> desired value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achieved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fewer</w:t>
      </w:r>
      <w:r>
        <w:rPr>
          <w:spacing w:val="-8"/>
          <w:w w:val="110"/>
        </w:rPr>
        <w:t> </w:t>
      </w:r>
      <w:r>
        <w:rPr>
          <w:w w:val="110"/>
        </w:rPr>
        <w:t>iterations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priority-based approach.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deviation</w:t>
      </w:r>
      <w:r>
        <w:rPr>
          <w:spacing w:val="-6"/>
          <w:w w:val="110"/>
        </w:rPr>
        <w:t> </w:t>
      </w:r>
      <w:r>
        <w:rPr>
          <w:w w:val="110"/>
        </w:rPr>
        <w:t>graph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priority-based</w:t>
      </w:r>
      <w:r>
        <w:rPr>
          <w:spacing w:val="-6"/>
          <w:w w:val="110"/>
        </w:rPr>
        <w:t> </w:t>
      </w:r>
      <w:r>
        <w:rPr>
          <w:w w:val="110"/>
        </w:rPr>
        <w:t>(red)</w:t>
      </w:r>
      <w:r>
        <w:rPr>
          <w:spacing w:val="-6"/>
          <w:w w:val="110"/>
        </w:rPr>
        <w:t> </w:t>
      </w:r>
      <w:r>
        <w:rPr>
          <w:w w:val="110"/>
        </w:rPr>
        <w:t>approach</w:t>
      </w:r>
      <w:r>
        <w:rPr>
          <w:spacing w:val="-6"/>
          <w:w w:val="110"/>
        </w:rPr>
        <w:t> </w:t>
      </w:r>
      <w:r>
        <w:rPr>
          <w:w w:val="110"/>
        </w:rPr>
        <w:t>is obtained with one </w:t>
      </w:r>
      <w:r>
        <w:rPr>
          <w:i/>
          <w:w w:val="110"/>
        </w:rPr>
        <w:t>ReCo </w:t>
      </w:r>
      <w:r>
        <w:rPr>
          <w:w w:val="110"/>
        </w:rPr>
        <w:t>block whereas the deviation with non-priority based</w:t>
      </w:r>
      <w:r>
        <w:rPr>
          <w:spacing w:val="34"/>
          <w:w w:val="110"/>
        </w:rPr>
        <w:t> </w:t>
      </w:r>
      <w:r>
        <w:rPr>
          <w:w w:val="110"/>
        </w:rPr>
        <w:t>approach</w:t>
      </w:r>
      <w:r>
        <w:rPr>
          <w:spacing w:val="34"/>
          <w:w w:val="110"/>
        </w:rPr>
        <w:t> </w:t>
      </w:r>
      <w:r>
        <w:rPr>
          <w:w w:val="110"/>
        </w:rPr>
        <w:t>(gray)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obtained</w:t>
      </w:r>
      <w:r>
        <w:rPr>
          <w:spacing w:val="34"/>
          <w:w w:val="110"/>
        </w:rPr>
        <w:t> </w:t>
      </w:r>
      <w:r>
        <w:rPr>
          <w:w w:val="110"/>
        </w:rPr>
        <w:t>with</w:t>
      </w:r>
      <w:r>
        <w:rPr>
          <w:spacing w:val="34"/>
          <w:w w:val="110"/>
        </w:rPr>
        <w:t> </w:t>
      </w:r>
      <w:r>
        <w:rPr>
          <w:w w:val="110"/>
        </w:rPr>
        <w:t>two</w:t>
      </w:r>
      <w:r>
        <w:rPr>
          <w:spacing w:val="34"/>
          <w:w w:val="110"/>
        </w:rPr>
        <w:t> </w:t>
      </w:r>
      <w:r>
        <w:rPr>
          <w:i/>
          <w:w w:val="110"/>
        </w:rPr>
        <w:t>ReCo</w:t>
      </w:r>
      <w:r>
        <w:rPr>
          <w:i/>
          <w:spacing w:val="34"/>
          <w:w w:val="110"/>
        </w:rPr>
        <w:t> </w:t>
      </w:r>
      <w:r>
        <w:rPr>
          <w:w w:val="110"/>
        </w:rPr>
        <w:t>blocks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model the</w:t>
      </w:r>
      <w:r>
        <w:rPr>
          <w:w w:val="110"/>
        </w:rPr>
        <w:t> output.</w:t>
      </w:r>
      <w:r>
        <w:rPr>
          <w:w w:val="110"/>
        </w:rPr>
        <w:t> The</w:t>
      </w:r>
      <w:r>
        <w:rPr>
          <w:w w:val="110"/>
        </w:rPr>
        <w:t> blue</w:t>
      </w:r>
      <w:r>
        <w:rPr>
          <w:w w:val="110"/>
        </w:rPr>
        <w:t> line</w:t>
      </w:r>
      <w:r>
        <w:rPr>
          <w:w w:val="110"/>
        </w:rPr>
        <w:t> represents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observed</w:t>
      </w:r>
      <w:r>
        <w:rPr>
          <w:w w:val="110"/>
        </w:rPr>
        <w:t> error</w:t>
      </w:r>
      <w:r>
        <w:rPr>
          <w:w w:val="110"/>
        </w:rPr>
        <w:t> (without </w:t>
      </w:r>
      <w:r>
        <w:rPr>
          <w:i/>
          <w:w w:val="110"/>
        </w:rPr>
        <w:t>ReCo</w:t>
      </w:r>
      <w:r>
        <w:rPr>
          <w:w w:val="110"/>
        </w:rPr>
        <w:t>).</w:t>
      </w:r>
      <w:r>
        <w:rPr>
          <w:w w:val="110"/>
        </w:rPr>
        <w:t> This</w:t>
      </w:r>
      <w:r>
        <w:rPr>
          <w:w w:val="110"/>
        </w:rPr>
        <w:t> demonstrates</w:t>
      </w:r>
      <w:r>
        <w:rPr>
          <w:w w:val="110"/>
        </w:rPr>
        <w:t> the</w:t>
      </w:r>
      <w:r>
        <w:rPr>
          <w:w w:val="110"/>
        </w:rPr>
        <w:t> efficacy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priority-based approach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hardware</w:t>
      </w:r>
      <w:r>
        <w:rPr>
          <w:w w:val="110"/>
        </w:rPr>
        <w:t> design.</w:t>
      </w:r>
      <w:r>
        <w:rPr>
          <w:w w:val="110"/>
        </w:rPr>
        <w:t> The</w:t>
      </w:r>
      <w:r>
        <w:rPr>
          <w:w w:val="110"/>
        </w:rPr>
        <w:t> efficacy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 method</w:t>
      </w:r>
      <w:r>
        <w:rPr>
          <w:w w:val="110"/>
        </w:rPr>
        <w:t> relies</w:t>
      </w:r>
      <w:r>
        <w:rPr>
          <w:w w:val="110"/>
        </w:rPr>
        <w:t> heavily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presence</w:t>
      </w:r>
      <w:r>
        <w:rPr>
          <w:w w:val="110"/>
        </w:rPr>
        <w:t> of</w:t>
      </w:r>
      <w:r>
        <w:rPr>
          <w:w w:val="110"/>
        </w:rPr>
        <w:t> correlation</w:t>
      </w:r>
      <w:r>
        <w:rPr>
          <w:w w:val="110"/>
        </w:rPr>
        <w:t> sensitive</w:t>
      </w:r>
      <w:r>
        <w:rPr>
          <w:w w:val="110"/>
        </w:rPr>
        <w:t> logic blocks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circuit.</w:t>
      </w:r>
      <w:r>
        <w:rPr>
          <w:spacing w:val="-3"/>
          <w:w w:val="110"/>
        </w:rPr>
        <w:t> </w:t>
      </w:r>
      <w:r>
        <w:rPr>
          <w:w w:val="110"/>
        </w:rPr>
        <w:t>If</w:t>
      </w:r>
      <w:r>
        <w:rPr>
          <w:spacing w:val="-3"/>
          <w:w w:val="110"/>
        </w:rPr>
        <w:t> </w:t>
      </w:r>
      <w:r>
        <w:rPr>
          <w:w w:val="110"/>
        </w:rPr>
        <w:t>there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no</w:t>
      </w:r>
      <w:r>
        <w:rPr>
          <w:spacing w:val="-3"/>
          <w:w w:val="110"/>
        </w:rPr>
        <w:t> </w:t>
      </w:r>
      <w:r>
        <w:rPr>
          <w:w w:val="110"/>
        </w:rPr>
        <w:t>correlation</w:t>
      </w:r>
      <w:r>
        <w:rPr>
          <w:spacing w:val="-3"/>
          <w:w w:val="110"/>
        </w:rPr>
        <w:t> </w:t>
      </w:r>
      <w:r>
        <w:rPr>
          <w:w w:val="110"/>
        </w:rPr>
        <w:t>sensitive</w:t>
      </w:r>
      <w:r>
        <w:rPr>
          <w:spacing w:val="-3"/>
          <w:w w:val="110"/>
        </w:rPr>
        <w:t> </w:t>
      </w:r>
      <w:r>
        <w:rPr>
          <w:w w:val="110"/>
        </w:rPr>
        <w:t>logic</w:t>
      </w:r>
      <w:r>
        <w:rPr>
          <w:spacing w:val="-3"/>
          <w:w w:val="110"/>
        </w:rPr>
        <w:t> </w:t>
      </w:r>
      <w:r>
        <w:rPr>
          <w:w w:val="110"/>
        </w:rPr>
        <w:t>blocks</w:t>
      </w:r>
      <w:r>
        <w:rPr>
          <w:spacing w:val="-3"/>
          <w:w w:val="110"/>
        </w:rPr>
        <w:t> </w:t>
      </w:r>
      <w:r>
        <w:rPr>
          <w:w w:val="110"/>
        </w:rPr>
        <w:t>in the circuit the method fails drastically. Also, care needs must be taken while placing the </w:t>
      </w:r>
      <w:r>
        <w:rPr>
          <w:i/>
          <w:w w:val="110"/>
        </w:rPr>
        <w:t>ReCo </w:t>
      </w:r>
      <w:r>
        <w:rPr>
          <w:w w:val="110"/>
        </w:rPr>
        <w:t>blocks at specific targets without which errors could be propagated to non-erroneous output node.</w:t>
      </w:r>
    </w:p>
    <w:p>
      <w:pPr>
        <w:pStyle w:val="BodyText"/>
        <w:spacing w:line="174" w:lineRule="exact"/>
        <w:ind w:left="350"/>
        <w:jc w:val="both"/>
      </w:pP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there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no</w:t>
      </w:r>
      <w:r>
        <w:rPr>
          <w:spacing w:val="-3"/>
          <w:w w:val="110"/>
        </w:rPr>
        <w:t> </w:t>
      </w:r>
      <w:r>
        <w:rPr>
          <w:w w:val="110"/>
        </w:rPr>
        <w:t>standard</w:t>
      </w:r>
      <w:r>
        <w:rPr>
          <w:spacing w:val="-2"/>
          <w:w w:val="110"/>
        </w:rPr>
        <w:t> </w:t>
      </w:r>
      <w:r>
        <w:rPr>
          <w:w w:val="110"/>
        </w:rPr>
        <w:t>benchmark</w:t>
      </w:r>
      <w:r>
        <w:rPr>
          <w:spacing w:val="-3"/>
          <w:w w:val="110"/>
        </w:rPr>
        <w:t> </w:t>
      </w:r>
      <w:r>
        <w:rPr>
          <w:w w:val="110"/>
        </w:rPr>
        <w:t>stochastic</w:t>
      </w:r>
      <w:r>
        <w:rPr>
          <w:spacing w:val="-2"/>
          <w:w w:val="110"/>
        </w:rPr>
        <w:t> </w:t>
      </w:r>
      <w:r>
        <w:rPr>
          <w:w w:val="110"/>
        </w:rPr>
        <w:t>circuit</w:t>
      </w:r>
      <w:r>
        <w:rPr>
          <w:spacing w:val="-3"/>
          <w:w w:val="110"/>
        </w:rPr>
        <w:t> </w:t>
      </w:r>
      <w:r>
        <w:rPr>
          <w:w w:val="110"/>
        </w:rPr>
        <w:t>available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lit-</w:t>
      </w:r>
    </w:p>
    <w:p>
      <w:pPr>
        <w:pStyle w:val="BodyText"/>
        <w:spacing w:line="273" w:lineRule="auto" w:before="25"/>
        <w:ind w:right="38"/>
        <w:jc w:val="both"/>
      </w:pPr>
      <w:r>
        <w:rPr>
          <w:w w:val="110"/>
        </w:rPr>
        <w:t>erature, we have implemented a complex matrix multiplication circuit using stochastic logic blocks under the assumption that the </w:t>
      </w:r>
      <w:r>
        <w:rPr>
          <w:w w:val="110"/>
        </w:rPr>
        <w:t>erroneous behaviour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circuit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due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cumulative</w:t>
      </w:r>
      <w:r>
        <w:rPr>
          <w:spacing w:val="19"/>
          <w:w w:val="110"/>
        </w:rPr>
        <w:t> </w:t>
      </w:r>
      <w:r>
        <w:rPr>
          <w:w w:val="110"/>
        </w:rPr>
        <w:t>error</w:t>
      </w:r>
      <w:r>
        <w:rPr>
          <w:spacing w:val="20"/>
          <w:w w:val="110"/>
        </w:rPr>
        <w:t> </w:t>
      </w:r>
      <w:r>
        <w:rPr>
          <w:w w:val="110"/>
        </w:rPr>
        <w:t>caused</w:t>
      </w:r>
      <w:r>
        <w:rPr>
          <w:spacing w:val="19"/>
          <w:w w:val="110"/>
        </w:rPr>
        <w:t> </w:t>
      </w:r>
      <w:r>
        <w:rPr>
          <w:w w:val="110"/>
        </w:rPr>
        <w:t>by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89" w:lineRule="exact"/>
      </w:pPr>
      <w:r>
        <w:rPr>
          <w:rFonts w:ascii="STIX Math"/>
          <w:w w:val="110"/>
        </w:rPr>
        <w:t>12</w:t>
      </w:r>
      <w:r>
        <w:rPr>
          <w:rFonts w:ascii="STIX Math"/>
          <w:spacing w:val="24"/>
          <w:w w:val="110"/>
        </w:rPr>
        <w:t> </w:t>
      </w:r>
      <w:r>
        <w:rPr>
          <w:w w:val="110"/>
        </w:rPr>
        <w:t>constants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some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gates</w:t>
      </w:r>
      <w:r>
        <w:rPr>
          <w:spacing w:val="25"/>
          <w:w w:val="110"/>
        </w:rPr>
        <w:t> </w:t>
      </w:r>
      <w:r>
        <w:rPr>
          <w:w w:val="110"/>
        </w:rPr>
        <w:t>being</w:t>
      </w:r>
      <w:r>
        <w:rPr>
          <w:spacing w:val="25"/>
          <w:w w:val="110"/>
        </w:rPr>
        <w:t> </w:t>
      </w:r>
      <w:r>
        <w:rPr>
          <w:w w:val="110"/>
        </w:rPr>
        <w:t>noisy</w:t>
      </w:r>
      <w:r>
        <w:rPr>
          <w:spacing w:val="25"/>
          <w:w w:val="110"/>
        </w:rPr>
        <w:t> </w:t>
      </w:r>
      <w:r>
        <w:rPr>
          <w:w w:val="110"/>
        </w:rPr>
        <w:t>due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presence</w:t>
      </w:r>
    </w:p>
    <w:p>
      <w:pPr>
        <w:pStyle w:val="BodyText"/>
        <w:spacing w:line="340" w:lineRule="exact"/>
      </w:pPr>
      <w:r>
        <w:rPr>
          <w:w w:val="105"/>
        </w:rPr>
        <w:t>of</w:t>
      </w:r>
      <w:r>
        <w:rPr>
          <w:spacing w:val="48"/>
          <w:w w:val="105"/>
        </w:rPr>
        <w:t> </w:t>
      </w:r>
      <w:r>
        <w:rPr>
          <w:w w:val="105"/>
        </w:rPr>
        <w:t>transient</w:t>
      </w:r>
      <w:r>
        <w:rPr>
          <w:spacing w:val="51"/>
          <w:w w:val="105"/>
        </w:rPr>
        <w:t> </w:t>
      </w:r>
      <w:r>
        <w:rPr>
          <w:w w:val="105"/>
        </w:rPr>
        <w:t>error.</w:t>
      </w:r>
      <w:r>
        <w:rPr>
          <w:spacing w:val="52"/>
          <w:w w:val="105"/>
        </w:rPr>
        <w:t> </w:t>
      </w:r>
      <w:r>
        <w:rPr>
          <w:w w:val="105"/>
        </w:rPr>
        <w:t>A</w:t>
      </w:r>
      <w:r>
        <w:rPr>
          <w:spacing w:val="51"/>
          <w:w w:val="105"/>
        </w:rPr>
        <w:t> </w:t>
      </w:r>
      <w:r>
        <w:rPr>
          <w:w w:val="105"/>
        </w:rPr>
        <w:t>comparison</w:t>
      </w:r>
      <w:r>
        <w:rPr>
          <w:spacing w:val="52"/>
          <w:w w:val="105"/>
        </w:rPr>
        <w:t> </w:t>
      </w:r>
      <w:r>
        <w:rPr>
          <w:w w:val="105"/>
        </w:rPr>
        <w:t>of</w:t>
      </w:r>
      <w:r>
        <w:rPr>
          <w:spacing w:val="50"/>
          <w:w w:val="105"/>
        </w:rPr>
        <w:t> </w:t>
      </w:r>
      <w:r>
        <w:rPr>
          <w:rFonts w:ascii="STIX Math" w:eastAsia="STIX Math"/>
          <w:i/>
          <w:w w:val="105"/>
        </w:rPr>
        <w:t>𝑀𝑆𝐸</w:t>
      </w:r>
      <w:r>
        <w:rPr>
          <w:rFonts w:ascii="STIX Math" w:eastAsia="STIX Math"/>
          <w:i/>
          <w:spacing w:val="62"/>
          <w:w w:val="105"/>
        </w:rPr>
        <w:t> </w:t>
      </w:r>
      <w:r>
        <w:rPr>
          <w:w w:val="105"/>
        </w:rPr>
        <w:t>using</w:t>
      </w:r>
      <w:r>
        <w:rPr>
          <w:spacing w:val="52"/>
          <w:w w:val="105"/>
        </w:rPr>
        <w:t> </w:t>
      </w:r>
      <w:r>
        <w:rPr>
          <w:w w:val="105"/>
        </w:rPr>
        <w:t>CEASE</w:t>
      </w:r>
      <w:r>
        <w:rPr>
          <w:spacing w:val="51"/>
          <w:w w:val="105"/>
        </w:rPr>
        <w:t> </w:t>
      </w:r>
      <w:r>
        <w:rPr>
          <w:w w:val="105"/>
        </w:rPr>
        <w:t>method</w:t>
      </w:r>
      <w:r>
        <w:rPr>
          <w:spacing w:val="51"/>
          <w:w w:val="105"/>
        </w:rPr>
        <w:t> </w:t>
      </w:r>
      <w:r>
        <w:rPr>
          <w:spacing w:val="-7"/>
          <w:w w:val="105"/>
        </w:rPr>
        <w:t>in</w:t>
      </w:r>
    </w:p>
    <w:p>
      <w:pPr>
        <w:pStyle w:val="BodyText"/>
        <w:spacing w:line="172" w:lineRule="exact"/>
      </w:pP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presence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only</w:t>
      </w:r>
      <w:r>
        <w:rPr>
          <w:spacing w:val="20"/>
          <w:w w:val="110"/>
        </w:rPr>
        <w:t> </w:t>
      </w:r>
      <w:r>
        <w:rPr>
          <w:w w:val="110"/>
        </w:rPr>
        <w:t>constant</w:t>
      </w:r>
      <w:r>
        <w:rPr>
          <w:spacing w:val="21"/>
          <w:w w:val="110"/>
        </w:rPr>
        <w:t> </w:t>
      </w:r>
      <w:r>
        <w:rPr>
          <w:w w:val="110"/>
        </w:rPr>
        <w:t>error</w:t>
      </w:r>
      <w:r>
        <w:rPr>
          <w:spacing w:val="20"/>
          <w:w w:val="110"/>
        </w:rPr>
        <w:t> </w:t>
      </w:r>
      <w:r>
        <w:rPr>
          <w:w w:val="110"/>
        </w:rPr>
        <w:t>[</w:t>
      </w:r>
      <w:hyperlink w:history="true" w:anchor="_bookmark68">
        <w:r>
          <w:rPr>
            <w:color w:val="007FAC"/>
            <w:w w:val="110"/>
          </w:rPr>
          <w:t>15</w:t>
        </w:r>
      </w:hyperlink>
      <w:r>
        <w:rPr>
          <w:w w:val="110"/>
        </w:rPr>
        <w:t>]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proposed</w:t>
      </w:r>
      <w:r>
        <w:rPr>
          <w:spacing w:val="20"/>
          <w:w w:val="110"/>
        </w:rPr>
        <w:t> </w:t>
      </w:r>
      <w:r>
        <w:rPr>
          <w:w w:val="110"/>
        </w:rPr>
        <w:t>method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73" w:lineRule="auto" w:before="25"/>
      </w:pPr>
      <w:r>
        <w:rPr>
          <w:w w:val="110"/>
        </w:rPr>
        <w:t>presence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both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constant</w:t>
      </w:r>
      <w:r>
        <w:rPr>
          <w:spacing w:val="33"/>
          <w:w w:val="110"/>
        </w:rPr>
        <w:t> </w:t>
      </w:r>
      <w:r>
        <w:rPr>
          <w:w w:val="110"/>
        </w:rPr>
        <w:t>error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transient</w:t>
      </w:r>
      <w:r>
        <w:rPr>
          <w:spacing w:val="34"/>
          <w:w w:val="110"/>
        </w:rPr>
        <w:t> </w:t>
      </w:r>
      <w:r>
        <w:rPr>
          <w:w w:val="110"/>
        </w:rPr>
        <w:t>error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shown</w:t>
      </w:r>
      <w:r>
        <w:rPr>
          <w:spacing w:val="33"/>
          <w:w w:val="110"/>
        </w:rPr>
        <w:t> </w:t>
      </w:r>
      <w:r>
        <w:rPr>
          <w:w w:val="110"/>
        </w:rPr>
        <w:t>in </w:t>
      </w:r>
      <w:hyperlink w:history="true" w:anchor="_bookmark53">
        <w:r>
          <w:rPr>
            <w:color w:val="007FAC"/>
            <w:w w:val="110"/>
          </w:rPr>
          <w:t>Table</w:t>
        </w:r>
      </w:hyperlink>
      <w:r>
        <w:rPr>
          <w:color w:val="007FAC"/>
          <w:spacing w:val="14"/>
          <w:w w:val="110"/>
        </w:rPr>
        <w:t> </w:t>
      </w:r>
      <w:hyperlink w:history="true" w:anchor="_bookmark53">
        <w:r>
          <w:rPr>
            <w:color w:val="007FAC"/>
            <w:w w:val="110"/>
          </w:rPr>
          <w:t>4</w:t>
        </w:r>
      </w:hyperlink>
      <w:r>
        <w:rPr>
          <w:w w:val="110"/>
        </w:rPr>
        <w:t>.</w:t>
      </w:r>
      <w:r>
        <w:rPr>
          <w:spacing w:val="15"/>
          <w:w w:val="110"/>
        </w:rPr>
        <w:t> </w:t>
      </w:r>
      <w:r>
        <w:rPr>
          <w:w w:val="110"/>
        </w:rPr>
        <w:t>Due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presence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both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errors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circuit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original</w:t>
      </w:r>
    </w:p>
    <w:p>
      <w:pPr>
        <w:spacing w:line="89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w w:val="110"/>
          <w:sz w:val="16"/>
        </w:rPr>
        <w:t>𝑀𝑆𝐸</w:t>
      </w:r>
      <w:r>
        <w:rPr>
          <w:rFonts w:ascii="STIX Math" w:eastAsia="STIX Math"/>
          <w:i/>
          <w:spacing w:val="52"/>
          <w:w w:val="110"/>
          <w:sz w:val="16"/>
        </w:rPr>
        <w:t> </w:t>
      </w:r>
      <w:r>
        <w:rPr>
          <w:w w:val="110"/>
          <w:sz w:val="16"/>
        </w:rPr>
        <w:t>was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bit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higher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our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case,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but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after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correction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43"/>
          <w:w w:val="110"/>
          <w:sz w:val="16"/>
        </w:rPr>
        <w:t> </w:t>
      </w:r>
      <w:r>
        <w:rPr>
          <w:rFonts w:ascii="STIX Math" w:eastAsia="STIX Math"/>
          <w:i/>
          <w:spacing w:val="-4"/>
          <w:w w:val="110"/>
          <w:sz w:val="16"/>
        </w:rPr>
        <w:t>𝑅𝑒𝐶𝑜</w:t>
      </w:r>
    </w:p>
    <w:p>
      <w:pPr>
        <w:pStyle w:val="BodyText"/>
        <w:spacing w:line="340" w:lineRule="exact"/>
      </w:pPr>
      <w:r>
        <w:rPr>
          <w:w w:val="110"/>
        </w:rPr>
        <w:t>method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25"/>
          <w:w w:val="110"/>
        </w:rPr>
        <w:t> </w:t>
      </w:r>
      <w:r>
        <w:rPr>
          <w:w w:val="110"/>
        </w:rPr>
        <w:t>can</w:t>
      </w:r>
      <w:r>
        <w:rPr>
          <w:spacing w:val="17"/>
          <w:w w:val="110"/>
        </w:rPr>
        <w:t> </w:t>
      </w:r>
      <w:r>
        <w:rPr>
          <w:w w:val="110"/>
        </w:rPr>
        <w:t>be</w:t>
      </w:r>
      <w:r>
        <w:rPr>
          <w:spacing w:val="16"/>
          <w:w w:val="110"/>
        </w:rPr>
        <w:t> </w:t>
      </w:r>
      <w:r>
        <w:rPr>
          <w:w w:val="110"/>
        </w:rPr>
        <w:t>lowered</w:t>
      </w:r>
      <w:r>
        <w:rPr>
          <w:spacing w:val="16"/>
          <w:w w:val="110"/>
        </w:rPr>
        <w:t> </w:t>
      </w:r>
      <w:r>
        <w:rPr>
          <w:w w:val="110"/>
        </w:rPr>
        <w:t>significantly,</w:t>
      </w:r>
      <w:r>
        <w:rPr>
          <w:spacing w:val="16"/>
          <w:w w:val="110"/>
        </w:rPr>
        <w:t> </w:t>
      </w:r>
      <w:r>
        <w:rPr>
          <w:w w:val="110"/>
        </w:rPr>
        <w:t>which</w:t>
      </w:r>
      <w:r>
        <w:rPr>
          <w:spacing w:val="16"/>
          <w:w w:val="110"/>
        </w:rPr>
        <w:t> </w:t>
      </w:r>
      <w:r>
        <w:rPr>
          <w:w w:val="110"/>
        </w:rPr>
        <w:t>shows</w:t>
      </w:r>
      <w:r>
        <w:rPr>
          <w:spacing w:val="17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54" w:lineRule="exact"/>
      </w:pPr>
      <w:r>
        <w:rPr>
          <w:w w:val="110"/>
        </w:rPr>
        <w:t>proposed</w:t>
      </w:r>
      <w:r>
        <w:rPr>
          <w:spacing w:val="9"/>
          <w:w w:val="110"/>
        </w:rPr>
        <w:t> </w:t>
      </w:r>
      <w:r>
        <w:rPr>
          <w:w w:val="110"/>
        </w:rPr>
        <w:t>method</w:t>
      </w:r>
      <w:r>
        <w:rPr>
          <w:spacing w:val="10"/>
          <w:w w:val="110"/>
        </w:rPr>
        <w:t> </w:t>
      </w:r>
      <w:r>
        <w:rPr>
          <w:w w:val="110"/>
        </w:rPr>
        <w:t>can</w:t>
      </w:r>
      <w:r>
        <w:rPr>
          <w:spacing w:val="10"/>
          <w:w w:val="110"/>
        </w:rPr>
        <w:t> </w:t>
      </w:r>
      <w:r>
        <w:rPr>
          <w:w w:val="110"/>
        </w:rPr>
        <w:t>potentially</w:t>
      </w:r>
      <w:r>
        <w:rPr>
          <w:spacing w:val="9"/>
          <w:w w:val="110"/>
        </w:rPr>
        <w:t> </w:t>
      </w:r>
      <w:r>
        <w:rPr>
          <w:w w:val="110"/>
        </w:rPr>
        <w:t>combat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effect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duo.</w:t>
      </w:r>
    </w:p>
    <w:p>
      <w:pPr>
        <w:pStyle w:val="BodyText"/>
        <w:spacing w:line="100" w:lineRule="auto" w:before="120"/>
        <w:ind w:right="38" w:firstLine="238"/>
        <w:jc w:val="center"/>
      </w:pPr>
      <w:r>
        <w:rPr>
          <w:w w:val="110"/>
        </w:rPr>
        <w:t>In </w:t>
      </w:r>
      <w:hyperlink w:history="true" w:anchor="_bookmark50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50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estimates the number of </w:t>
      </w:r>
      <w:r>
        <w:rPr>
          <w:rFonts w:ascii="STIX Math" w:eastAsia="STIX Math"/>
          <w:i/>
          <w:w w:val="110"/>
        </w:rPr>
        <w:t>𝑅𝑒𝐶𝑜 </w:t>
      </w:r>
      <w:r>
        <w:rPr>
          <w:w w:val="110"/>
        </w:rPr>
        <w:t>blocks needed to minimize the </w:t>
      </w:r>
      <w:r>
        <w:rPr>
          <w:rFonts w:ascii="STIX Math" w:eastAsia="STIX Math"/>
          <w:i/>
          <w:w w:val="110"/>
        </w:rPr>
        <w:t>𝑀𝑆𝐸 </w:t>
      </w:r>
      <w:r>
        <w:rPr>
          <w:w w:val="110"/>
        </w:rPr>
        <w:t>at a given error rate to indicate the efficiency of the proposed</w:t>
      </w:r>
    </w:p>
    <w:p>
      <w:pPr>
        <w:pStyle w:val="BodyText"/>
        <w:spacing w:line="108" w:lineRule="auto" w:before="108"/>
        <w:ind w:right="38"/>
        <w:jc w:val="both"/>
        <w:rPr>
          <w:rFonts w:ascii="STIX Math" w:eastAsia="STIX Math"/>
          <w:i/>
        </w:rPr>
      </w:pPr>
      <w:r>
        <w:rPr>
          <w:w w:val="110"/>
        </w:rPr>
        <w:t>The cells marked in grey show the variations in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at a particular method</w:t>
      </w:r>
      <w:r>
        <w:rPr>
          <w:w w:val="110"/>
        </w:rPr>
        <w:t> in</w:t>
      </w:r>
      <w:r>
        <w:rPr>
          <w:w w:val="110"/>
        </w:rPr>
        <w:t> making</w:t>
      </w:r>
      <w:r>
        <w:rPr>
          <w:w w:val="110"/>
        </w:rPr>
        <w:t> a</w:t>
      </w:r>
      <w:r>
        <w:rPr>
          <w:w w:val="110"/>
        </w:rPr>
        <w:t> trade-off</w:t>
      </w:r>
      <w:r>
        <w:rPr>
          <w:w w:val="110"/>
        </w:rPr>
        <w:t> between</w:t>
      </w:r>
      <w:r>
        <w:rPr>
          <w:w w:val="110"/>
        </w:rPr>
        <w:t> error</w:t>
      </w:r>
      <w:r>
        <w:rPr>
          <w:w w:val="110"/>
        </w:rPr>
        <w:t> metrics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overheads. error rate. In cases, where it is not possible to achieve the lowest </w:t>
      </w:r>
      <w:r>
        <w:rPr>
          <w:rFonts w:ascii="STIX Math" w:eastAsia="STIX Math"/>
          <w:i/>
          <w:w w:val="110"/>
        </w:rPr>
        <w:t>𝑀𝑆𝐸</w:t>
      </w:r>
    </w:p>
    <w:p>
      <w:pPr>
        <w:pStyle w:val="BodyText"/>
        <w:spacing w:line="112" w:lineRule="auto" w:before="97"/>
        <w:ind w:right="38"/>
        <w:jc w:val="both"/>
      </w:pPr>
      <w:r>
        <w:rPr>
          <w:w w:val="110"/>
        </w:rPr>
        <w:t>output. Increase in the number of </w:t>
      </w:r>
      <w:r>
        <w:rPr>
          <w:rFonts w:ascii="STIX Math" w:eastAsia="STIX Math"/>
          <w:i/>
          <w:w w:val="110"/>
        </w:rPr>
        <w:t>𝑅𝑒𝐶𝑜 </w:t>
      </w:r>
      <w:r>
        <w:rPr>
          <w:w w:val="110"/>
        </w:rPr>
        <w:t>blocks in the circuit increases using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single</w:t>
      </w:r>
      <w:r>
        <w:rPr>
          <w:spacing w:val="-5"/>
          <w:w w:val="110"/>
        </w:rPr>
        <w:t> </w:t>
      </w:r>
      <w:r>
        <w:rPr>
          <w:w w:val="110"/>
        </w:rPr>
        <w:t>block,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second</w:t>
      </w:r>
      <w:r>
        <w:rPr>
          <w:spacing w:val="-5"/>
          <w:w w:val="110"/>
        </w:rPr>
        <w:t> </w:t>
      </w:r>
      <w:r>
        <w:rPr>
          <w:w w:val="110"/>
        </w:rPr>
        <w:t>block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inserted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observe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error-</w:t>
      </w:r>
      <w:r>
        <w:rPr>
          <w:spacing w:val="-4"/>
          <w:w w:val="110"/>
        </w:rPr>
        <w:t>free</w:t>
      </w:r>
    </w:p>
    <w:p>
      <w:pPr>
        <w:pStyle w:val="BodyText"/>
        <w:spacing w:line="273" w:lineRule="auto" w:before="20"/>
      </w:pPr>
      <w:r>
        <w:rPr>
          <w:w w:val="110"/>
        </w:rPr>
        <w:t>hardware overhead, which can be minimized by using a </w:t>
      </w:r>
      <w:r>
        <w:rPr>
          <w:w w:val="110"/>
        </w:rPr>
        <w:t>priority-based approach.</w:t>
      </w:r>
      <w:r>
        <w:rPr>
          <w:spacing w:val="16"/>
          <w:w w:val="110"/>
        </w:rPr>
        <w:t> </w:t>
      </w:r>
      <w:r>
        <w:rPr>
          <w:w w:val="110"/>
        </w:rPr>
        <w:t>It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observed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even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very</w:t>
      </w:r>
      <w:r>
        <w:rPr>
          <w:spacing w:val="16"/>
          <w:w w:val="110"/>
        </w:rPr>
        <w:t> </w:t>
      </w:r>
      <w:r>
        <w:rPr>
          <w:w w:val="110"/>
        </w:rPr>
        <w:t>high</w:t>
      </w:r>
      <w:r>
        <w:rPr>
          <w:spacing w:val="17"/>
          <w:w w:val="110"/>
        </w:rPr>
        <w:t> </w:t>
      </w:r>
      <w:r>
        <w:rPr>
          <w:w w:val="110"/>
        </w:rPr>
        <w:t>degree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error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rates</w:t>
      </w:r>
    </w:p>
    <w:p>
      <w:pPr>
        <w:pStyle w:val="BodyText"/>
        <w:spacing w:line="89" w:lineRule="exact"/>
        <w:ind w:left="106" w:right="35"/>
        <w:jc w:val="center"/>
      </w:pP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multiple</w:t>
      </w:r>
      <w:r>
        <w:rPr>
          <w:spacing w:val="-1"/>
          <w:w w:val="110"/>
        </w:rPr>
        <w:t> </w:t>
      </w:r>
      <w:r>
        <w:rPr>
          <w:w w:val="110"/>
        </w:rPr>
        <w:t>gates</w:t>
      </w:r>
      <w:r>
        <w:rPr>
          <w:spacing w:val="-1"/>
          <w:w w:val="110"/>
        </w:rPr>
        <w:t> </w:t>
      </w:r>
      <w:r>
        <w:rPr>
          <w:w w:val="110"/>
        </w:rPr>
        <w:t>faulty, it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possible to</w:t>
      </w:r>
      <w:r>
        <w:rPr>
          <w:spacing w:val="-1"/>
          <w:w w:val="110"/>
        </w:rPr>
        <w:t> </w:t>
      </w:r>
      <w:r>
        <w:rPr>
          <w:w w:val="110"/>
        </w:rPr>
        <w:t>bring</w:t>
      </w:r>
      <w:r>
        <w:rPr>
          <w:spacing w:val="-1"/>
          <w:w w:val="110"/>
        </w:rPr>
        <w:t> </w:t>
      </w:r>
      <w:r>
        <w:rPr>
          <w:w w:val="110"/>
        </w:rPr>
        <w:t>down the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8"/>
          <w:w w:val="110"/>
        </w:rPr>
        <w:t> </w:t>
      </w:r>
      <w:r>
        <w:rPr>
          <w:spacing w:val="-2"/>
          <w:w w:val="110"/>
        </w:rPr>
        <w:t>within</w:t>
      </w:r>
    </w:p>
    <w:p>
      <w:pPr>
        <w:pStyle w:val="BodyText"/>
        <w:spacing w:line="352" w:lineRule="exact"/>
      </w:pP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limit</w:t>
      </w:r>
      <w:r>
        <w:rPr>
          <w:spacing w:val="6"/>
          <w:w w:val="110"/>
        </w:rPr>
        <w:t> </w:t>
      </w:r>
      <w:r>
        <w:rPr>
          <w:w w:val="110"/>
        </w:rPr>
        <w:t>using</w:t>
      </w:r>
      <w:r>
        <w:rPr>
          <w:spacing w:val="7"/>
          <w:w w:val="110"/>
        </w:rPr>
        <w:t> </w:t>
      </w:r>
      <w:r>
        <w:rPr>
          <w:w w:val="110"/>
        </w:rPr>
        <w:t>only</w:t>
      </w:r>
      <w:r>
        <w:rPr>
          <w:spacing w:val="6"/>
          <w:w w:val="110"/>
        </w:rPr>
        <w:t> </w:t>
      </w:r>
      <w:r>
        <w:rPr>
          <w:w w:val="110"/>
        </w:rPr>
        <w:t>two</w:t>
      </w:r>
      <w:r>
        <w:rPr>
          <w:spacing w:val="7"/>
          <w:w w:val="110"/>
        </w:rPr>
        <w:t> </w:t>
      </w:r>
      <w:r>
        <w:rPr>
          <w:rFonts w:ascii="STIX Math" w:eastAsia="STIX Math"/>
          <w:i/>
          <w:w w:val="110"/>
        </w:rPr>
        <w:t>𝑅𝑒𝐶𝑜</w:t>
      </w:r>
      <w:r>
        <w:rPr>
          <w:rFonts w:ascii="STIX Math" w:eastAsia="STIX Math"/>
          <w:i/>
          <w:spacing w:val="6"/>
          <w:w w:val="110"/>
        </w:rPr>
        <w:t> </w:t>
      </w:r>
      <w:r>
        <w:rPr>
          <w:w w:val="110"/>
        </w:rPr>
        <w:t>blocks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circuit.</w:t>
      </w:r>
    </w:p>
    <w:p>
      <w:pPr>
        <w:pStyle w:val="BodyText"/>
        <w:spacing w:before="1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ase study: Contrast enhancement in imag" w:id="68"/>
      <w:bookmarkEnd w:id="68"/>
      <w:r>
        <w:rPr>
          <w:b w:val="0"/>
        </w:rPr>
      </w:r>
      <w:r>
        <w:rPr>
          <w:w w:val="110"/>
        </w:rPr>
        <w:t>Case</w:t>
      </w:r>
      <w:r>
        <w:rPr>
          <w:spacing w:val="4"/>
          <w:w w:val="110"/>
        </w:rPr>
        <w:t> </w:t>
      </w:r>
      <w:r>
        <w:rPr>
          <w:w w:val="110"/>
        </w:rPr>
        <w:t>study:</w:t>
      </w:r>
      <w:r>
        <w:rPr>
          <w:spacing w:val="4"/>
          <w:w w:val="110"/>
        </w:rPr>
        <w:t> </w:t>
      </w:r>
      <w:r>
        <w:rPr>
          <w:w w:val="110"/>
        </w:rPr>
        <w:t>Contrast</w:t>
      </w:r>
      <w:r>
        <w:rPr>
          <w:spacing w:val="4"/>
          <w:w w:val="110"/>
        </w:rPr>
        <w:t> </w:t>
      </w:r>
      <w:r>
        <w:rPr>
          <w:w w:val="110"/>
        </w:rPr>
        <w:t>enhancement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images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demonstrate</w:t>
      </w:r>
      <w:r>
        <w:rPr>
          <w:w w:val="110"/>
        </w:rPr>
        <w:t> the</w:t>
      </w:r>
      <w:r>
        <w:rPr>
          <w:w w:val="110"/>
        </w:rPr>
        <w:t> practicality</w:t>
      </w:r>
      <w:r>
        <w:rPr>
          <w:w w:val="110"/>
        </w:rPr>
        <w:t> and</w:t>
      </w:r>
      <w:r>
        <w:rPr>
          <w:w w:val="110"/>
        </w:rPr>
        <w:t> efficacy,</w:t>
      </w:r>
      <w:r>
        <w:rPr>
          <w:w w:val="110"/>
        </w:rPr>
        <w:t> we</w:t>
      </w:r>
      <w:r>
        <w:rPr>
          <w:w w:val="110"/>
        </w:rPr>
        <w:t> </w:t>
      </w:r>
      <w:r>
        <w:rPr>
          <w:w w:val="110"/>
        </w:rPr>
        <w:t>have implemented the proposed technique for contrast enhancement [</w:t>
      </w:r>
      <w:hyperlink w:history="true" w:anchor="_bookmark84">
        <w:r>
          <w:rPr>
            <w:color w:val="007FAC"/>
            <w:w w:val="110"/>
          </w:rPr>
          <w:t>31</w:t>
        </w:r>
      </w:hyperlink>
      <w:r>
        <w:rPr>
          <w:w w:val="110"/>
        </w:rPr>
        <w:t>] to images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standard</w:t>
      </w:r>
      <w:r>
        <w:rPr>
          <w:spacing w:val="10"/>
          <w:w w:val="110"/>
        </w:rPr>
        <w:t> </w:t>
      </w:r>
      <w:r>
        <w:rPr>
          <w:w w:val="110"/>
        </w:rPr>
        <w:t>publicly</w:t>
      </w:r>
      <w:r>
        <w:rPr>
          <w:spacing w:val="10"/>
          <w:w w:val="110"/>
        </w:rPr>
        <w:t> </w:t>
      </w:r>
      <w:r>
        <w:rPr>
          <w:w w:val="110"/>
        </w:rPr>
        <w:t>available</w:t>
      </w:r>
      <w:r>
        <w:rPr>
          <w:spacing w:val="10"/>
          <w:w w:val="110"/>
        </w:rPr>
        <w:t> </w:t>
      </w:r>
      <w:r>
        <w:rPr>
          <w:w w:val="110"/>
        </w:rPr>
        <w:t>contrast</w:t>
      </w:r>
      <w:r>
        <w:rPr>
          <w:spacing w:val="10"/>
          <w:w w:val="110"/>
        </w:rPr>
        <w:t> </w:t>
      </w:r>
      <w:r>
        <w:rPr>
          <w:w w:val="110"/>
        </w:rPr>
        <w:t>enhancement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dataset,</w:t>
      </w:r>
    </w:p>
    <w:p>
      <w:pPr>
        <w:spacing w:line="95" w:lineRule="exact" w:before="0"/>
        <w:ind w:left="111" w:right="0" w:firstLine="0"/>
        <w:jc w:val="left"/>
        <w:rPr>
          <w:i/>
          <w:sz w:val="16"/>
        </w:rPr>
      </w:pPr>
      <w:r>
        <w:rPr/>
        <w:br w:type="column"/>
      </w:r>
      <w:r>
        <w:rPr>
          <w:b/>
          <w:sz w:val="16"/>
        </w:rPr>
        <w:t>Algorithm</w:t>
      </w:r>
      <w:r>
        <w:rPr>
          <w:b/>
          <w:spacing w:val="25"/>
          <w:sz w:val="16"/>
        </w:rPr>
        <w:t> </w:t>
      </w:r>
      <w:r>
        <w:rPr>
          <w:b/>
          <w:sz w:val="16"/>
        </w:rPr>
        <w:t>2:</w:t>
      </w:r>
      <w:r>
        <w:rPr>
          <w:b/>
          <w:spacing w:val="25"/>
          <w:sz w:val="16"/>
        </w:rPr>
        <w:t> </w:t>
      </w:r>
      <w:r>
        <w:rPr>
          <w:i/>
          <w:sz w:val="16"/>
        </w:rPr>
        <w:t>ReCo</w:t>
      </w:r>
      <w:r>
        <w:rPr>
          <w:i/>
          <w:spacing w:val="25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25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25"/>
          <w:sz w:val="16"/>
        </w:rPr>
        <w:t> </w:t>
      </w:r>
      <w:r>
        <w:rPr>
          <w:i/>
          <w:sz w:val="16"/>
        </w:rPr>
        <w:t>MISO</w:t>
      </w:r>
      <w:r>
        <w:rPr>
          <w:i/>
          <w:spacing w:val="25"/>
          <w:sz w:val="16"/>
        </w:rPr>
        <w:t> </w:t>
      </w:r>
      <w:r>
        <w:rPr>
          <w:i/>
          <w:spacing w:val="-2"/>
          <w:sz w:val="16"/>
        </w:rPr>
        <w:t>Circuits</w:t>
      </w:r>
    </w:p>
    <w:p>
      <w:pPr>
        <w:spacing w:line="232" w:lineRule="exact" w:before="0"/>
        <w:ind w:left="182" w:right="0" w:firstLine="0"/>
        <w:jc w:val="lef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5632">
                <wp:simplePos x="0" y="0"/>
                <wp:positionH relativeFrom="page">
                  <wp:posOffset>3893870</wp:posOffset>
                </wp:positionH>
                <wp:positionV relativeFrom="paragraph">
                  <wp:posOffset>82496</wp:posOffset>
                </wp:positionV>
                <wp:extent cx="3188970" cy="1270"/>
                <wp:effectExtent l="0" t="0" r="0" b="0"/>
                <wp:wrapNone/>
                <wp:docPr id="447" name="Graphic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Graphic 447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50848" from="306.604004pt,6.495767pt" to="557.688004pt,6.495767pt" stroked="true" strokeweight=".797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4"/>
        </w:rPr>
        <w:t>1:</w:t>
      </w:r>
      <w:r>
        <w:rPr>
          <w:spacing w:val="33"/>
          <w:w w:val="110"/>
          <w:sz w:val="14"/>
        </w:rPr>
        <w:t> </w:t>
      </w:r>
      <w:r>
        <w:rPr>
          <w:b/>
          <w:w w:val="110"/>
          <w:sz w:val="14"/>
        </w:rPr>
        <w:t>Input:</w:t>
      </w:r>
      <w:r>
        <w:rPr>
          <w:b/>
          <w:spacing w:val="11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𝐶𝐼𝑅𝐶𝑈</w:t>
      </w:r>
      <w:r>
        <w:rPr>
          <w:rFonts w:ascii="STIX Math" w:eastAsia="STIX Math"/>
          <w:i/>
          <w:spacing w:val="-24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𝐼</w:t>
      </w:r>
      <w:r>
        <w:rPr>
          <w:rFonts w:ascii="STIX Math" w:eastAsia="STIX Math"/>
          <w:i/>
          <w:spacing w:val="-26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𝑇</w:t>
      </w:r>
      <w:r>
        <w:rPr>
          <w:rFonts w:ascii="STIX Math" w:eastAsia="STIX Math"/>
          <w:i/>
          <w:spacing w:val="18"/>
          <w:w w:val="150"/>
          <w:sz w:val="14"/>
        </w:rPr>
        <w:t> </w:t>
      </w:r>
      <w:r>
        <w:rPr>
          <w:i/>
          <w:w w:val="150"/>
          <w:sz w:val="14"/>
        </w:rPr>
        <w:t>//</w:t>
      </w:r>
      <w:r>
        <w:rPr>
          <w:i/>
          <w:spacing w:val="-3"/>
          <w:w w:val="150"/>
          <w:sz w:val="14"/>
        </w:rPr>
        <w:t> </w:t>
      </w:r>
      <w:r>
        <w:rPr>
          <w:i/>
          <w:w w:val="110"/>
          <w:sz w:val="14"/>
        </w:rPr>
        <w:t>Circuit</w:t>
      </w:r>
      <w:r>
        <w:rPr>
          <w:i/>
          <w:spacing w:val="11"/>
          <w:w w:val="110"/>
          <w:sz w:val="14"/>
        </w:rPr>
        <w:t> </w:t>
      </w:r>
      <w:r>
        <w:rPr>
          <w:i/>
          <w:w w:val="110"/>
          <w:sz w:val="14"/>
        </w:rPr>
        <w:t>with</w:t>
      </w:r>
      <w:r>
        <w:rPr>
          <w:i/>
          <w:spacing w:val="11"/>
          <w:w w:val="110"/>
          <w:sz w:val="14"/>
        </w:rPr>
        <w:t> </w:t>
      </w:r>
      <w:r>
        <w:rPr>
          <w:i/>
          <w:w w:val="110"/>
          <w:sz w:val="14"/>
        </w:rPr>
        <w:t>n</w:t>
      </w:r>
      <w:r>
        <w:rPr>
          <w:i/>
          <w:spacing w:val="11"/>
          <w:w w:val="110"/>
          <w:sz w:val="14"/>
        </w:rPr>
        <w:t> </w:t>
      </w:r>
      <w:r>
        <w:rPr>
          <w:i/>
          <w:w w:val="110"/>
          <w:sz w:val="14"/>
        </w:rPr>
        <w:t>number</w:t>
      </w:r>
      <w:r>
        <w:rPr>
          <w:i/>
          <w:spacing w:val="11"/>
          <w:w w:val="110"/>
          <w:sz w:val="14"/>
        </w:rPr>
        <w:t> </w:t>
      </w:r>
      <w:r>
        <w:rPr>
          <w:i/>
          <w:w w:val="110"/>
          <w:sz w:val="14"/>
        </w:rPr>
        <w:t>of</w:t>
      </w:r>
      <w:r>
        <w:rPr>
          <w:i/>
          <w:spacing w:val="11"/>
          <w:w w:val="110"/>
          <w:sz w:val="14"/>
        </w:rPr>
        <w:t> </w:t>
      </w:r>
      <w:r>
        <w:rPr>
          <w:i/>
          <w:spacing w:val="-2"/>
          <w:w w:val="110"/>
          <w:sz w:val="14"/>
        </w:rPr>
        <w:t>inputs.</w:t>
      </w:r>
    </w:p>
    <w:p>
      <w:pPr>
        <w:spacing w:line="315" w:lineRule="exact" w:before="0"/>
        <w:ind w:left="382" w:right="0" w:firstLine="0"/>
        <w:jc w:val="left"/>
        <w:rPr>
          <w:rFonts w:ascii="STIX Math" w:eastAsia="STIX Math"/>
          <w:i/>
          <w:sz w:val="10"/>
        </w:rPr>
      </w:pPr>
      <w:r>
        <w:rPr>
          <w:b/>
          <w:w w:val="105"/>
          <w:sz w:val="14"/>
        </w:rPr>
        <w:t>Output:</w:t>
      </w:r>
      <w:r>
        <w:rPr>
          <w:b/>
          <w:spacing w:val="47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𝑀𝑆𝐸, </w:t>
      </w:r>
      <w:r>
        <w:rPr>
          <w:rFonts w:ascii="STIX Math" w:eastAsia="STIX Math"/>
          <w:i/>
          <w:spacing w:val="-4"/>
          <w:w w:val="105"/>
          <w:sz w:val="14"/>
        </w:rPr>
        <w:t>𝑆𝐶𝐶</w:t>
      </w:r>
      <w:r>
        <w:rPr>
          <w:rFonts w:ascii="STIX Math" w:eastAsia="STIX Math"/>
          <w:i/>
          <w:spacing w:val="-4"/>
          <w:w w:val="105"/>
          <w:position w:val="-3"/>
          <w:sz w:val="10"/>
        </w:rPr>
        <w:t>𝑖</w:t>
      </w:r>
    </w:p>
    <w:p>
      <w:pPr>
        <w:spacing w:line="46" w:lineRule="exact" w:before="0"/>
        <w:ind w:left="182" w:right="0" w:firstLine="0"/>
        <w:jc w:val="left"/>
        <w:rPr>
          <w:b/>
          <w:sz w:val="14"/>
        </w:rPr>
      </w:pPr>
      <w:r>
        <w:rPr>
          <w:w w:val="110"/>
          <w:sz w:val="14"/>
        </w:rPr>
        <w:t>2:</w:t>
      </w:r>
      <w:r>
        <w:rPr>
          <w:spacing w:val="44"/>
          <w:w w:val="110"/>
          <w:sz w:val="14"/>
        </w:rPr>
        <w:t> </w:t>
      </w:r>
      <w:r>
        <w:rPr>
          <w:b/>
          <w:w w:val="110"/>
          <w:sz w:val="14"/>
        </w:rPr>
        <w:t>Variable</w:t>
      </w:r>
      <w:r>
        <w:rPr>
          <w:b/>
          <w:spacing w:val="17"/>
          <w:w w:val="110"/>
          <w:sz w:val="14"/>
        </w:rPr>
        <w:t> </w:t>
      </w:r>
      <w:r>
        <w:rPr>
          <w:b/>
          <w:spacing w:val="-2"/>
          <w:w w:val="110"/>
          <w:sz w:val="14"/>
        </w:rPr>
        <w:t>Initialization:</w:t>
      </w:r>
    </w:p>
    <w:p>
      <w:pPr>
        <w:spacing w:line="213" w:lineRule="exact" w:before="0"/>
        <w:ind w:left="382" w:right="0" w:firstLine="0"/>
        <w:jc w:val="left"/>
        <w:rPr>
          <w:i/>
          <w:sz w:val="14"/>
        </w:rPr>
      </w:pPr>
      <w:r>
        <w:rPr>
          <w:rFonts w:ascii="STIX Math" w:eastAsia="STIX Math"/>
          <w:i/>
          <w:w w:val="105"/>
          <w:sz w:val="14"/>
        </w:rPr>
        <w:t>𝑝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𝑎𝑟𝑟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spacing w:val="4"/>
          <w:w w:val="105"/>
          <w:sz w:val="14"/>
        </w:rPr>
        <w:t> </w:t>
      </w:r>
      <w:r>
        <w:rPr>
          <w:rFonts w:ascii="STIX Math" w:eastAsia="STIX Math"/>
          <w:w w:val="105"/>
          <w:sz w:val="14"/>
        </w:rPr>
        <w:t>]</w:t>
      </w:r>
      <w:r>
        <w:rPr>
          <w:rFonts w:ascii="STIX Math" w:eastAsia="STIX Math"/>
          <w:spacing w:val="5"/>
          <w:w w:val="105"/>
          <w:sz w:val="14"/>
        </w:rPr>
        <w:t> </w:t>
      </w:r>
      <w:r>
        <w:rPr>
          <w:rFonts w:ascii="STIX Math" w:eastAsia="STIX Math"/>
          <w:w w:val="105"/>
          <w:sz w:val="14"/>
        </w:rPr>
        <w:t>=</w:t>
      </w:r>
      <w:r>
        <w:rPr>
          <w:rFonts w:ascii="STIX Math" w:eastAsia="STIX Math"/>
          <w:spacing w:val="5"/>
          <w:w w:val="105"/>
          <w:sz w:val="14"/>
        </w:rPr>
        <w:t> </w:t>
      </w:r>
      <w:r>
        <w:rPr>
          <w:rFonts w:ascii="STIX Math" w:eastAsia="STIX Math"/>
          <w:w w:val="105"/>
          <w:sz w:val="14"/>
        </w:rPr>
        <w:t>{</w:t>
      </w:r>
      <w:r>
        <w:rPr>
          <w:rFonts w:ascii="STIX Math" w:eastAsia="STIX Math"/>
          <w:i/>
          <w:w w:val="105"/>
          <w:sz w:val="14"/>
        </w:rPr>
        <w:t>𝑋𝑂𝑅,</w:t>
      </w:r>
      <w:r>
        <w:rPr>
          <w:rFonts w:ascii="STIX Math" w:eastAsia="STIX Math"/>
          <w:i/>
          <w:spacing w:val="-12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𝑂𝑅,</w:t>
      </w:r>
      <w:r>
        <w:rPr>
          <w:rFonts w:ascii="STIX Math" w:eastAsia="STIX Math"/>
          <w:i/>
          <w:spacing w:val="-13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𝐴𝑁𝐷</w:t>
      </w:r>
      <w:r>
        <w:rPr>
          <w:rFonts w:ascii="STIX Math" w:eastAsia="STIX Math"/>
          <w:w w:val="105"/>
          <w:sz w:val="14"/>
        </w:rPr>
        <w:t>}</w:t>
      </w:r>
      <w:r>
        <w:rPr>
          <w:rFonts w:ascii="STIX Math" w:eastAsia="STIX Math"/>
          <w:spacing w:val="20"/>
          <w:w w:val="105"/>
          <w:sz w:val="14"/>
        </w:rPr>
        <w:t> </w:t>
      </w:r>
      <w:r>
        <w:rPr>
          <w:i/>
          <w:w w:val="105"/>
          <w:sz w:val="14"/>
        </w:rPr>
        <w:t>//Priority</w:t>
      </w:r>
      <w:r>
        <w:rPr>
          <w:i/>
          <w:spacing w:val="20"/>
          <w:w w:val="105"/>
          <w:sz w:val="14"/>
        </w:rPr>
        <w:t> </w:t>
      </w:r>
      <w:r>
        <w:rPr>
          <w:i/>
          <w:spacing w:val="-2"/>
          <w:w w:val="105"/>
          <w:sz w:val="14"/>
        </w:rPr>
        <w:t>Sequence</w:t>
      </w:r>
    </w:p>
    <w:p>
      <w:pPr>
        <w:spacing w:line="191" w:lineRule="exact" w:before="0"/>
        <w:ind w:left="382" w:right="0" w:firstLine="0"/>
        <w:jc w:val="left"/>
        <w:rPr>
          <w:sz w:val="14"/>
        </w:rPr>
      </w:pPr>
      <w:r>
        <w:rPr>
          <w:rFonts w:ascii="STIX Math" w:eastAsia="STIX Math"/>
          <w:i/>
          <w:w w:val="110"/>
          <w:sz w:val="14"/>
        </w:rPr>
        <w:t>𝐹</w:t>
      </w:r>
      <w:r>
        <w:rPr>
          <w:rFonts w:ascii="STIX Math" w:eastAsia="STIX Math"/>
          <w:i/>
          <w:spacing w:val="-19"/>
          <w:w w:val="110"/>
          <w:sz w:val="14"/>
        </w:rPr>
        <w:t> </w:t>
      </w:r>
      <w:r>
        <w:rPr>
          <w:w w:val="110"/>
          <w:sz w:val="14"/>
        </w:rPr>
        <w:t>_</w:t>
      </w:r>
      <w:r>
        <w:rPr>
          <w:rFonts w:ascii="STIX Math" w:eastAsia="STIX Math"/>
          <w:i/>
          <w:w w:val="110"/>
          <w:sz w:val="14"/>
        </w:rPr>
        <w:t>𝑔𝑎𝑡𝑒</w:t>
      </w:r>
      <w:r>
        <w:rPr>
          <w:rFonts w:ascii="STIX Math" w:eastAsia="STIX Math"/>
          <w:w w:val="110"/>
          <w:sz w:val="14"/>
        </w:rPr>
        <w:t>[</w:t>
      </w:r>
      <w:r>
        <w:rPr>
          <w:rFonts w:ascii="STIX Math" w:eastAsia="STIX Math"/>
          <w:spacing w:val="-3"/>
          <w:w w:val="110"/>
          <w:sz w:val="14"/>
        </w:rPr>
        <w:t> </w:t>
      </w:r>
      <w:r>
        <w:rPr>
          <w:rFonts w:ascii="STIX Math" w:eastAsia="STIX Math"/>
          <w:w w:val="110"/>
          <w:sz w:val="14"/>
        </w:rPr>
        <w:t>]</w:t>
      </w:r>
      <w:r>
        <w:rPr>
          <w:rFonts w:ascii="STIX Math" w:eastAsia="STIX Math"/>
          <w:spacing w:val="-2"/>
          <w:w w:val="110"/>
          <w:sz w:val="14"/>
        </w:rPr>
        <w:t> </w:t>
      </w:r>
      <w:r>
        <w:rPr>
          <w:rFonts w:ascii="STIX Math" w:eastAsia="STIX Math"/>
          <w:w w:val="110"/>
          <w:sz w:val="14"/>
        </w:rPr>
        <w:t>=</w:t>
      </w:r>
      <w:r>
        <w:rPr>
          <w:rFonts w:ascii="STIX Math" w:eastAsia="STIX Math"/>
          <w:spacing w:val="-2"/>
          <w:w w:val="110"/>
          <w:sz w:val="14"/>
        </w:rPr>
        <w:t> </w:t>
      </w:r>
      <w:r>
        <w:rPr>
          <w:rFonts w:ascii="STIX Math" w:eastAsia="STIX Math"/>
          <w:w w:val="110"/>
          <w:sz w:val="14"/>
        </w:rPr>
        <w:t>{0}</w:t>
      </w:r>
      <w:r>
        <w:rPr>
          <w:rFonts w:ascii="STIX Math" w:eastAsia="STIX Math"/>
          <w:spacing w:val="22"/>
          <w:w w:val="150"/>
          <w:sz w:val="14"/>
        </w:rPr>
        <w:t> </w:t>
      </w:r>
      <w:r>
        <w:rPr>
          <w:w w:val="150"/>
          <w:sz w:val="14"/>
        </w:rPr>
        <w:t>//</w:t>
      </w:r>
      <w:r>
        <w:rPr>
          <w:spacing w:val="-3"/>
          <w:w w:val="15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faulty</w:t>
      </w:r>
      <w:r>
        <w:rPr>
          <w:spacing w:val="11"/>
          <w:w w:val="110"/>
          <w:sz w:val="14"/>
        </w:rPr>
        <w:t> </w:t>
      </w:r>
      <w:r>
        <w:rPr>
          <w:spacing w:val="-4"/>
          <w:w w:val="110"/>
          <w:sz w:val="14"/>
        </w:rPr>
        <w:t>gates</w:t>
      </w:r>
    </w:p>
    <w:p>
      <w:pPr>
        <w:spacing w:line="191" w:lineRule="exact" w:before="0"/>
        <w:ind w:left="382" w:right="0" w:firstLine="0"/>
        <w:jc w:val="left"/>
        <w:rPr>
          <w:rFonts w:ascii="STIX Math" w:eastAsia="STIX Math"/>
          <w:sz w:val="14"/>
        </w:rPr>
      </w:pPr>
      <w:r>
        <w:rPr>
          <w:rFonts w:ascii="STIX Math" w:eastAsia="STIX Math"/>
          <w:i/>
          <w:sz w:val="14"/>
        </w:rPr>
        <w:t>𝐼</w:t>
      </w:r>
      <w:r>
        <w:rPr>
          <w:rFonts w:ascii="STIX Math" w:eastAsia="STIX Math"/>
          <w:i/>
          <w:spacing w:val="-23"/>
          <w:sz w:val="14"/>
        </w:rPr>
        <w:t> 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𝑔𝑎𝑡𝑒</w:t>
      </w:r>
      <w:r>
        <w:rPr>
          <w:rFonts w:ascii="STIX Math" w:eastAsia="STIX Math"/>
          <w:sz w:val="14"/>
        </w:rPr>
        <w:t>[</w:t>
      </w:r>
      <w:r>
        <w:rPr>
          <w:rFonts w:ascii="STIX Math" w:eastAsia="STIX Math"/>
          <w:spacing w:val="4"/>
          <w:sz w:val="14"/>
        </w:rPr>
        <w:t> </w:t>
      </w:r>
      <w:r>
        <w:rPr>
          <w:rFonts w:ascii="STIX Math" w:eastAsia="STIX Math"/>
          <w:sz w:val="14"/>
        </w:rPr>
        <w:t>]</w:t>
      </w:r>
      <w:r>
        <w:rPr>
          <w:rFonts w:ascii="STIX Math" w:eastAsia="STIX Math"/>
          <w:spacing w:val="4"/>
          <w:sz w:val="14"/>
        </w:rPr>
        <w:t> </w:t>
      </w:r>
      <w:r>
        <w:rPr>
          <w:rFonts w:ascii="STIX Math" w:eastAsia="STIX Math"/>
          <w:sz w:val="14"/>
        </w:rPr>
        <w:t>=</w:t>
      </w:r>
      <w:r>
        <w:rPr>
          <w:rFonts w:ascii="STIX Math" w:eastAsia="STIX Math"/>
          <w:spacing w:val="4"/>
          <w:sz w:val="14"/>
        </w:rPr>
        <w:t> </w:t>
      </w:r>
      <w:r>
        <w:rPr>
          <w:rFonts w:ascii="STIX Math" w:eastAsia="STIX Math"/>
          <w:sz w:val="14"/>
        </w:rPr>
        <w:t>{</w:t>
      </w:r>
      <w:r>
        <w:rPr>
          <w:rFonts w:ascii="STIX Math" w:eastAsia="STIX Math"/>
          <w:i/>
          <w:sz w:val="14"/>
        </w:rPr>
        <w:t>𝑛𝑢𝑚𝑏𝑒𝑟</w:t>
      </w:r>
      <w:r>
        <w:rPr>
          <w:rFonts w:ascii="STIX Math" w:eastAsia="STIX Math"/>
          <w:i/>
          <w:spacing w:val="4"/>
          <w:sz w:val="14"/>
        </w:rPr>
        <w:t> </w:t>
      </w:r>
      <w:r>
        <w:rPr>
          <w:rFonts w:ascii="STIX Math" w:eastAsia="STIX Math"/>
          <w:i/>
          <w:sz w:val="14"/>
        </w:rPr>
        <w:t>𝑜𝑓</w:t>
      </w:r>
      <w:r>
        <w:rPr>
          <w:rFonts w:ascii="STIX Math" w:eastAsia="STIX Math"/>
          <w:i/>
          <w:spacing w:val="22"/>
          <w:sz w:val="14"/>
        </w:rPr>
        <w:t> </w:t>
      </w:r>
      <w:r>
        <w:rPr>
          <w:rFonts w:ascii="STIX Math" w:eastAsia="STIX Math"/>
          <w:i/>
          <w:sz w:val="14"/>
        </w:rPr>
        <w:t>𝑖𝑛𝑝𝑢𝑡</w:t>
      </w:r>
      <w:r>
        <w:rPr>
          <w:rFonts w:ascii="STIX Math" w:eastAsia="STIX Math"/>
          <w:i/>
          <w:spacing w:val="4"/>
          <w:sz w:val="14"/>
        </w:rPr>
        <w:t> </w:t>
      </w:r>
      <w:r>
        <w:rPr>
          <w:rFonts w:ascii="STIX Math" w:eastAsia="STIX Math"/>
          <w:i/>
          <w:spacing w:val="-2"/>
          <w:sz w:val="14"/>
        </w:rPr>
        <w:t>𝑔𝑎𝑡𝑒𝑠</w:t>
      </w:r>
      <w:r>
        <w:rPr>
          <w:rFonts w:ascii="STIX Math" w:eastAsia="STIX Math"/>
          <w:spacing w:val="-2"/>
          <w:sz w:val="14"/>
        </w:rPr>
        <w:t>}</w:t>
      </w:r>
    </w:p>
    <w:p>
      <w:pPr>
        <w:spacing w:line="191" w:lineRule="exact" w:before="0"/>
        <w:ind w:left="382" w:right="0" w:firstLine="0"/>
        <w:jc w:val="left"/>
        <w:rPr>
          <w:rFonts w:ascii="STIX Math" w:hAnsi="STIX Math" w:eastAsia="STIX Math"/>
          <w:sz w:val="14"/>
        </w:rPr>
      </w:pPr>
      <w:r>
        <w:rPr>
          <w:rFonts w:ascii="STIX Math" w:hAnsi="STIX Math" w:eastAsia="STIX Math"/>
          <w:i/>
          <w:w w:val="105"/>
          <w:sz w:val="14"/>
        </w:rPr>
        <w:t>𝐹</w:t>
      </w:r>
      <w:r>
        <w:rPr>
          <w:rFonts w:ascii="STIX Math" w:hAnsi="STIX Math" w:eastAsia="STIX Math"/>
          <w:i/>
          <w:spacing w:val="-17"/>
          <w:w w:val="105"/>
          <w:sz w:val="14"/>
        </w:rPr>
        <w:t> </w:t>
      </w:r>
      <w:r>
        <w:rPr>
          <w:rFonts w:ascii="STIX Math" w:hAnsi="STIX Math" w:eastAsia="STIX Math"/>
          <w:i/>
          <w:w w:val="105"/>
          <w:sz w:val="14"/>
        </w:rPr>
        <w:t>𝐶</w:t>
      </w:r>
      <w:r>
        <w:rPr>
          <w:w w:val="105"/>
          <w:sz w:val="14"/>
        </w:rPr>
        <w:t>_</w:t>
      </w:r>
      <w:r>
        <w:rPr>
          <w:rFonts w:ascii="STIX Math" w:hAnsi="STIX Math" w:eastAsia="STIX Math"/>
          <w:i/>
          <w:w w:val="105"/>
          <w:sz w:val="14"/>
        </w:rPr>
        <w:t>𝐼</w:t>
      </w:r>
      <w:r>
        <w:rPr>
          <w:rFonts w:ascii="STIX Math" w:hAnsi="STIX Math" w:eastAsia="STIX Math"/>
          <w:i/>
          <w:spacing w:val="-25"/>
          <w:w w:val="105"/>
          <w:sz w:val="14"/>
        </w:rPr>
        <w:t> </w:t>
      </w:r>
      <w:r>
        <w:rPr>
          <w:w w:val="105"/>
          <w:sz w:val="14"/>
        </w:rPr>
        <w:t>_</w:t>
      </w:r>
      <w:r>
        <w:rPr>
          <w:rFonts w:ascii="STIX Math" w:hAnsi="STIX Math" w:eastAsia="STIX Math"/>
          <w:i/>
          <w:w w:val="105"/>
          <w:sz w:val="14"/>
        </w:rPr>
        <w:t>𝑔𝑎𝑡𝑒</w:t>
      </w:r>
      <w:r>
        <w:rPr>
          <w:rFonts w:ascii="STIX Math" w:hAnsi="STIX Math" w:eastAsia="STIX Math"/>
          <w:w w:val="105"/>
          <w:sz w:val="14"/>
        </w:rPr>
        <w:t>[</w:t>
      </w:r>
      <w:r>
        <w:rPr>
          <w:rFonts w:ascii="STIX Math" w:hAnsi="STIX Math" w:eastAsia="STIX Math"/>
          <w:spacing w:val="-9"/>
          <w:w w:val="105"/>
          <w:sz w:val="14"/>
        </w:rPr>
        <w:t> </w:t>
      </w:r>
      <w:r>
        <w:rPr>
          <w:rFonts w:ascii="STIX Math" w:hAnsi="STIX Math" w:eastAsia="STIX Math"/>
          <w:w w:val="105"/>
          <w:sz w:val="14"/>
        </w:rPr>
        <w:t>]</w:t>
      </w:r>
      <w:r>
        <w:rPr>
          <w:rFonts w:ascii="STIX Math" w:hAnsi="STIX Math" w:eastAsia="STIX Math"/>
          <w:spacing w:val="-9"/>
          <w:w w:val="105"/>
          <w:sz w:val="14"/>
        </w:rPr>
        <w:t> </w:t>
      </w:r>
      <w:r>
        <w:rPr>
          <w:rFonts w:ascii="STIX Math" w:hAnsi="STIX Math" w:eastAsia="STIX Math"/>
          <w:w w:val="105"/>
          <w:sz w:val="14"/>
        </w:rPr>
        <w:t>=</w:t>
      </w:r>
      <w:r>
        <w:rPr>
          <w:rFonts w:ascii="STIX Math" w:hAnsi="STIX Math" w:eastAsia="STIX Math"/>
          <w:spacing w:val="-9"/>
          <w:w w:val="105"/>
          <w:sz w:val="14"/>
        </w:rPr>
        <w:t> </w:t>
      </w:r>
      <w:r>
        <w:rPr>
          <w:rFonts w:ascii="STIX Math" w:hAnsi="STIX Math" w:eastAsia="STIX Math"/>
          <w:w w:val="105"/>
          <w:sz w:val="14"/>
        </w:rPr>
        <w:t>{0}</w:t>
      </w:r>
      <w:r>
        <w:rPr>
          <w:rFonts w:ascii="STIX Math" w:hAnsi="STIX Math" w:eastAsia="STIX Math"/>
          <w:spacing w:val="-13"/>
          <w:w w:val="160"/>
          <w:sz w:val="14"/>
        </w:rPr>
        <w:t> </w:t>
      </w:r>
      <w:r>
        <w:rPr>
          <w:i/>
          <w:w w:val="160"/>
          <w:sz w:val="14"/>
        </w:rPr>
        <w:t>//</w:t>
      </w:r>
      <w:r>
        <w:rPr>
          <w:i/>
          <w:spacing w:val="-14"/>
          <w:w w:val="160"/>
          <w:sz w:val="14"/>
        </w:rPr>
        <w:t> </w:t>
      </w:r>
      <w:r>
        <w:rPr>
          <w:i/>
          <w:w w:val="105"/>
          <w:sz w:val="14"/>
        </w:rPr>
        <w:t>Input</w:t>
      </w:r>
      <w:r>
        <w:rPr>
          <w:i/>
          <w:spacing w:val="6"/>
          <w:w w:val="105"/>
          <w:sz w:val="14"/>
        </w:rPr>
        <w:t> </w:t>
      </w:r>
      <w:r>
        <w:rPr>
          <w:i/>
          <w:w w:val="105"/>
          <w:sz w:val="14"/>
        </w:rPr>
        <w:t>gates</w:t>
      </w:r>
      <w:r>
        <w:rPr>
          <w:i/>
          <w:spacing w:val="6"/>
          <w:w w:val="105"/>
          <w:sz w:val="14"/>
        </w:rPr>
        <w:t> </w:t>
      </w:r>
      <w:r>
        <w:rPr>
          <w:rFonts w:ascii="STIX Math" w:hAnsi="STIX Math" w:eastAsia="STIX Math"/>
          <w:w w:val="105"/>
          <w:sz w:val="14"/>
        </w:rPr>
        <w:t>∈</w:t>
      </w:r>
      <w:r>
        <w:rPr>
          <w:rFonts w:ascii="STIX Math" w:hAnsi="STIX Math" w:eastAsia="STIX Math"/>
          <w:spacing w:val="-6"/>
          <w:w w:val="105"/>
          <w:sz w:val="14"/>
        </w:rPr>
        <w:t> </w:t>
      </w:r>
      <w:r>
        <w:rPr>
          <w:rFonts w:ascii="STIX Math" w:hAnsi="STIX Math" w:eastAsia="STIX Math"/>
          <w:i/>
          <w:w w:val="105"/>
          <w:sz w:val="14"/>
        </w:rPr>
        <w:t>𝐹</w:t>
      </w:r>
      <w:r>
        <w:rPr>
          <w:rFonts w:ascii="STIX Math" w:hAnsi="STIX Math" w:eastAsia="STIX Math"/>
          <w:i/>
          <w:spacing w:val="-16"/>
          <w:w w:val="105"/>
          <w:sz w:val="14"/>
        </w:rPr>
        <w:t> </w:t>
      </w:r>
      <w:r>
        <w:rPr>
          <w:i/>
          <w:w w:val="105"/>
          <w:sz w:val="14"/>
        </w:rPr>
        <w:t>_</w:t>
      </w:r>
      <w:r>
        <w:rPr>
          <w:rFonts w:ascii="STIX Math" w:hAnsi="STIX Math" w:eastAsia="STIX Math"/>
          <w:i/>
          <w:w w:val="105"/>
          <w:sz w:val="14"/>
        </w:rPr>
        <w:t>𝑔𝑎𝑡𝑒</w:t>
      </w:r>
      <w:r>
        <w:rPr>
          <w:rFonts w:ascii="STIX Math" w:hAnsi="STIX Math" w:eastAsia="STIX Math"/>
          <w:w w:val="105"/>
          <w:sz w:val="14"/>
        </w:rPr>
        <w:t>[</w:t>
      </w:r>
      <w:r>
        <w:rPr>
          <w:rFonts w:ascii="STIX Math" w:hAnsi="STIX Math" w:eastAsia="STIX Math"/>
          <w:spacing w:val="-6"/>
          <w:w w:val="105"/>
          <w:sz w:val="14"/>
        </w:rPr>
        <w:t> </w:t>
      </w:r>
      <w:r>
        <w:rPr>
          <w:rFonts w:ascii="STIX Math" w:hAnsi="STIX Math" w:eastAsia="STIX Math"/>
          <w:spacing w:val="-10"/>
          <w:w w:val="105"/>
          <w:sz w:val="14"/>
        </w:rPr>
        <w:t>]</w:t>
      </w:r>
    </w:p>
    <w:p>
      <w:pPr>
        <w:spacing w:line="191" w:lineRule="exact" w:before="0"/>
        <w:ind w:left="382" w:right="0" w:firstLine="0"/>
        <w:jc w:val="left"/>
        <w:rPr>
          <w:rFonts w:ascii="STIX Math" w:eastAsia="STIX Math"/>
          <w:sz w:val="14"/>
        </w:rPr>
      </w:pPr>
      <w:r>
        <w:rPr>
          <w:rFonts w:ascii="STIX Math" w:eastAsia="STIX Math"/>
          <w:i/>
          <w:sz w:val="14"/>
        </w:rPr>
        <w:t>𝑆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𝐹</w:t>
      </w:r>
      <w:r>
        <w:rPr>
          <w:rFonts w:ascii="STIX Math" w:eastAsia="STIX Math"/>
          <w:i/>
          <w:spacing w:val="-15"/>
          <w:sz w:val="14"/>
        </w:rPr>
        <w:t> </w:t>
      </w:r>
      <w:r>
        <w:rPr>
          <w:rFonts w:ascii="STIX Math" w:eastAsia="STIX Math"/>
          <w:i/>
          <w:sz w:val="14"/>
        </w:rPr>
        <w:t>𝐶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𝐼</w:t>
      </w:r>
      <w:r>
        <w:rPr>
          <w:rFonts w:ascii="STIX Math" w:eastAsia="STIX Math"/>
          <w:i/>
          <w:spacing w:val="-22"/>
          <w:sz w:val="14"/>
        </w:rPr>
        <w:t> 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𝑔𝑎𝑡𝑒</w:t>
      </w:r>
      <w:r>
        <w:rPr>
          <w:rFonts w:ascii="STIX Math" w:eastAsia="STIX Math"/>
          <w:sz w:val="14"/>
        </w:rPr>
        <w:t>[</w:t>
      </w:r>
      <w:r>
        <w:rPr>
          <w:rFonts w:ascii="STIX Math" w:eastAsia="STIX Math"/>
          <w:spacing w:val="6"/>
          <w:sz w:val="14"/>
        </w:rPr>
        <w:t> </w:t>
      </w:r>
      <w:r>
        <w:rPr>
          <w:rFonts w:ascii="STIX Math" w:eastAsia="STIX Math"/>
          <w:sz w:val="14"/>
        </w:rPr>
        <w:t>]</w:t>
      </w:r>
      <w:r>
        <w:rPr>
          <w:rFonts w:ascii="STIX Math" w:eastAsia="STIX Math"/>
          <w:spacing w:val="5"/>
          <w:sz w:val="14"/>
        </w:rPr>
        <w:t> </w:t>
      </w:r>
      <w:r>
        <w:rPr>
          <w:rFonts w:ascii="STIX Math" w:eastAsia="STIX Math"/>
          <w:sz w:val="14"/>
        </w:rPr>
        <w:t>=</w:t>
      </w:r>
      <w:r>
        <w:rPr>
          <w:rFonts w:ascii="STIX Math" w:eastAsia="STIX Math"/>
          <w:spacing w:val="6"/>
          <w:sz w:val="14"/>
        </w:rPr>
        <w:t> </w:t>
      </w:r>
      <w:r>
        <w:rPr>
          <w:rFonts w:ascii="STIX Math" w:eastAsia="STIX Math"/>
          <w:sz w:val="14"/>
        </w:rPr>
        <w:t>{0}</w:t>
      </w:r>
      <w:r>
        <w:rPr>
          <w:rFonts w:ascii="STIX Math" w:eastAsia="STIX Math"/>
          <w:spacing w:val="20"/>
          <w:sz w:val="14"/>
        </w:rPr>
        <w:t> </w:t>
      </w:r>
      <w:r>
        <w:rPr>
          <w:i/>
          <w:sz w:val="14"/>
        </w:rPr>
        <w:t>//</w:t>
      </w:r>
      <w:r>
        <w:rPr>
          <w:i/>
          <w:spacing w:val="21"/>
          <w:sz w:val="14"/>
        </w:rPr>
        <w:t> </w:t>
      </w:r>
      <w:r>
        <w:rPr>
          <w:i/>
          <w:sz w:val="14"/>
        </w:rPr>
        <w:t>Sorted</w:t>
      </w:r>
      <w:r>
        <w:rPr>
          <w:i/>
          <w:spacing w:val="20"/>
          <w:sz w:val="14"/>
        </w:rPr>
        <w:t> </w:t>
      </w:r>
      <w:r>
        <w:rPr>
          <w:rFonts w:ascii="STIX Math" w:eastAsia="STIX Math"/>
          <w:i/>
          <w:sz w:val="14"/>
        </w:rPr>
        <w:t>𝐹</w:t>
      </w:r>
      <w:r>
        <w:rPr>
          <w:rFonts w:ascii="STIX Math" w:eastAsia="STIX Math"/>
          <w:i/>
          <w:spacing w:val="-14"/>
          <w:sz w:val="14"/>
        </w:rPr>
        <w:t> </w:t>
      </w:r>
      <w:r>
        <w:rPr>
          <w:rFonts w:ascii="STIX Math" w:eastAsia="STIX Math"/>
          <w:i/>
          <w:sz w:val="14"/>
        </w:rPr>
        <w:t>𝐶</w:t>
      </w:r>
      <w:r>
        <w:rPr>
          <w:i/>
          <w:sz w:val="14"/>
        </w:rPr>
        <w:t>_</w:t>
      </w:r>
      <w:r>
        <w:rPr>
          <w:rFonts w:ascii="STIX Math" w:eastAsia="STIX Math"/>
          <w:i/>
          <w:sz w:val="14"/>
        </w:rPr>
        <w:t>𝐼</w:t>
      </w:r>
      <w:r>
        <w:rPr>
          <w:rFonts w:ascii="STIX Math" w:eastAsia="STIX Math"/>
          <w:i/>
          <w:spacing w:val="-22"/>
          <w:sz w:val="14"/>
        </w:rPr>
        <w:t> </w:t>
      </w:r>
      <w:r>
        <w:rPr>
          <w:i/>
          <w:sz w:val="14"/>
        </w:rPr>
        <w:t>_</w:t>
      </w:r>
      <w:r>
        <w:rPr>
          <w:rFonts w:ascii="STIX Math" w:eastAsia="STIX Math"/>
          <w:i/>
          <w:sz w:val="14"/>
        </w:rPr>
        <w:t>𝑔𝑎𝑡𝑒</w:t>
      </w:r>
      <w:r>
        <w:rPr>
          <w:rFonts w:ascii="STIX Math" w:eastAsia="STIX Math"/>
          <w:sz w:val="14"/>
        </w:rPr>
        <w:t>[</w:t>
      </w:r>
      <w:r>
        <w:rPr>
          <w:rFonts w:ascii="STIX Math" w:eastAsia="STIX Math"/>
          <w:spacing w:val="5"/>
          <w:sz w:val="14"/>
        </w:rPr>
        <w:t> </w:t>
      </w:r>
      <w:r>
        <w:rPr>
          <w:rFonts w:ascii="STIX Math" w:eastAsia="STIX Math"/>
          <w:spacing w:val="-10"/>
          <w:sz w:val="14"/>
        </w:rPr>
        <w:t>]</w:t>
      </w:r>
    </w:p>
    <w:p>
      <w:pPr>
        <w:spacing w:line="306" w:lineRule="exact" w:before="0"/>
        <w:ind w:left="182" w:right="0" w:firstLine="0"/>
        <w:jc w:val="left"/>
        <w:rPr>
          <w:sz w:val="14"/>
        </w:rPr>
      </w:pPr>
      <w:r>
        <w:rPr>
          <w:w w:val="105"/>
          <w:sz w:val="14"/>
        </w:rPr>
        <w:t>3:</w:t>
      </w:r>
      <w:r>
        <w:rPr>
          <w:spacing w:val="65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𝐹</w:t>
      </w:r>
      <w:r>
        <w:rPr>
          <w:rFonts w:ascii="STIX Math" w:eastAsia="STIX Math"/>
          <w:i/>
          <w:spacing w:val="-11"/>
          <w:w w:val="105"/>
          <w:sz w:val="14"/>
        </w:rPr>
        <w:t> 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𝑔𝑎𝑡𝑒</w:t>
      </w:r>
      <w:r>
        <w:rPr>
          <w:w w:val="105"/>
          <w:sz w:val="14"/>
        </w:rPr>
        <w:t>=</w:t>
      </w:r>
      <w:r>
        <w:rPr>
          <w:b/>
          <w:i/>
          <w:w w:val="105"/>
          <w:sz w:val="14"/>
        </w:rPr>
        <w:t>FaultEvaluation</w:t>
      </w:r>
      <w:r>
        <w:rPr>
          <w:w w:val="105"/>
          <w:sz w:val="14"/>
        </w:rPr>
        <w:t>(</w:t>
      </w:r>
      <w:r>
        <w:rPr>
          <w:rFonts w:ascii="STIX Math" w:eastAsia="STIX Math"/>
          <w:i/>
          <w:w w:val="105"/>
          <w:sz w:val="14"/>
        </w:rPr>
        <w:t>𝐶𝐼</w:t>
      </w:r>
      <w:r>
        <w:rPr>
          <w:rFonts w:ascii="STIX Math" w:eastAsia="STIX Math"/>
          <w:i/>
          <w:spacing w:val="-21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𝑅𝐶𝑈</w:t>
      </w:r>
      <w:r>
        <w:rPr>
          <w:rFonts w:ascii="STIX Math" w:eastAsia="STIX Math"/>
          <w:i/>
          <w:spacing w:val="-18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𝐼</w:t>
      </w:r>
      <w:r>
        <w:rPr>
          <w:rFonts w:ascii="STIX Math" w:eastAsia="STIX Math"/>
          <w:i/>
          <w:spacing w:val="-21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𝑇</w:t>
      </w:r>
      <w:r>
        <w:rPr>
          <w:rFonts w:ascii="STIX Math" w:eastAsia="STIX Math"/>
          <w:i/>
          <w:spacing w:val="-8"/>
          <w:w w:val="105"/>
          <w:sz w:val="14"/>
        </w:rPr>
        <w:t> </w:t>
      </w:r>
      <w:r>
        <w:rPr>
          <w:spacing w:val="-10"/>
          <w:w w:val="105"/>
          <w:sz w:val="14"/>
        </w:rPr>
        <w:t>)</w:t>
      </w:r>
    </w:p>
    <w:p>
      <w:pPr>
        <w:spacing w:line="55" w:lineRule="exact" w:before="0"/>
        <w:ind w:left="674" w:right="0" w:firstLine="0"/>
        <w:jc w:val="left"/>
        <w:rPr>
          <w:i/>
          <w:sz w:val="14"/>
        </w:rPr>
      </w:pPr>
      <w:r>
        <w:rPr>
          <w:i/>
          <w:w w:val="145"/>
          <w:sz w:val="14"/>
        </w:rPr>
        <w:t>//</w:t>
      </w:r>
      <w:r>
        <w:rPr>
          <w:i/>
          <w:spacing w:val="-13"/>
          <w:w w:val="145"/>
          <w:sz w:val="14"/>
        </w:rPr>
        <w:t> </w:t>
      </w:r>
      <w:r>
        <w:rPr>
          <w:i/>
          <w:w w:val="115"/>
          <w:sz w:val="14"/>
        </w:rPr>
        <w:t>Identify</w:t>
      </w:r>
      <w:r>
        <w:rPr>
          <w:i/>
          <w:spacing w:val="-6"/>
          <w:w w:val="115"/>
          <w:sz w:val="14"/>
        </w:rPr>
        <w:t> </w:t>
      </w:r>
      <w:r>
        <w:rPr>
          <w:i/>
          <w:w w:val="115"/>
          <w:sz w:val="14"/>
        </w:rPr>
        <w:t>faulty</w:t>
      </w:r>
      <w:r>
        <w:rPr>
          <w:i/>
          <w:spacing w:val="-6"/>
          <w:w w:val="115"/>
          <w:sz w:val="14"/>
        </w:rPr>
        <w:t> </w:t>
      </w:r>
      <w:r>
        <w:rPr>
          <w:i/>
          <w:w w:val="115"/>
          <w:sz w:val="14"/>
        </w:rPr>
        <w:t>gates</w:t>
      </w:r>
      <w:r>
        <w:rPr>
          <w:i/>
          <w:spacing w:val="-4"/>
          <w:w w:val="115"/>
          <w:sz w:val="14"/>
        </w:rPr>
        <w:t> </w:t>
      </w:r>
      <w:r>
        <w:rPr>
          <w:i/>
          <w:w w:val="115"/>
          <w:sz w:val="14"/>
        </w:rPr>
        <w:t>in</w:t>
      </w:r>
      <w:r>
        <w:rPr>
          <w:i/>
          <w:spacing w:val="-5"/>
          <w:w w:val="115"/>
          <w:sz w:val="14"/>
        </w:rPr>
        <w:t> </w:t>
      </w:r>
      <w:r>
        <w:rPr>
          <w:i/>
          <w:w w:val="115"/>
          <w:sz w:val="14"/>
        </w:rPr>
        <w:t>the</w:t>
      </w:r>
      <w:r>
        <w:rPr>
          <w:i/>
          <w:spacing w:val="-4"/>
          <w:w w:val="115"/>
          <w:sz w:val="14"/>
        </w:rPr>
        <w:t> </w:t>
      </w:r>
      <w:r>
        <w:rPr>
          <w:i/>
          <w:spacing w:val="-2"/>
          <w:w w:val="115"/>
          <w:sz w:val="14"/>
        </w:rPr>
        <w:t>circuit</w:t>
      </w:r>
    </w:p>
    <w:p>
      <w:pPr>
        <w:spacing w:line="213" w:lineRule="exact" w:before="0"/>
        <w:ind w:left="182" w:right="0" w:firstLine="0"/>
        <w:jc w:val="left"/>
        <w:rPr>
          <w:rFonts w:ascii="STIX Math" w:eastAsia="STIX Math"/>
          <w:sz w:val="14"/>
        </w:rPr>
      </w:pPr>
      <w:r>
        <w:rPr>
          <w:sz w:val="14"/>
        </w:rPr>
        <w:t>4:</w:t>
      </w:r>
      <w:r>
        <w:rPr>
          <w:spacing w:val="62"/>
          <w:w w:val="150"/>
          <w:sz w:val="14"/>
        </w:rPr>
        <w:t> </w:t>
      </w:r>
      <w:r>
        <w:rPr>
          <w:rFonts w:ascii="STIX Math" w:eastAsia="STIX Math"/>
          <w:i/>
          <w:sz w:val="14"/>
        </w:rPr>
        <w:t>𝐹</w:t>
      </w:r>
      <w:r>
        <w:rPr>
          <w:rFonts w:ascii="STIX Math" w:eastAsia="STIX Math"/>
          <w:i/>
          <w:spacing w:val="-6"/>
          <w:sz w:val="14"/>
        </w:rPr>
        <w:t> </w:t>
      </w:r>
      <w:r>
        <w:rPr>
          <w:rFonts w:ascii="STIX Math" w:eastAsia="STIX Math"/>
          <w:i/>
          <w:sz w:val="14"/>
        </w:rPr>
        <w:t>𝐶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𝐼</w:t>
      </w:r>
      <w:r>
        <w:rPr>
          <w:rFonts w:ascii="STIX Math" w:eastAsia="STIX Math"/>
          <w:i/>
          <w:spacing w:val="-17"/>
          <w:sz w:val="14"/>
        </w:rPr>
        <w:t> 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𝑔𝑎𝑡𝑒</w:t>
      </w:r>
      <w:r>
        <w:rPr>
          <w:sz w:val="14"/>
        </w:rPr>
        <w:t>=</w:t>
      </w:r>
      <w:r>
        <w:rPr>
          <w:b/>
          <w:i/>
          <w:sz w:val="14"/>
        </w:rPr>
        <w:t>IsConnected</w:t>
      </w:r>
      <w:r>
        <w:rPr>
          <w:sz w:val="14"/>
        </w:rPr>
        <w:t>(</w:t>
      </w:r>
      <w:r>
        <w:rPr>
          <w:rFonts w:ascii="STIX Math" w:eastAsia="STIX Math"/>
          <w:i/>
          <w:sz w:val="14"/>
        </w:rPr>
        <w:t>𝐼</w:t>
      </w:r>
      <w:r>
        <w:rPr>
          <w:rFonts w:ascii="STIX Math" w:eastAsia="STIX Math"/>
          <w:i/>
          <w:spacing w:val="-18"/>
          <w:sz w:val="14"/>
        </w:rPr>
        <w:t> 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𝑔𝑎𝑡𝑒,</w:t>
      </w:r>
      <w:r>
        <w:rPr>
          <w:rFonts w:ascii="STIX Math" w:eastAsia="STIX Math"/>
          <w:i/>
          <w:spacing w:val="-1"/>
          <w:sz w:val="14"/>
        </w:rPr>
        <w:t> </w:t>
      </w:r>
      <w:r>
        <w:rPr>
          <w:rFonts w:ascii="STIX Math" w:eastAsia="STIX Math"/>
          <w:i/>
          <w:sz w:val="14"/>
        </w:rPr>
        <w:t>𝐹</w:t>
      </w:r>
      <w:r>
        <w:rPr>
          <w:rFonts w:ascii="STIX Math" w:eastAsia="STIX Math"/>
          <w:i/>
          <w:spacing w:val="-6"/>
          <w:sz w:val="14"/>
        </w:rPr>
        <w:t> </w:t>
      </w:r>
      <w:r>
        <w:rPr>
          <w:spacing w:val="-2"/>
          <w:sz w:val="14"/>
        </w:rPr>
        <w:t>_</w:t>
      </w:r>
      <w:r>
        <w:rPr>
          <w:rFonts w:ascii="STIX Math" w:eastAsia="STIX Math"/>
          <w:i/>
          <w:spacing w:val="-2"/>
          <w:sz w:val="14"/>
        </w:rPr>
        <w:t>𝑔𝑎𝑡𝑒</w:t>
      </w:r>
      <w:r>
        <w:rPr>
          <w:rFonts w:ascii="STIX Math" w:eastAsia="STIX Math"/>
          <w:spacing w:val="-2"/>
          <w:sz w:val="14"/>
        </w:rPr>
        <w:t>)</w:t>
      </w:r>
    </w:p>
    <w:p>
      <w:pPr>
        <w:spacing w:line="191" w:lineRule="exact" w:before="0"/>
        <w:ind w:left="182" w:right="0" w:firstLine="0"/>
        <w:jc w:val="left"/>
        <w:rPr>
          <w:rFonts w:ascii="STIX Math" w:eastAsia="STIX Math"/>
          <w:sz w:val="14"/>
        </w:rPr>
      </w:pPr>
      <w:r>
        <w:rPr>
          <w:sz w:val="14"/>
        </w:rPr>
        <w:t>5:</w:t>
      </w:r>
      <w:r>
        <w:rPr>
          <w:spacing w:val="68"/>
          <w:sz w:val="14"/>
        </w:rPr>
        <w:t> </w:t>
      </w:r>
      <w:r>
        <w:rPr>
          <w:rFonts w:ascii="STIX Math" w:eastAsia="STIX Math"/>
          <w:i/>
          <w:sz w:val="14"/>
        </w:rPr>
        <w:t>𝑆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𝐹</w:t>
      </w:r>
      <w:r>
        <w:rPr>
          <w:rFonts w:ascii="STIX Math" w:eastAsia="STIX Math"/>
          <w:i/>
          <w:spacing w:val="-8"/>
          <w:sz w:val="14"/>
        </w:rPr>
        <w:t> </w:t>
      </w:r>
      <w:r>
        <w:rPr>
          <w:rFonts w:ascii="STIX Math" w:eastAsia="STIX Math"/>
          <w:i/>
          <w:sz w:val="14"/>
        </w:rPr>
        <w:t>𝐶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𝐼</w:t>
      </w:r>
      <w:r>
        <w:rPr>
          <w:rFonts w:ascii="STIX Math" w:eastAsia="STIX Math"/>
          <w:i/>
          <w:spacing w:val="-20"/>
          <w:sz w:val="14"/>
        </w:rPr>
        <w:t> 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𝑔𝑎𝑡𝑒</w:t>
      </w:r>
      <w:r>
        <w:rPr>
          <w:sz w:val="14"/>
        </w:rPr>
        <w:t>=</w:t>
      </w:r>
      <w:r>
        <w:rPr>
          <w:b/>
          <w:i/>
          <w:sz w:val="14"/>
        </w:rPr>
        <w:t>PrioritySort</w:t>
      </w:r>
      <w:r>
        <w:rPr>
          <w:b/>
          <w:i/>
          <w:spacing w:val="-14"/>
          <w:sz w:val="14"/>
        </w:rPr>
        <w:t> </w:t>
      </w:r>
      <w:r>
        <w:rPr>
          <w:sz w:val="14"/>
        </w:rPr>
        <w:t>(</w:t>
      </w:r>
      <w:r>
        <w:rPr>
          <w:rFonts w:ascii="STIX Math" w:eastAsia="STIX Math"/>
          <w:i/>
          <w:sz w:val="14"/>
        </w:rPr>
        <w:t>𝐹</w:t>
      </w:r>
      <w:r>
        <w:rPr>
          <w:rFonts w:ascii="STIX Math" w:eastAsia="STIX Math"/>
          <w:i/>
          <w:spacing w:val="-8"/>
          <w:sz w:val="14"/>
        </w:rPr>
        <w:t> </w:t>
      </w:r>
      <w:r>
        <w:rPr>
          <w:rFonts w:ascii="STIX Math" w:eastAsia="STIX Math"/>
          <w:i/>
          <w:sz w:val="14"/>
        </w:rPr>
        <w:t>𝐶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𝐼</w:t>
      </w:r>
      <w:r>
        <w:rPr>
          <w:rFonts w:ascii="STIX Math" w:eastAsia="STIX Math"/>
          <w:i/>
          <w:spacing w:val="-20"/>
          <w:sz w:val="14"/>
        </w:rPr>
        <w:t> 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𝑔𝑎𝑡𝑒</w:t>
      </w:r>
      <w:r>
        <w:rPr>
          <w:sz w:val="14"/>
        </w:rPr>
        <w:t>,</w:t>
      </w:r>
      <w:r>
        <w:rPr>
          <w:spacing w:val="35"/>
          <w:sz w:val="14"/>
        </w:rPr>
        <w:t> </w:t>
      </w:r>
      <w:r>
        <w:rPr>
          <w:rFonts w:ascii="STIX Math" w:eastAsia="STIX Math"/>
          <w:i/>
          <w:spacing w:val="-2"/>
          <w:sz w:val="14"/>
        </w:rPr>
        <w:t>𝑝</w:t>
      </w:r>
      <w:r>
        <w:rPr>
          <w:spacing w:val="-2"/>
          <w:sz w:val="14"/>
        </w:rPr>
        <w:t>_</w:t>
      </w:r>
      <w:r>
        <w:rPr>
          <w:rFonts w:ascii="STIX Math" w:eastAsia="STIX Math"/>
          <w:i/>
          <w:spacing w:val="-2"/>
          <w:sz w:val="14"/>
        </w:rPr>
        <w:t>𝑎𝑟𝑟𝑟</w:t>
      </w:r>
      <w:r>
        <w:rPr>
          <w:rFonts w:ascii="STIX Math" w:eastAsia="STIX Math"/>
          <w:spacing w:val="-2"/>
          <w:sz w:val="14"/>
        </w:rPr>
        <w:t>)</w:t>
      </w:r>
    </w:p>
    <w:p>
      <w:pPr>
        <w:spacing w:line="175" w:lineRule="exact" w:before="0"/>
        <w:ind w:left="182" w:right="0" w:firstLine="0"/>
        <w:jc w:val="left"/>
        <w:rPr>
          <w:b/>
          <w:sz w:val="14"/>
        </w:rPr>
      </w:pPr>
      <w:r>
        <w:rPr>
          <w:w w:val="105"/>
          <w:sz w:val="14"/>
        </w:rPr>
        <w:t>6:</w:t>
      </w:r>
      <w:r>
        <w:rPr>
          <w:spacing w:val="34"/>
          <w:w w:val="105"/>
          <w:sz w:val="14"/>
        </w:rPr>
        <w:t> </w:t>
      </w:r>
      <w:r>
        <w:rPr>
          <w:b/>
          <w:w w:val="105"/>
          <w:sz w:val="14"/>
        </w:rPr>
        <w:t>for</w:t>
      </w:r>
      <w:r>
        <w:rPr>
          <w:b/>
          <w:spacing w:val="13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i/>
          <w:spacing w:val="8"/>
          <w:w w:val="105"/>
          <w:sz w:val="14"/>
        </w:rPr>
        <w:t> </w:t>
      </w:r>
      <w:r>
        <w:rPr>
          <w:rFonts w:ascii="STIX Math" w:eastAsia="STIX Math"/>
          <w:w w:val="105"/>
          <w:sz w:val="14"/>
        </w:rPr>
        <w:t>= 1</w:t>
      </w:r>
      <w:r>
        <w:rPr>
          <w:rFonts w:ascii="STIX Math" w:eastAsia="STIX Math"/>
          <w:spacing w:val="-8"/>
          <w:w w:val="105"/>
          <w:sz w:val="14"/>
        </w:rPr>
        <w:t> </w:t>
      </w:r>
      <w:r>
        <w:rPr>
          <w:i/>
          <w:w w:val="105"/>
          <w:sz w:val="14"/>
        </w:rPr>
        <w:t>to</w:t>
      </w:r>
      <w:r>
        <w:rPr>
          <w:i/>
          <w:spacing w:val="-8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i/>
          <w:spacing w:val="8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&lt;</w:t>
      </w:r>
      <w:r>
        <w:rPr>
          <w:rFonts w:ascii="STIX Math" w:eastAsia="STIX Math"/>
          <w:w w:val="105"/>
          <w:sz w:val="14"/>
        </w:rPr>
        <w:t>= </w:t>
      </w:r>
      <w:r>
        <w:rPr>
          <w:b/>
          <w:i/>
          <w:w w:val="105"/>
          <w:sz w:val="14"/>
        </w:rPr>
        <w:t>maxElement</w:t>
      </w:r>
      <w:r>
        <w:rPr>
          <w:b/>
          <w:i/>
          <w:spacing w:val="27"/>
          <w:w w:val="105"/>
          <w:sz w:val="14"/>
        </w:rPr>
        <w:t> </w:t>
      </w:r>
      <w:r>
        <w:rPr>
          <w:i/>
          <w:w w:val="105"/>
          <w:sz w:val="14"/>
        </w:rPr>
        <w:t>(</w:t>
      </w:r>
      <w:r>
        <w:rPr>
          <w:rFonts w:ascii="STIX Math" w:eastAsia="STIX Math"/>
          <w:i/>
          <w:w w:val="105"/>
          <w:sz w:val="14"/>
        </w:rPr>
        <w:t>𝑆</w:t>
      </w:r>
      <w:r>
        <w:rPr>
          <w:i/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𝐹</w:t>
      </w:r>
      <w:r>
        <w:rPr>
          <w:rFonts w:ascii="STIX Math" w:eastAsia="STIX Math"/>
          <w:i/>
          <w:spacing w:val="-17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𝐶</w:t>
      </w:r>
      <w:r>
        <w:rPr>
          <w:i/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𝐼</w:t>
      </w:r>
      <w:r>
        <w:rPr>
          <w:rFonts w:ascii="STIX Math" w:eastAsia="STIX Math"/>
          <w:i/>
          <w:spacing w:val="-24"/>
          <w:w w:val="105"/>
          <w:sz w:val="14"/>
        </w:rPr>
        <w:t> </w:t>
      </w:r>
      <w:r>
        <w:rPr>
          <w:i/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𝑔𝑎𝑡𝑒</w:t>
      </w:r>
      <w:r>
        <w:rPr>
          <w:rFonts w:ascii="STIX Math" w:eastAsia="STIX Math"/>
          <w:w w:val="105"/>
          <w:sz w:val="14"/>
        </w:rPr>
        <w:t>)</w:t>
      </w:r>
      <w:r>
        <w:rPr>
          <w:rFonts w:ascii="STIX Math" w:eastAsia="STIX Math"/>
          <w:spacing w:val="12"/>
          <w:w w:val="105"/>
          <w:sz w:val="14"/>
        </w:rPr>
        <w:t> </w:t>
      </w:r>
      <w:r>
        <w:rPr>
          <w:b/>
          <w:spacing w:val="-5"/>
          <w:w w:val="105"/>
          <w:sz w:val="14"/>
        </w:rPr>
        <w:t>do</w:t>
      </w:r>
    </w:p>
    <w:p>
      <w:pPr>
        <w:spacing w:line="185" w:lineRule="exact" w:before="0"/>
        <w:ind w:left="373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3950169</wp:posOffset>
                </wp:positionH>
                <wp:positionV relativeFrom="paragraph">
                  <wp:posOffset>76657</wp:posOffset>
                </wp:positionV>
                <wp:extent cx="1270" cy="441325"/>
                <wp:effectExtent l="0" t="0" r="0" b="0"/>
                <wp:wrapNone/>
                <wp:docPr id="448" name="Graphic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Graphic 448"/>
                      <wps:cNvSpPr/>
                      <wps:spPr>
                        <a:xfrm>
                          <a:off x="0" y="0"/>
                          <a:ext cx="1270" cy="441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41325">
                              <a:moveTo>
                                <a:pt x="0" y="44131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7760" from="311.036987pt,40.785012pt" to="311.036987pt,6.03601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sz w:val="14"/>
        </w:rPr>
        <w:t>[</w:t>
      </w:r>
      <w:r>
        <w:rPr>
          <w:rFonts w:ascii="STIX Math" w:eastAsia="STIX Math"/>
          <w:i/>
          <w:sz w:val="14"/>
        </w:rPr>
        <w:t>𝐿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𝑀𝑆𝐸</w:t>
      </w:r>
      <w:r>
        <w:rPr>
          <w:rFonts w:ascii="STIX Math" w:eastAsia="STIX Math"/>
          <w:sz w:val="14"/>
        </w:rPr>
        <w:t>[</w:t>
      </w:r>
      <w:r>
        <w:rPr>
          <w:rFonts w:ascii="STIX Math" w:eastAsia="STIX Math"/>
          <w:i/>
          <w:sz w:val="14"/>
        </w:rPr>
        <w:t>𝑗</w:t>
      </w:r>
      <w:r>
        <w:rPr>
          <w:rFonts w:ascii="STIX Math" w:eastAsia="STIX Math"/>
          <w:sz w:val="14"/>
        </w:rPr>
        <w:t>]</w:t>
      </w:r>
      <w:r>
        <w:rPr>
          <w:rFonts w:ascii="STIX Math" w:eastAsia="STIX Math"/>
          <w:i/>
          <w:sz w:val="14"/>
        </w:rPr>
        <w:t>,</w:t>
      </w:r>
      <w:r>
        <w:rPr>
          <w:rFonts w:ascii="STIX Math" w:eastAsia="STIX Math"/>
          <w:i/>
          <w:spacing w:val="-3"/>
          <w:sz w:val="14"/>
        </w:rPr>
        <w:t> </w:t>
      </w:r>
      <w:r>
        <w:rPr>
          <w:rFonts w:ascii="STIX Math" w:eastAsia="STIX Math"/>
          <w:i/>
          <w:sz w:val="14"/>
        </w:rPr>
        <w:t>𝑆𝐶𝐶</w:t>
      </w:r>
      <w:r>
        <w:rPr>
          <w:rFonts w:ascii="STIX Math" w:eastAsia="STIX Math"/>
          <w:i/>
          <w:position w:val="-3"/>
          <w:sz w:val="10"/>
        </w:rPr>
        <w:t>𝑖</w:t>
      </w:r>
      <w:r>
        <w:rPr>
          <w:rFonts w:ascii="STIX Math" w:eastAsia="STIX Math"/>
          <w:i/>
          <w:spacing w:val="-12"/>
          <w:position w:val="-3"/>
          <w:sz w:val="10"/>
        </w:rPr>
        <w:t> </w:t>
      </w:r>
      <w:r>
        <w:rPr>
          <w:rFonts w:ascii="STIX Math" w:eastAsia="STIX Math"/>
          <w:sz w:val="14"/>
        </w:rPr>
        <w:t>[</w:t>
      </w:r>
      <w:r>
        <w:rPr>
          <w:rFonts w:ascii="STIX Math" w:eastAsia="STIX Math"/>
          <w:i/>
          <w:sz w:val="14"/>
        </w:rPr>
        <w:t>𝑗</w:t>
      </w:r>
      <w:r>
        <w:rPr>
          <w:rFonts w:ascii="STIX Math" w:eastAsia="STIX Math"/>
          <w:sz w:val="14"/>
        </w:rPr>
        <w:t>]]</w:t>
      </w:r>
      <w:r>
        <w:rPr>
          <w:rFonts w:ascii="STIX Math" w:eastAsia="STIX Math"/>
          <w:spacing w:val="20"/>
          <w:sz w:val="14"/>
        </w:rPr>
        <w:t> </w:t>
      </w:r>
      <w:r>
        <w:rPr>
          <w:rFonts w:ascii="STIX Math" w:eastAsia="STIX Math"/>
          <w:sz w:val="14"/>
        </w:rPr>
        <w:t>=</w:t>
      </w:r>
      <w:r>
        <w:rPr>
          <w:rFonts w:ascii="STIX Math" w:eastAsia="STIX Math"/>
          <w:spacing w:val="20"/>
          <w:sz w:val="14"/>
        </w:rPr>
        <w:t> </w:t>
      </w:r>
      <w:r>
        <w:rPr>
          <w:b/>
          <w:i/>
          <w:sz w:val="14"/>
        </w:rPr>
        <w:t>ReCo</w:t>
      </w:r>
      <w:r>
        <w:rPr>
          <w:rFonts w:ascii="STIX Math" w:eastAsia="STIX Math"/>
          <w:sz w:val="14"/>
        </w:rPr>
        <w:t>(</w:t>
      </w:r>
      <w:r>
        <w:rPr>
          <w:rFonts w:ascii="STIX Math" w:eastAsia="STIX Math"/>
          <w:i/>
          <w:sz w:val="14"/>
        </w:rPr>
        <w:t>𝑆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𝐹</w:t>
      </w:r>
      <w:r>
        <w:rPr>
          <w:rFonts w:ascii="STIX Math" w:eastAsia="STIX Math"/>
          <w:i/>
          <w:spacing w:val="-6"/>
          <w:sz w:val="14"/>
        </w:rPr>
        <w:t> </w:t>
      </w:r>
      <w:r>
        <w:rPr>
          <w:rFonts w:ascii="STIX Math" w:eastAsia="STIX Math"/>
          <w:i/>
          <w:sz w:val="14"/>
        </w:rPr>
        <w:t>𝐶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𝐼</w:t>
      </w:r>
      <w:r>
        <w:rPr>
          <w:rFonts w:ascii="STIX Math" w:eastAsia="STIX Math"/>
          <w:i/>
          <w:spacing w:val="-18"/>
          <w:sz w:val="14"/>
        </w:rPr>
        <w:t> </w:t>
      </w:r>
      <w:r>
        <w:rPr>
          <w:spacing w:val="-2"/>
          <w:sz w:val="14"/>
        </w:rPr>
        <w:t>_</w:t>
      </w:r>
      <w:r>
        <w:rPr>
          <w:rFonts w:ascii="STIX Math" w:eastAsia="STIX Math"/>
          <w:i/>
          <w:spacing w:val="-2"/>
          <w:sz w:val="14"/>
        </w:rPr>
        <w:t>𝑔𝑎𝑡𝑒</w:t>
      </w:r>
      <w:r>
        <w:rPr>
          <w:rFonts w:ascii="STIX Math" w:eastAsia="STIX Math"/>
          <w:spacing w:val="-2"/>
          <w:sz w:val="14"/>
        </w:rPr>
        <w:t>[</w:t>
      </w:r>
      <w:r>
        <w:rPr>
          <w:rFonts w:ascii="STIX Math" w:eastAsia="STIX Math"/>
          <w:i/>
          <w:spacing w:val="-2"/>
          <w:sz w:val="14"/>
        </w:rPr>
        <w:t>𝑗</w:t>
      </w:r>
      <w:r>
        <w:rPr>
          <w:rFonts w:ascii="STIX Math" w:eastAsia="STIX Math"/>
          <w:spacing w:val="-2"/>
          <w:sz w:val="14"/>
        </w:rPr>
        <w:t>]</w:t>
      </w:r>
      <w:r>
        <w:rPr>
          <w:spacing w:val="-2"/>
          <w:sz w:val="14"/>
        </w:rPr>
        <w:t>)</w:t>
      </w:r>
    </w:p>
    <w:p>
      <w:pPr>
        <w:spacing w:line="163" w:lineRule="exact" w:before="0"/>
        <w:ind w:left="373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if</w:t>
      </w:r>
      <w:r>
        <w:rPr>
          <w:b/>
          <w:spacing w:val="11"/>
          <w:w w:val="110"/>
          <w:sz w:val="14"/>
        </w:rPr>
        <w:t> </w:t>
      </w:r>
      <w:r>
        <w:rPr>
          <w:i/>
          <w:w w:val="110"/>
          <w:sz w:val="14"/>
        </w:rPr>
        <w:t>(</w:t>
      </w:r>
      <w:r>
        <w:rPr>
          <w:rFonts w:ascii="STIX Math" w:eastAsia="STIX Math"/>
          <w:i/>
          <w:w w:val="110"/>
          <w:sz w:val="14"/>
        </w:rPr>
        <w:t>𝐿</w:t>
      </w:r>
      <w:r>
        <w:rPr>
          <w:i/>
          <w:w w:val="110"/>
          <w:sz w:val="14"/>
        </w:rPr>
        <w:t>_</w:t>
      </w:r>
      <w:r>
        <w:rPr>
          <w:rFonts w:ascii="STIX Math" w:eastAsia="STIX Math"/>
          <w:i/>
          <w:w w:val="110"/>
          <w:sz w:val="14"/>
        </w:rPr>
        <w:t>𝑀𝑆𝐸</w:t>
      </w:r>
      <w:r>
        <w:rPr>
          <w:rFonts w:ascii="STIX Math" w:eastAsia="STIX Math"/>
          <w:w w:val="110"/>
          <w:sz w:val="14"/>
        </w:rPr>
        <w:t>[</w:t>
      </w:r>
      <w:r>
        <w:rPr>
          <w:rFonts w:ascii="STIX Math" w:eastAsia="STIX Math"/>
          <w:i/>
          <w:w w:val="110"/>
          <w:sz w:val="14"/>
        </w:rPr>
        <w:t>𝑗</w:t>
      </w:r>
      <w:r>
        <w:rPr>
          <w:rFonts w:ascii="STIX Math" w:eastAsia="STIX Math"/>
          <w:w w:val="110"/>
          <w:sz w:val="14"/>
        </w:rPr>
        <w:t>]</w:t>
      </w:r>
      <w:r>
        <w:rPr>
          <w:rFonts w:ascii="STIX Math" w:eastAsia="STIX Math"/>
          <w:spacing w:val="-2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&lt;</w:t>
      </w:r>
      <w:r>
        <w:rPr>
          <w:rFonts w:ascii="STIX Math" w:eastAsia="STIX Math"/>
          <w:w w:val="110"/>
          <w:sz w:val="14"/>
        </w:rPr>
        <w:t>=</w:t>
      </w:r>
      <w:r>
        <w:rPr>
          <w:rFonts w:ascii="STIX Math" w:eastAsia="STIX Math"/>
          <w:spacing w:val="-2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𝛿</w:t>
      </w:r>
      <w:r>
        <w:rPr>
          <w:i/>
          <w:w w:val="110"/>
          <w:sz w:val="14"/>
        </w:rPr>
        <w:t>)</w:t>
      </w:r>
      <w:r>
        <w:rPr>
          <w:i/>
          <w:spacing w:val="12"/>
          <w:w w:val="110"/>
          <w:sz w:val="14"/>
        </w:rPr>
        <w:t> </w:t>
      </w:r>
      <w:r>
        <w:rPr>
          <w:b/>
          <w:spacing w:val="-4"/>
          <w:w w:val="110"/>
          <w:sz w:val="14"/>
        </w:rPr>
        <w:t>then</w:t>
      </w:r>
    </w:p>
    <w:p>
      <w:pPr>
        <w:spacing w:line="296" w:lineRule="exact" w:before="0"/>
        <w:ind w:left="635" w:right="0" w:firstLine="0"/>
        <w:jc w:val="left"/>
        <w:rPr>
          <w:rFonts w:ascii="STIX Math" w:eastAsia="STIX Math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4116501</wp:posOffset>
                </wp:positionH>
                <wp:positionV relativeFrom="paragraph">
                  <wp:posOffset>78555</wp:posOffset>
                </wp:positionV>
                <wp:extent cx="1270" cy="84455"/>
                <wp:effectExtent l="0" t="0" r="0" b="0"/>
                <wp:wrapNone/>
                <wp:docPr id="449" name="Graphic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Graphic 449"/>
                      <wps:cNvSpPr/>
                      <wps:spPr>
                        <a:xfrm>
                          <a:off x="0" y="0"/>
                          <a:ext cx="1270" cy="84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4455">
                              <a:moveTo>
                                <a:pt x="0" y="843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8272" from="324.134003pt,12.82350pt" to="324.134003pt,6.185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4"/>
        </w:rPr>
        <w:t>return</w:t>
      </w:r>
      <w:r>
        <w:rPr>
          <w:spacing w:val="52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𝐿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𝑀𝑆𝐸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w w:val="105"/>
          <w:sz w:val="14"/>
        </w:rPr>
        <w:t>]</w:t>
      </w:r>
      <w:r>
        <w:rPr>
          <w:rFonts w:ascii="STIX Math" w:eastAsia="STIX Math"/>
          <w:i/>
          <w:w w:val="105"/>
          <w:sz w:val="14"/>
        </w:rPr>
        <w:t>,</w:t>
      </w:r>
      <w:r>
        <w:rPr>
          <w:rFonts w:ascii="STIX Math" w:eastAsia="STIX Math"/>
          <w:i/>
          <w:spacing w:val="2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𝑆𝐶𝐶</w:t>
      </w:r>
      <w:r>
        <w:rPr>
          <w:rFonts w:ascii="STIX Math" w:eastAsia="STIX Math"/>
          <w:i/>
          <w:w w:val="105"/>
          <w:position w:val="-3"/>
          <w:sz w:val="10"/>
        </w:rPr>
        <w:t>𝑖</w:t>
      </w:r>
      <w:r>
        <w:rPr>
          <w:rFonts w:ascii="STIX Math" w:eastAsia="STIX Math"/>
          <w:i/>
          <w:spacing w:val="-12"/>
          <w:w w:val="105"/>
          <w:position w:val="-3"/>
          <w:sz w:val="10"/>
        </w:rPr>
        <w:t> </w:t>
      </w:r>
      <w:r>
        <w:rPr>
          <w:rFonts w:ascii="STIX Math" w:eastAsia="STIX Math"/>
          <w:spacing w:val="-5"/>
          <w:w w:val="105"/>
          <w:sz w:val="14"/>
        </w:rPr>
        <w:t>[</w:t>
      </w:r>
      <w:r>
        <w:rPr>
          <w:rFonts w:ascii="STIX Math" w:eastAsia="STIX Math"/>
          <w:i/>
          <w:spacing w:val="-5"/>
          <w:w w:val="105"/>
          <w:sz w:val="14"/>
        </w:rPr>
        <w:t>𝑗</w:t>
      </w:r>
      <w:r>
        <w:rPr>
          <w:rFonts w:ascii="STIX Math" w:eastAsia="STIX Math"/>
          <w:spacing w:val="-5"/>
          <w:w w:val="105"/>
          <w:sz w:val="14"/>
        </w:rPr>
        <w:t>]</w:t>
      </w:r>
    </w:p>
    <w:p>
      <w:pPr>
        <w:spacing w:line="145" w:lineRule="exact" w:before="0"/>
        <w:ind w:left="373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end</w:t>
      </w:r>
      <w:r>
        <w:rPr>
          <w:b/>
          <w:spacing w:val="14"/>
          <w:w w:val="115"/>
          <w:sz w:val="14"/>
        </w:rPr>
        <w:t> </w:t>
      </w:r>
      <w:r>
        <w:rPr>
          <w:b/>
          <w:spacing w:val="-5"/>
          <w:w w:val="115"/>
          <w:sz w:val="14"/>
        </w:rPr>
        <w:t>if</w:t>
      </w:r>
    </w:p>
    <w:p>
      <w:pPr>
        <w:spacing w:line="62" w:lineRule="exact" w:before="50"/>
        <w:ind w:left="382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end</w:t>
      </w:r>
      <w:r>
        <w:rPr>
          <w:b/>
          <w:spacing w:val="14"/>
          <w:w w:val="115"/>
          <w:sz w:val="14"/>
        </w:rPr>
        <w:t> </w:t>
      </w:r>
      <w:r>
        <w:rPr>
          <w:b/>
          <w:spacing w:val="-5"/>
          <w:w w:val="115"/>
          <w:sz w:val="14"/>
        </w:rPr>
        <w:t>for</w:t>
      </w:r>
    </w:p>
    <w:p>
      <w:pPr>
        <w:spacing w:line="327" w:lineRule="exact" w:before="0"/>
        <w:ind w:left="182" w:right="0" w:firstLine="0"/>
        <w:jc w:val="left"/>
        <w:rPr>
          <w:i/>
          <w:sz w:val="14"/>
        </w:rPr>
      </w:pPr>
      <w:r>
        <w:rPr>
          <w:sz w:val="14"/>
        </w:rPr>
        <w:t>7:</w:t>
      </w:r>
      <w:r>
        <w:rPr>
          <w:spacing w:val="71"/>
          <w:sz w:val="14"/>
        </w:rPr>
        <w:t> </w:t>
      </w:r>
      <w:r>
        <w:rPr>
          <w:rFonts w:ascii="STIX Math" w:eastAsia="STIX Math"/>
          <w:sz w:val="14"/>
        </w:rPr>
        <w:t>[</w:t>
      </w:r>
      <w:r>
        <w:rPr>
          <w:rFonts w:ascii="STIX Math" w:eastAsia="STIX Math"/>
          <w:i/>
          <w:sz w:val="14"/>
        </w:rPr>
        <w:t>𝑆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𝐿𝑔𝑎𝑡𝑒,</w:t>
      </w:r>
      <w:r>
        <w:rPr>
          <w:rFonts w:ascii="STIX Math" w:eastAsia="STIX Math"/>
          <w:i/>
          <w:spacing w:val="-3"/>
          <w:sz w:val="14"/>
        </w:rPr>
        <w:t> </w:t>
      </w:r>
      <w:r>
        <w:rPr>
          <w:rFonts w:ascii="STIX Math" w:eastAsia="STIX Math"/>
          <w:i/>
          <w:sz w:val="14"/>
        </w:rPr>
        <w:t>𝐿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𝑀𝑆𝐸</w:t>
      </w:r>
      <w:r>
        <w:rPr>
          <w:rFonts w:ascii="STIX Math" w:eastAsia="STIX Math"/>
          <w:sz w:val="14"/>
        </w:rPr>
        <w:t>]</w:t>
      </w:r>
      <w:r>
        <w:rPr>
          <w:rFonts w:ascii="STIX Math" w:eastAsia="STIX Math"/>
          <w:spacing w:val="17"/>
          <w:sz w:val="14"/>
        </w:rPr>
        <w:t> </w:t>
      </w:r>
      <w:r>
        <w:rPr>
          <w:rFonts w:ascii="STIX Math" w:eastAsia="STIX Math"/>
          <w:sz w:val="14"/>
        </w:rPr>
        <w:t>=</w:t>
      </w:r>
      <w:r>
        <w:rPr>
          <w:rFonts w:ascii="STIX Math" w:eastAsia="STIX Math"/>
          <w:spacing w:val="18"/>
          <w:sz w:val="14"/>
        </w:rPr>
        <w:t> </w:t>
      </w:r>
      <w:r>
        <w:rPr>
          <w:b/>
          <w:i/>
          <w:sz w:val="14"/>
        </w:rPr>
        <w:t>Sort</w:t>
      </w:r>
      <w:r>
        <w:rPr>
          <w:b/>
          <w:i/>
          <w:spacing w:val="-13"/>
          <w:sz w:val="14"/>
        </w:rPr>
        <w:t> </w:t>
      </w:r>
      <w:r>
        <w:rPr>
          <w:rFonts w:ascii="STIX Math" w:eastAsia="STIX Math"/>
          <w:sz w:val="14"/>
        </w:rPr>
        <w:t>(</w:t>
      </w:r>
      <w:r>
        <w:rPr>
          <w:rFonts w:ascii="STIX Math" w:eastAsia="STIX Math"/>
          <w:i/>
          <w:sz w:val="14"/>
        </w:rPr>
        <w:t>𝐿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𝑀𝑆𝐸</w:t>
      </w:r>
      <w:r>
        <w:rPr>
          <w:rFonts w:ascii="STIX Math" w:eastAsia="STIX Math"/>
          <w:sz w:val="14"/>
        </w:rPr>
        <w:t>)</w:t>
      </w:r>
      <w:r>
        <w:rPr>
          <w:rFonts w:ascii="STIX Math" w:eastAsia="STIX Math"/>
          <w:spacing w:val="37"/>
          <w:sz w:val="14"/>
        </w:rPr>
        <w:t> </w:t>
      </w:r>
      <w:r>
        <w:rPr>
          <w:sz w:val="14"/>
        </w:rPr>
        <w:t>//</w:t>
      </w:r>
      <w:r>
        <w:rPr>
          <w:i/>
          <w:sz w:val="14"/>
        </w:rPr>
        <w:t>Sort</w:t>
      </w:r>
      <w:r>
        <w:rPr>
          <w:i/>
          <w:spacing w:val="36"/>
          <w:sz w:val="14"/>
        </w:rPr>
        <w:t> </w:t>
      </w:r>
      <w:r>
        <w:rPr>
          <w:rFonts w:ascii="STIX Math" w:eastAsia="STIX Math"/>
          <w:i/>
          <w:sz w:val="14"/>
        </w:rPr>
        <w:t>𝑀𝑆𝐸</w:t>
      </w:r>
      <w:r>
        <w:rPr>
          <w:rFonts w:ascii="STIX Math" w:eastAsia="STIX Math"/>
          <w:i/>
          <w:spacing w:val="48"/>
          <w:sz w:val="14"/>
        </w:rPr>
        <w:t> </w:t>
      </w:r>
      <w:r>
        <w:rPr>
          <w:i/>
          <w:sz w:val="14"/>
        </w:rPr>
        <w:t>value</w:t>
      </w:r>
      <w:r>
        <w:rPr>
          <w:i/>
          <w:spacing w:val="37"/>
          <w:sz w:val="14"/>
        </w:rPr>
        <w:t> </w:t>
      </w:r>
      <w:r>
        <w:rPr>
          <w:i/>
          <w:sz w:val="14"/>
        </w:rPr>
        <w:t>along</w:t>
      </w:r>
      <w:r>
        <w:rPr>
          <w:i/>
          <w:spacing w:val="37"/>
          <w:sz w:val="14"/>
        </w:rPr>
        <w:t> </w:t>
      </w:r>
      <w:r>
        <w:rPr>
          <w:i/>
          <w:sz w:val="14"/>
        </w:rPr>
        <w:t>with</w:t>
      </w:r>
      <w:r>
        <w:rPr>
          <w:i/>
          <w:spacing w:val="36"/>
          <w:sz w:val="14"/>
        </w:rPr>
        <w:t> </w:t>
      </w:r>
      <w:r>
        <w:rPr>
          <w:i/>
          <w:spacing w:val="-2"/>
          <w:sz w:val="14"/>
        </w:rPr>
        <w:t>their</w:t>
      </w:r>
    </w:p>
    <w:p>
      <w:pPr>
        <w:spacing w:line="55" w:lineRule="exact" w:before="0"/>
        <w:ind w:left="382" w:right="0" w:firstLine="0"/>
        <w:jc w:val="left"/>
        <w:rPr>
          <w:i/>
          <w:sz w:val="14"/>
        </w:rPr>
      </w:pPr>
      <w:r>
        <w:rPr>
          <w:i/>
          <w:w w:val="105"/>
          <w:sz w:val="14"/>
        </w:rPr>
        <w:t>gate</w:t>
      </w:r>
      <w:r>
        <w:rPr>
          <w:i/>
          <w:spacing w:val="4"/>
          <w:w w:val="105"/>
          <w:sz w:val="14"/>
        </w:rPr>
        <w:t> </w:t>
      </w:r>
      <w:r>
        <w:rPr>
          <w:i/>
          <w:spacing w:val="-2"/>
          <w:w w:val="105"/>
          <w:sz w:val="14"/>
        </w:rPr>
        <w:t>number</w:t>
      </w:r>
    </w:p>
    <w:p>
      <w:pPr>
        <w:spacing w:line="96" w:lineRule="auto" w:before="116"/>
        <w:ind w:left="373" w:right="1948" w:hanging="192"/>
        <w:jc w:val="left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3950169</wp:posOffset>
                </wp:positionH>
                <wp:positionV relativeFrom="paragraph">
                  <wp:posOffset>201759</wp:posOffset>
                </wp:positionV>
                <wp:extent cx="1270" cy="441325"/>
                <wp:effectExtent l="0" t="0" r="0" b="0"/>
                <wp:wrapNone/>
                <wp:docPr id="450" name="Graphic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Graphic 450"/>
                      <wps:cNvSpPr/>
                      <wps:spPr>
                        <a:xfrm>
                          <a:off x="0" y="0"/>
                          <a:ext cx="1270" cy="441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41325">
                              <a:moveTo>
                                <a:pt x="0" y="44089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8784" from="311.036987pt,50.602568pt" to="311.036987pt,15.88656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4"/>
        </w:rPr>
        <w:t>8:</w:t>
      </w:r>
      <w:r>
        <w:rPr>
          <w:spacing w:val="40"/>
          <w:w w:val="105"/>
          <w:sz w:val="14"/>
        </w:rPr>
        <w:t> </w:t>
      </w:r>
      <w:r>
        <w:rPr>
          <w:b/>
          <w:w w:val="105"/>
          <w:sz w:val="14"/>
        </w:rPr>
        <w:t>for</w:t>
      </w:r>
      <w:r>
        <w:rPr>
          <w:b/>
          <w:spacing w:val="23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𝑗 </w:t>
      </w:r>
      <w:r>
        <w:rPr>
          <w:rFonts w:ascii="STIX Math" w:eastAsia="STIX Math"/>
          <w:w w:val="105"/>
          <w:sz w:val="14"/>
        </w:rPr>
        <w:t>= 1</w:t>
      </w:r>
      <w:r>
        <w:rPr>
          <w:rFonts w:ascii="STIX Math" w:eastAsia="STIX Math"/>
          <w:spacing w:val="-2"/>
          <w:w w:val="105"/>
          <w:sz w:val="14"/>
        </w:rPr>
        <w:t> </w:t>
      </w:r>
      <w:r>
        <w:rPr>
          <w:i/>
          <w:w w:val="105"/>
          <w:sz w:val="14"/>
        </w:rPr>
        <w:t>to</w:t>
      </w:r>
      <w:r>
        <w:rPr>
          <w:i/>
          <w:spacing w:val="-2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𝑗 &lt;</w:t>
      </w:r>
      <w:r>
        <w:rPr>
          <w:rFonts w:ascii="STIX Math" w:eastAsia="STIX Math"/>
          <w:w w:val="105"/>
          <w:sz w:val="14"/>
        </w:rPr>
        <w:t>= </w:t>
      </w:r>
      <w:r>
        <w:rPr>
          <w:b/>
          <w:i/>
          <w:w w:val="105"/>
          <w:sz w:val="14"/>
        </w:rPr>
        <w:t>maxElement</w:t>
      </w:r>
      <w:r>
        <w:rPr>
          <w:b/>
          <w:i/>
          <w:spacing w:val="-19"/>
          <w:w w:val="105"/>
          <w:sz w:val="14"/>
        </w:rPr>
        <w:t> </w:t>
      </w:r>
      <w:r>
        <w:rPr>
          <w:rFonts w:ascii="STIX Math" w:eastAsia="STIX Math"/>
          <w:w w:val="105"/>
          <w:sz w:val="14"/>
        </w:rPr>
        <w:t>(</w:t>
      </w:r>
      <w:r>
        <w:rPr>
          <w:i/>
          <w:w w:val="105"/>
          <w:sz w:val="14"/>
        </w:rPr>
        <w:t>S_FC_I_gate</w:t>
      </w:r>
      <w:r>
        <w:rPr>
          <w:rFonts w:ascii="STIX Math" w:eastAsia="STIX Math"/>
          <w:w w:val="105"/>
          <w:sz w:val="14"/>
        </w:rPr>
        <w:t>)</w:t>
      </w:r>
      <w:r>
        <w:rPr>
          <w:rFonts w:ascii="STIX Math" w:eastAsia="STIX Math"/>
          <w:spacing w:val="23"/>
          <w:w w:val="105"/>
          <w:sz w:val="14"/>
        </w:rPr>
        <w:t> </w:t>
      </w:r>
      <w:r>
        <w:rPr>
          <w:b/>
          <w:w w:val="105"/>
          <w:sz w:val="14"/>
        </w:rPr>
        <w:t>do</w:t>
      </w:r>
      <w:r>
        <w:rPr>
          <w:b/>
          <w:spacing w:val="40"/>
          <w:w w:val="105"/>
          <w:sz w:val="14"/>
        </w:rPr>
        <w:t> </w:t>
      </w:r>
      <w:r>
        <w:rPr>
          <w:w w:val="105"/>
          <w:sz w:val="14"/>
        </w:rPr>
        <w:t>[</w:t>
      </w:r>
      <w:r>
        <w:rPr>
          <w:rFonts w:ascii="STIX Math" w:eastAsia="STIX Math"/>
          <w:i/>
          <w:w w:val="105"/>
          <w:sz w:val="14"/>
        </w:rPr>
        <w:t>𝑀𝑆𝐸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w w:val="105"/>
          <w:sz w:val="14"/>
        </w:rPr>
        <w:t>]</w:t>
      </w:r>
      <w:r>
        <w:rPr>
          <w:rFonts w:ascii="STIX Math" w:eastAsia="STIX Math"/>
          <w:i/>
          <w:w w:val="105"/>
          <w:sz w:val="14"/>
        </w:rPr>
        <w:t>,</w:t>
      </w:r>
      <w:r>
        <w:rPr>
          <w:rFonts w:ascii="STIX Math" w:eastAsia="STIX Math"/>
          <w:i/>
          <w:spacing w:val="75"/>
          <w:w w:val="150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𝑆𝐶𝐶</w:t>
      </w:r>
      <w:r>
        <w:rPr>
          <w:rFonts w:ascii="STIX Math" w:eastAsia="STIX Math"/>
          <w:i/>
          <w:w w:val="105"/>
          <w:position w:val="-3"/>
          <w:sz w:val="10"/>
        </w:rPr>
        <w:t>𝑖</w:t>
      </w:r>
      <w:r>
        <w:rPr>
          <w:rFonts w:ascii="STIX Math" w:eastAsia="STIX Math"/>
          <w:i/>
          <w:spacing w:val="24"/>
          <w:w w:val="105"/>
          <w:position w:val="-3"/>
          <w:sz w:val="10"/>
        </w:rPr>
        <w:t> 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w w:val="105"/>
          <w:sz w:val="14"/>
        </w:rPr>
        <w:t>]]</w:t>
      </w:r>
      <w:r>
        <w:rPr>
          <w:rFonts w:ascii="STIX Math" w:eastAsia="STIX Math"/>
          <w:spacing w:val="72"/>
          <w:w w:val="105"/>
          <w:sz w:val="14"/>
        </w:rPr>
        <w:t>  </w:t>
      </w:r>
      <w:r>
        <w:rPr>
          <w:rFonts w:ascii="STIX Math" w:eastAsia="STIX Math"/>
          <w:w w:val="105"/>
          <w:sz w:val="14"/>
        </w:rPr>
        <w:t>=</w:t>
      </w:r>
      <w:r>
        <w:rPr>
          <w:rFonts w:ascii="STIX Math" w:eastAsia="STIX Math"/>
          <w:spacing w:val="72"/>
          <w:w w:val="105"/>
          <w:sz w:val="14"/>
        </w:rPr>
        <w:t>  </w:t>
      </w:r>
      <w:r>
        <w:rPr>
          <w:rFonts w:ascii="STIX Math" w:eastAsia="STIX Math"/>
          <w:i/>
          <w:w w:val="105"/>
          <w:sz w:val="14"/>
        </w:rPr>
        <w:t>𝑁𝑒𝑤𝑅𝑒𝑐𝑜</w:t>
      </w:r>
      <w:r>
        <w:rPr>
          <w:rFonts w:ascii="STIX Math" w:eastAsia="STIX Math"/>
          <w:w w:val="105"/>
          <w:sz w:val="14"/>
        </w:rPr>
        <w:t>(</w:t>
      </w:r>
      <w:r>
        <w:rPr>
          <w:rFonts w:ascii="STIX Math" w:eastAsia="STIX Math"/>
          <w:i/>
          <w:w w:val="105"/>
          <w:sz w:val="14"/>
        </w:rPr>
        <w:t>𝑆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𝐿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𝑔𝑎𝑡𝑒,</w:t>
      </w:r>
      <w:r>
        <w:rPr>
          <w:rFonts w:ascii="STIX Math" w:eastAsia="STIX Math"/>
          <w:i/>
          <w:spacing w:val="75"/>
          <w:w w:val="150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i/>
          <w:spacing w:val="75"/>
          <w:w w:val="105"/>
          <w:sz w:val="14"/>
        </w:rPr>
        <w:t>  </w:t>
      </w:r>
      <w:r>
        <w:rPr>
          <w:rFonts w:ascii="STIX Math" w:eastAsia="STIX Math"/>
          <w:w w:val="105"/>
          <w:sz w:val="14"/>
        </w:rPr>
        <w:t>+</w:t>
      </w:r>
      <w:r>
        <w:rPr>
          <w:rFonts w:ascii="STIX Math" w:eastAsia="STIX Math"/>
          <w:spacing w:val="49"/>
          <w:w w:val="105"/>
          <w:sz w:val="14"/>
        </w:rPr>
        <w:t>  </w:t>
      </w:r>
      <w:r>
        <w:rPr>
          <w:rFonts w:ascii="STIX Math" w:eastAsia="STIX Math"/>
          <w:w w:val="105"/>
          <w:sz w:val="14"/>
        </w:rPr>
        <w:t>1)</w:t>
      </w:r>
      <w:r>
        <w:rPr>
          <w:rFonts w:ascii="STIX Math" w:eastAsia="STIX Math"/>
          <w:spacing w:val="80"/>
          <w:w w:val="105"/>
          <w:sz w:val="14"/>
        </w:rPr>
        <w:t> </w:t>
      </w:r>
      <w:r>
        <w:rPr>
          <w:b/>
          <w:w w:val="105"/>
          <w:sz w:val="14"/>
        </w:rPr>
        <w:t>if</w:t>
      </w:r>
      <w:r>
        <w:rPr>
          <w:b/>
          <w:w w:val="105"/>
          <w:sz w:val="14"/>
        </w:rPr>
        <w:t> </w:t>
      </w:r>
      <w:r>
        <w:rPr>
          <w:i/>
          <w:w w:val="105"/>
          <w:sz w:val="14"/>
        </w:rPr>
        <w:t>(</w:t>
      </w:r>
      <w:r>
        <w:rPr>
          <w:rFonts w:ascii="STIX Math" w:eastAsia="STIX Math"/>
          <w:i/>
          <w:w w:val="105"/>
          <w:sz w:val="14"/>
        </w:rPr>
        <w:t>𝑀𝑆𝐸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w w:val="105"/>
          <w:sz w:val="14"/>
        </w:rPr>
        <w:t>] </w:t>
      </w:r>
      <w:r>
        <w:rPr>
          <w:rFonts w:ascii="STIX Math" w:eastAsia="STIX Math"/>
          <w:i/>
          <w:w w:val="105"/>
          <w:sz w:val="14"/>
        </w:rPr>
        <w:t>&lt;</w:t>
      </w:r>
      <w:r>
        <w:rPr>
          <w:rFonts w:ascii="STIX Math" w:eastAsia="STIX Math"/>
          <w:w w:val="105"/>
          <w:sz w:val="14"/>
        </w:rPr>
        <w:t>= </w:t>
      </w:r>
      <w:r>
        <w:rPr>
          <w:rFonts w:ascii="STIX Math" w:eastAsia="STIX Math"/>
          <w:i/>
          <w:w w:val="105"/>
          <w:sz w:val="14"/>
        </w:rPr>
        <w:t>𝛿</w:t>
      </w:r>
      <w:r>
        <w:rPr>
          <w:i/>
          <w:w w:val="105"/>
          <w:sz w:val="14"/>
        </w:rPr>
        <w:t>)</w:t>
      </w:r>
      <w:r>
        <w:rPr>
          <w:i/>
          <w:w w:val="105"/>
          <w:sz w:val="14"/>
        </w:rPr>
        <w:t> </w:t>
      </w:r>
      <w:r>
        <w:rPr>
          <w:b/>
          <w:w w:val="105"/>
          <w:sz w:val="14"/>
        </w:rPr>
        <w:t>then</w:t>
      </w:r>
    </w:p>
    <w:p>
      <w:pPr>
        <w:spacing w:line="72" w:lineRule="auto" w:before="0"/>
        <w:ind w:left="635" w:right="0" w:firstLine="0"/>
        <w:jc w:val="left"/>
        <w:rPr>
          <w:rFonts w:ascii="STIX Math" w:eastAsia="STIX Math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4116501</wp:posOffset>
                </wp:positionH>
                <wp:positionV relativeFrom="paragraph">
                  <wp:posOffset>8503</wp:posOffset>
                </wp:positionV>
                <wp:extent cx="1270" cy="84455"/>
                <wp:effectExtent l="0" t="0" r="0" b="0"/>
                <wp:wrapNone/>
                <wp:docPr id="451" name="Graphic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Graphic 451"/>
                      <wps:cNvSpPr/>
                      <wps:spPr>
                        <a:xfrm>
                          <a:off x="0" y="0"/>
                          <a:ext cx="1270" cy="84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4455">
                              <a:moveTo>
                                <a:pt x="0" y="843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9296" from="324.134003pt,7.307568pt" to="324.134003pt,.66956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4"/>
        </w:rPr>
        <w:t>return</w:t>
      </w:r>
      <w:r>
        <w:rPr>
          <w:spacing w:val="44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𝑀𝑆𝐸</w:t>
      </w:r>
      <w:r>
        <w:rPr>
          <w:rFonts w:ascii="STIX Math" w:eastAsia="STIX Math"/>
          <w:w w:val="110"/>
          <w:sz w:val="14"/>
        </w:rPr>
        <w:t>[</w:t>
      </w:r>
      <w:r>
        <w:rPr>
          <w:rFonts w:ascii="STIX Math" w:eastAsia="STIX Math"/>
          <w:i/>
          <w:w w:val="110"/>
          <w:sz w:val="14"/>
        </w:rPr>
        <w:t>𝑗</w:t>
      </w:r>
      <w:r>
        <w:rPr>
          <w:rFonts w:ascii="STIX Math" w:eastAsia="STIX Math"/>
          <w:w w:val="110"/>
          <w:sz w:val="14"/>
        </w:rPr>
        <w:t>]</w:t>
      </w:r>
      <w:r>
        <w:rPr>
          <w:rFonts w:ascii="STIX Math" w:eastAsia="STIX Math"/>
          <w:i/>
          <w:w w:val="110"/>
          <w:sz w:val="14"/>
        </w:rPr>
        <w:t>,</w:t>
      </w:r>
      <w:r>
        <w:rPr>
          <w:rFonts w:ascii="STIX Math" w:eastAsia="STIX Math"/>
          <w:i/>
          <w:spacing w:val="-3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𝑆𝐶𝐶</w:t>
      </w:r>
      <w:r>
        <w:rPr>
          <w:rFonts w:ascii="STIX Math" w:eastAsia="STIX Math"/>
          <w:i/>
          <w:w w:val="110"/>
          <w:position w:val="-3"/>
          <w:sz w:val="10"/>
        </w:rPr>
        <w:t>𝑖</w:t>
      </w:r>
      <w:r>
        <w:rPr>
          <w:rFonts w:ascii="STIX Math" w:eastAsia="STIX Math"/>
          <w:i/>
          <w:spacing w:val="-13"/>
          <w:w w:val="110"/>
          <w:position w:val="-3"/>
          <w:sz w:val="10"/>
        </w:rPr>
        <w:t> </w:t>
      </w:r>
      <w:r>
        <w:rPr>
          <w:rFonts w:ascii="STIX Math" w:eastAsia="STIX Math"/>
          <w:spacing w:val="-5"/>
          <w:w w:val="110"/>
          <w:sz w:val="14"/>
        </w:rPr>
        <w:t>[</w:t>
      </w:r>
      <w:r>
        <w:rPr>
          <w:rFonts w:ascii="STIX Math" w:eastAsia="STIX Math"/>
          <w:i/>
          <w:spacing w:val="-5"/>
          <w:w w:val="110"/>
          <w:sz w:val="14"/>
        </w:rPr>
        <w:t>𝑗</w:t>
      </w:r>
      <w:r>
        <w:rPr>
          <w:rFonts w:ascii="STIX Math" w:eastAsia="STIX Math"/>
          <w:spacing w:val="-5"/>
          <w:w w:val="110"/>
          <w:sz w:val="14"/>
        </w:rPr>
        <w:t>]</w:t>
      </w:r>
    </w:p>
    <w:p>
      <w:pPr>
        <w:spacing w:line="314" w:lineRule="auto" w:before="21"/>
        <w:ind w:left="382" w:right="4377" w:hanging="10"/>
        <w:jc w:val="left"/>
        <w:rPr>
          <w:b/>
          <w:sz w:val="14"/>
        </w:rPr>
      </w:pPr>
      <w:r>
        <w:rPr>
          <w:b/>
          <w:w w:val="115"/>
          <w:sz w:val="14"/>
        </w:rPr>
        <w:t>end</w:t>
      </w:r>
      <w:r>
        <w:rPr>
          <w:b/>
          <w:w w:val="115"/>
          <w:sz w:val="14"/>
        </w:rPr>
        <w:t> if end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for</w:t>
      </w:r>
    </w:p>
    <w:p>
      <w:pPr>
        <w:spacing w:line="74" w:lineRule="auto" w:before="0"/>
        <w:ind w:left="182" w:right="0" w:firstLine="0"/>
        <w:jc w:val="left"/>
        <w:rPr>
          <w:sz w:val="14"/>
        </w:rPr>
      </w:pPr>
      <w:r>
        <w:rPr>
          <w:w w:val="105"/>
          <w:sz w:val="14"/>
        </w:rPr>
        <w:t>9:</w:t>
      </w:r>
      <w:r>
        <w:rPr>
          <w:spacing w:val="79"/>
          <w:w w:val="105"/>
          <w:sz w:val="14"/>
        </w:rPr>
        <w:t> </w:t>
      </w:r>
      <w:r>
        <w:rPr>
          <w:w w:val="105"/>
          <w:sz w:val="14"/>
        </w:rPr>
        <w:t>return</w:t>
      </w:r>
      <w:r>
        <w:rPr>
          <w:spacing w:val="41"/>
          <w:w w:val="105"/>
          <w:sz w:val="14"/>
        </w:rPr>
        <w:t> </w:t>
      </w:r>
      <w:r>
        <w:rPr>
          <w:w w:val="105"/>
          <w:sz w:val="14"/>
        </w:rPr>
        <w:t>argmin</w:t>
      </w:r>
      <w:r>
        <w:rPr>
          <w:rFonts w:ascii="STIX Math" w:eastAsia="STIX Math"/>
          <w:i/>
          <w:w w:val="105"/>
          <w:position w:val="-3"/>
          <w:sz w:val="10"/>
        </w:rPr>
        <w:t>𝑀𝑆𝐸</w:t>
      </w:r>
      <w:r>
        <w:rPr>
          <w:rFonts w:ascii="STIX Math" w:eastAsia="STIX Math"/>
          <w:w w:val="105"/>
          <w:position w:val="-3"/>
          <w:sz w:val="10"/>
        </w:rPr>
        <w:t>[</w:t>
      </w:r>
      <w:r>
        <w:rPr>
          <w:rFonts w:ascii="STIX Math" w:eastAsia="STIX Math"/>
          <w:i/>
          <w:w w:val="105"/>
          <w:position w:val="-3"/>
          <w:sz w:val="10"/>
        </w:rPr>
        <w:t>𝑗</w:t>
      </w:r>
      <w:r>
        <w:rPr>
          <w:rFonts w:ascii="STIX Math" w:eastAsia="STIX Math"/>
          <w:w w:val="105"/>
          <w:position w:val="-3"/>
          <w:sz w:val="10"/>
        </w:rPr>
        <w:t>]</w:t>
      </w:r>
      <w:r>
        <w:rPr>
          <w:rFonts w:ascii="STIX Math" w:eastAsia="STIX Math"/>
          <w:spacing w:val="67"/>
          <w:w w:val="105"/>
          <w:position w:val="-3"/>
          <w:sz w:val="10"/>
        </w:rPr>
        <w:t> </w:t>
      </w:r>
      <w:r>
        <w:rPr>
          <w:w w:val="105"/>
          <w:sz w:val="14"/>
        </w:rPr>
        <w:t>{</w:t>
      </w:r>
      <w:r>
        <w:rPr>
          <w:rFonts w:ascii="STIX Math" w:eastAsia="STIX Math"/>
          <w:i/>
          <w:w w:val="105"/>
          <w:sz w:val="14"/>
        </w:rPr>
        <w:t>𝑀𝑆𝐸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w w:val="105"/>
          <w:sz w:val="14"/>
        </w:rPr>
        <w:t>]</w:t>
      </w:r>
      <w:r>
        <w:rPr>
          <w:rFonts w:ascii="STIX Math" w:eastAsia="STIX Math"/>
          <w:spacing w:val="41"/>
          <w:w w:val="105"/>
          <w:sz w:val="14"/>
        </w:rPr>
        <w:t> </w:t>
      </w:r>
      <w:r>
        <w:rPr>
          <w:w w:val="105"/>
          <w:sz w:val="14"/>
        </w:rPr>
        <w:t>,</w:t>
      </w:r>
      <w:r>
        <w:rPr>
          <w:spacing w:val="41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𝑆𝐶𝐶</w:t>
      </w:r>
      <w:r>
        <w:rPr>
          <w:rFonts w:ascii="STIX Math" w:eastAsia="STIX Math"/>
          <w:i/>
          <w:w w:val="105"/>
          <w:position w:val="-3"/>
          <w:sz w:val="10"/>
        </w:rPr>
        <w:t>𝑖</w:t>
      </w:r>
      <w:r>
        <w:rPr>
          <w:rFonts w:ascii="STIX Math" w:eastAsia="STIX Math"/>
          <w:i/>
          <w:spacing w:val="-13"/>
          <w:w w:val="105"/>
          <w:position w:val="-3"/>
          <w:sz w:val="10"/>
        </w:rPr>
        <w:t> </w:t>
      </w:r>
      <w:r>
        <w:rPr>
          <w:rFonts w:ascii="STIX Math" w:eastAsia="STIX Math"/>
          <w:spacing w:val="-4"/>
          <w:w w:val="105"/>
          <w:sz w:val="14"/>
        </w:rPr>
        <w:t>[</w:t>
      </w:r>
      <w:r>
        <w:rPr>
          <w:rFonts w:ascii="STIX Math" w:eastAsia="STIX Math"/>
          <w:i/>
          <w:spacing w:val="-4"/>
          <w:w w:val="105"/>
          <w:sz w:val="14"/>
        </w:rPr>
        <w:t>𝑗</w:t>
      </w:r>
      <w:r>
        <w:rPr>
          <w:rFonts w:ascii="STIX Math" w:eastAsia="STIX Math"/>
          <w:spacing w:val="-4"/>
          <w:w w:val="105"/>
          <w:sz w:val="14"/>
        </w:rPr>
        <w:t>]</w:t>
      </w:r>
      <w:r>
        <w:rPr>
          <w:spacing w:val="-4"/>
          <w:w w:val="105"/>
          <w:sz w:val="14"/>
        </w:rPr>
        <w:t>}</w:t>
      </w:r>
    </w:p>
    <w:p>
      <w:pPr>
        <w:pStyle w:val="BodyText"/>
        <w:spacing w:before="1"/>
        <w:ind w:left="0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3893870</wp:posOffset>
                </wp:positionH>
                <wp:positionV relativeFrom="paragraph">
                  <wp:posOffset>59741</wp:posOffset>
                </wp:positionV>
                <wp:extent cx="3188970" cy="1270"/>
                <wp:effectExtent l="0" t="0" r="0" b="0"/>
                <wp:wrapTopAndBottom/>
                <wp:docPr id="452" name="Graphic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Graphic 452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4.70406pt;width:251.1pt;height:.1pt;mso-position-horizontal-relative:page;mso-position-vertical-relative:paragraph;z-index:-15661568;mso-wrap-distance-left:0;mso-wrap-distance-right:0" id="docshape154" coordorigin="6132,94" coordsize="5022,0" path="m6132,94l11154,94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3893870</wp:posOffset>
                </wp:positionH>
                <wp:positionV relativeFrom="paragraph">
                  <wp:posOffset>297599</wp:posOffset>
                </wp:positionV>
                <wp:extent cx="3188970" cy="1270"/>
                <wp:effectExtent l="0" t="0" r="0" b="0"/>
                <wp:wrapTopAndBottom/>
                <wp:docPr id="453" name="Graphic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Graphic 453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23.43306pt;width:251.1pt;height:.1pt;mso-position-horizontal-relative:page;mso-position-vertical-relative:paragraph;z-index:-15661056;mso-wrap-distance-left:0;mso-wrap-distance-right:0" id="docshape155" coordorigin="6132,469" coordsize="5022,0" path="m6132,469l11154,469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2"/>
        <w:ind w:left="0"/>
        <w:rPr>
          <w:sz w:val="20"/>
        </w:rPr>
      </w:pPr>
    </w:p>
    <w:p>
      <w:pPr>
        <w:spacing w:line="122" w:lineRule="auto" w:before="76"/>
        <w:ind w:left="271" w:right="1569" w:hanging="160"/>
        <w:jc w:val="left"/>
        <w:rPr>
          <w:rFonts w:ascii="STIX Math" w:eastAsia="STIX Math"/>
          <w:i/>
          <w:sz w:val="10"/>
        </w:rPr>
      </w:pPr>
      <w:r>
        <w:rPr>
          <w:b/>
          <w:w w:val="110"/>
          <w:sz w:val="16"/>
        </w:rPr>
        <w:t>Algorithm</w:t>
      </w:r>
      <w:r>
        <w:rPr>
          <w:b/>
          <w:spacing w:val="-3"/>
          <w:w w:val="110"/>
          <w:sz w:val="16"/>
        </w:rPr>
        <w:t> </w:t>
      </w:r>
      <w:r>
        <w:rPr>
          <w:b/>
          <w:w w:val="110"/>
          <w:sz w:val="16"/>
        </w:rPr>
        <w:t>3:</w:t>
      </w:r>
      <w:r>
        <w:rPr>
          <w:b/>
          <w:spacing w:val="-3"/>
          <w:w w:val="110"/>
          <w:sz w:val="16"/>
        </w:rPr>
        <w:t> </w:t>
      </w:r>
      <w:r>
        <w:rPr>
          <w:i/>
          <w:w w:val="110"/>
          <w:sz w:val="16"/>
        </w:rPr>
        <w:t>ReCo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analysis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for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MIMO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Circuits</w:t>
      </w:r>
      <w:r>
        <w:rPr>
          <w:i/>
          <w:w w:val="110"/>
          <w:sz w:val="16"/>
        </w:rPr>
        <w:t> </w:t>
      </w:r>
      <w:r>
        <w:rPr>
          <w:b/>
          <w:w w:val="110"/>
          <w:sz w:val="14"/>
        </w:rPr>
        <w:t>Input:</w:t>
      </w:r>
      <w:r>
        <w:rPr>
          <w:b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𝐶𝐼𝑅𝐶𝑈</w:t>
      </w:r>
      <w:r>
        <w:rPr>
          <w:rFonts w:ascii="STIX Math" w:eastAsia="STIX Math"/>
          <w:i/>
          <w:spacing w:val="-21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𝐼</w:t>
      </w:r>
      <w:r>
        <w:rPr>
          <w:rFonts w:ascii="STIX Math" w:eastAsia="STIX Math"/>
          <w:i/>
          <w:spacing w:val="-24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𝑇</w:t>
      </w:r>
      <w:r>
        <w:rPr>
          <w:rFonts w:ascii="STIX Math" w:eastAsia="STIX Math"/>
          <w:i/>
          <w:w w:val="150"/>
          <w:sz w:val="14"/>
        </w:rPr>
        <w:t> </w:t>
      </w:r>
      <w:r>
        <w:rPr>
          <w:i/>
          <w:w w:val="150"/>
          <w:sz w:val="14"/>
        </w:rPr>
        <w:t>//</w:t>
      </w:r>
      <w:r>
        <w:rPr>
          <w:i/>
          <w:w w:val="150"/>
          <w:sz w:val="14"/>
        </w:rPr>
        <w:t> </w:t>
      </w:r>
      <w:r>
        <w:rPr>
          <w:i/>
          <w:w w:val="110"/>
          <w:sz w:val="14"/>
        </w:rPr>
        <w:t>Circuit</w:t>
      </w:r>
      <w:r>
        <w:rPr>
          <w:i/>
          <w:w w:val="110"/>
          <w:sz w:val="14"/>
        </w:rPr>
        <w:t> with</w:t>
      </w:r>
      <w:r>
        <w:rPr>
          <w:i/>
          <w:w w:val="110"/>
          <w:sz w:val="14"/>
        </w:rPr>
        <w:t> n</w:t>
      </w:r>
      <w:r>
        <w:rPr>
          <w:i/>
          <w:w w:val="110"/>
          <w:sz w:val="14"/>
        </w:rPr>
        <w:t> number</w:t>
      </w:r>
      <w:r>
        <w:rPr>
          <w:i/>
          <w:w w:val="110"/>
          <w:sz w:val="14"/>
        </w:rPr>
        <w:t> of</w:t>
      </w:r>
      <w:r>
        <w:rPr>
          <w:i/>
          <w:w w:val="110"/>
          <w:sz w:val="14"/>
        </w:rPr>
        <w:t> inputs</w:t>
      </w:r>
      <w:r>
        <w:rPr>
          <w:i/>
          <w:spacing w:val="40"/>
          <w:w w:val="110"/>
          <w:sz w:val="14"/>
        </w:rPr>
        <w:t> </w:t>
      </w:r>
      <w:r>
        <w:rPr>
          <w:b/>
          <w:w w:val="110"/>
          <w:sz w:val="14"/>
        </w:rPr>
        <w:t>Output:</w:t>
      </w:r>
      <w:r>
        <w:rPr>
          <w:b/>
          <w:spacing w:val="39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𝑀𝑆𝐸,</w:t>
      </w:r>
      <w:r>
        <w:rPr>
          <w:rFonts w:ascii="STIX Math" w:eastAsia="STIX Math"/>
          <w:i/>
          <w:spacing w:val="-5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𝑆𝐶𝐶</w:t>
      </w:r>
      <w:r>
        <w:rPr>
          <w:rFonts w:ascii="STIX Math" w:eastAsia="STIX Math"/>
          <w:i/>
          <w:w w:val="110"/>
          <w:position w:val="-3"/>
          <w:sz w:val="10"/>
        </w:rPr>
        <w:t>𝑖</w:t>
      </w:r>
    </w:p>
    <w:p>
      <w:pPr>
        <w:spacing w:line="62" w:lineRule="exact" w:before="8"/>
        <w:ind w:left="271" w:right="0" w:firstLine="0"/>
        <w:jc w:val="left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8192">
                <wp:simplePos x="0" y="0"/>
                <wp:positionH relativeFrom="page">
                  <wp:posOffset>3893870</wp:posOffset>
                </wp:positionH>
                <wp:positionV relativeFrom="paragraph">
                  <wp:posOffset>-249373</wp:posOffset>
                </wp:positionV>
                <wp:extent cx="3188970" cy="1270"/>
                <wp:effectExtent l="0" t="0" r="0" b="0"/>
                <wp:wrapNone/>
                <wp:docPr id="454" name="Graphic 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4" name="Graphic 454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48288" from="306.604004pt,-19.635702pt" to="557.688004pt,-19.635702pt" stroked="true" strokeweight=".797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w w:val="110"/>
          <w:sz w:val="14"/>
        </w:rPr>
        <w:t>Variable</w:t>
      </w:r>
      <w:r>
        <w:rPr>
          <w:b/>
          <w:spacing w:val="19"/>
          <w:w w:val="110"/>
          <w:sz w:val="14"/>
        </w:rPr>
        <w:t> </w:t>
      </w:r>
      <w:r>
        <w:rPr>
          <w:b/>
          <w:spacing w:val="-2"/>
          <w:w w:val="110"/>
          <w:sz w:val="14"/>
        </w:rPr>
        <w:t>Initialization:</w:t>
      </w:r>
    </w:p>
    <w:p>
      <w:pPr>
        <w:spacing w:line="213" w:lineRule="exact" w:before="0"/>
        <w:ind w:left="271" w:right="0" w:firstLine="0"/>
        <w:jc w:val="both"/>
        <w:rPr>
          <w:i/>
          <w:sz w:val="14"/>
        </w:rPr>
      </w:pPr>
      <w:r>
        <w:rPr>
          <w:rFonts w:ascii="STIX Math" w:eastAsia="STIX Math"/>
          <w:i/>
          <w:w w:val="105"/>
          <w:sz w:val="14"/>
        </w:rPr>
        <w:t>𝑝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𝑎𝑟𝑟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spacing w:val="4"/>
          <w:w w:val="105"/>
          <w:sz w:val="14"/>
        </w:rPr>
        <w:t> </w:t>
      </w:r>
      <w:r>
        <w:rPr>
          <w:rFonts w:ascii="STIX Math" w:eastAsia="STIX Math"/>
          <w:w w:val="105"/>
          <w:sz w:val="14"/>
        </w:rPr>
        <w:t>]</w:t>
      </w:r>
      <w:r>
        <w:rPr>
          <w:rFonts w:ascii="STIX Math" w:eastAsia="STIX Math"/>
          <w:spacing w:val="5"/>
          <w:w w:val="105"/>
          <w:sz w:val="14"/>
        </w:rPr>
        <w:t> </w:t>
      </w:r>
      <w:r>
        <w:rPr>
          <w:rFonts w:ascii="STIX Math" w:eastAsia="STIX Math"/>
          <w:w w:val="105"/>
          <w:sz w:val="14"/>
        </w:rPr>
        <w:t>=</w:t>
      </w:r>
      <w:r>
        <w:rPr>
          <w:rFonts w:ascii="STIX Math" w:eastAsia="STIX Math"/>
          <w:spacing w:val="5"/>
          <w:w w:val="105"/>
          <w:sz w:val="14"/>
        </w:rPr>
        <w:t> </w:t>
      </w:r>
      <w:r>
        <w:rPr>
          <w:rFonts w:ascii="STIX Math" w:eastAsia="STIX Math"/>
          <w:w w:val="105"/>
          <w:sz w:val="14"/>
        </w:rPr>
        <w:t>{</w:t>
      </w:r>
      <w:r>
        <w:rPr>
          <w:rFonts w:ascii="STIX Math" w:eastAsia="STIX Math"/>
          <w:i/>
          <w:w w:val="105"/>
          <w:sz w:val="14"/>
        </w:rPr>
        <w:t>𝑋𝑂𝑅,</w:t>
      </w:r>
      <w:r>
        <w:rPr>
          <w:rFonts w:ascii="STIX Math" w:eastAsia="STIX Math"/>
          <w:i/>
          <w:spacing w:val="-12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𝑂𝑅,</w:t>
      </w:r>
      <w:r>
        <w:rPr>
          <w:rFonts w:ascii="STIX Math" w:eastAsia="STIX Math"/>
          <w:i/>
          <w:spacing w:val="-13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𝐴𝑁𝐷</w:t>
      </w:r>
      <w:r>
        <w:rPr>
          <w:rFonts w:ascii="STIX Math" w:eastAsia="STIX Math"/>
          <w:w w:val="105"/>
          <w:sz w:val="14"/>
        </w:rPr>
        <w:t>}</w:t>
      </w:r>
      <w:r>
        <w:rPr>
          <w:rFonts w:ascii="STIX Math" w:eastAsia="STIX Math"/>
          <w:spacing w:val="20"/>
          <w:w w:val="105"/>
          <w:sz w:val="14"/>
        </w:rPr>
        <w:t> </w:t>
      </w:r>
      <w:r>
        <w:rPr>
          <w:i/>
          <w:w w:val="105"/>
          <w:sz w:val="14"/>
        </w:rPr>
        <w:t>//Priority</w:t>
      </w:r>
      <w:r>
        <w:rPr>
          <w:i/>
          <w:spacing w:val="20"/>
          <w:w w:val="105"/>
          <w:sz w:val="14"/>
        </w:rPr>
        <w:t> </w:t>
      </w:r>
      <w:r>
        <w:rPr>
          <w:i/>
          <w:spacing w:val="-2"/>
          <w:w w:val="105"/>
          <w:sz w:val="14"/>
        </w:rPr>
        <w:t>Sequence</w:t>
      </w:r>
    </w:p>
    <w:p>
      <w:pPr>
        <w:spacing w:line="191" w:lineRule="exact" w:before="0"/>
        <w:ind w:left="271" w:right="0" w:firstLine="0"/>
        <w:jc w:val="both"/>
        <w:rPr>
          <w:sz w:val="14"/>
        </w:rPr>
      </w:pPr>
      <w:r>
        <w:rPr>
          <w:rFonts w:ascii="STIX Math" w:eastAsia="STIX Math"/>
          <w:i/>
          <w:w w:val="110"/>
          <w:sz w:val="14"/>
        </w:rPr>
        <w:t>𝐹</w:t>
      </w:r>
      <w:r>
        <w:rPr>
          <w:rFonts w:ascii="STIX Math" w:eastAsia="STIX Math"/>
          <w:i/>
          <w:spacing w:val="-19"/>
          <w:w w:val="110"/>
          <w:sz w:val="14"/>
        </w:rPr>
        <w:t> </w:t>
      </w:r>
      <w:r>
        <w:rPr>
          <w:w w:val="110"/>
          <w:sz w:val="14"/>
        </w:rPr>
        <w:t>_</w:t>
      </w:r>
      <w:r>
        <w:rPr>
          <w:rFonts w:ascii="STIX Math" w:eastAsia="STIX Math"/>
          <w:i/>
          <w:w w:val="110"/>
          <w:sz w:val="14"/>
        </w:rPr>
        <w:t>𝑔𝑎𝑡𝑒</w:t>
      </w:r>
      <w:r>
        <w:rPr>
          <w:rFonts w:ascii="STIX Math" w:eastAsia="STIX Math"/>
          <w:w w:val="110"/>
          <w:sz w:val="14"/>
        </w:rPr>
        <w:t>[</w:t>
      </w:r>
      <w:r>
        <w:rPr>
          <w:rFonts w:ascii="STIX Math" w:eastAsia="STIX Math"/>
          <w:spacing w:val="-3"/>
          <w:w w:val="110"/>
          <w:sz w:val="14"/>
        </w:rPr>
        <w:t> </w:t>
      </w:r>
      <w:r>
        <w:rPr>
          <w:rFonts w:ascii="STIX Math" w:eastAsia="STIX Math"/>
          <w:w w:val="110"/>
          <w:sz w:val="14"/>
        </w:rPr>
        <w:t>]</w:t>
      </w:r>
      <w:r>
        <w:rPr>
          <w:rFonts w:ascii="STIX Math" w:eastAsia="STIX Math"/>
          <w:spacing w:val="-2"/>
          <w:w w:val="110"/>
          <w:sz w:val="14"/>
        </w:rPr>
        <w:t> </w:t>
      </w:r>
      <w:r>
        <w:rPr>
          <w:rFonts w:ascii="STIX Math" w:eastAsia="STIX Math"/>
          <w:w w:val="110"/>
          <w:sz w:val="14"/>
        </w:rPr>
        <w:t>=</w:t>
      </w:r>
      <w:r>
        <w:rPr>
          <w:rFonts w:ascii="STIX Math" w:eastAsia="STIX Math"/>
          <w:spacing w:val="-2"/>
          <w:w w:val="110"/>
          <w:sz w:val="14"/>
        </w:rPr>
        <w:t> </w:t>
      </w:r>
      <w:r>
        <w:rPr>
          <w:rFonts w:ascii="STIX Math" w:eastAsia="STIX Math"/>
          <w:w w:val="110"/>
          <w:sz w:val="14"/>
        </w:rPr>
        <w:t>{0}</w:t>
      </w:r>
      <w:r>
        <w:rPr>
          <w:rFonts w:ascii="STIX Math" w:eastAsia="STIX Math"/>
          <w:spacing w:val="22"/>
          <w:w w:val="150"/>
          <w:sz w:val="14"/>
        </w:rPr>
        <w:t> </w:t>
      </w:r>
      <w:r>
        <w:rPr>
          <w:w w:val="150"/>
          <w:sz w:val="14"/>
        </w:rPr>
        <w:t>//</w:t>
      </w:r>
      <w:r>
        <w:rPr>
          <w:spacing w:val="-3"/>
          <w:w w:val="15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faulty</w:t>
      </w:r>
      <w:r>
        <w:rPr>
          <w:spacing w:val="12"/>
          <w:w w:val="110"/>
          <w:sz w:val="14"/>
        </w:rPr>
        <w:t> </w:t>
      </w:r>
      <w:r>
        <w:rPr>
          <w:spacing w:val="-4"/>
          <w:w w:val="110"/>
          <w:sz w:val="14"/>
        </w:rPr>
        <w:t>gates</w:t>
      </w:r>
    </w:p>
    <w:p>
      <w:pPr>
        <w:spacing w:line="191" w:lineRule="exact" w:before="0"/>
        <w:ind w:left="271" w:right="0" w:firstLine="0"/>
        <w:jc w:val="both"/>
        <w:rPr>
          <w:rFonts w:ascii="STIX Math" w:eastAsia="STIX Math"/>
          <w:sz w:val="14"/>
        </w:rPr>
      </w:pPr>
      <w:r>
        <w:rPr>
          <w:rFonts w:ascii="STIX Math" w:eastAsia="STIX Math"/>
          <w:i/>
          <w:w w:val="105"/>
          <w:sz w:val="14"/>
        </w:rPr>
        <w:t>𝑆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𝐹</w:t>
      </w:r>
      <w:r>
        <w:rPr>
          <w:rFonts w:ascii="STIX Math" w:eastAsia="STIX Math"/>
          <w:i/>
          <w:spacing w:val="-17"/>
          <w:w w:val="105"/>
          <w:sz w:val="14"/>
        </w:rPr>
        <w:t> 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𝑔𝑎𝑡𝑒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spacing w:val="-9"/>
          <w:w w:val="105"/>
          <w:sz w:val="14"/>
        </w:rPr>
        <w:t> </w:t>
      </w:r>
      <w:r>
        <w:rPr>
          <w:rFonts w:ascii="STIX Math" w:eastAsia="STIX Math"/>
          <w:w w:val="105"/>
          <w:sz w:val="14"/>
        </w:rPr>
        <w:t>]</w:t>
      </w:r>
      <w:r>
        <w:rPr>
          <w:rFonts w:ascii="STIX Math" w:eastAsia="STIX Math"/>
          <w:spacing w:val="-10"/>
          <w:w w:val="105"/>
          <w:sz w:val="14"/>
        </w:rPr>
        <w:t> </w:t>
      </w:r>
      <w:r>
        <w:rPr>
          <w:rFonts w:ascii="STIX Math" w:eastAsia="STIX Math"/>
          <w:w w:val="105"/>
          <w:sz w:val="14"/>
        </w:rPr>
        <w:t>=</w:t>
      </w:r>
      <w:r>
        <w:rPr>
          <w:rFonts w:ascii="STIX Math" w:eastAsia="STIX Math"/>
          <w:spacing w:val="-5"/>
          <w:w w:val="105"/>
          <w:sz w:val="14"/>
        </w:rPr>
        <w:t> </w:t>
      </w:r>
      <w:r>
        <w:rPr>
          <w:rFonts w:ascii="STIX Math" w:eastAsia="STIX Math"/>
          <w:w w:val="105"/>
          <w:sz w:val="14"/>
        </w:rPr>
        <w:t>{0}</w:t>
      </w:r>
      <w:r>
        <w:rPr>
          <w:rFonts w:ascii="STIX Math" w:eastAsia="STIX Math"/>
          <w:spacing w:val="-10"/>
          <w:w w:val="150"/>
          <w:sz w:val="14"/>
        </w:rPr>
        <w:t> </w:t>
      </w:r>
      <w:r>
        <w:rPr>
          <w:i/>
          <w:w w:val="150"/>
          <w:sz w:val="14"/>
        </w:rPr>
        <w:t>//</w:t>
      </w:r>
      <w:r>
        <w:rPr>
          <w:i/>
          <w:spacing w:val="-10"/>
          <w:w w:val="150"/>
          <w:sz w:val="14"/>
        </w:rPr>
        <w:t> </w:t>
      </w:r>
      <w:r>
        <w:rPr>
          <w:i/>
          <w:w w:val="105"/>
          <w:sz w:val="14"/>
        </w:rPr>
        <w:t>Sorted</w:t>
      </w:r>
      <w:r>
        <w:rPr>
          <w:i/>
          <w:spacing w:val="6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𝐹</w:t>
      </w:r>
      <w:r>
        <w:rPr>
          <w:rFonts w:ascii="STIX Math" w:eastAsia="STIX Math"/>
          <w:i/>
          <w:spacing w:val="-16"/>
          <w:w w:val="105"/>
          <w:sz w:val="14"/>
        </w:rPr>
        <w:t> </w:t>
      </w:r>
      <w:r>
        <w:rPr>
          <w:i/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𝑔𝑎𝑡𝑒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spacing w:val="-6"/>
          <w:w w:val="105"/>
          <w:sz w:val="14"/>
        </w:rPr>
        <w:t> </w:t>
      </w:r>
      <w:r>
        <w:rPr>
          <w:rFonts w:ascii="STIX Math" w:eastAsia="STIX Math"/>
          <w:spacing w:val="-10"/>
          <w:w w:val="105"/>
          <w:sz w:val="14"/>
        </w:rPr>
        <w:t>]</w:t>
      </w:r>
    </w:p>
    <w:p>
      <w:pPr>
        <w:spacing w:line="306" w:lineRule="exact" w:before="0"/>
        <w:ind w:left="271" w:right="0" w:firstLine="0"/>
        <w:jc w:val="both"/>
        <w:rPr>
          <w:sz w:val="14"/>
        </w:rPr>
      </w:pPr>
      <w:r>
        <w:rPr>
          <w:rFonts w:ascii="STIX Math" w:eastAsia="STIX Math"/>
          <w:i/>
          <w:w w:val="105"/>
          <w:sz w:val="14"/>
        </w:rPr>
        <w:t>𝐹</w:t>
      </w:r>
      <w:r>
        <w:rPr>
          <w:rFonts w:ascii="STIX Math" w:eastAsia="STIX Math"/>
          <w:i/>
          <w:spacing w:val="-7"/>
          <w:w w:val="105"/>
          <w:sz w:val="14"/>
        </w:rPr>
        <w:t> 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𝑔𝑎𝑡𝑒</w:t>
      </w:r>
      <w:r>
        <w:rPr>
          <w:w w:val="105"/>
          <w:sz w:val="14"/>
        </w:rPr>
        <w:t>=</w:t>
      </w:r>
      <w:r>
        <w:rPr>
          <w:b/>
          <w:i/>
          <w:w w:val="105"/>
          <w:sz w:val="14"/>
        </w:rPr>
        <w:t>FaultEvaluation</w:t>
      </w:r>
      <w:r>
        <w:rPr>
          <w:w w:val="105"/>
          <w:sz w:val="14"/>
        </w:rPr>
        <w:t>(</w:t>
      </w:r>
      <w:r>
        <w:rPr>
          <w:rFonts w:ascii="STIX Math" w:eastAsia="STIX Math"/>
          <w:i/>
          <w:w w:val="105"/>
          <w:sz w:val="14"/>
        </w:rPr>
        <w:t>𝐶𝐼</w:t>
      </w:r>
      <w:r>
        <w:rPr>
          <w:rFonts w:ascii="STIX Math" w:eastAsia="STIX Math"/>
          <w:i/>
          <w:spacing w:val="-19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𝑅𝐶𝑈</w:t>
      </w:r>
      <w:r>
        <w:rPr>
          <w:rFonts w:ascii="STIX Math" w:eastAsia="STIX Math"/>
          <w:i/>
          <w:spacing w:val="-15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𝐼</w:t>
      </w:r>
      <w:r>
        <w:rPr>
          <w:rFonts w:ascii="STIX Math" w:eastAsia="STIX Math"/>
          <w:i/>
          <w:spacing w:val="-18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𝑇</w:t>
      </w:r>
      <w:r>
        <w:rPr>
          <w:rFonts w:ascii="STIX Math" w:eastAsia="STIX Math"/>
          <w:i/>
          <w:spacing w:val="-4"/>
          <w:w w:val="105"/>
          <w:sz w:val="14"/>
        </w:rPr>
        <w:t> </w:t>
      </w:r>
      <w:r>
        <w:rPr>
          <w:spacing w:val="-10"/>
          <w:w w:val="105"/>
          <w:sz w:val="14"/>
        </w:rPr>
        <w:t>)</w:t>
      </w:r>
    </w:p>
    <w:p>
      <w:pPr>
        <w:spacing w:line="55" w:lineRule="exact" w:before="0"/>
        <w:ind w:left="563" w:right="0" w:firstLine="0"/>
        <w:jc w:val="both"/>
        <w:rPr>
          <w:i/>
          <w:sz w:val="14"/>
        </w:rPr>
      </w:pPr>
      <w:r>
        <w:rPr>
          <w:i/>
          <w:w w:val="145"/>
          <w:sz w:val="14"/>
        </w:rPr>
        <w:t>//</w:t>
      </w:r>
      <w:r>
        <w:rPr>
          <w:i/>
          <w:spacing w:val="-13"/>
          <w:w w:val="145"/>
          <w:sz w:val="14"/>
        </w:rPr>
        <w:t> </w:t>
      </w:r>
      <w:r>
        <w:rPr>
          <w:i/>
          <w:w w:val="115"/>
          <w:sz w:val="14"/>
        </w:rPr>
        <w:t>Identify</w:t>
      </w:r>
      <w:r>
        <w:rPr>
          <w:i/>
          <w:spacing w:val="-6"/>
          <w:w w:val="115"/>
          <w:sz w:val="14"/>
        </w:rPr>
        <w:t> </w:t>
      </w:r>
      <w:r>
        <w:rPr>
          <w:i/>
          <w:w w:val="115"/>
          <w:sz w:val="14"/>
        </w:rPr>
        <w:t>faulty</w:t>
      </w:r>
      <w:r>
        <w:rPr>
          <w:i/>
          <w:spacing w:val="-6"/>
          <w:w w:val="115"/>
          <w:sz w:val="14"/>
        </w:rPr>
        <w:t> </w:t>
      </w:r>
      <w:r>
        <w:rPr>
          <w:i/>
          <w:w w:val="115"/>
          <w:sz w:val="14"/>
        </w:rPr>
        <w:t>gates</w:t>
      </w:r>
      <w:r>
        <w:rPr>
          <w:i/>
          <w:spacing w:val="-4"/>
          <w:w w:val="115"/>
          <w:sz w:val="14"/>
        </w:rPr>
        <w:t> </w:t>
      </w:r>
      <w:r>
        <w:rPr>
          <w:i/>
          <w:w w:val="115"/>
          <w:sz w:val="14"/>
        </w:rPr>
        <w:t>in</w:t>
      </w:r>
      <w:r>
        <w:rPr>
          <w:i/>
          <w:spacing w:val="-5"/>
          <w:w w:val="115"/>
          <w:sz w:val="14"/>
        </w:rPr>
        <w:t> </w:t>
      </w:r>
      <w:r>
        <w:rPr>
          <w:i/>
          <w:w w:val="115"/>
          <w:sz w:val="14"/>
        </w:rPr>
        <w:t>the</w:t>
      </w:r>
      <w:r>
        <w:rPr>
          <w:i/>
          <w:spacing w:val="-4"/>
          <w:w w:val="115"/>
          <w:sz w:val="14"/>
        </w:rPr>
        <w:t> </w:t>
      </w:r>
      <w:r>
        <w:rPr>
          <w:i/>
          <w:spacing w:val="-2"/>
          <w:w w:val="115"/>
          <w:sz w:val="14"/>
        </w:rPr>
        <w:t>circuit</w:t>
      </w:r>
    </w:p>
    <w:p>
      <w:pPr>
        <w:spacing w:line="213" w:lineRule="exact" w:before="0"/>
        <w:ind w:left="271" w:right="0" w:firstLine="0"/>
        <w:jc w:val="both"/>
        <w:rPr>
          <w:rFonts w:ascii="STIX Math" w:eastAsia="STIX Math"/>
          <w:sz w:val="14"/>
        </w:rPr>
      </w:pPr>
      <w:r>
        <w:rPr>
          <w:rFonts w:ascii="STIX Math" w:eastAsia="STIX Math"/>
          <w:i/>
          <w:sz w:val="14"/>
        </w:rPr>
        <w:t>𝑆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𝐹</w:t>
      </w:r>
      <w:r>
        <w:rPr>
          <w:rFonts w:ascii="STIX Math" w:eastAsia="STIX Math"/>
          <w:i/>
          <w:spacing w:val="-2"/>
          <w:sz w:val="14"/>
        </w:rPr>
        <w:t> 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𝑔𝑎𝑡𝑒</w:t>
      </w:r>
      <w:r>
        <w:rPr>
          <w:sz w:val="14"/>
        </w:rPr>
        <w:t>=</w:t>
      </w:r>
      <w:r>
        <w:rPr>
          <w:b/>
          <w:i/>
          <w:sz w:val="14"/>
        </w:rPr>
        <w:t>PrioritySort</w:t>
      </w:r>
      <w:r>
        <w:rPr>
          <w:b/>
          <w:i/>
          <w:spacing w:val="-8"/>
          <w:sz w:val="14"/>
        </w:rPr>
        <w:t> </w:t>
      </w:r>
      <w:r>
        <w:rPr>
          <w:sz w:val="14"/>
        </w:rPr>
        <w:t>(</w:t>
      </w:r>
      <w:r>
        <w:rPr>
          <w:rFonts w:ascii="STIX Math" w:eastAsia="STIX Math"/>
          <w:i/>
          <w:sz w:val="14"/>
        </w:rPr>
        <w:t>𝐹</w:t>
      </w:r>
      <w:r>
        <w:rPr>
          <w:rFonts w:ascii="STIX Math" w:eastAsia="STIX Math"/>
          <w:i/>
          <w:spacing w:val="-1"/>
          <w:sz w:val="14"/>
        </w:rPr>
        <w:t> 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𝑔𝑎𝑡𝑒</w:t>
      </w:r>
      <w:r>
        <w:rPr>
          <w:sz w:val="14"/>
        </w:rPr>
        <w:t>,</w:t>
      </w:r>
      <w:r>
        <w:rPr>
          <w:spacing w:val="54"/>
          <w:sz w:val="14"/>
        </w:rPr>
        <w:t> </w:t>
      </w:r>
      <w:r>
        <w:rPr>
          <w:rFonts w:ascii="STIX Math" w:eastAsia="STIX Math"/>
          <w:i/>
          <w:spacing w:val="-2"/>
          <w:sz w:val="14"/>
        </w:rPr>
        <w:t>𝑝</w:t>
      </w:r>
      <w:r>
        <w:rPr>
          <w:spacing w:val="-2"/>
          <w:sz w:val="14"/>
        </w:rPr>
        <w:t>_</w:t>
      </w:r>
      <w:r>
        <w:rPr>
          <w:rFonts w:ascii="STIX Math" w:eastAsia="STIX Math"/>
          <w:i/>
          <w:spacing w:val="-2"/>
          <w:sz w:val="14"/>
        </w:rPr>
        <w:t>𝑎𝑟𝑟𝑟</w:t>
      </w:r>
      <w:r>
        <w:rPr>
          <w:rFonts w:ascii="STIX Math" w:eastAsia="STIX Math"/>
          <w:spacing w:val="-2"/>
          <w:sz w:val="14"/>
        </w:rPr>
        <w:t>)</w:t>
      </w:r>
    </w:p>
    <w:p>
      <w:pPr>
        <w:spacing w:line="96" w:lineRule="auto" w:before="95"/>
        <w:ind w:left="373" w:right="2196" w:hanging="103"/>
        <w:jc w:val="both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3950169</wp:posOffset>
                </wp:positionH>
                <wp:positionV relativeFrom="paragraph">
                  <wp:posOffset>188317</wp:posOffset>
                </wp:positionV>
                <wp:extent cx="1270" cy="441325"/>
                <wp:effectExtent l="0" t="0" r="0" b="0"/>
                <wp:wrapNone/>
                <wp:docPr id="455" name="Graphic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Graphic 455"/>
                      <wps:cNvSpPr/>
                      <wps:spPr>
                        <a:xfrm>
                          <a:off x="0" y="0"/>
                          <a:ext cx="1270" cy="441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41325">
                              <a:moveTo>
                                <a:pt x="0" y="44131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0320" from="311.036987pt,49.57715pt" to="311.036987pt,14.8281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w w:val="105"/>
          <w:sz w:val="14"/>
        </w:rPr>
        <w:t>for</w:t>
      </w:r>
      <w:r>
        <w:rPr>
          <w:b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𝑗 </w:t>
      </w:r>
      <w:r>
        <w:rPr>
          <w:rFonts w:ascii="STIX Math" w:eastAsia="STIX Math"/>
          <w:w w:val="105"/>
          <w:sz w:val="14"/>
        </w:rPr>
        <w:t>= 1 </w:t>
      </w:r>
      <w:r>
        <w:rPr>
          <w:i/>
          <w:w w:val="105"/>
          <w:sz w:val="14"/>
        </w:rPr>
        <w:t>to </w:t>
      </w:r>
      <w:r>
        <w:rPr>
          <w:rFonts w:ascii="STIX Math" w:eastAsia="STIX Math"/>
          <w:i/>
          <w:w w:val="105"/>
          <w:sz w:val="14"/>
        </w:rPr>
        <w:t>𝑗 &lt;</w:t>
      </w:r>
      <w:r>
        <w:rPr>
          <w:rFonts w:ascii="STIX Math" w:eastAsia="STIX Math"/>
          <w:w w:val="105"/>
          <w:sz w:val="14"/>
        </w:rPr>
        <w:t>= </w:t>
      </w:r>
      <w:r>
        <w:rPr>
          <w:b/>
          <w:i/>
          <w:w w:val="105"/>
          <w:sz w:val="14"/>
        </w:rPr>
        <w:t>maxElement</w:t>
      </w:r>
      <w:r>
        <w:rPr>
          <w:b/>
          <w:i/>
          <w:spacing w:val="-10"/>
          <w:w w:val="105"/>
          <w:sz w:val="14"/>
        </w:rPr>
        <w:t> </w:t>
      </w:r>
      <w:r>
        <w:rPr>
          <w:rFonts w:ascii="STIX Math" w:eastAsia="STIX Math"/>
          <w:w w:val="105"/>
          <w:sz w:val="14"/>
        </w:rPr>
        <w:t>(</w:t>
      </w:r>
      <w:r>
        <w:rPr>
          <w:i/>
          <w:w w:val="105"/>
          <w:sz w:val="14"/>
        </w:rPr>
        <w:t>S_F_gate</w:t>
      </w:r>
      <w:r>
        <w:rPr>
          <w:rFonts w:ascii="STIX Math" w:eastAsia="STIX Math"/>
          <w:w w:val="105"/>
          <w:sz w:val="14"/>
        </w:rPr>
        <w:t>)</w:t>
      </w:r>
      <w:r>
        <w:rPr>
          <w:rFonts w:ascii="STIX Math" w:eastAsia="STIX Math"/>
          <w:spacing w:val="27"/>
          <w:w w:val="105"/>
          <w:sz w:val="14"/>
        </w:rPr>
        <w:t> </w:t>
      </w:r>
      <w:r>
        <w:rPr>
          <w:b/>
          <w:w w:val="105"/>
          <w:sz w:val="14"/>
        </w:rPr>
        <w:t>do</w:t>
      </w:r>
      <w:r>
        <w:rPr>
          <w:b/>
          <w:spacing w:val="40"/>
          <w:w w:val="105"/>
          <w:sz w:val="14"/>
        </w:rPr>
        <w:t> 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i/>
          <w:w w:val="105"/>
          <w:sz w:val="14"/>
        </w:rPr>
        <w:t>𝐿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𝑀𝑆𝐸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w w:val="105"/>
          <w:sz w:val="14"/>
        </w:rPr>
        <w:t>]</w:t>
      </w:r>
      <w:r>
        <w:rPr>
          <w:rFonts w:ascii="STIX Math" w:eastAsia="STIX Math"/>
          <w:i/>
          <w:w w:val="105"/>
          <w:sz w:val="14"/>
        </w:rPr>
        <w:t>,</w:t>
      </w:r>
      <w:r>
        <w:rPr>
          <w:rFonts w:ascii="STIX Math" w:eastAsia="STIX Math"/>
          <w:i/>
          <w:spacing w:val="79"/>
          <w:w w:val="150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𝑆𝐶𝐶</w:t>
      </w:r>
      <w:r>
        <w:rPr>
          <w:rFonts w:ascii="STIX Math" w:eastAsia="STIX Math"/>
          <w:i/>
          <w:w w:val="105"/>
          <w:position w:val="-3"/>
          <w:sz w:val="10"/>
        </w:rPr>
        <w:t>𝑖</w:t>
      </w:r>
      <w:r>
        <w:rPr>
          <w:rFonts w:ascii="STIX Math" w:eastAsia="STIX Math"/>
          <w:i/>
          <w:spacing w:val="25"/>
          <w:w w:val="105"/>
          <w:position w:val="-3"/>
          <w:sz w:val="10"/>
        </w:rPr>
        <w:t> 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w w:val="105"/>
          <w:sz w:val="14"/>
        </w:rPr>
        <w:t>]]</w:t>
      </w:r>
      <w:r>
        <w:rPr>
          <w:rFonts w:ascii="STIX Math" w:eastAsia="STIX Math"/>
          <w:spacing w:val="75"/>
          <w:w w:val="105"/>
          <w:sz w:val="14"/>
        </w:rPr>
        <w:t>  </w:t>
      </w:r>
      <w:r>
        <w:rPr>
          <w:rFonts w:ascii="STIX Math" w:eastAsia="STIX Math"/>
          <w:w w:val="105"/>
          <w:sz w:val="14"/>
        </w:rPr>
        <w:t>=</w:t>
      </w:r>
      <w:r>
        <w:rPr>
          <w:rFonts w:ascii="STIX Math" w:eastAsia="STIX Math"/>
          <w:spacing w:val="75"/>
          <w:w w:val="105"/>
          <w:sz w:val="14"/>
        </w:rPr>
        <w:t>  </w:t>
      </w:r>
      <w:r>
        <w:rPr>
          <w:b/>
          <w:i/>
          <w:w w:val="105"/>
          <w:sz w:val="14"/>
        </w:rPr>
        <w:t>ReCo</w:t>
      </w:r>
      <w:r>
        <w:rPr>
          <w:rFonts w:ascii="STIX Math" w:eastAsia="STIX Math"/>
          <w:w w:val="105"/>
          <w:sz w:val="14"/>
        </w:rPr>
        <w:t>(</w:t>
      </w:r>
      <w:r>
        <w:rPr>
          <w:rFonts w:ascii="STIX Math" w:eastAsia="STIX Math"/>
          <w:i/>
          <w:w w:val="105"/>
          <w:sz w:val="14"/>
        </w:rPr>
        <w:t>𝑆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𝐹</w:t>
      </w:r>
      <w:r>
        <w:rPr>
          <w:rFonts w:ascii="STIX Math" w:eastAsia="STIX Math"/>
          <w:i/>
          <w:spacing w:val="78"/>
          <w:w w:val="105"/>
          <w:sz w:val="14"/>
        </w:rPr>
        <w:t> 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𝑔𝑎𝑡𝑒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w w:val="105"/>
          <w:sz w:val="14"/>
        </w:rPr>
        <w:t>]</w:t>
      </w:r>
      <w:r>
        <w:rPr>
          <w:w w:val="105"/>
          <w:sz w:val="14"/>
        </w:rPr>
        <w:t>)</w:t>
      </w:r>
      <w:r>
        <w:rPr>
          <w:spacing w:val="80"/>
          <w:w w:val="105"/>
          <w:sz w:val="14"/>
        </w:rPr>
        <w:t> </w:t>
      </w:r>
      <w:r>
        <w:rPr>
          <w:b/>
          <w:w w:val="105"/>
          <w:sz w:val="14"/>
        </w:rPr>
        <w:t>if</w:t>
      </w:r>
      <w:r>
        <w:rPr>
          <w:b/>
          <w:w w:val="105"/>
          <w:sz w:val="14"/>
        </w:rPr>
        <w:t> </w:t>
      </w:r>
      <w:r>
        <w:rPr>
          <w:i/>
          <w:w w:val="105"/>
          <w:sz w:val="14"/>
        </w:rPr>
        <w:t>(</w:t>
      </w:r>
      <w:r>
        <w:rPr>
          <w:rFonts w:ascii="STIX Math" w:eastAsia="STIX Math"/>
          <w:i/>
          <w:w w:val="105"/>
          <w:sz w:val="14"/>
        </w:rPr>
        <w:t>𝐿</w:t>
      </w:r>
      <w:r>
        <w:rPr>
          <w:i/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𝑀𝑆𝐸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w w:val="105"/>
          <w:sz w:val="14"/>
        </w:rPr>
        <w:t>] </w:t>
      </w:r>
      <w:r>
        <w:rPr>
          <w:rFonts w:ascii="STIX Math" w:eastAsia="STIX Math"/>
          <w:i/>
          <w:w w:val="105"/>
          <w:sz w:val="14"/>
        </w:rPr>
        <w:t>&lt;</w:t>
      </w:r>
      <w:r>
        <w:rPr>
          <w:rFonts w:ascii="STIX Math" w:eastAsia="STIX Math"/>
          <w:w w:val="105"/>
          <w:sz w:val="14"/>
        </w:rPr>
        <w:t>= </w:t>
      </w:r>
      <w:r>
        <w:rPr>
          <w:rFonts w:ascii="STIX Math" w:eastAsia="STIX Math"/>
          <w:i/>
          <w:w w:val="105"/>
          <w:sz w:val="14"/>
        </w:rPr>
        <w:t>𝛿</w:t>
      </w:r>
      <w:r>
        <w:rPr>
          <w:i/>
          <w:w w:val="105"/>
          <w:sz w:val="14"/>
        </w:rPr>
        <w:t>)</w:t>
      </w:r>
      <w:r>
        <w:rPr>
          <w:i/>
          <w:w w:val="105"/>
          <w:sz w:val="14"/>
        </w:rPr>
        <w:t> </w:t>
      </w:r>
      <w:r>
        <w:rPr>
          <w:b/>
          <w:w w:val="105"/>
          <w:sz w:val="14"/>
        </w:rPr>
        <w:t>then</w:t>
      </w:r>
    </w:p>
    <w:p>
      <w:pPr>
        <w:spacing w:line="72" w:lineRule="auto" w:before="0"/>
        <w:ind w:left="635" w:right="0" w:firstLine="0"/>
        <w:jc w:val="both"/>
        <w:rPr>
          <w:rFonts w:ascii="STIX Math" w:eastAsia="STIX Math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4116501</wp:posOffset>
                </wp:positionH>
                <wp:positionV relativeFrom="paragraph">
                  <wp:posOffset>8815</wp:posOffset>
                </wp:positionV>
                <wp:extent cx="1270" cy="84455"/>
                <wp:effectExtent l="0" t="0" r="0" b="0"/>
                <wp:wrapNone/>
                <wp:docPr id="456" name="Graphic 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6" name="Graphic 456"/>
                      <wps:cNvSpPr/>
                      <wps:spPr>
                        <a:xfrm>
                          <a:off x="0" y="0"/>
                          <a:ext cx="1270" cy="84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4455">
                              <a:moveTo>
                                <a:pt x="0" y="843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0832" from="324.134003pt,7.33215pt" to="324.134003pt,.6941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4"/>
        </w:rPr>
        <w:t>return</w:t>
      </w:r>
      <w:r>
        <w:rPr>
          <w:spacing w:val="52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𝐿</w:t>
      </w:r>
      <w:r>
        <w:rPr>
          <w:w w:val="105"/>
          <w:sz w:val="14"/>
        </w:rPr>
        <w:t>_</w:t>
      </w:r>
      <w:r>
        <w:rPr>
          <w:rFonts w:ascii="STIX Math" w:eastAsia="STIX Math"/>
          <w:i/>
          <w:w w:val="105"/>
          <w:sz w:val="14"/>
        </w:rPr>
        <w:t>𝑀𝑆𝐸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w w:val="105"/>
          <w:sz w:val="14"/>
        </w:rPr>
        <w:t>]</w:t>
      </w:r>
      <w:r>
        <w:rPr>
          <w:rFonts w:ascii="STIX Math" w:eastAsia="STIX Math"/>
          <w:i/>
          <w:w w:val="105"/>
          <w:sz w:val="14"/>
        </w:rPr>
        <w:t>,</w:t>
      </w:r>
      <w:r>
        <w:rPr>
          <w:rFonts w:ascii="STIX Math" w:eastAsia="STIX Math"/>
          <w:i/>
          <w:spacing w:val="2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𝑆𝐶𝐶</w:t>
      </w:r>
      <w:r>
        <w:rPr>
          <w:rFonts w:ascii="STIX Math" w:eastAsia="STIX Math"/>
          <w:i/>
          <w:w w:val="105"/>
          <w:position w:val="-3"/>
          <w:sz w:val="10"/>
        </w:rPr>
        <w:t>𝑖</w:t>
      </w:r>
      <w:r>
        <w:rPr>
          <w:rFonts w:ascii="STIX Math" w:eastAsia="STIX Math"/>
          <w:i/>
          <w:spacing w:val="-12"/>
          <w:w w:val="105"/>
          <w:position w:val="-3"/>
          <w:sz w:val="10"/>
        </w:rPr>
        <w:t> </w:t>
      </w:r>
      <w:r>
        <w:rPr>
          <w:rFonts w:ascii="STIX Math" w:eastAsia="STIX Math"/>
          <w:spacing w:val="-5"/>
          <w:w w:val="105"/>
          <w:sz w:val="14"/>
        </w:rPr>
        <w:t>[</w:t>
      </w:r>
      <w:r>
        <w:rPr>
          <w:rFonts w:ascii="STIX Math" w:eastAsia="STIX Math"/>
          <w:i/>
          <w:spacing w:val="-5"/>
          <w:w w:val="105"/>
          <w:sz w:val="14"/>
        </w:rPr>
        <w:t>𝑗</w:t>
      </w:r>
      <w:r>
        <w:rPr>
          <w:rFonts w:ascii="STIX Math" w:eastAsia="STIX Math"/>
          <w:spacing w:val="-5"/>
          <w:w w:val="105"/>
          <w:sz w:val="14"/>
        </w:rPr>
        <w:t>]</w:t>
      </w:r>
    </w:p>
    <w:p>
      <w:pPr>
        <w:spacing w:line="314" w:lineRule="auto" w:before="21"/>
        <w:ind w:left="271" w:right="4483" w:firstLine="102"/>
        <w:jc w:val="left"/>
        <w:rPr>
          <w:b/>
          <w:sz w:val="14"/>
        </w:rPr>
      </w:pPr>
      <w:r>
        <w:rPr>
          <w:b/>
          <w:w w:val="115"/>
          <w:sz w:val="14"/>
        </w:rPr>
        <w:t>end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if end</w:t>
      </w:r>
      <w:r>
        <w:rPr>
          <w:b/>
          <w:spacing w:val="14"/>
          <w:w w:val="115"/>
          <w:sz w:val="14"/>
        </w:rPr>
        <w:t> </w:t>
      </w:r>
      <w:r>
        <w:rPr>
          <w:b/>
          <w:spacing w:val="-5"/>
          <w:w w:val="115"/>
          <w:sz w:val="14"/>
        </w:rPr>
        <w:t>for</w:t>
      </w:r>
    </w:p>
    <w:p>
      <w:pPr>
        <w:spacing w:line="178" w:lineRule="exact" w:before="0"/>
        <w:ind w:left="271" w:right="0" w:firstLine="0"/>
        <w:jc w:val="left"/>
        <w:rPr>
          <w:i/>
          <w:sz w:val="14"/>
        </w:rPr>
      </w:pPr>
      <w:r>
        <w:rPr>
          <w:rFonts w:ascii="STIX Math" w:eastAsia="STIX Math"/>
          <w:sz w:val="14"/>
        </w:rPr>
        <w:t>[</w:t>
      </w:r>
      <w:r>
        <w:rPr>
          <w:rFonts w:ascii="STIX Math" w:eastAsia="STIX Math"/>
          <w:i/>
          <w:sz w:val="14"/>
        </w:rPr>
        <w:t>𝑆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𝐿𝑔𝑎𝑡𝑒,</w:t>
      </w:r>
      <w:r>
        <w:rPr>
          <w:rFonts w:ascii="STIX Math" w:eastAsia="STIX Math"/>
          <w:i/>
          <w:spacing w:val="-4"/>
          <w:sz w:val="14"/>
        </w:rPr>
        <w:t> </w:t>
      </w:r>
      <w:r>
        <w:rPr>
          <w:rFonts w:ascii="STIX Math" w:eastAsia="STIX Math"/>
          <w:i/>
          <w:sz w:val="14"/>
        </w:rPr>
        <w:t>𝐿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𝑀𝑆𝐸</w:t>
      </w:r>
      <w:r>
        <w:rPr>
          <w:rFonts w:ascii="STIX Math" w:eastAsia="STIX Math"/>
          <w:sz w:val="14"/>
        </w:rPr>
        <w:t>]</w:t>
      </w:r>
      <w:r>
        <w:rPr>
          <w:rFonts w:ascii="STIX Math" w:eastAsia="STIX Math"/>
          <w:spacing w:val="18"/>
          <w:sz w:val="14"/>
        </w:rPr>
        <w:t> </w:t>
      </w:r>
      <w:r>
        <w:rPr>
          <w:rFonts w:ascii="STIX Math" w:eastAsia="STIX Math"/>
          <w:sz w:val="14"/>
        </w:rPr>
        <w:t>=</w:t>
      </w:r>
      <w:r>
        <w:rPr>
          <w:rFonts w:ascii="STIX Math" w:eastAsia="STIX Math"/>
          <w:spacing w:val="18"/>
          <w:sz w:val="14"/>
        </w:rPr>
        <w:t> </w:t>
      </w:r>
      <w:r>
        <w:rPr>
          <w:b/>
          <w:i/>
          <w:sz w:val="14"/>
        </w:rPr>
        <w:t>Sort</w:t>
      </w:r>
      <w:r>
        <w:rPr>
          <w:b/>
          <w:i/>
          <w:spacing w:val="-13"/>
          <w:sz w:val="14"/>
        </w:rPr>
        <w:t> </w:t>
      </w:r>
      <w:r>
        <w:rPr>
          <w:rFonts w:ascii="STIX Math" w:eastAsia="STIX Math"/>
          <w:sz w:val="14"/>
        </w:rPr>
        <w:t>(</w:t>
      </w:r>
      <w:r>
        <w:rPr>
          <w:rFonts w:ascii="STIX Math" w:eastAsia="STIX Math"/>
          <w:i/>
          <w:sz w:val="14"/>
        </w:rPr>
        <w:t>𝐿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𝑀𝑆𝐸</w:t>
      </w:r>
      <w:r>
        <w:rPr>
          <w:rFonts w:ascii="STIX Math" w:eastAsia="STIX Math"/>
          <w:sz w:val="14"/>
        </w:rPr>
        <w:t>)</w:t>
      </w:r>
      <w:r>
        <w:rPr>
          <w:rFonts w:ascii="STIX Math" w:eastAsia="STIX Math"/>
          <w:spacing w:val="37"/>
          <w:sz w:val="14"/>
        </w:rPr>
        <w:t> </w:t>
      </w:r>
      <w:r>
        <w:rPr>
          <w:sz w:val="14"/>
        </w:rPr>
        <w:t>//</w:t>
      </w:r>
      <w:r>
        <w:rPr>
          <w:i/>
          <w:sz w:val="14"/>
        </w:rPr>
        <w:t>Sort</w:t>
      </w:r>
      <w:r>
        <w:rPr>
          <w:i/>
          <w:spacing w:val="37"/>
          <w:sz w:val="14"/>
        </w:rPr>
        <w:t> </w:t>
      </w:r>
      <w:r>
        <w:rPr>
          <w:rFonts w:ascii="STIX Math" w:eastAsia="STIX Math"/>
          <w:i/>
          <w:sz w:val="14"/>
        </w:rPr>
        <w:t>𝑀𝑆𝐸</w:t>
      </w:r>
      <w:r>
        <w:rPr>
          <w:rFonts w:ascii="STIX Math" w:eastAsia="STIX Math"/>
          <w:i/>
          <w:spacing w:val="48"/>
          <w:sz w:val="14"/>
        </w:rPr>
        <w:t> </w:t>
      </w:r>
      <w:r>
        <w:rPr>
          <w:i/>
          <w:sz w:val="14"/>
        </w:rPr>
        <w:t>value</w:t>
      </w:r>
      <w:r>
        <w:rPr>
          <w:i/>
          <w:spacing w:val="37"/>
          <w:sz w:val="14"/>
        </w:rPr>
        <w:t> </w:t>
      </w:r>
      <w:r>
        <w:rPr>
          <w:i/>
          <w:sz w:val="14"/>
        </w:rPr>
        <w:t>along</w:t>
      </w:r>
      <w:r>
        <w:rPr>
          <w:i/>
          <w:spacing w:val="37"/>
          <w:sz w:val="14"/>
        </w:rPr>
        <w:t> </w:t>
      </w:r>
      <w:r>
        <w:rPr>
          <w:i/>
          <w:sz w:val="14"/>
        </w:rPr>
        <w:t>with</w:t>
      </w:r>
      <w:r>
        <w:rPr>
          <w:i/>
          <w:spacing w:val="37"/>
          <w:sz w:val="14"/>
        </w:rPr>
        <w:t> </w:t>
      </w:r>
      <w:r>
        <w:rPr>
          <w:i/>
          <w:sz w:val="14"/>
        </w:rPr>
        <w:t>their</w:t>
      </w:r>
      <w:r>
        <w:rPr>
          <w:i/>
          <w:spacing w:val="37"/>
          <w:sz w:val="14"/>
        </w:rPr>
        <w:t> </w:t>
      </w:r>
      <w:r>
        <w:rPr>
          <w:i/>
          <w:spacing w:val="-4"/>
          <w:sz w:val="14"/>
        </w:rPr>
        <w:t>gate</w:t>
      </w:r>
    </w:p>
    <w:p>
      <w:pPr>
        <w:spacing w:line="55" w:lineRule="exact" w:before="0"/>
        <w:ind w:left="271" w:right="0" w:firstLine="0"/>
        <w:jc w:val="left"/>
        <w:rPr>
          <w:i/>
          <w:sz w:val="14"/>
        </w:rPr>
      </w:pPr>
      <w:r>
        <w:rPr>
          <w:i/>
          <w:spacing w:val="-2"/>
          <w:w w:val="105"/>
          <w:sz w:val="14"/>
        </w:rPr>
        <w:t>number</w:t>
      </w:r>
    </w:p>
    <w:p>
      <w:pPr>
        <w:spacing w:line="96" w:lineRule="auto" w:before="117"/>
        <w:ind w:left="373" w:right="1949" w:hanging="103"/>
        <w:jc w:val="left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3950169</wp:posOffset>
                </wp:positionH>
                <wp:positionV relativeFrom="paragraph">
                  <wp:posOffset>201916</wp:posOffset>
                </wp:positionV>
                <wp:extent cx="1270" cy="441325"/>
                <wp:effectExtent l="0" t="0" r="0" b="0"/>
                <wp:wrapNone/>
                <wp:docPr id="457" name="Graphic 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7" name="Graphic 457"/>
                      <wps:cNvSpPr/>
                      <wps:spPr>
                        <a:xfrm>
                          <a:off x="0" y="0"/>
                          <a:ext cx="1270" cy="441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41325">
                              <a:moveTo>
                                <a:pt x="0" y="44089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1344" from="311.036987pt,50.614921pt" to="311.036987pt,15.89892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14"/>
        </w:rPr>
        <w:t>for</w:t>
      </w:r>
      <w:r>
        <w:rPr>
          <w:b/>
          <w:spacing w:val="52"/>
          <w:sz w:val="14"/>
        </w:rPr>
        <w:t> </w:t>
      </w:r>
      <w:r>
        <w:rPr>
          <w:rFonts w:ascii="STIX Math" w:eastAsia="STIX Math"/>
          <w:i/>
          <w:sz w:val="14"/>
        </w:rPr>
        <w:t>𝑗</w:t>
      </w:r>
      <w:r>
        <w:rPr>
          <w:rFonts w:ascii="STIX Math" w:eastAsia="STIX Math"/>
          <w:i/>
          <w:spacing w:val="40"/>
          <w:sz w:val="14"/>
        </w:rPr>
        <w:t> </w:t>
      </w:r>
      <w:r>
        <w:rPr>
          <w:rFonts w:ascii="STIX Math" w:eastAsia="STIX Math"/>
          <w:sz w:val="14"/>
        </w:rPr>
        <w:t>=</w:t>
      </w:r>
      <w:r>
        <w:rPr>
          <w:rFonts w:ascii="STIX Math" w:eastAsia="STIX Math"/>
          <w:spacing w:val="29"/>
          <w:sz w:val="14"/>
        </w:rPr>
        <w:t> </w:t>
      </w:r>
      <w:r>
        <w:rPr>
          <w:rFonts w:ascii="STIX Math" w:eastAsia="STIX Math"/>
          <w:sz w:val="14"/>
        </w:rPr>
        <w:t>1</w:t>
      </w:r>
      <w:r>
        <w:rPr>
          <w:rFonts w:ascii="STIX Math" w:eastAsia="STIX Math"/>
          <w:spacing w:val="15"/>
          <w:sz w:val="14"/>
        </w:rPr>
        <w:t> </w:t>
      </w:r>
      <w:r>
        <w:rPr>
          <w:i/>
          <w:sz w:val="14"/>
        </w:rPr>
        <w:t>to</w:t>
      </w:r>
      <w:r>
        <w:rPr>
          <w:i/>
          <w:spacing w:val="15"/>
          <w:sz w:val="14"/>
        </w:rPr>
        <w:t> </w:t>
      </w:r>
      <w:r>
        <w:rPr>
          <w:rFonts w:ascii="STIX Math" w:eastAsia="STIX Math"/>
          <w:i/>
          <w:sz w:val="14"/>
        </w:rPr>
        <w:t>𝑗</w:t>
      </w:r>
      <w:r>
        <w:rPr>
          <w:rFonts w:ascii="STIX Math" w:eastAsia="STIX Math"/>
          <w:i/>
          <w:spacing w:val="40"/>
          <w:sz w:val="14"/>
        </w:rPr>
        <w:t> </w:t>
      </w:r>
      <w:r>
        <w:rPr>
          <w:rFonts w:ascii="STIX Math" w:eastAsia="STIX Math"/>
          <w:i/>
          <w:sz w:val="14"/>
        </w:rPr>
        <w:t>&lt;</w:t>
      </w:r>
      <w:r>
        <w:rPr>
          <w:rFonts w:ascii="STIX Math" w:eastAsia="STIX Math"/>
          <w:sz w:val="14"/>
        </w:rPr>
        <w:t>=</w:t>
      </w:r>
      <w:r>
        <w:rPr>
          <w:rFonts w:ascii="STIX Math" w:eastAsia="STIX Math"/>
          <w:spacing w:val="29"/>
          <w:sz w:val="14"/>
        </w:rPr>
        <w:t> </w:t>
      </w:r>
      <w:r>
        <w:rPr>
          <w:b/>
          <w:i/>
          <w:sz w:val="14"/>
        </w:rPr>
        <w:t>maxElement</w:t>
      </w:r>
      <w:r>
        <w:rPr>
          <w:b/>
          <w:i/>
          <w:spacing w:val="-9"/>
          <w:sz w:val="14"/>
        </w:rPr>
        <w:t> </w:t>
      </w:r>
      <w:r>
        <w:rPr>
          <w:rFonts w:ascii="STIX Math" w:eastAsia="STIX Math"/>
          <w:sz w:val="14"/>
        </w:rPr>
        <w:t>(</w:t>
      </w:r>
      <w:r>
        <w:rPr>
          <w:i/>
          <w:sz w:val="14"/>
        </w:rPr>
        <w:t>S_F_gate</w:t>
      </w:r>
      <w:r>
        <w:rPr>
          <w:rFonts w:ascii="STIX Math" w:eastAsia="STIX Math"/>
          <w:sz w:val="14"/>
        </w:rPr>
        <w:t>)</w:t>
      </w:r>
      <w:r>
        <w:rPr>
          <w:rFonts w:ascii="STIX Math" w:eastAsia="STIX Math"/>
          <w:spacing w:val="52"/>
          <w:sz w:val="14"/>
        </w:rPr>
        <w:t> </w:t>
      </w:r>
      <w:r>
        <w:rPr>
          <w:b/>
          <w:sz w:val="14"/>
        </w:rPr>
        <w:t>do</w:t>
      </w:r>
      <w:r>
        <w:rPr>
          <w:b/>
          <w:spacing w:val="40"/>
          <w:sz w:val="14"/>
        </w:rPr>
        <w:t> </w:t>
      </w:r>
      <w:r>
        <w:rPr>
          <w:sz w:val="14"/>
        </w:rPr>
        <w:t>[</w:t>
      </w:r>
      <w:r>
        <w:rPr>
          <w:rFonts w:ascii="STIX Math" w:eastAsia="STIX Math"/>
          <w:i/>
          <w:sz w:val="14"/>
        </w:rPr>
        <w:t>𝑀𝑆𝐸</w:t>
      </w:r>
      <w:r>
        <w:rPr>
          <w:rFonts w:ascii="STIX Math" w:eastAsia="STIX Math"/>
          <w:sz w:val="14"/>
        </w:rPr>
        <w:t>[</w:t>
      </w:r>
      <w:r>
        <w:rPr>
          <w:rFonts w:ascii="STIX Math" w:eastAsia="STIX Math"/>
          <w:i/>
          <w:sz w:val="14"/>
        </w:rPr>
        <w:t>𝑗</w:t>
      </w:r>
      <w:r>
        <w:rPr>
          <w:rFonts w:ascii="STIX Math" w:eastAsia="STIX Math"/>
          <w:sz w:val="14"/>
        </w:rPr>
        <w:t>]</w:t>
      </w:r>
      <w:r>
        <w:rPr>
          <w:rFonts w:ascii="STIX Math" w:eastAsia="STIX Math"/>
          <w:i/>
          <w:sz w:val="14"/>
        </w:rPr>
        <w:t>,</w:t>
      </w:r>
      <w:r>
        <w:rPr>
          <w:rFonts w:ascii="STIX Math" w:eastAsia="STIX Math"/>
          <w:i/>
          <w:spacing w:val="33"/>
          <w:sz w:val="14"/>
        </w:rPr>
        <w:t>  </w:t>
      </w:r>
      <w:r>
        <w:rPr>
          <w:rFonts w:ascii="STIX Math" w:eastAsia="STIX Math"/>
          <w:i/>
          <w:sz w:val="14"/>
        </w:rPr>
        <w:t>𝑆𝐶𝐶</w:t>
      </w:r>
      <w:r>
        <w:rPr>
          <w:rFonts w:ascii="STIX Math" w:eastAsia="STIX Math"/>
          <w:i/>
          <w:position w:val="-3"/>
          <w:sz w:val="10"/>
        </w:rPr>
        <w:t>𝑖</w:t>
      </w:r>
      <w:r>
        <w:rPr>
          <w:rFonts w:ascii="STIX Math" w:eastAsia="STIX Math"/>
          <w:i/>
          <w:spacing w:val="30"/>
          <w:position w:val="-3"/>
          <w:sz w:val="10"/>
        </w:rPr>
        <w:t> </w:t>
      </w:r>
      <w:r>
        <w:rPr>
          <w:rFonts w:ascii="STIX Math" w:eastAsia="STIX Math"/>
          <w:sz w:val="14"/>
        </w:rPr>
        <w:t>[</w:t>
      </w:r>
      <w:r>
        <w:rPr>
          <w:rFonts w:ascii="STIX Math" w:eastAsia="STIX Math"/>
          <w:i/>
          <w:sz w:val="14"/>
        </w:rPr>
        <w:t>𝑗</w:t>
      </w:r>
      <w:r>
        <w:rPr>
          <w:rFonts w:ascii="STIX Math" w:eastAsia="STIX Math"/>
          <w:sz w:val="14"/>
        </w:rPr>
        <w:t>]]</w:t>
      </w:r>
      <w:r>
        <w:rPr>
          <w:rFonts w:ascii="STIX Math" w:eastAsia="STIX Math"/>
          <w:spacing w:val="64"/>
          <w:w w:val="150"/>
          <w:sz w:val="14"/>
        </w:rPr>
        <w:t>  </w:t>
      </w:r>
      <w:r>
        <w:rPr>
          <w:rFonts w:ascii="STIX Math" w:eastAsia="STIX Math"/>
          <w:sz w:val="14"/>
        </w:rPr>
        <w:t>=</w:t>
      </w:r>
      <w:r>
        <w:rPr>
          <w:rFonts w:ascii="STIX Math" w:eastAsia="STIX Math"/>
          <w:spacing w:val="65"/>
          <w:w w:val="150"/>
          <w:sz w:val="14"/>
        </w:rPr>
        <w:t>  </w:t>
      </w:r>
      <w:r>
        <w:rPr>
          <w:rFonts w:ascii="STIX Math" w:eastAsia="STIX Math"/>
          <w:i/>
          <w:sz w:val="14"/>
        </w:rPr>
        <w:t>𝑁𝑒𝑤𝑅𝑒𝑐𝑜</w:t>
      </w:r>
      <w:r>
        <w:rPr>
          <w:rFonts w:ascii="STIX Math" w:eastAsia="STIX Math"/>
          <w:sz w:val="14"/>
        </w:rPr>
        <w:t>(</w:t>
      </w:r>
      <w:r>
        <w:rPr>
          <w:rFonts w:ascii="STIX Math" w:eastAsia="STIX Math"/>
          <w:i/>
          <w:sz w:val="14"/>
        </w:rPr>
        <w:t>𝑆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𝐿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𝑔𝑎𝑡𝑒,</w:t>
      </w:r>
      <w:r>
        <w:rPr>
          <w:rFonts w:ascii="STIX Math" w:eastAsia="STIX Math"/>
          <w:i/>
          <w:spacing w:val="34"/>
          <w:sz w:val="14"/>
        </w:rPr>
        <w:t>  </w:t>
      </w:r>
      <w:r>
        <w:rPr>
          <w:rFonts w:ascii="STIX Math" w:eastAsia="STIX Math"/>
          <w:i/>
          <w:sz w:val="14"/>
        </w:rPr>
        <w:t>𝑗</w:t>
      </w:r>
      <w:r>
        <w:rPr>
          <w:rFonts w:ascii="STIX Math" w:eastAsia="STIX Math"/>
          <w:i/>
          <w:spacing w:val="67"/>
          <w:w w:val="150"/>
          <w:sz w:val="14"/>
        </w:rPr>
        <w:t>  </w:t>
      </w:r>
      <w:r>
        <w:rPr>
          <w:rFonts w:ascii="STIX Math" w:eastAsia="STIX Math"/>
          <w:sz w:val="14"/>
        </w:rPr>
        <w:t>+</w:t>
      </w:r>
      <w:r>
        <w:rPr>
          <w:rFonts w:ascii="STIX Math" w:eastAsia="STIX Math"/>
          <w:spacing w:val="58"/>
          <w:sz w:val="14"/>
        </w:rPr>
        <w:t>  </w:t>
      </w:r>
      <w:r>
        <w:rPr>
          <w:rFonts w:ascii="STIX Math" w:eastAsia="STIX Math"/>
          <w:sz w:val="14"/>
        </w:rPr>
        <w:t>1)</w:t>
      </w:r>
      <w:r>
        <w:rPr>
          <w:rFonts w:ascii="STIX Math" w:eastAsia="STIX Math"/>
          <w:spacing w:val="80"/>
          <w:sz w:val="14"/>
        </w:rPr>
        <w:t> </w:t>
      </w:r>
      <w:r>
        <w:rPr>
          <w:b/>
          <w:sz w:val="14"/>
        </w:rPr>
        <w:t>if </w:t>
      </w:r>
      <w:r>
        <w:rPr>
          <w:i/>
          <w:sz w:val="14"/>
        </w:rPr>
        <w:t>(</w:t>
      </w:r>
      <w:r>
        <w:rPr>
          <w:rFonts w:ascii="STIX Math" w:eastAsia="STIX Math"/>
          <w:i/>
          <w:sz w:val="14"/>
        </w:rPr>
        <w:t>𝑀𝑆𝐸</w:t>
      </w:r>
      <w:r>
        <w:rPr>
          <w:rFonts w:ascii="STIX Math" w:eastAsia="STIX Math"/>
          <w:sz w:val="14"/>
        </w:rPr>
        <w:t>[</w:t>
      </w:r>
      <w:r>
        <w:rPr>
          <w:rFonts w:ascii="STIX Math" w:eastAsia="STIX Math"/>
          <w:i/>
          <w:sz w:val="14"/>
        </w:rPr>
        <w:t>𝑗</w:t>
      </w:r>
      <w:r>
        <w:rPr>
          <w:rFonts w:ascii="STIX Math" w:eastAsia="STIX Math"/>
          <w:sz w:val="14"/>
        </w:rPr>
        <w:t>] </w:t>
      </w:r>
      <w:r>
        <w:rPr>
          <w:rFonts w:ascii="STIX Math" w:eastAsia="STIX Math"/>
          <w:i/>
          <w:sz w:val="14"/>
        </w:rPr>
        <w:t>&lt;</w:t>
      </w:r>
      <w:r>
        <w:rPr>
          <w:rFonts w:ascii="STIX Math" w:eastAsia="STIX Math"/>
          <w:sz w:val="14"/>
        </w:rPr>
        <w:t>= </w:t>
      </w:r>
      <w:r>
        <w:rPr>
          <w:rFonts w:ascii="STIX Math" w:eastAsia="STIX Math"/>
          <w:i/>
          <w:sz w:val="14"/>
        </w:rPr>
        <w:t>𝛿</w:t>
      </w:r>
      <w:r>
        <w:rPr>
          <w:i/>
          <w:sz w:val="14"/>
        </w:rPr>
        <w:t>) </w:t>
      </w:r>
      <w:r>
        <w:rPr>
          <w:b/>
          <w:sz w:val="14"/>
        </w:rPr>
        <w:t>then</w:t>
      </w:r>
    </w:p>
    <w:p>
      <w:pPr>
        <w:spacing w:line="72" w:lineRule="auto" w:before="0"/>
        <w:ind w:left="635" w:right="0" w:firstLine="0"/>
        <w:jc w:val="left"/>
        <w:rPr>
          <w:rFonts w:ascii="STIX Math" w:eastAsia="STIX Math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4116501</wp:posOffset>
                </wp:positionH>
                <wp:positionV relativeFrom="paragraph">
                  <wp:posOffset>8025</wp:posOffset>
                </wp:positionV>
                <wp:extent cx="1270" cy="84455"/>
                <wp:effectExtent l="0" t="0" r="0" b="0"/>
                <wp:wrapNone/>
                <wp:docPr id="458" name="Graphic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Graphic 458"/>
                      <wps:cNvSpPr/>
                      <wps:spPr>
                        <a:xfrm>
                          <a:off x="0" y="0"/>
                          <a:ext cx="1270" cy="84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4455">
                              <a:moveTo>
                                <a:pt x="0" y="843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1856" from="324.134003pt,7.269921pt" to="324.134003pt,.63192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4"/>
        </w:rPr>
        <w:t>return</w:t>
      </w:r>
      <w:r>
        <w:rPr>
          <w:spacing w:val="44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𝑀𝑆𝐸</w:t>
      </w:r>
      <w:r>
        <w:rPr>
          <w:rFonts w:ascii="STIX Math" w:eastAsia="STIX Math"/>
          <w:w w:val="110"/>
          <w:sz w:val="14"/>
        </w:rPr>
        <w:t>[</w:t>
      </w:r>
      <w:r>
        <w:rPr>
          <w:rFonts w:ascii="STIX Math" w:eastAsia="STIX Math"/>
          <w:i/>
          <w:w w:val="110"/>
          <w:sz w:val="14"/>
        </w:rPr>
        <w:t>𝑗</w:t>
      </w:r>
      <w:r>
        <w:rPr>
          <w:rFonts w:ascii="STIX Math" w:eastAsia="STIX Math"/>
          <w:w w:val="110"/>
          <w:sz w:val="14"/>
        </w:rPr>
        <w:t>]</w:t>
      </w:r>
      <w:r>
        <w:rPr>
          <w:rFonts w:ascii="STIX Math" w:eastAsia="STIX Math"/>
          <w:i/>
          <w:w w:val="110"/>
          <w:sz w:val="14"/>
        </w:rPr>
        <w:t>,</w:t>
      </w:r>
      <w:r>
        <w:rPr>
          <w:rFonts w:ascii="STIX Math" w:eastAsia="STIX Math"/>
          <w:i/>
          <w:spacing w:val="-3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𝑆𝐶𝐶</w:t>
      </w:r>
      <w:r>
        <w:rPr>
          <w:rFonts w:ascii="STIX Math" w:eastAsia="STIX Math"/>
          <w:i/>
          <w:w w:val="110"/>
          <w:position w:val="-3"/>
          <w:sz w:val="10"/>
        </w:rPr>
        <w:t>𝑖</w:t>
      </w:r>
      <w:r>
        <w:rPr>
          <w:rFonts w:ascii="STIX Math" w:eastAsia="STIX Math"/>
          <w:i/>
          <w:spacing w:val="-13"/>
          <w:w w:val="110"/>
          <w:position w:val="-3"/>
          <w:sz w:val="10"/>
        </w:rPr>
        <w:t> </w:t>
      </w:r>
      <w:r>
        <w:rPr>
          <w:rFonts w:ascii="STIX Math" w:eastAsia="STIX Math"/>
          <w:spacing w:val="-5"/>
          <w:w w:val="110"/>
          <w:sz w:val="14"/>
        </w:rPr>
        <w:t>[</w:t>
      </w:r>
      <w:r>
        <w:rPr>
          <w:rFonts w:ascii="STIX Math" w:eastAsia="STIX Math"/>
          <w:i/>
          <w:spacing w:val="-5"/>
          <w:w w:val="110"/>
          <w:sz w:val="14"/>
        </w:rPr>
        <w:t>𝑗</w:t>
      </w:r>
      <w:r>
        <w:rPr>
          <w:rFonts w:ascii="STIX Math" w:eastAsia="STIX Math"/>
          <w:spacing w:val="-5"/>
          <w:w w:val="110"/>
          <w:sz w:val="14"/>
        </w:rPr>
        <w:t>]</w:t>
      </w:r>
    </w:p>
    <w:p>
      <w:pPr>
        <w:spacing w:line="314" w:lineRule="auto" w:before="20"/>
        <w:ind w:left="271" w:right="4483" w:firstLine="102"/>
        <w:jc w:val="left"/>
        <w:rPr>
          <w:b/>
          <w:sz w:val="14"/>
        </w:rPr>
      </w:pPr>
      <w:r>
        <w:rPr>
          <w:b/>
          <w:w w:val="115"/>
          <w:sz w:val="14"/>
        </w:rPr>
        <w:t>end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if end</w:t>
      </w:r>
      <w:r>
        <w:rPr>
          <w:b/>
          <w:spacing w:val="14"/>
          <w:w w:val="115"/>
          <w:sz w:val="14"/>
        </w:rPr>
        <w:t> </w:t>
      </w:r>
      <w:r>
        <w:rPr>
          <w:b/>
          <w:spacing w:val="-5"/>
          <w:w w:val="115"/>
          <w:sz w:val="14"/>
        </w:rPr>
        <w:t>for</w:t>
      </w:r>
    </w:p>
    <w:p>
      <w:pPr>
        <w:spacing w:line="74" w:lineRule="auto" w:before="0"/>
        <w:ind w:left="271" w:right="0" w:firstLine="0"/>
        <w:jc w:val="both"/>
        <w:rPr>
          <w:sz w:val="14"/>
        </w:rPr>
      </w:pPr>
      <w:r>
        <w:rPr>
          <w:w w:val="105"/>
          <w:sz w:val="14"/>
        </w:rPr>
        <w:t>return</w:t>
      </w:r>
      <w:r>
        <w:rPr>
          <w:spacing w:val="48"/>
          <w:w w:val="105"/>
          <w:sz w:val="14"/>
        </w:rPr>
        <w:t> </w:t>
      </w:r>
      <w:r>
        <w:rPr>
          <w:w w:val="105"/>
          <w:sz w:val="14"/>
        </w:rPr>
        <w:t>argmin</w:t>
      </w:r>
      <w:r>
        <w:rPr>
          <w:rFonts w:ascii="STIX Math" w:eastAsia="STIX Math"/>
          <w:i/>
          <w:w w:val="105"/>
          <w:position w:val="-3"/>
          <w:sz w:val="10"/>
        </w:rPr>
        <w:t>𝑀𝑆𝐸</w:t>
      </w:r>
      <w:r>
        <w:rPr>
          <w:rFonts w:ascii="STIX Math" w:eastAsia="STIX Math"/>
          <w:w w:val="105"/>
          <w:position w:val="-3"/>
          <w:sz w:val="10"/>
        </w:rPr>
        <w:t>[</w:t>
      </w:r>
      <w:r>
        <w:rPr>
          <w:rFonts w:ascii="STIX Math" w:eastAsia="STIX Math"/>
          <w:i/>
          <w:w w:val="105"/>
          <w:position w:val="-3"/>
          <w:sz w:val="10"/>
        </w:rPr>
        <w:t>𝑗</w:t>
      </w:r>
      <w:r>
        <w:rPr>
          <w:rFonts w:ascii="STIX Math" w:eastAsia="STIX Math"/>
          <w:w w:val="105"/>
          <w:position w:val="-3"/>
          <w:sz w:val="10"/>
        </w:rPr>
        <w:t>]</w:t>
      </w:r>
      <w:r>
        <w:rPr>
          <w:rFonts w:ascii="STIX Math" w:eastAsia="STIX Math"/>
          <w:spacing w:val="75"/>
          <w:w w:val="105"/>
          <w:position w:val="-3"/>
          <w:sz w:val="10"/>
        </w:rPr>
        <w:t> </w:t>
      </w:r>
      <w:r>
        <w:rPr>
          <w:w w:val="105"/>
          <w:sz w:val="14"/>
        </w:rPr>
        <w:t>{</w:t>
      </w:r>
      <w:r>
        <w:rPr>
          <w:rFonts w:ascii="STIX Math" w:eastAsia="STIX Math"/>
          <w:i/>
          <w:w w:val="105"/>
          <w:sz w:val="14"/>
        </w:rPr>
        <w:t>𝑀𝑆𝐸</w:t>
      </w:r>
      <w:r>
        <w:rPr>
          <w:rFonts w:ascii="STIX Math" w:eastAsia="STIX Math"/>
          <w:w w:val="105"/>
          <w:sz w:val="14"/>
        </w:rPr>
        <w:t>[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w w:val="105"/>
          <w:sz w:val="14"/>
        </w:rPr>
        <w:t>]</w:t>
      </w:r>
      <w:r>
        <w:rPr>
          <w:rFonts w:ascii="STIX Math" w:eastAsia="STIX Math"/>
          <w:spacing w:val="48"/>
          <w:w w:val="105"/>
          <w:sz w:val="14"/>
        </w:rPr>
        <w:t> </w:t>
      </w:r>
      <w:r>
        <w:rPr>
          <w:w w:val="105"/>
          <w:sz w:val="14"/>
        </w:rPr>
        <w:t>,</w:t>
      </w:r>
      <w:r>
        <w:rPr>
          <w:spacing w:val="48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𝑆𝐶𝐶</w:t>
      </w:r>
      <w:r>
        <w:rPr>
          <w:rFonts w:ascii="STIX Math" w:eastAsia="STIX Math"/>
          <w:i/>
          <w:w w:val="105"/>
          <w:position w:val="-3"/>
          <w:sz w:val="10"/>
        </w:rPr>
        <w:t>𝑖</w:t>
      </w:r>
      <w:r>
        <w:rPr>
          <w:rFonts w:ascii="STIX Math" w:eastAsia="STIX Math"/>
          <w:i/>
          <w:spacing w:val="-12"/>
          <w:w w:val="105"/>
          <w:position w:val="-3"/>
          <w:sz w:val="10"/>
        </w:rPr>
        <w:t> </w:t>
      </w:r>
      <w:r>
        <w:rPr>
          <w:rFonts w:ascii="STIX Math" w:eastAsia="STIX Math"/>
          <w:spacing w:val="-4"/>
          <w:w w:val="105"/>
          <w:sz w:val="14"/>
        </w:rPr>
        <w:t>[</w:t>
      </w:r>
      <w:r>
        <w:rPr>
          <w:rFonts w:ascii="STIX Math" w:eastAsia="STIX Math"/>
          <w:i/>
          <w:spacing w:val="-4"/>
          <w:w w:val="105"/>
          <w:sz w:val="14"/>
        </w:rPr>
        <w:t>𝑗</w:t>
      </w:r>
      <w:r>
        <w:rPr>
          <w:rFonts w:ascii="STIX Math" w:eastAsia="STIX Math"/>
          <w:spacing w:val="-4"/>
          <w:w w:val="105"/>
          <w:sz w:val="14"/>
        </w:rPr>
        <w:t>]</w:t>
      </w:r>
      <w:r>
        <w:rPr>
          <w:spacing w:val="-4"/>
          <w:w w:val="105"/>
          <w:sz w:val="14"/>
        </w:rPr>
        <w:t>}</w:t>
      </w:r>
    </w:p>
    <w:p>
      <w:pPr>
        <w:pStyle w:val="BodyText"/>
        <w:spacing w:before="1"/>
        <w:ind w:left="0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3893870</wp:posOffset>
                </wp:positionH>
                <wp:positionV relativeFrom="paragraph">
                  <wp:posOffset>59885</wp:posOffset>
                </wp:positionV>
                <wp:extent cx="3188970" cy="1270"/>
                <wp:effectExtent l="0" t="0" r="0" b="0"/>
                <wp:wrapTopAndBottom/>
                <wp:docPr id="459" name="Graphic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Graphic 459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4.715412pt;width:251.1pt;height:.1pt;mso-position-horizontal-relative:page;mso-position-vertical-relative:paragraph;z-index:-15660544;mso-wrap-distance-left:0;mso-wrap-distance-right:0" id="docshape156" coordorigin="6132,94" coordsize="5022,0" path="m6132,94l11154,94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70"/>
        <w:ind w:left="0"/>
        <w:rPr>
          <w:sz w:val="14"/>
        </w:rPr>
      </w:pPr>
    </w:p>
    <w:p>
      <w:pPr>
        <w:pStyle w:val="BodyText"/>
        <w:spacing w:line="283" w:lineRule="auto"/>
        <w:ind w:right="129"/>
        <w:jc w:val="both"/>
      </w:pPr>
      <w:r>
        <w:rPr>
          <w:w w:val="110"/>
        </w:rPr>
        <w:t>CEED2016</w:t>
      </w:r>
      <w:r>
        <w:rPr>
          <w:w w:val="110"/>
        </w:rPr>
        <w:t> [</w:t>
      </w:r>
      <w:hyperlink w:history="true" w:anchor="_bookmark83">
        <w:r>
          <w:rPr>
            <w:color w:val="007FAC"/>
            <w:w w:val="110"/>
          </w:rPr>
          <w:t>30</w:t>
        </w:r>
      </w:hyperlink>
      <w:r>
        <w:rPr>
          <w:w w:val="110"/>
        </w:rPr>
        <w:t>]</w:t>
      </w:r>
      <w:r>
        <w:rPr>
          <w:w w:val="110"/>
        </w:rPr>
        <w:t> which</w:t>
      </w:r>
      <w:r>
        <w:rPr>
          <w:w w:val="110"/>
        </w:rPr>
        <w:t> contains</w:t>
      </w:r>
      <w:r>
        <w:rPr>
          <w:w w:val="110"/>
        </w:rPr>
        <w:t> 30</w:t>
      </w:r>
      <w:r>
        <w:rPr>
          <w:w w:val="110"/>
        </w:rPr>
        <w:t> benchmark</w:t>
      </w:r>
      <w:r>
        <w:rPr>
          <w:w w:val="110"/>
        </w:rPr>
        <w:t> images.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output contrast</w:t>
      </w:r>
      <w:r>
        <w:rPr>
          <w:w w:val="110"/>
        </w:rPr>
        <w:t> enhanced</w:t>
      </w:r>
      <w:r>
        <w:rPr>
          <w:w w:val="110"/>
        </w:rPr>
        <w:t> images</w:t>
      </w:r>
      <w:r>
        <w:rPr>
          <w:w w:val="110"/>
        </w:rPr>
        <w:t> after</w:t>
      </w:r>
      <w:r>
        <w:rPr>
          <w:w w:val="110"/>
        </w:rPr>
        <w:t> introducing</w:t>
      </w:r>
      <w:r>
        <w:rPr>
          <w:w w:val="110"/>
        </w:rPr>
        <w:t> error</w:t>
      </w:r>
      <w:r>
        <w:rPr>
          <w:w w:val="110"/>
        </w:rPr>
        <w:t> and</w:t>
      </w:r>
      <w:r>
        <w:rPr>
          <w:w w:val="110"/>
        </w:rPr>
        <w:t> its</w:t>
      </w:r>
      <w:r>
        <w:rPr>
          <w:w w:val="110"/>
        </w:rPr>
        <w:t> subsequent revisal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methodology</w:t>
      </w:r>
      <w:r>
        <w:rPr>
          <w:w w:val="110"/>
        </w:rPr>
        <w:t> are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5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51">
        <w:r>
          <w:rPr>
            <w:color w:val="007FAC"/>
            <w:w w:val="110"/>
          </w:rPr>
          <w:t>20</w:t>
        </w:r>
      </w:hyperlink>
      <w:r>
        <w:rPr>
          <w:color w:val="007FAC"/>
          <w:w w:val="110"/>
        </w:rPr>
        <w:t> </w:t>
      </w:r>
      <w:r>
        <w:rPr>
          <w:w w:val="110"/>
        </w:rPr>
        <w:t>using</w:t>
      </w:r>
      <w:r>
        <w:rPr>
          <w:spacing w:val="40"/>
          <w:w w:val="110"/>
        </w:rPr>
        <w:t> </w:t>
      </w:r>
      <w:r>
        <w:rPr>
          <w:w w:val="110"/>
        </w:rPr>
        <w:t>two</w:t>
      </w:r>
      <w:r>
        <w:rPr>
          <w:w w:val="110"/>
        </w:rPr>
        <w:t> randomly</w:t>
      </w:r>
      <w:r>
        <w:rPr>
          <w:w w:val="110"/>
        </w:rPr>
        <w:t> selected</w:t>
      </w:r>
      <w:r>
        <w:rPr>
          <w:w w:val="110"/>
        </w:rPr>
        <w:t> images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CEED2016</w:t>
      </w:r>
      <w:r>
        <w:rPr>
          <w:w w:val="110"/>
        </w:rPr>
        <w:t> dataset.</w:t>
      </w:r>
      <w:r>
        <w:rPr>
          <w:w w:val="110"/>
        </w:rPr>
        <w:t> Differ-</w:t>
      </w:r>
      <w:r>
        <w:rPr>
          <w:spacing w:val="80"/>
          <w:w w:val="110"/>
        </w:rPr>
        <w:t> </w:t>
      </w:r>
      <w:r>
        <w:rPr>
          <w:w w:val="110"/>
        </w:rPr>
        <w:t>ent</w:t>
      </w:r>
      <w:r>
        <w:rPr>
          <w:w w:val="110"/>
        </w:rPr>
        <w:t> evaluation</w:t>
      </w:r>
      <w:r>
        <w:rPr>
          <w:w w:val="110"/>
        </w:rPr>
        <w:t> metrics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Multi</w:t>
      </w:r>
      <w:r>
        <w:rPr>
          <w:w w:val="110"/>
        </w:rPr>
        <w:t> Scale</w:t>
      </w:r>
      <w:r>
        <w:rPr>
          <w:w w:val="110"/>
        </w:rPr>
        <w:t> Structural</w:t>
      </w:r>
      <w:r>
        <w:rPr>
          <w:w w:val="110"/>
        </w:rPr>
        <w:t> Similarity</w:t>
      </w:r>
      <w:r>
        <w:rPr>
          <w:w w:val="110"/>
        </w:rPr>
        <w:t> Index (MS-SSIM)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85">
        <w:r>
          <w:rPr>
            <w:color w:val="007FAC"/>
            <w:w w:val="110"/>
          </w:rPr>
          <w:t>32</w:t>
        </w:r>
      </w:hyperlink>
      <w:r>
        <w:rPr>
          <w:w w:val="110"/>
        </w:rPr>
        <w:t>],</w:t>
      </w:r>
      <w:r>
        <w:rPr>
          <w:spacing w:val="-1"/>
          <w:w w:val="110"/>
        </w:rPr>
        <w:t> </w:t>
      </w:r>
      <w:r>
        <w:rPr>
          <w:w w:val="110"/>
        </w:rPr>
        <w:t>Entropy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86">
        <w:r>
          <w:rPr>
            <w:color w:val="007FAC"/>
            <w:w w:val="110"/>
          </w:rPr>
          <w:t>33</w:t>
        </w:r>
      </w:hyperlink>
      <w:r>
        <w:rPr>
          <w:w w:val="110"/>
        </w:rPr>
        <w:t>],</w:t>
      </w:r>
      <w:r>
        <w:rPr>
          <w:spacing w:val="-1"/>
          <w:w w:val="110"/>
        </w:rPr>
        <w:t> </w:t>
      </w:r>
      <w:r>
        <w:rPr>
          <w:w w:val="110"/>
        </w:rPr>
        <w:t>Peak</w:t>
      </w:r>
      <w:r>
        <w:rPr>
          <w:spacing w:val="-1"/>
          <w:w w:val="110"/>
        </w:rPr>
        <w:t> </w:t>
      </w:r>
      <w:r>
        <w:rPr>
          <w:w w:val="110"/>
        </w:rPr>
        <w:t>signal-to-noise</w:t>
      </w:r>
      <w:r>
        <w:rPr>
          <w:spacing w:val="-1"/>
          <w:w w:val="110"/>
        </w:rPr>
        <w:t> </w:t>
      </w:r>
      <w:r>
        <w:rPr>
          <w:w w:val="110"/>
        </w:rPr>
        <w:t>ratio</w:t>
      </w:r>
      <w:r>
        <w:rPr>
          <w:spacing w:val="-1"/>
          <w:w w:val="110"/>
        </w:rPr>
        <w:t> </w:t>
      </w:r>
      <w:r>
        <w:rPr>
          <w:w w:val="110"/>
        </w:rPr>
        <w:t>(PSNR)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87">
        <w:r>
          <w:rPr>
            <w:color w:val="007FAC"/>
            <w:w w:val="110"/>
          </w:rPr>
          <w:t>34</w:t>
        </w:r>
      </w:hyperlink>
      <w:r>
        <w:rPr>
          <w:w w:val="110"/>
        </w:rPr>
        <w:t>] and</w:t>
      </w:r>
      <w:r>
        <w:rPr>
          <w:w w:val="110"/>
        </w:rPr>
        <w:t> Contrast-to-Noise</w:t>
      </w:r>
      <w:r>
        <w:rPr>
          <w:w w:val="110"/>
        </w:rPr>
        <w:t> Ratio</w:t>
      </w:r>
      <w:r>
        <w:rPr>
          <w:w w:val="110"/>
        </w:rPr>
        <w:t> (CNR)</w:t>
      </w:r>
      <w:r>
        <w:rPr>
          <w:w w:val="110"/>
        </w:rPr>
        <w:t> [</w:t>
      </w:r>
      <w:hyperlink w:history="true" w:anchor="_bookmark87">
        <w:r>
          <w:rPr>
            <w:color w:val="007FAC"/>
            <w:w w:val="110"/>
          </w:rPr>
          <w:t>34</w:t>
        </w:r>
      </w:hyperlink>
      <w:r>
        <w:rPr>
          <w:w w:val="110"/>
        </w:rPr>
        <w:t>]</w:t>
      </w:r>
      <w:r>
        <w:rPr>
          <w:w w:val="110"/>
        </w:rPr>
        <w:t> are</w:t>
      </w:r>
      <w:r>
        <w:rPr>
          <w:w w:val="110"/>
        </w:rPr>
        <w:t> calculated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entire CEED2016 dataset to measure the similarity between the enhanced images and the ground truth image using our methods. The results are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5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52">
        <w:r>
          <w:rPr>
            <w:color w:val="007FAC"/>
            <w:w w:val="110"/>
          </w:rPr>
          <w:t>21</w:t>
        </w:r>
      </w:hyperlink>
      <w:r>
        <w:rPr>
          <w:w w:val="110"/>
        </w:rPr>
        <w:t>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observed</w:t>
      </w:r>
      <w:r>
        <w:rPr>
          <w:w w:val="110"/>
        </w:rPr>
        <w:t> that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metrics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enhanced images</w:t>
      </w:r>
      <w:r>
        <w:rPr>
          <w:spacing w:val="40"/>
          <w:w w:val="110"/>
        </w:rPr>
        <w:t> </w:t>
      </w:r>
      <w:r>
        <w:rPr>
          <w:w w:val="110"/>
        </w:rPr>
        <w:t>using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contrast</w:t>
      </w:r>
      <w:r>
        <w:rPr>
          <w:spacing w:val="40"/>
          <w:w w:val="110"/>
        </w:rPr>
        <w:t> </w:t>
      </w:r>
      <w:r>
        <w:rPr>
          <w:w w:val="110"/>
        </w:rPr>
        <w:t>stretching</w:t>
      </w:r>
      <w:r>
        <w:rPr>
          <w:spacing w:val="40"/>
          <w:w w:val="110"/>
        </w:rPr>
        <w:t> </w:t>
      </w:r>
      <w:r>
        <w:rPr>
          <w:w w:val="110"/>
        </w:rPr>
        <w:t>technique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improved</w:t>
      </w:r>
      <w:r>
        <w:rPr>
          <w:spacing w:val="40"/>
          <w:w w:val="110"/>
        </w:rPr>
        <w:t> </w:t>
      </w:r>
      <w:r>
        <w:rPr>
          <w:w w:val="110"/>
        </w:rPr>
        <w:t>after the</w:t>
      </w:r>
      <w:r>
        <w:rPr>
          <w:spacing w:val="25"/>
          <w:w w:val="110"/>
        </w:rPr>
        <w:t> </w:t>
      </w:r>
      <w:r>
        <w:rPr>
          <w:w w:val="110"/>
        </w:rPr>
        <w:t>correction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errors.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priority-based</w:t>
      </w:r>
      <w:r>
        <w:rPr>
          <w:spacing w:val="25"/>
          <w:w w:val="110"/>
        </w:rPr>
        <w:t> </w:t>
      </w:r>
      <w:r>
        <w:rPr>
          <w:w w:val="110"/>
        </w:rPr>
        <w:t>strategy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utilized</w:t>
      </w:r>
      <w:r>
        <w:rPr>
          <w:spacing w:val="25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this</w:t>
      </w:r>
    </w:p>
    <w:p>
      <w:pPr>
        <w:spacing w:after="0" w:line="283" w:lineRule="auto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1155"/>
        <w:rPr>
          <w:sz w:val="20"/>
        </w:rPr>
      </w:pPr>
      <w:r>
        <w:rPr>
          <w:sz w:val="20"/>
        </w:rPr>
        <w:drawing>
          <wp:inline distT="0" distB="0" distL="0" distR="0">
            <wp:extent cx="5274388" cy="2776728"/>
            <wp:effectExtent l="0" t="0" r="0" b="0"/>
            <wp:docPr id="460" name="Image 4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" name="Image 46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88" cy="277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7"/>
        <w:ind w:left="0" w:right="71" w:firstLine="0"/>
        <w:jc w:val="center"/>
        <w:rPr>
          <w:sz w:val="12"/>
        </w:rPr>
      </w:pPr>
      <w:bookmarkStart w:name="_bookmark47" w:id="69"/>
      <w:bookmarkEnd w:id="69"/>
      <w:r>
        <w:rPr/>
      </w:r>
      <w:bookmarkStart w:name="_bookmark48" w:id="70"/>
      <w:bookmarkEnd w:id="70"/>
      <w:r>
        <w:rPr/>
      </w:r>
      <w:r>
        <w:rPr>
          <w:b/>
          <w:w w:val="115"/>
          <w:sz w:val="12"/>
        </w:rPr>
        <w:t>/ig.</w:t>
      </w:r>
      <w:r>
        <w:rPr>
          <w:b/>
          <w:spacing w:val="21"/>
          <w:w w:val="115"/>
          <w:sz w:val="12"/>
        </w:rPr>
        <w:t> </w:t>
      </w:r>
      <w:r>
        <w:rPr>
          <w:b/>
          <w:w w:val="115"/>
          <w:sz w:val="12"/>
        </w:rPr>
        <w:t>18.</w:t>
      </w:r>
      <w:r>
        <w:rPr>
          <w:b/>
          <w:spacing w:val="48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minimization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dual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ReCo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rates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when;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(a),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(b),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21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𝐺</w:t>
      </w:r>
      <w:r>
        <w:rPr>
          <w:rFonts w:ascii="STIX Math" w:eastAsia="STIX Math"/>
          <w:w w:val="115"/>
          <w:sz w:val="12"/>
        </w:rPr>
        <w:t>4</w:t>
      </w:r>
      <w:r>
        <w:rPr>
          <w:rFonts w:ascii="STIX Math" w:eastAsia="STIX Math"/>
          <w:i/>
          <w:w w:val="115"/>
          <w:sz w:val="12"/>
        </w:rPr>
        <w:t>,</w:t>
      </w:r>
      <w:r>
        <w:rPr>
          <w:rFonts w:ascii="STIX Math" w:eastAsia="STIX Math"/>
          <w:i/>
          <w:spacing w:val="-12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𝐺</w:t>
      </w:r>
      <w:r>
        <w:rPr>
          <w:rFonts w:ascii="STIX Math" w:eastAsia="STIX Math"/>
          <w:w w:val="115"/>
          <w:sz w:val="12"/>
        </w:rPr>
        <w:t>6</w:t>
      </w:r>
      <w:r>
        <w:rPr>
          <w:rFonts w:ascii="STIX Math" w:eastAsia="STIX Math"/>
          <w:spacing w:val="21"/>
          <w:w w:val="115"/>
          <w:sz w:val="12"/>
        </w:rPr>
        <w:t> </w:t>
      </w:r>
      <w:r>
        <w:rPr>
          <w:w w:val="115"/>
          <w:sz w:val="12"/>
        </w:rPr>
        <w:t>faulty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(d)</w:t>
      </w:r>
      <w:r>
        <w:rPr>
          <w:spacing w:val="21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𝐺</w:t>
      </w:r>
      <w:r>
        <w:rPr>
          <w:rFonts w:ascii="STIX Math" w:eastAsia="STIX Math"/>
          <w:w w:val="115"/>
          <w:sz w:val="12"/>
        </w:rPr>
        <w:t>1</w:t>
      </w:r>
      <w:r>
        <w:rPr>
          <w:rFonts w:ascii="STIX Math" w:eastAsia="STIX Math"/>
          <w:i/>
          <w:w w:val="115"/>
          <w:sz w:val="12"/>
        </w:rPr>
        <w:t>,</w:t>
      </w:r>
      <w:r>
        <w:rPr>
          <w:rFonts w:ascii="STIX Math" w:eastAsia="STIX Math"/>
          <w:i/>
          <w:spacing w:val="-13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𝐺</w:t>
      </w:r>
      <w:r>
        <w:rPr>
          <w:rFonts w:ascii="STIX Math" w:eastAsia="STIX Math"/>
          <w:w w:val="115"/>
          <w:sz w:val="12"/>
        </w:rPr>
        <w:t>4</w:t>
      </w:r>
      <w:r>
        <w:rPr>
          <w:rFonts w:ascii="STIX Math" w:eastAsia="STIX Math"/>
          <w:i/>
          <w:w w:val="115"/>
          <w:sz w:val="12"/>
        </w:rPr>
        <w:t>,</w:t>
      </w:r>
      <w:r>
        <w:rPr>
          <w:rFonts w:ascii="STIX Math" w:eastAsia="STIX Math"/>
          <w:i/>
          <w:spacing w:val="-12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𝐺</w:t>
      </w:r>
      <w:r>
        <w:rPr>
          <w:rFonts w:ascii="STIX Math" w:eastAsia="STIX Math"/>
          <w:w w:val="115"/>
          <w:sz w:val="12"/>
        </w:rPr>
        <w:t>6</w:t>
      </w:r>
      <w:r>
        <w:rPr>
          <w:rFonts w:ascii="STIX Math" w:eastAsia="STIX Math"/>
          <w:spacing w:val="21"/>
          <w:w w:val="115"/>
          <w:sz w:val="12"/>
        </w:rPr>
        <w:t> </w:t>
      </w:r>
      <w:r>
        <w:rPr>
          <w:w w:val="115"/>
          <w:sz w:val="12"/>
        </w:rPr>
        <w:t>faulty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1"/>
          <w:w w:val="115"/>
          <w:sz w:val="12"/>
        </w:rPr>
        <w:t> </w:t>
      </w:r>
      <w:hyperlink w:history="true" w:anchor="_bookmark39">
        <w:r>
          <w:rPr>
            <w:color w:val="007FAC"/>
            <w:w w:val="115"/>
            <w:sz w:val="12"/>
          </w:rPr>
          <w:t>Fig.</w:t>
        </w:r>
      </w:hyperlink>
      <w:r>
        <w:rPr>
          <w:color w:val="007FAC"/>
          <w:spacing w:val="21"/>
          <w:w w:val="115"/>
          <w:sz w:val="12"/>
        </w:rPr>
        <w:t> </w:t>
      </w:r>
      <w:hyperlink w:history="true" w:anchor="_bookmark39">
        <w:r>
          <w:rPr>
            <w:color w:val="007FAC"/>
            <w:w w:val="115"/>
            <w:sz w:val="12"/>
          </w:rPr>
          <w:t>13</w:t>
        </w:r>
      </w:hyperlink>
      <w:r>
        <w:rPr>
          <w:w w:val="115"/>
          <w:sz w:val="12"/>
        </w:rPr>
        <w:t>;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(e)</w:t>
      </w:r>
      <w:r>
        <w:rPr>
          <w:spacing w:val="22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𝐺</w:t>
      </w:r>
      <w:r>
        <w:rPr>
          <w:rFonts w:ascii="STIX Math" w:eastAsia="STIX Math"/>
          <w:w w:val="115"/>
          <w:sz w:val="12"/>
        </w:rPr>
        <w:t>2</w:t>
      </w:r>
      <w:r>
        <w:rPr>
          <w:rFonts w:ascii="STIX Math" w:eastAsia="STIX Math"/>
          <w:i/>
          <w:w w:val="115"/>
          <w:sz w:val="12"/>
        </w:rPr>
        <w:t>,</w:t>
      </w:r>
      <w:r>
        <w:rPr>
          <w:rFonts w:ascii="STIX Math" w:eastAsia="STIX Math"/>
          <w:i/>
          <w:spacing w:val="-13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𝐺</w:t>
      </w:r>
      <w:r>
        <w:rPr>
          <w:rFonts w:ascii="STIX Math" w:eastAsia="STIX Math"/>
          <w:w w:val="115"/>
          <w:sz w:val="12"/>
        </w:rPr>
        <w:t>4</w:t>
      </w:r>
      <w:r>
        <w:rPr>
          <w:rFonts w:ascii="STIX Math" w:eastAsia="STIX Math"/>
          <w:spacing w:val="21"/>
          <w:w w:val="115"/>
          <w:sz w:val="12"/>
        </w:rPr>
        <w:t> </w:t>
      </w:r>
      <w:r>
        <w:rPr>
          <w:w w:val="115"/>
          <w:sz w:val="12"/>
        </w:rPr>
        <w:t>faulty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1"/>
          <w:w w:val="115"/>
          <w:sz w:val="12"/>
        </w:rPr>
        <w:t> </w:t>
      </w:r>
      <w:hyperlink w:history="true" w:anchor="_bookmark41">
        <w:r>
          <w:rPr>
            <w:color w:val="007FAC"/>
            <w:w w:val="115"/>
            <w:sz w:val="12"/>
          </w:rPr>
          <w:t>Fig.</w:t>
        </w:r>
      </w:hyperlink>
      <w:r>
        <w:rPr>
          <w:color w:val="007FAC"/>
          <w:spacing w:val="21"/>
          <w:w w:val="115"/>
          <w:sz w:val="12"/>
        </w:rPr>
        <w:t> </w:t>
      </w:r>
      <w:hyperlink w:history="true" w:anchor="_bookmark41">
        <w:r>
          <w:rPr>
            <w:color w:val="007FAC"/>
            <w:spacing w:val="-5"/>
            <w:w w:val="115"/>
            <w:sz w:val="12"/>
          </w:rPr>
          <w:t>15</w:t>
        </w:r>
      </w:hyperlink>
      <w:r>
        <w:rPr>
          <w:spacing w:val="-5"/>
          <w:w w:val="115"/>
          <w:sz w:val="12"/>
        </w:rPr>
        <w:t>.</w:t>
      </w:r>
    </w:p>
    <w:p>
      <w:pPr>
        <w:pStyle w:val="BodyText"/>
        <w:spacing w:before="33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1636242</wp:posOffset>
            </wp:positionH>
            <wp:positionV relativeFrom="paragraph">
              <wp:posOffset>182651</wp:posOffset>
            </wp:positionV>
            <wp:extent cx="4288299" cy="2511552"/>
            <wp:effectExtent l="0" t="0" r="0" b="0"/>
            <wp:wrapTopAndBottom/>
            <wp:docPr id="461" name="Image 4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" name="Image 46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299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2"/>
        <w:ind w:left="0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49" w:id="71"/>
      <w:bookmarkEnd w:id="71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19.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Deviation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output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two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correction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approaches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actual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value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(without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error)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circuit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4"/>
          <w:w w:val="120"/>
          <w:sz w:val="12"/>
        </w:rPr>
        <w:t> </w:t>
      </w:r>
      <w:hyperlink w:history="true" w:anchor="_bookmark39">
        <w:r>
          <w:rPr>
            <w:color w:val="007FAC"/>
            <w:w w:val="120"/>
            <w:sz w:val="12"/>
          </w:rPr>
          <w:t>Fig.</w:t>
        </w:r>
      </w:hyperlink>
      <w:r>
        <w:rPr>
          <w:color w:val="007FAC"/>
          <w:spacing w:val="14"/>
          <w:w w:val="120"/>
          <w:sz w:val="12"/>
        </w:rPr>
        <w:t> </w:t>
      </w:r>
      <w:hyperlink w:history="true" w:anchor="_bookmark39">
        <w:r>
          <w:rPr>
            <w:color w:val="007FAC"/>
            <w:spacing w:val="-5"/>
            <w:w w:val="120"/>
            <w:sz w:val="12"/>
          </w:rPr>
          <w:t>13</w:t>
        </w:r>
      </w:hyperlink>
      <w:r>
        <w:rPr>
          <w:spacing w:val="-5"/>
          <w:w w:val="120"/>
          <w:sz w:val="12"/>
        </w:rPr>
        <w:t>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27"/>
        <w:ind w:left="0"/>
        <w:rPr>
          <w:sz w:val="12"/>
        </w:rPr>
      </w:pPr>
    </w:p>
    <w:p>
      <w:pPr>
        <w:spacing w:line="57" w:lineRule="exact" w:before="0"/>
        <w:ind w:left="1047" w:right="0" w:firstLine="0"/>
        <w:jc w:val="left"/>
        <w:rPr>
          <w:b/>
          <w:sz w:val="12"/>
        </w:rPr>
      </w:pPr>
      <w:bookmarkStart w:name="_bookmark50" w:id="72"/>
      <w:bookmarkEnd w:id="72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spacing w:line="290" w:lineRule="exact" w:before="0" w:after="54"/>
        <w:ind w:left="1047" w:right="0" w:firstLine="0"/>
        <w:jc w:val="left"/>
        <w:rPr>
          <w:sz w:val="12"/>
        </w:rPr>
      </w:pPr>
      <w:r>
        <w:rPr>
          <w:w w:val="115"/>
          <w:sz w:val="12"/>
        </w:rPr>
        <w:t>Minimization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𝑀𝑆𝐸</w:t>
      </w:r>
      <w:r>
        <w:rPr>
          <w:rFonts w:ascii="STIX Math" w:eastAsia="STIX Math"/>
          <w:i/>
          <w:spacing w:val="3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varying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23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𝑅𝑒𝐶𝑜</w:t>
      </w:r>
      <w:r>
        <w:rPr>
          <w:rFonts w:ascii="STIX Math" w:eastAsia="STIX Math"/>
          <w:i/>
          <w:spacing w:val="22"/>
          <w:w w:val="115"/>
          <w:sz w:val="12"/>
        </w:rPr>
        <w:t> </w:t>
      </w:r>
      <w:r>
        <w:rPr>
          <w:w w:val="115"/>
          <w:sz w:val="12"/>
        </w:rPr>
        <w:t>blocks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rates.</w:t>
      </w:r>
    </w:p>
    <w:tbl>
      <w:tblPr>
        <w:tblW w:w="0" w:type="auto"/>
        <w:jc w:val="left"/>
        <w:tblInd w:w="1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"/>
        <w:gridCol w:w="1759"/>
        <w:gridCol w:w="1044"/>
        <w:gridCol w:w="1044"/>
        <w:gridCol w:w="1044"/>
        <w:gridCol w:w="1044"/>
        <w:gridCol w:w="1044"/>
        <w:gridCol w:w="1044"/>
      </w:tblGrid>
      <w:tr>
        <w:trPr>
          <w:trHeight w:val="640" w:hRule="atLeast"/>
        </w:trPr>
        <w:tc>
          <w:tcPr>
            <w:tcW w:w="481" w:type="dxa"/>
          </w:tcPr>
          <w:p>
            <w:pPr>
              <w:pStyle w:val="TableParagraph"/>
              <w:spacing w:before="103"/>
              <w:rPr>
                <w:sz w:val="12"/>
              </w:rPr>
            </w:pPr>
          </w:p>
          <w:p>
            <w:pPr>
              <w:pStyle w:val="TableParagraph"/>
              <w:ind w:left="122"/>
              <w:rPr>
                <w:b/>
                <w:sz w:val="12"/>
              </w:rPr>
            </w:pPr>
            <w:r>
              <w:rPr>
                <w:b/>
                <w:spacing w:val="-5"/>
                <w:w w:val="110"/>
                <w:sz w:val="12"/>
              </w:rPr>
              <w:t>SL#</w:t>
            </w:r>
          </w:p>
        </w:tc>
        <w:tc>
          <w:tcPr>
            <w:tcW w:w="1759" w:type="dxa"/>
          </w:tcPr>
          <w:p>
            <w:pPr>
              <w:pStyle w:val="TableParagraph"/>
              <w:tabs>
                <w:tab w:pos="1322" w:val="left" w:leader="none"/>
              </w:tabs>
              <w:spacing w:line="139" w:lineRule="auto"/>
              <w:ind w:left="2"/>
              <w:rPr>
                <w:b/>
                <w:sz w:val="12"/>
              </w:rPr>
            </w:pPr>
            <w:r>
              <w:rPr>
                <w:rFonts w:ascii="Verdana"/>
                <w:spacing w:val="-4"/>
                <w:w w:val="170"/>
                <w:position w:val="2"/>
                <w:sz w:val="20"/>
              </w:rPr>
              <w:t>z</w:t>
            </w:r>
            <w:r>
              <w:rPr>
                <w:rFonts w:ascii="Verdana"/>
                <w:spacing w:val="-4"/>
                <w:w w:val="170"/>
                <w:position w:val="-3"/>
                <w:sz w:val="20"/>
              </w:rPr>
              <w:t>z</w:t>
            </w:r>
            <w:r>
              <w:rPr>
                <w:rFonts w:ascii="Verdana"/>
                <w:spacing w:val="-4"/>
                <w:w w:val="170"/>
                <w:position w:val="-10"/>
                <w:sz w:val="20"/>
              </w:rPr>
              <w:t>z</w:t>
            </w:r>
            <w:r>
              <w:rPr>
                <w:rFonts w:ascii="Verdana"/>
                <w:spacing w:val="-4"/>
                <w:w w:val="170"/>
                <w:position w:val="-17"/>
                <w:sz w:val="20"/>
              </w:rPr>
              <w:t>z</w:t>
            </w:r>
            <w:r>
              <w:rPr>
                <w:rFonts w:ascii="Verdana"/>
                <w:position w:val="-17"/>
                <w:sz w:val="20"/>
              </w:rPr>
              <w:tab/>
            </w:r>
            <w:r>
              <w:rPr>
                <w:b/>
                <w:spacing w:val="-4"/>
                <w:w w:val="155"/>
                <w:sz w:val="12"/>
              </w:rPr>
              <w:t>/ault</w:t>
            </w:r>
          </w:p>
          <w:p>
            <w:pPr>
              <w:pStyle w:val="TableParagraph"/>
              <w:tabs>
                <w:tab w:pos="1358" w:val="left" w:leader="none"/>
              </w:tabs>
              <w:spacing w:line="21" w:lineRule="auto"/>
              <w:ind w:left="799"/>
              <w:rPr>
                <w:b/>
                <w:sz w:val="12"/>
              </w:rPr>
            </w:pPr>
            <w:r>
              <w:rPr>
                <w:rFonts w:ascii="Verdana"/>
                <w:spacing w:val="-10"/>
                <w:w w:val="165"/>
                <w:position w:val="-8"/>
                <w:sz w:val="20"/>
              </w:rPr>
              <w:t>z</w:t>
            </w:r>
            <w:r>
              <w:rPr>
                <w:rFonts w:ascii="Verdana"/>
                <w:position w:val="-8"/>
                <w:sz w:val="20"/>
              </w:rPr>
              <w:tab/>
            </w:r>
            <w:r>
              <w:rPr>
                <w:b/>
                <w:spacing w:val="-4"/>
                <w:w w:val="130"/>
                <w:sz w:val="12"/>
              </w:rPr>
              <w:t>Rate</w:t>
            </w:r>
          </w:p>
          <w:p>
            <w:pPr>
              <w:pStyle w:val="TableParagraph"/>
              <w:tabs>
                <w:tab w:pos="998" w:val="left" w:leader="none"/>
              </w:tabs>
              <w:spacing w:line="93" w:lineRule="auto"/>
              <w:ind w:left="122" w:right="-15"/>
              <w:rPr>
                <w:rFonts w:ascii="Verdana"/>
                <w:sz w:val="20"/>
              </w:rPr>
            </w:pPr>
            <w:r>
              <w:rPr>
                <w:b/>
                <w:spacing w:val="-4"/>
                <w:w w:val="155"/>
                <w:position w:val="2"/>
                <w:sz w:val="12"/>
              </w:rPr>
              <w:t>/ault</w:t>
            </w:r>
            <w:r>
              <w:rPr>
                <w:b/>
                <w:position w:val="2"/>
                <w:sz w:val="12"/>
              </w:rPr>
              <w:tab/>
            </w:r>
            <w:r>
              <w:rPr>
                <w:rFonts w:ascii="Verdana"/>
                <w:spacing w:val="-4"/>
                <w:w w:val="170"/>
                <w:sz w:val="20"/>
              </w:rPr>
              <w:t>z</w:t>
            </w:r>
            <w:r>
              <w:rPr>
                <w:rFonts w:ascii="Verdana"/>
                <w:spacing w:val="-4"/>
                <w:w w:val="170"/>
                <w:position w:val="-6"/>
                <w:sz w:val="20"/>
              </w:rPr>
              <w:t>z</w:t>
            </w:r>
            <w:r>
              <w:rPr>
                <w:rFonts w:ascii="Verdana"/>
                <w:spacing w:val="-4"/>
                <w:w w:val="170"/>
                <w:position w:val="-12"/>
                <w:sz w:val="20"/>
              </w:rPr>
              <w:t>z</w:t>
            </w:r>
            <w:r>
              <w:rPr>
                <w:rFonts w:ascii="Verdana"/>
                <w:spacing w:val="-4"/>
                <w:w w:val="170"/>
                <w:position w:val="-18"/>
                <w:sz w:val="20"/>
              </w:rPr>
              <w:t>z</w:t>
            </w:r>
          </w:p>
          <w:p>
            <w:pPr>
              <w:pStyle w:val="TableParagraph"/>
              <w:spacing w:line="67" w:lineRule="exact"/>
              <w:ind w:left="122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Location</w:t>
            </w:r>
          </w:p>
        </w:tc>
        <w:tc>
          <w:tcPr>
            <w:tcW w:w="2088" w:type="dxa"/>
            <w:gridSpan w:val="2"/>
          </w:tcPr>
          <w:p>
            <w:pPr>
              <w:pStyle w:val="TableParagraph"/>
              <w:spacing w:before="45"/>
              <w:ind w:left="122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𝑝</w:t>
            </w:r>
            <w:r>
              <w:rPr>
                <w:rFonts w:ascii="STIX Math" w:eastAsia="STIX Math"/>
                <w:i/>
                <w:w w:val="105"/>
                <w:position w:val="-2"/>
                <w:sz w:val="9"/>
              </w:rPr>
              <w:t>𝑒</w:t>
            </w:r>
            <w:r>
              <w:rPr>
                <w:rFonts w:ascii="STIX Math" w:eastAsia="STIX Math"/>
                <w:i/>
                <w:spacing w:val="21"/>
                <w:w w:val="105"/>
                <w:position w:val="-2"/>
                <w:sz w:val="9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3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0</w:t>
            </w: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.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1</w:t>
            </w:r>
          </w:p>
        </w:tc>
        <w:tc>
          <w:tcPr>
            <w:tcW w:w="2088" w:type="dxa"/>
            <w:gridSpan w:val="2"/>
          </w:tcPr>
          <w:p>
            <w:pPr>
              <w:pStyle w:val="TableParagraph"/>
              <w:spacing w:before="45"/>
              <w:ind w:left="122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𝑝</w:t>
            </w:r>
            <w:r>
              <w:rPr>
                <w:rFonts w:ascii="STIX Math" w:eastAsia="STIX Math"/>
                <w:i/>
                <w:w w:val="105"/>
                <w:position w:val="-2"/>
                <w:sz w:val="9"/>
              </w:rPr>
              <w:t>𝑒</w:t>
            </w:r>
            <w:r>
              <w:rPr>
                <w:rFonts w:ascii="STIX Math" w:eastAsia="STIX Math"/>
                <w:i/>
                <w:spacing w:val="21"/>
                <w:w w:val="105"/>
                <w:position w:val="-2"/>
                <w:sz w:val="9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3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0</w:t>
            </w: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.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2</w:t>
            </w:r>
          </w:p>
        </w:tc>
        <w:tc>
          <w:tcPr>
            <w:tcW w:w="2088" w:type="dxa"/>
            <w:gridSpan w:val="2"/>
          </w:tcPr>
          <w:p>
            <w:pPr>
              <w:pStyle w:val="TableParagraph"/>
              <w:spacing w:before="45"/>
              <w:ind w:left="122"/>
              <w:rPr>
                <w:rFonts w:ascii="STIX Math" w:eastAsia="STIX Math"/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𝑝</w:t>
            </w:r>
            <w:r>
              <w:rPr>
                <w:rFonts w:ascii="STIX Math" w:eastAsia="STIX Math"/>
                <w:i/>
                <w:w w:val="105"/>
                <w:position w:val="-2"/>
                <w:sz w:val="9"/>
              </w:rPr>
              <w:t>𝑒</w:t>
            </w:r>
            <w:r>
              <w:rPr>
                <w:rFonts w:ascii="STIX Math" w:eastAsia="STIX Math"/>
                <w:i/>
                <w:spacing w:val="21"/>
                <w:w w:val="105"/>
                <w:position w:val="-2"/>
                <w:sz w:val="9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3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0</w:t>
            </w: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.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3</w:t>
            </w:r>
          </w:p>
        </w:tc>
      </w:tr>
      <w:tr>
        <w:trPr>
          <w:trHeight w:val="315" w:hRule="atLeast"/>
        </w:trPr>
        <w:tc>
          <w:tcPr>
            <w:tcW w:w="481" w:type="dxa"/>
            <w:vMerge w:val="restart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b/>
                <w:sz w:val="12"/>
              </w:rPr>
            </w:pPr>
            <w:r>
              <w:rPr>
                <w:b/>
                <w:spacing w:val="-10"/>
                <w:w w:val="125"/>
                <w:sz w:val="12"/>
              </w:rPr>
              <w:t>1</w:t>
            </w:r>
          </w:p>
        </w:tc>
        <w:tc>
          <w:tcPr>
            <w:tcW w:w="1759" w:type="dxa"/>
            <w:vMerge w:val="restart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b/>
                <w:sz w:val="12"/>
              </w:rPr>
            </w:pPr>
            <w:r>
              <w:rPr>
                <w:b/>
                <w:spacing w:val="-5"/>
                <w:w w:val="110"/>
                <w:sz w:val="12"/>
              </w:rPr>
              <w:t>G1</w:t>
            </w:r>
          </w:p>
        </w:tc>
        <w:tc>
          <w:tcPr>
            <w:tcW w:w="1044" w:type="dxa"/>
          </w:tcPr>
          <w:p>
            <w:pPr>
              <w:pStyle w:val="TableParagraph"/>
              <w:spacing w:line="93" w:lineRule="exact"/>
              <w:ind w:left="122"/>
              <w:rPr>
                <w:b/>
                <w:sz w:val="12"/>
              </w:rPr>
            </w:pPr>
            <w:r>
              <w:rPr>
                <w:b/>
                <w:spacing w:val="-4"/>
                <w:w w:val="115"/>
                <w:sz w:val="12"/>
              </w:rPr>
              <w:t>#ReCo</w:t>
            </w:r>
          </w:p>
          <w:p>
            <w:pPr>
              <w:pStyle w:val="TableParagraph"/>
              <w:spacing w:before="33"/>
              <w:ind w:left="122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blocks(l)</w:t>
            </w:r>
          </w:p>
        </w:tc>
        <w:tc>
          <w:tcPr>
            <w:tcW w:w="1044" w:type="dxa"/>
          </w:tcPr>
          <w:p>
            <w:pPr>
              <w:pStyle w:val="TableParagraph"/>
              <w:spacing w:line="93" w:lineRule="exact"/>
              <w:ind w:left="122"/>
              <w:rPr>
                <w:b/>
                <w:sz w:val="12"/>
              </w:rPr>
            </w:pPr>
            <w:r>
              <w:rPr>
                <w:b/>
                <w:spacing w:val="-4"/>
                <w:w w:val="115"/>
                <w:sz w:val="12"/>
              </w:rPr>
              <w:t>Min.</w:t>
            </w:r>
          </w:p>
          <w:p>
            <w:pPr>
              <w:pStyle w:val="TableParagraph"/>
              <w:spacing w:before="33"/>
              <w:ind w:left="122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MSE</w:t>
            </w:r>
          </w:p>
        </w:tc>
        <w:tc>
          <w:tcPr>
            <w:tcW w:w="1044" w:type="dxa"/>
          </w:tcPr>
          <w:p>
            <w:pPr>
              <w:pStyle w:val="TableParagraph"/>
              <w:spacing w:line="93" w:lineRule="exact"/>
              <w:ind w:left="122"/>
              <w:rPr>
                <w:b/>
                <w:sz w:val="12"/>
              </w:rPr>
            </w:pPr>
            <w:r>
              <w:rPr>
                <w:b/>
                <w:w w:val="130"/>
                <w:sz w:val="12"/>
              </w:rPr>
              <w:t>#</w:t>
            </w:r>
            <w:r>
              <w:rPr>
                <w:b/>
                <w:spacing w:val="30"/>
                <w:w w:val="130"/>
                <w:sz w:val="12"/>
              </w:rPr>
              <w:t> </w:t>
            </w:r>
            <w:r>
              <w:rPr>
                <w:b/>
                <w:spacing w:val="-4"/>
                <w:w w:val="125"/>
                <w:sz w:val="12"/>
              </w:rPr>
              <w:t>ReCo</w:t>
            </w:r>
          </w:p>
          <w:p>
            <w:pPr>
              <w:pStyle w:val="TableParagraph"/>
              <w:spacing w:before="33"/>
              <w:ind w:left="122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blocks(l)</w:t>
            </w:r>
          </w:p>
        </w:tc>
        <w:tc>
          <w:tcPr>
            <w:tcW w:w="1044" w:type="dxa"/>
          </w:tcPr>
          <w:p>
            <w:pPr>
              <w:pStyle w:val="TableParagraph"/>
              <w:spacing w:line="93" w:lineRule="exact"/>
              <w:ind w:left="122"/>
              <w:rPr>
                <w:b/>
                <w:sz w:val="12"/>
              </w:rPr>
            </w:pPr>
            <w:r>
              <w:rPr>
                <w:b/>
                <w:spacing w:val="-4"/>
                <w:w w:val="115"/>
                <w:sz w:val="12"/>
              </w:rPr>
              <w:t>Min.</w:t>
            </w:r>
          </w:p>
          <w:p>
            <w:pPr>
              <w:pStyle w:val="TableParagraph"/>
              <w:spacing w:before="33"/>
              <w:ind w:left="122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MSE</w:t>
            </w:r>
          </w:p>
        </w:tc>
        <w:tc>
          <w:tcPr>
            <w:tcW w:w="1044" w:type="dxa"/>
          </w:tcPr>
          <w:p>
            <w:pPr>
              <w:pStyle w:val="TableParagraph"/>
              <w:spacing w:line="93" w:lineRule="exact"/>
              <w:ind w:left="122"/>
              <w:rPr>
                <w:b/>
                <w:sz w:val="12"/>
              </w:rPr>
            </w:pPr>
            <w:r>
              <w:rPr>
                <w:b/>
                <w:w w:val="130"/>
                <w:sz w:val="12"/>
              </w:rPr>
              <w:t>#</w:t>
            </w:r>
            <w:r>
              <w:rPr>
                <w:b/>
                <w:spacing w:val="30"/>
                <w:w w:val="130"/>
                <w:sz w:val="12"/>
              </w:rPr>
              <w:t> </w:t>
            </w:r>
            <w:r>
              <w:rPr>
                <w:b/>
                <w:spacing w:val="-4"/>
                <w:w w:val="125"/>
                <w:sz w:val="12"/>
              </w:rPr>
              <w:t>ReCo</w:t>
            </w:r>
          </w:p>
          <w:p>
            <w:pPr>
              <w:pStyle w:val="TableParagraph"/>
              <w:spacing w:before="33"/>
              <w:ind w:left="122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blocks(l)</w:t>
            </w:r>
          </w:p>
        </w:tc>
        <w:tc>
          <w:tcPr>
            <w:tcW w:w="1044" w:type="dxa"/>
          </w:tcPr>
          <w:p>
            <w:pPr>
              <w:pStyle w:val="TableParagraph"/>
              <w:spacing w:line="93" w:lineRule="exact"/>
              <w:ind w:left="122"/>
              <w:rPr>
                <w:b/>
                <w:sz w:val="12"/>
              </w:rPr>
            </w:pPr>
            <w:r>
              <w:rPr>
                <w:b/>
                <w:spacing w:val="-4"/>
                <w:w w:val="115"/>
                <w:sz w:val="12"/>
              </w:rPr>
              <w:t>Min.</w:t>
            </w:r>
          </w:p>
          <w:p>
            <w:pPr>
              <w:pStyle w:val="TableParagraph"/>
              <w:spacing w:before="33"/>
              <w:ind w:left="122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MSE</w:t>
            </w:r>
          </w:p>
        </w:tc>
      </w:tr>
      <w:tr>
        <w:trPr>
          <w:trHeight w:val="227" w:hRule="atLeast"/>
        </w:trPr>
        <w:tc>
          <w:tcPr>
            <w:tcW w:w="481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9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l=1</w:t>
            </w:r>
          </w:p>
        </w:tc>
        <w:tc>
          <w:tcPr>
            <w:tcW w:w="1044" w:type="dxa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044" w:type="dxa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l=1</w:t>
            </w:r>
          </w:p>
        </w:tc>
        <w:tc>
          <w:tcPr>
            <w:tcW w:w="1044" w:type="dxa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044" w:type="dxa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l=1</w:t>
            </w:r>
          </w:p>
        </w:tc>
        <w:tc>
          <w:tcPr>
            <w:tcW w:w="1044" w:type="dxa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227" w:hRule="atLeast"/>
        </w:trPr>
        <w:tc>
          <w:tcPr>
            <w:tcW w:w="481" w:type="dxa"/>
            <w:vMerge w:val="restart"/>
            <w:tcBorders>
              <w:left w:val="nil"/>
              <w:right w:val="nil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b/>
                <w:sz w:val="12"/>
              </w:rPr>
            </w:pPr>
            <w:r>
              <w:rPr>
                <w:b/>
                <w:spacing w:val="-10"/>
                <w:w w:val="125"/>
                <w:sz w:val="12"/>
              </w:rPr>
              <w:t>2</w:t>
            </w:r>
          </w:p>
        </w:tc>
        <w:tc>
          <w:tcPr>
            <w:tcW w:w="1759" w:type="dxa"/>
            <w:vMerge w:val="restart"/>
            <w:tcBorders>
              <w:left w:val="nil"/>
              <w:right w:val="nil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G1,G4</w:t>
            </w:r>
          </w:p>
        </w:tc>
        <w:tc>
          <w:tcPr>
            <w:tcW w:w="1044" w:type="dxa"/>
            <w:vMerge w:val="restart"/>
            <w:tcBorders>
              <w:left w:val="nil"/>
              <w:right w:val="nil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l=1</w:t>
            </w:r>
          </w:p>
        </w:tc>
        <w:tc>
          <w:tcPr>
            <w:tcW w:w="1044" w:type="dxa"/>
            <w:vMerge w:val="restart"/>
            <w:tcBorders>
              <w:left w:val="nil"/>
              <w:right w:val="nil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044" w:type="dxa"/>
            <w:vMerge w:val="restart"/>
            <w:tcBorders>
              <w:left w:val="nil"/>
              <w:right w:val="nil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l=1</w:t>
            </w:r>
          </w:p>
        </w:tc>
        <w:tc>
          <w:tcPr>
            <w:tcW w:w="1044" w:type="dxa"/>
            <w:vMerge w:val="restart"/>
            <w:tcBorders>
              <w:left w:val="nil"/>
              <w:right w:val="nil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044" w:type="dxa"/>
            <w:shd w:val="clear" w:color="auto" w:fill="BFBFBF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l=1</w:t>
            </w:r>
          </w:p>
        </w:tc>
        <w:tc>
          <w:tcPr>
            <w:tcW w:w="1044" w:type="dxa"/>
            <w:shd w:val="clear" w:color="auto" w:fill="BFBFBF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0.007</w:t>
            </w:r>
          </w:p>
        </w:tc>
      </w:tr>
      <w:tr>
        <w:trPr>
          <w:trHeight w:val="227" w:hRule="atLeast"/>
        </w:trPr>
        <w:tc>
          <w:tcPr>
            <w:tcW w:w="481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9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shd w:val="clear" w:color="auto" w:fill="BFBFBF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l=2</w:t>
            </w:r>
          </w:p>
        </w:tc>
        <w:tc>
          <w:tcPr>
            <w:tcW w:w="1044" w:type="dxa"/>
            <w:shd w:val="clear" w:color="auto" w:fill="BFBFBF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227" w:hRule="atLeast"/>
        </w:trPr>
        <w:tc>
          <w:tcPr>
            <w:tcW w:w="481" w:type="dxa"/>
            <w:vMerge w:val="restart"/>
            <w:tcBorders>
              <w:left w:val="nil"/>
              <w:right w:val="nil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b/>
                <w:sz w:val="12"/>
              </w:rPr>
            </w:pPr>
            <w:r>
              <w:rPr>
                <w:b/>
                <w:spacing w:val="-10"/>
                <w:w w:val="125"/>
                <w:sz w:val="12"/>
              </w:rPr>
              <w:t>3</w:t>
            </w:r>
          </w:p>
        </w:tc>
        <w:tc>
          <w:tcPr>
            <w:tcW w:w="1759" w:type="dxa"/>
            <w:vMerge w:val="restart"/>
            <w:tcBorders>
              <w:left w:val="nil"/>
              <w:right w:val="nil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G1,G4,G6</w:t>
            </w:r>
          </w:p>
        </w:tc>
        <w:tc>
          <w:tcPr>
            <w:tcW w:w="1044" w:type="dxa"/>
            <w:vMerge w:val="restart"/>
            <w:tcBorders>
              <w:left w:val="nil"/>
              <w:right w:val="nil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l=1</w:t>
            </w:r>
          </w:p>
        </w:tc>
        <w:tc>
          <w:tcPr>
            <w:tcW w:w="1044" w:type="dxa"/>
            <w:vMerge w:val="restart"/>
            <w:tcBorders>
              <w:left w:val="nil"/>
              <w:right w:val="nil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044" w:type="dxa"/>
            <w:shd w:val="clear" w:color="auto" w:fill="BFBFBF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l=1</w:t>
            </w:r>
          </w:p>
        </w:tc>
        <w:tc>
          <w:tcPr>
            <w:tcW w:w="1044" w:type="dxa"/>
            <w:shd w:val="clear" w:color="auto" w:fill="BFBFBF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0.01</w:t>
            </w:r>
          </w:p>
        </w:tc>
        <w:tc>
          <w:tcPr>
            <w:tcW w:w="1044" w:type="dxa"/>
            <w:shd w:val="clear" w:color="auto" w:fill="BFBFBF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l=1</w:t>
            </w:r>
          </w:p>
        </w:tc>
        <w:tc>
          <w:tcPr>
            <w:tcW w:w="1044" w:type="dxa"/>
            <w:shd w:val="clear" w:color="auto" w:fill="BFBFBF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0.05</w:t>
            </w:r>
          </w:p>
        </w:tc>
      </w:tr>
      <w:tr>
        <w:trPr>
          <w:trHeight w:val="227" w:hRule="atLeast"/>
        </w:trPr>
        <w:tc>
          <w:tcPr>
            <w:tcW w:w="481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9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vMerge/>
            <w:tcBorders>
              <w:top w:val="nil"/>
              <w:left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shd w:val="clear" w:color="auto" w:fill="BFBFBF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l=2</w:t>
            </w:r>
          </w:p>
        </w:tc>
        <w:tc>
          <w:tcPr>
            <w:tcW w:w="1044" w:type="dxa"/>
            <w:shd w:val="clear" w:color="auto" w:fill="BFBFBF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044" w:type="dxa"/>
            <w:shd w:val="clear" w:color="auto" w:fill="BFBFBF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l=2</w:t>
            </w:r>
          </w:p>
        </w:tc>
        <w:tc>
          <w:tcPr>
            <w:tcW w:w="1044" w:type="dxa"/>
            <w:shd w:val="clear" w:color="auto" w:fill="BFBFBF"/>
          </w:tcPr>
          <w:p>
            <w:pPr>
              <w:pStyle w:val="TableParagraph"/>
              <w:spacing w:before="37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0.027</w:t>
            </w:r>
          </w:p>
        </w:tc>
      </w:tr>
    </w:tbl>
    <w:p>
      <w:pPr>
        <w:pStyle w:val="BodyText"/>
        <w:spacing w:before="186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20"/>
        </w:sectPr>
      </w:pPr>
    </w:p>
    <w:p>
      <w:pPr>
        <w:pStyle w:val="BodyText"/>
        <w:spacing w:line="302" w:lineRule="auto" w:before="90"/>
        <w:ind w:right="38"/>
        <w:jc w:val="both"/>
      </w:pPr>
      <w:r>
        <w:rPr>
          <w:w w:val="110"/>
        </w:rPr>
        <w:t>purpose,</w:t>
      </w:r>
      <w:r>
        <w:rPr>
          <w:spacing w:val="-7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two</w:t>
      </w:r>
      <w:r>
        <w:rPr>
          <w:spacing w:val="-7"/>
          <w:w w:val="110"/>
        </w:rPr>
        <w:t> </w:t>
      </w:r>
      <w:r>
        <w:rPr>
          <w:w w:val="110"/>
        </w:rPr>
        <w:t>SLEs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chosen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achieve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error-tolerant</w:t>
      </w:r>
      <w:r>
        <w:rPr>
          <w:spacing w:val="-7"/>
          <w:w w:val="110"/>
        </w:rPr>
        <w:t> </w:t>
      </w:r>
      <w:r>
        <w:rPr>
          <w:w w:val="110"/>
        </w:rPr>
        <w:t>circuit behaviour.</w:t>
      </w:r>
      <w:r>
        <w:rPr>
          <w:w w:val="110"/>
        </w:rPr>
        <w:t> From</w:t>
      </w:r>
      <w:r>
        <w:rPr>
          <w:w w:val="110"/>
        </w:rPr>
        <w:t> </w:t>
      </w:r>
      <w:hyperlink w:history="true" w:anchor="_bookmark5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52">
        <w:r>
          <w:rPr>
            <w:color w:val="007FAC"/>
            <w:w w:val="110"/>
          </w:rPr>
          <w:t>21</w:t>
        </w:r>
      </w:hyperlink>
      <w:r>
        <w:rPr>
          <w:w w:val="110"/>
        </w:rPr>
        <w:t>(a),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observed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MS-SSIM</w:t>
      </w:r>
      <w:r>
        <w:rPr>
          <w:w w:val="110"/>
        </w:rPr>
        <w:t> </w:t>
      </w:r>
      <w:r>
        <w:rPr>
          <w:w w:val="110"/>
        </w:rPr>
        <w:t>indices using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proposed</w:t>
      </w:r>
      <w:r>
        <w:rPr>
          <w:spacing w:val="26"/>
          <w:w w:val="110"/>
        </w:rPr>
        <w:t> </w:t>
      </w:r>
      <w:r>
        <w:rPr>
          <w:i/>
          <w:w w:val="110"/>
        </w:rPr>
        <w:t>ReCo</w:t>
      </w:r>
      <w:r>
        <w:rPr>
          <w:i/>
          <w:spacing w:val="26"/>
          <w:w w:val="110"/>
        </w:rPr>
        <w:t> </w:t>
      </w:r>
      <w:r>
        <w:rPr>
          <w:w w:val="110"/>
        </w:rPr>
        <w:t>method</w:t>
      </w:r>
      <w:r>
        <w:rPr>
          <w:spacing w:val="26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considerably</w:t>
      </w:r>
      <w:r>
        <w:rPr>
          <w:spacing w:val="26"/>
          <w:w w:val="110"/>
        </w:rPr>
        <w:t> </w:t>
      </w:r>
      <w:r>
        <w:rPr>
          <w:w w:val="110"/>
        </w:rPr>
        <w:t>higher</w:t>
      </w:r>
      <w:r>
        <w:rPr>
          <w:spacing w:val="26"/>
          <w:w w:val="110"/>
        </w:rPr>
        <w:t> </w:t>
      </w:r>
      <w:r>
        <w:rPr>
          <w:w w:val="110"/>
        </w:rPr>
        <w:t>compared to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enhanced</w:t>
      </w:r>
      <w:r>
        <w:rPr>
          <w:spacing w:val="37"/>
          <w:w w:val="110"/>
        </w:rPr>
        <w:t> </w:t>
      </w:r>
      <w:r>
        <w:rPr>
          <w:w w:val="110"/>
        </w:rPr>
        <w:t>image</w:t>
      </w:r>
      <w:r>
        <w:rPr>
          <w:spacing w:val="37"/>
          <w:w w:val="110"/>
        </w:rPr>
        <w:t> </w:t>
      </w:r>
      <w:r>
        <w:rPr>
          <w:w w:val="110"/>
        </w:rPr>
        <w:t>with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error,</w:t>
      </w:r>
      <w:r>
        <w:rPr>
          <w:spacing w:val="37"/>
          <w:w w:val="110"/>
        </w:rPr>
        <w:t> </w:t>
      </w:r>
      <w:r>
        <w:rPr>
          <w:w w:val="110"/>
        </w:rPr>
        <w:t>indicating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proposed</w:t>
      </w:r>
    </w:p>
    <w:p>
      <w:pPr>
        <w:pStyle w:val="BodyText"/>
        <w:spacing w:line="302" w:lineRule="auto" w:before="90"/>
        <w:ind w:right="129"/>
        <w:jc w:val="both"/>
      </w:pPr>
      <w:r>
        <w:rPr/>
        <w:br w:type="column"/>
      </w:r>
      <w:r>
        <w:rPr>
          <w:w w:val="110"/>
        </w:rPr>
        <w:t>methodology provides faithful results even in transient error </w:t>
      </w:r>
      <w:r>
        <w:rPr>
          <w:w w:val="110"/>
        </w:rPr>
        <w:t>scenarios. The</w:t>
      </w:r>
      <w:r>
        <w:rPr>
          <w:w w:val="110"/>
        </w:rPr>
        <w:t> entropy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different</w:t>
      </w:r>
      <w:r>
        <w:rPr>
          <w:w w:val="110"/>
        </w:rPr>
        <w:t> images</w:t>
      </w:r>
      <w:r>
        <w:rPr>
          <w:w w:val="110"/>
        </w:rPr>
        <w:t> after</w:t>
      </w:r>
      <w:r>
        <w:rPr>
          <w:w w:val="110"/>
        </w:rPr>
        <w:t> image</w:t>
      </w:r>
      <w:r>
        <w:rPr>
          <w:w w:val="110"/>
        </w:rPr>
        <w:t> enhancement</w:t>
      </w:r>
      <w:r>
        <w:rPr>
          <w:w w:val="110"/>
        </w:rPr>
        <w:t> are shown in </w:t>
      </w:r>
      <w:hyperlink w:history="true" w:anchor="_bookmark5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52">
        <w:r>
          <w:rPr>
            <w:color w:val="007FAC"/>
            <w:w w:val="110"/>
          </w:rPr>
          <w:t>21</w:t>
        </w:r>
      </w:hyperlink>
      <w:r>
        <w:rPr>
          <w:w w:val="110"/>
        </w:rPr>
        <w:t>(b). The figure shows the entropy of the images (after correction)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close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ground</w:t>
      </w:r>
      <w:r>
        <w:rPr>
          <w:spacing w:val="-4"/>
          <w:w w:val="110"/>
        </w:rPr>
        <w:t> </w:t>
      </w:r>
      <w:r>
        <w:rPr>
          <w:w w:val="110"/>
        </w:rPr>
        <w:t>truth</w:t>
      </w:r>
      <w:r>
        <w:rPr>
          <w:spacing w:val="-5"/>
          <w:w w:val="110"/>
        </w:rPr>
        <w:t> </w:t>
      </w:r>
      <w:r>
        <w:rPr>
          <w:w w:val="110"/>
        </w:rPr>
        <w:t>images</w:t>
      </w:r>
      <w:r>
        <w:rPr>
          <w:spacing w:val="-4"/>
          <w:w w:val="110"/>
        </w:rPr>
        <w:t> </w:t>
      </w:r>
      <w:r>
        <w:rPr>
          <w:w w:val="110"/>
        </w:rPr>
        <w:t>compared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images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1282"/>
        <w:rPr>
          <w:sz w:val="20"/>
        </w:rPr>
      </w:pPr>
      <w:r>
        <w:rPr>
          <w:sz w:val="20"/>
        </w:rPr>
        <w:drawing>
          <wp:inline distT="0" distB="0" distL="0" distR="0">
            <wp:extent cx="5118968" cy="2673096"/>
            <wp:effectExtent l="0" t="0" r="0" b="0"/>
            <wp:docPr id="462" name="Image 4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" name="Image 46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968" cy="267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ind w:left="0"/>
        <w:rPr>
          <w:sz w:val="12"/>
        </w:rPr>
      </w:pPr>
    </w:p>
    <w:p>
      <w:pPr>
        <w:spacing w:line="297" w:lineRule="auto"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1179182</wp:posOffset>
                </wp:positionH>
                <wp:positionV relativeFrom="paragraph">
                  <wp:posOffset>543770</wp:posOffset>
                </wp:positionV>
                <wp:extent cx="1588135" cy="607060"/>
                <wp:effectExtent l="0" t="0" r="0" b="0"/>
                <wp:wrapNone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1588135" cy="607060"/>
                          <a:chExt cx="1588135" cy="607060"/>
                        </a:xfrm>
                      </wpg:grpSpPr>
                      <wps:wsp>
                        <wps:cNvPr id="464" name="Graphic 464"/>
                        <wps:cNvSpPr/>
                        <wps:spPr>
                          <a:xfrm>
                            <a:off x="1930" y="421525"/>
                            <a:ext cx="1584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0">
                                <a:moveTo>
                                  <a:pt x="0" y="0"/>
                                </a:moveTo>
                                <a:lnTo>
                                  <a:pt x="1583766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930" y="316623"/>
                            <a:ext cx="1584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0">
                                <a:moveTo>
                                  <a:pt x="0" y="0"/>
                                </a:moveTo>
                                <a:lnTo>
                                  <a:pt x="1583766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930" y="211734"/>
                            <a:ext cx="1584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0">
                                <a:moveTo>
                                  <a:pt x="0" y="0"/>
                                </a:moveTo>
                                <a:lnTo>
                                  <a:pt x="1583766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930" y="106832"/>
                            <a:ext cx="1584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0">
                                <a:moveTo>
                                  <a:pt x="0" y="0"/>
                                </a:moveTo>
                                <a:lnTo>
                                  <a:pt x="1583766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930" y="1930"/>
                            <a:ext cx="1584325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524510">
                                <a:moveTo>
                                  <a:pt x="0" y="0"/>
                                </a:moveTo>
                                <a:lnTo>
                                  <a:pt x="1583766" y="0"/>
                                </a:lnTo>
                              </a:path>
                              <a:path w="1584325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54698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07467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60235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213004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265785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318554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371322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424091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476859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529628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582409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635825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688594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741362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794130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846899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99680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952449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005217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1057986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1110754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163523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216304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269072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321841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374609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427378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480146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532928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585696" y="1930"/>
                            <a:ext cx="127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4510">
                                <a:moveTo>
                                  <a:pt x="0" y="0"/>
                                </a:moveTo>
                                <a:lnTo>
                                  <a:pt x="0" y="52449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930" y="526427"/>
                            <a:ext cx="1584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0">
                                <a:moveTo>
                                  <a:pt x="0" y="0"/>
                                </a:moveTo>
                                <a:lnTo>
                                  <a:pt x="1583766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28625" y="143827"/>
                            <a:ext cx="153162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1620" h="219710">
                                <a:moveTo>
                                  <a:pt x="0" y="206578"/>
                                </a:moveTo>
                                <a:lnTo>
                                  <a:pt x="52768" y="111328"/>
                                </a:lnTo>
                                <a:lnTo>
                                  <a:pt x="105549" y="219443"/>
                                </a:lnTo>
                                <a:lnTo>
                                  <a:pt x="158305" y="43103"/>
                                </a:lnTo>
                                <a:lnTo>
                                  <a:pt x="211086" y="120332"/>
                                </a:lnTo>
                                <a:lnTo>
                                  <a:pt x="263855" y="40538"/>
                                </a:lnTo>
                                <a:lnTo>
                                  <a:pt x="316623" y="59207"/>
                                </a:lnTo>
                                <a:lnTo>
                                  <a:pt x="369404" y="104254"/>
                                </a:lnTo>
                                <a:lnTo>
                                  <a:pt x="422173" y="23812"/>
                                </a:lnTo>
                                <a:lnTo>
                                  <a:pt x="474941" y="187261"/>
                                </a:lnTo>
                                <a:lnTo>
                                  <a:pt x="527710" y="20586"/>
                                </a:lnTo>
                                <a:lnTo>
                                  <a:pt x="580491" y="25742"/>
                                </a:lnTo>
                                <a:lnTo>
                                  <a:pt x="633247" y="122275"/>
                                </a:lnTo>
                                <a:lnTo>
                                  <a:pt x="686028" y="0"/>
                                </a:lnTo>
                                <a:lnTo>
                                  <a:pt x="738797" y="46329"/>
                                </a:lnTo>
                                <a:lnTo>
                                  <a:pt x="791565" y="62420"/>
                                </a:lnTo>
                                <a:lnTo>
                                  <a:pt x="844334" y="16078"/>
                                </a:lnTo>
                                <a:lnTo>
                                  <a:pt x="897115" y="42468"/>
                                </a:lnTo>
                                <a:lnTo>
                                  <a:pt x="949883" y="125488"/>
                                </a:lnTo>
                                <a:lnTo>
                                  <a:pt x="1002652" y="83019"/>
                                </a:lnTo>
                                <a:lnTo>
                                  <a:pt x="1055420" y="11582"/>
                                </a:lnTo>
                                <a:lnTo>
                                  <a:pt x="1108189" y="17373"/>
                                </a:lnTo>
                                <a:lnTo>
                                  <a:pt x="1160957" y="13512"/>
                                </a:lnTo>
                                <a:lnTo>
                                  <a:pt x="1214374" y="115189"/>
                                </a:lnTo>
                                <a:lnTo>
                                  <a:pt x="1267155" y="19951"/>
                                </a:lnTo>
                                <a:lnTo>
                                  <a:pt x="1319923" y="19291"/>
                                </a:lnTo>
                                <a:lnTo>
                                  <a:pt x="1372692" y="51485"/>
                                </a:lnTo>
                                <a:lnTo>
                                  <a:pt x="1425460" y="52120"/>
                                </a:lnTo>
                                <a:lnTo>
                                  <a:pt x="1478229" y="50190"/>
                                </a:lnTo>
                                <a:lnTo>
                                  <a:pt x="1531010" y="15443"/>
                                </a:lnTo>
                              </a:path>
                            </a:pathLst>
                          </a:custGeom>
                          <a:ln w="12230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28625" y="109080"/>
                            <a:ext cx="153162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1620" h="43180">
                                <a:moveTo>
                                  <a:pt x="0" y="16090"/>
                                </a:moveTo>
                                <a:lnTo>
                                  <a:pt x="52768" y="19303"/>
                                </a:lnTo>
                                <a:lnTo>
                                  <a:pt x="105549" y="12230"/>
                                </a:lnTo>
                                <a:lnTo>
                                  <a:pt x="158305" y="21234"/>
                                </a:lnTo>
                                <a:lnTo>
                                  <a:pt x="211086" y="13512"/>
                                </a:lnTo>
                                <a:lnTo>
                                  <a:pt x="263855" y="0"/>
                                </a:lnTo>
                                <a:lnTo>
                                  <a:pt x="316623" y="6438"/>
                                </a:lnTo>
                                <a:lnTo>
                                  <a:pt x="369404" y="7721"/>
                                </a:lnTo>
                                <a:lnTo>
                                  <a:pt x="422173" y="12230"/>
                                </a:lnTo>
                                <a:lnTo>
                                  <a:pt x="474941" y="12877"/>
                                </a:lnTo>
                                <a:lnTo>
                                  <a:pt x="527710" y="26377"/>
                                </a:lnTo>
                                <a:lnTo>
                                  <a:pt x="580491" y="43116"/>
                                </a:lnTo>
                                <a:lnTo>
                                  <a:pt x="633247" y="19303"/>
                                </a:lnTo>
                                <a:lnTo>
                                  <a:pt x="686028" y="21234"/>
                                </a:lnTo>
                                <a:lnTo>
                                  <a:pt x="738797" y="23812"/>
                                </a:lnTo>
                                <a:lnTo>
                                  <a:pt x="791565" y="36042"/>
                                </a:lnTo>
                                <a:lnTo>
                                  <a:pt x="844334" y="1282"/>
                                </a:lnTo>
                                <a:lnTo>
                                  <a:pt x="897115" y="11595"/>
                                </a:lnTo>
                                <a:lnTo>
                                  <a:pt x="949883" y="24460"/>
                                </a:lnTo>
                                <a:lnTo>
                                  <a:pt x="1055420" y="16738"/>
                                </a:lnTo>
                                <a:lnTo>
                                  <a:pt x="1108189" y="21234"/>
                                </a:lnTo>
                                <a:lnTo>
                                  <a:pt x="1160957" y="24460"/>
                                </a:lnTo>
                                <a:lnTo>
                                  <a:pt x="1214374" y="12230"/>
                                </a:lnTo>
                                <a:lnTo>
                                  <a:pt x="1267155" y="7721"/>
                                </a:lnTo>
                                <a:lnTo>
                                  <a:pt x="1319923" y="31534"/>
                                </a:lnTo>
                                <a:lnTo>
                                  <a:pt x="1372692" y="25742"/>
                                </a:lnTo>
                                <a:lnTo>
                                  <a:pt x="1425460" y="5143"/>
                                </a:lnTo>
                                <a:lnTo>
                                  <a:pt x="1478229" y="9016"/>
                                </a:lnTo>
                                <a:lnTo>
                                  <a:pt x="1531010" y="18668"/>
                                </a:lnTo>
                              </a:path>
                            </a:pathLst>
                          </a:custGeom>
                          <a:ln w="12230">
                            <a:solidFill>
                              <a:srgbClr val="EC7D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8453" y="570001"/>
                            <a:ext cx="146113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135" h="37465">
                                <a:moveTo>
                                  <a:pt x="19113" y="35204"/>
                                </a:moveTo>
                                <a:lnTo>
                                  <a:pt x="16967" y="35204"/>
                                </a:lnTo>
                                <a:lnTo>
                                  <a:pt x="15976" y="35013"/>
                                </a:lnTo>
                                <a:lnTo>
                                  <a:pt x="14757" y="34239"/>
                                </a:lnTo>
                                <a:lnTo>
                                  <a:pt x="14363" y="33743"/>
                                </a:lnTo>
                                <a:lnTo>
                                  <a:pt x="13970" y="32537"/>
                                </a:lnTo>
                                <a:lnTo>
                                  <a:pt x="13881" y="31140"/>
                                </a:lnTo>
                                <a:lnTo>
                                  <a:pt x="13881" y="12"/>
                                </a:lnTo>
                                <a:lnTo>
                                  <a:pt x="13017" y="12"/>
                                </a:lnTo>
                                <a:lnTo>
                                  <a:pt x="0" y="5930"/>
                                </a:lnTo>
                                <a:lnTo>
                                  <a:pt x="457" y="6845"/>
                                </a:lnTo>
                                <a:lnTo>
                                  <a:pt x="1739" y="6286"/>
                                </a:lnTo>
                                <a:lnTo>
                                  <a:pt x="2806" y="6019"/>
                                </a:lnTo>
                                <a:lnTo>
                                  <a:pt x="4267" y="6019"/>
                                </a:lnTo>
                                <a:lnTo>
                                  <a:pt x="4762" y="6159"/>
                                </a:lnTo>
                                <a:lnTo>
                                  <a:pt x="5613" y="6731"/>
                                </a:lnTo>
                                <a:lnTo>
                                  <a:pt x="5905" y="7086"/>
                                </a:lnTo>
                                <a:lnTo>
                                  <a:pt x="6210" y="7899"/>
                                </a:lnTo>
                                <a:lnTo>
                                  <a:pt x="6286" y="8940"/>
                                </a:lnTo>
                                <a:lnTo>
                                  <a:pt x="6286" y="31191"/>
                                </a:lnTo>
                                <a:lnTo>
                                  <a:pt x="2921" y="35204"/>
                                </a:lnTo>
                                <a:lnTo>
                                  <a:pt x="469" y="35204"/>
                                </a:lnTo>
                                <a:lnTo>
                                  <a:pt x="469" y="36118"/>
                                </a:lnTo>
                                <a:lnTo>
                                  <a:pt x="19113" y="36118"/>
                                </a:lnTo>
                                <a:lnTo>
                                  <a:pt x="19113" y="35204"/>
                                </a:lnTo>
                                <a:close/>
                              </a:path>
                              <a:path w="1461135" h="37465">
                                <a:moveTo>
                                  <a:pt x="179425" y="22809"/>
                                </a:moveTo>
                                <a:lnTo>
                                  <a:pt x="176161" y="22809"/>
                                </a:lnTo>
                                <a:lnTo>
                                  <a:pt x="176161" y="8737"/>
                                </a:lnTo>
                                <a:lnTo>
                                  <a:pt x="176161" y="0"/>
                                </a:lnTo>
                                <a:lnTo>
                                  <a:pt x="172986" y="0"/>
                                </a:lnTo>
                                <a:lnTo>
                                  <a:pt x="169011" y="5422"/>
                                </a:lnTo>
                                <a:lnTo>
                                  <a:pt x="169011" y="8737"/>
                                </a:lnTo>
                                <a:lnTo>
                                  <a:pt x="169011" y="22809"/>
                                </a:lnTo>
                                <a:lnTo>
                                  <a:pt x="158673" y="22809"/>
                                </a:lnTo>
                                <a:lnTo>
                                  <a:pt x="169011" y="8737"/>
                                </a:lnTo>
                                <a:lnTo>
                                  <a:pt x="169011" y="5422"/>
                                </a:lnTo>
                                <a:lnTo>
                                  <a:pt x="156248" y="22809"/>
                                </a:lnTo>
                                <a:lnTo>
                                  <a:pt x="156248" y="28194"/>
                                </a:lnTo>
                                <a:lnTo>
                                  <a:pt x="169011" y="28194"/>
                                </a:lnTo>
                                <a:lnTo>
                                  <a:pt x="169011" y="36106"/>
                                </a:lnTo>
                                <a:lnTo>
                                  <a:pt x="176161" y="36106"/>
                                </a:lnTo>
                                <a:lnTo>
                                  <a:pt x="176161" y="28194"/>
                                </a:lnTo>
                                <a:lnTo>
                                  <a:pt x="179425" y="28194"/>
                                </a:lnTo>
                                <a:lnTo>
                                  <a:pt x="179425" y="22809"/>
                                </a:lnTo>
                                <a:close/>
                              </a:path>
                              <a:path w="1461135" h="37465">
                                <a:moveTo>
                                  <a:pt x="338810" y="685"/>
                                </a:moveTo>
                                <a:lnTo>
                                  <a:pt x="317728" y="685"/>
                                </a:lnTo>
                                <a:lnTo>
                                  <a:pt x="315163" y="11645"/>
                                </a:lnTo>
                                <a:lnTo>
                                  <a:pt x="316153" y="11645"/>
                                </a:lnTo>
                                <a:lnTo>
                                  <a:pt x="316814" y="10198"/>
                                </a:lnTo>
                                <a:lnTo>
                                  <a:pt x="317652" y="9220"/>
                                </a:lnTo>
                                <a:lnTo>
                                  <a:pt x="320103" y="7962"/>
                                </a:lnTo>
                                <a:lnTo>
                                  <a:pt x="322262" y="7581"/>
                                </a:lnTo>
                                <a:lnTo>
                                  <a:pt x="332435" y="7581"/>
                                </a:lnTo>
                                <a:lnTo>
                                  <a:pt x="322821" y="36855"/>
                                </a:lnTo>
                                <a:lnTo>
                                  <a:pt x="326936" y="36855"/>
                                </a:lnTo>
                                <a:lnTo>
                                  <a:pt x="338810" y="685"/>
                                </a:lnTo>
                                <a:close/>
                              </a:path>
                              <a:path w="1461135" h="37465">
                                <a:moveTo>
                                  <a:pt x="480949" y="35204"/>
                                </a:moveTo>
                                <a:lnTo>
                                  <a:pt x="478790" y="35204"/>
                                </a:lnTo>
                                <a:lnTo>
                                  <a:pt x="477824" y="35013"/>
                                </a:lnTo>
                                <a:lnTo>
                                  <a:pt x="476592" y="34239"/>
                                </a:lnTo>
                                <a:lnTo>
                                  <a:pt x="476186" y="33743"/>
                                </a:lnTo>
                                <a:lnTo>
                                  <a:pt x="475805" y="32537"/>
                                </a:lnTo>
                                <a:lnTo>
                                  <a:pt x="475716" y="31140"/>
                                </a:lnTo>
                                <a:lnTo>
                                  <a:pt x="475716" y="12"/>
                                </a:lnTo>
                                <a:lnTo>
                                  <a:pt x="474853" y="12"/>
                                </a:lnTo>
                                <a:lnTo>
                                  <a:pt x="461822" y="5930"/>
                                </a:lnTo>
                                <a:lnTo>
                                  <a:pt x="462292" y="6845"/>
                                </a:lnTo>
                                <a:lnTo>
                                  <a:pt x="463562" y="6286"/>
                                </a:lnTo>
                                <a:lnTo>
                                  <a:pt x="464654" y="6019"/>
                                </a:lnTo>
                                <a:lnTo>
                                  <a:pt x="466102" y="6019"/>
                                </a:lnTo>
                                <a:lnTo>
                                  <a:pt x="466585" y="6159"/>
                                </a:lnTo>
                                <a:lnTo>
                                  <a:pt x="467448" y="6731"/>
                                </a:lnTo>
                                <a:lnTo>
                                  <a:pt x="467741" y="7086"/>
                                </a:lnTo>
                                <a:lnTo>
                                  <a:pt x="468045" y="7899"/>
                                </a:lnTo>
                                <a:lnTo>
                                  <a:pt x="468122" y="8940"/>
                                </a:lnTo>
                                <a:lnTo>
                                  <a:pt x="468122" y="31191"/>
                                </a:lnTo>
                                <a:lnTo>
                                  <a:pt x="464756" y="35204"/>
                                </a:lnTo>
                                <a:lnTo>
                                  <a:pt x="462305" y="35204"/>
                                </a:lnTo>
                                <a:lnTo>
                                  <a:pt x="462305" y="36118"/>
                                </a:lnTo>
                                <a:lnTo>
                                  <a:pt x="480949" y="36118"/>
                                </a:lnTo>
                                <a:lnTo>
                                  <a:pt x="480949" y="35204"/>
                                </a:lnTo>
                                <a:close/>
                              </a:path>
                              <a:path w="1461135" h="37465">
                                <a:moveTo>
                                  <a:pt x="510057" y="14579"/>
                                </a:moveTo>
                                <a:lnTo>
                                  <a:pt x="509485" y="11023"/>
                                </a:lnTo>
                                <a:lnTo>
                                  <a:pt x="507479" y="5410"/>
                                </a:lnTo>
                                <a:lnTo>
                                  <a:pt x="506171" y="3517"/>
                                </a:lnTo>
                                <a:lnTo>
                                  <a:pt x="504012" y="1828"/>
                                </a:lnTo>
                                <a:lnTo>
                                  <a:pt x="502602" y="723"/>
                                </a:lnTo>
                                <a:lnTo>
                                  <a:pt x="502005" y="508"/>
                                </a:lnTo>
                                <a:lnTo>
                                  <a:pt x="502005" y="21691"/>
                                </a:lnTo>
                                <a:lnTo>
                                  <a:pt x="501904" y="30137"/>
                                </a:lnTo>
                                <a:lnTo>
                                  <a:pt x="501802" y="31750"/>
                                </a:lnTo>
                                <a:lnTo>
                                  <a:pt x="501421" y="33147"/>
                                </a:lnTo>
                                <a:lnTo>
                                  <a:pt x="500253" y="34671"/>
                                </a:lnTo>
                                <a:lnTo>
                                  <a:pt x="499605" y="34950"/>
                                </a:lnTo>
                                <a:lnTo>
                                  <a:pt x="497928" y="34950"/>
                                </a:lnTo>
                                <a:lnTo>
                                  <a:pt x="495236" y="28333"/>
                                </a:lnTo>
                                <a:lnTo>
                                  <a:pt x="495261" y="7213"/>
                                </a:lnTo>
                                <a:lnTo>
                                  <a:pt x="495731" y="4152"/>
                                </a:lnTo>
                                <a:lnTo>
                                  <a:pt x="496163" y="3073"/>
                                </a:lnTo>
                                <a:lnTo>
                                  <a:pt x="497230" y="2044"/>
                                </a:lnTo>
                                <a:lnTo>
                                  <a:pt x="497827" y="1828"/>
                                </a:lnTo>
                                <a:lnTo>
                                  <a:pt x="499541" y="1828"/>
                                </a:lnTo>
                                <a:lnTo>
                                  <a:pt x="502005" y="21691"/>
                                </a:lnTo>
                                <a:lnTo>
                                  <a:pt x="502005" y="508"/>
                                </a:lnTo>
                                <a:lnTo>
                                  <a:pt x="500684" y="25"/>
                                </a:lnTo>
                                <a:lnTo>
                                  <a:pt x="496620" y="25"/>
                                </a:lnTo>
                                <a:lnTo>
                                  <a:pt x="487273" y="21971"/>
                                </a:lnTo>
                                <a:lnTo>
                                  <a:pt x="487616" y="24447"/>
                                </a:lnTo>
                                <a:lnTo>
                                  <a:pt x="496938" y="36880"/>
                                </a:lnTo>
                                <a:lnTo>
                                  <a:pt x="500138" y="36880"/>
                                </a:lnTo>
                                <a:lnTo>
                                  <a:pt x="501523" y="36525"/>
                                </a:lnTo>
                                <a:lnTo>
                                  <a:pt x="502793" y="35826"/>
                                </a:lnTo>
                                <a:lnTo>
                                  <a:pt x="504050" y="35102"/>
                                </a:lnTo>
                                <a:lnTo>
                                  <a:pt x="504228" y="34950"/>
                                </a:lnTo>
                                <a:lnTo>
                                  <a:pt x="505180" y="34150"/>
                                </a:lnTo>
                                <a:lnTo>
                                  <a:pt x="507187" y="31750"/>
                                </a:lnTo>
                                <a:lnTo>
                                  <a:pt x="507987" y="30213"/>
                                </a:lnTo>
                                <a:lnTo>
                                  <a:pt x="509562" y="25273"/>
                                </a:lnTo>
                                <a:lnTo>
                                  <a:pt x="510057" y="21971"/>
                                </a:lnTo>
                                <a:lnTo>
                                  <a:pt x="510057" y="14579"/>
                                </a:lnTo>
                                <a:close/>
                              </a:path>
                              <a:path w="1461135" h="37465">
                                <a:moveTo>
                                  <a:pt x="639368" y="35204"/>
                                </a:moveTo>
                                <a:lnTo>
                                  <a:pt x="637222" y="35204"/>
                                </a:lnTo>
                                <a:lnTo>
                                  <a:pt x="636231" y="35013"/>
                                </a:lnTo>
                                <a:lnTo>
                                  <a:pt x="635025" y="34239"/>
                                </a:lnTo>
                                <a:lnTo>
                                  <a:pt x="634619" y="33743"/>
                                </a:lnTo>
                                <a:lnTo>
                                  <a:pt x="634238" y="32537"/>
                                </a:lnTo>
                                <a:lnTo>
                                  <a:pt x="634136" y="31140"/>
                                </a:lnTo>
                                <a:lnTo>
                                  <a:pt x="634136" y="12"/>
                                </a:lnTo>
                                <a:lnTo>
                                  <a:pt x="633272" y="12"/>
                                </a:lnTo>
                                <a:lnTo>
                                  <a:pt x="620255" y="5930"/>
                                </a:lnTo>
                                <a:lnTo>
                                  <a:pt x="620712" y="6845"/>
                                </a:lnTo>
                                <a:lnTo>
                                  <a:pt x="621995" y="6286"/>
                                </a:lnTo>
                                <a:lnTo>
                                  <a:pt x="623074" y="6019"/>
                                </a:lnTo>
                                <a:lnTo>
                                  <a:pt x="624522" y="6019"/>
                                </a:lnTo>
                                <a:lnTo>
                                  <a:pt x="625017" y="6159"/>
                                </a:lnTo>
                                <a:lnTo>
                                  <a:pt x="625868" y="6731"/>
                                </a:lnTo>
                                <a:lnTo>
                                  <a:pt x="626160" y="7086"/>
                                </a:lnTo>
                                <a:lnTo>
                                  <a:pt x="626478" y="7899"/>
                                </a:lnTo>
                                <a:lnTo>
                                  <a:pt x="626554" y="8940"/>
                                </a:lnTo>
                                <a:lnTo>
                                  <a:pt x="626554" y="31191"/>
                                </a:lnTo>
                                <a:lnTo>
                                  <a:pt x="623189" y="35204"/>
                                </a:lnTo>
                                <a:lnTo>
                                  <a:pt x="620737" y="35204"/>
                                </a:lnTo>
                                <a:lnTo>
                                  <a:pt x="620737" y="36118"/>
                                </a:lnTo>
                                <a:lnTo>
                                  <a:pt x="639368" y="36118"/>
                                </a:lnTo>
                                <a:lnTo>
                                  <a:pt x="639368" y="35204"/>
                                </a:lnTo>
                                <a:close/>
                              </a:path>
                              <a:path w="1461135" h="37465">
                                <a:moveTo>
                                  <a:pt x="667359" y="21399"/>
                                </a:moveTo>
                                <a:lnTo>
                                  <a:pt x="666826" y="19570"/>
                                </a:lnTo>
                                <a:lnTo>
                                  <a:pt x="664705" y="16662"/>
                                </a:lnTo>
                                <a:lnTo>
                                  <a:pt x="663155" y="15455"/>
                                </a:lnTo>
                                <a:lnTo>
                                  <a:pt x="661149" y="14465"/>
                                </a:lnTo>
                                <a:lnTo>
                                  <a:pt x="662711" y="13538"/>
                                </a:lnTo>
                                <a:lnTo>
                                  <a:pt x="663867" y="12471"/>
                                </a:lnTo>
                                <a:lnTo>
                                  <a:pt x="665340" y="10045"/>
                                </a:lnTo>
                                <a:lnTo>
                                  <a:pt x="665708" y="8801"/>
                                </a:lnTo>
                                <a:lnTo>
                                  <a:pt x="665708" y="5486"/>
                                </a:lnTo>
                                <a:lnTo>
                                  <a:pt x="664908" y="3733"/>
                                </a:lnTo>
                                <a:lnTo>
                                  <a:pt x="661720" y="749"/>
                                </a:lnTo>
                                <a:lnTo>
                                  <a:pt x="659701" y="0"/>
                                </a:lnTo>
                                <a:lnTo>
                                  <a:pt x="654850" y="0"/>
                                </a:lnTo>
                                <a:lnTo>
                                  <a:pt x="652665" y="736"/>
                                </a:lnTo>
                                <a:lnTo>
                                  <a:pt x="648741" y="3657"/>
                                </a:lnTo>
                                <a:lnTo>
                                  <a:pt x="647141" y="5854"/>
                                </a:lnTo>
                                <a:lnTo>
                                  <a:pt x="645896" y="8763"/>
                                </a:lnTo>
                                <a:lnTo>
                                  <a:pt x="646861" y="9093"/>
                                </a:lnTo>
                                <a:lnTo>
                                  <a:pt x="648563" y="6527"/>
                                </a:lnTo>
                                <a:lnTo>
                                  <a:pt x="650646" y="5232"/>
                                </a:lnTo>
                                <a:lnTo>
                                  <a:pt x="654646" y="5232"/>
                                </a:lnTo>
                                <a:lnTo>
                                  <a:pt x="655967" y="5753"/>
                                </a:lnTo>
                                <a:lnTo>
                                  <a:pt x="658075" y="7810"/>
                                </a:lnTo>
                                <a:lnTo>
                                  <a:pt x="658596" y="9067"/>
                                </a:lnTo>
                                <a:lnTo>
                                  <a:pt x="658596" y="11544"/>
                                </a:lnTo>
                                <a:lnTo>
                                  <a:pt x="651662" y="17462"/>
                                </a:lnTo>
                                <a:lnTo>
                                  <a:pt x="651662" y="18376"/>
                                </a:lnTo>
                                <a:lnTo>
                                  <a:pt x="654875" y="19138"/>
                                </a:lnTo>
                                <a:lnTo>
                                  <a:pt x="657313" y="20523"/>
                                </a:lnTo>
                                <a:lnTo>
                                  <a:pt x="660654" y="24536"/>
                                </a:lnTo>
                                <a:lnTo>
                                  <a:pt x="661479" y="26720"/>
                                </a:lnTo>
                                <a:lnTo>
                                  <a:pt x="661479" y="30670"/>
                                </a:lnTo>
                                <a:lnTo>
                                  <a:pt x="661035" y="31953"/>
                                </a:lnTo>
                                <a:lnTo>
                                  <a:pt x="659180" y="33997"/>
                                </a:lnTo>
                                <a:lnTo>
                                  <a:pt x="658088" y="34505"/>
                                </a:lnTo>
                                <a:lnTo>
                                  <a:pt x="655320" y="34505"/>
                                </a:lnTo>
                                <a:lnTo>
                                  <a:pt x="653732" y="33807"/>
                                </a:lnTo>
                                <a:lnTo>
                                  <a:pt x="649351" y="30302"/>
                                </a:lnTo>
                                <a:lnTo>
                                  <a:pt x="648563" y="29921"/>
                                </a:lnTo>
                                <a:lnTo>
                                  <a:pt x="644613" y="31889"/>
                                </a:lnTo>
                                <a:lnTo>
                                  <a:pt x="644613" y="33782"/>
                                </a:lnTo>
                                <a:lnTo>
                                  <a:pt x="645109" y="34683"/>
                                </a:lnTo>
                                <a:lnTo>
                                  <a:pt x="647458" y="36372"/>
                                </a:lnTo>
                                <a:lnTo>
                                  <a:pt x="649643" y="36855"/>
                                </a:lnTo>
                                <a:lnTo>
                                  <a:pt x="657123" y="36855"/>
                                </a:lnTo>
                                <a:lnTo>
                                  <a:pt x="660692" y="35572"/>
                                </a:lnTo>
                                <a:lnTo>
                                  <a:pt x="666026" y="30403"/>
                                </a:lnTo>
                                <a:lnTo>
                                  <a:pt x="667359" y="27279"/>
                                </a:lnTo>
                                <a:lnTo>
                                  <a:pt x="667359" y="21399"/>
                                </a:lnTo>
                                <a:close/>
                              </a:path>
                              <a:path w="1461135" h="37465">
                                <a:moveTo>
                                  <a:pt x="797788" y="35204"/>
                                </a:moveTo>
                                <a:lnTo>
                                  <a:pt x="795642" y="35204"/>
                                </a:lnTo>
                                <a:lnTo>
                                  <a:pt x="794664" y="35013"/>
                                </a:lnTo>
                                <a:lnTo>
                                  <a:pt x="793432" y="34239"/>
                                </a:lnTo>
                                <a:lnTo>
                                  <a:pt x="793038" y="33743"/>
                                </a:lnTo>
                                <a:lnTo>
                                  <a:pt x="792645" y="32537"/>
                                </a:lnTo>
                                <a:lnTo>
                                  <a:pt x="792556" y="31140"/>
                                </a:lnTo>
                                <a:lnTo>
                                  <a:pt x="792556" y="12"/>
                                </a:lnTo>
                                <a:lnTo>
                                  <a:pt x="791705" y="12"/>
                                </a:lnTo>
                                <a:lnTo>
                                  <a:pt x="778662" y="5930"/>
                                </a:lnTo>
                                <a:lnTo>
                                  <a:pt x="779145" y="6845"/>
                                </a:lnTo>
                                <a:lnTo>
                                  <a:pt x="780415" y="6286"/>
                                </a:lnTo>
                                <a:lnTo>
                                  <a:pt x="781494" y="6019"/>
                                </a:lnTo>
                                <a:lnTo>
                                  <a:pt x="782942" y="6019"/>
                                </a:lnTo>
                                <a:lnTo>
                                  <a:pt x="783437" y="6159"/>
                                </a:lnTo>
                                <a:lnTo>
                                  <a:pt x="784288" y="6731"/>
                                </a:lnTo>
                                <a:lnTo>
                                  <a:pt x="784580" y="7086"/>
                                </a:lnTo>
                                <a:lnTo>
                                  <a:pt x="784885" y="7899"/>
                                </a:lnTo>
                                <a:lnTo>
                                  <a:pt x="784974" y="8940"/>
                                </a:lnTo>
                                <a:lnTo>
                                  <a:pt x="784974" y="31191"/>
                                </a:lnTo>
                                <a:lnTo>
                                  <a:pt x="781608" y="35204"/>
                                </a:lnTo>
                                <a:lnTo>
                                  <a:pt x="779145" y="35204"/>
                                </a:lnTo>
                                <a:lnTo>
                                  <a:pt x="779145" y="36118"/>
                                </a:lnTo>
                                <a:lnTo>
                                  <a:pt x="797788" y="36118"/>
                                </a:lnTo>
                                <a:lnTo>
                                  <a:pt x="797788" y="35204"/>
                                </a:lnTo>
                                <a:close/>
                              </a:path>
                              <a:path w="1461135" h="37465">
                                <a:moveTo>
                                  <a:pt x="827278" y="12"/>
                                </a:moveTo>
                                <a:lnTo>
                                  <a:pt x="804151" y="18389"/>
                                </a:lnTo>
                                <a:lnTo>
                                  <a:pt x="804151" y="25057"/>
                                </a:lnTo>
                                <a:lnTo>
                                  <a:pt x="813892" y="36868"/>
                                </a:lnTo>
                                <a:lnTo>
                                  <a:pt x="818070" y="36868"/>
                                </a:lnTo>
                                <a:lnTo>
                                  <a:pt x="819950" y="36334"/>
                                </a:lnTo>
                                <a:lnTo>
                                  <a:pt x="821817" y="35204"/>
                                </a:lnTo>
                                <a:lnTo>
                                  <a:pt x="823468" y="34213"/>
                                </a:lnTo>
                                <a:lnTo>
                                  <a:pt x="824839" y="32702"/>
                                </a:lnTo>
                                <a:lnTo>
                                  <a:pt x="826744" y="28803"/>
                                </a:lnTo>
                                <a:lnTo>
                                  <a:pt x="827227" y="26670"/>
                                </a:lnTo>
                                <a:lnTo>
                                  <a:pt x="827227" y="21005"/>
                                </a:lnTo>
                                <a:lnTo>
                                  <a:pt x="826338" y="18389"/>
                                </a:lnTo>
                                <a:lnTo>
                                  <a:pt x="824484" y="16357"/>
                                </a:lnTo>
                                <a:lnTo>
                                  <a:pt x="823315" y="15100"/>
                                </a:lnTo>
                                <a:lnTo>
                                  <a:pt x="822794" y="14528"/>
                                </a:lnTo>
                                <a:lnTo>
                                  <a:pt x="820597" y="13576"/>
                                </a:lnTo>
                                <a:lnTo>
                                  <a:pt x="819797" y="13576"/>
                                </a:lnTo>
                                <a:lnTo>
                                  <a:pt x="819797" y="23291"/>
                                </a:lnTo>
                                <a:lnTo>
                                  <a:pt x="819670" y="31737"/>
                                </a:lnTo>
                                <a:lnTo>
                                  <a:pt x="819492" y="32867"/>
                                </a:lnTo>
                                <a:lnTo>
                                  <a:pt x="818222" y="34747"/>
                                </a:lnTo>
                                <a:lnTo>
                                  <a:pt x="817511" y="35204"/>
                                </a:lnTo>
                                <a:lnTo>
                                  <a:pt x="815911" y="35204"/>
                                </a:lnTo>
                                <a:lnTo>
                                  <a:pt x="812063" y="25057"/>
                                </a:lnTo>
                                <a:lnTo>
                                  <a:pt x="812126" y="19621"/>
                                </a:lnTo>
                                <a:lnTo>
                                  <a:pt x="812266" y="17208"/>
                                </a:lnTo>
                                <a:lnTo>
                                  <a:pt x="813384" y="16637"/>
                                </a:lnTo>
                                <a:lnTo>
                                  <a:pt x="814298" y="16357"/>
                                </a:lnTo>
                                <a:lnTo>
                                  <a:pt x="816279" y="16357"/>
                                </a:lnTo>
                                <a:lnTo>
                                  <a:pt x="817295" y="16941"/>
                                </a:lnTo>
                                <a:lnTo>
                                  <a:pt x="819213" y="19964"/>
                                </a:lnTo>
                                <a:lnTo>
                                  <a:pt x="819797" y="23291"/>
                                </a:lnTo>
                                <a:lnTo>
                                  <a:pt x="819797" y="13576"/>
                                </a:lnTo>
                                <a:lnTo>
                                  <a:pt x="816800" y="13576"/>
                                </a:lnTo>
                                <a:lnTo>
                                  <a:pt x="815644" y="13741"/>
                                </a:lnTo>
                                <a:lnTo>
                                  <a:pt x="814006" y="14249"/>
                                </a:lnTo>
                                <a:lnTo>
                                  <a:pt x="813384" y="14579"/>
                                </a:lnTo>
                                <a:lnTo>
                                  <a:pt x="812609" y="15100"/>
                                </a:lnTo>
                                <a:lnTo>
                                  <a:pt x="813219" y="12446"/>
                                </a:lnTo>
                                <a:lnTo>
                                  <a:pt x="827278" y="762"/>
                                </a:lnTo>
                                <a:lnTo>
                                  <a:pt x="827278" y="12"/>
                                </a:lnTo>
                                <a:close/>
                              </a:path>
                              <a:path w="1461135" h="37465">
                                <a:moveTo>
                                  <a:pt x="956271" y="35204"/>
                                </a:moveTo>
                                <a:lnTo>
                                  <a:pt x="954112" y="35204"/>
                                </a:lnTo>
                                <a:lnTo>
                                  <a:pt x="953135" y="35013"/>
                                </a:lnTo>
                                <a:lnTo>
                                  <a:pt x="951915" y="34239"/>
                                </a:lnTo>
                                <a:lnTo>
                                  <a:pt x="951509" y="33743"/>
                                </a:lnTo>
                                <a:lnTo>
                                  <a:pt x="951128" y="32537"/>
                                </a:lnTo>
                                <a:lnTo>
                                  <a:pt x="951026" y="31140"/>
                                </a:lnTo>
                                <a:lnTo>
                                  <a:pt x="951026" y="12"/>
                                </a:lnTo>
                                <a:lnTo>
                                  <a:pt x="950175" y="12"/>
                                </a:lnTo>
                                <a:lnTo>
                                  <a:pt x="937133" y="5930"/>
                                </a:lnTo>
                                <a:lnTo>
                                  <a:pt x="937615" y="6845"/>
                                </a:lnTo>
                                <a:lnTo>
                                  <a:pt x="938885" y="6286"/>
                                </a:lnTo>
                                <a:lnTo>
                                  <a:pt x="939965" y="6019"/>
                                </a:lnTo>
                                <a:lnTo>
                                  <a:pt x="941412" y="6019"/>
                                </a:lnTo>
                                <a:lnTo>
                                  <a:pt x="941908" y="6159"/>
                                </a:lnTo>
                                <a:lnTo>
                                  <a:pt x="942759" y="6731"/>
                                </a:lnTo>
                                <a:lnTo>
                                  <a:pt x="943051" y="7086"/>
                                </a:lnTo>
                                <a:lnTo>
                                  <a:pt x="943368" y="7899"/>
                                </a:lnTo>
                                <a:lnTo>
                                  <a:pt x="943444" y="8940"/>
                                </a:lnTo>
                                <a:lnTo>
                                  <a:pt x="943444" y="31191"/>
                                </a:lnTo>
                                <a:lnTo>
                                  <a:pt x="940079" y="35204"/>
                                </a:lnTo>
                                <a:lnTo>
                                  <a:pt x="937628" y="35204"/>
                                </a:lnTo>
                                <a:lnTo>
                                  <a:pt x="937628" y="36118"/>
                                </a:lnTo>
                                <a:lnTo>
                                  <a:pt x="956271" y="36118"/>
                                </a:lnTo>
                                <a:lnTo>
                                  <a:pt x="956271" y="35204"/>
                                </a:lnTo>
                                <a:close/>
                              </a:path>
                              <a:path w="1461135" h="37465">
                                <a:moveTo>
                                  <a:pt x="985329" y="18478"/>
                                </a:moveTo>
                                <a:lnTo>
                                  <a:pt x="979309" y="1752"/>
                                </a:lnTo>
                                <a:lnTo>
                                  <a:pt x="977506" y="584"/>
                                </a:lnTo>
                                <a:lnTo>
                                  <a:pt x="977353" y="546"/>
                                </a:lnTo>
                                <a:lnTo>
                                  <a:pt x="977353" y="18313"/>
                                </a:lnTo>
                                <a:lnTo>
                                  <a:pt x="977265" y="19672"/>
                                </a:lnTo>
                                <a:lnTo>
                                  <a:pt x="976147" y="20231"/>
                                </a:lnTo>
                                <a:lnTo>
                                  <a:pt x="975258" y="20510"/>
                                </a:lnTo>
                                <a:lnTo>
                                  <a:pt x="973302" y="20510"/>
                                </a:lnTo>
                                <a:lnTo>
                                  <a:pt x="972312" y="19926"/>
                                </a:lnTo>
                                <a:lnTo>
                                  <a:pt x="970407" y="16903"/>
                                </a:lnTo>
                                <a:lnTo>
                                  <a:pt x="969835" y="13576"/>
                                </a:lnTo>
                                <a:lnTo>
                                  <a:pt x="969860" y="5664"/>
                                </a:lnTo>
                                <a:lnTo>
                                  <a:pt x="970178" y="3911"/>
                                </a:lnTo>
                                <a:lnTo>
                                  <a:pt x="971334" y="2133"/>
                                </a:lnTo>
                                <a:lnTo>
                                  <a:pt x="972007" y="1752"/>
                                </a:lnTo>
                                <a:lnTo>
                                  <a:pt x="973556" y="1752"/>
                                </a:lnTo>
                                <a:lnTo>
                                  <a:pt x="977353" y="18313"/>
                                </a:lnTo>
                                <a:lnTo>
                                  <a:pt x="977353" y="546"/>
                                </a:lnTo>
                                <a:lnTo>
                                  <a:pt x="975550" y="0"/>
                                </a:lnTo>
                                <a:lnTo>
                                  <a:pt x="971575" y="0"/>
                                </a:lnTo>
                                <a:lnTo>
                                  <a:pt x="962355" y="10160"/>
                                </a:lnTo>
                                <a:lnTo>
                                  <a:pt x="962406" y="16002"/>
                                </a:lnTo>
                                <a:lnTo>
                                  <a:pt x="963244" y="18478"/>
                                </a:lnTo>
                                <a:lnTo>
                                  <a:pt x="966825" y="22313"/>
                                </a:lnTo>
                                <a:lnTo>
                                  <a:pt x="969048" y="23291"/>
                                </a:lnTo>
                                <a:lnTo>
                                  <a:pt x="972566" y="23291"/>
                                </a:lnTo>
                                <a:lnTo>
                                  <a:pt x="973366" y="23177"/>
                                </a:lnTo>
                                <a:lnTo>
                                  <a:pt x="974877" y="22758"/>
                                </a:lnTo>
                                <a:lnTo>
                                  <a:pt x="975906" y="22313"/>
                                </a:lnTo>
                                <a:lnTo>
                                  <a:pt x="976871" y="21831"/>
                                </a:lnTo>
                                <a:lnTo>
                                  <a:pt x="976401" y="24307"/>
                                </a:lnTo>
                                <a:lnTo>
                                  <a:pt x="962304" y="36106"/>
                                </a:lnTo>
                                <a:lnTo>
                                  <a:pt x="962304" y="36855"/>
                                </a:lnTo>
                                <a:lnTo>
                                  <a:pt x="984821" y="20510"/>
                                </a:lnTo>
                                <a:lnTo>
                                  <a:pt x="985329" y="18478"/>
                                </a:lnTo>
                                <a:close/>
                              </a:path>
                              <a:path w="1461135" h="37465">
                                <a:moveTo>
                                  <a:pt x="1116126" y="25908"/>
                                </a:moveTo>
                                <a:lnTo>
                                  <a:pt x="1115187" y="25908"/>
                                </a:lnTo>
                                <a:lnTo>
                                  <a:pt x="1114590" y="27101"/>
                                </a:lnTo>
                                <a:lnTo>
                                  <a:pt x="1114107" y="27889"/>
                                </a:lnTo>
                                <a:lnTo>
                                  <a:pt x="1113383" y="28625"/>
                                </a:lnTo>
                                <a:lnTo>
                                  <a:pt x="1112913" y="28892"/>
                                </a:lnTo>
                                <a:lnTo>
                                  <a:pt x="1111783" y="29210"/>
                                </a:lnTo>
                                <a:lnTo>
                                  <a:pt x="1110564" y="29273"/>
                                </a:lnTo>
                                <a:lnTo>
                                  <a:pt x="1101051" y="29273"/>
                                </a:lnTo>
                                <a:lnTo>
                                  <a:pt x="1106957" y="23520"/>
                                </a:lnTo>
                                <a:lnTo>
                                  <a:pt x="1110792" y="19024"/>
                                </a:lnTo>
                                <a:lnTo>
                                  <a:pt x="1113828" y="13436"/>
                                </a:lnTo>
                                <a:lnTo>
                                  <a:pt x="1114463" y="11074"/>
                                </a:lnTo>
                                <a:lnTo>
                                  <a:pt x="1114463" y="7505"/>
                                </a:lnTo>
                                <a:lnTo>
                                  <a:pt x="1106639" y="12"/>
                                </a:lnTo>
                                <a:lnTo>
                                  <a:pt x="1102347" y="12"/>
                                </a:lnTo>
                                <a:lnTo>
                                  <a:pt x="1100137" y="812"/>
                                </a:lnTo>
                                <a:lnTo>
                                  <a:pt x="1096302" y="4013"/>
                                </a:lnTo>
                                <a:lnTo>
                                  <a:pt x="1094879" y="6489"/>
                                </a:lnTo>
                                <a:lnTo>
                                  <a:pt x="1093939" y="9829"/>
                                </a:lnTo>
                                <a:lnTo>
                                  <a:pt x="1094905" y="10172"/>
                                </a:lnTo>
                                <a:lnTo>
                                  <a:pt x="1096378" y="7493"/>
                                </a:lnTo>
                                <a:lnTo>
                                  <a:pt x="1098461" y="6159"/>
                                </a:lnTo>
                                <a:lnTo>
                                  <a:pt x="1102779" y="6159"/>
                                </a:lnTo>
                                <a:lnTo>
                                  <a:pt x="1104163" y="6756"/>
                                </a:lnTo>
                                <a:lnTo>
                                  <a:pt x="1106424" y="9169"/>
                                </a:lnTo>
                                <a:lnTo>
                                  <a:pt x="1106995" y="10693"/>
                                </a:lnTo>
                                <a:lnTo>
                                  <a:pt x="1106995" y="15011"/>
                                </a:lnTo>
                                <a:lnTo>
                                  <a:pt x="1106309" y="17576"/>
                                </a:lnTo>
                                <a:lnTo>
                                  <a:pt x="1103604" y="22834"/>
                                </a:lnTo>
                                <a:lnTo>
                                  <a:pt x="1099731" y="27940"/>
                                </a:lnTo>
                                <a:lnTo>
                                  <a:pt x="1093317" y="35547"/>
                                </a:lnTo>
                                <a:lnTo>
                                  <a:pt x="1093317" y="36118"/>
                                </a:lnTo>
                                <a:lnTo>
                                  <a:pt x="1114132" y="36118"/>
                                </a:lnTo>
                                <a:lnTo>
                                  <a:pt x="1116126" y="25908"/>
                                </a:lnTo>
                                <a:close/>
                              </a:path>
                              <a:path w="1461135" h="37465">
                                <a:moveTo>
                                  <a:pt x="1143152" y="25908"/>
                                </a:moveTo>
                                <a:lnTo>
                                  <a:pt x="1142212" y="25908"/>
                                </a:lnTo>
                                <a:lnTo>
                                  <a:pt x="1141615" y="27101"/>
                                </a:lnTo>
                                <a:lnTo>
                                  <a:pt x="1141145" y="27889"/>
                                </a:lnTo>
                                <a:lnTo>
                                  <a:pt x="1140409" y="28625"/>
                                </a:lnTo>
                                <a:lnTo>
                                  <a:pt x="1139952" y="28892"/>
                                </a:lnTo>
                                <a:lnTo>
                                  <a:pt x="1138809" y="29210"/>
                                </a:lnTo>
                                <a:lnTo>
                                  <a:pt x="1137602" y="29273"/>
                                </a:lnTo>
                                <a:lnTo>
                                  <a:pt x="1128090" y="29273"/>
                                </a:lnTo>
                                <a:lnTo>
                                  <a:pt x="1133995" y="23520"/>
                                </a:lnTo>
                                <a:lnTo>
                                  <a:pt x="1137818" y="19024"/>
                                </a:lnTo>
                                <a:lnTo>
                                  <a:pt x="1140866" y="13436"/>
                                </a:lnTo>
                                <a:lnTo>
                                  <a:pt x="1141501" y="11074"/>
                                </a:lnTo>
                                <a:lnTo>
                                  <a:pt x="1141501" y="7505"/>
                                </a:lnTo>
                                <a:lnTo>
                                  <a:pt x="1133665" y="12"/>
                                </a:lnTo>
                                <a:lnTo>
                                  <a:pt x="1129372" y="12"/>
                                </a:lnTo>
                                <a:lnTo>
                                  <a:pt x="1127163" y="812"/>
                                </a:lnTo>
                                <a:lnTo>
                                  <a:pt x="1123340" y="4013"/>
                                </a:lnTo>
                                <a:lnTo>
                                  <a:pt x="1121918" y="6489"/>
                                </a:lnTo>
                                <a:lnTo>
                                  <a:pt x="1120978" y="9829"/>
                                </a:lnTo>
                                <a:lnTo>
                                  <a:pt x="1121930" y="10172"/>
                                </a:lnTo>
                                <a:lnTo>
                                  <a:pt x="1123416" y="7493"/>
                                </a:lnTo>
                                <a:lnTo>
                                  <a:pt x="1125486" y="6159"/>
                                </a:lnTo>
                                <a:lnTo>
                                  <a:pt x="1129804" y="6159"/>
                                </a:lnTo>
                                <a:lnTo>
                                  <a:pt x="1131189" y="6756"/>
                                </a:lnTo>
                                <a:lnTo>
                                  <a:pt x="1133449" y="9169"/>
                                </a:lnTo>
                                <a:lnTo>
                                  <a:pt x="1134021" y="10693"/>
                                </a:lnTo>
                                <a:lnTo>
                                  <a:pt x="1134021" y="15011"/>
                                </a:lnTo>
                                <a:lnTo>
                                  <a:pt x="1133348" y="17576"/>
                                </a:lnTo>
                                <a:lnTo>
                                  <a:pt x="1130642" y="22834"/>
                                </a:lnTo>
                                <a:lnTo>
                                  <a:pt x="1126756" y="27940"/>
                                </a:lnTo>
                                <a:lnTo>
                                  <a:pt x="1120343" y="35547"/>
                                </a:lnTo>
                                <a:lnTo>
                                  <a:pt x="1120343" y="36118"/>
                                </a:lnTo>
                                <a:lnTo>
                                  <a:pt x="1141158" y="36118"/>
                                </a:lnTo>
                                <a:lnTo>
                                  <a:pt x="1143152" y="25908"/>
                                </a:lnTo>
                                <a:close/>
                              </a:path>
                              <a:path w="1461135" h="37465">
                                <a:moveTo>
                                  <a:pt x="1274445" y="25908"/>
                                </a:moveTo>
                                <a:lnTo>
                                  <a:pt x="1273492" y="25908"/>
                                </a:lnTo>
                                <a:lnTo>
                                  <a:pt x="1272895" y="27101"/>
                                </a:lnTo>
                                <a:lnTo>
                                  <a:pt x="1272413" y="27889"/>
                                </a:lnTo>
                                <a:lnTo>
                                  <a:pt x="1271689" y="28625"/>
                                </a:lnTo>
                                <a:lnTo>
                                  <a:pt x="1271231" y="28892"/>
                                </a:lnTo>
                                <a:lnTo>
                                  <a:pt x="1270101" y="29210"/>
                                </a:lnTo>
                                <a:lnTo>
                                  <a:pt x="1268882" y="29273"/>
                                </a:lnTo>
                                <a:lnTo>
                                  <a:pt x="1259370" y="29273"/>
                                </a:lnTo>
                                <a:lnTo>
                                  <a:pt x="1265275" y="23520"/>
                                </a:lnTo>
                                <a:lnTo>
                                  <a:pt x="1269098" y="19024"/>
                                </a:lnTo>
                                <a:lnTo>
                                  <a:pt x="1272146" y="13436"/>
                                </a:lnTo>
                                <a:lnTo>
                                  <a:pt x="1272781" y="11074"/>
                                </a:lnTo>
                                <a:lnTo>
                                  <a:pt x="1272781" y="7505"/>
                                </a:lnTo>
                                <a:lnTo>
                                  <a:pt x="1264958" y="12"/>
                                </a:lnTo>
                                <a:lnTo>
                                  <a:pt x="1260652" y="12"/>
                                </a:lnTo>
                                <a:lnTo>
                                  <a:pt x="1258443" y="812"/>
                                </a:lnTo>
                                <a:lnTo>
                                  <a:pt x="1254620" y="4013"/>
                                </a:lnTo>
                                <a:lnTo>
                                  <a:pt x="1253197" y="6489"/>
                                </a:lnTo>
                                <a:lnTo>
                                  <a:pt x="1252258" y="9829"/>
                                </a:lnTo>
                                <a:lnTo>
                                  <a:pt x="1253223" y="10172"/>
                                </a:lnTo>
                                <a:lnTo>
                                  <a:pt x="1254696" y="7493"/>
                                </a:lnTo>
                                <a:lnTo>
                                  <a:pt x="1256779" y="6159"/>
                                </a:lnTo>
                                <a:lnTo>
                                  <a:pt x="1261097" y="6159"/>
                                </a:lnTo>
                                <a:lnTo>
                                  <a:pt x="1262468" y="6756"/>
                                </a:lnTo>
                                <a:lnTo>
                                  <a:pt x="1264742" y="9169"/>
                                </a:lnTo>
                                <a:lnTo>
                                  <a:pt x="1265301" y="10693"/>
                                </a:lnTo>
                                <a:lnTo>
                                  <a:pt x="1265301" y="15011"/>
                                </a:lnTo>
                                <a:lnTo>
                                  <a:pt x="1264627" y="17576"/>
                                </a:lnTo>
                                <a:lnTo>
                                  <a:pt x="1261922" y="22834"/>
                                </a:lnTo>
                                <a:lnTo>
                                  <a:pt x="1258036" y="27940"/>
                                </a:lnTo>
                                <a:lnTo>
                                  <a:pt x="1251635" y="35547"/>
                                </a:lnTo>
                                <a:lnTo>
                                  <a:pt x="1251635" y="36118"/>
                                </a:lnTo>
                                <a:lnTo>
                                  <a:pt x="1272438" y="36118"/>
                                </a:lnTo>
                                <a:lnTo>
                                  <a:pt x="1274445" y="25908"/>
                                </a:lnTo>
                                <a:close/>
                              </a:path>
                              <a:path w="1461135" h="37465">
                                <a:moveTo>
                                  <a:pt x="1302054" y="698"/>
                                </a:moveTo>
                                <a:lnTo>
                                  <a:pt x="1285494" y="698"/>
                                </a:lnTo>
                                <a:lnTo>
                                  <a:pt x="1279144" y="18542"/>
                                </a:lnTo>
                                <a:lnTo>
                                  <a:pt x="1285925" y="18516"/>
                                </a:lnTo>
                                <a:lnTo>
                                  <a:pt x="1289799" y="19481"/>
                                </a:lnTo>
                                <a:lnTo>
                                  <a:pt x="1295920" y="23329"/>
                                </a:lnTo>
                                <a:lnTo>
                                  <a:pt x="1297457" y="25831"/>
                                </a:lnTo>
                                <a:lnTo>
                                  <a:pt x="1297457" y="30378"/>
                                </a:lnTo>
                                <a:lnTo>
                                  <a:pt x="1296962" y="31635"/>
                                </a:lnTo>
                                <a:lnTo>
                                  <a:pt x="1294942" y="33718"/>
                                </a:lnTo>
                                <a:lnTo>
                                  <a:pt x="1293736" y="34239"/>
                                </a:lnTo>
                                <a:lnTo>
                                  <a:pt x="1291628" y="34239"/>
                                </a:lnTo>
                                <a:lnTo>
                                  <a:pt x="1291018" y="34137"/>
                                </a:lnTo>
                                <a:lnTo>
                                  <a:pt x="1289697" y="33655"/>
                                </a:lnTo>
                                <a:lnTo>
                                  <a:pt x="1288796" y="33147"/>
                                </a:lnTo>
                                <a:lnTo>
                                  <a:pt x="1286040" y="31242"/>
                                </a:lnTo>
                                <a:lnTo>
                                  <a:pt x="1284833" y="30505"/>
                                </a:lnTo>
                                <a:lnTo>
                                  <a:pt x="1279245" y="31902"/>
                                </a:lnTo>
                                <a:lnTo>
                                  <a:pt x="1279245" y="33616"/>
                                </a:lnTo>
                                <a:lnTo>
                                  <a:pt x="1279791" y="34493"/>
                                </a:lnTo>
                                <a:lnTo>
                                  <a:pt x="1282420" y="36334"/>
                                </a:lnTo>
                                <a:lnTo>
                                  <a:pt x="1284643" y="36868"/>
                                </a:lnTo>
                                <a:lnTo>
                                  <a:pt x="1290231" y="36868"/>
                                </a:lnTo>
                                <a:lnTo>
                                  <a:pt x="1302004" y="26174"/>
                                </a:lnTo>
                                <a:lnTo>
                                  <a:pt x="1302004" y="20586"/>
                                </a:lnTo>
                                <a:lnTo>
                                  <a:pt x="1300670" y="17741"/>
                                </a:lnTo>
                                <a:lnTo>
                                  <a:pt x="1294777" y="12674"/>
                                </a:lnTo>
                                <a:lnTo>
                                  <a:pt x="1290167" y="11176"/>
                                </a:lnTo>
                                <a:lnTo>
                                  <a:pt x="1284173" y="10947"/>
                                </a:lnTo>
                                <a:lnTo>
                                  <a:pt x="1285481" y="7429"/>
                                </a:lnTo>
                                <a:lnTo>
                                  <a:pt x="1299438" y="7429"/>
                                </a:lnTo>
                                <a:lnTo>
                                  <a:pt x="1302054" y="698"/>
                                </a:lnTo>
                                <a:close/>
                              </a:path>
                              <a:path w="1461135" h="37465">
                                <a:moveTo>
                                  <a:pt x="1432915" y="25908"/>
                                </a:moveTo>
                                <a:lnTo>
                                  <a:pt x="1431963" y="25908"/>
                                </a:lnTo>
                                <a:lnTo>
                                  <a:pt x="1431378" y="27101"/>
                                </a:lnTo>
                                <a:lnTo>
                                  <a:pt x="1430896" y="27889"/>
                                </a:lnTo>
                                <a:lnTo>
                                  <a:pt x="1430159" y="28625"/>
                                </a:lnTo>
                                <a:lnTo>
                                  <a:pt x="1429702" y="28892"/>
                                </a:lnTo>
                                <a:lnTo>
                                  <a:pt x="1428572" y="29210"/>
                                </a:lnTo>
                                <a:lnTo>
                                  <a:pt x="1427353" y="29273"/>
                                </a:lnTo>
                                <a:lnTo>
                                  <a:pt x="1417840" y="29273"/>
                                </a:lnTo>
                                <a:lnTo>
                                  <a:pt x="1423746" y="23520"/>
                                </a:lnTo>
                                <a:lnTo>
                                  <a:pt x="1427581" y="19024"/>
                                </a:lnTo>
                                <a:lnTo>
                                  <a:pt x="1430616" y="13436"/>
                                </a:lnTo>
                                <a:lnTo>
                                  <a:pt x="1431251" y="11074"/>
                                </a:lnTo>
                                <a:lnTo>
                                  <a:pt x="1431251" y="7505"/>
                                </a:lnTo>
                                <a:lnTo>
                                  <a:pt x="1423428" y="12"/>
                                </a:lnTo>
                                <a:lnTo>
                                  <a:pt x="1419123" y="12"/>
                                </a:lnTo>
                                <a:lnTo>
                                  <a:pt x="1416926" y="812"/>
                                </a:lnTo>
                                <a:lnTo>
                                  <a:pt x="1413090" y="4013"/>
                                </a:lnTo>
                                <a:lnTo>
                                  <a:pt x="1411668" y="6489"/>
                                </a:lnTo>
                                <a:lnTo>
                                  <a:pt x="1410728" y="9829"/>
                                </a:lnTo>
                                <a:lnTo>
                                  <a:pt x="1411693" y="10172"/>
                                </a:lnTo>
                                <a:lnTo>
                                  <a:pt x="1413167" y="7493"/>
                                </a:lnTo>
                                <a:lnTo>
                                  <a:pt x="1415249" y="6159"/>
                                </a:lnTo>
                                <a:lnTo>
                                  <a:pt x="1419567" y="6159"/>
                                </a:lnTo>
                                <a:lnTo>
                                  <a:pt x="1420952" y="6756"/>
                                </a:lnTo>
                                <a:lnTo>
                                  <a:pt x="1423212" y="9169"/>
                                </a:lnTo>
                                <a:lnTo>
                                  <a:pt x="1423771" y="10693"/>
                                </a:lnTo>
                                <a:lnTo>
                                  <a:pt x="1423771" y="15011"/>
                                </a:lnTo>
                                <a:lnTo>
                                  <a:pt x="1423098" y="17576"/>
                                </a:lnTo>
                                <a:lnTo>
                                  <a:pt x="1420393" y="22834"/>
                                </a:lnTo>
                                <a:lnTo>
                                  <a:pt x="1416519" y="27940"/>
                                </a:lnTo>
                                <a:lnTo>
                                  <a:pt x="1410106" y="35547"/>
                                </a:lnTo>
                                <a:lnTo>
                                  <a:pt x="1410106" y="36118"/>
                                </a:lnTo>
                                <a:lnTo>
                                  <a:pt x="1430909" y="36118"/>
                                </a:lnTo>
                                <a:lnTo>
                                  <a:pt x="1432915" y="25908"/>
                                </a:lnTo>
                                <a:close/>
                              </a:path>
                              <a:path w="1461135" h="37465">
                                <a:moveTo>
                                  <a:pt x="1460652" y="29578"/>
                                </a:moveTo>
                                <a:lnTo>
                                  <a:pt x="1460614" y="24371"/>
                                </a:lnTo>
                                <a:lnTo>
                                  <a:pt x="1460207" y="22809"/>
                                </a:lnTo>
                                <a:lnTo>
                                  <a:pt x="1458620" y="20256"/>
                                </a:lnTo>
                                <a:lnTo>
                                  <a:pt x="1458264" y="19672"/>
                                </a:lnTo>
                                <a:lnTo>
                                  <a:pt x="1456537" y="17983"/>
                                </a:lnTo>
                                <a:lnTo>
                                  <a:pt x="1454035" y="16154"/>
                                </a:lnTo>
                                <a:lnTo>
                                  <a:pt x="1456105" y="15125"/>
                                </a:lnTo>
                                <a:lnTo>
                                  <a:pt x="1456486" y="14833"/>
                                </a:lnTo>
                                <a:lnTo>
                                  <a:pt x="1457629" y="13970"/>
                                </a:lnTo>
                                <a:lnTo>
                                  <a:pt x="1459611" y="11404"/>
                                </a:lnTo>
                                <a:lnTo>
                                  <a:pt x="1460106" y="9944"/>
                                </a:lnTo>
                                <a:lnTo>
                                  <a:pt x="1460106" y="6057"/>
                                </a:lnTo>
                                <a:lnTo>
                                  <a:pt x="1459191" y="4140"/>
                                </a:lnTo>
                                <a:lnTo>
                                  <a:pt x="1456524" y="1816"/>
                                </a:lnTo>
                                <a:lnTo>
                                  <a:pt x="1455559" y="965"/>
                                </a:lnTo>
                                <a:lnTo>
                                  <a:pt x="1453934" y="469"/>
                                </a:lnTo>
                                <a:lnTo>
                                  <a:pt x="1453934" y="6057"/>
                                </a:lnTo>
                                <a:lnTo>
                                  <a:pt x="1453921" y="9944"/>
                                </a:lnTo>
                                <a:lnTo>
                                  <a:pt x="1453781" y="10883"/>
                                </a:lnTo>
                                <a:lnTo>
                                  <a:pt x="1453667" y="11290"/>
                                </a:lnTo>
                                <a:lnTo>
                                  <a:pt x="1453667" y="26543"/>
                                </a:lnTo>
                                <a:lnTo>
                                  <a:pt x="1450403" y="35204"/>
                                </a:lnTo>
                                <a:lnTo>
                                  <a:pt x="1448320" y="35204"/>
                                </a:lnTo>
                                <a:lnTo>
                                  <a:pt x="1444459" y="30429"/>
                                </a:lnTo>
                                <a:lnTo>
                                  <a:pt x="1444485" y="25438"/>
                                </a:lnTo>
                                <a:lnTo>
                                  <a:pt x="1446860" y="20256"/>
                                </a:lnTo>
                                <a:lnTo>
                                  <a:pt x="1451406" y="23317"/>
                                </a:lnTo>
                                <a:lnTo>
                                  <a:pt x="1453667" y="26543"/>
                                </a:lnTo>
                                <a:lnTo>
                                  <a:pt x="1453667" y="11290"/>
                                </a:lnTo>
                                <a:lnTo>
                                  <a:pt x="1453172" y="12992"/>
                                </a:lnTo>
                                <a:lnTo>
                                  <a:pt x="1452676" y="13982"/>
                                </a:lnTo>
                                <a:lnTo>
                                  <a:pt x="1452041" y="14833"/>
                                </a:lnTo>
                                <a:lnTo>
                                  <a:pt x="1449349" y="13068"/>
                                </a:lnTo>
                                <a:lnTo>
                                  <a:pt x="1447546" y="11493"/>
                                </a:lnTo>
                                <a:lnTo>
                                  <a:pt x="1445704" y="8788"/>
                                </a:lnTo>
                                <a:lnTo>
                                  <a:pt x="1445247" y="7467"/>
                                </a:lnTo>
                                <a:lnTo>
                                  <a:pt x="1445361" y="4660"/>
                                </a:lnTo>
                                <a:lnTo>
                                  <a:pt x="1445666" y="3924"/>
                                </a:lnTo>
                                <a:lnTo>
                                  <a:pt x="1447304" y="2235"/>
                                </a:lnTo>
                                <a:lnTo>
                                  <a:pt x="1448295" y="1816"/>
                                </a:lnTo>
                                <a:lnTo>
                                  <a:pt x="1450746" y="1816"/>
                                </a:lnTo>
                                <a:lnTo>
                                  <a:pt x="1451762" y="2273"/>
                                </a:lnTo>
                                <a:lnTo>
                                  <a:pt x="1453476" y="4394"/>
                                </a:lnTo>
                                <a:lnTo>
                                  <a:pt x="1453934" y="6057"/>
                                </a:lnTo>
                                <a:lnTo>
                                  <a:pt x="1453934" y="469"/>
                                </a:lnTo>
                                <a:lnTo>
                                  <a:pt x="1452956" y="165"/>
                                </a:lnTo>
                                <a:lnTo>
                                  <a:pt x="1446085" y="165"/>
                                </a:lnTo>
                                <a:lnTo>
                                  <a:pt x="1443329" y="1066"/>
                                </a:lnTo>
                                <a:lnTo>
                                  <a:pt x="1439316" y="4660"/>
                                </a:lnTo>
                                <a:lnTo>
                                  <a:pt x="1438313" y="6743"/>
                                </a:lnTo>
                                <a:lnTo>
                                  <a:pt x="1438313" y="10883"/>
                                </a:lnTo>
                                <a:lnTo>
                                  <a:pt x="1438706" y="12471"/>
                                </a:lnTo>
                                <a:lnTo>
                                  <a:pt x="1440281" y="15189"/>
                                </a:lnTo>
                                <a:lnTo>
                                  <a:pt x="1442085" y="16929"/>
                                </a:lnTo>
                                <a:lnTo>
                                  <a:pt x="1444891" y="19024"/>
                                </a:lnTo>
                                <a:lnTo>
                                  <a:pt x="1442250" y="20256"/>
                                </a:lnTo>
                                <a:lnTo>
                                  <a:pt x="1440472" y="21526"/>
                                </a:lnTo>
                                <a:lnTo>
                                  <a:pt x="1438275" y="24371"/>
                                </a:lnTo>
                                <a:lnTo>
                                  <a:pt x="1437716" y="26047"/>
                                </a:lnTo>
                                <a:lnTo>
                                  <a:pt x="1437716" y="30429"/>
                                </a:lnTo>
                                <a:lnTo>
                                  <a:pt x="1438681" y="32537"/>
                                </a:lnTo>
                                <a:lnTo>
                                  <a:pt x="1442504" y="35991"/>
                                </a:lnTo>
                                <a:lnTo>
                                  <a:pt x="1445209" y="36855"/>
                                </a:lnTo>
                                <a:lnTo>
                                  <a:pt x="1452397" y="36855"/>
                                </a:lnTo>
                                <a:lnTo>
                                  <a:pt x="1455318" y="35877"/>
                                </a:lnTo>
                                <a:lnTo>
                                  <a:pt x="1456042" y="35204"/>
                                </a:lnTo>
                                <a:lnTo>
                                  <a:pt x="1459611" y="31915"/>
                                </a:lnTo>
                                <a:lnTo>
                                  <a:pt x="1460652" y="295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848999pt;margin-top:42.816586pt;width:125.05pt;height:47.8pt;mso-position-horizontal-relative:page;mso-position-vertical-relative:paragraph;z-index:15806976" id="docshapegroup157" coordorigin="1857,856" coordsize="2501,956">
                <v:line style="position:absolute" from="1860,1520" to="4354,1520" stroked="true" strokeweight=".304pt" strokecolor="#d9d9d9">
                  <v:stroke dashstyle="solid"/>
                </v:line>
                <v:line style="position:absolute" from="1860,1355" to="4354,1355" stroked="true" strokeweight=".304pt" strokecolor="#d9d9d9">
                  <v:stroke dashstyle="solid"/>
                </v:line>
                <v:line style="position:absolute" from="1860,1190" to="4354,1190" stroked="true" strokeweight=".304pt" strokecolor="#d9d9d9">
                  <v:stroke dashstyle="solid"/>
                </v:line>
                <v:line style="position:absolute" from="1860,1025" to="4354,1025" stroked="true" strokeweight=".304pt" strokecolor="#d9d9d9">
                  <v:stroke dashstyle="solid"/>
                </v:line>
                <v:shape style="position:absolute;left:1860;top:859;width:2495;height:826" id="docshape158" coordorigin="1860,859" coordsize="2495,826" path="m1860,859l4354,859m1860,859l1860,1685e" filled="false" stroked="true" strokeweight=".304pt" strokecolor="#d9d9d9">
                  <v:path arrowok="t"/>
                  <v:stroke dashstyle="solid"/>
                </v:shape>
                <v:line style="position:absolute" from="1943,859" to="1943,1685" stroked="true" strokeweight=".304pt" strokecolor="#d9d9d9">
                  <v:stroke dashstyle="solid"/>
                </v:line>
                <v:line style="position:absolute" from="2026,859" to="2026,1685" stroked="true" strokeweight=".304pt" strokecolor="#d9d9d9">
                  <v:stroke dashstyle="solid"/>
                </v:line>
                <v:line style="position:absolute" from="2109,859" to="2109,1685" stroked="true" strokeweight=".304pt" strokecolor="#d9d9d9">
                  <v:stroke dashstyle="solid"/>
                </v:line>
                <v:line style="position:absolute" from="2192,859" to="2192,1685" stroked="true" strokeweight=".304pt" strokecolor="#d9d9d9">
                  <v:stroke dashstyle="solid"/>
                </v:line>
                <v:line style="position:absolute" from="2276,859" to="2276,1685" stroked="true" strokeweight=".304pt" strokecolor="#d9d9d9">
                  <v:stroke dashstyle="solid"/>
                </v:line>
                <v:line style="position:absolute" from="2359,859" to="2359,1685" stroked="true" strokeweight=".304pt" strokecolor="#d9d9d9">
                  <v:stroke dashstyle="solid"/>
                </v:line>
                <v:line style="position:absolute" from="2442,859" to="2442,1685" stroked="true" strokeweight=".304pt" strokecolor="#d9d9d9">
                  <v:stroke dashstyle="solid"/>
                </v:line>
                <v:line style="position:absolute" from="2525,859" to="2525,1685" stroked="true" strokeweight=".304pt" strokecolor="#d9d9d9">
                  <v:stroke dashstyle="solid"/>
                </v:line>
                <v:line style="position:absolute" from="2608,859" to="2608,1685" stroked="true" strokeweight=".304pt" strokecolor="#d9d9d9">
                  <v:stroke dashstyle="solid"/>
                </v:line>
                <v:line style="position:absolute" from="2691,859" to="2691,1685" stroked="true" strokeweight=".304pt" strokecolor="#d9d9d9">
                  <v:stroke dashstyle="solid"/>
                </v:line>
                <v:line style="position:absolute" from="2774,859" to="2774,1685" stroked="true" strokeweight=".304pt" strokecolor="#d9d9d9">
                  <v:stroke dashstyle="solid"/>
                </v:line>
                <v:line style="position:absolute" from="2858,859" to="2858,1685" stroked="true" strokeweight=".304pt" strokecolor="#d9d9d9">
                  <v:stroke dashstyle="solid"/>
                </v:line>
                <v:line style="position:absolute" from="2941,859" to="2941,1685" stroked="true" strokeweight=".304pt" strokecolor="#d9d9d9">
                  <v:stroke dashstyle="solid"/>
                </v:line>
                <v:line style="position:absolute" from="3024,859" to="3024,1685" stroked="true" strokeweight=".304pt" strokecolor="#d9d9d9">
                  <v:stroke dashstyle="solid"/>
                </v:line>
                <v:line style="position:absolute" from="3108,859" to="3108,1685" stroked="true" strokeweight=".304pt" strokecolor="#d9d9d9">
                  <v:stroke dashstyle="solid"/>
                </v:line>
                <v:line style="position:absolute" from="3191,859" to="3191,1685" stroked="true" strokeweight=".304pt" strokecolor="#d9d9d9">
                  <v:stroke dashstyle="solid"/>
                </v:line>
                <v:line style="position:absolute" from="3274,859" to="3274,1685" stroked="true" strokeweight=".304pt" strokecolor="#d9d9d9">
                  <v:stroke dashstyle="solid"/>
                </v:line>
                <v:line style="position:absolute" from="3357,859" to="3357,1685" stroked="true" strokeweight=".304pt" strokecolor="#d9d9d9">
                  <v:stroke dashstyle="solid"/>
                </v:line>
                <v:line style="position:absolute" from="3440,859" to="3440,1685" stroked="true" strokeweight=".304pt" strokecolor="#d9d9d9">
                  <v:stroke dashstyle="solid"/>
                </v:line>
                <v:line style="position:absolute" from="3523,859" to="3523,1685" stroked="true" strokeweight=".304pt" strokecolor="#d9d9d9">
                  <v:stroke dashstyle="solid"/>
                </v:line>
                <v:line style="position:absolute" from="3606,859" to="3606,1685" stroked="true" strokeweight=".304pt" strokecolor="#d9d9d9">
                  <v:stroke dashstyle="solid"/>
                </v:line>
                <v:line style="position:absolute" from="3689,859" to="3689,1685" stroked="true" strokeweight=".304pt" strokecolor="#d9d9d9">
                  <v:stroke dashstyle="solid"/>
                </v:line>
                <v:line style="position:absolute" from="3772,859" to="3772,1685" stroked="true" strokeweight=".304pt" strokecolor="#d9d9d9">
                  <v:stroke dashstyle="solid"/>
                </v:line>
                <v:line style="position:absolute" from="3856,859" to="3856,1685" stroked="true" strokeweight=".304pt" strokecolor="#d9d9d9">
                  <v:stroke dashstyle="solid"/>
                </v:line>
                <v:line style="position:absolute" from="3939,859" to="3939,1685" stroked="true" strokeweight=".304pt" strokecolor="#d9d9d9">
                  <v:stroke dashstyle="solid"/>
                </v:line>
                <v:line style="position:absolute" from="4022,859" to="4022,1685" stroked="true" strokeweight=".304pt" strokecolor="#d9d9d9">
                  <v:stroke dashstyle="solid"/>
                </v:line>
                <v:line style="position:absolute" from="4105,859" to="4105,1685" stroked="true" strokeweight=".304pt" strokecolor="#d9d9d9">
                  <v:stroke dashstyle="solid"/>
                </v:line>
                <v:line style="position:absolute" from="4188,859" to="4188,1685" stroked="true" strokeweight=".304pt" strokecolor="#d9d9d9">
                  <v:stroke dashstyle="solid"/>
                </v:line>
                <v:line style="position:absolute" from="4271,859" to="4271,1685" stroked="true" strokeweight=".304pt" strokecolor="#d9d9d9">
                  <v:stroke dashstyle="solid"/>
                </v:line>
                <v:line style="position:absolute" from="4354,859" to="4354,1685" stroked="true" strokeweight=".304pt" strokecolor="#d9d9d9">
                  <v:stroke dashstyle="solid"/>
                </v:line>
                <v:line style="position:absolute" from="1860,1685" to="4354,1685" stroked="true" strokeweight=".304pt" strokecolor="#d9d9d9">
                  <v:stroke dashstyle="solid"/>
                </v:line>
                <v:shape style="position:absolute;left:1902;top:1082;width:2412;height:346" id="docshape159" coordorigin="1902,1083" coordsize="2412,346" path="m1902,1408l1985,1258,2068,1428,2151,1151,2234,1272,2318,1147,2401,1176,2484,1247,2567,1120,2650,1378,2733,1115,2816,1123,2899,1275,2982,1083,3066,1156,3149,1181,3232,1108,3315,1150,3398,1280,3481,1214,3564,1101,3647,1110,3730,1104,3814,1264,3898,1114,3981,1113,4064,1164,4147,1165,4230,1162,4313,1107e" filled="false" stroked="true" strokeweight=".963pt" strokecolor="#5a9ad4">
                  <v:path arrowok="t"/>
                  <v:stroke dashstyle="solid"/>
                </v:shape>
                <v:shape style="position:absolute;left:1902;top:1028;width:2412;height:68" id="docshape160" coordorigin="1902,1028" coordsize="2412,68" path="m1902,1053l1985,1059,2068,1047,2151,1062,2234,1049,2318,1028,2401,1038,2484,1040,2567,1047,2650,1048,2733,1070,2816,1096,2899,1059,2982,1062,3066,1066,3149,1085,3232,1030,3315,1046,3398,1067,3564,1054,3647,1062,3730,1067,3814,1047,3898,1040,3981,1078,4064,1069,4147,1036,4230,1042,4313,1058e" filled="false" stroked="true" strokeweight=".963pt" strokecolor="#ec7d31">
                  <v:path arrowok="t"/>
                  <v:stroke dashstyle="solid"/>
                </v:shape>
                <v:shape style="position:absolute;left:1886;top:1753;width:2301;height:59" id="docshape161" coordorigin="1886,1754" coordsize="2301,59" path="m1916,1809l1913,1809,1911,1809,1909,1808,1909,1807,1908,1805,1908,1803,1908,1754,1907,1754,1886,1763,1887,1765,1889,1764,1890,1763,1893,1763,1894,1764,1895,1765,1895,1765,1896,1766,1896,1768,1896,1803,1896,1805,1895,1807,1894,1808,1892,1809,1891,1809,1887,1809,1887,1811,1916,1811,1916,1809xm2169,1790l2163,1790,2163,1768,2163,1754,2158,1754,2152,1763,2152,1768,2152,1790,2136,1790,2152,1768,2152,1763,2132,1790,2132,1798,2152,1798,2152,1811,2163,1811,2163,1798,2169,1798,2169,1790xm2420,1755l2386,1755,2382,1772,2384,1772,2385,1770,2386,1768,2390,1767,2394,1766,2410,1766,2394,1812,2401,1812,2420,1755xm2643,1809l2640,1809,2639,1809,2637,1808,2636,1807,2635,1805,2635,1803,2635,1754,2634,1754,2613,1763,2614,1765,2616,1764,2618,1763,2620,1763,2621,1764,2622,1765,2623,1765,2623,1766,2623,1768,2623,1803,2623,1805,2622,1807,2622,1808,2620,1809,2618,1809,2614,1809,2614,1811,2643,1811,2643,1809xm2689,1777l2688,1771,2685,1762,2683,1760,2680,1757,2678,1755,2677,1755,2677,1788,2676,1801,2676,1804,2676,1806,2674,1809,2673,1809,2670,1809,2669,1809,2668,1807,2667,1806,2666,1801,2666,1799,2666,1765,2667,1761,2667,1759,2669,1757,2670,1757,2673,1757,2674,1757,2676,1760,2676,1762,2676,1765,2677,1788,2677,1755,2675,1754,2668,1754,2665,1755,2659,1760,2657,1763,2654,1772,2653,1777,2653,1789,2654,1792,2655,1797,2656,1800,2657,1802,2660,1807,2662,1809,2666,1811,2669,1812,2674,1812,2676,1811,2678,1810,2680,1809,2680,1809,2682,1808,2685,1804,2686,1802,2689,1794,2689,1789,2689,1777xm2893,1809l2890,1809,2888,1809,2886,1808,2885,1807,2885,1805,2885,1803,2885,1754,2883,1754,2863,1763,2864,1765,2866,1764,2867,1763,2870,1763,2870,1764,2872,1765,2872,1765,2873,1766,2873,1768,2873,1803,2873,1805,2872,1807,2871,1808,2869,1809,2867,1809,2864,1809,2864,1811,2893,1811,2893,1809xm2937,1788l2936,1785,2933,1780,2930,1778,2927,1777,2930,1775,2932,1774,2934,1770,2934,1768,2934,1763,2933,1760,2928,1755,2925,1754,2917,1754,2914,1755,2908,1760,2905,1763,2903,1768,2905,1768,2907,1764,2911,1762,2917,1762,2919,1763,2922,1766,2923,1768,2923,1772,2923,1774,2921,1777,2920,1778,2918,1780,2915,1781,2912,1781,2912,1783,2917,1784,2921,1786,2926,1793,2928,1796,2928,1802,2927,1804,2924,1808,2922,1808,2918,1808,2916,1807,2909,1802,2907,1801,2907,1801,2904,1801,2903,1801,2902,1803,2901,1804,2901,1807,2902,1809,2906,1811,2909,1812,2921,1812,2927,1810,2935,1802,2937,1797,2937,1788xm3142,1809l3139,1809,3137,1809,3136,1808,3135,1807,3134,1805,3134,1803,3134,1754,3133,1754,3112,1763,3113,1765,3115,1764,3117,1763,3119,1763,3120,1764,3121,1765,3122,1765,3122,1766,3122,1768,3122,1803,3122,1805,3121,1807,3121,1808,3119,1809,3117,1809,3113,1809,3113,1811,3142,1811,3142,1809xm3189,1754l3182,1754,3175,1756,3164,1762,3160,1766,3154,1777,3152,1783,3152,1793,3153,1797,3155,1801,3157,1805,3159,1807,3165,1811,3168,1812,3174,1812,3177,1811,3180,1809,3183,1808,3185,1805,3188,1799,3189,1796,3189,1787,3187,1783,3184,1780,3183,1778,3182,1777,3178,1775,3177,1775,3177,1791,3177,1804,3177,1806,3175,1809,3173,1809,3171,1809,3170,1809,3168,1806,3167,1804,3165,1797,3165,1796,3165,1793,3165,1785,3165,1781,3167,1780,3168,1780,3172,1780,3173,1781,3176,1785,3177,1791,3177,1775,3172,1775,3171,1776,3168,1776,3167,1777,3166,1778,3167,1774,3168,1770,3172,1764,3174,1762,3180,1758,3184,1756,3189,1755,3189,1754xm3392,1809l3389,1809,3387,1809,3385,1808,3384,1807,3384,1805,3384,1803,3384,1754,3382,1754,3362,1763,3363,1765,3365,1764,3366,1763,3369,1763,3369,1764,3371,1765,3371,1765,3372,1766,3372,1768,3372,1803,3372,1805,3371,1807,3370,1808,3368,1809,3366,1809,3363,1809,3363,1811,3392,1811,3392,1809xm3438,1783l3438,1772,3437,1768,3434,1761,3431,1759,3428,1757,3425,1755,3425,1755,3425,1783,3425,1785,3423,1786,3422,1786,3419,1786,3417,1785,3414,1781,3413,1775,3413,1763,3414,1760,3416,1757,3417,1757,3419,1757,3420,1757,3422,1759,3423,1761,3424,1763,3425,1767,3425,1770,3425,1783,3425,1755,3422,1754,3416,1754,3413,1755,3408,1758,3405,1761,3402,1767,3402,1770,3402,1779,3403,1783,3409,1789,3412,1791,3418,1791,3419,1790,3421,1790,3423,1789,3424,1788,3424,1792,3422,1796,3419,1802,3416,1804,3410,1808,3406,1810,3401,1811,3401,1812,3409,1812,3416,1810,3427,1803,3431,1799,3436,1788,3437,1786,3438,1783xm3644,1795l3642,1795,3641,1797,3641,1798,3639,1799,3639,1799,3637,1800,3635,1800,3620,1800,3629,1791,3635,1784,3640,1775,3641,1771,3641,1766,3640,1764,3638,1759,3636,1757,3631,1755,3629,1754,3622,1754,3619,1755,3613,1760,3610,1764,3609,1769,3610,1770,3613,1766,3616,1764,3623,1764,3625,1765,3628,1768,3629,1771,3629,1778,3628,1782,3624,1790,3618,1798,3608,1810,3608,1811,3641,1811,3644,1795xm3686,1795l3685,1795,3684,1797,3683,1798,3682,1799,3681,1799,3679,1800,3678,1800,3663,1800,3672,1791,3678,1784,3683,1775,3684,1771,3684,1766,3683,1764,3680,1759,3679,1757,3674,1755,3671,1754,3665,1754,3661,1755,3655,1760,3653,1764,3651,1769,3653,1770,3655,1766,3658,1764,3665,1764,3667,1765,3671,1768,3672,1771,3672,1778,3671,1782,3667,1790,3660,1798,3650,1810,3650,1811,3683,1811,3686,1795xm3893,1795l3892,1795,3891,1797,3890,1798,3889,1799,3888,1799,3886,1800,3884,1800,3869,1800,3879,1791,3885,1784,3889,1775,3890,1771,3890,1766,3890,1764,3887,1759,3885,1757,3881,1755,3878,1754,3871,1754,3868,1755,3862,1760,3860,1764,3858,1769,3860,1770,3862,1766,3865,1764,3872,1764,3874,1765,3878,1768,3879,1771,3879,1778,3878,1782,3873,1790,3867,1798,3857,1810,3857,1811,3890,1811,3893,1795xm3937,1755l3910,1755,3900,1783,3911,1783,3917,1785,3927,1791,3929,1795,3929,1802,3929,1804,3925,1807,3923,1808,3920,1808,3919,1808,3917,1807,3916,1806,3911,1803,3909,1802,3907,1801,3906,1801,3904,1801,3903,1801,3901,1803,3901,1804,3901,1807,3901,1808,3906,1811,3909,1812,3918,1812,3922,1811,3929,1808,3932,1805,3935,1799,3936,1795,3936,1786,3934,1782,3925,1774,3918,1772,3908,1771,3910,1766,3932,1766,3937,1755xm4143,1795l4141,1795,4140,1797,4139,1798,4138,1799,4138,1799,4136,1800,4134,1800,4119,1800,4128,1791,4134,1784,4139,1775,4140,1771,4140,1766,4139,1764,4137,1759,4135,1757,4130,1755,4128,1754,4121,1754,4117,1755,4111,1760,4109,1764,4108,1769,4109,1770,4112,1766,4115,1764,4122,1764,4124,1765,4127,1768,4128,1771,4128,1778,4127,1782,4123,1790,4117,1798,4107,1810,4107,1811,4139,1811,4143,1795xm4186,1801l4186,1792,4186,1790,4183,1786,4183,1785,4180,1782,4176,1779,4179,1778,4180,1777,4182,1776,4185,1772,4185,1770,4185,1764,4184,1760,4180,1757,4178,1755,4176,1755,4176,1764,4176,1770,4175,1771,4175,1772,4175,1796,4175,1800,4175,1804,4175,1806,4172,1809,4170,1809,4167,1809,4166,1809,4163,1807,4162,1806,4161,1803,4161,1802,4161,1794,4162,1790,4162,1789,4163,1787,4164,1787,4165,1786,4172,1791,4175,1796,4175,1772,4175,1774,4174,1776,4173,1777,4168,1775,4166,1772,4163,1768,4162,1766,4162,1761,4163,1760,4165,1757,4167,1757,4171,1757,4172,1758,4175,1761,4176,1764,4176,1755,4174,1754,4163,1754,4159,1756,4153,1761,4151,1765,4151,1771,4152,1774,4154,1778,4157,1781,4161,1784,4157,1786,4155,1788,4151,1792,4150,1795,4150,1802,4152,1805,4158,1811,4162,1812,4173,1812,4178,1810,4179,1809,4185,1804,4186,180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1036840</wp:posOffset>
                </wp:positionH>
                <wp:positionV relativeFrom="paragraph">
                  <wp:posOffset>839515</wp:posOffset>
                </wp:positionV>
                <wp:extent cx="94615" cy="39370"/>
                <wp:effectExtent l="0" t="0" r="0" b="0"/>
                <wp:wrapNone/>
                <wp:docPr id="503" name="Graphic 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3" name="Graphic 503"/>
                      <wps:cNvSpPr/>
                      <wps:spPr>
                        <a:xfrm>
                          <a:off x="0" y="0"/>
                          <a:ext cx="94615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615" h="39370">
                              <a:moveTo>
                                <a:pt x="24193" y="15481"/>
                              </a:moveTo>
                              <a:lnTo>
                                <a:pt x="23571" y="11696"/>
                              </a:lnTo>
                              <a:lnTo>
                                <a:pt x="21450" y="5727"/>
                              </a:lnTo>
                              <a:lnTo>
                                <a:pt x="20066" y="3721"/>
                              </a:lnTo>
                              <a:lnTo>
                                <a:pt x="17780" y="1930"/>
                              </a:lnTo>
                              <a:lnTo>
                                <a:pt x="16281" y="749"/>
                              </a:lnTo>
                              <a:lnTo>
                                <a:pt x="15646" y="520"/>
                              </a:lnTo>
                              <a:lnTo>
                                <a:pt x="15646" y="23050"/>
                              </a:lnTo>
                              <a:lnTo>
                                <a:pt x="15544" y="32016"/>
                              </a:lnTo>
                              <a:lnTo>
                                <a:pt x="13081" y="37122"/>
                              </a:lnTo>
                              <a:lnTo>
                                <a:pt x="11315" y="37122"/>
                              </a:lnTo>
                              <a:lnTo>
                                <a:pt x="8470" y="7658"/>
                              </a:lnTo>
                              <a:lnTo>
                                <a:pt x="8966" y="4381"/>
                              </a:lnTo>
                              <a:lnTo>
                                <a:pt x="9423" y="3238"/>
                              </a:lnTo>
                              <a:lnTo>
                                <a:pt x="10566" y="2159"/>
                              </a:lnTo>
                              <a:lnTo>
                                <a:pt x="11201" y="1930"/>
                              </a:lnTo>
                              <a:lnTo>
                                <a:pt x="13030" y="1930"/>
                              </a:lnTo>
                              <a:lnTo>
                                <a:pt x="15646" y="23050"/>
                              </a:lnTo>
                              <a:lnTo>
                                <a:pt x="15646" y="520"/>
                              </a:lnTo>
                              <a:lnTo>
                                <a:pt x="14249" y="0"/>
                              </a:lnTo>
                              <a:lnTo>
                                <a:pt x="9918" y="0"/>
                              </a:lnTo>
                              <a:lnTo>
                                <a:pt x="0" y="23342"/>
                              </a:lnTo>
                              <a:lnTo>
                                <a:pt x="355" y="25971"/>
                              </a:lnTo>
                              <a:lnTo>
                                <a:pt x="10248" y="39166"/>
                              </a:lnTo>
                              <a:lnTo>
                                <a:pt x="13652" y="39166"/>
                              </a:lnTo>
                              <a:lnTo>
                                <a:pt x="15113" y="38785"/>
                              </a:lnTo>
                              <a:lnTo>
                                <a:pt x="17818" y="37312"/>
                              </a:lnTo>
                              <a:lnTo>
                                <a:pt x="18034" y="37122"/>
                              </a:lnTo>
                              <a:lnTo>
                                <a:pt x="19037" y="36245"/>
                              </a:lnTo>
                              <a:lnTo>
                                <a:pt x="21145" y="33731"/>
                              </a:lnTo>
                              <a:lnTo>
                                <a:pt x="22009" y="32016"/>
                              </a:lnTo>
                              <a:lnTo>
                                <a:pt x="23672" y="26835"/>
                              </a:lnTo>
                              <a:lnTo>
                                <a:pt x="24193" y="23342"/>
                              </a:lnTo>
                              <a:lnTo>
                                <a:pt x="24193" y="15481"/>
                              </a:lnTo>
                              <a:close/>
                            </a:path>
                            <a:path w="94615" h="39370">
                              <a:moveTo>
                                <a:pt x="38049" y="33210"/>
                              </a:moveTo>
                              <a:lnTo>
                                <a:pt x="37592" y="32118"/>
                              </a:lnTo>
                              <a:lnTo>
                                <a:pt x="35801" y="30314"/>
                              </a:lnTo>
                              <a:lnTo>
                                <a:pt x="34696" y="29845"/>
                              </a:lnTo>
                              <a:lnTo>
                                <a:pt x="33401" y="29845"/>
                              </a:lnTo>
                              <a:lnTo>
                                <a:pt x="32131" y="29845"/>
                              </a:lnTo>
                              <a:lnTo>
                                <a:pt x="31038" y="30314"/>
                              </a:lnTo>
                              <a:lnTo>
                                <a:pt x="29235" y="32118"/>
                              </a:lnTo>
                              <a:lnTo>
                                <a:pt x="28790" y="33210"/>
                              </a:lnTo>
                              <a:lnTo>
                                <a:pt x="28790" y="35763"/>
                              </a:lnTo>
                              <a:lnTo>
                                <a:pt x="29235" y="36855"/>
                              </a:lnTo>
                              <a:lnTo>
                                <a:pt x="31038" y="38658"/>
                              </a:lnTo>
                              <a:lnTo>
                                <a:pt x="32131" y="39103"/>
                              </a:lnTo>
                              <a:lnTo>
                                <a:pt x="34683" y="39103"/>
                              </a:lnTo>
                              <a:lnTo>
                                <a:pt x="35775" y="38658"/>
                              </a:lnTo>
                              <a:lnTo>
                                <a:pt x="37592" y="36855"/>
                              </a:lnTo>
                              <a:lnTo>
                                <a:pt x="38049" y="35763"/>
                              </a:lnTo>
                              <a:lnTo>
                                <a:pt x="38049" y="33210"/>
                              </a:lnTo>
                              <a:close/>
                            </a:path>
                            <a:path w="94615" h="39370">
                              <a:moveTo>
                                <a:pt x="66700" y="723"/>
                              </a:moveTo>
                              <a:lnTo>
                                <a:pt x="49123" y="723"/>
                              </a:lnTo>
                              <a:lnTo>
                                <a:pt x="42354" y="19685"/>
                              </a:lnTo>
                              <a:lnTo>
                                <a:pt x="49568" y="19659"/>
                              </a:lnTo>
                              <a:lnTo>
                                <a:pt x="53682" y="20675"/>
                              </a:lnTo>
                              <a:lnTo>
                                <a:pt x="60198" y="24777"/>
                              </a:lnTo>
                              <a:lnTo>
                                <a:pt x="61823" y="27432"/>
                              </a:lnTo>
                              <a:lnTo>
                                <a:pt x="61823" y="32270"/>
                              </a:lnTo>
                              <a:lnTo>
                                <a:pt x="61290" y="33604"/>
                              </a:lnTo>
                              <a:lnTo>
                                <a:pt x="59156" y="35814"/>
                              </a:lnTo>
                              <a:lnTo>
                                <a:pt x="57873" y="36372"/>
                              </a:lnTo>
                              <a:lnTo>
                                <a:pt x="55626" y="36372"/>
                              </a:lnTo>
                              <a:lnTo>
                                <a:pt x="54978" y="36258"/>
                              </a:lnTo>
                              <a:lnTo>
                                <a:pt x="53581" y="35750"/>
                              </a:lnTo>
                              <a:lnTo>
                                <a:pt x="52616" y="35217"/>
                              </a:lnTo>
                              <a:lnTo>
                                <a:pt x="49682" y="33185"/>
                              </a:lnTo>
                              <a:lnTo>
                                <a:pt x="48412" y="32410"/>
                              </a:lnTo>
                              <a:lnTo>
                                <a:pt x="42481" y="33883"/>
                              </a:lnTo>
                              <a:lnTo>
                                <a:pt x="42481" y="35699"/>
                              </a:lnTo>
                              <a:lnTo>
                                <a:pt x="43053" y="36626"/>
                              </a:lnTo>
                              <a:lnTo>
                                <a:pt x="45847" y="38582"/>
                              </a:lnTo>
                              <a:lnTo>
                                <a:pt x="48209" y="39154"/>
                              </a:lnTo>
                              <a:lnTo>
                                <a:pt x="54152" y="39154"/>
                              </a:lnTo>
                              <a:lnTo>
                                <a:pt x="66649" y="27787"/>
                              </a:lnTo>
                              <a:lnTo>
                                <a:pt x="66649" y="21856"/>
                              </a:lnTo>
                              <a:lnTo>
                                <a:pt x="65239" y="18846"/>
                              </a:lnTo>
                              <a:lnTo>
                                <a:pt x="58991" y="13462"/>
                              </a:lnTo>
                              <a:lnTo>
                                <a:pt x="54089" y="11861"/>
                              </a:lnTo>
                              <a:lnTo>
                                <a:pt x="47713" y="11620"/>
                              </a:lnTo>
                              <a:lnTo>
                                <a:pt x="49098" y="7874"/>
                              </a:lnTo>
                              <a:lnTo>
                                <a:pt x="63931" y="7874"/>
                              </a:lnTo>
                              <a:lnTo>
                                <a:pt x="66700" y="723"/>
                              </a:lnTo>
                              <a:close/>
                            </a:path>
                            <a:path w="94615" h="39370">
                              <a:moveTo>
                                <a:pt x="94297" y="723"/>
                              </a:moveTo>
                              <a:lnTo>
                                <a:pt x="76708" y="723"/>
                              </a:lnTo>
                              <a:lnTo>
                                <a:pt x="69951" y="19685"/>
                              </a:lnTo>
                              <a:lnTo>
                                <a:pt x="77165" y="19659"/>
                              </a:lnTo>
                              <a:lnTo>
                                <a:pt x="81267" y="20675"/>
                              </a:lnTo>
                              <a:lnTo>
                                <a:pt x="87782" y="24777"/>
                              </a:lnTo>
                              <a:lnTo>
                                <a:pt x="89420" y="27432"/>
                              </a:lnTo>
                              <a:lnTo>
                                <a:pt x="89420" y="32270"/>
                              </a:lnTo>
                              <a:lnTo>
                                <a:pt x="88887" y="33604"/>
                              </a:lnTo>
                              <a:lnTo>
                                <a:pt x="86753" y="35814"/>
                              </a:lnTo>
                              <a:lnTo>
                                <a:pt x="85458" y="36372"/>
                              </a:lnTo>
                              <a:lnTo>
                                <a:pt x="83210" y="36372"/>
                              </a:lnTo>
                              <a:lnTo>
                                <a:pt x="82562" y="36258"/>
                              </a:lnTo>
                              <a:lnTo>
                                <a:pt x="81178" y="35750"/>
                              </a:lnTo>
                              <a:lnTo>
                                <a:pt x="80200" y="35217"/>
                              </a:lnTo>
                              <a:lnTo>
                                <a:pt x="77266" y="33185"/>
                              </a:lnTo>
                              <a:lnTo>
                                <a:pt x="75996" y="32410"/>
                              </a:lnTo>
                              <a:lnTo>
                                <a:pt x="70065" y="33883"/>
                              </a:lnTo>
                              <a:lnTo>
                                <a:pt x="70065" y="35699"/>
                              </a:lnTo>
                              <a:lnTo>
                                <a:pt x="70637" y="36626"/>
                              </a:lnTo>
                              <a:lnTo>
                                <a:pt x="73431" y="38582"/>
                              </a:lnTo>
                              <a:lnTo>
                                <a:pt x="75793" y="39154"/>
                              </a:lnTo>
                              <a:lnTo>
                                <a:pt x="81737" y="39154"/>
                              </a:lnTo>
                              <a:lnTo>
                                <a:pt x="94234" y="27787"/>
                              </a:lnTo>
                              <a:lnTo>
                                <a:pt x="94234" y="21856"/>
                              </a:lnTo>
                              <a:lnTo>
                                <a:pt x="92837" y="18846"/>
                              </a:lnTo>
                              <a:lnTo>
                                <a:pt x="86563" y="13462"/>
                              </a:lnTo>
                              <a:lnTo>
                                <a:pt x="81673" y="11861"/>
                              </a:lnTo>
                              <a:lnTo>
                                <a:pt x="75298" y="11620"/>
                              </a:lnTo>
                              <a:lnTo>
                                <a:pt x="76695" y="7874"/>
                              </a:lnTo>
                              <a:lnTo>
                                <a:pt x="91516" y="7874"/>
                              </a:lnTo>
                              <a:lnTo>
                                <a:pt x="94297" y="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641006pt;margin-top:66.103561pt;width:7.45pt;height:3.1pt;mso-position-horizontal-relative:page;mso-position-vertical-relative:paragraph;z-index:15808512" id="docshape162" coordorigin="1633,1322" coordsize="149,62" path="m1671,1346l1670,1340,1667,1331,1664,1328,1661,1325,1658,1323,1657,1323,1657,1358,1657,1372,1657,1375,1656,1377,1655,1379,1655,1380,1653,1381,1651,1381,1650,1380,1648,1379,1647,1377,1646,1372,1646,1371,1646,1334,1647,1329,1648,1327,1649,1325,1650,1325,1653,1325,1655,1326,1656,1328,1657,1331,1657,1334,1657,1358,1657,1323,1655,1322,1648,1322,1645,1323,1639,1328,1637,1331,1634,1341,1633,1346,1633,1359,1633,1363,1635,1367,1636,1371,1637,1373,1640,1378,1642,1380,1646,1383,1649,1384,1654,1384,1657,1383,1661,1381,1661,1381,1663,1379,1666,1375,1667,1372,1670,1364,1671,1359,1671,1346xm1693,1374l1692,1373,1689,1370,1687,1369,1685,1369,1683,1369,1682,1370,1679,1373,1678,1374,1678,1378,1679,1380,1682,1383,1683,1384,1687,1384,1689,1383,1692,1380,1693,1378,1693,1374xm1738,1323l1710,1323,1700,1353,1711,1353,1717,1355,1728,1361,1730,1365,1730,1373,1729,1375,1726,1378,1724,1379,1720,1379,1719,1379,1717,1378,1716,1378,1711,1374,1709,1373,1707,1372,1706,1372,1703,1372,1702,1372,1700,1374,1700,1375,1700,1378,1701,1380,1705,1383,1709,1384,1718,1384,1722,1383,1730,1379,1733,1376,1737,1369,1738,1366,1738,1356,1736,1352,1726,1343,1718,1341,1708,1340,1710,1334,1734,1334,1738,1323xm1781,1323l1754,1323,1743,1353,1754,1353,1761,1355,1771,1361,1774,1365,1774,1373,1773,1375,1769,1378,1767,1379,1764,1379,1763,1379,1761,1378,1759,1378,1755,1374,1753,1373,1750,1372,1749,1372,1747,1372,1746,1372,1744,1374,1743,1375,1743,1378,1744,1380,1748,1383,1752,1384,1762,1384,1766,1383,1773,1379,1776,1376,1780,1369,1781,1366,1781,1356,1779,1352,1769,1343,1761,1341,1751,1340,1754,1334,1777,1334,1781,132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1036840</wp:posOffset>
                </wp:positionH>
                <wp:positionV relativeFrom="paragraph">
                  <wp:posOffset>734689</wp:posOffset>
                </wp:positionV>
                <wp:extent cx="94615" cy="39370"/>
                <wp:effectExtent l="0" t="0" r="0" b="0"/>
                <wp:wrapNone/>
                <wp:docPr id="504" name="Graphic 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4" name="Graphic 504"/>
                      <wps:cNvSpPr/>
                      <wps:spPr>
                        <a:xfrm>
                          <a:off x="0" y="0"/>
                          <a:ext cx="94615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615" h="39370">
                              <a:moveTo>
                                <a:pt x="24130" y="15443"/>
                              </a:moveTo>
                              <a:lnTo>
                                <a:pt x="15608" y="520"/>
                              </a:lnTo>
                              <a:lnTo>
                                <a:pt x="15608" y="22987"/>
                              </a:lnTo>
                              <a:lnTo>
                                <a:pt x="15506" y="31953"/>
                              </a:lnTo>
                              <a:lnTo>
                                <a:pt x="15379" y="33655"/>
                              </a:lnTo>
                              <a:lnTo>
                                <a:pt x="14986" y="35128"/>
                              </a:lnTo>
                              <a:lnTo>
                                <a:pt x="13741" y="36741"/>
                              </a:lnTo>
                              <a:lnTo>
                                <a:pt x="13055" y="37045"/>
                              </a:lnTo>
                              <a:lnTo>
                                <a:pt x="11277" y="37045"/>
                              </a:lnTo>
                              <a:lnTo>
                                <a:pt x="8458" y="30822"/>
                              </a:lnTo>
                              <a:lnTo>
                                <a:pt x="8458" y="7632"/>
                              </a:lnTo>
                              <a:lnTo>
                                <a:pt x="8940" y="4368"/>
                              </a:lnTo>
                              <a:lnTo>
                                <a:pt x="9398" y="3238"/>
                              </a:lnTo>
                              <a:lnTo>
                                <a:pt x="10541" y="2146"/>
                              </a:lnTo>
                              <a:lnTo>
                                <a:pt x="11163" y="1930"/>
                              </a:lnTo>
                              <a:lnTo>
                                <a:pt x="12992" y="1930"/>
                              </a:lnTo>
                              <a:lnTo>
                                <a:pt x="15608" y="22987"/>
                              </a:lnTo>
                              <a:lnTo>
                                <a:pt x="15608" y="520"/>
                              </a:lnTo>
                              <a:lnTo>
                                <a:pt x="14211" y="0"/>
                              </a:lnTo>
                              <a:lnTo>
                                <a:pt x="9893" y="0"/>
                              </a:lnTo>
                              <a:lnTo>
                                <a:pt x="0" y="23291"/>
                              </a:lnTo>
                              <a:lnTo>
                                <a:pt x="342" y="25908"/>
                              </a:lnTo>
                              <a:lnTo>
                                <a:pt x="10223" y="39077"/>
                              </a:lnTo>
                              <a:lnTo>
                                <a:pt x="13614" y="39077"/>
                              </a:lnTo>
                              <a:lnTo>
                                <a:pt x="24130" y="23291"/>
                              </a:lnTo>
                              <a:lnTo>
                                <a:pt x="24130" y="15443"/>
                              </a:lnTo>
                              <a:close/>
                            </a:path>
                            <a:path w="94615" h="39370">
                              <a:moveTo>
                                <a:pt x="37960" y="33147"/>
                              </a:moveTo>
                              <a:lnTo>
                                <a:pt x="37515" y="32067"/>
                              </a:lnTo>
                              <a:lnTo>
                                <a:pt x="35712" y="30251"/>
                              </a:lnTo>
                              <a:lnTo>
                                <a:pt x="34620" y="29794"/>
                              </a:lnTo>
                              <a:lnTo>
                                <a:pt x="33324" y="29794"/>
                              </a:lnTo>
                              <a:lnTo>
                                <a:pt x="32054" y="29794"/>
                              </a:lnTo>
                              <a:lnTo>
                                <a:pt x="30962" y="30251"/>
                              </a:lnTo>
                              <a:lnTo>
                                <a:pt x="29171" y="32067"/>
                              </a:lnTo>
                              <a:lnTo>
                                <a:pt x="28727" y="33147"/>
                              </a:lnTo>
                              <a:lnTo>
                                <a:pt x="28727" y="35699"/>
                              </a:lnTo>
                              <a:lnTo>
                                <a:pt x="29171" y="36791"/>
                              </a:lnTo>
                              <a:lnTo>
                                <a:pt x="30962" y="38582"/>
                              </a:lnTo>
                              <a:lnTo>
                                <a:pt x="32054" y="39027"/>
                              </a:lnTo>
                              <a:lnTo>
                                <a:pt x="34594" y="39027"/>
                              </a:lnTo>
                              <a:lnTo>
                                <a:pt x="35687" y="38582"/>
                              </a:lnTo>
                              <a:lnTo>
                                <a:pt x="37503" y="36791"/>
                              </a:lnTo>
                              <a:lnTo>
                                <a:pt x="37960" y="35699"/>
                              </a:lnTo>
                              <a:lnTo>
                                <a:pt x="37960" y="33147"/>
                              </a:lnTo>
                              <a:close/>
                            </a:path>
                            <a:path w="94615" h="39370">
                              <a:moveTo>
                                <a:pt x="67386" y="736"/>
                              </a:moveTo>
                              <a:lnTo>
                                <a:pt x="45021" y="736"/>
                              </a:lnTo>
                              <a:lnTo>
                                <a:pt x="42316" y="12344"/>
                              </a:lnTo>
                              <a:lnTo>
                                <a:pt x="43370" y="12344"/>
                              </a:lnTo>
                              <a:lnTo>
                                <a:pt x="44069" y="10820"/>
                              </a:lnTo>
                              <a:lnTo>
                                <a:pt x="44958" y="9779"/>
                              </a:lnTo>
                              <a:lnTo>
                                <a:pt x="47548" y="8432"/>
                              </a:lnTo>
                              <a:lnTo>
                                <a:pt x="49834" y="8051"/>
                              </a:lnTo>
                              <a:lnTo>
                                <a:pt x="60629" y="8051"/>
                              </a:lnTo>
                              <a:lnTo>
                                <a:pt x="50431" y="39077"/>
                              </a:lnTo>
                              <a:lnTo>
                                <a:pt x="54787" y="39077"/>
                              </a:lnTo>
                              <a:lnTo>
                                <a:pt x="67386" y="736"/>
                              </a:lnTo>
                              <a:close/>
                            </a:path>
                            <a:path w="94615" h="39370">
                              <a:moveTo>
                                <a:pt x="94246" y="736"/>
                              </a:moveTo>
                              <a:lnTo>
                                <a:pt x="76695" y="736"/>
                              </a:lnTo>
                              <a:lnTo>
                                <a:pt x="69951" y="19646"/>
                              </a:lnTo>
                              <a:lnTo>
                                <a:pt x="77152" y="19621"/>
                              </a:lnTo>
                              <a:lnTo>
                                <a:pt x="81241" y="20637"/>
                              </a:lnTo>
                              <a:lnTo>
                                <a:pt x="87757" y="24726"/>
                              </a:lnTo>
                              <a:lnTo>
                                <a:pt x="89382" y="27381"/>
                              </a:lnTo>
                              <a:lnTo>
                                <a:pt x="89382" y="32207"/>
                              </a:lnTo>
                              <a:lnTo>
                                <a:pt x="88849" y="33528"/>
                              </a:lnTo>
                              <a:lnTo>
                                <a:pt x="86715" y="35750"/>
                              </a:lnTo>
                              <a:lnTo>
                                <a:pt x="85432" y="36296"/>
                              </a:lnTo>
                              <a:lnTo>
                                <a:pt x="83185" y="36296"/>
                              </a:lnTo>
                              <a:lnTo>
                                <a:pt x="82537" y="36195"/>
                              </a:lnTo>
                              <a:lnTo>
                                <a:pt x="81153" y="35661"/>
                              </a:lnTo>
                              <a:lnTo>
                                <a:pt x="80175" y="35128"/>
                              </a:lnTo>
                              <a:lnTo>
                                <a:pt x="77266" y="33108"/>
                              </a:lnTo>
                              <a:lnTo>
                                <a:pt x="75996" y="32334"/>
                              </a:lnTo>
                              <a:lnTo>
                                <a:pt x="70065" y="33807"/>
                              </a:lnTo>
                              <a:lnTo>
                                <a:pt x="70065" y="35636"/>
                              </a:lnTo>
                              <a:lnTo>
                                <a:pt x="70637" y="36550"/>
                              </a:lnTo>
                              <a:lnTo>
                                <a:pt x="73431" y="38506"/>
                              </a:lnTo>
                              <a:lnTo>
                                <a:pt x="75793" y="39077"/>
                              </a:lnTo>
                              <a:lnTo>
                                <a:pt x="81711" y="39077"/>
                              </a:lnTo>
                              <a:lnTo>
                                <a:pt x="94183" y="27736"/>
                              </a:lnTo>
                              <a:lnTo>
                                <a:pt x="94183" y="21818"/>
                              </a:lnTo>
                              <a:lnTo>
                                <a:pt x="92786" y="18796"/>
                              </a:lnTo>
                              <a:lnTo>
                                <a:pt x="86537" y="13436"/>
                              </a:lnTo>
                              <a:lnTo>
                                <a:pt x="81648" y="11849"/>
                              </a:lnTo>
                              <a:lnTo>
                                <a:pt x="75298" y="11607"/>
                              </a:lnTo>
                              <a:lnTo>
                                <a:pt x="76682" y="7874"/>
                              </a:lnTo>
                              <a:lnTo>
                                <a:pt x="91478" y="7874"/>
                              </a:lnTo>
                              <a:lnTo>
                                <a:pt x="94246" y="7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641006pt;margin-top:57.849564pt;width:7.45pt;height:3.1pt;mso-position-horizontal-relative:page;mso-position-vertical-relative:paragraph;z-index:15809024" id="docshape163" coordorigin="1633,1157" coordsize="149,62" path="m1671,1181l1670,1175,1667,1166,1664,1163,1661,1160,1658,1158,1657,1158,1657,1193,1657,1207,1657,1210,1656,1212,1654,1215,1653,1215,1651,1215,1650,1215,1648,1214,1647,1212,1646,1207,1646,1206,1646,1169,1647,1164,1648,1162,1649,1160,1650,1160,1653,1160,1654,1160,1656,1163,1657,1166,1657,1169,1657,1193,1657,1158,1655,1157,1648,1157,1645,1158,1639,1163,1637,1166,1634,1176,1633,1181,1633,1194,1633,1198,1635,1202,1636,1206,1637,1208,1640,1213,1642,1215,1646,1218,1649,1219,1654,1219,1657,1218,1661,1216,1661,1215,1663,1214,1666,1210,1667,1207,1670,1199,1671,1194,1671,1181xm1693,1209l1692,1207,1689,1205,1687,1204,1685,1204,1683,1204,1682,1205,1679,1207,1678,1209,1678,1213,1679,1215,1682,1218,1683,1218,1687,1218,1689,1218,1692,1215,1693,1213,1693,1209xm1739,1158l1704,1158,1699,1176,1701,1176,1702,1174,1704,1172,1708,1170,1711,1170,1728,1170,1712,1219,1719,1219,1739,1158xm1781,1158l1754,1158,1743,1188,1754,1188,1761,1189,1771,1196,1774,1200,1774,1208,1773,1210,1769,1213,1767,1214,1764,1214,1763,1214,1761,1213,1759,1212,1755,1209,1753,1208,1750,1207,1749,1207,1747,1207,1746,1207,1744,1209,1743,1210,1743,1213,1744,1215,1748,1218,1752,1219,1762,1219,1766,1218,1773,1214,1776,1211,1780,1204,1781,1201,1781,1191,1779,1187,1769,1178,1761,1176,1751,1175,1754,1169,1777,1169,1781,115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1036840</wp:posOffset>
                </wp:positionH>
                <wp:positionV relativeFrom="paragraph">
                  <wp:posOffset>629596</wp:posOffset>
                </wp:positionV>
                <wp:extent cx="94615" cy="39370"/>
                <wp:effectExtent l="0" t="0" r="0" b="0"/>
                <wp:wrapNone/>
                <wp:docPr id="505" name="Graphic 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5" name="Graphic 505"/>
                      <wps:cNvSpPr/>
                      <wps:spPr>
                        <a:xfrm>
                          <a:off x="0" y="0"/>
                          <a:ext cx="94615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615" h="39370">
                              <a:moveTo>
                                <a:pt x="24193" y="15468"/>
                              </a:moveTo>
                              <a:lnTo>
                                <a:pt x="23571" y="11684"/>
                              </a:lnTo>
                              <a:lnTo>
                                <a:pt x="22339" y="8242"/>
                              </a:lnTo>
                              <a:lnTo>
                                <a:pt x="21450" y="5727"/>
                              </a:lnTo>
                              <a:lnTo>
                                <a:pt x="20066" y="3721"/>
                              </a:lnTo>
                              <a:lnTo>
                                <a:pt x="17780" y="1930"/>
                              </a:lnTo>
                              <a:lnTo>
                                <a:pt x="16281" y="749"/>
                              </a:lnTo>
                              <a:lnTo>
                                <a:pt x="15646" y="520"/>
                              </a:lnTo>
                              <a:lnTo>
                                <a:pt x="15646" y="23037"/>
                              </a:lnTo>
                              <a:lnTo>
                                <a:pt x="15544" y="32016"/>
                              </a:lnTo>
                              <a:lnTo>
                                <a:pt x="15417" y="33731"/>
                              </a:lnTo>
                              <a:lnTo>
                                <a:pt x="15011" y="35204"/>
                              </a:lnTo>
                              <a:lnTo>
                                <a:pt x="13779" y="36817"/>
                              </a:lnTo>
                              <a:lnTo>
                                <a:pt x="13081" y="37122"/>
                              </a:lnTo>
                              <a:lnTo>
                                <a:pt x="11315" y="37122"/>
                              </a:lnTo>
                              <a:lnTo>
                                <a:pt x="8470" y="7658"/>
                              </a:lnTo>
                              <a:lnTo>
                                <a:pt x="8966" y="4381"/>
                              </a:lnTo>
                              <a:lnTo>
                                <a:pt x="9423" y="3238"/>
                              </a:lnTo>
                              <a:lnTo>
                                <a:pt x="10566" y="2159"/>
                              </a:lnTo>
                              <a:lnTo>
                                <a:pt x="11201" y="1930"/>
                              </a:lnTo>
                              <a:lnTo>
                                <a:pt x="13030" y="1930"/>
                              </a:lnTo>
                              <a:lnTo>
                                <a:pt x="15646" y="23037"/>
                              </a:lnTo>
                              <a:lnTo>
                                <a:pt x="15646" y="520"/>
                              </a:lnTo>
                              <a:lnTo>
                                <a:pt x="14249" y="0"/>
                              </a:lnTo>
                              <a:lnTo>
                                <a:pt x="9918" y="0"/>
                              </a:lnTo>
                              <a:lnTo>
                                <a:pt x="0" y="23329"/>
                              </a:lnTo>
                              <a:lnTo>
                                <a:pt x="355" y="25958"/>
                              </a:lnTo>
                              <a:lnTo>
                                <a:pt x="10248" y="39166"/>
                              </a:lnTo>
                              <a:lnTo>
                                <a:pt x="13652" y="39166"/>
                              </a:lnTo>
                              <a:lnTo>
                                <a:pt x="15113" y="38785"/>
                              </a:lnTo>
                              <a:lnTo>
                                <a:pt x="17818" y="37299"/>
                              </a:lnTo>
                              <a:lnTo>
                                <a:pt x="18021" y="37122"/>
                              </a:lnTo>
                              <a:lnTo>
                                <a:pt x="19024" y="36283"/>
                              </a:lnTo>
                              <a:lnTo>
                                <a:pt x="21145" y="33731"/>
                              </a:lnTo>
                              <a:lnTo>
                                <a:pt x="22009" y="32016"/>
                              </a:lnTo>
                              <a:lnTo>
                                <a:pt x="23672" y="26835"/>
                              </a:lnTo>
                              <a:lnTo>
                                <a:pt x="24193" y="23329"/>
                              </a:lnTo>
                              <a:lnTo>
                                <a:pt x="24193" y="15468"/>
                              </a:lnTo>
                              <a:close/>
                            </a:path>
                            <a:path w="94615" h="39370">
                              <a:moveTo>
                                <a:pt x="38049" y="33223"/>
                              </a:moveTo>
                              <a:lnTo>
                                <a:pt x="37592" y="32131"/>
                              </a:lnTo>
                              <a:lnTo>
                                <a:pt x="35801" y="30314"/>
                              </a:lnTo>
                              <a:lnTo>
                                <a:pt x="34696" y="29857"/>
                              </a:lnTo>
                              <a:lnTo>
                                <a:pt x="33401" y="29857"/>
                              </a:lnTo>
                              <a:lnTo>
                                <a:pt x="32131" y="29857"/>
                              </a:lnTo>
                              <a:lnTo>
                                <a:pt x="31038" y="30314"/>
                              </a:lnTo>
                              <a:lnTo>
                                <a:pt x="29235" y="32131"/>
                              </a:lnTo>
                              <a:lnTo>
                                <a:pt x="28790" y="33223"/>
                              </a:lnTo>
                              <a:lnTo>
                                <a:pt x="28790" y="35775"/>
                              </a:lnTo>
                              <a:lnTo>
                                <a:pt x="29235" y="36868"/>
                              </a:lnTo>
                              <a:lnTo>
                                <a:pt x="31038" y="38658"/>
                              </a:lnTo>
                              <a:lnTo>
                                <a:pt x="32131" y="39116"/>
                              </a:lnTo>
                              <a:lnTo>
                                <a:pt x="34683" y="39116"/>
                              </a:lnTo>
                              <a:lnTo>
                                <a:pt x="35775" y="38658"/>
                              </a:lnTo>
                              <a:lnTo>
                                <a:pt x="37592" y="36868"/>
                              </a:lnTo>
                              <a:lnTo>
                                <a:pt x="38049" y="35775"/>
                              </a:lnTo>
                              <a:lnTo>
                                <a:pt x="38049" y="33223"/>
                              </a:lnTo>
                              <a:close/>
                            </a:path>
                            <a:path w="94615" h="39370">
                              <a:moveTo>
                                <a:pt x="66725" y="19634"/>
                              </a:moveTo>
                              <a:lnTo>
                                <a:pt x="60337" y="1879"/>
                              </a:lnTo>
                              <a:lnTo>
                                <a:pt x="58394" y="622"/>
                              </a:lnTo>
                              <a:lnTo>
                                <a:pt x="58331" y="17970"/>
                              </a:lnTo>
                              <a:lnTo>
                                <a:pt x="58242" y="19469"/>
                              </a:lnTo>
                              <a:lnTo>
                                <a:pt x="58140" y="20916"/>
                              </a:lnTo>
                              <a:lnTo>
                                <a:pt x="56959" y="21501"/>
                              </a:lnTo>
                              <a:lnTo>
                                <a:pt x="56007" y="21793"/>
                              </a:lnTo>
                              <a:lnTo>
                                <a:pt x="53949" y="21793"/>
                              </a:lnTo>
                              <a:lnTo>
                                <a:pt x="52870" y="21170"/>
                              </a:lnTo>
                              <a:lnTo>
                                <a:pt x="50850" y="17970"/>
                              </a:lnTo>
                              <a:lnTo>
                                <a:pt x="50253" y="14439"/>
                              </a:lnTo>
                              <a:lnTo>
                                <a:pt x="50253" y="6235"/>
                              </a:lnTo>
                              <a:lnTo>
                                <a:pt x="50609" y="4152"/>
                              </a:lnTo>
                              <a:lnTo>
                                <a:pt x="51841" y="2273"/>
                              </a:lnTo>
                              <a:lnTo>
                                <a:pt x="52552" y="1879"/>
                              </a:lnTo>
                              <a:lnTo>
                                <a:pt x="54203" y="1879"/>
                              </a:lnTo>
                              <a:lnTo>
                                <a:pt x="58331" y="17970"/>
                              </a:lnTo>
                              <a:lnTo>
                                <a:pt x="58331" y="609"/>
                              </a:lnTo>
                              <a:lnTo>
                                <a:pt x="56324" y="0"/>
                              </a:lnTo>
                              <a:lnTo>
                                <a:pt x="52095" y="0"/>
                              </a:lnTo>
                              <a:lnTo>
                                <a:pt x="42303" y="10807"/>
                              </a:lnTo>
                              <a:lnTo>
                                <a:pt x="42367" y="17018"/>
                              </a:lnTo>
                              <a:lnTo>
                                <a:pt x="43256" y="19634"/>
                              </a:lnTo>
                              <a:lnTo>
                                <a:pt x="47040" y="23723"/>
                              </a:lnTo>
                              <a:lnTo>
                                <a:pt x="49415" y="24739"/>
                              </a:lnTo>
                              <a:lnTo>
                                <a:pt x="53149" y="24739"/>
                              </a:lnTo>
                              <a:lnTo>
                                <a:pt x="53987" y="24638"/>
                              </a:lnTo>
                              <a:lnTo>
                                <a:pt x="55600" y="24180"/>
                              </a:lnTo>
                              <a:lnTo>
                                <a:pt x="56680" y="23723"/>
                              </a:lnTo>
                              <a:lnTo>
                                <a:pt x="57721" y="23202"/>
                              </a:lnTo>
                              <a:lnTo>
                                <a:pt x="57226" y="25831"/>
                              </a:lnTo>
                              <a:lnTo>
                                <a:pt x="42240" y="38366"/>
                              </a:lnTo>
                              <a:lnTo>
                                <a:pt x="42240" y="39166"/>
                              </a:lnTo>
                              <a:lnTo>
                                <a:pt x="66192" y="21793"/>
                              </a:lnTo>
                              <a:lnTo>
                                <a:pt x="66725" y="19634"/>
                              </a:lnTo>
                              <a:close/>
                            </a:path>
                            <a:path w="94615" h="39370">
                              <a:moveTo>
                                <a:pt x="94297" y="749"/>
                              </a:moveTo>
                              <a:lnTo>
                                <a:pt x="76708" y="749"/>
                              </a:lnTo>
                              <a:lnTo>
                                <a:pt x="69951" y="19710"/>
                              </a:lnTo>
                              <a:lnTo>
                                <a:pt x="77165" y="19672"/>
                              </a:lnTo>
                              <a:lnTo>
                                <a:pt x="81267" y="20701"/>
                              </a:lnTo>
                              <a:lnTo>
                                <a:pt x="87782" y="24790"/>
                              </a:lnTo>
                              <a:lnTo>
                                <a:pt x="89420" y="27457"/>
                              </a:lnTo>
                              <a:lnTo>
                                <a:pt x="89420" y="32283"/>
                              </a:lnTo>
                              <a:lnTo>
                                <a:pt x="88887" y="33616"/>
                              </a:lnTo>
                              <a:lnTo>
                                <a:pt x="86753" y="35839"/>
                              </a:lnTo>
                              <a:lnTo>
                                <a:pt x="85458" y="36398"/>
                              </a:lnTo>
                              <a:lnTo>
                                <a:pt x="83210" y="36398"/>
                              </a:lnTo>
                              <a:lnTo>
                                <a:pt x="82562" y="36283"/>
                              </a:lnTo>
                              <a:lnTo>
                                <a:pt x="81178" y="35763"/>
                              </a:lnTo>
                              <a:lnTo>
                                <a:pt x="80200" y="35229"/>
                              </a:lnTo>
                              <a:lnTo>
                                <a:pt x="77266" y="33197"/>
                              </a:lnTo>
                              <a:lnTo>
                                <a:pt x="75996" y="32423"/>
                              </a:lnTo>
                              <a:lnTo>
                                <a:pt x="70065" y="33896"/>
                              </a:lnTo>
                              <a:lnTo>
                                <a:pt x="70065" y="35725"/>
                              </a:lnTo>
                              <a:lnTo>
                                <a:pt x="70637" y="36652"/>
                              </a:lnTo>
                              <a:lnTo>
                                <a:pt x="73431" y="38595"/>
                              </a:lnTo>
                              <a:lnTo>
                                <a:pt x="75793" y="39179"/>
                              </a:lnTo>
                              <a:lnTo>
                                <a:pt x="81737" y="39179"/>
                              </a:lnTo>
                              <a:lnTo>
                                <a:pt x="94234" y="27800"/>
                              </a:lnTo>
                              <a:lnTo>
                                <a:pt x="94234" y="21882"/>
                              </a:lnTo>
                              <a:lnTo>
                                <a:pt x="92837" y="18859"/>
                              </a:lnTo>
                              <a:lnTo>
                                <a:pt x="86563" y="13487"/>
                              </a:lnTo>
                              <a:lnTo>
                                <a:pt x="81673" y="11887"/>
                              </a:lnTo>
                              <a:lnTo>
                                <a:pt x="75298" y="11645"/>
                              </a:lnTo>
                              <a:lnTo>
                                <a:pt x="76695" y="7899"/>
                              </a:lnTo>
                              <a:lnTo>
                                <a:pt x="91516" y="7899"/>
                              </a:lnTo>
                              <a:lnTo>
                                <a:pt x="94297" y="7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641006pt;margin-top:49.574562pt;width:7.45pt;height:3.1pt;mso-position-horizontal-relative:page;mso-position-vertical-relative:paragraph;z-index:15809536" id="docshape164" coordorigin="1633,991" coordsize="149,62" path="m1671,1016l1670,1010,1668,1004,1667,1001,1664,997,1661,995,1658,993,1657,992,1657,1028,1657,1042,1657,1045,1656,1047,1655,1049,1653,1050,1651,1050,1650,1050,1648,1048,1647,1047,1646,1042,1646,1040,1646,1004,1647,998,1648,997,1649,995,1650,995,1653,995,1655,995,1656,997,1657,1000,1657,1004,1657,1028,1657,992,1655,991,1648,991,1645,993,1639,997,1637,1001,1634,1011,1633,1016,1633,1028,1633,1032,1635,1037,1636,1040,1637,1043,1640,1047,1642,1049,1646,1052,1649,1053,1654,1053,1657,1053,1661,1050,1661,1050,1663,1049,1666,1045,1667,1042,1670,1034,1671,1028,1671,1016xm1693,1044l1692,1042,1689,1039,1687,1039,1685,1039,1683,1039,1682,1039,1679,1042,1678,1044,1678,1048,1679,1050,1682,1052,1683,1053,1687,1053,1689,1052,1692,1050,1693,1048,1693,1044xm1738,1022l1738,1010,1737,1007,1733,999,1731,996,1728,994,1725,992,1725,992,1725,1020,1725,1022,1724,1024,1723,1025,1721,1026,1718,1026,1716,1025,1713,1020,1712,1014,1712,1001,1713,998,1714,995,1716,994,1718,994,1719,995,1721,997,1722,998,1724,1006,1725,1009,1725,1020,1725,992,1722,991,1715,991,1712,992,1706,996,1703,998,1700,1005,1699,1009,1700,1018,1701,1022,1707,1029,1711,1030,1717,1030,1718,1030,1720,1030,1722,1029,1724,1028,1723,1032,1722,1036,1718,1042,1715,1045,1708,1049,1704,1051,1699,1052,1699,1053,1707,1053,1714,1051,1726,1044,1731,1040,1737,1028,1737,1026,1738,1022xm1781,993l1754,993,1743,1023,1754,1022,1761,1024,1771,1031,1774,1035,1774,1042,1773,1044,1769,1048,1767,1049,1764,1049,1763,1049,1761,1048,1759,1047,1755,1044,1753,1043,1750,1042,1749,1041,1747,1041,1746,1042,1744,1044,1743,1045,1743,1048,1744,1049,1748,1052,1752,1053,1762,1053,1766,1052,1773,1049,1776,1046,1780,1039,1781,1035,1781,1026,1779,1021,1769,1013,1761,1010,1751,1010,1754,1004,1777,1004,1781,99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1038491</wp:posOffset>
                </wp:positionH>
                <wp:positionV relativeFrom="paragraph">
                  <wp:posOffset>524809</wp:posOffset>
                </wp:positionV>
                <wp:extent cx="92710" cy="39370"/>
                <wp:effectExtent l="0" t="0" r="0" b="0"/>
                <wp:wrapNone/>
                <wp:docPr id="506" name="Graphic 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6" name="Graphic 506"/>
                      <wps:cNvSpPr/>
                      <wps:spPr>
                        <a:xfrm>
                          <a:off x="0" y="0"/>
                          <a:ext cx="92710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710" h="39370">
                              <a:moveTo>
                                <a:pt x="20281" y="37325"/>
                              </a:moveTo>
                              <a:lnTo>
                                <a:pt x="17995" y="37325"/>
                              </a:lnTo>
                              <a:lnTo>
                                <a:pt x="16954" y="37109"/>
                              </a:lnTo>
                              <a:lnTo>
                                <a:pt x="15659" y="36296"/>
                              </a:lnTo>
                              <a:lnTo>
                                <a:pt x="15240" y="35775"/>
                              </a:lnTo>
                              <a:lnTo>
                                <a:pt x="14833" y="34493"/>
                              </a:lnTo>
                              <a:lnTo>
                                <a:pt x="14732" y="33020"/>
                              </a:lnTo>
                              <a:lnTo>
                                <a:pt x="14732" y="0"/>
                              </a:lnTo>
                              <a:lnTo>
                                <a:pt x="13817" y="0"/>
                              </a:lnTo>
                              <a:lnTo>
                                <a:pt x="0" y="6286"/>
                              </a:lnTo>
                              <a:lnTo>
                                <a:pt x="495" y="7251"/>
                              </a:lnTo>
                              <a:lnTo>
                                <a:pt x="1854" y="6654"/>
                              </a:lnTo>
                              <a:lnTo>
                                <a:pt x="2997" y="6362"/>
                              </a:lnTo>
                              <a:lnTo>
                                <a:pt x="4533" y="6362"/>
                              </a:lnTo>
                              <a:lnTo>
                                <a:pt x="5054" y="6515"/>
                              </a:lnTo>
                              <a:lnTo>
                                <a:pt x="5956" y="7112"/>
                              </a:lnTo>
                              <a:lnTo>
                                <a:pt x="6261" y="7493"/>
                              </a:lnTo>
                              <a:lnTo>
                                <a:pt x="6604" y="8369"/>
                              </a:lnTo>
                              <a:lnTo>
                                <a:pt x="6692" y="9461"/>
                              </a:lnTo>
                              <a:lnTo>
                                <a:pt x="6692" y="33070"/>
                              </a:lnTo>
                              <a:lnTo>
                                <a:pt x="3111" y="37325"/>
                              </a:lnTo>
                              <a:lnTo>
                                <a:pt x="508" y="37325"/>
                              </a:lnTo>
                              <a:lnTo>
                                <a:pt x="508" y="38290"/>
                              </a:lnTo>
                              <a:lnTo>
                                <a:pt x="20281" y="38290"/>
                              </a:lnTo>
                              <a:lnTo>
                                <a:pt x="20281" y="37325"/>
                              </a:lnTo>
                              <a:close/>
                            </a:path>
                            <a:path w="92710" h="39370">
                              <a:moveTo>
                                <a:pt x="36309" y="33121"/>
                              </a:moveTo>
                              <a:lnTo>
                                <a:pt x="35864" y="32029"/>
                              </a:lnTo>
                              <a:lnTo>
                                <a:pt x="34061" y="30213"/>
                              </a:lnTo>
                              <a:lnTo>
                                <a:pt x="32969" y="29768"/>
                              </a:lnTo>
                              <a:lnTo>
                                <a:pt x="31673" y="29768"/>
                              </a:lnTo>
                              <a:lnTo>
                                <a:pt x="30403" y="29768"/>
                              </a:lnTo>
                              <a:lnTo>
                                <a:pt x="29311" y="30213"/>
                              </a:lnTo>
                              <a:lnTo>
                                <a:pt x="27520" y="32029"/>
                              </a:lnTo>
                              <a:lnTo>
                                <a:pt x="27076" y="33121"/>
                              </a:lnTo>
                              <a:lnTo>
                                <a:pt x="27076" y="35661"/>
                              </a:lnTo>
                              <a:lnTo>
                                <a:pt x="27520" y="36753"/>
                              </a:lnTo>
                              <a:lnTo>
                                <a:pt x="29311" y="38544"/>
                              </a:lnTo>
                              <a:lnTo>
                                <a:pt x="30403" y="39001"/>
                              </a:lnTo>
                              <a:lnTo>
                                <a:pt x="32943" y="39001"/>
                              </a:lnTo>
                              <a:lnTo>
                                <a:pt x="34036" y="38544"/>
                              </a:lnTo>
                              <a:lnTo>
                                <a:pt x="35852" y="36753"/>
                              </a:lnTo>
                              <a:lnTo>
                                <a:pt x="36309" y="35661"/>
                              </a:lnTo>
                              <a:lnTo>
                                <a:pt x="36309" y="33121"/>
                              </a:lnTo>
                              <a:close/>
                            </a:path>
                            <a:path w="92710" h="39370">
                              <a:moveTo>
                                <a:pt x="62750" y="37325"/>
                              </a:moveTo>
                              <a:lnTo>
                                <a:pt x="60464" y="37325"/>
                              </a:lnTo>
                              <a:lnTo>
                                <a:pt x="59436" y="37109"/>
                              </a:lnTo>
                              <a:lnTo>
                                <a:pt x="58127" y="36296"/>
                              </a:lnTo>
                              <a:lnTo>
                                <a:pt x="57708" y="35775"/>
                              </a:lnTo>
                              <a:lnTo>
                                <a:pt x="57302" y="34493"/>
                              </a:lnTo>
                              <a:lnTo>
                                <a:pt x="57200" y="33020"/>
                              </a:lnTo>
                              <a:lnTo>
                                <a:pt x="57200" y="0"/>
                              </a:lnTo>
                              <a:lnTo>
                                <a:pt x="56286" y="0"/>
                              </a:lnTo>
                              <a:lnTo>
                                <a:pt x="42481" y="6286"/>
                              </a:lnTo>
                              <a:lnTo>
                                <a:pt x="42976" y="7251"/>
                              </a:lnTo>
                              <a:lnTo>
                                <a:pt x="44323" y="6654"/>
                              </a:lnTo>
                              <a:lnTo>
                                <a:pt x="45466" y="6362"/>
                              </a:lnTo>
                              <a:lnTo>
                                <a:pt x="47002" y="6362"/>
                              </a:lnTo>
                              <a:lnTo>
                                <a:pt x="47536" y="6515"/>
                              </a:lnTo>
                              <a:lnTo>
                                <a:pt x="48437" y="7112"/>
                              </a:lnTo>
                              <a:lnTo>
                                <a:pt x="48742" y="7493"/>
                              </a:lnTo>
                              <a:lnTo>
                                <a:pt x="49085" y="8369"/>
                              </a:lnTo>
                              <a:lnTo>
                                <a:pt x="49149" y="9461"/>
                              </a:lnTo>
                              <a:lnTo>
                                <a:pt x="49149" y="33070"/>
                              </a:lnTo>
                              <a:lnTo>
                                <a:pt x="45593" y="37325"/>
                              </a:lnTo>
                              <a:lnTo>
                                <a:pt x="42989" y="37325"/>
                              </a:lnTo>
                              <a:lnTo>
                                <a:pt x="42989" y="38290"/>
                              </a:lnTo>
                              <a:lnTo>
                                <a:pt x="62750" y="38290"/>
                              </a:lnTo>
                              <a:lnTo>
                                <a:pt x="62750" y="37325"/>
                              </a:lnTo>
                              <a:close/>
                            </a:path>
                            <a:path w="92710" h="39370">
                              <a:moveTo>
                                <a:pt x="92595" y="723"/>
                              </a:moveTo>
                              <a:lnTo>
                                <a:pt x="75044" y="723"/>
                              </a:lnTo>
                              <a:lnTo>
                                <a:pt x="68300" y="19634"/>
                              </a:lnTo>
                              <a:lnTo>
                                <a:pt x="75501" y="19608"/>
                              </a:lnTo>
                              <a:lnTo>
                                <a:pt x="79590" y="20624"/>
                              </a:lnTo>
                              <a:lnTo>
                                <a:pt x="86106" y="24714"/>
                              </a:lnTo>
                              <a:lnTo>
                                <a:pt x="87731" y="27368"/>
                              </a:lnTo>
                              <a:lnTo>
                                <a:pt x="87731" y="32181"/>
                              </a:lnTo>
                              <a:lnTo>
                                <a:pt x="87198" y="33515"/>
                              </a:lnTo>
                              <a:lnTo>
                                <a:pt x="85064" y="35725"/>
                              </a:lnTo>
                              <a:lnTo>
                                <a:pt x="83781" y="36283"/>
                              </a:lnTo>
                              <a:lnTo>
                                <a:pt x="81534" y="36283"/>
                              </a:lnTo>
                              <a:lnTo>
                                <a:pt x="80886" y="36169"/>
                              </a:lnTo>
                              <a:lnTo>
                                <a:pt x="79502" y="35661"/>
                              </a:lnTo>
                              <a:lnTo>
                                <a:pt x="78524" y="35128"/>
                              </a:lnTo>
                              <a:lnTo>
                                <a:pt x="75615" y="33096"/>
                              </a:lnTo>
                              <a:lnTo>
                                <a:pt x="74345" y="32321"/>
                              </a:lnTo>
                              <a:lnTo>
                                <a:pt x="68414" y="33794"/>
                              </a:lnTo>
                              <a:lnTo>
                                <a:pt x="68414" y="35623"/>
                              </a:lnTo>
                              <a:lnTo>
                                <a:pt x="68986" y="36537"/>
                              </a:lnTo>
                              <a:lnTo>
                                <a:pt x="71780" y="38493"/>
                              </a:lnTo>
                              <a:lnTo>
                                <a:pt x="74142" y="39065"/>
                              </a:lnTo>
                              <a:lnTo>
                                <a:pt x="80060" y="39065"/>
                              </a:lnTo>
                              <a:lnTo>
                                <a:pt x="92532" y="27711"/>
                              </a:lnTo>
                              <a:lnTo>
                                <a:pt x="92532" y="21805"/>
                              </a:lnTo>
                              <a:lnTo>
                                <a:pt x="91135" y="18796"/>
                              </a:lnTo>
                              <a:lnTo>
                                <a:pt x="84886" y="13423"/>
                              </a:lnTo>
                              <a:lnTo>
                                <a:pt x="79997" y="11836"/>
                              </a:lnTo>
                              <a:lnTo>
                                <a:pt x="73647" y="11595"/>
                              </a:lnTo>
                              <a:lnTo>
                                <a:pt x="75031" y="7861"/>
                              </a:lnTo>
                              <a:lnTo>
                                <a:pt x="89827" y="7861"/>
                              </a:lnTo>
                              <a:lnTo>
                                <a:pt x="92595" y="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771004pt;margin-top:41.323563pt;width:7.3pt;height:3.1pt;mso-position-horizontal-relative:page;mso-position-vertical-relative:paragraph;z-index:15810048" id="docshape165" coordorigin="1635,826" coordsize="146,62" path="m1667,885l1664,885,1662,885,1660,884,1659,883,1659,881,1659,878,1659,826,1657,826,1635,836,1636,838,1638,837,1640,836,1643,836,1643,837,1645,838,1645,838,1646,840,1646,841,1646,879,1646,881,1645,883,1644,884,1642,885,1640,885,1636,885,1636,887,1667,887,1667,885xm1693,879l1692,877,1689,874,1687,873,1685,873,1683,873,1682,874,1679,877,1678,879,1678,883,1679,884,1682,887,1683,888,1687,888,1689,887,1692,884,1693,883,1693,879xm1734,885l1731,885,1729,885,1727,884,1726,883,1726,881,1726,878,1726,826,1724,826,1702,836,1703,838,1705,837,1707,836,1709,836,1710,837,1712,838,1712,838,1713,840,1713,841,1713,879,1713,881,1712,883,1711,884,1709,885,1707,885,1703,885,1703,887,1734,887,1734,885xm1781,828l1754,828,1743,857,1754,857,1761,859,1771,865,1774,870,1774,877,1773,879,1769,883,1767,884,1764,884,1763,883,1761,883,1759,882,1755,879,1753,877,1750,876,1749,876,1747,876,1746,877,1744,879,1743,880,1743,883,1744,884,1748,887,1752,888,1762,888,1766,887,1773,883,1776,881,1780,874,1781,870,1781,861,1779,856,1769,848,1761,845,1751,845,1754,839,1777,839,1781,82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3056407</wp:posOffset>
                </wp:positionH>
                <wp:positionV relativeFrom="paragraph">
                  <wp:posOffset>543770</wp:posOffset>
                </wp:positionV>
                <wp:extent cx="1588135" cy="386080"/>
                <wp:effectExtent l="0" t="0" r="0" b="0"/>
                <wp:wrapNone/>
                <wp:docPr id="507" name="Group 5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7" name="Group 507"/>
                      <wpg:cNvGrpSpPr/>
                      <wpg:grpSpPr>
                        <a:xfrm>
                          <a:off x="0" y="0"/>
                          <a:ext cx="1588135" cy="386080"/>
                          <a:chExt cx="1588135" cy="386080"/>
                        </a:xfrm>
                      </wpg:grpSpPr>
                      <wps:wsp>
                        <wps:cNvPr id="508" name="Graphic 508"/>
                        <wps:cNvSpPr/>
                        <wps:spPr>
                          <a:xfrm>
                            <a:off x="1930" y="151231"/>
                            <a:ext cx="1584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0">
                                <a:moveTo>
                                  <a:pt x="0" y="0"/>
                                </a:moveTo>
                                <a:lnTo>
                                  <a:pt x="1583766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930" y="1930"/>
                            <a:ext cx="1584325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299085">
                                <a:moveTo>
                                  <a:pt x="0" y="0"/>
                                </a:moveTo>
                                <a:lnTo>
                                  <a:pt x="1583766" y="0"/>
                                </a:lnTo>
                              </a:path>
                              <a:path w="1584325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54698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07467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60235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213004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65785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318554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371322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24738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77519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30288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583056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635825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688594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741362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794130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846899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99667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952449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005217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1057998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1110767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1163535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1216304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269072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321841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374622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427378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480146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532928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585696" y="1930"/>
                            <a:ext cx="12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">
                                <a:moveTo>
                                  <a:pt x="0" y="0"/>
                                </a:moveTo>
                                <a:lnTo>
                                  <a:pt x="0" y="29860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930" y="300532"/>
                            <a:ext cx="1584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0">
                                <a:moveTo>
                                  <a:pt x="0" y="0"/>
                                </a:moveTo>
                                <a:lnTo>
                                  <a:pt x="1583766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28638" y="44729"/>
                            <a:ext cx="1531620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1620" h="144145">
                                <a:moveTo>
                                  <a:pt x="0" y="82372"/>
                                </a:moveTo>
                                <a:lnTo>
                                  <a:pt x="52768" y="24460"/>
                                </a:lnTo>
                                <a:lnTo>
                                  <a:pt x="105537" y="144144"/>
                                </a:lnTo>
                                <a:lnTo>
                                  <a:pt x="158305" y="72072"/>
                                </a:lnTo>
                                <a:lnTo>
                                  <a:pt x="211086" y="23164"/>
                                </a:lnTo>
                                <a:lnTo>
                                  <a:pt x="263855" y="70142"/>
                                </a:lnTo>
                                <a:lnTo>
                                  <a:pt x="316623" y="36677"/>
                                </a:lnTo>
                                <a:lnTo>
                                  <a:pt x="369392" y="19938"/>
                                </a:lnTo>
                                <a:lnTo>
                                  <a:pt x="422173" y="11582"/>
                                </a:lnTo>
                                <a:lnTo>
                                  <a:pt x="474941" y="51485"/>
                                </a:lnTo>
                                <a:lnTo>
                                  <a:pt x="527710" y="39255"/>
                                </a:lnTo>
                                <a:lnTo>
                                  <a:pt x="580466" y="18656"/>
                                </a:lnTo>
                                <a:lnTo>
                                  <a:pt x="633247" y="25095"/>
                                </a:lnTo>
                                <a:lnTo>
                                  <a:pt x="686028" y="19303"/>
                                </a:lnTo>
                                <a:lnTo>
                                  <a:pt x="738797" y="15443"/>
                                </a:lnTo>
                                <a:lnTo>
                                  <a:pt x="791552" y="47624"/>
                                </a:lnTo>
                                <a:lnTo>
                                  <a:pt x="844334" y="19303"/>
                                </a:lnTo>
                                <a:lnTo>
                                  <a:pt x="897102" y="21247"/>
                                </a:lnTo>
                                <a:lnTo>
                                  <a:pt x="949871" y="27025"/>
                                </a:lnTo>
                                <a:lnTo>
                                  <a:pt x="1003287" y="28320"/>
                                </a:lnTo>
                                <a:lnTo>
                                  <a:pt x="1056068" y="34747"/>
                                </a:lnTo>
                                <a:lnTo>
                                  <a:pt x="1108824" y="29603"/>
                                </a:lnTo>
                                <a:lnTo>
                                  <a:pt x="1161592" y="0"/>
                                </a:lnTo>
                                <a:lnTo>
                                  <a:pt x="1214361" y="62420"/>
                                </a:lnTo>
                                <a:lnTo>
                                  <a:pt x="1267142" y="5791"/>
                                </a:lnTo>
                                <a:lnTo>
                                  <a:pt x="1319923" y="3213"/>
                                </a:lnTo>
                                <a:lnTo>
                                  <a:pt x="1372679" y="45681"/>
                                </a:lnTo>
                                <a:lnTo>
                                  <a:pt x="1425460" y="18656"/>
                                </a:lnTo>
                                <a:lnTo>
                                  <a:pt x="1478229" y="13512"/>
                                </a:lnTo>
                                <a:lnTo>
                                  <a:pt x="1530997" y="19938"/>
                                </a:lnTo>
                              </a:path>
                            </a:pathLst>
                          </a:custGeom>
                          <a:ln w="12230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28638" y="65963"/>
                            <a:ext cx="153162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1620" h="201295">
                                <a:moveTo>
                                  <a:pt x="0" y="156375"/>
                                </a:moveTo>
                                <a:lnTo>
                                  <a:pt x="52768" y="28955"/>
                                </a:lnTo>
                                <a:lnTo>
                                  <a:pt x="105537" y="89446"/>
                                </a:lnTo>
                                <a:lnTo>
                                  <a:pt x="158305" y="31534"/>
                                </a:lnTo>
                                <a:lnTo>
                                  <a:pt x="211086" y="38607"/>
                                </a:lnTo>
                                <a:lnTo>
                                  <a:pt x="263855" y="81724"/>
                                </a:lnTo>
                                <a:lnTo>
                                  <a:pt x="316623" y="74002"/>
                                </a:lnTo>
                                <a:lnTo>
                                  <a:pt x="369392" y="79794"/>
                                </a:lnTo>
                                <a:lnTo>
                                  <a:pt x="422173" y="34747"/>
                                </a:lnTo>
                                <a:lnTo>
                                  <a:pt x="474941" y="65633"/>
                                </a:lnTo>
                                <a:lnTo>
                                  <a:pt x="527710" y="30886"/>
                                </a:lnTo>
                                <a:lnTo>
                                  <a:pt x="580466" y="15443"/>
                                </a:lnTo>
                                <a:lnTo>
                                  <a:pt x="633247" y="36029"/>
                                </a:lnTo>
                                <a:lnTo>
                                  <a:pt x="686028" y="5791"/>
                                </a:lnTo>
                                <a:lnTo>
                                  <a:pt x="738797" y="19303"/>
                                </a:lnTo>
                                <a:lnTo>
                                  <a:pt x="791552" y="110045"/>
                                </a:lnTo>
                                <a:lnTo>
                                  <a:pt x="844334" y="19303"/>
                                </a:lnTo>
                                <a:lnTo>
                                  <a:pt x="897102" y="92659"/>
                                </a:lnTo>
                                <a:lnTo>
                                  <a:pt x="949871" y="83654"/>
                                </a:lnTo>
                                <a:lnTo>
                                  <a:pt x="1003287" y="94589"/>
                                </a:lnTo>
                                <a:lnTo>
                                  <a:pt x="1056068" y="0"/>
                                </a:lnTo>
                                <a:lnTo>
                                  <a:pt x="1108824" y="63055"/>
                                </a:lnTo>
                                <a:lnTo>
                                  <a:pt x="1161592" y="45681"/>
                                </a:lnTo>
                                <a:lnTo>
                                  <a:pt x="1214361" y="200786"/>
                                </a:lnTo>
                                <a:lnTo>
                                  <a:pt x="1267142" y="19303"/>
                                </a:lnTo>
                                <a:lnTo>
                                  <a:pt x="1319923" y="40538"/>
                                </a:lnTo>
                                <a:lnTo>
                                  <a:pt x="1372679" y="11582"/>
                                </a:lnTo>
                                <a:lnTo>
                                  <a:pt x="1425460" y="5143"/>
                                </a:lnTo>
                                <a:lnTo>
                                  <a:pt x="1478229" y="24447"/>
                                </a:lnTo>
                                <a:lnTo>
                                  <a:pt x="1530997" y="33464"/>
                                </a:lnTo>
                              </a:path>
                            </a:pathLst>
                          </a:custGeom>
                          <a:ln w="12230">
                            <a:solidFill>
                              <a:srgbClr val="EC7D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28638" y="61442"/>
                            <a:ext cx="153162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1620" h="142875">
                                <a:moveTo>
                                  <a:pt x="0" y="78524"/>
                                </a:moveTo>
                                <a:lnTo>
                                  <a:pt x="52768" y="14808"/>
                                </a:lnTo>
                                <a:lnTo>
                                  <a:pt x="105537" y="142874"/>
                                </a:lnTo>
                                <a:lnTo>
                                  <a:pt x="158305" y="61150"/>
                                </a:lnTo>
                                <a:lnTo>
                                  <a:pt x="211086" y="23177"/>
                                </a:lnTo>
                                <a:lnTo>
                                  <a:pt x="263855" y="39916"/>
                                </a:lnTo>
                                <a:lnTo>
                                  <a:pt x="316623" y="20599"/>
                                </a:lnTo>
                                <a:lnTo>
                                  <a:pt x="369392" y="10299"/>
                                </a:lnTo>
                                <a:lnTo>
                                  <a:pt x="422173" y="7099"/>
                                </a:lnTo>
                                <a:lnTo>
                                  <a:pt x="474941" y="44411"/>
                                </a:lnTo>
                                <a:lnTo>
                                  <a:pt x="527710" y="28968"/>
                                </a:lnTo>
                                <a:lnTo>
                                  <a:pt x="580466" y="11595"/>
                                </a:lnTo>
                                <a:lnTo>
                                  <a:pt x="633247" y="16103"/>
                                </a:lnTo>
                                <a:lnTo>
                                  <a:pt x="686028" y="8381"/>
                                </a:lnTo>
                                <a:lnTo>
                                  <a:pt x="738797" y="7734"/>
                                </a:lnTo>
                                <a:lnTo>
                                  <a:pt x="791552" y="52781"/>
                                </a:lnTo>
                                <a:lnTo>
                                  <a:pt x="844334" y="9664"/>
                                </a:lnTo>
                                <a:lnTo>
                                  <a:pt x="897102" y="30264"/>
                                </a:lnTo>
                                <a:lnTo>
                                  <a:pt x="949871" y="27685"/>
                                </a:lnTo>
                                <a:lnTo>
                                  <a:pt x="1003287" y="20599"/>
                                </a:lnTo>
                                <a:lnTo>
                                  <a:pt x="1108824" y="28333"/>
                                </a:lnTo>
                                <a:lnTo>
                                  <a:pt x="1161592" y="647"/>
                                </a:lnTo>
                                <a:lnTo>
                                  <a:pt x="1214361" y="68872"/>
                                </a:lnTo>
                                <a:lnTo>
                                  <a:pt x="1267142" y="5156"/>
                                </a:lnTo>
                                <a:lnTo>
                                  <a:pt x="1319923" y="8381"/>
                                </a:lnTo>
                                <a:lnTo>
                                  <a:pt x="1372679" y="31546"/>
                                </a:lnTo>
                                <a:lnTo>
                                  <a:pt x="1425460" y="9664"/>
                                </a:lnTo>
                                <a:lnTo>
                                  <a:pt x="1478229" y="0"/>
                                </a:lnTo>
                                <a:lnTo>
                                  <a:pt x="1530997" y="12890"/>
                                </a:lnTo>
                              </a:path>
                            </a:pathLst>
                          </a:custGeom>
                          <a:ln w="12230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8427" y="346443"/>
                            <a:ext cx="146240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2405" h="39370">
                                <a:moveTo>
                                  <a:pt x="20269" y="37325"/>
                                </a:moveTo>
                                <a:lnTo>
                                  <a:pt x="17995" y="37325"/>
                                </a:lnTo>
                                <a:lnTo>
                                  <a:pt x="16954" y="37122"/>
                                </a:lnTo>
                                <a:lnTo>
                                  <a:pt x="15659" y="36309"/>
                                </a:lnTo>
                                <a:lnTo>
                                  <a:pt x="15240" y="35788"/>
                                </a:lnTo>
                                <a:lnTo>
                                  <a:pt x="14833" y="34493"/>
                                </a:lnTo>
                                <a:lnTo>
                                  <a:pt x="14719" y="33020"/>
                                </a:lnTo>
                                <a:lnTo>
                                  <a:pt x="14719" y="0"/>
                                </a:lnTo>
                                <a:lnTo>
                                  <a:pt x="13817" y="0"/>
                                </a:lnTo>
                                <a:lnTo>
                                  <a:pt x="0" y="6286"/>
                                </a:lnTo>
                                <a:lnTo>
                                  <a:pt x="495" y="7251"/>
                                </a:lnTo>
                                <a:lnTo>
                                  <a:pt x="1854" y="6667"/>
                                </a:lnTo>
                                <a:lnTo>
                                  <a:pt x="2997" y="6362"/>
                                </a:lnTo>
                                <a:lnTo>
                                  <a:pt x="4533" y="6362"/>
                                </a:lnTo>
                                <a:lnTo>
                                  <a:pt x="5054" y="6527"/>
                                </a:lnTo>
                                <a:lnTo>
                                  <a:pt x="5956" y="7124"/>
                                </a:lnTo>
                                <a:lnTo>
                                  <a:pt x="6261" y="7505"/>
                                </a:lnTo>
                                <a:lnTo>
                                  <a:pt x="6604" y="8382"/>
                                </a:lnTo>
                                <a:lnTo>
                                  <a:pt x="6680" y="9474"/>
                                </a:lnTo>
                                <a:lnTo>
                                  <a:pt x="6680" y="33070"/>
                                </a:lnTo>
                                <a:lnTo>
                                  <a:pt x="3111" y="37325"/>
                                </a:lnTo>
                                <a:lnTo>
                                  <a:pt x="520" y="37325"/>
                                </a:lnTo>
                                <a:lnTo>
                                  <a:pt x="520" y="38290"/>
                                </a:lnTo>
                                <a:lnTo>
                                  <a:pt x="20269" y="38290"/>
                                </a:lnTo>
                                <a:lnTo>
                                  <a:pt x="20269" y="37325"/>
                                </a:lnTo>
                                <a:close/>
                              </a:path>
                              <a:path w="1462405" h="39370">
                                <a:moveTo>
                                  <a:pt x="180568" y="24180"/>
                                </a:moveTo>
                                <a:lnTo>
                                  <a:pt x="177114" y="24180"/>
                                </a:lnTo>
                                <a:lnTo>
                                  <a:pt x="177114" y="9271"/>
                                </a:lnTo>
                                <a:lnTo>
                                  <a:pt x="177114" y="0"/>
                                </a:lnTo>
                                <a:lnTo>
                                  <a:pt x="173748" y="0"/>
                                </a:lnTo>
                                <a:lnTo>
                                  <a:pt x="169532" y="5753"/>
                                </a:lnTo>
                                <a:lnTo>
                                  <a:pt x="169532" y="9271"/>
                                </a:lnTo>
                                <a:lnTo>
                                  <a:pt x="169532" y="24180"/>
                                </a:lnTo>
                                <a:lnTo>
                                  <a:pt x="158584" y="24180"/>
                                </a:lnTo>
                                <a:lnTo>
                                  <a:pt x="169532" y="9271"/>
                                </a:lnTo>
                                <a:lnTo>
                                  <a:pt x="169532" y="5753"/>
                                </a:lnTo>
                                <a:lnTo>
                                  <a:pt x="155994" y="24180"/>
                                </a:lnTo>
                                <a:lnTo>
                                  <a:pt x="155994" y="29908"/>
                                </a:lnTo>
                                <a:lnTo>
                                  <a:pt x="169532" y="29908"/>
                                </a:lnTo>
                                <a:lnTo>
                                  <a:pt x="169532" y="38277"/>
                                </a:lnTo>
                                <a:lnTo>
                                  <a:pt x="177114" y="38277"/>
                                </a:lnTo>
                                <a:lnTo>
                                  <a:pt x="177114" y="29908"/>
                                </a:lnTo>
                                <a:lnTo>
                                  <a:pt x="180568" y="29908"/>
                                </a:lnTo>
                                <a:lnTo>
                                  <a:pt x="180568" y="24180"/>
                                </a:lnTo>
                                <a:close/>
                              </a:path>
                              <a:path w="1462405" h="39370">
                                <a:moveTo>
                                  <a:pt x="339991" y="736"/>
                                </a:moveTo>
                                <a:lnTo>
                                  <a:pt x="317627" y="736"/>
                                </a:lnTo>
                                <a:lnTo>
                                  <a:pt x="314921" y="12344"/>
                                </a:lnTo>
                                <a:lnTo>
                                  <a:pt x="315976" y="12344"/>
                                </a:lnTo>
                                <a:lnTo>
                                  <a:pt x="316674" y="10807"/>
                                </a:lnTo>
                                <a:lnTo>
                                  <a:pt x="317563" y="9779"/>
                                </a:lnTo>
                                <a:lnTo>
                                  <a:pt x="320154" y="8445"/>
                                </a:lnTo>
                                <a:lnTo>
                                  <a:pt x="322440" y="8039"/>
                                </a:lnTo>
                                <a:lnTo>
                                  <a:pt x="333235" y="8039"/>
                                </a:lnTo>
                                <a:lnTo>
                                  <a:pt x="323049" y="39077"/>
                                </a:lnTo>
                                <a:lnTo>
                                  <a:pt x="327393" y="39077"/>
                                </a:lnTo>
                                <a:lnTo>
                                  <a:pt x="339991" y="736"/>
                                </a:lnTo>
                                <a:close/>
                              </a:path>
                              <a:path w="1462405" h="39370">
                                <a:moveTo>
                                  <a:pt x="481266" y="37325"/>
                                </a:moveTo>
                                <a:lnTo>
                                  <a:pt x="478980" y="37325"/>
                                </a:lnTo>
                                <a:lnTo>
                                  <a:pt x="477939" y="37122"/>
                                </a:lnTo>
                                <a:lnTo>
                                  <a:pt x="476656" y="36309"/>
                                </a:lnTo>
                                <a:lnTo>
                                  <a:pt x="476237" y="35788"/>
                                </a:lnTo>
                                <a:lnTo>
                                  <a:pt x="475818" y="34493"/>
                                </a:lnTo>
                                <a:lnTo>
                                  <a:pt x="475729" y="33020"/>
                                </a:lnTo>
                                <a:lnTo>
                                  <a:pt x="475729" y="0"/>
                                </a:lnTo>
                                <a:lnTo>
                                  <a:pt x="474802" y="0"/>
                                </a:lnTo>
                                <a:lnTo>
                                  <a:pt x="460997" y="6286"/>
                                </a:lnTo>
                                <a:lnTo>
                                  <a:pt x="461492" y="7251"/>
                                </a:lnTo>
                                <a:lnTo>
                                  <a:pt x="462851" y="6667"/>
                                </a:lnTo>
                                <a:lnTo>
                                  <a:pt x="464007" y="6362"/>
                                </a:lnTo>
                                <a:lnTo>
                                  <a:pt x="465531" y="6362"/>
                                </a:lnTo>
                                <a:lnTo>
                                  <a:pt x="466051" y="6527"/>
                                </a:lnTo>
                                <a:lnTo>
                                  <a:pt x="466940" y="7124"/>
                                </a:lnTo>
                                <a:lnTo>
                                  <a:pt x="467258" y="7505"/>
                                </a:lnTo>
                                <a:lnTo>
                                  <a:pt x="467588" y="8382"/>
                                </a:lnTo>
                                <a:lnTo>
                                  <a:pt x="467677" y="9474"/>
                                </a:lnTo>
                                <a:lnTo>
                                  <a:pt x="467677" y="33070"/>
                                </a:lnTo>
                                <a:lnTo>
                                  <a:pt x="464121" y="37325"/>
                                </a:lnTo>
                                <a:lnTo>
                                  <a:pt x="461492" y="37325"/>
                                </a:lnTo>
                                <a:lnTo>
                                  <a:pt x="461492" y="38290"/>
                                </a:lnTo>
                                <a:lnTo>
                                  <a:pt x="481266" y="38290"/>
                                </a:lnTo>
                                <a:lnTo>
                                  <a:pt x="481266" y="37325"/>
                                </a:lnTo>
                                <a:close/>
                              </a:path>
                              <a:path w="1462405" h="39370">
                                <a:moveTo>
                                  <a:pt x="511784" y="15455"/>
                                </a:moveTo>
                                <a:lnTo>
                                  <a:pt x="511175" y="11671"/>
                                </a:lnTo>
                                <a:lnTo>
                                  <a:pt x="509066" y="5715"/>
                                </a:lnTo>
                                <a:lnTo>
                                  <a:pt x="507682" y="3721"/>
                                </a:lnTo>
                                <a:lnTo>
                                  <a:pt x="505383" y="1930"/>
                                </a:lnTo>
                                <a:lnTo>
                                  <a:pt x="503885" y="749"/>
                                </a:lnTo>
                                <a:lnTo>
                                  <a:pt x="503262" y="520"/>
                                </a:lnTo>
                                <a:lnTo>
                                  <a:pt x="503262" y="22999"/>
                                </a:lnTo>
                                <a:lnTo>
                                  <a:pt x="503161" y="31953"/>
                                </a:lnTo>
                                <a:lnTo>
                                  <a:pt x="503047" y="33655"/>
                                </a:lnTo>
                                <a:lnTo>
                                  <a:pt x="502640" y="35128"/>
                                </a:lnTo>
                                <a:lnTo>
                                  <a:pt x="501396" y="36741"/>
                                </a:lnTo>
                                <a:lnTo>
                                  <a:pt x="500710" y="37045"/>
                                </a:lnTo>
                                <a:lnTo>
                                  <a:pt x="498932" y="37045"/>
                                </a:lnTo>
                                <a:lnTo>
                                  <a:pt x="496074" y="30035"/>
                                </a:lnTo>
                                <a:lnTo>
                                  <a:pt x="496125" y="7645"/>
                                </a:lnTo>
                                <a:lnTo>
                                  <a:pt x="496595" y="4381"/>
                                </a:lnTo>
                                <a:lnTo>
                                  <a:pt x="497039" y="3251"/>
                                </a:lnTo>
                                <a:lnTo>
                                  <a:pt x="498195" y="2146"/>
                                </a:lnTo>
                                <a:lnTo>
                                  <a:pt x="498830" y="1930"/>
                                </a:lnTo>
                                <a:lnTo>
                                  <a:pt x="500646" y="1930"/>
                                </a:lnTo>
                                <a:lnTo>
                                  <a:pt x="503262" y="22999"/>
                                </a:lnTo>
                                <a:lnTo>
                                  <a:pt x="503262" y="520"/>
                                </a:lnTo>
                                <a:lnTo>
                                  <a:pt x="501865" y="0"/>
                                </a:lnTo>
                                <a:lnTo>
                                  <a:pt x="497547" y="0"/>
                                </a:lnTo>
                                <a:lnTo>
                                  <a:pt x="487654" y="23291"/>
                                </a:lnTo>
                                <a:lnTo>
                                  <a:pt x="488010" y="25908"/>
                                </a:lnTo>
                                <a:lnTo>
                                  <a:pt x="497890" y="39090"/>
                                </a:lnTo>
                                <a:lnTo>
                                  <a:pt x="501269" y="39090"/>
                                </a:lnTo>
                                <a:lnTo>
                                  <a:pt x="502754" y="38709"/>
                                </a:lnTo>
                                <a:lnTo>
                                  <a:pt x="505434" y="37223"/>
                                </a:lnTo>
                                <a:lnTo>
                                  <a:pt x="505637" y="37045"/>
                                </a:lnTo>
                                <a:lnTo>
                                  <a:pt x="506628" y="36207"/>
                                </a:lnTo>
                                <a:lnTo>
                                  <a:pt x="508749" y="33655"/>
                                </a:lnTo>
                                <a:lnTo>
                                  <a:pt x="509600" y="32029"/>
                                </a:lnTo>
                                <a:lnTo>
                                  <a:pt x="510209" y="30035"/>
                                </a:lnTo>
                                <a:lnTo>
                                  <a:pt x="511263" y="26784"/>
                                </a:lnTo>
                                <a:lnTo>
                                  <a:pt x="511784" y="23291"/>
                                </a:lnTo>
                                <a:lnTo>
                                  <a:pt x="511784" y="15455"/>
                                </a:lnTo>
                                <a:close/>
                              </a:path>
                              <a:path w="1462405" h="39370">
                                <a:moveTo>
                                  <a:pt x="639749" y="37325"/>
                                </a:moveTo>
                                <a:lnTo>
                                  <a:pt x="637463" y="37325"/>
                                </a:lnTo>
                                <a:lnTo>
                                  <a:pt x="636435" y="37122"/>
                                </a:lnTo>
                                <a:lnTo>
                                  <a:pt x="635127" y="36309"/>
                                </a:lnTo>
                                <a:lnTo>
                                  <a:pt x="634707" y="35788"/>
                                </a:lnTo>
                                <a:lnTo>
                                  <a:pt x="634301" y="34493"/>
                                </a:lnTo>
                                <a:lnTo>
                                  <a:pt x="634187" y="33020"/>
                                </a:lnTo>
                                <a:lnTo>
                                  <a:pt x="634187" y="0"/>
                                </a:lnTo>
                                <a:lnTo>
                                  <a:pt x="633285" y="0"/>
                                </a:lnTo>
                                <a:lnTo>
                                  <a:pt x="619467" y="6286"/>
                                </a:lnTo>
                                <a:lnTo>
                                  <a:pt x="619963" y="7251"/>
                                </a:lnTo>
                                <a:lnTo>
                                  <a:pt x="621296" y="6667"/>
                                </a:lnTo>
                                <a:lnTo>
                                  <a:pt x="622452" y="6362"/>
                                </a:lnTo>
                                <a:lnTo>
                                  <a:pt x="624001" y="6362"/>
                                </a:lnTo>
                                <a:lnTo>
                                  <a:pt x="624509" y="6527"/>
                                </a:lnTo>
                                <a:lnTo>
                                  <a:pt x="625436" y="7124"/>
                                </a:lnTo>
                                <a:lnTo>
                                  <a:pt x="625741" y="7505"/>
                                </a:lnTo>
                                <a:lnTo>
                                  <a:pt x="626071" y="8382"/>
                                </a:lnTo>
                                <a:lnTo>
                                  <a:pt x="626160" y="9474"/>
                                </a:lnTo>
                                <a:lnTo>
                                  <a:pt x="626160" y="33070"/>
                                </a:lnTo>
                                <a:lnTo>
                                  <a:pt x="622579" y="37325"/>
                                </a:lnTo>
                                <a:lnTo>
                                  <a:pt x="619975" y="37325"/>
                                </a:lnTo>
                                <a:lnTo>
                                  <a:pt x="619975" y="38290"/>
                                </a:lnTo>
                                <a:lnTo>
                                  <a:pt x="639749" y="38290"/>
                                </a:lnTo>
                                <a:lnTo>
                                  <a:pt x="639749" y="37325"/>
                                </a:lnTo>
                                <a:close/>
                              </a:path>
                              <a:path w="1462405" h="39370">
                                <a:moveTo>
                                  <a:pt x="669086" y="22682"/>
                                </a:moveTo>
                                <a:lnTo>
                                  <a:pt x="668502" y="20764"/>
                                </a:lnTo>
                                <a:lnTo>
                                  <a:pt x="666254" y="17691"/>
                                </a:lnTo>
                                <a:lnTo>
                                  <a:pt x="664629" y="16383"/>
                                </a:lnTo>
                                <a:lnTo>
                                  <a:pt x="662482" y="15328"/>
                                </a:lnTo>
                                <a:lnTo>
                                  <a:pt x="664159" y="14363"/>
                                </a:lnTo>
                                <a:lnTo>
                                  <a:pt x="665378" y="13220"/>
                                </a:lnTo>
                                <a:lnTo>
                                  <a:pt x="666927" y="10655"/>
                                </a:lnTo>
                                <a:lnTo>
                                  <a:pt x="667321" y="9321"/>
                                </a:lnTo>
                                <a:lnTo>
                                  <a:pt x="667321" y="5816"/>
                                </a:lnTo>
                                <a:lnTo>
                                  <a:pt x="666470" y="3962"/>
                                </a:lnTo>
                                <a:lnTo>
                                  <a:pt x="663105" y="800"/>
                                </a:lnTo>
                                <a:lnTo>
                                  <a:pt x="660958" y="0"/>
                                </a:lnTo>
                                <a:lnTo>
                                  <a:pt x="655815" y="0"/>
                                </a:lnTo>
                                <a:lnTo>
                                  <a:pt x="653491" y="787"/>
                                </a:lnTo>
                                <a:lnTo>
                                  <a:pt x="649338" y="3886"/>
                                </a:lnTo>
                                <a:lnTo>
                                  <a:pt x="647636" y="6197"/>
                                </a:lnTo>
                                <a:lnTo>
                                  <a:pt x="646303" y="9283"/>
                                </a:lnTo>
                                <a:lnTo>
                                  <a:pt x="647331" y="9652"/>
                                </a:lnTo>
                                <a:lnTo>
                                  <a:pt x="649135" y="6908"/>
                                </a:lnTo>
                                <a:lnTo>
                                  <a:pt x="651357" y="5549"/>
                                </a:lnTo>
                                <a:lnTo>
                                  <a:pt x="655599" y="5549"/>
                                </a:lnTo>
                                <a:lnTo>
                                  <a:pt x="656996" y="6096"/>
                                </a:lnTo>
                                <a:lnTo>
                                  <a:pt x="659244" y="8293"/>
                                </a:lnTo>
                                <a:lnTo>
                                  <a:pt x="659803" y="9613"/>
                                </a:lnTo>
                                <a:lnTo>
                                  <a:pt x="659803" y="12242"/>
                                </a:lnTo>
                                <a:lnTo>
                                  <a:pt x="652424" y="18516"/>
                                </a:lnTo>
                                <a:lnTo>
                                  <a:pt x="652424" y="19481"/>
                                </a:lnTo>
                                <a:lnTo>
                                  <a:pt x="655840" y="20294"/>
                                </a:lnTo>
                                <a:lnTo>
                                  <a:pt x="658418" y="21755"/>
                                </a:lnTo>
                                <a:lnTo>
                                  <a:pt x="661962" y="26022"/>
                                </a:lnTo>
                                <a:lnTo>
                                  <a:pt x="662863" y="28346"/>
                                </a:lnTo>
                                <a:lnTo>
                                  <a:pt x="662863" y="32524"/>
                                </a:lnTo>
                                <a:lnTo>
                                  <a:pt x="662355" y="33883"/>
                                </a:lnTo>
                                <a:lnTo>
                                  <a:pt x="660412" y="36055"/>
                                </a:lnTo>
                                <a:lnTo>
                                  <a:pt x="659244" y="36588"/>
                                </a:lnTo>
                                <a:lnTo>
                                  <a:pt x="656285" y="36588"/>
                                </a:lnTo>
                                <a:lnTo>
                                  <a:pt x="654634" y="35852"/>
                                </a:lnTo>
                                <a:lnTo>
                                  <a:pt x="649973" y="32143"/>
                                </a:lnTo>
                                <a:lnTo>
                                  <a:pt x="649135" y="31724"/>
                                </a:lnTo>
                                <a:lnTo>
                                  <a:pt x="644956" y="33820"/>
                                </a:lnTo>
                                <a:lnTo>
                                  <a:pt x="644956" y="35826"/>
                                </a:lnTo>
                                <a:lnTo>
                                  <a:pt x="645477" y="36766"/>
                                </a:lnTo>
                                <a:lnTo>
                                  <a:pt x="647992" y="38544"/>
                                </a:lnTo>
                                <a:lnTo>
                                  <a:pt x="650290" y="39077"/>
                                </a:lnTo>
                                <a:lnTo>
                                  <a:pt x="658215" y="39077"/>
                                </a:lnTo>
                                <a:lnTo>
                                  <a:pt x="662025" y="37706"/>
                                </a:lnTo>
                                <a:lnTo>
                                  <a:pt x="667664" y="32232"/>
                                </a:lnTo>
                                <a:lnTo>
                                  <a:pt x="669086" y="28905"/>
                                </a:lnTo>
                                <a:lnTo>
                                  <a:pt x="669086" y="22682"/>
                                </a:lnTo>
                                <a:close/>
                              </a:path>
                              <a:path w="1462405" h="39370">
                                <a:moveTo>
                                  <a:pt x="798156" y="37325"/>
                                </a:moveTo>
                                <a:lnTo>
                                  <a:pt x="795883" y="37325"/>
                                </a:lnTo>
                                <a:lnTo>
                                  <a:pt x="794854" y="37122"/>
                                </a:lnTo>
                                <a:lnTo>
                                  <a:pt x="793546" y="36309"/>
                                </a:lnTo>
                                <a:lnTo>
                                  <a:pt x="793127" y="35788"/>
                                </a:lnTo>
                                <a:lnTo>
                                  <a:pt x="792721" y="34493"/>
                                </a:lnTo>
                                <a:lnTo>
                                  <a:pt x="792619" y="33020"/>
                                </a:lnTo>
                                <a:lnTo>
                                  <a:pt x="792619" y="0"/>
                                </a:lnTo>
                                <a:lnTo>
                                  <a:pt x="791705" y="0"/>
                                </a:lnTo>
                                <a:lnTo>
                                  <a:pt x="777900" y="6286"/>
                                </a:lnTo>
                                <a:lnTo>
                                  <a:pt x="778395" y="7251"/>
                                </a:lnTo>
                                <a:lnTo>
                                  <a:pt x="779741" y="6667"/>
                                </a:lnTo>
                                <a:lnTo>
                                  <a:pt x="780897" y="6362"/>
                                </a:lnTo>
                                <a:lnTo>
                                  <a:pt x="782421" y="6362"/>
                                </a:lnTo>
                                <a:lnTo>
                                  <a:pt x="782942" y="6527"/>
                                </a:lnTo>
                                <a:lnTo>
                                  <a:pt x="783844" y="7124"/>
                                </a:lnTo>
                                <a:lnTo>
                                  <a:pt x="784161" y="7505"/>
                                </a:lnTo>
                                <a:lnTo>
                                  <a:pt x="784491" y="8382"/>
                                </a:lnTo>
                                <a:lnTo>
                                  <a:pt x="784567" y="9474"/>
                                </a:lnTo>
                                <a:lnTo>
                                  <a:pt x="784567" y="33070"/>
                                </a:lnTo>
                                <a:lnTo>
                                  <a:pt x="781011" y="37325"/>
                                </a:lnTo>
                                <a:lnTo>
                                  <a:pt x="778395" y="37325"/>
                                </a:lnTo>
                                <a:lnTo>
                                  <a:pt x="778395" y="38290"/>
                                </a:lnTo>
                                <a:lnTo>
                                  <a:pt x="798156" y="38290"/>
                                </a:lnTo>
                                <a:lnTo>
                                  <a:pt x="798156" y="37325"/>
                                </a:lnTo>
                                <a:close/>
                              </a:path>
                              <a:path w="1462405" h="39370">
                                <a:moveTo>
                                  <a:pt x="829094" y="0"/>
                                </a:moveTo>
                                <a:lnTo>
                                  <a:pt x="804570" y="19481"/>
                                </a:lnTo>
                                <a:lnTo>
                                  <a:pt x="804570" y="26555"/>
                                </a:lnTo>
                                <a:lnTo>
                                  <a:pt x="814895" y="39077"/>
                                </a:lnTo>
                                <a:lnTo>
                                  <a:pt x="819327" y="39077"/>
                                </a:lnTo>
                                <a:lnTo>
                                  <a:pt x="821321" y="38519"/>
                                </a:lnTo>
                                <a:lnTo>
                                  <a:pt x="823277" y="37325"/>
                                </a:lnTo>
                                <a:lnTo>
                                  <a:pt x="825042" y="36258"/>
                                </a:lnTo>
                                <a:lnTo>
                                  <a:pt x="826503" y="34658"/>
                                </a:lnTo>
                                <a:lnTo>
                                  <a:pt x="828522" y="30543"/>
                                </a:lnTo>
                                <a:lnTo>
                                  <a:pt x="829030" y="28270"/>
                                </a:lnTo>
                                <a:lnTo>
                                  <a:pt x="829030" y="22263"/>
                                </a:lnTo>
                                <a:lnTo>
                                  <a:pt x="828103" y="19481"/>
                                </a:lnTo>
                                <a:lnTo>
                                  <a:pt x="826109" y="17335"/>
                                </a:lnTo>
                                <a:lnTo>
                                  <a:pt x="824877" y="16002"/>
                                </a:lnTo>
                                <a:lnTo>
                                  <a:pt x="824331" y="15405"/>
                                </a:lnTo>
                                <a:lnTo>
                                  <a:pt x="821994" y="14389"/>
                                </a:lnTo>
                                <a:lnTo>
                                  <a:pt x="821156" y="14389"/>
                                </a:lnTo>
                                <a:lnTo>
                                  <a:pt x="821156" y="24688"/>
                                </a:lnTo>
                                <a:lnTo>
                                  <a:pt x="821156" y="32842"/>
                                </a:lnTo>
                                <a:lnTo>
                                  <a:pt x="820826" y="34848"/>
                                </a:lnTo>
                                <a:lnTo>
                                  <a:pt x="819480" y="36817"/>
                                </a:lnTo>
                                <a:lnTo>
                                  <a:pt x="818718" y="37325"/>
                                </a:lnTo>
                                <a:lnTo>
                                  <a:pt x="817041" y="37325"/>
                                </a:lnTo>
                                <a:lnTo>
                                  <a:pt x="812952" y="26555"/>
                                </a:lnTo>
                                <a:lnTo>
                                  <a:pt x="813015" y="20802"/>
                                </a:lnTo>
                                <a:lnTo>
                                  <a:pt x="813168" y="18249"/>
                                </a:lnTo>
                                <a:lnTo>
                                  <a:pt x="814362" y="17640"/>
                                </a:lnTo>
                                <a:lnTo>
                                  <a:pt x="815327" y="17335"/>
                                </a:lnTo>
                                <a:lnTo>
                                  <a:pt x="817422" y="17335"/>
                                </a:lnTo>
                                <a:lnTo>
                                  <a:pt x="818502" y="17957"/>
                                </a:lnTo>
                                <a:lnTo>
                                  <a:pt x="820534" y="21170"/>
                                </a:lnTo>
                                <a:lnTo>
                                  <a:pt x="821156" y="24688"/>
                                </a:lnTo>
                                <a:lnTo>
                                  <a:pt x="821156" y="14389"/>
                                </a:lnTo>
                                <a:lnTo>
                                  <a:pt x="817968" y="14389"/>
                                </a:lnTo>
                                <a:lnTo>
                                  <a:pt x="816762" y="14566"/>
                                </a:lnTo>
                                <a:lnTo>
                                  <a:pt x="815009" y="15100"/>
                                </a:lnTo>
                                <a:lnTo>
                                  <a:pt x="814349" y="15455"/>
                                </a:lnTo>
                                <a:lnTo>
                                  <a:pt x="813536" y="16002"/>
                                </a:lnTo>
                                <a:lnTo>
                                  <a:pt x="814184" y="13208"/>
                                </a:lnTo>
                                <a:lnTo>
                                  <a:pt x="829094" y="800"/>
                                </a:lnTo>
                                <a:lnTo>
                                  <a:pt x="829094" y="0"/>
                                </a:lnTo>
                                <a:close/>
                              </a:path>
                              <a:path w="1462405" h="39370">
                                <a:moveTo>
                                  <a:pt x="956640" y="37325"/>
                                </a:moveTo>
                                <a:lnTo>
                                  <a:pt x="954341" y="37325"/>
                                </a:lnTo>
                                <a:lnTo>
                                  <a:pt x="953325" y="37122"/>
                                </a:lnTo>
                                <a:lnTo>
                                  <a:pt x="952030" y="36309"/>
                                </a:lnTo>
                                <a:lnTo>
                                  <a:pt x="951598" y="35788"/>
                                </a:lnTo>
                                <a:lnTo>
                                  <a:pt x="951191" y="34493"/>
                                </a:lnTo>
                                <a:lnTo>
                                  <a:pt x="951090" y="33020"/>
                                </a:lnTo>
                                <a:lnTo>
                                  <a:pt x="951090" y="0"/>
                                </a:lnTo>
                                <a:lnTo>
                                  <a:pt x="950175" y="0"/>
                                </a:lnTo>
                                <a:lnTo>
                                  <a:pt x="936358" y="6286"/>
                                </a:lnTo>
                                <a:lnTo>
                                  <a:pt x="936866" y="7251"/>
                                </a:lnTo>
                                <a:lnTo>
                                  <a:pt x="938225" y="6667"/>
                                </a:lnTo>
                                <a:lnTo>
                                  <a:pt x="939355" y="6362"/>
                                </a:lnTo>
                                <a:lnTo>
                                  <a:pt x="940904" y="6362"/>
                                </a:lnTo>
                                <a:lnTo>
                                  <a:pt x="941412" y="6527"/>
                                </a:lnTo>
                                <a:lnTo>
                                  <a:pt x="942327" y="7124"/>
                                </a:lnTo>
                                <a:lnTo>
                                  <a:pt x="942632" y="7505"/>
                                </a:lnTo>
                                <a:lnTo>
                                  <a:pt x="942975" y="8382"/>
                                </a:lnTo>
                                <a:lnTo>
                                  <a:pt x="943038" y="9474"/>
                                </a:lnTo>
                                <a:lnTo>
                                  <a:pt x="943038" y="33070"/>
                                </a:lnTo>
                                <a:lnTo>
                                  <a:pt x="939469" y="37325"/>
                                </a:lnTo>
                                <a:lnTo>
                                  <a:pt x="936866" y="37325"/>
                                </a:lnTo>
                                <a:lnTo>
                                  <a:pt x="936866" y="38290"/>
                                </a:lnTo>
                                <a:lnTo>
                                  <a:pt x="956640" y="38290"/>
                                </a:lnTo>
                                <a:lnTo>
                                  <a:pt x="956640" y="37325"/>
                                </a:lnTo>
                                <a:close/>
                              </a:path>
                              <a:path w="1462405" h="39370">
                                <a:moveTo>
                                  <a:pt x="987107" y="19596"/>
                                </a:moveTo>
                                <a:lnTo>
                                  <a:pt x="978738" y="622"/>
                                </a:lnTo>
                                <a:lnTo>
                                  <a:pt x="978738" y="17919"/>
                                </a:lnTo>
                                <a:lnTo>
                                  <a:pt x="978547" y="20853"/>
                                </a:lnTo>
                                <a:lnTo>
                                  <a:pt x="977379" y="21450"/>
                                </a:lnTo>
                                <a:lnTo>
                                  <a:pt x="976414" y="21742"/>
                                </a:lnTo>
                                <a:lnTo>
                                  <a:pt x="974344" y="21742"/>
                                </a:lnTo>
                                <a:lnTo>
                                  <a:pt x="973277" y="21120"/>
                                </a:lnTo>
                                <a:lnTo>
                                  <a:pt x="971283" y="17919"/>
                                </a:lnTo>
                                <a:lnTo>
                                  <a:pt x="970673" y="14401"/>
                                </a:lnTo>
                                <a:lnTo>
                                  <a:pt x="970711" y="6019"/>
                                </a:lnTo>
                                <a:lnTo>
                                  <a:pt x="971029" y="4152"/>
                                </a:lnTo>
                                <a:lnTo>
                                  <a:pt x="972248" y="2273"/>
                                </a:lnTo>
                                <a:lnTo>
                                  <a:pt x="972959" y="1866"/>
                                </a:lnTo>
                                <a:lnTo>
                                  <a:pt x="974623" y="1866"/>
                                </a:lnTo>
                                <a:lnTo>
                                  <a:pt x="978738" y="17919"/>
                                </a:lnTo>
                                <a:lnTo>
                                  <a:pt x="978738" y="622"/>
                                </a:lnTo>
                                <a:lnTo>
                                  <a:pt x="976744" y="0"/>
                                </a:lnTo>
                                <a:lnTo>
                                  <a:pt x="972502" y="0"/>
                                </a:lnTo>
                                <a:lnTo>
                                  <a:pt x="962736" y="10782"/>
                                </a:lnTo>
                                <a:lnTo>
                                  <a:pt x="962799" y="16967"/>
                                </a:lnTo>
                                <a:lnTo>
                                  <a:pt x="963688" y="19596"/>
                                </a:lnTo>
                                <a:lnTo>
                                  <a:pt x="967460" y="23685"/>
                                </a:lnTo>
                                <a:lnTo>
                                  <a:pt x="969835" y="24688"/>
                                </a:lnTo>
                                <a:lnTo>
                                  <a:pt x="973569" y="24688"/>
                                </a:lnTo>
                                <a:lnTo>
                                  <a:pt x="974407" y="24574"/>
                                </a:lnTo>
                                <a:lnTo>
                                  <a:pt x="976007" y="24130"/>
                                </a:lnTo>
                                <a:lnTo>
                                  <a:pt x="977087" y="23685"/>
                                </a:lnTo>
                                <a:lnTo>
                                  <a:pt x="978128" y="23164"/>
                                </a:lnTo>
                                <a:lnTo>
                                  <a:pt x="977633" y="25781"/>
                                </a:lnTo>
                                <a:lnTo>
                                  <a:pt x="962672" y="38277"/>
                                </a:lnTo>
                                <a:lnTo>
                                  <a:pt x="962672" y="39077"/>
                                </a:lnTo>
                                <a:lnTo>
                                  <a:pt x="986574" y="21742"/>
                                </a:lnTo>
                                <a:lnTo>
                                  <a:pt x="987107" y="19596"/>
                                </a:lnTo>
                                <a:close/>
                              </a:path>
                              <a:path w="1462405" h="39370">
                                <a:moveTo>
                                  <a:pt x="1116482" y="27470"/>
                                </a:moveTo>
                                <a:lnTo>
                                  <a:pt x="1115479" y="27470"/>
                                </a:lnTo>
                                <a:lnTo>
                                  <a:pt x="1114856" y="28727"/>
                                </a:lnTo>
                                <a:lnTo>
                                  <a:pt x="1114348" y="29552"/>
                                </a:lnTo>
                                <a:lnTo>
                                  <a:pt x="1113561" y="30340"/>
                                </a:lnTo>
                                <a:lnTo>
                                  <a:pt x="1113066" y="30619"/>
                                </a:lnTo>
                                <a:lnTo>
                                  <a:pt x="1111872" y="30962"/>
                                </a:lnTo>
                                <a:lnTo>
                                  <a:pt x="1110589" y="31051"/>
                                </a:lnTo>
                                <a:lnTo>
                                  <a:pt x="1100505" y="31051"/>
                                </a:lnTo>
                                <a:lnTo>
                                  <a:pt x="1106754" y="24930"/>
                                </a:lnTo>
                                <a:lnTo>
                                  <a:pt x="1110818" y="20180"/>
                                </a:lnTo>
                                <a:lnTo>
                                  <a:pt x="1114031" y="14236"/>
                                </a:lnTo>
                                <a:lnTo>
                                  <a:pt x="1114729" y="11760"/>
                                </a:lnTo>
                                <a:lnTo>
                                  <a:pt x="1114729" y="7962"/>
                                </a:lnTo>
                                <a:lnTo>
                                  <a:pt x="1106424" y="0"/>
                                </a:lnTo>
                                <a:lnTo>
                                  <a:pt x="1101864" y="0"/>
                                </a:lnTo>
                                <a:lnTo>
                                  <a:pt x="1099527" y="863"/>
                                </a:lnTo>
                                <a:lnTo>
                                  <a:pt x="1095463" y="4254"/>
                                </a:lnTo>
                                <a:lnTo>
                                  <a:pt x="1093952" y="6883"/>
                                </a:lnTo>
                                <a:lnTo>
                                  <a:pt x="1092949" y="10426"/>
                                </a:lnTo>
                                <a:lnTo>
                                  <a:pt x="1093978" y="10769"/>
                                </a:lnTo>
                                <a:lnTo>
                                  <a:pt x="1095552" y="7937"/>
                                </a:lnTo>
                                <a:lnTo>
                                  <a:pt x="1097749" y="6527"/>
                                </a:lnTo>
                                <a:lnTo>
                                  <a:pt x="1102321" y="6527"/>
                                </a:lnTo>
                                <a:lnTo>
                                  <a:pt x="1103807" y="7162"/>
                                </a:lnTo>
                                <a:lnTo>
                                  <a:pt x="1106195" y="9728"/>
                                </a:lnTo>
                                <a:lnTo>
                                  <a:pt x="1106792" y="11328"/>
                                </a:lnTo>
                                <a:lnTo>
                                  <a:pt x="1106792" y="15925"/>
                                </a:lnTo>
                                <a:lnTo>
                                  <a:pt x="1106068" y="18643"/>
                                </a:lnTo>
                                <a:lnTo>
                                  <a:pt x="1103210" y="24206"/>
                                </a:lnTo>
                                <a:lnTo>
                                  <a:pt x="1099096" y="29629"/>
                                </a:lnTo>
                                <a:lnTo>
                                  <a:pt x="1092288" y="37680"/>
                                </a:lnTo>
                                <a:lnTo>
                                  <a:pt x="1092288" y="38290"/>
                                </a:lnTo>
                                <a:lnTo>
                                  <a:pt x="1114361" y="38290"/>
                                </a:lnTo>
                                <a:lnTo>
                                  <a:pt x="1116482" y="27470"/>
                                </a:lnTo>
                                <a:close/>
                              </a:path>
                              <a:path w="1462405" h="39370">
                                <a:moveTo>
                                  <a:pt x="1144778" y="27470"/>
                                </a:moveTo>
                                <a:lnTo>
                                  <a:pt x="1143774" y="27470"/>
                                </a:lnTo>
                                <a:lnTo>
                                  <a:pt x="1143152" y="28727"/>
                                </a:lnTo>
                                <a:lnTo>
                                  <a:pt x="1142644" y="29552"/>
                                </a:lnTo>
                                <a:lnTo>
                                  <a:pt x="1141882" y="30340"/>
                                </a:lnTo>
                                <a:lnTo>
                                  <a:pt x="1141387" y="30619"/>
                                </a:lnTo>
                                <a:lnTo>
                                  <a:pt x="1140180" y="30962"/>
                                </a:lnTo>
                                <a:lnTo>
                                  <a:pt x="1138885" y="31051"/>
                                </a:lnTo>
                                <a:lnTo>
                                  <a:pt x="1128788" y="31051"/>
                                </a:lnTo>
                                <a:lnTo>
                                  <a:pt x="1135075" y="24930"/>
                                </a:lnTo>
                                <a:lnTo>
                                  <a:pt x="1139126" y="20180"/>
                                </a:lnTo>
                                <a:lnTo>
                                  <a:pt x="1142352" y="14236"/>
                                </a:lnTo>
                                <a:lnTo>
                                  <a:pt x="1143025" y="11760"/>
                                </a:lnTo>
                                <a:lnTo>
                                  <a:pt x="1143025" y="7962"/>
                                </a:lnTo>
                                <a:lnTo>
                                  <a:pt x="1134719" y="0"/>
                                </a:lnTo>
                                <a:lnTo>
                                  <a:pt x="1130173" y="0"/>
                                </a:lnTo>
                                <a:lnTo>
                                  <a:pt x="1127823" y="863"/>
                                </a:lnTo>
                                <a:lnTo>
                                  <a:pt x="1123784" y="4254"/>
                                </a:lnTo>
                                <a:lnTo>
                                  <a:pt x="1122260" y="6883"/>
                                </a:lnTo>
                                <a:lnTo>
                                  <a:pt x="1121270" y="10426"/>
                                </a:lnTo>
                                <a:lnTo>
                                  <a:pt x="1122299" y="10769"/>
                                </a:lnTo>
                                <a:lnTo>
                                  <a:pt x="1123861" y="7937"/>
                                </a:lnTo>
                                <a:lnTo>
                                  <a:pt x="1126070" y="6527"/>
                                </a:lnTo>
                                <a:lnTo>
                                  <a:pt x="1130642" y="6527"/>
                                </a:lnTo>
                                <a:lnTo>
                                  <a:pt x="1132090" y="7162"/>
                                </a:lnTo>
                                <a:lnTo>
                                  <a:pt x="1134503" y="9728"/>
                                </a:lnTo>
                                <a:lnTo>
                                  <a:pt x="1135100" y="11328"/>
                                </a:lnTo>
                                <a:lnTo>
                                  <a:pt x="1135100" y="15925"/>
                                </a:lnTo>
                                <a:lnTo>
                                  <a:pt x="1134389" y="18643"/>
                                </a:lnTo>
                                <a:lnTo>
                                  <a:pt x="1131506" y="24206"/>
                                </a:lnTo>
                                <a:lnTo>
                                  <a:pt x="1127391" y="29629"/>
                                </a:lnTo>
                                <a:lnTo>
                                  <a:pt x="1120609" y="37680"/>
                                </a:lnTo>
                                <a:lnTo>
                                  <a:pt x="1120609" y="38290"/>
                                </a:lnTo>
                                <a:lnTo>
                                  <a:pt x="1142669" y="38290"/>
                                </a:lnTo>
                                <a:lnTo>
                                  <a:pt x="1144778" y="27470"/>
                                </a:lnTo>
                                <a:close/>
                              </a:path>
                              <a:path w="1462405" h="39370">
                                <a:moveTo>
                                  <a:pt x="1274902" y="27470"/>
                                </a:moveTo>
                                <a:lnTo>
                                  <a:pt x="1273886" y="27470"/>
                                </a:lnTo>
                                <a:lnTo>
                                  <a:pt x="1273263" y="28727"/>
                                </a:lnTo>
                                <a:lnTo>
                                  <a:pt x="1272768" y="29552"/>
                                </a:lnTo>
                                <a:lnTo>
                                  <a:pt x="1271993" y="30340"/>
                                </a:lnTo>
                                <a:lnTo>
                                  <a:pt x="1271498" y="30619"/>
                                </a:lnTo>
                                <a:lnTo>
                                  <a:pt x="1270292" y="30962"/>
                                </a:lnTo>
                                <a:lnTo>
                                  <a:pt x="1268996" y="31051"/>
                                </a:lnTo>
                                <a:lnTo>
                                  <a:pt x="1258925" y="31051"/>
                                </a:lnTo>
                                <a:lnTo>
                                  <a:pt x="1265186" y="24930"/>
                                </a:lnTo>
                                <a:lnTo>
                                  <a:pt x="1269250" y="20180"/>
                                </a:lnTo>
                                <a:lnTo>
                                  <a:pt x="1272463" y="14236"/>
                                </a:lnTo>
                                <a:lnTo>
                                  <a:pt x="1273149" y="11760"/>
                                </a:lnTo>
                                <a:lnTo>
                                  <a:pt x="1273149" y="7962"/>
                                </a:lnTo>
                                <a:lnTo>
                                  <a:pt x="1264843" y="0"/>
                                </a:lnTo>
                                <a:lnTo>
                                  <a:pt x="1260284" y="0"/>
                                </a:lnTo>
                                <a:lnTo>
                                  <a:pt x="1257935" y="863"/>
                                </a:lnTo>
                                <a:lnTo>
                                  <a:pt x="1253883" y="4254"/>
                                </a:lnTo>
                                <a:lnTo>
                                  <a:pt x="1252372" y="6883"/>
                                </a:lnTo>
                                <a:lnTo>
                                  <a:pt x="1251381" y="10426"/>
                                </a:lnTo>
                                <a:lnTo>
                                  <a:pt x="1252397" y="10769"/>
                                </a:lnTo>
                                <a:lnTo>
                                  <a:pt x="1253972" y="7937"/>
                                </a:lnTo>
                                <a:lnTo>
                                  <a:pt x="1256182" y="6527"/>
                                </a:lnTo>
                                <a:lnTo>
                                  <a:pt x="1260741" y="6527"/>
                                </a:lnTo>
                                <a:lnTo>
                                  <a:pt x="1262214" y="7162"/>
                                </a:lnTo>
                                <a:lnTo>
                                  <a:pt x="1264615" y="9728"/>
                                </a:lnTo>
                                <a:lnTo>
                                  <a:pt x="1265224" y="11328"/>
                                </a:lnTo>
                                <a:lnTo>
                                  <a:pt x="1265224" y="15925"/>
                                </a:lnTo>
                                <a:lnTo>
                                  <a:pt x="1264488" y="18643"/>
                                </a:lnTo>
                                <a:lnTo>
                                  <a:pt x="1261630" y="24206"/>
                                </a:lnTo>
                                <a:lnTo>
                                  <a:pt x="1257515" y="29629"/>
                                </a:lnTo>
                                <a:lnTo>
                                  <a:pt x="1250721" y="37680"/>
                                </a:lnTo>
                                <a:lnTo>
                                  <a:pt x="1250721" y="38290"/>
                                </a:lnTo>
                                <a:lnTo>
                                  <a:pt x="1272781" y="38290"/>
                                </a:lnTo>
                                <a:lnTo>
                                  <a:pt x="1274902" y="27470"/>
                                </a:lnTo>
                                <a:close/>
                              </a:path>
                              <a:path w="1462405" h="39370">
                                <a:moveTo>
                                  <a:pt x="1303845" y="762"/>
                                </a:moveTo>
                                <a:lnTo>
                                  <a:pt x="1286281" y="762"/>
                                </a:lnTo>
                                <a:lnTo>
                                  <a:pt x="1279550" y="19672"/>
                                </a:lnTo>
                                <a:lnTo>
                                  <a:pt x="1286738" y="19646"/>
                                </a:lnTo>
                                <a:lnTo>
                                  <a:pt x="1290828" y="20662"/>
                                </a:lnTo>
                                <a:lnTo>
                                  <a:pt x="1297343" y="24752"/>
                                </a:lnTo>
                                <a:lnTo>
                                  <a:pt x="1298968" y="27406"/>
                                </a:lnTo>
                                <a:lnTo>
                                  <a:pt x="1298968" y="32232"/>
                                </a:lnTo>
                                <a:lnTo>
                                  <a:pt x="1298435" y="33553"/>
                                </a:lnTo>
                                <a:lnTo>
                                  <a:pt x="1296314" y="35775"/>
                                </a:lnTo>
                                <a:lnTo>
                                  <a:pt x="1295006" y="36322"/>
                                </a:lnTo>
                                <a:lnTo>
                                  <a:pt x="1292796" y="36322"/>
                                </a:lnTo>
                                <a:lnTo>
                                  <a:pt x="1292123" y="36207"/>
                                </a:lnTo>
                                <a:lnTo>
                                  <a:pt x="1290751" y="35687"/>
                                </a:lnTo>
                                <a:lnTo>
                                  <a:pt x="1289761" y="35153"/>
                                </a:lnTo>
                                <a:lnTo>
                                  <a:pt x="1286852" y="33134"/>
                                </a:lnTo>
                                <a:lnTo>
                                  <a:pt x="1285582" y="32346"/>
                                </a:lnTo>
                                <a:lnTo>
                                  <a:pt x="1279652" y="33832"/>
                                </a:lnTo>
                                <a:lnTo>
                                  <a:pt x="1279652" y="35661"/>
                                </a:lnTo>
                                <a:lnTo>
                                  <a:pt x="1280223" y="36576"/>
                                </a:lnTo>
                                <a:lnTo>
                                  <a:pt x="1283017" y="38531"/>
                                </a:lnTo>
                                <a:lnTo>
                                  <a:pt x="1285379" y="39103"/>
                                </a:lnTo>
                                <a:lnTo>
                                  <a:pt x="1291297" y="39103"/>
                                </a:lnTo>
                                <a:lnTo>
                                  <a:pt x="1303782" y="27762"/>
                                </a:lnTo>
                                <a:lnTo>
                                  <a:pt x="1303782" y="21844"/>
                                </a:lnTo>
                                <a:lnTo>
                                  <a:pt x="1302359" y="18834"/>
                                </a:lnTo>
                                <a:lnTo>
                                  <a:pt x="1296123" y="13449"/>
                                </a:lnTo>
                                <a:lnTo>
                                  <a:pt x="1291234" y="11874"/>
                                </a:lnTo>
                                <a:lnTo>
                                  <a:pt x="1284884" y="11633"/>
                                </a:lnTo>
                                <a:lnTo>
                                  <a:pt x="1286281" y="7886"/>
                                </a:lnTo>
                                <a:lnTo>
                                  <a:pt x="1301064" y="7886"/>
                                </a:lnTo>
                                <a:lnTo>
                                  <a:pt x="1303845" y="762"/>
                                </a:lnTo>
                                <a:close/>
                              </a:path>
                              <a:path w="1462405" h="39370">
                                <a:moveTo>
                                  <a:pt x="1433322" y="27470"/>
                                </a:moveTo>
                                <a:lnTo>
                                  <a:pt x="1432318" y="27470"/>
                                </a:lnTo>
                                <a:lnTo>
                                  <a:pt x="1431696" y="28727"/>
                                </a:lnTo>
                                <a:lnTo>
                                  <a:pt x="1431188" y="29552"/>
                                </a:lnTo>
                                <a:lnTo>
                                  <a:pt x="1430413" y="30340"/>
                                </a:lnTo>
                                <a:lnTo>
                                  <a:pt x="1429918" y="30619"/>
                                </a:lnTo>
                                <a:lnTo>
                                  <a:pt x="1428724" y="30962"/>
                                </a:lnTo>
                                <a:lnTo>
                                  <a:pt x="1427429" y="31051"/>
                                </a:lnTo>
                                <a:lnTo>
                                  <a:pt x="1417332" y="31051"/>
                                </a:lnTo>
                                <a:lnTo>
                                  <a:pt x="1423593" y="24930"/>
                                </a:lnTo>
                                <a:lnTo>
                                  <a:pt x="1427670" y="20180"/>
                                </a:lnTo>
                                <a:lnTo>
                                  <a:pt x="1430883" y="14236"/>
                                </a:lnTo>
                                <a:lnTo>
                                  <a:pt x="1431556" y="11760"/>
                                </a:lnTo>
                                <a:lnTo>
                                  <a:pt x="1431556" y="7962"/>
                                </a:lnTo>
                                <a:lnTo>
                                  <a:pt x="1423263" y="0"/>
                                </a:lnTo>
                                <a:lnTo>
                                  <a:pt x="1418704" y="0"/>
                                </a:lnTo>
                                <a:lnTo>
                                  <a:pt x="1416354" y="863"/>
                                </a:lnTo>
                                <a:lnTo>
                                  <a:pt x="1412303" y="4254"/>
                                </a:lnTo>
                                <a:lnTo>
                                  <a:pt x="1410804" y="6883"/>
                                </a:lnTo>
                                <a:lnTo>
                                  <a:pt x="1409801" y="10426"/>
                                </a:lnTo>
                                <a:lnTo>
                                  <a:pt x="1410830" y="10769"/>
                                </a:lnTo>
                                <a:lnTo>
                                  <a:pt x="1412392" y="7937"/>
                                </a:lnTo>
                                <a:lnTo>
                                  <a:pt x="1414589" y="6527"/>
                                </a:lnTo>
                                <a:lnTo>
                                  <a:pt x="1419186" y="6527"/>
                                </a:lnTo>
                                <a:lnTo>
                                  <a:pt x="1420634" y="7162"/>
                                </a:lnTo>
                                <a:lnTo>
                                  <a:pt x="1423035" y="9728"/>
                                </a:lnTo>
                                <a:lnTo>
                                  <a:pt x="1423631" y="11328"/>
                                </a:lnTo>
                                <a:lnTo>
                                  <a:pt x="1423631" y="15925"/>
                                </a:lnTo>
                                <a:lnTo>
                                  <a:pt x="1422933" y="18643"/>
                                </a:lnTo>
                                <a:lnTo>
                                  <a:pt x="1420050" y="24206"/>
                                </a:lnTo>
                                <a:lnTo>
                                  <a:pt x="1415935" y="29629"/>
                                </a:lnTo>
                                <a:lnTo>
                                  <a:pt x="1409141" y="37680"/>
                                </a:lnTo>
                                <a:lnTo>
                                  <a:pt x="1409141" y="38290"/>
                                </a:lnTo>
                                <a:lnTo>
                                  <a:pt x="1431201" y="38290"/>
                                </a:lnTo>
                                <a:lnTo>
                                  <a:pt x="1433322" y="27470"/>
                                </a:lnTo>
                                <a:close/>
                              </a:path>
                              <a:path w="1462405" h="39370">
                                <a:moveTo>
                                  <a:pt x="1462392" y="31369"/>
                                </a:moveTo>
                                <a:lnTo>
                                  <a:pt x="1462328" y="25742"/>
                                </a:lnTo>
                                <a:lnTo>
                                  <a:pt x="1461922" y="24206"/>
                                </a:lnTo>
                                <a:lnTo>
                                  <a:pt x="1460233" y="21475"/>
                                </a:lnTo>
                                <a:lnTo>
                                  <a:pt x="1459865" y="20866"/>
                                </a:lnTo>
                                <a:lnTo>
                                  <a:pt x="1458023" y="19062"/>
                                </a:lnTo>
                                <a:lnTo>
                                  <a:pt x="1455369" y="17132"/>
                                </a:lnTo>
                                <a:lnTo>
                                  <a:pt x="1457566" y="16040"/>
                                </a:lnTo>
                                <a:lnTo>
                                  <a:pt x="1457972" y="15735"/>
                                </a:lnTo>
                                <a:lnTo>
                                  <a:pt x="1459204" y="14820"/>
                                </a:lnTo>
                                <a:lnTo>
                                  <a:pt x="1461287" y="12103"/>
                                </a:lnTo>
                                <a:lnTo>
                                  <a:pt x="1461808" y="10553"/>
                                </a:lnTo>
                                <a:lnTo>
                                  <a:pt x="1461808" y="6413"/>
                                </a:lnTo>
                                <a:lnTo>
                                  <a:pt x="1460842" y="4394"/>
                                </a:lnTo>
                                <a:lnTo>
                                  <a:pt x="1458010" y="1930"/>
                                </a:lnTo>
                                <a:lnTo>
                                  <a:pt x="1456982" y="1028"/>
                                </a:lnTo>
                                <a:lnTo>
                                  <a:pt x="1455267" y="495"/>
                                </a:lnTo>
                                <a:lnTo>
                                  <a:pt x="1455267" y="6413"/>
                                </a:lnTo>
                                <a:lnTo>
                                  <a:pt x="1455254" y="10553"/>
                                </a:lnTo>
                                <a:lnTo>
                                  <a:pt x="1455115" y="11557"/>
                                </a:lnTo>
                                <a:lnTo>
                                  <a:pt x="1454988" y="11976"/>
                                </a:lnTo>
                                <a:lnTo>
                                  <a:pt x="1454988" y="28143"/>
                                </a:lnTo>
                                <a:lnTo>
                                  <a:pt x="1451533" y="37338"/>
                                </a:lnTo>
                                <a:lnTo>
                                  <a:pt x="1449311" y="37338"/>
                                </a:lnTo>
                                <a:lnTo>
                                  <a:pt x="1445107" y="31369"/>
                                </a:lnTo>
                                <a:lnTo>
                                  <a:pt x="1445171" y="27622"/>
                                </a:lnTo>
                                <a:lnTo>
                                  <a:pt x="1447774" y="21475"/>
                                </a:lnTo>
                                <a:lnTo>
                                  <a:pt x="1452600" y="24726"/>
                                </a:lnTo>
                                <a:lnTo>
                                  <a:pt x="1454988" y="28143"/>
                                </a:lnTo>
                                <a:lnTo>
                                  <a:pt x="1454988" y="11976"/>
                                </a:lnTo>
                                <a:lnTo>
                                  <a:pt x="1454785" y="12636"/>
                                </a:lnTo>
                                <a:lnTo>
                                  <a:pt x="1454454" y="13779"/>
                                </a:lnTo>
                                <a:lnTo>
                                  <a:pt x="1453934" y="14820"/>
                                </a:lnTo>
                                <a:lnTo>
                                  <a:pt x="1446060" y="7924"/>
                                </a:lnTo>
                                <a:lnTo>
                                  <a:pt x="1446174" y="4940"/>
                                </a:lnTo>
                                <a:lnTo>
                                  <a:pt x="1446491" y="4165"/>
                                </a:lnTo>
                                <a:lnTo>
                                  <a:pt x="1448231" y="2374"/>
                                </a:lnTo>
                                <a:lnTo>
                                  <a:pt x="1449285" y="1930"/>
                                </a:lnTo>
                                <a:lnTo>
                                  <a:pt x="1451889" y="1930"/>
                                </a:lnTo>
                                <a:lnTo>
                                  <a:pt x="1452968" y="2413"/>
                                </a:lnTo>
                                <a:lnTo>
                                  <a:pt x="1453743" y="3403"/>
                                </a:lnTo>
                                <a:lnTo>
                                  <a:pt x="1454772" y="4660"/>
                                </a:lnTo>
                                <a:lnTo>
                                  <a:pt x="1455267" y="6413"/>
                                </a:lnTo>
                                <a:lnTo>
                                  <a:pt x="1455267" y="495"/>
                                </a:lnTo>
                                <a:lnTo>
                                  <a:pt x="1454226" y="165"/>
                                </a:lnTo>
                                <a:lnTo>
                                  <a:pt x="1446936" y="165"/>
                                </a:lnTo>
                                <a:lnTo>
                                  <a:pt x="1444028" y="1130"/>
                                </a:lnTo>
                                <a:lnTo>
                                  <a:pt x="1439773" y="4940"/>
                                </a:lnTo>
                                <a:lnTo>
                                  <a:pt x="1438706" y="7162"/>
                                </a:lnTo>
                                <a:lnTo>
                                  <a:pt x="1438706" y="11557"/>
                                </a:lnTo>
                                <a:lnTo>
                                  <a:pt x="1439125" y="13233"/>
                                </a:lnTo>
                                <a:lnTo>
                                  <a:pt x="1440802" y="16103"/>
                                </a:lnTo>
                                <a:lnTo>
                                  <a:pt x="1442694" y="17945"/>
                                </a:lnTo>
                                <a:lnTo>
                                  <a:pt x="1445679" y="20180"/>
                                </a:lnTo>
                                <a:lnTo>
                                  <a:pt x="1442897" y="21475"/>
                                </a:lnTo>
                                <a:lnTo>
                                  <a:pt x="1441005" y="22834"/>
                                </a:lnTo>
                                <a:lnTo>
                                  <a:pt x="1438668" y="25857"/>
                                </a:lnTo>
                                <a:lnTo>
                                  <a:pt x="1438071" y="27622"/>
                                </a:lnTo>
                                <a:lnTo>
                                  <a:pt x="1438071" y="32270"/>
                                </a:lnTo>
                                <a:lnTo>
                                  <a:pt x="1439100" y="34518"/>
                                </a:lnTo>
                                <a:lnTo>
                                  <a:pt x="1443151" y="38176"/>
                                </a:lnTo>
                                <a:lnTo>
                                  <a:pt x="1446009" y="39090"/>
                                </a:lnTo>
                                <a:lnTo>
                                  <a:pt x="1453654" y="39090"/>
                                </a:lnTo>
                                <a:lnTo>
                                  <a:pt x="1456728" y="38036"/>
                                </a:lnTo>
                                <a:lnTo>
                                  <a:pt x="1457490" y="37338"/>
                                </a:lnTo>
                                <a:lnTo>
                                  <a:pt x="1461287" y="33858"/>
                                </a:lnTo>
                                <a:lnTo>
                                  <a:pt x="1462392" y="31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0.662003pt;margin-top:42.816586pt;width:125.05pt;height:30.4pt;mso-position-horizontal-relative:page;mso-position-vertical-relative:paragraph;z-index:15811072" id="docshapegroup166" coordorigin="4813,856" coordsize="2501,608">
                <v:line style="position:absolute" from="4816,1094" to="7310,1094" stroked="true" strokeweight=".304pt" strokecolor="#d9d9d9">
                  <v:stroke dashstyle="solid"/>
                </v:line>
                <v:shape style="position:absolute;left:4816;top:859;width:2495;height:471" id="docshape167" coordorigin="4816,859" coordsize="2495,471" path="m4816,859l7310,859m4816,859l4816,1330e" filled="false" stroked="true" strokeweight=".304pt" strokecolor="#d9d9d9">
                  <v:path arrowok="t"/>
                  <v:stroke dashstyle="solid"/>
                </v:shape>
                <v:line style="position:absolute" from="4899,859" to="4899,1330" stroked="true" strokeweight=".304pt" strokecolor="#d9d9d9">
                  <v:stroke dashstyle="solid"/>
                </v:line>
                <v:line style="position:absolute" from="4982,859" to="4982,1330" stroked="true" strokeweight=".304pt" strokecolor="#d9d9d9">
                  <v:stroke dashstyle="solid"/>
                </v:line>
                <v:line style="position:absolute" from="5066,859" to="5066,1330" stroked="true" strokeweight=".304pt" strokecolor="#d9d9d9">
                  <v:stroke dashstyle="solid"/>
                </v:line>
                <v:line style="position:absolute" from="5149,859" to="5149,1330" stroked="true" strokeweight=".304pt" strokecolor="#d9d9d9">
                  <v:stroke dashstyle="solid"/>
                </v:line>
                <v:line style="position:absolute" from="5232,859" to="5232,1330" stroked="true" strokeweight=".304pt" strokecolor="#d9d9d9">
                  <v:stroke dashstyle="solid"/>
                </v:line>
                <v:line style="position:absolute" from="5315,859" to="5315,1330" stroked="true" strokeweight=".304pt" strokecolor="#d9d9d9">
                  <v:stroke dashstyle="solid"/>
                </v:line>
                <v:line style="position:absolute" from="5398,859" to="5398,1330" stroked="true" strokeweight=".304pt" strokecolor="#d9d9d9">
                  <v:stroke dashstyle="solid"/>
                </v:line>
                <v:line style="position:absolute" from="5482,859" to="5482,1330" stroked="true" strokeweight=".304pt" strokecolor="#d9d9d9">
                  <v:stroke dashstyle="solid"/>
                </v:line>
                <v:line style="position:absolute" from="5565,859" to="5565,1330" stroked="true" strokeweight=".304pt" strokecolor="#d9d9d9">
                  <v:stroke dashstyle="solid"/>
                </v:line>
                <v:line style="position:absolute" from="5648,859" to="5648,1330" stroked="true" strokeweight=".304pt" strokecolor="#d9d9d9">
                  <v:stroke dashstyle="solid"/>
                </v:line>
                <v:line style="position:absolute" from="5731,859" to="5731,1330" stroked="true" strokeweight=".304pt" strokecolor="#d9d9d9">
                  <v:stroke dashstyle="solid"/>
                </v:line>
                <v:line style="position:absolute" from="5815,859" to="5815,1330" stroked="true" strokeweight=".304pt" strokecolor="#d9d9d9">
                  <v:stroke dashstyle="solid"/>
                </v:line>
                <v:line style="position:absolute" from="5898,859" to="5898,1330" stroked="true" strokeweight=".304pt" strokecolor="#d9d9d9">
                  <v:stroke dashstyle="solid"/>
                </v:line>
                <v:line style="position:absolute" from="5981,859" to="5981,1330" stroked="true" strokeweight=".304pt" strokecolor="#d9d9d9">
                  <v:stroke dashstyle="solid"/>
                </v:line>
                <v:line style="position:absolute" from="6064,859" to="6064,1330" stroked="true" strokeweight=".304pt" strokecolor="#d9d9d9">
                  <v:stroke dashstyle="solid"/>
                </v:line>
                <v:line style="position:absolute" from="6147,859" to="6147,1330" stroked="true" strokeweight=".304pt" strokecolor="#d9d9d9">
                  <v:stroke dashstyle="solid"/>
                </v:line>
                <v:line style="position:absolute" from="6230,859" to="6230,1330" stroked="true" strokeweight=".304pt" strokecolor="#d9d9d9">
                  <v:stroke dashstyle="solid"/>
                </v:line>
                <v:line style="position:absolute" from="6313,859" to="6313,1330" stroked="true" strokeweight=".304pt" strokecolor="#d9d9d9">
                  <v:stroke dashstyle="solid"/>
                </v:line>
                <v:line style="position:absolute" from="6396,859" to="6396,1330" stroked="true" strokeweight=".304pt" strokecolor="#d9d9d9">
                  <v:stroke dashstyle="solid"/>
                </v:line>
                <v:line style="position:absolute" from="6479,859" to="6479,1330" stroked="true" strokeweight=".304pt" strokecolor="#d9d9d9">
                  <v:stroke dashstyle="solid"/>
                </v:line>
                <v:line style="position:absolute" from="6562,859" to="6562,1330" stroked="true" strokeweight=".304pt" strokecolor="#d9d9d9">
                  <v:stroke dashstyle="solid"/>
                </v:line>
                <v:line style="position:absolute" from="6646,859" to="6646,1330" stroked="true" strokeweight=".304pt" strokecolor="#d9d9d9">
                  <v:stroke dashstyle="solid"/>
                </v:line>
                <v:line style="position:absolute" from="6729,859" to="6729,1330" stroked="true" strokeweight=".304pt" strokecolor="#d9d9d9">
                  <v:stroke dashstyle="solid"/>
                </v:line>
                <v:line style="position:absolute" from="6812,859" to="6812,1330" stroked="true" strokeweight=".304pt" strokecolor="#d9d9d9">
                  <v:stroke dashstyle="solid"/>
                </v:line>
                <v:line style="position:absolute" from="6895,859" to="6895,1330" stroked="true" strokeweight=".304pt" strokecolor="#d9d9d9">
                  <v:stroke dashstyle="solid"/>
                </v:line>
                <v:line style="position:absolute" from="6978,859" to="6978,1330" stroked="true" strokeweight=".304pt" strokecolor="#d9d9d9">
                  <v:stroke dashstyle="solid"/>
                </v:line>
                <v:line style="position:absolute" from="7061,859" to="7061,1330" stroked="true" strokeweight=".304pt" strokecolor="#d9d9d9">
                  <v:stroke dashstyle="solid"/>
                </v:line>
                <v:line style="position:absolute" from="7144,859" to="7144,1330" stroked="true" strokeweight=".304pt" strokecolor="#d9d9d9">
                  <v:stroke dashstyle="solid"/>
                </v:line>
                <v:line style="position:absolute" from="7227,859" to="7227,1330" stroked="true" strokeweight=".304pt" strokecolor="#d9d9d9">
                  <v:stroke dashstyle="solid"/>
                </v:line>
                <v:line style="position:absolute" from="7310,859" to="7310,1330" stroked="true" strokeweight=".304pt" strokecolor="#d9d9d9">
                  <v:stroke dashstyle="solid"/>
                </v:line>
                <v:line style="position:absolute" from="4816,1330" to="7310,1330" stroked="true" strokeweight=".304pt" strokecolor="#d9d9d9">
                  <v:stroke dashstyle="solid"/>
                </v:line>
                <v:shape style="position:absolute;left:4858;top:926;width:2412;height:227" id="docshape168" coordorigin="4858,927" coordsize="2412,227" path="m4858,1056l4941,965,5025,1154,5108,1040,5191,963,5274,1037,5357,985,5440,958,5523,945,5606,1008,5689,989,5772,956,5856,966,5939,957,6022,951,6105,1002,6188,957,6271,960,6354,969,6438,971,6521,981,6605,973,6688,927,6771,1025,6854,936,6937,932,7020,999,7103,956,7186,948,7269,958e" filled="false" stroked="true" strokeweight=".963pt" strokecolor="#5a9ad4">
                  <v:path arrowok="t"/>
                  <v:stroke dashstyle="solid"/>
                </v:shape>
                <v:shape style="position:absolute;left:4858;top:960;width:2412;height:317" id="docshape169" coordorigin="4858,960" coordsize="2412,317" path="m4858,1206l4941,1006,5025,1101,5108,1010,5191,1021,5274,1089,5357,1077,5440,1086,5523,1015,5606,1064,5689,1009,5772,985,5856,1017,5939,969,6022,991,6105,1134,6188,991,6271,1106,6354,1092,6438,1109,6521,960,6605,1060,6688,1032,6771,1276,6854,991,6937,1024,7020,978,7103,968,7186,999,7269,1013e" filled="false" stroked="true" strokeweight=".963pt" strokecolor="#ec7d31">
                  <v:path arrowok="t"/>
                  <v:stroke dashstyle="solid"/>
                </v:shape>
                <v:shape style="position:absolute;left:4858;top:953;width:2412;height:225" id="docshape170" coordorigin="4858,953" coordsize="2412,225" path="m4858,1077l4941,976,5025,1178,5108,1049,5191,990,5274,1016,5357,986,5440,969,5523,964,5606,1023,5689,999,5772,971,5856,978,5939,966,6022,965,6105,1036,6188,968,6271,1001,6354,997,6438,986,6605,998,6688,954,6771,1062,6854,961,6937,966,7020,1003,7103,968,7186,953,7269,973e" filled="false" stroked="true" strokeweight=".963pt" strokecolor="#a4a4a4">
                  <v:path arrowok="t"/>
                  <v:stroke dashstyle="solid"/>
                </v:shape>
                <v:shape style="position:absolute;left:4842;top:1401;width:2303;height:62" id="docshape171" coordorigin="4842,1402" coordsize="2303,62" path="m4874,1461l4871,1461,4869,1460,4867,1459,4866,1458,4866,1456,4865,1454,4865,1402,4864,1402,4842,1412,4843,1413,4845,1412,4847,1412,4849,1412,4850,1412,4852,1413,4852,1414,4853,1415,4853,1417,4853,1454,4853,1456,4852,1458,4851,1459,4849,1460,4847,1461,4843,1461,4843,1462,4874,1462,4874,1461xm5127,1440l5121,1440,5121,1417,5121,1402,5116,1402,5109,1411,5109,1417,5109,1440,5092,1440,5109,1417,5109,1411,5088,1440,5088,1449,5109,1449,5109,1462,5121,1462,5121,1449,5127,1449,5127,1440xm5378,1403l5342,1403,5338,1421,5340,1421,5341,1419,5342,1417,5346,1415,5350,1415,5367,1415,5351,1463,5358,1463,5378,1403xm5600,1461l5597,1461,5595,1460,5593,1459,5592,1458,5592,1456,5591,1454,5591,1402,5590,1402,5568,1412,5569,1413,5571,1412,5573,1412,5575,1412,5576,1412,5578,1413,5578,1414,5579,1415,5579,1417,5579,1454,5579,1456,5578,1458,5577,1459,5575,1460,5573,1461,5569,1461,5569,1462,5600,1462,5600,1461xm5648,1426l5647,1420,5644,1411,5642,1408,5638,1405,5636,1403,5635,1403,5635,1438,5635,1452,5634,1455,5634,1457,5632,1460,5631,1460,5628,1460,5627,1460,5625,1459,5625,1457,5624,1452,5623,1449,5624,1414,5624,1409,5625,1407,5627,1405,5628,1405,5631,1405,5632,1405,5634,1408,5634,1410,5635,1414,5635,1438,5635,1403,5633,1402,5626,1402,5623,1403,5617,1408,5614,1411,5611,1421,5610,1426,5610,1439,5611,1443,5612,1447,5613,1450,5614,1453,5617,1458,5619,1460,5624,1463,5626,1463,5632,1463,5634,1463,5638,1461,5639,1460,5640,1459,5643,1455,5645,1452,5646,1449,5647,1444,5648,1439,5648,1426xm5850,1461l5846,1461,5845,1460,5842,1459,5842,1458,5841,1456,5841,1454,5841,1402,5840,1402,5818,1412,5819,1413,5821,1412,5823,1412,5825,1412,5826,1412,5827,1413,5828,1414,5828,1415,5828,1417,5828,1454,5828,1456,5827,1458,5827,1459,5825,1460,5823,1461,5819,1461,5819,1462,5850,1462,5850,1461xm5896,1438l5895,1435,5891,1430,5889,1428,5886,1426,5888,1425,5890,1423,5893,1419,5893,1417,5893,1411,5892,1408,5887,1403,5883,1402,5875,1402,5871,1403,5865,1408,5862,1412,5860,1417,5862,1417,5865,1413,5868,1411,5875,1411,5877,1412,5880,1415,5881,1417,5881,1421,5881,1423,5879,1426,5878,1428,5875,1429,5873,1430,5870,1431,5870,1433,5875,1434,5879,1436,5885,1443,5886,1447,5886,1453,5885,1455,5882,1459,5880,1460,5876,1460,5873,1458,5866,1453,5865,1452,5864,1452,5861,1452,5860,1452,5858,1454,5858,1455,5858,1458,5859,1460,5863,1463,5866,1463,5879,1463,5885,1461,5894,1453,5896,1447,5896,1438xm6099,1461l6096,1461,6094,1460,6092,1459,6091,1458,6091,1456,6090,1454,6090,1402,6089,1402,6067,1412,6068,1413,6070,1412,6072,1412,6074,1412,6075,1412,6077,1413,6077,1414,6078,1415,6078,1417,6078,1454,6078,1456,6077,1458,6076,1459,6074,1460,6072,1461,6068,1461,6068,1462,6099,1462,6099,1461xm6148,1402l6140,1402,6133,1404,6122,1410,6117,1415,6111,1426,6109,1433,6109,1444,6110,1448,6114,1456,6116,1458,6122,1462,6126,1463,6133,1463,6136,1463,6139,1461,6142,1459,6144,1456,6147,1450,6148,1446,6148,1437,6146,1433,6143,1429,6141,1427,6140,1426,6137,1425,6135,1425,6135,1441,6135,1454,6135,1457,6133,1460,6132,1461,6129,1461,6128,1460,6126,1458,6124,1455,6123,1447,6123,1444,6123,1435,6123,1431,6125,1430,6126,1429,6130,1429,6131,1430,6134,1435,6135,1441,6135,1425,6130,1425,6129,1425,6126,1426,6125,1426,6123,1427,6124,1423,6126,1419,6130,1413,6132,1410,6138,1406,6143,1404,6148,1403,6148,1402xm6349,1461l6345,1461,6344,1460,6342,1459,6341,1458,6340,1456,6340,1454,6340,1402,6339,1402,6317,1412,6318,1413,6320,1412,6322,1412,6324,1412,6325,1412,6326,1413,6327,1414,6327,1415,6327,1417,6327,1454,6327,1456,6326,1458,6326,1459,6324,1460,6322,1461,6318,1461,6318,1462,6349,1462,6349,1461xm6397,1433l6397,1421,6396,1417,6392,1410,6390,1407,6387,1405,6384,1403,6384,1403,6384,1430,6383,1435,6381,1436,6380,1436,6377,1436,6375,1435,6372,1430,6371,1425,6371,1411,6371,1408,6373,1405,6374,1405,6377,1405,6378,1405,6380,1407,6381,1409,6383,1416,6383,1419,6384,1430,6384,1403,6380,1402,6374,1402,6371,1403,6365,1406,6362,1409,6361,1412,6359,1415,6358,1419,6358,1429,6360,1433,6366,1439,6370,1441,6375,1441,6377,1441,6379,1440,6381,1439,6383,1438,6382,1443,6380,1446,6377,1452,6374,1455,6367,1459,6363,1461,6358,1462,6358,1463,6366,1463,6373,1461,6385,1454,6389,1450,6395,1438,6396,1436,6397,1433xm6601,1445l6599,1445,6598,1447,6597,1448,6596,1450,6595,1450,6593,1451,6591,1451,6575,1451,6585,1441,6592,1434,6597,1424,6598,1420,6598,1414,6597,1412,6594,1407,6592,1405,6587,1403,6585,1402,6577,1402,6574,1403,6567,1409,6565,1413,6563,1418,6565,1419,6568,1414,6571,1412,6578,1412,6581,1413,6584,1417,6585,1420,6585,1427,6584,1431,6580,1440,6573,1449,6562,1461,6562,1462,6597,1462,6601,1445xm6645,1445l6643,1445,6643,1447,6642,1448,6641,1450,6640,1450,6638,1451,6636,1451,6620,1451,6630,1441,6636,1434,6641,1424,6642,1420,6642,1414,6642,1412,6639,1407,6637,1405,6632,1403,6629,1402,6622,1402,6618,1403,6612,1409,6610,1413,6608,1418,6610,1419,6612,1414,6616,1412,6623,1412,6625,1413,6629,1417,6630,1420,6630,1427,6629,1431,6624,1440,6618,1449,6607,1461,6607,1462,6642,1462,6645,1445xm6850,1445l6848,1445,6847,1447,6847,1448,6845,1450,6845,1450,6843,1451,6841,1451,6825,1451,6835,1441,6841,1434,6846,1424,6847,1420,6847,1414,6847,1412,6844,1407,6842,1405,6837,1403,6834,1402,6827,1402,6823,1403,6817,1409,6815,1413,6813,1418,6815,1419,6817,1414,6821,1412,6828,1412,6830,1413,6834,1417,6835,1420,6835,1427,6834,1431,6829,1440,6823,1449,6812,1461,6812,1462,6847,1462,6850,1445xm6896,1403l6868,1403,6857,1433,6869,1433,6875,1434,6885,1441,6888,1445,6888,1453,6887,1455,6884,1458,6882,1459,6878,1459,6877,1459,6875,1458,6873,1457,6869,1454,6867,1453,6864,1452,6863,1452,6861,1452,6860,1452,6858,1454,6857,1455,6857,1458,6858,1460,6863,1463,6866,1463,6876,1463,6880,1463,6887,1459,6890,1456,6894,1449,6895,1446,6895,1436,6893,1432,6883,1423,6876,1421,6866,1420,6868,1414,6891,1414,6896,1403xm7099,1445l7098,1445,7097,1447,7096,1448,7095,1450,7094,1450,7092,1451,7090,1451,7074,1451,7084,1441,7091,1434,7096,1424,7097,1420,7097,1414,7096,1412,7093,1407,7091,1405,7086,1403,7084,1402,7076,1402,7073,1403,7066,1409,7064,1413,7062,1418,7064,1419,7067,1414,7070,1412,7077,1412,7079,1413,7083,1417,7084,1420,7084,1427,7083,1431,7079,1440,7072,1449,7061,1461,7061,1462,7096,1462,7099,1445xm7145,1451l7145,1442,7145,1440,7142,1436,7141,1435,7138,1432,7134,1429,7138,1427,7138,1427,7140,1425,7144,1421,7144,1419,7144,1412,7143,1409,7138,1405,7137,1404,7134,1403,7134,1412,7134,1419,7134,1420,7134,1421,7134,1446,7134,1455,7133,1457,7131,1458,7130,1460,7128,1461,7125,1461,7123,1460,7121,1459,7120,1457,7118,1454,7118,1451,7118,1445,7118,1444,7119,1440,7120,1439,7120,1438,7121,1437,7121,1437,7122,1436,7130,1441,7134,1446,7134,1421,7133,1422,7133,1424,7132,1425,7131,1427,7126,1424,7123,1421,7120,1417,7120,1414,7120,1410,7120,1408,7123,1406,7125,1405,7129,1405,7130,1406,7132,1407,7133,1409,7134,1412,7134,1403,7132,1402,7121,1402,7116,1404,7110,1410,7108,1413,7108,1420,7109,1423,7111,1427,7114,1430,7119,1434,7115,1436,7112,1438,7108,1443,7107,1445,7107,1453,7109,1456,7115,1462,7119,1463,7131,1463,7136,1462,7138,1461,7144,1455,7145,145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2913659</wp:posOffset>
                </wp:positionH>
                <wp:positionV relativeFrom="paragraph">
                  <wp:posOffset>824046</wp:posOffset>
                </wp:positionV>
                <wp:extent cx="95250" cy="39370"/>
                <wp:effectExtent l="0" t="0" r="0" b="0"/>
                <wp:wrapNone/>
                <wp:docPr id="545" name="Graphic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Graphic 545"/>
                      <wps:cNvSpPr/>
                      <wps:spPr>
                        <a:xfrm>
                          <a:off x="0" y="0"/>
                          <a:ext cx="95250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0" h="39370">
                              <a:moveTo>
                                <a:pt x="24587" y="24180"/>
                              </a:moveTo>
                              <a:lnTo>
                                <a:pt x="21132" y="24180"/>
                              </a:lnTo>
                              <a:lnTo>
                                <a:pt x="21132" y="9271"/>
                              </a:lnTo>
                              <a:lnTo>
                                <a:pt x="21132" y="0"/>
                              </a:lnTo>
                              <a:lnTo>
                                <a:pt x="17767" y="0"/>
                              </a:lnTo>
                              <a:lnTo>
                                <a:pt x="13538" y="5765"/>
                              </a:lnTo>
                              <a:lnTo>
                                <a:pt x="13538" y="9271"/>
                              </a:lnTo>
                              <a:lnTo>
                                <a:pt x="13538" y="24180"/>
                              </a:lnTo>
                              <a:lnTo>
                                <a:pt x="2590" y="24180"/>
                              </a:lnTo>
                              <a:lnTo>
                                <a:pt x="13538" y="9271"/>
                              </a:lnTo>
                              <a:lnTo>
                                <a:pt x="13538" y="5765"/>
                              </a:lnTo>
                              <a:lnTo>
                                <a:pt x="0" y="24180"/>
                              </a:lnTo>
                              <a:lnTo>
                                <a:pt x="0" y="29895"/>
                              </a:lnTo>
                              <a:lnTo>
                                <a:pt x="13538" y="29895"/>
                              </a:lnTo>
                              <a:lnTo>
                                <a:pt x="13538" y="38290"/>
                              </a:lnTo>
                              <a:lnTo>
                                <a:pt x="21132" y="38290"/>
                              </a:lnTo>
                              <a:lnTo>
                                <a:pt x="21132" y="29895"/>
                              </a:lnTo>
                              <a:lnTo>
                                <a:pt x="24587" y="29895"/>
                              </a:lnTo>
                              <a:lnTo>
                                <a:pt x="24587" y="24180"/>
                              </a:lnTo>
                              <a:close/>
                            </a:path>
                            <a:path w="95250" h="39370">
                              <a:moveTo>
                                <a:pt x="38633" y="33147"/>
                              </a:moveTo>
                              <a:lnTo>
                                <a:pt x="38188" y="32042"/>
                              </a:lnTo>
                              <a:lnTo>
                                <a:pt x="36385" y="30238"/>
                              </a:lnTo>
                              <a:lnTo>
                                <a:pt x="35293" y="29781"/>
                              </a:lnTo>
                              <a:lnTo>
                                <a:pt x="33997" y="29781"/>
                              </a:lnTo>
                              <a:lnTo>
                                <a:pt x="32727" y="29781"/>
                              </a:lnTo>
                              <a:lnTo>
                                <a:pt x="31635" y="30238"/>
                              </a:lnTo>
                              <a:lnTo>
                                <a:pt x="29845" y="32042"/>
                              </a:lnTo>
                              <a:lnTo>
                                <a:pt x="29400" y="33147"/>
                              </a:lnTo>
                              <a:lnTo>
                                <a:pt x="29400" y="35687"/>
                              </a:lnTo>
                              <a:lnTo>
                                <a:pt x="29845" y="36766"/>
                              </a:lnTo>
                              <a:lnTo>
                                <a:pt x="31635" y="38557"/>
                              </a:lnTo>
                              <a:lnTo>
                                <a:pt x="32727" y="39014"/>
                              </a:lnTo>
                              <a:lnTo>
                                <a:pt x="35280" y="39014"/>
                              </a:lnTo>
                              <a:lnTo>
                                <a:pt x="36360" y="38557"/>
                              </a:lnTo>
                              <a:lnTo>
                                <a:pt x="38176" y="36766"/>
                              </a:lnTo>
                              <a:lnTo>
                                <a:pt x="38633" y="35687"/>
                              </a:lnTo>
                              <a:lnTo>
                                <a:pt x="38633" y="33147"/>
                              </a:lnTo>
                              <a:close/>
                            </a:path>
                            <a:path w="95250" h="39370">
                              <a:moveTo>
                                <a:pt x="67221" y="736"/>
                              </a:moveTo>
                              <a:lnTo>
                                <a:pt x="49669" y="736"/>
                              </a:lnTo>
                              <a:lnTo>
                                <a:pt x="42938" y="19659"/>
                              </a:lnTo>
                              <a:lnTo>
                                <a:pt x="50126" y="19621"/>
                              </a:lnTo>
                              <a:lnTo>
                                <a:pt x="54229" y="20650"/>
                              </a:lnTo>
                              <a:lnTo>
                                <a:pt x="60731" y="24739"/>
                              </a:lnTo>
                              <a:lnTo>
                                <a:pt x="62357" y="27381"/>
                              </a:lnTo>
                              <a:lnTo>
                                <a:pt x="62357" y="32207"/>
                              </a:lnTo>
                              <a:lnTo>
                                <a:pt x="61823" y="33540"/>
                              </a:lnTo>
                              <a:lnTo>
                                <a:pt x="59702" y="35750"/>
                              </a:lnTo>
                              <a:lnTo>
                                <a:pt x="58407" y="36296"/>
                              </a:lnTo>
                              <a:lnTo>
                                <a:pt x="56172" y="36296"/>
                              </a:lnTo>
                              <a:lnTo>
                                <a:pt x="55524" y="36207"/>
                              </a:lnTo>
                              <a:lnTo>
                                <a:pt x="54140" y="35687"/>
                              </a:lnTo>
                              <a:lnTo>
                                <a:pt x="53162" y="35153"/>
                              </a:lnTo>
                              <a:lnTo>
                                <a:pt x="50241" y="33108"/>
                              </a:lnTo>
                              <a:lnTo>
                                <a:pt x="48971" y="32346"/>
                              </a:lnTo>
                              <a:lnTo>
                                <a:pt x="43053" y="33820"/>
                              </a:lnTo>
                              <a:lnTo>
                                <a:pt x="43053" y="35636"/>
                              </a:lnTo>
                              <a:lnTo>
                                <a:pt x="43611" y="36563"/>
                              </a:lnTo>
                              <a:lnTo>
                                <a:pt x="46405" y="38519"/>
                              </a:lnTo>
                              <a:lnTo>
                                <a:pt x="48768" y="39077"/>
                              </a:lnTo>
                              <a:lnTo>
                                <a:pt x="54686" y="39077"/>
                              </a:lnTo>
                              <a:lnTo>
                                <a:pt x="67170" y="27749"/>
                              </a:lnTo>
                              <a:lnTo>
                                <a:pt x="67170" y="21818"/>
                              </a:lnTo>
                              <a:lnTo>
                                <a:pt x="65760" y="18808"/>
                              </a:lnTo>
                              <a:lnTo>
                                <a:pt x="59512" y="13449"/>
                              </a:lnTo>
                              <a:lnTo>
                                <a:pt x="54622" y="11849"/>
                              </a:lnTo>
                              <a:lnTo>
                                <a:pt x="48272" y="11607"/>
                              </a:lnTo>
                              <a:lnTo>
                                <a:pt x="49657" y="7874"/>
                              </a:lnTo>
                              <a:lnTo>
                                <a:pt x="64452" y="7874"/>
                              </a:lnTo>
                              <a:lnTo>
                                <a:pt x="67221" y="736"/>
                              </a:lnTo>
                              <a:close/>
                            </a:path>
                            <a:path w="95250" h="39370">
                              <a:moveTo>
                                <a:pt x="94983" y="15443"/>
                              </a:moveTo>
                              <a:lnTo>
                                <a:pt x="94361" y="11671"/>
                              </a:lnTo>
                              <a:lnTo>
                                <a:pt x="92240" y="5715"/>
                              </a:lnTo>
                              <a:lnTo>
                                <a:pt x="90855" y="3721"/>
                              </a:lnTo>
                              <a:lnTo>
                                <a:pt x="88582" y="1930"/>
                              </a:lnTo>
                              <a:lnTo>
                                <a:pt x="87071" y="736"/>
                              </a:lnTo>
                              <a:lnTo>
                                <a:pt x="86448" y="520"/>
                              </a:lnTo>
                              <a:lnTo>
                                <a:pt x="86448" y="22987"/>
                              </a:lnTo>
                              <a:lnTo>
                                <a:pt x="86334" y="31940"/>
                              </a:lnTo>
                              <a:lnTo>
                                <a:pt x="86220" y="33655"/>
                              </a:lnTo>
                              <a:lnTo>
                                <a:pt x="85826" y="35115"/>
                              </a:lnTo>
                              <a:lnTo>
                                <a:pt x="84582" y="36741"/>
                              </a:lnTo>
                              <a:lnTo>
                                <a:pt x="83896" y="37045"/>
                              </a:lnTo>
                              <a:lnTo>
                                <a:pt x="82118" y="37045"/>
                              </a:lnTo>
                              <a:lnTo>
                                <a:pt x="79298" y="30810"/>
                              </a:lnTo>
                              <a:lnTo>
                                <a:pt x="79298" y="7632"/>
                              </a:lnTo>
                              <a:lnTo>
                                <a:pt x="79781" y="4381"/>
                              </a:lnTo>
                              <a:lnTo>
                                <a:pt x="80238" y="3238"/>
                              </a:lnTo>
                              <a:lnTo>
                                <a:pt x="81381" y="2146"/>
                              </a:lnTo>
                              <a:lnTo>
                                <a:pt x="82016" y="1930"/>
                              </a:lnTo>
                              <a:lnTo>
                                <a:pt x="83832" y="1930"/>
                              </a:lnTo>
                              <a:lnTo>
                                <a:pt x="86448" y="22987"/>
                              </a:lnTo>
                              <a:lnTo>
                                <a:pt x="86448" y="520"/>
                              </a:lnTo>
                              <a:lnTo>
                                <a:pt x="85039" y="0"/>
                              </a:lnTo>
                              <a:lnTo>
                                <a:pt x="80733" y="0"/>
                              </a:lnTo>
                              <a:lnTo>
                                <a:pt x="70827" y="23291"/>
                              </a:lnTo>
                              <a:lnTo>
                                <a:pt x="71196" y="25895"/>
                              </a:lnTo>
                              <a:lnTo>
                                <a:pt x="81064" y="39077"/>
                              </a:lnTo>
                              <a:lnTo>
                                <a:pt x="84455" y="39077"/>
                              </a:lnTo>
                              <a:lnTo>
                                <a:pt x="85928" y="38709"/>
                              </a:lnTo>
                              <a:lnTo>
                                <a:pt x="88607" y="37211"/>
                              </a:lnTo>
                              <a:lnTo>
                                <a:pt x="88798" y="37045"/>
                              </a:lnTo>
                              <a:lnTo>
                                <a:pt x="89814" y="36207"/>
                              </a:lnTo>
                              <a:lnTo>
                                <a:pt x="91935" y="33655"/>
                              </a:lnTo>
                              <a:lnTo>
                                <a:pt x="92786" y="31940"/>
                              </a:lnTo>
                              <a:lnTo>
                                <a:pt x="94449" y="26784"/>
                              </a:lnTo>
                              <a:lnTo>
                                <a:pt x="94983" y="23291"/>
                              </a:lnTo>
                              <a:lnTo>
                                <a:pt x="94983" y="154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422012pt;margin-top:64.885567pt;width:7.5pt;height:3.1pt;mso-position-horizontal-relative:page;mso-position-vertical-relative:paragraph;z-index:15811584" id="docshape172" coordorigin="4588,1298" coordsize="150,62" path="m4627,1336l4622,1336,4622,1312,4622,1298,4616,1298,4610,1307,4610,1312,4610,1336,4593,1336,4610,1312,4610,1307,4588,1336,4588,1345,4610,1345,4610,1358,4622,1358,4622,1345,4627,1345,4627,1336xm4649,1350l4649,1348,4646,1345,4644,1345,4642,1345,4640,1345,4638,1345,4635,1348,4635,1350,4635,1354,4635,1356,4638,1358,4640,1359,4644,1359,4646,1358,4649,1356,4649,1354,4649,1350xm4694,1299l4667,1299,4656,1329,4667,1329,4674,1330,4684,1337,4687,1341,4687,1348,4686,1351,4682,1354,4680,1355,4677,1355,4676,1355,4674,1354,4672,1353,4668,1350,4666,1349,4663,1348,4662,1347,4660,1347,4659,1348,4657,1350,4656,1351,4656,1354,4657,1355,4662,1358,4665,1359,4675,1359,4679,1358,4686,1355,4689,1352,4693,1345,4694,1341,4694,1332,4692,1327,4682,1319,4674,1316,4664,1316,4667,1310,4690,1310,4694,1299xm4738,1322l4737,1316,4734,1307,4732,1304,4728,1301,4726,1299,4725,1299,4725,1334,4724,1348,4724,1351,4724,1353,4722,1356,4721,1356,4718,1356,4717,1356,4715,1354,4714,1353,4713,1348,4713,1346,4713,1310,4714,1305,4715,1303,4717,1301,4718,1301,4720,1301,4722,1301,4723,1304,4724,1306,4724,1310,4725,1334,4725,1299,4722,1298,4716,1298,4712,1299,4706,1304,4704,1307,4701,1317,4700,1322,4700,1334,4701,1338,4702,1343,4703,1346,4704,1349,4707,1354,4709,1356,4711,1357,4714,1359,4716,1359,4721,1359,4724,1359,4728,1356,4728,1356,4730,1355,4733,1351,4735,1348,4737,1340,4738,1334,4738,13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2914345</wp:posOffset>
                </wp:positionH>
                <wp:positionV relativeFrom="paragraph">
                  <wp:posOffset>674275</wp:posOffset>
                </wp:positionV>
                <wp:extent cx="94615" cy="39370"/>
                <wp:effectExtent l="0" t="0" r="0" b="0"/>
                <wp:wrapNone/>
                <wp:docPr id="546" name="Graphic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Graphic 546"/>
                      <wps:cNvSpPr/>
                      <wps:spPr>
                        <a:xfrm>
                          <a:off x="0" y="0"/>
                          <a:ext cx="94615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615" h="39370">
                              <a:moveTo>
                                <a:pt x="24574" y="0"/>
                              </a:moveTo>
                              <a:lnTo>
                                <a:pt x="0" y="19532"/>
                              </a:lnTo>
                              <a:lnTo>
                                <a:pt x="0" y="26606"/>
                              </a:lnTo>
                              <a:lnTo>
                                <a:pt x="546" y="29260"/>
                              </a:lnTo>
                              <a:lnTo>
                                <a:pt x="1663" y="31699"/>
                              </a:lnTo>
                              <a:lnTo>
                                <a:pt x="2755" y="34150"/>
                              </a:lnTo>
                              <a:lnTo>
                                <a:pt x="4292" y="35991"/>
                              </a:lnTo>
                              <a:lnTo>
                                <a:pt x="8204" y="38531"/>
                              </a:lnTo>
                              <a:lnTo>
                                <a:pt x="10350" y="39166"/>
                              </a:lnTo>
                              <a:lnTo>
                                <a:pt x="14795" y="39166"/>
                              </a:lnTo>
                              <a:lnTo>
                                <a:pt x="16802" y="38595"/>
                              </a:lnTo>
                              <a:lnTo>
                                <a:pt x="18783" y="37401"/>
                              </a:lnTo>
                              <a:lnTo>
                                <a:pt x="20535" y="36347"/>
                              </a:lnTo>
                              <a:lnTo>
                                <a:pt x="21983" y="34747"/>
                              </a:lnTo>
                              <a:lnTo>
                                <a:pt x="24015" y="30607"/>
                              </a:lnTo>
                              <a:lnTo>
                                <a:pt x="24523" y="28321"/>
                              </a:lnTo>
                              <a:lnTo>
                                <a:pt x="24523" y="22313"/>
                              </a:lnTo>
                              <a:lnTo>
                                <a:pt x="23583" y="19532"/>
                              </a:lnTo>
                              <a:lnTo>
                                <a:pt x="21590" y="17360"/>
                              </a:lnTo>
                              <a:lnTo>
                                <a:pt x="20370" y="16040"/>
                              </a:lnTo>
                              <a:lnTo>
                                <a:pt x="19824" y="15430"/>
                              </a:lnTo>
                              <a:lnTo>
                                <a:pt x="17475" y="14414"/>
                              </a:lnTo>
                              <a:lnTo>
                                <a:pt x="16637" y="14414"/>
                              </a:lnTo>
                              <a:lnTo>
                                <a:pt x="16637" y="24739"/>
                              </a:lnTo>
                              <a:lnTo>
                                <a:pt x="16637" y="32905"/>
                              </a:lnTo>
                              <a:lnTo>
                                <a:pt x="16294" y="34925"/>
                              </a:lnTo>
                              <a:lnTo>
                                <a:pt x="14960" y="36906"/>
                              </a:lnTo>
                              <a:lnTo>
                                <a:pt x="14198" y="37401"/>
                              </a:lnTo>
                              <a:lnTo>
                                <a:pt x="12509" y="37401"/>
                              </a:lnTo>
                              <a:lnTo>
                                <a:pt x="8420" y="26606"/>
                              </a:lnTo>
                              <a:lnTo>
                                <a:pt x="8470" y="20840"/>
                              </a:lnTo>
                              <a:lnTo>
                                <a:pt x="8636" y="18275"/>
                              </a:lnTo>
                              <a:lnTo>
                                <a:pt x="9817" y="17678"/>
                              </a:lnTo>
                              <a:lnTo>
                                <a:pt x="10782" y="17360"/>
                              </a:lnTo>
                              <a:lnTo>
                                <a:pt x="12890" y="17360"/>
                              </a:lnTo>
                              <a:lnTo>
                                <a:pt x="13970" y="17995"/>
                              </a:lnTo>
                              <a:lnTo>
                                <a:pt x="16014" y="21209"/>
                              </a:lnTo>
                              <a:lnTo>
                                <a:pt x="16637" y="24739"/>
                              </a:lnTo>
                              <a:lnTo>
                                <a:pt x="16637" y="14414"/>
                              </a:lnTo>
                              <a:lnTo>
                                <a:pt x="13436" y="14414"/>
                              </a:lnTo>
                              <a:lnTo>
                                <a:pt x="12217" y="14605"/>
                              </a:lnTo>
                              <a:lnTo>
                                <a:pt x="10490" y="15138"/>
                              </a:lnTo>
                              <a:lnTo>
                                <a:pt x="9804" y="15494"/>
                              </a:lnTo>
                              <a:lnTo>
                                <a:pt x="8991" y="16040"/>
                              </a:lnTo>
                              <a:lnTo>
                                <a:pt x="9639" y="13220"/>
                              </a:lnTo>
                              <a:lnTo>
                                <a:pt x="24574" y="787"/>
                              </a:lnTo>
                              <a:lnTo>
                                <a:pt x="24574" y="0"/>
                              </a:lnTo>
                              <a:close/>
                            </a:path>
                            <a:path w="94615" h="39370">
                              <a:moveTo>
                                <a:pt x="38036" y="33210"/>
                              </a:moveTo>
                              <a:lnTo>
                                <a:pt x="37579" y="32118"/>
                              </a:lnTo>
                              <a:lnTo>
                                <a:pt x="35788" y="30302"/>
                              </a:lnTo>
                              <a:lnTo>
                                <a:pt x="34683" y="29857"/>
                              </a:lnTo>
                              <a:lnTo>
                                <a:pt x="33388" y="29857"/>
                              </a:lnTo>
                              <a:lnTo>
                                <a:pt x="32118" y="29857"/>
                              </a:lnTo>
                              <a:lnTo>
                                <a:pt x="31026" y="30302"/>
                              </a:lnTo>
                              <a:lnTo>
                                <a:pt x="29235" y="32118"/>
                              </a:lnTo>
                              <a:lnTo>
                                <a:pt x="28778" y="33210"/>
                              </a:lnTo>
                              <a:lnTo>
                                <a:pt x="28778" y="35763"/>
                              </a:lnTo>
                              <a:lnTo>
                                <a:pt x="29235" y="36855"/>
                              </a:lnTo>
                              <a:lnTo>
                                <a:pt x="31026" y="38658"/>
                              </a:lnTo>
                              <a:lnTo>
                                <a:pt x="32118" y="39116"/>
                              </a:lnTo>
                              <a:lnTo>
                                <a:pt x="34671" y="39116"/>
                              </a:lnTo>
                              <a:lnTo>
                                <a:pt x="35763" y="38658"/>
                              </a:lnTo>
                              <a:lnTo>
                                <a:pt x="37579" y="36855"/>
                              </a:lnTo>
                              <a:lnTo>
                                <a:pt x="38036" y="35763"/>
                              </a:lnTo>
                              <a:lnTo>
                                <a:pt x="38036" y="33210"/>
                              </a:lnTo>
                              <a:close/>
                            </a:path>
                            <a:path w="94615" h="39370">
                              <a:moveTo>
                                <a:pt x="66700" y="736"/>
                              </a:moveTo>
                              <a:lnTo>
                                <a:pt x="49098" y="736"/>
                              </a:lnTo>
                              <a:lnTo>
                                <a:pt x="42341" y="19697"/>
                              </a:lnTo>
                              <a:lnTo>
                                <a:pt x="49555" y="19672"/>
                              </a:lnTo>
                              <a:lnTo>
                                <a:pt x="53670" y="20688"/>
                              </a:lnTo>
                              <a:lnTo>
                                <a:pt x="60185" y="24790"/>
                              </a:lnTo>
                              <a:lnTo>
                                <a:pt x="61823" y="27444"/>
                              </a:lnTo>
                              <a:lnTo>
                                <a:pt x="61823" y="32270"/>
                              </a:lnTo>
                              <a:lnTo>
                                <a:pt x="61290" y="33604"/>
                              </a:lnTo>
                              <a:lnTo>
                                <a:pt x="59156" y="35826"/>
                              </a:lnTo>
                              <a:lnTo>
                                <a:pt x="57861" y="36385"/>
                              </a:lnTo>
                              <a:lnTo>
                                <a:pt x="55613" y="36385"/>
                              </a:lnTo>
                              <a:lnTo>
                                <a:pt x="54965" y="36271"/>
                              </a:lnTo>
                              <a:lnTo>
                                <a:pt x="53581" y="35763"/>
                              </a:lnTo>
                              <a:lnTo>
                                <a:pt x="52603" y="35217"/>
                              </a:lnTo>
                              <a:lnTo>
                                <a:pt x="49669" y="33185"/>
                              </a:lnTo>
                              <a:lnTo>
                                <a:pt x="48399" y="32410"/>
                              </a:lnTo>
                              <a:lnTo>
                                <a:pt x="42456" y="33896"/>
                              </a:lnTo>
                              <a:lnTo>
                                <a:pt x="42456" y="35712"/>
                              </a:lnTo>
                              <a:lnTo>
                                <a:pt x="43040" y="36639"/>
                              </a:lnTo>
                              <a:lnTo>
                                <a:pt x="45834" y="38595"/>
                              </a:lnTo>
                              <a:lnTo>
                                <a:pt x="48196" y="39166"/>
                              </a:lnTo>
                              <a:lnTo>
                                <a:pt x="54140" y="39166"/>
                              </a:lnTo>
                              <a:lnTo>
                                <a:pt x="66636" y="27800"/>
                              </a:lnTo>
                              <a:lnTo>
                                <a:pt x="66636" y="21869"/>
                              </a:lnTo>
                              <a:lnTo>
                                <a:pt x="65227" y="18846"/>
                              </a:lnTo>
                              <a:lnTo>
                                <a:pt x="58966" y="13474"/>
                              </a:lnTo>
                              <a:lnTo>
                                <a:pt x="54063" y="11887"/>
                              </a:lnTo>
                              <a:lnTo>
                                <a:pt x="47701" y="11633"/>
                              </a:lnTo>
                              <a:lnTo>
                                <a:pt x="49098" y="7899"/>
                              </a:lnTo>
                              <a:lnTo>
                                <a:pt x="63919" y="7899"/>
                              </a:lnTo>
                              <a:lnTo>
                                <a:pt x="66700" y="736"/>
                              </a:lnTo>
                              <a:close/>
                            </a:path>
                            <a:path w="94615" h="39370">
                              <a:moveTo>
                                <a:pt x="94348" y="15481"/>
                              </a:moveTo>
                              <a:lnTo>
                                <a:pt x="93726" y="11684"/>
                              </a:lnTo>
                              <a:lnTo>
                                <a:pt x="92481" y="8229"/>
                              </a:lnTo>
                              <a:lnTo>
                                <a:pt x="91605" y="5727"/>
                              </a:lnTo>
                              <a:lnTo>
                                <a:pt x="90208" y="3721"/>
                              </a:lnTo>
                              <a:lnTo>
                                <a:pt x="87922" y="1930"/>
                              </a:lnTo>
                              <a:lnTo>
                                <a:pt x="86423" y="749"/>
                              </a:lnTo>
                              <a:lnTo>
                                <a:pt x="85788" y="520"/>
                              </a:lnTo>
                              <a:lnTo>
                                <a:pt x="85788" y="23037"/>
                              </a:lnTo>
                              <a:lnTo>
                                <a:pt x="85674" y="32016"/>
                              </a:lnTo>
                              <a:lnTo>
                                <a:pt x="85572" y="33731"/>
                              </a:lnTo>
                              <a:lnTo>
                                <a:pt x="85153" y="35204"/>
                              </a:lnTo>
                              <a:lnTo>
                                <a:pt x="83921" y="36817"/>
                              </a:lnTo>
                              <a:lnTo>
                                <a:pt x="83223" y="37109"/>
                              </a:lnTo>
                              <a:lnTo>
                                <a:pt x="81445" y="37109"/>
                              </a:lnTo>
                              <a:lnTo>
                                <a:pt x="78625" y="30886"/>
                              </a:lnTo>
                              <a:lnTo>
                                <a:pt x="78625" y="7645"/>
                              </a:lnTo>
                              <a:lnTo>
                                <a:pt x="79108" y="4381"/>
                              </a:lnTo>
                              <a:lnTo>
                                <a:pt x="79578" y="3238"/>
                              </a:lnTo>
                              <a:lnTo>
                                <a:pt x="80708" y="2146"/>
                              </a:lnTo>
                              <a:lnTo>
                                <a:pt x="81343" y="1930"/>
                              </a:lnTo>
                              <a:lnTo>
                                <a:pt x="83172" y="1930"/>
                              </a:lnTo>
                              <a:lnTo>
                                <a:pt x="85788" y="23037"/>
                              </a:lnTo>
                              <a:lnTo>
                                <a:pt x="85788" y="520"/>
                              </a:lnTo>
                              <a:lnTo>
                                <a:pt x="84391" y="0"/>
                              </a:lnTo>
                              <a:lnTo>
                                <a:pt x="80060" y="0"/>
                              </a:lnTo>
                              <a:lnTo>
                                <a:pt x="70142" y="23329"/>
                              </a:lnTo>
                              <a:lnTo>
                                <a:pt x="70497" y="25958"/>
                              </a:lnTo>
                              <a:lnTo>
                                <a:pt x="80391" y="39166"/>
                              </a:lnTo>
                              <a:lnTo>
                                <a:pt x="83794" y="39166"/>
                              </a:lnTo>
                              <a:lnTo>
                                <a:pt x="85267" y="38785"/>
                              </a:lnTo>
                              <a:lnTo>
                                <a:pt x="87960" y="37287"/>
                              </a:lnTo>
                              <a:lnTo>
                                <a:pt x="88163" y="37109"/>
                              </a:lnTo>
                              <a:lnTo>
                                <a:pt x="89166" y="36283"/>
                              </a:lnTo>
                              <a:lnTo>
                                <a:pt x="91287" y="33731"/>
                              </a:lnTo>
                              <a:lnTo>
                                <a:pt x="92151" y="32016"/>
                              </a:lnTo>
                              <a:lnTo>
                                <a:pt x="93814" y="26835"/>
                              </a:lnTo>
                              <a:lnTo>
                                <a:pt x="94348" y="23329"/>
                              </a:lnTo>
                              <a:lnTo>
                                <a:pt x="94348" y="154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476013pt;margin-top:53.092564pt;width:7.45pt;height:3.1pt;mso-position-horizontal-relative:page;mso-position-vertical-relative:paragraph;z-index:15812096" id="docshape173" coordorigin="4590,1062" coordsize="149,62" path="m4628,1062l4621,1062,4614,1064,4602,1070,4598,1075,4591,1086,4590,1093,4590,1104,4590,1108,4592,1112,4594,1116,4596,1119,4602,1123,4606,1124,4613,1124,4616,1123,4619,1121,4622,1119,4624,1117,4627,1110,4628,1106,4628,1097,4627,1093,4624,1089,4622,1087,4621,1086,4617,1085,4616,1085,4616,1101,4616,1114,4615,1117,4613,1120,4612,1121,4609,1121,4608,1120,4606,1118,4605,1115,4603,1107,4603,1104,4603,1095,4603,1091,4605,1090,4607,1089,4610,1089,4612,1090,4615,1095,4616,1101,4616,1085,4611,1085,4609,1085,4606,1086,4605,1086,4604,1087,4605,1083,4606,1079,4610,1073,4612,1070,4619,1066,4623,1064,4628,1063,4628,1062xm4649,1114l4649,1112,4646,1110,4644,1109,4642,1109,4640,1109,4638,1110,4636,1112,4635,1114,4635,1118,4636,1120,4638,1123,4640,1123,4644,1123,4646,1123,4649,1120,4649,1118,4649,1114xm4695,1063l4667,1063,4656,1093,4668,1093,4674,1094,4684,1101,4687,1105,4687,1113,4686,1115,4683,1118,4681,1119,4677,1119,4676,1119,4674,1118,4672,1117,4668,1114,4666,1113,4663,1112,4662,1112,4660,1112,4659,1112,4657,1114,4656,1115,4656,1118,4657,1120,4662,1123,4665,1124,4675,1124,4679,1123,4686,1119,4689,1116,4693,1109,4694,1106,4694,1096,4692,1092,4682,1083,4675,1081,4665,1080,4667,1074,4690,1074,4695,1063xm4738,1086l4737,1080,4735,1075,4734,1071,4732,1068,4728,1065,4726,1063,4725,1063,4725,1098,4724,1112,4724,1115,4724,1117,4722,1120,4721,1120,4718,1120,4717,1120,4715,1119,4714,1117,4713,1112,4713,1110,4713,1074,4714,1069,4715,1067,4717,1065,4718,1065,4721,1065,4722,1065,4724,1068,4724,1070,4724,1074,4725,1098,4725,1063,4722,1062,4716,1062,4712,1063,4706,1068,4704,1071,4701,1081,4700,1086,4700,1099,4701,1103,4703,1110,4704,1113,4707,1118,4709,1120,4714,1123,4716,1124,4721,1124,4724,1123,4728,1121,4728,1120,4730,1119,4733,1115,4735,1112,4737,1104,4738,1099,4738,108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2914231</wp:posOffset>
                </wp:positionH>
                <wp:positionV relativeFrom="paragraph">
                  <wp:posOffset>524809</wp:posOffset>
                </wp:positionV>
                <wp:extent cx="94615" cy="39370"/>
                <wp:effectExtent l="0" t="0" r="0" b="0"/>
                <wp:wrapNone/>
                <wp:docPr id="547" name="Graphic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Graphic 547"/>
                      <wps:cNvSpPr/>
                      <wps:spPr>
                        <a:xfrm>
                          <a:off x="0" y="0"/>
                          <a:ext cx="94615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615" h="39370">
                              <a:moveTo>
                                <a:pt x="24320" y="31343"/>
                              </a:moveTo>
                              <a:lnTo>
                                <a:pt x="24282" y="25831"/>
                              </a:lnTo>
                              <a:lnTo>
                                <a:pt x="23837" y="24180"/>
                              </a:lnTo>
                              <a:lnTo>
                                <a:pt x="22161" y="21463"/>
                              </a:lnTo>
                              <a:lnTo>
                                <a:pt x="21780" y="20840"/>
                              </a:lnTo>
                              <a:lnTo>
                                <a:pt x="19951" y="19037"/>
                              </a:lnTo>
                              <a:lnTo>
                                <a:pt x="17297" y="17106"/>
                              </a:lnTo>
                              <a:lnTo>
                                <a:pt x="19494" y="16014"/>
                              </a:lnTo>
                              <a:lnTo>
                                <a:pt x="19900" y="15709"/>
                              </a:lnTo>
                              <a:lnTo>
                                <a:pt x="21120" y="14782"/>
                              </a:lnTo>
                              <a:lnTo>
                                <a:pt x="23202" y="12077"/>
                              </a:lnTo>
                              <a:lnTo>
                                <a:pt x="23723" y="10515"/>
                              </a:lnTo>
                              <a:lnTo>
                                <a:pt x="23723" y="6388"/>
                              </a:lnTo>
                              <a:lnTo>
                                <a:pt x="22771" y="4368"/>
                              </a:lnTo>
                              <a:lnTo>
                                <a:pt x="19951" y="1905"/>
                              </a:lnTo>
                              <a:lnTo>
                                <a:pt x="18910" y="990"/>
                              </a:lnTo>
                              <a:lnTo>
                                <a:pt x="17195" y="469"/>
                              </a:lnTo>
                              <a:lnTo>
                                <a:pt x="17195" y="6388"/>
                              </a:lnTo>
                              <a:lnTo>
                                <a:pt x="17170" y="10515"/>
                              </a:lnTo>
                              <a:lnTo>
                                <a:pt x="17018" y="11544"/>
                              </a:lnTo>
                              <a:lnTo>
                                <a:pt x="16916" y="11899"/>
                              </a:lnTo>
                              <a:lnTo>
                                <a:pt x="16916" y="28130"/>
                              </a:lnTo>
                              <a:lnTo>
                                <a:pt x="16878" y="33464"/>
                              </a:lnTo>
                              <a:lnTo>
                                <a:pt x="16421" y="34823"/>
                              </a:lnTo>
                              <a:lnTo>
                                <a:pt x="14579" y="36804"/>
                              </a:lnTo>
                              <a:lnTo>
                                <a:pt x="13449" y="37312"/>
                              </a:lnTo>
                              <a:lnTo>
                                <a:pt x="11239" y="37312"/>
                              </a:lnTo>
                              <a:lnTo>
                                <a:pt x="7023" y="31343"/>
                              </a:lnTo>
                              <a:lnTo>
                                <a:pt x="7099" y="27597"/>
                              </a:lnTo>
                              <a:lnTo>
                                <a:pt x="9690" y="21463"/>
                              </a:lnTo>
                              <a:lnTo>
                                <a:pt x="14516" y="24701"/>
                              </a:lnTo>
                              <a:lnTo>
                                <a:pt x="16916" y="28130"/>
                              </a:lnTo>
                              <a:lnTo>
                                <a:pt x="16916" y="11899"/>
                              </a:lnTo>
                              <a:lnTo>
                                <a:pt x="16383" y="13754"/>
                              </a:lnTo>
                              <a:lnTo>
                                <a:pt x="15849" y="14795"/>
                              </a:lnTo>
                              <a:lnTo>
                                <a:pt x="15176" y="15709"/>
                              </a:lnTo>
                              <a:lnTo>
                                <a:pt x="12319" y="13830"/>
                              </a:lnTo>
                              <a:lnTo>
                                <a:pt x="10414" y="12179"/>
                              </a:lnTo>
                              <a:lnTo>
                                <a:pt x="8470" y="9296"/>
                              </a:lnTo>
                              <a:lnTo>
                                <a:pt x="7988" y="7899"/>
                              </a:lnTo>
                              <a:lnTo>
                                <a:pt x="8102" y="4927"/>
                              </a:lnTo>
                              <a:lnTo>
                                <a:pt x="8420" y="4140"/>
                              </a:lnTo>
                              <a:lnTo>
                                <a:pt x="10160" y="2349"/>
                              </a:lnTo>
                              <a:lnTo>
                                <a:pt x="11201" y="1905"/>
                              </a:lnTo>
                              <a:lnTo>
                                <a:pt x="13817" y="1905"/>
                              </a:lnTo>
                              <a:lnTo>
                                <a:pt x="14884" y="2400"/>
                              </a:lnTo>
                              <a:lnTo>
                                <a:pt x="16700" y="4648"/>
                              </a:lnTo>
                              <a:lnTo>
                                <a:pt x="17195" y="6388"/>
                              </a:lnTo>
                              <a:lnTo>
                                <a:pt x="17195" y="469"/>
                              </a:lnTo>
                              <a:lnTo>
                                <a:pt x="16154" y="152"/>
                              </a:lnTo>
                              <a:lnTo>
                                <a:pt x="8877" y="152"/>
                              </a:lnTo>
                              <a:lnTo>
                                <a:pt x="5943" y="1104"/>
                              </a:lnTo>
                              <a:lnTo>
                                <a:pt x="1689" y="4927"/>
                              </a:lnTo>
                              <a:lnTo>
                                <a:pt x="622" y="7137"/>
                              </a:lnTo>
                              <a:lnTo>
                                <a:pt x="622" y="11544"/>
                              </a:lnTo>
                              <a:lnTo>
                                <a:pt x="1041" y="13208"/>
                              </a:lnTo>
                              <a:lnTo>
                                <a:pt x="2717" y="16078"/>
                              </a:lnTo>
                              <a:lnTo>
                                <a:pt x="4622" y="17919"/>
                              </a:lnTo>
                              <a:lnTo>
                                <a:pt x="7607" y="20154"/>
                              </a:lnTo>
                              <a:lnTo>
                                <a:pt x="4876" y="21412"/>
                              </a:lnTo>
                              <a:lnTo>
                                <a:pt x="2921" y="22809"/>
                              </a:lnTo>
                              <a:lnTo>
                                <a:pt x="584" y="25831"/>
                              </a:lnTo>
                              <a:lnTo>
                                <a:pt x="0" y="27597"/>
                              </a:lnTo>
                              <a:lnTo>
                                <a:pt x="0" y="32245"/>
                              </a:lnTo>
                              <a:lnTo>
                                <a:pt x="1016" y="34493"/>
                              </a:lnTo>
                              <a:lnTo>
                                <a:pt x="5080" y="38138"/>
                              </a:lnTo>
                              <a:lnTo>
                                <a:pt x="7937" y="39065"/>
                              </a:lnTo>
                              <a:lnTo>
                                <a:pt x="15570" y="39065"/>
                              </a:lnTo>
                              <a:lnTo>
                                <a:pt x="18656" y="38011"/>
                              </a:lnTo>
                              <a:lnTo>
                                <a:pt x="19418" y="37312"/>
                              </a:lnTo>
                              <a:lnTo>
                                <a:pt x="23215" y="33832"/>
                              </a:lnTo>
                              <a:lnTo>
                                <a:pt x="24320" y="31343"/>
                              </a:lnTo>
                              <a:close/>
                            </a:path>
                            <a:path w="94615" h="39370">
                              <a:moveTo>
                                <a:pt x="38061" y="33121"/>
                              </a:moveTo>
                              <a:lnTo>
                                <a:pt x="37617" y="32029"/>
                              </a:lnTo>
                              <a:lnTo>
                                <a:pt x="35814" y="30213"/>
                              </a:lnTo>
                              <a:lnTo>
                                <a:pt x="34721" y="29768"/>
                              </a:lnTo>
                              <a:lnTo>
                                <a:pt x="33426" y="29768"/>
                              </a:lnTo>
                              <a:lnTo>
                                <a:pt x="32156" y="29768"/>
                              </a:lnTo>
                              <a:lnTo>
                                <a:pt x="31064" y="30213"/>
                              </a:lnTo>
                              <a:lnTo>
                                <a:pt x="29273" y="32029"/>
                              </a:lnTo>
                              <a:lnTo>
                                <a:pt x="28829" y="33121"/>
                              </a:lnTo>
                              <a:lnTo>
                                <a:pt x="28829" y="35661"/>
                              </a:lnTo>
                              <a:lnTo>
                                <a:pt x="29273" y="36753"/>
                              </a:lnTo>
                              <a:lnTo>
                                <a:pt x="31064" y="38544"/>
                              </a:lnTo>
                              <a:lnTo>
                                <a:pt x="32156" y="39001"/>
                              </a:lnTo>
                              <a:lnTo>
                                <a:pt x="34709" y="39001"/>
                              </a:lnTo>
                              <a:lnTo>
                                <a:pt x="35788" y="38544"/>
                              </a:lnTo>
                              <a:lnTo>
                                <a:pt x="37604" y="36753"/>
                              </a:lnTo>
                              <a:lnTo>
                                <a:pt x="38061" y="35661"/>
                              </a:lnTo>
                              <a:lnTo>
                                <a:pt x="38061" y="33121"/>
                              </a:lnTo>
                              <a:close/>
                            </a:path>
                            <a:path w="94615" h="39370">
                              <a:moveTo>
                                <a:pt x="66649" y="723"/>
                              </a:moveTo>
                              <a:lnTo>
                                <a:pt x="49098" y="723"/>
                              </a:lnTo>
                              <a:lnTo>
                                <a:pt x="42367" y="19634"/>
                              </a:lnTo>
                              <a:lnTo>
                                <a:pt x="49555" y="19608"/>
                              </a:lnTo>
                              <a:lnTo>
                                <a:pt x="53657" y="20624"/>
                              </a:lnTo>
                              <a:lnTo>
                                <a:pt x="60159" y="24714"/>
                              </a:lnTo>
                              <a:lnTo>
                                <a:pt x="61785" y="27368"/>
                              </a:lnTo>
                              <a:lnTo>
                                <a:pt x="61785" y="32181"/>
                              </a:lnTo>
                              <a:lnTo>
                                <a:pt x="61252" y="33515"/>
                              </a:lnTo>
                              <a:lnTo>
                                <a:pt x="59131" y="35725"/>
                              </a:lnTo>
                              <a:lnTo>
                                <a:pt x="57835" y="36283"/>
                              </a:lnTo>
                              <a:lnTo>
                                <a:pt x="55600" y="36283"/>
                              </a:lnTo>
                              <a:lnTo>
                                <a:pt x="54952" y="36169"/>
                              </a:lnTo>
                              <a:lnTo>
                                <a:pt x="53568" y="35661"/>
                              </a:lnTo>
                              <a:lnTo>
                                <a:pt x="52590" y="35128"/>
                              </a:lnTo>
                              <a:lnTo>
                                <a:pt x="49669" y="33096"/>
                              </a:lnTo>
                              <a:lnTo>
                                <a:pt x="48399" y="32321"/>
                              </a:lnTo>
                              <a:lnTo>
                                <a:pt x="42481" y="33794"/>
                              </a:lnTo>
                              <a:lnTo>
                                <a:pt x="42481" y="35623"/>
                              </a:lnTo>
                              <a:lnTo>
                                <a:pt x="43040" y="36537"/>
                              </a:lnTo>
                              <a:lnTo>
                                <a:pt x="45834" y="38493"/>
                              </a:lnTo>
                              <a:lnTo>
                                <a:pt x="48196" y="39065"/>
                              </a:lnTo>
                              <a:lnTo>
                                <a:pt x="54114" y="39065"/>
                              </a:lnTo>
                              <a:lnTo>
                                <a:pt x="66598" y="27711"/>
                              </a:lnTo>
                              <a:lnTo>
                                <a:pt x="66598" y="21805"/>
                              </a:lnTo>
                              <a:lnTo>
                                <a:pt x="65189" y="18796"/>
                              </a:lnTo>
                              <a:lnTo>
                                <a:pt x="58940" y="13423"/>
                              </a:lnTo>
                              <a:lnTo>
                                <a:pt x="54051" y="11836"/>
                              </a:lnTo>
                              <a:lnTo>
                                <a:pt x="47701" y="11595"/>
                              </a:lnTo>
                              <a:lnTo>
                                <a:pt x="49085" y="7861"/>
                              </a:lnTo>
                              <a:lnTo>
                                <a:pt x="63881" y="7861"/>
                              </a:lnTo>
                              <a:lnTo>
                                <a:pt x="66649" y="723"/>
                              </a:lnTo>
                              <a:close/>
                            </a:path>
                            <a:path w="94615" h="39370">
                              <a:moveTo>
                                <a:pt x="94411" y="15443"/>
                              </a:moveTo>
                              <a:lnTo>
                                <a:pt x="93789" y="11658"/>
                              </a:lnTo>
                              <a:lnTo>
                                <a:pt x="91668" y="5715"/>
                              </a:lnTo>
                              <a:lnTo>
                                <a:pt x="90284" y="3708"/>
                              </a:lnTo>
                              <a:lnTo>
                                <a:pt x="87998" y="1917"/>
                              </a:lnTo>
                              <a:lnTo>
                                <a:pt x="86499" y="736"/>
                              </a:lnTo>
                              <a:lnTo>
                                <a:pt x="85877" y="520"/>
                              </a:lnTo>
                              <a:lnTo>
                                <a:pt x="85877" y="22987"/>
                              </a:lnTo>
                              <a:lnTo>
                                <a:pt x="85763" y="31940"/>
                              </a:lnTo>
                              <a:lnTo>
                                <a:pt x="85648" y="33642"/>
                              </a:lnTo>
                              <a:lnTo>
                                <a:pt x="85255" y="35128"/>
                              </a:lnTo>
                              <a:lnTo>
                                <a:pt x="84010" y="36741"/>
                              </a:lnTo>
                              <a:lnTo>
                                <a:pt x="83324" y="37033"/>
                              </a:lnTo>
                              <a:lnTo>
                                <a:pt x="81546" y="37033"/>
                              </a:lnTo>
                              <a:lnTo>
                                <a:pt x="78727" y="30810"/>
                              </a:lnTo>
                              <a:lnTo>
                                <a:pt x="78727" y="7632"/>
                              </a:lnTo>
                              <a:lnTo>
                                <a:pt x="79209" y="4368"/>
                              </a:lnTo>
                              <a:lnTo>
                                <a:pt x="79667" y="3238"/>
                              </a:lnTo>
                              <a:lnTo>
                                <a:pt x="80810" y="2146"/>
                              </a:lnTo>
                              <a:lnTo>
                                <a:pt x="81445" y="1917"/>
                              </a:lnTo>
                              <a:lnTo>
                                <a:pt x="83261" y="1917"/>
                              </a:lnTo>
                              <a:lnTo>
                                <a:pt x="85877" y="22987"/>
                              </a:lnTo>
                              <a:lnTo>
                                <a:pt x="85877" y="520"/>
                              </a:lnTo>
                              <a:lnTo>
                                <a:pt x="84467" y="0"/>
                              </a:lnTo>
                              <a:lnTo>
                                <a:pt x="80162" y="0"/>
                              </a:lnTo>
                              <a:lnTo>
                                <a:pt x="70256" y="23279"/>
                              </a:lnTo>
                              <a:lnTo>
                                <a:pt x="70624" y="25895"/>
                              </a:lnTo>
                              <a:lnTo>
                                <a:pt x="80492" y="39077"/>
                              </a:lnTo>
                              <a:lnTo>
                                <a:pt x="83883" y="39077"/>
                              </a:lnTo>
                              <a:lnTo>
                                <a:pt x="85356" y="38709"/>
                              </a:lnTo>
                              <a:lnTo>
                                <a:pt x="86690" y="37947"/>
                              </a:lnTo>
                              <a:lnTo>
                                <a:pt x="88036" y="37211"/>
                              </a:lnTo>
                              <a:lnTo>
                                <a:pt x="88239" y="37033"/>
                              </a:lnTo>
                              <a:lnTo>
                                <a:pt x="89242" y="36195"/>
                              </a:lnTo>
                              <a:lnTo>
                                <a:pt x="91363" y="33642"/>
                              </a:lnTo>
                              <a:lnTo>
                                <a:pt x="92214" y="31940"/>
                              </a:lnTo>
                              <a:lnTo>
                                <a:pt x="93878" y="26784"/>
                              </a:lnTo>
                              <a:lnTo>
                                <a:pt x="94411" y="23279"/>
                              </a:lnTo>
                              <a:lnTo>
                                <a:pt x="94411" y="154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46701pt;margin-top:41.323563pt;width:7.45pt;height:3.1pt;mso-position-horizontal-relative:page;mso-position-vertical-relative:paragraph;z-index:15812608" id="docshape174" coordorigin="4589,826" coordsize="149,62" path="m4628,876l4628,867,4627,865,4624,860,4624,859,4621,856,4617,853,4620,852,4621,851,4623,850,4626,845,4627,843,4627,837,4625,833,4621,829,4619,828,4616,827,4616,837,4616,843,4616,845,4616,845,4616,871,4616,879,4615,881,4612,884,4611,885,4607,885,4606,885,4603,883,4602,882,4601,878,4600,876,4601,870,4601,869,4602,865,4602,864,4603,862,4604,861,4605,860,4612,865,4616,871,4616,845,4615,848,4614,850,4613,851,4609,848,4606,846,4603,841,4602,839,4602,834,4603,833,4605,830,4607,829,4611,829,4613,830,4616,834,4616,837,4616,827,4615,827,4603,827,4599,828,4592,834,4590,838,4590,845,4591,847,4594,852,4597,855,4601,858,4597,860,4594,862,4590,867,4589,870,4589,877,4591,881,4597,887,4602,888,4614,888,4619,886,4620,885,4626,880,4628,876xm4649,879l4649,877,4646,874,4644,873,4642,873,4640,873,4638,874,4635,877,4635,879,4635,883,4635,884,4638,887,4640,888,4644,888,4646,887,4649,884,4649,883,4649,879xm4694,828l4667,828,4656,857,4667,857,4674,859,4684,865,4687,870,4687,877,4686,879,4682,883,4680,884,4677,884,4676,883,4674,883,4672,882,4668,879,4666,877,4663,876,4662,876,4660,876,4659,877,4657,879,4656,880,4656,883,4657,884,4662,887,4665,888,4675,888,4679,887,4686,883,4689,881,4693,874,4694,870,4694,861,4692,856,4682,848,4674,845,4664,845,4667,839,4690,839,4694,828xm4738,851l4737,845,4734,835,4732,832,4728,829,4726,828,4725,827,4725,863,4724,877,4724,879,4724,882,4722,884,4721,885,4718,885,4717,884,4715,883,4714,882,4713,877,4713,875,4713,838,4714,833,4715,832,4717,830,4718,829,4720,829,4722,830,4723,832,4724,835,4724,838,4725,863,4725,827,4722,826,4716,826,4712,828,4706,832,4704,836,4701,846,4700,851,4700,863,4701,867,4702,872,4703,875,4704,878,4707,882,4709,884,4714,887,4716,888,4721,888,4724,887,4726,886,4728,885,4728,885,4730,883,4733,879,4735,877,4737,869,4738,863,4738,8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4961953</wp:posOffset>
                </wp:positionH>
                <wp:positionV relativeFrom="paragraph">
                  <wp:posOffset>547631</wp:posOffset>
                </wp:positionV>
                <wp:extent cx="1560195" cy="500380"/>
                <wp:effectExtent l="0" t="0" r="0" b="0"/>
                <wp:wrapNone/>
                <wp:docPr id="548" name="Group 5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" name="Group 548"/>
                      <wpg:cNvGrpSpPr/>
                      <wpg:grpSpPr>
                        <a:xfrm>
                          <a:off x="0" y="0"/>
                          <a:ext cx="1560195" cy="500380"/>
                          <a:chExt cx="1560195" cy="500380"/>
                        </a:xfrm>
                      </wpg:grpSpPr>
                      <wps:wsp>
                        <wps:cNvPr id="549" name="Graphic 549"/>
                        <wps:cNvSpPr/>
                        <wps:spPr>
                          <a:xfrm>
                            <a:off x="1930" y="312115"/>
                            <a:ext cx="155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6385" h="0">
                                <a:moveTo>
                                  <a:pt x="0" y="0"/>
                                </a:moveTo>
                                <a:lnTo>
                                  <a:pt x="1556092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930" y="208495"/>
                            <a:ext cx="155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6385" h="0">
                                <a:moveTo>
                                  <a:pt x="0" y="0"/>
                                </a:moveTo>
                                <a:lnTo>
                                  <a:pt x="1556092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930" y="104889"/>
                            <a:ext cx="155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6385" h="0">
                                <a:moveTo>
                                  <a:pt x="0" y="0"/>
                                </a:moveTo>
                                <a:lnTo>
                                  <a:pt x="1556092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930" y="1930"/>
                            <a:ext cx="155638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6385" h="413384">
                                <a:moveTo>
                                  <a:pt x="0" y="0"/>
                                </a:moveTo>
                                <a:lnTo>
                                  <a:pt x="1556092" y="0"/>
                                </a:lnTo>
                              </a:path>
                              <a:path w="1556385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54051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05537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157657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209143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61277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313397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364883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417004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468502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520636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572757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624243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676363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727849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779970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831456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883589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935710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987196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1039317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090802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1142936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1195057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1246555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298676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1350162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402283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453769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505902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1558023" y="1930"/>
                            <a:ext cx="127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3384">
                                <a:moveTo>
                                  <a:pt x="0" y="0"/>
                                </a:moveTo>
                                <a:lnTo>
                                  <a:pt x="0" y="41315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930" y="415086"/>
                            <a:ext cx="155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6385" h="0">
                                <a:moveTo>
                                  <a:pt x="0" y="0"/>
                                </a:moveTo>
                                <a:lnTo>
                                  <a:pt x="1556092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7990" y="259676"/>
                            <a:ext cx="1504315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315" h="121920">
                                <a:moveTo>
                                  <a:pt x="0" y="83007"/>
                                </a:moveTo>
                                <a:lnTo>
                                  <a:pt x="51485" y="98450"/>
                                </a:lnTo>
                                <a:lnTo>
                                  <a:pt x="103619" y="121627"/>
                                </a:lnTo>
                                <a:lnTo>
                                  <a:pt x="155740" y="90728"/>
                                </a:lnTo>
                                <a:lnTo>
                                  <a:pt x="207225" y="88150"/>
                                </a:lnTo>
                                <a:lnTo>
                                  <a:pt x="259346" y="59194"/>
                                </a:lnTo>
                                <a:lnTo>
                                  <a:pt x="310832" y="0"/>
                                </a:lnTo>
                                <a:lnTo>
                                  <a:pt x="362966" y="50190"/>
                                </a:lnTo>
                                <a:lnTo>
                                  <a:pt x="415086" y="57264"/>
                                </a:lnTo>
                                <a:lnTo>
                                  <a:pt x="466572" y="110680"/>
                                </a:lnTo>
                                <a:lnTo>
                                  <a:pt x="518693" y="85585"/>
                                </a:lnTo>
                                <a:lnTo>
                                  <a:pt x="570179" y="69507"/>
                                </a:lnTo>
                                <a:lnTo>
                                  <a:pt x="622300" y="88798"/>
                                </a:lnTo>
                                <a:lnTo>
                                  <a:pt x="673785" y="57264"/>
                                </a:lnTo>
                                <a:lnTo>
                                  <a:pt x="725919" y="94589"/>
                                </a:lnTo>
                                <a:lnTo>
                                  <a:pt x="778040" y="104889"/>
                                </a:lnTo>
                                <a:lnTo>
                                  <a:pt x="829525" y="62420"/>
                                </a:lnTo>
                                <a:lnTo>
                                  <a:pt x="881659" y="77863"/>
                                </a:lnTo>
                                <a:lnTo>
                                  <a:pt x="933145" y="100393"/>
                                </a:lnTo>
                                <a:lnTo>
                                  <a:pt x="985278" y="97802"/>
                                </a:lnTo>
                                <a:lnTo>
                                  <a:pt x="1037399" y="83654"/>
                                </a:lnTo>
                                <a:lnTo>
                                  <a:pt x="1088885" y="74002"/>
                                </a:lnTo>
                                <a:lnTo>
                                  <a:pt x="1141006" y="85585"/>
                                </a:lnTo>
                                <a:lnTo>
                                  <a:pt x="1192491" y="57264"/>
                                </a:lnTo>
                                <a:lnTo>
                                  <a:pt x="1244612" y="83007"/>
                                </a:lnTo>
                                <a:lnTo>
                                  <a:pt x="1296098" y="87503"/>
                                </a:lnTo>
                                <a:lnTo>
                                  <a:pt x="1348232" y="72707"/>
                                </a:lnTo>
                                <a:lnTo>
                                  <a:pt x="1400352" y="97180"/>
                                </a:lnTo>
                                <a:lnTo>
                                  <a:pt x="1451838" y="99098"/>
                                </a:lnTo>
                                <a:lnTo>
                                  <a:pt x="1503959" y="64998"/>
                                </a:lnTo>
                              </a:path>
                            </a:pathLst>
                          </a:custGeom>
                          <a:ln w="12230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7990" y="214617"/>
                            <a:ext cx="150431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315" h="113664">
                                <a:moveTo>
                                  <a:pt x="0" y="60490"/>
                                </a:moveTo>
                                <a:lnTo>
                                  <a:pt x="51485" y="77215"/>
                                </a:lnTo>
                                <a:lnTo>
                                  <a:pt x="103619" y="23164"/>
                                </a:lnTo>
                                <a:lnTo>
                                  <a:pt x="155740" y="74650"/>
                                </a:lnTo>
                                <a:lnTo>
                                  <a:pt x="207225" y="80441"/>
                                </a:lnTo>
                                <a:lnTo>
                                  <a:pt x="259346" y="41821"/>
                                </a:lnTo>
                                <a:lnTo>
                                  <a:pt x="310832" y="32181"/>
                                </a:lnTo>
                                <a:lnTo>
                                  <a:pt x="362966" y="0"/>
                                </a:lnTo>
                                <a:lnTo>
                                  <a:pt x="415086" y="71424"/>
                                </a:lnTo>
                                <a:lnTo>
                                  <a:pt x="466572" y="50190"/>
                                </a:lnTo>
                                <a:lnTo>
                                  <a:pt x="518693" y="82372"/>
                                </a:lnTo>
                                <a:lnTo>
                                  <a:pt x="570179" y="99110"/>
                                </a:lnTo>
                                <a:lnTo>
                                  <a:pt x="622300" y="58559"/>
                                </a:lnTo>
                                <a:lnTo>
                                  <a:pt x="673785" y="80441"/>
                                </a:lnTo>
                                <a:lnTo>
                                  <a:pt x="725919" y="89446"/>
                                </a:lnTo>
                                <a:lnTo>
                                  <a:pt x="778040" y="113258"/>
                                </a:lnTo>
                                <a:lnTo>
                                  <a:pt x="829525" y="46977"/>
                                </a:lnTo>
                                <a:lnTo>
                                  <a:pt x="881659" y="84937"/>
                                </a:lnTo>
                                <a:lnTo>
                                  <a:pt x="933145" y="64985"/>
                                </a:lnTo>
                                <a:lnTo>
                                  <a:pt x="985278" y="75933"/>
                                </a:lnTo>
                                <a:lnTo>
                                  <a:pt x="1037399" y="84937"/>
                                </a:lnTo>
                                <a:lnTo>
                                  <a:pt x="1088885" y="92659"/>
                                </a:lnTo>
                                <a:lnTo>
                                  <a:pt x="1141006" y="95884"/>
                                </a:lnTo>
                                <a:lnTo>
                                  <a:pt x="1192491" y="47624"/>
                                </a:lnTo>
                                <a:lnTo>
                                  <a:pt x="1244612" y="67576"/>
                                </a:lnTo>
                                <a:lnTo>
                                  <a:pt x="1296098" y="97815"/>
                                </a:lnTo>
                                <a:lnTo>
                                  <a:pt x="1348232" y="65633"/>
                                </a:lnTo>
                                <a:lnTo>
                                  <a:pt x="1400352" y="57911"/>
                                </a:lnTo>
                                <a:lnTo>
                                  <a:pt x="1451838" y="70142"/>
                                </a:lnTo>
                                <a:lnTo>
                                  <a:pt x="1503959" y="79794"/>
                                </a:lnTo>
                              </a:path>
                            </a:pathLst>
                          </a:custGeom>
                          <a:ln w="12230">
                            <a:solidFill>
                              <a:srgbClr val="EC7D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7990" y="296989"/>
                            <a:ext cx="150431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315" h="118110">
                                <a:moveTo>
                                  <a:pt x="0" y="92671"/>
                                </a:moveTo>
                                <a:lnTo>
                                  <a:pt x="51485" y="102323"/>
                                </a:lnTo>
                                <a:lnTo>
                                  <a:pt x="103619" y="100393"/>
                                </a:lnTo>
                                <a:lnTo>
                                  <a:pt x="155740" y="110058"/>
                                </a:lnTo>
                                <a:lnTo>
                                  <a:pt x="207225" y="98463"/>
                                </a:lnTo>
                                <a:lnTo>
                                  <a:pt x="259346" y="90106"/>
                                </a:lnTo>
                                <a:lnTo>
                                  <a:pt x="310832" y="0"/>
                                </a:lnTo>
                                <a:lnTo>
                                  <a:pt x="362966" y="75933"/>
                                </a:lnTo>
                                <a:lnTo>
                                  <a:pt x="415086" y="88176"/>
                                </a:lnTo>
                                <a:lnTo>
                                  <a:pt x="466572" y="109410"/>
                                </a:lnTo>
                                <a:lnTo>
                                  <a:pt x="518693" y="117767"/>
                                </a:lnTo>
                                <a:lnTo>
                                  <a:pt x="570179" y="106197"/>
                                </a:lnTo>
                                <a:lnTo>
                                  <a:pt x="622300" y="96545"/>
                                </a:lnTo>
                                <a:lnTo>
                                  <a:pt x="673785" y="104254"/>
                                </a:lnTo>
                                <a:lnTo>
                                  <a:pt x="725919" y="106845"/>
                                </a:lnTo>
                                <a:lnTo>
                                  <a:pt x="778040" y="97167"/>
                                </a:lnTo>
                                <a:lnTo>
                                  <a:pt x="829525" y="109410"/>
                                </a:lnTo>
                                <a:lnTo>
                                  <a:pt x="881659" y="94602"/>
                                </a:lnTo>
                                <a:lnTo>
                                  <a:pt x="933145" y="95250"/>
                                </a:lnTo>
                                <a:lnTo>
                                  <a:pt x="985278" y="93967"/>
                                </a:lnTo>
                                <a:lnTo>
                                  <a:pt x="1037399" y="117767"/>
                                </a:lnTo>
                                <a:lnTo>
                                  <a:pt x="1088885" y="94602"/>
                                </a:lnTo>
                                <a:lnTo>
                                  <a:pt x="1141006" y="95897"/>
                                </a:lnTo>
                                <a:lnTo>
                                  <a:pt x="1192491" y="46342"/>
                                </a:lnTo>
                                <a:lnTo>
                                  <a:pt x="1244612" y="104254"/>
                                </a:lnTo>
                                <a:lnTo>
                                  <a:pt x="1296098" y="99110"/>
                                </a:lnTo>
                                <a:lnTo>
                                  <a:pt x="1348232" y="117767"/>
                                </a:lnTo>
                                <a:lnTo>
                                  <a:pt x="1400352" y="109410"/>
                                </a:lnTo>
                                <a:lnTo>
                                  <a:pt x="1451838" y="108115"/>
                                </a:lnTo>
                                <a:lnTo>
                                  <a:pt x="1503959" y="100393"/>
                                </a:lnTo>
                              </a:path>
                            </a:pathLst>
                          </a:custGeom>
                          <a:ln w="12230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7990" y="17056"/>
                            <a:ext cx="1504315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315" h="392430">
                                <a:moveTo>
                                  <a:pt x="0" y="262559"/>
                                </a:moveTo>
                                <a:lnTo>
                                  <a:pt x="51485" y="306971"/>
                                </a:lnTo>
                                <a:lnTo>
                                  <a:pt x="103619" y="384187"/>
                                </a:lnTo>
                                <a:lnTo>
                                  <a:pt x="155740" y="391921"/>
                                </a:lnTo>
                                <a:lnTo>
                                  <a:pt x="207225" y="319836"/>
                                </a:lnTo>
                                <a:lnTo>
                                  <a:pt x="259346" y="263842"/>
                                </a:lnTo>
                                <a:lnTo>
                                  <a:pt x="310832" y="240042"/>
                                </a:lnTo>
                                <a:lnTo>
                                  <a:pt x="362966" y="0"/>
                                </a:lnTo>
                                <a:lnTo>
                                  <a:pt x="415086" y="330123"/>
                                </a:lnTo>
                                <a:lnTo>
                                  <a:pt x="466572" y="236169"/>
                                </a:lnTo>
                                <a:lnTo>
                                  <a:pt x="518693" y="375831"/>
                                </a:lnTo>
                                <a:lnTo>
                                  <a:pt x="570179" y="377113"/>
                                </a:lnTo>
                                <a:lnTo>
                                  <a:pt x="622300" y="256120"/>
                                </a:lnTo>
                                <a:lnTo>
                                  <a:pt x="673785" y="370039"/>
                                </a:lnTo>
                                <a:lnTo>
                                  <a:pt x="725919" y="346862"/>
                                </a:lnTo>
                                <a:lnTo>
                                  <a:pt x="778040" y="344944"/>
                                </a:lnTo>
                                <a:lnTo>
                                  <a:pt x="829525" y="337858"/>
                                </a:lnTo>
                                <a:lnTo>
                                  <a:pt x="881659" y="335279"/>
                                </a:lnTo>
                                <a:lnTo>
                                  <a:pt x="933145" y="241325"/>
                                </a:lnTo>
                                <a:lnTo>
                                  <a:pt x="985278" y="276720"/>
                                </a:lnTo>
                                <a:lnTo>
                                  <a:pt x="1037399" y="380326"/>
                                </a:lnTo>
                                <a:lnTo>
                                  <a:pt x="1088885" y="349440"/>
                                </a:lnTo>
                                <a:lnTo>
                                  <a:pt x="1141006" y="342366"/>
                                </a:lnTo>
                                <a:lnTo>
                                  <a:pt x="1192491" y="149301"/>
                                </a:lnTo>
                                <a:lnTo>
                                  <a:pt x="1244612" y="321767"/>
                                </a:lnTo>
                                <a:lnTo>
                                  <a:pt x="1296098" y="349440"/>
                                </a:lnTo>
                                <a:lnTo>
                                  <a:pt x="1348232" y="376478"/>
                                </a:lnTo>
                                <a:lnTo>
                                  <a:pt x="1400352" y="296024"/>
                                </a:lnTo>
                                <a:lnTo>
                                  <a:pt x="1451838" y="314680"/>
                                </a:lnTo>
                                <a:lnTo>
                                  <a:pt x="1503959" y="355231"/>
                                </a:lnTo>
                              </a:path>
                            </a:pathLst>
                          </a:custGeom>
                          <a:ln w="12230">
                            <a:solidFill>
                              <a:srgbClr val="FFB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17996" y="460984"/>
                            <a:ext cx="143764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39370">
                                <a:moveTo>
                                  <a:pt x="20281" y="37338"/>
                                </a:moveTo>
                                <a:lnTo>
                                  <a:pt x="17983" y="37338"/>
                                </a:lnTo>
                                <a:lnTo>
                                  <a:pt x="16941" y="37134"/>
                                </a:lnTo>
                                <a:lnTo>
                                  <a:pt x="15659" y="36309"/>
                                </a:lnTo>
                                <a:lnTo>
                                  <a:pt x="15240" y="35801"/>
                                </a:lnTo>
                                <a:lnTo>
                                  <a:pt x="14833" y="34505"/>
                                </a:lnTo>
                                <a:lnTo>
                                  <a:pt x="14732" y="33032"/>
                                </a:lnTo>
                                <a:lnTo>
                                  <a:pt x="14732" y="12"/>
                                </a:lnTo>
                                <a:lnTo>
                                  <a:pt x="13804" y="12"/>
                                </a:lnTo>
                                <a:lnTo>
                                  <a:pt x="0" y="6311"/>
                                </a:lnTo>
                                <a:lnTo>
                                  <a:pt x="495" y="7264"/>
                                </a:lnTo>
                                <a:lnTo>
                                  <a:pt x="1866" y="6667"/>
                                </a:lnTo>
                                <a:lnTo>
                                  <a:pt x="2997" y="6375"/>
                                </a:lnTo>
                                <a:lnTo>
                                  <a:pt x="4546" y="6375"/>
                                </a:lnTo>
                                <a:lnTo>
                                  <a:pt x="5054" y="6540"/>
                                </a:lnTo>
                                <a:lnTo>
                                  <a:pt x="5956" y="7137"/>
                                </a:lnTo>
                                <a:lnTo>
                                  <a:pt x="6273" y="7518"/>
                                </a:lnTo>
                                <a:lnTo>
                                  <a:pt x="6604" y="8382"/>
                                </a:lnTo>
                                <a:lnTo>
                                  <a:pt x="6692" y="9486"/>
                                </a:lnTo>
                                <a:lnTo>
                                  <a:pt x="6692" y="33083"/>
                                </a:lnTo>
                                <a:lnTo>
                                  <a:pt x="3111" y="37338"/>
                                </a:lnTo>
                                <a:lnTo>
                                  <a:pt x="508" y="37338"/>
                                </a:lnTo>
                                <a:lnTo>
                                  <a:pt x="508" y="38315"/>
                                </a:lnTo>
                                <a:lnTo>
                                  <a:pt x="20281" y="38315"/>
                                </a:lnTo>
                                <a:lnTo>
                                  <a:pt x="20281" y="37338"/>
                                </a:lnTo>
                                <a:close/>
                              </a:path>
                              <a:path w="1437640" h="39370">
                                <a:moveTo>
                                  <a:pt x="177888" y="24193"/>
                                </a:moveTo>
                                <a:lnTo>
                                  <a:pt x="174434" y="24193"/>
                                </a:lnTo>
                                <a:lnTo>
                                  <a:pt x="174434" y="9283"/>
                                </a:lnTo>
                                <a:lnTo>
                                  <a:pt x="174434" y="12"/>
                                </a:lnTo>
                                <a:lnTo>
                                  <a:pt x="171056" y="12"/>
                                </a:lnTo>
                                <a:lnTo>
                                  <a:pt x="166839" y="5765"/>
                                </a:lnTo>
                                <a:lnTo>
                                  <a:pt x="166839" y="9283"/>
                                </a:lnTo>
                                <a:lnTo>
                                  <a:pt x="166839" y="24193"/>
                                </a:lnTo>
                                <a:lnTo>
                                  <a:pt x="155905" y="24193"/>
                                </a:lnTo>
                                <a:lnTo>
                                  <a:pt x="166839" y="9283"/>
                                </a:lnTo>
                                <a:lnTo>
                                  <a:pt x="166839" y="5765"/>
                                </a:lnTo>
                                <a:lnTo>
                                  <a:pt x="153327" y="24193"/>
                                </a:lnTo>
                                <a:lnTo>
                                  <a:pt x="153327" y="29921"/>
                                </a:lnTo>
                                <a:lnTo>
                                  <a:pt x="166839" y="29921"/>
                                </a:lnTo>
                                <a:lnTo>
                                  <a:pt x="166839" y="38303"/>
                                </a:lnTo>
                                <a:lnTo>
                                  <a:pt x="174434" y="38303"/>
                                </a:lnTo>
                                <a:lnTo>
                                  <a:pt x="174434" y="29921"/>
                                </a:lnTo>
                                <a:lnTo>
                                  <a:pt x="177888" y="29921"/>
                                </a:lnTo>
                                <a:lnTo>
                                  <a:pt x="177888" y="24193"/>
                                </a:lnTo>
                                <a:close/>
                              </a:path>
                              <a:path w="1437640" h="39370">
                                <a:moveTo>
                                  <a:pt x="334505" y="749"/>
                                </a:moveTo>
                                <a:lnTo>
                                  <a:pt x="312153" y="749"/>
                                </a:lnTo>
                                <a:lnTo>
                                  <a:pt x="309448" y="12357"/>
                                </a:lnTo>
                                <a:lnTo>
                                  <a:pt x="310489" y="12357"/>
                                </a:lnTo>
                                <a:lnTo>
                                  <a:pt x="311188" y="10833"/>
                                </a:lnTo>
                                <a:lnTo>
                                  <a:pt x="312077" y="9804"/>
                                </a:lnTo>
                                <a:lnTo>
                                  <a:pt x="314667" y="8458"/>
                                </a:lnTo>
                                <a:lnTo>
                                  <a:pt x="316953" y="8064"/>
                                </a:lnTo>
                                <a:lnTo>
                                  <a:pt x="327761" y="8064"/>
                                </a:lnTo>
                                <a:lnTo>
                                  <a:pt x="317550" y="39090"/>
                                </a:lnTo>
                                <a:lnTo>
                                  <a:pt x="321919" y="39090"/>
                                </a:lnTo>
                                <a:lnTo>
                                  <a:pt x="334505" y="749"/>
                                </a:lnTo>
                                <a:close/>
                              </a:path>
                              <a:path w="1437640" h="39370">
                                <a:moveTo>
                                  <a:pt x="472948" y="37338"/>
                                </a:moveTo>
                                <a:lnTo>
                                  <a:pt x="470662" y="37338"/>
                                </a:lnTo>
                                <a:lnTo>
                                  <a:pt x="469620" y="37134"/>
                                </a:lnTo>
                                <a:lnTo>
                                  <a:pt x="468325" y="36309"/>
                                </a:lnTo>
                                <a:lnTo>
                                  <a:pt x="467906" y="35801"/>
                                </a:lnTo>
                                <a:lnTo>
                                  <a:pt x="467512" y="34505"/>
                                </a:lnTo>
                                <a:lnTo>
                                  <a:pt x="467385" y="33032"/>
                                </a:lnTo>
                                <a:lnTo>
                                  <a:pt x="467385" y="12"/>
                                </a:lnTo>
                                <a:lnTo>
                                  <a:pt x="466483" y="12"/>
                                </a:lnTo>
                                <a:lnTo>
                                  <a:pt x="452678" y="6311"/>
                                </a:lnTo>
                                <a:lnTo>
                                  <a:pt x="453174" y="7264"/>
                                </a:lnTo>
                                <a:lnTo>
                                  <a:pt x="454520" y="6667"/>
                                </a:lnTo>
                                <a:lnTo>
                                  <a:pt x="455663" y="6375"/>
                                </a:lnTo>
                                <a:lnTo>
                                  <a:pt x="457200" y="6375"/>
                                </a:lnTo>
                                <a:lnTo>
                                  <a:pt x="457720" y="6540"/>
                                </a:lnTo>
                                <a:lnTo>
                                  <a:pt x="458635" y="7137"/>
                                </a:lnTo>
                                <a:lnTo>
                                  <a:pt x="458927" y="7518"/>
                                </a:lnTo>
                                <a:lnTo>
                                  <a:pt x="459270" y="8382"/>
                                </a:lnTo>
                                <a:lnTo>
                                  <a:pt x="459346" y="9486"/>
                                </a:lnTo>
                                <a:lnTo>
                                  <a:pt x="459346" y="33083"/>
                                </a:lnTo>
                                <a:lnTo>
                                  <a:pt x="455790" y="37338"/>
                                </a:lnTo>
                                <a:lnTo>
                                  <a:pt x="453186" y="37338"/>
                                </a:lnTo>
                                <a:lnTo>
                                  <a:pt x="453186" y="38315"/>
                                </a:lnTo>
                                <a:lnTo>
                                  <a:pt x="472948" y="38315"/>
                                </a:lnTo>
                                <a:lnTo>
                                  <a:pt x="472948" y="37338"/>
                                </a:lnTo>
                                <a:close/>
                              </a:path>
                              <a:path w="1437640" h="39370">
                                <a:moveTo>
                                  <a:pt x="503491" y="15455"/>
                                </a:moveTo>
                                <a:lnTo>
                                  <a:pt x="502869" y="11671"/>
                                </a:lnTo>
                                <a:lnTo>
                                  <a:pt x="501624" y="8216"/>
                                </a:lnTo>
                                <a:lnTo>
                                  <a:pt x="500748" y="5715"/>
                                </a:lnTo>
                                <a:lnTo>
                                  <a:pt x="499364" y="3721"/>
                                </a:lnTo>
                                <a:lnTo>
                                  <a:pt x="497103" y="1943"/>
                                </a:lnTo>
                                <a:lnTo>
                                  <a:pt x="495592" y="749"/>
                                </a:lnTo>
                                <a:lnTo>
                                  <a:pt x="494944" y="520"/>
                                </a:lnTo>
                                <a:lnTo>
                                  <a:pt x="494944" y="22999"/>
                                </a:lnTo>
                                <a:lnTo>
                                  <a:pt x="494842" y="31953"/>
                                </a:lnTo>
                                <a:lnTo>
                                  <a:pt x="492404" y="37058"/>
                                </a:lnTo>
                                <a:lnTo>
                                  <a:pt x="490613" y="37058"/>
                                </a:lnTo>
                                <a:lnTo>
                                  <a:pt x="487807" y="30822"/>
                                </a:lnTo>
                                <a:lnTo>
                                  <a:pt x="487807" y="7645"/>
                                </a:lnTo>
                                <a:lnTo>
                                  <a:pt x="488289" y="4381"/>
                                </a:lnTo>
                                <a:lnTo>
                                  <a:pt x="488746" y="3238"/>
                                </a:lnTo>
                                <a:lnTo>
                                  <a:pt x="489902" y="2146"/>
                                </a:lnTo>
                                <a:lnTo>
                                  <a:pt x="490499" y="1943"/>
                                </a:lnTo>
                                <a:lnTo>
                                  <a:pt x="492353" y="1943"/>
                                </a:lnTo>
                                <a:lnTo>
                                  <a:pt x="494944" y="22999"/>
                                </a:lnTo>
                                <a:lnTo>
                                  <a:pt x="494944" y="520"/>
                                </a:lnTo>
                                <a:lnTo>
                                  <a:pt x="493560" y="0"/>
                                </a:lnTo>
                                <a:lnTo>
                                  <a:pt x="489254" y="0"/>
                                </a:lnTo>
                                <a:lnTo>
                                  <a:pt x="479348" y="23291"/>
                                </a:lnTo>
                                <a:lnTo>
                                  <a:pt x="479691" y="25908"/>
                                </a:lnTo>
                                <a:lnTo>
                                  <a:pt x="489572" y="39090"/>
                                </a:lnTo>
                                <a:lnTo>
                                  <a:pt x="492963" y="39090"/>
                                </a:lnTo>
                                <a:lnTo>
                                  <a:pt x="494423" y="38709"/>
                                </a:lnTo>
                                <a:lnTo>
                                  <a:pt x="497116" y="37223"/>
                                </a:lnTo>
                                <a:lnTo>
                                  <a:pt x="497306" y="37058"/>
                                </a:lnTo>
                                <a:lnTo>
                                  <a:pt x="498348" y="36169"/>
                                </a:lnTo>
                                <a:lnTo>
                                  <a:pt x="500443" y="33655"/>
                                </a:lnTo>
                                <a:lnTo>
                                  <a:pt x="501294" y="31953"/>
                                </a:lnTo>
                                <a:lnTo>
                                  <a:pt x="502970" y="26784"/>
                                </a:lnTo>
                                <a:lnTo>
                                  <a:pt x="503491" y="23291"/>
                                </a:lnTo>
                                <a:lnTo>
                                  <a:pt x="503491" y="15455"/>
                                </a:lnTo>
                                <a:close/>
                              </a:path>
                              <a:path w="1437640" h="39370">
                                <a:moveTo>
                                  <a:pt x="628586" y="37338"/>
                                </a:moveTo>
                                <a:lnTo>
                                  <a:pt x="626300" y="37338"/>
                                </a:lnTo>
                                <a:lnTo>
                                  <a:pt x="625284" y="37134"/>
                                </a:lnTo>
                                <a:lnTo>
                                  <a:pt x="623963" y="36309"/>
                                </a:lnTo>
                                <a:lnTo>
                                  <a:pt x="623544" y="35801"/>
                                </a:lnTo>
                                <a:lnTo>
                                  <a:pt x="623150" y="34505"/>
                                </a:lnTo>
                                <a:lnTo>
                                  <a:pt x="623049" y="33032"/>
                                </a:lnTo>
                                <a:lnTo>
                                  <a:pt x="623049" y="12"/>
                                </a:lnTo>
                                <a:lnTo>
                                  <a:pt x="622134" y="12"/>
                                </a:lnTo>
                                <a:lnTo>
                                  <a:pt x="608317" y="6311"/>
                                </a:lnTo>
                                <a:lnTo>
                                  <a:pt x="608825" y="7264"/>
                                </a:lnTo>
                                <a:lnTo>
                                  <a:pt x="610158" y="6667"/>
                                </a:lnTo>
                                <a:lnTo>
                                  <a:pt x="611314" y="6375"/>
                                </a:lnTo>
                                <a:lnTo>
                                  <a:pt x="612838" y="6375"/>
                                </a:lnTo>
                                <a:lnTo>
                                  <a:pt x="613359" y="6540"/>
                                </a:lnTo>
                                <a:lnTo>
                                  <a:pt x="614286" y="7137"/>
                                </a:lnTo>
                                <a:lnTo>
                                  <a:pt x="614591" y="7518"/>
                                </a:lnTo>
                                <a:lnTo>
                                  <a:pt x="614908" y="8382"/>
                                </a:lnTo>
                                <a:lnTo>
                                  <a:pt x="614984" y="9486"/>
                                </a:lnTo>
                                <a:lnTo>
                                  <a:pt x="614984" y="33083"/>
                                </a:lnTo>
                                <a:lnTo>
                                  <a:pt x="611428" y="37338"/>
                                </a:lnTo>
                                <a:lnTo>
                                  <a:pt x="608825" y="37338"/>
                                </a:lnTo>
                                <a:lnTo>
                                  <a:pt x="608825" y="38315"/>
                                </a:lnTo>
                                <a:lnTo>
                                  <a:pt x="628586" y="38315"/>
                                </a:lnTo>
                                <a:lnTo>
                                  <a:pt x="628586" y="37338"/>
                                </a:lnTo>
                                <a:close/>
                              </a:path>
                              <a:path w="1437640" h="39370">
                                <a:moveTo>
                                  <a:pt x="657923" y="22707"/>
                                </a:moveTo>
                                <a:lnTo>
                                  <a:pt x="657339" y="20777"/>
                                </a:lnTo>
                                <a:lnTo>
                                  <a:pt x="655091" y="17703"/>
                                </a:lnTo>
                                <a:lnTo>
                                  <a:pt x="653453" y="16395"/>
                                </a:lnTo>
                                <a:lnTo>
                                  <a:pt x="651319" y="15354"/>
                                </a:lnTo>
                                <a:lnTo>
                                  <a:pt x="652983" y="14376"/>
                                </a:lnTo>
                                <a:lnTo>
                                  <a:pt x="654202" y="13233"/>
                                </a:lnTo>
                                <a:lnTo>
                                  <a:pt x="655777" y="10668"/>
                                </a:lnTo>
                                <a:lnTo>
                                  <a:pt x="656145" y="9334"/>
                                </a:lnTo>
                                <a:lnTo>
                                  <a:pt x="656145" y="5829"/>
                                </a:lnTo>
                                <a:lnTo>
                                  <a:pt x="655307" y="3975"/>
                                </a:lnTo>
                                <a:lnTo>
                                  <a:pt x="651929" y="812"/>
                                </a:lnTo>
                                <a:lnTo>
                                  <a:pt x="649795" y="12"/>
                                </a:lnTo>
                                <a:lnTo>
                                  <a:pt x="644639" y="12"/>
                                </a:lnTo>
                                <a:lnTo>
                                  <a:pt x="642340" y="800"/>
                                </a:lnTo>
                                <a:lnTo>
                                  <a:pt x="638175" y="3898"/>
                                </a:lnTo>
                                <a:lnTo>
                                  <a:pt x="636473" y="6210"/>
                                </a:lnTo>
                                <a:lnTo>
                                  <a:pt x="635152" y="9296"/>
                                </a:lnTo>
                                <a:lnTo>
                                  <a:pt x="636155" y="9664"/>
                                </a:lnTo>
                                <a:lnTo>
                                  <a:pt x="637997" y="6921"/>
                                </a:lnTo>
                                <a:lnTo>
                                  <a:pt x="640181" y="5562"/>
                                </a:lnTo>
                                <a:lnTo>
                                  <a:pt x="644448" y="5562"/>
                                </a:lnTo>
                                <a:lnTo>
                                  <a:pt x="645833" y="6108"/>
                                </a:lnTo>
                                <a:lnTo>
                                  <a:pt x="648081" y="8318"/>
                                </a:lnTo>
                                <a:lnTo>
                                  <a:pt x="648627" y="9613"/>
                                </a:lnTo>
                                <a:lnTo>
                                  <a:pt x="648627" y="12255"/>
                                </a:lnTo>
                                <a:lnTo>
                                  <a:pt x="641273" y="18542"/>
                                </a:lnTo>
                                <a:lnTo>
                                  <a:pt x="641273" y="19494"/>
                                </a:lnTo>
                                <a:lnTo>
                                  <a:pt x="644677" y="20307"/>
                                </a:lnTo>
                                <a:lnTo>
                                  <a:pt x="647255" y="21780"/>
                                </a:lnTo>
                                <a:lnTo>
                                  <a:pt x="650798" y="26035"/>
                                </a:lnTo>
                                <a:lnTo>
                                  <a:pt x="651675" y="28359"/>
                                </a:lnTo>
                                <a:lnTo>
                                  <a:pt x="651675" y="32537"/>
                                </a:lnTo>
                                <a:lnTo>
                                  <a:pt x="651205" y="33896"/>
                                </a:lnTo>
                                <a:lnTo>
                                  <a:pt x="649236" y="36068"/>
                                </a:lnTo>
                                <a:lnTo>
                                  <a:pt x="648081" y="36601"/>
                                </a:lnTo>
                                <a:lnTo>
                                  <a:pt x="645134" y="36601"/>
                                </a:lnTo>
                                <a:lnTo>
                                  <a:pt x="643458" y="35864"/>
                                </a:lnTo>
                                <a:lnTo>
                                  <a:pt x="638810" y="32156"/>
                                </a:lnTo>
                                <a:lnTo>
                                  <a:pt x="637997" y="31737"/>
                                </a:lnTo>
                                <a:lnTo>
                                  <a:pt x="633793" y="33832"/>
                                </a:lnTo>
                                <a:lnTo>
                                  <a:pt x="633793" y="35839"/>
                                </a:lnTo>
                                <a:lnTo>
                                  <a:pt x="634314" y="36779"/>
                                </a:lnTo>
                                <a:lnTo>
                                  <a:pt x="636828" y="38582"/>
                                </a:lnTo>
                                <a:lnTo>
                                  <a:pt x="639140" y="39090"/>
                                </a:lnTo>
                                <a:lnTo>
                                  <a:pt x="647052" y="39090"/>
                                </a:lnTo>
                                <a:lnTo>
                                  <a:pt x="650849" y="37719"/>
                                </a:lnTo>
                                <a:lnTo>
                                  <a:pt x="656501" y="32245"/>
                                </a:lnTo>
                                <a:lnTo>
                                  <a:pt x="657923" y="28930"/>
                                </a:lnTo>
                                <a:lnTo>
                                  <a:pt x="657923" y="22707"/>
                                </a:lnTo>
                                <a:close/>
                              </a:path>
                              <a:path w="1437640" h="39370">
                                <a:moveTo>
                                  <a:pt x="784148" y="37338"/>
                                </a:moveTo>
                                <a:lnTo>
                                  <a:pt x="781875" y="37338"/>
                                </a:lnTo>
                                <a:lnTo>
                                  <a:pt x="780834" y="37134"/>
                                </a:lnTo>
                                <a:lnTo>
                                  <a:pt x="779538" y="36309"/>
                                </a:lnTo>
                                <a:lnTo>
                                  <a:pt x="779106" y="35801"/>
                                </a:lnTo>
                                <a:lnTo>
                                  <a:pt x="778713" y="34505"/>
                                </a:lnTo>
                                <a:lnTo>
                                  <a:pt x="778598" y="33032"/>
                                </a:lnTo>
                                <a:lnTo>
                                  <a:pt x="778598" y="12"/>
                                </a:lnTo>
                                <a:lnTo>
                                  <a:pt x="777697" y="12"/>
                                </a:lnTo>
                                <a:lnTo>
                                  <a:pt x="763892" y="6311"/>
                                </a:lnTo>
                                <a:lnTo>
                                  <a:pt x="764374" y="7264"/>
                                </a:lnTo>
                                <a:lnTo>
                                  <a:pt x="765721" y="6667"/>
                                </a:lnTo>
                                <a:lnTo>
                                  <a:pt x="766876" y="6375"/>
                                </a:lnTo>
                                <a:lnTo>
                                  <a:pt x="768400" y="6375"/>
                                </a:lnTo>
                                <a:lnTo>
                                  <a:pt x="768934" y="6540"/>
                                </a:lnTo>
                                <a:lnTo>
                                  <a:pt x="769835" y="7137"/>
                                </a:lnTo>
                                <a:lnTo>
                                  <a:pt x="770140" y="7518"/>
                                </a:lnTo>
                                <a:lnTo>
                                  <a:pt x="770470" y="8382"/>
                                </a:lnTo>
                                <a:lnTo>
                                  <a:pt x="770559" y="9486"/>
                                </a:lnTo>
                                <a:lnTo>
                                  <a:pt x="770559" y="33083"/>
                                </a:lnTo>
                                <a:lnTo>
                                  <a:pt x="766991" y="37338"/>
                                </a:lnTo>
                                <a:lnTo>
                                  <a:pt x="764400" y="37338"/>
                                </a:lnTo>
                                <a:lnTo>
                                  <a:pt x="764400" y="38315"/>
                                </a:lnTo>
                                <a:lnTo>
                                  <a:pt x="784148" y="38315"/>
                                </a:lnTo>
                                <a:lnTo>
                                  <a:pt x="784148" y="37338"/>
                                </a:lnTo>
                                <a:close/>
                              </a:path>
                              <a:path w="1437640" h="39370">
                                <a:moveTo>
                                  <a:pt x="815086" y="12"/>
                                </a:moveTo>
                                <a:lnTo>
                                  <a:pt x="790562" y="26568"/>
                                </a:lnTo>
                                <a:lnTo>
                                  <a:pt x="791108" y="29222"/>
                                </a:lnTo>
                                <a:lnTo>
                                  <a:pt x="793318" y="34086"/>
                                </a:lnTo>
                                <a:lnTo>
                                  <a:pt x="794842" y="35941"/>
                                </a:lnTo>
                                <a:lnTo>
                                  <a:pt x="798766" y="38455"/>
                                </a:lnTo>
                                <a:lnTo>
                                  <a:pt x="800900" y="39090"/>
                                </a:lnTo>
                                <a:lnTo>
                                  <a:pt x="805332" y="39090"/>
                                </a:lnTo>
                                <a:lnTo>
                                  <a:pt x="807326" y="38531"/>
                                </a:lnTo>
                                <a:lnTo>
                                  <a:pt x="809282" y="37338"/>
                                </a:lnTo>
                                <a:lnTo>
                                  <a:pt x="811047" y="36271"/>
                                </a:lnTo>
                                <a:lnTo>
                                  <a:pt x="812495" y="34683"/>
                                </a:lnTo>
                                <a:lnTo>
                                  <a:pt x="813498" y="32613"/>
                                </a:lnTo>
                                <a:lnTo>
                                  <a:pt x="814527" y="30556"/>
                                </a:lnTo>
                                <a:lnTo>
                                  <a:pt x="815035" y="28282"/>
                                </a:lnTo>
                                <a:lnTo>
                                  <a:pt x="815035" y="22288"/>
                                </a:lnTo>
                                <a:lnTo>
                                  <a:pt x="814095" y="19494"/>
                                </a:lnTo>
                                <a:lnTo>
                                  <a:pt x="812114" y="17348"/>
                                </a:lnTo>
                                <a:lnTo>
                                  <a:pt x="810895" y="16027"/>
                                </a:lnTo>
                                <a:lnTo>
                                  <a:pt x="810348" y="15430"/>
                                </a:lnTo>
                                <a:lnTo>
                                  <a:pt x="807999" y="14401"/>
                                </a:lnTo>
                                <a:lnTo>
                                  <a:pt x="807161" y="14401"/>
                                </a:lnTo>
                                <a:lnTo>
                                  <a:pt x="807161" y="24701"/>
                                </a:lnTo>
                                <a:lnTo>
                                  <a:pt x="807161" y="32854"/>
                                </a:lnTo>
                                <a:lnTo>
                                  <a:pt x="806831" y="34861"/>
                                </a:lnTo>
                                <a:lnTo>
                                  <a:pt x="805484" y="36842"/>
                                </a:lnTo>
                                <a:lnTo>
                                  <a:pt x="804735" y="37338"/>
                                </a:lnTo>
                                <a:lnTo>
                                  <a:pt x="803046" y="37338"/>
                                </a:lnTo>
                                <a:lnTo>
                                  <a:pt x="798969" y="26568"/>
                                </a:lnTo>
                                <a:lnTo>
                                  <a:pt x="799020" y="20815"/>
                                </a:lnTo>
                                <a:lnTo>
                                  <a:pt x="799185" y="18262"/>
                                </a:lnTo>
                                <a:lnTo>
                                  <a:pt x="800366" y="17665"/>
                                </a:lnTo>
                                <a:lnTo>
                                  <a:pt x="801331" y="17348"/>
                                </a:lnTo>
                                <a:lnTo>
                                  <a:pt x="803414" y="17348"/>
                                </a:lnTo>
                                <a:lnTo>
                                  <a:pt x="804494" y="17983"/>
                                </a:lnTo>
                                <a:lnTo>
                                  <a:pt x="805472" y="19507"/>
                                </a:lnTo>
                                <a:lnTo>
                                  <a:pt x="806538" y="21183"/>
                                </a:lnTo>
                                <a:lnTo>
                                  <a:pt x="807161" y="24701"/>
                                </a:lnTo>
                                <a:lnTo>
                                  <a:pt x="807161" y="14401"/>
                                </a:lnTo>
                                <a:lnTo>
                                  <a:pt x="803973" y="14401"/>
                                </a:lnTo>
                                <a:lnTo>
                                  <a:pt x="802754" y="14579"/>
                                </a:lnTo>
                                <a:lnTo>
                                  <a:pt x="801039" y="15113"/>
                                </a:lnTo>
                                <a:lnTo>
                                  <a:pt x="800341" y="15468"/>
                                </a:lnTo>
                                <a:lnTo>
                                  <a:pt x="799541" y="16027"/>
                                </a:lnTo>
                                <a:lnTo>
                                  <a:pt x="800188" y="13220"/>
                                </a:lnTo>
                                <a:lnTo>
                                  <a:pt x="815086" y="812"/>
                                </a:lnTo>
                                <a:lnTo>
                                  <a:pt x="815086" y="12"/>
                                </a:lnTo>
                                <a:close/>
                              </a:path>
                              <a:path w="1437640" h="39370">
                                <a:moveTo>
                                  <a:pt x="939787" y="37338"/>
                                </a:moveTo>
                                <a:lnTo>
                                  <a:pt x="937514" y="37338"/>
                                </a:lnTo>
                                <a:lnTo>
                                  <a:pt x="936485" y="37134"/>
                                </a:lnTo>
                                <a:lnTo>
                                  <a:pt x="935177" y="36309"/>
                                </a:lnTo>
                                <a:lnTo>
                                  <a:pt x="934758" y="35801"/>
                                </a:lnTo>
                                <a:lnTo>
                                  <a:pt x="934364" y="34505"/>
                                </a:lnTo>
                                <a:lnTo>
                                  <a:pt x="934262" y="33032"/>
                                </a:lnTo>
                                <a:lnTo>
                                  <a:pt x="934262" y="12"/>
                                </a:lnTo>
                                <a:lnTo>
                                  <a:pt x="933348" y="12"/>
                                </a:lnTo>
                                <a:lnTo>
                                  <a:pt x="919530" y="6311"/>
                                </a:lnTo>
                                <a:lnTo>
                                  <a:pt x="920026" y="7264"/>
                                </a:lnTo>
                                <a:lnTo>
                                  <a:pt x="921372" y="6667"/>
                                </a:lnTo>
                                <a:lnTo>
                                  <a:pt x="922515" y="6375"/>
                                </a:lnTo>
                                <a:lnTo>
                                  <a:pt x="924052" y="6375"/>
                                </a:lnTo>
                                <a:lnTo>
                                  <a:pt x="924572" y="6540"/>
                                </a:lnTo>
                                <a:lnTo>
                                  <a:pt x="925487" y="7137"/>
                                </a:lnTo>
                                <a:lnTo>
                                  <a:pt x="925804" y="7518"/>
                                </a:lnTo>
                                <a:lnTo>
                                  <a:pt x="926122" y="8382"/>
                                </a:lnTo>
                                <a:lnTo>
                                  <a:pt x="926198" y="9486"/>
                                </a:lnTo>
                                <a:lnTo>
                                  <a:pt x="926198" y="33083"/>
                                </a:lnTo>
                                <a:lnTo>
                                  <a:pt x="922642" y="37338"/>
                                </a:lnTo>
                                <a:lnTo>
                                  <a:pt x="920038" y="37338"/>
                                </a:lnTo>
                                <a:lnTo>
                                  <a:pt x="920038" y="38315"/>
                                </a:lnTo>
                                <a:lnTo>
                                  <a:pt x="939787" y="38315"/>
                                </a:lnTo>
                                <a:lnTo>
                                  <a:pt x="939787" y="37338"/>
                                </a:lnTo>
                                <a:close/>
                              </a:path>
                              <a:path w="1437640" h="39370">
                                <a:moveTo>
                                  <a:pt x="970280" y="19608"/>
                                </a:moveTo>
                                <a:lnTo>
                                  <a:pt x="963904" y="1892"/>
                                </a:lnTo>
                                <a:lnTo>
                                  <a:pt x="961974" y="647"/>
                                </a:lnTo>
                                <a:lnTo>
                                  <a:pt x="961821" y="609"/>
                                </a:lnTo>
                                <a:lnTo>
                                  <a:pt x="961821" y="19443"/>
                                </a:lnTo>
                                <a:lnTo>
                                  <a:pt x="961720" y="20878"/>
                                </a:lnTo>
                                <a:lnTo>
                                  <a:pt x="960539" y="21475"/>
                                </a:lnTo>
                                <a:lnTo>
                                  <a:pt x="959586" y="21767"/>
                                </a:lnTo>
                                <a:lnTo>
                                  <a:pt x="957529" y="21767"/>
                                </a:lnTo>
                                <a:lnTo>
                                  <a:pt x="956462" y="21132"/>
                                </a:lnTo>
                                <a:lnTo>
                                  <a:pt x="954455" y="17932"/>
                                </a:lnTo>
                                <a:lnTo>
                                  <a:pt x="953846" y="14414"/>
                                </a:lnTo>
                                <a:lnTo>
                                  <a:pt x="953846" y="6235"/>
                                </a:lnTo>
                                <a:lnTo>
                                  <a:pt x="954201" y="4165"/>
                                </a:lnTo>
                                <a:lnTo>
                                  <a:pt x="954925" y="3073"/>
                                </a:lnTo>
                                <a:lnTo>
                                  <a:pt x="955421" y="2286"/>
                                </a:lnTo>
                                <a:lnTo>
                                  <a:pt x="956144" y="1892"/>
                                </a:lnTo>
                                <a:lnTo>
                                  <a:pt x="957795" y="1892"/>
                                </a:lnTo>
                                <a:lnTo>
                                  <a:pt x="961821" y="19443"/>
                                </a:lnTo>
                                <a:lnTo>
                                  <a:pt x="961821" y="609"/>
                                </a:lnTo>
                                <a:lnTo>
                                  <a:pt x="959904" y="12"/>
                                </a:lnTo>
                                <a:lnTo>
                                  <a:pt x="955675" y="12"/>
                                </a:lnTo>
                                <a:lnTo>
                                  <a:pt x="945921" y="10795"/>
                                </a:lnTo>
                                <a:lnTo>
                                  <a:pt x="945984" y="16992"/>
                                </a:lnTo>
                                <a:lnTo>
                                  <a:pt x="946873" y="19608"/>
                                </a:lnTo>
                                <a:lnTo>
                                  <a:pt x="950645" y="23685"/>
                                </a:lnTo>
                                <a:lnTo>
                                  <a:pt x="953008" y="24714"/>
                                </a:lnTo>
                                <a:lnTo>
                                  <a:pt x="956741" y="24714"/>
                                </a:lnTo>
                                <a:lnTo>
                                  <a:pt x="957592" y="24599"/>
                                </a:lnTo>
                                <a:lnTo>
                                  <a:pt x="959192" y="24142"/>
                                </a:lnTo>
                                <a:lnTo>
                                  <a:pt x="960272" y="23685"/>
                                </a:lnTo>
                                <a:lnTo>
                                  <a:pt x="961301" y="23177"/>
                                </a:lnTo>
                                <a:lnTo>
                                  <a:pt x="960818" y="25793"/>
                                </a:lnTo>
                                <a:lnTo>
                                  <a:pt x="945857" y="38315"/>
                                </a:lnTo>
                                <a:lnTo>
                                  <a:pt x="945857" y="39090"/>
                                </a:lnTo>
                                <a:lnTo>
                                  <a:pt x="969733" y="21767"/>
                                </a:lnTo>
                                <a:lnTo>
                                  <a:pt x="970280" y="19608"/>
                                </a:lnTo>
                                <a:close/>
                              </a:path>
                              <a:path w="1437640" h="39370">
                                <a:moveTo>
                                  <a:pt x="1096962" y="27470"/>
                                </a:moveTo>
                                <a:lnTo>
                                  <a:pt x="1095959" y="27470"/>
                                </a:lnTo>
                                <a:lnTo>
                                  <a:pt x="1095324" y="28740"/>
                                </a:lnTo>
                                <a:lnTo>
                                  <a:pt x="1094816" y="29552"/>
                                </a:lnTo>
                                <a:lnTo>
                                  <a:pt x="1094054" y="30353"/>
                                </a:lnTo>
                                <a:lnTo>
                                  <a:pt x="1093558" y="30619"/>
                                </a:lnTo>
                                <a:lnTo>
                                  <a:pt x="1092365" y="30962"/>
                                </a:lnTo>
                                <a:lnTo>
                                  <a:pt x="1091069" y="31051"/>
                                </a:lnTo>
                                <a:lnTo>
                                  <a:pt x="1080998" y="31051"/>
                                </a:lnTo>
                                <a:lnTo>
                                  <a:pt x="1087247" y="24942"/>
                                </a:lnTo>
                                <a:lnTo>
                                  <a:pt x="1091298" y="20180"/>
                                </a:lnTo>
                                <a:lnTo>
                                  <a:pt x="1094524" y="14236"/>
                                </a:lnTo>
                                <a:lnTo>
                                  <a:pt x="1095209" y="11760"/>
                                </a:lnTo>
                                <a:lnTo>
                                  <a:pt x="1095209" y="7962"/>
                                </a:lnTo>
                                <a:lnTo>
                                  <a:pt x="1086891" y="0"/>
                                </a:lnTo>
                                <a:lnTo>
                                  <a:pt x="1082344" y="0"/>
                                </a:lnTo>
                                <a:lnTo>
                                  <a:pt x="1079995" y="863"/>
                                </a:lnTo>
                                <a:lnTo>
                                  <a:pt x="1075956" y="4254"/>
                                </a:lnTo>
                                <a:lnTo>
                                  <a:pt x="1074445" y="6870"/>
                                </a:lnTo>
                                <a:lnTo>
                                  <a:pt x="1073442" y="10426"/>
                                </a:lnTo>
                                <a:lnTo>
                                  <a:pt x="1074470" y="10782"/>
                                </a:lnTo>
                                <a:lnTo>
                                  <a:pt x="1076032" y="7937"/>
                                </a:lnTo>
                                <a:lnTo>
                                  <a:pt x="1078242" y="6527"/>
                                </a:lnTo>
                                <a:lnTo>
                                  <a:pt x="1082814" y="6527"/>
                                </a:lnTo>
                                <a:lnTo>
                                  <a:pt x="1084287" y="7162"/>
                                </a:lnTo>
                                <a:lnTo>
                                  <a:pt x="1086675" y="9728"/>
                                </a:lnTo>
                                <a:lnTo>
                                  <a:pt x="1087272" y="11341"/>
                                </a:lnTo>
                                <a:lnTo>
                                  <a:pt x="1087272" y="15925"/>
                                </a:lnTo>
                                <a:lnTo>
                                  <a:pt x="1086561" y="18643"/>
                                </a:lnTo>
                                <a:lnTo>
                                  <a:pt x="1083691" y="24218"/>
                                </a:lnTo>
                                <a:lnTo>
                                  <a:pt x="1079563" y="29629"/>
                                </a:lnTo>
                                <a:lnTo>
                                  <a:pt x="1072781" y="37680"/>
                                </a:lnTo>
                                <a:lnTo>
                                  <a:pt x="1072781" y="38303"/>
                                </a:lnTo>
                                <a:lnTo>
                                  <a:pt x="1094841" y="38303"/>
                                </a:lnTo>
                                <a:lnTo>
                                  <a:pt x="1096962" y="27470"/>
                                </a:lnTo>
                                <a:close/>
                              </a:path>
                              <a:path w="1437640" h="39370">
                                <a:moveTo>
                                  <a:pt x="1125270" y="27470"/>
                                </a:moveTo>
                                <a:lnTo>
                                  <a:pt x="1124280" y="27470"/>
                                </a:lnTo>
                                <a:lnTo>
                                  <a:pt x="1123645" y="28740"/>
                                </a:lnTo>
                                <a:lnTo>
                                  <a:pt x="1123149" y="29552"/>
                                </a:lnTo>
                                <a:lnTo>
                                  <a:pt x="1122362" y="30353"/>
                                </a:lnTo>
                                <a:lnTo>
                                  <a:pt x="1121879" y="30619"/>
                                </a:lnTo>
                                <a:lnTo>
                                  <a:pt x="1120686" y="30962"/>
                                </a:lnTo>
                                <a:lnTo>
                                  <a:pt x="1119378" y="31051"/>
                                </a:lnTo>
                                <a:lnTo>
                                  <a:pt x="1109294" y="31051"/>
                                </a:lnTo>
                                <a:lnTo>
                                  <a:pt x="1115555" y="24942"/>
                                </a:lnTo>
                                <a:lnTo>
                                  <a:pt x="1119632" y="20180"/>
                                </a:lnTo>
                                <a:lnTo>
                                  <a:pt x="1122832" y="14236"/>
                                </a:lnTo>
                                <a:lnTo>
                                  <a:pt x="1123518" y="11760"/>
                                </a:lnTo>
                                <a:lnTo>
                                  <a:pt x="1123518" y="7962"/>
                                </a:lnTo>
                                <a:lnTo>
                                  <a:pt x="1115225" y="0"/>
                                </a:lnTo>
                                <a:lnTo>
                                  <a:pt x="1110665" y="0"/>
                                </a:lnTo>
                                <a:lnTo>
                                  <a:pt x="1108316" y="863"/>
                                </a:lnTo>
                                <a:lnTo>
                                  <a:pt x="1104265" y="4254"/>
                                </a:lnTo>
                                <a:lnTo>
                                  <a:pt x="1102753" y="6870"/>
                                </a:lnTo>
                                <a:lnTo>
                                  <a:pt x="1101763" y="10426"/>
                                </a:lnTo>
                                <a:lnTo>
                                  <a:pt x="1102766" y="10782"/>
                                </a:lnTo>
                                <a:lnTo>
                                  <a:pt x="1104341" y="7937"/>
                                </a:lnTo>
                                <a:lnTo>
                                  <a:pt x="1106538" y="6527"/>
                                </a:lnTo>
                                <a:lnTo>
                                  <a:pt x="1111135" y="6527"/>
                                </a:lnTo>
                                <a:lnTo>
                                  <a:pt x="1112596" y="7162"/>
                                </a:lnTo>
                                <a:lnTo>
                                  <a:pt x="1114983" y="9728"/>
                                </a:lnTo>
                                <a:lnTo>
                                  <a:pt x="1115593" y="11341"/>
                                </a:lnTo>
                                <a:lnTo>
                                  <a:pt x="1115593" y="15925"/>
                                </a:lnTo>
                                <a:lnTo>
                                  <a:pt x="1114882" y="18643"/>
                                </a:lnTo>
                                <a:lnTo>
                                  <a:pt x="1111999" y="24218"/>
                                </a:lnTo>
                                <a:lnTo>
                                  <a:pt x="1107897" y="29629"/>
                                </a:lnTo>
                                <a:lnTo>
                                  <a:pt x="1101102" y="37680"/>
                                </a:lnTo>
                                <a:lnTo>
                                  <a:pt x="1101102" y="38303"/>
                                </a:lnTo>
                                <a:lnTo>
                                  <a:pt x="1123162" y="38303"/>
                                </a:lnTo>
                                <a:lnTo>
                                  <a:pt x="1125270" y="27470"/>
                                </a:lnTo>
                                <a:close/>
                              </a:path>
                              <a:path w="1437640" h="39370">
                                <a:moveTo>
                                  <a:pt x="1252537" y="27470"/>
                                </a:moveTo>
                                <a:lnTo>
                                  <a:pt x="1251534" y="27470"/>
                                </a:lnTo>
                                <a:lnTo>
                                  <a:pt x="1250899" y="28740"/>
                                </a:lnTo>
                                <a:lnTo>
                                  <a:pt x="1250403" y="29552"/>
                                </a:lnTo>
                                <a:lnTo>
                                  <a:pt x="1249641" y="30353"/>
                                </a:lnTo>
                                <a:lnTo>
                                  <a:pt x="1249146" y="30619"/>
                                </a:lnTo>
                                <a:lnTo>
                                  <a:pt x="1247940" y="30962"/>
                                </a:lnTo>
                                <a:lnTo>
                                  <a:pt x="1246657" y="31051"/>
                                </a:lnTo>
                                <a:lnTo>
                                  <a:pt x="1236560" y="31051"/>
                                </a:lnTo>
                                <a:lnTo>
                                  <a:pt x="1242822" y="24942"/>
                                </a:lnTo>
                                <a:lnTo>
                                  <a:pt x="1246886" y="20180"/>
                                </a:lnTo>
                                <a:lnTo>
                                  <a:pt x="1250099" y="14236"/>
                                </a:lnTo>
                                <a:lnTo>
                                  <a:pt x="1250784" y="11760"/>
                                </a:lnTo>
                                <a:lnTo>
                                  <a:pt x="1250784" y="7962"/>
                                </a:lnTo>
                                <a:lnTo>
                                  <a:pt x="1242479" y="0"/>
                                </a:lnTo>
                                <a:lnTo>
                                  <a:pt x="1237919" y="0"/>
                                </a:lnTo>
                                <a:lnTo>
                                  <a:pt x="1235570" y="863"/>
                                </a:lnTo>
                                <a:lnTo>
                                  <a:pt x="1231519" y="4254"/>
                                </a:lnTo>
                                <a:lnTo>
                                  <a:pt x="1230020" y="6870"/>
                                </a:lnTo>
                                <a:lnTo>
                                  <a:pt x="1229029" y="10426"/>
                                </a:lnTo>
                                <a:lnTo>
                                  <a:pt x="1230033" y="10782"/>
                                </a:lnTo>
                                <a:lnTo>
                                  <a:pt x="1231607" y="7937"/>
                                </a:lnTo>
                                <a:lnTo>
                                  <a:pt x="1233817" y="6527"/>
                                </a:lnTo>
                                <a:lnTo>
                                  <a:pt x="1238402" y="6527"/>
                                </a:lnTo>
                                <a:lnTo>
                                  <a:pt x="1239850" y="7162"/>
                                </a:lnTo>
                                <a:lnTo>
                                  <a:pt x="1242263" y="9728"/>
                                </a:lnTo>
                                <a:lnTo>
                                  <a:pt x="1242860" y="11341"/>
                                </a:lnTo>
                                <a:lnTo>
                                  <a:pt x="1242860" y="15925"/>
                                </a:lnTo>
                                <a:lnTo>
                                  <a:pt x="1242148" y="18643"/>
                                </a:lnTo>
                                <a:lnTo>
                                  <a:pt x="1239266" y="24218"/>
                                </a:lnTo>
                                <a:lnTo>
                                  <a:pt x="1235151" y="29629"/>
                                </a:lnTo>
                                <a:lnTo>
                                  <a:pt x="1228356" y="37680"/>
                                </a:lnTo>
                                <a:lnTo>
                                  <a:pt x="1228356" y="38303"/>
                                </a:lnTo>
                                <a:lnTo>
                                  <a:pt x="1250416" y="38303"/>
                                </a:lnTo>
                                <a:lnTo>
                                  <a:pt x="1252537" y="27470"/>
                                </a:lnTo>
                                <a:close/>
                              </a:path>
                              <a:path w="1437640" h="39370">
                                <a:moveTo>
                                  <a:pt x="1281480" y="749"/>
                                </a:moveTo>
                                <a:lnTo>
                                  <a:pt x="1263929" y="749"/>
                                </a:lnTo>
                                <a:lnTo>
                                  <a:pt x="1257185" y="19659"/>
                                </a:lnTo>
                                <a:lnTo>
                                  <a:pt x="1264373" y="19634"/>
                                </a:lnTo>
                                <a:lnTo>
                                  <a:pt x="1268463" y="20650"/>
                                </a:lnTo>
                                <a:lnTo>
                                  <a:pt x="1274978" y="24739"/>
                                </a:lnTo>
                                <a:lnTo>
                                  <a:pt x="1276616" y="27393"/>
                                </a:lnTo>
                                <a:lnTo>
                                  <a:pt x="1276616" y="32219"/>
                                </a:lnTo>
                                <a:lnTo>
                                  <a:pt x="1276083" y="33553"/>
                                </a:lnTo>
                                <a:lnTo>
                                  <a:pt x="1273949" y="35763"/>
                                </a:lnTo>
                                <a:lnTo>
                                  <a:pt x="1272654" y="36309"/>
                                </a:lnTo>
                                <a:lnTo>
                                  <a:pt x="1270431" y="36309"/>
                                </a:lnTo>
                                <a:lnTo>
                                  <a:pt x="1269784" y="36195"/>
                                </a:lnTo>
                                <a:lnTo>
                                  <a:pt x="1268387" y="35687"/>
                                </a:lnTo>
                                <a:lnTo>
                                  <a:pt x="1267409" y="35140"/>
                                </a:lnTo>
                                <a:lnTo>
                                  <a:pt x="1264488" y="33121"/>
                                </a:lnTo>
                                <a:lnTo>
                                  <a:pt x="1263230" y="32346"/>
                                </a:lnTo>
                                <a:lnTo>
                                  <a:pt x="1257287" y="33820"/>
                                </a:lnTo>
                                <a:lnTo>
                                  <a:pt x="1257287" y="35648"/>
                                </a:lnTo>
                                <a:lnTo>
                                  <a:pt x="1257858" y="36563"/>
                                </a:lnTo>
                                <a:lnTo>
                                  <a:pt x="1260652" y="38506"/>
                                </a:lnTo>
                                <a:lnTo>
                                  <a:pt x="1263027" y="39090"/>
                                </a:lnTo>
                                <a:lnTo>
                                  <a:pt x="1268933" y="39090"/>
                                </a:lnTo>
                                <a:lnTo>
                                  <a:pt x="1281417" y="27749"/>
                                </a:lnTo>
                                <a:lnTo>
                                  <a:pt x="1281417" y="21831"/>
                                </a:lnTo>
                                <a:lnTo>
                                  <a:pt x="1280007" y="18808"/>
                                </a:lnTo>
                                <a:lnTo>
                                  <a:pt x="1273759" y="13449"/>
                                </a:lnTo>
                                <a:lnTo>
                                  <a:pt x="1268882" y="11861"/>
                                </a:lnTo>
                                <a:lnTo>
                                  <a:pt x="1262532" y="11620"/>
                                </a:lnTo>
                                <a:lnTo>
                                  <a:pt x="1263916" y="7886"/>
                                </a:lnTo>
                                <a:lnTo>
                                  <a:pt x="1278699" y="7886"/>
                                </a:lnTo>
                                <a:lnTo>
                                  <a:pt x="1281480" y="749"/>
                                </a:lnTo>
                                <a:close/>
                              </a:path>
                              <a:path w="1437640" h="39370">
                                <a:moveTo>
                                  <a:pt x="1408163" y="27470"/>
                                </a:moveTo>
                                <a:lnTo>
                                  <a:pt x="1407160" y="27470"/>
                                </a:lnTo>
                                <a:lnTo>
                                  <a:pt x="1406537" y="28740"/>
                                </a:lnTo>
                                <a:lnTo>
                                  <a:pt x="1406029" y="29552"/>
                                </a:lnTo>
                                <a:lnTo>
                                  <a:pt x="1405267" y="30353"/>
                                </a:lnTo>
                                <a:lnTo>
                                  <a:pt x="1404772" y="30619"/>
                                </a:lnTo>
                                <a:lnTo>
                                  <a:pt x="1403578" y="30962"/>
                                </a:lnTo>
                                <a:lnTo>
                                  <a:pt x="1402270" y="31051"/>
                                </a:lnTo>
                                <a:lnTo>
                                  <a:pt x="1392199" y="31051"/>
                                </a:lnTo>
                                <a:lnTo>
                                  <a:pt x="1398460" y="24942"/>
                                </a:lnTo>
                                <a:lnTo>
                                  <a:pt x="1402511" y="20180"/>
                                </a:lnTo>
                                <a:lnTo>
                                  <a:pt x="1405737" y="14236"/>
                                </a:lnTo>
                                <a:lnTo>
                                  <a:pt x="1406410" y="11760"/>
                                </a:lnTo>
                                <a:lnTo>
                                  <a:pt x="1406410" y="7962"/>
                                </a:lnTo>
                                <a:lnTo>
                                  <a:pt x="1398104" y="0"/>
                                </a:lnTo>
                                <a:lnTo>
                                  <a:pt x="1393558" y="0"/>
                                </a:lnTo>
                                <a:lnTo>
                                  <a:pt x="1391208" y="863"/>
                                </a:lnTo>
                                <a:lnTo>
                                  <a:pt x="1387170" y="4254"/>
                                </a:lnTo>
                                <a:lnTo>
                                  <a:pt x="1385646" y="6870"/>
                                </a:lnTo>
                                <a:lnTo>
                                  <a:pt x="1384655" y="10426"/>
                                </a:lnTo>
                                <a:lnTo>
                                  <a:pt x="1385684" y="10782"/>
                                </a:lnTo>
                                <a:lnTo>
                                  <a:pt x="1387246" y="7937"/>
                                </a:lnTo>
                                <a:lnTo>
                                  <a:pt x="1389456" y="6527"/>
                                </a:lnTo>
                                <a:lnTo>
                                  <a:pt x="1394028" y="6527"/>
                                </a:lnTo>
                                <a:lnTo>
                                  <a:pt x="1395476" y="7162"/>
                                </a:lnTo>
                                <a:lnTo>
                                  <a:pt x="1397889" y="9728"/>
                                </a:lnTo>
                                <a:lnTo>
                                  <a:pt x="1398485" y="11341"/>
                                </a:lnTo>
                                <a:lnTo>
                                  <a:pt x="1398485" y="15925"/>
                                </a:lnTo>
                                <a:lnTo>
                                  <a:pt x="1397774" y="18643"/>
                                </a:lnTo>
                                <a:lnTo>
                                  <a:pt x="1394891" y="24218"/>
                                </a:lnTo>
                                <a:lnTo>
                                  <a:pt x="1390777" y="29629"/>
                                </a:lnTo>
                                <a:lnTo>
                                  <a:pt x="1383995" y="37680"/>
                                </a:lnTo>
                                <a:lnTo>
                                  <a:pt x="1383995" y="38303"/>
                                </a:lnTo>
                                <a:lnTo>
                                  <a:pt x="1406055" y="38303"/>
                                </a:lnTo>
                                <a:lnTo>
                                  <a:pt x="1408163" y="27470"/>
                                </a:lnTo>
                                <a:close/>
                              </a:path>
                              <a:path w="1437640" h="39370">
                                <a:moveTo>
                                  <a:pt x="1437246" y="31381"/>
                                </a:moveTo>
                                <a:lnTo>
                                  <a:pt x="1437208" y="25869"/>
                                </a:lnTo>
                                <a:lnTo>
                                  <a:pt x="1436763" y="24218"/>
                                </a:lnTo>
                                <a:lnTo>
                                  <a:pt x="1435087" y="21501"/>
                                </a:lnTo>
                                <a:lnTo>
                                  <a:pt x="1434719" y="20878"/>
                                </a:lnTo>
                                <a:lnTo>
                                  <a:pt x="1432890" y="19075"/>
                                </a:lnTo>
                                <a:lnTo>
                                  <a:pt x="1430235" y="17145"/>
                                </a:lnTo>
                                <a:lnTo>
                                  <a:pt x="1432420" y="16052"/>
                                </a:lnTo>
                                <a:lnTo>
                                  <a:pt x="1432826" y="15748"/>
                                </a:lnTo>
                                <a:lnTo>
                                  <a:pt x="1434045" y="14833"/>
                                </a:lnTo>
                                <a:lnTo>
                                  <a:pt x="1436128" y="12115"/>
                                </a:lnTo>
                                <a:lnTo>
                                  <a:pt x="1436649" y="10566"/>
                                </a:lnTo>
                                <a:lnTo>
                                  <a:pt x="1436649" y="6426"/>
                                </a:lnTo>
                                <a:lnTo>
                                  <a:pt x="1435684" y="4406"/>
                                </a:lnTo>
                                <a:lnTo>
                                  <a:pt x="1432890" y="1955"/>
                                </a:lnTo>
                                <a:lnTo>
                                  <a:pt x="1431848" y="1041"/>
                                </a:lnTo>
                                <a:lnTo>
                                  <a:pt x="1430121" y="520"/>
                                </a:lnTo>
                                <a:lnTo>
                                  <a:pt x="1430121" y="6426"/>
                                </a:lnTo>
                                <a:lnTo>
                                  <a:pt x="1430096" y="10566"/>
                                </a:lnTo>
                                <a:lnTo>
                                  <a:pt x="1429956" y="11569"/>
                                </a:lnTo>
                                <a:lnTo>
                                  <a:pt x="1429829" y="12001"/>
                                </a:lnTo>
                                <a:lnTo>
                                  <a:pt x="1429829" y="28155"/>
                                </a:lnTo>
                                <a:lnTo>
                                  <a:pt x="1429804" y="33502"/>
                                </a:lnTo>
                                <a:lnTo>
                                  <a:pt x="1429346" y="34861"/>
                                </a:lnTo>
                                <a:lnTo>
                                  <a:pt x="1427518" y="36842"/>
                                </a:lnTo>
                                <a:lnTo>
                                  <a:pt x="1426375" y="37338"/>
                                </a:lnTo>
                                <a:lnTo>
                                  <a:pt x="1424165" y="37338"/>
                                </a:lnTo>
                                <a:lnTo>
                                  <a:pt x="1419948" y="31381"/>
                                </a:lnTo>
                                <a:lnTo>
                                  <a:pt x="1420025" y="27635"/>
                                </a:lnTo>
                                <a:lnTo>
                                  <a:pt x="1422615" y="21501"/>
                                </a:lnTo>
                                <a:lnTo>
                                  <a:pt x="1427441" y="24752"/>
                                </a:lnTo>
                                <a:lnTo>
                                  <a:pt x="1429829" y="28155"/>
                                </a:lnTo>
                                <a:lnTo>
                                  <a:pt x="1429829" y="12001"/>
                                </a:lnTo>
                                <a:lnTo>
                                  <a:pt x="1429296" y="13792"/>
                                </a:lnTo>
                                <a:lnTo>
                                  <a:pt x="1428800" y="14833"/>
                                </a:lnTo>
                                <a:lnTo>
                                  <a:pt x="1428115" y="15748"/>
                                </a:lnTo>
                                <a:lnTo>
                                  <a:pt x="1425244" y="13881"/>
                                </a:lnTo>
                                <a:lnTo>
                                  <a:pt x="1423352" y="12217"/>
                                </a:lnTo>
                                <a:lnTo>
                                  <a:pt x="1421384" y="9334"/>
                                </a:lnTo>
                                <a:lnTo>
                                  <a:pt x="1420914" y="7937"/>
                                </a:lnTo>
                                <a:lnTo>
                                  <a:pt x="1421028" y="4965"/>
                                </a:lnTo>
                                <a:lnTo>
                                  <a:pt x="1421345" y="4165"/>
                                </a:lnTo>
                                <a:lnTo>
                                  <a:pt x="1422222" y="3289"/>
                                </a:lnTo>
                                <a:lnTo>
                                  <a:pt x="1423085" y="2387"/>
                                </a:lnTo>
                                <a:lnTo>
                                  <a:pt x="1424139" y="1955"/>
                                </a:lnTo>
                                <a:lnTo>
                                  <a:pt x="1426730" y="1955"/>
                                </a:lnTo>
                                <a:lnTo>
                                  <a:pt x="1427810" y="2425"/>
                                </a:lnTo>
                                <a:lnTo>
                                  <a:pt x="1429626" y="4673"/>
                                </a:lnTo>
                                <a:lnTo>
                                  <a:pt x="1430121" y="6426"/>
                                </a:lnTo>
                                <a:lnTo>
                                  <a:pt x="1430121" y="520"/>
                                </a:lnTo>
                                <a:lnTo>
                                  <a:pt x="1429080" y="190"/>
                                </a:lnTo>
                                <a:lnTo>
                                  <a:pt x="1421803" y="190"/>
                                </a:lnTo>
                                <a:lnTo>
                                  <a:pt x="1418882" y="1155"/>
                                </a:lnTo>
                                <a:lnTo>
                                  <a:pt x="1414614" y="4965"/>
                                </a:lnTo>
                                <a:lnTo>
                                  <a:pt x="1413548" y="7175"/>
                                </a:lnTo>
                                <a:lnTo>
                                  <a:pt x="1413548" y="11569"/>
                                </a:lnTo>
                                <a:lnTo>
                                  <a:pt x="1413967" y="13246"/>
                                </a:lnTo>
                                <a:lnTo>
                                  <a:pt x="1415643" y="16116"/>
                                </a:lnTo>
                                <a:lnTo>
                                  <a:pt x="1417548" y="17957"/>
                                </a:lnTo>
                                <a:lnTo>
                                  <a:pt x="1420533" y="20205"/>
                                </a:lnTo>
                                <a:lnTo>
                                  <a:pt x="1417802" y="21450"/>
                                </a:lnTo>
                                <a:lnTo>
                                  <a:pt x="1415859" y="22834"/>
                                </a:lnTo>
                                <a:lnTo>
                                  <a:pt x="1413510" y="25869"/>
                                </a:lnTo>
                                <a:lnTo>
                                  <a:pt x="1412925" y="27635"/>
                                </a:lnTo>
                                <a:lnTo>
                                  <a:pt x="1412925" y="32296"/>
                                </a:lnTo>
                                <a:lnTo>
                                  <a:pt x="1413941" y="34531"/>
                                </a:lnTo>
                                <a:lnTo>
                                  <a:pt x="1415986" y="36347"/>
                                </a:lnTo>
                                <a:lnTo>
                                  <a:pt x="1418005" y="38188"/>
                                </a:lnTo>
                                <a:lnTo>
                                  <a:pt x="1420863" y="39090"/>
                                </a:lnTo>
                                <a:lnTo>
                                  <a:pt x="1428496" y="39090"/>
                                </a:lnTo>
                                <a:lnTo>
                                  <a:pt x="1431582" y="38049"/>
                                </a:lnTo>
                                <a:lnTo>
                                  <a:pt x="1432344" y="37338"/>
                                </a:lnTo>
                                <a:lnTo>
                                  <a:pt x="1436128" y="33870"/>
                                </a:lnTo>
                                <a:lnTo>
                                  <a:pt x="1437246" y="31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0.704987pt;margin-top:43.120586pt;width:122.85pt;height:39.4pt;mso-position-horizontal-relative:page;mso-position-vertical-relative:paragraph;z-index:15814656" id="docshapegroup175" coordorigin="7814,862" coordsize="2457,788">
                <v:line style="position:absolute" from="7817,1354" to="10268,1354" stroked="true" strokeweight=".304pt" strokecolor="#d9d9d9">
                  <v:stroke dashstyle="solid"/>
                </v:line>
                <v:line style="position:absolute" from="7817,1191" to="10268,1191" stroked="true" strokeweight=".304pt" strokecolor="#d9d9d9">
                  <v:stroke dashstyle="solid"/>
                </v:line>
                <v:line style="position:absolute" from="7817,1028" to="10268,1028" stroked="true" strokeweight=".304pt" strokecolor="#d9d9d9">
                  <v:stroke dashstyle="solid"/>
                </v:line>
                <v:shape style="position:absolute;left:7817;top:865;width:2451;height:651" id="docshape176" coordorigin="7817,865" coordsize="2451,651" path="m7817,865l10268,865m7817,865l7817,1516e" filled="false" stroked="true" strokeweight=".304pt" strokecolor="#d9d9d9">
                  <v:path arrowok="t"/>
                  <v:stroke dashstyle="solid"/>
                </v:shape>
                <v:line style="position:absolute" from="7899,865" to="7899,1516" stroked="true" strokeweight=".304pt" strokecolor="#d9d9d9">
                  <v:stroke dashstyle="solid"/>
                </v:line>
                <v:line style="position:absolute" from="7980,865" to="7980,1516" stroked="true" strokeweight=".304pt" strokecolor="#d9d9d9">
                  <v:stroke dashstyle="solid"/>
                </v:line>
                <v:line style="position:absolute" from="8062,865" to="8062,1516" stroked="true" strokeweight=".304pt" strokecolor="#d9d9d9">
                  <v:stroke dashstyle="solid"/>
                </v:line>
                <v:line style="position:absolute" from="8143,865" to="8143,1516" stroked="true" strokeweight=".304pt" strokecolor="#d9d9d9">
                  <v:stroke dashstyle="solid"/>
                </v:line>
                <v:line style="position:absolute" from="8226,865" to="8226,1516" stroked="true" strokeweight=".304pt" strokecolor="#d9d9d9">
                  <v:stroke dashstyle="solid"/>
                </v:line>
                <v:line style="position:absolute" from="8308,865" to="8308,1516" stroked="true" strokeweight=".304pt" strokecolor="#d9d9d9">
                  <v:stroke dashstyle="solid"/>
                </v:line>
                <v:line style="position:absolute" from="8389,865" to="8389,1516" stroked="true" strokeweight=".304pt" strokecolor="#d9d9d9">
                  <v:stroke dashstyle="solid"/>
                </v:line>
                <v:line style="position:absolute" from="8471,865" to="8471,1516" stroked="true" strokeweight=".304pt" strokecolor="#d9d9d9">
                  <v:stroke dashstyle="solid"/>
                </v:line>
                <v:line style="position:absolute" from="8552,865" to="8552,1516" stroked="true" strokeweight=".304pt" strokecolor="#d9d9d9">
                  <v:stroke dashstyle="solid"/>
                </v:line>
                <v:line style="position:absolute" from="8634,865" to="8634,1516" stroked="true" strokeweight=".304pt" strokecolor="#d9d9d9">
                  <v:stroke dashstyle="solid"/>
                </v:line>
                <v:line style="position:absolute" from="8716,865" to="8716,1516" stroked="true" strokeweight=".304pt" strokecolor="#d9d9d9">
                  <v:stroke dashstyle="solid"/>
                </v:line>
                <v:line style="position:absolute" from="8797,865" to="8797,1516" stroked="true" strokeweight=".304pt" strokecolor="#d9d9d9">
                  <v:stroke dashstyle="solid"/>
                </v:line>
                <v:line style="position:absolute" from="8879,865" to="8879,1516" stroked="true" strokeweight=".304pt" strokecolor="#d9d9d9">
                  <v:stroke dashstyle="solid"/>
                </v:line>
                <v:line style="position:absolute" from="8960,865" to="8960,1516" stroked="true" strokeweight=".304pt" strokecolor="#d9d9d9">
                  <v:stroke dashstyle="solid"/>
                </v:line>
                <v:line style="position:absolute" from="9042,865" to="9042,1516" stroked="true" strokeweight=".304pt" strokecolor="#d9d9d9">
                  <v:stroke dashstyle="solid"/>
                </v:line>
                <v:line style="position:absolute" from="9123,865" to="9123,1516" stroked="true" strokeweight=".304pt" strokecolor="#d9d9d9">
                  <v:stroke dashstyle="solid"/>
                </v:line>
                <v:line style="position:absolute" from="9206,865" to="9206,1516" stroked="true" strokeweight=".304pt" strokecolor="#d9d9d9">
                  <v:stroke dashstyle="solid"/>
                </v:line>
                <v:line style="position:absolute" from="9288,865" to="9288,1516" stroked="true" strokeweight=".304pt" strokecolor="#d9d9d9">
                  <v:stroke dashstyle="solid"/>
                </v:line>
                <v:line style="position:absolute" from="9369,865" to="9369,1516" stroked="true" strokeweight=".304pt" strokecolor="#d9d9d9">
                  <v:stroke dashstyle="solid"/>
                </v:line>
                <v:line style="position:absolute" from="9451,865" to="9451,1516" stroked="true" strokeweight=".304pt" strokecolor="#d9d9d9">
                  <v:stroke dashstyle="solid"/>
                </v:line>
                <v:line style="position:absolute" from="9532,865" to="9532,1516" stroked="true" strokeweight=".304pt" strokecolor="#d9d9d9">
                  <v:stroke dashstyle="solid"/>
                </v:line>
                <v:line style="position:absolute" from="9614,865" to="9614,1516" stroked="true" strokeweight=".304pt" strokecolor="#d9d9d9">
                  <v:stroke dashstyle="solid"/>
                </v:line>
                <v:line style="position:absolute" from="9696,865" to="9696,1516" stroked="true" strokeweight=".304pt" strokecolor="#d9d9d9">
                  <v:stroke dashstyle="solid"/>
                </v:line>
                <v:line style="position:absolute" from="9777,865" to="9777,1516" stroked="true" strokeweight=".304pt" strokecolor="#d9d9d9">
                  <v:stroke dashstyle="solid"/>
                </v:line>
                <v:line style="position:absolute" from="9859,865" to="9859,1516" stroked="true" strokeweight=".304pt" strokecolor="#d9d9d9">
                  <v:stroke dashstyle="solid"/>
                </v:line>
                <v:line style="position:absolute" from="9940,865" to="9940,1516" stroked="true" strokeweight=".304pt" strokecolor="#d9d9d9">
                  <v:stroke dashstyle="solid"/>
                </v:line>
                <v:line style="position:absolute" from="10022,865" to="10022,1516" stroked="true" strokeweight=".304pt" strokecolor="#d9d9d9">
                  <v:stroke dashstyle="solid"/>
                </v:line>
                <v:line style="position:absolute" from="10103,865" to="10103,1516" stroked="true" strokeweight=".304pt" strokecolor="#d9d9d9">
                  <v:stroke dashstyle="solid"/>
                </v:line>
                <v:line style="position:absolute" from="10186,865" to="10186,1516" stroked="true" strokeweight=".304pt" strokecolor="#d9d9d9">
                  <v:stroke dashstyle="solid"/>
                </v:line>
                <v:line style="position:absolute" from="10268,865" to="10268,1516" stroked="true" strokeweight=".304pt" strokecolor="#d9d9d9">
                  <v:stroke dashstyle="solid"/>
                </v:line>
                <v:line style="position:absolute" from="7817,1516" to="10268,1516" stroked="true" strokeweight=".304pt" strokecolor="#d9d9d9">
                  <v:stroke dashstyle="solid"/>
                </v:line>
                <v:shape style="position:absolute;left:7858;top:1271;width:2369;height:192" id="docshape177" coordorigin="7858,1271" coordsize="2369,192" path="m7858,1402l7939,1426,8021,1463,8103,1414,8185,1410,8267,1365,8348,1271,8430,1350,8512,1362,8593,1446,8675,1406,8756,1381,8838,1411,8919,1362,9001,1420,9083,1437,9165,1370,9247,1394,9328,1429,9410,1425,9492,1403,9573,1388,9655,1406,9736,1362,9818,1402,9899,1409,9981,1386,10063,1424,10145,1427,10227,1374e" filled="false" stroked="true" strokeweight=".963pt" strokecolor="#5a9ad4">
                  <v:path arrowok="t"/>
                  <v:stroke dashstyle="solid"/>
                </v:shape>
                <v:shape style="position:absolute;left:7858;top:1200;width:2369;height:179" id="docshape178" coordorigin="7858,1200" coordsize="2369,179" path="m7858,1296l7939,1322,8021,1237,8103,1318,8185,1327,8267,1266,8348,1251,8430,1200,8512,1313,8593,1279,8675,1330,8756,1356,8838,1293,8919,1327,9001,1341,9083,1379,9165,1274,9247,1334,9328,1303,9410,1320,9492,1334,9573,1346,9655,1351,9736,1275,9818,1307,9899,1354,9981,1304,10063,1292,10145,1311,10227,1326e" filled="false" stroked="true" strokeweight=".963pt" strokecolor="#ec7d31">
                  <v:path arrowok="t"/>
                  <v:stroke dashstyle="solid"/>
                </v:shape>
                <v:shape style="position:absolute;left:7858;top:1330;width:2369;height:186" id="docshape179" coordorigin="7858,1330" coordsize="2369,186" path="m7858,1476l7939,1491,8021,1488,8103,1503,8185,1485,8267,1472,8348,1330,8430,1450,8512,1469,8593,1502,8675,1516,8756,1497,8838,1482,8919,1494,9001,1498,9083,1483,9165,1502,9247,1479,9328,1480,9410,1478,9492,1516,9573,1479,9655,1481,9736,1403,9818,1494,9899,1486,9981,1516,10063,1502,10145,1500,10227,1488e" filled="false" stroked="true" strokeweight=".963pt" strokecolor="#a4a4a4">
                  <v:path arrowok="t"/>
                  <v:stroke dashstyle="solid"/>
                </v:shape>
                <v:shape style="position:absolute;left:7858;top:889;width:2369;height:618" id="docshape180" coordorigin="7858,889" coordsize="2369,618" path="m7858,1303l7939,1373,8021,1494,8103,1506,8185,1393,8267,1305,8348,1267,8430,889,8512,1409,8593,1261,8675,1481,8756,1483,8838,1293,8919,1472,9001,1436,9083,1432,9165,1421,9247,1417,9328,1269,9410,1325,9492,1488,9573,1440,9655,1428,9736,1124,9818,1396,9899,1440,9981,1482,10063,1355,10145,1385,10227,1449e" filled="false" stroked="true" strokeweight=".963pt" strokecolor="#ffbf00">
                  <v:path arrowok="t"/>
                  <v:stroke dashstyle="solid"/>
                </v:shape>
                <v:shape style="position:absolute;left:7842;top:1588;width:2264;height:62" id="docshape181" coordorigin="7842,1588" coordsize="2264,62" path="m7874,1647l7871,1647,7869,1647,7867,1646,7866,1645,7866,1643,7866,1640,7866,1588,7864,1588,7842,1598,7843,1600,7845,1599,7847,1598,7850,1598,7850,1599,7852,1600,7852,1600,7853,1602,7853,1603,7853,1640,7853,1643,7852,1645,7851,1646,7849,1647,7847,1647,7843,1647,7843,1649,7874,1649,7874,1647xm8123,1626l8117,1626,8117,1603,8117,1588,8112,1588,8105,1597,8105,1603,8105,1626,8088,1626,8105,1603,8105,1597,8084,1626,8084,1635,8105,1635,8105,1649,8117,1649,8117,1635,8123,1635,8123,1626xm8369,1590l8334,1590,8330,1608,8331,1608,8333,1605,8334,1604,8338,1602,8342,1601,8359,1601,8343,1650,8349,1650,8369,1590xm8587,1647l8584,1647,8582,1647,8580,1646,8579,1645,8579,1643,8578,1640,8578,1588,8577,1588,8555,1598,8556,1600,8558,1599,8560,1598,8562,1598,8563,1599,8565,1600,8565,1600,8566,1602,8566,1603,8566,1640,8566,1643,8565,1645,8564,1646,8562,1647,8560,1647,8556,1647,8556,1649,8587,1649,8587,1647xm8635,1613l8634,1607,8632,1601,8631,1597,8629,1594,8625,1591,8623,1590,8622,1589,8622,1625,8622,1639,8622,1641,8621,1644,8620,1645,8619,1646,8618,1647,8615,1647,8614,1646,8612,1645,8612,1644,8611,1639,8611,1637,8611,1600,8611,1595,8612,1593,8614,1592,8615,1591,8618,1591,8619,1592,8621,1594,8621,1597,8622,1600,8622,1625,8622,1589,8620,1588,8613,1588,8610,1590,8604,1594,8601,1598,8598,1608,8597,1613,8597,1625,8598,1629,8600,1637,8601,1640,8604,1644,8606,1646,8611,1649,8613,1650,8619,1650,8621,1649,8625,1647,8626,1647,8627,1645,8631,1641,8632,1639,8635,1631,8635,1625,8635,1613xm8832,1647l8829,1647,8827,1647,8825,1646,8824,1645,8824,1643,8824,1640,8824,1588,8822,1588,8800,1598,8801,1600,8803,1599,8805,1598,8808,1598,8808,1599,8810,1600,8810,1600,8811,1602,8811,1603,8811,1640,8811,1643,8810,1645,8809,1646,8807,1647,8805,1647,8801,1647,8801,1649,8832,1649,8832,1647xm8879,1624l8878,1621,8874,1616,8872,1614,8868,1613,8871,1611,8873,1609,8875,1605,8876,1603,8876,1598,8874,1595,8869,1590,8866,1588,8858,1588,8854,1590,8847,1595,8845,1598,8843,1603,8844,1604,8847,1599,8851,1597,8857,1597,8860,1598,8863,1601,8864,1604,8864,1608,8863,1609,8862,1613,8860,1614,8858,1616,8856,1617,8852,1618,8852,1619,8858,1620,8862,1623,8867,1629,8869,1633,8869,1640,8868,1642,8865,1645,8863,1646,8858,1646,8856,1645,8848,1639,8847,1638,8846,1638,8844,1638,8843,1639,8841,1641,8841,1642,8841,1645,8841,1646,8845,1649,8849,1650,8861,1650,8867,1648,8876,1639,8879,1634,8879,1624xm9077,1647l9074,1647,9072,1647,9070,1646,9069,1645,9069,1643,9069,1640,9069,1588,9067,1588,9045,1598,9046,1600,9048,1599,9050,1598,9053,1598,9053,1599,9055,1600,9055,1600,9056,1602,9056,1603,9056,1640,9056,1643,9055,1645,9054,1646,9052,1647,9050,1647,9046,1647,9046,1649,9077,1649,9077,1647xm9126,1588l9118,1588,9112,1590,9100,1597,9095,1601,9089,1613,9088,1619,9087,1630,9088,1634,9092,1642,9094,1645,9100,1649,9104,1650,9111,1650,9114,1649,9117,1647,9120,1645,9122,1643,9124,1640,9125,1636,9126,1633,9126,1623,9124,1619,9121,1616,9119,1614,9119,1613,9115,1611,9114,1611,9114,1627,9114,1640,9113,1643,9111,1646,9110,1647,9107,1647,9106,1647,9104,1644,9103,1641,9101,1634,9101,1630,9101,1621,9101,1617,9103,1616,9104,1616,9108,1616,9109,1617,9111,1619,9113,1622,9114,1627,9114,1611,9109,1611,9107,1611,9104,1612,9103,1613,9102,1614,9103,1609,9104,1605,9108,1599,9110,1597,9117,1593,9121,1591,9126,1590,9126,1588xm9322,1647l9319,1647,9317,1647,9315,1646,9315,1645,9314,1643,9314,1640,9314,1588,9312,1588,9291,1598,9291,1600,9293,1599,9295,1598,9298,1598,9298,1599,9300,1600,9300,1600,9301,1602,9301,1603,9301,1640,9301,1643,9300,1645,9299,1646,9297,1647,9295,1647,9291,1647,9291,1649,9322,1649,9322,1647xm9370,1619l9370,1607,9370,1604,9366,1596,9364,1593,9360,1591,9357,1589,9357,1589,9357,1619,9357,1621,9355,1622,9354,1623,9350,1623,9349,1622,9346,1617,9345,1611,9345,1598,9345,1595,9346,1593,9347,1592,9348,1591,9351,1591,9352,1592,9354,1593,9355,1595,9357,1602,9357,1605,9357,1619,9357,1589,9354,1588,9347,1588,9344,1589,9338,1593,9336,1595,9333,1602,9332,1605,9332,1615,9334,1619,9340,1626,9343,1627,9349,1627,9350,1627,9353,1626,9355,1626,9356,1625,9356,1629,9354,1633,9350,1639,9348,1642,9341,1646,9337,1648,9332,1649,9332,1650,9340,1650,9347,1648,9359,1641,9363,1636,9369,1625,9370,1623,9370,1619xm9570,1632l9568,1632,9567,1634,9567,1635,9565,1636,9565,1637,9563,1637,9561,1637,9545,1637,9555,1628,9561,1620,9566,1611,9567,1607,9567,1601,9566,1599,9564,1594,9562,1592,9557,1589,9554,1588,9547,1588,9543,1590,9537,1595,9534,1599,9533,1605,9535,1605,9537,1601,9540,1599,9548,1599,9550,1600,9554,1604,9555,1606,9555,1613,9554,1618,9549,1627,9543,1635,9532,1648,9532,1649,9567,1649,9570,1632xm9615,1632l9613,1632,9612,1634,9611,1635,9610,1636,9609,1637,9607,1637,9605,1637,9589,1637,9599,1628,9606,1620,9611,1611,9612,1607,9612,1601,9611,1599,9608,1594,9606,1592,9601,1589,9599,1588,9592,1588,9588,1590,9581,1595,9579,1599,9578,1605,9579,1605,9582,1601,9585,1599,9592,1599,9595,1600,9598,1604,9599,1606,9599,1613,9598,1618,9594,1627,9587,1635,9576,1648,9576,1649,9611,1649,9615,1632xm9815,1632l9813,1632,9812,1634,9812,1635,9810,1636,9810,1637,9808,1637,9806,1637,9790,1637,9800,1628,9806,1620,9811,1611,9812,1607,9812,1601,9811,1599,9809,1594,9807,1592,9802,1589,9799,1588,9792,1588,9788,1590,9782,1595,9779,1599,9778,1605,9780,1605,9782,1601,9785,1599,9793,1599,9795,1600,9799,1604,9800,1606,9800,1613,9799,1618,9794,1627,9788,1635,9777,1648,9777,1649,9812,1649,9815,1632xm9861,1590l9833,1590,9822,1619,9834,1619,9840,1621,9850,1627,9853,1632,9853,1639,9852,1641,9849,1645,9847,1646,9843,1646,9842,1645,9840,1645,9838,1644,9834,1641,9832,1639,9829,1638,9828,1638,9826,1638,9825,1639,9823,1641,9822,1642,9822,1645,9823,1646,9828,1649,9831,1650,9841,1650,9845,1649,9852,1645,9855,1643,9859,1636,9860,1632,9860,1623,9858,1618,9848,1610,9841,1607,9831,1607,9833,1601,9856,1601,9861,1590xm10060,1632l10058,1632,10057,1634,10057,1635,10055,1636,10055,1637,10053,1637,10051,1637,10035,1637,10045,1628,10051,1620,10056,1611,10057,1607,10057,1601,10057,1599,10054,1594,10052,1592,10047,1589,10044,1588,10037,1588,10033,1590,10027,1595,10025,1599,10023,1605,10025,1605,10027,1601,10031,1599,10038,1599,10040,1600,10044,1604,10045,1606,10045,1613,10044,1618,10039,1627,10033,1635,10022,1648,10022,1649,10057,1649,10060,1632xm10106,1638l10106,1629,10105,1627,10102,1622,10102,1621,10099,1618,10095,1615,10098,1614,10099,1613,10101,1612,10104,1607,10105,1605,10105,1598,10103,1595,10099,1591,10097,1590,10095,1589,10095,1598,10095,1605,10094,1607,10094,1607,10094,1633,10094,1641,10093,1643,10091,1646,10089,1647,10085,1647,10084,1647,10081,1645,10080,1644,10079,1640,10079,1638,10079,1632,10079,1631,10080,1627,10080,1625,10081,1624,10082,1623,10083,1622,10090,1627,10094,1633,10094,1607,10093,1610,10093,1612,10091,1613,10087,1610,10084,1608,10081,1603,10080,1601,10080,1596,10081,1595,10082,1594,10084,1592,10085,1591,10089,1591,10091,1592,10094,1596,10095,1598,10095,1589,10093,1589,10082,1589,10077,1590,10070,1596,10069,1600,10069,1607,10069,1609,10072,1614,10075,1617,10080,1620,10075,1622,10072,1624,10068,1629,10068,1632,10068,1639,10069,1643,10072,1646,10076,1649,10080,1650,10092,1650,10097,1648,10098,1647,10104,1642,10106,163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4793488</wp:posOffset>
                </wp:positionH>
                <wp:positionV relativeFrom="paragraph">
                  <wp:posOffset>838943</wp:posOffset>
                </wp:positionV>
                <wp:extent cx="121285" cy="39370"/>
                <wp:effectExtent l="0" t="0" r="0" b="0"/>
                <wp:wrapNone/>
                <wp:docPr id="589" name="Graphic 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9" name="Graphic 589"/>
                      <wps:cNvSpPr/>
                      <wps:spPr>
                        <a:xfrm>
                          <a:off x="0" y="0"/>
                          <a:ext cx="121285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285" h="39370">
                              <a:moveTo>
                                <a:pt x="20256" y="37325"/>
                              </a:moveTo>
                              <a:lnTo>
                                <a:pt x="17995" y="37325"/>
                              </a:lnTo>
                              <a:lnTo>
                                <a:pt x="16954" y="37109"/>
                              </a:lnTo>
                              <a:lnTo>
                                <a:pt x="15646" y="36296"/>
                              </a:lnTo>
                              <a:lnTo>
                                <a:pt x="15227" y="35775"/>
                              </a:lnTo>
                              <a:lnTo>
                                <a:pt x="14820" y="34493"/>
                              </a:lnTo>
                              <a:lnTo>
                                <a:pt x="14719" y="33020"/>
                              </a:lnTo>
                              <a:lnTo>
                                <a:pt x="14719" y="0"/>
                              </a:lnTo>
                              <a:lnTo>
                                <a:pt x="13817" y="0"/>
                              </a:lnTo>
                              <a:lnTo>
                                <a:pt x="0" y="6286"/>
                              </a:lnTo>
                              <a:lnTo>
                                <a:pt x="508" y="7251"/>
                              </a:lnTo>
                              <a:lnTo>
                                <a:pt x="1841" y="6654"/>
                              </a:lnTo>
                              <a:lnTo>
                                <a:pt x="2997" y="6362"/>
                              </a:lnTo>
                              <a:lnTo>
                                <a:pt x="4521" y="6362"/>
                              </a:lnTo>
                              <a:lnTo>
                                <a:pt x="5041" y="6515"/>
                              </a:lnTo>
                              <a:lnTo>
                                <a:pt x="5956" y="7124"/>
                              </a:lnTo>
                              <a:lnTo>
                                <a:pt x="6261" y="7493"/>
                              </a:lnTo>
                              <a:lnTo>
                                <a:pt x="6604" y="8369"/>
                              </a:lnTo>
                              <a:lnTo>
                                <a:pt x="6680" y="9461"/>
                              </a:lnTo>
                              <a:lnTo>
                                <a:pt x="6680" y="33070"/>
                              </a:lnTo>
                              <a:lnTo>
                                <a:pt x="3111" y="37325"/>
                              </a:lnTo>
                              <a:lnTo>
                                <a:pt x="520" y="37325"/>
                              </a:lnTo>
                              <a:lnTo>
                                <a:pt x="520" y="38290"/>
                              </a:lnTo>
                              <a:lnTo>
                                <a:pt x="20256" y="38290"/>
                              </a:lnTo>
                              <a:lnTo>
                                <a:pt x="20256" y="37325"/>
                              </a:lnTo>
                              <a:close/>
                            </a:path>
                            <a:path w="121285" h="39370">
                              <a:moveTo>
                                <a:pt x="50774" y="15455"/>
                              </a:moveTo>
                              <a:lnTo>
                                <a:pt x="50165" y="11684"/>
                              </a:lnTo>
                              <a:lnTo>
                                <a:pt x="48920" y="8229"/>
                              </a:lnTo>
                              <a:lnTo>
                                <a:pt x="48044" y="5727"/>
                              </a:lnTo>
                              <a:lnTo>
                                <a:pt x="46672" y="3721"/>
                              </a:lnTo>
                              <a:lnTo>
                                <a:pt x="44373" y="1930"/>
                              </a:lnTo>
                              <a:lnTo>
                                <a:pt x="42887" y="762"/>
                              </a:lnTo>
                              <a:lnTo>
                                <a:pt x="42265" y="533"/>
                              </a:lnTo>
                              <a:lnTo>
                                <a:pt x="42265" y="22999"/>
                              </a:lnTo>
                              <a:lnTo>
                                <a:pt x="42151" y="31953"/>
                              </a:lnTo>
                              <a:lnTo>
                                <a:pt x="39700" y="37045"/>
                              </a:lnTo>
                              <a:lnTo>
                                <a:pt x="37922" y="37045"/>
                              </a:lnTo>
                              <a:lnTo>
                                <a:pt x="35077" y="30035"/>
                              </a:lnTo>
                              <a:lnTo>
                                <a:pt x="35102" y="7645"/>
                              </a:lnTo>
                              <a:lnTo>
                                <a:pt x="35572" y="4381"/>
                              </a:lnTo>
                              <a:lnTo>
                                <a:pt x="36055" y="3238"/>
                              </a:lnTo>
                              <a:lnTo>
                                <a:pt x="37172" y="2159"/>
                              </a:lnTo>
                              <a:lnTo>
                                <a:pt x="37807" y="1930"/>
                              </a:lnTo>
                              <a:lnTo>
                                <a:pt x="39636" y="1930"/>
                              </a:lnTo>
                              <a:lnTo>
                                <a:pt x="42265" y="22999"/>
                              </a:lnTo>
                              <a:lnTo>
                                <a:pt x="42265" y="533"/>
                              </a:lnTo>
                              <a:lnTo>
                                <a:pt x="40855" y="12"/>
                              </a:lnTo>
                              <a:lnTo>
                                <a:pt x="36537" y="12"/>
                              </a:lnTo>
                              <a:lnTo>
                                <a:pt x="34518" y="762"/>
                              </a:lnTo>
                              <a:lnTo>
                                <a:pt x="30695" y="3771"/>
                              </a:lnTo>
                              <a:lnTo>
                                <a:pt x="29248" y="5930"/>
                              </a:lnTo>
                              <a:lnTo>
                                <a:pt x="28206" y="9105"/>
                              </a:lnTo>
                              <a:lnTo>
                                <a:pt x="27165" y="12166"/>
                              </a:lnTo>
                              <a:lnTo>
                                <a:pt x="26682" y="15455"/>
                              </a:lnTo>
                              <a:lnTo>
                                <a:pt x="26657" y="23291"/>
                              </a:lnTo>
                              <a:lnTo>
                                <a:pt x="27000" y="25908"/>
                              </a:lnTo>
                              <a:lnTo>
                                <a:pt x="36880" y="39090"/>
                              </a:lnTo>
                              <a:lnTo>
                                <a:pt x="40259" y="39090"/>
                              </a:lnTo>
                              <a:lnTo>
                                <a:pt x="50774" y="23291"/>
                              </a:lnTo>
                              <a:lnTo>
                                <a:pt x="50774" y="15455"/>
                              </a:lnTo>
                              <a:close/>
                            </a:path>
                            <a:path w="121285" h="39370">
                              <a:moveTo>
                                <a:pt x="64630" y="33159"/>
                              </a:moveTo>
                              <a:lnTo>
                                <a:pt x="64160" y="32067"/>
                              </a:lnTo>
                              <a:lnTo>
                                <a:pt x="62382" y="30251"/>
                              </a:lnTo>
                              <a:lnTo>
                                <a:pt x="61277" y="29806"/>
                              </a:lnTo>
                              <a:lnTo>
                                <a:pt x="59969" y="29806"/>
                              </a:lnTo>
                              <a:lnTo>
                                <a:pt x="58712" y="29806"/>
                              </a:lnTo>
                              <a:lnTo>
                                <a:pt x="57619" y="30251"/>
                              </a:lnTo>
                              <a:lnTo>
                                <a:pt x="56730" y="31165"/>
                              </a:lnTo>
                              <a:lnTo>
                                <a:pt x="55816" y="32067"/>
                              </a:lnTo>
                              <a:lnTo>
                                <a:pt x="55372" y="33159"/>
                              </a:lnTo>
                              <a:lnTo>
                                <a:pt x="55372" y="35712"/>
                              </a:lnTo>
                              <a:lnTo>
                                <a:pt x="55816" y="36791"/>
                              </a:lnTo>
                              <a:lnTo>
                                <a:pt x="57619" y="38582"/>
                              </a:lnTo>
                              <a:lnTo>
                                <a:pt x="58712" y="39039"/>
                              </a:lnTo>
                              <a:lnTo>
                                <a:pt x="61252" y="39039"/>
                              </a:lnTo>
                              <a:lnTo>
                                <a:pt x="62344" y="38582"/>
                              </a:lnTo>
                              <a:lnTo>
                                <a:pt x="64160" y="36791"/>
                              </a:lnTo>
                              <a:lnTo>
                                <a:pt x="64630" y="35712"/>
                              </a:lnTo>
                              <a:lnTo>
                                <a:pt x="64630" y="33159"/>
                              </a:lnTo>
                              <a:close/>
                            </a:path>
                            <a:path w="121285" h="39370">
                              <a:moveTo>
                                <a:pt x="92659" y="15455"/>
                              </a:moveTo>
                              <a:lnTo>
                                <a:pt x="92036" y="11684"/>
                              </a:lnTo>
                              <a:lnTo>
                                <a:pt x="90792" y="8229"/>
                              </a:lnTo>
                              <a:lnTo>
                                <a:pt x="89916" y="5727"/>
                              </a:lnTo>
                              <a:lnTo>
                                <a:pt x="88519" y="3721"/>
                              </a:lnTo>
                              <a:lnTo>
                                <a:pt x="86220" y="1930"/>
                              </a:lnTo>
                              <a:lnTo>
                                <a:pt x="84759" y="762"/>
                              </a:lnTo>
                              <a:lnTo>
                                <a:pt x="84086" y="520"/>
                              </a:lnTo>
                              <a:lnTo>
                                <a:pt x="84086" y="25908"/>
                              </a:lnTo>
                              <a:lnTo>
                                <a:pt x="83972" y="32499"/>
                              </a:lnTo>
                              <a:lnTo>
                                <a:pt x="81572" y="37045"/>
                              </a:lnTo>
                              <a:lnTo>
                                <a:pt x="79781" y="37045"/>
                              </a:lnTo>
                              <a:lnTo>
                                <a:pt x="76962" y="7645"/>
                              </a:lnTo>
                              <a:lnTo>
                                <a:pt x="77431" y="4381"/>
                              </a:lnTo>
                              <a:lnTo>
                                <a:pt x="77914" y="3238"/>
                              </a:lnTo>
                              <a:lnTo>
                                <a:pt x="79057" y="2159"/>
                              </a:lnTo>
                              <a:lnTo>
                                <a:pt x="79667" y="1930"/>
                              </a:lnTo>
                              <a:lnTo>
                                <a:pt x="81521" y="1930"/>
                              </a:lnTo>
                              <a:lnTo>
                                <a:pt x="84086" y="25908"/>
                              </a:lnTo>
                              <a:lnTo>
                                <a:pt x="84086" y="520"/>
                              </a:lnTo>
                              <a:lnTo>
                                <a:pt x="82715" y="12"/>
                              </a:lnTo>
                              <a:lnTo>
                                <a:pt x="78422" y="12"/>
                              </a:lnTo>
                              <a:lnTo>
                                <a:pt x="68503" y="23291"/>
                              </a:lnTo>
                              <a:lnTo>
                                <a:pt x="68859" y="25908"/>
                              </a:lnTo>
                              <a:lnTo>
                                <a:pt x="78740" y="39090"/>
                              </a:lnTo>
                              <a:lnTo>
                                <a:pt x="82130" y="39090"/>
                              </a:lnTo>
                              <a:lnTo>
                                <a:pt x="83591" y="38709"/>
                              </a:lnTo>
                              <a:lnTo>
                                <a:pt x="86283" y="37223"/>
                              </a:lnTo>
                              <a:lnTo>
                                <a:pt x="86487" y="37045"/>
                              </a:lnTo>
                              <a:lnTo>
                                <a:pt x="87503" y="36169"/>
                              </a:lnTo>
                              <a:lnTo>
                                <a:pt x="89598" y="33655"/>
                              </a:lnTo>
                              <a:lnTo>
                                <a:pt x="90449" y="32029"/>
                              </a:lnTo>
                              <a:lnTo>
                                <a:pt x="92125" y="26784"/>
                              </a:lnTo>
                              <a:lnTo>
                                <a:pt x="92659" y="23291"/>
                              </a:lnTo>
                              <a:lnTo>
                                <a:pt x="92659" y="15455"/>
                              </a:lnTo>
                              <a:close/>
                            </a:path>
                            <a:path w="121285" h="39370">
                              <a:moveTo>
                                <a:pt x="120954" y="15455"/>
                              </a:moveTo>
                              <a:lnTo>
                                <a:pt x="120332" y="11684"/>
                              </a:lnTo>
                              <a:lnTo>
                                <a:pt x="118224" y="5727"/>
                              </a:lnTo>
                              <a:lnTo>
                                <a:pt x="116840" y="3721"/>
                              </a:lnTo>
                              <a:lnTo>
                                <a:pt x="114541" y="1930"/>
                              </a:lnTo>
                              <a:lnTo>
                                <a:pt x="113055" y="762"/>
                              </a:lnTo>
                              <a:lnTo>
                                <a:pt x="112433" y="533"/>
                              </a:lnTo>
                              <a:lnTo>
                                <a:pt x="112433" y="22999"/>
                              </a:lnTo>
                              <a:lnTo>
                                <a:pt x="112318" y="31953"/>
                              </a:lnTo>
                              <a:lnTo>
                                <a:pt x="112217" y="33655"/>
                              </a:lnTo>
                              <a:lnTo>
                                <a:pt x="111810" y="35128"/>
                              </a:lnTo>
                              <a:lnTo>
                                <a:pt x="110566" y="36753"/>
                              </a:lnTo>
                              <a:lnTo>
                                <a:pt x="109867" y="37045"/>
                              </a:lnTo>
                              <a:lnTo>
                                <a:pt x="108102" y="37045"/>
                              </a:lnTo>
                              <a:lnTo>
                                <a:pt x="105168" y="28740"/>
                              </a:lnTo>
                              <a:lnTo>
                                <a:pt x="105295" y="7645"/>
                              </a:lnTo>
                              <a:lnTo>
                                <a:pt x="105765" y="4381"/>
                              </a:lnTo>
                              <a:lnTo>
                                <a:pt x="106222" y="3238"/>
                              </a:lnTo>
                              <a:lnTo>
                                <a:pt x="107365" y="2159"/>
                              </a:lnTo>
                              <a:lnTo>
                                <a:pt x="108000" y="1930"/>
                              </a:lnTo>
                              <a:lnTo>
                                <a:pt x="109816" y="1930"/>
                              </a:lnTo>
                              <a:lnTo>
                                <a:pt x="112433" y="22999"/>
                              </a:lnTo>
                              <a:lnTo>
                                <a:pt x="112433" y="533"/>
                              </a:lnTo>
                              <a:lnTo>
                                <a:pt x="111023" y="12"/>
                              </a:lnTo>
                              <a:lnTo>
                                <a:pt x="106718" y="12"/>
                              </a:lnTo>
                              <a:lnTo>
                                <a:pt x="96824" y="23291"/>
                              </a:lnTo>
                              <a:lnTo>
                                <a:pt x="97180" y="25908"/>
                              </a:lnTo>
                              <a:lnTo>
                                <a:pt x="107048" y="39090"/>
                              </a:lnTo>
                              <a:lnTo>
                                <a:pt x="110439" y="39090"/>
                              </a:lnTo>
                              <a:lnTo>
                                <a:pt x="111899" y="38709"/>
                              </a:lnTo>
                              <a:lnTo>
                                <a:pt x="114604" y="37223"/>
                              </a:lnTo>
                              <a:lnTo>
                                <a:pt x="114808" y="37045"/>
                              </a:lnTo>
                              <a:lnTo>
                                <a:pt x="115798" y="36207"/>
                              </a:lnTo>
                              <a:lnTo>
                                <a:pt x="117919" y="33655"/>
                              </a:lnTo>
                              <a:lnTo>
                                <a:pt x="118757" y="31953"/>
                              </a:lnTo>
                              <a:lnTo>
                                <a:pt x="120434" y="26784"/>
                              </a:lnTo>
                              <a:lnTo>
                                <a:pt x="120954" y="23291"/>
                              </a:lnTo>
                              <a:lnTo>
                                <a:pt x="120954" y="154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440033pt;margin-top:66.058563pt;width:9.550pt;height:3.1pt;mso-position-horizontal-relative:page;mso-position-vertical-relative:paragraph;z-index:15815680" id="docshape182" coordorigin="7549,1321" coordsize="191,62" path="m7581,1380l7577,1380,7576,1380,7573,1378,7573,1378,7572,1375,7572,1373,7572,1321,7571,1321,7549,1331,7550,1333,7552,1332,7554,1331,7556,1331,7557,1331,7558,1332,7559,1333,7559,1334,7559,1336,7559,1373,7559,1376,7558,1378,7558,1378,7556,1380,7554,1380,7550,1380,7550,1381,7581,1381,7581,1380xm7629,1346l7628,1340,7626,1334,7624,1330,7622,1327,7619,1324,7616,1322,7615,1322,7615,1357,7615,1371,7615,1374,7614,1376,7613,1378,7612,1379,7611,1380,7609,1380,7607,1379,7606,1378,7605,1376,7604,1371,7604,1368,7604,1333,7605,1328,7606,1326,7607,1325,7608,1324,7611,1324,7612,1325,7614,1327,7615,1330,7615,1333,7615,1357,7615,1322,7613,1321,7606,1321,7603,1322,7597,1327,7595,1331,7593,1336,7592,1340,7591,1346,7591,1358,7591,1362,7593,1366,7594,1370,7595,1372,7598,1377,7600,1379,7604,1382,7607,1383,7612,1383,7615,1382,7619,1380,7619,1380,7621,1378,7624,1374,7625,1372,7628,1363,7629,1358,7629,1346xm7651,1373l7650,1372,7647,1369,7645,1368,7643,1368,7641,1368,7640,1369,7638,1370,7637,1372,7636,1373,7636,1377,7637,1379,7640,1382,7641,1383,7645,1383,7647,1382,7650,1379,7651,1377,7651,1373xm7695,1346l7694,1340,7692,1334,7690,1330,7688,1327,7685,1324,7682,1322,7681,1322,7681,1362,7681,1372,7681,1374,7680,1376,7679,1378,7678,1379,7677,1380,7674,1380,7673,1379,7672,1378,7671,1376,7671,1374,7670,1371,7670,1370,7670,1333,7671,1328,7672,1326,7673,1325,7674,1324,7677,1324,7678,1325,7680,1327,7681,1330,7681,1333,7681,1362,7681,1322,7679,1321,7672,1321,7669,1322,7663,1327,7661,1331,7658,1340,7657,1346,7657,1358,7657,1362,7659,1370,7661,1372,7662,1374,7664,1377,7666,1379,7670,1382,7673,1383,7678,1383,7680,1382,7685,1380,7685,1380,7687,1378,7690,1374,7691,1372,7694,1363,7695,1358,7695,1346xm7739,1346l7738,1340,7735,1330,7733,1327,7729,1324,7727,1322,7726,1322,7726,1357,7726,1371,7726,1374,7725,1376,7723,1379,7722,1380,7719,1380,7718,1379,7716,1378,7716,1376,7715,1371,7714,1366,7715,1333,7715,1328,7716,1326,7718,1325,7719,1324,7722,1324,7723,1325,7725,1327,7725,1330,7726,1333,7726,1357,7726,1322,7724,1321,7717,1321,7714,1322,7708,1327,7705,1331,7702,1340,7701,1346,7701,1358,7702,1362,7703,1366,7704,1370,7705,1372,7708,1377,7710,1379,7715,1382,7717,1383,7723,1383,7725,1382,7729,1380,7730,1380,7731,1378,7735,1374,7736,1371,7738,1363,7739,1358,7739,134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4791113</wp:posOffset>
                </wp:positionH>
                <wp:positionV relativeFrom="paragraph">
                  <wp:posOffset>735413</wp:posOffset>
                </wp:positionV>
                <wp:extent cx="123825" cy="39370"/>
                <wp:effectExtent l="0" t="0" r="0" b="0"/>
                <wp:wrapNone/>
                <wp:docPr id="590" name="Graphic 5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0" name="Graphic 590"/>
                      <wps:cNvSpPr/>
                      <wps:spPr>
                        <a:xfrm>
                          <a:off x="0" y="0"/>
                          <a:ext cx="123825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39370">
                              <a:moveTo>
                                <a:pt x="24231" y="27520"/>
                              </a:moveTo>
                              <a:lnTo>
                                <a:pt x="23228" y="27520"/>
                              </a:lnTo>
                              <a:lnTo>
                                <a:pt x="22606" y="28790"/>
                              </a:lnTo>
                              <a:lnTo>
                                <a:pt x="22085" y="29629"/>
                              </a:lnTo>
                              <a:lnTo>
                                <a:pt x="21323" y="30403"/>
                              </a:lnTo>
                              <a:lnTo>
                                <a:pt x="20815" y="30695"/>
                              </a:lnTo>
                              <a:lnTo>
                                <a:pt x="19621" y="31013"/>
                              </a:lnTo>
                              <a:lnTo>
                                <a:pt x="18326" y="31102"/>
                              </a:lnTo>
                              <a:lnTo>
                                <a:pt x="8216" y="31102"/>
                              </a:lnTo>
                              <a:lnTo>
                                <a:pt x="14490" y="24980"/>
                              </a:lnTo>
                              <a:lnTo>
                                <a:pt x="18554" y="20218"/>
                              </a:lnTo>
                              <a:lnTo>
                                <a:pt x="21793" y="14274"/>
                              </a:lnTo>
                              <a:lnTo>
                                <a:pt x="22479" y="11772"/>
                              </a:lnTo>
                              <a:lnTo>
                                <a:pt x="22479" y="7962"/>
                              </a:lnTo>
                              <a:lnTo>
                                <a:pt x="14147" y="0"/>
                              </a:lnTo>
                              <a:lnTo>
                                <a:pt x="9575" y="0"/>
                              </a:lnTo>
                              <a:lnTo>
                                <a:pt x="7239" y="850"/>
                              </a:lnTo>
                              <a:lnTo>
                                <a:pt x="3162" y="4254"/>
                              </a:lnTo>
                              <a:lnTo>
                                <a:pt x="1651" y="6883"/>
                              </a:lnTo>
                              <a:lnTo>
                                <a:pt x="660" y="10439"/>
                              </a:lnTo>
                              <a:lnTo>
                                <a:pt x="1676" y="10795"/>
                              </a:lnTo>
                              <a:lnTo>
                                <a:pt x="3251" y="7950"/>
                              </a:lnTo>
                              <a:lnTo>
                                <a:pt x="5473" y="6527"/>
                              </a:lnTo>
                              <a:lnTo>
                                <a:pt x="10058" y="6527"/>
                              </a:lnTo>
                              <a:lnTo>
                                <a:pt x="11518" y="7162"/>
                              </a:lnTo>
                              <a:lnTo>
                                <a:pt x="13931" y="9740"/>
                              </a:lnTo>
                              <a:lnTo>
                                <a:pt x="14528" y="11341"/>
                              </a:lnTo>
                              <a:lnTo>
                                <a:pt x="14528" y="15938"/>
                              </a:lnTo>
                              <a:lnTo>
                                <a:pt x="13804" y="18669"/>
                              </a:lnTo>
                              <a:lnTo>
                                <a:pt x="10934" y="24244"/>
                              </a:lnTo>
                              <a:lnTo>
                                <a:pt x="6794" y="29679"/>
                              </a:lnTo>
                              <a:lnTo>
                                <a:pt x="0" y="37757"/>
                              </a:lnTo>
                              <a:lnTo>
                                <a:pt x="0" y="38366"/>
                              </a:lnTo>
                              <a:lnTo>
                                <a:pt x="22098" y="38366"/>
                              </a:lnTo>
                              <a:lnTo>
                                <a:pt x="24231" y="27520"/>
                              </a:lnTo>
                              <a:close/>
                            </a:path>
                            <a:path w="123825" h="39370">
                              <a:moveTo>
                                <a:pt x="53301" y="15481"/>
                              </a:moveTo>
                              <a:lnTo>
                                <a:pt x="52679" y="11696"/>
                              </a:lnTo>
                              <a:lnTo>
                                <a:pt x="51435" y="8242"/>
                              </a:lnTo>
                              <a:lnTo>
                                <a:pt x="50558" y="5727"/>
                              </a:lnTo>
                              <a:lnTo>
                                <a:pt x="49161" y="3721"/>
                              </a:lnTo>
                              <a:lnTo>
                                <a:pt x="46875" y="1930"/>
                              </a:lnTo>
                              <a:lnTo>
                                <a:pt x="45377" y="749"/>
                              </a:lnTo>
                              <a:lnTo>
                                <a:pt x="44716" y="508"/>
                              </a:lnTo>
                              <a:lnTo>
                                <a:pt x="44716" y="25958"/>
                              </a:lnTo>
                              <a:lnTo>
                                <a:pt x="44602" y="32562"/>
                              </a:lnTo>
                              <a:lnTo>
                                <a:pt x="44488" y="33820"/>
                              </a:lnTo>
                              <a:lnTo>
                                <a:pt x="44119" y="35204"/>
                              </a:lnTo>
                              <a:lnTo>
                                <a:pt x="42875" y="36830"/>
                              </a:lnTo>
                              <a:lnTo>
                                <a:pt x="42189" y="37122"/>
                              </a:lnTo>
                              <a:lnTo>
                                <a:pt x="40411" y="37122"/>
                              </a:lnTo>
                              <a:lnTo>
                                <a:pt x="37465" y="28790"/>
                              </a:lnTo>
                              <a:lnTo>
                                <a:pt x="37579" y="7658"/>
                              </a:lnTo>
                              <a:lnTo>
                                <a:pt x="38049" y="4381"/>
                              </a:lnTo>
                              <a:lnTo>
                                <a:pt x="38519" y="3251"/>
                              </a:lnTo>
                              <a:lnTo>
                                <a:pt x="39662" y="2146"/>
                              </a:lnTo>
                              <a:lnTo>
                                <a:pt x="40297" y="1930"/>
                              </a:lnTo>
                              <a:lnTo>
                                <a:pt x="42125" y="1930"/>
                              </a:lnTo>
                              <a:lnTo>
                                <a:pt x="44716" y="25958"/>
                              </a:lnTo>
                              <a:lnTo>
                                <a:pt x="44716" y="508"/>
                              </a:lnTo>
                              <a:lnTo>
                                <a:pt x="43345" y="0"/>
                              </a:lnTo>
                              <a:lnTo>
                                <a:pt x="39027" y="0"/>
                              </a:lnTo>
                              <a:lnTo>
                                <a:pt x="29095" y="23329"/>
                              </a:lnTo>
                              <a:lnTo>
                                <a:pt x="29464" y="25958"/>
                              </a:lnTo>
                              <a:lnTo>
                                <a:pt x="39344" y="39166"/>
                              </a:lnTo>
                              <a:lnTo>
                                <a:pt x="42748" y="39166"/>
                              </a:lnTo>
                              <a:lnTo>
                                <a:pt x="44221" y="38798"/>
                              </a:lnTo>
                              <a:lnTo>
                                <a:pt x="46913" y="37299"/>
                              </a:lnTo>
                              <a:lnTo>
                                <a:pt x="47117" y="37122"/>
                              </a:lnTo>
                              <a:lnTo>
                                <a:pt x="48107" y="36283"/>
                              </a:lnTo>
                              <a:lnTo>
                                <a:pt x="50241" y="33731"/>
                              </a:lnTo>
                              <a:lnTo>
                                <a:pt x="51092" y="32092"/>
                              </a:lnTo>
                              <a:lnTo>
                                <a:pt x="52781" y="26847"/>
                              </a:lnTo>
                              <a:lnTo>
                                <a:pt x="53301" y="23329"/>
                              </a:lnTo>
                              <a:lnTo>
                                <a:pt x="53301" y="15481"/>
                              </a:lnTo>
                              <a:close/>
                            </a:path>
                            <a:path w="123825" h="39370">
                              <a:moveTo>
                                <a:pt x="67132" y="33235"/>
                              </a:moveTo>
                              <a:lnTo>
                                <a:pt x="66675" y="32143"/>
                              </a:lnTo>
                              <a:lnTo>
                                <a:pt x="64884" y="30327"/>
                              </a:lnTo>
                              <a:lnTo>
                                <a:pt x="63792" y="29870"/>
                              </a:lnTo>
                              <a:lnTo>
                                <a:pt x="62496" y="29870"/>
                              </a:lnTo>
                              <a:lnTo>
                                <a:pt x="61226" y="29870"/>
                              </a:lnTo>
                              <a:lnTo>
                                <a:pt x="60134" y="30327"/>
                              </a:lnTo>
                              <a:lnTo>
                                <a:pt x="59220" y="31229"/>
                              </a:lnTo>
                              <a:lnTo>
                                <a:pt x="58331" y="32143"/>
                              </a:lnTo>
                              <a:lnTo>
                                <a:pt x="57886" y="33235"/>
                              </a:lnTo>
                              <a:lnTo>
                                <a:pt x="57886" y="35788"/>
                              </a:lnTo>
                              <a:lnTo>
                                <a:pt x="58331" y="36880"/>
                              </a:lnTo>
                              <a:lnTo>
                                <a:pt x="60134" y="38671"/>
                              </a:lnTo>
                              <a:lnTo>
                                <a:pt x="61226" y="39128"/>
                              </a:lnTo>
                              <a:lnTo>
                                <a:pt x="63779" y="39128"/>
                              </a:lnTo>
                              <a:lnTo>
                                <a:pt x="64871" y="38671"/>
                              </a:lnTo>
                              <a:lnTo>
                                <a:pt x="66675" y="36880"/>
                              </a:lnTo>
                              <a:lnTo>
                                <a:pt x="67132" y="35788"/>
                              </a:lnTo>
                              <a:lnTo>
                                <a:pt x="67132" y="33235"/>
                              </a:lnTo>
                              <a:close/>
                            </a:path>
                            <a:path w="123825" h="39370">
                              <a:moveTo>
                                <a:pt x="95072" y="15481"/>
                              </a:moveTo>
                              <a:lnTo>
                                <a:pt x="94449" y="11696"/>
                              </a:lnTo>
                              <a:lnTo>
                                <a:pt x="92329" y="5727"/>
                              </a:lnTo>
                              <a:lnTo>
                                <a:pt x="90932" y="3721"/>
                              </a:lnTo>
                              <a:lnTo>
                                <a:pt x="88658" y="1930"/>
                              </a:lnTo>
                              <a:lnTo>
                                <a:pt x="87160" y="749"/>
                              </a:lnTo>
                              <a:lnTo>
                                <a:pt x="86487" y="508"/>
                              </a:lnTo>
                              <a:lnTo>
                                <a:pt x="86487" y="25958"/>
                              </a:lnTo>
                              <a:lnTo>
                                <a:pt x="86372" y="32562"/>
                              </a:lnTo>
                              <a:lnTo>
                                <a:pt x="86271" y="33832"/>
                              </a:lnTo>
                              <a:lnTo>
                                <a:pt x="85890" y="35204"/>
                              </a:lnTo>
                              <a:lnTo>
                                <a:pt x="84658" y="36830"/>
                              </a:lnTo>
                              <a:lnTo>
                                <a:pt x="83959" y="37122"/>
                              </a:lnTo>
                              <a:lnTo>
                                <a:pt x="82194" y="37122"/>
                              </a:lnTo>
                              <a:lnTo>
                                <a:pt x="79248" y="28790"/>
                              </a:lnTo>
                              <a:lnTo>
                                <a:pt x="79349" y="7658"/>
                              </a:lnTo>
                              <a:lnTo>
                                <a:pt x="79832" y="4381"/>
                              </a:lnTo>
                              <a:lnTo>
                                <a:pt x="80302" y="3251"/>
                              </a:lnTo>
                              <a:lnTo>
                                <a:pt x="81445" y="2146"/>
                              </a:lnTo>
                              <a:lnTo>
                                <a:pt x="82080" y="1930"/>
                              </a:lnTo>
                              <a:lnTo>
                                <a:pt x="83908" y="1930"/>
                              </a:lnTo>
                              <a:lnTo>
                                <a:pt x="86487" y="25958"/>
                              </a:lnTo>
                              <a:lnTo>
                                <a:pt x="86487" y="508"/>
                              </a:lnTo>
                              <a:lnTo>
                                <a:pt x="85115" y="0"/>
                              </a:lnTo>
                              <a:lnTo>
                                <a:pt x="80810" y="0"/>
                              </a:lnTo>
                              <a:lnTo>
                                <a:pt x="70878" y="23329"/>
                              </a:lnTo>
                              <a:lnTo>
                                <a:pt x="71234" y="25958"/>
                              </a:lnTo>
                              <a:lnTo>
                                <a:pt x="81140" y="39166"/>
                              </a:lnTo>
                              <a:lnTo>
                                <a:pt x="84531" y="39166"/>
                              </a:lnTo>
                              <a:lnTo>
                                <a:pt x="85991" y="38798"/>
                              </a:lnTo>
                              <a:lnTo>
                                <a:pt x="88684" y="37299"/>
                              </a:lnTo>
                              <a:lnTo>
                                <a:pt x="88887" y="37122"/>
                              </a:lnTo>
                              <a:lnTo>
                                <a:pt x="89890" y="36283"/>
                              </a:lnTo>
                              <a:lnTo>
                                <a:pt x="92024" y="33731"/>
                              </a:lnTo>
                              <a:lnTo>
                                <a:pt x="92875" y="32016"/>
                              </a:lnTo>
                              <a:lnTo>
                                <a:pt x="94551" y="26847"/>
                              </a:lnTo>
                              <a:lnTo>
                                <a:pt x="95072" y="23329"/>
                              </a:lnTo>
                              <a:lnTo>
                                <a:pt x="95072" y="15481"/>
                              </a:lnTo>
                              <a:close/>
                            </a:path>
                            <a:path w="123825" h="39370">
                              <a:moveTo>
                                <a:pt x="123431" y="15481"/>
                              </a:moveTo>
                              <a:lnTo>
                                <a:pt x="114884" y="520"/>
                              </a:lnTo>
                              <a:lnTo>
                                <a:pt x="114884" y="25958"/>
                              </a:lnTo>
                              <a:lnTo>
                                <a:pt x="114769" y="32562"/>
                              </a:lnTo>
                              <a:lnTo>
                                <a:pt x="114642" y="33832"/>
                              </a:lnTo>
                              <a:lnTo>
                                <a:pt x="114249" y="35204"/>
                              </a:lnTo>
                              <a:lnTo>
                                <a:pt x="113030" y="36830"/>
                              </a:lnTo>
                              <a:lnTo>
                                <a:pt x="112318" y="37122"/>
                              </a:lnTo>
                              <a:lnTo>
                                <a:pt x="110553" y="37122"/>
                              </a:lnTo>
                              <a:lnTo>
                                <a:pt x="107696" y="30099"/>
                              </a:lnTo>
                              <a:lnTo>
                                <a:pt x="107721" y="7658"/>
                              </a:lnTo>
                              <a:lnTo>
                                <a:pt x="108204" y="4381"/>
                              </a:lnTo>
                              <a:lnTo>
                                <a:pt x="108661" y="3251"/>
                              </a:lnTo>
                              <a:lnTo>
                                <a:pt x="109359" y="2603"/>
                              </a:lnTo>
                              <a:lnTo>
                                <a:pt x="109816" y="2146"/>
                              </a:lnTo>
                              <a:lnTo>
                                <a:pt x="110451" y="1930"/>
                              </a:lnTo>
                              <a:lnTo>
                                <a:pt x="112268" y="1930"/>
                              </a:lnTo>
                              <a:lnTo>
                                <a:pt x="114884" y="25958"/>
                              </a:lnTo>
                              <a:lnTo>
                                <a:pt x="114884" y="520"/>
                              </a:lnTo>
                              <a:lnTo>
                                <a:pt x="113487" y="0"/>
                              </a:lnTo>
                              <a:lnTo>
                                <a:pt x="109169" y="0"/>
                              </a:lnTo>
                              <a:lnTo>
                                <a:pt x="99250" y="23329"/>
                              </a:lnTo>
                              <a:lnTo>
                                <a:pt x="99593" y="25958"/>
                              </a:lnTo>
                              <a:lnTo>
                                <a:pt x="109499" y="39166"/>
                              </a:lnTo>
                              <a:lnTo>
                                <a:pt x="112903" y="39166"/>
                              </a:lnTo>
                              <a:lnTo>
                                <a:pt x="121856" y="30099"/>
                              </a:lnTo>
                              <a:lnTo>
                                <a:pt x="122910" y="26847"/>
                              </a:lnTo>
                              <a:lnTo>
                                <a:pt x="123431" y="23329"/>
                              </a:lnTo>
                              <a:lnTo>
                                <a:pt x="123431" y="154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253021pt;margin-top:57.906563pt;width:9.75pt;height:3.1pt;mso-position-horizontal-relative:page;mso-position-vertical-relative:paragraph;z-index:15816192" id="docshape183" coordorigin="7545,1158" coordsize="195,62" path="m7583,1201l7582,1201,7581,1203,7580,1205,7579,1206,7578,1206,7576,1207,7574,1207,7558,1207,7568,1197,7574,1190,7579,1181,7580,1177,7580,1171,7580,1168,7577,1164,7575,1162,7570,1159,7567,1158,7560,1158,7556,1159,7550,1165,7548,1169,7546,1175,7548,1175,7550,1171,7554,1168,7561,1168,7563,1169,7567,1173,7568,1176,7568,1183,7567,1188,7562,1196,7556,1205,7545,1218,7545,1219,7580,1219,7583,1201xm7629,1183l7628,1177,7626,1171,7625,1167,7622,1164,7619,1161,7617,1159,7615,1159,7615,1199,7615,1209,7615,1211,7615,1214,7613,1216,7612,1217,7609,1217,7608,1216,7606,1215,7605,1213,7604,1209,7604,1203,7604,1170,7605,1165,7606,1163,7608,1162,7609,1161,7611,1161,7613,1162,7614,1164,7615,1167,7615,1170,7615,1199,7615,1159,7613,1158,7607,1158,7603,1159,7597,1164,7595,1167,7592,1177,7591,1183,7591,1195,7591,1199,7593,1203,7594,1207,7595,1209,7596,1211,7598,1214,7600,1216,7604,1219,7607,1220,7612,1220,7615,1219,7619,1217,7619,1217,7621,1215,7624,1211,7626,1209,7628,1200,7629,1195,7629,1183xm7651,1210l7650,1209,7647,1206,7646,1205,7643,1205,7641,1205,7640,1206,7638,1207,7637,1209,7636,1210,7636,1214,7637,1216,7640,1219,7641,1220,7646,1220,7647,1219,7650,1216,7651,1214,7651,1210xm7695,1183l7694,1177,7690,1167,7688,1164,7685,1161,7682,1159,7681,1159,7681,1199,7681,1209,7681,1211,7680,1214,7678,1216,7677,1217,7675,1217,7673,1216,7672,1215,7671,1213,7671,1211,7670,1209,7670,1203,7670,1170,7671,1165,7672,1163,7673,1162,7674,1161,7677,1161,7678,1162,7680,1164,7681,1167,7681,1170,7681,1199,7681,1159,7679,1158,7672,1158,7669,1159,7663,1164,7661,1167,7658,1177,7657,1183,7657,1195,7657,1199,7658,1203,7659,1207,7661,1209,7662,1211,7664,1214,7666,1216,7670,1219,7673,1220,7678,1220,7680,1219,7685,1217,7685,1217,7687,1215,7690,1211,7691,1209,7694,1200,7695,1195,7695,1183xm7739,1183l7738,1177,7735,1167,7733,1164,7729,1161,7727,1159,7726,1159,7726,1199,7726,1209,7726,1211,7725,1214,7723,1216,7722,1217,7719,1217,7718,1216,7716,1215,7716,1213,7715,1209,7715,1206,7715,1170,7715,1165,7716,1163,7717,1162,7718,1162,7719,1161,7722,1161,7723,1162,7725,1164,7726,1167,7726,1170,7726,1199,7726,1159,7724,1158,7717,1158,7714,1159,7708,1164,7705,1167,7702,1177,7701,1183,7701,1195,7702,1199,7704,1207,7705,1209,7708,1214,7710,1216,7715,1219,7718,1220,7723,1220,7725,1219,7729,1217,7730,1217,7731,1215,7735,1211,7736,1209,7737,1206,7739,1200,7739,1195,7739,118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4790630</wp:posOffset>
                </wp:positionH>
                <wp:positionV relativeFrom="paragraph">
                  <wp:posOffset>632149</wp:posOffset>
                </wp:positionV>
                <wp:extent cx="123825" cy="39370"/>
                <wp:effectExtent l="0" t="0" r="0" b="0"/>
                <wp:wrapNone/>
                <wp:docPr id="591" name="Graphic 5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1" name="Graphic 591"/>
                      <wps:cNvSpPr/>
                      <wps:spPr>
                        <a:xfrm>
                          <a:off x="0" y="0"/>
                          <a:ext cx="123825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39370">
                              <a:moveTo>
                                <a:pt x="24142" y="22682"/>
                              </a:moveTo>
                              <a:lnTo>
                                <a:pt x="23583" y="20751"/>
                              </a:lnTo>
                              <a:lnTo>
                                <a:pt x="21310" y="17678"/>
                              </a:lnTo>
                              <a:lnTo>
                                <a:pt x="19685" y="16383"/>
                              </a:lnTo>
                              <a:lnTo>
                                <a:pt x="17538" y="15328"/>
                              </a:lnTo>
                              <a:lnTo>
                                <a:pt x="19215" y="14363"/>
                              </a:lnTo>
                              <a:lnTo>
                                <a:pt x="20434" y="13233"/>
                              </a:lnTo>
                              <a:lnTo>
                                <a:pt x="21996" y="10668"/>
                              </a:lnTo>
                              <a:lnTo>
                                <a:pt x="22377" y="9334"/>
                              </a:lnTo>
                              <a:lnTo>
                                <a:pt x="22377" y="5816"/>
                              </a:lnTo>
                              <a:lnTo>
                                <a:pt x="21539" y="3975"/>
                              </a:lnTo>
                              <a:lnTo>
                                <a:pt x="18161" y="787"/>
                              </a:lnTo>
                              <a:lnTo>
                                <a:pt x="16014" y="0"/>
                              </a:lnTo>
                              <a:lnTo>
                                <a:pt x="10871" y="0"/>
                              </a:lnTo>
                              <a:lnTo>
                                <a:pt x="8547" y="774"/>
                              </a:lnTo>
                              <a:lnTo>
                                <a:pt x="4394" y="3873"/>
                              </a:lnTo>
                              <a:lnTo>
                                <a:pt x="2705" y="6197"/>
                              </a:lnTo>
                              <a:lnTo>
                                <a:pt x="1371" y="9283"/>
                              </a:lnTo>
                              <a:lnTo>
                                <a:pt x="2400" y="9652"/>
                              </a:lnTo>
                              <a:lnTo>
                                <a:pt x="4191" y="6921"/>
                              </a:lnTo>
                              <a:lnTo>
                                <a:pt x="6400" y="5549"/>
                              </a:lnTo>
                              <a:lnTo>
                                <a:pt x="10655" y="5549"/>
                              </a:lnTo>
                              <a:lnTo>
                                <a:pt x="12052" y="6096"/>
                              </a:lnTo>
                              <a:lnTo>
                                <a:pt x="14287" y="8293"/>
                              </a:lnTo>
                              <a:lnTo>
                                <a:pt x="14846" y="9601"/>
                              </a:lnTo>
                              <a:lnTo>
                                <a:pt x="14846" y="12242"/>
                              </a:lnTo>
                              <a:lnTo>
                                <a:pt x="7480" y="18516"/>
                              </a:lnTo>
                              <a:lnTo>
                                <a:pt x="7480" y="19481"/>
                              </a:lnTo>
                              <a:lnTo>
                                <a:pt x="10896" y="20294"/>
                              </a:lnTo>
                              <a:lnTo>
                                <a:pt x="13487" y="21755"/>
                              </a:lnTo>
                              <a:lnTo>
                                <a:pt x="17018" y="26022"/>
                              </a:lnTo>
                              <a:lnTo>
                                <a:pt x="17907" y="28346"/>
                              </a:lnTo>
                              <a:lnTo>
                                <a:pt x="17907" y="32524"/>
                              </a:lnTo>
                              <a:lnTo>
                                <a:pt x="17411" y="33896"/>
                              </a:lnTo>
                              <a:lnTo>
                                <a:pt x="15468" y="36042"/>
                              </a:lnTo>
                              <a:lnTo>
                                <a:pt x="14287" y="36588"/>
                              </a:lnTo>
                              <a:lnTo>
                                <a:pt x="11353" y="36588"/>
                              </a:lnTo>
                              <a:lnTo>
                                <a:pt x="9677" y="35864"/>
                              </a:lnTo>
                              <a:lnTo>
                                <a:pt x="5041" y="32131"/>
                              </a:lnTo>
                              <a:lnTo>
                                <a:pt x="4191" y="31737"/>
                              </a:lnTo>
                              <a:lnTo>
                                <a:pt x="0" y="33807"/>
                              </a:lnTo>
                              <a:lnTo>
                                <a:pt x="0" y="35826"/>
                              </a:lnTo>
                              <a:lnTo>
                                <a:pt x="533" y="36766"/>
                              </a:lnTo>
                              <a:lnTo>
                                <a:pt x="3035" y="38557"/>
                              </a:lnTo>
                              <a:lnTo>
                                <a:pt x="5346" y="39077"/>
                              </a:lnTo>
                              <a:lnTo>
                                <a:pt x="13271" y="39077"/>
                              </a:lnTo>
                              <a:lnTo>
                                <a:pt x="17068" y="37706"/>
                              </a:lnTo>
                              <a:lnTo>
                                <a:pt x="22720" y="32232"/>
                              </a:lnTo>
                              <a:lnTo>
                                <a:pt x="24142" y="28917"/>
                              </a:lnTo>
                              <a:lnTo>
                                <a:pt x="24142" y="22682"/>
                              </a:lnTo>
                              <a:close/>
                            </a:path>
                            <a:path w="123825" h="39370">
                              <a:moveTo>
                                <a:pt x="53632" y="15443"/>
                              </a:moveTo>
                              <a:lnTo>
                                <a:pt x="53022" y="11671"/>
                              </a:lnTo>
                              <a:lnTo>
                                <a:pt x="51777" y="8216"/>
                              </a:lnTo>
                              <a:lnTo>
                                <a:pt x="50901" y="5715"/>
                              </a:lnTo>
                              <a:lnTo>
                                <a:pt x="49530" y="3708"/>
                              </a:lnTo>
                              <a:lnTo>
                                <a:pt x="47244" y="1930"/>
                              </a:lnTo>
                              <a:lnTo>
                                <a:pt x="45745" y="749"/>
                              </a:lnTo>
                              <a:lnTo>
                                <a:pt x="45097" y="520"/>
                              </a:lnTo>
                              <a:lnTo>
                                <a:pt x="45097" y="25908"/>
                              </a:lnTo>
                              <a:lnTo>
                                <a:pt x="44983" y="32486"/>
                              </a:lnTo>
                              <a:lnTo>
                                <a:pt x="42557" y="37033"/>
                              </a:lnTo>
                              <a:lnTo>
                                <a:pt x="40779" y="37033"/>
                              </a:lnTo>
                              <a:lnTo>
                                <a:pt x="37960" y="7632"/>
                              </a:lnTo>
                              <a:lnTo>
                                <a:pt x="38430" y="4368"/>
                              </a:lnTo>
                              <a:lnTo>
                                <a:pt x="38912" y="3238"/>
                              </a:lnTo>
                              <a:lnTo>
                                <a:pt x="40030" y="2146"/>
                              </a:lnTo>
                              <a:lnTo>
                                <a:pt x="40665" y="1930"/>
                              </a:lnTo>
                              <a:lnTo>
                                <a:pt x="42494" y="1930"/>
                              </a:lnTo>
                              <a:lnTo>
                                <a:pt x="45097" y="25908"/>
                              </a:lnTo>
                              <a:lnTo>
                                <a:pt x="45097" y="520"/>
                              </a:lnTo>
                              <a:lnTo>
                                <a:pt x="43713" y="0"/>
                              </a:lnTo>
                              <a:lnTo>
                                <a:pt x="39395" y="0"/>
                              </a:lnTo>
                              <a:lnTo>
                                <a:pt x="37376" y="762"/>
                              </a:lnTo>
                              <a:lnTo>
                                <a:pt x="33553" y="3759"/>
                              </a:lnTo>
                              <a:lnTo>
                                <a:pt x="32105" y="5918"/>
                              </a:lnTo>
                              <a:lnTo>
                                <a:pt x="31064" y="9105"/>
                              </a:lnTo>
                              <a:lnTo>
                                <a:pt x="30022" y="12153"/>
                              </a:lnTo>
                              <a:lnTo>
                                <a:pt x="29540" y="15443"/>
                              </a:lnTo>
                              <a:lnTo>
                                <a:pt x="29514" y="23291"/>
                              </a:lnTo>
                              <a:lnTo>
                                <a:pt x="29857" y="25908"/>
                              </a:lnTo>
                              <a:lnTo>
                                <a:pt x="39738" y="39077"/>
                              </a:lnTo>
                              <a:lnTo>
                                <a:pt x="43116" y="39077"/>
                              </a:lnTo>
                              <a:lnTo>
                                <a:pt x="53632" y="23291"/>
                              </a:lnTo>
                              <a:lnTo>
                                <a:pt x="53632" y="15443"/>
                              </a:lnTo>
                              <a:close/>
                            </a:path>
                            <a:path w="123825" h="39370">
                              <a:moveTo>
                                <a:pt x="67487" y="33147"/>
                              </a:moveTo>
                              <a:lnTo>
                                <a:pt x="67017" y="32067"/>
                              </a:lnTo>
                              <a:lnTo>
                                <a:pt x="65239" y="30251"/>
                              </a:lnTo>
                              <a:lnTo>
                                <a:pt x="64135" y="29794"/>
                              </a:lnTo>
                              <a:lnTo>
                                <a:pt x="62826" y="29794"/>
                              </a:lnTo>
                              <a:lnTo>
                                <a:pt x="61569" y="29794"/>
                              </a:lnTo>
                              <a:lnTo>
                                <a:pt x="60477" y="30251"/>
                              </a:lnTo>
                              <a:lnTo>
                                <a:pt x="58674" y="32067"/>
                              </a:lnTo>
                              <a:lnTo>
                                <a:pt x="58229" y="33147"/>
                              </a:lnTo>
                              <a:lnTo>
                                <a:pt x="58229" y="35699"/>
                              </a:lnTo>
                              <a:lnTo>
                                <a:pt x="58674" y="36791"/>
                              </a:lnTo>
                              <a:lnTo>
                                <a:pt x="60477" y="38569"/>
                              </a:lnTo>
                              <a:lnTo>
                                <a:pt x="61569" y="39027"/>
                              </a:lnTo>
                              <a:lnTo>
                                <a:pt x="64109" y="39027"/>
                              </a:lnTo>
                              <a:lnTo>
                                <a:pt x="65201" y="38569"/>
                              </a:lnTo>
                              <a:lnTo>
                                <a:pt x="67017" y="36791"/>
                              </a:lnTo>
                              <a:lnTo>
                                <a:pt x="67487" y="35699"/>
                              </a:lnTo>
                              <a:lnTo>
                                <a:pt x="67487" y="33147"/>
                              </a:lnTo>
                              <a:close/>
                            </a:path>
                            <a:path w="123825" h="39370">
                              <a:moveTo>
                                <a:pt x="95516" y="15443"/>
                              </a:moveTo>
                              <a:lnTo>
                                <a:pt x="94894" y="11671"/>
                              </a:lnTo>
                              <a:lnTo>
                                <a:pt x="93649" y="8216"/>
                              </a:lnTo>
                              <a:lnTo>
                                <a:pt x="92773" y="5715"/>
                              </a:lnTo>
                              <a:lnTo>
                                <a:pt x="91376" y="3708"/>
                              </a:lnTo>
                              <a:lnTo>
                                <a:pt x="89090" y="1930"/>
                              </a:lnTo>
                              <a:lnTo>
                                <a:pt x="87617" y="749"/>
                              </a:lnTo>
                              <a:lnTo>
                                <a:pt x="86944" y="508"/>
                              </a:lnTo>
                              <a:lnTo>
                                <a:pt x="86944" y="25908"/>
                              </a:lnTo>
                              <a:lnTo>
                                <a:pt x="86829" y="32486"/>
                              </a:lnTo>
                              <a:lnTo>
                                <a:pt x="84429" y="37033"/>
                              </a:lnTo>
                              <a:lnTo>
                                <a:pt x="82638" y="37033"/>
                              </a:lnTo>
                              <a:lnTo>
                                <a:pt x="79819" y="7632"/>
                              </a:lnTo>
                              <a:lnTo>
                                <a:pt x="80289" y="4368"/>
                              </a:lnTo>
                              <a:lnTo>
                                <a:pt x="80772" y="3238"/>
                              </a:lnTo>
                              <a:lnTo>
                                <a:pt x="81915" y="2146"/>
                              </a:lnTo>
                              <a:lnTo>
                                <a:pt x="82524" y="1930"/>
                              </a:lnTo>
                              <a:lnTo>
                                <a:pt x="84378" y="1930"/>
                              </a:lnTo>
                              <a:lnTo>
                                <a:pt x="86944" y="25908"/>
                              </a:lnTo>
                              <a:lnTo>
                                <a:pt x="86944" y="508"/>
                              </a:lnTo>
                              <a:lnTo>
                                <a:pt x="85572" y="0"/>
                              </a:lnTo>
                              <a:lnTo>
                                <a:pt x="81280" y="0"/>
                              </a:lnTo>
                              <a:lnTo>
                                <a:pt x="71361" y="23291"/>
                              </a:lnTo>
                              <a:lnTo>
                                <a:pt x="71716" y="25908"/>
                              </a:lnTo>
                              <a:lnTo>
                                <a:pt x="81597" y="39077"/>
                              </a:lnTo>
                              <a:lnTo>
                                <a:pt x="84988" y="39077"/>
                              </a:lnTo>
                              <a:lnTo>
                                <a:pt x="86448" y="38709"/>
                              </a:lnTo>
                              <a:lnTo>
                                <a:pt x="89141" y="37211"/>
                              </a:lnTo>
                              <a:lnTo>
                                <a:pt x="89344" y="37033"/>
                              </a:lnTo>
                              <a:lnTo>
                                <a:pt x="90373" y="36156"/>
                              </a:lnTo>
                              <a:lnTo>
                                <a:pt x="92456" y="33655"/>
                              </a:lnTo>
                              <a:lnTo>
                                <a:pt x="93306" y="32016"/>
                              </a:lnTo>
                              <a:lnTo>
                                <a:pt x="94983" y="26784"/>
                              </a:lnTo>
                              <a:lnTo>
                                <a:pt x="95516" y="23291"/>
                              </a:lnTo>
                              <a:lnTo>
                                <a:pt x="95516" y="15443"/>
                              </a:lnTo>
                              <a:close/>
                            </a:path>
                            <a:path w="123825" h="39370">
                              <a:moveTo>
                                <a:pt x="123812" y="15443"/>
                              </a:moveTo>
                              <a:lnTo>
                                <a:pt x="123190" y="11671"/>
                              </a:lnTo>
                              <a:lnTo>
                                <a:pt x="121081" y="5715"/>
                              </a:lnTo>
                              <a:lnTo>
                                <a:pt x="119697" y="3708"/>
                              </a:lnTo>
                              <a:lnTo>
                                <a:pt x="117411" y="1930"/>
                              </a:lnTo>
                              <a:lnTo>
                                <a:pt x="115912" y="749"/>
                              </a:lnTo>
                              <a:lnTo>
                                <a:pt x="115265" y="520"/>
                              </a:lnTo>
                              <a:lnTo>
                                <a:pt x="115265" y="25908"/>
                              </a:lnTo>
                              <a:lnTo>
                                <a:pt x="115150" y="32486"/>
                              </a:lnTo>
                              <a:lnTo>
                                <a:pt x="115049" y="33743"/>
                              </a:lnTo>
                              <a:lnTo>
                                <a:pt x="114668" y="35128"/>
                              </a:lnTo>
                              <a:lnTo>
                                <a:pt x="113423" y="36741"/>
                              </a:lnTo>
                              <a:lnTo>
                                <a:pt x="112725" y="37033"/>
                              </a:lnTo>
                              <a:lnTo>
                                <a:pt x="110959" y="37033"/>
                              </a:lnTo>
                              <a:lnTo>
                                <a:pt x="108026" y="28727"/>
                              </a:lnTo>
                              <a:lnTo>
                                <a:pt x="108153" y="7632"/>
                              </a:lnTo>
                              <a:lnTo>
                                <a:pt x="108623" y="4368"/>
                              </a:lnTo>
                              <a:lnTo>
                                <a:pt x="109080" y="3238"/>
                              </a:lnTo>
                              <a:lnTo>
                                <a:pt x="110223" y="2146"/>
                              </a:lnTo>
                              <a:lnTo>
                                <a:pt x="110858" y="1930"/>
                              </a:lnTo>
                              <a:lnTo>
                                <a:pt x="112674" y="1930"/>
                              </a:lnTo>
                              <a:lnTo>
                                <a:pt x="115265" y="25908"/>
                              </a:lnTo>
                              <a:lnTo>
                                <a:pt x="115265" y="520"/>
                              </a:lnTo>
                              <a:lnTo>
                                <a:pt x="113880" y="0"/>
                              </a:lnTo>
                              <a:lnTo>
                                <a:pt x="109575" y="0"/>
                              </a:lnTo>
                              <a:lnTo>
                                <a:pt x="99682" y="23291"/>
                              </a:lnTo>
                              <a:lnTo>
                                <a:pt x="100037" y="25908"/>
                              </a:lnTo>
                              <a:lnTo>
                                <a:pt x="109905" y="39077"/>
                              </a:lnTo>
                              <a:lnTo>
                                <a:pt x="113296" y="39077"/>
                              </a:lnTo>
                              <a:lnTo>
                                <a:pt x="114757" y="38709"/>
                              </a:lnTo>
                              <a:lnTo>
                                <a:pt x="117462" y="37211"/>
                              </a:lnTo>
                              <a:lnTo>
                                <a:pt x="117665" y="37033"/>
                              </a:lnTo>
                              <a:lnTo>
                                <a:pt x="118656" y="36207"/>
                              </a:lnTo>
                              <a:lnTo>
                                <a:pt x="120777" y="33655"/>
                              </a:lnTo>
                              <a:lnTo>
                                <a:pt x="121615" y="31940"/>
                              </a:lnTo>
                              <a:lnTo>
                                <a:pt x="123291" y="26784"/>
                              </a:lnTo>
                              <a:lnTo>
                                <a:pt x="123812" y="23291"/>
                              </a:lnTo>
                              <a:lnTo>
                                <a:pt x="123812" y="154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215027pt;margin-top:49.775562pt;width:9.75pt;height:3.1pt;mso-position-horizontal-relative:page;mso-position-vertical-relative:paragraph;z-index:15816704" id="docshape184" coordorigin="7544,996" coordsize="195,62" path="m7582,1031l7581,1028,7578,1023,7575,1021,7572,1020,7575,1018,7576,1016,7579,1012,7580,1010,7580,1005,7578,1002,7573,997,7570,996,7561,996,7558,997,7551,1002,7549,1005,7546,1010,7548,1011,7551,1006,7554,1004,7561,1004,7563,1005,7567,1009,7568,1011,7568,1015,7567,1017,7565,1020,7564,1021,7562,1023,7559,1024,7556,1025,7556,1026,7561,1027,7566,1030,7571,1036,7573,1040,7573,1047,7572,1049,7569,1052,7567,1053,7562,1053,7560,1052,7552,1046,7551,1045,7550,1045,7548,1045,7547,1046,7545,1048,7544,1049,7544,1052,7545,1053,7549,1056,7553,1057,7565,1057,7571,1055,7580,1046,7582,1041,7582,1031xm7629,1020l7628,1014,7626,1008,7624,1005,7622,1001,7619,999,7616,997,7615,996,7615,1036,7615,1047,7615,1049,7614,1051,7613,1053,7612,1053,7611,1054,7609,1054,7607,1053,7606,1052,7605,1051,7604,1046,7604,1044,7604,1008,7605,1002,7606,1001,7607,999,7608,999,7611,999,7612,999,7614,1001,7615,1004,7615,1008,7615,1036,7615,996,7613,996,7606,996,7603,997,7597,1001,7595,1005,7593,1010,7592,1015,7591,1020,7591,1032,7591,1036,7593,1041,7594,1044,7595,1047,7596,1049,7598,1051,7600,1053,7604,1056,7607,1057,7612,1057,7615,1056,7619,1054,7619,1054,7621,1052,7624,1049,7625,1046,7628,1038,7629,1032,7629,1020xm7651,1048l7650,1046,7647,1043,7645,1042,7643,1042,7641,1042,7640,1043,7637,1046,7636,1048,7636,1052,7637,1053,7640,1056,7641,1057,7645,1057,7647,1056,7650,1053,7651,1052,7651,1048xm7695,1020l7694,1014,7692,1008,7690,1005,7688,1001,7685,999,7682,997,7681,996,7681,1036,7681,1047,7681,1049,7680,1051,7679,1053,7678,1053,7677,1054,7674,1054,7673,1053,7672,1052,7671,1051,7670,1046,7670,1044,7670,1008,7671,1002,7672,1001,7673,999,7674,999,7677,999,7678,999,7680,1001,7681,1004,7681,1008,7681,1036,7681,996,7679,996,7672,996,7669,997,7663,1001,7661,1005,7658,1015,7657,1020,7657,1032,7657,1036,7659,1044,7661,1047,7662,1049,7664,1051,7666,1053,7670,1056,7673,1057,7678,1057,7680,1056,7685,1054,7685,1054,7687,1052,7690,1049,7691,1046,7694,1038,7695,1032,7695,1020xm7739,1020l7738,1014,7735,1005,7733,1001,7729,999,7727,997,7726,996,7726,1036,7726,1047,7725,1049,7725,1051,7723,1053,7722,1054,7719,1054,7718,1053,7716,1052,7716,1051,7715,1046,7714,1041,7715,1008,7715,1002,7716,1001,7718,999,7719,999,7722,999,7723,999,7725,1001,7725,1004,7726,1008,7726,1036,7726,996,7724,996,7717,996,7714,997,7708,1001,7705,1005,7702,1015,7701,1020,7701,1032,7702,1036,7703,1041,7704,1044,7705,1047,7708,1051,7710,1053,7715,1056,7717,1057,7723,1057,7725,1056,7729,1054,7730,1054,7731,1053,7735,1049,7736,1046,7738,1038,7739,1032,7739,102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4791164</wp:posOffset>
                </wp:positionH>
                <wp:positionV relativeFrom="paragraph">
                  <wp:posOffset>528644</wp:posOffset>
                </wp:positionV>
                <wp:extent cx="123825" cy="39370"/>
                <wp:effectExtent l="0" t="0" r="0" b="0"/>
                <wp:wrapNone/>
                <wp:docPr id="592" name="Graphic 5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2" name="Graphic 592"/>
                      <wps:cNvSpPr/>
                      <wps:spPr>
                        <a:xfrm>
                          <a:off x="0" y="0"/>
                          <a:ext cx="123825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39370">
                              <a:moveTo>
                                <a:pt x="24587" y="24193"/>
                              </a:moveTo>
                              <a:lnTo>
                                <a:pt x="21132" y="24193"/>
                              </a:lnTo>
                              <a:lnTo>
                                <a:pt x="21132" y="9283"/>
                              </a:lnTo>
                              <a:lnTo>
                                <a:pt x="21132" y="12"/>
                              </a:lnTo>
                              <a:lnTo>
                                <a:pt x="17754" y="12"/>
                              </a:lnTo>
                              <a:lnTo>
                                <a:pt x="13538" y="5765"/>
                              </a:lnTo>
                              <a:lnTo>
                                <a:pt x="13538" y="9283"/>
                              </a:lnTo>
                              <a:lnTo>
                                <a:pt x="13538" y="24193"/>
                              </a:lnTo>
                              <a:lnTo>
                                <a:pt x="2578" y="24193"/>
                              </a:lnTo>
                              <a:lnTo>
                                <a:pt x="13538" y="9283"/>
                              </a:lnTo>
                              <a:lnTo>
                                <a:pt x="13538" y="5765"/>
                              </a:lnTo>
                              <a:lnTo>
                                <a:pt x="0" y="24193"/>
                              </a:lnTo>
                              <a:lnTo>
                                <a:pt x="0" y="29908"/>
                              </a:lnTo>
                              <a:lnTo>
                                <a:pt x="13538" y="29908"/>
                              </a:lnTo>
                              <a:lnTo>
                                <a:pt x="13538" y="38290"/>
                              </a:lnTo>
                              <a:lnTo>
                                <a:pt x="21132" y="38290"/>
                              </a:lnTo>
                              <a:lnTo>
                                <a:pt x="21132" y="29908"/>
                              </a:lnTo>
                              <a:lnTo>
                                <a:pt x="24587" y="29908"/>
                              </a:lnTo>
                              <a:lnTo>
                                <a:pt x="24587" y="24193"/>
                              </a:lnTo>
                              <a:close/>
                            </a:path>
                            <a:path w="123825" h="39370">
                              <a:moveTo>
                                <a:pt x="53098" y="15443"/>
                              </a:moveTo>
                              <a:lnTo>
                                <a:pt x="52489" y="11671"/>
                              </a:lnTo>
                              <a:lnTo>
                                <a:pt x="51244" y="8216"/>
                              </a:lnTo>
                              <a:lnTo>
                                <a:pt x="50368" y="5715"/>
                              </a:lnTo>
                              <a:lnTo>
                                <a:pt x="48996" y="3708"/>
                              </a:lnTo>
                              <a:lnTo>
                                <a:pt x="46710" y="1930"/>
                              </a:lnTo>
                              <a:lnTo>
                                <a:pt x="45212" y="736"/>
                              </a:lnTo>
                              <a:lnTo>
                                <a:pt x="44564" y="508"/>
                              </a:lnTo>
                              <a:lnTo>
                                <a:pt x="44564" y="25895"/>
                              </a:lnTo>
                              <a:lnTo>
                                <a:pt x="44450" y="32486"/>
                              </a:lnTo>
                              <a:lnTo>
                                <a:pt x="42024" y="37045"/>
                              </a:lnTo>
                              <a:lnTo>
                                <a:pt x="40246" y="37045"/>
                              </a:lnTo>
                              <a:lnTo>
                                <a:pt x="37401" y="30022"/>
                              </a:lnTo>
                              <a:lnTo>
                                <a:pt x="37426" y="7632"/>
                              </a:lnTo>
                              <a:lnTo>
                                <a:pt x="37896" y="4368"/>
                              </a:lnTo>
                              <a:lnTo>
                                <a:pt x="38379" y="3238"/>
                              </a:lnTo>
                              <a:lnTo>
                                <a:pt x="39497" y="2146"/>
                              </a:lnTo>
                              <a:lnTo>
                                <a:pt x="40132" y="1930"/>
                              </a:lnTo>
                              <a:lnTo>
                                <a:pt x="41960" y="1930"/>
                              </a:lnTo>
                              <a:lnTo>
                                <a:pt x="44564" y="25895"/>
                              </a:lnTo>
                              <a:lnTo>
                                <a:pt x="44564" y="508"/>
                              </a:lnTo>
                              <a:lnTo>
                                <a:pt x="43180" y="0"/>
                              </a:lnTo>
                              <a:lnTo>
                                <a:pt x="38862" y="0"/>
                              </a:lnTo>
                              <a:lnTo>
                                <a:pt x="28981" y="23291"/>
                              </a:lnTo>
                              <a:lnTo>
                                <a:pt x="29324" y="25895"/>
                              </a:lnTo>
                              <a:lnTo>
                                <a:pt x="39204" y="39077"/>
                              </a:lnTo>
                              <a:lnTo>
                                <a:pt x="42583" y="39077"/>
                              </a:lnTo>
                              <a:lnTo>
                                <a:pt x="53098" y="23291"/>
                              </a:lnTo>
                              <a:lnTo>
                                <a:pt x="53098" y="15443"/>
                              </a:lnTo>
                              <a:close/>
                            </a:path>
                            <a:path w="123825" h="39370">
                              <a:moveTo>
                                <a:pt x="66954" y="33159"/>
                              </a:moveTo>
                              <a:lnTo>
                                <a:pt x="66484" y="32067"/>
                              </a:lnTo>
                              <a:lnTo>
                                <a:pt x="64706" y="30264"/>
                              </a:lnTo>
                              <a:lnTo>
                                <a:pt x="63601" y="29806"/>
                              </a:lnTo>
                              <a:lnTo>
                                <a:pt x="62293" y="29806"/>
                              </a:lnTo>
                              <a:lnTo>
                                <a:pt x="61036" y="29806"/>
                              </a:lnTo>
                              <a:lnTo>
                                <a:pt x="59944" y="30264"/>
                              </a:lnTo>
                              <a:lnTo>
                                <a:pt x="58140" y="32067"/>
                              </a:lnTo>
                              <a:lnTo>
                                <a:pt x="57696" y="33159"/>
                              </a:lnTo>
                              <a:lnTo>
                                <a:pt x="57696" y="35712"/>
                              </a:lnTo>
                              <a:lnTo>
                                <a:pt x="58140" y="36804"/>
                              </a:lnTo>
                              <a:lnTo>
                                <a:pt x="59944" y="38582"/>
                              </a:lnTo>
                              <a:lnTo>
                                <a:pt x="61036" y="39039"/>
                              </a:lnTo>
                              <a:lnTo>
                                <a:pt x="63576" y="39039"/>
                              </a:lnTo>
                              <a:lnTo>
                                <a:pt x="64668" y="38582"/>
                              </a:lnTo>
                              <a:lnTo>
                                <a:pt x="66484" y="36804"/>
                              </a:lnTo>
                              <a:lnTo>
                                <a:pt x="66954" y="35712"/>
                              </a:lnTo>
                              <a:lnTo>
                                <a:pt x="66954" y="33159"/>
                              </a:lnTo>
                              <a:close/>
                            </a:path>
                            <a:path w="123825" h="39370">
                              <a:moveTo>
                                <a:pt x="94983" y="15443"/>
                              </a:moveTo>
                              <a:lnTo>
                                <a:pt x="94361" y="11671"/>
                              </a:lnTo>
                              <a:lnTo>
                                <a:pt x="93116" y="8216"/>
                              </a:lnTo>
                              <a:lnTo>
                                <a:pt x="92240" y="5715"/>
                              </a:lnTo>
                              <a:lnTo>
                                <a:pt x="90843" y="3708"/>
                              </a:lnTo>
                              <a:lnTo>
                                <a:pt x="88569" y="1930"/>
                              </a:lnTo>
                              <a:lnTo>
                                <a:pt x="87083" y="736"/>
                              </a:lnTo>
                              <a:lnTo>
                                <a:pt x="86410" y="495"/>
                              </a:lnTo>
                              <a:lnTo>
                                <a:pt x="86410" y="25895"/>
                              </a:lnTo>
                              <a:lnTo>
                                <a:pt x="86296" y="32486"/>
                              </a:lnTo>
                              <a:lnTo>
                                <a:pt x="83896" y="37045"/>
                              </a:lnTo>
                              <a:lnTo>
                                <a:pt x="82105" y="37045"/>
                              </a:lnTo>
                              <a:lnTo>
                                <a:pt x="79286" y="7632"/>
                              </a:lnTo>
                              <a:lnTo>
                                <a:pt x="79756" y="4368"/>
                              </a:lnTo>
                              <a:lnTo>
                                <a:pt x="80238" y="3238"/>
                              </a:lnTo>
                              <a:lnTo>
                                <a:pt x="81381" y="2146"/>
                              </a:lnTo>
                              <a:lnTo>
                                <a:pt x="81991" y="1930"/>
                              </a:lnTo>
                              <a:lnTo>
                                <a:pt x="83845" y="1930"/>
                              </a:lnTo>
                              <a:lnTo>
                                <a:pt x="86410" y="25895"/>
                              </a:lnTo>
                              <a:lnTo>
                                <a:pt x="86410" y="495"/>
                              </a:lnTo>
                              <a:lnTo>
                                <a:pt x="85039" y="0"/>
                              </a:lnTo>
                              <a:lnTo>
                                <a:pt x="80746" y="0"/>
                              </a:lnTo>
                              <a:lnTo>
                                <a:pt x="70827" y="23291"/>
                              </a:lnTo>
                              <a:lnTo>
                                <a:pt x="71183" y="25895"/>
                              </a:lnTo>
                              <a:lnTo>
                                <a:pt x="81064" y="39077"/>
                              </a:lnTo>
                              <a:lnTo>
                                <a:pt x="84455" y="39077"/>
                              </a:lnTo>
                              <a:lnTo>
                                <a:pt x="85915" y="38709"/>
                              </a:lnTo>
                              <a:lnTo>
                                <a:pt x="88607" y="37211"/>
                              </a:lnTo>
                              <a:lnTo>
                                <a:pt x="88798" y="37045"/>
                              </a:lnTo>
                              <a:lnTo>
                                <a:pt x="89839" y="36156"/>
                              </a:lnTo>
                              <a:lnTo>
                                <a:pt x="91922" y="33655"/>
                              </a:lnTo>
                              <a:lnTo>
                                <a:pt x="92773" y="32016"/>
                              </a:lnTo>
                              <a:lnTo>
                                <a:pt x="94449" y="26784"/>
                              </a:lnTo>
                              <a:lnTo>
                                <a:pt x="94983" y="23291"/>
                              </a:lnTo>
                              <a:lnTo>
                                <a:pt x="94983" y="15443"/>
                              </a:lnTo>
                              <a:close/>
                            </a:path>
                            <a:path w="123825" h="39370">
                              <a:moveTo>
                                <a:pt x="123278" y="15443"/>
                              </a:moveTo>
                              <a:lnTo>
                                <a:pt x="122656" y="11671"/>
                              </a:lnTo>
                              <a:lnTo>
                                <a:pt x="120548" y="5715"/>
                              </a:lnTo>
                              <a:lnTo>
                                <a:pt x="119164" y="3708"/>
                              </a:lnTo>
                              <a:lnTo>
                                <a:pt x="116890" y="1930"/>
                              </a:lnTo>
                              <a:lnTo>
                                <a:pt x="115379" y="736"/>
                              </a:lnTo>
                              <a:lnTo>
                                <a:pt x="114757" y="520"/>
                              </a:lnTo>
                              <a:lnTo>
                                <a:pt x="114757" y="22987"/>
                              </a:lnTo>
                              <a:lnTo>
                                <a:pt x="114642" y="31940"/>
                              </a:lnTo>
                              <a:lnTo>
                                <a:pt x="114541" y="33655"/>
                              </a:lnTo>
                              <a:lnTo>
                                <a:pt x="114134" y="35128"/>
                              </a:lnTo>
                              <a:lnTo>
                                <a:pt x="112890" y="36741"/>
                              </a:lnTo>
                              <a:lnTo>
                                <a:pt x="112191" y="37045"/>
                              </a:lnTo>
                              <a:lnTo>
                                <a:pt x="110426" y="37045"/>
                              </a:lnTo>
                              <a:lnTo>
                                <a:pt x="107492" y="28727"/>
                              </a:lnTo>
                              <a:lnTo>
                                <a:pt x="107619" y="7632"/>
                              </a:lnTo>
                              <a:lnTo>
                                <a:pt x="108089" y="4368"/>
                              </a:lnTo>
                              <a:lnTo>
                                <a:pt x="108546" y="3238"/>
                              </a:lnTo>
                              <a:lnTo>
                                <a:pt x="109689" y="2146"/>
                              </a:lnTo>
                              <a:lnTo>
                                <a:pt x="110324" y="1930"/>
                              </a:lnTo>
                              <a:lnTo>
                                <a:pt x="112141" y="1930"/>
                              </a:lnTo>
                              <a:lnTo>
                                <a:pt x="114757" y="22987"/>
                              </a:lnTo>
                              <a:lnTo>
                                <a:pt x="114757" y="520"/>
                              </a:lnTo>
                              <a:lnTo>
                                <a:pt x="113347" y="0"/>
                              </a:lnTo>
                              <a:lnTo>
                                <a:pt x="109042" y="0"/>
                              </a:lnTo>
                              <a:lnTo>
                                <a:pt x="99148" y="23291"/>
                              </a:lnTo>
                              <a:lnTo>
                                <a:pt x="99504" y="25895"/>
                              </a:lnTo>
                              <a:lnTo>
                                <a:pt x="109372" y="39077"/>
                              </a:lnTo>
                              <a:lnTo>
                                <a:pt x="112763" y="39077"/>
                              </a:lnTo>
                              <a:lnTo>
                                <a:pt x="114223" y="38709"/>
                              </a:lnTo>
                              <a:lnTo>
                                <a:pt x="116928" y="37211"/>
                              </a:lnTo>
                              <a:lnTo>
                                <a:pt x="117119" y="37045"/>
                              </a:lnTo>
                              <a:lnTo>
                                <a:pt x="118122" y="36207"/>
                              </a:lnTo>
                              <a:lnTo>
                                <a:pt x="120243" y="33655"/>
                              </a:lnTo>
                              <a:lnTo>
                                <a:pt x="121081" y="31940"/>
                              </a:lnTo>
                              <a:lnTo>
                                <a:pt x="122758" y="26784"/>
                              </a:lnTo>
                              <a:lnTo>
                                <a:pt x="123278" y="23291"/>
                              </a:lnTo>
                              <a:lnTo>
                                <a:pt x="123278" y="154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257019pt;margin-top:41.625565pt;width:9.75pt;height:3.1pt;mso-position-horizontal-relative:page;mso-position-vertical-relative:paragraph;z-index:15817216" id="docshape185" coordorigin="7545,833" coordsize="195,62" path="m7584,871l7578,871,7578,847,7578,833,7573,833,7566,842,7566,847,7566,871,7549,871,7566,847,7566,842,7545,871,7545,880,7566,880,7566,893,7578,893,7578,880,7584,880,7584,871xm7629,857l7628,851,7626,845,7624,842,7622,838,7619,836,7616,834,7615,833,7615,873,7615,884,7615,886,7614,888,7613,890,7612,890,7611,891,7609,891,7607,890,7606,889,7605,888,7604,883,7604,880,7604,845,7605,839,7606,838,7607,836,7608,836,7611,836,7612,836,7613,837,7614,838,7615,841,7615,845,7615,873,7615,833,7613,833,7606,833,7603,834,7597,838,7595,842,7592,852,7591,857,7591,869,7591,873,7593,878,7594,881,7595,884,7598,888,7600,890,7604,893,7607,894,7612,894,7615,893,7619,891,7619,891,7621,889,7624,886,7625,883,7628,875,7629,869,7629,857xm7651,885l7650,883,7647,880,7645,879,7643,879,7641,879,7640,880,7637,883,7636,885,7636,889,7637,890,7640,893,7641,894,7645,894,7647,893,7650,890,7651,889,7651,885xm7695,857l7694,851,7692,845,7690,842,7688,838,7685,836,7682,834,7681,833,7681,873,7681,884,7681,886,7680,888,7679,890,7678,890,7677,891,7674,891,7673,890,7672,889,7671,888,7671,885,7670,883,7670,881,7670,845,7671,839,7672,838,7673,836,7674,836,7677,836,7678,836,7680,838,7681,841,7681,845,7681,873,7681,833,7679,833,7672,833,7669,834,7663,838,7661,842,7658,852,7657,857,7657,869,7657,873,7659,881,7661,884,7662,886,7664,888,7666,890,7670,893,7673,894,7678,894,7680,893,7685,891,7685,891,7687,889,7690,886,7691,883,7694,875,7695,869,7695,857xm7739,857l7738,851,7735,842,7733,838,7729,836,7727,834,7726,833,7726,869,7726,883,7726,886,7725,888,7723,890,7722,891,7719,891,7718,890,7716,889,7716,888,7715,883,7714,878,7715,845,7715,839,7716,838,7718,836,7719,836,7722,836,7723,836,7725,838,7725,841,7726,845,7726,869,7726,833,7724,833,7717,833,7714,834,7708,838,7705,842,7702,852,7701,857,7701,869,7702,873,7703,878,7704,881,7705,884,7708,888,7710,890,7715,893,7717,894,7723,894,7725,893,7729,891,7730,891,7731,890,7735,886,7736,883,7738,875,7739,869,7739,85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51" w:id="73"/>
      <w:bookmarkEnd w:id="73"/>
      <w:r>
        <w:rPr/>
      </w:r>
      <w:r>
        <w:rPr>
          <w:b/>
          <w:w w:val="115"/>
          <w:sz w:val="12"/>
        </w:rPr>
        <w:t>/ig.</w:t>
      </w:r>
      <w:r>
        <w:rPr>
          <w:b/>
          <w:spacing w:val="20"/>
          <w:w w:val="115"/>
          <w:sz w:val="12"/>
        </w:rPr>
        <w:t> </w:t>
      </w:r>
      <w:r>
        <w:rPr>
          <w:b/>
          <w:w w:val="115"/>
          <w:sz w:val="12"/>
        </w:rPr>
        <w:t>20.</w:t>
      </w:r>
      <w:r>
        <w:rPr>
          <w:b/>
          <w:spacing w:val="57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CEED2016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dataset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[</w:t>
      </w:r>
      <w:hyperlink w:history="true" w:anchor="_bookmark83">
        <w:r>
          <w:rPr>
            <w:color w:val="007FAC"/>
            <w:w w:val="115"/>
            <w:sz w:val="12"/>
          </w:rPr>
          <w:t>30</w:t>
        </w:r>
      </w:hyperlink>
      <w:r>
        <w:rPr>
          <w:w w:val="115"/>
          <w:sz w:val="12"/>
        </w:rPr>
        <w:t>]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before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after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Contrast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Stretching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operations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along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ground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truth.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(a,e)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Original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images,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(b,f)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Ground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truth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images,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(c,g)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Enhanced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error,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(d,h)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Corrected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framework.</w:t>
      </w:r>
    </w:p>
    <w:p>
      <w:pPr>
        <w:pStyle w:val="BodyText"/>
        <w:spacing w:before="37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1730438</wp:posOffset>
                </wp:positionH>
                <wp:positionV relativeFrom="paragraph">
                  <wp:posOffset>184874</wp:posOffset>
                </wp:positionV>
                <wp:extent cx="363220" cy="59690"/>
                <wp:effectExtent l="0" t="0" r="0" b="0"/>
                <wp:wrapTopAndBottom/>
                <wp:docPr id="593" name="Graphic 5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3" name="Graphic 593"/>
                      <wps:cNvSpPr/>
                      <wps:spPr>
                        <a:xfrm>
                          <a:off x="0" y="0"/>
                          <a:ext cx="36322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220" h="59690">
                              <a:moveTo>
                                <a:pt x="77584" y="1295"/>
                              </a:moveTo>
                              <a:lnTo>
                                <a:pt x="54635" y="1295"/>
                              </a:lnTo>
                              <a:lnTo>
                                <a:pt x="39141" y="38709"/>
                              </a:lnTo>
                              <a:lnTo>
                                <a:pt x="23139" y="1295"/>
                              </a:lnTo>
                              <a:lnTo>
                                <a:pt x="0" y="1295"/>
                              </a:lnTo>
                              <a:lnTo>
                                <a:pt x="0" y="2755"/>
                              </a:lnTo>
                              <a:lnTo>
                                <a:pt x="3403" y="2755"/>
                              </a:lnTo>
                              <a:lnTo>
                                <a:pt x="4673" y="3022"/>
                              </a:lnTo>
                              <a:lnTo>
                                <a:pt x="6565" y="4140"/>
                              </a:lnTo>
                              <a:lnTo>
                                <a:pt x="7200" y="4775"/>
                              </a:lnTo>
                              <a:lnTo>
                                <a:pt x="7810" y="6223"/>
                              </a:lnTo>
                              <a:lnTo>
                                <a:pt x="7962" y="8039"/>
                              </a:lnTo>
                              <a:lnTo>
                                <a:pt x="7937" y="50825"/>
                              </a:lnTo>
                              <a:lnTo>
                                <a:pt x="1841" y="56616"/>
                              </a:lnTo>
                              <a:lnTo>
                                <a:pt x="0" y="56591"/>
                              </a:lnTo>
                              <a:lnTo>
                                <a:pt x="0" y="58039"/>
                              </a:lnTo>
                              <a:lnTo>
                                <a:pt x="19431" y="58039"/>
                              </a:lnTo>
                              <a:lnTo>
                                <a:pt x="19431" y="56591"/>
                              </a:lnTo>
                              <a:lnTo>
                                <a:pt x="16840" y="56591"/>
                              </a:lnTo>
                              <a:lnTo>
                                <a:pt x="14922" y="56146"/>
                              </a:lnTo>
                              <a:lnTo>
                                <a:pt x="12496" y="54381"/>
                              </a:lnTo>
                              <a:lnTo>
                                <a:pt x="11696" y="53238"/>
                              </a:lnTo>
                              <a:lnTo>
                                <a:pt x="11201" y="51181"/>
                              </a:lnTo>
                              <a:lnTo>
                                <a:pt x="11125" y="6743"/>
                              </a:lnTo>
                              <a:lnTo>
                                <a:pt x="33210" y="58039"/>
                              </a:lnTo>
                              <a:lnTo>
                                <a:pt x="34226" y="58039"/>
                              </a:lnTo>
                              <a:lnTo>
                                <a:pt x="56019" y="6375"/>
                              </a:lnTo>
                              <a:lnTo>
                                <a:pt x="56019" y="51231"/>
                              </a:lnTo>
                              <a:lnTo>
                                <a:pt x="48056" y="56591"/>
                              </a:lnTo>
                              <a:lnTo>
                                <a:pt x="48056" y="58039"/>
                              </a:lnTo>
                              <a:lnTo>
                                <a:pt x="77584" y="58039"/>
                              </a:lnTo>
                              <a:lnTo>
                                <a:pt x="77584" y="56591"/>
                              </a:lnTo>
                              <a:lnTo>
                                <a:pt x="74168" y="56591"/>
                              </a:lnTo>
                              <a:lnTo>
                                <a:pt x="72910" y="56311"/>
                              </a:lnTo>
                              <a:lnTo>
                                <a:pt x="71018" y="55219"/>
                              </a:lnTo>
                              <a:lnTo>
                                <a:pt x="70396" y="54584"/>
                              </a:lnTo>
                              <a:lnTo>
                                <a:pt x="69773" y="53124"/>
                              </a:lnTo>
                              <a:lnTo>
                                <a:pt x="69634" y="51295"/>
                              </a:lnTo>
                              <a:lnTo>
                                <a:pt x="69634" y="8102"/>
                              </a:lnTo>
                              <a:lnTo>
                                <a:pt x="74079" y="2755"/>
                              </a:lnTo>
                              <a:lnTo>
                                <a:pt x="77584" y="2755"/>
                              </a:lnTo>
                              <a:lnTo>
                                <a:pt x="77584" y="1295"/>
                              </a:lnTo>
                              <a:close/>
                            </a:path>
                            <a:path w="363220" h="59690">
                              <a:moveTo>
                                <a:pt x="123583" y="38252"/>
                              </a:moveTo>
                              <a:lnTo>
                                <a:pt x="122440" y="34937"/>
                              </a:lnTo>
                              <a:lnTo>
                                <a:pt x="117830" y="29146"/>
                              </a:lnTo>
                              <a:lnTo>
                                <a:pt x="113360" y="26060"/>
                              </a:lnTo>
                              <a:lnTo>
                                <a:pt x="101968" y="20459"/>
                              </a:lnTo>
                              <a:lnTo>
                                <a:pt x="98945" y="18834"/>
                              </a:lnTo>
                              <a:lnTo>
                                <a:pt x="95846" y="16637"/>
                              </a:lnTo>
                              <a:lnTo>
                                <a:pt x="94538" y="15341"/>
                              </a:lnTo>
                              <a:lnTo>
                                <a:pt x="93154" y="13055"/>
                              </a:lnTo>
                              <a:lnTo>
                                <a:pt x="92862" y="11938"/>
                              </a:lnTo>
                              <a:lnTo>
                                <a:pt x="92862" y="8712"/>
                              </a:lnTo>
                              <a:lnTo>
                                <a:pt x="93687" y="6959"/>
                              </a:lnTo>
                              <a:lnTo>
                                <a:pt x="97002" y="3924"/>
                              </a:lnTo>
                              <a:lnTo>
                                <a:pt x="99263" y="3175"/>
                              </a:lnTo>
                              <a:lnTo>
                                <a:pt x="105791" y="3175"/>
                              </a:lnTo>
                              <a:lnTo>
                                <a:pt x="109232" y="4610"/>
                              </a:lnTo>
                              <a:lnTo>
                                <a:pt x="115570" y="10375"/>
                              </a:lnTo>
                              <a:lnTo>
                                <a:pt x="117551" y="14185"/>
                              </a:lnTo>
                              <a:lnTo>
                                <a:pt x="118364" y="18910"/>
                              </a:lnTo>
                              <a:lnTo>
                                <a:pt x="120078" y="18910"/>
                              </a:lnTo>
                              <a:lnTo>
                                <a:pt x="119646" y="0"/>
                              </a:lnTo>
                              <a:lnTo>
                                <a:pt x="118364" y="0"/>
                              </a:lnTo>
                              <a:lnTo>
                                <a:pt x="118008" y="1676"/>
                              </a:lnTo>
                              <a:lnTo>
                                <a:pt x="117602" y="2743"/>
                              </a:lnTo>
                              <a:lnTo>
                                <a:pt x="116776" y="3632"/>
                              </a:lnTo>
                              <a:lnTo>
                                <a:pt x="116205" y="3848"/>
                              </a:lnTo>
                              <a:lnTo>
                                <a:pt x="114719" y="3848"/>
                              </a:lnTo>
                              <a:lnTo>
                                <a:pt x="113411" y="3403"/>
                              </a:lnTo>
                              <a:lnTo>
                                <a:pt x="109639" y="1600"/>
                              </a:lnTo>
                              <a:lnTo>
                                <a:pt x="108038" y="990"/>
                              </a:lnTo>
                              <a:lnTo>
                                <a:pt x="105016" y="228"/>
                              </a:lnTo>
                              <a:lnTo>
                                <a:pt x="103225" y="0"/>
                              </a:lnTo>
                              <a:lnTo>
                                <a:pt x="96342" y="0"/>
                              </a:lnTo>
                              <a:lnTo>
                                <a:pt x="92163" y="1587"/>
                              </a:lnTo>
                              <a:lnTo>
                                <a:pt x="85534" y="7937"/>
                              </a:lnTo>
                              <a:lnTo>
                                <a:pt x="83870" y="11798"/>
                              </a:lnTo>
                              <a:lnTo>
                                <a:pt x="83870" y="18961"/>
                              </a:lnTo>
                              <a:lnTo>
                                <a:pt x="105664" y="37871"/>
                              </a:lnTo>
                              <a:lnTo>
                                <a:pt x="108242" y="39331"/>
                              </a:lnTo>
                              <a:lnTo>
                                <a:pt x="111137" y="41592"/>
                              </a:lnTo>
                              <a:lnTo>
                                <a:pt x="112229" y="42786"/>
                              </a:lnTo>
                              <a:lnTo>
                                <a:pt x="113639" y="45288"/>
                              </a:lnTo>
                              <a:lnTo>
                                <a:pt x="113995" y="46583"/>
                              </a:lnTo>
                              <a:lnTo>
                                <a:pt x="113995" y="50177"/>
                              </a:lnTo>
                              <a:lnTo>
                                <a:pt x="113068" y="52158"/>
                              </a:lnTo>
                              <a:lnTo>
                                <a:pt x="109359" y="55562"/>
                              </a:lnTo>
                              <a:lnTo>
                                <a:pt x="106870" y="56400"/>
                              </a:lnTo>
                              <a:lnTo>
                                <a:pt x="99695" y="56400"/>
                              </a:lnTo>
                              <a:lnTo>
                                <a:pt x="95923" y="54825"/>
                              </a:lnTo>
                              <a:lnTo>
                                <a:pt x="88925" y="48501"/>
                              </a:lnTo>
                              <a:lnTo>
                                <a:pt x="86550" y="43929"/>
                              </a:lnTo>
                              <a:lnTo>
                                <a:pt x="85318" y="37909"/>
                              </a:lnTo>
                              <a:lnTo>
                                <a:pt x="83870" y="37909"/>
                              </a:lnTo>
                              <a:lnTo>
                                <a:pt x="83870" y="59309"/>
                              </a:lnTo>
                              <a:lnTo>
                                <a:pt x="85318" y="59309"/>
                              </a:lnTo>
                              <a:lnTo>
                                <a:pt x="85826" y="58166"/>
                              </a:lnTo>
                              <a:lnTo>
                                <a:pt x="86474" y="57302"/>
                              </a:lnTo>
                              <a:lnTo>
                                <a:pt x="88099" y="56172"/>
                              </a:lnTo>
                              <a:lnTo>
                                <a:pt x="88874" y="55892"/>
                              </a:lnTo>
                              <a:lnTo>
                                <a:pt x="90462" y="55892"/>
                              </a:lnTo>
                              <a:lnTo>
                                <a:pt x="91567" y="56172"/>
                              </a:lnTo>
                              <a:lnTo>
                                <a:pt x="95300" y="57721"/>
                              </a:lnTo>
                              <a:lnTo>
                                <a:pt x="97294" y="58420"/>
                              </a:lnTo>
                              <a:lnTo>
                                <a:pt x="100482" y="59131"/>
                              </a:lnTo>
                              <a:lnTo>
                                <a:pt x="102171" y="59309"/>
                              </a:lnTo>
                              <a:lnTo>
                                <a:pt x="109639" y="59309"/>
                              </a:lnTo>
                              <a:lnTo>
                                <a:pt x="114338" y="57619"/>
                              </a:lnTo>
                              <a:lnTo>
                                <a:pt x="121729" y="50787"/>
                              </a:lnTo>
                              <a:lnTo>
                                <a:pt x="123583" y="46710"/>
                              </a:lnTo>
                              <a:lnTo>
                                <a:pt x="123583" y="38252"/>
                              </a:lnTo>
                              <a:close/>
                            </a:path>
                            <a:path w="363220" h="59690">
                              <a:moveTo>
                                <a:pt x="153479" y="34074"/>
                              </a:moveTo>
                              <a:lnTo>
                                <a:pt x="129095" y="34074"/>
                              </a:lnTo>
                              <a:lnTo>
                                <a:pt x="129095" y="42710"/>
                              </a:lnTo>
                              <a:lnTo>
                                <a:pt x="153479" y="42710"/>
                              </a:lnTo>
                              <a:lnTo>
                                <a:pt x="153479" y="34074"/>
                              </a:lnTo>
                              <a:close/>
                            </a:path>
                            <a:path w="363220" h="59690">
                              <a:moveTo>
                                <a:pt x="199517" y="38252"/>
                              </a:moveTo>
                              <a:lnTo>
                                <a:pt x="198386" y="34937"/>
                              </a:lnTo>
                              <a:lnTo>
                                <a:pt x="193763" y="29146"/>
                              </a:lnTo>
                              <a:lnTo>
                                <a:pt x="189293" y="26060"/>
                              </a:lnTo>
                              <a:lnTo>
                                <a:pt x="177901" y="20459"/>
                              </a:lnTo>
                              <a:lnTo>
                                <a:pt x="174879" y="18834"/>
                              </a:lnTo>
                              <a:lnTo>
                                <a:pt x="171780" y="16637"/>
                              </a:lnTo>
                              <a:lnTo>
                                <a:pt x="170484" y="15341"/>
                              </a:lnTo>
                              <a:lnTo>
                                <a:pt x="169087" y="13055"/>
                              </a:lnTo>
                              <a:lnTo>
                                <a:pt x="168795" y="11938"/>
                              </a:lnTo>
                              <a:lnTo>
                                <a:pt x="168795" y="8712"/>
                              </a:lnTo>
                              <a:lnTo>
                                <a:pt x="169621" y="6959"/>
                              </a:lnTo>
                              <a:lnTo>
                                <a:pt x="172948" y="3924"/>
                              </a:lnTo>
                              <a:lnTo>
                                <a:pt x="175209" y="3175"/>
                              </a:lnTo>
                              <a:lnTo>
                                <a:pt x="181737" y="3175"/>
                              </a:lnTo>
                              <a:lnTo>
                                <a:pt x="185166" y="4610"/>
                              </a:lnTo>
                              <a:lnTo>
                                <a:pt x="191503" y="10375"/>
                              </a:lnTo>
                              <a:lnTo>
                                <a:pt x="193484" y="14185"/>
                              </a:lnTo>
                              <a:lnTo>
                                <a:pt x="194297" y="18910"/>
                              </a:lnTo>
                              <a:lnTo>
                                <a:pt x="196011" y="18910"/>
                              </a:lnTo>
                              <a:lnTo>
                                <a:pt x="195580" y="0"/>
                              </a:lnTo>
                              <a:lnTo>
                                <a:pt x="194297" y="0"/>
                              </a:lnTo>
                              <a:lnTo>
                                <a:pt x="193941" y="1676"/>
                              </a:lnTo>
                              <a:lnTo>
                                <a:pt x="193548" y="2743"/>
                              </a:lnTo>
                              <a:lnTo>
                                <a:pt x="192709" y="3632"/>
                              </a:lnTo>
                              <a:lnTo>
                                <a:pt x="192138" y="3848"/>
                              </a:lnTo>
                              <a:lnTo>
                                <a:pt x="190665" y="3848"/>
                              </a:lnTo>
                              <a:lnTo>
                                <a:pt x="189344" y="3403"/>
                              </a:lnTo>
                              <a:lnTo>
                                <a:pt x="185572" y="1600"/>
                              </a:lnTo>
                              <a:lnTo>
                                <a:pt x="183984" y="990"/>
                              </a:lnTo>
                              <a:lnTo>
                                <a:pt x="180949" y="228"/>
                              </a:lnTo>
                              <a:lnTo>
                                <a:pt x="179171" y="0"/>
                              </a:lnTo>
                              <a:lnTo>
                                <a:pt x="172275" y="0"/>
                              </a:lnTo>
                              <a:lnTo>
                                <a:pt x="168097" y="1587"/>
                              </a:lnTo>
                              <a:lnTo>
                                <a:pt x="161467" y="7937"/>
                              </a:lnTo>
                              <a:lnTo>
                                <a:pt x="159816" y="11798"/>
                              </a:lnTo>
                              <a:lnTo>
                                <a:pt x="159816" y="18961"/>
                              </a:lnTo>
                              <a:lnTo>
                                <a:pt x="181597" y="37871"/>
                              </a:lnTo>
                              <a:lnTo>
                                <a:pt x="184175" y="39331"/>
                              </a:lnTo>
                              <a:lnTo>
                                <a:pt x="187071" y="41592"/>
                              </a:lnTo>
                              <a:lnTo>
                                <a:pt x="188150" y="42786"/>
                              </a:lnTo>
                              <a:lnTo>
                                <a:pt x="189572" y="45288"/>
                              </a:lnTo>
                              <a:lnTo>
                                <a:pt x="189941" y="46583"/>
                              </a:lnTo>
                              <a:lnTo>
                                <a:pt x="189941" y="50177"/>
                              </a:lnTo>
                              <a:lnTo>
                                <a:pt x="189001" y="52158"/>
                              </a:lnTo>
                              <a:lnTo>
                                <a:pt x="185293" y="55562"/>
                              </a:lnTo>
                              <a:lnTo>
                                <a:pt x="182816" y="56400"/>
                              </a:lnTo>
                              <a:lnTo>
                                <a:pt x="175641" y="56400"/>
                              </a:lnTo>
                              <a:lnTo>
                                <a:pt x="171856" y="54825"/>
                              </a:lnTo>
                              <a:lnTo>
                                <a:pt x="164858" y="48501"/>
                              </a:lnTo>
                              <a:lnTo>
                                <a:pt x="162483" y="43929"/>
                              </a:lnTo>
                              <a:lnTo>
                                <a:pt x="161264" y="37909"/>
                              </a:lnTo>
                              <a:lnTo>
                                <a:pt x="159816" y="37909"/>
                              </a:lnTo>
                              <a:lnTo>
                                <a:pt x="159816" y="59309"/>
                              </a:lnTo>
                              <a:lnTo>
                                <a:pt x="161264" y="59309"/>
                              </a:lnTo>
                              <a:lnTo>
                                <a:pt x="161759" y="58166"/>
                              </a:lnTo>
                              <a:lnTo>
                                <a:pt x="162420" y="57302"/>
                              </a:lnTo>
                              <a:lnTo>
                                <a:pt x="164045" y="56172"/>
                              </a:lnTo>
                              <a:lnTo>
                                <a:pt x="164807" y="55892"/>
                              </a:lnTo>
                              <a:lnTo>
                                <a:pt x="166395" y="55892"/>
                              </a:lnTo>
                              <a:lnTo>
                                <a:pt x="167500" y="56172"/>
                              </a:lnTo>
                              <a:lnTo>
                                <a:pt x="171234" y="57721"/>
                              </a:lnTo>
                              <a:lnTo>
                                <a:pt x="173240" y="58420"/>
                              </a:lnTo>
                              <a:lnTo>
                                <a:pt x="176415" y="59131"/>
                              </a:lnTo>
                              <a:lnTo>
                                <a:pt x="178104" y="59309"/>
                              </a:lnTo>
                              <a:lnTo>
                                <a:pt x="185572" y="59309"/>
                              </a:lnTo>
                              <a:lnTo>
                                <a:pt x="190271" y="57619"/>
                              </a:lnTo>
                              <a:lnTo>
                                <a:pt x="197675" y="50787"/>
                              </a:lnTo>
                              <a:lnTo>
                                <a:pt x="199517" y="46710"/>
                              </a:lnTo>
                              <a:lnTo>
                                <a:pt x="199517" y="38252"/>
                              </a:lnTo>
                              <a:close/>
                            </a:path>
                            <a:path w="363220" h="59690">
                              <a:moveTo>
                                <a:pt x="247103" y="38252"/>
                              </a:moveTo>
                              <a:lnTo>
                                <a:pt x="245960" y="34937"/>
                              </a:lnTo>
                              <a:lnTo>
                                <a:pt x="241350" y="29146"/>
                              </a:lnTo>
                              <a:lnTo>
                                <a:pt x="236867" y="26060"/>
                              </a:lnTo>
                              <a:lnTo>
                                <a:pt x="225488" y="20459"/>
                              </a:lnTo>
                              <a:lnTo>
                                <a:pt x="222465" y="18834"/>
                              </a:lnTo>
                              <a:lnTo>
                                <a:pt x="219354" y="16637"/>
                              </a:lnTo>
                              <a:lnTo>
                                <a:pt x="218059" y="15341"/>
                              </a:lnTo>
                              <a:lnTo>
                                <a:pt x="216662" y="13055"/>
                              </a:lnTo>
                              <a:lnTo>
                                <a:pt x="216382" y="11938"/>
                              </a:lnTo>
                              <a:lnTo>
                                <a:pt x="216382" y="8712"/>
                              </a:lnTo>
                              <a:lnTo>
                                <a:pt x="217208" y="6959"/>
                              </a:lnTo>
                              <a:lnTo>
                                <a:pt x="220535" y="3924"/>
                              </a:lnTo>
                              <a:lnTo>
                                <a:pt x="222783" y="3175"/>
                              </a:lnTo>
                              <a:lnTo>
                                <a:pt x="229323" y="3175"/>
                              </a:lnTo>
                              <a:lnTo>
                                <a:pt x="232740" y="4610"/>
                              </a:lnTo>
                              <a:lnTo>
                                <a:pt x="239077" y="10375"/>
                              </a:lnTo>
                              <a:lnTo>
                                <a:pt x="241071" y="14185"/>
                              </a:lnTo>
                              <a:lnTo>
                                <a:pt x="241884" y="18910"/>
                              </a:lnTo>
                              <a:lnTo>
                                <a:pt x="243598" y="18910"/>
                              </a:lnTo>
                              <a:lnTo>
                                <a:pt x="243166" y="0"/>
                              </a:lnTo>
                              <a:lnTo>
                                <a:pt x="241884" y="0"/>
                              </a:lnTo>
                              <a:lnTo>
                                <a:pt x="241528" y="1676"/>
                              </a:lnTo>
                              <a:lnTo>
                                <a:pt x="241134" y="2743"/>
                              </a:lnTo>
                              <a:lnTo>
                                <a:pt x="240296" y="3632"/>
                              </a:lnTo>
                              <a:lnTo>
                                <a:pt x="239725" y="3848"/>
                              </a:lnTo>
                              <a:lnTo>
                                <a:pt x="238252" y="3848"/>
                              </a:lnTo>
                              <a:lnTo>
                                <a:pt x="236931" y="3403"/>
                              </a:lnTo>
                              <a:lnTo>
                                <a:pt x="233159" y="1600"/>
                              </a:lnTo>
                              <a:lnTo>
                                <a:pt x="231571" y="990"/>
                              </a:lnTo>
                              <a:lnTo>
                                <a:pt x="228536" y="228"/>
                              </a:lnTo>
                              <a:lnTo>
                                <a:pt x="226745" y="0"/>
                              </a:lnTo>
                              <a:lnTo>
                                <a:pt x="219862" y="0"/>
                              </a:lnTo>
                              <a:lnTo>
                                <a:pt x="215684" y="1587"/>
                              </a:lnTo>
                              <a:lnTo>
                                <a:pt x="209042" y="7937"/>
                              </a:lnTo>
                              <a:lnTo>
                                <a:pt x="207391" y="11798"/>
                              </a:lnTo>
                              <a:lnTo>
                                <a:pt x="207391" y="18961"/>
                              </a:lnTo>
                              <a:lnTo>
                                <a:pt x="229184" y="37871"/>
                              </a:lnTo>
                              <a:lnTo>
                                <a:pt x="231749" y="39331"/>
                              </a:lnTo>
                              <a:lnTo>
                                <a:pt x="234657" y="41592"/>
                              </a:lnTo>
                              <a:lnTo>
                                <a:pt x="235737" y="42786"/>
                              </a:lnTo>
                              <a:lnTo>
                                <a:pt x="237159" y="45288"/>
                              </a:lnTo>
                              <a:lnTo>
                                <a:pt x="237515" y="46583"/>
                              </a:lnTo>
                              <a:lnTo>
                                <a:pt x="237515" y="50177"/>
                              </a:lnTo>
                              <a:lnTo>
                                <a:pt x="236588" y="52158"/>
                              </a:lnTo>
                              <a:lnTo>
                                <a:pt x="232867" y="55562"/>
                              </a:lnTo>
                              <a:lnTo>
                                <a:pt x="230390" y="56400"/>
                              </a:lnTo>
                              <a:lnTo>
                                <a:pt x="223215" y="56400"/>
                              </a:lnTo>
                              <a:lnTo>
                                <a:pt x="219443" y="54825"/>
                              </a:lnTo>
                              <a:lnTo>
                                <a:pt x="212432" y="48501"/>
                              </a:lnTo>
                              <a:lnTo>
                                <a:pt x="210070" y="43929"/>
                              </a:lnTo>
                              <a:lnTo>
                                <a:pt x="208838" y="37909"/>
                              </a:lnTo>
                              <a:lnTo>
                                <a:pt x="207391" y="37909"/>
                              </a:lnTo>
                              <a:lnTo>
                                <a:pt x="207391" y="59309"/>
                              </a:lnTo>
                              <a:lnTo>
                                <a:pt x="208838" y="59309"/>
                              </a:lnTo>
                              <a:lnTo>
                                <a:pt x="209346" y="58166"/>
                              </a:lnTo>
                              <a:lnTo>
                                <a:pt x="210007" y="57302"/>
                              </a:lnTo>
                              <a:lnTo>
                                <a:pt x="211620" y="56172"/>
                              </a:lnTo>
                              <a:lnTo>
                                <a:pt x="212394" y="55892"/>
                              </a:lnTo>
                              <a:lnTo>
                                <a:pt x="213982" y="55892"/>
                              </a:lnTo>
                              <a:lnTo>
                                <a:pt x="215074" y="56172"/>
                              </a:lnTo>
                              <a:lnTo>
                                <a:pt x="218821" y="57721"/>
                              </a:lnTo>
                              <a:lnTo>
                                <a:pt x="220814" y="58420"/>
                              </a:lnTo>
                              <a:lnTo>
                                <a:pt x="223989" y="59131"/>
                              </a:lnTo>
                              <a:lnTo>
                                <a:pt x="225691" y="59309"/>
                              </a:lnTo>
                              <a:lnTo>
                                <a:pt x="233159" y="59309"/>
                              </a:lnTo>
                              <a:lnTo>
                                <a:pt x="237858" y="57619"/>
                              </a:lnTo>
                              <a:lnTo>
                                <a:pt x="245262" y="50787"/>
                              </a:lnTo>
                              <a:lnTo>
                                <a:pt x="247103" y="46710"/>
                              </a:lnTo>
                              <a:lnTo>
                                <a:pt x="247103" y="38252"/>
                              </a:lnTo>
                              <a:close/>
                            </a:path>
                            <a:path w="363220" h="59690">
                              <a:moveTo>
                                <a:pt x="281774" y="1282"/>
                              </a:moveTo>
                              <a:lnTo>
                                <a:pt x="252247" y="1282"/>
                              </a:lnTo>
                              <a:lnTo>
                                <a:pt x="252247" y="2743"/>
                              </a:lnTo>
                              <a:lnTo>
                                <a:pt x="255701" y="2743"/>
                              </a:lnTo>
                              <a:lnTo>
                                <a:pt x="256959" y="3022"/>
                              </a:lnTo>
                              <a:lnTo>
                                <a:pt x="258826" y="4114"/>
                              </a:lnTo>
                              <a:lnTo>
                                <a:pt x="259448" y="4749"/>
                              </a:lnTo>
                              <a:lnTo>
                                <a:pt x="260057" y="6210"/>
                              </a:lnTo>
                              <a:lnTo>
                                <a:pt x="260210" y="8039"/>
                              </a:lnTo>
                              <a:lnTo>
                                <a:pt x="260210" y="51231"/>
                              </a:lnTo>
                              <a:lnTo>
                                <a:pt x="255765" y="56578"/>
                              </a:lnTo>
                              <a:lnTo>
                                <a:pt x="252247" y="56578"/>
                              </a:lnTo>
                              <a:lnTo>
                                <a:pt x="252247" y="58039"/>
                              </a:lnTo>
                              <a:lnTo>
                                <a:pt x="281774" y="58039"/>
                              </a:lnTo>
                              <a:lnTo>
                                <a:pt x="281774" y="56578"/>
                              </a:lnTo>
                              <a:lnTo>
                                <a:pt x="278333" y="56578"/>
                              </a:lnTo>
                              <a:lnTo>
                                <a:pt x="277075" y="56311"/>
                              </a:lnTo>
                              <a:lnTo>
                                <a:pt x="275234" y="55219"/>
                              </a:lnTo>
                              <a:lnTo>
                                <a:pt x="274612" y="54571"/>
                              </a:lnTo>
                              <a:lnTo>
                                <a:pt x="273977" y="53111"/>
                              </a:lnTo>
                              <a:lnTo>
                                <a:pt x="273812" y="51282"/>
                              </a:lnTo>
                              <a:lnTo>
                                <a:pt x="273812" y="8102"/>
                              </a:lnTo>
                              <a:lnTo>
                                <a:pt x="278282" y="2743"/>
                              </a:lnTo>
                              <a:lnTo>
                                <a:pt x="281774" y="2743"/>
                              </a:lnTo>
                              <a:lnTo>
                                <a:pt x="281774" y="1282"/>
                              </a:lnTo>
                              <a:close/>
                            </a:path>
                            <a:path w="363220" h="59690">
                              <a:moveTo>
                                <a:pt x="363080" y="1295"/>
                              </a:moveTo>
                              <a:lnTo>
                                <a:pt x="340131" y="1295"/>
                              </a:lnTo>
                              <a:lnTo>
                                <a:pt x="324637" y="38709"/>
                              </a:lnTo>
                              <a:lnTo>
                                <a:pt x="308635" y="1295"/>
                              </a:lnTo>
                              <a:lnTo>
                                <a:pt x="285496" y="1295"/>
                              </a:lnTo>
                              <a:lnTo>
                                <a:pt x="285496" y="2755"/>
                              </a:lnTo>
                              <a:lnTo>
                                <a:pt x="288886" y="2755"/>
                              </a:lnTo>
                              <a:lnTo>
                                <a:pt x="290169" y="3022"/>
                              </a:lnTo>
                              <a:lnTo>
                                <a:pt x="292061" y="4140"/>
                              </a:lnTo>
                              <a:lnTo>
                                <a:pt x="292684" y="4775"/>
                              </a:lnTo>
                              <a:lnTo>
                                <a:pt x="293306" y="6223"/>
                              </a:lnTo>
                              <a:lnTo>
                                <a:pt x="293446" y="8039"/>
                              </a:lnTo>
                              <a:lnTo>
                                <a:pt x="293433" y="50825"/>
                              </a:lnTo>
                              <a:lnTo>
                                <a:pt x="287337" y="56616"/>
                              </a:lnTo>
                              <a:lnTo>
                                <a:pt x="285496" y="56591"/>
                              </a:lnTo>
                              <a:lnTo>
                                <a:pt x="285496" y="58039"/>
                              </a:lnTo>
                              <a:lnTo>
                                <a:pt x="304927" y="58039"/>
                              </a:lnTo>
                              <a:lnTo>
                                <a:pt x="304927" y="56591"/>
                              </a:lnTo>
                              <a:lnTo>
                                <a:pt x="302323" y="56591"/>
                              </a:lnTo>
                              <a:lnTo>
                                <a:pt x="300418" y="56146"/>
                              </a:lnTo>
                              <a:lnTo>
                                <a:pt x="297980" y="54381"/>
                              </a:lnTo>
                              <a:lnTo>
                                <a:pt x="297192" y="53238"/>
                              </a:lnTo>
                              <a:lnTo>
                                <a:pt x="296697" y="51181"/>
                              </a:lnTo>
                              <a:lnTo>
                                <a:pt x="296621" y="6743"/>
                              </a:lnTo>
                              <a:lnTo>
                                <a:pt x="318719" y="58039"/>
                              </a:lnTo>
                              <a:lnTo>
                                <a:pt x="319709" y="58039"/>
                              </a:lnTo>
                              <a:lnTo>
                                <a:pt x="341515" y="6375"/>
                              </a:lnTo>
                              <a:lnTo>
                                <a:pt x="341515" y="51231"/>
                              </a:lnTo>
                              <a:lnTo>
                                <a:pt x="333552" y="56591"/>
                              </a:lnTo>
                              <a:lnTo>
                                <a:pt x="333552" y="58039"/>
                              </a:lnTo>
                              <a:lnTo>
                                <a:pt x="363080" y="58039"/>
                              </a:lnTo>
                              <a:lnTo>
                                <a:pt x="363080" y="56591"/>
                              </a:lnTo>
                              <a:lnTo>
                                <a:pt x="359664" y="56591"/>
                              </a:lnTo>
                              <a:lnTo>
                                <a:pt x="358394" y="56311"/>
                              </a:lnTo>
                              <a:lnTo>
                                <a:pt x="356514" y="55219"/>
                              </a:lnTo>
                              <a:lnTo>
                                <a:pt x="355879" y="54584"/>
                              </a:lnTo>
                              <a:lnTo>
                                <a:pt x="355282" y="53124"/>
                              </a:lnTo>
                              <a:lnTo>
                                <a:pt x="355117" y="51295"/>
                              </a:lnTo>
                              <a:lnTo>
                                <a:pt x="355117" y="8102"/>
                              </a:lnTo>
                              <a:lnTo>
                                <a:pt x="359587" y="2755"/>
                              </a:lnTo>
                              <a:lnTo>
                                <a:pt x="363080" y="2755"/>
                              </a:lnTo>
                              <a:lnTo>
                                <a:pt x="363080" y="12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255005pt;margin-top:14.557016pt;width:28.6pt;height:4.7pt;mso-position-horizontal-relative:page;mso-position-vertical-relative:paragraph;z-index:-15654400;mso-wrap-distance-left:0;mso-wrap-distance-right:0" id="docshape186" coordorigin="2725,291" coordsize="572,94" path="m2847,293l2811,293,2787,352,2762,293,2725,293,2725,295,2730,295,2732,296,2735,298,2736,299,2737,301,2738,304,2738,371,2737,374,2736,375,2735,378,2733,379,2730,380,2728,380,2725,380,2725,383,2756,383,2756,380,2752,380,2749,380,2745,377,2744,375,2743,372,2743,302,2777,383,2779,383,2813,301,2813,372,2813,375,2812,377,2811,378,2808,380,2806,380,2801,380,2801,383,2847,383,2847,380,2842,380,2840,380,2837,378,2836,377,2835,375,2835,372,2835,304,2835,301,2836,299,2837,298,2840,296,2842,295,2847,295,2847,293xm2920,351l2918,346,2911,337,2904,332,2886,323,2881,321,2876,317,2874,315,2872,312,2871,310,2871,305,2873,302,2878,297,2881,296,2892,296,2897,298,2907,307,2910,313,2912,321,2914,321,2914,291,2912,291,2911,294,2910,295,2909,297,2908,297,2906,297,2904,297,2898,294,2895,293,2890,292,2888,291,2877,291,2870,294,2860,304,2857,310,2857,321,2858,325,2862,332,2865,335,2872,341,2878,344,2892,351,2896,353,2900,357,2902,359,2904,362,2905,365,2905,370,2903,373,2897,379,2893,380,2882,380,2876,377,2865,368,2861,360,2859,351,2857,351,2857,385,2859,385,2860,383,2861,381,2864,380,2865,379,2868,379,2869,380,2875,382,2878,383,2883,384,2886,385,2898,385,2905,382,2917,371,2920,365,2920,351xm2967,345l2928,345,2928,358,2967,358,2967,345xm3039,351l3038,346,3030,337,3023,332,3005,323,3001,321,2996,317,2994,315,2991,312,2991,310,2991,305,2992,302,2997,297,3001,296,3011,296,3017,298,3027,307,3030,313,3031,321,3034,321,3033,291,3031,291,3031,294,3030,295,3029,297,3028,297,3025,297,3023,297,3017,294,3015,293,3010,292,3007,291,2996,291,2990,294,2979,304,2977,310,2977,321,2978,325,2982,332,2984,335,2991,341,2997,344,3011,351,3015,353,3020,357,3021,359,3024,362,3024,365,3024,370,3023,373,3017,379,3013,380,3002,380,2996,377,2985,368,2981,360,2979,351,2977,351,2977,385,2979,385,2980,383,2981,381,2983,380,2985,379,2987,379,2989,380,2995,382,2998,383,3003,384,3006,385,3017,385,3025,382,3036,371,3039,365,3039,351xm3114,351l3112,346,3105,337,3098,332,3080,323,3075,321,3071,317,3069,315,3066,312,3066,310,3066,305,3067,302,3072,297,3076,296,3086,296,3092,298,3102,307,3105,313,3106,321,3109,321,3108,291,3106,291,3105,294,3105,295,3104,297,3103,297,3100,297,3098,297,3092,294,3090,293,3085,292,3082,291,3071,291,3065,294,3054,304,3052,310,3052,321,3053,325,3056,332,3059,335,3066,341,3072,344,3086,351,3090,353,3095,357,3096,359,3099,362,3099,365,3099,370,3098,373,3092,379,3088,380,3077,380,3071,377,3060,368,3056,360,3054,351,3052,351,3052,385,3054,385,3055,383,3056,381,3058,380,3060,379,3062,379,3064,380,3070,382,3073,383,3078,384,3081,385,3092,385,3100,382,3111,371,3114,365,3114,351xm3169,293l3122,293,3122,295,3128,295,3130,296,3133,298,3134,299,3135,301,3135,304,3135,372,3135,375,3134,377,3133,378,3130,380,3128,380,3122,380,3122,383,3169,383,3169,380,3163,380,3161,380,3159,378,3158,377,3157,375,3156,372,3156,304,3157,301,3158,299,3159,297,3161,296,3163,295,3169,295,3169,293xm3297,293l3261,293,3236,352,3211,293,3175,293,3175,295,3180,295,3182,296,3185,298,3186,299,3187,301,3187,304,3187,371,3187,374,3186,375,3184,378,3183,379,3179,380,3178,380,3175,380,3175,383,3205,383,3205,380,3201,380,3198,380,3194,377,3193,375,3192,372,3192,302,3227,383,3229,383,3263,301,3263,372,3263,375,3262,377,3261,378,3258,380,3256,380,3250,380,3250,383,3297,383,3297,380,3292,380,3290,380,3287,378,3286,377,3285,375,3284,372,3284,304,3285,301,3286,299,3287,298,3289,296,3291,295,3297,295,3297,29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3639502</wp:posOffset>
            </wp:positionH>
            <wp:positionV relativeFrom="paragraph">
              <wp:posOffset>186169</wp:posOffset>
            </wp:positionV>
            <wp:extent cx="298577" cy="74675"/>
            <wp:effectExtent l="0" t="0" r="0" b="0"/>
            <wp:wrapTopAndBottom/>
            <wp:docPr id="594" name="Image 5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4" name="Image 59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77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5373916</wp:posOffset>
                </wp:positionH>
                <wp:positionV relativeFrom="paragraph">
                  <wp:posOffset>188747</wp:posOffset>
                </wp:positionV>
                <wp:extent cx="589915" cy="59690"/>
                <wp:effectExtent l="0" t="0" r="0" b="0"/>
                <wp:wrapTopAndBottom/>
                <wp:docPr id="595" name="Graphic 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5" name="Graphic 595"/>
                      <wps:cNvSpPr/>
                      <wps:spPr>
                        <a:xfrm>
                          <a:off x="0" y="0"/>
                          <a:ext cx="58991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915" h="59690">
                              <a:moveTo>
                                <a:pt x="47599" y="12179"/>
                              </a:moveTo>
                              <a:lnTo>
                                <a:pt x="45808" y="8547"/>
                              </a:lnTo>
                              <a:lnTo>
                                <a:pt x="40932" y="4546"/>
                              </a:lnTo>
                              <a:lnTo>
                                <a:pt x="38735" y="2743"/>
                              </a:lnTo>
                              <a:lnTo>
                                <a:pt x="33718" y="1511"/>
                              </a:lnTo>
                              <a:lnTo>
                                <a:pt x="33718" y="20980"/>
                              </a:lnTo>
                              <a:lnTo>
                                <a:pt x="32804" y="24130"/>
                              </a:lnTo>
                              <a:lnTo>
                                <a:pt x="29108" y="28181"/>
                              </a:lnTo>
                              <a:lnTo>
                                <a:pt x="26504" y="29184"/>
                              </a:lnTo>
                              <a:lnTo>
                                <a:pt x="21894" y="29171"/>
                              </a:lnTo>
                              <a:lnTo>
                                <a:pt x="20967" y="29108"/>
                              </a:lnTo>
                              <a:lnTo>
                                <a:pt x="20967" y="4546"/>
                              </a:lnTo>
                              <a:lnTo>
                                <a:pt x="26365" y="4546"/>
                              </a:lnTo>
                              <a:lnTo>
                                <a:pt x="29108" y="5524"/>
                              </a:lnTo>
                              <a:lnTo>
                                <a:pt x="32804" y="9436"/>
                              </a:lnTo>
                              <a:lnTo>
                                <a:pt x="33616" y="12179"/>
                              </a:lnTo>
                              <a:lnTo>
                                <a:pt x="33718" y="20980"/>
                              </a:lnTo>
                              <a:lnTo>
                                <a:pt x="33718" y="1511"/>
                              </a:lnTo>
                              <a:lnTo>
                                <a:pt x="32893" y="1295"/>
                              </a:lnTo>
                              <a:lnTo>
                                <a:pt x="0" y="1295"/>
                              </a:lnTo>
                              <a:lnTo>
                                <a:pt x="0" y="2743"/>
                              </a:lnTo>
                              <a:lnTo>
                                <a:pt x="2616" y="2743"/>
                              </a:lnTo>
                              <a:lnTo>
                                <a:pt x="4381" y="2984"/>
                              </a:lnTo>
                              <a:lnTo>
                                <a:pt x="6273" y="3937"/>
                              </a:lnTo>
                              <a:lnTo>
                                <a:pt x="6934" y="4584"/>
                              </a:lnTo>
                              <a:lnTo>
                                <a:pt x="7683" y="6172"/>
                              </a:lnTo>
                              <a:lnTo>
                                <a:pt x="7886" y="8128"/>
                              </a:lnTo>
                              <a:lnTo>
                                <a:pt x="7886" y="51193"/>
                              </a:lnTo>
                              <a:lnTo>
                                <a:pt x="2641" y="56578"/>
                              </a:lnTo>
                              <a:lnTo>
                                <a:pt x="0" y="56578"/>
                              </a:lnTo>
                              <a:lnTo>
                                <a:pt x="0" y="58026"/>
                              </a:lnTo>
                              <a:lnTo>
                                <a:pt x="28854" y="58026"/>
                              </a:lnTo>
                              <a:lnTo>
                                <a:pt x="28854" y="56578"/>
                              </a:lnTo>
                              <a:lnTo>
                                <a:pt x="26289" y="56578"/>
                              </a:lnTo>
                              <a:lnTo>
                                <a:pt x="24485" y="56337"/>
                              </a:lnTo>
                              <a:lnTo>
                                <a:pt x="22542" y="55359"/>
                              </a:lnTo>
                              <a:lnTo>
                                <a:pt x="21907" y="54749"/>
                              </a:lnTo>
                              <a:lnTo>
                                <a:pt x="21158" y="53136"/>
                              </a:lnTo>
                              <a:lnTo>
                                <a:pt x="20967" y="51193"/>
                              </a:lnTo>
                              <a:lnTo>
                                <a:pt x="20967" y="32359"/>
                              </a:lnTo>
                              <a:lnTo>
                                <a:pt x="27432" y="32359"/>
                              </a:lnTo>
                              <a:lnTo>
                                <a:pt x="31991" y="32029"/>
                              </a:lnTo>
                              <a:lnTo>
                                <a:pt x="34709" y="31356"/>
                              </a:lnTo>
                              <a:lnTo>
                                <a:pt x="38722" y="30403"/>
                              </a:lnTo>
                              <a:lnTo>
                                <a:pt x="40881" y="29184"/>
                              </a:lnTo>
                              <a:lnTo>
                                <a:pt x="41884" y="28625"/>
                              </a:lnTo>
                              <a:lnTo>
                                <a:pt x="46443" y="23368"/>
                              </a:lnTo>
                              <a:lnTo>
                                <a:pt x="47599" y="20218"/>
                              </a:lnTo>
                              <a:lnTo>
                                <a:pt x="47599" y="12179"/>
                              </a:lnTo>
                              <a:close/>
                            </a:path>
                            <a:path w="589915" h="59690">
                              <a:moveTo>
                                <a:pt x="94322" y="38252"/>
                              </a:moveTo>
                              <a:lnTo>
                                <a:pt x="93179" y="34937"/>
                              </a:lnTo>
                              <a:lnTo>
                                <a:pt x="88557" y="29146"/>
                              </a:lnTo>
                              <a:lnTo>
                                <a:pt x="84086" y="26060"/>
                              </a:lnTo>
                              <a:lnTo>
                                <a:pt x="72694" y="20472"/>
                              </a:lnTo>
                              <a:lnTo>
                                <a:pt x="69659" y="18834"/>
                              </a:lnTo>
                              <a:lnTo>
                                <a:pt x="66573" y="16637"/>
                              </a:lnTo>
                              <a:lnTo>
                                <a:pt x="65278" y="15341"/>
                              </a:lnTo>
                              <a:lnTo>
                                <a:pt x="63881" y="13055"/>
                              </a:lnTo>
                              <a:lnTo>
                                <a:pt x="63601" y="11938"/>
                              </a:lnTo>
                              <a:lnTo>
                                <a:pt x="63601" y="8712"/>
                              </a:lnTo>
                              <a:lnTo>
                                <a:pt x="64414" y="6959"/>
                              </a:lnTo>
                              <a:lnTo>
                                <a:pt x="67741" y="3924"/>
                              </a:lnTo>
                              <a:lnTo>
                                <a:pt x="70002" y="3162"/>
                              </a:lnTo>
                              <a:lnTo>
                                <a:pt x="76517" y="3162"/>
                              </a:lnTo>
                              <a:lnTo>
                                <a:pt x="79971" y="4610"/>
                              </a:lnTo>
                              <a:lnTo>
                                <a:pt x="86296" y="10375"/>
                              </a:lnTo>
                              <a:lnTo>
                                <a:pt x="88277" y="14173"/>
                              </a:lnTo>
                              <a:lnTo>
                                <a:pt x="89090" y="18910"/>
                              </a:lnTo>
                              <a:lnTo>
                                <a:pt x="90805" y="18910"/>
                              </a:lnTo>
                              <a:lnTo>
                                <a:pt x="90385" y="0"/>
                              </a:lnTo>
                              <a:lnTo>
                                <a:pt x="89090" y="0"/>
                              </a:lnTo>
                              <a:lnTo>
                                <a:pt x="88722" y="1689"/>
                              </a:lnTo>
                              <a:lnTo>
                                <a:pt x="88341" y="2743"/>
                              </a:lnTo>
                              <a:lnTo>
                                <a:pt x="87503" y="3632"/>
                              </a:lnTo>
                              <a:lnTo>
                                <a:pt x="86944" y="3848"/>
                              </a:lnTo>
                              <a:lnTo>
                                <a:pt x="85458" y="3848"/>
                              </a:lnTo>
                              <a:lnTo>
                                <a:pt x="84150" y="3403"/>
                              </a:lnTo>
                              <a:lnTo>
                                <a:pt x="80365" y="1600"/>
                              </a:lnTo>
                              <a:lnTo>
                                <a:pt x="78790" y="990"/>
                              </a:lnTo>
                              <a:lnTo>
                                <a:pt x="75742" y="215"/>
                              </a:lnTo>
                              <a:lnTo>
                                <a:pt x="73952" y="0"/>
                              </a:lnTo>
                              <a:lnTo>
                                <a:pt x="67068" y="0"/>
                              </a:lnTo>
                              <a:lnTo>
                                <a:pt x="62890" y="1587"/>
                              </a:lnTo>
                              <a:lnTo>
                                <a:pt x="56261" y="7950"/>
                              </a:lnTo>
                              <a:lnTo>
                                <a:pt x="54610" y="11785"/>
                              </a:lnTo>
                              <a:lnTo>
                                <a:pt x="54610" y="18961"/>
                              </a:lnTo>
                              <a:lnTo>
                                <a:pt x="76390" y="37858"/>
                              </a:lnTo>
                              <a:lnTo>
                                <a:pt x="78968" y="39331"/>
                              </a:lnTo>
                              <a:lnTo>
                                <a:pt x="81864" y="41579"/>
                              </a:lnTo>
                              <a:lnTo>
                                <a:pt x="82943" y="42786"/>
                              </a:lnTo>
                              <a:lnTo>
                                <a:pt x="84366" y="45288"/>
                              </a:lnTo>
                              <a:lnTo>
                                <a:pt x="84734" y="46583"/>
                              </a:lnTo>
                              <a:lnTo>
                                <a:pt x="84734" y="50177"/>
                              </a:lnTo>
                              <a:lnTo>
                                <a:pt x="83807" y="52158"/>
                              </a:lnTo>
                              <a:lnTo>
                                <a:pt x="80098" y="55549"/>
                              </a:lnTo>
                              <a:lnTo>
                                <a:pt x="77584" y="56400"/>
                              </a:lnTo>
                              <a:lnTo>
                                <a:pt x="70421" y="56400"/>
                              </a:lnTo>
                              <a:lnTo>
                                <a:pt x="66649" y="54825"/>
                              </a:lnTo>
                              <a:lnTo>
                                <a:pt x="59651" y="48514"/>
                              </a:lnTo>
                              <a:lnTo>
                                <a:pt x="57289" y="43929"/>
                              </a:lnTo>
                              <a:lnTo>
                                <a:pt x="56057" y="37909"/>
                              </a:lnTo>
                              <a:lnTo>
                                <a:pt x="54610" y="37909"/>
                              </a:lnTo>
                              <a:lnTo>
                                <a:pt x="54610" y="59309"/>
                              </a:lnTo>
                              <a:lnTo>
                                <a:pt x="56057" y="59309"/>
                              </a:lnTo>
                              <a:lnTo>
                                <a:pt x="56565" y="58153"/>
                              </a:lnTo>
                              <a:lnTo>
                                <a:pt x="57213" y="57302"/>
                              </a:lnTo>
                              <a:lnTo>
                                <a:pt x="58839" y="56172"/>
                              </a:lnTo>
                              <a:lnTo>
                                <a:pt x="59588" y="55892"/>
                              </a:lnTo>
                              <a:lnTo>
                                <a:pt x="61188" y="55892"/>
                              </a:lnTo>
                              <a:lnTo>
                                <a:pt x="62280" y="56172"/>
                              </a:lnTo>
                              <a:lnTo>
                                <a:pt x="66027" y="57721"/>
                              </a:lnTo>
                              <a:lnTo>
                                <a:pt x="68021" y="58407"/>
                              </a:lnTo>
                              <a:lnTo>
                                <a:pt x="71208" y="59131"/>
                              </a:lnTo>
                              <a:lnTo>
                                <a:pt x="72898" y="59309"/>
                              </a:lnTo>
                              <a:lnTo>
                                <a:pt x="80365" y="59309"/>
                              </a:lnTo>
                              <a:lnTo>
                                <a:pt x="85064" y="57607"/>
                              </a:lnTo>
                              <a:lnTo>
                                <a:pt x="92456" y="50787"/>
                              </a:lnTo>
                              <a:lnTo>
                                <a:pt x="94322" y="46710"/>
                              </a:lnTo>
                              <a:lnTo>
                                <a:pt x="94322" y="38252"/>
                              </a:lnTo>
                              <a:close/>
                            </a:path>
                            <a:path w="589915" h="59690">
                              <a:moveTo>
                                <a:pt x="157492" y="1282"/>
                              </a:moveTo>
                              <a:lnTo>
                                <a:pt x="138760" y="1282"/>
                              </a:lnTo>
                              <a:lnTo>
                                <a:pt x="138760" y="2730"/>
                              </a:lnTo>
                              <a:lnTo>
                                <a:pt x="141909" y="2679"/>
                              </a:lnTo>
                              <a:lnTo>
                                <a:pt x="144145" y="3467"/>
                              </a:lnTo>
                              <a:lnTo>
                                <a:pt x="146481" y="6311"/>
                              </a:lnTo>
                              <a:lnTo>
                                <a:pt x="146977" y="8636"/>
                              </a:lnTo>
                              <a:lnTo>
                                <a:pt x="146977" y="36449"/>
                              </a:lnTo>
                              <a:lnTo>
                                <a:pt x="119024" y="1282"/>
                              </a:lnTo>
                              <a:lnTo>
                                <a:pt x="98907" y="1282"/>
                              </a:lnTo>
                              <a:lnTo>
                                <a:pt x="98907" y="2730"/>
                              </a:lnTo>
                              <a:lnTo>
                                <a:pt x="100660" y="2794"/>
                              </a:lnTo>
                              <a:lnTo>
                                <a:pt x="101968" y="3060"/>
                              </a:lnTo>
                              <a:lnTo>
                                <a:pt x="103809" y="4038"/>
                              </a:lnTo>
                              <a:lnTo>
                                <a:pt x="104876" y="5041"/>
                              </a:lnTo>
                              <a:lnTo>
                                <a:pt x="107264" y="8051"/>
                              </a:lnTo>
                              <a:lnTo>
                                <a:pt x="107264" y="51219"/>
                              </a:lnTo>
                              <a:lnTo>
                                <a:pt x="106641" y="53365"/>
                              </a:lnTo>
                              <a:lnTo>
                                <a:pt x="104178" y="55905"/>
                              </a:lnTo>
                              <a:lnTo>
                                <a:pt x="101993" y="56553"/>
                              </a:lnTo>
                              <a:lnTo>
                                <a:pt x="98869" y="56578"/>
                              </a:lnTo>
                              <a:lnTo>
                                <a:pt x="98869" y="58026"/>
                              </a:lnTo>
                              <a:lnTo>
                                <a:pt x="119075" y="58026"/>
                              </a:lnTo>
                              <a:lnTo>
                                <a:pt x="119075" y="56578"/>
                              </a:lnTo>
                              <a:lnTo>
                                <a:pt x="115785" y="56578"/>
                              </a:lnTo>
                              <a:lnTo>
                                <a:pt x="114071" y="56007"/>
                              </a:lnTo>
                              <a:lnTo>
                                <a:pt x="111074" y="53695"/>
                              </a:lnTo>
                              <a:lnTo>
                                <a:pt x="110324" y="51473"/>
                              </a:lnTo>
                              <a:lnTo>
                                <a:pt x="110324" y="12014"/>
                              </a:lnTo>
                              <a:lnTo>
                                <a:pt x="148628" y="59309"/>
                              </a:lnTo>
                              <a:lnTo>
                                <a:pt x="150037" y="59309"/>
                              </a:lnTo>
                              <a:lnTo>
                                <a:pt x="150037" y="9359"/>
                              </a:lnTo>
                              <a:lnTo>
                                <a:pt x="150279" y="7454"/>
                              </a:lnTo>
                              <a:lnTo>
                                <a:pt x="157492" y="2730"/>
                              </a:lnTo>
                              <a:lnTo>
                                <a:pt x="157492" y="1282"/>
                              </a:lnTo>
                              <a:close/>
                            </a:path>
                            <a:path w="589915" h="59690">
                              <a:moveTo>
                                <a:pt x="222211" y="56489"/>
                              </a:moveTo>
                              <a:lnTo>
                                <a:pt x="200761" y="31229"/>
                              </a:lnTo>
                              <a:lnTo>
                                <a:pt x="204241" y="30365"/>
                              </a:lnTo>
                              <a:lnTo>
                                <a:pt x="206667" y="29184"/>
                              </a:lnTo>
                              <a:lnTo>
                                <a:pt x="206933" y="29057"/>
                              </a:lnTo>
                              <a:lnTo>
                                <a:pt x="211874" y="24599"/>
                              </a:lnTo>
                              <a:lnTo>
                                <a:pt x="213385" y="21132"/>
                              </a:lnTo>
                              <a:lnTo>
                                <a:pt x="213385" y="13512"/>
                              </a:lnTo>
                              <a:lnTo>
                                <a:pt x="212394" y="10515"/>
                              </a:lnTo>
                              <a:lnTo>
                                <a:pt x="208356" y="5397"/>
                              </a:lnTo>
                              <a:lnTo>
                                <a:pt x="206933" y="4432"/>
                              </a:lnTo>
                              <a:lnTo>
                                <a:pt x="205778" y="3644"/>
                              </a:lnTo>
                              <a:lnTo>
                                <a:pt x="202590" y="2705"/>
                              </a:lnTo>
                              <a:lnTo>
                                <a:pt x="199605" y="1803"/>
                              </a:lnTo>
                              <a:lnTo>
                                <a:pt x="199605" y="12763"/>
                              </a:lnTo>
                              <a:lnTo>
                                <a:pt x="199605" y="20027"/>
                              </a:lnTo>
                              <a:lnTo>
                                <a:pt x="199059" y="22440"/>
                              </a:lnTo>
                              <a:lnTo>
                                <a:pt x="196862" y="26123"/>
                              </a:lnTo>
                              <a:lnTo>
                                <a:pt x="195351" y="27406"/>
                              </a:lnTo>
                              <a:lnTo>
                                <a:pt x="191477" y="28816"/>
                              </a:lnTo>
                              <a:lnTo>
                                <a:pt x="188582" y="29184"/>
                              </a:lnTo>
                              <a:lnTo>
                                <a:pt x="182308" y="29184"/>
                              </a:lnTo>
                              <a:lnTo>
                                <a:pt x="182308" y="4432"/>
                              </a:lnTo>
                              <a:lnTo>
                                <a:pt x="191287" y="4432"/>
                              </a:lnTo>
                              <a:lnTo>
                                <a:pt x="194538" y="5461"/>
                              </a:lnTo>
                              <a:lnTo>
                                <a:pt x="198602" y="9575"/>
                              </a:lnTo>
                              <a:lnTo>
                                <a:pt x="199605" y="12763"/>
                              </a:lnTo>
                              <a:lnTo>
                                <a:pt x="199605" y="1803"/>
                              </a:lnTo>
                              <a:lnTo>
                                <a:pt x="199415" y="1739"/>
                              </a:lnTo>
                              <a:lnTo>
                                <a:pt x="194398" y="1270"/>
                              </a:lnTo>
                              <a:lnTo>
                                <a:pt x="161163" y="1270"/>
                              </a:lnTo>
                              <a:lnTo>
                                <a:pt x="161163" y="2730"/>
                              </a:lnTo>
                              <a:lnTo>
                                <a:pt x="163779" y="2730"/>
                              </a:lnTo>
                              <a:lnTo>
                                <a:pt x="165544" y="2971"/>
                              </a:lnTo>
                              <a:lnTo>
                                <a:pt x="169049" y="8064"/>
                              </a:lnTo>
                              <a:lnTo>
                                <a:pt x="169049" y="51231"/>
                              </a:lnTo>
                              <a:lnTo>
                                <a:pt x="163804" y="56565"/>
                              </a:lnTo>
                              <a:lnTo>
                                <a:pt x="161163" y="56565"/>
                              </a:lnTo>
                              <a:lnTo>
                                <a:pt x="161163" y="58013"/>
                              </a:lnTo>
                              <a:lnTo>
                                <a:pt x="190182" y="58013"/>
                              </a:lnTo>
                              <a:lnTo>
                                <a:pt x="190182" y="56565"/>
                              </a:lnTo>
                              <a:lnTo>
                                <a:pt x="187591" y="56565"/>
                              </a:lnTo>
                              <a:lnTo>
                                <a:pt x="185826" y="56324"/>
                              </a:lnTo>
                              <a:lnTo>
                                <a:pt x="182308" y="51231"/>
                              </a:lnTo>
                              <a:lnTo>
                                <a:pt x="182308" y="32169"/>
                              </a:lnTo>
                              <a:lnTo>
                                <a:pt x="186042" y="32169"/>
                              </a:lnTo>
                              <a:lnTo>
                                <a:pt x="204343" y="58013"/>
                              </a:lnTo>
                              <a:lnTo>
                                <a:pt x="222211" y="58013"/>
                              </a:lnTo>
                              <a:lnTo>
                                <a:pt x="222211" y="56489"/>
                              </a:lnTo>
                              <a:close/>
                            </a:path>
                            <a:path w="589915" h="59690">
                              <a:moveTo>
                                <a:pt x="284988" y="52641"/>
                              </a:moveTo>
                              <a:lnTo>
                                <a:pt x="283781" y="51638"/>
                              </a:lnTo>
                              <a:lnTo>
                                <a:pt x="283006" y="52641"/>
                              </a:lnTo>
                              <a:lnTo>
                                <a:pt x="282257" y="53136"/>
                              </a:lnTo>
                              <a:lnTo>
                                <a:pt x="281165" y="53136"/>
                              </a:lnTo>
                              <a:lnTo>
                                <a:pt x="280835" y="53022"/>
                              </a:lnTo>
                              <a:lnTo>
                                <a:pt x="280276" y="52578"/>
                              </a:lnTo>
                              <a:lnTo>
                                <a:pt x="280047" y="52197"/>
                              </a:lnTo>
                              <a:lnTo>
                                <a:pt x="279844" y="51511"/>
                              </a:lnTo>
                              <a:lnTo>
                                <a:pt x="279717" y="50380"/>
                              </a:lnTo>
                              <a:lnTo>
                                <a:pt x="279717" y="36106"/>
                              </a:lnTo>
                              <a:lnTo>
                                <a:pt x="279666" y="28448"/>
                              </a:lnTo>
                              <a:lnTo>
                                <a:pt x="279527" y="26416"/>
                              </a:lnTo>
                              <a:lnTo>
                                <a:pt x="278498" y="23418"/>
                              </a:lnTo>
                              <a:lnTo>
                                <a:pt x="277088" y="21717"/>
                              </a:lnTo>
                              <a:lnTo>
                                <a:pt x="276034" y="20955"/>
                              </a:lnTo>
                              <a:lnTo>
                                <a:pt x="272770" y="18580"/>
                              </a:lnTo>
                              <a:lnTo>
                                <a:pt x="269836" y="17792"/>
                              </a:lnTo>
                              <a:lnTo>
                                <a:pt x="263055" y="17792"/>
                              </a:lnTo>
                              <a:lnTo>
                                <a:pt x="248234" y="27178"/>
                              </a:lnTo>
                              <a:lnTo>
                                <a:pt x="248234" y="30594"/>
                              </a:lnTo>
                              <a:lnTo>
                                <a:pt x="248818" y="31838"/>
                              </a:lnTo>
                              <a:lnTo>
                                <a:pt x="251180" y="33947"/>
                              </a:lnTo>
                              <a:lnTo>
                                <a:pt x="252641" y="34480"/>
                              </a:lnTo>
                              <a:lnTo>
                                <a:pt x="256057" y="34480"/>
                              </a:lnTo>
                              <a:lnTo>
                                <a:pt x="257556" y="25222"/>
                              </a:lnTo>
                              <a:lnTo>
                                <a:pt x="257200" y="24574"/>
                              </a:lnTo>
                              <a:lnTo>
                                <a:pt x="257162" y="23253"/>
                              </a:lnTo>
                              <a:lnTo>
                                <a:pt x="257530" y="22669"/>
                              </a:lnTo>
                              <a:lnTo>
                                <a:pt x="259422" y="21361"/>
                              </a:lnTo>
                              <a:lnTo>
                                <a:pt x="260921" y="20955"/>
                              </a:lnTo>
                              <a:lnTo>
                                <a:pt x="263867" y="20955"/>
                              </a:lnTo>
                              <a:lnTo>
                                <a:pt x="268071" y="33299"/>
                              </a:lnTo>
                              <a:lnTo>
                                <a:pt x="268071" y="36106"/>
                              </a:lnTo>
                              <a:lnTo>
                                <a:pt x="268071" y="49110"/>
                              </a:lnTo>
                              <a:lnTo>
                                <a:pt x="266242" y="50711"/>
                              </a:lnTo>
                              <a:lnTo>
                                <a:pt x="264629" y="51511"/>
                              </a:lnTo>
                              <a:lnTo>
                                <a:pt x="261975" y="51511"/>
                              </a:lnTo>
                              <a:lnTo>
                                <a:pt x="260997" y="51130"/>
                              </a:lnTo>
                              <a:lnTo>
                                <a:pt x="260311" y="50380"/>
                              </a:lnTo>
                              <a:lnTo>
                                <a:pt x="259384" y="49415"/>
                              </a:lnTo>
                              <a:lnTo>
                                <a:pt x="258927" y="48285"/>
                              </a:lnTo>
                              <a:lnTo>
                                <a:pt x="259029" y="45186"/>
                              </a:lnTo>
                              <a:lnTo>
                                <a:pt x="259473" y="43967"/>
                              </a:lnTo>
                              <a:lnTo>
                                <a:pt x="262191" y="40208"/>
                              </a:lnTo>
                              <a:lnTo>
                                <a:pt x="264718" y="38087"/>
                              </a:lnTo>
                              <a:lnTo>
                                <a:pt x="268071" y="36106"/>
                              </a:lnTo>
                              <a:lnTo>
                                <a:pt x="268071" y="33299"/>
                              </a:lnTo>
                              <a:lnTo>
                                <a:pt x="259473" y="37249"/>
                              </a:lnTo>
                              <a:lnTo>
                                <a:pt x="253860" y="40424"/>
                              </a:lnTo>
                              <a:lnTo>
                                <a:pt x="248729" y="45186"/>
                              </a:lnTo>
                              <a:lnTo>
                                <a:pt x="247446" y="47866"/>
                              </a:lnTo>
                              <a:lnTo>
                                <a:pt x="247472" y="53136"/>
                              </a:lnTo>
                              <a:lnTo>
                                <a:pt x="248183" y="54876"/>
                              </a:lnTo>
                              <a:lnTo>
                                <a:pt x="251142" y="57797"/>
                              </a:lnTo>
                              <a:lnTo>
                                <a:pt x="252996" y="58534"/>
                              </a:lnTo>
                              <a:lnTo>
                                <a:pt x="259029" y="58534"/>
                              </a:lnTo>
                              <a:lnTo>
                                <a:pt x="263309" y="56426"/>
                              </a:lnTo>
                              <a:lnTo>
                                <a:pt x="268071" y="52197"/>
                              </a:lnTo>
                              <a:lnTo>
                                <a:pt x="268363" y="54317"/>
                              </a:lnTo>
                              <a:lnTo>
                                <a:pt x="269125" y="55905"/>
                              </a:lnTo>
                              <a:lnTo>
                                <a:pt x="271640" y="58013"/>
                              </a:lnTo>
                              <a:lnTo>
                                <a:pt x="273380" y="58534"/>
                              </a:lnTo>
                              <a:lnTo>
                                <a:pt x="277495" y="58534"/>
                              </a:lnTo>
                              <a:lnTo>
                                <a:pt x="279196" y="58064"/>
                              </a:lnTo>
                              <a:lnTo>
                                <a:pt x="282194" y="56184"/>
                              </a:lnTo>
                              <a:lnTo>
                                <a:pt x="283629" y="54686"/>
                              </a:lnTo>
                              <a:lnTo>
                                <a:pt x="284657" y="53136"/>
                              </a:lnTo>
                              <a:lnTo>
                                <a:pt x="284988" y="52641"/>
                              </a:lnTo>
                              <a:close/>
                            </a:path>
                            <a:path w="589915" h="59690">
                              <a:moveTo>
                                <a:pt x="331749" y="56565"/>
                              </a:moveTo>
                              <a:lnTo>
                                <a:pt x="330022" y="56375"/>
                              </a:lnTo>
                              <a:lnTo>
                                <a:pt x="328904" y="55905"/>
                              </a:lnTo>
                              <a:lnTo>
                                <a:pt x="327812" y="54419"/>
                              </a:lnTo>
                              <a:lnTo>
                                <a:pt x="327558" y="52552"/>
                              </a:lnTo>
                              <a:lnTo>
                                <a:pt x="327558" y="29794"/>
                              </a:lnTo>
                              <a:lnTo>
                                <a:pt x="327329" y="26746"/>
                              </a:lnTo>
                              <a:lnTo>
                                <a:pt x="326339" y="23063"/>
                              </a:lnTo>
                              <a:lnTo>
                                <a:pt x="325208" y="21310"/>
                              </a:lnTo>
                              <a:lnTo>
                                <a:pt x="321881" y="18491"/>
                              </a:lnTo>
                              <a:lnTo>
                                <a:pt x="319773" y="17792"/>
                              </a:lnTo>
                              <a:lnTo>
                                <a:pt x="315125" y="17792"/>
                              </a:lnTo>
                              <a:lnTo>
                                <a:pt x="313143" y="18288"/>
                              </a:lnTo>
                              <a:lnTo>
                                <a:pt x="309473" y="20231"/>
                              </a:lnTo>
                              <a:lnTo>
                                <a:pt x="307568" y="21805"/>
                              </a:lnTo>
                              <a:lnTo>
                                <a:pt x="305562" y="23952"/>
                              </a:lnTo>
                              <a:lnTo>
                                <a:pt x="305562" y="18897"/>
                              </a:lnTo>
                              <a:lnTo>
                                <a:pt x="289648" y="18897"/>
                              </a:lnTo>
                              <a:lnTo>
                                <a:pt x="289648" y="20358"/>
                              </a:lnTo>
                              <a:lnTo>
                                <a:pt x="291350" y="20586"/>
                              </a:lnTo>
                              <a:lnTo>
                                <a:pt x="292481" y="21056"/>
                              </a:lnTo>
                              <a:lnTo>
                                <a:pt x="293560" y="22529"/>
                              </a:lnTo>
                              <a:lnTo>
                                <a:pt x="293839" y="24396"/>
                              </a:lnTo>
                              <a:lnTo>
                                <a:pt x="293839" y="52552"/>
                              </a:lnTo>
                              <a:lnTo>
                                <a:pt x="293598" y="54356"/>
                              </a:lnTo>
                              <a:lnTo>
                                <a:pt x="292430" y="55867"/>
                              </a:lnTo>
                              <a:lnTo>
                                <a:pt x="291261" y="56400"/>
                              </a:lnTo>
                              <a:lnTo>
                                <a:pt x="289648" y="56565"/>
                              </a:lnTo>
                              <a:lnTo>
                                <a:pt x="289648" y="58013"/>
                              </a:lnTo>
                              <a:lnTo>
                                <a:pt x="309397" y="58013"/>
                              </a:lnTo>
                              <a:lnTo>
                                <a:pt x="309397" y="56565"/>
                              </a:lnTo>
                              <a:lnTo>
                                <a:pt x="307936" y="56375"/>
                              </a:lnTo>
                              <a:lnTo>
                                <a:pt x="306920" y="55892"/>
                              </a:lnTo>
                              <a:lnTo>
                                <a:pt x="305828" y="54317"/>
                              </a:lnTo>
                              <a:lnTo>
                                <a:pt x="305562" y="52476"/>
                              </a:lnTo>
                              <a:lnTo>
                                <a:pt x="305562" y="28486"/>
                              </a:lnTo>
                              <a:lnTo>
                                <a:pt x="307619" y="25120"/>
                              </a:lnTo>
                              <a:lnTo>
                                <a:pt x="309816" y="23431"/>
                              </a:lnTo>
                              <a:lnTo>
                                <a:pt x="312928" y="23431"/>
                              </a:lnTo>
                              <a:lnTo>
                                <a:pt x="315823" y="28943"/>
                              </a:lnTo>
                              <a:lnTo>
                                <a:pt x="315823" y="52298"/>
                              </a:lnTo>
                              <a:lnTo>
                                <a:pt x="315595" y="54038"/>
                              </a:lnTo>
                              <a:lnTo>
                                <a:pt x="314515" y="55753"/>
                              </a:lnTo>
                              <a:lnTo>
                                <a:pt x="313461" y="56375"/>
                              </a:lnTo>
                              <a:lnTo>
                                <a:pt x="311962" y="56565"/>
                              </a:lnTo>
                              <a:lnTo>
                                <a:pt x="311962" y="58013"/>
                              </a:lnTo>
                              <a:lnTo>
                                <a:pt x="331749" y="58013"/>
                              </a:lnTo>
                              <a:lnTo>
                                <a:pt x="331749" y="56565"/>
                              </a:lnTo>
                              <a:close/>
                            </a:path>
                            <a:path w="589915" h="59690">
                              <a:moveTo>
                                <a:pt x="379869" y="54521"/>
                              </a:moveTo>
                              <a:lnTo>
                                <a:pt x="375323" y="51663"/>
                              </a:lnTo>
                              <a:lnTo>
                                <a:pt x="375158" y="51104"/>
                              </a:lnTo>
                              <a:lnTo>
                                <a:pt x="375069" y="22682"/>
                              </a:lnTo>
                              <a:lnTo>
                                <a:pt x="375069" y="1282"/>
                              </a:lnTo>
                              <a:lnTo>
                                <a:pt x="357682" y="1282"/>
                              </a:lnTo>
                              <a:lnTo>
                                <a:pt x="357682" y="3086"/>
                              </a:lnTo>
                              <a:lnTo>
                                <a:pt x="359537" y="3086"/>
                              </a:lnTo>
                              <a:lnTo>
                                <a:pt x="360781" y="3276"/>
                              </a:lnTo>
                              <a:lnTo>
                                <a:pt x="362140" y="4051"/>
                              </a:lnTo>
                              <a:lnTo>
                                <a:pt x="362635" y="4635"/>
                              </a:lnTo>
                              <a:lnTo>
                                <a:pt x="363207" y="6045"/>
                              </a:lnTo>
                              <a:lnTo>
                                <a:pt x="363334" y="7823"/>
                              </a:lnTo>
                              <a:lnTo>
                                <a:pt x="363334" y="22682"/>
                              </a:lnTo>
                              <a:lnTo>
                                <a:pt x="363334" y="27813"/>
                              </a:lnTo>
                              <a:lnTo>
                                <a:pt x="363334" y="48336"/>
                              </a:lnTo>
                              <a:lnTo>
                                <a:pt x="361188" y="52171"/>
                              </a:lnTo>
                              <a:lnTo>
                                <a:pt x="358902" y="54089"/>
                              </a:lnTo>
                              <a:lnTo>
                                <a:pt x="355346" y="54089"/>
                              </a:lnTo>
                              <a:lnTo>
                                <a:pt x="349821" y="42164"/>
                              </a:lnTo>
                              <a:lnTo>
                                <a:pt x="349821" y="32778"/>
                              </a:lnTo>
                              <a:lnTo>
                                <a:pt x="354812" y="21920"/>
                              </a:lnTo>
                              <a:lnTo>
                                <a:pt x="358800" y="21920"/>
                              </a:lnTo>
                              <a:lnTo>
                                <a:pt x="361289" y="23876"/>
                              </a:lnTo>
                              <a:lnTo>
                                <a:pt x="363334" y="27813"/>
                              </a:lnTo>
                              <a:lnTo>
                                <a:pt x="363334" y="22682"/>
                              </a:lnTo>
                              <a:lnTo>
                                <a:pt x="362635" y="21920"/>
                              </a:lnTo>
                              <a:lnTo>
                                <a:pt x="361696" y="20866"/>
                              </a:lnTo>
                              <a:lnTo>
                                <a:pt x="360172" y="19596"/>
                              </a:lnTo>
                              <a:lnTo>
                                <a:pt x="357289" y="18161"/>
                              </a:lnTo>
                              <a:lnTo>
                                <a:pt x="355625" y="17805"/>
                              </a:lnTo>
                              <a:lnTo>
                                <a:pt x="350888" y="17805"/>
                              </a:lnTo>
                              <a:lnTo>
                                <a:pt x="337591" y="34950"/>
                              </a:lnTo>
                              <a:lnTo>
                                <a:pt x="337591" y="44411"/>
                              </a:lnTo>
                              <a:lnTo>
                                <a:pt x="338747" y="48856"/>
                              </a:lnTo>
                              <a:lnTo>
                                <a:pt x="343966" y="56921"/>
                              </a:lnTo>
                              <a:lnTo>
                                <a:pt x="347891" y="59143"/>
                              </a:lnTo>
                              <a:lnTo>
                                <a:pt x="354787" y="59143"/>
                              </a:lnTo>
                              <a:lnTo>
                                <a:pt x="356539" y="58699"/>
                              </a:lnTo>
                              <a:lnTo>
                                <a:pt x="359625" y="56984"/>
                              </a:lnTo>
                              <a:lnTo>
                                <a:pt x="361378" y="55359"/>
                              </a:lnTo>
                              <a:lnTo>
                                <a:pt x="362407" y="54089"/>
                              </a:lnTo>
                              <a:lnTo>
                                <a:pt x="363334" y="52959"/>
                              </a:lnTo>
                              <a:lnTo>
                                <a:pt x="363334" y="59143"/>
                              </a:lnTo>
                              <a:lnTo>
                                <a:pt x="379869" y="55968"/>
                              </a:lnTo>
                              <a:lnTo>
                                <a:pt x="379869" y="54521"/>
                              </a:lnTo>
                              <a:close/>
                            </a:path>
                            <a:path w="589915" h="59690">
                              <a:moveTo>
                                <a:pt x="460502" y="0"/>
                              </a:moveTo>
                              <a:lnTo>
                                <a:pt x="458876" y="0"/>
                              </a:lnTo>
                              <a:lnTo>
                                <a:pt x="458673" y="1422"/>
                              </a:lnTo>
                              <a:lnTo>
                                <a:pt x="458254" y="2463"/>
                              </a:lnTo>
                              <a:lnTo>
                                <a:pt x="456946" y="3784"/>
                              </a:lnTo>
                              <a:lnTo>
                                <a:pt x="456184" y="4102"/>
                              </a:lnTo>
                              <a:lnTo>
                                <a:pt x="454596" y="4102"/>
                              </a:lnTo>
                              <a:lnTo>
                                <a:pt x="452970" y="3606"/>
                              </a:lnTo>
                              <a:lnTo>
                                <a:pt x="445973" y="863"/>
                              </a:lnTo>
                              <a:lnTo>
                                <a:pt x="441769" y="0"/>
                              </a:lnTo>
                              <a:lnTo>
                                <a:pt x="432409" y="0"/>
                              </a:lnTo>
                              <a:lnTo>
                                <a:pt x="427304" y="1333"/>
                              </a:lnTo>
                              <a:lnTo>
                                <a:pt x="417703" y="6692"/>
                              </a:lnTo>
                              <a:lnTo>
                                <a:pt x="413905" y="10464"/>
                              </a:lnTo>
                              <a:lnTo>
                                <a:pt x="408241" y="20154"/>
                              </a:lnTo>
                              <a:lnTo>
                                <a:pt x="406831" y="25298"/>
                              </a:lnTo>
                              <a:lnTo>
                                <a:pt x="406831" y="35839"/>
                              </a:lnTo>
                              <a:lnTo>
                                <a:pt x="431558" y="59309"/>
                              </a:lnTo>
                              <a:lnTo>
                                <a:pt x="442188" y="59309"/>
                              </a:lnTo>
                              <a:lnTo>
                                <a:pt x="446214" y="58572"/>
                              </a:lnTo>
                              <a:lnTo>
                                <a:pt x="453085" y="55575"/>
                              </a:lnTo>
                              <a:lnTo>
                                <a:pt x="456387" y="53174"/>
                              </a:lnTo>
                              <a:lnTo>
                                <a:pt x="459549" y="49847"/>
                              </a:lnTo>
                              <a:lnTo>
                                <a:pt x="459549" y="44958"/>
                              </a:lnTo>
                              <a:lnTo>
                                <a:pt x="456285" y="48780"/>
                              </a:lnTo>
                              <a:lnTo>
                                <a:pt x="453174" y="51473"/>
                              </a:lnTo>
                              <a:lnTo>
                                <a:pt x="447230" y="54597"/>
                              </a:lnTo>
                              <a:lnTo>
                                <a:pt x="443979" y="55372"/>
                              </a:lnTo>
                              <a:lnTo>
                                <a:pt x="436079" y="55372"/>
                              </a:lnTo>
                              <a:lnTo>
                                <a:pt x="421894" y="33896"/>
                              </a:lnTo>
                              <a:lnTo>
                                <a:pt x="421894" y="23647"/>
                              </a:lnTo>
                              <a:lnTo>
                                <a:pt x="437172" y="3683"/>
                              </a:lnTo>
                              <a:lnTo>
                                <a:pt x="444931" y="3683"/>
                              </a:lnTo>
                              <a:lnTo>
                                <a:pt x="448703" y="5054"/>
                              </a:lnTo>
                              <a:lnTo>
                                <a:pt x="455371" y="10553"/>
                              </a:lnTo>
                              <a:lnTo>
                                <a:pt x="457657" y="14516"/>
                              </a:lnTo>
                              <a:lnTo>
                                <a:pt x="458876" y="19685"/>
                              </a:lnTo>
                              <a:lnTo>
                                <a:pt x="460502" y="19685"/>
                              </a:lnTo>
                              <a:lnTo>
                                <a:pt x="460502" y="0"/>
                              </a:lnTo>
                              <a:close/>
                            </a:path>
                            <a:path w="589915" h="59690">
                              <a:moveTo>
                                <a:pt x="524929" y="1282"/>
                              </a:moveTo>
                              <a:lnTo>
                                <a:pt x="506183" y="1282"/>
                              </a:lnTo>
                              <a:lnTo>
                                <a:pt x="506183" y="2730"/>
                              </a:lnTo>
                              <a:lnTo>
                                <a:pt x="509346" y="2679"/>
                              </a:lnTo>
                              <a:lnTo>
                                <a:pt x="511606" y="3467"/>
                              </a:lnTo>
                              <a:lnTo>
                                <a:pt x="513918" y="6311"/>
                              </a:lnTo>
                              <a:lnTo>
                                <a:pt x="514413" y="8636"/>
                              </a:lnTo>
                              <a:lnTo>
                                <a:pt x="514413" y="36449"/>
                              </a:lnTo>
                              <a:lnTo>
                                <a:pt x="486473" y="1282"/>
                              </a:lnTo>
                              <a:lnTo>
                                <a:pt x="466369" y="1282"/>
                              </a:lnTo>
                              <a:lnTo>
                                <a:pt x="466369" y="2730"/>
                              </a:lnTo>
                              <a:lnTo>
                                <a:pt x="468083" y="2794"/>
                              </a:lnTo>
                              <a:lnTo>
                                <a:pt x="469404" y="3060"/>
                              </a:lnTo>
                              <a:lnTo>
                                <a:pt x="471246" y="4038"/>
                              </a:lnTo>
                              <a:lnTo>
                                <a:pt x="472300" y="5041"/>
                              </a:lnTo>
                              <a:lnTo>
                                <a:pt x="474700" y="8051"/>
                              </a:lnTo>
                              <a:lnTo>
                                <a:pt x="474700" y="51219"/>
                              </a:lnTo>
                              <a:lnTo>
                                <a:pt x="474078" y="53365"/>
                              </a:lnTo>
                              <a:lnTo>
                                <a:pt x="471614" y="55905"/>
                              </a:lnTo>
                              <a:lnTo>
                                <a:pt x="469442" y="56553"/>
                              </a:lnTo>
                              <a:lnTo>
                                <a:pt x="466305" y="56578"/>
                              </a:lnTo>
                              <a:lnTo>
                                <a:pt x="466305" y="58026"/>
                              </a:lnTo>
                              <a:lnTo>
                                <a:pt x="486511" y="58026"/>
                              </a:lnTo>
                              <a:lnTo>
                                <a:pt x="486511" y="56578"/>
                              </a:lnTo>
                              <a:lnTo>
                                <a:pt x="483222" y="56578"/>
                              </a:lnTo>
                              <a:lnTo>
                                <a:pt x="481507" y="56007"/>
                              </a:lnTo>
                              <a:lnTo>
                                <a:pt x="478536" y="53695"/>
                              </a:lnTo>
                              <a:lnTo>
                                <a:pt x="477761" y="51473"/>
                              </a:lnTo>
                              <a:lnTo>
                                <a:pt x="477761" y="12014"/>
                              </a:lnTo>
                              <a:lnTo>
                                <a:pt x="516064" y="59309"/>
                              </a:lnTo>
                              <a:lnTo>
                                <a:pt x="517486" y="59309"/>
                              </a:lnTo>
                              <a:lnTo>
                                <a:pt x="517486" y="9359"/>
                              </a:lnTo>
                              <a:lnTo>
                                <a:pt x="517728" y="7454"/>
                              </a:lnTo>
                              <a:lnTo>
                                <a:pt x="524929" y="2730"/>
                              </a:lnTo>
                              <a:lnTo>
                                <a:pt x="524929" y="1282"/>
                              </a:lnTo>
                              <a:close/>
                            </a:path>
                            <a:path w="589915" h="59690">
                              <a:moveTo>
                                <a:pt x="589635" y="56489"/>
                              </a:moveTo>
                              <a:lnTo>
                                <a:pt x="568185" y="31229"/>
                              </a:lnTo>
                              <a:lnTo>
                                <a:pt x="571665" y="30365"/>
                              </a:lnTo>
                              <a:lnTo>
                                <a:pt x="574078" y="29184"/>
                              </a:lnTo>
                              <a:lnTo>
                                <a:pt x="574344" y="29057"/>
                              </a:lnTo>
                              <a:lnTo>
                                <a:pt x="576287" y="27330"/>
                              </a:lnTo>
                              <a:lnTo>
                                <a:pt x="579297" y="24599"/>
                              </a:lnTo>
                              <a:lnTo>
                                <a:pt x="580796" y="21132"/>
                              </a:lnTo>
                              <a:lnTo>
                                <a:pt x="580796" y="13512"/>
                              </a:lnTo>
                              <a:lnTo>
                                <a:pt x="579805" y="10515"/>
                              </a:lnTo>
                              <a:lnTo>
                                <a:pt x="575779" y="5397"/>
                              </a:lnTo>
                              <a:lnTo>
                                <a:pt x="574357" y="4432"/>
                              </a:lnTo>
                              <a:lnTo>
                                <a:pt x="573201" y="3644"/>
                              </a:lnTo>
                              <a:lnTo>
                                <a:pt x="570014" y="2705"/>
                              </a:lnTo>
                              <a:lnTo>
                                <a:pt x="567016" y="1803"/>
                              </a:lnTo>
                              <a:lnTo>
                                <a:pt x="567016" y="12763"/>
                              </a:lnTo>
                              <a:lnTo>
                                <a:pt x="567016" y="20027"/>
                              </a:lnTo>
                              <a:lnTo>
                                <a:pt x="566470" y="22440"/>
                              </a:lnTo>
                              <a:lnTo>
                                <a:pt x="564273" y="26123"/>
                              </a:lnTo>
                              <a:lnTo>
                                <a:pt x="562762" y="27406"/>
                              </a:lnTo>
                              <a:lnTo>
                                <a:pt x="558914" y="28816"/>
                              </a:lnTo>
                              <a:lnTo>
                                <a:pt x="555993" y="29184"/>
                              </a:lnTo>
                              <a:lnTo>
                                <a:pt x="549732" y="29184"/>
                              </a:lnTo>
                              <a:lnTo>
                                <a:pt x="549732" y="4432"/>
                              </a:lnTo>
                              <a:lnTo>
                                <a:pt x="558711" y="4432"/>
                              </a:lnTo>
                              <a:lnTo>
                                <a:pt x="561962" y="5461"/>
                              </a:lnTo>
                              <a:lnTo>
                                <a:pt x="566013" y="9575"/>
                              </a:lnTo>
                              <a:lnTo>
                                <a:pt x="567016" y="12763"/>
                              </a:lnTo>
                              <a:lnTo>
                                <a:pt x="567016" y="1803"/>
                              </a:lnTo>
                              <a:lnTo>
                                <a:pt x="566839" y="1739"/>
                              </a:lnTo>
                              <a:lnTo>
                                <a:pt x="561809" y="1270"/>
                              </a:lnTo>
                              <a:lnTo>
                                <a:pt x="528586" y="1270"/>
                              </a:lnTo>
                              <a:lnTo>
                                <a:pt x="528586" y="2730"/>
                              </a:lnTo>
                              <a:lnTo>
                                <a:pt x="531202" y="2730"/>
                              </a:lnTo>
                              <a:lnTo>
                                <a:pt x="532968" y="2971"/>
                              </a:lnTo>
                              <a:lnTo>
                                <a:pt x="536473" y="8064"/>
                              </a:lnTo>
                              <a:lnTo>
                                <a:pt x="536473" y="51231"/>
                              </a:lnTo>
                              <a:lnTo>
                                <a:pt x="531228" y="56565"/>
                              </a:lnTo>
                              <a:lnTo>
                                <a:pt x="528586" y="56565"/>
                              </a:lnTo>
                              <a:lnTo>
                                <a:pt x="528586" y="58013"/>
                              </a:lnTo>
                              <a:lnTo>
                                <a:pt x="557618" y="58013"/>
                              </a:lnTo>
                              <a:lnTo>
                                <a:pt x="557618" y="56565"/>
                              </a:lnTo>
                              <a:lnTo>
                                <a:pt x="555015" y="56565"/>
                              </a:lnTo>
                              <a:lnTo>
                                <a:pt x="553237" y="56324"/>
                              </a:lnTo>
                              <a:lnTo>
                                <a:pt x="551345" y="55384"/>
                              </a:lnTo>
                              <a:lnTo>
                                <a:pt x="550684" y="54749"/>
                              </a:lnTo>
                              <a:lnTo>
                                <a:pt x="549935" y="53162"/>
                              </a:lnTo>
                              <a:lnTo>
                                <a:pt x="549732" y="51231"/>
                              </a:lnTo>
                              <a:lnTo>
                                <a:pt x="549732" y="32169"/>
                              </a:lnTo>
                              <a:lnTo>
                                <a:pt x="553466" y="32169"/>
                              </a:lnTo>
                              <a:lnTo>
                                <a:pt x="571754" y="58013"/>
                              </a:lnTo>
                              <a:lnTo>
                                <a:pt x="589635" y="58013"/>
                              </a:lnTo>
                              <a:lnTo>
                                <a:pt x="589635" y="564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143005pt;margin-top:14.862016pt;width:46.45pt;height:4.7pt;mso-position-horizontal-relative:page;mso-position-vertical-relative:paragraph;z-index:-15653376;mso-wrap-distance-left:0;mso-wrap-distance-right:0" id="docshape187" coordorigin="8463,297" coordsize="929,94" path="m8538,316l8535,311,8527,304,8524,302,8516,300,8516,330,8515,335,8509,342,8505,343,8505,343,8497,343,8496,343,8496,304,8504,304,8509,306,8515,312,8516,316,8516,330,8516,300,8515,299,8463,299,8463,302,8467,302,8470,302,8473,303,8474,304,8475,307,8475,310,8475,378,8475,381,8474,383,8473,384,8470,386,8467,386,8463,386,8463,389,8508,389,8508,386,8504,386,8501,386,8498,384,8497,383,8496,381,8496,378,8496,348,8506,348,8513,348,8518,347,8524,345,8527,343,8527,343,8529,342,8536,334,8538,329,8538,316xm8611,357l8610,352,8602,343,8595,338,8577,329,8573,327,8568,323,8566,321,8563,318,8563,316,8563,311,8564,308,8570,303,8573,302,8583,302,8589,305,8599,314,8602,320,8603,327,8606,327,8605,297,8603,297,8603,300,8602,302,8601,303,8600,303,8597,303,8595,303,8589,300,8587,299,8582,298,8579,297,8568,297,8562,300,8551,310,8549,316,8549,327,8550,331,8554,338,8556,341,8563,347,8569,350,8583,357,8587,359,8592,363,8593,365,8596,369,8596,371,8596,376,8595,379,8589,385,8585,386,8574,386,8568,384,8557,374,8553,366,8551,357,8549,357,8549,391,8551,391,8552,389,8553,387,8556,386,8557,385,8559,385,8561,386,8567,388,8570,389,8575,390,8578,391,8589,391,8597,388,8608,377,8611,371,8611,357xm8711,299l8681,299,8681,302,8686,301,8690,303,8694,307,8694,311,8694,355,8650,299,8619,299,8619,302,8621,302,8623,302,8626,304,8628,305,8632,310,8632,378,8631,381,8627,385,8623,386,8619,386,8619,389,8650,389,8650,386,8645,386,8643,385,8638,382,8637,378,8637,316,8697,391,8699,391,8699,312,8700,309,8701,305,8702,304,8705,303,8707,302,8711,302,8711,299xm8813,386l8810,386,8808,385,8805,383,8803,381,8800,377,8780,348,8779,346,8785,345,8788,343,8789,343,8797,336,8799,331,8799,319,8797,314,8791,306,8789,304,8787,303,8782,302,8777,300,8777,317,8777,329,8776,333,8773,338,8771,340,8764,343,8760,343,8750,343,8750,304,8764,304,8769,306,8776,312,8777,317,8777,300,8777,300,8769,299,8717,299,8717,302,8721,302,8724,302,8725,303,8727,303,8728,304,8729,307,8729,310,8729,378,8729,381,8728,383,8727,384,8724,386,8721,386,8717,386,8717,389,8762,389,8762,386,8758,386,8756,386,8753,384,8751,383,8751,382,8750,381,8750,378,8750,348,8756,348,8785,389,8813,389,8813,386xm8912,380l8912,380,8910,379,8909,380,8907,381,8906,381,8905,381,8904,380,8904,379,8904,378,8903,377,8903,354,8903,342,8903,339,8901,334,8899,331,8898,330,8892,327,8888,325,8877,325,8872,326,8864,329,8860,331,8855,337,8854,340,8854,345,8855,347,8858,351,8861,352,8866,352,8868,351,8871,348,8872,346,8872,342,8871,340,8870,338,8868,337,8868,336,8868,334,8868,333,8871,331,8874,330,8878,330,8880,331,8883,332,8884,334,8885,336,8885,337,8885,350,8885,354,8885,375,8882,377,8880,378,8875,378,8874,378,8873,377,8871,375,8871,373,8871,368,8871,366,8876,361,8880,357,8885,354,8885,350,8871,356,8863,361,8855,368,8853,373,8853,381,8854,384,8858,388,8861,389,8871,389,8878,386,8885,379,8885,383,8887,385,8891,389,8893,389,8900,389,8903,389,8907,386,8910,383,8911,381,8912,380xm8985,386l8983,386,8981,385,8979,383,8979,380,8979,344,8978,339,8977,334,8975,331,8970,326,8966,325,8959,325,8956,326,8950,329,8947,332,8944,335,8944,327,8919,327,8919,329,8922,330,8923,330,8925,333,8926,336,8926,380,8925,383,8923,385,8922,386,8919,386,8919,389,8950,389,8950,386,8948,386,8946,385,8944,383,8944,380,8944,342,8947,337,8951,334,8956,334,8957,335,8959,336,8959,337,8960,340,8960,343,8960,380,8960,382,8958,385,8957,386,8954,386,8954,389,8985,389,8985,386xm9061,383l9059,383,9057,383,9055,381,9055,381,9054,380,9054,379,9054,378,9054,333,9054,299,9026,299,9026,302,9029,302,9031,302,9033,304,9034,305,9035,307,9035,310,9035,333,9035,341,9035,373,9032,379,9028,382,9022,382,9021,382,9018,380,9017,377,9014,369,9014,364,9014,349,9014,344,9016,337,9018,334,9020,332,9022,332,9028,332,9032,335,9035,341,9035,333,9034,332,9032,330,9030,328,9026,326,9023,325,9015,325,9011,327,9003,332,9000,336,8996,346,8995,352,8995,367,8996,374,9005,387,9011,390,9022,390,9024,390,9029,387,9032,384,9034,382,9035,381,9035,390,9061,385,9061,383xm9188,297l9186,297,9185,299,9185,301,9182,303,9181,304,9179,304,9176,303,9165,299,9159,297,9144,297,9136,299,9121,308,9115,314,9106,329,9104,337,9104,354,9106,361,9114,376,9119,381,9134,389,9142,391,9159,391,9166,389,9176,385,9182,381,9187,376,9187,368,9181,374,9177,378,9167,383,9162,384,9150,384,9144,383,9135,376,9132,371,9128,358,9127,351,9127,334,9129,327,9134,315,9137,311,9146,305,9151,303,9164,303,9169,305,9180,314,9184,320,9186,328,9188,328,9188,297xm9290,299l9260,299,9260,302,9265,301,9269,303,9272,307,9273,311,9273,355,9229,299,9197,299,9197,302,9200,302,9202,302,9205,304,9207,305,9210,310,9210,378,9209,381,9206,385,9202,386,9197,386,9197,389,9229,389,9229,386,9224,386,9221,385,9216,382,9215,378,9215,316,9276,391,9278,391,9278,312,9278,309,9280,305,9281,304,9283,303,9286,302,9290,302,9290,299xm9391,386l9389,386,9387,385,9385,384,9384,383,9382,381,9379,377,9359,348,9358,346,9363,345,9367,343,9367,343,9370,340,9375,336,9378,331,9378,319,9376,314,9370,306,9367,304,9366,303,9361,302,9356,300,9356,317,9356,329,9355,333,9351,338,9349,340,9343,343,9338,343,9329,343,9329,304,9343,304,9348,306,9354,312,9356,317,9356,300,9356,300,9348,299,9295,299,9295,302,9299,302,9302,302,9304,303,9305,303,9306,304,9307,307,9308,310,9308,378,9307,381,9306,383,9305,384,9302,386,9299,386,9295,386,9295,389,9341,389,9341,386,9337,386,9334,386,9331,384,9330,383,9329,381,9329,378,9329,348,9334,348,9363,389,9391,389,9391,3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0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1770329</wp:posOffset>
            </wp:positionH>
            <wp:positionV relativeFrom="paragraph">
              <wp:posOffset>180499</wp:posOffset>
            </wp:positionV>
            <wp:extent cx="98343" cy="86867"/>
            <wp:effectExtent l="0" t="0" r="0" b="0"/>
            <wp:wrapTopAndBottom/>
            <wp:docPr id="596" name="Image 5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6" name="Image 59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43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3681768</wp:posOffset>
            </wp:positionH>
            <wp:positionV relativeFrom="paragraph">
              <wp:posOffset>180499</wp:posOffset>
            </wp:positionV>
            <wp:extent cx="103768" cy="86867"/>
            <wp:effectExtent l="0" t="0" r="0" b="0"/>
            <wp:wrapTopAndBottom/>
            <wp:docPr id="597" name="Image 5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7" name="Image 59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68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5598515</wp:posOffset>
            </wp:positionH>
            <wp:positionV relativeFrom="paragraph">
              <wp:posOffset>180499</wp:posOffset>
            </wp:positionV>
            <wp:extent cx="98356" cy="86867"/>
            <wp:effectExtent l="0" t="0" r="0" b="0"/>
            <wp:wrapTopAndBottom/>
            <wp:docPr id="598" name="Image 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8" name="Image 59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56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9"/>
        <w:ind w:left="0"/>
        <w:rPr>
          <w:sz w:val="12"/>
        </w:rPr>
      </w:pPr>
    </w:p>
    <w:p>
      <w:pPr>
        <w:spacing w:line="297" w:lineRule="auto" w:before="1"/>
        <w:ind w:left="111" w:right="131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1036840</wp:posOffset>
                </wp:positionH>
                <wp:positionV relativeFrom="paragraph">
                  <wp:posOffset>-570193</wp:posOffset>
                </wp:positionV>
                <wp:extent cx="94615" cy="39370"/>
                <wp:effectExtent l="0" t="0" r="0" b="0"/>
                <wp:wrapNone/>
                <wp:docPr id="599" name="Graphic 5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9" name="Graphic 599"/>
                      <wps:cNvSpPr/>
                      <wps:spPr>
                        <a:xfrm>
                          <a:off x="0" y="0"/>
                          <a:ext cx="94615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615" h="39370">
                              <a:moveTo>
                                <a:pt x="24130" y="15443"/>
                              </a:moveTo>
                              <a:lnTo>
                                <a:pt x="15608" y="520"/>
                              </a:lnTo>
                              <a:lnTo>
                                <a:pt x="15608" y="22987"/>
                              </a:lnTo>
                              <a:lnTo>
                                <a:pt x="15506" y="31953"/>
                              </a:lnTo>
                              <a:lnTo>
                                <a:pt x="15379" y="33655"/>
                              </a:lnTo>
                              <a:lnTo>
                                <a:pt x="14986" y="35128"/>
                              </a:lnTo>
                              <a:lnTo>
                                <a:pt x="13741" y="36741"/>
                              </a:lnTo>
                              <a:lnTo>
                                <a:pt x="13055" y="37033"/>
                              </a:lnTo>
                              <a:lnTo>
                                <a:pt x="11277" y="37033"/>
                              </a:lnTo>
                              <a:lnTo>
                                <a:pt x="8420" y="30035"/>
                              </a:lnTo>
                              <a:lnTo>
                                <a:pt x="8458" y="7632"/>
                              </a:lnTo>
                              <a:lnTo>
                                <a:pt x="8940" y="4381"/>
                              </a:lnTo>
                              <a:lnTo>
                                <a:pt x="9398" y="3238"/>
                              </a:lnTo>
                              <a:lnTo>
                                <a:pt x="10541" y="2146"/>
                              </a:lnTo>
                              <a:lnTo>
                                <a:pt x="11163" y="1930"/>
                              </a:lnTo>
                              <a:lnTo>
                                <a:pt x="12992" y="1930"/>
                              </a:lnTo>
                              <a:lnTo>
                                <a:pt x="15608" y="22987"/>
                              </a:lnTo>
                              <a:lnTo>
                                <a:pt x="15608" y="520"/>
                              </a:lnTo>
                              <a:lnTo>
                                <a:pt x="14211" y="0"/>
                              </a:lnTo>
                              <a:lnTo>
                                <a:pt x="9893" y="0"/>
                              </a:lnTo>
                              <a:lnTo>
                                <a:pt x="0" y="23291"/>
                              </a:lnTo>
                              <a:lnTo>
                                <a:pt x="342" y="25920"/>
                              </a:lnTo>
                              <a:lnTo>
                                <a:pt x="10223" y="39090"/>
                              </a:lnTo>
                              <a:lnTo>
                                <a:pt x="13614" y="39090"/>
                              </a:lnTo>
                              <a:lnTo>
                                <a:pt x="24130" y="23291"/>
                              </a:lnTo>
                              <a:lnTo>
                                <a:pt x="24130" y="15443"/>
                              </a:lnTo>
                              <a:close/>
                            </a:path>
                            <a:path w="94615" h="39370">
                              <a:moveTo>
                                <a:pt x="37960" y="33159"/>
                              </a:moveTo>
                              <a:lnTo>
                                <a:pt x="37515" y="32067"/>
                              </a:lnTo>
                              <a:lnTo>
                                <a:pt x="35712" y="30264"/>
                              </a:lnTo>
                              <a:lnTo>
                                <a:pt x="34620" y="29806"/>
                              </a:lnTo>
                              <a:lnTo>
                                <a:pt x="33324" y="29806"/>
                              </a:lnTo>
                              <a:lnTo>
                                <a:pt x="32054" y="29806"/>
                              </a:lnTo>
                              <a:lnTo>
                                <a:pt x="30962" y="30264"/>
                              </a:lnTo>
                              <a:lnTo>
                                <a:pt x="29171" y="32067"/>
                              </a:lnTo>
                              <a:lnTo>
                                <a:pt x="28727" y="33159"/>
                              </a:lnTo>
                              <a:lnTo>
                                <a:pt x="28727" y="35699"/>
                              </a:lnTo>
                              <a:lnTo>
                                <a:pt x="29171" y="36791"/>
                              </a:lnTo>
                              <a:lnTo>
                                <a:pt x="30962" y="38595"/>
                              </a:lnTo>
                              <a:lnTo>
                                <a:pt x="32054" y="39039"/>
                              </a:lnTo>
                              <a:lnTo>
                                <a:pt x="34594" y="39039"/>
                              </a:lnTo>
                              <a:lnTo>
                                <a:pt x="35687" y="38595"/>
                              </a:lnTo>
                              <a:lnTo>
                                <a:pt x="37503" y="36791"/>
                              </a:lnTo>
                              <a:lnTo>
                                <a:pt x="37960" y="35699"/>
                              </a:lnTo>
                              <a:lnTo>
                                <a:pt x="37960" y="33159"/>
                              </a:lnTo>
                              <a:close/>
                            </a:path>
                            <a:path w="94615" h="39370">
                              <a:moveTo>
                                <a:pt x="64401" y="37325"/>
                              </a:moveTo>
                              <a:lnTo>
                                <a:pt x="62115" y="37325"/>
                              </a:lnTo>
                              <a:lnTo>
                                <a:pt x="61087" y="37122"/>
                              </a:lnTo>
                              <a:lnTo>
                                <a:pt x="59778" y="36309"/>
                              </a:lnTo>
                              <a:lnTo>
                                <a:pt x="59359" y="35775"/>
                              </a:lnTo>
                              <a:lnTo>
                                <a:pt x="58953" y="34505"/>
                              </a:lnTo>
                              <a:lnTo>
                                <a:pt x="58851" y="33020"/>
                              </a:lnTo>
                              <a:lnTo>
                                <a:pt x="58851" y="12"/>
                              </a:lnTo>
                              <a:lnTo>
                                <a:pt x="57937" y="12"/>
                              </a:lnTo>
                              <a:lnTo>
                                <a:pt x="44132" y="6299"/>
                              </a:lnTo>
                              <a:lnTo>
                                <a:pt x="44627" y="7264"/>
                              </a:lnTo>
                              <a:lnTo>
                                <a:pt x="45974" y="6667"/>
                              </a:lnTo>
                              <a:lnTo>
                                <a:pt x="47117" y="6375"/>
                              </a:lnTo>
                              <a:lnTo>
                                <a:pt x="48653" y="6375"/>
                              </a:lnTo>
                              <a:lnTo>
                                <a:pt x="49187" y="6540"/>
                              </a:lnTo>
                              <a:lnTo>
                                <a:pt x="50088" y="7137"/>
                              </a:lnTo>
                              <a:lnTo>
                                <a:pt x="50393" y="7505"/>
                              </a:lnTo>
                              <a:lnTo>
                                <a:pt x="50736" y="8382"/>
                              </a:lnTo>
                              <a:lnTo>
                                <a:pt x="50800" y="9486"/>
                              </a:lnTo>
                              <a:lnTo>
                                <a:pt x="50800" y="33083"/>
                              </a:lnTo>
                              <a:lnTo>
                                <a:pt x="47244" y="37325"/>
                              </a:lnTo>
                              <a:lnTo>
                                <a:pt x="44640" y="37325"/>
                              </a:lnTo>
                              <a:lnTo>
                                <a:pt x="44640" y="38290"/>
                              </a:lnTo>
                              <a:lnTo>
                                <a:pt x="64401" y="38290"/>
                              </a:lnTo>
                              <a:lnTo>
                                <a:pt x="64401" y="37325"/>
                              </a:lnTo>
                              <a:close/>
                            </a:path>
                            <a:path w="94615" h="39370">
                              <a:moveTo>
                                <a:pt x="94246" y="749"/>
                              </a:moveTo>
                              <a:lnTo>
                                <a:pt x="76695" y="749"/>
                              </a:lnTo>
                              <a:lnTo>
                                <a:pt x="69951" y="19659"/>
                              </a:lnTo>
                              <a:lnTo>
                                <a:pt x="77152" y="19621"/>
                              </a:lnTo>
                              <a:lnTo>
                                <a:pt x="81241" y="20650"/>
                              </a:lnTo>
                              <a:lnTo>
                                <a:pt x="87757" y="24739"/>
                              </a:lnTo>
                              <a:lnTo>
                                <a:pt x="89382" y="27381"/>
                              </a:lnTo>
                              <a:lnTo>
                                <a:pt x="89382" y="32194"/>
                              </a:lnTo>
                              <a:lnTo>
                                <a:pt x="88849" y="33528"/>
                              </a:lnTo>
                              <a:lnTo>
                                <a:pt x="86715" y="35750"/>
                              </a:lnTo>
                              <a:lnTo>
                                <a:pt x="85432" y="36309"/>
                              </a:lnTo>
                              <a:lnTo>
                                <a:pt x="83185" y="36309"/>
                              </a:lnTo>
                              <a:lnTo>
                                <a:pt x="82537" y="36195"/>
                              </a:lnTo>
                              <a:lnTo>
                                <a:pt x="81153" y="35674"/>
                              </a:lnTo>
                              <a:lnTo>
                                <a:pt x="80175" y="35140"/>
                              </a:lnTo>
                              <a:lnTo>
                                <a:pt x="77266" y="33108"/>
                              </a:lnTo>
                              <a:lnTo>
                                <a:pt x="75996" y="32334"/>
                              </a:lnTo>
                              <a:lnTo>
                                <a:pt x="70065" y="33820"/>
                              </a:lnTo>
                              <a:lnTo>
                                <a:pt x="70065" y="35648"/>
                              </a:lnTo>
                              <a:lnTo>
                                <a:pt x="70637" y="36563"/>
                              </a:lnTo>
                              <a:lnTo>
                                <a:pt x="73431" y="38506"/>
                              </a:lnTo>
                              <a:lnTo>
                                <a:pt x="75793" y="39090"/>
                              </a:lnTo>
                              <a:lnTo>
                                <a:pt x="81711" y="39090"/>
                              </a:lnTo>
                              <a:lnTo>
                                <a:pt x="94183" y="27736"/>
                              </a:lnTo>
                              <a:lnTo>
                                <a:pt x="94183" y="21818"/>
                              </a:lnTo>
                              <a:lnTo>
                                <a:pt x="92786" y="18808"/>
                              </a:lnTo>
                              <a:lnTo>
                                <a:pt x="86537" y="13449"/>
                              </a:lnTo>
                              <a:lnTo>
                                <a:pt x="81648" y="11861"/>
                              </a:lnTo>
                              <a:lnTo>
                                <a:pt x="75298" y="11620"/>
                              </a:lnTo>
                              <a:lnTo>
                                <a:pt x="76682" y="7874"/>
                              </a:lnTo>
                              <a:lnTo>
                                <a:pt x="91478" y="7874"/>
                              </a:lnTo>
                              <a:lnTo>
                                <a:pt x="94246" y="7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641006pt;margin-top:-44.897133pt;width:7.45pt;height:3.1pt;mso-position-horizontal-relative:page;mso-position-vertical-relative:paragraph;z-index:15807488" id="docshape188" coordorigin="1633,-898" coordsize="149,62" path="m1671,-874l1670,-880,1667,-889,1664,-892,1661,-895,1658,-897,1657,-897,1657,-862,1657,-848,1657,-845,1656,-843,1654,-840,1653,-840,1651,-840,1650,-840,1648,-841,1647,-843,1646,-848,1646,-851,1646,-886,1647,-891,1648,-893,1649,-895,1650,-895,1653,-895,1654,-894,1656,-892,1657,-889,1657,-886,1657,-862,1657,-897,1655,-898,1648,-898,1645,-897,1639,-892,1637,-889,1634,-879,1633,-874,1633,-861,1633,-857,1635,-853,1636,-849,1637,-847,1640,-842,1642,-840,1646,-837,1649,-836,1654,-836,1657,-837,1661,-839,1661,-840,1663,-841,1666,-845,1667,-848,1670,-856,1671,-861,1671,-874xm1693,-846l1692,-847,1689,-850,1687,-851,1685,-851,1683,-851,1682,-850,1679,-847,1678,-846,1678,-842,1679,-840,1682,-837,1683,-836,1687,-836,1689,-837,1692,-840,1693,-842,1693,-846xm1734,-839l1731,-839,1729,-839,1727,-841,1726,-842,1726,-844,1726,-846,1726,-898,1724,-898,1702,-888,1703,-887,1705,-887,1707,-888,1709,-888,1710,-888,1712,-887,1712,-886,1713,-885,1713,-883,1713,-846,1713,-843,1712,-841,1711,-841,1709,-839,1707,-839,1703,-839,1703,-838,1734,-838,1734,-839xm1781,-897l1754,-897,1743,-867,1754,-867,1761,-865,1771,-859,1774,-855,1774,-847,1773,-845,1769,-842,1767,-841,1764,-841,1763,-841,1761,-842,1759,-843,1755,-846,1753,-847,1750,-848,1749,-848,1747,-848,1746,-848,1744,-846,1743,-845,1743,-842,1744,-840,1748,-837,1752,-836,1762,-836,1766,-837,1773,-841,1776,-844,1780,-851,1781,-854,1781,-864,1779,-868,1769,-877,1761,-879,1751,-880,1754,-886,1777,-886,1781,-89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1036840</wp:posOffset>
                </wp:positionH>
                <wp:positionV relativeFrom="paragraph">
                  <wp:posOffset>-675184</wp:posOffset>
                </wp:positionV>
                <wp:extent cx="94615" cy="39370"/>
                <wp:effectExtent l="0" t="0" r="0" b="0"/>
                <wp:wrapNone/>
                <wp:docPr id="600" name="Graphic 6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0" name="Graphic 600"/>
                      <wps:cNvSpPr/>
                      <wps:spPr>
                        <a:xfrm>
                          <a:off x="0" y="0"/>
                          <a:ext cx="94615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615" h="39370">
                              <a:moveTo>
                                <a:pt x="24130" y="15430"/>
                              </a:moveTo>
                              <a:lnTo>
                                <a:pt x="23520" y="11645"/>
                              </a:lnTo>
                              <a:lnTo>
                                <a:pt x="22275" y="8216"/>
                              </a:lnTo>
                              <a:lnTo>
                                <a:pt x="21399" y="5702"/>
                              </a:lnTo>
                              <a:lnTo>
                                <a:pt x="20015" y="3695"/>
                              </a:lnTo>
                              <a:lnTo>
                                <a:pt x="17741" y="1917"/>
                              </a:lnTo>
                              <a:lnTo>
                                <a:pt x="16230" y="736"/>
                              </a:lnTo>
                              <a:lnTo>
                                <a:pt x="15608" y="520"/>
                              </a:lnTo>
                              <a:lnTo>
                                <a:pt x="15608" y="22974"/>
                              </a:lnTo>
                              <a:lnTo>
                                <a:pt x="15506" y="31940"/>
                              </a:lnTo>
                              <a:lnTo>
                                <a:pt x="15392" y="33642"/>
                              </a:lnTo>
                              <a:lnTo>
                                <a:pt x="14986" y="35115"/>
                              </a:lnTo>
                              <a:lnTo>
                                <a:pt x="13741" y="36728"/>
                              </a:lnTo>
                              <a:lnTo>
                                <a:pt x="13055" y="37033"/>
                              </a:lnTo>
                              <a:lnTo>
                                <a:pt x="11277" y="37033"/>
                              </a:lnTo>
                              <a:lnTo>
                                <a:pt x="8420" y="30010"/>
                              </a:lnTo>
                              <a:lnTo>
                                <a:pt x="8458" y="7620"/>
                              </a:lnTo>
                              <a:lnTo>
                                <a:pt x="8940" y="4356"/>
                              </a:lnTo>
                              <a:lnTo>
                                <a:pt x="9398" y="3225"/>
                              </a:lnTo>
                              <a:lnTo>
                                <a:pt x="10541" y="2146"/>
                              </a:lnTo>
                              <a:lnTo>
                                <a:pt x="11163" y="1917"/>
                              </a:lnTo>
                              <a:lnTo>
                                <a:pt x="12992" y="1917"/>
                              </a:lnTo>
                              <a:lnTo>
                                <a:pt x="15608" y="22974"/>
                              </a:lnTo>
                              <a:lnTo>
                                <a:pt x="15608" y="520"/>
                              </a:lnTo>
                              <a:lnTo>
                                <a:pt x="14211" y="0"/>
                              </a:lnTo>
                              <a:lnTo>
                                <a:pt x="9893" y="0"/>
                              </a:lnTo>
                              <a:lnTo>
                                <a:pt x="0" y="23266"/>
                              </a:lnTo>
                              <a:lnTo>
                                <a:pt x="342" y="25882"/>
                              </a:lnTo>
                              <a:lnTo>
                                <a:pt x="10223" y="39065"/>
                              </a:lnTo>
                              <a:lnTo>
                                <a:pt x="13614" y="39065"/>
                              </a:lnTo>
                              <a:lnTo>
                                <a:pt x="24130" y="23266"/>
                              </a:lnTo>
                              <a:lnTo>
                                <a:pt x="24130" y="15430"/>
                              </a:lnTo>
                              <a:close/>
                            </a:path>
                            <a:path w="94615" h="39370">
                              <a:moveTo>
                                <a:pt x="37960" y="33134"/>
                              </a:moveTo>
                              <a:lnTo>
                                <a:pt x="37515" y="32042"/>
                              </a:lnTo>
                              <a:lnTo>
                                <a:pt x="35712" y="30226"/>
                              </a:lnTo>
                              <a:lnTo>
                                <a:pt x="34620" y="29781"/>
                              </a:lnTo>
                              <a:lnTo>
                                <a:pt x="33324" y="29781"/>
                              </a:lnTo>
                              <a:lnTo>
                                <a:pt x="32054" y="29781"/>
                              </a:lnTo>
                              <a:lnTo>
                                <a:pt x="30962" y="30226"/>
                              </a:lnTo>
                              <a:lnTo>
                                <a:pt x="29171" y="32042"/>
                              </a:lnTo>
                              <a:lnTo>
                                <a:pt x="28727" y="33134"/>
                              </a:lnTo>
                              <a:lnTo>
                                <a:pt x="28727" y="35687"/>
                              </a:lnTo>
                              <a:lnTo>
                                <a:pt x="29171" y="36766"/>
                              </a:lnTo>
                              <a:lnTo>
                                <a:pt x="30962" y="38557"/>
                              </a:lnTo>
                              <a:lnTo>
                                <a:pt x="32054" y="39014"/>
                              </a:lnTo>
                              <a:lnTo>
                                <a:pt x="34594" y="39014"/>
                              </a:lnTo>
                              <a:lnTo>
                                <a:pt x="35687" y="38557"/>
                              </a:lnTo>
                              <a:lnTo>
                                <a:pt x="37503" y="36766"/>
                              </a:lnTo>
                              <a:lnTo>
                                <a:pt x="37960" y="35687"/>
                              </a:lnTo>
                              <a:lnTo>
                                <a:pt x="37960" y="33134"/>
                              </a:lnTo>
                              <a:close/>
                            </a:path>
                            <a:path w="94615" h="39370">
                              <a:moveTo>
                                <a:pt x="65417" y="22682"/>
                              </a:moveTo>
                              <a:lnTo>
                                <a:pt x="64858" y="20739"/>
                              </a:lnTo>
                              <a:lnTo>
                                <a:pt x="62611" y="17678"/>
                              </a:lnTo>
                              <a:lnTo>
                                <a:pt x="60972" y="16383"/>
                              </a:lnTo>
                              <a:lnTo>
                                <a:pt x="58826" y="15328"/>
                              </a:lnTo>
                              <a:lnTo>
                                <a:pt x="60490" y="14351"/>
                              </a:lnTo>
                              <a:lnTo>
                                <a:pt x="61709" y="13208"/>
                              </a:lnTo>
                              <a:lnTo>
                                <a:pt x="63271" y="10668"/>
                              </a:lnTo>
                              <a:lnTo>
                                <a:pt x="63665" y="9334"/>
                              </a:lnTo>
                              <a:lnTo>
                                <a:pt x="63665" y="5816"/>
                              </a:lnTo>
                              <a:lnTo>
                                <a:pt x="62826" y="3949"/>
                              </a:lnTo>
                              <a:lnTo>
                                <a:pt x="59448" y="787"/>
                              </a:lnTo>
                              <a:lnTo>
                                <a:pt x="57302" y="0"/>
                              </a:lnTo>
                              <a:lnTo>
                                <a:pt x="52146" y="0"/>
                              </a:lnTo>
                              <a:lnTo>
                                <a:pt x="49834" y="774"/>
                              </a:lnTo>
                              <a:lnTo>
                                <a:pt x="45694" y="3873"/>
                              </a:lnTo>
                              <a:lnTo>
                                <a:pt x="43980" y="6197"/>
                              </a:lnTo>
                              <a:lnTo>
                                <a:pt x="42659" y="9283"/>
                              </a:lnTo>
                              <a:lnTo>
                                <a:pt x="43675" y="9639"/>
                              </a:lnTo>
                              <a:lnTo>
                                <a:pt x="45491" y="6921"/>
                              </a:lnTo>
                              <a:lnTo>
                                <a:pt x="47688" y="5537"/>
                              </a:lnTo>
                              <a:lnTo>
                                <a:pt x="51943" y="5537"/>
                              </a:lnTo>
                              <a:lnTo>
                                <a:pt x="53340" y="6083"/>
                              </a:lnTo>
                              <a:lnTo>
                                <a:pt x="55575" y="8293"/>
                              </a:lnTo>
                              <a:lnTo>
                                <a:pt x="56134" y="9601"/>
                              </a:lnTo>
                              <a:lnTo>
                                <a:pt x="56134" y="12230"/>
                              </a:lnTo>
                              <a:lnTo>
                                <a:pt x="48768" y="18516"/>
                              </a:lnTo>
                              <a:lnTo>
                                <a:pt x="48768" y="19469"/>
                              </a:lnTo>
                              <a:lnTo>
                                <a:pt x="52184" y="20281"/>
                              </a:lnTo>
                              <a:lnTo>
                                <a:pt x="54762" y="21755"/>
                              </a:lnTo>
                              <a:lnTo>
                                <a:pt x="58305" y="26009"/>
                              </a:lnTo>
                              <a:lnTo>
                                <a:pt x="59194" y="28333"/>
                              </a:lnTo>
                              <a:lnTo>
                                <a:pt x="59194" y="32512"/>
                              </a:lnTo>
                              <a:lnTo>
                                <a:pt x="58699" y="33896"/>
                              </a:lnTo>
                              <a:lnTo>
                                <a:pt x="56743" y="36042"/>
                              </a:lnTo>
                              <a:lnTo>
                                <a:pt x="55575" y="36588"/>
                              </a:lnTo>
                              <a:lnTo>
                                <a:pt x="52641" y="36588"/>
                              </a:lnTo>
                              <a:lnTo>
                                <a:pt x="50965" y="35864"/>
                              </a:lnTo>
                              <a:lnTo>
                                <a:pt x="46316" y="32118"/>
                              </a:lnTo>
                              <a:lnTo>
                                <a:pt x="45491" y="31711"/>
                              </a:lnTo>
                              <a:lnTo>
                                <a:pt x="41300" y="33807"/>
                              </a:lnTo>
                              <a:lnTo>
                                <a:pt x="41300" y="35814"/>
                              </a:lnTo>
                              <a:lnTo>
                                <a:pt x="41821" y="36766"/>
                              </a:lnTo>
                              <a:lnTo>
                                <a:pt x="44323" y="38544"/>
                              </a:lnTo>
                              <a:lnTo>
                                <a:pt x="46634" y="39065"/>
                              </a:lnTo>
                              <a:lnTo>
                                <a:pt x="54559" y="39065"/>
                              </a:lnTo>
                              <a:lnTo>
                                <a:pt x="58356" y="37706"/>
                              </a:lnTo>
                              <a:lnTo>
                                <a:pt x="64008" y="32232"/>
                              </a:lnTo>
                              <a:lnTo>
                                <a:pt x="65417" y="28917"/>
                              </a:lnTo>
                              <a:lnTo>
                                <a:pt x="65417" y="22682"/>
                              </a:lnTo>
                              <a:close/>
                            </a:path>
                            <a:path w="94615" h="39370">
                              <a:moveTo>
                                <a:pt x="94246" y="723"/>
                              </a:moveTo>
                              <a:lnTo>
                                <a:pt x="76695" y="723"/>
                              </a:lnTo>
                              <a:lnTo>
                                <a:pt x="69951" y="19634"/>
                              </a:lnTo>
                              <a:lnTo>
                                <a:pt x="77152" y="19608"/>
                              </a:lnTo>
                              <a:lnTo>
                                <a:pt x="81241" y="20624"/>
                              </a:lnTo>
                              <a:lnTo>
                                <a:pt x="87757" y="24714"/>
                              </a:lnTo>
                              <a:lnTo>
                                <a:pt x="89382" y="27368"/>
                              </a:lnTo>
                              <a:lnTo>
                                <a:pt x="89382" y="32194"/>
                              </a:lnTo>
                              <a:lnTo>
                                <a:pt x="88849" y="33528"/>
                              </a:lnTo>
                              <a:lnTo>
                                <a:pt x="86715" y="35737"/>
                              </a:lnTo>
                              <a:lnTo>
                                <a:pt x="85432" y="36283"/>
                              </a:lnTo>
                              <a:lnTo>
                                <a:pt x="83185" y="36283"/>
                              </a:lnTo>
                              <a:lnTo>
                                <a:pt x="82537" y="36182"/>
                              </a:lnTo>
                              <a:lnTo>
                                <a:pt x="81153" y="35661"/>
                              </a:lnTo>
                              <a:lnTo>
                                <a:pt x="80175" y="35128"/>
                              </a:lnTo>
                              <a:lnTo>
                                <a:pt x="77266" y="33096"/>
                              </a:lnTo>
                              <a:lnTo>
                                <a:pt x="75996" y="32334"/>
                              </a:lnTo>
                              <a:lnTo>
                                <a:pt x="70065" y="33794"/>
                              </a:lnTo>
                              <a:lnTo>
                                <a:pt x="70065" y="35623"/>
                              </a:lnTo>
                              <a:lnTo>
                                <a:pt x="70637" y="36550"/>
                              </a:lnTo>
                              <a:lnTo>
                                <a:pt x="73431" y="38506"/>
                              </a:lnTo>
                              <a:lnTo>
                                <a:pt x="75793" y="39065"/>
                              </a:lnTo>
                              <a:lnTo>
                                <a:pt x="81711" y="39065"/>
                              </a:lnTo>
                              <a:lnTo>
                                <a:pt x="94183" y="27724"/>
                              </a:lnTo>
                              <a:lnTo>
                                <a:pt x="94183" y="21805"/>
                              </a:lnTo>
                              <a:lnTo>
                                <a:pt x="92786" y="18796"/>
                              </a:lnTo>
                              <a:lnTo>
                                <a:pt x="86537" y="13436"/>
                              </a:lnTo>
                              <a:lnTo>
                                <a:pt x="81648" y="11836"/>
                              </a:lnTo>
                              <a:lnTo>
                                <a:pt x="75298" y="11595"/>
                              </a:lnTo>
                              <a:lnTo>
                                <a:pt x="76682" y="7861"/>
                              </a:lnTo>
                              <a:lnTo>
                                <a:pt x="91478" y="7861"/>
                              </a:lnTo>
                              <a:lnTo>
                                <a:pt x="94246" y="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641006pt;margin-top:-53.164135pt;width:7.45pt;height:3.1pt;mso-position-horizontal-relative:page;mso-position-vertical-relative:paragraph;z-index:15808000" id="docshape189" coordorigin="1633,-1063" coordsize="149,62" path="m1671,-1039l1670,-1045,1668,-1050,1667,-1054,1664,-1057,1661,-1060,1658,-1062,1657,-1062,1657,-1027,1657,-1013,1657,-1010,1656,-1008,1654,-1005,1653,-1005,1651,-1005,1650,-1005,1648,-1007,1647,-1008,1646,-1013,1646,-1016,1646,-1051,1647,-1056,1648,-1058,1649,-1060,1650,-1060,1653,-1060,1654,-1060,1656,-1057,1657,-1055,1657,-1051,1657,-1027,1657,-1062,1655,-1063,1648,-1063,1645,-1062,1639,-1057,1637,-1054,1634,-1044,1633,-1039,1633,-1027,1633,-1023,1635,-1018,1636,-1015,1637,-1012,1640,-1007,1642,-1005,1644,-1004,1646,-1003,1649,-1002,1654,-1002,1657,-1002,1661,-1005,1661,-1005,1663,-1006,1666,-1010,1667,-1013,1670,-1021,1671,-1027,1671,-1039xm1693,-1011l1692,-1013,1689,-1016,1687,-1016,1685,-1016,1683,-1016,1682,-1016,1679,-1013,1678,-1011,1678,-1007,1679,-1005,1682,-1003,1683,-1002,1687,-1002,1689,-1003,1692,-1005,1693,-1007,1693,-1011xm1736,-1028l1735,-1031,1731,-1035,1729,-1037,1725,-1039,1728,-1041,1730,-1042,1732,-1046,1733,-1049,1733,-1054,1732,-1057,1726,-1062,1723,-1063,1715,-1063,1711,-1062,1705,-1057,1702,-1054,1700,-1049,1702,-1048,1704,-1052,1708,-1055,1715,-1055,1717,-1054,1720,-1050,1721,-1048,1721,-1044,1721,-1042,1719,-1039,1718,-1038,1715,-1036,1713,-1035,1710,-1034,1710,-1033,1715,-1031,1719,-1029,1725,-1022,1726,-1019,1726,-1012,1725,-1010,1722,-1007,1720,-1006,1716,-1006,1713,-1007,1706,-1013,1704,-1013,1704,-1014,1701,-1014,1700,-1013,1698,-1011,1698,-1010,1698,-1007,1699,-1005,1703,-1003,1706,-1002,1719,-1002,1725,-1004,1734,-1013,1736,-1018,1736,-1028xm1781,-1062l1754,-1062,1743,-1032,1754,-1032,1761,-1031,1771,-1024,1774,-1020,1774,-1013,1773,-1010,1769,-1007,1767,-1006,1764,-1006,1763,-1006,1761,-1007,1759,-1008,1755,-1011,1753,-1012,1750,-1013,1749,-1014,1747,-1014,1746,-1013,1744,-1011,1743,-1010,1743,-1007,1744,-1006,1748,-1003,1752,-1002,1762,-1002,1766,-1003,1773,-1006,1776,-1009,1780,-1016,1781,-1020,1781,-1029,1779,-1034,1769,-1042,1761,-1045,1751,-1045,1754,-1051,1777,-1051,1781,-106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1111279</wp:posOffset>
            </wp:positionH>
            <wp:positionV relativeFrom="paragraph">
              <wp:posOffset>-393739</wp:posOffset>
            </wp:positionV>
            <wp:extent cx="1625117" cy="52387"/>
            <wp:effectExtent l="0" t="0" r="0" b="0"/>
            <wp:wrapNone/>
            <wp:docPr id="601" name="Image 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1" name="Image 60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117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2914510</wp:posOffset>
            </wp:positionH>
            <wp:positionV relativeFrom="paragraph">
              <wp:posOffset>-546647</wp:posOffset>
            </wp:positionV>
            <wp:extent cx="856549" cy="66675"/>
            <wp:effectExtent l="0" t="0" r="0" b="0"/>
            <wp:wrapNone/>
            <wp:docPr id="602" name="Image 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2" name="Image 60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549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3823842</wp:posOffset>
            </wp:positionH>
            <wp:positionV relativeFrom="paragraph">
              <wp:posOffset>-546647</wp:posOffset>
            </wp:positionV>
            <wp:extent cx="760354" cy="66675"/>
            <wp:effectExtent l="0" t="0" r="0" b="0"/>
            <wp:wrapNone/>
            <wp:docPr id="603" name="Image 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3" name="Image 60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354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2914510</wp:posOffset>
            </wp:positionH>
            <wp:positionV relativeFrom="paragraph">
              <wp:posOffset>-406477</wp:posOffset>
            </wp:positionV>
            <wp:extent cx="721343" cy="67151"/>
            <wp:effectExtent l="0" t="0" r="0" b="0"/>
            <wp:wrapNone/>
            <wp:docPr id="604" name="Image 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4" name="Image 60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343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4819980</wp:posOffset>
                </wp:positionH>
                <wp:positionV relativeFrom="paragraph">
                  <wp:posOffset>-677394</wp:posOffset>
                </wp:positionV>
                <wp:extent cx="94615" cy="39370"/>
                <wp:effectExtent l="0" t="0" r="0" b="0"/>
                <wp:wrapNone/>
                <wp:docPr id="605" name="Graphic 6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5" name="Graphic 605"/>
                      <wps:cNvSpPr/>
                      <wps:spPr>
                        <a:xfrm>
                          <a:off x="0" y="0"/>
                          <a:ext cx="94615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615" h="39370">
                              <a:moveTo>
                                <a:pt x="24142" y="15443"/>
                              </a:moveTo>
                              <a:lnTo>
                                <a:pt x="23520" y="11671"/>
                              </a:lnTo>
                              <a:lnTo>
                                <a:pt x="21399" y="5715"/>
                              </a:lnTo>
                              <a:lnTo>
                                <a:pt x="20015" y="3721"/>
                              </a:lnTo>
                              <a:lnTo>
                                <a:pt x="17716" y="1917"/>
                              </a:lnTo>
                              <a:lnTo>
                                <a:pt x="16243" y="749"/>
                              </a:lnTo>
                              <a:lnTo>
                                <a:pt x="15608" y="520"/>
                              </a:lnTo>
                              <a:lnTo>
                                <a:pt x="15608" y="22987"/>
                              </a:lnTo>
                              <a:lnTo>
                                <a:pt x="15481" y="32473"/>
                              </a:lnTo>
                              <a:lnTo>
                                <a:pt x="13055" y="37033"/>
                              </a:lnTo>
                              <a:lnTo>
                                <a:pt x="11277" y="37033"/>
                              </a:lnTo>
                              <a:lnTo>
                                <a:pt x="8343" y="28384"/>
                              </a:lnTo>
                              <a:lnTo>
                                <a:pt x="8458" y="7632"/>
                              </a:lnTo>
                              <a:lnTo>
                                <a:pt x="8940" y="4381"/>
                              </a:lnTo>
                              <a:lnTo>
                                <a:pt x="9398" y="3225"/>
                              </a:lnTo>
                              <a:lnTo>
                                <a:pt x="10553" y="2146"/>
                              </a:lnTo>
                              <a:lnTo>
                                <a:pt x="11176" y="1917"/>
                              </a:lnTo>
                              <a:lnTo>
                                <a:pt x="13004" y="1917"/>
                              </a:lnTo>
                              <a:lnTo>
                                <a:pt x="15608" y="22987"/>
                              </a:lnTo>
                              <a:lnTo>
                                <a:pt x="15608" y="520"/>
                              </a:lnTo>
                              <a:lnTo>
                                <a:pt x="14211" y="0"/>
                              </a:lnTo>
                              <a:lnTo>
                                <a:pt x="9906" y="0"/>
                              </a:lnTo>
                              <a:lnTo>
                                <a:pt x="0" y="23291"/>
                              </a:lnTo>
                              <a:lnTo>
                                <a:pt x="355" y="25895"/>
                              </a:lnTo>
                              <a:lnTo>
                                <a:pt x="10223" y="39065"/>
                              </a:lnTo>
                              <a:lnTo>
                                <a:pt x="13627" y="39065"/>
                              </a:lnTo>
                              <a:lnTo>
                                <a:pt x="15074" y="38709"/>
                              </a:lnTo>
                              <a:lnTo>
                                <a:pt x="17767" y="37211"/>
                              </a:lnTo>
                              <a:lnTo>
                                <a:pt x="17970" y="37033"/>
                              </a:lnTo>
                              <a:lnTo>
                                <a:pt x="19011" y="36156"/>
                              </a:lnTo>
                              <a:lnTo>
                                <a:pt x="21107" y="33655"/>
                              </a:lnTo>
                              <a:lnTo>
                                <a:pt x="21945" y="31940"/>
                              </a:lnTo>
                              <a:lnTo>
                                <a:pt x="23622" y="26784"/>
                              </a:lnTo>
                              <a:lnTo>
                                <a:pt x="24142" y="23291"/>
                              </a:lnTo>
                              <a:lnTo>
                                <a:pt x="24142" y="15443"/>
                              </a:lnTo>
                              <a:close/>
                            </a:path>
                            <a:path w="94615" h="39370">
                              <a:moveTo>
                                <a:pt x="37947" y="33147"/>
                              </a:moveTo>
                              <a:lnTo>
                                <a:pt x="37503" y="32067"/>
                              </a:lnTo>
                              <a:lnTo>
                                <a:pt x="35699" y="30264"/>
                              </a:lnTo>
                              <a:lnTo>
                                <a:pt x="34607" y="29794"/>
                              </a:lnTo>
                              <a:lnTo>
                                <a:pt x="33324" y="29794"/>
                              </a:lnTo>
                              <a:lnTo>
                                <a:pt x="32042" y="29794"/>
                              </a:lnTo>
                              <a:lnTo>
                                <a:pt x="30962" y="30264"/>
                              </a:lnTo>
                              <a:lnTo>
                                <a:pt x="30060" y="31153"/>
                              </a:lnTo>
                              <a:lnTo>
                                <a:pt x="29171" y="32067"/>
                              </a:lnTo>
                              <a:lnTo>
                                <a:pt x="28714" y="33147"/>
                              </a:lnTo>
                              <a:lnTo>
                                <a:pt x="28714" y="35699"/>
                              </a:lnTo>
                              <a:lnTo>
                                <a:pt x="29171" y="36791"/>
                              </a:lnTo>
                              <a:lnTo>
                                <a:pt x="30060" y="37693"/>
                              </a:lnTo>
                              <a:lnTo>
                                <a:pt x="30962" y="38569"/>
                              </a:lnTo>
                              <a:lnTo>
                                <a:pt x="32042" y="39027"/>
                              </a:lnTo>
                              <a:lnTo>
                                <a:pt x="34594" y="39027"/>
                              </a:lnTo>
                              <a:lnTo>
                                <a:pt x="35687" y="38569"/>
                              </a:lnTo>
                              <a:lnTo>
                                <a:pt x="37503" y="36791"/>
                              </a:lnTo>
                              <a:lnTo>
                                <a:pt x="37947" y="35699"/>
                              </a:lnTo>
                              <a:lnTo>
                                <a:pt x="37947" y="33147"/>
                              </a:lnTo>
                              <a:close/>
                            </a:path>
                            <a:path w="94615" h="39370">
                              <a:moveTo>
                                <a:pt x="66624" y="15443"/>
                              </a:moveTo>
                              <a:lnTo>
                                <a:pt x="66001" y="11671"/>
                              </a:lnTo>
                              <a:lnTo>
                                <a:pt x="63881" y="5715"/>
                              </a:lnTo>
                              <a:lnTo>
                                <a:pt x="62496" y="3721"/>
                              </a:lnTo>
                              <a:lnTo>
                                <a:pt x="60198" y="1917"/>
                              </a:lnTo>
                              <a:lnTo>
                                <a:pt x="58724" y="749"/>
                              </a:lnTo>
                              <a:lnTo>
                                <a:pt x="58051" y="508"/>
                              </a:lnTo>
                              <a:lnTo>
                                <a:pt x="58051" y="25895"/>
                              </a:lnTo>
                              <a:lnTo>
                                <a:pt x="57937" y="32473"/>
                              </a:lnTo>
                              <a:lnTo>
                                <a:pt x="55524" y="37033"/>
                              </a:lnTo>
                              <a:lnTo>
                                <a:pt x="53759" y="37033"/>
                              </a:lnTo>
                              <a:lnTo>
                                <a:pt x="50888" y="30022"/>
                              </a:lnTo>
                              <a:lnTo>
                                <a:pt x="50927" y="7632"/>
                              </a:lnTo>
                              <a:lnTo>
                                <a:pt x="51422" y="4381"/>
                              </a:lnTo>
                              <a:lnTo>
                                <a:pt x="51879" y="3225"/>
                              </a:lnTo>
                              <a:lnTo>
                                <a:pt x="53022" y="2146"/>
                              </a:lnTo>
                              <a:lnTo>
                                <a:pt x="53644" y="1917"/>
                              </a:lnTo>
                              <a:lnTo>
                                <a:pt x="55473" y="1917"/>
                              </a:lnTo>
                              <a:lnTo>
                                <a:pt x="58051" y="25895"/>
                              </a:lnTo>
                              <a:lnTo>
                                <a:pt x="58051" y="508"/>
                              </a:lnTo>
                              <a:lnTo>
                                <a:pt x="56692" y="0"/>
                              </a:lnTo>
                              <a:lnTo>
                                <a:pt x="52387" y="0"/>
                              </a:lnTo>
                              <a:lnTo>
                                <a:pt x="42468" y="23291"/>
                              </a:lnTo>
                              <a:lnTo>
                                <a:pt x="42837" y="25895"/>
                              </a:lnTo>
                              <a:lnTo>
                                <a:pt x="52705" y="39065"/>
                              </a:lnTo>
                              <a:lnTo>
                                <a:pt x="56108" y="39065"/>
                              </a:lnTo>
                              <a:lnTo>
                                <a:pt x="57556" y="38709"/>
                              </a:lnTo>
                              <a:lnTo>
                                <a:pt x="60248" y="37211"/>
                              </a:lnTo>
                              <a:lnTo>
                                <a:pt x="60452" y="37033"/>
                              </a:lnTo>
                              <a:lnTo>
                                <a:pt x="61493" y="36156"/>
                              </a:lnTo>
                              <a:lnTo>
                                <a:pt x="63576" y="33655"/>
                              </a:lnTo>
                              <a:lnTo>
                                <a:pt x="64414" y="32016"/>
                              </a:lnTo>
                              <a:lnTo>
                                <a:pt x="66090" y="26784"/>
                              </a:lnTo>
                              <a:lnTo>
                                <a:pt x="66624" y="23291"/>
                              </a:lnTo>
                              <a:lnTo>
                                <a:pt x="66624" y="15443"/>
                              </a:lnTo>
                              <a:close/>
                            </a:path>
                            <a:path w="94615" h="39370">
                              <a:moveTo>
                                <a:pt x="94310" y="15443"/>
                              </a:moveTo>
                              <a:lnTo>
                                <a:pt x="93700" y="11671"/>
                              </a:lnTo>
                              <a:lnTo>
                                <a:pt x="92456" y="8216"/>
                              </a:lnTo>
                              <a:lnTo>
                                <a:pt x="91579" y="5715"/>
                              </a:lnTo>
                              <a:lnTo>
                                <a:pt x="90182" y="3721"/>
                              </a:lnTo>
                              <a:lnTo>
                                <a:pt x="87884" y="1917"/>
                              </a:lnTo>
                              <a:lnTo>
                                <a:pt x="86410" y="749"/>
                              </a:lnTo>
                              <a:lnTo>
                                <a:pt x="85750" y="508"/>
                              </a:lnTo>
                              <a:lnTo>
                                <a:pt x="85750" y="25895"/>
                              </a:lnTo>
                              <a:lnTo>
                                <a:pt x="85648" y="32473"/>
                              </a:lnTo>
                              <a:lnTo>
                                <a:pt x="85521" y="33756"/>
                              </a:lnTo>
                              <a:lnTo>
                                <a:pt x="85153" y="35115"/>
                              </a:lnTo>
                              <a:lnTo>
                                <a:pt x="83921" y="36741"/>
                              </a:lnTo>
                              <a:lnTo>
                                <a:pt x="83223" y="37033"/>
                              </a:lnTo>
                              <a:lnTo>
                                <a:pt x="81445" y="37033"/>
                              </a:lnTo>
                              <a:lnTo>
                                <a:pt x="78587" y="30022"/>
                              </a:lnTo>
                              <a:lnTo>
                                <a:pt x="78625" y="7632"/>
                              </a:lnTo>
                              <a:lnTo>
                                <a:pt x="79108" y="4381"/>
                              </a:lnTo>
                              <a:lnTo>
                                <a:pt x="79565" y="3225"/>
                              </a:lnTo>
                              <a:lnTo>
                                <a:pt x="80721" y="2146"/>
                              </a:lnTo>
                              <a:lnTo>
                                <a:pt x="81330" y="1917"/>
                              </a:lnTo>
                              <a:lnTo>
                                <a:pt x="83185" y="1917"/>
                              </a:lnTo>
                              <a:lnTo>
                                <a:pt x="85750" y="25895"/>
                              </a:lnTo>
                              <a:lnTo>
                                <a:pt x="85750" y="508"/>
                              </a:lnTo>
                              <a:lnTo>
                                <a:pt x="84378" y="0"/>
                              </a:lnTo>
                              <a:lnTo>
                                <a:pt x="80073" y="0"/>
                              </a:lnTo>
                              <a:lnTo>
                                <a:pt x="70167" y="23291"/>
                              </a:lnTo>
                              <a:lnTo>
                                <a:pt x="70510" y="25895"/>
                              </a:lnTo>
                              <a:lnTo>
                                <a:pt x="80403" y="39065"/>
                              </a:lnTo>
                              <a:lnTo>
                                <a:pt x="83781" y="39065"/>
                              </a:lnTo>
                              <a:lnTo>
                                <a:pt x="85255" y="38709"/>
                              </a:lnTo>
                              <a:lnTo>
                                <a:pt x="87947" y="37211"/>
                              </a:lnTo>
                              <a:lnTo>
                                <a:pt x="88150" y="37033"/>
                              </a:lnTo>
                              <a:lnTo>
                                <a:pt x="89141" y="36195"/>
                              </a:lnTo>
                              <a:lnTo>
                                <a:pt x="91262" y="33655"/>
                              </a:lnTo>
                              <a:lnTo>
                                <a:pt x="92113" y="32016"/>
                              </a:lnTo>
                              <a:lnTo>
                                <a:pt x="92735" y="30022"/>
                              </a:lnTo>
                              <a:lnTo>
                                <a:pt x="93789" y="26784"/>
                              </a:lnTo>
                              <a:lnTo>
                                <a:pt x="94310" y="23291"/>
                              </a:lnTo>
                              <a:lnTo>
                                <a:pt x="94310" y="154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526031pt;margin-top:-53.338135pt;width:7.45pt;height:3.1pt;mso-position-horizontal-relative:page;mso-position-vertical-relative:paragraph;z-index:15815168" id="docshape190" coordorigin="7591,-1067" coordsize="149,62" path="m7629,-1042l7628,-1048,7624,-1058,7622,-1061,7618,-1064,7616,-1066,7615,-1066,7615,-1031,7615,-1016,7615,-1014,7614,-1011,7613,-1010,7612,-1009,7611,-1008,7608,-1008,7607,-1009,7606,-1010,7605,-1012,7604,-1016,7604,-1022,7604,-1055,7605,-1060,7605,-1062,7607,-1063,7608,-1064,7611,-1064,7612,-1063,7614,-1061,7615,-1058,7615,-1055,7615,-1031,7615,-1066,7613,-1067,7606,-1067,7603,-1066,7597,-1061,7595,-1057,7591,-1048,7591,-1042,7591,-1030,7591,-1026,7593,-1018,7594,-1016,7596,-1014,7597,-1011,7599,-1009,7604,-1006,7607,-1005,7612,-1005,7614,-1006,7619,-1008,7619,-1008,7620,-1010,7624,-1014,7625,-1016,7628,-1025,7629,-1030,7629,-1042xm7650,-1015l7650,-1016,7647,-1019,7645,-1020,7643,-1020,7641,-1020,7639,-1019,7638,-1018,7636,-1016,7636,-1015,7636,-1011,7636,-1009,7638,-1007,7639,-1006,7641,-1005,7645,-1005,7647,-1006,7650,-1009,7650,-1011,7650,-1015xm7695,-1042l7694,-1048,7691,-1058,7689,-1061,7685,-1064,7683,-1066,7682,-1066,7682,-1026,7682,-1016,7682,-1014,7681,-1011,7680,-1010,7679,-1009,7678,-1008,7675,-1008,7674,-1009,7672,-1010,7672,-1012,7671,-1016,7671,-1019,7671,-1055,7672,-1060,7672,-1062,7674,-1063,7675,-1064,7678,-1064,7679,-1063,7681,-1061,7682,-1058,7682,-1055,7682,-1026,7682,-1066,7680,-1067,7673,-1067,7670,-1066,7664,-1061,7662,-1057,7658,-1048,7657,-1042,7657,-1030,7658,-1026,7659,-1022,7660,-1018,7661,-1016,7663,-1014,7664,-1011,7666,-1009,7671,-1006,7674,-1005,7679,-1005,7681,-1006,7685,-1008,7686,-1008,7687,-1010,7691,-1014,7692,-1016,7695,-1025,7695,-1030,7695,-1042xm7739,-1042l7738,-1048,7736,-1054,7735,-1058,7733,-1061,7729,-1064,7727,-1066,7726,-1066,7726,-1026,7725,-1016,7725,-1014,7725,-1011,7723,-1009,7722,-1008,7719,-1008,7718,-1009,7716,-1010,7715,-1012,7715,-1014,7714,-1016,7714,-1019,7714,-1055,7715,-1060,7716,-1062,7718,-1063,7719,-1064,7722,-1064,7723,-1063,7725,-1061,7725,-1058,7725,-1055,7726,-1026,7726,-1066,7723,-1067,7717,-1067,7713,-1066,7707,-1061,7705,-1057,7702,-1048,7701,-1042,7701,-1030,7702,-1026,7704,-1018,7705,-1016,7708,-1011,7710,-1009,7715,-1006,7717,-1005,7722,-1005,7725,-1006,7729,-1008,7729,-1008,7731,-1010,7734,-1014,7736,-1016,7737,-1019,7738,-1025,7739,-1030,7739,-10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4970640</wp:posOffset>
                </wp:positionH>
                <wp:positionV relativeFrom="paragraph">
                  <wp:posOffset>-496317</wp:posOffset>
                </wp:positionV>
                <wp:extent cx="1366520" cy="167005"/>
                <wp:effectExtent l="0" t="0" r="0" b="0"/>
                <wp:wrapNone/>
                <wp:docPr id="606" name="Group 6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6" name="Group 606"/>
                      <wpg:cNvGrpSpPr/>
                      <wpg:grpSpPr>
                        <a:xfrm>
                          <a:off x="0" y="0"/>
                          <a:ext cx="1366520" cy="167005"/>
                          <a:chExt cx="1366520" cy="167005"/>
                        </a:xfrm>
                      </wpg:grpSpPr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356" cy="1665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3041" y="0"/>
                            <a:ext cx="652945" cy="1665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1.389008pt;margin-top:-39.080112pt;width:107.6pt;height:13.15pt;mso-position-horizontal-relative:page;mso-position-vertical-relative:paragraph;z-index:15817728" id="docshapegroup191" coordorigin="7828,-782" coordsize="2152,263">
                <v:shape style="position:absolute;left:7827;top:-782;width:1099;height:263" type="#_x0000_t75" id="docshape192" stroked="false">
                  <v:imagedata r:id="rId57" o:title=""/>
                </v:shape>
                <v:shape style="position:absolute;left:8950;top:-782;width:1029;height:263" type="#_x0000_t75" id="docshape193" stroked="false">
                  <v:imagedata r:id="rId58" o:title=""/>
                </v:shape>
                <w10:wrap type="none"/>
              </v:group>
            </w:pict>
          </mc:Fallback>
        </mc:AlternateContent>
      </w:r>
      <w:bookmarkStart w:name="_bookmark52" w:id="74"/>
      <w:bookmarkEnd w:id="74"/>
      <w:r>
        <w:rPr/>
      </w:r>
      <w:r>
        <w:rPr>
          <w:b/>
          <w:w w:val="115"/>
          <w:sz w:val="12"/>
        </w:rPr>
        <w:t>/ig.</w:t>
      </w:r>
      <w:r>
        <w:rPr>
          <w:b/>
          <w:spacing w:val="26"/>
          <w:w w:val="115"/>
          <w:sz w:val="12"/>
        </w:rPr>
        <w:t> </w:t>
      </w:r>
      <w:r>
        <w:rPr>
          <w:b/>
          <w:w w:val="115"/>
          <w:sz w:val="12"/>
        </w:rPr>
        <w:t>21.</w:t>
      </w:r>
      <w:r>
        <w:rPr>
          <w:b/>
          <w:spacing w:val="57"/>
          <w:w w:val="115"/>
          <w:sz w:val="12"/>
        </w:rPr>
        <w:t> </w:t>
      </w:r>
      <w:r>
        <w:rPr>
          <w:w w:val="115"/>
          <w:sz w:val="12"/>
        </w:rPr>
        <w:t>Comparisons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metrics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calculated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after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Contrast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Stretching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operations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CEED2016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dataset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[</w:t>
      </w:r>
      <w:hyperlink w:history="true" w:anchor="_bookmark83">
        <w:r>
          <w:rPr>
            <w:color w:val="007FAC"/>
            <w:w w:val="115"/>
            <w:sz w:val="12"/>
          </w:rPr>
          <w:t>30</w:t>
        </w:r>
      </w:hyperlink>
      <w:r>
        <w:rPr>
          <w:w w:val="115"/>
          <w:sz w:val="12"/>
        </w:rPr>
        <w:t>]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after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correction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proposed</w:t>
      </w:r>
      <w:r>
        <w:rPr>
          <w:w w:val="115"/>
          <w:sz w:val="12"/>
        </w:rPr>
        <w:t> methodology.</w:t>
      </w:r>
    </w:p>
    <w:p>
      <w:pPr>
        <w:pStyle w:val="BodyText"/>
        <w:spacing w:before="131"/>
        <w:ind w:left="0"/>
        <w:rPr>
          <w:sz w:val="12"/>
        </w:rPr>
      </w:pPr>
    </w:p>
    <w:p>
      <w:pPr>
        <w:spacing w:before="0"/>
        <w:ind w:left="2972" w:right="0" w:firstLine="0"/>
        <w:jc w:val="left"/>
        <w:rPr>
          <w:b/>
          <w:sz w:val="12"/>
        </w:rPr>
      </w:pP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spacing w:line="297" w:lineRule="auto" w:before="33"/>
        <w:ind w:left="2972" w:right="2895" w:firstLine="0"/>
        <w:jc w:val="left"/>
        <w:rPr>
          <w:sz w:val="12"/>
        </w:rPr>
      </w:pPr>
      <w:bookmarkStart w:name="_bookmark53" w:id="75"/>
      <w:bookmarkEnd w:id="75"/>
      <w:r>
        <w:rPr/>
      </w:r>
      <w:r>
        <w:rPr>
          <w:w w:val="115"/>
          <w:sz w:val="12"/>
        </w:rPr>
        <w:t>Performance comparison on Complex Matrix Multiplication using CEASE [</w:t>
      </w:r>
      <w:hyperlink w:history="true" w:anchor="_bookmark68">
        <w:r>
          <w:rPr>
            <w:color w:val="007FAC"/>
            <w:w w:val="115"/>
            <w:sz w:val="12"/>
          </w:rPr>
          <w:t>15</w:t>
        </w:r>
      </w:hyperlink>
      <w:r>
        <w:rPr>
          <w:w w:val="115"/>
          <w:sz w:val="12"/>
        </w:rPr>
        <w:t>]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proposed</w:t>
      </w:r>
      <w:r>
        <w:rPr>
          <w:w w:val="115"/>
          <w:sz w:val="12"/>
        </w:rPr>
        <w:t> method.</w:t>
      </w:r>
    </w:p>
    <w:p>
      <w:pPr>
        <w:pStyle w:val="BodyText"/>
        <w:spacing w:line="20" w:lineRule="exact"/>
        <w:ind w:left="29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72435" cy="5080"/>
                <wp:effectExtent l="9525" t="0" r="0" b="4445"/>
                <wp:docPr id="609" name="Group 6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9" name="Group 609"/>
                      <wpg:cNvGrpSpPr/>
                      <wpg:grpSpPr>
                        <a:xfrm>
                          <a:off x="0" y="0"/>
                          <a:ext cx="2972435" cy="5080"/>
                          <a:chExt cx="2972435" cy="5080"/>
                        </a:xfrm>
                      </wpg:grpSpPr>
                      <wps:wsp>
                        <wps:cNvPr id="610" name="Graphic 610"/>
                        <wps:cNvSpPr/>
                        <wps:spPr>
                          <a:xfrm>
                            <a:off x="0" y="2527"/>
                            <a:ext cx="2972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2435" h="0">
                                <a:moveTo>
                                  <a:pt x="0" y="0"/>
                                </a:moveTo>
                                <a:lnTo>
                                  <a:pt x="2972358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4.05pt;height:.4pt;mso-position-horizontal-relative:char;mso-position-vertical-relative:line" id="docshapegroup194" coordorigin="0,0" coordsize="4681,8">
                <v:line style="position:absolute" from="0,4" to="468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714" w:val="left" w:leader="none"/>
        </w:tabs>
        <w:spacing w:before="22"/>
        <w:ind w:left="306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3400425</wp:posOffset>
                </wp:positionH>
                <wp:positionV relativeFrom="paragraph">
                  <wp:posOffset>138201</wp:posOffset>
                </wp:positionV>
                <wp:extent cx="1866264" cy="1270"/>
                <wp:effectExtent l="0" t="0" r="0" b="0"/>
                <wp:wrapNone/>
                <wp:docPr id="611" name="Graphic 6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1" name="Graphic 611"/>
                      <wps:cNvSpPr/>
                      <wps:spPr>
                        <a:xfrm>
                          <a:off x="0" y="0"/>
                          <a:ext cx="18662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264" h="0">
                              <a:moveTo>
                                <a:pt x="0" y="0"/>
                              </a:moveTo>
                              <a:lnTo>
                                <a:pt x="186575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8240" from="267.75pt,10.882pt" to="414.66pt,10.88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Mean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squared</w:t>
      </w:r>
      <w:r>
        <w:rPr>
          <w:spacing w:val="21"/>
          <w:w w:val="115"/>
          <w:sz w:val="12"/>
        </w:rPr>
        <w:t> </w:t>
      </w:r>
      <w:r>
        <w:rPr>
          <w:spacing w:val="-2"/>
          <w:w w:val="115"/>
          <w:sz w:val="12"/>
        </w:rPr>
        <w:t>error</w:t>
      </w:r>
      <w:r>
        <w:rPr>
          <w:sz w:val="12"/>
        </w:rPr>
        <w:tab/>
      </w:r>
      <w:r>
        <w:rPr>
          <w:w w:val="115"/>
          <w:sz w:val="12"/>
        </w:rPr>
        <w:t>Matrix</w:t>
      </w:r>
      <w:r>
        <w:rPr>
          <w:spacing w:val="15"/>
          <w:w w:val="115"/>
          <w:sz w:val="12"/>
        </w:rPr>
        <w:t> </w:t>
      </w:r>
      <w:r>
        <w:rPr>
          <w:spacing w:val="-2"/>
          <w:w w:val="115"/>
          <w:sz w:val="12"/>
        </w:rPr>
        <w:t>Multiplication</w:t>
      </w:r>
    </w:p>
    <w:p>
      <w:pPr>
        <w:spacing w:after="0"/>
        <w:jc w:val="left"/>
        <w:rPr>
          <w:sz w:val="12"/>
        </w:rPr>
        <w:sectPr>
          <w:pgSz w:w="11910" w:h="15880"/>
          <w:pgMar w:header="655" w:footer="544" w:top="840" w:bottom="740" w:left="640" w:right="620"/>
        </w:sectPr>
      </w:pPr>
    </w:p>
    <w:p>
      <w:pPr>
        <w:spacing w:before="100"/>
        <w:ind w:left="4715" w:right="0" w:firstLine="0"/>
        <w:jc w:val="left"/>
        <w:rPr>
          <w:sz w:val="12"/>
        </w:rPr>
      </w:pPr>
      <w:r>
        <w:rPr>
          <w:spacing w:val="-2"/>
          <w:sz w:val="12"/>
        </w:rPr>
        <w:t>CEASE</w:t>
      </w:r>
    </w:p>
    <w:p>
      <w:pPr>
        <w:spacing w:before="34"/>
        <w:ind w:left="4715" w:right="0" w:firstLine="0"/>
        <w:jc w:val="left"/>
        <w:rPr>
          <w:sz w:val="12"/>
        </w:rPr>
      </w:pPr>
      <w:r>
        <w:rPr>
          <w:w w:val="115"/>
          <w:sz w:val="12"/>
        </w:rPr>
        <w:t>(Constant</w:t>
      </w:r>
      <w:r>
        <w:rPr>
          <w:spacing w:val="21"/>
          <w:w w:val="120"/>
          <w:sz w:val="12"/>
        </w:rPr>
        <w:t> </w:t>
      </w:r>
      <w:r>
        <w:rPr>
          <w:spacing w:val="-2"/>
          <w:w w:val="120"/>
          <w:sz w:val="12"/>
        </w:rPr>
        <w:t>error)</w:t>
      </w:r>
    </w:p>
    <w:p>
      <w:pPr>
        <w:spacing w:before="100"/>
        <w:ind w:left="685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ReCo</w:t>
      </w:r>
    </w:p>
    <w:p>
      <w:pPr>
        <w:spacing w:line="297" w:lineRule="auto" w:before="34"/>
        <w:ind w:left="685" w:right="283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2293823</wp:posOffset>
                </wp:positionH>
                <wp:positionV relativeFrom="paragraph">
                  <wp:posOffset>254014</wp:posOffset>
                </wp:positionV>
                <wp:extent cx="2972435" cy="1270"/>
                <wp:effectExtent l="0" t="0" r="0" b="0"/>
                <wp:wrapNone/>
                <wp:docPr id="612" name="Graphic 6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2" name="Graphic 612"/>
                      <wps:cNvSpPr/>
                      <wps:spPr>
                        <a:xfrm>
                          <a:off x="0" y="0"/>
                          <a:ext cx="2972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2435" h="0">
                              <a:moveTo>
                                <a:pt x="0" y="0"/>
                              </a:moveTo>
                              <a:lnTo>
                                <a:pt x="297235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8752" from="180.615997pt,20.001171pt" to="414.659997pt,20.00117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(Constant</w:t>
      </w:r>
      <w:r>
        <w:rPr>
          <w:w w:val="115"/>
          <w:sz w:val="12"/>
        </w:rPr>
        <w:t> error</w:t>
      </w:r>
      <w:r>
        <w:rPr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Transient</w:t>
      </w:r>
      <w:r>
        <w:rPr>
          <w:w w:val="115"/>
          <w:sz w:val="12"/>
        </w:rPr>
        <w:t> error)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642" w:space="40"/>
            <w:col w:w="4968"/>
          </w:cols>
        </w:sectPr>
      </w:pPr>
    </w:p>
    <w:p>
      <w:pPr>
        <w:tabs>
          <w:tab w:pos="4714" w:val="left" w:leader="none"/>
          <w:tab w:pos="6366" w:val="left" w:leader="none"/>
        </w:tabs>
        <w:spacing w:line="142" w:lineRule="exact" w:before="0"/>
        <w:ind w:left="3062" w:right="0" w:firstLine="0"/>
        <w:jc w:val="left"/>
        <w:rPr>
          <w:rFonts w:ascii="STIX Math" w:hAnsi="STIX Math"/>
          <w:sz w:val="9"/>
        </w:rPr>
      </w:pPr>
      <w:r>
        <w:rPr>
          <w:spacing w:val="-2"/>
          <w:w w:val="110"/>
          <w:sz w:val="12"/>
        </w:rPr>
        <w:t>Original</w:t>
      </w:r>
      <w:r>
        <w:rPr>
          <w:sz w:val="12"/>
        </w:rPr>
        <w:tab/>
      </w:r>
      <w:r>
        <w:rPr>
          <w:rFonts w:ascii="STIX Math" w:hAnsi="STIX Math"/>
          <w:w w:val="110"/>
          <w:sz w:val="12"/>
        </w:rPr>
        <w:t>8</w:t>
      </w:r>
      <w:r>
        <w:rPr>
          <w:rFonts w:ascii="STIX Math" w:hAnsi="STIX Math"/>
          <w:spacing w:val="-8"/>
          <w:w w:val="110"/>
          <w:sz w:val="12"/>
        </w:rPr>
        <w:t> </w:t>
      </w:r>
      <w:r>
        <w:rPr>
          <w:rFonts w:ascii="STIX Math" w:hAnsi="STIX Math"/>
          <w:w w:val="110"/>
          <w:sz w:val="12"/>
        </w:rPr>
        <w:t>×</w:t>
      </w:r>
      <w:r>
        <w:rPr>
          <w:rFonts w:ascii="STIX Math" w:hAnsi="STIX Math"/>
          <w:spacing w:val="-8"/>
          <w:w w:val="110"/>
          <w:sz w:val="12"/>
        </w:rPr>
        <w:t> </w:t>
      </w:r>
      <w:r>
        <w:rPr>
          <w:rFonts w:ascii="STIX Math" w:hAnsi="STIX Math"/>
          <w:spacing w:val="-4"/>
          <w:w w:val="110"/>
          <w:sz w:val="12"/>
        </w:rPr>
        <w:t>10</w:t>
      </w:r>
      <w:r>
        <w:rPr>
          <w:rFonts w:ascii="STIX Math" w:hAnsi="STIX Math"/>
          <w:spacing w:val="-4"/>
          <w:w w:val="110"/>
          <w:position w:val="4"/>
          <w:sz w:val="9"/>
        </w:rPr>
        <w:t>−3</w:t>
      </w:r>
      <w:r>
        <w:rPr>
          <w:rFonts w:ascii="STIX Math" w:hAnsi="STIX Math"/>
          <w:position w:val="4"/>
          <w:sz w:val="9"/>
        </w:rPr>
        <w:tab/>
      </w:r>
      <w:r>
        <w:rPr>
          <w:rFonts w:ascii="STIX Math" w:hAnsi="STIX Math"/>
          <w:w w:val="105"/>
          <w:sz w:val="12"/>
        </w:rPr>
        <w:t>10</w:t>
      </w:r>
      <w:r>
        <w:rPr>
          <w:rFonts w:ascii="STIX Math" w:hAnsi="STIX Math"/>
          <w:i/>
          <w:w w:val="105"/>
          <w:sz w:val="12"/>
        </w:rPr>
        <w:t>.</w:t>
      </w:r>
      <w:r>
        <w:rPr>
          <w:rFonts w:ascii="STIX Math" w:hAnsi="STIX Math"/>
          <w:w w:val="105"/>
          <w:sz w:val="12"/>
        </w:rPr>
        <w:t>75</w:t>
      </w:r>
      <w:r>
        <w:rPr>
          <w:rFonts w:ascii="STIX Math" w:hAnsi="STIX Math"/>
          <w:spacing w:val="-2"/>
          <w:w w:val="105"/>
          <w:sz w:val="12"/>
        </w:rPr>
        <w:t> </w:t>
      </w:r>
      <w:r>
        <w:rPr>
          <w:rFonts w:ascii="STIX Math" w:hAnsi="STIX Math"/>
          <w:w w:val="105"/>
          <w:sz w:val="12"/>
        </w:rPr>
        <w:t>×</w:t>
      </w:r>
      <w:r>
        <w:rPr>
          <w:rFonts w:ascii="STIX Math" w:hAnsi="STIX Math"/>
          <w:spacing w:val="-2"/>
          <w:w w:val="105"/>
          <w:sz w:val="12"/>
        </w:rPr>
        <w:t> </w:t>
      </w:r>
      <w:r>
        <w:rPr>
          <w:rFonts w:ascii="STIX Math" w:hAnsi="STIX Math"/>
          <w:spacing w:val="-4"/>
          <w:w w:val="105"/>
          <w:sz w:val="12"/>
        </w:rPr>
        <w:t>10</w:t>
      </w:r>
      <w:r>
        <w:rPr>
          <w:rFonts w:ascii="STIX Math" w:hAnsi="STIX Math"/>
          <w:spacing w:val="-4"/>
          <w:w w:val="105"/>
          <w:position w:val="4"/>
          <w:sz w:val="9"/>
        </w:rPr>
        <w:t>−3</w:t>
      </w:r>
    </w:p>
    <w:p>
      <w:pPr>
        <w:tabs>
          <w:tab w:pos="4714" w:val="left" w:leader="none"/>
          <w:tab w:pos="6366" w:val="left" w:leader="none"/>
        </w:tabs>
        <w:spacing w:line="271" w:lineRule="exact" w:before="0"/>
        <w:ind w:left="3062" w:right="0" w:firstLine="0"/>
        <w:jc w:val="left"/>
        <w:rPr>
          <w:rFonts w:ascii="STIX Math" w:hAnsi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2293823</wp:posOffset>
                </wp:positionH>
                <wp:positionV relativeFrom="paragraph">
                  <wp:posOffset>184810</wp:posOffset>
                </wp:positionV>
                <wp:extent cx="2972435" cy="1270"/>
                <wp:effectExtent l="0" t="0" r="0" b="0"/>
                <wp:wrapTopAndBottom/>
                <wp:docPr id="613" name="Graphic 6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3" name="Graphic 613"/>
                      <wps:cNvSpPr/>
                      <wps:spPr>
                        <a:xfrm>
                          <a:off x="0" y="0"/>
                          <a:ext cx="2972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2435" h="0">
                              <a:moveTo>
                                <a:pt x="0" y="0"/>
                              </a:moveTo>
                              <a:lnTo>
                                <a:pt x="2972358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615997pt;margin-top:14.551991pt;width:234.05pt;height:.1pt;mso-position-horizontal-relative:page;mso-position-vertical-relative:paragraph;z-index:-15650816;mso-wrap-distance-left:0;mso-wrap-distance-right:0" id="docshape195" coordorigin="3612,291" coordsize="4681,0" path="m3612,291l8293,291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w w:val="115"/>
          <w:sz w:val="12"/>
        </w:rPr>
        <w:t>After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correction</w:t>
      </w:r>
      <w:r>
        <w:rPr>
          <w:sz w:val="12"/>
        </w:rPr>
        <w:tab/>
      </w:r>
      <w:r>
        <w:rPr>
          <w:rFonts w:ascii="STIX Math" w:hAnsi="STIX Math"/>
          <w:w w:val="110"/>
          <w:sz w:val="12"/>
        </w:rPr>
        <w:t>2</w:t>
      </w:r>
      <w:r>
        <w:rPr>
          <w:rFonts w:ascii="STIX Math" w:hAnsi="STIX Math"/>
          <w:spacing w:val="-8"/>
          <w:w w:val="110"/>
          <w:sz w:val="12"/>
        </w:rPr>
        <w:t> </w:t>
      </w:r>
      <w:r>
        <w:rPr>
          <w:rFonts w:ascii="STIX Math" w:hAnsi="STIX Math"/>
          <w:w w:val="110"/>
          <w:sz w:val="12"/>
        </w:rPr>
        <w:t>×</w:t>
      </w:r>
      <w:r>
        <w:rPr>
          <w:rFonts w:ascii="STIX Math" w:hAnsi="STIX Math"/>
          <w:spacing w:val="-8"/>
          <w:w w:val="110"/>
          <w:sz w:val="12"/>
        </w:rPr>
        <w:t> </w:t>
      </w:r>
      <w:r>
        <w:rPr>
          <w:rFonts w:ascii="STIX Math" w:hAnsi="STIX Math"/>
          <w:spacing w:val="-4"/>
          <w:w w:val="110"/>
          <w:sz w:val="12"/>
        </w:rPr>
        <w:t>10</w:t>
      </w:r>
      <w:r>
        <w:rPr>
          <w:rFonts w:ascii="STIX Math" w:hAnsi="STIX Math"/>
          <w:spacing w:val="-4"/>
          <w:w w:val="110"/>
          <w:position w:val="4"/>
          <w:sz w:val="9"/>
        </w:rPr>
        <w:t>−3</w:t>
      </w:r>
      <w:r>
        <w:rPr>
          <w:rFonts w:ascii="STIX Math" w:hAnsi="STIX Math"/>
          <w:position w:val="4"/>
          <w:sz w:val="9"/>
        </w:rPr>
        <w:tab/>
      </w:r>
      <w:r>
        <w:rPr>
          <w:rFonts w:ascii="STIX Math" w:hAnsi="STIX Math"/>
          <w:w w:val="105"/>
          <w:sz w:val="12"/>
        </w:rPr>
        <w:t>0</w:t>
      </w:r>
      <w:r>
        <w:rPr>
          <w:rFonts w:ascii="STIX Math" w:hAnsi="STIX Math"/>
          <w:i/>
          <w:w w:val="105"/>
          <w:sz w:val="12"/>
        </w:rPr>
        <w:t>.</w:t>
      </w:r>
      <w:r>
        <w:rPr>
          <w:rFonts w:ascii="STIX Math" w:hAnsi="STIX Math"/>
          <w:w w:val="105"/>
          <w:sz w:val="12"/>
        </w:rPr>
        <w:t>44</w:t>
      </w:r>
      <w:r>
        <w:rPr>
          <w:rFonts w:ascii="STIX Math" w:hAnsi="STIX Math"/>
          <w:spacing w:val="-3"/>
          <w:w w:val="105"/>
          <w:sz w:val="12"/>
        </w:rPr>
        <w:t> </w:t>
      </w:r>
      <w:r>
        <w:rPr>
          <w:rFonts w:ascii="STIX Math" w:hAnsi="STIX Math"/>
          <w:w w:val="105"/>
          <w:sz w:val="12"/>
        </w:rPr>
        <w:t>×</w:t>
      </w:r>
      <w:r>
        <w:rPr>
          <w:rFonts w:ascii="STIX Math" w:hAnsi="STIX Math"/>
          <w:spacing w:val="-2"/>
          <w:w w:val="105"/>
          <w:sz w:val="12"/>
        </w:rPr>
        <w:t> </w:t>
      </w:r>
      <w:r>
        <w:rPr>
          <w:rFonts w:ascii="STIX Math" w:hAnsi="STIX Math"/>
          <w:spacing w:val="-4"/>
          <w:w w:val="105"/>
          <w:sz w:val="12"/>
        </w:rPr>
        <w:t>10</w:t>
      </w:r>
      <w:r>
        <w:rPr>
          <w:rFonts w:ascii="STIX Math" w:hAnsi="STIX Math"/>
          <w:spacing w:val="-4"/>
          <w:w w:val="105"/>
          <w:position w:val="4"/>
          <w:sz w:val="9"/>
        </w:rPr>
        <w:t>−3</w:t>
      </w:r>
    </w:p>
    <w:p>
      <w:pPr>
        <w:pStyle w:val="BodyText"/>
        <w:spacing w:before="6"/>
        <w:ind w:left="0"/>
        <w:rPr>
          <w:rFonts w:ascii="STIX Math"/>
          <w:sz w:val="5"/>
        </w:rPr>
      </w:pPr>
    </w:p>
    <w:p>
      <w:pPr>
        <w:spacing w:after="0"/>
        <w:rPr>
          <w:rFonts w:ascii="STIX Math"/>
          <w:sz w:val="5"/>
        </w:rPr>
        <w:sectPr>
          <w:type w:val="continuous"/>
          <w:pgSz w:w="11910" w:h="15880"/>
          <w:pgMar w:header="655" w:footer="544" w:top="620" w:bottom="280" w:left="640" w:right="620"/>
        </w:sectPr>
      </w:pPr>
    </w:p>
    <w:p>
      <w:pPr>
        <w:pStyle w:val="BodyText"/>
        <w:spacing w:line="268" w:lineRule="auto" w:before="114"/>
        <w:ind w:right="38"/>
        <w:jc w:val="both"/>
      </w:pPr>
      <w:r>
        <w:rPr>
          <w:w w:val="110"/>
        </w:rPr>
        <w:t>obtained with error. The PSNR and CNR values of the images are </w:t>
      </w:r>
      <w:r>
        <w:rPr>
          <w:w w:val="110"/>
        </w:rPr>
        <w:t>also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5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52">
        <w:r>
          <w:rPr>
            <w:color w:val="007FAC"/>
            <w:w w:val="110"/>
          </w:rPr>
          <w:t>21</w:t>
        </w:r>
      </w:hyperlink>
      <w:r>
        <w:rPr>
          <w:w w:val="110"/>
        </w:rPr>
        <w:t>(c).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thus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implemented with lower hardware cost in various image processing applications.</w:t>
      </w:r>
    </w:p>
    <w:p>
      <w:pPr>
        <w:pStyle w:val="BodyText"/>
        <w:spacing w:before="16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" w:id="76"/>
      <w:bookmarkEnd w:id="76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43"/>
        <w:ind w:left="0"/>
        <w:rPr>
          <w:b/>
        </w:rPr>
      </w:pPr>
    </w:p>
    <w:p>
      <w:pPr>
        <w:pStyle w:val="BodyText"/>
        <w:spacing w:line="268" w:lineRule="auto" w:before="1"/>
        <w:ind w:right="38" w:firstLine="239"/>
        <w:jc w:val="both"/>
      </w:pPr>
      <w:r>
        <w:rPr>
          <w:w w:val="110"/>
        </w:rPr>
        <w:t>Recent</w:t>
      </w:r>
      <w:r>
        <w:rPr>
          <w:w w:val="110"/>
        </w:rPr>
        <w:t> applications</w:t>
      </w:r>
      <w:r>
        <w:rPr>
          <w:w w:val="110"/>
        </w:rPr>
        <w:t> of</w:t>
      </w:r>
      <w:r>
        <w:rPr>
          <w:w w:val="110"/>
        </w:rPr>
        <w:t> stochastic</w:t>
      </w:r>
      <w:r>
        <w:rPr>
          <w:w w:val="110"/>
        </w:rPr>
        <w:t> computing</w:t>
      </w:r>
      <w:r>
        <w:rPr>
          <w:w w:val="110"/>
        </w:rPr>
        <w:t> involve</w:t>
      </w:r>
      <w:r>
        <w:rPr>
          <w:w w:val="110"/>
        </w:rPr>
        <w:t> noisy</w:t>
      </w:r>
      <w:r>
        <w:rPr>
          <w:w w:val="110"/>
        </w:rPr>
        <w:t> </w:t>
      </w:r>
      <w:r>
        <w:rPr>
          <w:w w:val="110"/>
        </w:rPr>
        <w:t>oper- ating</w:t>
      </w:r>
      <w:r>
        <w:rPr>
          <w:w w:val="110"/>
        </w:rPr>
        <w:t> conditions</w:t>
      </w:r>
      <w:r>
        <w:rPr>
          <w:w w:val="110"/>
        </w:rPr>
        <w:t> leading</w:t>
      </w:r>
      <w:r>
        <w:rPr>
          <w:w w:val="110"/>
        </w:rPr>
        <w:t> to</w:t>
      </w:r>
      <w:r>
        <w:rPr>
          <w:w w:val="110"/>
        </w:rPr>
        <w:t> incorrect</w:t>
      </w:r>
      <w:r>
        <w:rPr>
          <w:w w:val="110"/>
        </w:rPr>
        <w:t> results</w:t>
      </w:r>
      <w:r>
        <w:rPr>
          <w:w w:val="110"/>
        </w:rPr>
        <w:t> at</w:t>
      </w:r>
      <w:r>
        <w:rPr>
          <w:w w:val="110"/>
        </w:rPr>
        <w:t> times.</w:t>
      </w:r>
      <w:r>
        <w:rPr>
          <w:w w:val="110"/>
        </w:rPr>
        <w:t> The</w:t>
      </w:r>
      <w:r>
        <w:rPr>
          <w:w w:val="110"/>
        </w:rPr>
        <w:t> source</w:t>
      </w:r>
      <w:r>
        <w:rPr>
          <w:w w:val="110"/>
        </w:rPr>
        <w:t> of inaccuracy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predominantly</w:t>
      </w:r>
      <w:r>
        <w:rPr>
          <w:w w:val="110"/>
        </w:rPr>
        <w:t> traced</w:t>
      </w:r>
      <w:r>
        <w:rPr>
          <w:w w:val="110"/>
        </w:rPr>
        <w:t> to</w:t>
      </w:r>
      <w:r>
        <w:rPr>
          <w:w w:val="110"/>
        </w:rPr>
        <w:t> transient</w:t>
      </w:r>
      <w:r>
        <w:rPr>
          <w:w w:val="110"/>
        </w:rPr>
        <w:t> errors.</w:t>
      </w:r>
      <w:r>
        <w:rPr>
          <w:w w:val="110"/>
        </w:rPr>
        <w:t> In</w:t>
      </w:r>
      <w:r>
        <w:rPr>
          <w:w w:val="110"/>
        </w:rPr>
        <w:t> this work,</w:t>
      </w:r>
      <w:r>
        <w:rPr>
          <w:spacing w:val="33"/>
          <w:w w:val="110"/>
        </w:rPr>
        <w:t> </w:t>
      </w:r>
      <w:r>
        <w:rPr>
          <w:w w:val="110"/>
        </w:rPr>
        <w:t>we</w:t>
      </w:r>
      <w:r>
        <w:rPr>
          <w:spacing w:val="34"/>
          <w:w w:val="110"/>
        </w:rPr>
        <w:t> </w:t>
      </w:r>
      <w:r>
        <w:rPr>
          <w:w w:val="110"/>
        </w:rPr>
        <w:t>have</w:t>
      </w:r>
      <w:r>
        <w:rPr>
          <w:spacing w:val="34"/>
          <w:w w:val="110"/>
        </w:rPr>
        <w:t> </w:t>
      </w:r>
      <w:r>
        <w:rPr>
          <w:w w:val="110"/>
        </w:rPr>
        <w:t>progressively</w:t>
      </w:r>
      <w:r>
        <w:rPr>
          <w:spacing w:val="34"/>
          <w:w w:val="110"/>
        </w:rPr>
        <w:t> </w:t>
      </w:r>
      <w:r>
        <w:rPr>
          <w:w w:val="110"/>
        </w:rPr>
        <w:t>varied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transient</w:t>
      </w:r>
      <w:r>
        <w:rPr>
          <w:spacing w:val="34"/>
          <w:w w:val="110"/>
        </w:rPr>
        <w:t> </w:t>
      </w:r>
      <w:r>
        <w:rPr>
          <w:w w:val="110"/>
        </w:rPr>
        <w:t>error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probabilities</w:t>
      </w:r>
    </w:p>
    <w:p>
      <w:pPr>
        <w:pStyle w:val="BodyText"/>
        <w:spacing w:line="224" w:lineRule="exact"/>
        <w:jc w:val="both"/>
      </w:pP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single</w:t>
      </w:r>
      <w:r>
        <w:rPr>
          <w:spacing w:val="14"/>
          <w:w w:val="110"/>
        </w:rPr>
        <w:t> </w:t>
      </w:r>
      <w:r>
        <w:rPr>
          <w:w w:val="110"/>
        </w:rPr>
        <w:t>gates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observed</w:t>
      </w:r>
      <w:r>
        <w:rPr>
          <w:spacing w:val="15"/>
          <w:w w:val="110"/>
        </w:rPr>
        <w:t> </w:t>
      </w:r>
      <w:r>
        <w:rPr>
          <w:w w:val="110"/>
        </w:rPr>
        <w:t>their</w:t>
      </w:r>
      <w:r>
        <w:rPr>
          <w:spacing w:val="14"/>
          <w:w w:val="110"/>
        </w:rPr>
        <w:t> </w:t>
      </w:r>
      <w:r>
        <w:rPr>
          <w:w w:val="110"/>
        </w:rPr>
        <w:t>effect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these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gates.</w:t>
      </w:r>
    </w:p>
    <w:p>
      <w:pPr>
        <w:pStyle w:val="BodyText"/>
        <w:spacing w:line="171" w:lineRule="exact"/>
        <w:jc w:val="both"/>
      </w:pPr>
      <w:r>
        <w:rPr>
          <w:w w:val="110"/>
        </w:rPr>
        <w:t>Attempts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w w:val="110"/>
        </w:rPr>
        <w:t>made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formulate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process</w:t>
      </w:r>
      <w:r>
        <w:rPr>
          <w:spacing w:val="34"/>
          <w:w w:val="110"/>
        </w:rPr>
        <w:t> </w:t>
      </w:r>
      <w:r>
        <w:rPr>
          <w:w w:val="110"/>
        </w:rPr>
        <w:t>within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mathematical</w:t>
      </w:r>
    </w:p>
    <w:p>
      <w:pPr>
        <w:pStyle w:val="BodyText"/>
        <w:spacing w:line="65" w:lineRule="exact" w:before="23"/>
        <w:jc w:val="both"/>
      </w:pPr>
      <w:r>
        <w:rPr>
          <w:w w:val="110"/>
        </w:rPr>
        <w:t>framework.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study</w:t>
      </w:r>
      <w:r>
        <w:rPr>
          <w:spacing w:val="17"/>
          <w:w w:val="110"/>
        </w:rPr>
        <w:t> </w:t>
      </w: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effect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varying</w:t>
      </w:r>
      <w:r>
        <w:rPr>
          <w:spacing w:val="17"/>
          <w:w w:val="110"/>
        </w:rPr>
        <w:t> </w:t>
      </w:r>
      <w:r>
        <w:rPr>
          <w:w w:val="110"/>
        </w:rPr>
        <w:t>correlation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362" w:lineRule="exact"/>
        <w:jc w:val="both"/>
      </w:pPr>
      <w:r>
        <w:rPr>
          <w:rFonts w:ascii="STIX Math" w:eastAsia="STIX Math"/>
          <w:i/>
          <w:w w:val="110"/>
        </w:rPr>
        <w:t>𝑀𝑆𝐸</w:t>
      </w:r>
      <w:r>
        <w:rPr>
          <w:rFonts w:ascii="STIX Math" w:eastAsia="STIX Math"/>
          <w:i/>
          <w:spacing w:val="44"/>
          <w:w w:val="110"/>
        </w:rPr>
        <w:t> </w:t>
      </w:r>
      <w:r>
        <w:rPr>
          <w:w w:val="110"/>
        </w:rPr>
        <w:t>was</w:t>
      </w:r>
      <w:r>
        <w:rPr>
          <w:spacing w:val="34"/>
          <w:w w:val="110"/>
        </w:rPr>
        <w:t> </w:t>
      </w:r>
      <w:r>
        <w:rPr>
          <w:w w:val="110"/>
        </w:rPr>
        <w:t>extended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realistic</w:t>
      </w:r>
      <w:r>
        <w:rPr>
          <w:spacing w:val="35"/>
          <w:w w:val="110"/>
        </w:rPr>
        <w:t> </w:t>
      </w:r>
      <w:r>
        <w:rPr>
          <w:w w:val="110"/>
        </w:rPr>
        <w:t>multi-level</w:t>
      </w:r>
      <w:r>
        <w:rPr>
          <w:spacing w:val="34"/>
          <w:w w:val="110"/>
        </w:rPr>
        <w:t> </w:t>
      </w:r>
      <w:r>
        <w:rPr>
          <w:w w:val="110"/>
        </w:rPr>
        <w:t>circuits</w:t>
      </w:r>
      <w:r>
        <w:rPr>
          <w:spacing w:val="34"/>
          <w:w w:val="110"/>
        </w:rPr>
        <w:t> </w:t>
      </w:r>
      <w:r>
        <w:rPr>
          <w:w w:val="110"/>
        </w:rPr>
        <w:t>where</w:t>
      </w:r>
      <w:r>
        <w:rPr>
          <w:spacing w:val="34"/>
          <w:w w:val="110"/>
        </w:rPr>
        <w:t> </w:t>
      </w:r>
      <w:r>
        <w:rPr>
          <w:w w:val="110"/>
        </w:rPr>
        <w:t>single</w:t>
      </w:r>
      <w:r>
        <w:rPr>
          <w:spacing w:val="35"/>
          <w:w w:val="110"/>
        </w:rPr>
        <w:t> </w:t>
      </w:r>
      <w:r>
        <w:rPr>
          <w:spacing w:val="-5"/>
          <w:w w:val="110"/>
        </w:rPr>
        <w:t>or</w:t>
      </w:r>
    </w:p>
    <w:p>
      <w:pPr>
        <w:pStyle w:val="BodyText"/>
        <w:spacing w:line="105" w:lineRule="auto" w:before="70"/>
        <w:ind w:right="38"/>
        <w:jc w:val="both"/>
      </w:pPr>
      <w:r>
        <w:rPr>
          <w:w w:val="110"/>
        </w:rPr>
        <w:t>have modified the framework to minimize the overall </w:t>
      </w:r>
      <w:r>
        <w:rPr>
          <w:rFonts w:ascii="STIX Math" w:eastAsia="STIX Math"/>
          <w:i/>
          <w:w w:val="110"/>
        </w:rPr>
        <w:t>𝑀𝑆𝐸</w:t>
      </w:r>
      <w:r>
        <w:rPr>
          <w:w w:val="110"/>
        </w:rPr>
        <w:t>. Algorithm multiple</w:t>
      </w:r>
      <w:r>
        <w:rPr>
          <w:spacing w:val="18"/>
          <w:w w:val="110"/>
        </w:rPr>
        <w:t> </w:t>
      </w:r>
      <w:r>
        <w:rPr>
          <w:w w:val="110"/>
        </w:rPr>
        <w:t>gates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w w:val="110"/>
        </w:rPr>
        <w:t>subjected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transient</w:t>
      </w:r>
      <w:r>
        <w:rPr>
          <w:spacing w:val="18"/>
          <w:w w:val="110"/>
        </w:rPr>
        <w:t> </w:t>
      </w:r>
      <w:r>
        <w:rPr>
          <w:w w:val="110"/>
        </w:rPr>
        <w:t>errors.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such</w:t>
      </w:r>
      <w:r>
        <w:rPr>
          <w:spacing w:val="18"/>
          <w:w w:val="110"/>
        </w:rPr>
        <w:t> </w:t>
      </w:r>
      <w:r>
        <w:rPr>
          <w:w w:val="110"/>
        </w:rPr>
        <w:t>circuits,</w:t>
      </w:r>
      <w:r>
        <w:rPr>
          <w:spacing w:val="18"/>
          <w:w w:val="110"/>
        </w:rPr>
        <w:t> </w:t>
      </w:r>
      <w:r>
        <w:rPr>
          <w:w w:val="110"/>
        </w:rPr>
        <w:t>we </w:t>
      </w:r>
      <w:r>
        <w:rPr>
          <w:rFonts w:ascii="STIX Math" w:eastAsia="STIX Math"/>
          <w:w w:val="110"/>
        </w:rPr>
        <w:t>2 </w:t>
      </w:r>
      <w:r>
        <w:rPr>
          <w:w w:val="110"/>
        </w:rPr>
        <w:t>introduces a priority-based approach of choosing </w:t>
      </w:r>
      <w:r>
        <w:rPr>
          <w:rFonts w:ascii="STIX Math" w:eastAsia="STIX Math"/>
          <w:i/>
          <w:w w:val="110"/>
        </w:rPr>
        <w:t>𝑆𝐿𝐸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to reduce the</w:t>
      </w:r>
    </w:p>
    <w:p>
      <w:pPr>
        <w:pStyle w:val="BodyText"/>
        <w:spacing w:line="268" w:lineRule="auto" w:before="21"/>
        <w:ind w:right="38"/>
        <w:jc w:val="both"/>
      </w:pPr>
      <w:r>
        <w:rPr>
          <w:w w:val="110"/>
        </w:rPr>
        <w:t>number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correlator</w:t>
      </w:r>
      <w:r>
        <w:rPr>
          <w:spacing w:val="-5"/>
          <w:w w:val="110"/>
        </w:rPr>
        <w:t> </w:t>
      </w:r>
      <w:r>
        <w:rPr>
          <w:w w:val="110"/>
        </w:rPr>
        <w:t>circuits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obtain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desired</w:t>
      </w:r>
      <w:r>
        <w:rPr>
          <w:spacing w:val="-5"/>
          <w:w w:val="110"/>
        </w:rPr>
        <w:t> </w:t>
      </w:r>
      <w:r>
        <w:rPr>
          <w:w w:val="110"/>
        </w:rPr>
        <w:t>level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accuracy quickly</w:t>
      </w:r>
      <w:r>
        <w:rPr>
          <w:spacing w:val="-7"/>
          <w:w w:val="110"/>
        </w:rPr>
        <w:t> </w:t>
      </w:r>
      <w:r>
        <w:rPr>
          <w:w w:val="110"/>
        </w:rPr>
        <w:t>under</w:t>
      </w:r>
      <w:r>
        <w:rPr>
          <w:spacing w:val="-7"/>
          <w:w w:val="110"/>
        </w:rPr>
        <w:t> </w:t>
      </w:r>
      <w:r>
        <w:rPr>
          <w:w w:val="110"/>
        </w:rPr>
        <w:t>noisy</w:t>
      </w:r>
      <w:r>
        <w:rPr>
          <w:spacing w:val="-7"/>
          <w:w w:val="110"/>
        </w:rPr>
        <w:t> </w:t>
      </w:r>
      <w:r>
        <w:rPr>
          <w:w w:val="110"/>
        </w:rPr>
        <w:t>operating</w:t>
      </w:r>
      <w:r>
        <w:rPr>
          <w:spacing w:val="-7"/>
          <w:w w:val="110"/>
        </w:rPr>
        <w:t> </w:t>
      </w:r>
      <w:r>
        <w:rPr>
          <w:w w:val="110"/>
        </w:rPr>
        <w:t>conditions.</w:t>
      </w:r>
      <w:r>
        <w:rPr>
          <w:spacing w:val="-7"/>
          <w:w w:val="110"/>
        </w:rPr>
        <w:t> </w:t>
      </w:r>
      <w:r>
        <w:rPr>
          <w:w w:val="110"/>
        </w:rPr>
        <w:t>Inevitably,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conflicts in</w:t>
      </w:r>
      <w:r>
        <w:rPr>
          <w:spacing w:val="27"/>
          <w:w w:val="110"/>
        </w:rPr>
        <w:t> </w:t>
      </w:r>
      <w:r>
        <w:rPr>
          <w:w w:val="110"/>
        </w:rPr>
        <w:t>constraints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different</w:t>
      </w:r>
      <w:r>
        <w:rPr>
          <w:spacing w:val="28"/>
          <w:w w:val="110"/>
        </w:rPr>
        <w:t> </w:t>
      </w:r>
      <w:r>
        <w:rPr>
          <w:w w:val="110"/>
        </w:rPr>
        <w:t>applications,</w:t>
      </w:r>
      <w:r>
        <w:rPr>
          <w:spacing w:val="28"/>
          <w:w w:val="110"/>
        </w:rPr>
        <w:t> </w:t>
      </w:r>
      <w:r>
        <w:rPr>
          <w:w w:val="110"/>
        </w:rPr>
        <w:t>which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handled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elegantly.</w:t>
      </w:r>
    </w:p>
    <w:p>
      <w:pPr>
        <w:pStyle w:val="BodyText"/>
        <w:spacing w:line="347" w:lineRule="exact"/>
        <w:jc w:val="both"/>
      </w:pPr>
      <w:r>
        <w:rPr/>
        <w:br w:type="column"/>
      </w:r>
      <w:r>
        <w:rPr>
          <w:w w:val="110"/>
        </w:rPr>
        <w:t>Algorithm</w:t>
      </w:r>
      <w:r>
        <w:rPr>
          <w:spacing w:val="18"/>
          <w:w w:val="110"/>
        </w:rPr>
        <w:t> </w:t>
      </w:r>
      <w:r>
        <w:rPr>
          <w:rFonts w:ascii="STIX Math"/>
          <w:w w:val="110"/>
        </w:rPr>
        <w:t>3</w:t>
      </w:r>
      <w:r>
        <w:rPr>
          <w:rFonts w:ascii="STIX Math"/>
          <w:spacing w:val="18"/>
          <w:w w:val="110"/>
        </w:rPr>
        <w:t> </w:t>
      </w:r>
      <w:r>
        <w:rPr>
          <w:w w:val="110"/>
        </w:rPr>
        <w:t>eliminates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18"/>
          <w:w w:val="110"/>
        </w:rPr>
        <w:t> </w:t>
      </w:r>
      <w:r>
        <w:rPr>
          <w:w w:val="110"/>
        </w:rPr>
        <w:t>issue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MIMO</w:t>
      </w:r>
      <w:r>
        <w:rPr>
          <w:spacing w:val="18"/>
          <w:w w:val="110"/>
        </w:rPr>
        <w:t> </w:t>
      </w:r>
      <w:r>
        <w:rPr>
          <w:w w:val="110"/>
        </w:rPr>
        <w:t>circuit</w:t>
      </w:r>
      <w:r>
        <w:rPr>
          <w:spacing w:val="19"/>
          <w:w w:val="110"/>
        </w:rPr>
        <w:t> </w:t>
      </w:r>
      <w:r>
        <w:rPr>
          <w:w w:val="110"/>
        </w:rPr>
        <w:t>by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introducing</w:t>
      </w:r>
    </w:p>
    <w:p>
      <w:pPr>
        <w:pStyle w:val="BodyText"/>
        <w:spacing w:line="302" w:lineRule="auto"/>
        <w:ind w:right="129"/>
        <w:jc w:val="both"/>
      </w:pPr>
      <w:r>
        <w:rPr>
          <w:w w:val="110"/>
        </w:rPr>
        <w:t>correction</w:t>
      </w:r>
      <w:r>
        <w:rPr>
          <w:w w:val="110"/>
        </w:rPr>
        <w:t> blocks</w:t>
      </w:r>
      <w:r>
        <w:rPr>
          <w:w w:val="110"/>
        </w:rPr>
        <w:t> at</w:t>
      </w:r>
      <w:r>
        <w:rPr>
          <w:w w:val="110"/>
        </w:rPr>
        <w:t> fault</w:t>
      </w:r>
      <w:r>
        <w:rPr>
          <w:w w:val="110"/>
        </w:rPr>
        <w:t> specified</w:t>
      </w:r>
      <w:r>
        <w:rPr>
          <w:w w:val="110"/>
        </w:rPr>
        <w:t> nodes</w:t>
      </w:r>
      <w:r>
        <w:rPr>
          <w:w w:val="110"/>
        </w:rPr>
        <w:t> only.</w:t>
      </w:r>
      <w:r>
        <w:rPr>
          <w:w w:val="110"/>
        </w:rPr>
        <w:t> Both</w:t>
      </w:r>
      <w:r>
        <w:rPr>
          <w:w w:val="110"/>
        </w:rPr>
        <w:t> these</w:t>
      </w:r>
      <w:r>
        <w:rPr>
          <w:w w:val="110"/>
        </w:rPr>
        <w:t> algorithms have</w:t>
      </w:r>
      <w:r>
        <w:rPr>
          <w:spacing w:val="24"/>
          <w:w w:val="110"/>
        </w:rPr>
        <w:t> </w:t>
      </w:r>
      <w:r>
        <w:rPr>
          <w:w w:val="110"/>
        </w:rPr>
        <w:t>been</w:t>
      </w:r>
      <w:r>
        <w:rPr>
          <w:spacing w:val="24"/>
          <w:w w:val="110"/>
        </w:rPr>
        <w:t> </w:t>
      </w:r>
      <w:r>
        <w:rPr>
          <w:w w:val="110"/>
        </w:rPr>
        <w:t>observed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handle</w:t>
      </w:r>
      <w:r>
        <w:rPr>
          <w:spacing w:val="24"/>
          <w:w w:val="110"/>
        </w:rPr>
        <w:t> </w:t>
      </w:r>
      <w:r>
        <w:rPr>
          <w:w w:val="110"/>
        </w:rPr>
        <w:t>noise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yield</w:t>
      </w:r>
      <w:r>
        <w:rPr>
          <w:spacing w:val="24"/>
          <w:w w:val="110"/>
        </w:rPr>
        <w:t> </w:t>
      </w:r>
      <w:r>
        <w:rPr>
          <w:w w:val="110"/>
        </w:rPr>
        <w:t>accurate</w:t>
      </w:r>
      <w:r>
        <w:rPr>
          <w:spacing w:val="24"/>
          <w:w w:val="110"/>
        </w:rPr>
        <w:t> </w:t>
      </w:r>
      <w:r>
        <w:rPr>
          <w:w w:val="110"/>
        </w:rPr>
        <w:t>results,</w:t>
      </w:r>
      <w:r>
        <w:rPr>
          <w:spacing w:val="24"/>
          <w:w w:val="110"/>
        </w:rPr>
        <w:t> </w:t>
      </w:r>
      <w:r>
        <w:rPr>
          <w:w w:val="110"/>
        </w:rPr>
        <w:t>even at high transient error rates. In our future work, we will explore other variants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algorithms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achieve</w:t>
      </w:r>
      <w:r>
        <w:rPr>
          <w:spacing w:val="-9"/>
          <w:w w:val="110"/>
        </w:rPr>
        <w:t> </w:t>
      </w:r>
      <w:r>
        <w:rPr>
          <w:w w:val="110"/>
        </w:rPr>
        <w:t>even</w:t>
      </w:r>
      <w:r>
        <w:rPr>
          <w:spacing w:val="-9"/>
          <w:w w:val="110"/>
        </w:rPr>
        <w:t> </w:t>
      </w:r>
      <w:r>
        <w:rPr>
          <w:w w:val="110"/>
        </w:rPr>
        <w:t>better</w:t>
      </w:r>
      <w:r>
        <w:rPr>
          <w:spacing w:val="-9"/>
          <w:w w:val="110"/>
        </w:rPr>
        <w:t> </w:t>
      </w:r>
      <w:r>
        <w:rPr>
          <w:w w:val="110"/>
        </w:rPr>
        <w:t>accuracy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lesser 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i/>
          <w:w w:val="110"/>
        </w:rPr>
        <w:t>ReCo</w:t>
      </w:r>
      <w:r>
        <w:rPr>
          <w:i/>
          <w:spacing w:val="-11"/>
          <w:w w:val="110"/>
        </w:rPr>
        <w:t> </w:t>
      </w:r>
      <w:r>
        <w:rPr>
          <w:w w:val="110"/>
        </w:rPr>
        <w:t>blocks.</w:t>
      </w:r>
      <w:r>
        <w:rPr>
          <w:spacing w:val="-11"/>
          <w:w w:val="110"/>
        </w:rPr>
        <w:t> </w:t>
      </w:r>
      <w:r>
        <w:rPr>
          <w:w w:val="110"/>
        </w:rPr>
        <w:t>Also,</w:t>
      </w:r>
      <w:r>
        <w:rPr>
          <w:spacing w:val="-11"/>
          <w:w w:val="110"/>
        </w:rPr>
        <w:t> </w:t>
      </w:r>
      <w:r>
        <w:rPr>
          <w:w w:val="110"/>
        </w:rPr>
        <w:t>equivalent</w:t>
      </w:r>
      <w:r>
        <w:rPr>
          <w:spacing w:val="-11"/>
          <w:w w:val="110"/>
        </w:rPr>
        <w:t> </w:t>
      </w:r>
      <w:r>
        <w:rPr>
          <w:w w:val="110"/>
        </w:rPr>
        <w:t>circuits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developed</w:t>
      </w:r>
      <w:r>
        <w:rPr>
          <w:spacing w:val="-11"/>
          <w:w w:val="110"/>
        </w:rPr>
        <w:t> </w:t>
      </w:r>
      <w:r>
        <w:rPr>
          <w:w w:val="110"/>
        </w:rPr>
        <w:t>with a</w:t>
      </w:r>
      <w:r>
        <w:rPr>
          <w:w w:val="110"/>
        </w:rPr>
        <w:t> given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conditions</w:t>
      </w:r>
      <w:r>
        <w:rPr>
          <w:w w:val="110"/>
        </w:rPr>
        <w:t> to</w:t>
      </w:r>
      <w:r>
        <w:rPr>
          <w:w w:val="110"/>
        </w:rPr>
        <w:t> ease</w:t>
      </w:r>
      <w:r>
        <w:rPr>
          <w:w w:val="110"/>
        </w:rPr>
        <w:t> the</w:t>
      </w:r>
      <w:r>
        <w:rPr>
          <w:w w:val="110"/>
        </w:rPr>
        <w:t> task</w:t>
      </w:r>
      <w:r>
        <w:rPr>
          <w:w w:val="110"/>
        </w:rPr>
        <w:t> of</w:t>
      </w:r>
      <w:r>
        <w:rPr>
          <w:w w:val="110"/>
        </w:rPr>
        <w:t> error</w:t>
      </w:r>
      <w:r>
        <w:rPr>
          <w:w w:val="110"/>
        </w:rPr>
        <w:t> minimization</w:t>
      </w:r>
      <w:r>
        <w:rPr>
          <w:w w:val="110"/>
        </w:rPr>
        <w:t> at</w:t>
      </w:r>
      <w:r>
        <w:rPr>
          <w:w w:val="110"/>
        </w:rPr>
        <w:t> a lesser hardware cost.</w:t>
      </w:r>
    </w:p>
    <w:p>
      <w:pPr>
        <w:pStyle w:val="BodyText"/>
        <w:ind w:left="0"/>
      </w:pPr>
    </w:p>
    <w:p>
      <w:pPr>
        <w:pStyle w:val="BodyText"/>
        <w:spacing w:before="142"/>
        <w:ind w:left="0"/>
      </w:pPr>
    </w:p>
    <w:p>
      <w:pPr>
        <w:pStyle w:val="Heading1"/>
        <w:ind w:left="111" w:firstLine="0"/>
        <w:jc w:val="both"/>
      </w:pPr>
      <w:bookmarkStart w:name="CRediT authorship contribution statement" w:id="77"/>
      <w:bookmarkEnd w:id="77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74"/>
        <w:ind w:left="0"/>
        <w:rPr>
          <w:b/>
        </w:rPr>
      </w:pPr>
    </w:p>
    <w:p>
      <w:pPr>
        <w:pStyle w:val="BodyText"/>
        <w:spacing w:line="302" w:lineRule="auto"/>
        <w:ind w:right="129" w:firstLine="239"/>
        <w:jc w:val="both"/>
      </w:pPr>
      <w:r>
        <w:rPr>
          <w:b/>
          <w:w w:val="110"/>
        </w:rPr>
        <w:t>Shyamali Mitra: </w:t>
      </w:r>
      <w:r>
        <w:rPr>
          <w:w w:val="110"/>
        </w:rPr>
        <w:t>Conceptualized the whole idea, Implemented </w:t>
      </w:r>
      <w:r>
        <w:rPr>
          <w:w w:val="110"/>
        </w:rPr>
        <w:t>the algorithms in the circuit level, Mathematical analysis of the proposed method.</w:t>
      </w:r>
      <w:r>
        <w:rPr>
          <w:spacing w:val="-6"/>
          <w:w w:val="110"/>
        </w:rPr>
        <w:t> </w:t>
      </w:r>
      <w:r>
        <w:rPr>
          <w:b/>
          <w:w w:val="110"/>
        </w:rPr>
        <w:t>Sayantan</w:t>
      </w:r>
      <w:r>
        <w:rPr>
          <w:b/>
          <w:spacing w:val="-6"/>
          <w:w w:val="110"/>
        </w:rPr>
        <w:t> </w:t>
      </w:r>
      <w:r>
        <w:rPr>
          <w:b/>
          <w:w w:val="110"/>
        </w:rPr>
        <w:t>Banerjee:</w:t>
      </w:r>
      <w:r>
        <w:rPr>
          <w:b/>
          <w:spacing w:val="-6"/>
          <w:w w:val="110"/>
        </w:rPr>
        <w:t> </w:t>
      </w:r>
      <w:r>
        <w:rPr>
          <w:w w:val="110"/>
        </w:rPr>
        <w:t>Comparison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algorithms,</w:t>
      </w:r>
      <w:r>
        <w:rPr>
          <w:spacing w:val="-6"/>
          <w:w w:val="110"/>
        </w:rPr>
        <w:t> </w:t>
      </w:r>
      <w:r>
        <w:rPr>
          <w:w w:val="110"/>
        </w:rPr>
        <w:t>Find- ing</w:t>
      </w:r>
      <w:r>
        <w:rPr>
          <w:w w:val="110"/>
        </w:rPr>
        <w:t> algorithm</w:t>
      </w:r>
      <w:r>
        <w:rPr>
          <w:w w:val="110"/>
        </w:rPr>
        <w:t> complexity,</w:t>
      </w:r>
      <w:r>
        <w:rPr>
          <w:w w:val="110"/>
        </w:rPr>
        <w:t> Generated</w:t>
      </w:r>
      <w:r>
        <w:rPr>
          <w:w w:val="110"/>
        </w:rPr>
        <w:t> relevant</w:t>
      </w:r>
      <w:r>
        <w:rPr>
          <w:w w:val="110"/>
        </w:rPr>
        <w:t> graphs.</w:t>
      </w:r>
      <w:r>
        <w:rPr>
          <w:w w:val="110"/>
        </w:rPr>
        <w:t> </w:t>
      </w:r>
      <w:r>
        <w:rPr>
          <w:b/>
          <w:w w:val="110"/>
        </w:rPr>
        <w:t>Mrinal</w:t>
      </w:r>
      <w:r>
        <w:rPr>
          <w:b/>
          <w:w w:val="110"/>
        </w:rPr>
        <w:t> Kanti Naskar: </w:t>
      </w:r>
      <w:r>
        <w:rPr>
          <w:w w:val="110"/>
        </w:rPr>
        <w:t>Reviewed the paper, Providing suggestions.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55" w:footer="544" w:top="62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20"/>
        </w:sectPr>
      </w:pPr>
    </w:p>
    <w:p>
      <w:pPr>
        <w:pStyle w:val="Heading1"/>
        <w:spacing w:before="91"/>
        <w:ind w:left="111" w:firstLine="0"/>
      </w:pPr>
      <w:bookmarkStart w:name="Declaration of competing interest" w:id="78"/>
      <w:bookmarkEnd w:id="78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authors</w:t>
      </w:r>
      <w:r>
        <w:rPr>
          <w:spacing w:val="36"/>
          <w:w w:val="110"/>
        </w:rPr>
        <w:t> </w:t>
      </w:r>
      <w:r>
        <w:rPr>
          <w:w w:val="110"/>
        </w:rPr>
        <w:t>declare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they</w:t>
      </w:r>
      <w:r>
        <w:rPr>
          <w:spacing w:val="36"/>
          <w:w w:val="110"/>
        </w:rPr>
        <w:t> </w:t>
      </w:r>
      <w:r>
        <w:rPr>
          <w:w w:val="110"/>
        </w:rPr>
        <w:t>have</w:t>
      </w:r>
      <w:r>
        <w:rPr>
          <w:spacing w:val="36"/>
          <w:w w:val="110"/>
        </w:rPr>
        <w:t> </w:t>
      </w:r>
      <w:r>
        <w:rPr>
          <w:w w:val="110"/>
        </w:rPr>
        <w:t>no</w:t>
      </w:r>
      <w:r>
        <w:rPr>
          <w:spacing w:val="36"/>
          <w:w w:val="110"/>
        </w:rPr>
        <w:t> </w:t>
      </w:r>
      <w:r>
        <w:rPr>
          <w:w w:val="110"/>
        </w:rPr>
        <w:t>known</w:t>
      </w:r>
      <w:r>
        <w:rPr>
          <w:spacing w:val="36"/>
          <w:w w:val="110"/>
        </w:rPr>
        <w:t> </w:t>
      </w:r>
      <w:r>
        <w:rPr>
          <w:w w:val="110"/>
        </w:rPr>
        <w:t>competing</w:t>
      </w:r>
      <w:r>
        <w:rPr>
          <w:spacing w:val="36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 influence the work reported in this paper.</w:t>
      </w:r>
    </w:p>
    <w:p>
      <w:pPr>
        <w:pStyle w:val="BodyText"/>
        <w:spacing w:before="24"/>
        <w:ind w:left="0"/>
      </w:pPr>
    </w:p>
    <w:p>
      <w:pPr>
        <w:pStyle w:val="Heading1"/>
        <w:ind w:left="111" w:firstLine="0"/>
      </w:pPr>
      <w:bookmarkStart w:name="References" w:id="79"/>
      <w:bookmarkEnd w:id="79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bookmarkStart w:name="_bookmark54" w:id="80"/>
      <w:bookmarkEnd w:id="80"/>
      <w:r>
        <w:rPr/>
      </w:r>
      <w:hyperlink r:id="rId59">
        <w:r>
          <w:rPr>
            <w:color w:val="007FAC"/>
            <w:w w:val="115"/>
            <w:sz w:val="12"/>
          </w:rPr>
          <w:t>Gaines BR. Stochastic computing. In: Proceedings of the april 18-20, 1967, </w:t>
        </w:r>
        <w:r>
          <w:rPr>
            <w:color w:val="007FAC"/>
            <w:w w:val="115"/>
            <w:sz w:val="12"/>
          </w:rPr>
          <w:t>spring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55" w:id="81"/>
      <w:bookmarkEnd w:id="81"/>
      <w:r>
        <w:rPr>
          <w:color w:val="007FAC"/>
          <w:w w:val="116"/>
          <w:sz w:val="12"/>
        </w:rPr>
      </w:r>
      <w:hyperlink r:id="rId59">
        <w:r>
          <w:rPr>
            <w:color w:val="007FAC"/>
            <w:w w:val="115"/>
            <w:sz w:val="12"/>
          </w:rPr>
          <w:t>joint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computer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1967,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149–56.</w:t>
        </w:r>
      </w:hyperlink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hyperlink r:id="rId60">
        <w:r>
          <w:rPr>
            <w:color w:val="007FAC"/>
            <w:w w:val="115"/>
            <w:sz w:val="12"/>
          </w:rPr>
          <w:t>Alaghi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Hayes</w:t>
        </w:r>
        <w:r>
          <w:rPr>
            <w:color w:val="007FAC"/>
            <w:w w:val="115"/>
            <w:sz w:val="12"/>
          </w:rPr>
          <w:t> JP.</w:t>
        </w:r>
        <w:r>
          <w:rPr>
            <w:color w:val="007FAC"/>
            <w:w w:val="115"/>
            <w:sz w:val="12"/>
          </w:rPr>
          <w:t> Survey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stochastic</w:t>
        </w:r>
        <w:r>
          <w:rPr>
            <w:color w:val="007FAC"/>
            <w:w w:val="115"/>
            <w:sz w:val="12"/>
          </w:rPr>
          <w:t> computing.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Embed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6" w:id="82"/>
      <w:bookmarkEnd w:id="82"/>
      <w:r>
        <w:rPr>
          <w:color w:val="007FAC"/>
          <w:w w:val="115"/>
          <w:sz w:val="12"/>
        </w:rPr>
      </w:r>
      <w:hyperlink r:id="rId60">
        <w:r>
          <w:rPr>
            <w:color w:val="007FAC"/>
            <w:w w:val="115"/>
            <w:sz w:val="12"/>
          </w:rPr>
          <w:t>Syst</w:t>
        </w:r>
        <w:r>
          <w:rPr>
            <w:color w:val="007FAC"/>
            <w:w w:val="115"/>
            <w:sz w:val="12"/>
          </w:rPr>
          <w:t> (TECS)</w:t>
        </w:r>
        <w:r>
          <w:rPr>
            <w:color w:val="007FAC"/>
            <w:w w:val="115"/>
            <w:sz w:val="12"/>
          </w:rPr>
          <w:t> 2013;12(2s):1–19.</w:t>
        </w:r>
      </w:hyperlink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hyperlink r:id="rId61">
        <w:r>
          <w:rPr>
            <w:color w:val="007FAC"/>
            <w:w w:val="115"/>
            <w:sz w:val="12"/>
          </w:rPr>
          <w:t>Najafi</w:t>
        </w:r>
        <w:r>
          <w:rPr>
            <w:color w:val="007FAC"/>
            <w:w w:val="115"/>
            <w:sz w:val="12"/>
          </w:rPr>
          <w:t> MH,</w:t>
        </w:r>
        <w:r>
          <w:rPr>
            <w:color w:val="007FAC"/>
            <w:w w:val="115"/>
            <w:sz w:val="12"/>
          </w:rPr>
          <w:t> Salehi</w:t>
        </w:r>
        <w:r>
          <w:rPr>
            <w:color w:val="007FAC"/>
            <w:w w:val="115"/>
            <w:sz w:val="12"/>
          </w:rPr>
          <w:t> ME.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fast</w:t>
        </w:r>
        <w:r>
          <w:rPr>
            <w:color w:val="007FAC"/>
            <w:w w:val="115"/>
            <w:sz w:val="12"/>
          </w:rPr>
          <w:t> fault-tolerant</w:t>
        </w:r>
        <w:r>
          <w:rPr>
            <w:color w:val="007FAC"/>
            <w:w w:val="115"/>
            <w:sz w:val="12"/>
          </w:rPr>
          <w:t> architecture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sauvola</w:t>
        </w:r>
        <w:r>
          <w:rPr>
            <w:color w:val="007FAC"/>
            <w:w w:val="115"/>
            <w:sz w:val="12"/>
          </w:rPr>
          <w:t> local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</w:hyperlink>
      <w:r>
        <w:rPr>
          <w:color w:val="007FAC"/>
          <w:spacing w:val="40"/>
          <w:w w:val="115"/>
          <w:sz w:val="12"/>
        </w:rPr>
        <w:t> </w:t>
      </w:r>
      <w:hyperlink r:id="rId61">
        <w:r>
          <w:rPr>
            <w:color w:val="007FAC"/>
            <w:w w:val="115"/>
            <w:sz w:val="12"/>
          </w:rPr>
          <w:t>thresholding</w:t>
        </w:r>
        <w:r>
          <w:rPr>
            <w:color w:val="007FAC"/>
            <w:w w:val="115"/>
            <w:sz w:val="12"/>
          </w:rPr>
          <w:t> algorithm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stochastic</w:t>
        </w:r>
        <w:r>
          <w:rPr>
            <w:color w:val="007FAC"/>
            <w:w w:val="115"/>
            <w:sz w:val="12"/>
          </w:rPr>
          <w:t> computing.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Very</w:t>
        </w:r>
        <w:r>
          <w:rPr>
            <w:color w:val="007FAC"/>
            <w:w w:val="115"/>
            <w:sz w:val="12"/>
          </w:rPr>
          <w:t> Large</w:t>
        </w:r>
        <w:r>
          <w:rPr>
            <w:color w:val="007FAC"/>
            <w:w w:val="115"/>
            <w:sz w:val="12"/>
          </w:rPr>
          <w:t> Scale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7" w:id="83"/>
      <w:bookmarkEnd w:id="83"/>
      <w:r>
        <w:rPr>
          <w:color w:val="007FAC"/>
          <w:w w:val="112"/>
          <w:sz w:val="12"/>
        </w:rPr>
      </w:r>
      <w:hyperlink r:id="rId61">
        <w:r>
          <w:rPr>
            <w:color w:val="007FAC"/>
            <w:w w:val="115"/>
            <w:sz w:val="12"/>
          </w:rPr>
          <w:t>Integr</w:t>
        </w:r>
        <w:r>
          <w:rPr>
            <w:color w:val="007FAC"/>
            <w:w w:val="115"/>
            <w:sz w:val="12"/>
          </w:rPr>
          <w:t> (VLSI)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2015;24(2):808–12.</w:t>
        </w:r>
      </w:hyperlink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hyperlink r:id="rId62">
        <w:r>
          <w:rPr>
            <w:color w:val="007FAC"/>
            <w:w w:val="115"/>
            <w:sz w:val="12"/>
          </w:rPr>
          <w:t>Li</w:t>
        </w:r>
        <w:r>
          <w:rPr>
            <w:color w:val="007FAC"/>
            <w:w w:val="115"/>
            <w:sz w:val="12"/>
          </w:rPr>
          <w:t> P,</w:t>
        </w:r>
        <w:r>
          <w:rPr>
            <w:color w:val="007FAC"/>
            <w:w w:val="115"/>
            <w:sz w:val="12"/>
          </w:rPr>
          <w:t> Lilja</w:t>
        </w:r>
        <w:r>
          <w:rPr>
            <w:color w:val="007FAC"/>
            <w:w w:val="115"/>
            <w:sz w:val="12"/>
          </w:rPr>
          <w:t> DJ.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stochastic</w:t>
        </w:r>
        <w:r>
          <w:rPr>
            <w:color w:val="007FAC"/>
            <w:w w:val="115"/>
            <w:sz w:val="12"/>
          </w:rPr>
          <w:t> computing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implement</w:t>
        </w:r>
        <w:r>
          <w:rPr>
            <w:color w:val="007FAC"/>
            <w:w w:val="115"/>
            <w:sz w:val="12"/>
          </w:rPr>
          <w:t> digital</w:t>
        </w:r>
        <w:r>
          <w:rPr>
            <w:color w:val="007FAC"/>
            <w:w w:val="115"/>
            <w:sz w:val="12"/>
          </w:rPr>
          <w:t> image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processing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62">
        <w:r>
          <w:rPr>
            <w:color w:val="007FAC"/>
            <w:w w:val="115"/>
            <w:sz w:val="12"/>
          </w:rPr>
          <w:t>algorithms.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2011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29th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computer</w:t>
        </w:r>
        <w:r>
          <w:rPr>
            <w:color w:val="007FAC"/>
            <w:w w:val="115"/>
            <w:sz w:val="12"/>
          </w:rPr>
          <w:t> design.</w:t>
        </w:r>
      </w:hyperlink>
      <w:r>
        <w:rPr>
          <w:color w:val="007FAC"/>
          <w:spacing w:val="80"/>
          <w:w w:val="116"/>
          <w:sz w:val="12"/>
        </w:rPr>
        <w:t> </w:t>
      </w:r>
      <w:bookmarkStart w:name="_bookmark58" w:id="84"/>
      <w:bookmarkEnd w:id="84"/>
      <w:r>
        <w:rPr>
          <w:color w:val="007FAC"/>
          <w:w w:val="116"/>
          <w:sz w:val="12"/>
        </w:rPr>
      </w:r>
      <w:hyperlink r:id="rId62">
        <w:r>
          <w:rPr>
            <w:color w:val="007FAC"/>
            <w:w w:val="115"/>
            <w:sz w:val="12"/>
          </w:rPr>
          <w:t>IEEE;</w:t>
        </w:r>
        <w:r>
          <w:rPr>
            <w:color w:val="007FAC"/>
            <w:w w:val="115"/>
            <w:sz w:val="12"/>
          </w:rPr>
          <w:t> 2011,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154–61.</w:t>
        </w:r>
      </w:hyperlink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hyperlink r:id="rId63">
        <w:r>
          <w:rPr>
            <w:color w:val="007FAC"/>
            <w:w w:val="115"/>
            <w:sz w:val="12"/>
          </w:rPr>
          <w:t>Alaghi A, Qian W, Hayes JP. The promise and challenge of stochastic </w:t>
        </w:r>
        <w:r>
          <w:rPr>
            <w:color w:val="007FAC"/>
            <w:w w:val="115"/>
            <w:sz w:val="12"/>
          </w:rPr>
          <w:t>computing.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59" w:id="85"/>
      <w:bookmarkEnd w:id="85"/>
      <w:r>
        <w:rPr>
          <w:color w:val="007FAC"/>
          <w:w w:val="117"/>
          <w:sz w:val="12"/>
        </w:rPr>
      </w:r>
      <w:hyperlink r:id="rId63">
        <w:r>
          <w:rPr>
            <w:color w:val="007FAC"/>
            <w:w w:val="115"/>
            <w:sz w:val="12"/>
          </w:rPr>
          <w:t>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Comput-Aided</w:t>
        </w:r>
        <w:r>
          <w:rPr>
            <w:color w:val="007FAC"/>
            <w:w w:val="115"/>
            <w:sz w:val="12"/>
          </w:rPr>
          <w:t> Des</w:t>
        </w:r>
        <w:r>
          <w:rPr>
            <w:color w:val="007FAC"/>
            <w:w w:val="115"/>
            <w:sz w:val="12"/>
          </w:rPr>
          <w:t> Integr</w:t>
        </w:r>
        <w:r>
          <w:rPr>
            <w:color w:val="007FAC"/>
            <w:w w:val="115"/>
            <w:sz w:val="12"/>
          </w:rPr>
          <w:t> Circuits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2017;37(8):1515–31.</w:t>
        </w:r>
      </w:hyperlink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hyperlink r:id="rId64">
        <w:r>
          <w:rPr>
            <w:color w:val="007FAC"/>
            <w:w w:val="115"/>
            <w:sz w:val="12"/>
          </w:rPr>
          <w:t>Nicolaidis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Design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soft</w:t>
        </w:r>
        <w:r>
          <w:rPr>
            <w:color w:val="007FAC"/>
            <w:w w:val="115"/>
            <w:sz w:val="12"/>
          </w:rPr>
          <w:t> error</w:t>
        </w:r>
        <w:r>
          <w:rPr>
            <w:color w:val="007FAC"/>
            <w:w w:val="115"/>
            <w:sz w:val="12"/>
          </w:rPr>
          <w:t> mitigation.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Device</w:t>
        </w:r>
        <w:r>
          <w:rPr>
            <w:color w:val="007FAC"/>
            <w:w w:val="115"/>
            <w:sz w:val="12"/>
          </w:rPr>
          <w:t> Mater</w:t>
        </w:r>
        <w:r>
          <w:rPr>
            <w:color w:val="007FAC"/>
            <w:w w:val="115"/>
            <w:sz w:val="12"/>
          </w:rPr>
          <w:t> Reliab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0" w:id="86"/>
      <w:bookmarkEnd w:id="86"/>
      <w:r>
        <w:rPr>
          <w:color w:val="007FAC"/>
          <w:w w:val="114"/>
          <w:sz w:val="12"/>
        </w:rPr>
      </w:r>
      <w:hyperlink r:id="rId64">
        <w:r>
          <w:rPr>
            <w:color w:val="007FAC"/>
            <w:spacing w:val="-2"/>
            <w:w w:val="115"/>
            <w:sz w:val="12"/>
          </w:rPr>
          <w:t>2005;5(3):405–18.</w:t>
        </w:r>
      </w:hyperlink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Xiao</w:t>
      </w:r>
      <w:r>
        <w:rPr>
          <w:w w:val="115"/>
          <w:sz w:val="12"/>
        </w:rPr>
        <w:t> R,</w:t>
      </w:r>
      <w:r>
        <w:rPr>
          <w:w w:val="115"/>
          <w:sz w:val="12"/>
        </w:rPr>
        <w:t> Chen</w:t>
      </w:r>
      <w:r>
        <w:rPr>
          <w:w w:val="115"/>
          <w:sz w:val="12"/>
        </w:rPr>
        <w:t> C.</w:t>
      </w:r>
      <w:r>
        <w:rPr>
          <w:w w:val="115"/>
          <w:sz w:val="12"/>
        </w:rPr>
        <w:t> Gate-level</w:t>
      </w:r>
      <w:r>
        <w:rPr>
          <w:w w:val="115"/>
          <w:sz w:val="12"/>
        </w:rPr>
        <w:t> circuit</w:t>
      </w:r>
      <w:r>
        <w:rPr>
          <w:w w:val="115"/>
          <w:sz w:val="12"/>
        </w:rPr>
        <w:t> reliability</w:t>
      </w:r>
      <w:r>
        <w:rPr>
          <w:w w:val="115"/>
          <w:sz w:val="12"/>
        </w:rPr>
        <w:t> analysis:</w:t>
      </w:r>
      <w:r>
        <w:rPr>
          <w:w w:val="115"/>
          <w:sz w:val="12"/>
        </w:rPr>
        <w:t> A</w:t>
      </w:r>
      <w:r>
        <w:rPr>
          <w:w w:val="115"/>
          <w:sz w:val="12"/>
        </w:rPr>
        <w:t> survey.</w:t>
      </w:r>
      <w:r>
        <w:rPr>
          <w:w w:val="115"/>
          <w:sz w:val="12"/>
        </w:rPr>
        <w:t> VLSI</w:t>
      </w:r>
      <w:r>
        <w:rPr>
          <w:w w:val="115"/>
          <w:sz w:val="12"/>
        </w:rPr>
        <w:t> </w:t>
      </w:r>
      <w:r>
        <w:rPr>
          <w:w w:val="115"/>
          <w:sz w:val="12"/>
        </w:rPr>
        <w:t>Des</w:t>
      </w:r>
      <w:r>
        <w:rPr>
          <w:spacing w:val="40"/>
          <w:w w:val="115"/>
          <w:sz w:val="12"/>
        </w:rPr>
        <w:t> </w:t>
      </w:r>
      <w:bookmarkStart w:name="_bookmark61" w:id="87"/>
      <w:bookmarkEnd w:id="87"/>
      <w:r>
        <w:rPr>
          <w:w w:val="115"/>
          <w:sz w:val="12"/>
        </w:rPr>
        <w:t>2014;2014.</w:t>
      </w:r>
      <w:r>
        <w:rPr>
          <w:spacing w:val="79"/>
          <w:w w:val="150"/>
          <w:sz w:val="12"/>
        </w:rPr>
        <w:t> </w:t>
      </w:r>
      <w:hyperlink r:id="rId65">
        <w:r>
          <w:rPr>
            <w:color w:val="007FAC"/>
            <w:w w:val="115"/>
            <w:sz w:val="12"/>
          </w:rPr>
          <w:t>http://dx.doi.org/10.1155/2014/529392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Vallero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Savino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Chatzidimitriou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Kaliorakis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Kooli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Riera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SyRA: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Early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reliability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cross-layer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soft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errors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silience</w:t>
      </w:r>
      <w:r>
        <w:rPr>
          <w:w w:val="115"/>
          <w:sz w:val="12"/>
        </w:rPr>
        <w:t> in</w:t>
      </w:r>
      <w:r>
        <w:rPr>
          <w:w w:val="115"/>
          <w:sz w:val="12"/>
        </w:rPr>
        <w:t> memory</w:t>
      </w:r>
      <w:r>
        <w:rPr>
          <w:w w:val="115"/>
          <w:sz w:val="12"/>
        </w:rPr>
        <w:t> arrays</w:t>
      </w:r>
      <w:r>
        <w:rPr>
          <w:w w:val="115"/>
          <w:sz w:val="12"/>
        </w:rPr>
        <w:t> of</w:t>
      </w:r>
      <w:r>
        <w:rPr>
          <w:w w:val="115"/>
          <w:sz w:val="12"/>
        </w:rPr>
        <w:t> microprocessor</w:t>
      </w:r>
      <w:r>
        <w:rPr>
          <w:w w:val="115"/>
          <w:sz w:val="12"/>
        </w:rPr>
        <w:t> systems.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Comput</w:t>
      </w:r>
      <w:r>
        <w:rPr>
          <w:spacing w:val="40"/>
          <w:w w:val="115"/>
          <w:sz w:val="12"/>
        </w:rPr>
        <w:t> </w:t>
      </w:r>
      <w:bookmarkStart w:name="_bookmark62" w:id="88"/>
      <w:bookmarkEnd w:id="88"/>
      <w:r>
        <w:rPr>
          <w:w w:val="115"/>
          <w:sz w:val="12"/>
        </w:rPr>
        <w:t>2019;68(5):765–83.</w:t>
      </w:r>
      <w:r>
        <w:rPr>
          <w:spacing w:val="56"/>
          <w:w w:val="115"/>
          <w:sz w:val="12"/>
        </w:rPr>
        <w:t> </w:t>
      </w:r>
      <w:hyperlink r:id="rId66">
        <w:r>
          <w:rPr>
            <w:color w:val="007FAC"/>
            <w:w w:val="115"/>
            <w:sz w:val="12"/>
          </w:rPr>
          <w:t>http://dx.doi.org/10.1109/TC.2018.2887225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Xu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Ban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T,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Li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SPLM: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flexible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accurate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reliability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assessment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w w:val="115"/>
          <w:sz w:val="12"/>
        </w:rPr>
        <w:t> logic</w:t>
      </w:r>
      <w:r>
        <w:rPr>
          <w:w w:val="115"/>
          <w:sz w:val="12"/>
        </w:rPr>
        <w:t> circuits.</w:t>
      </w:r>
      <w:r>
        <w:rPr>
          <w:w w:val="115"/>
          <w:sz w:val="12"/>
        </w:rPr>
        <w:t> J</w:t>
      </w:r>
      <w:r>
        <w:rPr>
          <w:w w:val="115"/>
          <w:sz w:val="12"/>
        </w:rPr>
        <w:t> Circuits</w:t>
      </w:r>
      <w:r>
        <w:rPr>
          <w:w w:val="115"/>
          <w:sz w:val="12"/>
        </w:rPr>
        <w:t> Syst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2019;28(02):1950032.</w:t>
      </w:r>
      <w:r>
        <w:rPr>
          <w:w w:val="115"/>
          <w:sz w:val="12"/>
        </w:rPr>
        <w:t> </w:t>
      </w:r>
      <w:hyperlink r:id="rId67">
        <w:r>
          <w:rPr>
            <w:color w:val="007FAC"/>
            <w:w w:val="115"/>
            <w:sz w:val="12"/>
          </w:rPr>
          <w:t>http://dx.doi.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63" w:id="89"/>
      <w:bookmarkEnd w:id="89"/>
      <w:r>
        <w:rPr>
          <w:color w:val="007FAC"/>
          <w:w w:val="125"/>
          <w:sz w:val="12"/>
        </w:rPr>
      </w:r>
      <w:hyperlink r:id="rId67">
        <w:r>
          <w:rPr>
            <w:color w:val="007FAC"/>
            <w:w w:val="115"/>
            <w:sz w:val="12"/>
          </w:rPr>
          <w:t>org/10.1142/S0218126619500324</w:t>
        </w:r>
      </w:hyperlink>
      <w:r>
        <w:rPr>
          <w:w w:val="115"/>
          <w:sz w:val="12"/>
        </w:rPr>
        <w:t>,</w:t>
      </w:r>
      <w:r>
        <w:rPr>
          <w:spacing w:val="46"/>
          <w:w w:val="115"/>
          <w:sz w:val="12"/>
        </w:rPr>
        <w:t> </w:t>
      </w:r>
      <w:hyperlink r:id="rId68">
        <w:r>
          <w:rPr>
            <w:color w:val="007FAC"/>
            <w:w w:val="115"/>
            <w:sz w:val="12"/>
          </w:rPr>
          <w:t>arXiv:10.1142/S0218126619500324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69">
        <w:r>
          <w:rPr>
            <w:color w:val="007FAC"/>
            <w:w w:val="115"/>
            <w:sz w:val="12"/>
          </w:rPr>
          <w:t>Miskov-Zivanov</w:t>
        </w:r>
        <w:r>
          <w:rPr>
            <w:color w:val="007FAC"/>
            <w:w w:val="115"/>
            <w:sz w:val="12"/>
          </w:rPr>
          <w:t> N,</w:t>
        </w:r>
        <w:r>
          <w:rPr>
            <w:color w:val="007FAC"/>
            <w:w w:val="115"/>
            <w:sz w:val="12"/>
          </w:rPr>
          <w:t> Marculescu</w:t>
        </w:r>
        <w:r>
          <w:rPr>
            <w:color w:val="007FAC"/>
            <w:w w:val="115"/>
            <w:sz w:val="12"/>
          </w:rPr>
          <w:t> D.</w:t>
        </w:r>
        <w:r>
          <w:rPr>
            <w:color w:val="007FAC"/>
            <w:w w:val="115"/>
            <w:sz w:val="12"/>
          </w:rPr>
          <w:t> Multiple</w:t>
        </w:r>
        <w:r>
          <w:rPr>
            <w:color w:val="007FAC"/>
            <w:w w:val="115"/>
            <w:sz w:val="12"/>
          </w:rPr>
          <w:t> transient</w:t>
        </w:r>
        <w:r>
          <w:rPr>
            <w:color w:val="007FAC"/>
            <w:w w:val="115"/>
            <w:sz w:val="12"/>
          </w:rPr>
          <w:t> faults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combinational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</w:hyperlink>
      <w:r>
        <w:rPr>
          <w:color w:val="007FAC"/>
          <w:spacing w:val="40"/>
          <w:w w:val="115"/>
          <w:sz w:val="12"/>
        </w:rPr>
        <w:t> </w:t>
      </w:r>
      <w:hyperlink r:id="rId69">
        <w:r>
          <w:rPr>
            <w:color w:val="007FAC"/>
            <w:w w:val="115"/>
            <w:sz w:val="12"/>
          </w:rPr>
          <w:t>sequential</w:t>
        </w:r>
        <w:r>
          <w:rPr>
            <w:color w:val="007FAC"/>
            <w:w w:val="115"/>
            <w:sz w:val="12"/>
          </w:rPr>
          <w:t> circuits: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systematic</w:t>
        </w:r>
        <w:r>
          <w:rPr>
            <w:color w:val="007FAC"/>
            <w:w w:val="115"/>
            <w:sz w:val="12"/>
          </w:rPr>
          <w:t> approach.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Comput-Aided</w:t>
        </w:r>
        <w:r>
          <w:rPr>
            <w:color w:val="007FAC"/>
            <w:w w:val="115"/>
            <w:sz w:val="12"/>
          </w:rPr>
          <w:t> Des</w:t>
        </w:r>
        <w:r>
          <w:rPr>
            <w:color w:val="007FAC"/>
            <w:w w:val="115"/>
            <w:sz w:val="12"/>
          </w:rPr>
          <w:t> Integr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64" w:id="90"/>
      <w:bookmarkEnd w:id="90"/>
      <w:r>
        <w:rPr>
          <w:color w:val="007FAC"/>
          <w:w w:val="117"/>
          <w:sz w:val="12"/>
        </w:rPr>
      </w:r>
      <w:hyperlink r:id="rId69">
        <w:r>
          <w:rPr>
            <w:color w:val="007FAC"/>
            <w:w w:val="115"/>
            <w:sz w:val="12"/>
          </w:rPr>
          <w:t>Circuits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2010;29(10):1614–27.</w:t>
        </w:r>
      </w:hyperlink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70">
        <w:r>
          <w:rPr>
            <w:color w:val="007FAC"/>
            <w:w w:val="115"/>
            <w:sz w:val="12"/>
          </w:rPr>
          <w:t>Miskov-Zivanov</w:t>
        </w:r>
        <w:r>
          <w:rPr>
            <w:color w:val="007FAC"/>
            <w:w w:val="115"/>
            <w:sz w:val="12"/>
          </w:rPr>
          <w:t> N,</w:t>
        </w:r>
        <w:r>
          <w:rPr>
            <w:color w:val="007FAC"/>
            <w:w w:val="115"/>
            <w:sz w:val="12"/>
          </w:rPr>
          <w:t> Marculescu</w:t>
        </w:r>
        <w:r>
          <w:rPr>
            <w:color w:val="007FAC"/>
            <w:w w:val="115"/>
            <w:sz w:val="12"/>
          </w:rPr>
          <w:t> D.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systematic</w:t>
        </w:r>
        <w:r>
          <w:rPr>
            <w:color w:val="007FAC"/>
            <w:w w:val="115"/>
            <w:sz w:val="12"/>
          </w:rPr>
          <w:t> approach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modeling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anal-</w:t>
        </w:r>
      </w:hyperlink>
      <w:r>
        <w:rPr>
          <w:color w:val="007FAC"/>
          <w:spacing w:val="40"/>
          <w:w w:val="115"/>
          <w:sz w:val="12"/>
        </w:rPr>
        <w:t> </w:t>
      </w:r>
      <w:hyperlink r:id="rId70">
        <w:r>
          <w:rPr>
            <w:color w:val="007FAC"/>
            <w:w w:val="115"/>
            <w:sz w:val="12"/>
          </w:rPr>
          <w:t>ysis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transient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faults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logic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circuits.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2009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10th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symposium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5" w:id="91"/>
      <w:bookmarkEnd w:id="91"/>
      <w:r>
        <w:rPr>
          <w:color w:val="007FAC"/>
          <w:w w:val="115"/>
          <w:sz w:val="12"/>
        </w:rPr>
      </w:r>
      <w:hyperlink r:id="rId70"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quality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electronic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design.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IEEE;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2009,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408–13.</w:t>
        </w:r>
      </w:hyperlink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71">
        <w:r>
          <w:rPr>
            <w:color w:val="007FAC"/>
            <w:w w:val="115"/>
            <w:sz w:val="12"/>
          </w:rPr>
          <w:t>Miskov-Zivanov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N,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Marculescu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D.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MARS-C: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modeling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reduction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soft</w:t>
        </w:r>
        <w:r>
          <w:rPr>
            <w:color w:val="007FAC"/>
            <w:spacing w:val="-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errors</w:t>
        </w:r>
      </w:hyperlink>
      <w:r>
        <w:rPr>
          <w:color w:val="007FAC"/>
          <w:spacing w:val="40"/>
          <w:w w:val="115"/>
          <w:sz w:val="12"/>
        </w:rPr>
        <w:t> </w:t>
      </w:r>
      <w:hyperlink r:id="rId71">
        <w:r>
          <w:rPr>
            <w:color w:val="007FAC"/>
            <w:w w:val="115"/>
            <w:sz w:val="12"/>
          </w:rPr>
          <w:t>in</w:t>
        </w:r>
        <w:r>
          <w:rPr>
            <w:color w:val="007FAC"/>
            <w:w w:val="115"/>
            <w:sz w:val="12"/>
          </w:rPr>
          <w:t> combinational</w:t>
        </w:r>
        <w:r>
          <w:rPr>
            <w:color w:val="007FAC"/>
            <w:w w:val="115"/>
            <w:sz w:val="12"/>
          </w:rPr>
          <w:t> circuits.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43rd</w:t>
        </w:r>
        <w:r>
          <w:rPr>
            <w:color w:val="007FAC"/>
            <w:w w:val="115"/>
            <w:sz w:val="12"/>
          </w:rPr>
          <w:t> annual</w:t>
        </w:r>
        <w:r>
          <w:rPr>
            <w:color w:val="007FAC"/>
            <w:w w:val="115"/>
            <w:sz w:val="12"/>
          </w:rPr>
          <w:t> design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automation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66" w:id="92"/>
      <w:bookmarkEnd w:id="92"/>
      <w:r>
        <w:rPr>
          <w:color w:val="007FAC"/>
          <w:w w:val="119"/>
          <w:sz w:val="12"/>
        </w:rPr>
      </w:r>
      <w:hyperlink r:id="rId71">
        <w:r>
          <w:rPr>
            <w:color w:val="007FAC"/>
            <w:w w:val="115"/>
            <w:sz w:val="12"/>
          </w:rPr>
          <w:t>conference.</w:t>
        </w:r>
        <w:r>
          <w:rPr>
            <w:color w:val="007FAC"/>
            <w:w w:val="115"/>
            <w:sz w:val="12"/>
          </w:rPr>
          <w:t> 2006,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767–72.</w:t>
        </w:r>
      </w:hyperlink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72">
        <w:r>
          <w:rPr>
            <w:color w:val="007FAC"/>
            <w:w w:val="115"/>
            <w:sz w:val="12"/>
          </w:rPr>
          <w:t>Rajaraman</w:t>
        </w:r>
        <w:r>
          <w:rPr>
            <w:color w:val="007FAC"/>
            <w:w w:val="115"/>
            <w:sz w:val="12"/>
          </w:rPr>
          <w:t> R,</w:t>
        </w:r>
        <w:r>
          <w:rPr>
            <w:color w:val="007FAC"/>
            <w:w w:val="115"/>
            <w:sz w:val="12"/>
          </w:rPr>
          <w:t> Kim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Vijaykrishnan</w:t>
        </w:r>
        <w:r>
          <w:rPr>
            <w:color w:val="007FAC"/>
            <w:w w:val="115"/>
            <w:sz w:val="12"/>
          </w:rPr>
          <w:t> N,</w:t>
        </w:r>
        <w:r>
          <w:rPr>
            <w:color w:val="007FAC"/>
            <w:w w:val="115"/>
            <w:sz w:val="12"/>
          </w:rPr>
          <w:t> Xie</w:t>
        </w:r>
        <w:r>
          <w:rPr>
            <w:color w:val="007FAC"/>
            <w:w w:val="115"/>
            <w:sz w:val="12"/>
          </w:rPr>
          <w:t> Y,</w:t>
        </w:r>
        <w:r>
          <w:rPr>
            <w:color w:val="007FAC"/>
            <w:w w:val="115"/>
            <w:sz w:val="12"/>
          </w:rPr>
          <w:t> Irwin</w:t>
        </w:r>
        <w:r>
          <w:rPr>
            <w:color w:val="007FAC"/>
            <w:w w:val="115"/>
            <w:sz w:val="12"/>
          </w:rPr>
          <w:t> MJ.</w:t>
        </w:r>
        <w:r>
          <w:rPr>
            <w:color w:val="007FAC"/>
            <w:w w:val="115"/>
            <w:sz w:val="12"/>
          </w:rPr>
          <w:t> SEAT-LA: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soft</w:t>
        </w:r>
        <w:r>
          <w:rPr>
            <w:color w:val="007FAC"/>
            <w:w w:val="115"/>
            <w:sz w:val="12"/>
          </w:rPr>
          <w:t> error</w:t>
        </w:r>
      </w:hyperlink>
      <w:r>
        <w:rPr>
          <w:color w:val="007FAC"/>
          <w:spacing w:val="40"/>
          <w:w w:val="115"/>
          <w:sz w:val="12"/>
        </w:rPr>
        <w:t> </w:t>
      </w:r>
      <w:hyperlink r:id="rId72">
        <w:r>
          <w:rPr>
            <w:color w:val="007FAC"/>
            <w:w w:val="115"/>
            <w:sz w:val="12"/>
          </w:rPr>
          <w:t>analysis</w:t>
        </w:r>
        <w:r>
          <w:rPr>
            <w:color w:val="007FAC"/>
            <w:w w:val="115"/>
            <w:sz w:val="12"/>
          </w:rPr>
          <w:t> tool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combinational</w:t>
        </w:r>
        <w:r>
          <w:rPr>
            <w:color w:val="007FAC"/>
            <w:w w:val="115"/>
            <w:sz w:val="12"/>
          </w:rPr>
          <w:t> logic.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19th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VLSI</w:t>
        </w:r>
      </w:hyperlink>
      <w:r>
        <w:rPr>
          <w:color w:val="007FAC"/>
          <w:spacing w:val="40"/>
          <w:w w:val="115"/>
          <w:sz w:val="12"/>
        </w:rPr>
        <w:t> </w:t>
      </w:r>
      <w:hyperlink r:id="rId72">
        <w:r>
          <w:rPr>
            <w:color w:val="007FAC"/>
            <w:w w:val="115"/>
            <w:sz w:val="12"/>
          </w:rPr>
          <w:t>design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held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jointly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5th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embedded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systems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7" w:id="93"/>
      <w:bookmarkEnd w:id="93"/>
      <w:r>
        <w:rPr>
          <w:color w:val="007FAC"/>
          <w:w w:val="114"/>
          <w:sz w:val="12"/>
        </w:rPr>
      </w:r>
      <w:hyperlink r:id="rId72">
        <w:r>
          <w:rPr>
            <w:color w:val="007FAC"/>
            <w:w w:val="115"/>
            <w:sz w:val="12"/>
          </w:rPr>
          <w:t>design.</w:t>
        </w:r>
        <w:r>
          <w:rPr>
            <w:color w:val="007FAC"/>
            <w:w w:val="115"/>
            <w:sz w:val="12"/>
          </w:rPr>
          <w:t> IEEE;</w:t>
        </w:r>
        <w:r>
          <w:rPr>
            <w:color w:val="007FAC"/>
            <w:w w:val="115"/>
            <w:sz w:val="12"/>
          </w:rPr>
          <w:t> 2006,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1–4.</w:t>
        </w:r>
      </w:hyperlink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73">
        <w:r>
          <w:rPr>
            <w:color w:val="007FAC"/>
            <w:w w:val="115"/>
            <w:sz w:val="12"/>
          </w:rPr>
          <w:t>Cai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S,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He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B,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Wang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W,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Liu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P,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Yu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F,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Yin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L,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Soft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error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reliability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evaluation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73">
        <w:r>
          <w:rPr>
            <w:color w:val="007FAC"/>
            <w:w w:val="115"/>
            <w:sz w:val="12"/>
          </w:rPr>
          <w:t>of</w:t>
        </w:r>
        <w:r>
          <w:rPr>
            <w:color w:val="007FAC"/>
            <w:w w:val="115"/>
            <w:sz w:val="12"/>
          </w:rPr>
          <w:t> nanoscale</w:t>
        </w:r>
        <w:r>
          <w:rPr>
            <w:color w:val="007FAC"/>
            <w:w w:val="115"/>
            <w:sz w:val="12"/>
          </w:rPr>
          <w:t> logic</w:t>
        </w:r>
        <w:r>
          <w:rPr>
            <w:color w:val="007FAC"/>
            <w:w w:val="115"/>
            <w:sz w:val="12"/>
          </w:rPr>
          <w:t> circuits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presence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multiple</w:t>
        </w:r>
        <w:r>
          <w:rPr>
            <w:color w:val="007FAC"/>
            <w:w w:val="115"/>
            <w:sz w:val="12"/>
          </w:rPr>
          <w:t> transient</w:t>
        </w:r>
        <w:r>
          <w:rPr>
            <w:color w:val="007FAC"/>
            <w:w w:val="115"/>
            <w:sz w:val="12"/>
          </w:rPr>
          <w:t> faults.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Electron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8" w:id="94"/>
      <w:bookmarkEnd w:id="94"/>
      <w:r>
        <w:rPr>
          <w:color w:val="007FAC"/>
          <w:w w:val="115"/>
          <w:sz w:val="12"/>
        </w:rPr>
      </w:r>
      <w:hyperlink r:id="rId73">
        <w:r>
          <w:rPr>
            <w:color w:val="007FAC"/>
            <w:w w:val="115"/>
            <w:sz w:val="12"/>
          </w:rPr>
          <w:t>Test</w:t>
        </w:r>
        <w:r>
          <w:rPr>
            <w:color w:val="007FAC"/>
            <w:w w:val="115"/>
            <w:sz w:val="12"/>
          </w:rPr>
          <w:t> 2020;36(4):469–83.</w:t>
        </w:r>
      </w:hyperlink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Hayes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Eliminating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hidden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source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stochastic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circuits.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2017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symposium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defect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fault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tolerance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VLSI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nanotechnology systems. 2017, p. 1–6. </w:t>
      </w:r>
      <w:hyperlink r:id="rId74">
        <w:r>
          <w:rPr>
            <w:color w:val="007FAC"/>
            <w:w w:val="115"/>
            <w:sz w:val="12"/>
          </w:rPr>
          <w:t>http://dx.doi.org/10.1109/DFT.2017.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69" w:id="95"/>
      <w:bookmarkEnd w:id="95"/>
      <w:r>
        <w:rPr>
          <w:color w:val="007FAC"/>
          <w:w w:val="121"/>
          <w:sz w:val="12"/>
        </w:rPr>
      </w:r>
      <w:hyperlink r:id="rId74">
        <w:r>
          <w:rPr>
            <w:color w:val="007FAC"/>
            <w:spacing w:val="-2"/>
            <w:w w:val="115"/>
            <w:sz w:val="12"/>
          </w:rPr>
          <w:t>8244436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75">
        <w:r>
          <w:rPr>
            <w:color w:val="007FAC"/>
            <w:w w:val="115"/>
            <w:sz w:val="12"/>
          </w:rPr>
          <w:t>Krishnaswamy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Viamontes</w:t>
        </w:r>
        <w:r>
          <w:rPr>
            <w:color w:val="007FAC"/>
            <w:w w:val="115"/>
            <w:sz w:val="12"/>
          </w:rPr>
          <w:t> GF,</w:t>
        </w:r>
        <w:r>
          <w:rPr>
            <w:color w:val="007FAC"/>
            <w:w w:val="115"/>
            <w:sz w:val="12"/>
          </w:rPr>
          <w:t> Markov</w:t>
        </w:r>
        <w:r>
          <w:rPr>
            <w:color w:val="007FAC"/>
            <w:w w:val="115"/>
            <w:sz w:val="12"/>
          </w:rPr>
          <w:t> IL,</w:t>
        </w:r>
        <w:r>
          <w:rPr>
            <w:color w:val="007FAC"/>
            <w:w w:val="115"/>
            <w:sz w:val="12"/>
          </w:rPr>
          <w:t> Hayes</w:t>
        </w:r>
        <w:r>
          <w:rPr>
            <w:color w:val="007FAC"/>
            <w:w w:val="115"/>
            <w:sz w:val="12"/>
          </w:rPr>
          <w:t> JP.</w:t>
        </w:r>
        <w:r>
          <w:rPr>
            <w:color w:val="007FAC"/>
            <w:w w:val="115"/>
            <w:sz w:val="12"/>
          </w:rPr>
          <w:t> Probabilistic</w:t>
        </w:r>
        <w:r>
          <w:rPr>
            <w:color w:val="007FAC"/>
            <w:w w:val="115"/>
            <w:sz w:val="12"/>
          </w:rPr>
          <w:t> transfer</w:t>
        </w:r>
      </w:hyperlink>
      <w:r>
        <w:rPr>
          <w:color w:val="007FAC"/>
          <w:spacing w:val="40"/>
          <w:w w:val="115"/>
          <w:sz w:val="12"/>
        </w:rPr>
        <w:t> </w:t>
      </w:r>
      <w:hyperlink r:id="rId75">
        <w:r>
          <w:rPr>
            <w:color w:val="007FAC"/>
            <w:w w:val="115"/>
            <w:sz w:val="12"/>
          </w:rPr>
          <w:t>matrices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symbolic</w:t>
        </w:r>
        <w:r>
          <w:rPr>
            <w:color w:val="007FAC"/>
            <w:w w:val="115"/>
            <w:sz w:val="12"/>
          </w:rPr>
          <w:t> reliability</w:t>
        </w:r>
        <w:r>
          <w:rPr>
            <w:color w:val="007FAC"/>
            <w:w w:val="115"/>
            <w:sz w:val="12"/>
          </w:rPr>
          <w:t> analysis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logic</w:t>
        </w:r>
        <w:r>
          <w:rPr>
            <w:color w:val="007FAC"/>
            <w:w w:val="115"/>
            <w:sz w:val="12"/>
          </w:rPr>
          <w:t> circuits.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Des</w:t>
        </w:r>
        <w:r>
          <w:rPr>
            <w:color w:val="007FAC"/>
            <w:w w:val="115"/>
            <w:sz w:val="12"/>
          </w:rPr>
          <w:t> Autom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0" w:id="96"/>
      <w:bookmarkEnd w:id="96"/>
      <w:r>
        <w:rPr>
          <w:color w:val="007FAC"/>
          <w:w w:val="113"/>
          <w:sz w:val="12"/>
        </w:rPr>
      </w:r>
      <w:hyperlink r:id="rId75">
        <w:r>
          <w:rPr>
            <w:color w:val="007FAC"/>
            <w:w w:val="115"/>
            <w:sz w:val="12"/>
          </w:rPr>
          <w:t>Electron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(TODAES)</w:t>
        </w:r>
        <w:r>
          <w:rPr>
            <w:color w:val="007FAC"/>
            <w:w w:val="115"/>
            <w:sz w:val="12"/>
          </w:rPr>
          <w:t> 2008;13(1):1–35.</w:t>
        </w:r>
      </w:hyperlink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76">
        <w:r>
          <w:rPr>
            <w:color w:val="007FAC"/>
            <w:w w:val="115"/>
            <w:sz w:val="12"/>
          </w:rPr>
          <w:t>Alaghi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Ting</w:t>
        </w:r>
        <w:r>
          <w:rPr>
            <w:color w:val="007FAC"/>
            <w:w w:val="115"/>
            <w:sz w:val="12"/>
          </w:rPr>
          <w:t> P,</w:t>
        </w:r>
        <w:r>
          <w:rPr>
            <w:color w:val="007FAC"/>
            <w:w w:val="115"/>
            <w:sz w:val="12"/>
          </w:rPr>
          <w:t> Lee</w:t>
        </w:r>
        <w:r>
          <w:rPr>
            <w:color w:val="007FAC"/>
            <w:w w:val="115"/>
            <w:sz w:val="12"/>
          </w:rPr>
          <w:t> VT,</w:t>
        </w:r>
        <w:r>
          <w:rPr>
            <w:color w:val="007FAC"/>
            <w:w w:val="115"/>
            <w:sz w:val="12"/>
          </w:rPr>
          <w:t> Hayes</w:t>
        </w:r>
        <w:r>
          <w:rPr>
            <w:color w:val="007FAC"/>
            <w:w w:val="115"/>
            <w:sz w:val="12"/>
          </w:rPr>
          <w:t> JP.</w:t>
        </w:r>
        <w:r>
          <w:rPr>
            <w:color w:val="007FAC"/>
            <w:w w:val="115"/>
            <w:sz w:val="12"/>
          </w:rPr>
          <w:t> Accuracy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correlation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stochastic</w:t>
        </w:r>
      </w:hyperlink>
      <w:r>
        <w:rPr>
          <w:color w:val="007FAC"/>
          <w:spacing w:val="40"/>
          <w:w w:val="115"/>
          <w:sz w:val="12"/>
        </w:rPr>
        <w:t> </w:t>
      </w:r>
      <w:hyperlink r:id="rId76">
        <w:r>
          <w:rPr>
            <w:color w:val="007FAC"/>
            <w:w w:val="115"/>
            <w:sz w:val="12"/>
          </w:rPr>
          <w:t>computing.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Stochastic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computing: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techniques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applications.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Springer;</w:t>
        </w:r>
      </w:hyperlink>
      <w:r>
        <w:rPr>
          <w:color w:val="007FAC"/>
          <w:spacing w:val="40"/>
          <w:w w:val="115"/>
          <w:sz w:val="12"/>
        </w:rPr>
        <w:t> </w:t>
      </w:r>
      <w:hyperlink r:id="rId76">
        <w:r>
          <w:rPr>
            <w:color w:val="007FAC"/>
            <w:w w:val="115"/>
            <w:sz w:val="12"/>
          </w:rPr>
          <w:t>2019,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77–102.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28" w:after="0"/>
        <w:ind w:left="462" w:right="129" w:hanging="352"/>
        <w:jc w:val="both"/>
        <w:rPr>
          <w:sz w:val="12"/>
        </w:rPr>
      </w:pPr>
      <w:r>
        <w:rPr/>
        <w:br w:type="column"/>
      </w:r>
      <w:bookmarkStart w:name="_bookmark71" w:id="97"/>
      <w:bookmarkEnd w:id="97"/>
      <w:r>
        <w:rPr/>
      </w:r>
      <w:hyperlink r:id="rId77">
        <w:r>
          <w:rPr>
            <w:color w:val="007FAC"/>
            <w:w w:val="115"/>
            <w:sz w:val="12"/>
          </w:rPr>
          <w:t>Krishnaswamy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Viamontes</w:t>
        </w:r>
        <w:r>
          <w:rPr>
            <w:color w:val="007FAC"/>
            <w:w w:val="115"/>
            <w:sz w:val="12"/>
          </w:rPr>
          <w:t> GF,</w:t>
        </w:r>
        <w:r>
          <w:rPr>
            <w:color w:val="007FAC"/>
            <w:w w:val="115"/>
            <w:sz w:val="12"/>
          </w:rPr>
          <w:t> Markov</w:t>
        </w:r>
        <w:r>
          <w:rPr>
            <w:color w:val="007FAC"/>
            <w:w w:val="115"/>
            <w:sz w:val="12"/>
          </w:rPr>
          <w:t> IL,</w:t>
        </w:r>
        <w:r>
          <w:rPr>
            <w:color w:val="007FAC"/>
            <w:w w:val="115"/>
            <w:sz w:val="12"/>
          </w:rPr>
          <w:t> Hayes</w:t>
        </w:r>
        <w:r>
          <w:rPr>
            <w:color w:val="007FAC"/>
            <w:w w:val="115"/>
            <w:sz w:val="12"/>
          </w:rPr>
          <w:t> JP.</w:t>
        </w:r>
        <w:r>
          <w:rPr>
            <w:color w:val="007FAC"/>
            <w:w w:val="115"/>
            <w:sz w:val="12"/>
          </w:rPr>
          <w:t> Accurate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reliability</w:t>
        </w:r>
      </w:hyperlink>
      <w:r>
        <w:rPr>
          <w:color w:val="007FAC"/>
          <w:spacing w:val="40"/>
          <w:w w:val="115"/>
          <w:sz w:val="12"/>
        </w:rPr>
        <w:t> </w:t>
      </w:r>
      <w:hyperlink r:id="rId77">
        <w:r>
          <w:rPr>
            <w:color w:val="007FAC"/>
            <w:w w:val="115"/>
            <w:sz w:val="12"/>
          </w:rPr>
          <w:t>evaluation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enhancement</w:t>
        </w:r>
        <w:r>
          <w:rPr>
            <w:color w:val="007FAC"/>
            <w:w w:val="115"/>
            <w:sz w:val="12"/>
          </w:rPr>
          <w:t> via</w:t>
        </w:r>
        <w:r>
          <w:rPr>
            <w:color w:val="007FAC"/>
            <w:w w:val="115"/>
            <w:sz w:val="12"/>
          </w:rPr>
          <w:t> probabilistic</w:t>
        </w:r>
        <w:r>
          <w:rPr>
            <w:color w:val="007FAC"/>
            <w:w w:val="115"/>
            <w:sz w:val="12"/>
          </w:rPr>
          <w:t> transfer</w:t>
        </w:r>
        <w:r>
          <w:rPr>
            <w:color w:val="007FAC"/>
            <w:w w:val="115"/>
            <w:sz w:val="12"/>
          </w:rPr>
          <w:t> matrices.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Design,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2" w:id="98"/>
      <w:bookmarkEnd w:id="98"/>
      <w:r>
        <w:rPr>
          <w:color w:val="007FAC"/>
          <w:w w:val="112"/>
          <w:sz w:val="12"/>
        </w:rPr>
      </w:r>
      <w:hyperlink r:id="rId77">
        <w:r>
          <w:rPr>
            <w:color w:val="007FAC"/>
            <w:w w:val="115"/>
            <w:sz w:val="12"/>
          </w:rPr>
          <w:t>automation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test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europe.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IEEE;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2005,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282–7.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29" w:hanging="352"/>
        <w:jc w:val="both"/>
        <w:rPr>
          <w:sz w:val="12"/>
        </w:rPr>
      </w:pPr>
      <w:hyperlink r:id="rId78">
        <w:r>
          <w:rPr>
            <w:color w:val="007FAC"/>
            <w:w w:val="115"/>
            <w:sz w:val="12"/>
          </w:rPr>
          <w:t>Anderson</w:t>
        </w:r>
        <w:r>
          <w:rPr>
            <w:color w:val="007FAC"/>
            <w:w w:val="115"/>
            <w:sz w:val="12"/>
          </w:rPr>
          <w:t> JH,</w:t>
        </w:r>
        <w:r>
          <w:rPr>
            <w:color w:val="007FAC"/>
            <w:w w:val="115"/>
            <w:sz w:val="12"/>
          </w:rPr>
          <w:t> Hara-Azumi</w:t>
        </w:r>
        <w:r>
          <w:rPr>
            <w:color w:val="007FAC"/>
            <w:w w:val="115"/>
            <w:sz w:val="12"/>
          </w:rPr>
          <w:t> Y,</w:t>
        </w:r>
        <w:r>
          <w:rPr>
            <w:color w:val="007FAC"/>
            <w:w w:val="115"/>
            <w:sz w:val="12"/>
          </w:rPr>
          <w:t> Yamashita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Effect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LFSR</w:t>
        </w:r>
        <w:r>
          <w:rPr>
            <w:color w:val="007FAC"/>
            <w:w w:val="115"/>
            <w:sz w:val="12"/>
          </w:rPr>
          <w:t> seeding,</w:t>
        </w:r>
        <w:r>
          <w:rPr>
            <w:color w:val="007FAC"/>
            <w:w w:val="115"/>
            <w:sz w:val="12"/>
          </w:rPr>
          <w:t> scrambling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78">
        <w:r>
          <w:rPr>
            <w:color w:val="007FAC"/>
            <w:w w:val="115"/>
            <w:sz w:val="12"/>
          </w:rPr>
          <w:t>and</w:t>
        </w:r>
        <w:r>
          <w:rPr>
            <w:color w:val="007FAC"/>
            <w:w w:val="115"/>
            <w:sz w:val="12"/>
          </w:rPr>
          <w:t> feedback</w:t>
        </w:r>
        <w:r>
          <w:rPr>
            <w:color w:val="007FAC"/>
            <w:w w:val="115"/>
            <w:sz w:val="12"/>
          </w:rPr>
          <w:t> polynomial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stochastic</w:t>
        </w:r>
        <w:r>
          <w:rPr>
            <w:color w:val="007FAC"/>
            <w:w w:val="115"/>
            <w:sz w:val="12"/>
          </w:rPr>
          <w:t> computing</w:t>
        </w:r>
        <w:r>
          <w:rPr>
            <w:color w:val="007FAC"/>
            <w:w w:val="115"/>
            <w:sz w:val="12"/>
          </w:rPr>
          <w:t> accuracy.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2016</w:t>
        </w:r>
        <w:r>
          <w:rPr>
            <w:color w:val="007FAC"/>
            <w:w w:val="115"/>
            <w:sz w:val="12"/>
          </w:rPr>
          <w:t> design,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73" w:id="99"/>
      <w:bookmarkEnd w:id="99"/>
      <w:r>
        <w:rPr>
          <w:color w:val="007FAC"/>
          <w:w w:val="116"/>
          <w:sz w:val="12"/>
        </w:rPr>
      </w:r>
      <w:hyperlink r:id="rId78">
        <w:r>
          <w:rPr>
            <w:color w:val="007FAC"/>
            <w:w w:val="115"/>
            <w:sz w:val="12"/>
          </w:rPr>
          <w:t>automation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&amp;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test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europe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&amp;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exhibition.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IEEE;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2016,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1550–5.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29" w:hanging="352"/>
        <w:jc w:val="both"/>
        <w:rPr>
          <w:sz w:val="12"/>
        </w:rPr>
      </w:pPr>
      <w:hyperlink r:id="rId79">
        <w:r>
          <w:rPr>
            <w:color w:val="007FAC"/>
            <w:w w:val="120"/>
            <w:sz w:val="12"/>
          </w:rPr>
          <w:t>Alaghi</w:t>
        </w:r>
        <w:r>
          <w:rPr>
            <w:color w:val="007FAC"/>
            <w:spacing w:val="-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A,</w:t>
        </w:r>
        <w:r>
          <w:rPr>
            <w:color w:val="007FAC"/>
            <w:spacing w:val="-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P.</w:t>
        </w:r>
        <w:r>
          <w:rPr>
            <w:color w:val="007FAC"/>
            <w:spacing w:val="-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Hayes</w:t>
        </w:r>
        <w:r>
          <w:rPr>
            <w:color w:val="007FAC"/>
            <w:spacing w:val="-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J.</w:t>
        </w:r>
        <w:r>
          <w:rPr>
            <w:color w:val="007FAC"/>
            <w:spacing w:val="-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Exploiting</w:t>
        </w:r>
        <w:r>
          <w:rPr>
            <w:color w:val="007FAC"/>
            <w:spacing w:val="-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correlation</w:t>
        </w:r>
        <w:r>
          <w:rPr>
            <w:color w:val="007FAC"/>
            <w:spacing w:val="-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in</w:t>
        </w:r>
        <w:r>
          <w:rPr>
            <w:color w:val="007FAC"/>
            <w:spacing w:val="-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stochastic</w:t>
        </w:r>
        <w:r>
          <w:rPr>
            <w:color w:val="007FAC"/>
            <w:spacing w:val="-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circuit</w:t>
        </w:r>
        <w:r>
          <w:rPr>
            <w:color w:val="007FAC"/>
            <w:spacing w:val="-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design.</w:t>
        </w:r>
        <w:r>
          <w:rPr>
            <w:color w:val="007FAC"/>
            <w:spacing w:val="-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In:</w:t>
        </w:r>
        <w:r>
          <w:rPr>
            <w:color w:val="007FAC"/>
            <w:spacing w:val="-5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2013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74" w:id="100"/>
      <w:bookmarkEnd w:id="100"/>
      <w:r>
        <w:rPr>
          <w:color w:val="007FAC"/>
          <w:w w:val="119"/>
          <w:sz w:val="12"/>
        </w:rPr>
      </w:r>
      <w:hyperlink r:id="rId79">
        <w:r>
          <w:rPr>
            <w:color w:val="007FAC"/>
            <w:w w:val="120"/>
            <w:sz w:val="12"/>
          </w:rPr>
          <w:t>IEEE</w:t>
        </w:r>
        <w:r>
          <w:rPr>
            <w:color w:val="007FAC"/>
            <w:w w:val="120"/>
            <w:sz w:val="12"/>
          </w:rPr>
          <w:t> 31st</w:t>
        </w:r>
        <w:r>
          <w:rPr>
            <w:color w:val="007FAC"/>
            <w:w w:val="120"/>
            <w:sz w:val="12"/>
          </w:rPr>
          <w:t> international</w:t>
        </w:r>
        <w:r>
          <w:rPr>
            <w:color w:val="007FAC"/>
            <w:w w:val="120"/>
            <w:sz w:val="12"/>
          </w:rPr>
          <w:t> conference</w:t>
        </w:r>
        <w:r>
          <w:rPr>
            <w:color w:val="007FAC"/>
            <w:w w:val="120"/>
            <w:sz w:val="12"/>
          </w:rPr>
          <w:t> on</w:t>
        </w:r>
        <w:r>
          <w:rPr>
            <w:color w:val="007FAC"/>
            <w:w w:val="120"/>
            <w:sz w:val="12"/>
          </w:rPr>
          <w:t> computer</w:t>
        </w:r>
        <w:r>
          <w:rPr>
            <w:color w:val="007FAC"/>
            <w:w w:val="120"/>
            <w:sz w:val="12"/>
          </w:rPr>
          <w:t> design.</w:t>
        </w:r>
        <w:r>
          <w:rPr>
            <w:color w:val="007FAC"/>
            <w:w w:val="120"/>
            <w:sz w:val="12"/>
          </w:rPr>
          <w:t> IEEE;</w:t>
        </w:r>
        <w:r>
          <w:rPr>
            <w:color w:val="007FAC"/>
            <w:w w:val="120"/>
            <w:sz w:val="12"/>
          </w:rPr>
          <w:t> 2013,</w:t>
        </w:r>
        <w:r>
          <w:rPr>
            <w:color w:val="007FAC"/>
            <w:w w:val="120"/>
            <w:sz w:val="12"/>
          </w:rPr>
          <w:t> p.</w:t>
        </w:r>
        <w:r>
          <w:rPr>
            <w:color w:val="007FAC"/>
            <w:w w:val="120"/>
            <w:sz w:val="12"/>
          </w:rPr>
          <w:t> 39–46.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0" w:after="0"/>
        <w:ind w:left="462" w:right="129" w:hanging="352"/>
        <w:jc w:val="both"/>
        <w:rPr>
          <w:sz w:val="12"/>
        </w:rPr>
      </w:pPr>
      <w:hyperlink r:id="rId80">
        <w:r>
          <w:rPr>
            <w:color w:val="007FAC"/>
            <w:w w:val="115"/>
            <w:sz w:val="12"/>
          </w:rPr>
          <w:t>Ahlgren</w:t>
        </w:r>
        <w:r>
          <w:rPr>
            <w:color w:val="007FAC"/>
            <w:w w:val="115"/>
            <w:sz w:val="12"/>
          </w:rPr>
          <w:t> P,</w:t>
        </w:r>
        <w:r>
          <w:rPr>
            <w:color w:val="007FAC"/>
            <w:w w:val="115"/>
            <w:sz w:val="12"/>
          </w:rPr>
          <w:t> Jarneving</w:t>
        </w:r>
        <w:r>
          <w:rPr>
            <w:color w:val="007FAC"/>
            <w:w w:val="115"/>
            <w:sz w:val="12"/>
          </w:rPr>
          <w:t> B,</w:t>
        </w:r>
        <w:r>
          <w:rPr>
            <w:color w:val="007FAC"/>
            <w:w w:val="115"/>
            <w:sz w:val="12"/>
          </w:rPr>
          <w:t> Rousseau</w:t>
        </w:r>
        <w:r>
          <w:rPr>
            <w:color w:val="007FAC"/>
            <w:w w:val="115"/>
            <w:sz w:val="12"/>
          </w:rPr>
          <w:t> R.</w:t>
        </w:r>
        <w:r>
          <w:rPr>
            <w:color w:val="007FAC"/>
            <w:w w:val="115"/>
            <w:sz w:val="12"/>
          </w:rPr>
          <w:t> Requirements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cocitation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similarity</w:t>
        </w:r>
      </w:hyperlink>
      <w:r>
        <w:rPr>
          <w:color w:val="007FAC"/>
          <w:spacing w:val="40"/>
          <w:w w:val="115"/>
          <w:sz w:val="12"/>
        </w:rPr>
        <w:t> </w:t>
      </w:r>
      <w:hyperlink r:id="rId80">
        <w:r>
          <w:rPr>
            <w:color w:val="007FAC"/>
            <w:w w:val="115"/>
            <w:sz w:val="12"/>
          </w:rPr>
          <w:t>measure,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special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reference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Pearson’s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correlation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coefficient.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</w:t>
        </w:r>
        <w:r>
          <w:rPr>
            <w:color w:val="007FAC"/>
            <w:spacing w:val="3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Am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Soc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5" w:id="101"/>
      <w:bookmarkEnd w:id="101"/>
      <w:r>
        <w:rPr>
          <w:color w:val="007FAC"/>
          <w:w w:val="108"/>
          <w:sz w:val="12"/>
        </w:rPr>
      </w:r>
      <w:hyperlink r:id="rId80">
        <w:r>
          <w:rPr>
            <w:color w:val="007FAC"/>
            <w:w w:val="115"/>
            <w:sz w:val="12"/>
          </w:rPr>
          <w:t>Inf</w:t>
        </w:r>
        <w:r>
          <w:rPr>
            <w:color w:val="007FAC"/>
            <w:w w:val="115"/>
            <w:sz w:val="12"/>
          </w:rPr>
          <w:t> Sci</w:t>
        </w:r>
        <w:r>
          <w:rPr>
            <w:color w:val="007FAC"/>
            <w:w w:val="115"/>
            <w:sz w:val="12"/>
          </w:rPr>
          <w:t> Technol</w:t>
        </w:r>
        <w:r>
          <w:rPr>
            <w:color w:val="007FAC"/>
            <w:w w:val="115"/>
            <w:sz w:val="12"/>
          </w:rPr>
          <w:t> 2003;54(6):550–60.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29" w:hanging="352"/>
        <w:jc w:val="both"/>
        <w:rPr>
          <w:sz w:val="12"/>
        </w:rPr>
      </w:pPr>
      <w:hyperlink r:id="rId81">
        <w:r>
          <w:rPr>
            <w:color w:val="007FAC"/>
            <w:w w:val="115"/>
            <w:sz w:val="12"/>
          </w:rPr>
          <w:t>Budhwani</w:t>
        </w:r>
        <w:r>
          <w:rPr>
            <w:color w:val="007FAC"/>
            <w:w w:val="115"/>
            <w:sz w:val="12"/>
          </w:rPr>
          <w:t> RK,</w:t>
        </w:r>
        <w:r>
          <w:rPr>
            <w:color w:val="007FAC"/>
            <w:w w:val="115"/>
            <w:sz w:val="12"/>
          </w:rPr>
          <w:t> Ragavan</w:t>
        </w:r>
        <w:r>
          <w:rPr>
            <w:color w:val="007FAC"/>
            <w:w w:val="115"/>
            <w:sz w:val="12"/>
          </w:rPr>
          <w:t> R,</w:t>
        </w:r>
        <w:r>
          <w:rPr>
            <w:color w:val="007FAC"/>
            <w:w w:val="115"/>
            <w:sz w:val="12"/>
          </w:rPr>
          <w:t> Sentieys</w:t>
        </w:r>
        <w:r>
          <w:rPr>
            <w:color w:val="007FAC"/>
            <w:w w:val="115"/>
            <w:sz w:val="12"/>
          </w:rPr>
          <w:t> O.</w:t>
        </w:r>
        <w:r>
          <w:rPr>
            <w:color w:val="007FAC"/>
            <w:w w:val="115"/>
            <w:sz w:val="12"/>
          </w:rPr>
          <w:t> Taking</w:t>
        </w:r>
        <w:r>
          <w:rPr>
            <w:color w:val="007FAC"/>
            <w:w w:val="115"/>
            <w:sz w:val="12"/>
          </w:rPr>
          <w:t> advantage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correlation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</w:hyperlink>
      <w:r>
        <w:rPr>
          <w:color w:val="007FAC"/>
          <w:spacing w:val="40"/>
          <w:w w:val="115"/>
          <w:sz w:val="12"/>
        </w:rPr>
        <w:t> </w:t>
      </w:r>
      <w:hyperlink r:id="rId81">
        <w:r>
          <w:rPr>
            <w:color w:val="007FAC"/>
            <w:w w:val="115"/>
            <w:sz w:val="12"/>
          </w:rPr>
          <w:t>stochastic</w:t>
        </w:r>
        <w:r>
          <w:rPr>
            <w:color w:val="007FAC"/>
            <w:w w:val="115"/>
            <w:sz w:val="12"/>
          </w:rPr>
          <w:t> computing.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2017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circuits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76" w:id="102"/>
      <w:bookmarkEnd w:id="102"/>
      <w:r>
        <w:rPr>
          <w:color w:val="007FAC"/>
          <w:w w:val="120"/>
          <w:sz w:val="12"/>
        </w:rPr>
      </w:r>
      <w:hyperlink r:id="rId81">
        <w:r>
          <w:rPr>
            <w:color w:val="007FAC"/>
            <w:w w:val="115"/>
            <w:sz w:val="12"/>
          </w:rPr>
          <w:t>systems.</w:t>
        </w:r>
        <w:r>
          <w:rPr>
            <w:color w:val="007FAC"/>
            <w:w w:val="115"/>
            <w:sz w:val="12"/>
          </w:rPr>
          <w:t> IEEE;</w:t>
        </w:r>
        <w:r>
          <w:rPr>
            <w:color w:val="007FAC"/>
            <w:w w:val="115"/>
            <w:sz w:val="12"/>
          </w:rPr>
          <w:t> 2017,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1–4.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29" w:hanging="352"/>
        <w:jc w:val="both"/>
        <w:rPr>
          <w:sz w:val="12"/>
        </w:rPr>
      </w:pPr>
      <w:hyperlink r:id="rId82">
        <w:r>
          <w:rPr>
            <w:color w:val="007FAC"/>
            <w:w w:val="115"/>
            <w:sz w:val="12"/>
          </w:rPr>
          <w:t>Alaghi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A,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Hayes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JP.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functions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realized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by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stochastic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circuits.</w:t>
        </w:r>
      </w:hyperlink>
      <w:r>
        <w:rPr>
          <w:color w:val="007FAC"/>
          <w:spacing w:val="40"/>
          <w:w w:val="115"/>
          <w:sz w:val="12"/>
        </w:rPr>
        <w:t> </w:t>
      </w:r>
      <w:hyperlink r:id="rId82">
        <w:r>
          <w:rPr>
            <w:color w:val="007FAC"/>
            <w:w w:val="115"/>
            <w:sz w:val="12"/>
          </w:rPr>
          <w:t>In: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25th</w:t>
        </w:r>
        <w:r>
          <w:rPr>
            <w:color w:val="007FAC"/>
            <w:w w:val="115"/>
            <w:sz w:val="12"/>
          </w:rPr>
          <w:t> edition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great</w:t>
        </w:r>
        <w:r>
          <w:rPr>
            <w:color w:val="007FAC"/>
            <w:w w:val="115"/>
            <w:sz w:val="12"/>
          </w:rPr>
          <w:t> lakes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VLSI.</w:t>
        </w:r>
        <w:r>
          <w:rPr>
            <w:color w:val="007FAC"/>
            <w:w w:val="115"/>
            <w:sz w:val="12"/>
          </w:rPr>
          <w:t> 2015,</w:t>
        </w:r>
        <w:r>
          <w:rPr>
            <w:color w:val="007FAC"/>
            <w:w w:val="115"/>
            <w:sz w:val="12"/>
          </w:rPr>
          <w:t> p.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77" w:id="103"/>
      <w:bookmarkEnd w:id="103"/>
      <w:r>
        <w:rPr>
          <w:color w:val="007FAC"/>
          <w:w w:val="118"/>
          <w:sz w:val="12"/>
        </w:rPr>
      </w:r>
      <w:hyperlink r:id="rId82">
        <w:r>
          <w:rPr>
            <w:color w:val="007FAC"/>
            <w:spacing w:val="-2"/>
            <w:w w:val="115"/>
            <w:sz w:val="12"/>
          </w:rPr>
          <w:t>331–6.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0" w:after="0"/>
        <w:ind w:left="462" w:right="129" w:hanging="352"/>
        <w:jc w:val="both"/>
        <w:rPr>
          <w:sz w:val="12"/>
        </w:rPr>
      </w:pPr>
      <w:hyperlink r:id="rId83">
        <w:r>
          <w:rPr>
            <w:color w:val="007FAC"/>
            <w:w w:val="115"/>
            <w:sz w:val="12"/>
          </w:rPr>
          <w:t>Kanoh T. Absolute value calculating circuit having a single adder. Google Patents;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78" w:id="104"/>
      <w:bookmarkEnd w:id="104"/>
      <w:r>
        <w:rPr>
          <w:color w:val="007FAC"/>
          <w:w w:val="117"/>
          <w:sz w:val="12"/>
        </w:rPr>
      </w:r>
      <w:hyperlink r:id="rId83">
        <w:r>
          <w:rPr>
            <w:color w:val="007FAC"/>
            <w:w w:val="115"/>
            <w:sz w:val="12"/>
          </w:rPr>
          <w:t>1990,</w:t>
        </w:r>
        <w:r>
          <w:rPr>
            <w:color w:val="007FAC"/>
            <w:w w:val="115"/>
            <w:sz w:val="12"/>
          </w:rPr>
          <w:t> US</w:t>
        </w:r>
        <w:r>
          <w:rPr>
            <w:color w:val="007FAC"/>
            <w:w w:val="115"/>
            <w:sz w:val="12"/>
          </w:rPr>
          <w:t> Patent</w:t>
        </w:r>
        <w:r>
          <w:rPr>
            <w:color w:val="007FAC"/>
            <w:w w:val="115"/>
            <w:sz w:val="12"/>
          </w:rPr>
          <w:t> 4,</w:t>
        </w:r>
        <w:r>
          <w:rPr>
            <w:color w:val="007FAC"/>
            <w:w w:val="115"/>
            <w:sz w:val="12"/>
          </w:rPr>
          <w:t> 953,</w:t>
        </w:r>
        <w:r>
          <w:rPr>
            <w:color w:val="007FAC"/>
            <w:w w:val="115"/>
            <w:sz w:val="12"/>
          </w:rPr>
          <w:t> 115.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29" w:hanging="352"/>
        <w:jc w:val="both"/>
        <w:rPr>
          <w:sz w:val="12"/>
        </w:rPr>
      </w:pPr>
      <w:hyperlink r:id="rId84">
        <w:r>
          <w:rPr>
            <w:color w:val="007FAC"/>
            <w:w w:val="115"/>
            <w:sz w:val="12"/>
          </w:rPr>
          <w:t>Lee</w:t>
        </w:r>
        <w:r>
          <w:rPr>
            <w:color w:val="007FAC"/>
            <w:w w:val="115"/>
            <w:sz w:val="12"/>
          </w:rPr>
          <w:t> VT,</w:t>
        </w:r>
        <w:r>
          <w:rPr>
            <w:color w:val="007FAC"/>
            <w:w w:val="115"/>
            <w:sz w:val="12"/>
          </w:rPr>
          <w:t> Alaghi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Ceze</w:t>
        </w:r>
        <w:r>
          <w:rPr>
            <w:color w:val="007FAC"/>
            <w:w w:val="115"/>
            <w:sz w:val="12"/>
          </w:rPr>
          <w:t> L.</w:t>
        </w:r>
        <w:r>
          <w:rPr>
            <w:color w:val="007FAC"/>
            <w:w w:val="115"/>
            <w:sz w:val="12"/>
          </w:rPr>
          <w:t> Correlation</w:t>
        </w:r>
        <w:r>
          <w:rPr>
            <w:color w:val="007FAC"/>
            <w:w w:val="115"/>
            <w:sz w:val="12"/>
          </w:rPr>
          <w:t> manipulating</w:t>
        </w:r>
        <w:r>
          <w:rPr>
            <w:color w:val="007FAC"/>
            <w:w w:val="115"/>
            <w:sz w:val="12"/>
          </w:rPr>
          <w:t> circuits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stochastic</w:t>
        </w:r>
      </w:hyperlink>
      <w:r>
        <w:rPr>
          <w:color w:val="007FAC"/>
          <w:spacing w:val="40"/>
          <w:w w:val="115"/>
          <w:sz w:val="12"/>
        </w:rPr>
        <w:t> </w:t>
      </w:r>
      <w:hyperlink r:id="rId84">
        <w:r>
          <w:rPr>
            <w:color w:val="007FAC"/>
            <w:w w:val="115"/>
            <w:sz w:val="12"/>
          </w:rPr>
          <w:t>computing. In: 2018 design, automation &amp; test in europe conference &amp; </w:t>
        </w:r>
        <w:r>
          <w:rPr>
            <w:color w:val="007FAC"/>
            <w:w w:val="115"/>
            <w:sz w:val="12"/>
          </w:rPr>
          <w:t>exhibition.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79" w:id="105"/>
      <w:bookmarkEnd w:id="105"/>
      <w:r>
        <w:rPr>
          <w:color w:val="007FAC"/>
          <w:w w:val="117"/>
          <w:sz w:val="12"/>
        </w:rPr>
      </w:r>
      <w:hyperlink r:id="rId84">
        <w:r>
          <w:rPr>
            <w:color w:val="007FAC"/>
            <w:w w:val="115"/>
            <w:sz w:val="12"/>
          </w:rPr>
          <w:t>IEEE;</w:t>
        </w:r>
        <w:r>
          <w:rPr>
            <w:color w:val="007FAC"/>
            <w:w w:val="115"/>
            <w:sz w:val="12"/>
          </w:rPr>
          <w:t> 2018,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1417–22.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29" w:hanging="352"/>
        <w:jc w:val="both"/>
        <w:rPr>
          <w:sz w:val="12"/>
        </w:rPr>
      </w:pPr>
      <w:hyperlink r:id="rId85">
        <w:r>
          <w:rPr>
            <w:color w:val="007FAC"/>
            <w:w w:val="115"/>
            <w:sz w:val="12"/>
          </w:rPr>
          <w:t>Shivakumar</w:t>
        </w:r>
        <w:r>
          <w:rPr>
            <w:color w:val="007FAC"/>
            <w:w w:val="115"/>
            <w:sz w:val="12"/>
          </w:rPr>
          <w:t> P,</w:t>
        </w:r>
        <w:r>
          <w:rPr>
            <w:color w:val="007FAC"/>
            <w:w w:val="115"/>
            <w:sz w:val="12"/>
          </w:rPr>
          <w:t> Kistler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Keckler</w:t>
        </w:r>
        <w:r>
          <w:rPr>
            <w:color w:val="007FAC"/>
            <w:w w:val="115"/>
            <w:sz w:val="12"/>
          </w:rPr>
          <w:t> SW,</w:t>
        </w:r>
        <w:r>
          <w:rPr>
            <w:color w:val="007FAC"/>
            <w:w w:val="115"/>
            <w:sz w:val="12"/>
          </w:rPr>
          <w:t> Burger</w:t>
        </w:r>
        <w:r>
          <w:rPr>
            <w:color w:val="007FAC"/>
            <w:w w:val="115"/>
            <w:sz w:val="12"/>
          </w:rPr>
          <w:t> D,</w:t>
        </w:r>
        <w:r>
          <w:rPr>
            <w:color w:val="007FAC"/>
            <w:w w:val="115"/>
            <w:sz w:val="12"/>
          </w:rPr>
          <w:t> Alvisi</w:t>
        </w:r>
        <w:r>
          <w:rPr>
            <w:color w:val="007FAC"/>
            <w:w w:val="115"/>
            <w:sz w:val="12"/>
          </w:rPr>
          <w:t> L.</w:t>
        </w:r>
        <w:r>
          <w:rPr>
            <w:color w:val="007FAC"/>
            <w:w w:val="115"/>
            <w:sz w:val="12"/>
          </w:rPr>
          <w:t> Modeling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effect</w:t>
        </w:r>
        <w:r>
          <w:rPr>
            <w:color w:val="007FAC"/>
            <w:w w:val="115"/>
            <w:sz w:val="12"/>
          </w:rPr>
          <w:t> of</w:t>
        </w:r>
      </w:hyperlink>
      <w:r>
        <w:rPr>
          <w:color w:val="007FAC"/>
          <w:spacing w:val="40"/>
          <w:w w:val="115"/>
          <w:sz w:val="12"/>
        </w:rPr>
        <w:t> </w:t>
      </w:r>
      <w:hyperlink r:id="rId85">
        <w:r>
          <w:rPr>
            <w:color w:val="007FAC"/>
            <w:w w:val="115"/>
            <w:sz w:val="12"/>
          </w:rPr>
          <w:t>technology</w:t>
        </w:r>
        <w:r>
          <w:rPr>
            <w:color w:val="007FAC"/>
            <w:w w:val="115"/>
            <w:sz w:val="12"/>
          </w:rPr>
          <w:t> trends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soft</w:t>
        </w:r>
        <w:r>
          <w:rPr>
            <w:color w:val="007FAC"/>
            <w:w w:val="115"/>
            <w:sz w:val="12"/>
          </w:rPr>
          <w:t> error</w:t>
        </w:r>
        <w:r>
          <w:rPr>
            <w:color w:val="007FAC"/>
            <w:w w:val="115"/>
            <w:sz w:val="12"/>
          </w:rPr>
          <w:t> rate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combinational</w:t>
        </w:r>
        <w:r>
          <w:rPr>
            <w:color w:val="007FAC"/>
            <w:w w:val="115"/>
            <w:sz w:val="12"/>
          </w:rPr>
          <w:t> logic.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Proceedings</w:t>
        </w:r>
      </w:hyperlink>
      <w:r>
        <w:rPr>
          <w:color w:val="007FAC"/>
          <w:spacing w:val="40"/>
          <w:w w:val="115"/>
          <w:sz w:val="12"/>
        </w:rPr>
        <w:t> </w:t>
      </w:r>
      <w:hyperlink r:id="rId85"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dependable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networks.</w:t>
        </w:r>
        <w:r>
          <w:rPr>
            <w:color w:val="007FAC"/>
            <w:w w:val="115"/>
            <w:sz w:val="12"/>
          </w:rPr>
          <w:t> IEEE;</w:t>
        </w:r>
        <w:r>
          <w:rPr>
            <w:color w:val="007FAC"/>
            <w:w w:val="115"/>
            <w:sz w:val="12"/>
          </w:rPr>
          <w:t> 2002,</w:t>
        </w:r>
        <w:r>
          <w:rPr>
            <w:color w:val="007FAC"/>
            <w:w w:val="115"/>
            <w:sz w:val="12"/>
          </w:rPr>
          <w:t> p.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80" w:id="106"/>
      <w:bookmarkEnd w:id="106"/>
      <w:r>
        <w:rPr>
          <w:color w:val="007FAC"/>
          <w:w w:val="118"/>
          <w:sz w:val="12"/>
        </w:rPr>
      </w:r>
      <w:hyperlink r:id="rId85">
        <w:r>
          <w:rPr>
            <w:color w:val="007FAC"/>
            <w:spacing w:val="-2"/>
            <w:w w:val="115"/>
            <w:sz w:val="12"/>
          </w:rPr>
          <w:t>389–98.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29" w:hanging="352"/>
        <w:jc w:val="both"/>
        <w:rPr>
          <w:sz w:val="12"/>
        </w:rPr>
      </w:pPr>
      <w:hyperlink r:id="rId86">
        <w:r>
          <w:rPr>
            <w:color w:val="007FAC"/>
            <w:w w:val="115"/>
            <w:sz w:val="12"/>
          </w:rPr>
          <w:t>Alaghi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Chan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W-TJ,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Hayes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JP,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Kahng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AB,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Trading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accuracy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en-</w:t>
        </w:r>
      </w:hyperlink>
      <w:r>
        <w:rPr>
          <w:color w:val="007FAC"/>
          <w:spacing w:val="40"/>
          <w:w w:val="115"/>
          <w:sz w:val="12"/>
        </w:rPr>
        <w:t> </w:t>
      </w:r>
      <w:hyperlink r:id="rId86">
        <w:r>
          <w:rPr>
            <w:color w:val="007FAC"/>
            <w:w w:val="115"/>
            <w:sz w:val="12"/>
          </w:rPr>
          <w:t>ergy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stochastic</w:t>
        </w:r>
        <w:r>
          <w:rPr>
            <w:color w:val="007FAC"/>
            <w:w w:val="115"/>
            <w:sz w:val="12"/>
          </w:rPr>
          <w:t> circuit</w:t>
        </w:r>
        <w:r>
          <w:rPr>
            <w:color w:val="007FAC"/>
            <w:w w:val="115"/>
            <w:sz w:val="12"/>
          </w:rPr>
          <w:t> design.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Emerg</w:t>
        </w:r>
        <w:r>
          <w:rPr>
            <w:color w:val="007FAC"/>
            <w:w w:val="115"/>
            <w:sz w:val="12"/>
          </w:rPr>
          <w:t> Technol</w:t>
        </w:r>
        <w:r>
          <w:rPr>
            <w:color w:val="007FAC"/>
            <w:w w:val="115"/>
            <w:sz w:val="12"/>
          </w:rPr>
          <w:t> Comput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(JETC)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1" w:id="107"/>
      <w:bookmarkEnd w:id="107"/>
      <w:r>
        <w:rPr>
          <w:color w:val="007FAC"/>
          <w:w w:val="109"/>
          <w:sz w:val="12"/>
        </w:rPr>
      </w:r>
      <w:hyperlink r:id="rId86">
        <w:r>
          <w:rPr>
            <w:color w:val="007FAC"/>
            <w:spacing w:val="-2"/>
            <w:w w:val="115"/>
            <w:sz w:val="12"/>
          </w:rPr>
          <w:t>2017;13(3):1–30.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29" w:hanging="352"/>
        <w:jc w:val="both"/>
        <w:rPr>
          <w:sz w:val="12"/>
        </w:rPr>
      </w:pPr>
      <w:hyperlink r:id="rId87">
        <w:r>
          <w:rPr>
            <w:color w:val="007FAC"/>
            <w:w w:val="115"/>
            <w:sz w:val="12"/>
          </w:rPr>
          <w:t>Chen</w:t>
        </w:r>
        <w:r>
          <w:rPr>
            <w:color w:val="007FAC"/>
            <w:w w:val="115"/>
            <w:sz w:val="12"/>
          </w:rPr>
          <w:t> T-H,</w:t>
        </w:r>
        <w:r>
          <w:rPr>
            <w:color w:val="007FAC"/>
            <w:w w:val="115"/>
            <w:sz w:val="12"/>
          </w:rPr>
          <w:t> Alaghi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Hayes</w:t>
        </w:r>
        <w:r>
          <w:rPr>
            <w:color w:val="007FAC"/>
            <w:w w:val="115"/>
            <w:sz w:val="12"/>
          </w:rPr>
          <w:t> JP.</w:t>
        </w:r>
        <w:r>
          <w:rPr>
            <w:color w:val="007FAC"/>
            <w:w w:val="115"/>
            <w:sz w:val="12"/>
          </w:rPr>
          <w:t> Behavior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stochastic</w:t>
        </w:r>
        <w:r>
          <w:rPr>
            <w:color w:val="007FAC"/>
            <w:w w:val="115"/>
            <w:sz w:val="12"/>
          </w:rPr>
          <w:t> circuits</w:t>
        </w:r>
        <w:r>
          <w:rPr>
            <w:color w:val="007FAC"/>
            <w:w w:val="115"/>
            <w:sz w:val="12"/>
          </w:rPr>
          <w:t> under</w:t>
        </w:r>
        <w:r>
          <w:rPr>
            <w:color w:val="007FAC"/>
            <w:w w:val="115"/>
            <w:sz w:val="12"/>
          </w:rPr>
          <w:t> severe</w:t>
        </w:r>
        <w:r>
          <w:rPr>
            <w:color w:val="007FAC"/>
            <w:w w:val="115"/>
            <w:sz w:val="12"/>
          </w:rPr>
          <w:t> error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82" w:id="108"/>
      <w:bookmarkEnd w:id="108"/>
      <w:r>
        <w:rPr>
          <w:color w:val="007FAC"/>
          <w:w w:val="120"/>
          <w:sz w:val="12"/>
        </w:rPr>
      </w:r>
      <w:hyperlink r:id="rId87">
        <w:r>
          <w:rPr>
            <w:color w:val="007FAC"/>
            <w:w w:val="115"/>
            <w:sz w:val="12"/>
          </w:rPr>
          <w:t>conditions.</w:t>
        </w:r>
        <w:r>
          <w:rPr>
            <w:color w:val="007FAC"/>
            <w:w w:val="115"/>
            <w:sz w:val="12"/>
          </w:rPr>
          <w:t> It-Inform</w:t>
        </w:r>
        <w:r>
          <w:rPr>
            <w:color w:val="007FAC"/>
            <w:w w:val="115"/>
            <w:sz w:val="12"/>
          </w:rPr>
          <w:t> Technol</w:t>
        </w:r>
        <w:r>
          <w:rPr>
            <w:color w:val="007FAC"/>
            <w:w w:val="115"/>
            <w:sz w:val="12"/>
          </w:rPr>
          <w:t> 2014;56(4):182–91.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0" w:after="0"/>
        <w:ind w:left="462" w:right="129" w:hanging="352"/>
        <w:jc w:val="both"/>
        <w:rPr>
          <w:sz w:val="12"/>
        </w:rPr>
      </w:pPr>
      <w:hyperlink r:id="rId88">
        <w:r>
          <w:rPr>
            <w:color w:val="007FAC"/>
            <w:w w:val="115"/>
            <w:sz w:val="12"/>
          </w:rPr>
          <w:t>Chen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T-H,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Hayes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JP.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Analyzing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controlling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accuracy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stochastic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circuits.</w:t>
        </w:r>
      </w:hyperlink>
      <w:r>
        <w:rPr>
          <w:color w:val="007FAC"/>
          <w:spacing w:val="40"/>
          <w:w w:val="115"/>
          <w:sz w:val="12"/>
        </w:rPr>
        <w:t> </w:t>
      </w:r>
      <w:hyperlink r:id="rId88"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2014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32nd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computer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design.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IEEE;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2014,</w:t>
        </w:r>
      </w:hyperlink>
    </w:p>
    <w:p>
      <w:pPr>
        <w:spacing w:before="1"/>
        <w:ind w:left="462" w:right="0" w:firstLine="0"/>
        <w:jc w:val="both"/>
        <w:rPr>
          <w:sz w:val="12"/>
        </w:rPr>
      </w:pPr>
      <w:bookmarkStart w:name="_bookmark83" w:id="109"/>
      <w:bookmarkEnd w:id="109"/>
      <w:r>
        <w:rPr/>
      </w:r>
      <w:hyperlink r:id="rId88">
        <w:r>
          <w:rPr>
            <w:color w:val="007FAC"/>
            <w:w w:val="120"/>
            <w:sz w:val="12"/>
          </w:rPr>
          <w:t>p.</w:t>
        </w:r>
        <w:r>
          <w:rPr>
            <w:color w:val="007FAC"/>
            <w:spacing w:val="15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367–73.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33" w:after="0"/>
        <w:ind w:left="462" w:right="129" w:hanging="352"/>
        <w:jc w:val="both"/>
        <w:rPr>
          <w:sz w:val="12"/>
        </w:rPr>
      </w:pPr>
      <w:r>
        <w:rPr>
          <w:w w:val="115"/>
          <w:sz w:val="12"/>
        </w:rPr>
        <w:t>Qureshi</w:t>
      </w:r>
      <w:r>
        <w:rPr>
          <w:w w:val="115"/>
          <w:sz w:val="12"/>
        </w:rPr>
        <w:t> MA,</w:t>
      </w:r>
      <w:r>
        <w:rPr>
          <w:w w:val="115"/>
          <w:sz w:val="12"/>
        </w:rPr>
        <w:t> Sdiri</w:t>
      </w:r>
      <w:r>
        <w:rPr>
          <w:w w:val="115"/>
          <w:sz w:val="12"/>
        </w:rPr>
        <w:t> B,</w:t>
      </w:r>
      <w:r>
        <w:rPr>
          <w:w w:val="115"/>
          <w:sz w:val="12"/>
        </w:rPr>
        <w:t> Deriche</w:t>
      </w:r>
      <w:r>
        <w:rPr>
          <w:w w:val="115"/>
          <w:sz w:val="12"/>
        </w:rPr>
        <w:t> M,</w:t>
      </w:r>
      <w:r>
        <w:rPr>
          <w:w w:val="115"/>
          <w:sz w:val="12"/>
        </w:rPr>
        <w:t> Alaya-Cheikh</w:t>
      </w:r>
      <w:r>
        <w:rPr>
          <w:w w:val="115"/>
          <w:sz w:val="12"/>
        </w:rPr>
        <w:t> F,</w:t>
      </w:r>
      <w:r>
        <w:rPr>
          <w:w w:val="115"/>
          <w:sz w:val="12"/>
        </w:rPr>
        <w:t> Beghdadi</w:t>
      </w:r>
      <w:r>
        <w:rPr>
          <w:w w:val="115"/>
          <w:sz w:val="12"/>
        </w:rPr>
        <w:t> A.</w:t>
      </w:r>
      <w:r>
        <w:rPr>
          <w:w w:val="115"/>
          <w:sz w:val="12"/>
        </w:rPr>
        <w:t> Contrast</w:t>
      </w:r>
      <w:r>
        <w:rPr>
          <w:w w:val="115"/>
          <w:sz w:val="12"/>
        </w:rPr>
        <w:t> enhance-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ment evaluation database (CEED2016), vol. 3. 2017, </w:t>
      </w:r>
      <w:hyperlink r:id="rId89">
        <w:r>
          <w:rPr>
            <w:color w:val="007FAC"/>
            <w:w w:val="115"/>
            <w:sz w:val="12"/>
          </w:rPr>
          <w:t>http://dx.doi.org/10.17632/</w:t>
        </w:r>
      </w:hyperlink>
      <w:r>
        <w:rPr>
          <w:color w:val="007FAC"/>
          <w:spacing w:val="40"/>
          <w:w w:val="124"/>
          <w:sz w:val="12"/>
        </w:rPr>
        <w:t> </w:t>
      </w:r>
      <w:bookmarkStart w:name="_bookmark84" w:id="110"/>
      <w:bookmarkEnd w:id="110"/>
      <w:r>
        <w:rPr>
          <w:color w:val="007FAC"/>
          <w:w w:val="124"/>
          <w:sz w:val="12"/>
        </w:rPr>
      </w:r>
      <w:hyperlink r:id="rId89">
        <w:r>
          <w:rPr>
            <w:color w:val="007FAC"/>
            <w:w w:val="115"/>
            <w:sz w:val="12"/>
          </w:rPr>
          <w:t>3hfzp6vwkm.3</w:t>
        </w:r>
      </w:hyperlink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URL</w:t>
      </w:r>
      <w:r>
        <w:rPr>
          <w:spacing w:val="40"/>
          <w:w w:val="115"/>
          <w:sz w:val="12"/>
        </w:rPr>
        <w:t> </w:t>
      </w:r>
      <w:hyperlink r:id="rId90">
        <w:r>
          <w:rPr>
            <w:color w:val="007FAC"/>
            <w:w w:val="115"/>
            <w:sz w:val="12"/>
          </w:rPr>
          <w:t>https://data.mendeley.com/datasets/3hfzp6vwkm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29" w:hanging="352"/>
        <w:jc w:val="both"/>
        <w:rPr>
          <w:sz w:val="12"/>
        </w:rPr>
      </w:pPr>
      <w:r>
        <w:rPr>
          <w:w w:val="115"/>
          <w:sz w:val="12"/>
        </w:rPr>
        <w:t>Dhawan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AP,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Buelloni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Gordon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Enhancement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mammographic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by optimal adaptive neighborhood image processing. IEEE Trans Med Imaging</w:t>
      </w:r>
      <w:r>
        <w:rPr>
          <w:spacing w:val="40"/>
          <w:w w:val="115"/>
          <w:sz w:val="12"/>
        </w:rPr>
        <w:t> </w:t>
      </w:r>
      <w:bookmarkStart w:name="_bookmark85" w:id="111"/>
      <w:bookmarkEnd w:id="111"/>
      <w:r>
        <w:rPr>
          <w:w w:val="115"/>
          <w:sz w:val="12"/>
        </w:rPr>
        <w:t>1986;5(1):8–15.</w:t>
      </w:r>
      <w:r>
        <w:rPr>
          <w:spacing w:val="72"/>
          <w:w w:val="115"/>
          <w:sz w:val="12"/>
        </w:rPr>
        <w:t> </w:t>
      </w:r>
      <w:hyperlink r:id="rId91">
        <w:r>
          <w:rPr>
            <w:color w:val="007FAC"/>
            <w:w w:val="115"/>
            <w:sz w:val="12"/>
          </w:rPr>
          <w:t>http://dx.doi.org/10.1109/tmi.1986.4307733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0" w:after="0"/>
        <w:ind w:left="462" w:right="129" w:hanging="352"/>
        <w:jc w:val="both"/>
        <w:rPr>
          <w:sz w:val="12"/>
        </w:rPr>
      </w:pPr>
      <w:hyperlink r:id="rId92">
        <w:r>
          <w:rPr>
            <w:color w:val="007FAC"/>
            <w:w w:val="115"/>
            <w:sz w:val="12"/>
          </w:rPr>
          <w:t>Wang</w:t>
        </w:r>
        <w:r>
          <w:rPr>
            <w:color w:val="007FAC"/>
            <w:w w:val="115"/>
            <w:sz w:val="12"/>
          </w:rPr>
          <w:t> Z,</w:t>
        </w:r>
        <w:r>
          <w:rPr>
            <w:color w:val="007FAC"/>
            <w:w w:val="115"/>
            <w:sz w:val="12"/>
          </w:rPr>
          <w:t> Simoncelli</w:t>
        </w:r>
        <w:r>
          <w:rPr>
            <w:color w:val="007FAC"/>
            <w:w w:val="115"/>
            <w:sz w:val="12"/>
          </w:rPr>
          <w:t> EP,</w:t>
        </w:r>
        <w:r>
          <w:rPr>
            <w:color w:val="007FAC"/>
            <w:w w:val="115"/>
            <w:sz w:val="12"/>
          </w:rPr>
          <w:t> Bovik</w:t>
        </w:r>
        <w:r>
          <w:rPr>
            <w:color w:val="007FAC"/>
            <w:w w:val="115"/>
            <w:sz w:val="12"/>
          </w:rPr>
          <w:t> AC.</w:t>
        </w:r>
        <w:r>
          <w:rPr>
            <w:color w:val="007FAC"/>
            <w:w w:val="115"/>
            <w:sz w:val="12"/>
          </w:rPr>
          <w:t> Multiscale</w:t>
        </w:r>
        <w:r>
          <w:rPr>
            <w:color w:val="007FAC"/>
            <w:w w:val="115"/>
            <w:sz w:val="12"/>
          </w:rPr>
          <w:t> structural</w:t>
        </w:r>
        <w:r>
          <w:rPr>
            <w:color w:val="007FAC"/>
            <w:w w:val="115"/>
            <w:sz w:val="12"/>
          </w:rPr>
          <w:t> similarity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image</w:t>
        </w:r>
      </w:hyperlink>
      <w:r>
        <w:rPr>
          <w:color w:val="007FAC"/>
          <w:spacing w:val="40"/>
          <w:w w:val="115"/>
          <w:sz w:val="12"/>
        </w:rPr>
        <w:t> </w:t>
      </w:r>
      <w:hyperlink r:id="rId92">
        <w:r>
          <w:rPr>
            <w:color w:val="007FAC"/>
            <w:w w:val="115"/>
            <w:sz w:val="12"/>
          </w:rPr>
          <w:t>quality assessment. In: The thrity-seventh asilomar conference on signals, </w:t>
        </w:r>
        <w:r>
          <w:rPr>
            <w:color w:val="007FAC"/>
            <w:w w:val="115"/>
            <w:sz w:val="12"/>
          </w:rPr>
          <w:t>systems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6" w:id="112"/>
      <w:bookmarkEnd w:id="112"/>
      <w:r>
        <w:rPr>
          <w:color w:val="007FAC"/>
          <w:w w:val="114"/>
          <w:sz w:val="12"/>
        </w:rPr>
      </w:r>
      <w:hyperlink r:id="rId92">
        <w:r>
          <w:rPr>
            <w:color w:val="007FAC"/>
            <w:w w:val="115"/>
            <w:sz w:val="12"/>
          </w:rPr>
          <w:t>&amp;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computers,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2003,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Vol.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2003,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1398–402.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29" w:hanging="352"/>
        <w:jc w:val="both"/>
        <w:rPr>
          <w:sz w:val="12"/>
        </w:rPr>
      </w:pPr>
      <w:hyperlink r:id="rId93">
        <w:r>
          <w:rPr>
            <w:color w:val="007FAC"/>
            <w:w w:val="115"/>
            <w:sz w:val="12"/>
          </w:rPr>
          <w:t>Gonzalez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RC,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Woods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Eddins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SL.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Digital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image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processing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MATLAB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(R).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7" w:id="113"/>
      <w:bookmarkEnd w:id="113"/>
      <w:r>
        <w:rPr>
          <w:color w:val="007FAC"/>
          <w:w w:val="112"/>
          <w:sz w:val="12"/>
        </w:rPr>
      </w:r>
      <w:hyperlink r:id="rId93">
        <w:r>
          <w:rPr>
            <w:color w:val="007FAC"/>
            <w:w w:val="115"/>
            <w:sz w:val="12"/>
          </w:rPr>
          <w:t>Upper</w:t>
        </w:r>
        <w:r>
          <w:rPr>
            <w:color w:val="007FAC"/>
            <w:w w:val="115"/>
            <w:sz w:val="12"/>
          </w:rPr>
          <w:t> Saddle</w:t>
        </w:r>
        <w:r>
          <w:rPr>
            <w:color w:val="007FAC"/>
            <w:w w:val="115"/>
            <w:sz w:val="12"/>
          </w:rPr>
          <w:t> River,</w:t>
        </w:r>
        <w:r>
          <w:rPr>
            <w:color w:val="007FAC"/>
            <w:w w:val="115"/>
            <w:sz w:val="12"/>
          </w:rPr>
          <w:t> NJ:</w:t>
        </w:r>
        <w:r>
          <w:rPr>
            <w:color w:val="007FAC"/>
            <w:w w:val="115"/>
            <w:sz w:val="12"/>
          </w:rPr>
          <w:t> Pearson;</w:t>
        </w:r>
        <w:r>
          <w:rPr>
            <w:color w:val="007FAC"/>
            <w:w w:val="115"/>
            <w:sz w:val="12"/>
          </w:rPr>
          <w:t> 2003.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" w:after="0"/>
        <w:ind w:left="462" w:right="129" w:hanging="352"/>
        <w:jc w:val="both"/>
        <w:rPr>
          <w:sz w:val="12"/>
        </w:rPr>
      </w:pPr>
      <w:r>
        <w:rPr>
          <w:w w:val="115"/>
          <w:sz w:val="12"/>
        </w:rPr>
        <w:t>Welvaert</w:t>
      </w:r>
      <w:r>
        <w:rPr>
          <w:w w:val="115"/>
          <w:sz w:val="12"/>
        </w:rPr>
        <w:t> M,</w:t>
      </w:r>
      <w:r>
        <w:rPr>
          <w:w w:val="115"/>
          <w:sz w:val="12"/>
        </w:rPr>
        <w:t> Rosseel</w:t>
      </w:r>
      <w:r>
        <w:rPr>
          <w:w w:val="115"/>
          <w:sz w:val="12"/>
        </w:rPr>
        <w:t> Y.</w:t>
      </w:r>
      <w:r>
        <w:rPr>
          <w:w w:val="115"/>
          <w:sz w:val="12"/>
        </w:rPr>
        <w:t> On</w:t>
      </w:r>
      <w:r>
        <w:rPr>
          <w:w w:val="115"/>
          <w:sz w:val="12"/>
        </w:rPr>
        <w:t> the</w:t>
      </w:r>
      <w:r>
        <w:rPr>
          <w:w w:val="115"/>
          <w:sz w:val="12"/>
        </w:rPr>
        <w:t> definition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signal-to-noise</w:t>
      </w:r>
      <w:r>
        <w:rPr>
          <w:w w:val="115"/>
          <w:sz w:val="12"/>
        </w:rPr>
        <w:t> ratio</w:t>
      </w:r>
      <w:r>
        <w:rPr>
          <w:w w:val="115"/>
          <w:sz w:val="12"/>
        </w:rPr>
        <w:t> and</w:t>
      </w:r>
      <w:r>
        <w:rPr>
          <w:w w:val="115"/>
          <w:sz w:val="12"/>
        </w:rPr>
        <w:t> </w:t>
      </w:r>
      <w:r>
        <w:rPr>
          <w:w w:val="115"/>
          <w:sz w:val="12"/>
        </w:rPr>
        <w:t>contrast-to-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noise</w:t>
      </w:r>
      <w:r>
        <w:rPr>
          <w:w w:val="115"/>
          <w:sz w:val="12"/>
        </w:rPr>
        <w:t> ratio</w:t>
      </w:r>
      <w:r>
        <w:rPr>
          <w:w w:val="115"/>
          <w:sz w:val="12"/>
        </w:rPr>
        <w:t> for</w:t>
      </w:r>
      <w:r>
        <w:rPr>
          <w:w w:val="115"/>
          <w:sz w:val="12"/>
        </w:rPr>
        <w:t> fMRI</w:t>
      </w:r>
      <w:r>
        <w:rPr>
          <w:w w:val="115"/>
          <w:sz w:val="12"/>
        </w:rPr>
        <w:t> data.</w:t>
      </w:r>
      <w:r>
        <w:rPr>
          <w:w w:val="115"/>
          <w:sz w:val="12"/>
        </w:rPr>
        <w:t> In:</w:t>
      </w:r>
      <w:r>
        <w:rPr>
          <w:w w:val="115"/>
          <w:sz w:val="12"/>
        </w:rPr>
        <w:t> Yacoub</w:t>
      </w:r>
      <w:r>
        <w:rPr>
          <w:w w:val="115"/>
          <w:sz w:val="12"/>
        </w:rPr>
        <w:t> E,</w:t>
      </w:r>
      <w:r>
        <w:rPr>
          <w:w w:val="115"/>
          <w:sz w:val="12"/>
        </w:rPr>
        <w:t> editor.</w:t>
      </w:r>
      <w:r>
        <w:rPr>
          <w:w w:val="115"/>
          <w:sz w:val="12"/>
        </w:rPr>
        <w:t> PLoS</w:t>
      </w:r>
      <w:r>
        <w:rPr>
          <w:w w:val="115"/>
          <w:sz w:val="12"/>
        </w:rPr>
        <w:t> ONE</w:t>
      </w:r>
      <w:r>
        <w:rPr>
          <w:w w:val="115"/>
          <w:sz w:val="12"/>
        </w:rPr>
        <w:t> 2013;8(11):e77089.</w:t>
      </w:r>
      <w:r>
        <w:rPr>
          <w:spacing w:val="40"/>
          <w:w w:val="115"/>
          <w:sz w:val="12"/>
        </w:rPr>
        <w:t> </w:t>
      </w:r>
      <w:hyperlink r:id="rId94">
        <w:r>
          <w:rPr>
            <w:color w:val="007FAC"/>
            <w:spacing w:val="-2"/>
            <w:w w:val="115"/>
            <w:sz w:val="12"/>
          </w:rPr>
          <w:t>http://dx.doi.org/10.1371/journal.pone.0077089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20"/>
      <w:cols w:num="2" w:equalWidth="0">
        <w:col w:w="5174" w:space="234"/>
        <w:col w:w="524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DejaVu Sans">
    <w:altName w:val="DejaVu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16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98048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4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618432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4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9958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05" name="Textbox 1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5" name="Textbox 105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616896" type="#_x0000_t202" id="docshape7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0112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120" name="Textbox 1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0" name="Textbox 120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7615360" type="#_x0000_t202" id="docshape7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97024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25780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5257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Mitra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1.4pt;height:9.1pt;mso-position-horizontal-relative:page;mso-position-vertical-relative:page;z-index:-17619456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Mitra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9753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618944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9856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25780" cy="115570"/>
              <wp:effectExtent l="0" t="0" r="0" b="0"/>
              <wp:wrapNone/>
              <wp:docPr id="103" name="Textbox 1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" name="Textbox 103"/>
                    <wps:cNvSpPr txBox="1"/>
                    <wps:spPr>
                      <a:xfrm>
                        <a:off x="0" y="0"/>
                        <a:ext cx="5257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Mitra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1.4pt;height:9.1pt;mso-position-horizontal-relative:page;mso-position-vertical-relative:page;z-index:-17617920" type="#_x0000_t202" id="docshape6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Mitra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9907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04" name="Textbox 1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" name="Textbox 10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617408" type="#_x0000_t202" id="docshape6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0009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25780" cy="115570"/>
              <wp:effectExtent l="0" t="0" r="0" b="0"/>
              <wp:wrapNone/>
              <wp:docPr id="118" name="Textbox 1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8" name="Textbox 118"/>
                    <wps:cNvSpPr txBox="1"/>
                    <wps:spPr>
                      <a:xfrm>
                        <a:off x="0" y="0"/>
                        <a:ext cx="5257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Mitra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1.4pt;height:9.1pt;mso-position-horizontal-relative:page;mso-position-vertical-relative:page;z-index:-17616384" type="#_x0000_t202" id="docshape7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Mitra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0060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19" name="Textbox 1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9" name="Textbox 119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615872" type="#_x0000_t202" id="docshape7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6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28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lowerRoman"/>
      <w:lvlText w:val="%1"/>
      <w:lvlJc w:val="left"/>
      <w:pPr>
        <w:ind w:left="288" w:hanging="17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8" w:hanging="1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6" w:hanging="1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1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3" w:hanging="1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2" w:hanging="1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0" w:hanging="1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9" w:hanging="1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07" w:hanging="17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lowerRoman"/>
      <w:lvlText w:val="(%1)"/>
      <w:lvlJc w:val="left"/>
      <w:pPr>
        <w:ind w:left="612" w:hanging="26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627" w:hanging="277"/>
        <w:jc w:val="left"/>
      </w:pPr>
      <w:rPr>
        <w:rFonts w:hint="default"/>
        <w:spacing w:val="0"/>
        <w:w w:val="11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4" w:hanging="2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" w:hanging="2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" w:hanging="2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6" w:hanging="2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3" w:hanging="2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" w:hanging="2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2" w:hanging="27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&gt;"/>
      <w:lvlJc w:val="left"/>
      <w:pPr>
        <w:ind w:left="245" w:hanging="163"/>
      </w:pPr>
      <w:rPr>
        <w:rFonts w:hint="default" w:ascii="STIX Math" w:hAnsi="STIX Math" w:eastAsia="STIX Math" w:cs="STIX Math"/>
        <w:b w:val="0"/>
        <w:bCs w:val="0"/>
        <w:i/>
        <w:iCs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" w:hanging="1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7" w:hanging="1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" w:hanging="1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" w:hanging="1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" w:hanging="1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" w:hanging="1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6" w:hanging="1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0" w:hanging="16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lowerRoman"/>
      <w:lvlText w:val="(%1)"/>
      <w:lvlJc w:val="left"/>
      <w:pPr>
        <w:ind w:left="392" w:hanging="281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2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5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5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8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0" w:hanging="28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9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8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" w:hanging="480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1"/>
    </w:pPr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elsevier.com/locate/array" TargetMode="External"/><Relationship Id="rId8" Type="http://schemas.openxmlformats.org/officeDocument/2006/relationships/hyperlink" Target="https://doi.org/10.1016/j.array.2022.100219" TargetMode="External"/><Relationship Id="rId9" Type="http://schemas.openxmlformats.org/officeDocument/2006/relationships/hyperlink" Target="mailto:shyamalimitra.iee@jadavpuruniversity.in" TargetMode="External"/><Relationship Id="rId10" Type="http://schemas.openxmlformats.org/officeDocument/2006/relationships/hyperlink" Target="http://creativecommons.org/licenses/by-nc-nd/4.0/" TargetMode="External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png"/><Relationship Id="rId16" Type="http://schemas.openxmlformats.org/officeDocument/2006/relationships/image" Target="media/image6.jpeg"/><Relationship Id="rId17" Type="http://schemas.openxmlformats.org/officeDocument/2006/relationships/image" Target="media/image7.pn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header" Target="header2.xml"/><Relationship Id="rId21" Type="http://schemas.openxmlformats.org/officeDocument/2006/relationships/footer" Target="footer2.xml"/><Relationship Id="rId22" Type="http://schemas.openxmlformats.org/officeDocument/2006/relationships/image" Target="media/image10.png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image" Target="media/image11.jpeg"/><Relationship Id="rId26" Type="http://schemas.openxmlformats.org/officeDocument/2006/relationships/image" Target="media/image12.png"/><Relationship Id="rId27" Type="http://schemas.openxmlformats.org/officeDocument/2006/relationships/image" Target="media/image13.jpeg"/><Relationship Id="rId28" Type="http://schemas.openxmlformats.org/officeDocument/2006/relationships/image" Target="media/image14.png"/><Relationship Id="rId29" Type="http://schemas.openxmlformats.org/officeDocument/2006/relationships/image" Target="media/image15.jpe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jpe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jpe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jpeg"/><Relationship Id="rId47" Type="http://schemas.openxmlformats.org/officeDocument/2006/relationships/image" Target="media/image33.jpe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hyperlink" Target="http://refhub.elsevier.com/S2590-0056(22)00058-3/sb1" TargetMode="External"/><Relationship Id="rId60" Type="http://schemas.openxmlformats.org/officeDocument/2006/relationships/hyperlink" Target="http://refhub.elsevier.com/S2590-0056(22)00058-3/sb2" TargetMode="External"/><Relationship Id="rId61" Type="http://schemas.openxmlformats.org/officeDocument/2006/relationships/hyperlink" Target="http://refhub.elsevier.com/S2590-0056(22)00058-3/sb3" TargetMode="External"/><Relationship Id="rId62" Type="http://schemas.openxmlformats.org/officeDocument/2006/relationships/hyperlink" Target="http://refhub.elsevier.com/S2590-0056(22)00058-3/sb4" TargetMode="External"/><Relationship Id="rId63" Type="http://schemas.openxmlformats.org/officeDocument/2006/relationships/hyperlink" Target="http://refhub.elsevier.com/S2590-0056(22)00058-3/sb5" TargetMode="External"/><Relationship Id="rId64" Type="http://schemas.openxmlformats.org/officeDocument/2006/relationships/hyperlink" Target="http://refhub.elsevier.com/S2590-0056(22)00058-3/sb6" TargetMode="External"/><Relationship Id="rId65" Type="http://schemas.openxmlformats.org/officeDocument/2006/relationships/hyperlink" Target="http://dx.doi.org/10.1155/2014/529392" TargetMode="External"/><Relationship Id="rId66" Type="http://schemas.openxmlformats.org/officeDocument/2006/relationships/hyperlink" Target="http://dx.doi.org/10.1109/TC.2018.2887225" TargetMode="External"/><Relationship Id="rId67" Type="http://schemas.openxmlformats.org/officeDocument/2006/relationships/hyperlink" Target="http://dx.doi.org/10.1142/S0218126619500324" TargetMode="External"/><Relationship Id="rId68" Type="http://schemas.openxmlformats.org/officeDocument/2006/relationships/hyperlink" Target="http://arxiv.org/abs/10.1142/S0218126619500324" TargetMode="External"/><Relationship Id="rId69" Type="http://schemas.openxmlformats.org/officeDocument/2006/relationships/hyperlink" Target="http://refhub.elsevier.com/S2590-0056(22)00058-3/sb10" TargetMode="External"/><Relationship Id="rId70" Type="http://schemas.openxmlformats.org/officeDocument/2006/relationships/hyperlink" Target="http://refhub.elsevier.com/S2590-0056(22)00058-3/sb11" TargetMode="External"/><Relationship Id="rId71" Type="http://schemas.openxmlformats.org/officeDocument/2006/relationships/hyperlink" Target="http://refhub.elsevier.com/S2590-0056(22)00058-3/sb12" TargetMode="External"/><Relationship Id="rId72" Type="http://schemas.openxmlformats.org/officeDocument/2006/relationships/hyperlink" Target="http://refhub.elsevier.com/S2590-0056(22)00058-3/sb13" TargetMode="External"/><Relationship Id="rId73" Type="http://schemas.openxmlformats.org/officeDocument/2006/relationships/hyperlink" Target="http://refhub.elsevier.com/S2590-0056(22)00058-3/sb14" TargetMode="External"/><Relationship Id="rId74" Type="http://schemas.openxmlformats.org/officeDocument/2006/relationships/hyperlink" Target="http://dx.doi.org/10.1109/DFT.2017.8244436" TargetMode="External"/><Relationship Id="rId75" Type="http://schemas.openxmlformats.org/officeDocument/2006/relationships/hyperlink" Target="http://refhub.elsevier.com/S2590-0056(22)00058-3/sb16" TargetMode="External"/><Relationship Id="rId76" Type="http://schemas.openxmlformats.org/officeDocument/2006/relationships/hyperlink" Target="http://refhub.elsevier.com/S2590-0056(22)00058-3/sb17" TargetMode="External"/><Relationship Id="rId77" Type="http://schemas.openxmlformats.org/officeDocument/2006/relationships/hyperlink" Target="http://refhub.elsevier.com/S2590-0056(22)00058-3/sb18" TargetMode="External"/><Relationship Id="rId78" Type="http://schemas.openxmlformats.org/officeDocument/2006/relationships/hyperlink" Target="http://refhub.elsevier.com/S2590-0056(22)00058-3/sb19" TargetMode="External"/><Relationship Id="rId79" Type="http://schemas.openxmlformats.org/officeDocument/2006/relationships/hyperlink" Target="http://refhub.elsevier.com/S2590-0056(22)00058-3/sb20" TargetMode="External"/><Relationship Id="rId80" Type="http://schemas.openxmlformats.org/officeDocument/2006/relationships/hyperlink" Target="http://refhub.elsevier.com/S2590-0056(22)00058-3/sb21" TargetMode="External"/><Relationship Id="rId81" Type="http://schemas.openxmlformats.org/officeDocument/2006/relationships/hyperlink" Target="http://refhub.elsevier.com/S2590-0056(22)00058-3/sb22" TargetMode="External"/><Relationship Id="rId82" Type="http://schemas.openxmlformats.org/officeDocument/2006/relationships/hyperlink" Target="http://refhub.elsevier.com/S2590-0056(22)00058-3/sb23" TargetMode="External"/><Relationship Id="rId83" Type="http://schemas.openxmlformats.org/officeDocument/2006/relationships/hyperlink" Target="http://refhub.elsevier.com/S2590-0056(22)00058-3/sb24" TargetMode="External"/><Relationship Id="rId84" Type="http://schemas.openxmlformats.org/officeDocument/2006/relationships/hyperlink" Target="http://refhub.elsevier.com/S2590-0056(22)00058-3/sb25" TargetMode="External"/><Relationship Id="rId85" Type="http://schemas.openxmlformats.org/officeDocument/2006/relationships/hyperlink" Target="http://refhub.elsevier.com/S2590-0056(22)00058-3/sb26" TargetMode="External"/><Relationship Id="rId86" Type="http://schemas.openxmlformats.org/officeDocument/2006/relationships/hyperlink" Target="http://refhub.elsevier.com/S2590-0056(22)00058-3/sb27" TargetMode="External"/><Relationship Id="rId87" Type="http://schemas.openxmlformats.org/officeDocument/2006/relationships/hyperlink" Target="http://refhub.elsevier.com/S2590-0056(22)00058-3/sb28" TargetMode="External"/><Relationship Id="rId88" Type="http://schemas.openxmlformats.org/officeDocument/2006/relationships/hyperlink" Target="http://refhub.elsevier.com/S2590-0056(22)00058-3/sb29" TargetMode="External"/><Relationship Id="rId89" Type="http://schemas.openxmlformats.org/officeDocument/2006/relationships/hyperlink" Target="http://dx.doi.org/10.17632/3hfzp6vwkm.3" TargetMode="External"/><Relationship Id="rId90" Type="http://schemas.openxmlformats.org/officeDocument/2006/relationships/hyperlink" Target="https://data.mendeley.com/datasets/3hfzp6vwkm" TargetMode="External"/><Relationship Id="rId91" Type="http://schemas.openxmlformats.org/officeDocument/2006/relationships/hyperlink" Target="http://dx.doi.org/10.1109/tmi.1986.4307733" TargetMode="External"/><Relationship Id="rId92" Type="http://schemas.openxmlformats.org/officeDocument/2006/relationships/hyperlink" Target="http://refhub.elsevier.com/S2590-0056(22)00058-3/sb32" TargetMode="External"/><Relationship Id="rId93" Type="http://schemas.openxmlformats.org/officeDocument/2006/relationships/hyperlink" Target="http://refhub.elsevier.com/S2590-0056(22)00058-3/sb33" TargetMode="External"/><Relationship Id="rId94" Type="http://schemas.openxmlformats.org/officeDocument/2006/relationships/hyperlink" Target="http://dx.doi.org/10.1371/journal.pone.0077089" TargetMode="External"/><Relationship Id="rId9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Shyamali Mitra</dc:creator>
  <cp:keywords>Stochastic logic circuits,Soft errors,Reliability,Remodelling correlation,Priority-based approach</cp:keywords>
  <dc:subject>Array, 15 (2022) 100219. doi:10.1016/j.array.2022.100219</dc:subject>
  <dc:title>Remodelling correlation: A fault resilient technique of correlation sensitive stochastic designs</dc:title>
  <dcterms:created xsi:type="dcterms:W3CDTF">2023-11-25T07:15:42Z</dcterms:created>
  <dcterms:modified xsi:type="dcterms:W3CDTF">2023-11-25T07:15:42Z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ionDate--Text">
    <vt:lpwstr>3rd September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10.1016/j.array.2022.100219</vt:lpwstr>
  </property>
  <property fmtid="{D5CDD505-2E9C-101B-9397-08002B2CF9AE}" pid="11" name="robots">
    <vt:lpwstr>noindex</vt:lpwstr>
  </property>
</Properties>
</file>