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19–37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Abstract</w:t>
      </w:r>
      <w:r>
        <w:rPr>
          <w:w w:val="110"/>
        </w:rPr>
        <w:t> Interpretation</w:t>
      </w:r>
      <w:r>
        <w:rPr>
          <w:w w:val="110"/>
        </w:rPr>
        <w:t> From</w:t>
      </w:r>
      <w:r>
        <w:rPr>
          <w:w w:val="110"/>
        </w:rPr>
        <w:t> a Denotational-semantics </w:t>
      </w:r>
      <w:r>
        <w:rPr>
          <w:w w:val="110"/>
        </w:rPr>
        <w:t>Perspective</w:t>
      </w:r>
    </w:p>
    <w:p>
      <w:pPr>
        <w:pStyle w:val="Heading1"/>
        <w:spacing w:before="305"/>
        <w:ind w:left="155" w:right="188" w:firstLine="0"/>
        <w:jc w:val="center"/>
        <w:rPr>
          <w:rFonts w:ascii="LM Roman 12"/>
        </w:rPr>
      </w:pPr>
      <w:r>
        <w:rPr>
          <w:rFonts w:ascii="LM Roman 12"/>
        </w:rPr>
        <w:t>David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Schmidt</w:t>
      </w:r>
    </w:p>
    <w:p>
      <w:pPr>
        <w:spacing w:line="180" w:lineRule="exact" w:before="101"/>
        <w:ind w:left="5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Dept.</w:t>
      </w:r>
    </w:p>
    <w:p>
      <w:pPr>
        <w:spacing w:line="165" w:lineRule="auto" w:before="19"/>
        <w:ind w:left="3034" w:right="3016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Kansas State University</w:t>
      </w:r>
      <w:r>
        <w:rPr>
          <w:rFonts w:ascii="LM Roman 8"/>
          <w:i/>
          <w:w w:val="105"/>
          <w:sz w:val="15"/>
        </w:rPr>
        <w:t> Manhattan,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66506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</w:p>
    <w:p>
      <w:pPr>
        <w:pStyle w:val="BodyText"/>
        <w:spacing w:before="17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307000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73237pt;width:383.25pt;height:.1pt;mso-position-horizontal-relative:page;mso-position-vertical-relative:paragraph;z-index:-15728640;mso-wrap-distance-left:0;mso-wrap-distance-right:0" id="docshape1" coordorigin="901,483" coordsize="7665,0" path="m901,483l8565,4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color w:val="00004C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color w:val="00004C"/>
          <w:w w:val="105"/>
          <w:sz w:val="15"/>
        </w:rPr>
        <w:t>The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basic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principles</w:t>
      </w:r>
      <w:r>
        <w:rPr>
          <w:rFonts w:ascii="LM Roman 8" w:hAnsi="LM Roman 8"/>
          <w:color w:val="00004C"/>
          <w:spacing w:val="-1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abstract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interpretation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are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explained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in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terms</w:t>
      </w:r>
      <w:r>
        <w:rPr>
          <w:rFonts w:ascii="LM Roman 8" w:hAnsi="LM Roman 8"/>
          <w:color w:val="00004C"/>
          <w:spacing w:val="-1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Scott-Strachey-style</w:t>
      </w:r>
      <w:r>
        <w:rPr>
          <w:rFonts w:ascii="LM Roman 8" w:hAnsi="LM Roman 8"/>
          <w:color w:val="00004C"/>
          <w:spacing w:val="-6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denotational semantics:</w:t>
      </w:r>
      <w:r>
        <w:rPr>
          <w:rFonts w:ascii="LM Roman 8" w:hAnsi="LM Roman 8"/>
          <w:color w:val="00004C"/>
          <w:spacing w:val="8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abstract-domain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creation</w:t>
      </w:r>
      <w:r>
        <w:rPr>
          <w:rFonts w:ascii="LM Roman 8" w:hAnsi="LM Roman 8"/>
          <w:color w:val="00004C"/>
          <w:spacing w:val="-1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is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defined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as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the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selection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13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</w:t>
      </w:r>
      <w:r>
        <w:rPr>
          <w:rFonts w:ascii="LM Roman 8" w:hAnsi="LM Roman 8"/>
          <w:color w:val="00004C"/>
          <w:spacing w:val="-1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finite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approximant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in</w:t>
      </w:r>
      <w:r>
        <w:rPr>
          <w:rFonts w:ascii="LM Roman 8" w:hAnsi="LM Roman 8"/>
          <w:color w:val="00004C"/>
          <w:spacing w:val="-13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the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inverse-limit construction</w:t>
      </w:r>
      <w:r>
        <w:rPr>
          <w:rFonts w:ascii="LM Roman 8" w:hAnsi="LM Roman 8"/>
          <w:color w:val="00004C"/>
          <w:spacing w:val="-7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8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Scott-domain.</w:t>
      </w:r>
      <w:r>
        <w:rPr>
          <w:rFonts w:ascii="LM Roman 8" w:hAnsi="LM Roman 8"/>
          <w:color w:val="00004C"/>
          <w:spacing w:val="16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Abstracted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computation</w:t>
      </w:r>
      <w:r>
        <w:rPr>
          <w:rFonts w:ascii="LM Roman 8" w:hAnsi="LM Roman 8"/>
          <w:color w:val="00004C"/>
          <w:spacing w:val="-5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functions</w:t>
      </w:r>
      <w:r>
        <w:rPr>
          <w:rFonts w:ascii="LM Roman 8" w:hAnsi="LM Roman 8"/>
          <w:color w:val="00004C"/>
          <w:spacing w:val="-8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are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defined</w:t>
      </w:r>
      <w:r>
        <w:rPr>
          <w:rFonts w:ascii="LM Roman 8" w:hAnsi="LM Roman 8"/>
          <w:color w:val="00004C"/>
          <w:spacing w:val="-7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in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terms</w:t>
      </w:r>
      <w:r>
        <w:rPr>
          <w:rFonts w:ascii="LM Roman 8" w:hAnsi="LM Roman 8"/>
          <w:color w:val="00004C"/>
          <w:spacing w:val="-10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an</w:t>
      </w:r>
      <w:r>
        <w:rPr>
          <w:rFonts w:ascii="LM Roman 8" w:hAnsi="LM Roman 8"/>
          <w:color w:val="00004C"/>
          <w:spacing w:val="-9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embedding- projection</w:t>
      </w:r>
      <w:r>
        <w:rPr>
          <w:rFonts w:ascii="LM Roman 8" w:hAnsi="LM Roman 8"/>
          <w:color w:val="00004C"/>
          <w:spacing w:val="-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pair</w:t>
      </w:r>
      <w:r>
        <w:rPr>
          <w:rFonts w:ascii="LM Roman 8" w:hAnsi="LM Roman 8"/>
          <w:color w:val="00004C"/>
          <w:spacing w:val="-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extracted from</w:t>
      </w:r>
      <w:r>
        <w:rPr>
          <w:rFonts w:ascii="LM Roman 8" w:hAnsi="LM Roman 8"/>
          <w:color w:val="00004C"/>
          <w:spacing w:val="-4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the inverse-limit</w:t>
      </w:r>
      <w:r>
        <w:rPr>
          <w:rFonts w:ascii="LM Roman 8" w:hAnsi="LM Roman 8"/>
          <w:color w:val="00004C"/>
          <w:spacing w:val="-8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construction.</w:t>
      </w:r>
      <w:r>
        <w:rPr>
          <w:rFonts w:ascii="LM Roman 8" w:hAnsi="LM Roman 8"/>
          <w:color w:val="00004C"/>
          <w:spacing w:val="37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The</w:t>
      </w:r>
      <w:r>
        <w:rPr>
          <w:rFonts w:ascii="LM Roman 8" w:hAnsi="LM Roman 8"/>
          <w:color w:val="00004C"/>
          <w:spacing w:val="-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key</w:t>
      </w:r>
      <w:r>
        <w:rPr>
          <w:rFonts w:ascii="LM Roman 8" w:hAnsi="LM Roman 8"/>
          <w:color w:val="00004C"/>
          <w:spacing w:val="-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notions</w:t>
      </w:r>
      <w:r>
        <w:rPr>
          <w:rFonts w:ascii="LM Roman 8" w:hAnsi="LM Roman 8"/>
          <w:color w:val="00004C"/>
          <w:spacing w:val="-1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of</w:t>
      </w:r>
      <w:r>
        <w:rPr>
          <w:rFonts w:ascii="LM Roman 8" w:hAnsi="LM Roman 8"/>
          <w:color w:val="00004C"/>
          <w:spacing w:val="-2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abstract-interpretation </w:t>
      </w:r>
      <w:r>
        <w:rPr>
          <w:rFonts w:ascii="LM Roman 8" w:hAnsi="LM Roman 8"/>
          <w:color w:val="00004C"/>
          <w:sz w:val="15"/>
        </w:rPr>
        <w:t>backwards</w:t>
      </w:r>
      <w:r>
        <w:rPr>
          <w:rFonts w:ascii="LM Roman 8" w:hAnsi="LM Roman 8"/>
          <w:color w:val="00004C"/>
          <w:spacing w:val="-3"/>
          <w:sz w:val="15"/>
        </w:rPr>
        <w:t> </w:t>
      </w:r>
      <w:r>
        <w:rPr>
          <w:rFonts w:ascii="LM Roman 8" w:hAnsi="LM Roman 8"/>
          <w:color w:val="00004C"/>
          <w:sz w:val="15"/>
        </w:rPr>
        <w:t>and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forwards</w:t>
      </w:r>
      <w:r>
        <w:rPr>
          <w:rFonts w:ascii="LM Roman 8" w:hAnsi="LM Roman 8"/>
          <w:color w:val="00004C"/>
          <w:spacing w:val="-8"/>
          <w:sz w:val="15"/>
        </w:rPr>
        <w:t> </w:t>
      </w:r>
      <w:r>
        <w:rPr>
          <w:rFonts w:ascii="LM Roman 8" w:hAnsi="LM Roman 8"/>
          <w:color w:val="00004C"/>
          <w:sz w:val="15"/>
        </w:rPr>
        <w:t>completeness are</w:t>
      </w:r>
      <w:r>
        <w:rPr>
          <w:rFonts w:ascii="LM Roman 8" w:hAnsi="LM Roman 8"/>
          <w:color w:val="00004C"/>
          <w:spacing w:val="-7"/>
          <w:sz w:val="15"/>
        </w:rPr>
        <w:t> </w:t>
      </w:r>
      <w:r>
        <w:rPr>
          <w:rFonts w:ascii="LM Roman 8" w:hAnsi="LM Roman 8"/>
          <w:color w:val="00004C"/>
          <w:sz w:val="15"/>
        </w:rPr>
        <w:t>explained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in</w:t>
      </w:r>
      <w:r>
        <w:rPr>
          <w:rFonts w:ascii="LM Roman 8" w:hAnsi="LM Roman 8"/>
          <w:color w:val="00004C"/>
          <w:spacing w:val="-7"/>
          <w:sz w:val="15"/>
        </w:rPr>
        <w:t> </w:t>
      </w:r>
      <w:r>
        <w:rPr>
          <w:rFonts w:ascii="LM Roman 8" w:hAnsi="LM Roman 8"/>
          <w:color w:val="00004C"/>
          <w:sz w:val="15"/>
        </w:rPr>
        <w:t>terms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of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topologically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closed</w:t>
      </w:r>
      <w:r>
        <w:rPr>
          <w:rFonts w:ascii="LM Roman 8" w:hAnsi="LM Roman 8"/>
          <w:color w:val="00004C"/>
          <w:spacing w:val="-7"/>
          <w:sz w:val="15"/>
        </w:rPr>
        <w:t> </w:t>
      </w:r>
      <w:r>
        <w:rPr>
          <w:rFonts w:ascii="LM Roman 8" w:hAnsi="LM Roman 8"/>
          <w:color w:val="00004C"/>
          <w:sz w:val="15"/>
        </w:rPr>
        <w:t>and</w:t>
      </w:r>
      <w:r>
        <w:rPr>
          <w:rFonts w:ascii="LM Roman 8" w:hAnsi="LM Roman 8"/>
          <w:color w:val="00004C"/>
          <w:spacing w:val="-4"/>
          <w:sz w:val="15"/>
        </w:rPr>
        <w:t> </w:t>
      </w:r>
      <w:r>
        <w:rPr>
          <w:rFonts w:ascii="LM Roman 8" w:hAnsi="LM Roman 8"/>
          <w:color w:val="00004C"/>
          <w:sz w:val="15"/>
        </w:rPr>
        <w:t>continuous maps</w:t>
      </w:r>
      <w:r>
        <w:rPr>
          <w:rFonts w:ascii="LM Roman 8" w:hAnsi="LM Roman 8"/>
          <w:color w:val="00004C"/>
          <w:spacing w:val="-6"/>
          <w:sz w:val="15"/>
        </w:rPr>
        <w:t> </w:t>
      </w:r>
      <w:r>
        <w:rPr>
          <w:rFonts w:ascii="LM Roman 8" w:hAnsi="LM Roman 8"/>
          <w:color w:val="00004C"/>
          <w:sz w:val="15"/>
        </w:rPr>
        <w:t>in</w:t>
      </w:r>
      <w:r>
        <w:rPr>
          <w:rFonts w:ascii="LM Roman 8" w:hAnsi="LM Roman 8"/>
          <w:color w:val="00004C"/>
          <w:spacing w:val="-7"/>
          <w:sz w:val="15"/>
        </w:rPr>
        <w:t> </w:t>
      </w:r>
      <w:r>
        <w:rPr>
          <w:rFonts w:ascii="LM Roman 8" w:hAnsi="LM Roman 8"/>
          <w:color w:val="00004C"/>
          <w:sz w:val="15"/>
        </w:rPr>
        <w:t>a coarsened version</w:t>
      </w:r>
      <w:r>
        <w:rPr>
          <w:rFonts w:ascii="LM Roman 8" w:hAnsi="LM Roman 8"/>
          <w:color w:val="00004C"/>
          <w:spacing w:val="-1"/>
          <w:sz w:val="15"/>
        </w:rPr>
        <w:t> </w:t>
      </w:r>
      <w:r>
        <w:rPr>
          <w:rFonts w:ascii="LM Roman 8" w:hAnsi="LM Roman 8"/>
          <w:color w:val="00004C"/>
          <w:sz w:val="15"/>
        </w:rPr>
        <w:t>of the Scott-topology.</w:t>
      </w:r>
      <w:r>
        <w:rPr>
          <w:rFonts w:ascii="LM Roman 8" w:hAnsi="LM Roman 8"/>
          <w:color w:val="00004C"/>
          <w:spacing w:val="40"/>
          <w:sz w:val="15"/>
        </w:rPr>
        <w:t> </w:t>
      </w:r>
      <w:r>
        <w:rPr>
          <w:rFonts w:ascii="LM Roman 8" w:hAnsi="LM Roman 8"/>
          <w:color w:val="00004C"/>
          <w:sz w:val="15"/>
        </w:rPr>
        <w:t>Finally, the inductive-definition format</w:t>
      </w:r>
      <w:r>
        <w:rPr>
          <w:rFonts w:ascii="LM Roman 8" w:hAnsi="LM Roman 8"/>
          <w:color w:val="00004C"/>
          <w:spacing w:val="-3"/>
          <w:sz w:val="15"/>
        </w:rPr>
        <w:t> </w:t>
      </w:r>
      <w:r>
        <w:rPr>
          <w:rFonts w:ascii="LM Roman 8" w:hAnsi="LM Roman 8"/>
          <w:color w:val="00004C"/>
          <w:sz w:val="15"/>
        </w:rPr>
        <w:t>of a language’s denotational semantics is used as the framework into which the abstracted domain and abstracted computation functions </w:t>
      </w:r>
      <w:r>
        <w:rPr>
          <w:rFonts w:ascii="LM Roman 8" w:hAnsi="LM Roman 8"/>
          <w:color w:val="00004C"/>
          <w:w w:val="105"/>
          <w:sz w:val="15"/>
        </w:rPr>
        <w:t>are inserted, thus defining the language’s abstract interpretation.</w:t>
      </w:r>
    </w:p>
    <w:p>
      <w:pPr>
        <w:spacing w:line="165" w:lineRule="auto" w:before="189"/>
        <w:ind w:left="221" w:right="996" w:firstLine="0"/>
        <w:jc w:val="left"/>
        <w:rPr>
          <w:rFonts w:ascii="LM Roman 8"/>
          <w:sz w:val="15"/>
        </w:rPr>
      </w:pPr>
      <w:r>
        <w:rPr>
          <w:rFonts w:ascii="LM Roman 8"/>
          <w:i/>
          <w:color w:val="00004C"/>
          <w:spacing w:val="-2"/>
          <w:w w:val="105"/>
          <w:sz w:val="15"/>
        </w:rPr>
        <w:t>Keywords:</w:t>
      </w:r>
      <w:r>
        <w:rPr>
          <w:rFonts w:ascii="LM Roman 8"/>
          <w:i/>
          <w:color w:val="00004C"/>
          <w:spacing w:val="40"/>
          <w:w w:val="105"/>
          <w:sz w:val="15"/>
        </w:rPr>
        <w:t> </w:t>
      </w:r>
      <w:r>
        <w:rPr>
          <w:rFonts w:ascii="LM Roman 8"/>
          <w:color w:val="00004C"/>
          <w:spacing w:val="-2"/>
          <w:w w:val="105"/>
          <w:sz w:val="15"/>
        </w:rPr>
        <w:t>Abstract interpretation, denotational semantics, Galois connection, Scott-domains, </w:t>
      </w:r>
      <w:bookmarkStart w:name="Introduction" w:id="1"/>
      <w:bookmarkEnd w:id="1"/>
      <w:r>
        <w:rPr>
          <w:rFonts w:ascii="LM Roman 8"/>
          <w:color w:val="00004C"/>
          <w:spacing w:val="-2"/>
          <w:w w:val="105"/>
          <w:sz w:val="15"/>
        </w:rPr>
        <w:t>Scott</w:t>
      </w:r>
      <w:r>
        <w:rPr>
          <w:rFonts w:ascii="LM Roman 8"/>
          <w:color w:val="00004C"/>
          <w:spacing w:val="-2"/>
          <w:w w:val="105"/>
          <w:sz w:val="15"/>
        </w:rPr>
        <w:t>-topology</w:t>
      </w:r>
    </w:p>
    <w:p>
      <w:pPr>
        <w:pStyle w:val="BodyText"/>
        <w:spacing w:before="6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100564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18428pt;width:383.25pt;height:.1pt;mso-position-horizontal-relative:page;mso-position-vertical-relative:paragraph;z-index:-15728128;mso-wrap-distance-left:0;mso-wrap-distance-right:0" id="docshape2" coordorigin="901,158" coordsize="7665,0" path="m901,158l8565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65"/>
      </w:pPr>
      <w:r>
        <w:rPr/>
        <w:t>Denotational</w:t>
      </w:r>
      <w:r>
        <w:rPr>
          <w:spacing w:val="-1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43">
        <w:r>
          <w:rPr>
            <w:color w:val="0000FF"/>
          </w:rPr>
          <w:t>29</w:t>
        </w:r>
      </w:hyperlink>
      <w:r>
        <w:rPr/>
        <w:t>,</w:t>
      </w:r>
      <w:hyperlink w:history="true" w:anchor="_bookmark44">
        <w:r>
          <w:rPr>
            <w:color w:val="0000FF"/>
          </w:rPr>
          <w:t>31</w:t>
        </w:r>
      </w:hyperlink>
      <w:r>
        <w:rPr/>
        <w:t>,</w:t>
      </w:r>
      <w:hyperlink w:history="true" w:anchor="_bookmark45">
        <w:r>
          <w:rPr>
            <w:color w:val="0000FF"/>
          </w:rPr>
          <w:t>32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came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life about the same time, and their intents were complementary: denotational seman- tics showed how to define a program’s extensional meaning independently from a machine,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interpretation showed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deduce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program’s</w:t>
      </w:r>
      <w:r>
        <w:rPr>
          <w:spacing w:val="-5"/>
        </w:rPr>
        <w:t> </w:t>
      </w:r>
      <w:r>
        <w:rPr/>
        <w:t>properties in</w:t>
      </w:r>
      <w:r>
        <w:rPr>
          <w:spacing w:val="-6"/>
        </w:rPr>
        <w:t> </w:t>
      </w:r>
      <w:r>
        <w:rPr/>
        <w:t>advance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MFPS</w:t>
      </w:r>
      <w:r>
        <w:rPr>
          <w:spacing w:val="-6"/>
        </w:rPr>
        <w:t> </w:t>
      </w:r>
      <w:r>
        <w:rPr/>
        <w:t>presentation [</w:t>
      </w:r>
      <w:hyperlink w:history="true" w:anchor="_bookmark17">
        <w:r>
          <w:rPr>
            <w:color w:val="0000FF"/>
          </w:rPr>
          <w:t>4</w:t>
        </w:r>
      </w:hyperlink>
      <w:r>
        <w:rPr/>
        <w:t>], Patrick Cousot explained how abstract interpretation can derive a program’s denotational semantics as an abstraction of the program’s trace semantics, thus explaining denotational semantics from an abstract-interpretation perspective.</w:t>
      </w:r>
    </w:p>
    <w:p>
      <w:pPr>
        <w:pStyle w:val="BodyText"/>
        <w:spacing w:line="216" w:lineRule="auto" w:before="9"/>
        <w:ind w:left="221" w:right="167" w:firstLine="319"/>
      </w:pPr>
      <w:r>
        <w:rPr/>
        <w:t>In this paper, we take the dual course:</w:t>
      </w:r>
      <w:r>
        <w:rPr>
          <w:spacing w:val="40"/>
        </w:rPr>
        <w:t> </w:t>
      </w:r>
      <w:r>
        <w:rPr/>
        <w:t>We derive a popular form of abstract interpretation from denotational semantics.</w:t>
      </w:r>
      <w:r>
        <w:rPr>
          <w:spacing w:val="40"/>
        </w:rPr>
        <w:t> </w:t>
      </w:r>
      <w:r>
        <w:rPr/>
        <w:t>Given a language’s denotational se- mantics,</w:t>
      </w:r>
      <w:r>
        <w:rPr>
          <w:spacing w:val="1"/>
        </w:rPr>
        <w:t> </w:t>
      </w:r>
      <w:r>
        <w:rPr/>
        <w:t>defined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domain,</w:t>
      </w:r>
      <w:r>
        <w:rPr>
          <w:spacing w:val="-4"/>
        </w:rPr>
        <w:t> </w:t>
      </w:r>
      <w:r>
        <w:rPr>
          <w:rFonts w:ascii="Georgia" w:hAnsi="Georgia"/>
          <w:i/>
          <w:color w:val="00004C"/>
        </w:rPr>
        <w:t>D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, constructed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inverse-limit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construction,</w:t>
      </w:r>
    </w:p>
    <w:p>
      <w:pPr>
        <w:pStyle w:val="BodyText"/>
        <w:spacing w:before="6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82119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6.466136pt" to="62.466301pt,6.9323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color w:val="00004C"/>
          <w:w w:val="105"/>
          <w:position w:val="5"/>
          <w:sz w:val="11"/>
        </w:rPr>
        <w:t>1</w:t>
      </w:r>
      <w:r>
        <w:rPr>
          <w:rFonts w:ascii="LM Roman 6"/>
          <w:color w:val="00004C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NSF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ITR-</w:t>
      </w:r>
      <w:r>
        <w:rPr>
          <w:rFonts w:ascii="LM Roman 8"/>
          <w:spacing w:val="-2"/>
          <w:w w:val="105"/>
          <w:sz w:val="15"/>
        </w:rPr>
        <w:t>0326577.</w:t>
      </w:r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color w:val="00004C"/>
          <w:w w:val="105"/>
          <w:position w:val="5"/>
          <w:sz w:val="11"/>
        </w:rPr>
        <w:t>2</w:t>
      </w:r>
      <w:r>
        <w:rPr>
          <w:rFonts w:ascii="LM Roman 6"/>
          <w:color w:val="00004C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schmidt@cis.ksu.edu</w:t>
        </w:r>
      </w:hyperlink>
    </w:p>
    <w:p>
      <w:pPr>
        <w:pStyle w:val="BodyText"/>
        <w:spacing w:before="121"/>
        <w:jc w:val="left"/>
        <w:rPr>
          <w:rFonts w:ascii="MathJax_Typewriter"/>
          <w:sz w:val="14"/>
        </w:rPr>
      </w:pPr>
    </w:p>
    <w:p>
      <w:pPr>
        <w:spacing w:before="1"/>
        <w:ind w:left="2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19"/>
        </w:sectPr>
      </w:pPr>
    </w:p>
    <w:p>
      <w:pPr>
        <w:pStyle w:val="BodyText"/>
        <w:spacing w:before="3"/>
        <w:jc w:val="left"/>
        <w:rPr>
          <w:rFonts w:ascii="Times New Roman"/>
          <w:sz w:val="13"/>
        </w:rPr>
      </w:pPr>
    </w:p>
    <w:p>
      <w:pPr>
        <w:pStyle w:val="BodyText"/>
        <w:ind w:left="10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908550" cy="2623185"/>
                <wp:effectExtent l="9525" t="0" r="0" b="571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908550" cy="2623185"/>
                          <a:chExt cx="4908550" cy="26231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3025">
                                <a:moveTo>
                                  <a:pt x="0" y="2612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38432" y="947113"/>
                            <a:ext cx="20701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85750">
                                <a:moveTo>
                                  <a:pt x="44502" y="285396"/>
                                </a:moveTo>
                                <a:lnTo>
                                  <a:pt x="185831" y="220245"/>
                                </a:lnTo>
                              </a:path>
                              <a:path w="207010" h="285750">
                                <a:moveTo>
                                  <a:pt x="192714" y="0"/>
                                </a:moveTo>
                                <a:lnTo>
                                  <a:pt x="206479" y="110110"/>
                                </a:lnTo>
                              </a:path>
                              <a:path w="207010" h="285750">
                                <a:moveTo>
                                  <a:pt x="0" y="68814"/>
                                </a:moveTo>
                                <a:lnTo>
                                  <a:pt x="89474" y="6882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4335" y="103755"/>
                            <a:ext cx="1520825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1149350">
                                <a:moveTo>
                                  <a:pt x="825919" y="856657"/>
                                </a:moveTo>
                                <a:lnTo>
                                  <a:pt x="822149" y="896317"/>
                                </a:lnTo>
                                <a:lnTo>
                                  <a:pt x="811167" y="934357"/>
                                </a:lnTo>
                                <a:lnTo>
                                  <a:pt x="793466" y="970427"/>
                                </a:lnTo>
                                <a:lnTo>
                                  <a:pt x="769536" y="1004179"/>
                                </a:lnTo>
                                <a:lnTo>
                                  <a:pt x="739872" y="1035264"/>
                                </a:lnTo>
                                <a:lnTo>
                                  <a:pt x="704964" y="1063335"/>
                                </a:lnTo>
                                <a:lnTo>
                                  <a:pt x="665304" y="1088043"/>
                                </a:lnTo>
                                <a:lnTo>
                                  <a:pt x="621385" y="1109040"/>
                                </a:lnTo>
                                <a:lnTo>
                                  <a:pt x="573699" y="1125977"/>
                                </a:lnTo>
                                <a:lnTo>
                                  <a:pt x="522738" y="1138506"/>
                                </a:lnTo>
                                <a:lnTo>
                                  <a:pt x="468994" y="1146279"/>
                                </a:lnTo>
                                <a:lnTo>
                                  <a:pt x="412959" y="1148948"/>
                                </a:lnTo>
                                <a:lnTo>
                                  <a:pt x="356924" y="1146279"/>
                                </a:lnTo>
                                <a:lnTo>
                                  <a:pt x="303180" y="1138506"/>
                                </a:lnTo>
                                <a:lnTo>
                                  <a:pt x="252219" y="1125977"/>
                                </a:lnTo>
                                <a:lnTo>
                                  <a:pt x="204533" y="1109040"/>
                                </a:lnTo>
                                <a:lnTo>
                                  <a:pt x="160614" y="1088043"/>
                                </a:lnTo>
                                <a:lnTo>
                                  <a:pt x="120955" y="1063335"/>
                                </a:lnTo>
                                <a:lnTo>
                                  <a:pt x="86047" y="1035264"/>
                                </a:lnTo>
                                <a:lnTo>
                                  <a:pt x="56382" y="1004179"/>
                                </a:lnTo>
                                <a:lnTo>
                                  <a:pt x="32453" y="970427"/>
                                </a:lnTo>
                                <a:lnTo>
                                  <a:pt x="14751" y="934357"/>
                                </a:lnTo>
                                <a:lnTo>
                                  <a:pt x="3769" y="896317"/>
                                </a:lnTo>
                                <a:lnTo>
                                  <a:pt x="0" y="856657"/>
                                </a:lnTo>
                                <a:lnTo>
                                  <a:pt x="3769" y="816998"/>
                                </a:lnTo>
                                <a:lnTo>
                                  <a:pt x="14751" y="778961"/>
                                </a:lnTo>
                                <a:lnTo>
                                  <a:pt x="32453" y="742893"/>
                                </a:lnTo>
                                <a:lnTo>
                                  <a:pt x="56382" y="709143"/>
                                </a:lnTo>
                                <a:lnTo>
                                  <a:pt x="86047" y="678059"/>
                                </a:lnTo>
                                <a:lnTo>
                                  <a:pt x="120955" y="649989"/>
                                </a:lnTo>
                                <a:lnTo>
                                  <a:pt x="160614" y="625281"/>
                                </a:lnTo>
                                <a:lnTo>
                                  <a:pt x="204533" y="604285"/>
                                </a:lnTo>
                                <a:lnTo>
                                  <a:pt x="252219" y="587348"/>
                                </a:lnTo>
                                <a:lnTo>
                                  <a:pt x="303180" y="574819"/>
                                </a:lnTo>
                                <a:lnTo>
                                  <a:pt x="356924" y="567046"/>
                                </a:lnTo>
                                <a:lnTo>
                                  <a:pt x="412959" y="564378"/>
                                </a:lnTo>
                                <a:lnTo>
                                  <a:pt x="468994" y="567046"/>
                                </a:lnTo>
                                <a:lnTo>
                                  <a:pt x="522738" y="574819"/>
                                </a:lnTo>
                                <a:lnTo>
                                  <a:pt x="573699" y="587348"/>
                                </a:lnTo>
                                <a:lnTo>
                                  <a:pt x="621385" y="604285"/>
                                </a:lnTo>
                                <a:lnTo>
                                  <a:pt x="665304" y="625281"/>
                                </a:lnTo>
                                <a:lnTo>
                                  <a:pt x="704964" y="649989"/>
                                </a:lnTo>
                                <a:lnTo>
                                  <a:pt x="739872" y="678059"/>
                                </a:lnTo>
                                <a:lnTo>
                                  <a:pt x="769536" y="709143"/>
                                </a:lnTo>
                                <a:lnTo>
                                  <a:pt x="793466" y="742893"/>
                                </a:lnTo>
                                <a:lnTo>
                                  <a:pt x="811167" y="778961"/>
                                </a:lnTo>
                                <a:lnTo>
                                  <a:pt x="822149" y="816998"/>
                                </a:lnTo>
                                <a:lnTo>
                                  <a:pt x="825919" y="856657"/>
                                </a:lnTo>
                                <a:close/>
                              </a:path>
                              <a:path w="1520825" h="1149350">
                                <a:moveTo>
                                  <a:pt x="1520611" y="247775"/>
                                </a:moveTo>
                                <a:lnTo>
                                  <a:pt x="1506219" y="308783"/>
                                </a:lnTo>
                                <a:lnTo>
                                  <a:pt x="1465398" y="364254"/>
                                </a:lnTo>
                                <a:lnTo>
                                  <a:pt x="1436181" y="389333"/>
                                </a:lnTo>
                                <a:lnTo>
                                  <a:pt x="1401681" y="412332"/>
                                </a:lnTo>
                                <a:lnTo>
                                  <a:pt x="1362340" y="433017"/>
                                </a:lnTo>
                                <a:lnTo>
                                  <a:pt x="1318601" y="451157"/>
                                </a:lnTo>
                                <a:lnTo>
                                  <a:pt x="1270903" y="466520"/>
                                </a:lnTo>
                                <a:lnTo>
                                  <a:pt x="1219690" y="478873"/>
                                </a:lnTo>
                                <a:lnTo>
                                  <a:pt x="1165403" y="487984"/>
                                </a:lnTo>
                                <a:lnTo>
                                  <a:pt x="1108482" y="493621"/>
                                </a:lnTo>
                                <a:lnTo>
                                  <a:pt x="1049371" y="495551"/>
                                </a:lnTo>
                                <a:lnTo>
                                  <a:pt x="990262" y="493621"/>
                                </a:lnTo>
                                <a:lnTo>
                                  <a:pt x="933344" y="487984"/>
                                </a:lnTo>
                                <a:lnTo>
                                  <a:pt x="879059" y="478873"/>
                                </a:lnTo>
                                <a:lnTo>
                                  <a:pt x="827847" y="466520"/>
                                </a:lnTo>
                                <a:lnTo>
                                  <a:pt x="780151" y="451157"/>
                                </a:lnTo>
                                <a:lnTo>
                                  <a:pt x="736412" y="433017"/>
                                </a:lnTo>
                                <a:lnTo>
                                  <a:pt x="697072" y="412332"/>
                                </a:lnTo>
                                <a:lnTo>
                                  <a:pt x="662573" y="389333"/>
                                </a:lnTo>
                                <a:lnTo>
                                  <a:pt x="633356" y="364254"/>
                                </a:lnTo>
                                <a:lnTo>
                                  <a:pt x="592535" y="308783"/>
                                </a:lnTo>
                                <a:lnTo>
                                  <a:pt x="578143" y="247775"/>
                                </a:lnTo>
                                <a:lnTo>
                                  <a:pt x="581815" y="216696"/>
                                </a:lnTo>
                                <a:lnTo>
                                  <a:pt x="609863" y="158224"/>
                                </a:lnTo>
                                <a:lnTo>
                                  <a:pt x="662573" y="106217"/>
                                </a:lnTo>
                                <a:lnTo>
                                  <a:pt x="697072" y="83219"/>
                                </a:lnTo>
                                <a:lnTo>
                                  <a:pt x="736412" y="62534"/>
                                </a:lnTo>
                                <a:lnTo>
                                  <a:pt x="780151" y="44394"/>
                                </a:lnTo>
                                <a:lnTo>
                                  <a:pt x="827847" y="29031"/>
                                </a:lnTo>
                                <a:lnTo>
                                  <a:pt x="879059" y="16678"/>
                                </a:lnTo>
                                <a:lnTo>
                                  <a:pt x="933344" y="7567"/>
                                </a:lnTo>
                                <a:lnTo>
                                  <a:pt x="990262" y="1930"/>
                                </a:lnTo>
                                <a:lnTo>
                                  <a:pt x="1049371" y="0"/>
                                </a:lnTo>
                                <a:lnTo>
                                  <a:pt x="1108482" y="1930"/>
                                </a:lnTo>
                                <a:lnTo>
                                  <a:pt x="1165403" y="7567"/>
                                </a:lnTo>
                                <a:lnTo>
                                  <a:pt x="1219690" y="16678"/>
                                </a:lnTo>
                                <a:lnTo>
                                  <a:pt x="1270903" y="29031"/>
                                </a:lnTo>
                                <a:lnTo>
                                  <a:pt x="1318601" y="44394"/>
                                </a:lnTo>
                                <a:lnTo>
                                  <a:pt x="1362340" y="62534"/>
                                </a:lnTo>
                                <a:lnTo>
                                  <a:pt x="1401681" y="83219"/>
                                </a:lnTo>
                                <a:lnTo>
                                  <a:pt x="1436181" y="106217"/>
                                </a:lnTo>
                                <a:lnTo>
                                  <a:pt x="1465398" y="131296"/>
                                </a:lnTo>
                                <a:lnTo>
                                  <a:pt x="1506219" y="186768"/>
                                </a:lnTo>
                                <a:lnTo>
                                  <a:pt x="1520611" y="247775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360" y="645764"/>
                            <a:ext cx="237451" cy="182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830" y="1203260"/>
                            <a:ext cx="202582" cy="175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861471" y="317120"/>
                            <a:ext cx="137668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984250">
                                <a:moveTo>
                                  <a:pt x="557495" y="13765"/>
                                </a:moveTo>
                                <a:lnTo>
                                  <a:pt x="151418" y="412959"/>
                                </a:lnTo>
                              </a:path>
                              <a:path w="1376680" h="984250">
                                <a:moveTo>
                                  <a:pt x="984220" y="0"/>
                                </a:moveTo>
                                <a:lnTo>
                                  <a:pt x="1376532" y="523082"/>
                                </a:lnTo>
                              </a:path>
                              <a:path w="1376680" h="984250">
                                <a:moveTo>
                                  <a:pt x="791506" y="0"/>
                                </a:moveTo>
                                <a:lnTo>
                                  <a:pt x="784623" y="110122"/>
                                </a:lnTo>
                              </a:path>
                              <a:path w="1376680" h="984250">
                                <a:moveTo>
                                  <a:pt x="82591" y="543730"/>
                                </a:moveTo>
                                <a:lnTo>
                                  <a:pt x="0" y="702031"/>
                                </a:lnTo>
                              </a:path>
                              <a:path w="1376680" h="984250">
                                <a:moveTo>
                                  <a:pt x="247775" y="564378"/>
                                </a:moveTo>
                                <a:lnTo>
                                  <a:pt x="295954" y="646970"/>
                                </a:lnTo>
                              </a:path>
                              <a:path w="1376680" h="984250">
                                <a:moveTo>
                                  <a:pt x="351015" y="763975"/>
                                </a:moveTo>
                                <a:lnTo>
                                  <a:pt x="688266" y="908511"/>
                                </a:lnTo>
                              </a:path>
                              <a:path w="1376680" h="984250">
                                <a:moveTo>
                                  <a:pt x="55061" y="819036"/>
                                </a:moveTo>
                                <a:lnTo>
                                  <a:pt x="695148" y="963572"/>
                                </a:lnTo>
                              </a:path>
                              <a:path w="1376680" h="984250">
                                <a:moveTo>
                                  <a:pt x="805271" y="984220"/>
                                </a:moveTo>
                                <a:lnTo>
                                  <a:pt x="1176935" y="915394"/>
                                </a:lnTo>
                              </a:path>
                              <a:path w="1376680" h="984250">
                                <a:moveTo>
                                  <a:pt x="791506" y="915394"/>
                                </a:moveTo>
                                <a:lnTo>
                                  <a:pt x="1073695" y="784623"/>
                                </a:lnTo>
                              </a:path>
                              <a:path w="1376680" h="984250">
                                <a:moveTo>
                                  <a:pt x="777740" y="481786"/>
                                </a:moveTo>
                                <a:lnTo>
                                  <a:pt x="750210" y="867215"/>
                                </a:lnTo>
                              </a:path>
                              <a:path w="1376680" h="984250">
                                <a:moveTo>
                                  <a:pt x="784623" y="213362"/>
                                </a:moveTo>
                                <a:lnTo>
                                  <a:pt x="784623" y="357898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37596" y="796150"/>
                            <a:ext cx="28194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130810">
                                <a:moveTo>
                                  <a:pt x="281720" y="65150"/>
                                </a:moveTo>
                                <a:lnTo>
                                  <a:pt x="270650" y="90511"/>
                                </a:lnTo>
                                <a:lnTo>
                                  <a:pt x="240462" y="111224"/>
                                </a:lnTo>
                                <a:lnTo>
                                  <a:pt x="195688" y="125192"/>
                                </a:lnTo>
                                <a:lnTo>
                                  <a:pt x="140860" y="130314"/>
                                </a:lnTo>
                                <a:lnTo>
                                  <a:pt x="86031" y="125192"/>
                                </a:lnTo>
                                <a:lnTo>
                                  <a:pt x="41257" y="111224"/>
                                </a:lnTo>
                                <a:lnTo>
                                  <a:pt x="11069" y="90511"/>
                                </a:lnTo>
                                <a:lnTo>
                                  <a:pt x="0" y="65150"/>
                                </a:lnTo>
                                <a:lnTo>
                                  <a:pt x="11069" y="39792"/>
                                </a:lnTo>
                                <a:lnTo>
                                  <a:pt x="41257" y="19083"/>
                                </a:lnTo>
                                <a:lnTo>
                                  <a:pt x="86031" y="5120"/>
                                </a:lnTo>
                                <a:lnTo>
                                  <a:pt x="140860" y="0"/>
                                </a:lnTo>
                                <a:lnTo>
                                  <a:pt x="195688" y="5120"/>
                                </a:lnTo>
                                <a:lnTo>
                                  <a:pt x="240462" y="19083"/>
                                </a:lnTo>
                                <a:lnTo>
                                  <a:pt x="270650" y="39792"/>
                                </a:lnTo>
                                <a:lnTo>
                                  <a:pt x="281720" y="65150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55798" y="603441"/>
                            <a:ext cx="28956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44145">
                                <a:moveTo>
                                  <a:pt x="289071" y="72033"/>
                                </a:moveTo>
                                <a:lnTo>
                                  <a:pt x="277714" y="100072"/>
                                </a:lnTo>
                                <a:lnTo>
                                  <a:pt x="246739" y="122973"/>
                                </a:lnTo>
                                <a:lnTo>
                                  <a:pt x="200797" y="138416"/>
                                </a:lnTo>
                                <a:lnTo>
                                  <a:pt x="144535" y="144079"/>
                                </a:lnTo>
                                <a:lnTo>
                                  <a:pt x="88279" y="138416"/>
                                </a:lnTo>
                                <a:lnTo>
                                  <a:pt x="42336" y="122973"/>
                                </a:lnTo>
                                <a:lnTo>
                                  <a:pt x="11359" y="100072"/>
                                </a:lnTo>
                                <a:lnTo>
                                  <a:pt x="0" y="72033"/>
                                </a:lnTo>
                                <a:lnTo>
                                  <a:pt x="11359" y="43996"/>
                                </a:lnTo>
                                <a:lnTo>
                                  <a:pt x="42336" y="21099"/>
                                </a:lnTo>
                                <a:lnTo>
                                  <a:pt x="88279" y="5661"/>
                                </a:lnTo>
                                <a:lnTo>
                                  <a:pt x="144535" y="0"/>
                                </a:lnTo>
                                <a:lnTo>
                                  <a:pt x="200797" y="5661"/>
                                </a:lnTo>
                                <a:lnTo>
                                  <a:pt x="246739" y="21099"/>
                                </a:lnTo>
                                <a:lnTo>
                                  <a:pt x="277714" y="43996"/>
                                </a:lnTo>
                                <a:lnTo>
                                  <a:pt x="289071" y="7203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93868" y="1064578"/>
                            <a:ext cx="3581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44145">
                                <a:moveTo>
                                  <a:pt x="357898" y="72033"/>
                                </a:moveTo>
                                <a:lnTo>
                                  <a:pt x="343834" y="100072"/>
                                </a:lnTo>
                                <a:lnTo>
                                  <a:pt x="305481" y="122973"/>
                                </a:lnTo>
                                <a:lnTo>
                                  <a:pt x="248596" y="138416"/>
                                </a:lnTo>
                                <a:lnTo>
                                  <a:pt x="178936" y="144079"/>
                                </a:lnTo>
                                <a:lnTo>
                                  <a:pt x="109286" y="138416"/>
                                </a:lnTo>
                                <a:lnTo>
                                  <a:pt x="52409" y="122973"/>
                                </a:lnTo>
                                <a:lnTo>
                                  <a:pt x="14061" y="100072"/>
                                </a:lnTo>
                                <a:lnTo>
                                  <a:pt x="0" y="72033"/>
                                </a:lnTo>
                                <a:lnTo>
                                  <a:pt x="14061" y="43996"/>
                                </a:lnTo>
                                <a:lnTo>
                                  <a:pt x="52409" y="21099"/>
                                </a:lnTo>
                                <a:lnTo>
                                  <a:pt x="109286" y="5661"/>
                                </a:lnTo>
                                <a:lnTo>
                                  <a:pt x="178936" y="0"/>
                                </a:lnTo>
                                <a:lnTo>
                                  <a:pt x="248596" y="5661"/>
                                </a:lnTo>
                                <a:lnTo>
                                  <a:pt x="305481" y="21099"/>
                                </a:lnTo>
                                <a:lnTo>
                                  <a:pt x="343834" y="43996"/>
                                </a:lnTo>
                                <a:lnTo>
                                  <a:pt x="357898" y="7203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56260" y="203322"/>
                            <a:ext cx="3308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165735">
                                <a:moveTo>
                                  <a:pt x="330367" y="82579"/>
                                </a:moveTo>
                                <a:lnTo>
                                  <a:pt x="317384" y="114727"/>
                                </a:lnTo>
                                <a:lnTo>
                                  <a:pt x="281980" y="140980"/>
                                </a:lnTo>
                                <a:lnTo>
                                  <a:pt x="229474" y="158680"/>
                                </a:lnTo>
                                <a:lnTo>
                                  <a:pt x="165183" y="165171"/>
                                </a:lnTo>
                                <a:lnTo>
                                  <a:pt x="100887" y="158680"/>
                                </a:lnTo>
                                <a:lnTo>
                                  <a:pt x="48382" y="140980"/>
                                </a:lnTo>
                                <a:lnTo>
                                  <a:pt x="12981" y="114727"/>
                                </a:lnTo>
                                <a:lnTo>
                                  <a:pt x="0" y="82579"/>
                                </a:lnTo>
                                <a:lnTo>
                                  <a:pt x="12981" y="50438"/>
                                </a:lnTo>
                                <a:lnTo>
                                  <a:pt x="48382" y="24189"/>
                                </a:lnTo>
                                <a:lnTo>
                                  <a:pt x="100887" y="6490"/>
                                </a:lnTo>
                                <a:lnTo>
                                  <a:pt x="165183" y="0"/>
                                </a:lnTo>
                                <a:lnTo>
                                  <a:pt x="229474" y="6490"/>
                                </a:lnTo>
                                <a:lnTo>
                                  <a:pt x="281980" y="24189"/>
                                </a:lnTo>
                                <a:lnTo>
                                  <a:pt x="317384" y="50438"/>
                                </a:lnTo>
                                <a:lnTo>
                                  <a:pt x="330367" y="82579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42832" y="458903"/>
                            <a:ext cx="28956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58115">
                                <a:moveTo>
                                  <a:pt x="289071" y="78916"/>
                                </a:moveTo>
                                <a:lnTo>
                                  <a:pt x="277714" y="109638"/>
                                </a:lnTo>
                                <a:lnTo>
                                  <a:pt x="246739" y="134726"/>
                                </a:lnTo>
                                <a:lnTo>
                                  <a:pt x="200797" y="151642"/>
                                </a:lnTo>
                                <a:lnTo>
                                  <a:pt x="144535" y="157844"/>
                                </a:lnTo>
                                <a:lnTo>
                                  <a:pt x="88279" y="151642"/>
                                </a:lnTo>
                                <a:lnTo>
                                  <a:pt x="42336" y="134726"/>
                                </a:lnTo>
                                <a:lnTo>
                                  <a:pt x="11359" y="109638"/>
                                </a:lnTo>
                                <a:lnTo>
                                  <a:pt x="0" y="78916"/>
                                </a:lnTo>
                                <a:lnTo>
                                  <a:pt x="11359" y="48201"/>
                                </a:lnTo>
                                <a:lnTo>
                                  <a:pt x="42336" y="23116"/>
                                </a:lnTo>
                                <a:lnTo>
                                  <a:pt x="88279" y="6202"/>
                                </a:lnTo>
                                <a:lnTo>
                                  <a:pt x="144535" y="0"/>
                                </a:lnTo>
                                <a:lnTo>
                                  <a:pt x="200797" y="6202"/>
                                </a:lnTo>
                                <a:lnTo>
                                  <a:pt x="246739" y="23116"/>
                                </a:lnTo>
                                <a:lnTo>
                                  <a:pt x="277714" y="48201"/>
                                </a:lnTo>
                                <a:lnTo>
                                  <a:pt x="289071" y="7891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80506" y="330885"/>
                            <a:ext cx="88519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764540">
                                <a:moveTo>
                                  <a:pt x="278969" y="0"/>
                                </a:moveTo>
                                <a:lnTo>
                                  <a:pt x="38076" y="130770"/>
                                </a:lnTo>
                              </a:path>
                              <a:path w="885190" h="764540">
                                <a:moveTo>
                                  <a:pt x="0" y="265673"/>
                                </a:moveTo>
                                <a:lnTo>
                                  <a:pt x="306500" y="750210"/>
                                </a:lnTo>
                              </a:path>
                              <a:path w="885190" h="764540">
                                <a:moveTo>
                                  <a:pt x="574924" y="20647"/>
                                </a:moveTo>
                                <a:lnTo>
                                  <a:pt x="884644" y="461138"/>
                                </a:lnTo>
                              </a:path>
                              <a:path w="885190" h="764540">
                                <a:moveTo>
                                  <a:pt x="381753" y="418473"/>
                                </a:moveTo>
                                <a:lnTo>
                                  <a:pt x="368444" y="722679"/>
                                </a:lnTo>
                              </a:path>
                              <a:path w="885190" h="764540">
                                <a:moveTo>
                                  <a:pt x="829582" y="585026"/>
                                </a:moveTo>
                                <a:lnTo>
                                  <a:pt x="540510" y="763975"/>
                                </a:lnTo>
                              </a:path>
                              <a:path w="885190" h="764540">
                                <a:moveTo>
                                  <a:pt x="416623" y="34413"/>
                                </a:moveTo>
                                <a:lnTo>
                                  <a:pt x="395975" y="275306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23028" y="1012266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535" y="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9629" y="1012261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387" y="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41950" y="998502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27530"/>
                                </a:moveTo>
                                <a:lnTo>
                                  <a:pt x="55061" y="13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25040" y="345659"/>
                            <a:ext cx="17957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240029">
                                <a:moveTo>
                                  <a:pt x="0" y="239877"/>
                                </a:moveTo>
                                <a:lnTo>
                                  <a:pt x="1795656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64512" y="339142"/>
                            <a:ext cx="565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305">
                                <a:moveTo>
                                  <a:pt x="3675" y="27061"/>
                                </a:moveTo>
                                <a:lnTo>
                                  <a:pt x="56442" y="6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35566" y="640757"/>
                            <a:ext cx="18161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34290">
                                <a:moveTo>
                                  <a:pt x="1815516" y="0"/>
                                </a:moveTo>
                                <a:lnTo>
                                  <a:pt x="0" y="3425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96142" y="627751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468" y="27530"/>
                                </a:moveTo>
                                <a:lnTo>
                                  <a:pt x="55530" y="12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63096" y="730263"/>
                            <a:ext cx="18434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41275">
                                <a:moveTo>
                                  <a:pt x="0" y="41106"/>
                                </a:moveTo>
                                <a:lnTo>
                                  <a:pt x="184292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51221" y="717222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456" y="27530"/>
                                </a:moveTo>
                                <a:lnTo>
                                  <a:pt x="55517" y="12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58245" y="805850"/>
                            <a:ext cx="16300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13970">
                                <a:moveTo>
                                  <a:pt x="0" y="13697"/>
                                </a:moveTo>
                                <a:lnTo>
                                  <a:pt x="1630016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32996" y="792470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456" y="27530"/>
                                </a:moveTo>
                                <a:lnTo>
                                  <a:pt x="55530" y="13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61485" y="910852"/>
                            <a:ext cx="152717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175" h="356235">
                                <a:moveTo>
                                  <a:pt x="0" y="356068"/>
                                </a:moveTo>
                                <a:lnTo>
                                  <a:pt x="1526986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032080" y="909930"/>
                            <a:ext cx="571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6670">
                                <a:moveTo>
                                  <a:pt x="5969" y="26617"/>
                                </a:moveTo>
                                <a:lnTo>
                                  <a:pt x="56899" y="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74471" y="255366"/>
                            <a:ext cx="5905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3970">
                                <a:moveTo>
                                  <a:pt x="0" y="0"/>
                                </a:moveTo>
                                <a:lnTo>
                                  <a:pt x="590254" y="13569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73746" y="242315"/>
                            <a:ext cx="154114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145" h="47625">
                                <a:moveTo>
                                  <a:pt x="55048" y="0"/>
                                </a:moveTo>
                                <a:lnTo>
                                  <a:pt x="0" y="12852"/>
                                </a:lnTo>
                                <a:lnTo>
                                  <a:pt x="54592" y="27530"/>
                                </a:lnTo>
                              </a:path>
                              <a:path w="1541145" h="47625">
                                <a:moveTo>
                                  <a:pt x="687341" y="33500"/>
                                </a:moveTo>
                                <a:lnTo>
                                  <a:pt x="1540791" y="4726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71783" y="675012"/>
                            <a:ext cx="180848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55244">
                                <a:moveTo>
                                  <a:pt x="1808336" y="0"/>
                                </a:moveTo>
                                <a:lnTo>
                                  <a:pt x="521274" y="39001"/>
                                </a:lnTo>
                              </a:path>
                              <a:path w="1808480" h="55244">
                                <a:moveTo>
                                  <a:pt x="521274" y="39001"/>
                                </a:moveTo>
                                <a:lnTo>
                                  <a:pt x="0" y="54798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70889" y="714019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604" y="0"/>
                                </a:moveTo>
                                <a:lnTo>
                                  <a:pt x="0" y="15603"/>
                                </a:lnTo>
                                <a:lnTo>
                                  <a:pt x="55061" y="2753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73844" y="853961"/>
                            <a:ext cx="15881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48260">
                                <a:moveTo>
                                  <a:pt x="1588061" y="0"/>
                                </a:moveTo>
                                <a:lnTo>
                                  <a:pt x="508412" y="32575"/>
                                </a:lnTo>
                              </a:path>
                              <a:path w="1588135" h="48260">
                                <a:moveTo>
                                  <a:pt x="508412" y="32575"/>
                                </a:moveTo>
                                <a:lnTo>
                                  <a:pt x="0" y="47915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72919" y="886536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604" y="0"/>
                                </a:moveTo>
                                <a:lnTo>
                                  <a:pt x="0" y="15603"/>
                                </a:lnTo>
                                <a:lnTo>
                                  <a:pt x="55061" y="2753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87387" y="103751"/>
                            <a:ext cx="197421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102870">
                                <a:moveTo>
                                  <a:pt x="0" y="0"/>
                                </a:moveTo>
                                <a:lnTo>
                                  <a:pt x="1974192" y="102822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05805" y="189562"/>
                            <a:ext cx="565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940">
                                <a:moveTo>
                                  <a:pt x="0" y="27518"/>
                                </a:moveTo>
                                <a:lnTo>
                                  <a:pt x="55974" y="16972"/>
                                </a:lnTo>
                                <a:lnTo>
                                  <a:pt x="1381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F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81327" y="1129267"/>
                            <a:ext cx="184403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039" h="265430">
                                <a:moveTo>
                                  <a:pt x="1843730" y="0"/>
                                </a:moveTo>
                                <a:lnTo>
                                  <a:pt x="1843274" y="0"/>
                                </a:lnTo>
                                <a:lnTo>
                                  <a:pt x="1841436" y="456"/>
                                </a:lnTo>
                                <a:lnTo>
                                  <a:pt x="1838686" y="1369"/>
                                </a:lnTo>
                                <a:lnTo>
                                  <a:pt x="1834097" y="2294"/>
                                </a:lnTo>
                                <a:lnTo>
                                  <a:pt x="1827671" y="4132"/>
                                </a:lnTo>
                                <a:lnTo>
                                  <a:pt x="1810283" y="8293"/>
                                </a:lnTo>
                                <a:lnTo>
                                  <a:pt x="1792829" y="12645"/>
                                </a:lnTo>
                                <a:lnTo>
                                  <a:pt x="1775361" y="16985"/>
                                </a:lnTo>
                                <a:lnTo>
                                  <a:pt x="1757931" y="21104"/>
                                </a:lnTo>
                                <a:lnTo>
                                  <a:pt x="1706344" y="33732"/>
                                </a:lnTo>
                                <a:lnTo>
                                  <a:pt x="1654754" y="46320"/>
                                </a:lnTo>
                                <a:lnTo>
                                  <a:pt x="1603153" y="58849"/>
                                </a:lnTo>
                                <a:lnTo>
                                  <a:pt x="1551533" y="71301"/>
                                </a:lnTo>
                                <a:lnTo>
                                  <a:pt x="1499884" y="83657"/>
                                </a:lnTo>
                                <a:lnTo>
                                  <a:pt x="1448199" y="95900"/>
                                </a:lnTo>
                                <a:lnTo>
                                  <a:pt x="1400240" y="107322"/>
                                </a:lnTo>
                                <a:lnTo>
                                  <a:pt x="1352206" y="118740"/>
                                </a:lnTo>
                                <a:lnTo>
                                  <a:pt x="1304102" y="130118"/>
                                </a:lnTo>
                                <a:lnTo>
                                  <a:pt x="1255934" y="141419"/>
                                </a:lnTo>
                                <a:lnTo>
                                  <a:pt x="1207709" y="152605"/>
                                </a:lnTo>
                                <a:lnTo>
                                  <a:pt x="1159431" y="163640"/>
                                </a:lnTo>
                                <a:lnTo>
                                  <a:pt x="1111107" y="174486"/>
                                </a:lnTo>
                                <a:lnTo>
                                  <a:pt x="1062742" y="185108"/>
                                </a:lnTo>
                                <a:lnTo>
                                  <a:pt x="1033664" y="191333"/>
                                </a:lnTo>
                              </a:path>
                              <a:path w="1844039" h="265430">
                                <a:moveTo>
                                  <a:pt x="832943" y="231260"/>
                                </a:moveTo>
                                <a:lnTo>
                                  <a:pt x="767231" y="242112"/>
                                </a:lnTo>
                                <a:lnTo>
                                  <a:pt x="714542" y="249581"/>
                                </a:lnTo>
                                <a:lnTo>
                                  <a:pt x="662203" y="255783"/>
                                </a:lnTo>
                                <a:lnTo>
                                  <a:pt x="609978" y="260540"/>
                                </a:lnTo>
                                <a:lnTo>
                                  <a:pt x="557628" y="263673"/>
                                </a:lnTo>
                                <a:lnTo>
                                  <a:pt x="504917" y="265003"/>
                                </a:lnTo>
                                <a:lnTo>
                                  <a:pt x="451606" y="264351"/>
                                </a:lnTo>
                                <a:lnTo>
                                  <a:pt x="397459" y="261541"/>
                                </a:lnTo>
                                <a:lnTo>
                                  <a:pt x="346681" y="257252"/>
                                </a:lnTo>
                                <a:lnTo>
                                  <a:pt x="295851" y="252042"/>
                                </a:lnTo>
                                <a:lnTo>
                                  <a:pt x="245014" y="246001"/>
                                </a:lnTo>
                                <a:lnTo>
                                  <a:pt x="194215" y="239218"/>
                                </a:lnTo>
                                <a:lnTo>
                                  <a:pt x="143498" y="231785"/>
                                </a:lnTo>
                                <a:lnTo>
                                  <a:pt x="140176" y="231260"/>
                                </a:lnTo>
                              </a:path>
                              <a:path w="1844039" h="265430">
                                <a:moveTo>
                                  <a:pt x="1033664" y="191333"/>
                                </a:moveTo>
                                <a:lnTo>
                                  <a:pt x="1014342" y="195469"/>
                                </a:lnTo>
                                <a:lnTo>
                                  <a:pt x="965913" y="205530"/>
                                </a:lnTo>
                                <a:lnTo>
                                  <a:pt x="917460" y="215256"/>
                                </a:lnTo>
                                <a:lnTo>
                                  <a:pt x="868990" y="224610"/>
                                </a:lnTo>
                                <a:lnTo>
                                  <a:pt x="832943" y="231260"/>
                                </a:lnTo>
                              </a:path>
                              <a:path w="1844039" h="265430">
                                <a:moveTo>
                                  <a:pt x="140176" y="231260"/>
                                </a:moveTo>
                                <a:lnTo>
                                  <a:pt x="92909" y="223790"/>
                                </a:lnTo>
                                <a:lnTo>
                                  <a:pt x="42493" y="215325"/>
                                </a:lnTo>
                                <a:lnTo>
                                  <a:pt x="0" y="207837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80964" y="1333449"/>
                            <a:ext cx="565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7305">
                                <a:moveTo>
                                  <a:pt x="56442" y="0"/>
                                </a:moveTo>
                                <a:lnTo>
                                  <a:pt x="0" y="3675"/>
                                </a:lnTo>
                                <a:lnTo>
                                  <a:pt x="51397" y="27074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99474" y="537359"/>
                            <a:ext cx="19748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0" h="190500">
                                <a:moveTo>
                                  <a:pt x="1974567" y="0"/>
                                </a:moveTo>
                                <a:lnTo>
                                  <a:pt x="1924070" y="1920"/>
                                </a:lnTo>
                                <a:lnTo>
                                  <a:pt x="1873571" y="3826"/>
                                </a:lnTo>
                                <a:lnTo>
                                  <a:pt x="1823070" y="5721"/>
                                </a:lnTo>
                                <a:lnTo>
                                  <a:pt x="1772568" y="7610"/>
                                </a:lnTo>
                                <a:lnTo>
                                  <a:pt x="1722065" y="9499"/>
                                </a:lnTo>
                                <a:lnTo>
                                  <a:pt x="1671562" y="11392"/>
                                </a:lnTo>
                                <a:lnTo>
                                  <a:pt x="1621058" y="13295"/>
                                </a:lnTo>
                                <a:lnTo>
                                  <a:pt x="1570554" y="15211"/>
                                </a:lnTo>
                                <a:lnTo>
                                  <a:pt x="1520050" y="17147"/>
                                </a:lnTo>
                                <a:lnTo>
                                  <a:pt x="1469547" y="19107"/>
                                </a:lnTo>
                                <a:lnTo>
                                  <a:pt x="1419045" y="21096"/>
                                </a:lnTo>
                                <a:lnTo>
                                  <a:pt x="1368545" y="23119"/>
                                </a:lnTo>
                                <a:lnTo>
                                  <a:pt x="1318046" y="25181"/>
                                </a:lnTo>
                                <a:lnTo>
                                  <a:pt x="1267549" y="27287"/>
                                </a:lnTo>
                                <a:lnTo>
                                  <a:pt x="1217054" y="29442"/>
                                </a:lnTo>
                                <a:lnTo>
                                  <a:pt x="1166562" y="31651"/>
                                </a:lnTo>
                                <a:lnTo>
                                  <a:pt x="1116073" y="33918"/>
                                </a:lnTo>
                                <a:lnTo>
                                  <a:pt x="1065588" y="36250"/>
                                </a:lnTo>
                                <a:lnTo>
                                  <a:pt x="1015106" y="38650"/>
                                </a:lnTo>
                                <a:lnTo>
                                  <a:pt x="964628" y="41123"/>
                                </a:lnTo>
                                <a:lnTo>
                                  <a:pt x="914154" y="43676"/>
                                </a:lnTo>
                                <a:lnTo>
                                  <a:pt x="863685" y="46312"/>
                                </a:lnTo>
                                <a:lnTo>
                                  <a:pt x="813221" y="49036"/>
                                </a:lnTo>
                                <a:lnTo>
                                  <a:pt x="762762" y="51854"/>
                                </a:lnTo>
                                <a:lnTo>
                                  <a:pt x="713655" y="54460"/>
                                </a:lnTo>
                                <a:lnTo>
                                  <a:pt x="664566" y="57639"/>
                                </a:lnTo>
                                <a:lnTo>
                                  <a:pt x="615518" y="61444"/>
                                </a:lnTo>
                                <a:lnTo>
                                  <a:pt x="566536" y="65931"/>
                                </a:lnTo>
                                <a:lnTo>
                                  <a:pt x="517641" y="71154"/>
                                </a:lnTo>
                                <a:lnTo>
                                  <a:pt x="468859" y="77166"/>
                                </a:lnTo>
                                <a:lnTo>
                                  <a:pt x="420212" y="84023"/>
                                </a:lnTo>
                                <a:lnTo>
                                  <a:pt x="371724" y="91779"/>
                                </a:lnTo>
                                <a:lnTo>
                                  <a:pt x="323419" y="100488"/>
                                </a:lnTo>
                                <a:lnTo>
                                  <a:pt x="275319" y="110205"/>
                                </a:lnTo>
                                <a:lnTo>
                                  <a:pt x="227449" y="120984"/>
                                </a:lnTo>
                                <a:lnTo>
                                  <a:pt x="179832" y="132879"/>
                                </a:lnTo>
                                <a:lnTo>
                                  <a:pt x="132491" y="145946"/>
                                </a:lnTo>
                                <a:lnTo>
                                  <a:pt x="93326" y="157844"/>
                                </a:lnTo>
                              </a:path>
                              <a:path w="1974850" h="190500">
                                <a:moveTo>
                                  <a:pt x="93326" y="157844"/>
                                </a:moveTo>
                                <a:lnTo>
                                  <a:pt x="85449" y="160237"/>
                                </a:lnTo>
                                <a:lnTo>
                                  <a:pt x="38732" y="175809"/>
                                </a:lnTo>
                                <a:lnTo>
                                  <a:pt x="0" y="189929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99170" y="695210"/>
                            <a:ext cx="565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2384">
                                <a:moveTo>
                                  <a:pt x="46809" y="0"/>
                                </a:moveTo>
                                <a:lnTo>
                                  <a:pt x="0" y="32119"/>
                                </a:lnTo>
                                <a:lnTo>
                                  <a:pt x="55986" y="25692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49364" y="788816"/>
                            <a:ext cx="842644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553720">
                                <a:moveTo>
                                  <a:pt x="842435" y="276675"/>
                                </a:moveTo>
                                <a:lnTo>
                                  <a:pt x="827388" y="350226"/>
                                </a:lnTo>
                                <a:lnTo>
                                  <a:pt x="809332" y="384370"/>
                                </a:lnTo>
                                <a:lnTo>
                                  <a:pt x="784924" y="416320"/>
                                </a:lnTo>
                                <a:lnTo>
                                  <a:pt x="754666" y="445746"/>
                                </a:lnTo>
                                <a:lnTo>
                                  <a:pt x="719059" y="472319"/>
                                </a:lnTo>
                                <a:lnTo>
                                  <a:pt x="678606" y="495708"/>
                                </a:lnTo>
                                <a:lnTo>
                                  <a:pt x="633808" y="515585"/>
                                </a:lnTo>
                                <a:lnTo>
                                  <a:pt x="585168" y="531618"/>
                                </a:lnTo>
                                <a:lnTo>
                                  <a:pt x="533187" y="543479"/>
                                </a:lnTo>
                                <a:lnTo>
                                  <a:pt x="478367" y="550837"/>
                                </a:lnTo>
                                <a:lnTo>
                                  <a:pt x="421211" y="553363"/>
                                </a:lnTo>
                                <a:lnTo>
                                  <a:pt x="364055" y="550837"/>
                                </a:lnTo>
                                <a:lnTo>
                                  <a:pt x="309236" y="543479"/>
                                </a:lnTo>
                                <a:lnTo>
                                  <a:pt x="257256" y="531618"/>
                                </a:lnTo>
                                <a:lnTo>
                                  <a:pt x="208617" y="515585"/>
                                </a:lnTo>
                                <a:lnTo>
                                  <a:pt x="163821" y="495708"/>
                                </a:lnTo>
                                <a:lnTo>
                                  <a:pt x="123369" y="472319"/>
                                </a:lnTo>
                                <a:lnTo>
                                  <a:pt x="87764" y="445746"/>
                                </a:lnTo>
                                <a:lnTo>
                                  <a:pt x="57507" y="416320"/>
                                </a:lnTo>
                                <a:lnTo>
                                  <a:pt x="33100" y="384370"/>
                                </a:lnTo>
                                <a:lnTo>
                                  <a:pt x="15046" y="350226"/>
                                </a:lnTo>
                                <a:lnTo>
                                  <a:pt x="0" y="276675"/>
                                </a:lnTo>
                                <a:lnTo>
                                  <a:pt x="3845" y="239133"/>
                                </a:lnTo>
                                <a:lnTo>
                                  <a:pt x="33100" y="168982"/>
                                </a:lnTo>
                                <a:lnTo>
                                  <a:pt x="57507" y="137033"/>
                                </a:lnTo>
                                <a:lnTo>
                                  <a:pt x="87764" y="107608"/>
                                </a:lnTo>
                                <a:lnTo>
                                  <a:pt x="123369" y="81037"/>
                                </a:lnTo>
                                <a:lnTo>
                                  <a:pt x="163821" y="57649"/>
                                </a:lnTo>
                                <a:lnTo>
                                  <a:pt x="208617" y="37775"/>
                                </a:lnTo>
                                <a:lnTo>
                                  <a:pt x="257256" y="21743"/>
                                </a:lnTo>
                                <a:lnTo>
                                  <a:pt x="309236" y="9883"/>
                                </a:lnTo>
                                <a:lnTo>
                                  <a:pt x="364055" y="2525"/>
                                </a:lnTo>
                                <a:lnTo>
                                  <a:pt x="421211" y="0"/>
                                </a:lnTo>
                                <a:lnTo>
                                  <a:pt x="478367" y="2525"/>
                                </a:lnTo>
                                <a:lnTo>
                                  <a:pt x="533187" y="9883"/>
                                </a:lnTo>
                                <a:lnTo>
                                  <a:pt x="585168" y="21743"/>
                                </a:lnTo>
                                <a:lnTo>
                                  <a:pt x="633808" y="37775"/>
                                </a:lnTo>
                                <a:lnTo>
                                  <a:pt x="678606" y="57649"/>
                                </a:lnTo>
                                <a:lnTo>
                                  <a:pt x="719059" y="81037"/>
                                </a:lnTo>
                                <a:lnTo>
                                  <a:pt x="754666" y="107608"/>
                                </a:lnTo>
                                <a:lnTo>
                                  <a:pt x="784924" y="137033"/>
                                </a:lnTo>
                                <a:lnTo>
                                  <a:pt x="809332" y="168982"/>
                                </a:lnTo>
                                <a:lnTo>
                                  <a:pt x="827388" y="203125"/>
                                </a:lnTo>
                                <a:lnTo>
                                  <a:pt x="842435" y="276675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918"/>
                            <a:ext cx="4907280" cy="261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2614295">
                                <a:moveTo>
                                  <a:pt x="4905194" y="2612453"/>
                                </a:moveTo>
                                <a:lnTo>
                                  <a:pt x="4905194" y="0"/>
                                </a:lnTo>
                              </a:path>
                              <a:path w="4907280" h="2614295">
                                <a:moveTo>
                                  <a:pt x="0" y="2613927"/>
                                </a:moveTo>
                                <a:lnTo>
                                  <a:pt x="4906670" y="26139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43303" y="210100"/>
                            <a:ext cx="6788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AF"/>
                                  <w:spacing w:val="-2"/>
                                  <w:sz w:val="13"/>
                                </w:rPr>
                                <w:t>{...,−2,−1,0,1,2,...}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685373" y="164458"/>
                            <a:ext cx="6413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10"/>
                                  <w:sz w:val="19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631967" y="227623"/>
                            <a:ext cx="1790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5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027503" y="280003"/>
                            <a:ext cx="2514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4"/>
                                  <w:sz w:val="17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92641" y="417657"/>
                            <a:ext cx="29464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AF"/>
                                  <w:spacing w:val="-2"/>
                                  <w:sz w:val="17"/>
                                </w:rPr>
                                <w:t>P(Int)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80984" y="423517"/>
                            <a:ext cx="3575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3"/>
                                </w:rPr>
                                <w:t>{−4,−1,0}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84127" y="476327"/>
                            <a:ext cx="1841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5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91079" y="685003"/>
                            <a:ext cx="12318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AF"/>
                                  <w:spacing w:val="-5"/>
                                  <w:sz w:val="13"/>
                                </w:rPr>
                                <w:t>{0}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597093" y="613982"/>
                            <a:ext cx="2108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4"/>
                                  <w:sz w:val="15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61462" y="760740"/>
                            <a:ext cx="497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AF"/>
                                  <w:spacing w:val="-2"/>
                                  <w:sz w:val="13"/>
                                </w:rPr>
                                <w:t>{...,−3,−2,−1}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78880" y="786042"/>
                            <a:ext cx="1841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5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58222" y="1036019"/>
                            <a:ext cx="2882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3"/>
                                </w:rPr>
                                <w:t>{−4,−1}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02383" y="967220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sz w:val="13"/>
                                </w:rPr>
                                <w:t>{−2}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70431" y="1235643"/>
                            <a:ext cx="774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AF"/>
                                  <w:spacing w:val="-5"/>
                                  <w:sz w:val="13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52635" y="847011"/>
                            <a:ext cx="66929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73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AF"/>
                                  <w:spacing w:val="-2"/>
                                  <w:sz w:val="13"/>
                                </w:rPr>
                                <w:t>{1,2,3,...}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position w:val="7"/>
                                  <w:sz w:val="13"/>
                                </w:rPr>
                                <w:t>{1,4}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68"/>
                                  <w:position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3"/>
                                </w:rPr>
                                <w:t>{2,4,6,8,...}</w:t>
                              </w:r>
                            </w:p>
                            <w:p>
                              <w:pPr>
                                <w:spacing w:before="45"/>
                                <w:ind w:left="173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sz w:val="13"/>
                                </w:rPr>
                                <w:t>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001971" y="921543"/>
                            <a:ext cx="9144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sz w:val="19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535142" y="1075119"/>
                            <a:ext cx="24320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4"/>
                                  <w:sz w:val="15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05578" y="1487080"/>
                            <a:ext cx="4370070" cy="102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338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Define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as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338" w:right="71" w:firstLine="0"/>
                                <w:jc w:val="center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{·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8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4"/>
                                  <w:w w:val="105"/>
                                  <w:sz w:val="15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·}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Int</w:t>
                              </w:r>
                            </w:p>
                            <w:p>
                              <w:pPr>
                                <w:tabs>
                                  <w:tab w:pos="3590" w:val="left" w:leader="none"/>
                                  <w:tab w:pos="5450" w:val="left" w:leader="none"/>
                                </w:tabs>
                                <w:spacing w:line="161" w:lineRule="exact" w:before="153"/>
                                <w:ind w:left="1897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8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3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sq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4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For</w:t>
                              </w:r>
                            </w:p>
                            <w:p>
                              <w:pPr>
                                <w:tabs>
                                  <w:tab w:pos="3589" w:val="left" w:leader="none"/>
                                  <w:tab w:pos="5450" w:val="left" w:leader="none"/>
                                </w:tabs>
                                <w:spacing w:line="111" w:lineRule="exact" w:before="0"/>
                                <w:ind w:left="1897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5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64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sq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62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zero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sz w:val="15"/>
                                </w:rPr>
                                <w:t>+1 </w:t>
                              </w:r>
                            </w:p>
                            <w:p>
                              <w:pPr>
                                <w:tabs>
                                  <w:tab w:pos="624" w:val="left" w:leader="none"/>
                                  <w:tab w:pos="2317" w:val="left" w:leader="none"/>
                                  <w:tab w:pos="4177" w:val="left" w:leader="none"/>
                                </w:tabs>
                                <w:spacing w:line="111" w:lineRule="exact" w:before="0"/>
                                <w:ind w:left="0" w:right="388" w:firstLine="0"/>
                                <w:jc w:val="righ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define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66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1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sq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5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negate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1692" w:val="left" w:leader="none"/>
                                  <w:tab w:pos="3552" w:val="left" w:leader="none"/>
                                </w:tabs>
                                <w:spacing w:line="91" w:lineRule="exact" w:before="0"/>
                                <w:ind w:left="0" w:right="328" w:firstLine="0"/>
                                <w:jc w:val="righ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6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3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sq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3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sq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3590" w:val="left" w:leader="none"/>
                                  <w:tab w:pos="5450" w:val="left" w:leader="none"/>
                                </w:tabs>
                                <w:spacing w:line="139" w:lineRule="exact" w:before="0"/>
                                <w:ind w:left="1897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4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3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sq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7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206.55pt;mso-position-horizontal-relative:char;mso-position-vertical-relative:line" id="docshapegroup7" coordorigin="0,0" coordsize="7730,4131">
                <v:line style="position:absolute" from="0,5" to="7727,5" stroked="true" strokeweight=".466187pt" strokecolor="#000000">
                  <v:stroke dashstyle="solid"/>
                </v:line>
                <v:line style="position:absolute" from="5,4123" to="5,9" stroked="true" strokeweight=".466187pt" strokecolor="#000000">
                  <v:stroke dashstyle="solid"/>
                </v:line>
                <v:shape style="position:absolute;left:3367;top:1491;width:326;height:450" id="docshape8" coordorigin="3368,1492" coordsize="326,450" path="m3438,1941l3660,1838m3671,1492l3693,1665m3368,1600l3509,1502e" filled="false" stroked="true" strokeweight=".270971pt" strokecolor="#0000d1">
                  <v:path arrowok="t"/>
                  <v:stroke dashstyle="solid"/>
                </v:shape>
                <v:shape style="position:absolute;left:998;top:163;width:2395;height:1810" id="docshape9" coordorigin="999,163" coordsize="2395,1810" path="m2300,1512l2294,1575,2276,1635,2249,1692,2211,1745,2164,1794,2109,1838,2047,1877,1978,1910,1902,1937,1822,1956,1738,1969,1649,1973,1561,1969,1476,1956,1396,1937,1321,1910,1252,1877,1189,1838,1134,1794,1088,1745,1050,1692,1022,1635,1005,1575,999,1512,1005,1450,1022,1390,1050,1333,1088,1280,1134,1231,1189,1187,1252,1148,1321,1115,1396,1088,1476,1069,1561,1056,1649,1052,1738,1056,1822,1069,1902,1088,1978,1115,2047,1148,2109,1187,2164,1231,2211,1280,2249,1333,2276,1390,2294,1450,2300,1512xm3394,554l3388,603,3371,650,3344,695,3307,737,3261,777,3206,813,3144,845,3075,874,3000,898,2920,918,2834,932,2745,941,2652,944,2558,941,2469,932,2383,918,2303,898,2228,874,2159,845,2097,813,2042,777,1996,737,1959,695,1932,650,1915,603,1909,554,1915,505,1932,458,1959,413,1996,370,2042,331,2097,294,2159,262,2228,233,2303,209,2383,190,2469,175,2558,166,2652,163,2745,166,2834,175,2920,190,3000,209,3075,233,3144,262,3206,294,3261,331,3307,370,3344,413,3371,458,3388,505,3394,554xe" filled="false" stroked="true" strokeweight=".270971pt" strokecolor="#00afaf">
                  <v:path arrowok="t"/>
                  <v:stroke dashstyle="dash"/>
                </v:shape>
                <v:shape style="position:absolute;left:2405;top:1016;width:374;height:288" type="#_x0000_t75" id="docshape10" stroked="false">
                  <v:imagedata r:id="rId14" o:title=""/>
                </v:shape>
                <v:shape style="position:absolute;left:2361;top:1894;width:320;height:276" type="#_x0000_t75" id="docshape11" stroked="false">
                  <v:imagedata r:id="rId15" o:title=""/>
                </v:shape>
                <v:shape style="position:absolute;left:1356;top:499;width:2168;height:1550" id="docshape12" coordorigin="1357,499" coordsize="2168,1550" path="m2235,521l1595,1150m2907,499l3524,1323m2603,499l2592,673m1487,1356l1357,1605m1747,1388l1823,1518m1909,1703l2441,1930m1443,1789l2451,2017m2625,2049l3210,1941m2603,1941l3048,1735m2581,1258l2538,1865m2592,835l2592,1063e" filled="false" stroked="true" strokeweight=".270971pt" strokecolor="#0000d1">
                  <v:path arrowok="t"/>
                  <v:stroke dashstyle="solid"/>
                </v:shape>
                <v:shape style="position:absolute;left:6358;top:1253;width:444;height:206" id="docshape13" coordorigin="6358,1254" coordsize="444,206" path="m6802,1356l6785,1396,6737,1429,6667,1451,6580,1459,6494,1451,6423,1429,6376,1396,6358,1356,6376,1316,6423,1284,6494,1262,6580,1254,6667,1262,6737,1284,6785,1316,6802,1356xe" filled="false" stroked="true" strokeweight=".270971pt" strokecolor="#ff7f7f">
                  <v:path arrowok="t"/>
                  <v:stroke dashstyle="dash"/>
                </v:shape>
                <v:shape style="position:absolute;left:5599;top:950;width:456;height:227" id="docshape14" coordorigin="5600,950" coordsize="456,227" path="m6055,1064l6037,1108,5988,1144,5916,1168,5827,1177,5739,1168,5666,1144,5618,1108,5600,1064,5618,1020,5666,984,5739,959,5827,950,5916,959,5988,984,6037,1020,6055,1064xe" filled="false" stroked="true" strokeweight=".270971pt" strokecolor="#ff7f7f">
                  <v:path arrowok="t"/>
                  <v:stroke dashstyle="dash"/>
                </v:shape>
                <v:shape style="position:absolute;left:5502;top:1676;width:564;height:227" id="docshape15" coordorigin="5502,1677" coordsize="564,227" path="m6066,1790l6044,1834,5983,1870,5894,1894,5784,1903,5674,1894,5585,1870,5524,1834,5502,1790,5524,1746,5585,1710,5674,1685,5784,1677,5894,1685,5983,1710,6044,1746,6066,1790xe" filled="false" stroked="true" strokeweight=".270971pt" strokecolor="#ff7f7f">
                  <v:path arrowok="t"/>
                  <v:stroke dashstyle="dash"/>
                </v:shape>
                <v:shape style="position:absolute;left:5600;top:320;width:521;height:261" id="docshape16" coordorigin="5600,320" coordsize="521,261" path="m6121,450l6100,501,6044,542,5962,570,5861,580,5759,570,5677,542,5621,501,5600,450,5621,400,5677,358,5759,330,5861,320,5962,330,6044,358,6100,400,6121,450xe" filled="false" stroked="true" strokeweight=".270971pt" strokecolor="#ff7f7f">
                  <v:path arrowok="t"/>
                  <v:stroke dashstyle="dash"/>
                </v:shape>
                <v:shape style="position:absolute;left:4949;top:722;width:456;height:249" id="docshape17" coordorigin="4949,723" coordsize="456,249" path="m5405,847l5387,895,5338,935,5266,961,5177,971,5088,961,5016,935,4967,895,4949,847,4967,799,5016,759,5088,732,5177,723,5266,732,5338,759,5387,799,5405,847xe" filled="false" stroked="true" strokeweight=".270971pt" strokecolor="#ff7f7f">
                  <v:path arrowok="t"/>
                  <v:stroke dashstyle="dash"/>
                </v:shape>
                <v:shape style="position:absolute;left:5166;top:521;width:1394;height:1204" id="docshape18" coordorigin="5166,521" coordsize="1394,1204" path="m5605,521l5226,727m5166,939l5649,1703m6072,554l6559,1247m5767,1180l5746,1659m6473,1442l6017,1724m5822,575l5790,955e" filled="false" stroked="true" strokeweight=".270971pt" strokecolor="#ff0000">
                  <v:path arrowok="t"/>
                  <v:stroke dashstyle="solid"/>
                </v:shape>
                <v:line style="position:absolute" from="4446,1594" to="4673,1594" stroked="true" strokeweight=".541942pt" strokecolor="#ff0000">
                  <v:stroke dashstyle="dash"/>
                </v:line>
                <v:line style="position:absolute" from="4944,1594" to="5192,1594" stroked="true" strokeweight=".541942pt" strokecolor="#ff0000">
                  <v:stroke dashstyle="dash"/>
                </v:line>
                <v:shape style="position:absolute;left:5105;top:1572;width:87;height:44" id="docshape19" coordorigin="5105,1572" coordsize="87,44" path="m5105,1616l5192,1594,5105,1572e" filled="false" stroked="true" strokeweight=".270971pt" strokecolor="#ff0000">
                  <v:path arrowok="t"/>
                  <v:stroke dashstyle="solid"/>
                </v:shape>
                <v:line style="position:absolute" from="2874,922" to="5702,544" stroked="true" strokeweight=".270971pt" strokecolor="#ff7f7f">
                  <v:stroke dashstyle="longdash"/>
                </v:line>
                <v:shape style="position:absolute;left:5613;top:534;width:89;height:43" id="docshape20" coordorigin="5613,534" coordsize="89,43" path="m5619,577l5702,544,5613,534e" filled="false" stroked="true" strokeweight=".270971pt" strokecolor="#ff7f7f">
                  <v:path arrowok="t"/>
                  <v:stroke dashstyle="solid"/>
                </v:shape>
                <v:line style="position:absolute" from="5592,1009" to="2733,1063" stroked="true" strokeweight=".270971pt" strokecolor="#ff7f7f">
                  <v:stroke dashstyle="longdashdotdot"/>
                </v:line>
                <v:shape style="position:absolute;left:5505;top:988;width:88;height:44" id="docshape21" coordorigin="5506,989" coordsize="88,44" path="m5506,1032l5593,1009,5506,989e" filled="false" stroked="true" strokeweight=".270971pt" strokecolor="#ff7f7f">
                  <v:path arrowok="t"/>
                  <v:stroke dashstyle="solid"/>
                </v:shape>
                <v:line style="position:absolute" from="2777,1215" to="5679,1150" stroked="true" strokeweight=".270971pt" strokecolor="#ff7f7f">
                  <v:stroke dashstyle="longdashdotdot"/>
                </v:line>
                <v:shape style="position:absolute;left:5592;top:1129;width:88;height:44" id="docshape22" coordorigin="5592,1129" coordsize="88,44" path="m5593,1173l5680,1150,5592,1129e" filled="false" stroked="true" strokeweight=".270971pt" strokecolor="#ff7f7f">
                  <v:path arrowok="t"/>
                  <v:stroke dashstyle="solid"/>
                </v:shape>
                <v:line style="position:absolute" from="3871,1291" to="6438,1269" stroked="true" strokeweight=".270971pt" strokecolor="#ff7f7f">
                  <v:stroke dashstyle="longdash"/>
                </v:line>
                <v:shape style="position:absolute;left:6351;top:1247;width:88;height:44" id="docshape23" coordorigin="6351,1248" coordsize="88,44" path="m6352,1291l6439,1269,6351,1248e" filled="false" stroked="true" strokeweight=".270971pt" strokecolor="#ff7f7f">
                  <v:path arrowok="t"/>
                  <v:stroke dashstyle="solid"/>
                </v:shape>
                <v:line style="position:absolute" from="4034,1995" to="6439,1434" stroked="true" strokeweight=".270971pt" strokecolor="#ff7f7f">
                  <v:stroke dashstyle="longdash"/>
                </v:line>
                <v:shape style="position:absolute;left:6349;top:1432;width:90;height:42" id="docshape24" coordorigin="6350,1433" coordsize="90,42" path="m6359,1475l6439,1434,6350,1433e" filled="false" stroked="true" strokeweight=".270971pt" strokecolor="#ff7f7f">
                  <v:path arrowok="t"/>
                  <v:stroke dashstyle="solid"/>
                </v:shape>
                <v:line style="position:absolute" from="3267,402" to="4196,424" stroked="true" strokeweight=".270971pt" strokecolor="#8f008f">
                  <v:stroke dashstyle="solid"/>
                </v:line>
                <v:shape style="position:absolute;left:3265;top:381;width:2427;height:75" id="docshape25" coordorigin="3266,382" coordsize="2427,75" path="m3352,382l3266,402,3352,425m4348,434l5692,456e" filled="false" stroked="true" strokeweight=".270971pt" strokecolor="#8f008f">
                  <v:path arrowok="t"/>
                  <v:stroke dashstyle="solid"/>
                </v:shape>
                <v:shape style="position:absolute;left:2790;top:1063;width:2848;height:87" id="docshape26" coordorigin="2790,1063" coordsize="2848,87" path="m5638,1063l3611,1124m3611,1124l2790,1149e" filled="false" stroked="true" strokeweight=".270971pt" strokecolor="#8f008f">
                  <v:path arrowok="t"/>
                  <v:stroke dashstyle="solid"/>
                </v:shape>
                <v:shape style="position:absolute;left:2788;top:1124;width:87;height:44" id="docshape27" coordorigin="2789,1124" coordsize="87,44" path="m2875,1124l2789,1149,2876,1168e" filled="false" stroked="true" strokeweight=".270971pt" strokecolor="#8f008f">
                  <v:path arrowok="t"/>
                  <v:stroke dashstyle="solid"/>
                </v:shape>
                <v:shape style="position:absolute;left:3895;top:1344;width:2501;height:76" id="docshape28" coordorigin="3896,1345" coordsize="2501,76" path="m6397,1345l4696,1396m4696,1396l3896,1420e" filled="false" stroked="true" strokeweight=".270971pt" strokecolor="#8f008f">
                  <v:path arrowok="t"/>
                  <v:stroke dashstyle="solid"/>
                </v:shape>
                <v:shape style="position:absolute;left:3894;top:1396;width:87;height:44" id="docshape29" coordorigin="3894,1396" coordsize="87,44" path="m3980,1396l3894,1421,3981,1439e" filled="false" stroked="true" strokeweight=".270971pt" strokecolor="#8f008f">
                  <v:path arrowok="t"/>
                  <v:stroke dashstyle="solid"/>
                </v:shape>
                <v:line style="position:absolute" from="2657,163" to="5766,325" stroked="true" strokeweight=".270971pt" strokecolor="#ff7f7f">
                  <v:stroke dashstyle="longdash"/>
                </v:line>
                <v:shape style="position:absolute;left:5678;top:298;width:89;height:44" id="docshape30" coordorigin="5678,299" coordsize="89,44" path="m5678,342l5767,325,5681,299e" filled="false" stroked="true" strokeweight=".270971pt" strokecolor="#ff7f7f">
                  <v:path arrowok="t"/>
                  <v:stroke dashstyle="solid"/>
                </v:shape>
                <v:shape style="position:absolute;left:2647;top:1778;width:2904;height:418" id="docshape31" coordorigin="2648,1778" coordsize="2904,418" path="m5551,1778l5551,1778,5548,1779,5543,1781,5536,1782,5526,1785,5499,1791,5471,1798,5444,1805,5416,1812,5335,1831,5254,1851,5172,1871,5091,1891,5010,1910,4928,1929,4853,1947,4777,1965,4701,1983,4626,2001,4550,2019,4474,2036,4398,2053,4321,2070,4276,2080m3959,2143l3940,2146,3856,2160,3773,2171,3691,2181,3608,2189,3526,2194,3443,2196,3359,2195,3274,2190,3194,2183,3114,2175,3034,2166,2954,2155,2874,2143,2869,2143m4276,2080l4245,2086,4169,2102,4093,2117,4016,2132,3959,2143m2869,2143l2794,2131,2715,2117,2648,2106e" filled="false" stroked="true" strokeweight=".270971pt" strokecolor="#8f008f">
                  <v:path arrowok="t"/>
                  <v:stroke dashstyle="solid"/>
                </v:shape>
                <v:shape style="position:absolute;left:2647;top:2099;width:89;height:43" id="docshape32" coordorigin="2647,2100" coordsize="89,43" path="m2736,2100l2647,2106,2728,2143e" filled="false" stroked="true" strokeweight=".270971pt" strokecolor="#8f008f">
                  <v:path arrowok="t"/>
                  <v:stroke dashstyle="solid"/>
                </v:shape>
                <v:shape style="position:absolute;left:1888;top:846;width:3110;height:300" id="docshape33" coordorigin="1889,846" coordsize="3110,300" path="m4998,846l4919,849,4839,852,4760,855,4680,858,4601,861,4521,864,4442,867,4362,870,4283,873,4203,876,4124,879,4044,883,3965,886,3885,889,3806,893,3726,896,3647,900,3567,903,3488,907,3408,911,3329,915,3249,919,3170,923,3090,928,3013,932,2935,937,2858,943,2781,950,2704,958,2627,968,2551,979,2474,991,2398,1004,2323,1020,2247,1037,2172,1055,2098,1076,2036,1095m2036,1095l2024,1099,1950,1123,1889,1145e" filled="false" stroked="true" strokeweight=".270971pt" strokecolor="#8f008f">
                  <v:path arrowok="t"/>
                  <v:stroke dashstyle="solid"/>
                </v:shape>
                <v:shape style="position:absolute;left:1888;top:1094;width:89;height:51" id="docshape34" coordorigin="1888,1095" coordsize="89,51" path="m1962,1095l1888,1145,1977,1135e" filled="false" stroked="true" strokeweight=".270971pt" strokecolor="#8f008f">
                  <v:path arrowok="t"/>
                  <v:stroke dashstyle="solid"/>
                </v:shape>
                <v:shape style="position:absolute;left:2912;top:1242;width:1327;height:872" id="docshape35" coordorigin="2912,1242" coordsize="1327,872" path="m4239,1678l4215,1794,4187,1848,4148,1898,4101,1944,4045,1986,3981,2023,3911,2054,3834,2079,3752,2098,3666,2110,3576,2114,3486,2110,3399,2098,3318,2079,3241,2054,3170,2023,3107,1986,3051,1944,3003,1898,2965,1848,2936,1794,2912,1678,2918,1619,2965,1508,3003,1458,3051,1412,3107,1370,3170,1333,3241,1302,3318,1276,3399,1258,3486,1246,3576,1242,3666,1246,3752,1258,3834,1276,3911,1302,3981,1333,4045,1370,4101,1412,4148,1458,4187,1508,4215,1562,4239,1678xe" filled="false" stroked="true" strokeweight=".270971pt" strokecolor="#00afaf">
                  <v:path arrowok="t"/>
                  <v:stroke dashstyle="dash"/>
                </v:shape>
                <v:shape style="position:absolute;left:0;top:9;width:7728;height:4117" id="docshape36" coordorigin="0,9" coordsize="7728,4117" path="m7725,4123l7725,9m0,4126l7727,4126e" filled="false" stroked="true" strokeweight=".466187pt" strokecolor="#000000">
                  <v:path arrowok="t"/>
                  <v:stroke dashstyle="solid"/>
                </v:shape>
                <v:shape style="position:absolute;left:2115;top:330;width:1069;height:155" type="#_x0000_t202" id="docshape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AF"/>
                            <w:spacing w:val="-2"/>
                            <w:sz w:val="13"/>
                          </w:rPr>
                          <w:t>{...,−2,−1,0,1,2,...}</w:t>
                        </w:r>
                      </w:p>
                    </w:txbxContent>
                  </v:textbox>
                  <w10:wrap type="none"/>
                </v:shape>
                <v:shape style="position:absolute;left:4228;top:258;width:101;height:255" type="#_x0000_t202" id="docshape3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10"/>
                            <w:sz w:val="19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5719;top:358;width:282;height:181" type="#_x0000_t202" id="docshape3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5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v:shape style="position:absolute;left:6342;top:440;width:396;height:207" type="#_x0000_t202" id="docshape4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4"/>
                            <w:sz w:val="17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1248;top:657;width:464;height:207" type="#_x0000_t202" id="docshape4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AF"/>
                            <w:spacing w:val="-2"/>
                            <w:sz w:val="17"/>
                          </w:rPr>
                          <w:t>P(Int)</w:t>
                        </w:r>
                      </w:p>
                    </w:txbxContent>
                  </v:textbox>
                  <w10:wrap type="none"/>
                </v:shape>
                <v:shape style="position:absolute;left:2332;top:666;width:563;height:155" type="#_x0000_t202" id="docshape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3"/>
                          </w:rPr>
                          <w:t>{−4,−1,0}</w:t>
                        </w:r>
                      </w:p>
                    </w:txbxContent>
                  </v:textbox>
                  <w10:wrap type="none"/>
                </v:shape>
                <v:shape style="position:absolute;left:5014;top:750;width:290;height:181" type="#_x0000_t202" id="docshape4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5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2505;top:1078;width:194;height:155" type="#_x0000_t202" id="docshape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AF"/>
                            <w:spacing w:val="-5"/>
                            <w:sz w:val="13"/>
                          </w:rPr>
                          <w:t>{0}</w:t>
                        </w:r>
                      </w:p>
                    </w:txbxContent>
                  </v:textbox>
                  <w10:wrap type="none"/>
                </v:shape>
                <v:shape style="position:absolute;left:5664;top:966;width:332;height:181" type="#_x0000_t202" id="docshape4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4"/>
                            <w:sz w:val="15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1356;top:1198;width:783;height:155" type="#_x0000_t202" id="docshape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AF"/>
                            <w:spacing w:val="-2"/>
                            <w:sz w:val="13"/>
                          </w:rPr>
                          <w:t>{...,−3,−2,−1}</w:t>
                        </w:r>
                      </w:p>
                    </w:txbxContent>
                  </v:textbox>
                  <w10:wrap type="none"/>
                </v:shape>
                <v:shape style="position:absolute;left:6423;top:1237;width:290;height:181" type="#_x0000_t202" id="docshape4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5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v:shape style="position:absolute;left:1194;top:1631;width:454;height:155" type="#_x0000_t202" id="docshape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3"/>
                          </w:rPr>
                          <w:t>{−4,−1}</w:t>
                        </w:r>
                      </w:p>
                    </w:txbxContent>
                  </v:textbox>
                  <w10:wrap type="none"/>
                </v:shape>
                <v:shape style="position:absolute;left:1736;top:1523;width:270;height:155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sz w:val="13"/>
                          </w:rPr>
                          <w:t>{−2}</w:t>
                        </w:r>
                      </w:p>
                    </w:txbxContent>
                  </v:textbox>
                  <w10:wrap type="none"/>
                </v:shape>
                <v:shape style="position:absolute;left:2473;top:1945;width:122;height:155" type="#_x0000_t202" id="docshape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AF"/>
                            <w:spacing w:val="-5"/>
                            <w:sz w:val="13"/>
                          </w:rPr>
                          <w:t>{}</w:t>
                        </w:r>
                      </w:p>
                    </w:txbxContent>
                  </v:textbox>
                  <w10:wrap type="none"/>
                </v:shape>
                <v:shape style="position:absolute;left:3075;top:1333;width:1054;height:676" type="#_x0000_t202" id="docshape51" filled="false" stroked="false">
                  <v:textbox inset="0,0,0,0">
                    <w:txbxContent>
                      <w:p>
                        <w:pPr>
                          <w:spacing w:before="3"/>
                          <w:ind w:left="173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AF"/>
                            <w:spacing w:val="-2"/>
                            <w:sz w:val="13"/>
                          </w:rPr>
                          <w:t>{1,2,3,...}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position w:val="7"/>
                            <w:sz w:val="13"/>
                          </w:rPr>
                          <w:t>{1,4}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68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3"/>
                          </w:rPr>
                          <w:t>{2,4,6,8,...}</w:t>
                        </w:r>
                      </w:p>
                      <w:p>
                        <w:pPr>
                          <w:spacing w:before="45"/>
                          <w:ind w:left="173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sz w:val="13"/>
                          </w:rPr>
                          <w:t>{2}</w:t>
                        </w:r>
                      </w:p>
                    </w:txbxContent>
                  </v:textbox>
                  <w10:wrap type="none"/>
                </v:shape>
                <v:shape style="position:absolute;left:4727;top:1451;width:144;height:255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sz w:val="19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5567;top:1693;width:383;height:181" type="#_x0000_t202" id="docshape5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4"/>
                            <w:sz w:val="15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323;top:2341;width:6882;height:1620" type="#_x0000_t202" id="docshape5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338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Define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Int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as</w:t>
                        </w:r>
                      </w:p>
                      <w:p>
                        <w:pPr>
                          <w:spacing w:line="212" w:lineRule="exact" w:before="0"/>
                          <w:ind w:left="338" w:right="71" w:firstLine="0"/>
                          <w:jc w:val="center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∅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{·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8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4"/>
                            <w:w w:val="105"/>
                            <w:sz w:val="15"/>
                          </w:rPr>
                          <w:t>··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·}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5"/>
                            <w:w w:val="105"/>
                            <w:sz w:val="15"/>
                          </w:rPr>
                          <w:t>Int</w:t>
                        </w:r>
                      </w:p>
                      <w:p>
                        <w:pPr>
                          <w:tabs>
                            <w:tab w:pos="3590" w:val="left" w:leader="none"/>
                            <w:tab w:pos="5450" w:val="left" w:leader="none"/>
                          </w:tabs>
                          <w:spacing w:line="161" w:lineRule="exact" w:before="153"/>
                          <w:ind w:left="1897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8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3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sq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4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</w:p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For</w:t>
                        </w:r>
                      </w:p>
                      <w:p>
                        <w:pPr>
                          <w:tabs>
                            <w:tab w:pos="3589" w:val="left" w:leader="none"/>
                            <w:tab w:pos="5450" w:val="left" w:leader="none"/>
                          </w:tabs>
                          <w:spacing w:line="111" w:lineRule="exact" w:before="0"/>
                          <w:ind w:left="1897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5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64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zero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"/>
                            <w:w w:val="105"/>
                            <w:sz w:val="15"/>
                            <w:vertAlign w:val="baseline"/>
                          </w:rPr>
                          <w:t>zero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sq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62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zero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"/>
                            <w:w w:val="105"/>
                            <w:sz w:val="15"/>
                            <w:vertAlign w:val="baseline"/>
                          </w:rPr>
                          <w:t>zero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z w:val="15"/>
                          </w:rPr>
                          <w:t>succ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5"/>
                            <w:sz w:val="15"/>
                          </w:rPr>
                          <w:t>+1 </w:t>
                        </w:r>
                      </w:p>
                      <w:p>
                        <w:pPr>
                          <w:tabs>
                            <w:tab w:pos="624" w:val="left" w:leader="none"/>
                            <w:tab w:pos="2317" w:val="left" w:leader="none"/>
                            <w:tab w:pos="4177" w:val="left" w:leader="none"/>
                          </w:tabs>
                          <w:spacing w:line="111" w:lineRule="exact" w:before="0"/>
                          <w:ind w:left="0" w:right="388" w:firstLine="0"/>
                          <w:jc w:val="righ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define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66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zero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1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sq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5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</w:p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negate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05"/>
                            <w:sz w:val="15"/>
                          </w:rPr>
                          <w:t>i</w:t>
                        </w:r>
                      </w:p>
                      <w:p>
                        <w:pPr>
                          <w:tabs>
                            <w:tab w:pos="1692" w:val="left" w:leader="none"/>
                            <w:tab w:pos="3552" w:val="left" w:leader="none"/>
                          </w:tabs>
                          <w:spacing w:line="91" w:lineRule="exact" w:before="0"/>
                          <w:ind w:left="0" w:right="328" w:firstLine="0"/>
                          <w:jc w:val="righ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6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3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sq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3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</w:p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sq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∗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sz w:val="15"/>
                          </w:rPr>
                          <w:t>i</w:t>
                        </w:r>
                      </w:p>
                      <w:p>
                        <w:pPr>
                          <w:tabs>
                            <w:tab w:pos="3590" w:val="left" w:leader="none"/>
                            <w:tab w:pos="5450" w:val="left" w:leader="none"/>
                          </w:tabs>
                          <w:spacing w:line="139" w:lineRule="exact" w:before="0"/>
                          <w:ind w:left="1897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4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3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5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sq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7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"/>
                            <w:w w:val="105"/>
                            <w:sz w:val="15"/>
                            <w:vertAlign w:val="baseline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79"/>
        <w:ind w:left="0" w:right="1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color w:val="660000"/>
          <w:w w:val="105"/>
          <w:sz w:val="15"/>
        </w:rPr>
        <w:t>Sign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</w:t>
      </w:r>
    </w:p>
    <w:p>
      <w:pPr>
        <w:pStyle w:val="BodyText"/>
        <w:spacing w:line="199" w:lineRule="auto" w:before="207"/>
        <w:ind w:left="107" w:right="276"/>
      </w:pPr>
      <w:r>
        <w:rPr/>
        <w:t>we replace </w:t>
      </w:r>
      <w:r>
        <w:rPr>
          <w:rFonts w:ascii="Georgia" w:hAnsi="Georgia"/>
          <w:i/>
          <w:color w:val="00004C"/>
        </w:rPr>
        <w:t>D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VL PGothic" w:hAnsi="VL PGothic"/>
          <w:color w:val="00004C"/>
          <w:spacing w:val="30"/>
          <w:vertAlign w:val="baseline"/>
        </w:rPr>
        <w:t> </w:t>
      </w:r>
      <w:r>
        <w:rPr>
          <w:vertAlign w:val="baseline"/>
        </w:rPr>
        <w:t>in the semantics by one of its finite approximants,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color w:val="00004C"/>
          <w:vertAlign w:val="baseline"/>
        </w:rPr>
        <w:t>k</w:t>
      </w:r>
      <w:r>
        <w:rPr>
          <w:rFonts w:ascii="Georgia" w:hAnsi="Georgia"/>
          <w:i/>
          <w:color w:val="00004C"/>
          <w:spacing w:val="21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≥ </w:t>
      </w:r>
      <w:r>
        <w:rPr>
          <w:color w:val="00004C"/>
          <w:vertAlign w:val="baseline"/>
        </w:rPr>
        <w:t>0</w:t>
      </w:r>
      <w:r>
        <w:rPr>
          <w:vertAlign w:val="baseline"/>
        </w:rPr>
        <w:t>, from the inverse-limit construction. Elements of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rFonts w:ascii="Georgia" w:hAnsi="Georgia"/>
          <w:i/>
          <w:color w:val="00004C"/>
          <w:spacing w:val="38"/>
          <w:vertAlign w:val="baseline"/>
        </w:rPr>
        <w:t> </w:t>
      </w:r>
      <w:r>
        <w:rPr>
          <w:vertAlign w:val="baseline"/>
        </w:rPr>
        <w:t>are interpreted to denote </w:t>
      </w:r>
      <w:r>
        <w:rPr>
          <w:i/>
          <w:vertAlign w:val="baseline"/>
        </w:rPr>
        <w:t>subsets </w:t>
      </w:r>
      <w:r>
        <w:rPr>
          <w:vertAlign w:val="baseline"/>
        </w:rPr>
        <w:t>of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 that compute on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VL PGothic" w:hAnsi="VL PGothic"/>
          <w:color w:val="00004C"/>
          <w:spacing w:val="40"/>
          <w:vertAlign w:val="baseline"/>
        </w:rPr>
        <w:t> </w:t>
      </w:r>
      <w:r>
        <w:rPr>
          <w:vertAlign w:val="baseline"/>
        </w:rPr>
        <w:t>are projected to operate on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vertAlign w:val="baseline"/>
        </w:rPr>
        <w:t>; this is done 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aid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embedding-projection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pair</w:t>
      </w:r>
      <w:r>
        <w:rPr>
          <w:spacing w:val="3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rFonts w:ascii="Georgia" w:hAnsi="Georgia"/>
          <w:i/>
          <w:color w:val="00004C"/>
          <w:spacing w:val="68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Soundness of this “abstract” denotational semantics is ensured by the embedding-projection pair.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inductive-definition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format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language’s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 as the framework into which the abstracted domain and abstracted computation </w:t>
      </w:r>
      <w:bookmarkStart w:name="Background: Abstract interpretation" w:id="4"/>
      <w:bookmarkEnd w:id="4"/>
      <w:r>
        <w:rPr>
          <w:spacing w:val="-1"/>
          <w:vertAlign w:val="baseline"/>
        </w:rPr>
      </w:r>
      <w:bookmarkStart w:name="_bookmark1" w:id="5"/>
      <w:bookmarkEnd w:id="5"/>
      <w:r>
        <w:rPr>
          <w:vertAlign w:val="baseline"/>
        </w:rPr>
        <w:t>f</w:t>
      </w:r>
      <w:r>
        <w:rPr>
          <w:vertAlign w:val="baseline"/>
        </w:rPr>
        <w:t>unctions are inserted, thus defining the language’s abstract interpretation.</w:t>
      </w:r>
    </w:p>
    <w:p>
      <w:pPr>
        <w:pStyle w:val="BodyText"/>
        <w:spacing w:line="216" w:lineRule="auto" w:before="27"/>
        <w:ind w:left="107" w:right="277" w:firstLine="319"/>
      </w:pPr>
      <w:r>
        <w:rPr/>
        <w:t>We judge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 of the</w:t>
      </w:r>
      <w:r>
        <w:rPr>
          <w:spacing w:val="-2"/>
        </w:rPr>
        <w:t> </w:t>
      </w:r>
      <w:r>
        <w:rPr/>
        <w:t>abstract interpretation we</w:t>
      </w:r>
      <w:r>
        <w:rPr>
          <w:spacing w:val="-2"/>
        </w:rPr>
        <w:t> </w:t>
      </w:r>
      <w:r>
        <w:rPr/>
        <w:t>have 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a</w:t>
      </w:r>
      <w:r>
        <w:rPr>
          <w:spacing w:val="-7"/>
        </w:rPr>
        <w:t> </w:t>
      </w:r>
      <w:r>
        <w:rPr/>
        <w:t>coarser</w:t>
      </w:r>
      <w:r>
        <w:rPr>
          <w:spacing w:val="-5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Scott-topology, and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characterize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forwards-</w:t>
      </w:r>
      <w:r>
        <w:rPr>
          <w:spacing w:val="-11"/>
        </w:rPr>
        <w:t> </w:t>
      </w:r>
      <w:r>
        <w:rPr/>
        <w:t>and backwards-complete (“homomorphic”) functions of abstract-interpretation theory 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 as the topologically closed and topologically continuous maps on the weak- ened Scott-topology.</w:t>
      </w:r>
    </w:p>
    <w:p>
      <w:pPr>
        <w:pStyle w:val="BodyText"/>
        <w:spacing w:line="287" w:lineRule="exact"/>
        <w:ind w:left="427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2"/>
        </w:rPr>
        <w:t> </w:t>
      </w:r>
      <w:r>
        <w:rPr/>
        <w:t>fashion,</w:t>
      </w:r>
      <w:r>
        <w:rPr>
          <w:spacing w:val="-5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interpretation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denotational </w:t>
      </w:r>
      <w:r>
        <w:rPr>
          <w:spacing w:val="-2"/>
        </w:rPr>
        <w:t>semantics.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Background:</w:t>
      </w:r>
      <w:r>
        <w:rPr>
          <w:spacing w:val="73"/>
          <w:w w:val="110"/>
        </w:rPr>
        <w:t> </w:t>
      </w:r>
      <w:r>
        <w:rPr>
          <w:w w:val="110"/>
        </w:rPr>
        <w:t>Abstract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16" w:lineRule="auto" w:before="199"/>
        <w:ind w:left="107" w:right="278"/>
      </w:pPr>
      <w:r>
        <w:rPr>
          <w:i/>
          <w:w w:val="105"/>
        </w:rPr>
        <w:t>Abstract</w:t>
      </w:r>
      <w:r>
        <w:rPr>
          <w:i/>
          <w:w w:val="105"/>
        </w:rPr>
        <w:t> interpretration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approximation</w:t>
      </w:r>
      <w:r>
        <w:rPr>
          <w:w w:val="105"/>
        </w:rPr>
        <w:t> by</w:t>
      </w:r>
      <w:r>
        <w:rPr>
          <w:w w:val="105"/>
        </w:rPr>
        <w:t> computation</w:t>
      </w:r>
      <w:r>
        <w:rPr>
          <w:w w:val="105"/>
        </w:rPr>
        <w:t> on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For concrete-data</w:t>
      </w:r>
      <w:r>
        <w:rPr>
          <w:w w:val="105"/>
        </w:rPr>
        <w:t> domain,</w:t>
      </w:r>
      <w:r>
        <w:rPr>
          <w:w w:val="105"/>
        </w:rPr>
        <w:t> </w:t>
      </w:r>
      <w:r>
        <w:rPr>
          <w:color w:val="00004C"/>
          <w:w w:val="105"/>
        </w:rPr>
        <w:t>Σ</w:t>
      </w:r>
      <w:r>
        <w:rPr>
          <w:w w:val="105"/>
        </w:rPr>
        <w:t>, we select a set of property names,</w:t>
      </w:r>
      <w:r>
        <w:rPr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w w:val="105"/>
        </w:rPr>
        <w:t>,</w:t>
      </w:r>
      <w:r>
        <w:rPr>
          <w:w w:val="105"/>
        </w:rPr>
        <w:t> such that each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rFonts w:ascii="Georgia" w:hAnsi="Georgia"/>
          <w:i/>
          <w:color w:val="660000"/>
          <w:spacing w:val="-9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∈</w:t>
      </w:r>
      <w:r>
        <w:rPr>
          <w:rFonts w:ascii="DejaVu Sans Condensed" w:hAnsi="DejaVu Sans Condensed"/>
          <w:color w:val="00004C"/>
          <w:spacing w:val="-14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color w:val="4C1966"/>
          <w:w w:val="105"/>
        </w:rPr>
        <w:t>γ</w:t>
      </w:r>
      <w:r>
        <w:rPr>
          <w:color w:val="00004C"/>
          <w:w w:val="105"/>
        </w:rPr>
        <w:t>(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color w:val="00004C"/>
          <w:w w:val="105"/>
        </w:rPr>
        <w:t>)</w:t>
      </w:r>
      <w:r>
        <w:rPr>
          <w:color w:val="00004C"/>
          <w:spacing w:val="-19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⊆</w:t>
      </w:r>
      <w:r>
        <w:rPr>
          <w:rFonts w:ascii="DejaVu Sans Condensed" w:hAnsi="DejaVu Sans Condensed"/>
          <w:color w:val="00004C"/>
          <w:spacing w:val="-12"/>
          <w:w w:val="105"/>
        </w:rPr>
        <w:t> </w:t>
      </w:r>
      <w:r>
        <w:rPr>
          <w:color w:val="00004C"/>
          <w:w w:val="105"/>
        </w:rPr>
        <w:t>Σ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color w:val="4C1966"/>
          <w:w w:val="105"/>
        </w:rPr>
        <w:t>γ</w:t>
      </w:r>
      <w:r>
        <w:rPr>
          <w:rFonts w:ascii="Georgia" w:hAnsi="Georgia"/>
          <w:i/>
          <w:color w:val="4C1966"/>
          <w:spacing w:val="7"/>
          <w:w w:val="105"/>
        </w:rPr>
        <w:t> </w:t>
      </w:r>
      <w:r>
        <w:rPr>
          <w:color w:val="00004C"/>
          <w:w w:val="105"/>
        </w:rPr>
        <w:t>:</w:t>
      </w:r>
      <w:r>
        <w:rPr>
          <w:color w:val="00004C"/>
          <w:spacing w:val="-19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rFonts w:ascii="Georgia" w:hAnsi="Georgia"/>
          <w:i/>
          <w:color w:val="660000"/>
          <w:spacing w:val="-3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→</w:t>
      </w:r>
      <w:r>
        <w:rPr>
          <w:rFonts w:ascii="DejaVu Sans Condensed" w:hAnsi="DejaVu Sans Condensed"/>
          <w:color w:val="00004C"/>
          <w:spacing w:val="-13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P</w:t>
      </w:r>
      <w:r>
        <w:rPr>
          <w:color w:val="00004C"/>
          <w:w w:val="105"/>
        </w:rPr>
        <w:t>(Σ)</w:t>
      </w:r>
      <w:r>
        <w:rPr>
          <w:w w:val="105"/>
        </w:rPr>
        <w:t>. </w:t>
      </w:r>
      <w:r>
        <w:rPr>
          <w:rFonts w:ascii="Georgia" w:hAnsi="Georgia"/>
          <w:i/>
          <w:color w:val="4C1966"/>
          <w:w w:val="105"/>
        </w:rPr>
        <w:t>γ</w:t>
      </w:r>
      <w:r>
        <w:rPr>
          <w:rFonts w:ascii="Georgia" w:hAnsi="Georgia"/>
          <w:i/>
          <w:color w:val="4C1966"/>
          <w:spacing w:val="12"/>
          <w:w w:val="105"/>
        </w:rPr>
        <w:t> </w:t>
      </w:r>
      <w:r>
        <w:rPr>
          <w:w w:val="105"/>
        </w:rPr>
        <w:t>identifies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properties (data-test</w:t>
      </w:r>
      <w:r>
        <w:rPr>
          <w:spacing w:val="-13"/>
          <w:w w:val="105"/>
        </w:rPr>
        <w:t> </w:t>
      </w:r>
      <w:r>
        <w:rPr>
          <w:w w:val="105"/>
        </w:rPr>
        <w:t>sets)</w:t>
      </w:r>
      <w:r>
        <w:rPr>
          <w:spacing w:val="-3"/>
          <w:w w:val="105"/>
        </w:rPr>
        <w:t> </w:t>
      </w:r>
      <w:r>
        <w:rPr>
          <w:w w:val="105"/>
        </w:rPr>
        <w:t>modelled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rFonts w:ascii="Georgia" w:hAnsi="Georgia"/>
          <w:i/>
          <w:color w:val="660000"/>
          <w:spacing w:val="15"/>
          <w:w w:val="105"/>
        </w:rPr>
        <w:t> </w:t>
      </w:r>
      <w:r>
        <w:rPr>
          <w:w w:val="105"/>
        </w:rPr>
        <w:t>s.t.</w:t>
      </w:r>
      <w:r>
        <w:rPr>
          <w:spacing w:val="35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rFonts w:ascii="Georgia" w:hAnsi="Georgia"/>
          <w:i/>
          <w:color w:val="660000"/>
          <w:spacing w:val="-18"/>
          <w:w w:val="105"/>
        </w:rPr>
        <w:t> </w:t>
      </w:r>
      <w:r>
        <w:rPr>
          <w:rFonts w:ascii="DejaVu Sans Condensed" w:hAnsi="DejaVu Sans Condensed"/>
          <w:color w:val="660000"/>
          <w:w w:val="105"/>
        </w:rPr>
        <w:t>±</w:t>
      </w:r>
      <w:r>
        <w:rPr>
          <w:rFonts w:ascii="DejaVu Sans Condensed" w:hAnsi="DejaVu Sans Condensed"/>
          <w:color w:val="660000"/>
          <w:spacing w:val="-28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rFonts w:ascii="VL PGothic" w:hAnsi="VL PGothic"/>
          <w:color w:val="00004C"/>
          <w:w w:val="105"/>
          <w:vertAlign w:val="superscript"/>
        </w:rPr>
        <w:t>'</w:t>
      </w:r>
      <w:r>
        <w:rPr>
          <w:rFonts w:ascii="VL PGothic" w:hAnsi="VL PGothic"/>
          <w:color w:val="00004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4C1966"/>
          <w:w w:val="105"/>
          <w:vertAlign w:val="baseline"/>
        </w:rPr>
        <w:t>γ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a</w:t>
      </w:r>
      <w:r>
        <w:rPr>
          <w:color w:val="00004C"/>
          <w:w w:val="105"/>
          <w:vertAlign w:val="baseline"/>
        </w:rPr>
        <w:t>)</w:t>
      </w:r>
      <w:r>
        <w:rPr>
          <w:color w:val="00004C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⊆</w:t>
      </w:r>
      <w:r>
        <w:rPr>
          <w:rFonts w:ascii="DejaVu Sans Condensed" w:hAnsi="DejaVu Sans Condensed"/>
          <w:color w:val="00004C"/>
          <w:spacing w:val="3"/>
          <w:w w:val="105"/>
          <w:vertAlign w:val="baseline"/>
        </w:rPr>
        <w:t> </w:t>
      </w:r>
      <w:r>
        <w:rPr>
          <w:rFonts w:ascii="Georgia" w:hAnsi="Georgia"/>
          <w:i/>
          <w:color w:val="4C1966"/>
          <w:w w:val="105"/>
          <w:vertAlign w:val="baseline"/>
        </w:rPr>
        <w:t>γ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a</w:t>
      </w:r>
      <w:r>
        <w:rPr>
          <w:rFonts w:ascii="VL PGothic" w:hAnsi="VL PGothic"/>
          <w:color w:val="00004C"/>
          <w:w w:val="105"/>
          <w:vertAlign w:val="superscript"/>
        </w:rPr>
        <w:t>'</w:t>
      </w:r>
      <w:r>
        <w:rPr>
          <w:color w:val="00004C"/>
          <w:w w:val="105"/>
          <w:vertAlign w:val="baseline"/>
        </w:rPr>
        <w:t>)</w:t>
      </w:r>
      <w:r>
        <w:rPr>
          <w:color w:val="00004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</w:p>
    <w:p>
      <w:pPr>
        <w:pStyle w:val="BodyText"/>
        <w:spacing w:line="216" w:lineRule="exact"/>
        <w:ind w:left="107"/>
      </w:pP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partial</w:t>
      </w:r>
      <w:r>
        <w:rPr>
          <w:spacing w:val="4"/>
        </w:rPr>
        <w:t> </w:t>
      </w:r>
      <w:r>
        <w:rPr>
          <w:spacing w:val="-2"/>
        </w:rPr>
        <w:t>ordering.</w:t>
      </w:r>
    </w:p>
    <w:p>
      <w:pPr>
        <w:pStyle w:val="BodyText"/>
        <w:spacing w:line="216" w:lineRule="auto" w:before="17"/>
        <w:ind w:left="107" w:right="277" w:firstLine="319"/>
      </w:pPr>
      <w:r>
        <w:rPr/>
        <w:t>Figure</w:t>
      </w:r>
      <w:r>
        <w:rPr>
          <w:spacing w:val="-18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-12"/>
        </w:rPr>
        <w:t> </w:t>
      </w:r>
      <w:r>
        <w:rPr/>
        <w:t>displays an approximation of the concrete integers, </w:t>
      </w:r>
      <w:r>
        <w:rPr>
          <w:i/>
          <w:color w:val="00004C"/>
        </w:rPr>
        <w:t>Int</w:t>
      </w:r>
      <w:r>
        <w:rPr>
          <w:i/>
          <w:color w:val="00004C"/>
          <w:spacing w:val="-19"/>
        </w:rPr>
        <w:t> </w:t>
      </w:r>
      <w:r>
        <w:rPr/>
        <w:t>, by sign prop- erties named by complete lattice, </w:t>
      </w:r>
      <w:r>
        <w:rPr>
          <w:i/>
          <w:color w:val="660000"/>
        </w:rPr>
        <w:t>Sign</w:t>
      </w:r>
      <w:r>
        <w:rPr/>
        <w:t>.</w:t>
      </w:r>
    </w:p>
    <w:p>
      <w:pPr>
        <w:spacing w:line="216" w:lineRule="auto" w:before="17"/>
        <w:ind w:left="107" w:right="284" w:firstLine="319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When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4C1966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color w:val="4C1966"/>
          <w:spacing w:val="23"/>
          <w:sz w:val="21"/>
          <w:szCs w:val="21"/>
        </w:rPr>
        <w:t> </w:t>
      </w:r>
      <w:r>
        <w:rPr>
          <w:sz w:val="21"/>
          <w:szCs w:val="21"/>
        </w:rPr>
        <w:t>possesses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adjoint,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color w:val="660000"/>
          <w:spacing w:val="17"/>
          <w:sz w:val="21"/>
          <w:szCs w:val="21"/>
        </w:rPr>
        <w:t> </w:t>
      </w:r>
      <w:r>
        <w:rPr>
          <w:color w:val="00004C"/>
          <w:sz w:val="21"/>
          <w:szCs w:val="21"/>
        </w:rPr>
        <w:t>:</w:t>
      </w:r>
      <w:r>
        <w:rPr>
          <w:color w:val="00004C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P</w:t>
      </w:r>
      <w:r>
        <w:rPr>
          <w:color w:val="00004C"/>
          <w:sz w:val="21"/>
          <w:szCs w:val="21"/>
        </w:rPr>
        <w:t>(Σ) 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→ </w:t>
      </w:r>
      <w:r>
        <w:rPr>
          <w:i/>
          <w:iCs/>
          <w:color w:val="660000"/>
          <w:sz w:val="21"/>
          <w:szCs w:val="21"/>
        </w:rPr>
        <w:t>Sign</w:t>
      </w:r>
      <w:r>
        <w:rPr>
          <w:sz w:val="21"/>
          <w:szCs w:val="21"/>
        </w:rPr>
        <w:t>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Galois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connection</w:t>
      </w:r>
      <w:r>
        <w:rPr>
          <w:i/>
          <w:iCs/>
          <w:sz w:val="21"/>
          <w:szCs w:val="21"/>
        </w:rPr>
        <w:t> </w:t>
      </w:r>
      <w:r>
        <w:rPr>
          <w:w w:val="105"/>
          <w:sz w:val="21"/>
          <w:szCs w:val="21"/>
        </w:rPr>
        <w:t>(that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00004C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color w:val="00004C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4C1966"/>
          <w:w w:val="105"/>
          <w:sz w:val="21"/>
          <w:szCs w:val="21"/>
        </w:rPr>
        <w:t>γ</w:t>
      </w:r>
      <w:r>
        <w:rPr>
          <w:color w:val="00004C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a</w:t>
      </w:r>
      <w:r>
        <w:rPr>
          <w:color w:val="00004C"/>
          <w:w w:val="105"/>
          <w:sz w:val="21"/>
          <w:szCs w:val="21"/>
        </w:rPr>
        <w:t>)</w:t>
      </w:r>
      <w:r>
        <w:rPr>
          <w:color w:val="00004C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α</w:t>
      </w:r>
      <w:r>
        <w:rPr>
          <w:color w:val="00004C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00004C"/>
          <w:w w:val="105"/>
          <w:sz w:val="21"/>
          <w:szCs w:val="21"/>
        </w:rPr>
        <w:t>S</w:t>
      </w:r>
      <w:r>
        <w:rPr>
          <w:color w:val="00004C"/>
          <w:w w:val="105"/>
          <w:sz w:val="21"/>
          <w:szCs w:val="21"/>
        </w:rPr>
        <w:t>)</w:t>
      </w:r>
      <w:r>
        <w:rPr>
          <w:color w:val="00004C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660000"/>
          <w:w w:val="105"/>
          <w:sz w:val="21"/>
          <w:szCs w:val="21"/>
        </w:rPr>
        <w:t>±</w:t>
      </w:r>
      <w:r>
        <w:rPr>
          <w:rFonts w:ascii="DejaVu Sans Condensed" w:hAnsi="DejaVu Sans Condensed" w:cs="DejaVu Sans Condensed" w:eastAsia="DejaVu Sans Condensed"/>
          <w:color w:val="660000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00004C"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00004C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sz w:val="21"/>
          <w:szCs w:val="21"/>
        </w:rPr>
        <w:t>P</w:t>
      </w:r>
      <w:r>
        <w:rPr>
          <w:color w:val="00004C"/>
          <w:w w:val="105"/>
          <w:sz w:val="21"/>
          <w:szCs w:val="21"/>
        </w:rPr>
        <w:t>(Σ)</w:t>
      </w:r>
      <w:r>
        <w:rPr>
          <w:color w:val="00004C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color w:val="00004C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00004C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).</w:t>
      </w:r>
      <w:r>
        <w:rPr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color w:val="660000"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lower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adjoint</w:t>
      </w:r>
      <w:r>
        <w:rPr>
          <w:i/>
          <w:iCs/>
          <w:w w:val="10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4C1966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color w:val="4C1966"/>
          <w:spacing w:val="2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upper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adjoint</w:t>
      </w:r>
      <w:r>
        <w:rPr>
          <w:sz w:val="21"/>
          <w:szCs w:val="21"/>
        </w:rPr>
        <w:t>,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P</w:t>
      </w:r>
      <w:r>
        <w:rPr>
          <w:color w:val="00004C"/>
          <w:sz w:val="21"/>
          <w:szCs w:val="21"/>
        </w:rPr>
        <w:t>(Σ)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66000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color w:val="00004C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00004C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4C1966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⟩</w:t>
      </w:r>
      <w:r>
        <w:rPr>
          <w:i/>
          <w:iCs/>
          <w:color w:val="660000"/>
          <w:sz w:val="21"/>
          <w:szCs w:val="21"/>
        </w:rPr>
        <w:t>Sign</w:t>
      </w:r>
      <w:r>
        <w:rPr>
          <w:sz w:val="21"/>
          <w:szCs w:val="21"/>
        </w:rPr>
        <w:t>.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makes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00004C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color w:val="00004C"/>
          <w:spacing w:val="15"/>
          <w:sz w:val="21"/>
          <w:szCs w:val="21"/>
        </w:rPr>
        <w:t> </w:t>
      </w:r>
      <w:r>
        <w:rPr>
          <w:color w:val="00004C"/>
          <w:sz w:val="21"/>
          <w:szCs w:val="21"/>
        </w:rPr>
        <w:t>=</w:t>
      </w:r>
      <w:r>
        <w:rPr>
          <w:color w:val="00004C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4C1966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color w:val="00004C"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color w:val="660000"/>
          <w:sz w:val="21"/>
          <w:szCs w:val="21"/>
        </w:rPr>
        <w:t>α</w:t>
      </w:r>
    </w:p>
    <w:p>
      <w:pPr>
        <w:spacing w:after="0" w:line="216" w:lineRule="auto"/>
        <w:jc w:val="both"/>
        <w:rPr>
          <w:rFonts w:ascii="Georgia" w:hAnsi="Georgia" w:cs="Georgia" w:eastAsia="Georgia"/>
          <w:sz w:val="21"/>
          <w:szCs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20"/>
          <w:pgNumType w:start="20"/>
        </w:sectPr>
      </w:pPr>
    </w:p>
    <w:p>
      <w:pPr>
        <w:pStyle w:val="BodyText"/>
        <w:spacing w:before="5"/>
        <w:jc w:val="left"/>
        <w:rPr>
          <w:rFonts w:ascii="Georgia"/>
          <w:i/>
          <w:sz w:val="13"/>
        </w:rPr>
      </w:pPr>
    </w:p>
    <w:p>
      <w:pPr>
        <w:pStyle w:val="BodyText"/>
        <w:ind w:left="215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908550" cy="2672080"/>
                <wp:effectExtent l="9525" t="0" r="0" b="4444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908550" cy="2672080"/>
                          <a:chExt cx="4908550" cy="26720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60" y="5918"/>
                            <a:ext cx="1270" cy="266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920">
                                <a:moveTo>
                                  <a:pt x="0" y="2661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5918"/>
                            <a:ext cx="4907280" cy="26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2663190">
                                <a:moveTo>
                                  <a:pt x="4905190" y="2661297"/>
                                </a:moveTo>
                                <a:lnTo>
                                  <a:pt x="4905190" y="0"/>
                                </a:lnTo>
                              </a:path>
                              <a:path w="4907280" h="2663190">
                                <a:moveTo>
                                  <a:pt x="0" y="2662772"/>
                                </a:moveTo>
                                <a:lnTo>
                                  <a:pt x="4906670" y="266277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08847" y="464889"/>
                            <a:ext cx="51308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13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4C1966"/>
                                  <w:spacing w:val="-2"/>
                                  <w:w w:val="105"/>
                                  <w:sz w:val="15"/>
                                </w:rPr>
                                <w:t>Q:</w:t>
                              </w:r>
                              <w:r>
                                <w:rPr>
                                  <w:rFonts w:ascii="LM Roman 8"/>
                                  <w:color w:val="4C1966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this program,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012604" y="195262"/>
                            <a:ext cx="792480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12"/>
                                <w:ind w:left="0" w:right="358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</w:rPr>
                                <w:t>readInt(x)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= succ(x)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54" w:lineRule="auto" w:before="1"/>
                                <w:ind w:left="0" w:right="18" w:firstLine="165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 =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negate(x)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4"/>
                                  <w:w w:val="105"/>
                                  <w:sz w:val="15"/>
                                </w:rPr>
                                <w:t>else: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165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 =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succ(x)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</w:rPr>
                                <w:t>writeInt(x)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165646" y="337778"/>
                            <a:ext cx="104330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65" w:lineRule="auto" w:before="9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4C1966"/>
                                  <w:spacing w:val="-2"/>
                                  <w:w w:val="105"/>
                                  <w:sz w:val="15"/>
                                </w:rPr>
                                <w:t>A:</w:t>
                              </w:r>
                              <w:r>
                                <w:rPr>
                                  <w:rFonts w:ascii="LM Roman 8"/>
                                  <w:color w:val="4C1966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abstractly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interpret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input domain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see: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564258" y="90316"/>
                            <a:ext cx="1004569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readSign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47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96" w:lineRule="auto" w:before="21"/>
                                <w:ind w:left="165" w:right="0" w:firstLine="163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negate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4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328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44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5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-2"/>
                                  <w:w w:val="110"/>
                                  <w:sz w:val="15"/>
                                </w:rPr>
                                <w:t>writeSign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4C00"/>
                                  <w:spacing w:val="-2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color w:val="66000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80161" y="979352"/>
                            <a:ext cx="4679315" cy="162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defined</w:t>
                              </w:r>
                            </w:p>
                            <w:p>
                              <w:pPr>
                                <w:tabs>
                                  <w:tab w:pos="3801" w:val="left" w:leader="none"/>
                                </w:tabs>
                                <w:spacing w:line="249" w:lineRule="auto" w:before="34"/>
                                <w:ind w:left="1380" w:right="1477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 </w:t>
                              </w:r>
                              <w:bookmarkStart w:name="_bookmark2" w:id="6"/>
                              <w:bookmarkEnd w:id="6"/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3"/>
                                  <w:sz w:val="15"/>
                                </w:rPr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</w:p>
                            <w:p>
                              <w:pPr>
                                <w:tabs>
                                  <w:tab w:pos="3801" w:val="left" w:leader="none"/>
                                </w:tabs>
                                <w:spacing w:line="309" w:lineRule="auto" w:before="0"/>
                                <w:ind w:left="0" w:right="1477" w:firstLine="138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</w:rPr>
                                <w:t>)=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abstract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data-test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sets,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we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calculate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outcomes;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are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2298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pos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neg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8" w:lineRule="auto" w:before="8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They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validate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nonnegative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inputs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yield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positive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outputs.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failure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validate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result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in-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put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neg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arises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because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4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filterNeg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neg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(good) but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filterNonNeg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i/>
                                  <w:color w:val="660000"/>
                                  <w:spacing w:val="-4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3"/>
                                  <w:w w:val="105"/>
                                  <w:sz w:val="15"/>
                                  <w:vertAlign w:val="baseline"/>
                                </w:rPr>
                                <w:t>)= </w:t>
                              </w:r>
                            </w:p>
                            <w:p>
                              <w:pPr>
                                <w:spacing w:line="141" w:lineRule="auto" w:before="36"/>
                                <w:ind w:left="0" w:right="72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(bad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need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zero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pos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deduce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needed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result),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so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cannot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success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the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else-arm.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210.4pt;mso-position-horizontal-relative:char;mso-position-vertical-relative:line" id="docshapegroup55" coordorigin="0,0" coordsize="7730,4208">
                <v:line style="position:absolute" from="0,5" to="7727,5" stroked="true" strokeweight=".466187pt" strokecolor="#000000">
                  <v:stroke dashstyle="solid"/>
                </v:line>
                <v:line style="position:absolute" from="5,4200" to="5,9" stroked="true" strokeweight=".466187pt" strokecolor="#000000">
                  <v:stroke dashstyle="solid"/>
                </v:line>
                <v:shape style="position:absolute;left:0;top:9;width:7728;height:4194" id="docshape56" coordorigin="0,9" coordsize="7728,4194" path="m7725,4200l7725,9m0,4203l7727,4203e" filled="false" stroked="true" strokeweight=".466187pt" strokecolor="#000000">
                  <v:path arrowok="t"/>
                  <v:stroke dashstyle="solid"/>
                </v:shape>
                <v:shape style="position:absolute;left:328;top:732;width:808;height:305" type="#_x0000_t202" id="docshape57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13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4C1966"/>
                            <w:spacing w:val="-2"/>
                            <w:w w:val="105"/>
                            <w:sz w:val="15"/>
                          </w:rPr>
                          <w:t>Q:</w:t>
                        </w:r>
                        <w:r>
                          <w:rPr>
                            <w:rFonts w:ascii="LM Roman 8"/>
                            <w:color w:val="4C1966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this program,</w:t>
                        </w:r>
                      </w:p>
                    </w:txbxContent>
                  </v:textbox>
                  <w10:wrap type="none"/>
                </v:shape>
                <v:shape style="position:absolute;left:1594;top:307;width:1248;height:1037" type="#_x0000_t202" id="docshape58" filled="false" stroked="false">
                  <v:textbox inset="0,0,0,0">
                    <w:txbxContent>
                      <w:p>
                        <w:pPr>
                          <w:spacing w:line="254" w:lineRule="auto" w:before="12"/>
                          <w:ind w:left="0" w:right="358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05"/>
                            <w:sz w:val="15"/>
                          </w:rPr>
                          <w:t>readInt(x)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/>
                            <w:color w:val="004C00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= succ(x)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</w:p>
                      <w:p>
                        <w:pPr>
                          <w:spacing w:line="254" w:lineRule="auto" w:before="1"/>
                          <w:ind w:left="0" w:right="18" w:firstLine="165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 =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negate(x)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spacing w:val="-4"/>
                            <w:w w:val="105"/>
                            <w:sz w:val="15"/>
                          </w:rPr>
                          <w:t>else:</w:t>
                        </w:r>
                      </w:p>
                      <w:p>
                        <w:pPr>
                          <w:spacing w:line="254" w:lineRule="auto" w:before="0"/>
                          <w:ind w:left="0" w:right="0" w:firstLine="165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 =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succ(x)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05"/>
                            <w:sz w:val="15"/>
                          </w:rPr>
                          <w:t>writeInt(x)</w:t>
                        </w:r>
                      </w:p>
                    </w:txbxContent>
                  </v:textbox>
                  <w10:wrap type="none"/>
                </v:shape>
                <v:shape style="position:absolute;left:3410;top:531;width:1643;height:706" type="#_x0000_t202" id="docshape5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color w:val="00004C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w w:val="105"/>
                            <w:sz w:val="15"/>
                          </w:rPr>
                          <w:t>output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?</w:t>
                        </w:r>
                      </w:p>
                      <w:p>
                        <w:pPr>
                          <w:spacing w:line="165" w:lineRule="auto" w:before="9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4C1966"/>
                            <w:spacing w:val="-2"/>
                            <w:w w:val="105"/>
                            <w:sz w:val="15"/>
                          </w:rPr>
                          <w:t>A:</w:t>
                        </w:r>
                        <w:r>
                          <w:rPr>
                            <w:rFonts w:ascii="LM Roman 8"/>
                            <w:color w:val="4C1966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abstractly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interpret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input domain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05"/>
                            <w:sz w:val="15"/>
                          </w:rPr>
                          <w:t>Int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LM Roman 8"/>
                            <w:color w:val="00004C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Sign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color w:val="00004C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see:</w:t>
                        </w:r>
                      </w:p>
                    </w:txbxContent>
                  </v:textbox>
                  <w10:wrap type="none"/>
                </v:shape>
                <v:shape style="position:absolute;left:5613;top:142;width:1582;height:1260" type="#_x0000_t202" id="docshape6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spacing w:val="-2"/>
                            <w:w w:val="105"/>
                            <w:sz w:val="15"/>
                          </w:rPr>
                          <w:t>readSign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/>
                            <w:color w:val="004C00"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color w:val="004C00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47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spacing w:val="-5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/>
                            <w:color w:val="004C00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-2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line="196" w:lineRule="auto" w:before="21"/>
                          <w:ind w:left="165" w:right="0" w:firstLine="163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/>
                            <w:color w:val="004C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negate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4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-2"/>
                            <w:w w:val="105"/>
                            <w:sz w:val="15"/>
                            <w:vertAlign w:val="baseline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182" w:lineRule="exact" w:before="0"/>
                          <w:ind w:left="328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/>
                            <w:color w:val="004C00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color w:val="004C00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44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/>
                            <w:color w:val="00004C"/>
                            <w:spacing w:val="5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4C00"/>
                            <w:spacing w:val="-5"/>
                            <w:w w:val="105"/>
                            <w:sz w:val="15"/>
                            <w:vertAlign w:val="baseline"/>
                          </w:rPr>
                          <w:t>fi</w:t>
                        </w:r>
                      </w:p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spacing w:val="-2"/>
                            <w:w w:val="110"/>
                            <w:sz w:val="15"/>
                          </w:rPr>
                          <w:t>writeSign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4C00"/>
                            <w:spacing w:val="-2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/>
                            <w:color w:val="66000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3;top:1542;width:7369;height:2562" type="#_x0000_t202" id="docshape6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defined</w:t>
                        </w:r>
                      </w:p>
                      <w:p>
                        <w:pPr>
                          <w:tabs>
                            <w:tab w:pos="3801" w:val="left" w:leader="none"/>
                          </w:tabs>
                          <w:spacing w:line="249" w:lineRule="auto" w:before="34"/>
                          <w:ind w:left="1380" w:right="1477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 </w:t>
                        </w:r>
                        <w:bookmarkStart w:name="_bookmark2" w:id="7"/>
                        <w:bookmarkEnd w:id="7"/>
                        <w:r>
                          <w:rPr>
                            <w:rFonts w:ascii="LM Roman 8"/>
                            <w:i/>
                            <w:color w:val="660000"/>
                            <w:w w:val="103"/>
                            <w:sz w:val="15"/>
                          </w:rPr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none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</w:p>
                      <w:p>
                        <w:pPr>
                          <w:tabs>
                            <w:tab w:pos="3801" w:val="left" w:leader="none"/>
                          </w:tabs>
                          <w:spacing w:line="309" w:lineRule="auto" w:before="0"/>
                          <w:ind w:left="0" w:right="1477" w:firstLine="138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</w:rPr>
                          <w:t>)=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abstract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data-test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sets,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we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calculate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outcomes;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they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are</w:t>
                        </w:r>
                      </w:p>
                      <w:p>
                        <w:pPr>
                          <w:spacing w:line="194" w:lineRule="exact" w:before="0"/>
                          <w:ind w:left="2298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'→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pos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'→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pos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neg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'→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43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08" w:lineRule="auto" w:before="8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They</w:t>
                        </w:r>
                        <w:r>
                          <w:rPr>
                            <w:rFonts w:asci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validate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/>
                            <w:color w:val="00004C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LM Roman 8"/>
                            <w:color w:val="00004C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nonnegative</w:t>
                        </w:r>
                        <w:r>
                          <w:rPr>
                            <w:rFonts w:asci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inputs</w:t>
                        </w:r>
                        <w:r>
                          <w:rPr>
                            <w:rFonts w:ascii="LM Roman 8"/>
                            <w:color w:val="00004C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yield</w:t>
                        </w:r>
                        <w:r>
                          <w:rPr>
                            <w:rFonts w:ascii="LM Roman 8"/>
                            <w:color w:val="00004C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positive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outputs.</w:t>
                        </w:r>
                        <w:r>
                          <w:rPr>
                            <w:rFonts w:ascii="LM Roman 8"/>
                            <w:color w:val="00004C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failure</w:t>
                        </w:r>
                        <w:r>
                          <w:rPr>
                            <w:rFonts w:ascii="LM Roman 8"/>
                            <w:color w:val="00004C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validate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result</w:t>
                        </w:r>
                        <w:r>
                          <w:rPr>
                            <w:rFonts w:ascii="LM Roman 8"/>
                            <w:color w:val="00004C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color w:val="00004C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in-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put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</w:rPr>
                          <w:t>neg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arises</w:t>
                        </w:r>
                        <w:r>
                          <w:rPr>
                            <w:rFonts w:ascii="LM Roman 8"/>
                            <w:color w:val="00004C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because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4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filterNeg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neg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(good) but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filterNonNeg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any</w:t>
                        </w:r>
                        <w:r>
                          <w:rPr>
                            <w:rFonts w:ascii="LM Roman 8"/>
                            <w:i/>
                            <w:color w:val="660000"/>
                            <w:spacing w:val="-4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3"/>
                            <w:w w:val="105"/>
                            <w:sz w:val="15"/>
                            <w:vertAlign w:val="baseline"/>
                          </w:rPr>
                          <w:t>)= </w:t>
                        </w:r>
                      </w:p>
                      <w:p>
                        <w:pPr>
                          <w:spacing w:line="141" w:lineRule="auto" w:before="36"/>
                          <w:ind w:left="0" w:right="72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(bad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need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∨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660000"/>
                            <w:w w:val="105"/>
                            <w:sz w:val="15"/>
                          </w:rPr>
                          <w:t>pos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deduce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needed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result),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so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cannot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predict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success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the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else-arm.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80"/>
        <w:ind w:left="228" w:right="188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color w:val="660000"/>
          <w:spacing w:val="-4"/>
          <w:w w:val="105"/>
          <w:sz w:val="15"/>
        </w:rPr>
        <w:t>Sign</w:t>
      </w:r>
    </w:p>
    <w:p>
      <w:pPr>
        <w:pStyle w:val="BodyText"/>
        <w:spacing w:before="1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572041</wp:posOffset>
                </wp:positionH>
                <wp:positionV relativeFrom="paragraph">
                  <wp:posOffset>142577</wp:posOffset>
                </wp:positionV>
                <wp:extent cx="4908550" cy="218059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908550" cy="2180590"/>
                          <a:chExt cx="4908550" cy="218059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60" y="4444"/>
                            <a:ext cx="127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1700">
                                <a:moveTo>
                                  <a:pt x="0" y="2171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42800" y="592944"/>
                            <a:ext cx="6350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7945">
                                <a:moveTo>
                                  <a:pt x="0" y="67938"/>
                                </a:moveTo>
                                <a:lnTo>
                                  <a:pt x="0" y="0"/>
                                </a:lnTo>
                                <a:lnTo>
                                  <a:pt x="42270" y="0"/>
                                </a:lnTo>
                                <a:lnTo>
                                  <a:pt x="42270" y="67938"/>
                                </a:lnTo>
                              </a:path>
                              <a:path w="63500" h="67945">
                                <a:moveTo>
                                  <a:pt x="63411" y="0"/>
                                </a:moveTo>
                                <a:lnTo>
                                  <a:pt x="63411" y="67938"/>
                                </a:lnTo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06454" y="464629"/>
                            <a:ext cx="381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240">
                                <a:moveTo>
                                  <a:pt x="3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889" y="134620"/>
                                </a:lnTo>
                                <a:lnTo>
                                  <a:pt x="889" y="142240"/>
                                </a:lnTo>
                                <a:lnTo>
                                  <a:pt x="2882" y="142240"/>
                                </a:lnTo>
                                <a:lnTo>
                                  <a:pt x="2882" y="134620"/>
                                </a:lnTo>
                                <a:lnTo>
                                  <a:pt x="3771" y="134620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93246" y="546646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0" y="0"/>
                                </a:moveTo>
                                <a:lnTo>
                                  <a:pt x="15097" y="60402"/>
                                </a:ln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83822" y="387870"/>
                            <a:ext cx="3663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2540">
                                <a:moveTo>
                                  <a:pt x="36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6344" y="2540"/>
                                </a:lnTo>
                                <a:lnTo>
                                  <a:pt x="366344" y="1270"/>
                                </a:lnTo>
                                <a:lnTo>
                                  <a:pt x="36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92318" y="374033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389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72615" y="464618"/>
                            <a:ext cx="38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82550">
                                <a:moveTo>
                                  <a:pt x="3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476"/>
                                </a:lnTo>
                                <a:lnTo>
                                  <a:pt x="1887" y="82024"/>
                                </a:lnTo>
                                <a:lnTo>
                                  <a:pt x="3774" y="74476"/>
                                </a:lnTo>
                                <a:lnTo>
                                  <a:pt x="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59399" y="486257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0" y="0"/>
                                </a:moveTo>
                                <a:lnTo>
                                  <a:pt x="15097" y="60389"/>
                                </a:ln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59311" y="697369"/>
                            <a:ext cx="3289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540">
                                <a:moveTo>
                                  <a:pt x="328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8612" y="2540"/>
                                </a:lnTo>
                                <a:lnTo>
                                  <a:pt x="328612" y="1270"/>
                                </a:lnTo>
                                <a:lnTo>
                                  <a:pt x="32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30062" y="68353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402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27492" y="471874"/>
                            <a:ext cx="6350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7945">
                                <a:moveTo>
                                  <a:pt x="63399" y="67938"/>
                                </a:moveTo>
                                <a:lnTo>
                                  <a:pt x="63399" y="0"/>
                                </a:lnTo>
                                <a:lnTo>
                                  <a:pt x="21129" y="0"/>
                                </a:lnTo>
                                <a:lnTo>
                                  <a:pt x="21129" y="67938"/>
                                </a:lnTo>
                              </a:path>
                              <a:path w="63500" h="67945">
                                <a:moveTo>
                                  <a:pt x="0" y="0"/>
                                </a:moveTo>
                                <a:lnTo>
                                  <a:pt x="0" y="67938"/>
                                </a:lnTo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83616" y="402665"/>
                            <a:ext cx="3663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2540">
                                <a:moveTo>
                                  <a:pt x="366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6331" y="2540"/>
                                </a:lnTo>
                                <a:lnTo>
                                  <a:pt x="366331" y="1270"/>
                                </a:lnTo>
                                <a:lnTo>
                                  <a:pt x="366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292111" y="388841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389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98699" y="487968"/>
                            <a:ext cx="381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58115">
                                <a:moveTo>
                                  <a:pt x="1887" y="0"/>
                                </a:moveTo>
                                <a:lnTo>
                                  <a:pt x="0" y="7549"/>
                                </a:lnTo>
                                <a:lnTo>
                                  <a:pt x="0" y="157524"/>
                                </a:lnTo>
                                <a:lnTo>
                                  <a:pt x="3774" y="157524"/>
                                </a:lnTo>
                                <a:lnTo>
                                  <a:pt x="3774" y="7549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85488" y="487971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30194" y="60402"/>
                                </a:moveTo>
                                <a:lnTo>
                                  <a:pt x="15097" y="0"/>
                                </a:lnTo>
                                <a:lnTo>
                                  <a:pt x="0" y="60402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68515" y="712165"/>
                            <a:ext cx="4121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540">
                                <a:moveTo>
                                  <a:pt x="411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11632" y="2540"/>
                                </a:lnTo>
                                <a:lnTo>
                                  <a:pt x="411632" y="1270"/>
                                </a:lnTo>
                                <a:lnTo>
                                  <a:pt x="41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322299" y="69832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389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49756" y="555918"/>
                            <a:ext cx="38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90170">
                                <a:moveTo>
                                  <a:pt x="1887" y="0"/>
                                </a:moveTo>
                                <a:lnTo>
                                  <a:pt x="0" y="7548"/>
                                </a:lnTo>
                                <a:lnTo>
                                  <a:pt x="0" y="89573"/>
                                </a:lnTo>
                                <a:lnTo>
                                  <a:pt x="3774" y="89573"/>
                                </a:lnTo>
                                <a:lnTo>
                                  <a:pt x="3774" y="7548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36541" y="555915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30194" y="60389"/>
                                </a:moveTo>
                                <a:lnTo>
                                  <a:pt x="15097" y="0"/>
                                </a:ln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86909" y="1404721"/>
                            <a:ext cx="2914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540">
                                <a:moveTo>
                                  <a:pt x="29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90842" y="2540"/>
                                </a:lnTo>
                                <a:lnTo>
                                  <a:pt x="290842" y="1270"/>
                                </a:lnTo>
                                <a:lnTo>
                                  <a:pt x="29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19903" y="1390896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389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86909" y="1744421"/>
                            <a:ext cx="4121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540">
                                <a:moveTo>
                                  <a:pt x="411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11632" y="2540"/>
                                </a:lnTo>
                                <a:lnTo>
                                  <a:pt x="411632" y="1270"/>
                                </a:lnTo>
                                <a:lnTo>
                                  <a:pt x="41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40693" y="1730583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402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01986" y="1490036"/>
                            <a:ext cx="38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2720">
                                <a:moveTo>
                                  <a:pt x="1887" y="0"/>
                                </a:moveTo>
                                <a:lnTo>
                                  <a:pt x="0" y="7548"/>
                                </a:lnTo>
                                <a:lnTo>
                                  <a:pt x="0" y="172609"/>
                                </a:lnTo>
                                <a:lnTo>
                                  <a:pt x="3774" y="172609"/>
                                </a:lnTo>
                                <a:lnTo>
                                  <a:pt x="3774" y="7548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88782" y="1490038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30194" y="60389"/>
                                </a:moveTo>
                                <a:lnTo>
                                  <a:pt x="15097" y="0"/>
                                </a:ln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60592" y="1467390"/>
                            <a:ext cx="38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10820">
                                <a:moveTo>
                                  <a:pt x="1887" y="0"/>
                                </a:moveTo>
                                <a:lnTo>
                                  <a:pt x="0" y="7546"/>
                                </a:lnTo>
                                <a:lnTo>
                                  <a:pt x="0" y="210352"/>
                                </a:lnTo>
                                <a:lnTo>
                                  <a:pt x="3774" y="210352"/>
                                </a:lnTo>
                                <a:lnTo>
                                  <a:pt x="3774" y="7546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47378" y="1467394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30194" y="60377"/>
                                </a:moveTo>
                                <a:lnTo>
                                  <a:pt x="15097" y="0"/>
                                </a:lnTo>
                                <a:lnTo>
                                  <a:pt x="0" y="60377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18794" y="1454835"/>
                            <a:ext cx="381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240">
                                <a:moveTo>
                                  <a:pt x="3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20"/>
                                </a:lnTo>
                                <a:lnTo>
                                  <a:pt x="889" y="134620"/>
                                </a:lnTo>
                                <a:lnTo>
                                  <a:pt x="889" y="142240"/>
                                </a:lnTo>
                                <a:lnTo>
                                  <a:pt x="2882" y="142240"/>
                                </a:lnTo>
                                <a:lnTo>
                                  <a:pt x="2882" y="134620"/>
                                </a:lnTo>
                                <a:lnTo>
                                  <a:pt x="3771" y="134620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205599" y="1536877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0" y="0"/>
                                </a:moveTo>
                                <a:lnTo>
                                  <a:pt x="15097" y="60377"/>
                                </a:ln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96175" y="1378076"/>
                            <a:ext cx="3663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2540">
                                <a:moveTo>
                                  <a:pt x="366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6331" y="2540"/>
                                </a:lnTo>
                                <a:lnTo>
                                  <a:pt x="366331" y="1270"/>
                                </a:lnTo>
                                <a:lnTo>
                                  <a:pt x="366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604671" y="136425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377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84948" y="1454835"/>
                            <a:ext cx="38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3200">
                                <a:moveTo>
                                  <a:pt x="3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80"/>
                                </a:lnTo>
                                <a:lnTo>
                                  <a:pt x="1041" y="195580"/>
                                </a:lnTo>
                                <a:lnTo>
                                  <a:pt x="1041" y="203200"/>
                                </a:lnTo>
                                <a:lnTo>
                                  <a:pt x="2743" y="203200"/>
                                </a:lnTo>
                                <a:lnTo>
                                  <a:pt x="2743" y="195580"/>
                                </a:lnTo>
                                <a:lnTo>
                                  <a:pt x="3784" y="195580"/>
                                </a:lnTo>
                                <a:lnTo>
                                  <a:pt x="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771752" y="1597253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960">
                                <a:moveTo>
                                  <a:pt x="0" y="0"/>
                                </a:moveTo>
                                <a:lnTo>
                                  <a:pt x="15097" y="60389"/>
                                </a:ln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79208" y="1717776"/>
                            <a:ext cx="2533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2540">
                                <a:moveTo>
                                  <a:pt x="253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3111" y="2540"/>
                                </a:lnTo>
                                <a:lnTo>
                                  <a:pt x="253111" y="1270"/>
                                </a:lnTo>
                                <a:lnTo>
                                  <a:pt x="253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74470" y="1703939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94"/>
                                </a:moveTo>
                                <a:lnTo>
                                  <a:pt x="60402" y="15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4444"/>
                            <a:ext cx="4907280" cy="217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2172970">
                                <a:moveTo>
                                  <a:pt x="4905190" y="2171369"/>
                                </a:moveTo>
                                <a:lnTo>
                                  <a:pt x="4905190" y="0"/>
                                </a:lnTo>
                              </a:path>
                              <a:path w="4907280" h="2172970">
                                <a:moveTo>
                                  <a:pt x="0" y="2172844"/>
                                </a:moveTo>
                                <a:lnTo>
                                  <a:pt x="4906670" y="21728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54194" y="85347"/>
                            <a:ext cx="326072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6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sound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2"/>
                                  <w:w w:val="110"/>
                                  <w:sz w:val="15"/>
                                  <w:vertAlign w:val="baseline"/>
                                </w:rPr>
                                <w:t>:Σ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iff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4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9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6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3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9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iff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9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1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10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9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"/>
                                  <w:w w:val="13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0"/>
                                  <w:w w:val="130"/>
                                  <w:sz w:val="15"/>
                                  <w:vertAlign w:val="super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308317" y="339730"/>
                            <a:ext cx="736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34777" y="264274"/>
                            <a:ext cx="431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95113" y="440923"/>
                            <a:ext cx="8001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w w:val="105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42281" y="629632"/>
                            <a:ext cx="26987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4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512155" y="566196"/>
                            <a:ext cx="1162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position w:val="-3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799010" y="339730"/>
                            <a:ext cx="473709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4"/>
                                  <w:sz w:val="14"/>
                                </w:rPr>
                                <w:t>f(S)</w:t>
                              </w:r>
                            </w:p>
                            <w:p>
                              <w:pPr>
                                <w:spacing w:before="11"/>
                                <w:ind w:left="213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w w:val="105"/>
                                  <w:sz w:val="16"/>
                                </w:rPr>
                                <w:t></w:t>
                              </w:r>
                            </w:p>
                            <w:p>
                              <w:pPr>
                                <w:spacing w:before="101"/>
                                <w:ind w:left="11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-1"/>
                                  <w:sz w:val="14"/>
                                </w:rPr>
                                <w:t>f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96743" y="319762"/>
                            <a:ext cx="26987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-1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AF00AF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AF00AF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1"/>
                                <w:ind w:left="0" w:right="68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AF00AF"/>
                                  <w:spacing w:val="-10"/>
                                  <w:w w:val="105"/>
                                  <w:sz w:val="16"/>
                                </w:rPr>
                                <w:t></w:t>
                              </w:r>
                            </w:p>
                            <w:p>
                              <w:pPr>
                                <w:spacing w:before="12"/>
                                <w:ind w:left="27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134593" y="279049"/>
                            <a:ext cx="431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96832" y="573441"/>
                            <a:ext cx="1162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position w:val="-3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376183" y="304741"/>
                            <a:ext cx="42799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AF00AF"/>
                                  <w:position w:val="1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AF00AF"/>
                                  <w:spacing w:val="1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32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1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6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6"/>
                                <w:ind w:left="0" w:right="151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AF00AF"/>
                                  <w:spacing w:val="-10"/>
                                  <w:w w:val="105"/>
                                  <w:sz w:val="16"/>
                                </w:rPr>
                                <w:t></w:t>
                              </w:r>
                            </w:p>
                            <w:p>
                              <w:pPr>
                                <w:spacing w:before="20"/>
                                <w:ind w:left="1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4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1"/>
                                  <w:sz w:val="1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98651" y="824258"/>
                            <a:ext cx="316928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26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semi-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homomorphisms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Forwards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completeness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[</w:t>
                              </w:r>
                              <w:hyperlink w:history="true" w:anchor="_bookmark25">
                                <w:r>
                                  <w:rPr>
                                    <w:rFonts w:ascii="LM Roman 8" w:hAnsi="LM Roman 8"/>
                                    <w:color w:val="0000FF"/>
                                    <w:w w:val="105"/>
                                    <w:sz w:val="15"/>
                                  </w:rPr>
                                  <w:t>10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5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w w:val="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3"/>
                                  <w:w w:val="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0"/>
                                  <w:w w:val="130"/>
                                  <w:sz w:val="15"/>
                                  <w:vertAlign w:val="super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00054" y="1321897"/>
                            <a:ext cx="26987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-1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color w:val="AF00AF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AF00AF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3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1"/>
                                <w:ind w:left="0" w:right="68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AF00AF"/>
                                  <w:spacing w:val="-10"/>
                                  <w:w w:val="105"/>
                                  <w:sz w:val="16"/>
                                </w:rPr>
                                <w:t></w:t>
                              </w:r>
                            </w:p>
                            <w:p>
                              <w:pPr>
                                <w:spacing w:before="71"/>
                                <w:ind w:left="26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137886" y="1281105"/>
                            <a:ext cx="431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319087" y="1321897"/>
                            <a:ext cx="42799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AF00AF"/>
                                  <w:position w:val="1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AF00AF"/>
                                  <w:spacing w:val="1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32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1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6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3"/>
                                <w:ind w:left="187" w:right="151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AF00AF"/>
                                  <w:spacing w:val="-10"/>
                                  <w:w w:val="105"/>
                                  <w:sz w:val="16"/>
                                </w:rPr>
                                <w:t></w:t>
                              </w:r>
                            </w:p>
                            <w:p>
                              <w:pPr>
                                <w:spacing w:before="97"/>
                                <w:ind w:left="0" w:right="45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7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position w:val="1"/>
                                  <w:sz w:val="1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491170" y="1063716"/>
                            <a:ext cx="22098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Backwards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completeness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[</w:t>
                              </w:r>
                              <w:hyperlink w:history="true" w:anchor="_bookmark21">
                                <w:r>
                                  <w:rPr>
                                    <w:rFonts w:ascii="LM Roman 8" w:hAnsi="LM Roman 8"/>
                                    <w:color w:val="0000FF"/>
                                    <w:w w:val="110"/>
                                    <w:sz w:val="15"/>
                                  </w:rPr>
                                  <w:t>6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,</w:t>
                              </w:r>
                              <w:hyperlink w:history="true" w:anchor="_bookmark26">
                                <w:r>
                                  <w:rPr>
                                    <w:rFonts w:ascii="LM Roman 8" w:hAnsi="LM Roman 8"/>
                                    <w:color w:val="0000FF"/>
                                    <w:w w:val="110"/>
                                    <w:sz w:val="15"/>
                                  </w:rPr>
                                  <w:t>11</w:t>
                                </w:r>
                              </w:hyperlink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]: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7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6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7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9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before="80"/>
                                <w:ind w:left="0" w:right="419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220657" y="1329949"/>
                            <a:ext cx="736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107453" y="1431129"/>
                            <a:ext cx="8001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w w:val="105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37886" y="1598148"/>
                            <a:ext cx="1162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position w:val="-3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62441" y="1673665"/>
                            <a:ext cx="635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69722" y="1619851"/>
                            <a:ext cx="26987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4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447153" y="1571503"/>
                            <a:ext cx="1162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position w:val="-3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4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665965" y="1329949"/>
                            <a:ext cx="46609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7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4"/>
                                  <w:sz w:val="14"/>
                                </w:rPr>
                                <w:t>f(S)</w:t>
                              </w:r>
                            </w:p>
                            <w:p>
                              <w:pPr>
                                <w:spacing w:before="11"/>
                                <w:ind w:left="0" w:right="55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w w:val="105"/>
                                  <w:sz w:val="16"/>
                                </w:rPr>
                                <w:t></w:t>
                              </w:r>
                            </w:p>
                            <w:p>
                              <w:pPr>
                                <w:spacing w:before="113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-1"/>
                                  <w:sz w:val="14"/>
                                </w:rPr>
                                <w:t>f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position w:val="1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4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0000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80724" y="1871928"/>
                            <a:ext cx="211264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homomorphism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(Σ)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it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</w:rPr>
                                <w:t>preserves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12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38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2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2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488265" y="1837879"/>
                            <a:ext cx="224980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homomorphism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(Σ)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it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10"/>
                                  <w:sz w:val="15"/>
                                </w:rPr>
                                <w:t>pre-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</w:rPr>
                                <w:t>serves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1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16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660000"/>
                                  <w:spacing w:val="28"/>
                                  <w:w w:val="130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11.226594pt;width:386.5pt;height:171.7pt;mso-position-horizontal-relative:page;mso-position-vertical-relative:paragraph;z-index:-15725056;mso-wrap-distance-left:0;mso-wrap-distance-right:0" id="docshapegroup62" coordorigin="901,225" coordsize="7730,3434">
                <v:line style="position:absolute" from="901,229" to="8628,229" stroked="true" strokeweight=".466187pt" strokecolor="#000000">
                  <v:stroke dashstyle="solid"/>
                </v:line>
                <v:line style="position:absolute" from="906,3651" to="906,232" stroked="true" strokeweight=".466187pt" strokecolor="#000000">
                  <v:stroke dashstyle="solid"/>
                </v:line>
                <v:shape style="position:absolute;left:3802;top:1158;width:100;height:107" id="docshape63" coordorigin="3803,1158" coordsize="100,107" path="m3803,1265l3803,1158,3869,1158,3869,1265m3903,1158l3903,1265e" filled="false" stroked="true" strokeweight=".594388pt" strokecolor="#000000">
                  <v:path arrowok="t"/>
                  <v:stroke dashstyle="solid"/>
                </v:shape>
                <v:shape style="position:absolute;left:2958;top:956;width:6;height:224" id="docshape64" coordorigin="2958,956" coordsize="6,224" path="m2964,956l2958,956,2958,1168,2960,1168,2960,1180,2963,1180,2963,1168,2964,1168,2964,956xe" filled="true" fillcolor="#000000" stroked="false">
                  <v:path arrowok="t"/>
                  <v:fill type="solid"/>
                </v:shape>
                <v:shape style="position:absolute;left:2937;top:1085;width:48;height:96" id="docshape65" coordorigin="2937,1085" coordsize="48,96" path="m2937,1085l2961,1181,2985,1085e" filled="false" stroked="true" strokeweight=".297194pt" strokecolor="#000000">
                  <v:path arrowok="t"/>
                  <v:stroke dashstyle="solid"/>
                </v:shape>
                <v:shape style="position:absolute;left:3080;top:835;width:577;height:4" id="docshape66" coordorigin="3080,835" coordsize="577,4" path="m3657,835l3080,835,3080,837,3080,839,3657,839,3657,837,3657,835xe" filled="true" fillcolor="#000000" stroked="false">
                  <v:path arrowok="t"/>
                  <v:fill type="solid"/>
                </v:shape>
                <v:shape style="position:absolute;left:3565;top:813;width:96;height:48" id="docshape67" coordorigin="3566,814" coordsize="96,48" path="m3566,861l3661,837,3566,814e" filled="false" stroked="true" strokeweight=".297194pt" strokecolor="#000000">
                  <v:path arrowok="t"/>
                  <v:stroke dashstyle="solid"/>
                </v:shape>
                <v:shape style="position:absolute;left:3849;top:956;width:6;height:130" id="docshape68" coordorigin="3850,956" coordsize="6,130" path="m3856,956l3850,956,3850,1073,3853,1085,3856,1073,3856,956xe" filled="true" fillcolor="#000000" stroked="false">
                  <v:path arrowok="t"/>
                  <v:fill type="solid"/>
                </v:shape>
                <v:shape style="position:absolute;left:3829;top:990;width:48;height:96" id="docshape69" coordorigin="3829,990" coordsize="48,96" path="m3829,990l3853,1085,3877,990e" filled="false" stroked="true" strokeweight=".297194pt" strokecolor="#000000">
                  <v:path arrowok="t"/>
                  <v:stroke dashstyle="solid"/>
                </v:shape>
                <v:shape style="position:absolute;left:3198;top:1322;width:518;height:4" id="docshape70" coordorigin="3199,1323" coordsize="518,4" path="m3716,1323l3199,1323,3199,1325,3199,1327,3716,1327,3716,1325,3716,1323xe" filled="true" fillcolor="#000000" stroked="false">
                  <v:path arrowok="t"/>
                  <v:fill type="solid"/>
                </v:shape>
                <v:shape style="position:absolute;left:3625;top:1300;width:96;height:48" id="docshape71" coordorigin="3625,1301" coordsize="96,48" path="m3625,1349l3720,1325,3625,1301e" filled="false" stroked="true" strokeweight=".297194pt" strokecolor="#000000">
                  <v:path arrowok="t"/>
                  <v:stroke dashstyle="solid"/>
                </v:shape>
                <v:shape style="position:absolute;left:6298;top:967;width:100;height:107" id="docshape72" coordorigin="6298,968" coordsize="100,107" path="m6398,1075l6398,968,6332,968,6332,1075m6298,968l6298,1075e" filled="false" stroked="true" strokeweight=".594388pt" strokecolor="#000000">
                  <v:path arrowok="t"/>
                  <v:stroke dashstyle="solid"/>
                </v:shape>
                <v:shape style="position:absolute;left:5599;top:858;width:577;height:4" id="docshape73" coordorigin="5599,859" coordsize="577,4" path="m6176,859l5599,859,5599,861,5599,863,6176,863,6176,861,6176,859xe" filled="true" fillcolor="#000000" stroked="false">
                  <v:path arrowok="t"/>
                  <v:fill type="solid"/>
                </v:shape>
                <v:shape style="position:absolute;left:6085;top:836;width:96;height:48" id="docshape74" coordorigin="6085,837" coordsize="96,48" path="m6085,884l6180,861,6085,837e" filled="false" stroked="true" strokeweight=".297194pt" strokecolor="#000000">
                  <v:path arrowok="t"/>
                  <v:stroke dashstyle="solid"/>
                </v:shape>
                <v:shape style="position:absolute;left:5465;top:992;width:6;height:249" id="docshape75" coordorigin="5466,993" coordsize="6,249" path="m5469,993l5466,1005,5466,1241,5472,1241,5472,1005,5469,993xe" filled="true" fillcolor="#000000" stroked="false">
                  <v:path arrowok="t"/>
                  <v:fill type="solid"/>
                </v:shape>
                <v:shape style="position:absolute;left:5444;top:993;width:48;height:96" id="docshape76" coordorigin="5445,993" coordsize="48,96" path="m5492,1088l5469,993,5445,1088e" filled="false" stroked="true" strokeweight=".297194pt" strokecolor="#000000">
                  <v:path arrowok="t"/>
                  <v:stroke dashstyle="solid"/>
                </v:shape>
                <v:shape style="position:absolute;left:5575;top:1346;width:649;height:4" id="docshape77" coordorigin="5576,1346" coordsize="649,4" path="m6224,1346l5576,1346,5576,1348,5576,1350,6224,1350,6224,1348,6224,1346xe" filled="true" fillcolor="#000000" stroked="false">
                  <v:path arrowok="t"/>
                  <v:fill type="solid"/>
                </v:shape>
                <v:shape style="position:absolute;left:6132;top:1324;width:96;height:48" id="docshape78" coordorigin="6133,1324" coordsize="96,48" path="m6133,1372l6228,1348,6133,1324e" filled="false" stroked="true" strokeweight=".297194pt" strokecolor="#000000">
                  <v:path arrowok="t"/>
                  <v:stroke dashstyle="solid"/>
                </v:shape>
                <v:shape style="position:absolute;left:6333;top:1100;width:6;height:142" id="docshape79" coordorigin="6334,1100" coordsize="6,142" path="m6337,1100l6334,1112,6334,1241,6339,1241,6339,1112,6337,1100xe" filled="true" fillcolor="#000000" stroked="false">
                  <v:path arrowok="t"/>
                  <v:fill type="solid"/>
                </v:shape>
                <v:shape style="position:absolute;left:6312;top:1099;width:48;height:96" id="docshape80" coordorigin="6313,1100" coordsize="48,96" path="m6360,1195l6337,1100,6313,1195e" filled="false" stroked="true" strokeweight=".297194pt" strokecolor="#000000">
                  <v:path arrowok="t"/>
                  <v:stroke dashstyle="solid"/>
                </v:shape>
                <v:shape style="position:absolute;left:2455;top:2436;width:459;height:4" id="docshape81" coordorigin="2455,2437" coordsize="459,4" path="m2913,2437l2455,2437,2455,2439,2455,2441,2913,2441,2913,2439,2913,2437xe" filled="true" fillcolor="#000000" stroked="false">
                  <v:path arrowok="t"/>
                  <v:fill type="solid"/>
                </v:shape>
                <v:shape style="position:absolute;left:2821;top:2414;width:96;height:48" id="docshape82" coordorigin="2822,2415" coordsize="96,48" path="m2822,2462l2917,2439,2822,2415e" filled="false" stroked="true" strokeweight=".297194pt" strokecolor="#000000">
                  <v:path arrowok="t"/>
                  <v:stroke dashstyle="solid"/>
                </v:shape>
                <v:shape style="position:absolute;left:2455;top:2971;width:649;height:4" id="docshape83" coordorigin="2455,2972" coordsize="649,4" path="m3103,2972l2455,2972,2455,2974,2455,2976,3103,2976,3103,2974,3103,2972xe" filled="true" fillcolor="#000000" stroked="false">
                  <v:path arrowok="t"/>
                  <v:fill type="solid"/>
                </v:shape>
                <v:shape style="position:absolute;left:3012;top:2949;width:96;height:48" id="docshape84" coordorigin="3012,2950" coordsize="96,48" path="m3012,2997l3107,2974,3012,2950e" filled="false" stroked="true" strokeweight=".297194pt" strokecolor="#000000">
                  <v:path arrowok="t"/>
                  <v:stroke dashstyle="solid"/>
                </v:shape>
                <v:shape style="position:absolute;left:2321;top:2571;width:6;height:272" id="docshape85" coordorigin="2321,2571" coordsize="6,272" path="m2324,2571l2321,2583,2321,2843,2327,2843,2327,2583,2324,2571xe" filled="true" fillcolor="#000000" stroked="false">
                  <v:path arrowok="t"/>
                  <v:fill type="solid"/>
                </v:shape>
                <v:shape style="position:absolute;left:2300;top:2571;width:48;height:96" id="docshape86" coordorigin="2301,2571" coordsize="48,96" path="m2348,2666l2324,2571,2301,2666e" filled="false" stroked="true" strokeweight=".297194pt" strokecolor="#000000">
                  <v:path arrowok="t"/>
                  <v:stroke dashstyle="solid"/>
                </v:shape>
                <v:shape style="position:absolute;left:3201;top:2535;width:6;height:332" id="docshape87" coordorigin="3201,2535" coordsize="6,332" path="m3204,2535l3201,2547,3201,2867,3207,2867,3207,2547,3204,2535xe" filled="true" fillcolor="#000000" stroked="false">
                  <v:path arrowok="t"/>
                  <v:fill type="solid"/>
                </v:shape>
                <v:shape style="position:absolute;left:3180;top:2535;width:48;height:96" id="docshape88" coordorigin="3180,2535" coordsize="48,96" path="m3228,2630l3204,2535,3180,2630e" filled="false" stroked="true" strokeweight=".297194pt" strokecolor="#000000">
                  <v:path arrowok="t"/>
                  <v:stroke dashstyle="solid"/>
                </v:shape>
                <v:shape style="position:absolute;left:5969;top:2515;width:6;height:224" id="docshape89" coordorigin="5970,2516" coordsize="6,224" path="m5976,2516l5970,2516,5970,2728,5971,2728,5971,2740,5974,2740,5974,2728,5976,2728,5976,2516xe" filled="true" fillcolor="#000000" stroked="false">
                  <v:path arrowok="t"/>
                  <v:fill type="solid"/>
                </v:shape>
                <v:shape style="position:absolute;left:5949;top:2644;width:48;height:96" id="docshape90" coordorigin="5949,2645" coordsize="48,96" path="m5949,2645l5973,2740,5997,2645e" filled="false" stroked="true" strokeweight=".297194pt" strokecolor="#000000">
                  <v:path arrowok="t"/>
                  <v:stroke dashstyle="solid"/>
                </v:shape>
                <v:shape style="position:absolute;left:6091;top:2394;width:577;height:4" id="docshape91" coordorigin="6092,2395" coordsize="577,4" path="m6669,2395l6092,2395,6092,2397,6092,2399,6669,2399,6669,2397,6669,2395xe" filled="true" fillcolor="#000000" stroked="false">
                  <v:path arrowok="t"/>
                  <v:fill type="solid"/>
                </v:shape>
                <v:shape style="position:absolute;left:6577;top:2372;width:96;height:48" id="docshape92" coordorigin="6577,2373" coordsize="96,48" path="m6577,2421l6673,2397,6577,2373e" filled="false" stroked="true" strokeweight=".297194pt" strokecolor="#000000">
                  <v:path arrowok="t"/>
                  <v:stroke dashstyle="solid"/>
                </v:shape>
                <v:shape style="position:absolute;left:6861;top:2515;width:6;height:320" id="docshape93" coordorigin="6861,2516" coordsize="6,320" path="m6867,2516l6861,2516,6861,2824,6863,2824,6863,2836,6866,2836,6866,2824,6867,2824,6867,2516xe" filled="true" fillcolor="#000000" stroked="false">
                  <v:path arrowok="t"/>
                  <v:fill type="solid"/>
                </v:shape>
                <v:shape style="position:absolute;left:6840;top:2739;width:48;height:96" id="docshape94" coordorigin="6841,2740" coordsize="48,96" path="m6841,2740l6864,2835,6888,2740e" filled="false" stroked="true" strokeweight=".297194pt" strokecolor="#000000">
                  <v:path arrowok="t"/>
                  <v:stroke dashstyle="solid"/>
                </v:shape>
                <v:shape style="position:absolute;left:6222;top:2929;width:399;height:4" id="docshape95" coordorigin="6222,2930" coordsize="399,4" path="m6621,2930l6222,2930,6222,2932,6222,2934,6621,2934,6621,2932,6621,2930xe" filled="true" fillcolor="#000000" stroked="false">
                  <v:path arrowok="t"/>
                  <v:fill type="solid"/>
                </v:shape>
                <v:shape style="position:absolute;left:6529;top:2907;width:96;height:48" id="docshape96" coordorigin="6530,2908" coordsize="96,48" path="m6530,2955l6625,2932,6530,2908e" filled="false" stroked="true" strokeweight=".297194pt" strokecolor="#000000">
                  <v:path arrowok="t"/>
                  <v:stroke dashstyle="solid"/>
                </v:shape>
                <v:shape style="position:absolute;left:900;top:231;width:7728;height:3422" id="docshape97" coordorigin="901,232" coordsize="7728,3422" path="m8626,3651l8626,232m901,3653l8628,3653e" filled="false" stroked="true" strokeweight=".466187pt" strokecolor="#000000">
                  <v:path arrowok="t"/>
                  <v:stroke dashstyle="solid"/>
                </v:shape>
                <v:shape style="position:absolute;left:2246;top:358;width:5135;height:184" type="#_x0000_t202" id="docshape9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spacing w:val="16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sound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2"/>
                            <w:w w:val="110"/>
                            <w:sz w:val="15"/>
                            <w:vertAlign w:val="baseline"/>
                          </w:rPr>
                          <w:t>:Σ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iff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4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9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6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3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9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iff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9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1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10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9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"/>
                            <w:w w:val="13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0"/>
                            <w:w w:val="130"/>
                            <w:sz w:val="15"/>
                            <w:vertAlign w:val="super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61;top:759;width:116;height:170" type="#_x0000_t202" id="docshape9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17;top:640;width:68;height:170" type="#_x0000_t202" id="docshape10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82;top:918;width:126;height:217" type="#_x0000_t202" id="docshape10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w w:val="105"/>
                            <w:sz w:val="16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2699;top:1216;width:425;height:217" type="#_x0000_t202" id="docshape10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16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4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82;top:1116;width:183;height:206" type="#_x0000_t202" id="docshape103" filled="false" stroked="false">
                  <v:textbox inset="0,0,0,0">
                    <w:txbxContent>
                      <w:p>
                        <w:pPr>
                          <w:spacing w:line="232" w:lineRule="auto"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position w:val="-3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733;top:759;width:746;height:693" type="#_x0000_t202" id="docshape10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4"/>
                            <w:sz w:val="14"/>
                          </w:rPr>
                          <w:t>f(S)</w:t>
                        </w:r>
                      </w:p>
                      <w:p>
                        <w:pPr>
                          <w:spacing w:before="11"/>
                          <w:ind w:left="213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w w:val="105"/>
                            <w:sz w:val="16"/>
                          </w:rPr>
                          <w:t></w:t>
                        </w:r>
                      </w:p>
                      <w:p>
                        <w:pPr>
                          <w:spacing w:before="101"/>
                          <w:ind w:left="11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0000"/>
                            <w:position w:val="-1"/>
                            <w:sz w:val="14"/>
                          </w:rPr>
                          <w:t>f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#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FF0000"/>
                            <w:sz w:val="16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47;top:728;width:425;height:677" type="#_x0000_t202" id="docshape105" filled="false" stroked="false">
                  <v:textbox inset="0,0,0,0">
                    <w:txbxContent>
                      <w:p>
                        <w:pPr>
                          <w:spacing w:before="7"/>
                          <w:ind w:left="-1" w:right="18" w:firstLine="0"/>
                          <w:jc w:val="center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AF00AF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AF00AF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3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101"/>
                          <w:ind w:left="0" w:right="68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AF00AF"/>
                            <w:spacing w:val="-10"/>
                            <w:w w:val="105"/>
                            <w:sz w:val="16"/>
                          </w:rPr>
                          <w:t></w:t>
                        </w:r>
                      </w:p>
                      <w:p>
                        <w:pPr>
                          <w:spacing w:before="12"/>
                          <w:ind w:left="27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37;top:663;width:68;height:170" type="#_x0000_t202" id="docshape10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777;top:1127;width:183;height:206" type="#_x0000_t202" id="docshape107" filled="false" stroked="false">
                  <v:textbox inset="0,0,0,0">
                    <w:txbxContent>
                      <w:p>
                        <w:pPr>
                          <w:spacing w:line="232" w:lineRule="auto"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position w:val="-3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6217;top:704;width:674;height:736" type="#_x0000_t202" id="docshape10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AF00AF"/>
                            <w:position w:val="1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AF00AF"/>
                            <w:spacing w:val="1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32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1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6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position w:val="1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106"/>
                          <w:ind w:left="0" w:right="151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AF00AF"/>
                            <w:spacing w:val="-10"/>
                            <w:w w:val="105"/>
                            <w:sz w:val="16"/>
                          </w:rPr>
                          <w:t></w:t>
                        </w:r>
                      </w:p>
                      <w:p>
                        <w:pPr>
                          <w:spacing w:before="20"/>
                          <w:ind w:left="1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4"/>
                            <w:sz w:val="14"/>
                          </w:rPr>
                          <w:t>#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1"/>
                            <w:sz w:val="14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1213;top:1522;width:4991;height:615" type="#_x0000_t202" id="docshape10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26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act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05"/>
                            <w:sz w:val="15"/>
                          </w:rPr>
                          <w:t>semi-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2"/>
                            <w:w w:val="105"/>
                            <w:sz w:val="15"/>
                          </w:rPr>
                          <w:t>homomorphisms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Forwards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completeness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[</w:t>
                        </w:r>
                        <w:hyperlink w:history="true" w:anchor="_bookmark25">
                          <w:r>
                            <w:rPr>
                              <w:rFonts w:ascii="LM Roman 8" w:hAnsi="LM Roman 8"/>
                              <w:color w:val="0000FF"/>
                              <w:w w:val="105"/>
                              <w:sz w:val="15"/>
                            </w:rPr>
                            <w:t>10</w:t>
                          </w:r>
                        </w:hyperlink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5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0"/>
                            <w:w w:val="130"/>
                            <w:sz w:val="15"/>
                            <w:vertAlign w:val="super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03;top:2306;width:425;height:736" type="#_x0000_t202" id="docshape110" filled="false" stroked="false">
                  <v:textbox inset="0,0,0,0">
                    <w:txbxContent>
                      <w:p>
                        <w:pPr>
                          <w:spacing w:before="7"/>
                          <w:ind w:left="-1" w:right="18" w:firstLine="0"/>
                          <w:jc w:val="center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Symbol" w:hAnsi="Symbol"/>
                            <w:color w:val="AF00AF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AF00AF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3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101"/>
                          <w:ind w:left="0" w:right="68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AF00AF"/>
                            <w:spacing w:val="-10"/>
                            <w:w w:val="105"/>
                            <w:sz w:val="16"/>
                          </w:rPr>
                          <w:t></w:t>
                        </w:r>
                      </w:p>
                      <w:p>
                        <w:pPr>
                          <w:spacing w:before="71"/>
                          <w:ind w:left="26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92;top:2242;width:68;height:170" type="#_x0000_t202" id="docshape11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78;top:2306;width:674;height:760" type="#_x0000_t202" id="docshape11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18" w:firstLine="0"/>
                          <w:jc w:val="center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AF00AF"/>
                            <w:position w:val="1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AF00AF"/>
                            <w:spacing w:val="1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32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1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6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position w:val="1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83"/>
                          <w:ind w:left="187" w:right="151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AF00AF"/>
                            <w:spacing w:val="-10"/>
                            <w:w w:val="105"/>
                            <w:sz w:val="16"/>
                          </w:rPr>
                          <w:t></w:t>
                        </w:r>
                      </w:p>
                      <w:p>
                        <w:pPr>
                          <w:spacing w:before="97"/>
                          <w:ind w:left="0" w:right="45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7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position w:val="1"/>
                            <w:sz w:val="14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4823;top:1899;width:3480;height:471" type="#_x0000_t202" id="docshape11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Backwards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completeness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[</w:t>
                        </w:r>
                        <w:hyperlink w:history="true" w:anchor="_bookmark21">
                          <w:r>
                            <w:rPr>
                              <w:rFonts w:ascii="LM Roman 8" w:hAnsi="LM Roman 8"/>
                              <w:color w:val="0000FF"/>
                              <w:w w:val="110"/>
                              <w:sz w:val="15"/>
                            </w:rPr>
                            <w:t>6</w:t>
                          </w:r>
                        </w:hyperlink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,</w:t>
                        </w:r>
                        <w:hyperlink w:history="true" w:anchor="_bookmark26">
                          <w:r>
                            <w:rPr>
                              <w:rFonts w:ascii="LM Roman 8" w:hAnsi="LM Roman 8"/>
                              <w:color w:val="0000FF"/>
                              <w:w w:val="110"/>
                              <w:sz w:val="15"/>
                            </w:rPr>
                            <w:t>11</w:t>
                          </w:r>
                        </w:hyperlink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]: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7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6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7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9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10"/>
                            <w:sz w:val="15"/>
                            <w:vertAlign w:val="baseline"/>
                          </w:rPr>
                          <w:t>α</w:t>
                        </w:r>
                      </w:p>
                      <w:p>
                        <w:pPr>
                          <w:spacing w:before="80"/>
                          <w:ind w:left="0" w:right="419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72;top:2318;width:116;height:170" type="#_x0000_t202" id="docshape11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794;top:2478;width:126;height:217" type="#_x0000_t202" id="docshape11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w w:val="105"/>
                            <w:sz w:val="16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2692;top:2741;width:183;height:206" type="#_x0000_t202" id="docshape116" filled="false" stroked="false">
                  <v:textbox inset="0,0,0,0">
                    <w:txbxContent>
                      <w:p>
                        <w:pPr>
                          <w:spacing w:line="232" w:lineRule="auto"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position w:val="-3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203;top:2860;width:100;height:170" type="#_x0000_t202" id="docshape11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5735;top:2775;width:425;height:217" type="#_x0000_t202" id="docshape11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16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4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9;top:2699;width:183;height:206" type="#_x0000_t202" id="docshape119" filled="false" stroked="false">
                  <v:textbox inset="0,0,0,0">
                    <w:txbxContent>
                      <w:p>
                        <w:pPr>
                          <w:spacing w:line="232" w:lineRule="auto"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position w:val="-3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4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sz w:val="14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6674;top:2318;width:734;height:705" type="#_x0000_t202" id="docshape120" filled="false" stroked="false">
                  <v:textbox inset="0,0,0,0">
                    <w:txbxContent>
                      <w:p>
                        <w:pPr>
                          <w:spacing w:before="6"/>
                          <w:ind w:left="7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4"/>
                            <w:sz w:val="14"/>
                          </w:rPr>
                          <w:t>f(S)</w:t>
                        </w:r>
                      </w:p>
                      <w:p>
                        <w:pPr>
                          <w:spacing w:before="11"/>
                          <w:ind w:left="0" w:right="55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w w:val="105"/>
                            <w:sz w:val="16"/>
                          </w:rPr>
                          <w:t></w:t>
                        </w:r>
                      </w:p>
                      <w:p>
                        <w:pPr>
                          <w:spacing w:before="113"/>
                          <w:ind w:left="0" w:right="18" w:firstLine="0"/>
                          <w:jc w:val="center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0000"/>
                            <w:position w:val="-1"/>
                            <w:sz w:val="14"/>
                          </w:rPr>
                          <w:t>f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position w:val="1"/>
                            <w:sz w:val="14"/>
                          </w:rPr>
                          <w:t>#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FF0000"/>
                            <w:sz w:val="16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4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4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0000"/>
                            <w:spacing w:val="-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85;top:3172;width:3327;height:352" type="#_x0000_t202" id="docshape12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homomorphism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(Σ)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it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</w:rPr>
                          <w:t>preserves</w:t>
                        </w:r>
                        <w:r>
                          <w:rPr>
                            <w:rFonts w:ascii="LM Roman 8"/>
                            <w:color w:val="00004C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12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38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2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2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10"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819;top:3118;width:3543;height:352" type="#_x0000_t202" id="docshape12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homomorphism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(Σ)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10"/>
                            <w:sz w:val="15"/>
                          </w:rPr>
                          <w:t>pre-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</w:rPr>
                          <w:t>serves</w:t>
                        </w:r>
                        <w:r>
                          <w:rPr>
                            <w:rFonts w:ascii="LM Roman 8"/>
                            <w:color w:val="00004C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1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color w:val="00004C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16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660000"/>
                            <w:spacing w:val="28"/>
                            <w:w w:val="130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10"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233" w:right="1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</w:t>
      </w:r>
    </w:p>
    <w:p>
      <w:pPr>
        <w:spacing w:line="213" w:lineRule="auto" w:before="207"/>
        <w:ind w:left="221" w:right="169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upper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 </w:t>
      </w:r>
      <w:r>
        <w:rPr>
          <w:color w:val="00004C"/>
          <w:w w:val="105"/>
          <w:sz w:val="21"/>
        </w:rPr>
        <w:t>:</w:t>
      </w:r>
      <w:r>
        <w:rPr>
          <w:color w:val="00004C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P</w:t>
      </w:r>
      <w:r>
        <w:rPr>
          <w:color w:val="00004C"/>
          <w:w w:val="105"/>
          <w:sz w:val="21"/>
        </w:rPr>
        <w:t>(Σ)</w:t>
      </w:r>
      <w:r>
        <w:rPr>
          <w:color w:val="00004C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→</w:t>
      </w:r>
      <w:r>
        <w:rPr>
          <w:rFonts w:ascii="DejaVu Sans Condensed" w:hAnsi="DejaVu Sans Condensed"/>
          <w:color w:val="00004C"/>
          <w:spacing w:val="-8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P</w:t>
      </w:r>
      <w:r>
        <w:rPr>
          <w:color w:val="00004C"/>
          <w:w w:val="105"/>
          <w:sz w:val="21"/>
        </w:rPr>
        <w:t>(Σ)</w:t>
      </w:r>
      <w:r>
        <w:rPr>
          <w:color w:val="00004C"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monotone,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extensive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color w:val="00004C"/>
          <w:w w:val="105"/>
          <w:sz w:val="21"/>
        </w:rPr>
        <w:t>S</w:t>
      </w:r>
      <w:r>
        <w:rPr>
          <w:rFonts w:ascii="Georgia" w:hAnsi="Georgia"/>
          <w:i/>
          <w:color w:val="00004C"/>
          <w:spacing w:val="12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⊆</w:t>
      </w:r>
      <w:r>
        <w:rPr>
          <w:rFonts w:ascii="DejaVu Sans Condensed" w:hAnsi="DejaVu Sans Condensed"/>
          <w:color w:val="00004C"/>
          <w:spacing w:val="-9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color w:val="00004C"/>
          <w:w w:val="105"/>
          <w:sz w:val="21"/>
        </w:rPr>
        <w:t>(</w:t>
      </w:r>
      <w:r>
        <w:rPr>
          <w:rFonts w:ascii="Georgia" w:hAnsi="Georgia"/>
          <w:i/>
          <w:color w:val="00004C"/>
          <w:w w:val="105"/>
          <w:sz w:val="21"/>
        </w:rPr>
        <w:t>S</w:t>
      </w:r>
      <w:r>
        <w:rPr>
          <w:color w:val="00004C"/>
          <w:w w:val="105"/>
          <w:sz w:val="21"/>
        </w:rPr>
        <w:t>)</w:t>
      </w:r>
      <w:r>
        <w:rPr>
          <w:w w:val="105"/>
          <w:sz w:val="21"/>
        </w:rPr>
        <w:t>), and idempotent (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4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4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 </w:t>
      </w:r>
      <w:r>
        <w:rPr>
          <w:color w:val="00004C"/>
          <w:w w:val="105"/>
          <w:sz w:val="21"/>
        </w:rPr>
        <w:t>=</w:t>
      </w:r>
      <w:r>
        <w:rPr>
          <w:color w:val="00004C"/>
          <w:spacing w:val="-11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w w:val="105"/>
          <w:sz w:val="21"/>
        </w:rPr>
        <w:t>).</w:t>
      </w:r>
    </w:p>
    <w:p>
      <w:pPr>
        <w:spacing w:line="216" w:lineRule="auto" w:before="20"/>
        <w:ind w:left="221" w:right="167" w:firstLine="319"/>
        <w:jc w:val="both"/>
        <w:rPr>
          <w:sz w:val="21"/>
        </w:rPr>
      </w:pPr>
      <w:r>
        <w:rPr>
          <w:rFonts w:ascii="Georgia" w:hAnsi="Georgia"/>
          <w:i/>
          <w:color w:val="00004C"/>
          <w:sz w:val="21"/>
        </w:rPr>
        <w:t>ρ</w:t>
      </w:r>
      <w:r>
        <w:rPr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P</w:t>
      </w:r>
      <w:r>
        <w:rPr>
          <w:color w:val="00004C"/>
          <w:sz w:val="21"/>
        </w:rPr>
        <w:t>(</w:t>
      </w:r>
      <w:r>
        <w:rPr>
          <w:i/>
          <w:color w:val="00004C"/>
          <w:sz w:val="21"/>
        </w:rPr>
        <w:t>Int</w:t>
      </w:r>
      <w:r>
        <w:rPr>
          <w:i/>
          <w:color w:val="00004C"/>
          <w:spacing w:val="-19"/>
          <w:sz w:val="21"/>
        </w:rPr>
        <w:t> </w:t>
      </w:r>
      <w:r>
        <w:rPr>
          <w:color w:val="00004C"/>
          <w:sz w:val="21"/>
        </w:rPr>
        <w:t>)]</w:t>
      </w:r>
      <w:r>
        <w:rPr>
          <w:color w:val="00004C"/>
          <w:spacing w:val="-11"/>
          <w:sz w:val="21"/>
        </w:rPr>
        <w:t> </w:t>
      </w:r>
      <w:r>
        <w:rPr>
          <w:sz w:val="21"/>
        </w:rPr>
        <w:t>identifies the </w:t>
      </w:r>
      <w:r>
        <w:rPr>
          <w:i/>
          <w:sz w:val="21"/>
        </w:rPr>
        <w:t>properties </w:t>
      </w:r>
      <w:r>
        <w:rPr>
          <w:sz w:val="21"/>
        </w:rPr>
        <w:t>expressible by abstract domain </w:t>
      </w:r>
      <w:r>
        <w:rPr>
          <w:i/>
          <w:color w:val="660000"/>
          <w:sz w:val="21"/>
        </w:rPr>
        <w:t>Sign</w:t>
      </w:r>
      <w:r>
        <w:rPr>
          <w:sz w:val="21"/>
        </w:rPr>
        <w:t>, and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rFonts w:ascii="Georgia" w:hAnsi="Georgia"/>
          <w:i/>
          <w:color w:val="00004C"/>
          <w:sz w:val="21"/>
        </w:rPr>
        <w:t> </w:t>
      </w:r>
      <w:r>
        <w:rPr>
          <w:sz w:val="21"/>
        </w:rPr>
        <w:t>maps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test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property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e.g.,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rFonts w:ascii="DejaVu Sans Condensed" w:hAnsi="DejaVu Sans Condensed"/>
          <w:color w:val="00004C"/>
          <w:sz w:val="21"/>
        </w:rPr>
        <w:t>{</w:t>
      </w:r>
      <w:r>
        <w:rPr>
          <w:color w:val="00004C"/>
          <w:sz w:val="21"/>
        </w:rPr>
        <w:t>1</w:t>
      </w:r>
      <w:r>
        <w:rPr>
          <w:rFonts w:ascii="DejaVu Sans Condensed" w:hAnsi="DejaVu Sans Condensed"/>
          <w:color w:val="00004C"/>
          <w:sz w:val="21"/>
        </w:rPr>
        <w:t>}</w:t>
      </w:r>
      <w:r>
        <w:rPr>
          <w:rFonts w:ascii="DejaVu Sans Condensed" w:hAnsi="DejaVu Sans Condensed"/>
          <w:color w:val="00004C"/>
          <w:spacing w:val="-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7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{</w:t>
      </w:r>
      <w:r>
        <w:rPr>
          <w:color w:val="00004C"/>
          <w:sz w:val="21"/>
        </w:rPr>
        <w:t>1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3"/>
          <w:sz w:val="21"/>
        </w:rPr>
        <w:t> </w:t>
      </w:r>
      <w:r>
        <w:rPr>
          <w:color w:val="00004C"/>
          <w:sz w:val="21"/>
        </w:rPr>
        <w:t>2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3"/>
          <w:sz w:val="21"/>
        </w:rPr>
        <w:t> </w:t>
      </w:r>
      <w:r>
        <w:rPr>
          <w:rFonts w:ascii="DejaVu Sans Condensed" w:hAnsi="DejaVu Sans Condensed"/>
          <w:color w:val="00004C"/>
          <w:spacing w:val="17"/>
          <w:sz w:val="21"/>
        </w:rPr>
        <w:t>··</w:t>
      </w:r>
      <w:r>
        <w:rPr>
          <w:rFonts w:ascii="DejaVu Sans Condensed" w:hAnsi="DejaVu Sans Condensed"/>
          <w:color w:val="00004C"/>
          <w:spacing w:val="-15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·}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rFonts w:ascii="DejaVu Sans Condensed" w:hAnsi="DejaVu Sans Condensed"/>
          <w:color w:val="00004C"/>
          <w:sz w:val="21"/>
        </w:rPr>
        <w:t>{−</w:t>
      </w:r>
      <w:r>
        <w:rPr>
          <w:color w:val="00004C"/>
          <w:sz w:val="21"/>
        </w:rPr>
        <w:t>1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3"/>
          <w:sz w:val="21"/>
        </w:rPr>
        <w:t> </w:t>
      </w:r>
      <w:r>
        <w:rPr>
          <w:color w:val="00004C"/>
          <w:sz w:val="21"/>
        </w:rPr>
        <w:t>1</w:t>
      </w:r>
      <w:r>
        <w:rPr>
          <w:rFonts w:ascii="DejaVu Sans Condensed" w:hAnsi="DejaVu Sans Condensed"/>
          <w:color w:val="00004C"/>
          <w:sz w:val="21"/>
        </w:rPr>
        <w:t>}</w:t>
      </w:r>
      <w:r>
        <w:rPr>
          <w:rFonts w:ascii="DejaVu Sans Condensed" w:hAnsi="DejaVu Sans Condensed"/>
          <w:color w:val="00004C"/>
          <w:spacing w:val="-5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7"/>
          <w:sz w:val="21"/>
        </w:rPr>
        <w:t> </w:t>
      </w:r>
      <w:r>
        <w:rPr>
          <w:i/>
          <w:color w:val="00004C"/>
          <w:sz w:val="21"/>
        </w:rPr>
        <w:t>Int</w:t>
      </w:r>
      <w:r>
        <w:rPr>
          <w:i/>
          <w:color w:val="00004C"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etc. Note that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P</w:t>
      </w:r>
      <w:r>
        <w:rPr>
          <w:color w:val="00004C"/>
          <w:sz w:val="21"/>
        </w:rPr>
        <w:t>(</w:t>
      </w:r>
      <w:r>
        <w:rPr>
          <w:i/>
          <w:color w:val="00004C"/>
          <w:sz w:val="21"/>
        </w:rPr>
        <w:t>Int</w:t>
      </w:r>
      <w:r>
        <w:rPr>
          <w:i/>
          <w:color w:val="00004C"/>
          <w:spacing w:val="-45"/>
          <w:sz w:val="21"/>
        </w:rPr>
        <w:t> </w:t>
      </w:r>
      <w:r>
        <w:rPr>
          <w:color w:val="00004C"/>
          <w:sz w:val="21"/>
        </w:rPr>
        <w:t>)] </w:t>
      </w:r>
      <w:r>
        <w:rPr>
          <w:sz w:val="21"/>
        </w:rPr>
        <w:t>is closed under intersection (conjunction).</w:t>
      </w:r>
    </w:p>
    <w:p>
      <w:pPr>
        <w:pStyle w:val="BodyText"/>
        <w:spacing w:line="216" w:lineRule="auto" w:before="15"/>
        <w:ind w:left="221" w:right="169" w:firstLine="319"/>
      </w:pPr>
      <w:r>
        <w:rPr/>
        <w:t>From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on, we work with Galois connections of form, </w:t>
      </w:r>
      <w:r>
        <w:rPr>
          <w:color w:val="00004C"/>
        </w:rPr>
        <w:t>(</w:t>
      </w:r>
      <w:r>
        <w:rPr>
          <w:rFonts w:ascii="DejaVu Sans Condensed" w:hAnsi="DejaVu Sans Condensed" w:cs="DejaVu Sans Condensed" w:eastAsia="DejaVu Sans Condensed"/>
          <w:color w:val="00004C"/>
        </w:rPr>
        <w:t>P</w:t>
      </w:r>
      <w:r>
        <w:rPr>
          <w:color w:val="00004C"/>
        </w:rPr>
        <w:t>(Σ)</w:t>
      </w:r>
      <w:r>
        <w:rPr>
          <w:rFonts w:ascii="Georgia" w:hAnsi="Georgia" w:cs="Georgia" w:eastAsia="Georgia"/>
          <w:i/>
          <w:iCs/>
          <w:color w:val="00004C"/>
        </w:rPr>
        <w:t>,</w:t>
      </w:r>
      <w:r>
        <w:rPr>
          <w:rFonts w:ascii="Georgia" w:hAnsi="Georgia" w:cs="Georgia" w:eastAsia="Georgia"/>
          <w:i/>
          <w:iCs/>
          <w:color w:val="00004C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⊆</w:t>
      </w:r>
      <w:r>
        <w:rPr>
          <w:color w:val="00004C"/>
        </w:rPr>
        <w:t>)</w:t>
      </w:r>
      <w:r>
        <w:rPr>
          <w:rFonts w:ascii="DejaVu Sans Condensed" w:hAnsi="DejaVu Sans Condensed" w:cs="DejaVu Sans Condensed" w:eastAsia="DejaVu Sans Condensed"/>
          <w:color w:val="00004C"/>
        </w:rPr>
        <w:t>⟨</w:t>
      </w:r>
      <w:r>
        <w:rPr>
          <w:rFonts w:ascii="Georgia" w:hAnsi="Georgia" w:cs="Georgia" w:eastAsia="Georgia"/>
          <w:i/>
          <w:iCs/>
          <w:color w:val="660000"/>
        </w:rPr>
        <w:t>α</w:t>
      </w:r>
      <w:r>
        <w:rPr>
          <w:rFonts w:ascii="Georgia" w:hAnsi="Georgia" w:cs="Georgia" w:eastAsia="Georgia"/>
          <w:i/>
          <w:iCs/>
          <w:color w:val="00004C"/>
        </w:rPr>
        <w:t>,</w:t>
      </w:r>
      <w:r>
        <w:rPr>
          <w:rFonts w:ascii="Georgia" w:hAnsi="Georgia" w:cs="Georgia" w:eastAsia="Georgia"/>
          <w:i/>
          <w:iCs/>
          <w:color w:val="00004C"/>
          <w:spacing w:val="-12"/>
        </w:rPr>
        <w:t> </w:t>
      </w:r>
      <w:r>
        <w:rPr>
          <w:rFonts w:ascii="Georgia" w:hAnsi="Georgia" w:cs="Georgia" w:eastAsia="Georgia"/>
          <w:i/>
          <w:iCs/>
          <w:color w:val="4C1966"/>
        </w:rPr>
        <w:t>γ</w:t>
      </w:r>
      <w:r>
        <w:rPr>
          <w:rFonts w:ascii="DejaVu Sans Condensed" w:hAnsi="DejaVu Sans Condensed" w:cs="DejaVu Sans Condensed" w:eastAsia="DejaVu Sans Condensed"/>
          <w:color w:val="00004C"/>
        </w:rPr>
        <w:t>⟩</w:t>
      </w:r>
      <w:r>
        <w:rPr>
          <w:color w:val="00004C"/>
        </w:rPr>
        <w:t>(</w:t>
      </w:r>
      <w:r>
        <w:rPr>
          <w:rFonts w:ascii="Georgia" w:hAnsi="Georgia" w:cs="Georgia" w:eastAsia="Georgia"/>
          <w:i/>
          <w:iCs/>
          <w:color w:val="660000"/>
        </w:rPr>
        <w:t>A</w:t>
      </w:r>
      <w:r>
        <w:rPr>
          <w:rFonts w:ascii="Georgia" w:hAnsi="Georgia" w:cs="Georgia" w:eastAsia="Georgia"/>
          <w:i/>
          <w:iCs/>
          <w:color w:val="00004C"/>
        </w:rPr>
        <w:t>,</w:t>
      </w:r>
      <w:r>
        <w:rPr>
          <w:rFonts w:ascii="Georgia" w:hAnsi="Georgia" w:cs="Georgia" w:eastAsia="Georgia"/>
          <w:i/>
          <w:iCs/>
          <w:color w:val="00004C"/>
          <w:spacing w:val="27"/>
        </w:rPr>
        <w:t> </w:t>
      </w:r>
      <w:r>
        <w:rPr>
          <w:rFonts w:ascii="DejaVu Sans Condensed" w:hAnsi="DejaVu Sans Condensed" w:cs="DejaVu Sans Condensed" w:eastAsia="DejaVu Sans Condensed"/>
          <w:color w:val="660000"/>
        </w:rPr>
        <w:t>±</w:t>
      </w:r>
      <w:r>
        <w:rPr>
          <w:rFonts w:ascii="DejaVu Sans Condensed" w:hAnsi="DejaVu Sans Condensed" w:cs="DejaVu Sans Condensed" w:eastAsia="DejaVu Sans Condensed"/>
          <w:color w:val="660000"/>
          <w:spacing w:val="-15"/>
        </w:rPr>
        <w:t> </w:t>
      </w:r>
      <w:r>
        <w:rPr>
          <w:color w:val="00004C"/>
        </w:rPr>
        <w:t>)</w:t>
      </w:r>
      <w:r>
        <w:rPr/>
        <w:t>, so that </w:t>
      </w:r>
      <w:r>
        <w:rPr>
          <w:rFonts w:ascii="Georgia" w:hAnsi="Georgia" w:cs="Georgia" w:eastAsia="Georgia"/>
          <w:i/>
          <w:iCs/>
          <w:color w:val="00004C"/>
        </w:rPr>
        <w:t>ρ </w:t>
      </w:r>
      <w:r>
        <w:rPr>
          <w:color w:val="00004C"/>
        </w:rPr>
        <w:t>=</w:t>
      </w:r>
      <w:r>
        <w:rPr>
          <w:color w:val="00004C"/>
          <w:spacing w:val="-3"/>
        </w:rPr>
        <w:t> </w:t>
      </w:r>
      <w:r>
        <w:rPr>
          <w:rFonts w:ascii="Georgia" w:hAnsi="Georgia" w:cs="Georgia" w:eastAsia="Georgia"/>
          <w:i/>
          <w:iCs/>
          <w:color w:val="4C1966"/>
        </w:rPr>
        <w:t>γ </w:t>
      </w:r>
      <w:r>
        <w:rPr>
          <w:rFonts w:ascii="DejaVu Sans Condensed" w:hAnsi="DejaVu Sans Condensed" w:cs="DejaVu Sans Condensed" w:eastAsia="DejaVu Sans Condensed"/>
          <w:color w:val="00004C"/>
        </w:rPr>
        <w:t>◦</w:t>
      </w:r>
      <w:r>
        <w:rPr>
          <w:rFonts w:ascii="DejaVu Sans Condensed" w:hAnsi="DejaVu Sans Condensed" w:cs="DejaVu Sans Condensed" w:eastAsia="DejaVu Sans Condensed"/>
          <w:color w:val="00004C"/>
          <w:spacing w:val="-7"/>
        </w:rPr>
        <w:t> </w:t>
      </w:r>
      <w:r>
        <w:rPr>
          <w:rFonts w:ascii="Georgia" w:hAnsi="Georgia" w:cs="Georgia" w:eastAsia="Georgia"/>
          <w:i/>
          <w:iCs/>
          <w:color w:val="660000"/>
        </w:rPr>
        <w:t>α</w:t>
      </w:r>
      <w:r>
        <w:rPr>
          <w:rFonts w:ascii="Georgia" w:hAnsi="Georgia" w:cs="Georgia" w:eastAsia="Georgia"/>
          <w:i/>
          <w:iCs/>
          <w:color w:val="660000"/>
          <w:spacing w:val="31"/>
        </w:rPr>
        <w:t> </w:t>
      </w:r>
      <w:r>
        <w:rPr/>
        <w:t>maps sets to sets, and we assume that </w:t>
      </w:r>
      <w:r>
        <w:rPr>
          <w:rFonts w:ascii="Georgia" w:hAnsi="Georgia" w:cs="Georgia" w:eastAsia="Georgia"/>
          <w:i/>
          <w:iCs/>
          <w:color w:val="660000"/>
        </w:rPr>
        <w:t>α</w:t>
      </w:r>
      <w:r>
        <w:rPr>
          <w:rFonts w:ascii="Georgia" w:hAnsi="Georgia" w:cs="Georgia" w:eastAsia="Georgia"/>
          <w:i/>
          <w:iCs/>
          <w:color w:val="660000"/>
          <w:spacing w:val="31"/>
        </w:rPr>
        <w:t> </w:t>
      </w:r>
      <w:r>
        <w:rPr/>
        <w:t>is onto.</w:t>
      </w:r>
    </w:p>
    <w:p>
      <w:pPr>
        <w:pStyle w:val="BodyText"/>
        <w:spacing w:line="213" w:lineRule="auto" w:before="21"/>
        <w:ind w:left="221" w:right="165" w:firstLine="319"/>
      </w:pPr>
      <w:r>
        <w:rPr>
          <w:w w:val="110"/>
        </w:rPr>
        <w:t>Computation</w:t>
      </w:r>
      <w:r>
        <w:rPr>
          <w:spacing w:val="-20"/>
          <w:w w:val="110"/>
        </w:rPr>
        <w:t> </w:t>
      </w:r>
      <w:r>
        <w:rPr>
          <w:w w:val="110"/>
        </w:rPr>
        <w:t>functions,</w:t>
      </w:r>
      <w:r>
        <w:rPr>
          <w:spacing w:val="-19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11"/>
          <w:w w:val="120"/>
        </w:rPr>
        <w:t> </w:t>
      </w:r>
      <w:r>
        <w:rPr>
          <w:color w:val="00004C"/>
          <w:spacing w:val="11"/>
          <w:w w:val="110"/>
        </w:rPr>
        <w:t>:</w:t>
      </w:r>
      <w:r>
        <w:rPr>
          <w:color w:val="00004C"/>
          <w:spacing w:val="-20"/>
          <w:w w:val="110"/>
        </w:rPr>
        <w:t> </w:t>
      </w:r>
      <w:r>
        <w:rPr>
          <w:color w:val="00004C"/>
          <w:w w:val="110"/>
        </w:rPr>
        <w:t>Σ</w:t>
      </w:r>
      <w:r>
        <w:rPr>
          <w:color w:val="00004C"/>
          <w:spacing w:val="-19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→</w:t>
      </w:r>
      <w:r>
        <w:rPr>
          <w:rFonts w:ascii="DejaVu Sans Condensed" w:hAnsi="DejaVu Sans Condensed"/>
          <w:color w:val="00004C"/>
          <w:spacing w:val="-7"/>
          <w:w w:val="110"/>
        </w:rPr>
        <w:t> </w:t>
      </w:r>
      <w:r>
        <w:rPr>
          <w:color w:val="00004C"/>
          <w:w w:val="110"/>
        </w:rPr>
        <w:t>Σ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i/>
          <w:w w:val="110"/>
        </w:rPr>
        <w:t>soundly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approximated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21"/>
          <w:w w:val="110"/>
        </w:rPr>
        <w:t>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40"/>
          <w:w w:val="120"/>
          <w:vertAlign w:val="baseline"/>
        </w:rPr>
        <w:t> </w:t>
      </w:r>
      <w:r>
        <w:rPr>
          <w:color w:val="00004C"/>
          <w:w w:val="110"/>
          <w:vertAlign w:val="baseline"/>
        </w:rPr>
        <w:t>:</w:t>
      </w:r>
      <w:r>
        <w:rPr>
          <w:color w:val="00004C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660000"/>
          <w:w w:val="110"/>
          <w:vertAlign w:val="baseline"/>
        </w:rPr>
        <w:t>A</w:t>
      </w:r>
      <w:r>
        <w:rPr>
          <w:rFonts w:ascii="Georgia" w:hAnsi="Georgia"/>
          <w:i/>
          <w:color w:val="660000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→</w:t>
      </w:r>
      <w:r>
        <w:rPr>
          <w:rFonts w:ascii="DejaVu Sans Condensed" w:hAnsi="DejaVu Sans Condensed"/>
          <w:color w:val="00004C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660000"/>
          <w:w w:val="110"/>
          <w:vertAlign w:val="baseline"/>
        </w:rPr>
        <w:t>A</w:t>
      </w:r>
      <w:r>
        <w:rPr>
          <w:rFonts w:ascii="Georgia" w:hAnsi="Georgia"/>
          <w:i/>
          <w:color w:val="660000"/>
          <w:w w:val="110"/>
          <w:vertAlign w:val="baseline"/>
        </w:rPr>
        <w:t> </w:t>
      </w:r>
      <w:r>
        <w:rPr>
          <w:vertAlign w:val="baseline"/>
        </w:rPr>
        <w:t>iff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color w:val="00004C"/>
          <w:vertAlign w:val="baseline"/>
        </w:rPr>
        <w:t>])</w:t>
      </w:r>
      <w:r>
        <w:rPr>
          <w:color w:val="00004C"/>
          <w:spacing w:val="-17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±</w:t>
      </w:r>
      <w:r>
        <w:rPr>
          <w:rFonts w:ascii="DejaVu Sans Condensed" w:hAnsi="DejaVu Sans Condensed"/>
          <w:color w:val="660000"/>
          <w:spacing w:val="-15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vertAlign w:val="baseline"/>
        </w:rPr>
        <w:t>f</w:t>
      </w:r>
      <w:r>
        <w:rPr>
          <w:rFonts w:ascii="Georgia" w:hAnsi="Georgia"/>
          <w:i/>
          <w:color w:val="660000"/>
          <w:spacing w:val="51"/>
          <w:vertAlign w:val="superscript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color w:val="00004C"/>
          <w:vertAlign w:val="baseline"/>
        </w:rPr>
        <w:t>))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rFonts w:ascii="Georgia" w:hAnsi="Georgia"/>
          <w:i/>
          <w:color w:val="00004C"/>
          <w:spacing w:val="3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1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P</w:t>
      </w:r>
      <w:r>
        <w:rPr>
          <w:color w:val="00004C"/>
          <w:vertAlign w:val="baseline"/>
        </w:rPr>
        <w:t>(Σ)</w:t>
      </w:r>
      <w:r>
        <w:rPr>
          <w:color w:val="00004C"/>
          <w:spacing w:val="19"/>
          <w:vertAlign w:val="baseline"/>
        </w:rPr>
        <w:t> </w:t>
      </w:r>
      <w:r>
        <w:rPr>
          <w:vertAlign w:val="baseline"/>
        </w:rPr>
        <w:t>(equivalently,</w:t>
      </w:r>
      <w:r>
        <w:rPr>
          <w:spacing w:val="25"/>
          <w:vertAlign w:val="baseline"/>
        </w:rPr>
        <w:t> </w:t>
      </w:r>
      <w:r>
        <w:rPr>
          <w:vertAlign w:val="baseline"/>
        </w:rPr>
        <w:t>iff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a</w:t>
      </w:r>
      <w:r>
        <w:rPr>
          <w:color w:val="00004C"/>
          <w:vertAlign w:val="baseline"/>
        </w:rPr>
        <w:t>)] </w:t>
      </w:r>
      <w:r>
        <w:rPr>
          <w:rFonts w:ascii="DejaVu Sans Condensed" w:hAnsi="DejaVu Sans Condensed"/>
          <w:color w:val="00004C"/>
          <w:vertAlign w:val="baseline"/>
        </w:rPr>
        <w:t>⊆</w:t>
      </w:r>
      <w:r>
        <w:rPr>
          <w:rFonts w:ascii="DejaVu Sans Condensed" w:hAnsi="DejaVu Sans Condensed"/>
          <w:color w:val="00004C"/>
          <w:spacing w:val="12"/>
          <w:vertAlign w:val="baseline"/>
        </w:rPr>
        <w:t> </w:t>
      </w:r>
      <w:r>
        <w:rPr>
          <w:rFonts w:ascii="Georgia" w:hAnsi="Georgia"/>
          <w:i/>
          <w:color w:val="4C1966"/>
          <w:spacing w:val="12"/>
          <w:vertAlign w:val="baseline"/>
        </w:rPr>
        <w:t>γ</w:t>
      </w:r>
      <w:r>
        <w:rPr>
          <w:color w:val="00004C"/>
          <w:spacing w:val="12"/>
          <w:vertAlign w:val="baseline"/>
        </w:rPr>
        <w:t>(</w:t>
      </w:r>
      <w:r>
        <w:rPr>
          <w:rFonts w:ascii="Georgia" w:hAnsi="Georgia"/>
          <w:i/>
          <w:color w:val="660000"/>
          <w:spacing w:val="12"/>
          <w:vertAlign w:val="baseline"/>
        </w:rPr>
        <w:t>f</w:t>
      </w:r>
      <w:r>
        <w:rPr>
          <w:rFonts w:ascii="Georgia" w:hAnsi="Georgia"/>
          <w:i/>
          <w:color w:val="660000"/>
          <w:spacing w:val="53"/>
          <w:vertAlign w:val="superscript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a</w:t>
      </w:r>
      <w:r>
        <w:rPr>
          <w:color w:val="00004C"/>
          <w:vertAlign w:val="baseline"/>
        </w:rPr>
        <w:t>))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color w:val="660000"/>
          <w:w w:val="110"/>
          <w:vertAlign w:val="baseline"/>
        </w:rPr>
        <w:t>a</w:t>
      </w:r>
      <w:r>
        <w:rPr>
          <w:rFonts w:ascii="Georgia" w:hAnsi="Georgia"/>
          <w:i/>
          <w:color w:val="66000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660000"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spacing w:val="11"/>
          <w:w w:val="110"/>
          <w:vertAlign w:val="baseline"/>
        </w:rPr>
        <w:t>[</w:t>
      </w:r>
      <w:r>
        <w:rPr>
          <w:rFonts w:ascii="Georgia" w:hAnsi="Georgia"/>
          <w:i/>
          <w:color w:val="00004C"/>
          <w:spacing w:val="11"/>
          <w:w w:val="110"/>
          <w:vertAlign w:val="baseline"/>
        </w:rPr>
        <w:t>S</w:t>
      </w:r>
      <w:r>
        <w:rPr>
          <w:color w:val="00004C"/>
          <w:spacing w:val="11"/>
          <w:w w:val="110"/>
          <w:vertAlign w:val="baseline"/>
        </w:rPr>
        <w:t>]</w:t>
      </w:r>
      <w:r>
        <w:rPr>
          <w:color w:val="00004C"/>
          <w:spacing w:val="-19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=</w:t>
      </w:r>
      <w:r>
        <w:rPr>
          <w:color w:val="00004C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{</w:t>
      </w:r>
      <w:r>
        <w:rPr>
          <w:rFonts w:ascii="Georgia" w:hAnsi="Georgia"/>
          <w:i/>
          <w:color w:val="00004C"/>
          <w:w w:val="110"/>
          <w:vertAlign w:val="baseline"/>
        </w:rPr>
        <w:t>f</w:t>
      </w:r>
      <w:r>
        <w:rPr>
          <w:rFonts w:ascii="Georgia" w:hAnsi="Georgia"/>
          <w:i/>
          <w:color w:val="00004C"/>
          <w:spacing w:val="-14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(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color w:val="00004C"/>
          <w:w w:val="110"/>
          <w:vertAlign w:val="baseline"/>
        </w:rPr>
        <w:t>)</w:t>
      </w:r>
      <w:r>
        <w:rPr>
          <w:color w:val="00004C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|</w:t>
      </w:r>
      <w:r>
        <w:rPr>
          <w:rFonts w:ascii="DejaVu Sans Condensed" w:hAnsi="DejaVu Sans Condensed"/>
          <w:color w:val="00004C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rFonts w:ascii="Georgia" w:hAnsi="Georgia"/>
          <w:i/>
          <w:color w:val="00004C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rFonts w:ascii="DejaVu Sans Condensed" w:hAnsi="DejaVu Sans Condensed"/>
          <w:color w:val="00004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usual.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0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applies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functions from Figure 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interpret a program that computes upon </w:t>
      </w:r>
      <w:r>
        <w:rPr>
          <w:i/>
          <w:color w:val="00004C"/>
          <w:vertAlign w:val="baseline"/>
        </w:rPr>
        <w:t>Int </w:t>
      </w:r>
      <w:r>
        <w:rPr>
          <w:vertAlign w:val="baseline"/>
        </w:rPr>
        <w:t>so that it soundly computes upon </w:t>
      </w:r>
      <w:r>
        <w:rPr>
          <w:i/>
          <w:color w:val="660000"/>
          <w:vertAlign w:val="baseline"/>
        </w:rPr>
        <w:t>Sign</w:t>
      </w:r>
      <w:r>
        <w:rPr>
          <w:vertAlign w:val="baseline"/>
        </w:rPr>
        <w:t>, which represents the data-test sets of interest.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81" w:firstLine="319"/>
      </w:pPr>
      <w:r>
        <w:rPr>
          <w:w w:val="105"/>
        </w:rPr>
        <w:t>Recall that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color w:val="00004C"/>
          <w:w w:val="105"/>
        </w:rPr>
        <w:t>[</w:t>
      </w:r>
      <w:r>
        <w:rPr>
          <w:rFonts w:ascii="DejaVu Sans Condensed" w:hAnsi="DejaVu Sans Condensed"/>
          <w:color w:val="00004C"/>
          <w:w w:val="105"/>
        </w:rPr>
        <w:t>P</w:t>
      </w:r>
      <w:r>
        <w:rPr>
          <w:color w:val="00004C"/>
          <w:w w:val="105"/>
        </w:rPr>
        <w:t>(Σ)]</w:t>
      </w:r>
      <w:r>
        <w:rPr>
          <w:color w:val="00004C"/>
          <w:spacing w:val="19"/>
          <w:w w:val="105"/>
        </w:rPr>
        <w:t> </w:t>
      </w:r>
      <w:r>
        <w:rPr>
          <w:color w:val="00004C"/>
          <w:w w:val="105"/>
        </w:rPr>
        <w:t>=</w:t>
      </w:r>
      <w:r>
        <w:rPr>
          <w:color w:val="00004C"/>
          <w:w w:val="105"/>
        </w:rPr>
        <w:t> </w:t>
      </w:r>
      <w:r>
        <w:rPr>
          <w:rFonts w:ascii="Georgia" w:hAnsi="Georgia"/>
          <w:i/>
          <w:color w:val="4C1966"/>
          <w:w w:val="105"/>
        </w:rPr>
        <w:t>γ</w:t>
      </w:r>
      <w:r>
        <w:rPr>
          <w:color w:val="00004C"/>
          <w:w w:val="105"/>
        </w:rPr>
        <w:t>[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color w:val="00004C"/>
          <w:w w:val="105"/>
        </w:rPr>
        <w:t>] </w:t>
      </w:r>
      <w:r>
        <w:rPr>
          <w:w w:val="105"/>
        </w:rPr>
        <w:t>identifies the properties expressed by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color w:val="660000"/>
          <w:w w:val="105"/>
        </w:rPr>
        <w:t>α</w:t>
      </w:r>
      <w:r>
        <w:rPr>
          <w:rFonts w:ascii="Georgia" w:hAnsi="Georgia"/>
          <w:i/>
          <w:color w:val="660000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onto,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treat</w:t>
      </w:r>
      <w:r>
        <w:rPr>
          <w:spacing w:val="24"/>
          <w:w w:val="105"/>
        </w:rPr>
        <w:t>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80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:</w:t>
      </w:r>
      <w:r>
        <w:rPr>
          <w:color w:val="00004C"/>
          <w:spacing w:val="37"/>
          <w:w w:val="105"/>
          <w:vertAlign w:val="baseline"/>
        </w:rPr>
        <w:t> </w:t>
      </w:r>
      <w:r>
        <w:rPr>
          <w:rFonts w:ascii="Georgia" w:hAnsi="Georgia"/>
          <w:i/>
          <w:color w:val="660000"/>
          <w:w w:val="105"/>
          <w:vertAlign w:val="baseline"/>
        </w:rPr>
        <w:t>A</w:t>
      </w:r>
      <w:r>
        <w:rPr>
          <w:rFonts w:ascii="Georgia" w:hAnsi="Georgia"/>
          <w:i/>
          <w:color w:val="66000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→</w:t>
      </w:r>
      <w:r>
        <w:rPr>
          <w:rFonts w:ascii="DejaVu Sans Condensed" w:hAnsi="DejaVu Sans Condensed"/>
          <w:color w:val="00004C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660000"/>
          <w:w w:val="105"/>
          <w:vertAlign w:val="baseline"/>
        </w:rPr>
        <w:t>A</w:t>
      </w:r>
      <w:r>
        <w:rPr>
          <w:rFonts w:ascii="Georgia" w:hAnsi="Georgia"/>
          <w:i/>
          <w:color w:val="66000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80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:</w:t>
      </w:r>
      <w:r>
        <w:rPr>
          <w:color w:val="00004C"/>
          <w:spacing w:val="37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ρ</w:t>
      </w:r>
      <w:r>
        <w:rPr>
          <w:color w:val="00004C"/>
          <w:w w:val="105"/>
          <w:vertAlign w:val="baseline"/>
        </w:rPr>
        <w:t>[</w:t>
      </w:r>
      <w:r>
        <w:rPr>
          <w:rFonts w:ascii="DejaVu Sans Condensed" w:hAnsi="DejaVu Sans Condensed"/>
          <w:color w:val="00004C"/>
          <w:w w:val="105"/>
          <w:vertAlign w:val="baseline"/>
        </w:rPr>
        <w:t>P</w:t>
      </w:r>
      <w:r>
        <w:rPr>
          <w:color w:val="00004C"/>
          <w:w w:val="105"/>
          <w:vertAlign w:val="baseline"/>
        </w:rPr>
        <w:t>(Σ)]</w:t>
      </w:r>
      <w:r>
        <w:rPr>
          <w:color w:val="00004C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→</w:t>
      </w:r>
      <w:r>
        <w:rPr>
          <w:rFonts w:ascii="DejaVu Sans Condensed" w:hAnsi="DejaVu Sans Condensed"/>
          <w:color w:val="00004C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ρ</w:t>
      </w:r>
      <w:r>
        <w:rPr>
          <w:color w:val="00004C"/>
          <w:w w:val="105"/>
          <w:vertAlign w:val="baseline"/>
        </w:rPr>
        <w:t>[</w:t>
      </w:r>
      <w:r>
        <w:rPr>
          <w:rFonts w:ascii="DejaVu Sans Condensed" w:hAnsi="DejaVu Sans Condensed"/>
          <w:color w:val="00004C"/>
          <w:w w:val="105"/>
          <w:vertAlign w:val="baseline"/>
        </w:rPr>
        <w:t>P</w:t>
      </w:r>
      <w:r>
        <w:rPr>
          <w:color w:val="00004C"/>
          <w:w w:val="105"/>
          <w:vertAlign w:val="baseline"/>
        </w:rPr>
        <w:t>(Σ)]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example, </w:t>
      </w:r>
      <w:r>
        <w:rPr>
          <w:rFonts w:ascii="Georgia" w:hAnsi="Georgia"/>
          <w:i/>
          <w:color w:val="660000"/>
          <w:w w:val="105"/>
          <w:vertAlign w:val="baseline"/>
        </w:rPr>
        <w:t>succ</w:t>
      </w:r>
      <w:r>
        <w:rPr>
          <w:rFonts w:ascii="Georgia" w:hAnsi="Georgia"/>
          <w:i/>
          <w:color w:val="660000"/>
          <w:spacing w:val="40"/>
          <w:w w:val="105"/>
          <w:vertAlign w:val="superscript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{</w:t>
      </w:r>
      <w:r>
        <w:rPr>
          <w:color w:val="00004C"/>
          <w:w w:val="105"/>
          <w:vertAlign w:val="baseline"/>
        </w:rPr>
        <w:t>0</w:t>
      </w:r>
      <w:r>
        <w:rPr>
          <w:rFonts w:ascii="DejaVu Sans Condensed" w:hAnsi="DejaVu Sans Condensed"/>
          <w:color w:val="00004C"/>
          <w:w w:val="105"/>
          <w:vertAlign w:val="baseline"/>
        </w:rPr>
        <w:t>} </w:t>
      </w:r>
      <w:r>
        <w:rPr>
          <w:color w:val="00004C"/>
          <w:w w:val="105"/>
          <w:vertAlign w:val="baseline"/>
        </w:rPr>
        <w:t>=</w:t>
      </w:r>
      <w:r>
        <w:rPr>
          <w:color w:val="00004C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{</w:t>
      </w:r>
      <w:r>
        <w:rPr>
          <w:color w:val="00004C"/>
          <w:w w:val="105"/>
          <w:vertAlign w:val="baseline"/>
        </w:rPr>
        <w:t>1</w:t>
      </w:r>
      <w:r>
        <w:rPr>
          <w:rFonts w:ascii="Georgia" w:hAnsi="Georgia"/>
          <w:i/>
          <w:color w:val="00004C"/>
          <w:w w:val="105"/>
          <w:vertAlign w:val="baseline"/>
        </w:rPr>
        <w:t>,</w:t>
      </w:r>
      <w:r>
        <w:rPr>
          <w:rFonts w:ascii="Georgia" w:hAnsi="Georgia"/>
          <w:i/>
          <w:color w:val="00004C"/>
          <w:spacing w:val="-18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2</w:t>
      </w:r>
      <w:r>
        <w:rPr>
          <w:rFonts w:ascii="Georgia" w:hAnsi="Georgia"/>
          <w:i/>
          <w:color w:val="00004C"/>
          <w:w w:val="105"/>
          <w:vertAlign w:val="baseline"/>
        </w:rPr>
        <w:t>,</w:t>
      </w:r>
      <w:r>
        <w:rPr>
          <w:rFonts w:ascii="Georgia" w:hAnsi="Georgia"/>
          <w:i/>
          <w:color w:val="00004C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color w:val="00004C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·}</w:t>
      </w:r>
      <w:r>
        <w:rPr>
          <w:w w:val="105"/>
          <w:vertAlign w:val="baseline"/>
        </w:rPr>
        <w:t>.</w:t>
      </w:r>
    </w:p>
    <w:p>
      <w:pPr>
        <w:spacing w:line="213" w:lineRule="auto" w:before="126"/>
        <w:ind w:left="107" w:right="28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For all </w:t>
      </w:r>
      <w:r>
        <w:rPr>
          <w:rFonts w:ascii="Georgia" w:hAnsi="Georgia"/>
          <w:i/>
          <w:color w:val="00004C"/>
          <w:w w:val="110"/>
          <w:sz w:val="21"/>
        </w:rPr>
        <w:t>φ</w:t>
      </w:r>
      <w:r>
        <w:rPr>
          <w:rFonts w:ascii="Georgia" w:hAnsi="Georgia"/>
          <w:i/>
          <w:color w:val="00004C"/>
          <w:spacing w:val="25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∈</w:t>
      </w:r>
      <w:r>
        <w:rPr>
          <w:rFonts w:ascii="DejaVu Sans Condensed" w:hAnsi="DejaVu Sans Condensed"/>
          <w:color w:val="00004C"/>
          <w:spacing w:val="13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ρ</w:t>
      </w:r>
      <w:r>
        <w:rPr>
          <w:color w:val="00004C"/>
          <w:w w:val="110"/>
          <w:sz w:val="21"/>
        </w:rPr>
        <w:t>[</w:t>
      </w:r>
      <w:r>
        <w:rPr>
          <w:rFonts w:ascii="DejaVu Sans Condensed" w:hAnsi="DejaVu Sans Condensed"/>
          <w:color w:val="00004C"/>
          <w:w w:val="110"/>
          <w:sz w:val="21"/>
        </w:rPr>
        <w:t>P</w:t>
      </w:r>
      <w:r>
        <w:rPr>
          <w:color w:val="00004C"/>
          <w:w w:val="110"/>
          <w:sz w:val="21"/>
        </w:rPr>
        <w:t>(Σ)]</w:t>
      </w:r>
      <w:r>
        <w:rPr>
          <w:i/>
          <w:w w:val="110"/>
          <w:sz w:val="21"/>
        </w:rPr>
        <w:t>, </w:t>
      </w:r>
      <w:r>
        <w:rPr>
          <w:rFonts w:ascii="Georgia" w:hAnsi="Georgia"/>
          <w:i/>
          <w:color w:val="660000"/>
          <w:spacing w:val="24"/>
          <w:w w:val="120"/>
          <w:sz w:val="21"/>
        </w:rPr>
        <w:t>f</w:t>
      </w:r>
      <w:r>
        <w:rPr>
          <w:rFonts w:ascii="Georgia" w:hAnsi="Georgia"/>
          <w:i/>
          <w:color w:val="660000"/>
          <w:spacing w:val="80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: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P</w:t>
      </w:r>
      <w:r>
        <w:rPr>
          <w:color w:val="00004C"/>
          <w:w w:val="110"/>
          <w:sz w:val="21"/>
          <w:vertAlign w:val="baseline"/>
        </w:rPr>
        <w:t>(Σ)]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P</w:t>
      </w:r>
      <w:r>
        <w:rPr>
          <w:color w:val="00004C"/>
          <w:w w:val="110"/>
          <w:sz w:val="21"/>
          <w:vertAlign w:val="baseline"/>
        </w:rPr>
        <w:t>(Σ)]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sound for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40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: Σ</w:t>
      </w:r>
      <w:r>
        <w:rPr>
          <w:color w:val="00004C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→ </w:t>
      </w:r>
      <w:r>
        <w:rPr>
          <w:color w:val="00004C"/>
          <w:w w:val="110"/>
          <w:sz w:val="21"/>
          <w:vertAlign w:val="baseline"/>
        </w:rPr>
        <w:t>Σ </w:t>
      </w:r>
      <w:r>
        <w:rPr>
          <w:i/>
          <w:w w:val="110"/>
          <w:sz w:val="21"/>
          <w:vertAlign w:val="baseline"/>
        </w:rPr>
        <w:t>iff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4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φ</w:t>
      </w:r>
      <w:r>
        <w:rPr>
          <w:color w:val="00004C"/>
          <w:w w:val="110"/>
          <w:sz w:val="21"/>
          <w:vertAlign w:val="baseline"/>
        </w:rPr>
        <w:t>)</w:t>
      </w:r>
      <w:r>
        <w:rPr>
          <w:color w:val="00004C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⊆ 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superscript"/>
        </w:rPr>
        <w:t> </w:t>
      </w:r>
      <w:r>
        <w:rPr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φ</w:t>
      </w:r>
      <w:r>
        <w:rPr>
          <w:color w:val="00004C"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left="107" w:right="280" w:firstLine="319"/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dual</w:t>
      </w:r>
      <w:r>
        <w:rPr>
          <w:spacing w:val="-3"/>
          <w:w w:val="105"/>
        </w:rPr>
        <w:t> </w:t>
      </w:r>
      <w:r>
        <w:rPr>
          <w:w w:val="105"/>
        </w:rPr>
        <w:t>notion,</w:t>
      </w:r>
      <w:r>
        <w:rPr>
          <w:w w:val="105"/>
        </w:rPr>
        <w:t> </w:t>
      </w:r>
      <w:r>
        <w:rPr>
          <w:i/>
          <w:w w:val="105"/>
        </w:rPr>
        <w:t>underapproximating soundness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6"/>
          <w:w w:val="120"/>
        </w:rPr>
        <w:t> </w:t>
      </w:r>
      <w:r>
        <w:rPr>
          <w:color w:val="00004C"/>
          <w:w w:val="105"/>
        </w:rPr>
        <w:t>(</w:t>
      </w:r>
      <w:r>
        <w:rPr>
          <w:rFonts w:ascii="Georgia" w:hAnsi="Georgia"/>
          <w:i/>
          <w:color w:val="00004C"/>
          <w:w w:val="105"/>
        </w:rPr>
        <w:t>φ</w:t>
      </w:r>
      <w:r>
        <w:rPr>
          <w:color w:val="00004C"/>
          <w:w w:val="105"/>
        </w:rPr>
        <w:t>)</w:t>
      </w:r>
      <w:r>
        <w:rPr>
          <w:color w:val="00004C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⊇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13"/>
          <w:w w:val="120"/>
          <w:vertAlign w:val="superscript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00004C"/>
          <w:w w:val="105"/>
          <w:vertAlign w:val="baseline"/>
        </w:rPr>
        <w:t>φ</w:t>
      </w:r>
      <w:r>
        <w:rPr>
          <w:color w:val="00004C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ι</w:t>
      </w:r>
      <w:r>
        <w:rPr>
          <w:rFonts w:ascii="Georgia" w:hAnsi="Georgia"/>
          <w:i/>
          <w:color w:val="00004C"/>
          <w:spacing w:val="-2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:</w:t>
      </w:r>
      <w:r>
        <w:rPr>
          <w:color w:val="00004C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P</w:t>
      </w:r>
      <w:r>
        <w:rPr>
          <w:color w:val="00004C"/>
          <w:w w:val="105"/>
          <w:vertAlign w:val="baseline"/>
        </w:rPr>
        <w:t>(Σ)</w:t>
      </w:r>
      <w:r>
        <w:rPr>
          <w:color w:val="00004C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→</w:t>
      </w:r>
      <w:r>
        <w:rPr>
          <w:rFonts w:ascii="DejaVu Sans Condensed" w:hAnsi="DejaVu Sans Condensed"/>
          <w:color w:val="00004C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P</w:t>
      </w:r>
      <w:r>
        <w:rPr>
          <w:color w:val="00004C"/>
          <w:w w:val="105"/>
          <w:vertAlign w:val="baseline"/>
        </w:rPr>
        <w:t>(Σ)</w:t>
      </w:r>
      <w:r>
        <w:rPr>
          <w:w w:val="105"/>
          <w:vertAlign w:val="baseline"/>
        </w:rPr>
        <w:t>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 for later in the paper.</w:t>
      </w:r>
    </w:p>
    <w:p>
      <w:pPr>
        <w:pStyle w:val="BodyText"/>
        <w:spacing w:line="232" w:lineRule="auto"/>
        <w:ind w:left="107" w:right="2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4204934</wp:posOffset>
                </wp:positionH>
                <wp:positionV relativeFrom="paragraph">
                  <wp:posOffset>110701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97168pt;margin-top:8.716654pt;width:4.150pt;height:7.75pt;mso-position-horizontal-relative:page;mso-position-vertical-relative:paragraph;z-index:-16654848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2169746</wp:posOffset>
                </wp:positionH>
                <wp:positionV relativeFrom="paragraph">
                  <wp:posOffset>294253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6161pt;margin-top:23.169542pt;width:4.150pt;height:7.75pt;mso-position-horizontal-relative:page;mso-position-vertical-relative:paragraph;z-index:-1665433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most</w:t>
      </w:r>
      <w:r>
        <w:rPr>
          <w:spacing w:val="-19"/>
          <w:w w:val="110"/>
        </w:rPr>
        <w:t> </w:t>
      </w:r>
      <w:r>
        <w:rPr>
          <w:w w:val="110"/>
        </w:rPr>
        <w:t>precise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strongest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19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40"/>
          <w:w w:val="120"/>
          <w:vertAlign w:val="baseline"/>
        </w:rPr>
        <w:t> </w:t>
      </w:r>
      <w:r>
        <w:rPr>
          <w:color w:val="00004C"/>
          <w:w w:val="110"/>
          <w:vertAlign w:val="baseline"/>
        </w:rPr>
        <w:t>=</w:t>
      </w:r>
      <w:r>
        <w:rPr>
          <w:color w:val="00004C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660000"/>
          <w:w w:val="110"/>
          <w:vertAlign w:val="baseline"/>
        </w:rPr>
        <w:t>α</w:t>
      </w:r>
      <w:r>
        <w:rPr>
          <w:rFonts w:ascii="Georgia" w:hAnsi="Georgia"/>
          <w:i/>
          <w:color w:val="66000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◦</w:t>
      </w:r>
      <w:r>
        <w:rPr>
          <w:rFonts w:ascii="DejaVu Sans Condensed" w:hAnsi="DejaVu Sans Condensed"/>
          <w:color w:val="00004C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4"/>
          <w:w w:val="12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◦</w:t>
      </w:r>
      <w:r>
        <w:rPr>
          <w:rFonts w:ascii="DejaVu Sans Condensed" w:hAnsi="DejaVu Sans Condensed"/>
          <w:color w:val="00004C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4C1966"/>
          <w:w w:val="110"/>
          <w:vertAlign w:val="baseline"/>
        </w:rPr>
        <w:t>γ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strongest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color w:val="660000"/>
          <w:w w:val="110"/>
          <w:vertAlign w:val="baseline"/>
        </w:rPr>
        <w:t>±</w:t>
      </w:r>
      <w:r>
        <w:rPr>
          <w:rFonts w:ascii="DejaVu Sans Condensed" w:hAnsi="DejaVu Sans Condensed"/>
          <w:color w:val="660000"/>
          <w:spacing w:val="-31"/>
          <w:w w:val="110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62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62"/>
          <w:w w:val="12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sound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181" w:lineRule="exact" w:before="15"/>
        <w:ind w:left="427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color w:val="660000"/>
          <w:spacing w:val="24"/>
          <w:w w:val="120"/>
          <w:sz w:val="21"/>
        </w:rPr>
        <w:t>f</w:t>
      </w:r>
      <w:r>
        <w:rPr>
          <w:rFonts w:ascii="Georgia" w:hAnsi="Georgia"/>
          <w:i/>
          <w:color w:val="660000"/>
          <w:spacing w:val="30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:</w:t>
      </w:r>
      <w:r>
        <w:rPr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P</w:t>
      </w:r>
      <w:r>
        <w:rPr>
          <w:color w:val="00004C"/>
          <w:w w:val="110"/>
          <w:sz w:val="21"/>
          <w:vertAlign w:val="baseline"/>
        </w:rPr>
        <w:t>(Σ)]</w:t>
      </w:r>
      <w:r>
        <w:rPr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P</w:t>
      </w:r>
      <w:r>
        <w:rPr>
          <w:color w:val="00004C"/>
          <w:w w:val="110"/>
          <w:sz w:val="21"/>
          <w:vertAlign w:val="baseline"/>
        </w:rPr>
        <w:t>(Σ)]</w:t>
      </w:r>
      <w:r>
        <w:rPr>
          <w:color w:val="00004C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rFonts w:ascii="Georgia" w:hAnsi="Georgia"/>
          <w:i/>
          <w:color w:val="00004C"/>
          <w:spacing w:val="-4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4C1966"/>
          <w:w w:val="110"/>
          <w:sz w:val="21"/>
          <w:vertAlign w:val="baseline"/>
        </w:rPr>
        <w:t>γ</w:t>
      </w:r>
      <w:r>
        <w:rPr>
          <w:rFonts w:ascii="Georgia" w:hAnsi="Georgia"/>
          <w:i/>
          <w:color w:val="4C1966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66000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660000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660000"/>
          <w:spacing w:val="49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ρ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tabs>
          <w:tab w:pos="6456" w:val="left" w:leader="none"/>
        </w:tabs>
        <w:spacing w:line="125" w:lineRule="exact" w:before="0"/>
        <w:ind w:left="1911" w:right="0" w:firstLine="0"/>
        <w:jc w:val="left"/>
        <w:rPr>
          <w:rFonts w:ascii="LM Roman 8"/>
          <w:sz w:val="15"/>
        </w:rPr>
      </w:pPr>
      <w:r>
        <w:rPr>
          <w:rFonts w:ascii="LM Roman 8"/>
          <w:color w:val="660000"/>
          <w:spacing w:val="-10"/>
          <w:w w:val="105"/>
          <w:sz w:val="15"/>
        </w:rPr>
        <w:t>0</w:t>
      </w:r>
      <w:r>
        <w:rPr>
          <w:rFonts w:ascii="LM Roman 8"/>
          <w:color w:val="660000"/>
          <w:sz w:val="15"/>
        </w:rPr>
        <w:tab/>
      </w:r>
      <w:r>
        <w:rPr>
          <w:rFonts w:ascii="LM Roman 8"/>
          <w:color w:val="660000"/>
          <w:spacing w:val="-10"/>
          <w:w w:val="105"/>
          <w:sz w:val="15"/>
        </w:rPr>
        <w:t>0</w:t>
      </w:r>
    </w:p>
    <w:p>
      <w:pPr>
        <w:pStyle w:val="BodyText"/>
        <w:spacing w:line="282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4065854</wp:posOffset>
                </wp:positionH>
                <wp:positionV relativeFrom="paragraph">
                  <wp:posOffset>105408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45996pt;margin-top:8.299891pt;width:4.150pt;height:7.75pt;mso-position-horizontal-relative:page;mso-position-vertical-relative:paragraph;z-index:-16653824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  <w:color w:val="660000"/>
        </w:rPr>
        <w:t>Sign</w:t>
      </w:r>
      <w:r>
        <w:rPr>
          <w:i/>
          <w:color w:val="660000"/>
          <w:spacing w:val="25"/>
        </w:rPr>
        <w:t> </w:t>
      </w:r>
      <w:r>
        <w:rPr/>
        <w:t>domain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closure</w:t>
      </w:r>
      <w:r>
        <w:rPr>
          <w:spacing w:val="17"/>
        </w:rPr>
        <w:t> </w:t>
      </w:r>
      <w:r>
        <w:rPr/>
        <w:t>map,</w:t>
      </w:r>
      <w:r>
        <w:rPr>
          <w:spacing w:val="16"/>
        </w:rPr>
        <w:t> </w:t>
      </w:r>
      <w:r>
        <w:rPr>
          <w:rFonts w:ascii="Georgia" w:hAnsi="Georgia"/>
          <w:i/>
          <w:color w:val="00004C"/>
        </w:rPr>
        <w:t>ρ</w:t>
      </w:r>
      <w:r>
        <w:rPr/>
        <w:t>,</w:t>
      </w:r>
      <w:r>
        <w:rPr>
          <w:spacing w:val="19"/>
        </w:rPr>
        <w:t> </w:t>
      </w:r>
      <w:r>
        <w:rPr>
          <w:rFonts w:ascii="Georgia" w:hAnsi="Georgia"/>
          <w:i/>
          <w:color w:val="660000"/>
        </w:rPr>
        <w:t>succ</w:t>
      </w:r>
      <w:r>
        <w:rPr>
          <w:rFonts w:ascii="Georgia" w:hAnsi="Georgia"/>
          <w:i/>
          <w:color w:val="660000"/>
          <w:spacing w:val="3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{</w:t>
      </w:r>
      <w:r>
        <w:rPr>
          <w:color w:val="00004C"/>
          <w:vertAlign w:val="baseline"/>
        </w:rPr>
        <w:t>0</w:t>
      </w:r>
      <w:r>
        <w:rPr>
          <w:rFonts w:ascii="DejaVu Sans Condensed" w:hAnsi="DejaVu Sans Condensed"/>
          <w:color w:val="00004C"/>
          <w:vertAlign w:val="baseline"/>
        </w:rPr>
        <w:t>}</w:t>
      </w:r>
      <w:r>
        <w:rPr>
          <w:rFonts w:ascii="DejaVu Sans Condensed" w:hAnsi="DejaVu Sans Condensed"/>
          <w:color w:val="00004C"/>
          <w:spacing w:val="25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1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{</w:t>
      </w:r>
      <w:r>
        <w:rPr>
          <w:color w:val="00004C"/>
          <w:vertAlign w:val="baseline"/>
        </w:rPr>
        <w:t>1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7"/>
          <w:vertAlign w:val="baseline"/>
        </w:rPr>
        <w:t> </w:t>
      </w:r>
      <w:r>
        <w:rPr>
          <w:color w:val="00004C"/>
          <w:vertAlign w:val="baseline"/>
        </w:rPr>
        <w:t>2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7"/>
          <w:vertAlign w:val="baseline"/>
        </w:rPr>
        <w:t> </w:t>
      </w:r>
      <w:r>
        <w:rPr>
          <w:rFonts w:ascii="DejaVu Sans Condensed" w:hAnsi="DejaVu Sans Condensed"/>
          <w:color w:val="00004C"/>
          <w:spacing w:val="17"/>
          <w:vertAlign w:val="baseline"/>
        </w:rPr>
        <w:t>··</w:t>
      </w:r>
      <w:r>
        <w:rPr>
          <w:rFonts w:ascii="DejaVu Sans Condensed" w:hAnsi="DejaVu Sans Condensed"/>
          <w:color w:val="00004C"/>
          <w:spacing w:val="-2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·}</w:t>
      </w:r>
      <w:r>
        <w:rPr>
          <w:rFonts w:ascii="DejaVu Sans Condensed" w:hAnsi="DejaVu Sans Condensed"/>
          <w:color w:val="00004C"/>
          <w:spacing w:val="2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91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756253</wp:posOffset>
                </wp:positionH>
                <wp:positionV relativeFrom="paragraph">
                  <wp:posOffset>111109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7501pt;margin-top:8.748765pt;width:4.150pt;height:7.75pt;mso-position-horizontal-relative:page;mso-position-vertical-relative:paragraph;z-index:-16653312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660000"/>
          <w:sz w:val="21"/>
        </w:rPr>
        <w:t>succ</w:t>
      </w:r>
      <w:r>
        <w:rPr>
          <w:rFonts w:ascii="Georgia" w:hAnsi="Georgia"/>
          <w:i/>
          <w:color w:val="66000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{···</w:t>
      </w:r>
      <w:r>
        <w:rPr>
          <w:rFonts w:ascii="DejaVu Sans Condensed" w:hAnsi="DejaVu Sans Condensed"/>
          <w:color w:val="00004C"/>
          <w:spacing w:val="-2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−</w:t>
      </w:r>
      <w:r>
        <w:rPr>
          <w:color w:val="00004C"/>
          <w:sz w:val="21"/>
          <w:vertAlign w:val="baseline"/>
        </w:rPr>
        <w:t>2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−</w:t>
      </w:r>
      <w:r>
        <w:rPr>
          <w:color w:val="00004C"/>
          <w:sz w:val="21"/>
          <w:vertAlign w:val="baseline"/>
        </w:rPr>
        <w:t>1</w:t>
      </w:r>
      <w:r>
        <w:rPr>
          <w:rFonts w:ascii="DejaVu Sans Condensed" w:hAnsi="DejaVu Sans Condensed"/>
          <w:color w:val="00004C"/>
          <w:sz w:val="21"/>
          <w:vertAlign w:val="baseline"/>
        </w:rPr>
        <w:t>}</w:t>
      </w:r>
      <w:r>
        <w:rPr>
          <w:rFonts w:ascii="DejaVu Sans Condensed" w:hAnsi="DejaVu Sans Condensed"/>
          <w:color w:val="00004C"/>
          <w:spacing w:val="4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=</w:t>
      </w:r>
      <w:r>
        <w:rPr>
          <w:color w:val="00004C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{···</w:t>
      </w:r>
      <w:r>
        <w:rPr>
          <w:rFonts w:ascii="DejaVu Sans Condensed" w:hAnsi="DejaVu Sans Condensed"/>
          <w:color w:val="00004C"/>
          <w:spacing w:val="-2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−</w:t>
      </w:r>
      <w:r>
        <w:rPr>
          <w:color w:val="00004C"/>
          <w:sz w:val="21"/>
          <w:vertAlign w:val="baseline"/>
        </w:rPr>
        <w:t>2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−</w:t>
      </w:r>
      <w:r>
        <w:rPr>
          <w:color w:val="00004C"/>
          <w:sz w:val="21"/>
          <w:vertAlign w:val="baseline"/>
        </w:rPr>
        <w:t>1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0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1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6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2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··</w:t>
      </w:r>
      <w:r>
        <w:rPr>
          <w:rFonts w:ascii="DejaVu Sans Condensed" w:hAnsi="DejaVu Sans Condensed"/>
          <w:color w:val="00004C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sz w:val="21"/>
          <w:vertAlign w:val="baseline"/>
        </w:rPr>
        <w:t>·}</w:t>
      </w:r>
      <w:r>
        <w:rPr>
          <w:spacing w:val="-5"/>
          <w:sz w:val="21"/>
          <w:vertAlign w:val="baseline"/>
        </w:rPr>
        <w:t>.</w:t>
      </w:r>
    </w:p>
    <w:p>
      <w:pPr>
        <w:spacing w:line="282" w:lineRule="exact" w:before="9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(strongest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postcondition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w w:val="120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6"/>
          <w:w w:val="120"/>
          <w:sz w:val="21"/>
        </w:rPr>
        <w:t> </w:t>
      </w:r>
      <w:r>
        <w:rPr>
          <w:i/>
          <w:sz w:val="21"/>
        </w:rPr>
        <w:t>):</w:t>
      </w:r>
      <w:r>
        <w:rPr>
          <w:i/>
          <w:spacing w:val="70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φ,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ψ</w:t>
      </w:r>
      <w:r>
        <w:rPr>
          <w:rFonts w:ascii="Georgia" w:hAnsi="Georgia"/>
          <w:i/>
          <w:color w:val="00004C"/>
          <w:spacing w:val="70"/>
          <w:w w:val="150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∈</w:t>
      </w:r>
      <w:r>
        <w:rPr>
          <w:rFonts w:ascii="DejaVu Sans Condensed" w:hAnsi="DejaVu Sans Condensed"/>
          <w:color w:val="00004C"/>
          <w:spacing w:val="7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P</w:t>
      </w:r>
      <w:r>
        <w:rPr>
          <w:color w:val="00004C"/>
          <w:sz w:val="21"/>
        </w:rPr>
        <w:t>(Σ)]</w:t>
      </w:r>
      <w:r>
        <w:rPr>
          <w:i/>
          <w:sz w:val="21"/>
        </w:rPr>
        <w:t>,</w:t>
      </w:r>
      <w:r>
        <w:rPr>
          <w:i/>
          <w:spacing w:val="48"/>
          <w:w w:val="150"/>
          <w:sz w:val="21"/>
        </w:rPr>
        <w:t>  </w:t>
      </w:r>
      <w:r>
        <w:rPr>
          <w:i/>
          <w:spacing w:val="-5"/>
          <w:sz w:val="21"/>
        </w:rPr>
        <w:t>if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1493318</wp:posOffset>
                </wp:positionH>
                <wp:positionV relativeFrom="paragraph">
                  <wp:posOffset>105160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84152pt;margin-top:8.280326pt;width:4.150pt;height:7.75pt;mso-position-horizontal-relative:page;mso-position-vertical-relative:paragraph;z-index:-1665280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00004C"/>
          <w:sz w:val="21"/>
        </w:rPr>
        <w:t>f</w:t>
      </w:r>
      <w:r>
        <w:rPr>
          <w:rFonts w:ascii="Georgia" w:hAnsi="Georgia"/>
          <w:i/>
          <w:color w:val="00004C"/>
          <w:spacing w:val="-27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Georgia" w:hAnsi="Georgia"/>
          <w:i/>
          <w:color w:val="00004C"/>
          <w:sz w:val="21"/>
        </w:rPr>
        <w:t>φ</w:t>
      </w:r>
      <w:r>
        <w:rPr>
          <w:color w:val="00004C"/>
          <w:sz w:val="21"/>
        </w:rPr>
        <w:t>)</w:t>
      </w:r>
      <w:r>
        <w:rPr>
          <w:color w:val="00004C"/>
          <w:spacing w:val="-8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⊆ </w:t>
      </w:r>
      <w:r>
        <w:rPr>
          <w:rFonts w:ascii="Georgia" w:hAnsi="Georgia"/>
          <w:i/>
          <w:color w:val="00004C"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color w:val="660000"/>
          <w:spacing w:val="24"/>
          <w:sz w:val="21"/>
        </w:rPr>
        <w:t>f</w:t>
      </w:r>
      <w:r>
        <w:rPr>
          <w:rFonts w:ascii="Georgia" w:hAnsi="Georgia"/>
          <w:i/>
          <w:color w:val="660000"/>
          <w:spacing w:val="42"/>
          <w:sz w:val="21"/>
          <w:vertAlign w:val="superscript"/>
        </w:rPr>
        <w:t> </w:t>
      </w:r>
      <w:r>
        <w:rPr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00004C"/>
          <w:sz w:val="21"/>
          <w:vertAlign w:val="baseline"/>
        </w:rPr>
        <w:t>φ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sz w:val="21"/>
          <w:vertAlign w:val="baseline"/>
        </w:rPr>
        <w:t>ψ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39"/>
        <w:ind w:left="107" w:right="280" w:firstLine="319"/>
        <w:jc w:val="both"/>
        <w:rPr>
          <w:sz w:val="21"/>
        </w:rPr>
      </w:pPr>
      <w:r>
        <w:rPr>
          <w:w w:val="105"/>
          <w:sz w:val="21"/>
        </w:rPr>
        <w:t>When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40"/>
          <w:w w:val="120"/>
          <w:sz w:val="21"/>
        </w:rPr>
        <w:t> </w:t>
      </w:r>
      <w:r>
        <w:rPr>
          <w:w w:val="105"/>
          <w:sz w:val="21"/>
        </w:rPr>
        <w:t>is approximated exactly by </w:t>
      </w:r>
      <w:r>
        <w:rPr>
          <w:rFonts w:ascii="Georgia" w:hAnsi="Georgia"/>
          <w:i/>
          <w:color w:val="660000"/>
          <w:spacing w:val="24"/>
          <w:w w:val="120"/>
          <w:sz w:val="21"/>
        </w:rPr>
        <w:t>f</w:t>
      </w:r>
      <w:r>
        <w:rPr>
          <w:rFonts w:ascii="Georgia" w:hAnsi="Georgia"/>
          <w:i/>
          <w:color w:val="660000"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4C1966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4C1966"/>
          <w:spacing w:val="38"/>
          <w:w w:val="105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4C1966"/>
          <w:w w:val="105"/>
          <w:sz w:val="21"/>
          <w:vertAlign w:val="baseline"/>
        </w:rPr>
        <w:t>γ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, we say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forwards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5">
        <w:r>
          <w:rPr>
            <w:color w:val="0000FF"/>
            <w:w w:val="105"/>
            <w:sz w:val="21"/>
            <w:vertAlign w:val="baseline"/>
          </w:rPr>
          <w:t>10</w:t>
        </w:r>
      </w:hyperlink>
      <w:r>
        <w:rPr>
          <w:w w:val="105"/>
          <w:sz w:val="21"/>
          <w:vertAlign w:val="baseline"/>
        </w:rPr>
        <w:t>].</w:t>
      </w:r>
      <w:r>
        <w:rPr>
          <w:w w:val="105"/>
          <w:sz w:val="21"/>
          <w:vertAlign w:val="baseline"/>
        </w:rPr>
        <w:t> When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approximated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66000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66000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=</w:t>
      </w:r>
      <w:r>
        <w:rPr>
          <w:color w:val="00004C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660000"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backwards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6">
        <w:r>
          <w:rPr>
            <w:color w:val="0000FF"/>
            <w:w w:val="105"/>
            <w:sz w:val="21"/>
            <w:vertAlign w:val="baseline"/>
          </w:rPr>
          <w:t>11</w:t>
        </w:r>
      </w:hyperlink>
      <w:r>
        <w:rPr>
          <w:w w:val="105"/>
          <w:sz w:val="21"/>
          <w:vertAlign w:val="baseline"/>
        </w:rPr>
        <w:t>,</w:t>
      </w:r>
      <w:hyperlink w:history="true" w:anchor="_bookmark42">
        <w:r>
          <w:rPr>
            <w:color w:val="0000FF"/>
            <w:w w:val="105"/>
            <w:sz w:val="21"/>
            <w:vertAlign w:val="baseline"/>
          </w:rPr>
          <w:t>27</w:t>
        </w:r>
      </w:hyperlink>
      <w:r>
        <w:rPr>
          <w:w w:val="105"/>
          <w:sz w:val="21"/>
          <w:vertAlign w:val="baseline"/>
        </w:rPr>
        <w:t>].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0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sq</w:t>
      </w:r>
      <w:r>
        <w:rPr>
          <w:rFonts w:ascii="Georgia" w:hAnsi="Georgia"/>
          <w:i/>
          <w:color w:val="00004C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backwards </w:t>
      </w:r>
      <w:r>
        <w:rPr>
          <w:sz w:val="21"/>
          <w:vertAlign w:val="baseline"/>
        </w:rPr>
        <w:t>but not forwards complete; </w:t>
      </w:r>
      <w:r>
        <w:rPr>
          <w:rFonts w:ascii="Georgia" w:hAnsi="Georgia"/>
          <w:i/>
          <w:color w:val="00004C"/>
          <w:sz w:val="21"/>
          <w:vertAlign w:val="baseline"/>
        </w:rPr>
        <w:t>negate</w:t>
      </w:r>
      <w:r>
        <w:rPr>
          <w:rFonts w:ascii="Georgia" w:hAnsi="Georgia"/>
          <w:i/>
          <w:color w:val="00004C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 both backwards and forwards complete, and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succ </w:t>
      </w:r>
      <w:r>
        <w:rPr>
          <w:w w:val="105"/>
          <w:sz w:val="21"/>
          <w:vertAlign w:val="baseline"/>
        </w:rPr>
        <w:t>is neither.</w:t>
      </w:r>
    </w:p>
    <w:p>
      <w:pPr>
        <w:pStyle w:val="BodyText"/>
        <w:spacing w:line="287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1185451</wp:posOffset>
                </wp:positionH>
                <wp:positionV relativeFrom="paragraph">
                  <wp:posOffset>108199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42651pt;margin-top:8.519637pt;width:4.150pt;height:7.75pt;mso-position-horizontal-relative:page;mso-position-vertical-relative:paragraph;z-index:-1665228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14"/>
        </w:rPr>
        <w:t> </w:t>
      </w:r>
      <w:r>
        <w:rPr>
          <w:rFonts w:ascii="Georgia" w:hAnsi="Georgia"/>
          <w:i/>
          <w:color w:val="660000"/>
          <w:spacing w:val="24"/>
        </w:rPr>
        <w:t>f</w:t>
      </w:r>
      <w:r>
        <w:rPr>
          <w:rFonts w:ascii="Georgia" w:hAnsi="Georgia"/>
          <w:i/>
          <w:color w:val="660000"/>
          <w:spacing w:val="29"/>
          <w:vertAlign w:val="baseline"/>
        </w:rPr>
        <w:t>  </w:t>
      </w:r>
      <w:r>
        <w:rPr>
          <w:color w:val="00004C"/>
          <w:vertAlign w:val="baseline"/>
        </w:rPr>
        <w:t>=</w:t>
      </w:r>
      <w:r>
        <w:rPr>
          <w:color w:val="00004C"/>
          <w:spacing w:val="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ρ</w:t>
      </w:r>
      <w:r>
        <w:rPr>
          <w:rFonts w:ascii="Georgia" w:hAnsi="Georgia"/>
          <w:i/>
          <w:color w:val="00004C"/>
          <w:spacing w:val="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49"/>
          <w:vertAlign w:val="baseline"/>
        </w:rPr>
        <w:t> </w:t>
      </w:r>
      <w:r>
        <w:rPr>
          <w:color w:val="00004C"/>
          <w:vertAlign w:val="baseline"/>
        </w:rPr>
        <w:t>: </w:t>
      </w:r>
      <w:r>
        <w:rPr>
          <w:rFonts w:ascii="Georgia" w:hAnsi="Georgia"/>
          <w:i/>
          <w:color w:val="00004C"/>
          <w:vertAlign w:val="baseline"/>
        </w:rPr>
        <w:t>ρ</w:t>
      </w:r>
      <w:r>
        <w:rPr>
          <w:color w:val="00004C"/>
          <w:vertAlign w:val="baseline"/>
        </w:rPr>
        <w:t>[</w:t>
      </w:r>
      <w:r>
        <w:rPr>
          <w:rFonts w:ascii="DejaVu Sans Condensed" w:hAnsi="DejaVu Sans Condensed"/>
          <w:color w:val="00004C"/>
          <w:vertAlign w:val="baseline"/>
        </w:rPr>
        <w:t>P</w:t>
      </w:r>
      <w:r>
        <w:rPr>
          <w:color w:val="00004C"/>
          <w:vertAlign w:val="baseline"/>
        </w:rPr>
        <w:t>(Σ)]</w:t>
      </w:r>
      <w:r>
        <w:rPr>
          <w:color w:val="00004C"/>
          <w:spacing w:val="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→</w:t>
      </w:r>
      <w:r>
        <w:rPr>
          <w:rFonts w:ascii="DejaVu Sans Condensed" w:hAnsi="DejaVu Sans Condensed"/>
          <w:color w:val="00004C"/>
          <w:spacing w:val="11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ρ</w:t>
      </w:r>
      <w:r>
        <w:rPr>
          <w:color w:val="00004C"/>
          <w:vertAlign w:val="baseline"/>
        </w:rPr>
        <w:t>[</w:t>
      </w:r>
      <w:r>
        <w:rPr>
          <w:rFonts w:ascii="DejaVu Sans Condensed" w:hAnsi="DejaVu Sans Condensed"/>
          <w:color w:val="00004C"/>
          <w:vertAlign w:val="baseline"/>
        </w:rPr>
        <w:t>P</w:t>
      </w:r>
      <w:r>
        <w:rPr>
          <w:color w:val="00004C"/>
          <w:vertAlign w:val="baseline"/>
        </w:rPr>
        <w:t>(Σ)]</w:t>
      </w:r>
      <w:r>
        <w:rPr>
          <w:color w:val="00004C"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before.</w:t>
      </w:r>
    </w:p>
    <w:p>
      <w:pPr>
        <w:spacing w:before="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5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59"/>
          <w:w w:val="150"/>
          <w:sz w:val="21"/>
        </w:rPr>
        <w:t> </w:t>
      </w:r>
      <w:r>
        <w:rPr>
          <w:i/>
          <w:sz w:val="21"/>
        </w:rPr>
        <w:t>[</w:t>
      </w:r>
      <w:hyperlink w:history="true" w:anchor="_bookmark25">
        <w:r>
          <w:rPr>
            <w:i/>
            <w:color w:val="0000FF"/>
            <w:sz w:val="21"/>
          </w:rPr>
          <w:t>10</w:t>
        </w:r>
      </w:hyperlink>
      <w:r>
        <w:rPr>
          <w:i/>
          <w:sz w:val="21"/>
        </w:rPr>
        <w:t>]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71" w:after="0"/>
        <w:ind w:left="324" w:right="0" w:hanging="20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704406</wp:posOffset>
                </wp:positionH>
                <wp:positionV relativeFrom="paragraph">
                  <wp:posOffset>159825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65054pt;margin-top:12.584649pt;width:4.150pt;height:7.75pt;mso-position-horizontal-relative:page;mso-position-vertical-relative:paragraph;z-index:-1665177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660000"/>
          <w:spacing w:val="24"/>
          <w:sz w:val="21"/>
        </w:rPr>
        <w:t>f</w:t>
      </w:r>
      <w:r>
        <w:rPr>
          <w:rFonts w:ascii="Georgia" w:hAnsi="Georgia"/>
          <w:i/>
          <w:color w:val="660000"/>
          <w:spacing w:val="69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forwards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10"/>
          <w:sz w:val="21"/>
          <w:vertAlign w:val="baseline"/>
        </w:rPr>
        <w:t>f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20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φ</w:t>
      </w:r>
      <w:r>
        <w:rPr>
          <w:rFonts w:ascii="Georgia" w:hAnsi="Georgia"/>
          <w:i/>
          <w:color w:val="00004C"/>
          <w:spacing w:val="4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∈</w:t>
      </w:r>
      <w:r>
        <w:rPr>
          <w:rFonts w:ascii="DejaVu Sans Condensed" w:hAnsi="DejaVu Sans Condensed"/>
          <w:color w:val="00004C"/>
          <w:spacing w:val="-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rFonts w:ascii="LM Roman 10" w:hAnsi="LM Roman 10"/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P</w:t>
      </w:r>
      <w:r>
        <w:rPr>
          <w:rFonts w:ascii="LM Roman 10" w:hAnsi="LM Roman 10"/>
          <w:color w:val="00004C"/>
          <w:sz w:val="21"/>
        </w:rPr>
        <w:t>(Σ)]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</w:rPr>
        <w:t> </w:t>
      </w:r>
      <w:r>
        <w:rPr>
          <w:rFonts w:ascii="LM Roman 10" w:hAnsi="LM Roman 10"/>
          <w:color w:val="00004C"/>
          <w:sz w:val="21"/>
        </w:rPr>
        <w:t>(</w:t>
      </w:r>
      <w:r>
        <w:rPr>
          <w:rFonts w:ascii="Georgia" w:hAnsi="Georgia"/>
          <w:i/>
          <w:color w:val="00004C"/>
          <w:sz w:val="21"/>
        </w:rPr>
        <w:t>φ</w:t>
      </w:r>
      <w:r>
        <w:rPr>
          <w:rFonts w:ascii="LM Roman 10" w:hAnsi="LM Roman 10"/>
          <w:color w:val="00004C"/>
          <w:sz w:val="21"/>
        </w:rPr>
        <w:t>)</w:t>
      </w:r>
      <w:r>
        <w:rPr>
          <w:rFonts w:ascii="LM Roman 10" w:hAnsi="LM Roman 10"/>
          <w:color w:val="00004C"/>
          <w:spacing w:val="-18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∈</w:t>
      </w:r>
      <w:r>
        <w:rPr>
          <w:rFonts w:ascii="DejaVu Sans Condensed" w:hAnsi="DejaVu Sans Condensed"/>
          <w:color w:val="00004C"/>
          <w:spacing w:val="-5"/>
          <w:sz w:val="21"/>
        </w:rPr>
        <w:t> </w:t>
      </w:r>
      <w:r>
        <w:rPr>
          <w:rFonts w:ascii="Georgia" w:hAnsi="Georgia"/>
          <w:i/>
          <w:color w:val="00004C"/>
          <w:spacing w:val="-2"/>
          <w:sz w:val="21"/>
        </w:rPr>
        <w:t>ρ</w:t>
      </w:r>
      <w:r>
        <w:rPr>
          <w:rFonts w:ascii="LM Roman 10" w:hAnsi="LM Roman 10"/>
          <w:color w:val="00004C"/>
          <w:spacing w:val="-2"/>
          <w:sz w:val="21"/>
        </w:rPr>
        <w:t>[</w:t>
      </w:r>
      <w:r>
        <w:rPr>
          <w:rFonts w:ascii="DejaVu Sans Condensed" w:hAnsi="DejaVu Sans Condensed"/>
          <w:color w:val="00004C"/>
          <w:spacing w:val="-2"/>
          <w:sz w:val="21"/>
        </w:rPr>
        <w:t>P</w:t>
      </w:r>
      <w:r>
        <w:rPr>
          <w:rFonts w:ascii="LM Roman 10" w:hAnsi="LM Roman 10"/>
          <w:color w:val="00004C"/>
          <w:spacing w:val="-2"/>
          <w:sz w:val="21"/>
        </w:rPr>
        <w:t>(Σ)]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8" w:after="0"/>
        <w:ind w:left="324" w:right="0" w:hanging="20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17"/>
          <w:w w:val="130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8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 </w:t>
      </w:r>
      <w:r>
        <w:rPr>
          <w:rFonts w:ascii="LM Roman 10" w:hAnsi="LM Roman 10"/>
          <w:color w:val="00004C"/>
          <w:w w:val="105"/>
          <w:sz w:val="21"/>
        </w:rPr>
        <w:t>=</w:t>
      </w:r>
      <w:r>
        <w:rPr>
          <w:rFonts w:ascii="LM Roman 10" w:hAnsi="LM Roman 10"/>
          <w:color w:val="00004C"/>
          <w:spacing w:val="-19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11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8"/>
          <w:w w:val="105"/>
          <w:sz w:val="21"/>
        </w:rPr>
        <w:t> </w:t>
      </w: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2"/>
          <w:w w:val="130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spacing w:val="-10"/>
          <w:w w:val="105"/>
          <w:sz w:val="21"/>
        </w:rPr>
        <w:t>ρ</w:t>
      </w:r>
    </w:p>
    <w:p>
      <w:pPr>
        <w:spacing w:before="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5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59"/>
          <w:w w:val="150"/>
          <w:sz w:val="21"/>
        </w:rPr>
        <w:t> </w:t>
      </w:r>
      <w:r>
        <w:rPr>
          <w:i/>
          <w:sz w:val="21"/>
        </w:rPr>
        <w:t>[</w:t>
      </w:r>
      <w:hyperlink w:history="true" w:anchor="_bookmark21">
        <w:r>
          <w:rPr>
            <w:i/>
            <w:color w:val="0000FF"/>
            <w:sz w:val="21"/>
          </w:rPr>
          <w:t>6</w:t>
        </w:r>
      </w:hyperlink>
      <w:r>
        <w:rPr>
          <w:i/>
          <w:sz w:val="21"/>
        </w:rPr>
        <w:t>,</w:t>
      </w:r>
      <w:hyperlink w:history="true" w:anchor="_bookmark26">
        <w:r>
          <w:rPr>
            <w:i/>
            <w:color w:val="0000FF"/>
            <w:sz w:val="21"/>
          </w:rPr>
          <w:t>11</w:t>
        </w:r>
      </w:hyperlink>
      <w:r>
        <w:rPr>
          <w:i/>
          <w:sz w:val="21"/>
        </w:rPr>
        <w:t>]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71" w:after="0"/>
        <w:ind w:left="324" w:right="0" w:hanging="20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704406</wp:posOffset>
                </wp:positionH>
                <wp:positionV relativeFrom="paragraph">
                  <wp:posOffset>159875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65054pt;margin-top:12.58865pt;width:4.150pt;height:7.75pt;mso-position-horizontal-relative:page;mso-position-vertical-relative:paragraph;z-index:-1665126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ackground: Denotational semantics" w:id="10"/>
      <w:bookmarkEnd w:id="10"/>
      <w:r>
        <w:rPr>
          <w:rFonts w:ascii="VL PGothic" w:hAnsi="VL PGothic"/>
          <w:color w:val="00004C"/>
          <w:spacing w:val="-2"/>
          <w:position w:val="3"/>
          <w:sz w:val="15"/>
        </w:rPr>
      </w:r>
      <w:r>
        <w:rPr>
          <w:rFonts w:ascii="Georgia" w:hAnsi="Georgia"/>
          <w:i/>
          <w:color w:val="660000"/>
          <w:spacing w:val="24"/>
          <w:sz w:val="21"/>
        </w:rPr>
        <w:t>f</w:t>
      </w:r>
      <w:r>
        <w:rPr>
          <w:rFonts w:ascii="Georgia" w:hAnsi="Georgia"/>
          <w:i/>
          <w:color w:val="660000"/>
          <w:spacing w:val="67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backwards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12"/>
          <w:sz w:val="21"/>
          <w:vertAlign w:val="baseline"/>
        </w:rPr>
        <w:t>f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8" w:after="0"/>
        <w:ind w:left="324" w:right="0" w:hanging="20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S</w:t>
      </w:r>
      <w:r>
        <w:rPr>
          <w:color w:val="00004C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color w:val="00004C"/>
          <w:w w:val="105"/>
          <w:sz w:val="21"/>
          <w:vertAlign w:val="subscript"/>
        </w:rPr>
        <w:t>2</w:t>
      </w:r>
      <w:r>
        <w:rPr>
          <w:color w:val="00004C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P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(Σ)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00004C"/>
          <w:spacing w:val="11"/>
          <w:w w:val="105"/>
          <w:sz w:val="21"/>
          <w:vertAlign w:val="baseline"/>
        </w:rPr>
        <w:t>ρ</w:t>
      </w:r>
      <w:r>
        <w:rPr>
          <w:rFonts w:ascii="LM Roman 10" w:hAnsi="LM Roman 10"/>
          <w:color w:val="00004C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spacing w:val="11"/>
          <w:w w:val="105"/>
          <w:sz w:val="21"/>
          <w:vertAlign w:val="baseline"/>
        </w:rPr>
        <w:t>S</w:t>
      </w:r>
      <w:r>
        <w:rPr>
          <w:color w:val="00004C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color w:val="00004C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color w:val="00004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ρ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color w:val="00004C"/>
          <w:w w:val="105"/>
          <w:sz w:val="21"/>
          <w:vertAlign w:val="subscript"/>
        </w:rPr>
        <w:t>2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ρ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color w:val="00004C"/>
          <w:w w:val="105"/>
          <w:sz w:val="21"/>
          <w:vertAlign w:val="subscript"/>
        </w:rPr>
        <w:t>1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])</w:t>
      </w:r>
      <w:r>
        <w:rPr>
          <w:rFonts w:ascii="LM Roman 10" w:hAnsi="LM Roman 10"/>
          <w:color w:val="00004C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ρ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00004C"/>
          <w:spacing w:val="-2"/>
          <w:w w:val="105"/>
          <w:sz w:val="21"/>
          <w:vertAlign w:val="baseline"/>
        </w:rPr>
        <w:t>S</w:t>
      </w:r>
      <w:r>
        <w:rPr>
          <w:color w:val="00004C"/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color w:val="00004C"/>
          <w:spacing w:val="-2"/>
          <w:w w:val="105"/>
          <w:sz w:val="21"/>
          <w:vertAlign w:val="baseline"/>
        </w:rPr>
        <w:t>])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7" w:after="0"/>
        <w:ind w:left="324" w:right="0" w:hanging="20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6"/>
          <w:w w:val="130"/>
          <w:sz w:val="21"/>
        </w:rPr>
        <w:t> </w:t>
      </w:r>
      <w:r>
        <w:rPr>
          <w:rFonts w:ascii="LM Roman 10" w:hAnsi="LM Roman 10"/>
          <w:color w:val="00004C"/>
          <w:w w:val="105"/>
          <w:sz w:val="21"/>
        </w:rPr>
        <w:t>=</w:t>
      </w:r>
      <w:r>
        <w:rPr>
          <w:rFonts w:ascii="LM Roman 10" w:hAnsi="LM Roman 10"/>
          <w:color w:val="00004C"/>
          <w:spacing w:val="-19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11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8"/>
          <w:w w:val="105"/>
          <w:sz w:val="21"/>
        </w:rPr>
        <w:t> </w:t>
      </w: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2"/>
          <w:w w:val="130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spacing w:val="-5"/>
          <w:w w:val="105"/>
          <w:sz w:val="21"/>
        </w:rPr>
        <w:t>ρ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144"/>
        <w:ind w:left="107" w:right="281" w:firstLine="319"/>
      </w:pP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function,</w:t>
      </w:r>
      <w:r>
        <w:rPr>
          <w:spacing w:val="-10"/>
          <w:w w:val="105"/>
        </w:rPr>
        <w:t> </w:t>
      </w:r>
      <w:r>
        <w:rPr>
          <w:rFonts w:ascii="Georgia"/>
          <w:i/>
          <w:color w:val="660000"/>
          <w:spacing w:val="24"/>
          <w:w w:val="120"/>
        </w:rPr>
        <w:t>f</w:t>
      </w:r>
      <w:r>
        <w:rPr>
          <w:rFonts w:ascii="Georgia"/>
          <w:i/>
          <w:color w:val="660000"/>
          <w:spacing w:val="17"/>
          <w:w w:val="120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forwards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backwards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color w:val="00004C"/>
          <w:w w:val="120"/>
          <w:vertAlign w:val="baseline"/>
        </w:rPr>
        <w:t>f</w:t>
      </w:r>
      <w:r>
        <w:rPr>
          <w:rFonts w:ascii="Georgia"/>
          <w:i/>
          <w:color w:val="00004C"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 strongest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/>
          <w:i/>
          <w:color w:val="00004C"/>
          <w:w w:val="120"/>
          <w:vertAlign w:val="baseline"/>
        </w:rPr>
        <w:t>f</w:t>
      </w:r>
      <w:r>
        <w:rPr>
          <w:rFonts w:ascii="Georgia"/>
          <w:i/>
          <w:color w:val="00004C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so it is unclear at this point exactly what is gained from these notions.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resolve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Background:</w:t>
      </w:r>
      <w:r>
        <w:rPr>
          <w:spacing w:val="36"/>
          <w:w w:val="110"/>
        </w:rPr>
        <w:t> </w:t>
      </w:r>
      <w:r>
        <w:rPr>
          <w:w w:val="110"/>
        </w:rPr>
        <w:t>Denotational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195"/>
        <w:ind w:left="107" w:right="276"/>
      </w:pPr>
      <w:r>
        <w:rPr/>
        <w:t>One might explain </w:t>
      </w:r>
      <w:r>
        <w:rPr>
          <w:i/>
        </w:rPr>
        <w:t>denotational semantics </w:t>
      </w:r>
      <w:r>
        <w:rPr/>
        <w:t>as the interpretation of a program’s phrases as values from </w:t>
      </w:r>
      <w:r>
        <w:rPr>
          <w:i/>
        </w:rPr>
        <w:t>Scott-domains</w:t>
      </w:r>
      <w:r>
        <w:rPr/>
        <w:t>.</w:t>
      </w:r>
      <w:r>
        <w:rPr>
          <w:spacing w:val="40"/>
        </w:rPr>
        <w:t> </w:t>
      </w:r>
      <w:r>
        <w:rPr/>
        <w:t>We treat a Scott-domain as “an SFP ob- ject,”</w:t>
      </w:r>
      <w:r>
        <w:rPr>
          <w:spacing w:val="40"/>
        </w:rPr>
        <w:t> </w:t>
      </w:r>
      <w:r>
        <w:rPr/>
        <w:t>that is,</w:t>
      </w:r>
      <w:r>
        <w:rPr>
          <w:spacing w:val="40"/>
        </w:rPr>
        <w:t> </w:t>
      </w:r>
      <w:r>
        <w:rPr/>
        <w:t>as the inverse limit of a sequence of finite-cardinality</w:t>
      </w:r>
      <w:r>
        <w:rPr>
          <w:spacing w:val="40"/>
        </w:rPr>
        <w:t> </w:t>
      </w:r>
      <w:r>
        <w:rPr/>
        <w:t>bcpos,</w:t>
      </w:r>
      <w:r>
        <w:rPr>
          <w:spacing w:val="40"/>
        </w:rPr>
        <w:t> </w:t>
      </w:r>
      <w:r>
        <w:rPr/>
        <w:t>re- lated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/>
        <w:t>embedding-projection</w:t>
      </w:r>
      <w:r>
        <w:rPr>
          <w:spacing w:val="25"/>
        </w:rPr>
        <w:t> </w:t>
      </w:r>
      <w:r>
        <w:rPr/>
        <w:t>pairs</w:t>
      </w:r>
      <w:r>
        <w:rPr>
          <w:spacing w:val="2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40">
        <w:r>
          <w:rPr>
            <w:color w:val="0000FF"/>
          </w:rPr>
          <w:t>25</w:t>
        </w:r>
      </w:hyperlink>
      <w:r>
        <w:rPr/>
        <w:t>].</w:t>
      </w:r>
      <w:r>
        <w:rPr>
          <w:spacing w:val="80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25"/>
        </w:rPr>
        <w:t> </w:t>
      </w:r>
      <w:r>
        <w:rPr/>
        <w:t>presents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Scott-domain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8550" cy="3594100"/>
                <wp:effectExtent l="9525" t="0" r="0" b="635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908550" cy="3594100"/>
                          <a:chExt cx="4908550" cy="35941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60" y="5918"/>
                            <a:ext cx="1270" cy="35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3940">
                                <a:moveTo>
                                  <a:pt x="0" y="3583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74544" y="680338"/>
                            <a:ext cx="6667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72390">
                                <a:moveTo>
                                  <a:pt x="66606" y="0"/>
                                </a:moveTo>
                                <a:lnTo>
                                  <a:pt x="0" y="72156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72712" y="606919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70183" y="59707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63885" y="717930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35219" y="7080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33137" y="629119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30604" y="61929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29860" y="740130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01196" y="7302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68455" y="597084"/>
                            <a:ext cx="44450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22250">
                                <a:moveTo>
                                  <a:pt x="0" y="166516"/>
                                </a:moveTo>
                                <a:lnTo>
                                  <a:pt x="61055" y="222021"/>
                                </a:lnTo>
                              </a:path>
                              <a:path w="444500" h="222250">
                                <a:moveTo>
                                  <a:pt x="216470" y="160965"/>
                                </a:moveTo>
                                <a:lnTo>
                                  <a:pt x="155414" y="210920"/>
                                </a:lnTo>
                              </a:path>
                              <a:path w="444500" h="222250">
                                <a:moveTo>
                                  <a:pt x="144313" y="0"/>
                                </a:moveTo>
                                <a:lnTo>
                                  <a:pt x="210920" y="61055"/>
                                </a:lnTo>
                              </a:path>
                              <a:path w="444500" h="222250">
                                <a:moveTo>
                                  <a:pt x="444042" y="0"/>
                                </a:moveTo>
                                <a:lnTo>
                                  <a:pt x="349683" y="8325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4150" y="363959"/>
                            <a:ext cx="75501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582930">
                                <a:moveTo>
                                  <a:pt x="0" y="527300"/>
                                </a:moveTo>
                                <a:lnTo>
                                  <a:pt x="77707" y="577255"/>
                                </a:lnTo>
                              </a:path>
                              <a:path w="755015" h="582930">
                                <a:moveTo>
                                  <a:pt x="238672" y="527300"/>
                                </a:moveTo>
                                <a:lnTo>
                                  <a:pt x="160965" y="582806"/>
                                </a:lnTo>
                              </a:path>
                              <a:path w="755015" h="582930">
                                <a:moveTo>
                                  <a:pt x="144313" y="366335"/>
                                </a:moveTo>
                                <a:lnTo>
                                  <a:pt x="199819" y="432941"/>
                                </a:lnTo>
                              </a:path>
                              <a:path w="755015" h="582930">
                                <a:moveTo>
                                  <a:pt x="421840" y="360784"/>
                                </a:moveTo>
                                <a:lnTo>
                                  <a:pt x="344133" y="438492"/>
                                </a:lnTo>
                              </a:path>
                              <a:path w="755015" h="582930">
                                <a:moveTo>
                                  <a:pt x="294178" y="216470"/>
                                </a:moveTo>
                                <a:lnTo>
                                  <a:pt x="360784" y="266425"/>
                                </a:lnTo>
                              </a:path>
                              <a:path w="755015" h="582930">
                                <a:moveTo>
                                  <a:pt x="593907" y="183167"/>
                                </a:moveTo>
                                <a:lnTo>
                                  <a:pt x="516199" y="255324"/>
                                </a:lnTo>
                              </a:path>
                              <a:path w="755015" h="582930">
                                <a:moveTo>
                                  <a:pt x="510649" y="0"/>
                                </a:moveTo>
                                <a:lnTo>
                                  <a:pt x="577255" y="83258"/>
                                </a:lnTo>
                              </a:path>
                              <a:path w="755015" h="582930">
                                <a:moveTo>
                                  <a:pt x="754872" y="0"/>
                                </a:moveTo>
                                <a:lnTo>
                                  <a:pt x="677165" y="9435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247890" y="634669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245357" y="62484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239064" y="745680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82" y="2540"/>
                                </a:lnTo>
                                <a:lnTo>
                                  <a:pt x="213182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410399" y="73584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754361" y="114183"/>
                            <a:ext cx="774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3655">
                                <a:moveTo>
                                  <a:pt x="38483" y="16651"/>
                                </a:moveTo>
                                <a:lnTo>
                                  <a:pt x="36970" y="23130"/>
                                </a:lnTo>
                                <a:lnTo>
                                  <a:pt x="32845" y="28423"/>
                                </a:lnTo>
                                <a:lnTo>
                                  <a:pt x="26728" y="31993"/>
                                </a:lnTo>
                                <a:lnTo>
                                  <a:pt x="19241" y="33303"/>
                                </a:lnTo>
                                <a:lnTo>
                                  <a:pt x="11754" y="31993"/>
                                </a:lnTo>
                                <a:lnTo>
                                  <a:pt x="5638" y="28423"/>
                                </a:lnTo>
                                <a:lnTo>
                                  <a:pt x="1513" y="23130"/>
                                </a:lnTo>
                                <a:lnTo>
                                  <a:pt x="0" y="16651"/>
                                </a:lnTo>
                                <a:lnTo>
                                  <a:pt x="1513" y="10173"/>
                                </a:lnTo>
                                <a:lnTo>
                                  <a:pt x="5638" y="4879"/>
                                </a:lnTo>
                                <a:lnTo>
                                  <a:pt x="11754" y="1309"/>
                                </a:lnTo>
                                <a:lnTo>
                                  <a:pt x="19241" y="0"/>
                                </a:lnTo>
                                <a:lnTo>
                                  <a:pt x="26728" y="1309"/>
                                </a:lnTo>
                                <a:lnTo>
                                  <a:pt x="32845" y="4879"/>
                                </a:lnTo>
                                <a:lnTo>
                                  <a:pt x="36970" y="10173"/>
                                </a:lnTo>
                                <a:lnTo>
                                  <a:pt x="38483" y="16651"/>
                                </a:lnTo>
                                <a:close/>
                              </a:path>
                              <a:path w="77470" h="33655">
                                <a:moveTo>
                                  <a:pt x="77337" y="16651"/>
                                </a:moveTo>
                                <a:lnTo>
                                  <a:pt x="75824" y="23130"/>
                                </a:lnTo>
                                <a:lnTo>
                                  <a:pt x="71699" y="28423"/>
                                </a:lnTo>
                                <a:lnTo>
                                  <a:pt x="65582" y="31993"/>
                                </a:lnTo>
                                <a:lnTo>
                                  <a:pt x="58095" y="33303"/>
                                </a:lnTo>
                                <a:lnTo>
                                  <a:pt x="50608" y="31993"/>
                                </a:lnTo>
                                <a:lnTo>
                                  <a:pt x="44492" y="28423"/>
                                </a:lnTo>
                                <a:lnTo>
                                  <a:pt x="40366" y="23130"/>
                                </a:lnTo>
                                <a:lnTo>
                                  <a:pt x="38853" y="16651"/>
                                </a:lnTo>
                                <a:lnTo>
                                  <a:pt x="40366" y="10173"/>
                                </a:lnTo>
                                <a:lnTo>
                                  <a:pt x="44492" y="4879"/>
                                </a:lnTo>
                                <a:lnTo>
                                  <a:pt x="50608" y="1309"/>
                                </a:lnTo>
                                <a:lnTo>
                                  <a:pt x="58095" y="0"/>
                                </a:lnTo>
                                <a:lnTo>
                                  <a:pt x="65582" y="1309"/>
                                </a:lnTo>
                                <a:lnTo>
                                  <a:pt x="71699" y="4879"/>
                                </a:lnTo>
                                <a:lnTo>
                                  <a:pt x="75824" y="10173"/>
                                </a:lnTo>
                                <a:lnTo>
                                  <a:pt x="77337" y="1665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738618" y="208913"/>
                            <a:ext cx="1033144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882650">
                                <a:moveTo>
                                  <a:pt x="0" y="804457"/>
                                </a:moveTo>
                                <a:lnTo>
                                  <a:pt x="72156" y="859962"/>
                                </a:lnTo>
                              </a:path>
                              <a:path w="1033144" h="882650">
                                <a:moveTo>
                                  <a:pt x="238672" y="815558"/>
                                </a:moveTo>
                                <a:lnTo>
                                  <a:pt x="155414" y="882164"/>
                                </a:lnTo>
                              </a:path>
                              <a:path w="1033144" h="882650">
                                <a:moveTo>
                                  <a:pt x="122111" y="637941"/>
                                </a:moveTo>
                                <a:lnTo>
                                  <a:pt x="205369" y="704547"/>
                                </a:lnTo>
                              </a:path>
                              <a:path w="1033144" h="882650">
                                <a:moveTo>
                                  <a:pt x="427391" y="643491"/>
                                </a:moveTo>
                                <a:lnTo>
                                  <a:pt x="327481" y="732300"/>
                                </a:lnTo>
                              </a:path>
                              <a:path w="1033144" h="882650">
                                <a:moveTo>
                                  <a:pt x="255324" y="493627"/>
                                </a:moveTo>
                                <a:lnTo>
                                  <a:pt x="338582" y="549132"/>
                                </a:lnTo>
                              </a:path>
                              <a:path w="1033144" h="882650">
                                <a:moveTo>
                                  <a:pt x="421840" y="277156"/>
                                </a:moveTo>
                                <a:lnTo>
                                  <a:pt x="521750" y="349313"/>
                                </a:lnTo>
                              </a:path>
                              <a:path w="1033144" h="882650">
                                <a:moveTo>
                                  <a:pt x="1032769" y="0"/>
                                </a:moveTo>
                                <a:lnTo>
                                  <a:pt x="932859" y="83258"/>
                                </a:lnTo>
                              </a:path>
                              <a:path w="1033144" h="882650">
                                <a:moveTo>
                                  <a:pt x="760423" y="293808"/>
                                </a:moveTo>
                                <a:lnTo>
                                  <a:pt x="660513" y="388167"/>
                                </a:lnTo>
                              </a:path>
                              <a:path w="1033144" h="882650">
                                <a:moveTo>
                                  <a:pt x="591686" y="453663"/>
                                </a:moveTo>
                                <a:lnTo>
                                  <a:pt x="497327" y="53692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849626" y="1224290"/>
                            <a:ext cx="774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3655">
                                <a:moveTo>
                                  <a:pt x="38483" y="16651"/>
                                </a:moveTo>
                                <a:lnTo>
                                  <a:pt x="36970" y="23130"/>
                                </a:lnTo>
                                <a:lnTo>
                                  <a:pt x="32845" y="28423"/>
                                </a:lnTo>
                                <a:lnTo>
                                  <a:pt x="26728" y="31993"/>
                                </a:lnTo>
                                <a:lnTo>
                                  <a:pt x="19241" y="33303"/>
                                </a:lnTo>
                                <a:lnTo>
                                  <a:pt x="11754" y="31993"/>
                                </a:lnTo>
                                <a:lnTo>
                                  <a:pt x="5638" y="28423"/>
                                </a:lnTo>
                                <a:lnTo>
                                  <a:pt x="1513" y="23130"/>
                                </a:lnTo>
                                <a:lnTo>
                                  <a:pt x="0" y="16651"/>
                                </a:lnTo>
                                <a:lnTo>
                                  <a:pt x="1513" y="10173"/>
                                </a:lnTo>
                                <a:lnTo>
                                  <a:pt x="5638" y="4879"/>
                                </a:lnTo>
                                <a:lnTo>
                                  <a:pt x="11754" y="1309"/>
                                </a:lnTo>
                                <a:lnTo>
                                  <a:pt x="19241" y="0"/>
                                </a:lnTo>
                                <a:lnTo>
                                  <a:pt x="26728" y="1309"/>
                                </a:lnTo>
                                <a:lnTo>
                                  <a:pt x="32845" y="4879"/>
                                </a:lnTo>
                                <a:lnTo>
                                  <a:pt x="36970" y="10173"/>
                                </a:lnTo>
                                <a:lnTo>
                                  <a:pt x="38483" y="16651"/>
                                </a:lnTo>
                                <a:close/>
                              </a:path>
                              <a:path w="77470" h="33655">
                                <a:moveTo>
                                  <a:pt x="77337" y="16651"/>
                                </a:moveTo>
                                <a:lnTo>
                                  <a:pt x="75824" y="23130"/>
                                </a:lnTo>
                                <a:lnTo>
                                  <a:pt x="71699" y="28423"/>
                                </a:lnTo>
                                <a:lnTo>
                                  <a:pt x="65582" y="31993"/>
                                </a:lnTo>
                                <a:lnTo>
                                  <a:pt x="58095" y="33303"/>
                                </a:lnTo>
                                <a:lnTo>
                                  <a:pt x="50608" y="31993"/>
                                </a:lnTo>
                                <a:lnTo>
                                  <a:pt x="44492" y="28423"/>
                                </a:lnTo>
                                <a:lnTo>
                                  <a:pt x="40366" y="23130"/>
                                </a:lnTo>
                                <a:lnTo>
                                  <a:pt x="38853" y="16651"/>
                                </a:lnTo>
                                <a:lnTo>
                                  <a:pt x="40366" y="10173"/>
                                </a:lnTo>
                                <a:lnTo>
                                  <a:pt x="44492" y="4879"/>
                                </a:lnTo>
                                <a:lnTo>
                                  <a:pt x="50608" y="1309"/>
                                </a:lnTo>
                                <a:lnTo>
                                  <a:pt x="58095" y="0"/>
                                </a:lnTo>
                                <a:lnTo>
                                  <a:pt x="65582" y="1309"/>
                                </a:lnTo>
                                <a:lnTo>
                                  <a:pt x="71699" y="4879"/>
                                </a:lnTo>
                                <a:lnTo>
                                  <a:pt x="75824" y="10173"/>
                                </a:lnTo>
                                <a:lnTo>
                                  <a:pt x="77337" y="1665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48972" y="629119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46439" y="61929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45695" y="740130"/>
                            <a:ext cx="213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540">
                                <a:moveTo>
                                  <a:pt x="213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3194" y="2540"/>
                                </a:lnTo>
                                <a:lnTo>
                                  <a:pt x="213194" y="1270"/>
                                </a:lnTo>
                                <a:lnTo>
                                  <a:pt x="21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17031" y="730298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30229" y="685888"/>
                            <a:ext cx="5016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5880">
                                <a:moveTo>
                                  <a:pt x="0" y="0"/>
                                </a:moveTo>
                                <a:lnTo>
                                  <a:pt x="49954" y="5550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5918"/>
                            <a:ext cx="4907280" cy="358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3585210">
                                <a:moveTo>
                                  <a:pt x="4905190" y="3583419"/>
                                </a:moveTo>
                                <a:lnTo>
                                  <a:pt x="4905190" y="0"/>
                                </a:lnTo>
                              </a:path>
                              <a:path w="4907280" h="3585210">
                                <a:moveTo>
                                  <a:pt x="0" y="3584906"/>
                                </a:moveTo>
                                <a:lnTo>
                                  <a:pt x="4906670" y="358490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996282" y="74442"/>
                            <a:ext cx="298005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 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, 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some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fixed Scott-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671103" y="100913"/>
                            <a:ext cx="673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839436" y="239252"/>
                            <a:ext cx="5486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9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5"/>
                                  <w:sz w:val="12"/>
                                </w:rPr>
                                <w:t>i−1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3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1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3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8"/>
                                  <w:position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36230" y="601742"/>
                            <a:ext cx="7175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30499" y="462981"/>
                            <a:ext cx="12763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10000"/>
                                  <w:spacing w:val="-5"/>
                                  <w:sz w:val="14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5"/>
                                  <w:position w:val="-4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2"/>
                                  <w:sz w:val="14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8F008F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10"/>
                                  <w:position w:val="-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69133" y="573992"/>
                            <a:ext cx="4044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4"/>
                                <w:ind w:left="0" w:right="105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157622" y="496281"/>
                            <a:ext cx="12763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10000"/>
                                  <w:sz w:val="14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color w:val="D1000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10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5"/>
                                  <w:sz w:val="14"/>
                                </w:rPr>
                                <w:t>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5"/>
                                  <w:position w:val="-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523960" y="485181"/>
                            <a:ext cx="6775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2"/>
                                  <w:sz w:val="14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64"/>
                                  <w:w w:val="15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2"/>
                                  <w:sz w:val="14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8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position w:val="2"/>
                                  <w:sz w:val="14"/>
                                </w:rPr>
                                <w:t></w:t>
                              </w:r>
                              <w:r>
                                <w:rPr>
                                  <w:rFonts w:ascii="Times New Roman" w:hAnsi="Times New Roman"/>
                                  <w:color w:val="0000D1"/>
                                  <w:spacing w:val="34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D10000"/>
                                  <w:w w:val="105"/>
                                  <w:sz w:val="14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color w:val="D10000"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10"/>
                                  <w:w w:val="105"/>
                                  <w:sz w:val="1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312129" y="595325"/>
                            <a:ext cx="15176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80730" y="911721"/>
                            <a:ext cx="1289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position w:val="-4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63529" y="945007"/>
                            <a:ext cx="10668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7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7"/>
                                  <w:position w:val="-3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412861" y="651697"/>
                            <a:ext cx="40449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4"/>
                                <w:ind w:left="0" w:right="105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169"/>
                                <w:ind w:left="0" w:right="84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position w:val="-3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73457" y="718302"/>
                            <a:ext cx="889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5"/>
                                  <w:sz w:val="14"/>
                                </w:rPr>
                                <w:t>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5"/>
                                  <w:position w:val="-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484069" y="483935"/>
                            <a:ext cx="62674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3"/>
                                <w:ind w:left="175" w:right="15" w:firstLine="131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sz w:val="14"/>
                                </w:rPr>
                                <w:t>d,d,nil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3"/>
                                <w:ind w:left="218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311225" y="512943"/>
                            <a:ext cx="10350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7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10000"/>
                                  <w:spacing w:val="-5"/>
                                  <w:w w:val="110"/>
                                  <w:sz w:val="14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2"/>
                                  <w:sz w:val="14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8F008F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10"/>
                                  <w:position w:val="-4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577645" y="361363"/>
                            <a:ext cx="100965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725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9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5"/>
                                  <w:sz w:val="12"/>
                                </w:rPr>
                                <w:t>i−1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3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1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3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8"/>
                                  <w:position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1" w:val="left" w:leader="none"/>
                                </w:tabs>
                                <w:spacing w:line="292" w:lineRule="auto" w:before="0"/>
                                <w:ind w:left="340" w:right="455" w:hanging="341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z w:val="15"/>
                                </w:rPr>
                                <w:t>. . .</w:t>
                                <w:tab/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position w:val="1"/>
                                  <w:sz w:val="14"/>
                                </w:rPr>
                                <w:t>d,d,nil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z w:val="14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595211" y="1089330"/>
                            <a:ext cx="7429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650711" y="1149958"/>
                            <a:ext cx="374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80724" y="1306498"/>
                            <a:ext cx="275844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{⊥}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embedding,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3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projection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4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pairs,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683071" y="907024"/>
                            <a:ext cx="4044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4"/>
                                <w:ind w:left="0" w:right="105" w:firstLine="0"/>
                                <w:jc w:val="center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4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160"/>
                                <w:ind w:left="166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80352" y="1623249"/>
                            <a:ext cx="75184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46" w:right="42" w:firstLine="0"/>
                                <w:jc w:val="center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0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sz w:val="15"/>
                                  <w:vertAlign w:val="baseline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4" w:right="46" w:firstLine="0"/>
                                <w:jc w:val="center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5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VL PGothic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8"/>
                                  <w:w w:val="110"/>
                                  <w:sz w:val="15"/>
                                </w:rPr>
                                <w:t>define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81159" y="1553955"/>
                            <a:ext cx="1303020" cy="727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18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4C1966"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6"/>
                                  <w:color w:val="00004C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4C1966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"/>
                                <w:ind w:left="35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</w:rPr>
                                <w:t>(that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4C1966"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"/>
                                <w:ind w:left="18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2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20"/>
                                  <w:sz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auto" w:before="97"/>
                                <w:ind w:left="0" w:right="0" w:hanging="1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3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8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3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6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3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36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7"/>
                                  <w:w w:val="135"/>
                                  <w:sz w:val="15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9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3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39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3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3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subscript"/>
                                </w:rPr>
                                <w:t>j,i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3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8"/>
                                  <w:w w:val="110"/>
                                  <w:sz w:val="15"/>
                                  <w:vertAlign w:val="baseline"/>
                                </w:rPr>
                                <w:t>◦·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3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3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30"/>
                                  <w:sz w:val="15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3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4"/>
                                  <w:w w:val="13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30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30"/>
                                  <w:sz w:val="15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spacing w:val="-4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380165" y="1553751"/>
                            <a:ext cx="128841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512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)(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4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position w:val="1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7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>)(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22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color w:val="00004C"/>
                                  <w:spacing w:val="-5"/>
                                  <w:sz w:val="15"/>
                                </w:rPr>
                                <w:t>nil</w:t>
                              </w:r>
                            </w:p>
                            <w:p>
                              <w:pPr>
                                <w:spacing w:line="207" w:lineRule="exact" w:before="6"/>
                                <w:ind w:left="51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</w:rPr>
                                <w:t>)(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15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15"/>
                                  <w:w w:val="110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4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4"/>
                                  <w:w w:val="110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80724" y="2410112"/>
                            <a:ext cx="4322445" cy="1087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elements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tuples,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≥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7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i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6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0.</w:t>
                              </w:r>
                            </w:p>
                            <w:p>
                              <w:pPr>
                                <w:spacing w:line="234" w:lineRule="exact" w:before="46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16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all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19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≥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17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0,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i,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,i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4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1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defined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205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25"/>
                                  <w:sz w:val="15"/>
                                  <w:szCs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3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14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12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1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8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8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i,i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+2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i,i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+3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13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13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·⟩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205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25"/>
                                  <w:sz w:val="15"/>
                                  <w:szCs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,i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14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1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3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14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0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·⟩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6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5"/>
                                  <w:w w:val="125"/>
                                  <w:sz w:val="15"/>
                                  <w:szCs w:val="15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28" w:lineRule="exact" w:before="93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Finally,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2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forms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order-isomorphism,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line="204" w:lineRule="auto" w:before="0"/>
                                <w:ind w:left="205" w:right="4275" w:hanging="1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2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8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34"/>
                                  <w:w w:val="120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20"/>
                                  <w:sz w:val="11"/>
                                </w:rPr>
                                <w:t>0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5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2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i,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9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9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20"/>
                                  <w:position w:val="3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,i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20"/>
                                  <w:sz w:val="11"/>
                                </w:rPr>
                                <w:t>+1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20"/>
                                  <w:position w:val="3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8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8"/>
                                  <w:w w:val="120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20"/>
                                  <w:sz w:val="11"/>
                                </w:rPr>
                                <w:t>0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2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color w:val="00004C"/>
                                  <w:w w:val="12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∞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9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8"/>
                                  <w:w w:val="120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20"/>
                                  <w:position w:val="3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20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20"/>
                                  <w:sz w:val="11"/>
                                </w:rPr>
                                <w:t>,i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20"/>
                                  <w:position w:val="3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283pt;mso-position-horizontal-relative:char;mso-position-vertical-relative:line" id="docshapegroup131" coordorigin="0,0" coordsize="7730,5660">
                <v:line style="position:absolute" from="0,5" to="7727,5" stroked="true" strokeweight=".466187pt" strokecolor="#000000">
                  <v:stroke dashstyle="solid"/>
                </v:line>
                <v:line style="position:absolute" from="5,5652" to="5,9" stroked="true" strokeweight=".466187pt" strokecolor="#000000">
                  <v:stroke dashstyle="solid"/>
                </v:line>
                <v:line style="position:absolute" from="1482,1071" to="1377,1185" stroked="true" strokeweight=".218525pt" strokecolor="#000000">
                  <v:stroke dashstyle="solid"/>
                </v:line>
                <v:shape style="position:absolute;left:586;top:955;width:336;height:4" id="docshape132" coordorigin="587,956" coordsize="336,4" path="m923,956l587,956,587,958,587,960,923,960,923,958,923,956xe" filled="true" fillcolor="#0000d1" stroked="false">
                  <v:path arrowok="t"/>
                  <v:fill type="solid"/>
                </v:shape>
                <v:shape style="position:absolute;left:582;top:940;width:70;height:35" id="docshape133" coordorigin="583,940" coordsize="70,35" path="m653,940l583,958,653,975e" filled="false" stroked="true" strokeweight=".218525pt" strokecolor="#0000d1">
                  <v:path arrowok="t"/>
                  <v:stroke dashstyle="solid"/>
                </v:shape>
                <v:shape style="position:absolute;left:573;top:1130;width:336;height:4" id="docshape134" coordorigin="573,1131" coordsize="336,4" path="m909,1131l573,1131,573,1133,573,1135,909,1135,909,1133,909,1131xe" filled="true" fillcolor="#0000d1" stroked="false">
                  <v:path arrowok="t"/>
                  <v:fill type="solid"/>
                </v:shape>
                <v:shape style="position:absolute;left:842;top:1115;width:70;height:35" id="docshape135" coordorigin="843,1115" coordsize="70,35" path="m843,1150l913,1133,843,1115e" filled="false" stroked="true" strokeweight=".218525pt" strokecolor="#0000d1">
                  <v:path arrowok="t"/>
                  <v:stroke dashstyle="solid"/>
                </v:shape>
                <v:shape style="position:absolute;left:1784;top:990;width:336;height:4" id="docshape136" coordorigin="1784,991" coordsize="336,4" path="m2120,991l1784,991,1784,993,1784,995,2120,995,2120,993,2120,991xe" filled="true" fillcolor="#0000d1" stroked="false">
                  <v:path arrowok="t"/>
                  <v:fill type="solid"/>
                </v:shape>
                <v:shape style="position:absolute;left:1780;top:975;width:70;height:35" id="docshape137" coordorigin="1780,975" coordsize="70,35" path="m1850,975l1780,993,1850,1010e" filled="false" stroked="true" strokeweight=".218525pt" strokecolor="#0000d1">
                  <v:path arrowok="t"/>
                  <v:stroke dashstyle="solid"/>
                </v:shape>
                <v:shape style="position:absolute;left:1779;top:1165;width:336;height:4" id="docshape138" coordorigin="1779,1166" coordsize="336,4" path="m2115,1166l1779,1166,1779,1168,1779,1170,2115,1170,2115,1168,2115,1166xe" filled="true" fillcolor="#0000d1" stroked="false">
                  <v:path arrowok="t"/>
                  <v:fill type="solid"/>
                </v:shape>
                <v:shape style="position:absolute;left:2049;top:1150;width:70;height:35" id="docshape139" coordorigin="2049,1150" coordsize="70,35" path="m2049,1185l2119,1168,2049,1150e" filled="false" stroked="true" strokeweight=".218525pt" strokecolor="#0000d1">
                  <v:path arrowok="t"/>
                  <v:stroke dashstyle="solid"/>
                </v:shape>
                <v:shape style="position:absolute;left:2312;top:940;width:700;height:350" id="docshape140" coordorigin="2313,940" coordsize="700,350" path="m2313,1203l2409,1290m2653,1194l2557,1272m2540,940l2645,1036m3012,940l2863,1071e" filled="false" stroked="true" strokeweight=".218525pt" strokecolor="#000000">
                  <v:path arrowok="t"/>
                  <v:stroke dashstyle="solid"/>
                </v:shape>
                <v:shape style="position:absolute;left:3990;top:573;width:1189;height:918" id="docshape141" coordorigin="3991,573" coordsize="1189,918" path="m3991,1404l4113,1482m4367,1404l4244,1491m4218,1150l4305,1255m4655,1141l4533,1264m4454,914l4559,993m4926,862l4804,975m4795,573l4900,704m5180,573l5057,722e" filled="false" stroked="true" strokeweight=".218525pt" strokecolor="#000000">
                  <v:path arrowok="t"/>
                  <v:stroke dashstyle="solid"/>
                </v:shape>
                <v:shape style="position:absolute;left:5114;top:999;width:336;height:4" id="docshape142" coordorigin="5115,999" coordsize="336,4" path="m5451,999l5115,999,5115,1001,5115,1003,5451,1003,5451,1001,5451,999xe" filled="true" fillcolor="#0000d1" stroked="false">
                  <v:path arrowok="t"/>
                  <v:fill type="solid"/>
                </v:shape>
                <v:shape style="position:absolute;left:5110;top:984;width:70;height:35" id="docshape143" coordorigin="5111,984" coordsize="70,35" path="m5181,984l5111,1001,5181,1019e" filled="false" stroked="true" strokeweight=".218525pt" strokecolor="#0000d1">
                  <v:path arrowok="t"/>
                  <v:stroke dashstyle="solid"/>
                </v:shape>
                <v:shape style="position:absolute;left:5100;top:1174;width:336;height:4" id="docshape144" coordorigin="5101,1174" coordsize="336,4" path="m5437,1174l5101,1174,5101,1176,5101,1178,5437,1178,5437,1176,5437,1174xe" filled="true" fillcolor="#0000d1" stroked="false">
                  <v:path arrowok="t"/>
                  <v:fill type="solid"/>
                </v:shape>
                <v:shape style="position:absolute;left:5370;top:1158;width:70;height:35" id="docshape145" coordorigin="5371,1159" coordsize="70,35" path="m5371,1194l5441,1176,5371,1159e" filled="false" stroked="true" strokeweight=".218525pt" strokecolor="#0000d1">
                  <v:path arrowok="t"/>
                  <v:stroke dashstyle="solid"/>
                </v:shape>
                <v:shape style="position:absolute;left:7487;top:179;width:122;height:53" id="docshape146" coordorigin="7487,180" coordsize="122,53" path="m7548,206l7545,216,7539,225,7529,230,7517,232,7506,230,7496,225,7490,216,7487,206,7490,196,7496,188,7506,182,7517,180,7529,182,7539,188,7545,196,7548,206xm7609,206l7607,216,7600,225,7590,230,7579,232,7567,230,7557,225,7551,216,7548,206,7551,196,7557,188,7567,182,7579,180,7590,182,7600,188,7607,196,7609,206xe" filled="false" stroked="true" strokeweight=".43705pt" strokecolor="#0000d1">
                  <v:path arrowok="t"/>
                  <v:stroke dashstyle="solid"/>
                </v:shape>
                <v:shape style="position:absolute;left:5887;top:329;width:1627;height:1390" id="docshape147" coordorigin="5888,329" coordsize="1627,1390" path="m5888,1596l6001,1683m6263,1613l6132,1718m6080,1334l6211,1439m6561,1342l6403,1482m6290,1106l6421,1194m6552,765l6709,879m7514,329l7357,460m7085,792l6928,940m6819,1043l6671,1175e" filled="false" stroked="true" strokeweight=".218525pt" strokecolor="#000000">
                  <v:path arrowok="t"/>
                  <v:stroke dashstyle="solid"/>
                </v:shape>
                <v:shape style="position:absolute;left:6062;top:1928;width:122;height:53" id="docshape148" coordorigin="6062,1928" coordsize="122,53" path="m6123,1954l6121,1964,6114,1973,6104,1978,6093,1980,6081,1978,6071,1973,6065,1964,6062,1954,6065,1944,6071,1936,6081,1930,6093,1928,6104,1930,6114,1936,6121,1944,6123,1954xm6184,1954l6182,1964,6175,1973,6166,1978,6154,1980,6142,1978,6132,1973,6126,1964,6124,1954,6126,1944,6132,1936,6142,1930,6154,1928,6166,1930,6175,1936,6182,1944,6184,1954xe" filled="false" stroked="true" strokeweight=".43705pt" strokecolor="#0000d1">
                  <v:path arrowok="t"/>
                  <v:stroke dashstyle="solid"/>
                </v:shape>
                <v:shape style="position:absolute;left:3226;top:990;width:336;height:4" id="docshape149" coordorigin="3227,991" coordsize="336,4" path="m3562,991l3227,991,3227,993,3227,995,3562,995,3562,993,3562,991xe" filled="true" fillcolor="#0000d1" stroked="false">
                  <v:path arrowok="t"/>
                  <v:fill type="solid"/>
                </v:shape>
                <v:shape style="position:absolute;left:3222;top:975;width:70;height:35" id="docshape150" coordorigin="3223,975" coordsize="70,35" path="m3293,975l3223,993,3293,1010e" filled="false" stroked="true" strokeweight=".218525pt" strokecolor="#0000d1">
                  <v:path arrowok="t"/>
                  <v:stroke dashstyle="solid"/>
                </v:shape>
                <v:shape style="position:absolute;left:3221;top:1165;width:336;height:4" id="docshape151" coordorigin="3222,1166" coordsize="336,4" path="m3557,1166l3222,1166,3222,1168,3222,1170,3557,1170,3557,1168,3557,1166xe" filled="true" fillcolor="#0000d1" stroked="false">
                  <v:path arrowok="t"/>
                  <v:fill type="solid"/>
                </v:shape>
                <v:shape style="position:absolute;left:3491;top:1150;width:70;height:35" id="docshape152" coordorigin="3491,1150" coordsize="70,35" path="m3491,1185l3561,1168,3491,1150e" filled="false" stroked="true" strokeweight=".218525pt" strokecolor="#0000d1">
                  <v:path arrowok="t"/>
                  <v:stroke dashstyle="solid"/>
                </v:shape>
                <v:line style="position:absolute" from="1150,1080" to="1229,1168" stroked="true" strokeweight=".218525pt" strokecolor="#000000">
                  <v:stroke dashstyle="solid"/>
                </v:line>
                <v:shape style="position:absolute;left:0;top:9;width:7728;height:5646" id="docshape153" coordorigin="0,9" coordsize="7728,5646" path="m7725,5652l7725,9m0,5655l7727,5655e" filled="false" stroked="true" strokeweight=".466187pt" strokecolor="#000000">
                  <v:path arrowok="t"/>
                  <v:stroke dashstyle="solid"/>
                </v:shape>
                <v:shape style="position:absolute;left:1568;top:117;width:4693;height:198" type="#_x0000_t202" id="docshape15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 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, 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some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fixed Scott-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domain</w:t>
                        </w:r>
                      </w:p>
                    </w:txbxContent>
                  </v:textbox>
                  <w10:wrap type="none"/>
                </v:shape>
                <v:shape style="position:absolute;left:7356;top:158;width:106;height:167" type="#_x0000_t202" id="docshape1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471;top:376;width:864;height:212" type="#_x0000_t202" id="docshape15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9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5"/>
                            <w:sz w:val="12"/>
                          </w:rPr>
                          <w:t>i−1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36"/>
                            <w:sz w:val="14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1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3"/>
                            <w:sz w:val="12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8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372;top:947;width:113;height:183" type="#_x0000_t202" id="docshape1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677;top:729;width:201;height:603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color w:val="D10000"/>
                            <w:spacing w:val="-5"/>
                            <w:sz w:val="14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5"/>
                            <w:position w:val="-4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40" w:lineRule="auto" w:before="49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2"/>
                            <w:sz w:val="14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8F008F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10"/>
                            <w:position w:val="-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53;top:903;width:637;height:358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before="0"/>
                          <w:ind w:left="0" w:right="18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4"/>
                          <w:ind w:left="0" w:right="105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1823;top:781;width:201;height:576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8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D10000"/>
                            <w:sz w:val="14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color w:val="D1000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10"/>
                            <w:sz w:val="1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5"/>
                            <w:sz w:val="14"/>
                          </w:rPr>
                          <w:t>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5"/>
                            <w:position w:val="-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99;top:764;width:1067;height:218" type="#_x0000_t202" id="docshape16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2"/>
                            <w:sz w:val="14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64"/>
                            <w:w w:val="15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2"/>
                            <w:sz w:val="14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position w:val="2"/>
                            <w:sz w:val="14"/>
                          </w:rPr>
                          <w:t></w:t>
                        </w:r>
                        <w:r>
                          <w:rPr>
                            <w:rFonts w:ascii="Times New Roman" w:hAnsi="Times New Roman"/>
                            <w:color w:val="0000D1"/>
                            <w:spacing w:val="34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D10000"/>
                            <w:w w:val="105"/>
                            <w:sz w:val="14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color w:val="D10000"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10"/>
                            <w:w w:val="105"/>
                            <w:sz w:val="1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41;top:937;width:239;height:188" type="#_x0000_t202" id="docshape16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84;top:1435;width:203;height:236" type="#_x0000_t202" id="docshape16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position w:val="-4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02;top:1488;width:168;height:227" type="#_x0000_t202" id="docshape16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7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7"/>
                            <w:position w:val="-3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24;top:1026;width:637;height:733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before="0"/>
                          <w:ind w:left="0" w:right="18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4"/>
                          <w:ind w:left="0" w:right="105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169"/>
                          <w:ind w:left="0" w:right="84" w:firstLine="0"/>
                          <w:jc w:val="center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position w:val="-3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65;top:1131;width:140;height:227" type="#_x0000_t202" id="docshape1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5"/>
                            <w:sz w:val="14"/>
                          </w:rPr>
                          <w:t>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5"/>
                            <w:position w:val="-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11;top:762;width:987;height:832" type="#_x0000_t202" id="docshape167" filled="false" stroked="false">
                  <v:textbox inset="0,0,0,0">
                    <w:txbxContent>
                      <w:p>
                        <w:pPr>
                          <w:spacing w:line="312" w:lineRule="auto" w:before="3"/>
                          <w:ind w:left="175" w:right="15" w:firstLine="131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sz w:val="14"/>
                          </w:rPr>
                          <w:t>d,d,nil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z w:val="14"/>
                          </w:rPr>
                          <w:t></w:t>
                        </w:r>
                      </w:p>
                      <w:p>
                        <w:pPr>
                          <w:tabs>
                            <w:tab w:pos="393" w:val="left" w:leader="none"/>
                          </w:tabs>
                          <w:spacing w:before="39"/>
                          <w:ind w:left="0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3"/>
                          <w:ind w:left="218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5214;top:807;width:163;height:550" type="#_x0000_t202" id="docshape168" filled="false" stroked="false">
                  <v:textbox inset="0,0,0,0">
                    <w:txbxContent>
                      <w:p>
                        <w:pPr>
                          <w:spacing w:before="0"/>
                          <w:ind w:left="17" w:right="0" w:firstLine="0"/>
                          <w:jc w:val="lef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D10000"/>
                            <w:spacing w:val="-5"/>
                            <w:w w:val="110"/>
                            <w:sz w:val="14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5"/>
                            <w:w w:val="110"/>
                            <w:sz w:val="14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2"/>
                            <w:sz w:val="14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8F008F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10"/>
                            <w:position w:val="-4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34;top:569;width:1590;height:780" type="#_x0000_t202" id="docshape169" filled="false" stroked="false">
                  <v:textbox inset="0,0,0,0">
                    <w:txbxContent>
                      <w:p>
                        <w:pPr>
                          <w:spacing w:before="7"/>
                          <w:ind w:left="725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9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5"/>
                            <w:sz w:val="12"/>
                          </w:rPr>
                          <w:t>i−1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36"/>
                            <w:sz w:val="14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1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3"/>
                            <w:sz w:val="12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8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Symbol" w:hAnsi="Symbol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471" w:val="left" w:leader="none"/>
                          </w:tabs>
                          <w:spacing w:line="292" w:lineRule="auto" w:before="0"/>
                          <w:ind w:left="340" w:right="455" w:hanging="341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D1"/>
                            <w:sz w:val="15"/>
                          </w:rPr>
                          <w:t>. . .</w:t>
                          <w:tab/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position w:val="1"/>
                            <w:sz w:val="14"/>
                          </w:rPr>
                          <w:t>d,d,nil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z w:val="14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4086;top:1715;width:117;height:188" type="#_x0000_t202" id="docshape17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w w:val="10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74;top:1810;width:59;height:167" type="#_x0000_t202" id="docshape1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4;top:2057;width:4344;height:345" type="#_x0000_t202" id="docshape17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color w:val="00004C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{⊥}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color w:val="00004C"/>
                            <w:w w:val="110"/>
                            <w:sz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10"/>
                            <w:sz w:val="15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the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embedding,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3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projection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4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pairs,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0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10"/>
                            <w:sz w:val="15"/>
                            <w:szCs w:val="15"/>
                            <w:vertAlign w:val="baseline"/>
                          </w:rPr>
                          <w:t> defined</w:t>
                        </w:r>
                      </w:p>
                    </w:txbxContent>
                  </v:textbox>
                  <w10:wrap type="none"/>
                </v:shape>
                <v:shape style="position:absolute;left:5800;top:1428;width:637;height:685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before="0"/>
                          <w:ind w:left="0" w:right="18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4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4"/>
                          <w:ind w:left="0" w:right="105" w:firstLine="0"/>
                          <w:jc w:val="center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4"/>
                          </w:rPr>
                          <w:t></w:t>
                        </w:r>
                      </w:p>
                      <w:p>
                        <w:pPr>
                          <w:spacing w:before="160"/>
                          <w:ind w:left="166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w w:val="10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84;top:2556;width:1184;height:909" type="#_x0000_t202" id="docshape17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46" w:right="42" w:firstLine="0"/>
                          <w:jc w:val="center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spacing w:val="10"/>
                            <w:sz w:val="15"/>
                          </w:rPr>
                          <w:t>g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0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sz w:val="15"/>
                            <w:vertAlign w:val="baseline"/>
                          </w:rPr>
                          <w:t>⊥</w:t>
                        </w:r>
                      </w:p>
                      <w:p>
                        <w:pPr>
                          <w:spacing w:line="236" w:lineRule="exact" w:before="0"/>
                          <w:ind w:left="4" w:right="46" w:firstLine="0"/>
                          <w:jc w:val="center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LM Roman 6" w:hAnsi="LM Roman 6"/>
                            <w:color w:val="00004C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5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10"/>
                            <w:sz w:val="15"/>
                            <w:vertAlign w:val="baseline"/>
                          </w:rPr>
                          <w:t>⊥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VL PGothic"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color w:val="00004C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5"/>
                            <w:sz w:val="15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5"/>
                            <w:sz w:val="15"/>
                          </w:rPr>
                          <w:t>j</w:t>
                        </w: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color w:val="00004C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8"/>
                            <w:w w:val="110"/>
                            <w:sz w:val="15"/>
                          </w:rPr>
                          <w:t>define</w:t>
                        </w:r>
                      </w:p>
                    </w:txbxContent>
                  </v:textbox>
                  <w10:wrap type="none"/>
                </v:shape>
                <v:shape style="position:absolute;left:1545;top:2447;width:2052;height:1146" type="#_x0000_t202" id="docshape17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18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4C1966"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/>
                            <w:color w:val="00004C"/>
                            <w:w w:val="115"/>
                            <w:sz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6"/>
                            <w:color w:val="00004C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color w:val="00004C"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4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4C1966"/>
                            <w:spacing w:val="-4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4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/>
                            <w:color w:val="00004C"/>
                            <w:spacing w:val="-4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8"/>
                          <w:ind w:left="35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</w:rPr>
                          <w:t>(that</w:t>
                        </w:r>
                        <w:r>
                          <w:rPr>
                            <w:rFonts w:ascii="LM Roman 8"/>
                            <w:color w:val="00004C"/>
                            <w:spacing w:val="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4C1966"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/>
                            <w:color w:val="00004C"/>
                            <w:w w:val="110"/>
                            <w:sz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5"/>
                          <w:ind w:left="18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w w:val="120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color w:val="00004C"/>
                            <w:w w:val="120"/>
                            <w:sz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4"/>
                            <w:w w:val="12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3" w:lineRule="auto" w:before="97"/>
                          <w:ind w:left="0" w:right="0" w:hanging="1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w w:val="13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5"/>
                            <w:sz w:val="15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8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3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6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3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5"/>
                            <w:sz w:val="1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VL PGothic" w:hAnsi="VL PGothic"/>
                            <w:color w:val="00004C"/>
                            <w:w w:val="135"/>
                            <w:sz w:val="1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color w:val="00004C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36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7"/>
                            <w:w w:val="135"/>
                            <w:sz w:val="15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9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3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color w:val="00004C"/>
                            <w:w w:val="135"/>
                            <w:sz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39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3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3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subscript"/>
                          </w:rPr>
                          <w:t>j,i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3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3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8"/>
                            <w:w w:val="110"/>
                            <w:sz w:val="15"/>
                            <w:vertAlign w:val="baseline"/>
                          </w:rPr>
                          <w:t>◦·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3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3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3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3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VL PGothic" w:hAnsi="VL PGothic"/>
                            <w:color w:val="00004C"/>
                            <w:w w:val="130"/>
                            <w:sz w:val="1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color w:val="00004C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3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4"/>
                            <w:w w:val="13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30"/>
                            <w:sz w:val="1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30"/>
                            <w:sz w:val="1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color w:val="00004C"/>
                            <w:spacing w:val="-4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48;top:2446;width:2029;height:599" type="#_x0000_t202" id="docshape17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512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)(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4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sz w:val="15"/>
                          </w:rPr>
                          <w:t>⊥</w:t>
                        </w:r>
                      </w:p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position w:val="1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/>
                            <w:color w:val="00004C"/>
                            <w:spacing w:val="7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>)(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z w:val="15"/>
                          </w:rPr>
                          <w:t>nil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22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color w:val="00004C"/>
                            <w:spacing w:val="-5"/>
                            <w:sz w:val="15"/>
                          </w:rPr>
                          <w:t>nil</w:t>
                        </w:r>
                      </w:p>
                      <w:p>
                        <w:pPr>
                          <w:spacing w:line="207" w:lineRule="exact" w:before="6"/>
                          <w:ind w:left="51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</w:rPr>
                          <w:t>)(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15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color w:val="00004C"/>
                            <w:spacing w:val="15"/>
                            <w:w w:val="110"/>
                            <w:sz w:val="15"/>
                          </w:rPr>
                          <w:t>)=</w:t>
                        </w:r>
                        <w:r>
                          <w:rPr>
                            <w:rFonts w:ascii="LM Roman 8"/>
                            <w:color w:val="00004C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4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color w:val="00004C"/>
                            <w:spacing w:val="-4"/>
                            <w:w w:val="110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84;top:3795;width:6807;height:1712" type="#_x0000_t202" id="docshape17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The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elements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2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tuples,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≥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such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each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7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2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for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all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i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6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0.</w:t>
                        </w:r>
                      </w:p>
                      <w:p>
                        <w:pPr>
                          <w:spacing w:line="234" w:lineRule="exact" w:before="46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16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all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19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</w:rPr>
                          <w:t>≥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17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</w:rPr>
                          <w:t>0,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5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i,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∞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∞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subscript"/>
                          </w:rPr>
                          <w:t>,i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5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4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5"/>
                            <w:sz w:val="15"/>
                            <w:szCs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1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defined</w:t>
                        </w:r>
                      </w:p>
                      <w:p>
                        <w:pPr>
                          <w:spacing w:line="220" w:lineRule="exact" w:before="0"/>
                          <w:ind w:left="205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25"/>
                            <w:sz w:val="15"/>
                            <w:szCs w:val="15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i,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∞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3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2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2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14"/>
                            <w:w w:val="125"/>
                            <w:sz w:val="15"/>
                            <w:szCs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12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10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8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2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8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25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25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i,i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+2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25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i,i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+3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5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13"/>
                            <w:w w:val="125"/>
                            <w:sz w:val="15"/>
                            <w:szCs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13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·⟩</w:t>
                        </w:r>
                      </w:p>
                      <w:p>
                        <w:pPr>
                          <w:spacing w:line="236" w:lineRule="exact" w:before="0"/>
                          <w:ind w:left="205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25"/>
                            <w:sz w:val="15"/>
                            <w:szCs w:val="15"/>
                          </w:rPr>
                          <w:t>α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∞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,i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6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6" w:hAnsi="LM Roman 6" w:cs="LM Roman 6" w:eastAsia="LM Roman 6"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6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14"/>
                            <w:w w:val="125"/>
                            <w:sz w:val="15"/>
                            <w:szCs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0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1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3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6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14"/>
                            <w:w w:val="125"/>
                            <w:sz w:val="15"/>
                            <w:szCs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0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·⟩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6"/>
                            <w:w w:val="12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5"/>
                            <w:w w:val="125"/>
                            <w:sz w:val="15"/>
                            <w:szCs w:val="15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228" w:lineRule="exact" w:before="93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Finally,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0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28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forms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an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order-isomorphism,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where</w:t>
                        </w:r>
                      </w:p>
                      <w:p>
                        <w:pPr>
                          <w:spacing w:line="204" w:lineRule="auto" w:before="0"/>
                          <w:ind w:left="205" w:right="4275" w:hanging="1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w w:val="12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8"/>
                            <w:sz w:val="11"/>
                          </w:rPr>
                          <w:t>∞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34"/>
                            <w:w w:val="120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3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≥</w:t>
                        </w:r>
                        <w:r>
                          <w:rPr>
                            <w:rFonts w:ascii="LM Roman 6" w:hAnsi="LM Roman 6"/>
                            <w:color w:val="00004C"/>
                            <w:w w:val="120"/>
                            <w:sz w:val="11"/>
                          </w:rPr>
                          <w:t>0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5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2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i,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9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3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9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20"/>
                            <w:position w:val="3"/>
                            <w:sz w:val="15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∞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,i</w:t>
                        </w:r>
                        <w:r>
                          <w:rPr>
                            <w:rFonts w:ascii="LM Roman 6" w:hAnsi="LM Roman 6"/>
                            <w:color w:val="00004C"/>
                            <w:w w:val="120"/>
                            <w:sz w:val="11"/>
                          </w:rPr>
                          <w:t>+1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20"/>
                            <w:position w:val="3"/>
                            <w:sz w:val="15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8"/>
                            <w:sz w:val="11"/>
                          </w:rPr>
                          <w:t>∞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8"/>
                            <w:w w:val="120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3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≥</w:t>
                        </w:r>
                        <w:r>
                          <w:rPr>
                            <w:rFonts w:ascii="LM Roman 6" w:hAnsi="LM Roman 6"/>
                            <w:color w:val="00004C"/>
                            <w:w w:val="120"/>
                            <w:sz w:val="11"/>
                          </w:rPr>
                          <w:t>0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2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color w:val="00004C"/>
                            <w:w w:val="120"/>
                            <w:sz w:val="11"/>
                          </w:rPr>
                          <w:t>+1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∞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position w:val="3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9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8"/>
                            <w:w w:val="120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20"/>
                            <w:position w:val="3"/>
                            <w:sz w:val="15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w w:val="120"/>
                            <w:sz w:val="11"/>
                          </w:rPr>
                          <w:t>∞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20"/>
                            <w:sz w:val="11"/>
                          </w:rPr>
                          <w:t>,i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20"/>
                            <w:position w:val="3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6"/>
        <w:ind w:left="228" w:right="188" w:firstLine="0"/>
        <w:jc w:val="center"/>
        <w:rPr>
          <w:rFonts w:ascii="VL PGothic" w:hAnsi="VL PGothic"/>
          <w:sz w:val="15"/>
        </w:rPr>
      </w:pP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Inverse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limit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color w:val="00004C"/>
          <w:spacing w:val="-2"/>
          <w:w w:val="110"/>
          <w:sz w:val="15"/>
        </w:rPr>
        <w:t>L</w:t>
      </w:r>
      <w:r>
        <w:rPr>
          <w:rFonts w:ascii="Georgia" w:hAnsi="Georgia"/>
          <w:i/>
          <w:color w:val="00004C"/>
          <w:w w:val="110"/>
          <w:sz w:val="15"/>
        </w:rPr>
        <w:t> </w:t>
      </w:r>
      <w:r>
        <w:rPr>
          <w:rFonts w:ascii="LM Roman 8" w:hAnsi="LM Roman 8"/>
          <w:color w:val="00004C"/>
          <w:spacing w:val="-2"/>
          <w:w w:val="110"/>
          <w:sz w:val="15"/>
        </w:rPr>
        <w:t>=</w:t>
      </w:r>
      <w:r>
        <w:rPr>
          <w:rFonts w:ascii="LM Roman 8" w:hAnsi="LM Roman 8"/>
          <w:color w:val="00004C"/>
          <w:spacing w:val="-12"/>
          <w:w w:val="110"/>
          <w:sz w:val="15"/>
        </w:rPr>
        <w:t> </w:t>
      </w:r>
      <w:r>
        <w:rPr>
          <w:rFonts w:ascii="LM Roman 8" w:hAnsi="LM Roman 8"/>
          <w:color w:val="00004C"/>
          <w:spacing w:val="-2"/>
          <w:w w:val="110"/>
          <w:sz w:val="15"/>
        </w:rPr>
        <w:t>(</w:t>
      </w:r>
      <w:r>
        <w:rPr>
          <w:rFonts w:ascii="VL PGothic" w:hAnsi="VL PGothic"/>
          <w:color w:val="00004C"/>
          <w:spacing w:val="-2"/>
          <w:w w:val="110"/>
          <w:sz w:val="15"/>
        </w:rPr>
        <w:t>{</w:t>
      </w:r>
      <w:r>
        <w:rPr>
          <w:rFonts w:ascii="LM Roman 8" w:hAnsi="LM Roman 8"/>
          <w:i/>
          <w:color w:val="00004C"/>
          <w:spacing w:val="-2"/>
          <w:w w:val="110"/>
          <w:sz w:val="15"/>
        </w:rPr>
        <w:t>nil</w:t>
      </w:r>
      <w:r>
        <w:rPr>
          <w:rFonts w:ascii="LM Roman 8" w:hAnsi="LM Roman 8"/>
          <w:i/>
          <w:color w:val="00004C"/>
          <w:spacing w:val="-48"/>
          <w:w w:val="110"/>
          <w:sz w:val="15"/>
        </w:rPr>
        <w:t> </w:t>
      </w:r>
      <w:r>
        <w:rPr>
          <w:rFonts w:ascii="VL PGothic" w:hAnsi="VL PGothic"/>
          <w:color w:val="00004C"/>
          <w:spacing w:val="-2"/>
          <w:w w:val="110"/>
          <w:sz w:val="15"/>
        </w:rPr>
        <w:t>}</w:t>
      </w:r>
      <w:r>
        <w:rPr>
          <w:rFonts w:ascii="VL PGothic" w:hAnsi="VL PGothic"/>
          <w:color w:val="00004C"/>
          <w:spacing w:val="-9"/>
          <w:w w:val="110"/>
          <w:sz w:val="15"/>
        </w:rPr>
        <w:t> </w:t>
      </w:r>
      <w:r>
        <w:rPr>
          <w:rFonts w:ascii="LM Roman 8" w:hAnsi="LM Roman 8"/>
          <w:color w:val="00004C"/>
          <w:spacing w:val="-2"/>
          <w:w w:val="110"/>
          <w:sz w:val="15"/>
        </w:rPr>
        <w:t>+</w:t>
      </w:r>
      <w:r>
        <w:rPr>
          <w:rFonts w:ascii="LM Roman 8" w:hAnsi="LM Roman 8"/>
          <w:color w:val="00004C"/>
          <w:spacing w:val="-21"/>
          <w:w w:val="110"/>
          <w:sz w:val="15"/>
        </w:rPr>
        <w:t> </w:t>
      </w:r>
      <w:r>
        <w:rPr>
          <w:rFonts w:ascii="LM Roman 8" w:hAnsi="LM Roman 8"/>
          <w:color w:val="00004C"/>
          <w:spacing w:val="-2"/>
          <w:w w:val="110"/>
          <w:sz w:val="15"/>
        </w:rPr>
        <w:t>(</w:t>
      </w:r>
      <w:r>
        <w:rPr>
          <w:rFonts w:ascii="Georgia" w:hAnsi="Georgia"/>
          <w:i/>
          <w:color w:val="00004C"/>
          <w:spacing w:val="-2"/>
          <w:w w:val="110"/>
          <w:sz w:val="15"/>
        </w:rPr>
        <w:t>D</w:t>
      </w:r>
      <w:r>
        <w:rPr>
          <w:rFonts w:ascii="Georgia" w:hAnsi="Georgia"/>
          <w:i/>
          <w:color w:val="00004C"/>
          <w:spacing w:val="-1"/>
          <w:w w:val="110"/>
          <w:sz w:val="15"/>
        </w:rPr>
        <w:t> </w:t>
      </w:r>
      <w:r>
        <w:rPr>
          <w:rFonts w:ascii="VL PGothic" w:hAnsi="VL PGothic"/>
          <w:color w:val="00004C"/>
          <w:spacing w:val="-2"/>
          <w:w w:val="110"/>
          <w:sz w:val="15"/>
        </w:rPr>
        <w:t>×</w:t>
      </w:r>
      <w:r>
        <w:rPr>
          <w:rFonts w:ascii="VL PGothic" w:hAnsi="VL PGothic"/>
          <w:color w:val="00004C"/>
          <w:spacing w:val="-9"/>
          <w:w w:val="110"/>
          <w:sz w:val="15"/>
        </w:rPr>
        <w:t> </w:t>
      </w:r>
      <w:r>
        <w:rPr>
          <w:rFonts w:ascii="Georgia" w:hAnsi="Georgia"/>
          <w:i/>
          <w:color w:val="00004C"/>
          <w:spacing w:val="-4"/>
          <w:w w:val="110"/>
          <w:sz w:val="15"/>
        </w:rPr>
        <w:t>L</w:t>
      </w:r>
      <w:r>
        <w:rPr>
          <w:rFonts w:ascii="LM Roman 8" w:hAnsi="LM Roman 8"/>
          <w:color w:val="00004C"/>
          <w:spacing w:val="-4"/>
          <w:w w:val="110"/>
          <w:sz w:val="15"/>
        </w:rPr>
        <w:t>))</w:t>
      </w:r>
      <w:r>
        <w:rPr>
          <w:rFonts w:ascii="VL PGothic" w:hAnsi="VL PGothic"/>
          <w:color w:val="00004C"/>
          <w:spacing w:val="-4"/>
          <w:w w:val="110"/>
          <w:sz w:val="15"/>
          <w:vertAlign w:val="subscript"/>
        </w:rPr>
        <w:t>⊥</w:t>
      </w:r>
    </w:p>
    <w:p>
      <w:pPr>
        <w:pStyle w:val="BodyText"/>
        <w:jc w:val="left"/>
        <w:rPr>
          <w:rFonts w:ascii="VL PGothic"/>
          <w:sz w:val="15"/>
        </w:rPr>
      </w:pPr>
    </w:p>
    <w:p>
      <w:pPr>
        <w:pStyle w:val="BodyText"/>
        <w:spacing w:before="102"/>
        <w:jc w:val="left"/>
        <w:rPr>
          <w:rFonts w:ascii="VL PGothic"/>
          <w:sz w:val="15"/>
        </w:rPr>
      </w:pPr>
    </w:p>
    <w:p>
      <w:pPr>
        <w:pStyle w:val="BodyText"/>
        <w:spacing w:line="192" w:lineRule="auto"/>
        <w:ind w:left="221" w:right="164"/>
      </w:pPr>
      <w:r>
        <w:rPr/>
        <w:t>of</w:t>
      </w:r>
      <w:r>
        <w:rPr>
          <w:spacing w:val="35"/>
        </w:rPr>
        <w:t> </w:t>
      </w:r>
      <w:r>
        <w:rPr/>
        <w:t>partial,</w:t>
      </w:r>
      <w:r>
        <w:rPr>
          <w:spacing w:val="40"/>
        </w:rPr>
        <w:t> </w:t>
      </w:r>
      <w:r>
        <w:rPr/>
        <w:t>total,</w:t>
      </w:r>
      <w:r>
        <w:rPr>
          <w:spacing w:val="40"/>
        </w:rPr>
        <w:t> </w:t>
      </w:r>
      <w:r>
        <w:rPr/>
        <w:t>finite,</w:t>
      </w:r>
      <w:r>
        <w:rPr>
          <w:spacing w:val="38"/>
        </w:rPr>
        <w:t> </w:t>
      </w:r>
      <w:r>
        <w:rPr/>
        <w:t>and</w:t>
      </w:r>
      <w:r>
        <w:rPr>
          <w:spacing w:val="33"/>
        </w:rPr>
        <w:t> </w:t>
      </w:r>
      <w:r>
        <w:rPr/>
        <w:t>infinite</w:t>
      </w:r>
      <w:r>
        <w:rPr>
          <w:spacing w:val="30"/>
        </w:rPr>
        <w:t> </w:t>
      </w:r>
      <w:r>
        <w:rPr/>
        <w:t>lists</w:t>
      </w:r>
      <w:r>
        <w:rPr>
          <w:spacing w:val="34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domain</w:t>
      </w:r>
      <w:r>
        <w:rPr>
          <w:spacing w:val="33"/>
        </w:rPr>
        <w:t> </w:t>
      </w:r>
      <w:r>
        <w:rPr/>
        <w:t>equation, </w:t>
      </w:r>
      <w:r>
        <w:rPr>
          <w:rFonts w:ascii="Georgia" w:hAnsi="Georgia" w:cs="Georgia" w:eastAsia="Georgia"/>
          <w:i/>
          <w:iCs/>
          <w:color w:val="00004C"/>
        </w:rPr>
        <w:t>L</w:t>
      </w:r>
      <w:r>
        <w:rPr>
          <w:rFonts w:ascii="Georgia" w:hAnsi="Georgia" w:cs="Georgia" w:eastAsia="Georgia"/>
          <w:i/>
          <w:iCs/>
          <w:color w:val="00004C"/>
          <w:spacing w:val="-13"/>
        </w:rPr>
        <w:t> </w:t>
      </w:r>
      <w:r>
        <w:rPr>
          <w:color w:val="00004C"/>
        </w:rPr>
        <w:t>=</w:t>
      </w:r>
      <w:r>
        <w:rPr>
          <w:color w:val="00004C"/>
          <w:spacing w:val="-18"/>
        </w:rPr>
        <w:t> </w:t>
      </w:r>
      <w:r>
        <w:rPr>
          <w:color w:val="00004C"/>
        </w:rPr>
        <w:t>(</w:t>
      </w:r>
      <w:r>
        <w:rPr>
          <w:rFonts w:ascii="DejaVu Sans Condensed" w:hAnsi="DejaVu Sans Condensed" w:cs="DejaVu Sans Condensed" w:eastAsia="DejaVu Sans Condensed"/>
          <w:color w:val="00004C"/>
        </w:rPr>
        <w:t>{</w:t>
      </w:r>
      <w:r>
        <w:rPr>
          <w:i/>
          <w:iCs/>
          <w:color w:val="00004C"/>
        </w:rPr>
        <w:t>nil</w:t>
      </w:r>
      <w:r>
        <w:rPr>
          <w:i/>
          <w:iCs/>
          <w:color w:val="00004C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}</w:t>
      </w:r>
      <w:r>
        <w:rPr>
          <w:rFonts w:ascii="DejaVu Sans Condensed" w:hAnsi="DejaVu Sans Condensed" w:cs="DejaVu Sans Condensed" w:eastAsia="DejaVu Sans Condensed"/>
          <w:color w:val="00004C"/>
          <w:spacing w:val="-15"/>
        </w:rPr>
        <w:t> </w:t>
      </w:r>
      <w:r>
        <w:rPr>
          <w:color w:val="00004C"/>
        </w:rPr>
        <w:t>+</w:t>
      </w:r>
      <w:r>
        <w:rPr>
          <w:color w:val="00004C"/>
          <w:spacing w:val="-18"/>
        </w:rPr>
        <w:t> </w:t>
      </w:r>
      <w:r>
        <w:rPr>
          <w:color w:val="00004C"/>
        </w:rPr>
        <w:t>(</w:t>
      </w:r>
      <w:r>
        <w:rPr>
          <w:rFonts w:ascii="Georgia" w:hAnsi="Georgia" w:cs="Georgia" w:eastAsia="Georgia"/>
          <w:i/>
          <w:iCs/>
          <w:color w:val="00004C"/>
        </w:rPr>
        <w:t>D</w:t>
      </w:r>
      <w:r>
        <w:rPr>
          <w:rFonts w:ascii="Georgia" w:hAnsi="Georgia" w:cs="Georgia" w:eastAsia="Georgia"/>
          <w:i/>
          <w:iCs/>
          <w:color w:val="00004C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×</w:t>
      </w:r>
      <w:r>
        <w:rPr>
          <w:rFonts w:ascii="DejaVu Sans Condensed" w:hAnsi="DejaVu Sans Condensed" w:cs="DejaVu Sans Condensed" w:eastAsia="DejaVu Sans Condensed"/>
          <w:color w:val="00004C"/>
          <w:spacing w:val="-15"/>
        </w:rPr>
        <w:t> </w:t>
      </w:r>
      <w:r>
        <w:rPr>
          <w:rFonts w:ascii="Georgia" w:hAnsi="Georgia" w:cs="Georgia" w:eastAsia="Georgia"/>
          <w:i/>
          <w:iCs/>
          <w:color w:val="00004C"/>
        </w:rPr>
        <w:t>L</w:t>
      </w:r>
      <w:r>
        <w:rPr>
          <w:color w:val="00004C"/>
        </w:rPr>
        <w:t>))</w:t>
      </w:r>
      <w:r>
        <w:rPr>
          <w:rFonts w:ascii="VL PGothic" w:hAnsi="VL PGothic" w:cs="VL PGothic" w:eastAsia="VL PGothic" w:hint="eastAsia"/>
          <w:color w:val="00004C"/>
          <w:vertAlign w:val="subscript"/>
        </w:rPr>
        <w:t>⊥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4C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004C"/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≥ </w:t>
      </w:r>
      <w:r>
        <w:rPr>
          <w:color w:val="00004C"/>
          <w:vertAlign w:val="baseline"/>
        </w:rPr>
        <w:t>0</w:t>
      </w:r>
      <w:r>
        <w:rPr>
          <w:vertAlign w:val="baseline"/>
        </w:rPr>
        <w:t>, the 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embedding-projection pair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Galois</w:t>
      </w:r>
      <w:r>
        <w:rPr>
          <w:spacing w:val="40"/>
          <w:vertAlign w:val="baseline"/>
        </w:rPr>
        <w:t> </w:t>
      </w:r>
      <w:r>
        <w:rPr>
          <w:vertAlign w:val="baseline"/>
        </w:rPr>
        <w:t>connection,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</w:t>
      </w:r>
      <w:r>
        <w:rPr>
          <w:rFonts w:ascii="LM Roman 8" w:hAnsi="LM Roman 8" w:cs="LM Roman 8" w:eastAsia="LM Roman 8"/>
          <w:color w:val="00004C"/>
          <w:vertAlign w:val="subscript"/>
        </w:rPr>
        <w:t>+1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i,</w:t>
      </w:r>
      <w:r>
        <w:rPr>
          <w:rFonts w:ascii="VL PGothic" w:hAnsi="VL PGothic" w:cs="VL PGothic" w:eastAsia="VL PGothic" w:hint="eastAsia"/>
          <w:color w:val="00004C"/>
          <w:vertAlign w:val="subscript"/>
        </w:rPr>
        <w:t>∞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VL PGothic" w:hAnsi="VL PGothic" w:cs="VL PGothic" w:eastAsia="VL PGothic" w:hint="eastAsia"/>
          <w:color w:val="00004C"/>
          <w:vertAlign w:val="subscript"/>
        </w:rPr>
        <w:t>∞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,i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(Here, the 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4C1966"/>
          <w:spacing w:val="40"/>
          <w:vertAlign w:val="baseline"/>
        </w:rPr>
        <w:t> </w:t>
      </w:r>
      <w:r>
        <w:rPr>
          <w:vertAlign w:val="baseline"/>
        </w:rPr>
        <w:t>maps are </w:t>
      </w:r>
      <w:r>
        <w:rPr>
          <w:i/>
          <w:iCs/>
          <w:vertAlign w:val="baseline"/>
        </w:rPr>
        <w:t>lower </w:t>
      </w:r>
      <w:r>
        <w:rPr>
          <w:vertAlign w:val="baseline"/>
        </w:rPr>
        <w:t>adjoints.)</w:t>
      </w:r>
    </w:p>
    <w:p>
      <w:pPr>
        <w:pStyle w:val="BodyText"/>
        <w:spacing w:line="201" w:lineRule="auto" w:before="38"/>
        <w:ind w:left="221" w:right="166" w:firstLine="319"/>
      </w:pPr>
      <w:r>
        <w:rPr/>
        <w:t>Figure</w:t>
      </w:r>
      <w:r>
        <w:rPr>
          <w:spacing w:val="33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37"/>
        </w:rPr>
        <w:t> </w:t>
      </w:r>
      <w:r>
        <w:rPr/>
        <w:t>shows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denotational</w:t>
      </w:r>
      <w:r>
        <w:rPr>
          <w:spacing w:val="40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while-language</w:t>
      </w:r>
      <w:r>
        <w:rPr>
          <w:spacing w:val="39"/>
        </w:rPr>
        <w:t> </w:t>
      </w:r>
      <w:r>
        <w:rPr/>
        <w:t>based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 A</w:t>
      </w:r>
      <w:r>
        <w:rPr>
          <w:spacing w:val="36"/>
          <w:vertAlign w:val="baseline"/>
        </w:rPr>
        <w:t> </w:t>
      </w:r>
      <w:r>
        <w:rPr>
          <w:vertAlign w:val="baseline"/>
        </w:rPr>
        <w:t>store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V</w:t>
      </w:r>
      <w:r>
        <w:rPr>
          <w:rFonts w:ascii="Georgia" w:hAnsi="Georgia"/>
          <w:i/>
          <w:color w:val="00004C"/>
          <w:spacing w:val="-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ar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Absence of store is denoted by </w:t>
      </w:r>
      <w:r>
        <w:rPr>
          <w:rFonts w:ascii="DejaVu Sans Condensed" w:hAnsi="DejaVu Sans Condensed"/>
          <w:color w:val="00004C"/>
          <w:u w:val="single" w:color="00004C"/>
          <w:vertAlign w:val="baseline"/>
        </w:rPr>
        <w:t>⊥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language uses a guarded-if construction, where a guard, </w:t>
      </w:r>
      <w:r>
        <w:rPr>
          <w:rFonts w:ascii="MathJax_Typewriter" w:hAnsi="MathJax_Typewriter"/>
          <w:color w:val="004C00"/>
          <w:u w:val="none"/>
          <w:vertAlign w:val="baseline"/>
        </w:rPr>
        <w:t>G</w:t>
      </w:r>
      <w:r>
        <w:rPr>
          <w:rFonts w:ascii="Georgia" w:hAnsi="Georgia"/>
          <w:i/>
          <w:color w:val="00004C"/>
          <w:u w:val="none"/>
          <w:vertAlign w:val="subscript"/>
        </w:rPr>
        <w:t>j</w:t>
      </w:r>
      <w:r>
        <w:rPr>
          <w:u w:val="none"/>
          <w:vertAlign w:val="baseline"/>
        </w:rPr>
        <w:t>, filters the input store to its guarded command, </w:t>
      </w:r>
      <w:r>
        <w:rPr>
          <w:rFonts w:ascii="MathJax_Typewriter" w:hAnsi="MathJax_Typewriter"/>
          <w:color w:val="004C00"/>
          <w:u w:val="none"/>
          <w:vertAlign w:val="baseline"/>
        </w:rPr>
        <w:t>C</w:t>
      </w:r>
      <w:r>
        <w:rPr>
          <w:rFonts w:ascii="Georgia" w:hAnsi="Georgia"/>
          <w:i/>
          <w:color w:val="00004C"/>
          <w:u w:val="none"/>
          <w:vertAlign w:val="subscript"/>
        </w:rPr>
        <w:t>j</w:t>
      </w:r>
      <w:r>
        <w:rPr>
          <w:u w:val="none"/>
          <w:vertAlign w:val="baseline"/>
        </w:rPr>
        <w:t>, and the results of all </w:t>
      </w:r>
      <w:r>
        <w:rPr>
          <w:rFonts w:ascii="MathJax_Typewriter" w:hAnsi="MathJax_Typewriter"/>
          <w:color w:val="004C00"/>
          <w:u w:val="none"/>
          <w:vertAlign w:val="baseline"/>
        </w:rPr>
        <w:t>G</w:t>
      </w:r>
      <w:r>
        <w:rPr>
          <w:rFonts w:ascii="MathJax_Typewriter" w:hAnsi="MathJax_Typewriter"/>
          <w:color w:val="004C00"/>
          <w:u w:val="none"/>
          <w:vertAlign w:val="subscript"/>
        </w:rPr>
        <w:t>j</w:t>
      </w:r>
      <w:r>
        <w:rPr>
          <w:rFonts w:ascii="MathJax_Typewriter" w:hAnsi="MathJax_Typewriter"/>
          <w:color w:val="004C00"/>
          <w:u w:val="none"/>
          <w:vertAlign w:val="baseline"/>
        </w:rPr>
        <w:t> </w:t>
      </w:r>
      <w:r>
        <w:rPr>
          <w:color w:val="004C00"/>
          <w:u w:val="none"/>
          <w:vertAlign w:val="baseline"/>
        </w:rPr>
        <w:t>:</w:t>
      </w:r>
      <w:r>
        <w:rPr>
          <w:color w:val="004C00"/>
          <w:spacing w:val="-12"/>
          <w:u w:val="none"/>
          <w:vertAlign w:val="baseline"/>
        </w:rPr>
        <w:t> </w:t>
      </w:r>
      <w:r>
        <w:rPr>
          <w:rFonts w:ascii="MathJax_Typewriter" w:hAnsi="MathJax_Typewriter"/>
          <w:color w:val="004C00"/>
          <w:u w:val="none"/>
          <w:vertAlign w:val="baseline"/>
        </w:rPr>
        <w:t>C</w:t>
      </w:r>
      <w:r>
        <w:rPr>
          <w:rFonts w:ascii="MathJax_Typewriter" w:hAnsi="MathJax_Typewriter"/>
          <w:color w:val="004C00"/>
          <w:u w:val="none"/>
          <w:vertAlign w:val="subscript"/>
        </w:rPr>
        <w:t>j</w:t>
      </w:r>
      <w:r>
        <w:rPr>
          <w:rFonts w:ascii="MathJax_Typewriter" w:hAnsi="MathJax_Typewriter"/>
          <w:color w:val="004C00"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pairs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joined.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When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guards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if-command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mutually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exclusive, 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semantics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usual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one.</w:t>
      </w:r>
      <w:r>
        <w:rPr>
          <w:spacing w:val="78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formulation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ease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transition</w:t>
      </w:r>
    </w:p>
    <w:p>
      <w:pPr>
        <w:pStyle w:val="BodyText"/>
        <w:spacing w:line="213" w:lineRule="auto"/>
        <w:ind w:left="221" w:right="169"/>
      </w:pPr>
      <w:r>
        <w:rPr/>
        <w:t>into</w:t>
      </w:r>
      <w:r>
        <w:rPr>
          <w:spacing w:val="-1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interpretation, which</w:t>
      </w:r>
      <w:r>
        <w:rPr>
          <w:spacing w:val="-3"/>
        </w:rPr>
        <w:t> </w:t>
      </w:r>
      <w:r>
        <w:rPr/>
        <w:t>treats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much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 hardware circuits (cf. Figure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16" w:lineRule="auto" w:before="19"/>
        <w:ind w:left="221" w:right="168" w:firstLine="319"/>
      </w:pPr>
      <w:r>
        <w:rPr/>
        <w:t>The</w:t>
      </w:r>
      <w:r>
        <w:rPr>
          <w:spacing w:val="-1"/>
        </w:rPr>
        <w:t> </w:t>
      </w:r>
      <w:r>
        <w:rPr/>
        <w:t>while-command is a tail-recursive guarded-if, such that </w:t>
      </w:r>
      <w:r>
        <w:rPr>
          <w:rFonts w:ascii="MathJax_Typewriter" w:hAnsi="MathJax_Typewriter"/>
          <w:color w:val="004C00"/>
        </w:rPr>
        <w:t>while B do C </w:t>
      </w:r>
      <w:r>
        <w:rPr/>
        <w:t>has a </w:t>
      </w:r>
      <w:bookmarkStart w:name="_bookmark5" w:id="13"/>
      <w:bookmarkEnd w:id="13"/>
      <w:r>
        <w:rPr/>
        <w:t>d</w:t>
      </w:r>
      <w:r>
        <w:rPr/>
        <w:t>enotation equal to </w:t>
      </w:r>
      <w:r>
        <w:rPr>
          <w:rFonts w:ascii="MathJax_Typewriter" w:hAnsi="MathJax_Typewriter"/>
          <w:color w:val="004C00"/>
        </w:rPr>
        <w:t>if </w:t>
      </w:r>
      <w:r>
        <w:rPr>
          <w:color w:val="004C00"/>
        </w:rPr>
        <w:t>(</w:t>
      </w:r>
      <w:r>
        <w:rPr>
          <w:rFonts w:ascii="DejaVu Sans Condensed" w:hAnsi="DejaVu Sans Condensed"/>
          <w:color w:val="004C00"/>
        </w:rPr>
        <w:t>¬</w:t>
      </w:r>
      <w:r>
        <w:rPr>
          <w:rFonts w:ascii="MathJax_Typewriter" w:hAnsi="MathJax_Typewriter"/>
          <w:color w:val="004C00"/>
        </w:rPr>
        <w:t>B </w:t>
      </w:r>
      <w:r>
        <w:rPr>
          <w:color w:val="004C00"/>
        </w:rPr>
        <w:t>: </w:t>
      </w:r>
      <w:r>
        <w:rPr>
          <w:rFonts w:ascii="MathJax_Typewriter" w:hAnsi="MathJax_Typewriter"/>
          <w:color w:val="004C00"/>
        </w:rPr>
        <w:t>skip</w:t>
      </w:r>
      <w:r>
        <w:rPr>
          <w:color w:val="004C00"/>
        </w:rPr>
        <w:t>)</w:t>
      </w:r>
      <w:r>
        <w:rPr>
          <w:rFonts w:ascii="Georgia" w:hAnsi="Georgia"/>
          <w:i/>
          <w:color w:val="004C00"/>
        </w:rPr>
        <w:t>,</w:t>
      </w:r>
      <w:r>
        <w:rPr>
          <w:rFonts w:ascii="Georgia" w:hAnsi="Georgia"/>
          <w:i/>
          <w:color w:val="004C00"/>
          <w:spacing w:val="40"/>
        </w:rPr>
        <w:t> </w:t>
      </w:r>
      <w:r>
        <w:rPr>
          <w:color w:val="004C00"/>
        </w:rPr>
        <w:t>(</w:t>
      </w:r>
      <w:r>
        <w:rPr>
          <w:rFonts w:ascii="MathJax_Typewriter" w:hAnsi="MathJax_Typewriter"/>
          <w:color w:val="004C00"/>
        </w:rPr>
        <w:t>B </w:t>
      </w:r>
      <w:r>
        <w:rPr>
          <w:color w:val="004C00"/>
        </w:rPr>
        <w:t>: </w:t>
      </w:r>
      <w:r>
        <w:rPr>
          <w:rFonts w:ascii="MathJax_Typewriter" w:hAnsi="MathJax_Typewriter"/>
          <w:color w:val="004C00"/>
        </w:rPr>
        <w:t>C</w:t>
      </w:r>
      <w:r>
        <w:rPr>
          <w:color w:val="004C00"/>
        </w:rPr>
        <w:t>;</w:t>
      </w:r>
      <w:r>
        <w:rPr>
          <w:color w:val="004C00"/>
          <w:spacing w:val="-30"/>
        </w:rPr>
        <w:t> </w:t>
      </w:r>
      <w:r>
        <w:rPr>
          <w:color w:val="004C00"/>
        </w:rPr>
        <w:t>(</w:t>
      </w:r>
      <w:r>
        <w:rPr>
          <w:rFonts w:ascii="MathJax_Typewriter" w:hAnsi="MathJax_Typewriter"/>
          <w:color w:val="004C00"/>
        </w:rPr>
        <w:t>while B do C</w:t>
      </w:r>
      <w:r>
        <w:rPr>
          <w:color w:val="004C00"/>
        </w:rPr>
        <w:t>))</w:t>
      </w:r>
      <w:r>
        <w:rPr>
          <w:color w:val="004C00"/>
          <w:spacing w:val="-3"/>
        </w:rPr>
        <w:t> </w:t>
      </w:r>
      <w:r>
        <w:rPr>
          <w:rFonts w:ascii="MathJax_Typewriter" w:hAnsi="MathJax_Typewriter"/>
          <w:color w:val="004C00"/>
        </w:rPr>
        <w:t>fi</w:t>
      </w:r>
      <w:r>
        <w:rPr/>
        <w:t>.</w:t>
      </w:r>
    </w:p>
    <w:p>
      <w:pPr>
        <w:pStyle w:val="BodyText"/>
        <w:spacing w:line="291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3299942</wp:posOffset>
                </wp:positionH>
                <wp:positionV relativeFrom="paragraph">
                  <wp:posOffset>976905</wp:posOffset>
                </wp:positionV>
                <wp:extent cx="1270" cy="635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4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728" from="259.838013pt,76.921661pt" to="259.838013pt,77.387848pt" stroked="true" strokeweight="2.564030pt" strokecolor="#00004c">
                <v:stroke dashstyle="solid"/>
                <w10:wrap type="none"/>
              </v:line>
            </w:pict>
          </mc:Fallback>
        </mc:AlternateConten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example:</w:t>
      </w:r>
      <w:r>
        <w:rPr>
          <w:spacing w:val="26"/>
        </w:rPr>
        <w:t> </w:t>
      </w:r>
      <w:r>
        <w:rPr/>
        <w:t>let </w:t>
      </w:r>
      <w:r>
        <w:rPr>
          <w:rFonts w:ascii="Georgia" w:hAnsi="Georgia"/>
          <w:i/>
          <w:color w:val="00004C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-7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2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color w:val="00004C"/>
          <w:spacing w:val="-47"/>
          <w:vertAlign w:val="baseline"/>
        </w:rPr>
        <w:t> </w:t>
      </w:r>
      <w:r>
        <w:rPr>
          <w:rFonts w:ascii="Times New Roman" w:hAnsi="Times New Roman"/>
          <w:b/>
          <w:color w:val="00004C"/>
          <w:vertAlign w:val="baseline"/>
        </w:rPr>
        <w:t>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1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-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nil</w:t>
      </w:r>
      <w:r>
        <w:rPr>
          <w:color w:val="00004C"/>
          <w:vertAlign w:val="baseline"/>
        </w:rPr>
        <w:t>]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793322</wp:posOffset>
                </wp:positionH>
                <wp:positionV relativeFrom="paragraph">
                  <wp:posOffset>297426</wp:posOffset>
                </wp:positionV>
                <wp:extent cx="1270" cy="635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62.466301pt,23.419424pt" to="62.466301pt,23.88561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color w:val="00004C"/>
          <w:spacing w:val="-2"/>
          <w:w w:val="110"/>
          <w:position w:val="5"/>
          <w:sz w:val="11"/>
        </w:rPr>
        <w:t>3</w:t>
      </w:r>
      <w:r>
        <w:rPr>
          <w:rFonts w:ascii="LM Roman 6" w:hAnsi="LM Roman 6"/>
          <w:color w:val="00004C"/>
          <w:spacing w:val="26"/>
          <w:w w:val="110"/>
          <w:position w:val="5"/>
          <w:sz w:val="11"/>
        </w:rPr>
        <w:t> </w:t>
      </w:r>
      <w:r>
        <w:rPr>
          <w:rFonts w:ascii="LM Roman 8" w:hAnsi="LM Roman 8"/>
          <w:spacing w:val="-2"/>
          <w:w w:val="110"/>
          <w:sz w:val="15"/>
        </w:rPr>
        <w:t>As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usual,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color w:val="00004C"/>
          <w:spacing w:val="-2"/>
          <w:w w:val="110"/>
          <w:sz w:val="15"/>
        </w:rPr>
        <w:t>+</w:t>
      </w:r>
      <w:r>
        <w:rPr>
          <w:rFonts w:ascii="LM Roman 8" w:hAnsi="LM Roman 8"/>
          <w:color w:val="00004C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represents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disjoint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union,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VL PGothic" w:hAnsi="VL PGothic"/>
          <w:color w:val="00004C"/>
          <w:spacing w:val="-2"/>
          <w:w w:val="110"/>
          <w:sz w:val="15"/>
        </w:rPr>
        <w:t>×</w:t>
      </w:r>
      <w:r>
        <w:rPr>
          <w:rFonts w:ascii="VL PGothic" w:hAnsi="VL PGothic"/>
          <w:color w:val="00004C"/>
          <w:spacing w:val="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product,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39"/>
          <w:w w:val="110"/>
          <w:sz w:val="15"/>
        </w:rPr>
        <w:t> </w:t>
      </w:r>
      <w:r>
        <w:rPr>
          <w:rFonts w:ascii="VL PGothic" w:hAnsi="VL PGothic"/>
          <w:color w:val="00004C"/>
          <w:spacing w:val="-2"/>
          <w:w w:val="110"/>
          <w:sz w:val="15"/>
          <w:vertAlign w:val="subscript"/>
        </w:rPr>
        <w:t>⊥</w:t>
      </w:r>
      <w:r>
        <w:rPr>
          <w:rFonts w:ascii="VL PGothic" w:hAnsi="VL PGothic"/>
          <w:color w:val="00004C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lifting.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"/>
        <w:jc w:val="left"/>
        <w:rPr>
          <w:rFonts w:ascii="LM Roman 8"/>
          <w:sz w:val="10"/>
        </w:rPr>
      </w:pPr>
    </w:p>
    <w:p>
      <w:pPr>
        <w:pStyle w:val="BodyText"/>
        <w:ind w:left="102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908550" cy="2740025"/>
                <wp:effectExtent l="9525" t="0" r="0" b="3175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908550" cy="2740025"/>
                          <a:chExt cx="4908550" cy="274002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60" y="5918"/>
                            <a:ext cx="1270" cy="272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9865">
                                <a:moveTo>
                                  <a:pt x="0" y="2729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5918"/>
                            <a:ext cx="4907280" cy="273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2731135">
                                <a:moveTo>
                                  <a:pt x="4905194" y="2729382"/>
                                </a:moveTo>
                                <a:lnTo>
                                  <a:pt x="4905194" y="0"/>
                                </a:lnTo>
                              </a:path>
                              <a:path w="4907280" h="2731135">
                                <a:moveTo>
                                  <a:pt x="0" y="2730856"/>
                                </a:moveTo>
                                <a:lnTo>
                                  <a:pt x="4906670" y="27308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80700" y="114984"/>
                            <a:ext cx="4077970" cy="131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3" w:val="left" w:leader="none"/>
                                  <w:tab w:pos="4102" w:val="left" w:leader="none"/>
                                </w:tabs>
                                <w:spacing w:line="185" w:lineRule="exact" w:before="0"/>
                                <w:ind w:left="3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(atomic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data)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(variable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names)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Guard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(boolean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expressions)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39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Expression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::=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tl E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d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39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Command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::=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2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fi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while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2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do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Domain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stores: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3"/>
                                  <w:sz w:val="15"/>
                                </w:rPr>
                                <w:t>Σ=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sz w:val="15"/>
                                  <w:vertAlign w:val="superscript"/>
                                </w:rPr>
                                <w:t>∞</w:t>
                              </w:r>
                            </w:p>
                            <w:p>
                              <w:pPr>
                                <w:spacing w:line="239" w:lineRule="exact" w:before="10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Guard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05"/>
                                  <w:sz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</w:p>
                            <w:p>
                              <w:pPr>
                                <w:tabs>
                                  <w:tab w:pos="3044" w:val="left" w:leader="none"/>
                                </w:tabs>
                                <w:spacing w:line="239" w:lineRule="exact" w:before="0"/>
                                <w:ind w:left="20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holds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4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05"/>
                                  <w:sz w:val="15"/>
                                  <w:u w:val="single" w:color="00004C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w w:val="105"/>
                                  <w:sz w:val="15"/>
                                  <w:u w:val="none"/>
                                </w:rPr>
                                <w:t>otherwise</w:t>
                              </w:r>
                            </w:p>
                            <w:p>
                              <w:pPr>
                                <w:spacing w:line="226" w:lineRule="exact" w:before="95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Expression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∞</w:t>
                              </w:r>
                            </w:p>
                            <w:p>
                              <w:pPr>
                                <w:tabs>
                                  <w:tab w:pos="1972" w:val="left" w:leader="none"/>
                                </w:tabs>
                                <w:spacing w:line="184" w:lineRule="exact" w:before="0"/>
                                <w:ind w:left="20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"/>
                                  <w:sz w:val="15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where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11076" y="1483545"/>
                            <a:ext cx="336422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26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position w:val="1"/>
                                  <w:sz w:val="15"/>
                                </w:rPr>
                                <w:t>tl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3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position w:val="1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6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position w:val="1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65"/>
                                  <w:w w:val="15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41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taiL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</w:rPr>
                                <w:t>cases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position w:val="1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position w:val="1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5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position w:val="1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004806" y="1358829"/>
                            <a:ext cx="62357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4C"/>
                                  <w:w w:val="125"/>
                                  <w:position w:val="1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color w:val="00004C"/>
                                  <w:spacing w:val="-13"/>
                                  <w:w w:val="12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0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004806" y="1388419"/>
                            <a:ext cx="10604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4C"/>
                                  <w:spacing w:val="-10"/>
                                  <w:w w:val="165"/>
                                  <w:sz w:val="15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357114" y="1345890"/>
                            <a:ext cx="1028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50"/>
                                  <w:sz w:val="11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80668" y="1766247"/>
                            <a:ext cx="287591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6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d,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3" w:lineRule="exact" w:before="37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Command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05"/>
                                  <w:sz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004806" y="1564585"/>
                            <a:ext cx="483234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4C"/>
                                  <w:spacing w:val="-147"/>
                                  <w:w w:val="33"/>
                                  <w:position w:val="13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00004C"/>
                                  <w:w w:val="217"/>
                                  <w:position w:val="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00004C"/>
                                  <w:spacing w:val="-14"/>
                                  <w:w w:val="125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2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w w:val="125"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5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13"/>
                                  <w:w w:val="12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13"/>
                                  <w:w w:val="125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10978" y="2111704"/>
                            <a:ext cx="32359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31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7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7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10683" y="2250808"/>
                            <a:ext cx="111760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6"/>
                                  <w:position w:val="2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2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position w:val="2"/>
                                  <w:sz w:val="15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10950" y="2250832"/>
                            <a:ext cx="3794760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1983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Note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forces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strictness: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single" w:color="00004C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4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2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w w:val="105"/>
                                  <w:sz w:val="15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05"/>
                                  <w:sz w:val="15"/>
                                  <w:u w:val="no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2"/>
                                  <w:w w:val="105"/>
                                  <w:sz w:val="15"/>
                                  <w:u w:val="no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05"/>
                                  <w:sz w:val="15"/>
                                  <w:u w:val="single" w:color="00004C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line="207" w:lineRule="exact" w:before="19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while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z w:val="15"/>
                                </w:rPr>
                                <w:t>lfp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λf.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VL PGothic" w:hAnsi="VL PGothic"/>
                                  <w:color w:val="004C00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10978" y="2319486"/>
                            <a:ext cx="189547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5"/>
                                  <w:sz w:val="15"/>
                                  <w:vertAlign w:val="baseline"/>
                                </w:rPr>
                                <w:t>fi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4C"/>
                                  <w:w w:val="115"/>
                                  <w:position w:val="12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position w:val="-4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position w:val="-4"/>
                                  <w:sz w:val="1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position w:val="-4"/>
                                  <w:sz w:val="11"/>
                                  <w:vertAlign w:val="baseline"/>
                                </w:rPr>
                                <w:t>I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215.75pt;mso-position-horizontal-relative:char;mso-position-vertical-relative:line" id="docshapegroup178" coordorigin="0,0" coordsize="7730,4315">
                <v:line style="position:absolute" from="0,5" to="7727,5" stroked="true" strokeweight=".466187pt" strokecolor="#000000">
                  <v:stroke dashstyle="solid"/>
                </v:line>
                <v:line style="position:absolute" from="5,4308" to="5,9" stroked="true" strokeweight=".466187pt" strokecolor="#000000">
                  <v:stroke dashstyle="solid"/>
                </v:line>
                <v:shape style="position:absolute;left:0;top:9;width:7728;height:4301" id="docshape179" coordorigin="0,9" coordsize="7728,4301" path="m7725,4308l7725,9m0,4310l7727,4310e" filled="false" stroked="true" strokeweight=".466187pt" strokecolor="#000000">
                  <v:path arrowok="t"/>
                  <v:stroke dashstyle="solid"/>
                </v:shape>
                <v:shape style="position:absolute;left:284;top:181;width:6422;height:2068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2013" w:val="left" w:leader="none"/>
                            <w:tab w:pos="4102" w:val="left" w:leader="none"/>
                          </w:tabs>
                          <w:spacing w:line="185" w:lineRule="exact" w:before="0"/>
                          <w:ind w:left="3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(atomic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data)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05"/>
                            <w:sz w:val="15"/>
                          </w:rPr>
                          <w:t>Var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(variable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names)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Guard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(boolean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expressions)</w:t>
                        </w:r>
                      </w:p>
                      <w:p>
                        <w:pPr>
                          <w:spacing w:line="220" w:lineRule="exact" w:before="0"/>
                          <w:ind w:left="39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Expression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::=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x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tl E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cons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d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  <w:p>
                        <w:pPr>
                          <w:spacing w:line="236" w:lineRule="exact" w:before="0"/>
                          <w:ind w:left="39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Command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::=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2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2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fi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while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2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do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2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2"/>
                            <w:w w:val="105"/>
                            <w:sz w:val="15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Domain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stores: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3"/>
                            <w:sz w:val="15"/>
                          </w:rPr>
                          <w:t>Σ=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z w:val="15"/>
                          </w:rPr>
                          <w:t>Var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sz w:val="15"/>
                            <w:vertAlign w:val="superscript"/>
                          </w:rPr>
                          <w:t>∞</w:t>
                        </w:r>
                      </w:p>
                      <w:p>
                        <w:pPr>
                          <w:spacing w:line="239" w:lineRule="exact" w:before="10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Guard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05"/>
                            <w:sz w:val="15"/>
                            <w:u w:val="single" w:color="00004C"/>
                            <w:vertAlign w:val="subscript"/>
                          </w:rPr>
                          <w:t>⊥</w:t>
                        </w:r>
                      </w:p>
                      <w:p>
                        <w:pPr>
                          <w:tabs>
                            <w:tab w:pos="3044" w:val="left" w:leader="none"/>
                          </w:tabs>
                          <w:spacing w:line="239" w:lineRule="exact" w:before="0"/>
                          <w:ind w:left="20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when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holds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true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4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05"/>
                            <w:sz w:val="15"/>
                            <w:u w:val="single" w:color="00004C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w w:val="105"/>
                            <w:sz w:val="15"/>
                            <w:u w:val="none"/>
                          </w:rPr>
                          <w:t>otherwise</w:t>
                        </w:r>
                      </w:p>
                      <w:p>
                        <w:pPr>
                          <w:spacing w:line="226" w:lineRule="exact" w:before="95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Expression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10"/>
                            <w:sz w:val="15"/>
                            <w:vertAlign w:val="superscript"/>
                          </w:rPr>
                          <w:t>∞</w:t>
                        </w:r>
                      </w:p>
                      <w:p>
                        <w:pPr>
                          <w:tabs>
                            <w:tab w:pos="1972" w:val="left" w:leader="none"/>
                          </w:tabs>
                          <w:spacing w:line="184" w:lineRule="exact" w:before="0"/>
                          <w:ind w:left="20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"/>
                            <w:sz w:val="15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where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9;top:2336;width:5298;height:190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4426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position w:val="1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position w:val="1"/>
                            <w:sz w:val="15"/>
                          </w:rPr>
                          <w:t>tl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position w:val="1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6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position w:val="1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position w:val="1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65"/>
                            <w:w w:val="15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41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taiL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05"/>
                            <w:position w:val="1"/>
                            <w:sz w:val="15"/>
                          </w:rPr>
                          <w:t>cases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position w:val="1"/>
                            <w:sz w:val="15"/>
                          </w:rPr>
                          <w:t>g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position w:val="1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position w:val="1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position w:val="1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5"/>
                            <w:w w:val="105"/>
                            <w:position w:val="1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position w:val="1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2"/>
                            <w:w w:val="105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w w:val="105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31;top:2139;width:982;height:397" type="#_x0000_t202" id="docshape18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color w:val="00004C"/>
                            <w:w w:val="125"/>
                            <w:position w:val="1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color w:val="00004C"/>
                            <w:spacing w:val="-13"/>
                            <w:w w:val="12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0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10"/>
                            <w:sz w:val="15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31;top:2186;width:167;height:397" type="#_x0000_t202" id="docshape18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4C"/>
                            <w:spacing w:val="-10"/>
                            <w:w w:val="165"/>
                            <w:sz w:val="15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286;top:2119;width:162;height:117" type="#_x0000_t202" id="docshape18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1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50"/>
                            <w:sz w:val="11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284;top:2781;width:4529;height:487" type="#_x0000_t202" id="docshape185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6" w:id="15"/>
                        <w:bookmarkEnd w:id="15"/>
                        <w:r>
                          <w:rPr/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</w:rPr>
                          <w:t>cons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d,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3" w:lineRule="exact" w:before="37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Command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05"/>
                            <w:sz w:val="15"/>
                            <w:u w:val="single" w:color="00004C"/>
                            <w:vertAlign w:val="subscript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731;top:2463;width:761;height:444" type="#_x0000_t202" id="docshape186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4C"/>
                            <w:spacing w:val="-147"/>
                            <w:w w:val="33"/>
                            <w:position w:val="13"/>
                            <w:sz w:val="15"/>
                          </w:rPr>
                          <w:t>&gt;</w:t>
                        </w:r>
                        <w:r>
                          <w:rPr>
                            <w:rFonts w:ascii="Arial"/>
                            <w:color w:val="00004C"/>
                            <w:w w:val="217"/>
                            <w:position w:val="8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color w:val="00004C"/>
                            <w:spacing w:val="-14"/>
                            <w:w w:val="125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w w:val="12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w w:val="125"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5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13"/>
                            <w:w w:val="125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color w:val="00004C"/>
                            <w:spacing w:val="13"/>
                            <w:w w:val="125"/>
                            <w:sz w:val="15"/>
                          </w:rPr>
                          <w:t>):</w:t>
                        </w:r>
                        <w:r>
                          <w:rPr>
                            <w:rFonts w:ascii="LM Roman 8"/>
                            <w:color w:val="00004C"/>
                            <w:spacing w:val="-1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89;top:3325;width:5096;height:159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2731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update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update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'→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7"/>
                            <w:sz w:val="15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7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89;top:3544;width:1760;height:167" type="#_x0000_t202" id="docshape18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sz w:val="11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6"/>
                            <w:position w:val="2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2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sz w:val="11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sz w:val="11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position w:val="2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6"/>
                            <w:sz w:val="11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position w:val="2"/>
                            <w:sz w:val="15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489;top:3544;width:5976;height:601" type="#_x0000_t202" id="docshape1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1983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Note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forces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strictness: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single" w:color="00004C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4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</w:rPr>
                          <w:t>when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2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w w:val="105"/>
                            <w:sz w:val="15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05"/>
                            <w:sz w:val="15"/>
                            <w:u w:val="no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2"/>
                            <w:w w:val="105"/>
                            <w:sz w:val="15"/>
                            <w:u w:val="no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05"/>
                            <w:sz w:val="15"/>
                            <w:u w:val="single" w:color="00004C"/>
                          </w:rPr>
                          <w:t>⊥</w:t>
                        </w:r>
                      </w:p>
                      <w:p>
                        <w:pPr>
                          <w:spacing w:line="207" w:lineRule="exact" w:before="19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while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G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do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z w:val="15"/>
                          </w:rPr>
                          <w:t>lfp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λf.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VL PGothic" w:hAnsi="VL PGothic"/>
                            <w:color w:val="004C00"/>
                            <w:sz w:val="15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H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5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489;top:3652;width:2985;height:397" type="#_x0000_t202" id="docshape1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5"/>
                            <w:sz w:val="15"/>
                            <w:vertAlign w:val="baseline"/>
                          </w:rPr>
                          <w:t>fi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4C"/>
                            <w:w w:val="115"/>
                            <w:position w:val="12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position w:val="-4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position w:val="-4"/>
                            <w:sz w:val="1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position w:val="-4"/>
                            <w:sz w:val="11"/>
                            <w:vertAlign w:val="baseline"/>
                          </w:rPr>
                          <w:t>I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5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15"/>
                            <w:sz w:val="15"/>
                            <w:vertAlign w:val="baseline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82"/>
        <w:ind w:left="0" w:right="182" w:firstLine="0"/>
        <w:jc w:val="center"/>
        <w:rPr>
          <w:rFonts w:ascii="VL PGothic" w:hAnsi="VL PGothic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Denotational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while-language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Georgia" w:hAnsi="Georgia"/>
          <w:i/>
          <w:color w:val="00004C"/>
          <w:spacing w:val="-5"/>
          <w:sz w:val="15"/>
        </w:rPr>
        <w:t>L</w:t>
      </w:r>
      <w:r>
        <w:rPr>
          <w:rFonts w:ascii="VL PGothic" w:hAnsi="VL PGothic"/>
          <w:color w:val="00004C"/>
          <w:spacing w:val="-5"/>
          <w:sz w:val="15"/>
          <w:vertAlign w:val="superscript"/>
        </w:rPr>
        <w:t>∞</w:t>
      </w:r>
    </w:p>
    <w:p>
      <w:pPr>
        <w:pStyle w:val="BodyText"/>
        <w:spacing w:before="17"/>
        <w:jc w:val="left"/>
        <w:rPr>
          <w:rFonts w:ascii="VL PGothic"/>
          <w:sz w:val="15"/>
        </w:rPr>
      </w:pPr>
    </w:p>
    <w:p>
      <w:pPr>
        <w:pStyle w:val="BodyText"/>
        <w:ind w:left="464"/>
        <w:jc w:val="left"/>
        <w:rPr>
          <w:rFonts w:ascii="LM Roman 8" w:hAnsi="LM Roman 8"/>
        </w:rPr>
      </w:pPr>
      <w:r>
        <w:rPr>
          <w:rFonts w:ascii="DejaVu Sans Condensed" w:hAnsi="DejaVu Sans Condensed"/>
          <w:color w:val="00004C"/>
        </w:rPr>
        <w:t>C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if</w:t>
      </w:r>
      <w:r>
        <w:rPr>
          <w:rFonts w:ascii="MathJax_Typewriter" w:hAnsi="MathJax_Typewriter"/>
          <w:color w:val="004C00"/>
          <w:spacing w:val="15"/>
        </w:rPr>
        <w:t> </w:t>
      </w:r>
      <w:r>
        <w:rPr>
          <w:color w:val="004C00"/>
        </w:rPr>
        <w:t>(</w:t>
      </w:r>
      <w:r>
        <w:rPr>
          <w:rFonts w:ascii="MathJax_Typewriter" w:hAnsi="MathJax_Typewriter"/>
          <w:color w:val="004C00"/>
        </w:rPr>
        <w:t>isNil</w:t>
      </w:r>
      <w:r>
        <w:rPr>
          <w:rFonts w:ascii="MathJax_Typewriter" w:hAnsi="MathJax_Typewriter"/>
          <w:color w:val="004C00"/>
          <w:spacing w:val="12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4"/>
        </w:rPr>
        <w:t> </w:t>
      </w:r>
      <w:r>
        <w:rPr>
          <w:color w:val="004C00"/>
        </w:rPr>
        <w:t>:</w:t>
      </w:r>
      <w:r>
        <w:rPr>
          <w:color w:val="004C00"/>
          <w:spacing w:val="54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4"/>
        </w:rPr>
        <w:t> </w:t>
      </w:r>
      <w:r>
        <w:rPr>
          <w:color w:val="004C00"/>
        </w:rPr>
        <w:t>=</w:t>
      </w:r>
      <w:r>
        <w:rPr>
          <w:color w:val="004C00"/>
          <w:spacing w:val="-14"/>
        </w:rPr>
        <w:t> </w:t>
      </w:r>
      <w:r>
        <w:rPr>
          <w:rFonts w:ascii="MathJax_Typewriter" w:hAnsi="MathJax_Typewriter"/>
          <w:color w:val="004C00"/>
        </w:rPr>
        <w:t>cons</w:t>
      </w:r>
      <w:r>
        <w:rPr>
          <w:rFonts w:ascii="MathJax_Typewriter" w:hAnsi="MathJax_Typewriter"/>
          <w:color w:val="004C00"/>
          <w:spacing w:val="13"/>
        </w:rPr>
        <w:t> </w:t>
      </w:r>
      <w:r>
        <w:rPr>
          <w:rFonts w:ascii="MathJax_Typewriter" w:hAnsi="MathJax_Typewriter"/>
          <w:color w:val="004C00"/>
        </w:rPr>
        <w:t>d0</w:t>
      </w:r>
      <w:r>
        <w:rPr>
          <w:rFonts w:ascii="MathJax_Typewriter" w:hAnsi="MathJax_Typewriter"/>
          <w:color w:val="004C00"/>
          <w:spacing w:val="15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color w:val="004C00"/>
        </w:rPr>
        <w:t>)</w:t>
      </w:r>
      <w:r>
        <w:rPr>
          <w:color w:val="004C00"/>
          <w:spacing w:val="-4"/>
        </w:rPr>
        <w:t> </w:t>
      </w:r>
      <w:r>
        <w:rPr>
          <w:color w:val="004C00"/>
        </w:rPr>
        <w:t>(</w:t>
      </w:r>
      <w:r>
        <w:rPr>
          <w:rFonts w:ascii="MathJax_Typewriter" w:hAnsi="MathJax_Typewriter"/>
          <w:color w:val="004C00"/>
        </w:rPr>
        <w:t>isNonNil</w:t>
      </w:r>
      <w:r>
        <w:rPr>
          <w:rFonts w:ascii="MathJax_Typewriter" w:hAnsi="MathJax_Typewriter"/>
          <w:color w:val="004C00"/>
          <w:spacing w:val="13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4"/>
        </w:rPr>
        <w:t> </w:t>
      </w:r>
      <w:r>
        <w:rPr>
          <w:color w:val="004C00"/>
        </w:rPr>
        <w:t>:</w:t>
      </w:r>
      <w:r>
        <w:rPr>
          <w:color w:val="004C00"/>
          <w:spacing w:val="51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3"/>
        </w:rPr>
        <w:t> </w:t>
      </w:r>
      <w:r>
        <w:rPr>
          <w:color w:val="004C00"/>
        </w:rPr>
        <w:t>=</w:t>
      </w:r>
      <w:r>
        <w:rPr>
          <w:color w:val="004C00"/>
          <w:spacing w:val="-13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color w:val="004C00"/>
        </w:rPr>
        <w:t>)</w:t>
      </w:r>
      <w:r>
        <w:rPr>
          <w:color w:val="004C00"/>
          <w:spacing w:val="-2"/>
        </w:rPr>
        <w:t> </w:t>
      </w:r>
      <w:r>
        <w:rPr>
          <w:rFonts w:ascii="MathJax_Typewriter" w:hAnsi="MathJax_Typewriter"/>
          <w:color w:val="004C00"/>
          <w:spacing w:val="-2"/>
        </w:rPr>
        <w:t>fi</w:t>
      </w:r>
      <w:r>
        <w:rPr>
          <w:color w:val="00004C"/>
          <w:spacing w:val="-2"/>
        </w:rPr>
        <w:t>]]</w:t>
      </w:r>
      <w:r>
        <w:rPr>
          <w:rFonts w:ascii="Georgia" w:hAnsi="Georgia"/>
          <w:i/>
          <w:color w:val="00004C"/>
          <w:spacing w:val="-2"/>
        </w:rPr>
        <w:t>σ</w:t>
      </w:r>
      <w:r>
        <w:rPr>
          <w:rFonts w:ascii="LM Roman 8" w:hAnsi="LM Roman 8"/>
          <w:color w:val="00004C"/>
          <w:spacing w:val="-2"/>
          <w:vertAlign w:val="subscript"/>
        </w:rPr>
        <w:t>0</w:t>
      </w:r>
    </w:p>
    <w:p>
      <w:pPr>
        <w:pStyle w:val="BodyText"/>
        <w:spacing w:before="101"/>
        <w:ind w:left="464"/>
        <w:jc w:val="left"/>
        <w:rPr>
          <w:rFonts w:ascii="LM Roman 8" w:hAnsi="LM Roman 8"/>
        </w:rPr>
      </w:pPr>
      <w:bookmarkStart w:name="Collecting domains" w:id="16"/>
      <w:bookmarkEnd w:id="16"/>
      <w:r>
        <w:rPr/>
      </w:r>
      <w:bookmarkStart w:name="_bookmark7" w:id="17"/>
      <w:bookmarkEnd w:id="17"/>
      <w:r>
        <w:rPr/>
      </w:r>
      <w:r>
        <w:rPr>
          <w:color w:val="00004C"/>
        </w:rPr>
        <w:t>=</w:t>
      </w:r>
      <w:r>
        <w:rPr>
          <w:color w:val="00004C"/>
          <w:spacing w:val="13"/>
        </w:rPr>
        <w:t> </w:t>
      </w:r>
      <w:r>
        <w:rPr>
          <w:color w:val="00004C"/>
        </w:rPr>
        <w:t>(</w:t>
      </w:r>
      <w:r>
        <w:rPr>
          <w:rFonts w:ascii="DejaVu Sans Condensed" w:hAnsi="DejaVu Sans Condensed"/>
          <w:color w:val="00004C"/>
        </w:rPr>
        <w:t>C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-13"/>
        </w:rPr>
        <w:t> </w:t>
      </w:r>
      <w:r>
        <w:rPr>
          <w:color w:val="004C00"/>
        </w:rPr>
        <w:t>=</w:t>
      </w:r>
      <w:r>
        <w:rPr>
          <w:color w:val="004C00"/>
          <w:spacing w:val="-18"/>
        </w:rPr>
        <w:t> </w:t>
      </w:r>
      <w:r>
        <w:rPr>
          <w:rFonts w:ascii="MathJax_Typewriter" w:hAnsi="MathJax_Typewriter"/>
          <w:color w:val="004C00"/>
        </w:rPr>
        <w:t>cons</w:t>
      </w:r>
      <w:r>
        <w:rPr>
          <w:rFonts w:ascii="MathJax_Typewriter" w:hAnsi="MathJax_Typewriter"/>
          <w:color w:val="004C00"/>
          <w:spacing w:val="-8"/>
        </w:rPr>
        <w:t> </w:t>
      </w:r>
      <w:r>
        <w:rPr>
          <w:rFonts w:ascii="MathJax_Typewriter" w:hAnsi="MathJax_Typewriter"/>
          <w:color w:val="004C00"/>
        </w:rPr>
        <w:t>d0</w:t>
      </w:r>
      <w:r>
        <w:rPr>
          <w:rFonts w:ascii="MathJax_Typewriter" w:hAnsi="MathJax_Typewriter"/>
          <w:color w:val="004C00"/>
          <w:spacing w:val="-7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color w:val="00004C"/>
        </w:rPr>
        <w:t>]]</w:t>
      </w:r>
      <w:r>
        <w:rPr>
          <w:color w:val="00004C"/>
          <w:spacing w:val="-24"/>
        </w:rPr>
        <w:t> </w:t>
      </w:r>
      <w:r>
        <w:rPr>
          <w:rFonts w:ascii="DejaVu Sans Condensed" w:hAnsi="DejaVu Sans Condensed"/>
          <w:color w:val="00004C"/>
        </w:rPr>
        <w:t>◦</w:t>
      </w:r>
      <w:r>
        <w:rPr>
          <w:rFonts w:ascii="DejaVu Sans Condensed" w:hAnsi="DejaVu Sans Condensed"/>
          <w:color w:val="00004C"/>
          <w:spacing w:val="-15"/>
        </w:rPr>
        <w:t> </w:t>
      </w:r>
      <w:r>
        <w:rPr>
          <w:rFonts w:ascii="DejaVu Sans Condensed" w:hAnsi="DejaVu Sans Condensed"/>
          <w:color w:val="00004C"/>
        </w:rPr>
        <w:t>G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isNil</w:t>
      </w:r>
      <w:r>
        <w:rPr>
          <w:rFonts w:ascii="MathJax_Typewriter" w:hAnsi="MathJax_Typewriter"/>
          <w:color w:val="004C00"/>
          <w:spacing w:val="-9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color w:val="00004C"/>
        </w:rPr>
        <w:t>]])</w:t>
      </w:r>
      <w:r>
        <w:rPr>
          <w:rFonts w:ascii="Georgia" w:hAnsi="Georgia"/>
          <w:i/>
          <w:color w:val="00004C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1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</w:t>
      </w:r>
      <w:r>
        <w:rPr>
          <w:rFonts w:ascii="DejaVu Sans Condensed" w:hAnsi="DejaVu Sans Condensed"/>
          <w:color w:val="00004C"/>
          <w:spacing w:val="29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DejaVu Sans Condensed" w:hAnsi="DejaVu Sans Condensed"/>
          <w:color w:val="00004C"/>
          <w:vertAlign w:val="baseline"/>
        </w:rPr>
        <w:t>C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8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2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G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isNonNil</w:t>
      </w:r>
      <w:r>
        <w:rPr>
          <w:rFonts w:ascii="MathJax_Typewriter" w:hAnsi="MathJax_Typewriter"/>
          <w:color w:val="004C00"/>
          <w:spacing w:val="-2"/>
          <w:vertAlign w:val="baseline"/>
        </w:rPr>
        <w:t> x</w:t>
      </w:r>
      <w:r>
        <w:rPr>
          <w:color w:val="00004C"/>
          <w:spacing w:val="-2"/>
          <w:vertAlign w:val="baseline"/>
        </w:rPr>
        <w:t>]])</w:t>
      </w:r>
      <w:r>
        <w:rPr>
          <w:rFonts w:ascii="Georgia" w:hAnsi="Georgia"/>
          <w:i/>
          <w:color w:val="00004C"/>
          <w:spacing w:val="-2"/>
          <w:vertAlign w:val="baseline"/>
        </w:rPr>
        <w:t>σ</w:t>
      </w:r>
      <w:r>
        <w:rPr>
          <w:rFonts w:ascii="LM Roman 8" w:hAnsi="LM Roman 8"/>
          <w:color w:val="00004C"/>
          <w:spacing w:val="-2"/>
          <w:vertAlign w:val="subscript"/>
        </w:rPr>
        <w:t>0</w:t>
      </w:r>
    </w:p>
    <w:p>
      <w:pPr>
        <w:pStyle w:val="BodyText"/>
        <w:spacing w:before="103"/>
        <w:ind w:left="464"/>
        <w:jc w:val="left"/>
        <w:rPr>
          <w:rFonts w:ascii="DejaVu Sans Condensed" w:hAnsi="DejaVu Sans Condensed"/>
        </w:rPr>
      </w:pPr>
      <w:r>
        <w:rPr>
          <w:color w:val="00004C"/>
        </w:rPr>
        <w:t>=</w:t>
      </w:r>
      <w:r>
        <w:rPr>
          <w:color w:val="00004C"/>
          <w:spacing w:val="39"/>
        </w:rPr>
        <w:t> </w:t>
      </w:r>
      <w:r>
        <w:rPr>
          <w:rFonts w:ascii="DejaVu Sans Condensed" w:hAnsi="DejaVu Sans Condensed"/>
          <w:color w:val="00004C"/>
        </w:rPr>
        <w:t>C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-2"/>
        </w:rPr>
        <w:t> </w:t>
      </w:r>
      <w:r>
        <w:rPr>
          <w:color w:val="004C00"/>
        </w:rPr>
        <w:t>=</w:t>
      </w:r>
      <w:r>
        <w:rPr>
          <w:color w:val="004C00"/>
          <w:spacing w:val="-17"/>
        </w:rPr>
        <w:t> </w:t>
      </w:r>
      <w:r>
        <w:rPr>
          <w:rFonts w:ascii="MathJax_Typewriter" w:hAnsi="MathJax_Typewriter"/>
          <w:color w:val="004C00"/>
        </w:rPr>
        <w:t>cons</w:t>
      </w:r>
      <w:r>
        <w:rPr>
          <w:rFonts w:ascii="MathJax_Typewriter" w:hAnsi="MathJax_Typewriter"/>
          <w:color w:val="004C00"/>
          <w:spacing w:val="9"/>
        </w:rPr>
        <w:t> </w:t>
      </w:r>
      <w:r>
        <w:rPr>
          <w:rFonts w:ascii="MathJax_Typewriter" w:hAnsi="MathJax_Typewriter"/>
          <w:color w:val="004C00"/>
        </w:rPr>
        <w:t>d0</w:t>
      </w:r>
      <w:r>
        <w:rPr>
          <w:rFonts w:ascii="MathJax_Typewriter" w:hAnsi="MathJax_Typewriter"/>
          <w:color w:val="004C00"/>
          <w:spacing w:val="6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color w:val="00004C"/>
        </w:rPr>
        <w:t>]]</w:t>
      </w:r>
      <w:r>
        <w:rPr>
          <w:rFonts w:ascii="Georgia" w:hAnsi="Georgia"/>
          <w:i/>
          <w:color w:val="00004C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3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</w:t>
      </w:r>
      <w:r>
        <w:rPr>
          <w:rFonts w:ascii="DejaVu Sans Condensed" w:hAnsi="DejaVu Sans Condensed"/>
          <w:color w:val="00004C"/>
          <w:spacing w:val="41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C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1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spacing w:val="-4"/>
          <w:vertAlign w:val="baseline"/>
        </w:rPr>
        <w:t>x</w:t>
      </w:r>
      <w:r>
        <w:rPr>
          <w:color w:val="00004C"/>
          <w:spacing w:val="-4"/>
          <w:vertAlign w:val="baseline"/>
        </w:rPr>
        <w:t>]]</w:t>
      </w:r>
      <w:r>
        <w:rPr>
          <w:rFonts w:ascii="DejaVu Sans Condensed" w:hAnsi="DejaVu Sans Condensed"/>
          <w:color w:val="00004C"/>
          <w:spacing w:val="-4"/>
          <w:u w:val="single" w:color="00004C"/>
          <w:vertAlign w:val="baseline"/>
        </w:rPr>
        <w:t>⊥</w:t>
      </w:r>
    </w:p>
    <w:p>
      <w:pPr>
        <w:spacing w:before="101"/>
        <w:ind w:left="464" w:right="0" w:firstLine="0"/>
        <w:jc w:val="left"/>
        <w:rPr>
          <w:sz w:val="21"/>
        </w:rPr>
      </w:pPr>
      <w:r>
        <w:rPr>
          <w:color w:val="00004C"/>
          <w:sz w:val="21"/>
        </w:rPr>
        <w:t>=</w:t>
      </w:r>
      <w:r>
        <w:rPr>
          <w:color w:val="00004C"/>
          <w:spacing w:val="33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Georgia" w:hAnsi="Georgia"/>
          <w:i/>
          <w:color w:val="00004C"/>
          <w:sz w:val="21"/>
        </w:rPr>
        <w:t>update</w:t>
      </w:r>
      <w:r>
        <w:rPr>
          <w:rFonts w:ascii="Georgia" w:hAnsi="Georgia"/>
          <w:i/>
          <w:color w:val="00004C"/>
          <w:spacing w:val="12"/>
          <w:sz w:val="21"/>
        </w:rPr>
        <w:t> </w:t>
      </w:r>
      <w:r>
        <w:rPr>
          <w:color w:val="00004C"/>
          <w:sz w:val="21"/>
        </w:rPr>
        <w:t>[[</w:t>
      </w:r>
      <w:r>
        <w:rPr>
          <w:rFonts w:ascii="MathJax_Typewriter" w:hAnsi="MathJax_Typewriter"/>
          <w:color w:val="004C00"/>
          <w:sz w:val="21"/>
        </w:rPr>
        <w:t>x</w:t>
      </w:r>
      <w:r>
        <w:rPr>
          <w:color w:val="00004C"/>
          <w:sz w:val="21"/>
        </w:rPr>
        <w:t>]]</w:t>
      </w:r>
      <w:r>
        <w:rPr>
          <w:color w:val="00004C"/>
          <w:spacing w:val="-7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DejaVu Sans Condensed" w:hAnsi="DejaVu Sans Condensed"/>
          <w:color w:val="00004C"/>
          <w:sz w:val="21"/>
        </w:rPr>
        <w:t>S</w:t>
      </w:r>
      <w:r>
        <w:rPr>
          <w:color w:val="00004C"/>
          <w:sz w:val="21"/>
        </w:rPr>
        <w:t>[[</w:t>
      </w:r>
      <w:r>
        <w:rPr>
          <w:rFonts w:ascii="MathJax_Typewriter" w:hAnsi="MathJax_Typewriter"/>
          <w:color w:val="004C00"/>
          <w:sz w:val="21"/>
        </w:rPr>
        <w:t>cons</w:t>
      </w:r>
      <w:r>
        <w:rPr>
          <w:rFonts w:ascii="MathJax_Typewriter" w:hAnsi="MathJax_Typewriter"/>
          <w:color w:val="004C00"/>
          <w:spacing w:val="7"/>
          <w:sz w:val="21"/>
        </w:rPr>
        <w:t> </w:t>
      </w:r>
      <w:r>
        <w:rPr>
          <w:rFonts w:ascii="MathJax_Typewriter" w:hAnsi="MathJax_Typewriter"/>
          <w:color w:val="004C00"/>
          <w:sz w:val="21"/>
        </w:rPr>
        <w:t>d0</w:t>
      </w:r>
      <w:r>
        <w:rPr>
          <w:rFonts w:ascii="MathJax_Typewriter" w:hAnsi="MathJax_Typewriter"/>
          <w:color w:val="004C00"/>
          <w:spacing w:val="10"/>
          <w:sz w:val="21"/>
        </w:rPr>
        <w:t> </w:t>
      </w:r>
      <w:r>
        <w:rPr>
          <w:rFonts w:ascii="MathJax_Typewriter" w:hAnsi="MathJax_Typewriter"/>
          <w:color w:val="004C00"/>
          <w:sz w:val="21"/>
        </w:rPr>
        <w:t>x</w:t>
      </w:r>
      <w:r>
        <w:rPr>
          <w:color w:val="00004C"/>
          <w:sz w:val="21"/>
        </w:rPr>
        <w:t>]]</w:t>
      </w:r>
      <w:r>
        <w:rPr>
          <w:rFonts w:ascii="Georgia" w:hAnsi="Georgia"/>
          <w:i/>
          <w:color w:val="00004C"/>
          <w:sz w:val="21"/>
        </w:rPr>
        <w:t>σ</w:t>
      </w:r>
      <w:r>
        <w:rPr>
          <w:rFonts w:ascii="LM Roman 8" w:hAnsi="LM Roman 8"/>
          <w:color w:val="00004C"/>
          <w:sz w:val="21"/>
          <w:vertAlign w:val="subscript"/>
        </w:rPr>
        <w:t>0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σ</w:t>
      </w:r>
      <w:r>
        <w:rPr>
          <w:rFonts w:ascii="LM Roman 8" w:hAnsi="LM Roman 8"/>
          <w:color w:val="00004C"/>
          <w:sz w:val="21"/>
          <w:vertAlign w:val="subscript"/>
        </w:rPr>
        <w:t>0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H</w:t>
      </w:r>
      <w:r>
        <w:rPr>
          <w:rFonts w:ascii="DejaVu Sans Condensed" w:hAnsi="DejaVu Sans Condensed"/>
          <w:color w:val="00004C"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u w:val="single" w:color="00004C"/>
          <w:vertAlign w:val="baseline"/>
        </w:rPr>
        <w:t>⊥</w:t>
      </w:r>
      <w:r>
        <w:rPr>
          <w:rFonts w:ascii="DejaVu Sans Condensed" w:hAnsi="DejaVu Sans Condensed"/>
          <w:color w:val="00004C"/>
          <w:spacing w:val="52"/>
          <w:sz w:val="21"/>
          <w:u w:val="none"/>
          <w:vertAlign w:val="baseline"/>
        </w:rPr>
        <w:t> </w:t>
      </w:r>
      <w:r>
        <w:rPr>
          <w:color w:val="00004C"/>
          <w:sz w:val="21"/>
          <w:u w:val="none"/>
          <w:vertAlign w:val="baseline"/>
        </w:rPr>
        <w:t>=</w:t>
      </w:r>
      <w:r>
        <w:rPr>
          <w:color w:val="00004C"/>
          <w:spacing w:val="43"/>
          <w:sz w:val="21"/>
          <w:u w:val="none"/>
          <w:vertAlign w:val="baseline"/>
        </w:rPr>
        <w:t> </w:t>
      </w:r>
      <w:r>
        <w:rPr>
          <w:color w:val="00004C"/>
          <w:sz w:val="21"/>
          <w:u w:val="none"/>
          <w:vertAlign w:val="baseline"/>
        </w:rPr>
        <w:t>[</w:t>
      </w:r>
      <w:r>
        <w:rPr>
          <w:color w:val="00004C"/>
          <w:spacing w:val="-47"/>
          <w:sz w:val="21"/>
          <w:u w:val="none"/>
          <w:vertAlign w:val="baseline"/>
        </w:rPr>
        <w:t> </w:t>
      </w:r>
      <w:r>
        <w:rPr>
          <w:rFonts w:ascii="Times New Roman" w:hAnsi="Times New Roman"/>
          <w:b/>
          <w:color w:val="00004C"/>
          <w:sz w:val="21"/>
          <w:u w:val="none"/>
          <w:vertAlign w:val="baseline"/>
        </w:rPr>
        <w:t>[</w:t>
      </w:r>
      <w:r>
        <w:rPr>
          <w:rFonts w:ascii="MathJax_Typewriter" w:hAnsi="MathJax_Typewriter"/>
          <w:color w:val="004C00"/>
          <w:sz w:val="21"/>
          <w:u w:val="none"/>
          <w:vertAlign w:val="baseline"/>
        </w:rPr>
        <w:t>x</w:t>
      </w:r>
      <w:r>
        <w:rPr>
          <w:color w:val="00004C"/>
          <w:sz w:val="21"/>
          <w:u w:val="none"/>
          <w:vertAlign w:val="baseline"/>
        </w:rPr>
        <w:t>]]</w:t>
      </w:r>
      <w:r>
        <w:rPr>
          <w:color w:val="00004C"/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8"/>
          <w:sz w:val="21"/>
          <w:u w:val="none"/>
          <w:vertAlign w:val="baseline"/>
        </w:rPr>
        <w:t> </w:t>
      </w:r>
      <w:r>
        <w:rPr>
          <w:color w:val="00004C"/>
          <w:sz w:val="21"/>
          <w:u w:val="none"/>
          <w:vertAlign w:val="baseline"/>
        </w:rPr>
        <w:t>(</w:t>
      </w:r>
      <w:r>
        <w:rPr>
          <w:rFonts w:ascii="MathJax_Typewriter" w:hAnsi="MathJax_Typewriter"/>
          <w:color w:val="004C00"/>
          <w:sz w:val="21"/>
          <w:u w:val="none"/>
          <w:vertAlign w:val="baseline"/>
        </w:rPr>
        <w:t>d</w:t>
      </w:r>
      <w:r>
        <w:rPr>
          <w:color w:val="00004C"/>
          <w:sz w:val="21"/>
          <w:u w:val="none"/>
          <w:vertAlign w:val="baseline"/>
        </w:rPr>
        <w:t>0</w:t>
      </w:r>
      <w:r>
        <w:rPr>
          <w:rFonts w:ascii="Georgia" w:hAnsi="Georgia"/>
          <w:i/>
          <w:color w:val="00004C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00004C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sz w:val="21"/>
          <w:u w:val="none"/>
          <w:vertAlign w:val="baseline"/>
        </w:rPr>
        <w:t>nil</w:t>
      </w:r>
      <w:r>
        <w:rPr>
          <w:color w:val="00004C"/>
          <w:spacing w:val="-2"/>
          <w:sz w:val="21"/>
          <w:u w:val="none"/>
          <w:vertAlign w:val="baseline"/>
        </w:rPr>
        <w:t>)]</w:t>
      </w:r>
    </w:p>
    <w:p>
      <w:pPr>
        <w:pStyle w:val="BodyText"/>
        <w:spacing w:line="213" w:lineRule="auto" w:before="47"/>
        <w:ind w:left="107" w:right="170"/>
        <w:jc w:val="left"/>
      </w:pPr>
      <w:r>
        <w:rPr/>
        <w:t>The example shows how </w:t>
      </w:r>
      <w:r>
        <w:rPr>
          <w:rFonts w:ascii="DejaVu Sans Condensed" w:hAnsi="DejaVu Sans Condensed"/>
          <w:color w:val="00004C"/>
        </w:rPr>
        <w:t>G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isNil x</w:t>
      </w:r>
      <w:r>
        <w:rPr>
          <w:color w:val="00004C"/>
        </w:rPr>
        <w:t>]] </w:t>
      </w:r>
      <w:r>
        <w:rPr/>
        <w:t>passes </w:t>
      </w:r>
      <w:r>
        <w:rPr>
          <w:rFonts w:ascii="Georgia" w:hAnsi="Georgia"/>
          <w:i/>
          <w:color w:val="00004C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vertAlign w:val="baseline"/>
        </w:rPr>
        <w:t>forwards because the guard holds true for the store, whereas </w:t>
      </w:r>
      <w:r>
        <w:rPr>
          <w:rFonts w:ascii="DejaVu Sans Condensed" w:hAnsi="DejaVu Sans Condensed"/>
          <w:color w:val="00004C"/>
          <w:vertAlign w:val="baseline"/>
        </w:rPr>
        <w:t>G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isNonNil x</w:t>
      </w:r>
      <w:r>
        <w:rPr>
          <w:color w:val="00004C"/>
          <w:vertAlign w:val="baseline"/>
        </w:rPr>
        <w:t>]] </w:t>
      </w:r>
      <w:r>
        <w:rPr>
          <w:vertAlign w:val="baseline"/>
        </w:rPr>
        <w:t>passes </w:t>
      </w:r>
      <w:r>
        <w:rPr>
          <w:rFonts w:ascii="DejaVu Sans Condensed" w:hAnsi="DejaVu Sans Condensed"/>
          <w:color w:val="00004C"/>
          <w:u w:val="single" w:color="00004C"/>
          <w:vertAlign w:val="baseline"/>
        </w:rPr>
        <w:t>⊥</w:t>
      </w:r>
      <w:r>
        <w:rPr>
          <w:u w:val="none"/>
          <w:vertAlign w:val="baseline"/>
        </w:rPr>
        <w:t>.</w:t>
      </w:r>
    </w:p>
    <w:p>
      <w:pPr>
        <w:pStyle w:val="BodyText"/>
        <w:spacing w:before="9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Collecting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domains</w:t>
      </w:r>
    </w:p>
    <w:p>
      <w:pPr>
        <w:pStyle w:val="BodyText"/>
        <w:spacing w:line="204" w:lineRule="auto" w:before="222"/>
        <w:ind w:left="107" w:right="278"/>
      </w:pPr>
      <w:r>
        <w:rPr/>
        <w:t>Reconsidering the </w:t>
      </w:r>
      <w:r>
        <w:rPr>
          <w:rFonts w:ascii="Georgia" w:hAnsi="Georgia"/>
          <w:i/>
          <w:color w:val="00004C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rFonts w:ascii="Georgia" w:hAnsi="Georgia"/>
          <w:i/>
          <w:color w:val="00004C"/>
          <w:spacing w:val="37"/>
          <w:vertAlign w:val="baseline"/>
        </w:rPr>
        <w:t> </w:t>
      </w:r>
      <w:r>
        <w:rPr>
          <w:vertAlign w:val="baseline"/>
        </w:rPr>
        <w:t>domains in Figure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we note that an element like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⊥</w:t>
      </w:r>
      <w:r>
        <w:rPr>
          <w:color w:val="00004C"/>
          <w:vertAlign w:val="baseline"/>
        </w:rPr>
        <w:t>) </w:t>
      </w:r>
      <w:r>
        <w:rPr>
          <w:vertAlign w:val="baseline"/>
        </w:rPr>
        <w:t>de- notes a list that has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spacing w:val="40"/>
          <w:vertAlign w:val="baseline"/>
        </w:rPr>
        <w:t> </w:t>
      </w:r>
      <w:r>
        <w:rPr>
          <w:vertAlign w:val="baseline"/>
        </w:rPr>
        <w:t>as its head element and an unknown tail, that is,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⊥</w:t>
      </w:r>
      <w:r>
        <w:rPr>
          <w:color w:val="00004C"/>
          <w:vertAlign w:val="baseline"/>
        </w:rPr>
        <w:t>) </w:t>
      </w:r>
      <w:r>
        <w:rPr>
          <w:vertAlign w:val="baseline"/>
        </w:rPr>
        <w:t>approximates the set, </w:t>
      </w:r>
      <w:r>
        <w:rPr>
          <w:rFonts w:ascii="DejaVu Sans Condensed" w:hAnsi="DejaVu Sans Condensed"/>
          <w:color w:val="00004C"/>
          <w:vertAlign w:val="baseline"/>
        </w:rPr>
        <w:t>{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color w:val="00004C"/>
          <w:vertAlign w:val="baseline"/>
        </w:rPr>
        <w:t>) </w:t>
      </w:r>
      <w:r>
        <w:rPr>
          <w:rFonts w:ascii="DejaVu Sans Condensed" w:hAnsi="DejaVu Sans Condensed"/>
          <w:color w:val="00004C"/>
          <w:vertAlign w:val="baseline"/>
        </w:rPr>
        <w:t>| </w:t>
      </w:r>
      <w:r>
        <w:rPr>
          <w:rFonts w:ascii="Georgia" w:hAnsi="Georgia"/>
          <w:i/>
          <w:color w:val="00004C"/>
          <w:w w:val="115"/>
          <w:vertAlign w:val="baseline"/>
        </w:rPr>
        <w:t>l </w:t>
      </w:r>
      <w:r>
        <w:rPr>
          <w:rFonts w:ascii="DejaVu Sans Condensed" w:hAnsi="DejaVu Sans Condensed"/>
          <w:color w:val="00004C"/>
          <w:vertAlign w:val="baseline"/>
        </w:rPr>
        <w:t>∈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DejaVu Sans Condensed" w:hAnsi="DejaVu Sans Condensed"/>
          <w:color w:val="00004C"/>
          <w:vertAlign w:val="baseline"/>
        </w:rPr>
        <w:t>} ⊆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sense, each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rFonts w:ascii="Georgia" w:hAnsi="Georgia"/>
          <w:i/>
          <w:color w:val="00004C"/>
          <w:spacing w:val="40"/>
          <w:vertAlign w:val="baseline"/>
        </w:rPr>
        <w:t> </w:t>
      </w:r>
      <w:r>
        <w:rPr>
          <w:vertAlign w:val="baseline"/>
        </w:rPr>
        <w:t>is an approx- imation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8"/>
          <w:vertAlign w:val="baseline"/>
        </w:rPr>
        <w:t> </w:t>
      </w:r>
      <w:r>
        <w:rPr>
          <w:vertAlign w:val="baseline"/>
        </w:rPr>
        <w:t>like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ones</w:t>
      </w:r>
      <w:r>
        <w:rPr>
          <w:spacing w:val="8"/>
          <w:vertAlign w:val="baseline"/>
        </w:rPr>
        <w:t> </w:t>
      </w:r>
      <w:r>
        <w:rPr>
          <w:vertAlign w:val="baseline"/>
        </w:rPr>
        <w:t>used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(cf.</w:t>
      </w:r>
      <w:r>
        <w:rPr>
          <w:spacing w:val="48"/>
          <w:vertAlign w:val="baseline"/>
        </w:rPr>
        <w:t> </w:t>
      </w:r>
      <w:r>
        <w:rPr>
          <w:i/>
          <w:color w:val="660000"/>
          <w:vertAlign w:val="baseline"/>
        </w:rPr>
        <w:t>Sign</w:t>
      </w:r>
      <w:r>
        <w:rPr>
          <w:i/>
          <w:color w:val="660000"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Figure</w:t>
      </w:r>
    </w:p>
    <w:p>
      <w:pPr>
        <w:pStyle w:val="BodyText"/>
        <w:spacing w:line="273" w:lineRule="exact"/>
        <w:ind w:left="107"/>
        <w:jc w:val="left"/>
      </w:pPr>
      <w:hyperlink w:history="true" w:anchor="_bookmark0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  <w:spacing w:line="184" w:lineRule="auto" w:before="41"/>
        <w:ind w:left="107" w:right="281" w:firstLine="319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formalize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intuition.</w:t>
      </w:r>
      <w:r>
        <w:rPr>
          <w:spacing w:val="3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collecting domain</w:t>
      </w:r>
      <w:r>
        <w:rPr/>
        <w:t>, </w:t>
      </w:r>
      <w:r>
        <w:rPr>
          <w:rFonts w:ascii="DejaVu Sans Condensed" w:hAnsi="DejaVu Sans Condensed"/>
          <w:color w:val="00004C"/>
        </w:rPr>
        <w:t>У</w:t>
      </w:r>
      <w:r>
        <w:rPr>
          <w:color w:val="00004C"/>
        </w:rPr>
        <w:t>(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data- test</w:t>
      </w:r>
      <w:r>
        <w:rPr>
          <w:spacing w:val="-19"/>
          <w:vertAlign w:val="baseline"/>
        </w:rPr>
        <w:t> </w:t>
      </w:r>
      <w:r>
        <w:rPr>
          <w:vertAlign w:val="baseline"/>
        </w:rPr>
        <w:t>sets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might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1"/>
          <w:vertAlign w:val="baseline"/>
        </w:rPr>
        <w:t> </w:t>
      </w:r>
      <w:r>
        <w:rPr>
          <w:vertAlign w:val="baseline"/>
        </w:rPr>
        <w:t>used</w:t>
      </w:r>
      <w:r>
        <w:rPr>
          <w:spacing w:val="-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vertAlign w:val="baseline"/>
        </w:rPr>
        <w:t>Figure</w:t>
      </w:r>
    </w:p>
    <w:p>
      <w:pPr>
        <w:pStyle w:val="BodyText"/>
        <w:spacing w:line="194" w:lineRule="auto" w:before="25"/>
        <w:ind w:left="107" w:right="277" w:hanging="1"/>
      </w:pP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“crown”</w:t>
      </w:r>
      <w:r>
        <w:rPr>
          <w:spacing w:val="-11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</w:t>
      </w:r>
      <w:r>
        <w:rPr>
          <w:rFonts w:ascii="VL PGothic" w:hAnsi="VL PGothic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15"/>
          <w:vertAlign w:val="baseline"/>
        </w:rPr>
        <w:t>T</w:t>
      </w:r>
      <w:r>
        <w:rPr>
          <w:rFonts w:ascii="DejaVu Sans Condensed" w:hAnsi="DejaVu Sans Condensed"/>
          <w:color w:val="00004C"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element,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Galois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collecting domain and complete lattice,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∞T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see Figure </w:t>
      </w:r>
      <w:hyperlink w:history="true" w:anchor="_bookmark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rFonts w:ascii="DejaVu Sans Condensed" w:hAnsi="DejaVu Sans Condensed"/>
          <w:color w:val="00004C"/>
          <w:spacing w:val="38"/>
          <w:w w:val="105"/>
          <w:vertAlign w:val="baseline"/>
        </w:rPr>
        <w:t>T</w:t>
      </w:r>
      <w:r>
        <w:rPr>
          <w:rFonts w:ascii="DejaVu Sans Condensed" w:hAnsi="DejaVu Sans Condensed"/>
          <w:color w:val="00004C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∞T</w:t>
      </w:r>
      <w:r>
        <w:rPr>
          <w:rFonts w:ascii="VL PGothic" w:hAnsi="VL PGothic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contradictory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(literally,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empty data set in </w:t>
      </w:r>
      <w:r>
        <w:rPr>
          <w:rFonts w:ascii="DejaVu Sans Condensed" w:hAnsi="DejaVu Sans Condensed"/>
          <w:color w:val="00004C"/>
          <w:w w:val="105"/>
          <w:vertAlign w:val="baseline"/>
        </w:rPr>
        <w:t>У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</w:t>
      </w:r>
      <w:r>
        <w:rPr>
          <w:color w:val="00004C"/>
          <w:w w:val="105"/>
          <w:vertAlign w:val="baseline"/>
        </w:rPr>
        <w:t>)</w:t>
      </w:r>
      <w:r>
        <w:rPr>
          <w:rFonts w:ascii="Georgia" w:hAnsi="Georgia"/>
          <w:i/>
          <w:color w:val="00004C"/>
          <w:w w:val="105"/>
          <w:vertAlign w:val="superscript"/>
        </w:rPr>
        <w:t>op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</w:t>
      </w:r>
      <w:r>
        <w:rPr>
          <w:rFonts w:ascii="DejaVu Sans Condensed" w:hAnsi="DejaVu Sans Condensed"/>
          <w:color w:val="00004C"/>
          <w:spacing w:val="24"/>
          <w:w w:val="105"/>
          <w:vertAlign w:val="baseline"/>
        </w:rPr>
        <w:t>⊥</w:t>
      </w:r>
      <w:r>
        <w:rPr>
          <w:rFonts w:ascii="DejaVu Sans Condensed" w:hAnsi="DejaVu Sans Condensed"/>
          <w:color w:val="00004C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∞T</w:t>
      </w:r>
      <w:r>
        <w:rPr>
          <w:rFonts w:ascii="VL PGothic" w:hAnsi="VL PGothic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denotes all possible test data.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might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collecting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just the finite, total lists.</w:t>
      </w:r>
    </w:p>
    <w:p>
      <w:pPr>
        <w:pStyle w:val="BodyText"/>
        <w:spacing w:line="213" w:lineRule="auto" w:before="26"/>
        <w:ind w:left="107" w:right="28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1570329</wp:posOffset>
                </wp:positionH>
                <wp:positionV relativeFrom="paragraph">
                  <wp:posOffset>284984</wp:posOffset>
                </wp:positionV>
                <wp:extent cx="5461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48003pt;margin-top:22.439695pt;width:4.3pt;height:7.75pt;mso-position-horizontal-relative:page;mso-position-vertical-relative:paragraph;z-index:-16648704" type="#_x0000_t202" id="docshape19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Figure shows how the Galois connection composes with an embedding- projection</w:t>
      </w:r>
      <w:r>
        <w:rPr>
          <w:spacing w:val="56"/>
        </w:rPr>
        <w:t> </w:t>
      </w:r>
      <w:r>
        <w:rPr/>
        <w:t>pair,</w:t>
      </w:r>
      <w:r>
        <w:rPr>
          <w:spacing w:val="58"/>
        </w:rPr>
        <w:t> </w:t>
      </w:r>
      <w:r>
        <w:rPr>
          <w:rFonts w:ascii="Georgia" w:hAnsi="Georgia" w:cs="Georgia" w:eastAsia="Georgia"/>
          <w:i/>
          <w:iCs/>
          <w:color w:val="00004C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k,</w:t>
      </w:r>
      <w:r>
        <w:rPr>
          <w:rFonts w:ascii="VL PGothic" w:hAnsi="VL PGothic" w:cs="VL PGothic" w:eastAsia="VL PGothic" w:hint="eastAsia"/>
          <w:color w:val="00004C"/>
          <w:vertAlign w:val="subscript"/>
        </w:rPr>
        <w:t>∞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VL PGothic" w:hAnsi="VL PGothic" w:cs="VL PGothic" w:eastAsia="VL PGothic" w:hint="eastAsia"/>
          <w:color w:val="00004C"/>
          <w:vertAlign w:val="subscript"/>
        </w:rPr>
        <w:t>∞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,k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∞T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where</w:t>
      </w:r>
      <w:r>
        <w:rPr>
          <w:spacing w:val="5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00004C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00004C"/>
          <w:spacing w:val="64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vertAlign w:val="baseline"/>
        </w:rPr>
        <w:t>also</w:t>
      </w:r>
      <w:r>
        <w:rPr>
          <w:spacing w:val="55"/>
          <w:vertAlign w:val="baseline"/>
        </w:rPr>
        <w:t> </w:t>
      </w:r>
      <w:r>
        <w:rPr>
          <w:vertAlign w:val="baseline"/>
        </w:rPr>
        <w:t>crowned.</w:t>
      </w:r>
      <w:r>
        <w:rPr>
          <w:spacing w:val="28"/>
          <w:vertAlign w:val="baseline"/>
        </w:rPr>
        <w:t> 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Galois</w:t>
      </w:r>
      <w:r>
        <w:rPr>
          <w:spacing w:val="58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213" w:lineRule="auto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36"/>
        <w:jc w:val="left"/>
        <w:rPr>
          <w:sz w:val="15"/>
        </w:rPr>
      </w:pPr>
    </w:p>
    <w:p>
      <w:pPr>
        <w:spacing w:before="0"/>
        <w:ind w:left="61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572041</wp:posOffset>
                </wp:positionH>
                <wp:positionV relativeFrom="paragraph">
                  <wp:posOffset>-2489904</wp:posOffset>
                </wp:positionV>
                <wp:extent cx="4908550" cy="241300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908550" cy="2413000"/>
                          <a:chExt cx="4908550" cy="241300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960" y="5918"/>
                            <a:ext cx="1270" cy="240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2840">
                                <a:moveTo>
                                  <a:pt x="0" y="2402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0177" y="465344"/>
                            <a:ext cx="906144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699770">
                                <a:moveTo>
                                  <a:pt x="0" y="632760"/>
                                </a:moveTo>
                                <a:lnTo>
                                  <a:pt x="93248" y="692706"/>
                                </a:lnTo>
                              </a:path>
                              <a:path w="906144" h="699770">
                                <a:moveTo>
                                  <a:pt x="286407" y="632760"/>
                                </a:moveTo>
                                <a:lnTo>
                                  <a:pt x="193158" y="699367"/>
                                </a:lnTo>
                              </a:path>
                              <a:path w="906144" h="699770">
                                <a:moveTo>
                                  <a:pt x="173176" y="459584"/>
                                </a:moveTo>
                                <a:lnTo>
                                  <a:pt x="239783" y="519529"/>
                                </a:lnTo>
                              </a:path>
                              <a:path w="906144" h="699770">
                                <a:moveTo>
                                  <a:pt x="506208" y="432941"/>
                                </a:moveTo>
                                <a:lnTo>
                                  <a:pt x="412959" y="526190"/>
                                </a:lnTo>
                              </a:path>
                              <a:path w="906144" h="699770">
                                <a:moveTo>
                                  <a:pt x="353013" y="259764"/>
                                </a:moveTo>
                                <a:lnTo>
                                  <a:pt x="432941" y="319710"/>
                                </a:lnTo>
                              </a:path>
                              <a:path w="906144" h="699770">
                                <a:moveTo>
                                  <a:pt x="719349" y="206479"/>
                                </a:moveTo>
                                <a:lnTo>
                                  <a:pt x="619439" y="306389"/>
                                </a:lnTo>
                              </a:path>
                              <a:path w="906144" h="699770">
                                <a:moveTo>
                                  <a:pt x="612778" y="0"/>
                                </a:moveTo>
                                <a:lnTo>
                                  <a:pt x="692706" y="99909"/>
                                </a:lnTo>
                              </a:path>
                              <a:path w="906144" h="699770">
                                <a:moveTo>
                                  <a:pt x="905847" y="0"/>
                                </a:moveTo>
                                <a:lnTo>
                                  <a:pt x="812598" y="11323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92653" y="731781"/>
                            <a:ext cx="1066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40005">
                                <a:moveTo>
                                  <a:pt x="53285" y="19981"/>
                                </a:moveTo>
                                <a:lnTo>
                                  <a:pt x="51191" y="27756"/>
                                </a:lnTo>
                                <a:lnTo>
                                  <a:pt x="45481" y="34108"/>
                                </a:lnTo>
                                <a:lnTo>
                                  <a:pt x="37013" y="38392"/>
                                </a:lnTo>
                                <a:lnTo>
                                  <a:pt x="26642" y="39963"/>
                                </a:lnTo>
                                <a:lnTo>
                                  <a:pt x="16271" y="38392"/>
                                </a:lnTo>
                                <a:lnTo>
                                  <a:pt x="7803" y="34108"/>
                                </a:lnTo>
                                <a:lnTo>
                                  <a:pt x="2093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2093" y="12202"/>
                                </a:lnTo>
                                <a:lnTo>
                                  <a:pt x="7803" y="5851"/>
                                </a:lnTo>
                                <a:lnTo>
                                  <a:pt x="16271" y="1569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569"/>
                                </a:lnTo>
                                <a:lnTo>
                                  <a:pt x="45481" y="5851"/>
                                </a:lnTo>
                                <a:lnTo>
                                  <a:pt x="51191" y="12202"/>
                                </a:lnTo>
                                <a:lnTo>
                                  <a:pt x="53285" y="19981"/>
                                </a:lnTo>
                                <a:close/>
                              </a:path>
                              <a:path w="106680" h="40005">
                                <a:moveTo>
                                  <a:pt x="106570" y="19981"/>
                                </a:moveTo>
                                <a:lnTo>
                                  <a:pt x="104476" y="27756"/>
                                </a:lnTo>
                                <a:lnTo>
                                  <a:pt x="98767" y="34108"/>
                                </a:lnTo>
                                <a:lnTo>
                                  <a:pt x="90298" y="38392"/>
                                </a:lnTo>
                                <a:lnTo>
                                  <a:pt x="79927" y="39963"/>
                                </a:lnTo>
                                <a:lnTo>
                                  <a:pt x="69556" y="38392"/>
                                </a:lnTo>
                                <a:lnTo>
                                  <a:pt x="61088" y="34108"/>
                                </a:lnTo>
                                <a:lnTo>
                                  <a:pt x="55378" y="27756"/>
                                </a:lnTo>
                                <a:lnTo>
                                  <a:pt x="53285" y="19981"/>
                                </a:lnTo>
                                <a:lnTo>
                                  <a:pt x="55378" y="12202"/>
                                </a:lnTo>
                                <a:lnTo>
                                  <a:pt x="61088" y="5851"/>
                                </a:lnTo>
                                <a:lnTo>
                                  <a:pt x="69556" y="1569"/>
                                </a:lnTo>
                                <a:lnTo>
                                  <a:pt x="79927" y="0"/>
                                </a:lnTo>
                                <a:lnTo>
                                  <a:pt x="90298" y="1569"/>
                                </a:lnTo>
                                <a:lnTo>
                                  <a:pt x="98767" y="5851"/>
                                </a:lnTo>
                                <a:lnTo>
                                  <a:pt x="104476" y="12202"/>
                                </a:lnTo>
                                <a:lnTo>
                                  <a:pt x="106570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59253" y="1045271"/>
                            <a:ext cx="1333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46355">
                                <a:moveTo>
                                  <a:pt x="66606" y="23090"/>
                                </a:moveTo>
                                <a:lnTo>
                                  <a:pt x="63988" y="32078"/>
                                </a:lnTo>
                                <a:lnTo>
                                  <a:pt x="56851" y="39418"/>
                                </a:lnTo>
                                <a:lnTo>
                                  <a:pt x="46265" y="44366"/>
                                </a:lnTo>
                                <a:lnTo>
                                  <a:pt x="33303" y="46180"/>
                                </a:lnTo>
                                <a:lnTo>
                                  <a:pt x="20340" y="44366"/>
                                </a:lnTo>
                                <a:lnTo>
                                  <a:pt x="9755" y="39418"/>
                                </a:lnTo>
                                <a:lnTo>
                                  <a:pt x="2617" y="32078"/>
                                </a:lnTo>
                                <a:lnTo>
                                  <a:pt x="0" y="23090"/>
                                </a:lnTo>
                                <a:lnTo>
                                  <a:pt x="2617" y="14101"/>
                                </a:lnTo>
                                <a:lnTo>
                                  <a:pt x="9755" y="6762"/>
                                </a:lnTo>
                                <a:lnTo>
                                  <a:pt x="20340" y="1814"/>
                                </a:lnTo>
                                <a:lnTo>
                                  <a:pt x="33303" y="0"/>
                                </a:lnTo>
                                <a:lnTo>
                                  <a:pt x="46265" y="1814"/>
                                </a:lnTo>
                                <a:lnTo>
                                  <a:pt x="56851" y="6762"/>
                                </a:lnTo>
                                <a:lnTo>
                                  <a:pt x="63988" y="14101"/>
                                </a:lnTo>
                                <a:lnTo>
                                  <a:pt x="66606" y="23090"/>
                                </a:lnTo>
                                <a:close/>
                              </a:path>
                              <a:path w="133350" h="46355">
                                <a:moveTo>
                                  <a:pt x="133212" y="23090"/>
                                </a:moveTo>
                                <a:lnTo>
                                  <a:pt x="130595" y="32078"/>
                                </a:lnTo>
                                <a:lnTo>
                                  <a:pt x="123457" y="39418"/>
                                </a:lnTo>
                                <a:lnTo>
                                  <a:pt x="112871" y="44366"/>
                                </a:lnTo>
                                <a:lnTo>
                                  <a:pt x="99909" y="46180"/>
                                </a:lnTo>
                                <a:lnTo>
                                  <a:pt x="86947" y="44366"/>
                                </a:lnTo>
                                <a:lnTo>
                                  <a:pt x="76361" y="39418"/>
                                </a:lnTo>
                                <a:lnTo>
                                  <a:pt x="69223" y="32078"/>
                                </a:lnTo>
                                <a:lnTo>
                                  <a:pt x="66606" y="23090"/>
                                </a:lnTo>
                                <a:lnTo>
                                  <a:pt x="69223" y="14101"/>
                                </a:lnTo>
                                <a:lnTo>
                                  <a:pt x="76361" y="6762"/>
                                </a:lnTo>
                                <a:lnTo>
                                  <a:pt x="86947" y="1814"/>
                                </a:lnTo>
                                <a:lnTo>
                                  <a:pt x="99909" y="0"/>
                                </a:lnTo>
                                <a:lnTo>
                                  <a:pt x="112871" y="1814"/>
                                </a:lnTo>
                                <a:lnTo>
                                  <a:pt x="123457" y="6762"/>
                                </a:lnTo>
                                <a:lnTo>
                                  <a:pt x="130595" y="14101"/>
                                </a:lnTo>
                                <a:lnTo>
                                  <a:pt x="133212" y="2309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29467" y="823759"/>
                            <a:ext cx="256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40">
                                <a:moveTo>
                                  <a:pt x="256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6336" y="2540"/>
                                </a:lnTo>
                                <a:lnTo>
                                  <a:pt x="256336" y="1270"/>
                                </a:lnTo>
                                <a:lnTo>
                                  <a:pt x="25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126930" y="81170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119370" y="956970"/>
                            <a:ext cx="256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40">
                                <a:moveTo>
                                  <a:pt x="256349" y="1270"/>
                                </a:moveTo>
                                <a:lnTo>
                                  <a:pt x="256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6349" y="2540"/>
                                </a:lnTo>
                                <a:lnTo>
                                  <a:pt x="25634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324970" y="9449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804530" y="318815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61"/>
                                </a:lnTo>
                                <a:lnTo>
                                  <a:pt x="39418" y="34112"/>
                                </a:lnTo>
                                <a:lnTo>
                                  <a:pt x="32078" y="38394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4"/>
                                </a:lnTo>
                                <a:lnTo>
                                  <a:pt x="6762" y="34112"/>
                                </a:lnTo>
                                <a:lnTo>
                                  <a:pt x="1814" y="27761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7"/>
                                </a:lnTo>
                                <a:lnTo>
                                  <a:pt x="6762" y="5855"/>
                                </a:lnTo>
                                <a:lnTo>
                                  <a:pt x="14101" y="1571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71"/>
                                </a:lnTo>
                                <a:lnTo>
                                  <a:pt x="39418" y="5855"/>
                                </a:lnTo>
                                <a:lnTo>
                                  <a:pt x="44366" y="12207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61"/>
                                </a:lnTo>
                                <a:lnTo>
                                  <a:pt x="86042" y="34112"/>
                                </a:lnTo>
                                <a:lnTo>
                                  <a:pt x="78703" y="38394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4"/>
                                </a:lnTo>
                                <a:lnTo>
                                  <a:pt x="53386" y="34112"/>
                                </a:lnTo>
                                <a:lnTo>
                                  <a:pt x="48438" y="27761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7"/>
                                </a:lnTo>
                                <a:lnTo>
                                  <a:pt x="53386" y="5855"/>
                                </a:lnTo>
                                <a:lnTo>
                                  <a:pt x="60726" y="1571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71"/>
                                </a:lnTo>
                                <a:lnTo>
                                  <a:pt x="86042" y="5855"/>
                                </a:lnTo>
                                <a:lnTo>
                                  <a:pt x="90990" y="12207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85625" y="432489"/>
                            <a:ext cx="123952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1059180">
                                <a:moveTo>
                                  <a:pt x="0" y="965348"/>
                                </a:moveTo>
                                <a:lnTo>
                                  <a:pt x="86588" y="1031955"/>
                                </a:lnTo>
                              </a:path>
                              <a:path w="1239520" h="1059180">
                                <a:moveTo>
                                  <a:pt x="286407" y="978670"/>
                                </a:moveTo>
                                <a:lnTo>
                                  <a:pt x="186497" y="1058597"/>
                                </a:lnTo>
                              </a:path>
                              <a:path w="1239520" h="1059180">
                                <a:moveTo>
                                  <a:pt x="146534" y="765529"/>
                                </a:moveTo>
                                <a:lnTo>
                                  <a:pt x="246443" y="845457"/>
                                </a:lnTo>
                              </a:path>
                              <a:path w="1239520" h="1059180">
                                <a:moveTo>
                                  <a:pt x="512869" y="772190"/>
                                </a:moveTo>
                                <a:lnTo>
                                  <a:pt x="392977" y="878760"/>
                                </a:lnTo>
                              </a:path>
                              <a:path w="1239520" h="1059180">
                                <a:moveTo>
                                  <a:pt x="306389" y="592352"/>
                                </a:moveTo>
                                <a:lnTo>
                                  <a:pt x="406299" y="658959"/>
                                </a:lnTo>
                              </a:path>
                              <a:path w="1239520" h="1059180">
                                <a:moveTo>
                                  <a:pt x="506208" y="332587"/>
                                </a:moveTo>
                                <a:lnTo>
                                  <a:pt x="626100" y="419176"/>
                                </a:lnTo>
                              </a:path>
                              <a:path w="1239520" h="1059180">
                                <a:moveTo>
                                  <a:pt x="1239323" y="0"/>
                                </a:moveTo>
                                <a:lnTo>
                                  <a:pt x="1119431" y="99909"/>
                                </a:lnTo>
                              </a:path>
                              <a:path w="1239520" h="1059180">
                                <a:moveTo>
                                  <a:pt x="912507" y="352569"/>
                                </a:moveTo>
                                <a:lnTo>
                                  <a:pt x="792616" y="465800"/>
                                </a:lnTo>
                              </a:path>
                              <a:path w="1239520" h="1059180">
                                <a:moveTo>
                                  <a:pt x="710024" y="544396"/>
                                </a:moveTo>
                                <a:lnTo>
                                  <a:pt x="596793" y="64430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801282" y="817104"/>
                            <a:ext cx="256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40">
                                <a:moveTo>
                                  <a:pt x="256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6336" y="2540"/>
                                </a:lnTo>
                                <a:lnTo>
                                  <a:pt x="256336" y="1270"/>
                                </a:lnTo>
                                <a:lnTo>
                                  <a:pt x="25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798746" y="80504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791198" y="950315"/>
                            <a:ext cx="256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40">
                                <a:moveTo>
                                  <a:pt x="256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6336" y="2540"/>
                                </a:lnTo>
                                <a:lnTo>
                                  <a:pt x="256336" y="1270"/>
                                </a:lnTo>
                                <a:lnTo>
                                  <a:pt x="25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96798" y="938252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209924" y="379204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56"/>
                                </a:lnTo>
                                <a:lnTo>
                                  <a:pt x="39418" y="34108"/>
                                </a:lnTo>
                                <a:lnTo>
                                  <a:pt x="32078" y="38392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2"/>
                                </a:lnTo>
                                <a:lnTo>
                                  <a:pt x="6762" y="34108"/>
                                </a:lnTo>
                                <a:lnTo>
                                  <a:pt x="1814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2"/>
                                </a:lnTo>
                                <a:lnTo>
                                  <a:pt x="6762" y="5851"/>
                                </a:lnTo>
                                <a:lnTo>
                                  <a:pt x="14101" y="1569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69"/>
                                </a:lnTo>
                                <a:lnTo>
                                  <a:pt x="39418" y="5851"/>
                                </a:lnTo>
                                <a:lnTo>
                                  <a:pt x="44366" y="12202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56"/>
                                </a:lnTo>
                                <a:lnTo>
                                  <a:pt x="86042" y="34108"/>
                                </a:lnTo>
                                <a:lnTo>
                                  <a:pt x="78703" y="38392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2"/>
                                </a:lnTo>
                                <a:lnTo>
                                  <a:pt x="53386" y="34108"/>
                                </a:lnTo>
                                <a:lnTo>
                                  <a:pt x="48438" y="27756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2"/>
                                </a:lnTo>
                                <a:lnTo>
                                  <a:pt x="53386" y="5851"/>
                                </a:lnTo>
                                <a:lnTo>
                                  <a:pt x="60726" y="1569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69"/>
                                </a:lnTo>
                                <a:lnTo>
                                  <a:pt x="86042" y="5851"/>
                                </a:lnTo>
                                <a:lnTo>
                                  <a:pt x="90990" y="12202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79812" y="821913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61"/>
                                </a:lnTo>
                                <a:lnTo>
                                  <a:pt x="39418" y="34112"/>
                                </a:lnTo>
                                <a:lnTo>
                                  <a:pt x="32078" y="38394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4"/>
                                </a:lnTo>
                                <a:lnTo>
                                  <a:pt x="6762" y="34112"/>
                                </a:lnTo>
                                <a:lnTo>
                                  <a:pt x="1814" y="27761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7"/>
                                </a:lnTo>
                                <a:lnTo>
                                  <a:pt x="6762" y="5855"/>
                                </a:lnTo>
                                <a:lnTo>
                                  <a:pt x="14101" y="1571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71"/>
                                </a:lnTo>
                                <a:lnTo>
                                  <a:pt x="39418" y="5855"/>
                                </a:lnTo>
                                <a:lnTo>
                                  <a:pt x="44366" y="12207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61"/>
                                </a:lnTo>
                                <a:lnTo>
                                  <a:pt x="86042" y="34112"/>
                                </a:lnTo>
                                <a:lnTo>
                                  <a:pt x="78703" y="38394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4"/>
                                </a:lnTo>
                                <a:lnTo>
                                  <a:pt x="53386" y="34112"/>
                                </a:lnTo>
                                <a:lnTo>
                                  <a:pt x="48438" y="27761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7"/>
                                </a:lnTo>
                                <a:lnTo>
                                  <a:pt x="53386" y="5855"/>
                                </a:lnTo>
                                <a:lnTo>
                                  <a:pt x="60726" y="1571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71"/>
                                </a:lnTo>
                                <a:lnTo>
                                  <a:pt x="86042" y="5855"/>
                                </a:lnTo>
                                <a:lnTo>
                                  <a:pt x="90990" y="12207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360000" y="1081679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56"/>
                                </a:lnTo>
                                <a:lnTo>
                                  <a:pt x="39418" y="34108"/>
                                </a:lnTo>
                                <a:lnTo>
                                  <a:pt x="32078" y="38392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2"/>
                                </a:lnTo>
                                <a:lnTo>
                                  <a:pt x="6762" y="34108"/>
                                </a:lnTo>
                                <a:lnTo>
                                  <a:pt x="1814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2"/>
                                </a:lnTo>
                                <a:lnTo>
                                  <a:pt x="6762" y="5851"/>
                                </a:lnTo>
                                <a:lnTo>
                                  <a:pt x="14101" y="1569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69"/>
                                </a:lnTo>
                                <a:lnTo>
                                  <a:pt x="39418" y="5851"/>
                                </a:lnTo>
                                <a:lnTo>
                                  <a:pt x="44366" y="12202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56"/>
                                </a:lnTo>
                                <a:lnTo>
                                  <a:pt x="86042" y="34108"/>
                                </a:lnTo>
                                <a:lnTo>
                                  <a:pt x="78703" y="38392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2"/>
                                </a:lnTo>
                                <a:lnTo>
                                  <a:pt x="53386" y="34108"/>
                                </a:lnTo>
                                <a:lnTo>
                                  <a:pt x="48438" y="27756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2"/>
                                </a:lnTo>
                                <a:lnTo>
                                  <a:pt x="53386" y="5851"/>
                                </a:lnTo>
                                <a:lnTo>
                                  <a:pt x="60726" y="1569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69"/>
                                </a:lnTo>
                                <a:lnTo>
                                  <a:pt x="86042" y="5851"/>
                                </a:lnTo>
                                <a:lnTo>
                                  <a:pt x="90990" y="12202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19958" y="1341445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56"/>
                                </a:lnTo>
                                <a:lnTo>
                                  <a:pt x="39418" y="34108"/>
                                </a:lnTo>
                                <a:lnTo>
                                  <a:pt x="32078" y="38392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2"/>
                                </a:lnTo>
                                <a:lnTo>
                                  <a:pt x="6762" y="34108"/>
                                </a:lnTo>
                                <a:lnTo>
                                  <a:pt x="1814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2"/>
                                </a:lnTo>
                                <a:lnTo>
                                  <a:pt x="6762" y="5851"/>
                                </a:lnTo>
                                <a:lnTo>
                                  <a:pt x="14101" y="1569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69"/>
                                </a:lnTo>
                                <a:lnTo>
                                  <a:pt x="39418" y="5851"/>
                                </a:lnTo>
                                <a:lnTo>
                                  <a:pt x="44366" y="12202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56"/>
                                </a:lnTo>
                                <a:lnTo>
                                  <a:pt x="86042" y="34108"/>
                                </a:lnTo>
                                <a:lnTo>
                                  <a:pt x="78703" y="38392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2"/>
                                </a:lnTo>
                                <a:lnTo>
                                  <a:pt x="53386" y="34108"/>
                                </a:lnTo>
                                <a:lnTo>
                                  <a:pt x="48438" y="27756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2"/>
                                </a:lnTo>
                                <a:lnTo>
                                  <a:pt x="53386" y="5851"/>
                                </a:lnTo>
                                <a:lnTo>
                                  <a:pt x="60726" y="1569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69"/>
                                </a:lnTo>
                                <a:lnTo>
                                  <a:pt x="86042" y="5851"/>
                                </a:lnTo>
                                <a:lnTo>
                                  <a:pt x="90990" y="12202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140666" y="162516"/>
                            <a:ext cx="1692275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345565">
                                <a:moveTo>
                                  <a:pt x="1691802" y="672724"/>
                                </a:moveTo>
                                <a:lnTo>
                                  <a:pt x="1690138" y="715268"/>
                                </a:lnTo>
                                <a:lnTo>
                                  <a:pt x="1685211" y="757108"/>
                                </a:lnTo>
                                <a:lnTo>
                                  <a:pt x="1677121" y="798166"/>
                                </a:lnTo>
                                <a:lnTo>
                                  <a:pt x="1665967" y="838364"/>
                                </a:lnTo>
                                <a:lnTo>
                                  <a:pt x="1651848" y="877622"/>
                                </a:lnTo>
                                <a:lnTo>
                                  <a:pt x="1634862" y="915862"/>
                                </a:lnTo>
                                <a:lnTo>
                                  <a:pt x="1615110" y="953005"/>
                                </a:lnTo>
                                <a:lnTo>
                                  <a:pt x="1592690" y="988972"/>
                                </a:lnTo>
                                <a:lnTo>
                                  <a:pt x="1567701" y="1023684"/>
                                </a:lnTo>
                                <a:lnTo>
                                  <a:pt x="1540243" y="1057063"/>
                                </a:lnTo>
                                <a:lnTo>
                                  <a:pt x="1510413" y="1089029"/>
                                </a:lnTo>
                                <a:lnTo>
                                  <a:pt x="1478313" y="1119504"/>
                                </a:lnTo>
                                <a:lnTo>
                                  <a:pt x="1444040" y="1148410"/>
                                </a:lnTo>
                                <a:lnTo>
                                  <a:pt x="1407694" y="1175666"/>
                                </a:lnTo>
                                <a:lnTo>
                                  <a:pt x="1369374" y="1201195"/>
                                </a:lnTo>
                                <a:lnTo>
                                  <a:pt x="1329179" y="1224917"/>
                                </a:lnTo>
                                <a:lnTo>
                                  <a:pt x="1287208" y="1246754"/>
                                </a:lnTo>
                                <a:lnTo>
                                  <a:pt x="1243560" y="1266627"/>
                                </a:lnTo>
                                <a:lnTo>
                                  <a:pt x="1198334" y="1284457"/>
                                </a:lnTo>
                                <a:lnTo>
                                  <a:pt x="1151629" y="1300166"/>
                                </a:lnTo>
                                <a:lnTo>
                                  <a:pt x="1103545" y="1313674"/>
                                </a:lnTo>
                                <a:lnTo>
                                  <a:pt x="1054181" y="1324903"/>
                                </a:lnTo>
                                <a:lnTo>
                                  <a:pt x="1003635" y="1333773"/>
                                </a:lnTo>
                                <a:lnTo>
                                  <a:pt x="952007" y="1340207"/>
                                </a:lnTo>
                                <a:lnTo>
                                  <a:pt x="899396" y="1344125"/>
                                </a:lnTo>
                                <a:lnTo>
                                  <a:pt x="845901" y="1345449"/>
                                </a:lnTo>
                                <a:lnTo>
                                  <a:pt x="792404" y="1344125"/>
                                </a:lnTo>
                                <a:lnTo>
                                  <a:pt x="739792" y="1340207"/>
                                </a:lnTo>
                                <a:lnTo>
                                  <a:pt x="688163" y="1333773"/>
                                </a:lnTo>
                                <a:lnTo>
                                  <a:pt x="637617" y="1324903"/>
                                </a:lnTo>
                                <a:lnTo>
                                  <a:pt x="588252" y="1313674"/>
                                </a:lnTo>
                                <a:lnTo>
                                  <a:pt x="540167" y="1300166"/>
                                </a:lnTo>
                                <a:lnTo>
                                  <a:pt x="493463" y="1284457"/>
                                </a:lnTo>
                                <a:lnTo>
                                  <a:pt x="448237" y="1266627"/>
                                </a:lnTo>
                                <a:lnTo>
                                  <a:pt x="404589" y="1246754"/>
                                </a:lnTo>
                                <a:lnTo>
                                  <a:pt x="362618" y="1224917"/>
                                </a:lnTo>
                                <a:lnTo>
                                  <a:pt x="322422" y="1201195"/>
                                </a:lnTo>
                                <a:lnTo>
                                  <a:pt x="284103" y="1175666"/>
                                </a:lnTo>
                                <a:lnTo>
                                  <a:pt x="247757" y="1148410"/>
                                </a:lnTo>
                                <a:lnTo>
                                  <a:pt x="213484" y="1119504"/>
                                </a:lnTo>
                                <a:lnTo>
                                  <a:pt x="181384" y="1089029"/>
                                </a:lnTo>
                                <a:lnTo>
                                  <a:pt x="151556" y="1057063"/>
                                </a:lnTo>
                                <a:lnTo>
                                  <a:pt x="124098" y="1023684"/>
                                </a:lnTo>
                                <a:lnTo>
                                  <a:pt x="99109" y="988972"/>
                                </a:lnTo>
                                <a:lnTo>
                                  <a:pt x="76690" y="953005"/>
                                </a:lnTo>
                                <a:lnTo>
                                  <a:pt x="56938" y="915862"/>
                                </a:lnTo>
                                <a:lnTo>
                                  <a:pt x="39953" y="877622"/>
                                </a:lnTo>
                                <a:lnTo>
                                  <a:pt x="25834" y="838364"/>
                                </a:lnTo>
                                <a:lnTo>
                                  <a:pt x="14680" y="798166"/>
                                </a:lnTo>
                                <a:lnTo>
                                  <a:pt x="6590" y="757108"/>
                                </a:lnTo>
                                <a:lnTo>
                                  <a:pt x="1664" y="715268"/>
                                </a:lnTo>
                                <a:lnTo>
                                  <a:pt x="0" y="672724"/>
                                </a:lnTo>
                                <a:lnTo>
                                  <a:pt x="1664" y="630179"/>
                                </a:lnTo>
                                <a:lnTo>
                                  <a:pt x="6590" y="588338"/>
                                </a:lnTo>
                                <a:lnTo>
                                  <a:pt x="14680" y="547279"/>
                                </a:lnTo>
                                <a:lnTo>
                                  <a:pt x="25834" y="507080"/>
                                </a:lnTo>
                                <a:lnTo>
                                  <a:pt x="39953" y="467821"/>
                                </a:lnTo>
                                <a:lnTo>
                                  <a:pt x="56938" y="429581"/>
                                </a:lnTo>
                                <a:lnTo>
                                  <a:pt x="76690" y="392438"/>
                                </a:lnTo>
                                <a:lnTo>
                                  <a:pt x="99109" y="356471"/>
                                </a:lnTo>
                                <a:lnTo>
                                  <a:pt x="124098" y="321759"/>
                                </a:lnTo>
                                <a:lnTo>
                                  <a:pt x="151556" y="288380"/>
                                </a:lnTo>
                                <a:lnTo>
                                  <a:pt x="181384" y="256414"/>
                                </a:lnTo>
                                <a:lnTo>
                                  <a:pt x="213484" y="225939"/>
                                </a:lnTo>
                                <a:lnTo>
                                  <a:pt x="247757" y="197034"/>
                                </a:lnTo>
                                <a:lnTo>
                                  <a:pt x="284103" y="169778"/>
                                </a:lnTo>
                                <a:lnTo>
                                  <a:pt x="322422" y="144250"/>
                                </a:lnTo>
                                <a:lnTo>
                                  <a:pt x="362618" y="120528"/>
                                </a:lnTo>
                                <a:lnTo>
                                  <a:pt x="404589" y="98691"/>
                                </a:lnTo>
                                <a:lnTo>
                                  <a:pt x="448237" y="78819"/>
                                </a:lnTo>
                                <a:lnTo>
                                  <a:pt x="493463" y="60989"/>
                                </a:lnTo>
                                <a:lnTo>
                                  <a:pt x="540167" y="45281"/>
                                </a:lnTo>
                                <a:lnTo>
                                  <a:pt x="588252" y="31773"/>
                                </a:lnTo>
                                <a:lnTo>
                                  <a:pt x="637617" y="20545"/>
                                </a:lnTo>
                                <a:lnTo>
                                  <a:pt x="688163" y="11674"/>
                                </a:lnTo>
                                <a:lnTo>
                                  <a:pt x="739792" y="5241"/>
                                </a:lnTo>
                                <a:lnTo>
                                  <a:pt x="792404" y="1323"/>
                                </a:lnTo>
                                <a:lnTo>
                                  <a:pt x="845901" y="0"/>
                                </a:lnTo>
                                <a:lnTo>
                                  <a:pt x="899396" y="1323"/>
                                </a:lnTo>
                                <a:lnTo>
                                  <a:pt x="952007" y="5241"/>
                                </a:lnTo>
                                <a:lnTo>
                                  <a:pt x="1003635" y="11674"/>
                                </a:lnTo>
                                <a:lnTo>
                                  <a:pt x="1054181" y="20545"/>
                                </a:lnTo>
                                <a:lnTo>
                                  <a:pt x="1103545" y="31773"/>
                                </a:lnTo>
                                <a:lnTo>
                                  <a:pt x="1151629" y="45281"/>
                                </a:lnTo>
                                <a:lnTo>
                                  <a:pt x="1198334" y="60989"/>
                                </a:lnTo>
                                <a:lnTo>
                                  <a:pt x="1243560" y="78819"/>
                                </a:lnTo>
                                <a:lnTo>
                                  <a:pt x="1287208" y="98691"/>
                                </a:lnTo>
                                <a:lnTo>
                                  <a:pt x="1329179" y="120528"/>
                                </a:lnTo>
                                <a:lnTo>
                                  <a:pt x="1369374" y="144250"/>
                                </a:lnTo>
                                <a:lnTo>
                                  <a:pt x="1407694" y="169778"/>
                                </a:lnTo>
                                <a:lnTo>
                                  <a:pt x="1444040" y="197034"/>
                                </a:lnTo>
                                <a:lnTo>
                                  <a:pt x="1478313" y="225939"/>
                                </a:lnTo>
                                <a:lnTo>
                                  <a:pt x="1510413" y="256414"/>
                                </a:lnTo>
                                <a:lnTo>
                                  <a:pt x="1540243" y="288380"/>
                                </a:lnTo>
                                <a:lnTo>
                                  <a:pt x="1567701" y="321759"/>
                                </a:lnTo>
                                <a:lnTo>
                                  <a:pt x="1592690" y="356471"/>
                                </a:lnTo>
                                <a:lnTo>
                                  <a:pt x="1615110" y="392438"/>
                                </a:lnTo>
                                <a:lnTo>
                                  <a:pt x="1634862" y="429581"/>
                                </a:lnTo>
                                <a:lnTo>
                                  <a:pt x="1651848" y="467821"/>
                                </a:lnTo>
                                <a:lnTo>
                                  <a:pt x="1665967" y="507080"/>
                                </a:lnTo>
                                <a:lnTo>
                                  <a:pt x="1677121" y="547279"/>
                                </a:lnTo>
                                <a:lnTo>
                                  <a:pt x="1685211" y="588338"/>
                                </a:lnTo>
                                <a:lnTo>
                                  <a:pt x="1690138" y="630179"/>
                                </a:lnTo>
                                <a:lnTo>
                                  <a:pt x="1691802" y="67272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876892" y="1584332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56"/>
                                </a:lnTo>
                                <a:lnTo>
                                  <a:pt x="39418" y="34108"/>
                                </a:lnTo>
                                <a:lnTo>
                                  <a:pt x="32078" y="38392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2"/>
                                </a:lnTo>
                                <a:lnTo>
                                  <a:pt x="6762" y="34108"/>
                                </a:lnTo>
                                <a:lnTo>
                                  <a:pt x="1814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2"/>
                                </a:lnTo>
                                <a:lnTo>
                                  <a:pt x="6762" y="5851"/>
                                </a:lnTo>
                                <a:lnTo>
                                  <a:pt x="14101" y="1569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69"/>
                                </a:lnTo>
                                <a:lnTo>
                                  <a:pt x="39418" y="5851"/>
                                </a:lnTo>
                                <a:lnTo>
                                  <a:pt x="44366" y="12202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56"/>
                                </a:lnTo>
                                <a:lnTo>
                                  <a:pt x="86042" y="34108"/>
                                </a:lnTo>
                                <a:lnTo>
                                  <a:pt x="78703" y="38392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2"/>
                                </a:lnTo>
                                <a:lnTo>
                                  <a:pt x="53386" y="34108"/>
                                </a:lnTo>
                                <a:lnTo>
                                  <a:pt x="48438" y="27756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2"/>
                                </a:lnTo>
                                <a:lnTo>
                                  <a:pt x="53386" y="5851"/>
                                </a:lnTo>
                                <a:lnTo>
                                  <a:pt x="60726" y="1569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69"/>
                                </a:lnTo>
                                <a:lnTo>
                                  <a:pt x="86042" y="5851"/>
                                </a:lnTo>
                                <a:lnTo>
                                  <a:pt x="90990" y="12202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98766" y="1597655"/>
                            <a:ext cx="933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0005">
                                <a:moveTo>
                                  <a:pt x="46180" y="19981"/>
                                </a:moveTo>
                                <a:lnTo>
                                  <a:pt x="44366" y="27756"/>
                                </a:lnTo>
                                <a:lnTo>
                                  <a:pt x="39418" y="34108"/>
                                </a:lnTo>
                                <a:lnTo>
                                  <a:pt x="32078" y="38392"/>
                                </a:lnTo>
                                <a:lnTo>
                                  <a:pt x="23090" y="39963"/>
                                </a:lnTo>
                                <a:lnTo>
                                  <a:pt x="14101" y="38392"/>
                                </a:lnTo>
                                <a:lnTo>
                                  <a:pt x="6762" y="34108"/>
                                </a:lnTo>
                                <a:lnTo>
                                  <a:pt x="1814" y="27756"/>
                                </a:lnTo>
                                <a:lnTo>
                                  <a:pt x="0" y="19981"/>
                                </a:lnTo>
                                <a:lnTo>
                                  <a:pt x="1814" y="12202"/>
                                </a:lnTo>
                                <a:lnTo>
                                  <a:pt x="6762" y="5851"/>
                                </a:lnTo>
                                <a:lnTo>
                                  <a:pt x="14101" y="1569"/>
                                </a:lnTo>
                                <a:lnTo>
                                  <a:pt x="23090" y="0"/>
                                </a:lnTo>
                                <a:lnTo>
                                  <a:pt x="32078" y="1569"/>
                                </a:lnTo>
                                <a:lnTo>
                                  <a:pt x="39418" y="5851"/>
                                </a:lnTo>
                                <a:lnTo>
                                  <a:pt x="44366" y="12202"/>
                                </a:lnTo>
                                <a:lnTo>
                                  <a:pt x="46180" y="19981"/>
                                </a:lnTo>
                                <a:close/>
                              </a:path>
                              <a:path w="93345" h="40005">
                                <a:moveTo>
                                  <a:pt x="92804" y="19981"/>
                                </a:moveTo>
                                <a:lnTo>
                                  <a:pt x="90990" y="27756"/>
                                </a:lnTo>
                                <a:lnTo>
                                  <a:pt x="86042" y="34108"/>
                                </a:lnTo>
                                <a:lnTo>
                                  <a:pt x="78703" y="38392"/>
                                </a:lnTo>
                                <a:lnTo>
                                  <a:pt x="69714" y="39963"/>
                                </a:lnTo>
                                <a:lnTo>
                                  <a:pt x="60726" y="38392"/>
                                </a:lnTo>
                                <a:lnTo>
                                  <a:pt x="53386" y="34108"/>
                                </a:lnTo>
                                <a:lnTo>
                                  <a:pt x="48438" y="27756"/>
                                </a:lnTo>
                                <a:lnTo>
                                  <a:pt x="46624" y="19981"/>
                                </a:lnTo>
                                <a:lnTo>
                                  <a:pt x="48438" y="12202"/>
                                </a:lnTo>
                                <a:lnTo>
                                  <a:pt x="53386" y="5851"/>
                                </a:lnTo>
                                <a:lnTo>
                                  <a:pt x="60726" y="1569"/>
                                </a:lnTo>
                                <a:lnTo>
                                  <a:pt x="69714" y="0"/>
                                </a:lnTo>
                                <a:lnTo>
                                  <a:pt x="78703" y="1569"/>
                                </a:lnTo>
                                <a:lnTo>
                                  <a:pt x="86042" y="5851"/>
                                </a:lnTo>
                                <a:lnTo>
                                  <a:pt x="90990" y="12202"/>
                                </a:lnTo>
                                <a:lnTo>
                                  <a:pt x="92804" y="1998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20195" y="178940"/>
                            <a:ext cx="246443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333375">
                                <a:moveTo>
                                  <a:pt x="199819" y="133212"/>
                                </a:moveTo>
                                <a:lnTo>
                                  <a:pt x="0" y="333032"/>
                                </a:lnTo>
                              </a:path>
                              <a:path w="2464435" h="333375">
                                <a:moveTo>
                                  <a:pt x="333032" y="99909"/>
                                </a:moveTo>
                                <a:lnTo>
                                  <a:pt x="399638" y="166516"/>
                                </a:lnTo>
                              </a:path>
                              <a:path w="2464435" h="333375">
                                <a:moveTo>
                                  <a:pt x="2131404" y="0"/>
                                </a:moveTo>
                                <a:lnTo>
                                  <a:pt x="1765069" y="233122"/>
                                </a:lnTo>
                              </a:path>
                              <a:path w="2464435" h="333375">
                                <a:moveTo>
                                  <a:pt x="2297920" y="0"/>
                                </a:moveTo>
                                <a:lnTo>
                                  <a:pt x="2464436" y="9990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5918"/>
                            <a:ext cx="4907280" cy="240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2404110">
                                <a:moveTo>
                                  <a:pt x="4905190" y="2402268"/>
                                </a:moveTo>
                                <a:lnTo>
                                  <a:pt x="4905190" y="0"/>
                                </a:lnTo>
                              </a:path>
                              <a:path w="4907280" h="2404110">
                                <a:moveTo>
                                  <a:pt x="0" y="2403742"/>
                                </a:moveTo>
                                <a:lnTo>
                                  <a:pt x="4906670" y="24037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876883" y="183939"/>
                            <a:ext cx="1397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606526" y="315704"/>
                            <a:ext cx="35052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6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6"/>
                                  <w:w w:val="105"/>
                                  <w:position w:val="6"/>
                                  <w:sz w:val="14"/>
                                </w:rPr>
                                <w:t>k−1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6"/>
                                  <w:w w:val="10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92738" y="329048"/>
                            <a:ext cx="2165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w w:val="105"/>
                                  <w:position w:val="4"/>
                                  <w:sz w:val="14"/>
                                </w:rPr>
                                <w:t>k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704609" y="302888"/>
                            <a:ext cx="781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577163" y="402169"/>
                            <a:ext cx="21272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. .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050111" y="349955"/>
                            <a:ext cx="3276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0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0"/>
                                  <w:position w:val="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80229" y="975607"/>
                            <a:ext cx="1371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13444" y="609321"/>
                            <a:ext cx="61595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11"/>
                                <w:ind w:left="0" w:right="7" w:firstLine="157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d,d,nil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3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46"/>
                                <w:ind w:left="274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13"/>
                                <w:ind w:left="59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119383" y="650782"/>
                            <a:ext cx="27051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5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10000"/>
                                  <w:spacing w:val="-10"/>
                                  <w:w w:val="115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color w:val="D1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10"/>
                                  <w:w w:val="115"/>
                                  <w:sz w:val="1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945309" y="615424"/>
                            <a:ext cx="105219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3" w:val="left" w:leader="none"/>
                                  <w:tab w:pos="1436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6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position w:val="7"/>
                                  <w:sz w:val="14"/>
                                </w:rPr>
                                <w:t>i−1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4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position w:val="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position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w w:val="105"/>
                                  <w:position w:val="1"/>
                                  <w:sz w:val="16"/>
                                </w:rPr>
                                <w:t></w:t>
                              </w:r>
                              <w:r>
                                <w:rPr>
                                  <w:rFonts w:ascii="Times New Roman" w:hAnsi="Times New Roman"/>
                                  <w:color w:val="0000D1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color w:val="D10000"/>
                                  <w:spacing w:val="-5"/>
                                  <w:w w:val="105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10000"/>
                                  <w:spacing w:val="-5"/>
                                  <w:w w:val="105"/>
                                  <w:position w:val="-2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993292" y="799378"/>
                            <a:ext cx="76073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{(d,d,l)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l: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41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2"/>
                                  <w:w w:val="105"/>
                                  <w:position w:val="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112728" y="957169"/>
                            <a:ext cx="1397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position w:val="6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8F008F"/>
                                  <w:spacing w:val="-13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5"/>
                                  <w:sz w:val="12"/>
                                </w:rPr>
                                <w:t>k,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518963" y="909054"/>
                            <a:ext cx="749300" cy="829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11"/>
                                <w:ind w:left="209" w:right="8" w:firstLine="157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d,d,nil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3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13"/>
                                <w:ind w:left="262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w w:val="105"/>
                                  <w:sz w:val="16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102"/>
                                <w:ind w:left="32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851142" y="950514"/>
                            <a:ext cx="126364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z w:val="16"/>
                                </w:rPr>
                                <w:t></w:t>
                              </w:r>
                              <w:r>
                                <w:rPr>
                                  <w:rFonts w:ascii="Times New Roman" w:hAnsi="Times New Roman"/>
                                  <w:color w:val="8F008F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8F008F"/>
                                  <w:spacing w:val="-10"/>
                                  <w:position w:val="-5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497236" y="862824"/>
                            <a:ext cx="3860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{(d,nil)}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417308" y="1129251"/>
                            <a:ext cx="220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{nil}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860029" y="1065751"/>
                            <a:ext cx="51815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{(d,l)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w w:val="105"/>
                                  <w:sz w:val="16"/>
                                </w:rPr>
                                <w:t>l: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2"/>
                                  <w:w w:val="10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4479525" y="1059144"/>
                            <a:ext cx="546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60069" y="1369090"/>
                            <a:ext cx="1390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5"/>
                                  <w:position w:val="-8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637087" y="1339347"/>
                            <a:ext cx="2959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right"/>
                                <w:rPr>
                                  <w:rFonts w:ascii="Arial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64"/>
                                <w:ind w:left="0" w:right="85" w:firstLine="0"/>
                                <w:jc w:val="right"/>
                                <w:rPr>
                                  <w:rFonts w:ascii="Arial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z w:val="19"/>
                                </w:rPr>
                                <w:t>P(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990288" y="1528438"/>
                            <a:ext cx="22288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position w:val="-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8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7"/>
                                  <w:sz w:val="16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80724" y="1885237"/>
                            <a:ext cx="10687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Define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position w:val="-4"/>
                                  <w:sz w:val="11"/>
                                  <w:szCs w:val="1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15"/>
                                  <w:w w:val="110"/>
                                  <w:position w:val="-4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0"/>
                                  <w:sz w:val="15"/>
                                  <w:szCs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3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0"/>
                                  <w:sz w:val="15"/>
                                  <w:szCs w:val="15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⟩P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38"/>
                                  <w:w w:val="110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575923" y="1869867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1"/>
                                </w:rPr>
                              </w:pPr>
                              <w:r>
                                <w:rPr>
                                  <w:rFonts w:ascii="VL PGothic"/>
                                  <w:color w:val="00004C"/>
                                  <w:spacing w:val="-10"/>
                                  <w:w w:val="16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098415" y="1861505"/>
                            <a:ext cx="24637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w w:val="135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5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35"/>
                                  <w:position w:val="1"/>
                                  <w:sz w:val="11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370754" y="1887302"/>
                            <a:ext cx="183515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3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spacing w:val="-5"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  <w:p>
                              <w:pPr>
                                <w:tabs>
                                  <w:tab w:pos="981" w:val="left" w:leader="none"/>
                                  <w:tab w:pos="1978" w:val="left" w:leader="none"/>
                                </w:tabs>
                                <w:spacing w:line="159" w:lineRule="exact" w:before="0"/>
                                <w:ind w:left="24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55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3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3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3"/>
                                  <w:w w:val="105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7"/>
                                  <w:w w:val="10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523228" y="1818638"/>
                            <a:ext cx="6743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90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w w:val="9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k.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627409" y="1803255"/>
                            <a:ext cx="152146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†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5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30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3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3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3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±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797042" y="1994715"/>
                            <a:ext cx="96774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  <w:tab w:pos="1412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40"/>
                                  <w:sz w:val="11"/>
                                </w:rPr>
                                <w:t>∞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40"/>
                                  <w:sz w:val="11"/>
                                </w:rPr>
                                <w:t>,k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40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4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80680" y="2175231"/>
                            <a:ext cx="395668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We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can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3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rotate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above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4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diagram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3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define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Galois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5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connection,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5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05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05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"/>
                                  <w:w w:val="105"/>
                                  <w:sz w:val="15"/>
                                  <w:szCs w:val="15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2"/>
                                  <w:w w:val="105"/>
                                  <w:position w:val="9"/>
                                  <w:sz w:val="11"/>
                                  <w:szCs w:val="11"/>
                                  <w:vertAlign w:val="baseline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953604" y="2265552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-196.055496pt;width:386.5pt;height:190pt;mso-position-horizontal-relative:page;mso-position-vertical-relative:paragraph;z-index:15740416" id="docshapegroup192" coordorigin="901,-3921" coordsize="7730,3800">
                <v:line style="position:absolute" from="901,-3916" to="8628,-3916" stroked="true" strokeweight=".466187pt" strokecolor="#000000">
                  <v:stroke dashstyle="solid"/>
                </v:line>
                <v:line style="position:absolute" from="906,-129" to="906,-3912" stroked="true" strokeweight=".466187pt" strokecolor="#000000">
                  <v:stroke dashstyle="solid"/>
                </v:line>
                <v:shape style="position:absolute;left:1279;top:-3189;width:1427;height:1102" id="docshape193" coordorigin="1279,-3188" coordsize="1427,1102" path="m1279,-2192l1426,-2097m1730,-2192l1583,-2087m1552,-2465l1657,-2370m2076,-2506l1929,-2360m1835,-2779l1961,-2685m2412,-2863l2255,-2706m2244,-3188l2370,-3031m2706,-3188l2559,-3010e" filled="false" stroked="true" strokeweight=".262230pt" strokecolor="#000000">
                  <v:path arrowok="t"/>
                  <v:stroke dashstyle="solid"/>
                </v:shape>
                <v:shape style="position:absolute;left:2779;top:-2769;width:168;height:63" id="docshape194" coordorigin="2779,-2769" coordsize="168,63" path="m2863,-2737l2860,-2725,2851,-2715,2837,-2708,2821,-2706,2805,-2708,2791,-2715,2782,-2725,2779,-2737,2782,-2749,2791,-2759,2805,-2766,2821,-2769,2837,-2766,2851,-2759,2860,-2749,2863,-2737xm2947,-2737l2944,-2725,2935,-2715,2921,-2708,2905,-2706,2889,-2708,2875,-2715,2866,-2725,2863,-2737,2866,-2749,2875,-2759,2889,-2766,2905,-2769,2921,-2766,2935,-2759,2944,-2749,2947,-2737xe" filled="false" stroked="true" strokeweight=".524460pt" strokecolor="#d10000">
                  <v:path arrowok="t"/>
                  <v:stroke dashstyle="solid"/>
                </v:shape>
                <v:shape style="position:absolute;left:2883;top:-2276;width:210;height:73" id="docshape195" coordorigin="2884,-2275" coordsize="210,73" path="m2989,-2239l2985,-2224,2973,-2213,2957,-2205,2936,-2202,2916,-2205,2899,-2213,2888,-2224,2884,-2239,2888,-2253,2899,-2264,2916,-2272,2936,-2275,2957,-2272,2973,-2264,2985,-2253,2989,-2239xm3094,-2239l3090,-2224,3078,-2213,3062,-2205,3041,-2202,3021,-2205,3004,-2213,2993,-2224,2989,-2239,2993,-2253,3004,-2264,3021,-2272,3041,-2275,3062,-2272,3078,-2264,3090,-2253,3094,-2239xe" filled="false" stroked="true" strokeweight=".524460pt" strokecolor="#8f008f">
                  <v:path arrowok="t"/>
                  <v:stroke dashstyle="solid"/>
                </v:shape>
                <v:shape style="position:absolute;left:2679;top:-2624;width:404;height:4" id="docshape196" coordorigin="2680,-2624" coordsize="404,4" path="m3083,-2624l2680,-2624,2680,-2622,2680,-2620,3083,-2620,3083,-2622,3083,-2624xe" filled="true" fillcolor="#0000d1" stroked="false">
                  <v:path arrowok="t"/>
                  <v:fill type="solid"/>
                </v:shape>
                <v:shape style="position:absolute;left:2675;top:-2643;width:84;height:42" id="docshape197" coordorigin="2676,-2643" coordsize="84,42" path="m2759,-2643l2676,-2622,2759,-2601e" filled="false" stroked="true" strokeweight=".262230pt" strokecolor="#0000d1">
                  <v:path arrowok="t"/>
                  <v:stroke dashstyle="solid"/>
                </v:shape>
                <v:shape style="position:absolute;left:2663;top:-2415;width:404;height:4" id="docshape198" coordorigin="2664,-2414" coordsize="404,4" path="m3067,-2412l3067,-2414,2664,-2414,2664,-2412,2664,-2410,3067,-2410,3067,-2412xe" filled="true" fillcolor="#0000d1" stroked="false">
                  <v:path arrowok="t"/>
                  <v:fill type="solid"/>
                </v:shape>
                <v:shape style="position:absolute;left:2987;top:-2434;width:84;height:42" id="docshape199" coordorigin="2987,-2433" coordsize="84,42" path="m2987,-2391l3071,-2412,2987,-2433e" filled="false" stroked="true" strokeweight=".262230pt" strokecolor="#0000d1">
                  <v:path arrowok="t"/>
                  <v:stroke dashstyle="solid"/>
                </v:shape>
                <v:shape style="position:absolute;left:5317;top:-3420;width:147;height:63" id="docshape200" coordorigin="5317,-3419" coordsize="147,63" path="m5390,-3388l5387,-3375,5380,-3365,5368,-3359,5354,-3356,5340,-3359,5328,-3365,5320,-3375,5317,-3388,5320,-3400,5328,-3410,5340,-3417,5354,-3419,5368,-3417,5380,-3410,5387,-3400,5390,-3388xm5464,-3388l5461,-3375,5453,-3365,5441,-3359,5427,-3356,5413,-3359,5402,-3365,5394,-3375,5391,-3388,5394,-3400,5402,-3410,5413,-3417,5427,-3419,5441,-3417,5453,-3410,5461,-3400,5464,-3388xe" filled="false" stroked="true" strokeweight=".524460pt" strokecolor="#0000d1">
                  <v:path arrowok="t"/>
                  <v:stroke dashstyle="solid"/>
                </v:shape>
                <v:shape style="position:absolute;left:3397;top:-3241;width:1952;height:1668" id="docshape201" coordorigin="3398,-3240" coordsize="1952,1668" path="m3398,-1720l3534,-1615m3849,-1699l3692,-1573m3629,-2034l3786,-1909m4206,-2024l4017,-1856m3880,-2307l4038,-2202m4195,-2716l4384,-2580m5350,-3240l5161,-3083m4835,-2685l4646,-2506m4516,-2383l4338,-2225e" filled="false" stroked="true" strokeweight=".262230pt" strokecolor="#000000">
                  <v:path arrowok="t"/>
                  <v:stroke dashstyle="solid"/>
                </v:shape>
                <v:shape style="position:absolute;left:5312;top:-2635;width:404;height:4" id="docshape202" coordorigin="5312,-2634" coordsize="404,4" path="m5716,-2634l5312,-2634,5312,-2632,5312,-2630,5716,-2630,5716,-2632,5716,-2634xe" filled="true" fillcolor="#0000d1" stroked="false">
                  <v:path arrowok="t"/>
                  <v:fill type="solid"/>
                </v:shape>
                <v:shape style="position:absolute;left:5308;top:-2654;width:84;height:42" id="docshape203" coordorigin="5308,-2653" coordsize="84,42" path="m5392,-2653l5308,-2632,5392,-2611e" filled="false" stroked="true" strokeweight=".262230pt" strokecolor="#0000d1">
                  <v:path arrowok="t"/>
                  <v:stroke dashstyle="solid"/>
                </v:shape>
                <v:shape style="position:absolute;left:5296;top:-2425;width:404;height:4" id="docshape204" coordorigin="5296,-2425" coordsize="404,4" path="m5700,-2425l5296,-2425,5296,-2423,5296,-2421,5700,-2421,5700,-2423,5700,-2425xe" filled="true" fillcolor="#0000d1" stroked="false">
                  <v:path arrowok="t"/>
                  <v:fill type="solid"/>
                </v:shape>
                <v:shape style="position:absolute;left:5620;top:-2444;width:84;height:42" id="docshape205" coordorigin="5620,-2444" coordsize="84,42" path="m5620,-2402l5704,-2423,5620,-2444e" filled="false" stroked="true" strokeweight=".262230pt" strokecolor="#0000d1">
                  <v:path arrowok="t"/>
                  <v:stroke dashstyle="solid"/>
                </v:shape>
                <v:shape style="position:absolute;left:7530;top:-3324;width:147;height:63" id="docshape206" coordorigin="7531,-3324" coordsize="147,63" path="m7603,-3292l7601,-3280,7593,-3270,7581,-3263,7567,-3261,7553,-3263,7541,-3270,7534,-3280,7531,-3292,7534,-3305,7541,-3315,7553,-3321,7567,-3324,7581,-3321,7593,-3315,7601,-3305,7603,-3292xm7677,-3292l7674,-3280,7666,-3270,7655,-3263,7640,-3261,7626,-3263,7615,-3270,7607,-3280,7604,-3292,7607,-3305,7615,-3315,7626,-3321,7640,-3324,7655,-3321,7666,-3315,7674,-3305,7677,-3292xe" filled="false" stroked="true" strokeweight=".524460pt" strokecolor="#0000d1">
                  <v:path arrowok="t"/>
                  <v:stroke dashstyle="solid"/>
                </v:shape>
                <v:shape style="position:absolute;left:8113;top:-2627;width:147;height:63" id="docshape207" coordorigin="8113,-2627" coordsize="147,63" path="m8186,-2595l8183,-2583,8175,-2573,8164,-2566,8150,-2564,8135,-2566,8124,-2573,8116,-2583,8113,-2595,8116,-2608,8124,-2618,8135,-2624,8150,-2627,8164,-2624,8175,-2618,8183,-2608,8186,-2595xm8259,-2595l8256,-2583,8249,-2573,8237,-2566,8223,-2564,8209,-2566,8197,-2573,8189,-2583,8187,-2595,8189,-2608,8197,-2618,8209,-2624,8223,-2627,8237,-2624,8249,-2618,8256,-2608,8259,-2595xe" filled="false" stroked="true" strokeweight=".524460pt" strokecolor="#0000d1">
                  <v:path arrowok="t"/>
                  <v:stroke dashstyle="solid"/>
                </v:shape>
                <v:shape style="position:absolute;left:7767;top:-2218;width:147;height:63" id="docshape208" coordorigin="7767,-2218" coordsize="147,63" path="m7840,-2186l7837,-2174,7829,-2164,7818,-2157,7803,-2155,7789,-2157,7778,-2164,7770,-2174,7767,-2186,7770,-2198,7778,-2208,7789,-2215,7803,-2218,7818,-2215,7829,-2208,7837,-2198,7840,-2186xm7913,-2186l7910,-2174,7902,-2164,7891,-2157,7877,-2155,7863,-2157,7851,-2164,7843,-2174,7840,-2186,7843,-2198,7851,-2208,7863,-2215,7877,-2218,7891,-2215,7902,-2208,7910,-2198,7913,-2186xe" filled="false" stroked="true" strokeweight=".524460pt" strokecolor="#0000d1">
                  <v:path arrowok="t"/>
                  <v:stroke dashstyle="solid"/>
                </v:shape>
                <v:shape style="position:absolute;left:7074;top:-1809;width:147;height:63" id="docshape209" coordorigin="7074,-1809" coordsize="147,63" path="m7147,-1777l7144,-1765,7136,-1755,7125,-1748,7110,-1746,7096,-1748,7085,-1755,7077,-1765,7074,-1777,7077,-1789,7085,-1799,7096,-1806,7110,-1809,7125,-1806,7136,-1799,7144,-1789,7147,-1777xm7220,-1777l7217,-1765,7210,-1755,7198,-1748,7184,-1746,7170,-1748,7158,-1755,7150,-1765,7147,-1777,7150,-1789,7158,-1799,7170,-1806,7184,-1809,7198,-1806,7210,-1799,7217,-1789,7220,-1777xe" filled="false" stroked="true" strokeweight=".524460pt" strokecolor="#0000d1">
                  <v:path arrowok="t"/>
                  <v:stroke dashstyle="solid"/>
                </v:shape>
                <v:shape style="position:absolute;left:5846;top:-3666;width:2665;height:2119" id="docshape210" coordorigin="5847,-3665" coordsize="2665,2119" path="m8511,-2606l8508,-2539,8501,-2473,8488,-2408,8470,-2345,8448,-2283,8421,-2223,8390,-2164,8355,-2108,8316,-2053,8272,-2001,8225,-1950,8175,-1902,8121,-1857,8064,-1814,8003,-1774,7940,-1736,7874,-1702,7805,-1670,7734,-1642,7660,-1618,7585,-1596,7507,-1579,7427,-1565,7346,-1555,7263,-1548,7179,-1546,7095,-1548,7012,-1555,6931,-1565,6851,-1579,6773,-1596,6697,-1618,6624,-1642,6553,-1670,6484,-1702,6418,-1736,6355,-1774,6294,-1814,6237,-1857,6183,-1902,6132,-1950,6085,-2001,6042,-2053,6003,-2108,5968,-2164,5936,-2223,5910,-2283,5887,-2345,5870,-2408,5857,-2473,5849,-2539,5847,-2606,5849,-2673,5857,-2739,5870,-2803,5887,-2867,5910,-2928,5936,-2989,5968,-3047,6003,-3104,6042,-3158,6085,-3211,6132,-3261,6183,-3309,6237,-3355,6294,-3398,6355,-3438,6418,-3475,6484,-3510,6553,-3541,6624,-3569,6697,-3594,6773,-3615,6851,-3633,6931,-3647,7012,-3657,7095,-3663,7179,-3665,7263,-3663,7346,-3657,7427,-3647,7507,-3633,7585,-3615,7660,-3594,7734,-3569,7805,-3541,7874,-3510,7940,-3475,8003,-3438,8064,-3398,8121,-3355,8175,-3309,8225,-3261,8272,-3211,8316,-3158,8355,-3104,8390,-3047,8421,-2989,8448,-2928,8470,-2867,8488,-2803,8501,-2739,8508,-2673,8511,-2606xe" filled="false" stroked="true" strokeweight=".262230pt" strokecolor="#0000d1">
                  <v:path arrowok="t"/>
                  <v:stroke dashstyle="dash"/>
                </v:shape>
                <v:shape style="position:absolute;left:7006;top:-1427;width:147;height:63" id="docshape211" coordorigin="7006,-1426" coordsize="147,63" path="m7079,-1395l7076,-1382,7068,-1372,7057,-1366,7043,-1363,7028,-1366,7017,-1372,7009,-1382,7006,-1395,7009,-1407,7017,-1417,7028,-1424,7043,-1426,7057,-1424,7068,-1417,7076,-1407,7079,-1395xm7152,-1395l7149,-1382,7142,-1372,7130,-1366,7116,-1363,7102,-1366,7090,-1372,7082,-1382,7080,-1395,7082,-1407,7090,-1417,7102,-1424,7116,-1426,7130,-1424,7142,-1417,7149,-1407,7152,-1395xe" filled="false" stroked="true" strokeweight=".524460pt" strokecolor="#0000d1">
                  <v:path arrowok="t"/>
                  <v:stroke dashstyle="solid"/>
                </v:shape>
                <v:shape style="position:absolute;left:3733;top:-1406;width:147;height:63" id="docshape212" coordorigin="3734,-1405" coordsize="147,63" path="m3806,-1374l3803,-1361,3796,-1351,3784,-1345,3770,-1342,3756,-1345,3744,-1351,3736,-1361,3734,-1374,3736,-1386,3744,-1396,3756,-1403,3770,-1405,3784,-1403,3796,-1396,3803,-1386,3806,-1374xm3880,-1374l3877,-1361,3869,-1351,3857,-1345,3843,-1342,3829,-1345,3818,-1351,3810,-1361,3807,-1374,3810,-1386,3818,-1396,3829,-1403,3843,-1405,3857,-1403,3869,-1396,3877,-1386,3880,-1374xe" filled="false" stroked="true" strokeweight=".524460pt" strokecolor="#0000d1">
                  <v:path arrowok="t"/>
                  <v:stroke dashstyle="solid"/>
                </v:shape>
                <v:shape style="position:absolute;left:1247;top:-3640;width:3881;height:525" id="docshape213" coordorigin="1248,-3639" coordsize="3881,525" path="m1562,-3430l1248,-3115m1772,-3482l1877,-3377m4604,-3639l4027,-3272m4866,-3639l5129,-3482e" filled="false" stroked="true" strokeweight=".262230pt" strokecolor="#000000">
                  <v:path arrowok="t"/>
                  <v:stroke dashstyle="solid"/>
                </v:shape>
                <v:shape style="position:absolute;left:900;top:-3912;width:7728;height:3786" id="docshape214" coordorigin="901,-3912" coordsize="7728,3786" path="m8626,-129l8626,-3912m901,-126l8628,-126e" filled="false" stroked="true" strokeweight=".466187pt" strokecolor="#000000">
                  <v:path arrowok="t"/>
                  <v:stroke dashstyle="solid"/>
                </v:shape>
                <v:shape style="position:absolute;left:7006;top:-3632;width:220;height:225" type="#_x0000_t202" id="docshape2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sz w:val="19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856;top:-3424;width:552;height:243" type="#_x0000_t202" id="docshape21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6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6"/>
                            <w:w w:val="105"/>
                            <w:position w:val="6"/>
                            <w:sz w:val="14"/>
                          </w:rPr>
                          <w:t>k−1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6"/>
                            <w:w w:val="10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2621;top:-3403;width:341;height:233" type="#_x0000_t202" id="docshape21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w w:val="105"/>
                            <w:position w:val="4"/>
                            <w:sz w:val="14"/>
                          </w:rPr>
                          <w:t>k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w w:val="105"/>
                            <w:sz w:val="16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5160;top:-3445;width:123;height:200" type="#_x0000_t202" id="docshape21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w w:val="10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534;top:-3288;width:335;height:281" type="#_x0000_t202" id="docshape21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z w:val="25"/>
                          </w:rPr>
                          <w:t>. . </w:t>
                        </w:r>
                        <w:r>
                          <w:rPr>
                            <w:rFonts w:ascii="Times New Roman"/>
                            <w:spacing w:val="-10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278;top:-3370;width:516;height:221" type="#_x0000_t202" id="docshape220" filled="false" stroked="false">
                  <v:textbox inset="0,0,0,0">
                    <w:txbxContent>
                      <w:p>
                        <w:pPr>
                          <w:tabs>
                            <w:tab w:pos="430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6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0"/>
                            <w:position w:val="1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84;top:-2385;width:216;height:200" type="#_x0000_t202" id="docshape22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w w:val="10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1394;top:-2962;width:970;height:998" type="#_x0000_t202" id="docshape222" filled="false" stroked="false">
                  <v:textbox inset="0,0,0,0">
                    <w:txbxContent>
                      <w:p>
                        <w:pPr>
                          <w:spacing w:line="328" w:lineRule="auto" w:before="11"/>
                          <w:ind w:left="0" w:right="7" w:firstLine="157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d,d,nil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3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sz w:val="16"/>
                          </w:rPr>
                          <w:t></w:t>
                        </w:r>
                      </w:p>
                      <w:p>
                        <w:pPr>
                          <w:spacing w:before="46"/>
                          <w:ind w:left="274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w w:val="105"/>
                            <w:sz w:val="16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w w:val="105"/>
                            <w:sz w:val="16"/>
                          </w:rPr>
                          <w:t></w:t>
                        </w:r>
                      </w:p>
                      <w:p>
                        <w:pPr>
                          <w:spacing w:before="13"/>
                          <w:ind w:left="59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w w:val="105"/>
                            <w:sz w:val="16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v:shape style="position:absolute;left:2663;top:-2897;width:426;height:230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335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D10000"/>
                            <w:spacing w:val="-10"/>
                            <w:w w:val="115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color w:val="D10000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10"/>
                            <w:w w:val="115"/>
                            <w:sz w:val="1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64;top:-2952;width:1657;height:275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723" w:val="left" w:leader="none"/>
                            <w:tab w:pos="1436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position w:val="7"/>
                            <w:sz w:val="14"/>
                          </w:rPr>
                          <w:t>i−1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position w:val="1"/>
                            <w:sz w:val="16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4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position w:val="5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10"/>
                            <w:w w:val="105"/>
                            <w:position w:val="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pacing w:val="-10"/>
                            <w:w w:val="105"/>
                            <w:position w:val="1"/>
                            <w:sz w:val="16"/>
                          </w:rPr>
                          <w:t></w:t>
                        </w:r>
                        <w:r>
                          <w:rPr>
                            <w:rFonts w:ascii="Times New Roman" w:hAnsi="Times New Roman"/>
                            <w:color w:val="0000D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Symbol" w:hAnsi="Symbol"/>
                            <w:color w:val="D10000"/>
                            <w:spacing w:val="-5"/>
                            <w:w w:val="105"/>
                            <w:sz w:val="16"/>
                          </w:rPr>
                          <w:t></w:t>
                        </w:r>
                        <w:r>
                          <w:rPr>
                            <w:rFonts w:ascii="Arial" w:hAnsi="Arial"/>
                            <w:b/>
                            <w:color w:val="D10000"/>
                            <w:spacing w:val="-5"/>
                            <w:w w:val="105"/>
                            <w:position w:val="-2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189;top:-2663;width:1198;height:211" type="#_x0000_t202" id="docshape22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{(d,d,l)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l: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41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2"/>
                            <w:w w:val="105"/>
                            <w:position w:val="1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653;top:-2414;width:220;height:262" type="#_x0000_t202" id="docshape22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position w:val="6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8F008F"/>
                            <w:spacing w:val="-13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5"/>
                            <w:sz w:val="12"/>
                          </w:rPr>
                          <w:t>k,</w:t>
                        </w:r>
                      </w:p>
                    </w:txbxContent>
                  </v:textbox>
                  <w10:wrap type="none"/>
                </v:shape>
                <v:shape style="position:absolute;left:3292;top:-2490;width:1180;height:1306" type="#_x0000_t202" id="docshape227" filled="false" stroked="false">
                  <v:textbox inset="0,0,0,0">
                    <w:txbxContent>
                      <w:p>
                        <w:pPr>
                          <w:spacing w:line="328" w:lineRule="auto" w:before="11"/>
                          <w:ind w:left="209" w:right="8" w:firstLine="157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d,d,nil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3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sz w:val="16"/>
                          </w:rPr>
                          <w:t></w:t>
                        </w:r>
                      </w:p>
                      <w:p>
                        <w:pPr>
                          <w:tabs>
                            <w:tab w:pos="472" w:val="left" w:leader="none"/>
                          </w:tabs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w w:val="105"/>
                            <w:sz w:val="16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w w:val="105"/>
                            <w:sz w:val="16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w w:val="105"/>
                            <w:sz w:val="16"/>
                          </w:rPr>
                          <w:t></w:t>
                        </w:r>
                      </w:p>
                      <w:p>
                        <w:pPr>
                          <w:spacing w:before="13"/>
                          <w:ind w:left="262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w w:val="105"/>
                            <w:sz w:val="16"/>
                          </w:rPr>
                          <w:t></w:t>
                        </w:r>
                      </w:p>
                      <w:p>
                        <w:pPr>
                          <w:spacing w:before="102"/>
                          <w:ind w:left="32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390;top:-2425;width:199;height:262" type="#_x0000_t202" id="docshape22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z w:val="16"/>
                          </w:rPr>
                          <w:t></w:t>
                        </w:r>
                        <w:r>
                          <w:rPr>
                            <w:rFonts w:ascii="Times New Roman" w:hAnsi="Times New Roman"/>
                            <w:color w:val="8F008F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8F008F"/>
                            <w:spacing w:val="-10"/>
                            <w:position w:val="-5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08;top:-2563;width:608;height:200" type="#_x0000_t202" id="docshape22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{(d,nil)}</w:t>
                        </w:r>
                      </w:p>
                    </w:txbxContent>
                  </v:textbox>
                  <w10:wrap type="none"/>
                </v:shape>
                <v:shape style="position:absolute;left:6282;top:-2143;width:347;height:200" type="#_x0000_t202" id="docshape23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{nil}</w:t>
                        </w:r>
                      </w:p>
                    </w:txbxContent>
                  </v:textbox>
                  <w10:wrap type="none"/>
                </v:shape>
                <v:shape style="position:absolute;left:6979;top:-2243;width:816;height:200" type="#_x0000_t202" id="docshape23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{(d,l)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w w:val="105"/>
                            <w:sz w:val="16"/>
                          </w:rPr>
                          <w:t>l: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2"/>
                            <w:w w:val="105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955;top:-2254;width:86;height:200" type="#_x0000_t202" id="docshape23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w w:val="105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67;top:-1766;width:219;height:315" type="#_x0000_t202" id="docshape2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sz w:val="19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5"/>
                            <w:position w:val="-8"/>
                            <w:sz w:val="1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628;top:-1812;width:466;height:608" type="#_x0000_t202" id="docshape2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right"/>
                          <w:rPr>
                            <w:rFonts w:ascii="Arial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9"/>
                          </w:rPr>
                          <w:t>L</w:t>
                        </w:r>
                      </w:p>
                      <w:p>
                        <w:pPr>
                          <w:spacing w:before="164"/>
                          <w:ind w:left="0" w:right="85" w:firstLine="0"/>
                          <w:jc w:val="right"/>
                          <w:rPr>
                            <w:rFonts w:ascii="Arial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z w:val="19"/>
                          </w:rPr>
                          <w:t>P(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184;top:-1515;width:351;height:310" type="#_x0000_t202" id="docshape235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position w:val="-9"/>
                            <w:sz w:val="19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8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7"/>
                            <w:sz w:val="16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1185;top:-953;width:1683;height:200" type="#_x0000_t202" id="docshape23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Define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position w:val="-4"/>
                            <w:sz w:val="11"/>
                            <w:szCs w:val="11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15"/>
                            <w:w w:val="110"/>
                            <w:position w:val="-4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0"/>
                            <w:sz w:val="15"/>
                            <w:szCs w:val="15"/>
                          </w:rPr>
                          <w:t>g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3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0"/>
                            <w:sz w:val="15"/>
                            <w:szCs w:val="15"/>
                          </w:rPr>
                          <w:t>α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</w:rPr>
                          <w:t>⟩P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38"/>
                            <w:w w:val="110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07;top:-977;width:132;height:117" type="#_x0000_t202" id="docshape23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1"/>
                          </w:rPr>
                        </w:pPr>
                        <w:r>
                          <w:rPr>
                            <w:rFonts w:ascii="VL PGothic"/>
                            <w:color w:val="00004C"/>
                            <w:spacing w:val="-10"/>
                            <w:w w:val="16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30;top:-990;width:388;height:130" type="#_x0000_t202" id="docshape238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w w:val="135"/>
                            <w:sz w:val="11"/>
                          </w:rPr>
                          <w:t>∞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5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35"/>
                            <w:position w:val="1"/>
                            <w:sz w:val="11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3059;top:-949;width:2890;height:272" type="#_x0000_t202" id="docshape239" filled="false" stroked="false">
                  <v:textbox inset="0,0,0,0">
                    <w:txbxContent>
                      <w:p>
                        <w:pPr>
                          <w:tabs>
                            <w:tab w:pos="1363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spacing w:val="-5"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color w:val="00004C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color w:val="00004C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  <w:p>
                        <w:pPr>
                          <w:tabs>
                            <w:tab w:pos="981" w:val="left" w:leader="none"/>
                            <w:tab w:pos="1978" w:val="left" w:leader="none"/>
                          </w:tabs>
                          <w:spacing w:line="159" w:lineRule="exact" w:before="0"/>
                          <w:ind w:left="24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color w:val="00004C"/>
                            <w:w w:val="55"/>
                            <w:sz w:val="15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3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3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3"/>
                            <w:w w:val="105"/>
                            <w:sz w:val="15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7"/>
                            <w:w w:val="10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99;top:-1058;width:1062;height:175" type="#_x0000_t202" id="docshape24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90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w w:val="9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-4"/>
                            <w:w w:val="11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0"/>
                            <w:sz w:val="15"/>
                            <w:vertAlign w:val="subscript"/>
                          </w:rPr>
                          <w:t>k.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10"/>
                            <w:sz w:val="15"/>
                            <w:vertAlign w:val="subscript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5038;top:-1082;width:2396;height:197" type="#_x0000_t202" id="docshape24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4C1966"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1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1"/>
                            <w:w w:val="11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1"/>
                            <w:w w:val="11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†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5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w w:val="130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3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3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3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±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15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730;top:-780;width:1524;height:119" type="#_x0000_t202" id="docshape242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  <w:tab w:pos="1412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40"/>
                            <w:sz w:val="11"/>
                          </w:rPr>
                          <w:t>∞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40"/>
                            <w:sz w:val="11"/>
                          </w:rPr>
                          <w:t>,k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40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4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85;top:-496;width:6231;height:215" type="#_x0000_t202" id="docshape24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We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can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3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rotate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the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above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4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diagram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3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define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the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Galois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5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connection,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5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05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05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05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05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0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"/>
                            <w:w w:val="105"/>
                            <w:sz w:val="15"/>
                            <w:szCs w:val="15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2"/>
                            <w:w w:val="105"/>
                            <w:position w:val="9"/>
                            <w:sz w:val="11"/>
                            <w:szCs w:val="11"/>
                            <w:vertAlign w:val="baseline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7127;top:-354;width:97;height:117" type="#_x0000_t202" id="docshape2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2482630</wp:posOffset>
                </wp:positionH>
                <wp:positionV relativeFrom="paragraph">
                  <wp:posOffset>-925825</wp:posOffset>
                </wp:positionV>
                <wp:extent cx="61594" cy="9334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10800000">
                          <a:off x="0" y="0"/>
                          <a:ext cx="6159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w w:val="105"/>
                                <w:sz w:val="14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82697pt;margin-top:-72.899635pt;width:4.850pt;height:7.35pt;mso-position-horizontal-relative:page;mso-position-vertical-relative:paragraph;z-index:15743488;rotation:180" type="#_x0000_t136" fillcolor="#0000d1" stroked="f">
                <o:extrusion v:ext="view" autorotationcenter="t"/>
                <v:textpath style="font-family:&quot;Symbol&quot;;font-size:7pt;v-text-kern:t;mso-text-shadow:auto" string="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990644</wp:posOffset>
                </wp:positionH>
                <wp:positionV relativeFrom="paragraph">
                  <wp:posOffset>-1152291</wp:posOffset>
                </wp:positionV>
                <wp:extent cx="61594" cy="9334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 rot="10800000">
                          <a:off x="0" y="0"/>
                          <a:ext cx="6159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w w:val="105"/>
                                <w:sz w:val="14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3502pt;margin-top:-90.731636pt;width:4.850pt;height:7.35pt;mso-position-horizontal-relative:page;mso-position-vertical-relative:paragraph;z-index:15744000;rotation:180" type="#_x0000_t136" fillcolor="#0000d1" stroked="f">
                <o:extrusion v:ext="view" autorotationcenter="t"/>
                <v:textpath style="font-family:&quot;Symbol&quot;;font-size:7pt;v-text-kern:t;mso-text-shadow:auto" string=""/>
                <w10:wrap type="none"/>
              </v:shape>
            </w:pict>
          </mc:Fallback>
        </mc:AlternateContent>
      </w:r>
      <w:bookmarkStart w:name="_bookmark8" w:id="18"/>
      <w:bookmarkEnd w:id="18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6.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Collecting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domain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(data-test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sets),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VL PGothic" w:hAnsi="VL PGothic"/>
          <w:color w:val="00004C"/>
          <w:w w:val="110"/>
          <w:sz w:val="15"/>
        </w:rPr>
        <w:t>P</w:t>
      </w:r>
      <w:r>
        <w:rPr>
          <w:rFonts w:ascii="LM Roman 8" w:hAnsi="LM Roman 8"/>
          <w:color w:val="00004C"/>
          <w:w w:val="110"/>
          <w:sz w:val="15"/>
        </w:rPr>
        <w:t>(</w:t>
      </w:r>
      <w:r>
        <w:rPr>
          <w:rFonts w:ascii="Georgia" w:hAnsi="Georgia"/>
          <w:i/>
          <w:color w:val="00004C"/>
          <w:w w:val="110"/>
          <w:sz w:val="15"/>
        </w:rPr>
        <w:t>L</w:t>
      </w:r>
      <w:r>
        <w:rPr>
          <w:rFonts w:ascii="VL PGothic" w:hAnsi="VL PGothic"/>
          <w:color w:val="00004C"/>
          <w:w w:val="110"/>
          <w:sz w:val="15"/>
          <w:vertAlign w:val="superscript"/>
        </w:rPr>
        <w:t>∞</w:t>
      </w:r>
      <w:r>
        <w:rPr>
          <w:rFonts w:ascii="LM Roman 8" w:hAnsi="LM Roman 8"/>
          <w:color w:val="00004C"/>
          <w:w w:val="110"/>
          <w:sz w:val="15"/>
          <w:vertAlign w:val="baseline"/>
        </w:rPr>
        <w:t>)</w:t>
      </w:r>
      <w:r>
        <w:rPr>
          <w:rFonts w:ascii="Georgia" w:hAnsi="Georgia"/>
          <w:i/>
          <w:color w:val="00004C"/>
          <w:w w:val="110"/>
          <w:sz w:val="15"/>
          <w:vertAlign w:val="superscript"/>
        </w:rPr>
        <w:t>op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15"/>
          <w:vertAlign w:val="baseline"/>
        </w:rPr>
        <w:t>L</w:t>
      </w:r>
      <w:r>
        <w:rPr>
          <w:rFonts w:ascii="VL PGothic" w:hAnsi="VL PGothic"/>
          <w:color w:val="00004C"/>
          <w:w w:val="120"/>
          <w:sz w:val="15"/>
          <w:vertAlign w:val="superscript"/>
        </w:rPr>
        <w:t>∞</w:t>
      </w:r>
      <w:r>
        <w:rPr>
          <w:rFonts w:ascii="VL PGothic" w:hAnsi="VL PGothic"/>
          <w:color w:val="00004C"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associated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Galois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connections</w:t>
      </w:r>
    </w:p>
    <w:p>
      <w:pPr>
        <w:pStyle w:val="BodyText"/>
        <w:spacing w:before="186"/>
        <w:jc w:val="left"/>
        <w:rPr>
          <w:rFonts w:ascii="LM Roman 8"/>
          <w:sz w:val="15"/>
        </w:rPr>
      </w:pPr>
    </w:p>
    <w:p>
      <w:pPr>
        <w:pStyle w:val="BodyText"/>
        <w:spacing w:line="182" w:lineRule="auto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1913191</wp:posOffset>
                </wp:positionH>
                <wp:positionV relativeFrom="paragraph">
                  <wp:posOffset>80679</wp:posOffset>
                </wp:positionV>
                <wp:extent cx="54610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45004pt;margin-top:6.352745pt;width:4.3pt;height:7.75pt;mso-position-horizontal-relative:page;mso-position-vertical-relative:paragraph;z-index:-16641536" type="#_x0000_t202" id="docshape2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nection</w:t>
      </w:r>
      <w:r>
        <w:rPr>
          <w:spacing w:val="32"/>
        </w:rPr>
        <w:t> </w:t>
      </w:r>
      <w:r>
        <w:rPr/>
        <w:t>that</w:t>
      </w:r>
      <w:r>
        <w:rPr>
          <w:spacing w:val="26"/>
        </w:rPr>
        <w:t> </w:t>
      </w:r>
      <w:r>
        <w:rPr/>
        <w:t>results,</w:t>
      </w:r>
      <w:r>
        <w:rPr>
          <w:spacing w:val="30"/>
        </w:rPr>
        <w:t> </w:t>
      </w:r>
      <w:r>
        <w:rPr>
          <w:rFonts w:ascii="Georgia" w:hAnsi="Georgia" w:cs="Georgia" w:eastAsia="Georgia"/>
          <w:i/>
          <w:iCs/>
          <w:color w:val="00004C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⟩У</w:t>
      </w:r>
      <w:r>
        <w:rPr>
          <w:color w:val="00004C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00004C"/>
          <w:vertAlign w:val="superscript"/>
        </w:rPr>
        <w:t>op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significant: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“rotate”</w:t>
      </w:r>
      <w:r>
        <w:rPr>
          <w:spacing w:val="34"/>
          <w:vertAlign w:val="baseline"/>
        </w:rPr>
        <w:t> </w:t>
      </w:r>
      <w:r>
        <w:rPr>
          <w:vertAlign w:val="baseline"/>
        </w:rPr>
        <w:t>it,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vertAlign w:val="baseline"/>
        </w:rPr>
        <w:t>a Galois connection suitable for abstract interpretation,</w:t>
      </w:r>
    </w:p>
    <w:p>
      <w:pPr>
        <w:pStyle w:val="BodyText"/>
        <w:spacing w:before="3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44"/>
        <w:jc w:val="left"/>
      </w:pPr>
    </w:p>
    <w:p>
      <w:pPr>
        <w:spacing w:before="0"/>
        <w:ind w:left="12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2566360</wp:posOffset>
                </wp:positionH>
                <wp:positionV relativeFrom="paragraph">
                  <wp:posOffset>-119854</wp:posOffset>
                </wp:positionV>
                <wp:extent cx="71755" cy="3111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7175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31115">
                              <a:moveTo>
                                <a:pt x="35400" y="15319"/>
                              </a:moveTo>
                              <a:lnTo>
                                <a:pt x="35400" y="23780"/>
                              </a:lnTo>
                              <a:lnTo>
                                <a:pt x="27481" y="30638"/>
                              </a:lnTo>
                              <a:lnTo>
                                <a:pt x="17700" y="30638"/>
                              </a:lnTo>
                              <a:lnTo>
                                <a:pt x="7918" y="30638"/>
                              </a:lnTo>
                              <a:lnTo>
                                <a:pt x="0" y="23780"/>
                              </a:lnTo>
                              <a:lnTo>
                                <a:pt x="0" y="15319"/>
                              </a:lnTo>
                              <a:lnTo>
                                <a:pt x="0" y="6857"/>
                              </a:lnTo>
                              <a:lnTo>
                                <a:pt x="7918" y="0"/>
                              </a:lnTo>
                              <a:lnTo>
                                <a:pt x="17700" y="0"/>
                              </a:lnTo>
                              <a:lnTo>
                                <a:pt x="27481" y="0"/>
                              </a:lnTo>
                              <a:lnTo>
                                <a:pt x="35400" y="6857"/>
                              </a:lnTo>
                              <a:lnTo>
                                <a:pt x="35400" y="15319"/>
                              </a:lnTo>
                              <a:close/>
                            </a:path>
                            <a:path w="71755" h="31115">
                              <a:moveTo>
                                <a:pt x="71145" y="15319"/>
                              </a:moveTo>
                              <a:lnTo>
                                <a:pt x="71145" y="23780"/>
                              </a:lnTo>
                              <a:lnTo>
                                <a:pt x="63226" y="30638"/>
                              </a:lnTo>
                              <a:lnTo>
                                <a:pt x="53445" y="30638"/>
                              </a:lnTo>
                              <a:lnTo>
                                <a:pt x="43676" y="30638"/>
                              </a:lnTo>
                              <a:lnTo>
                                <a:pt x="35745" y="23780"/>
                              </a:lnTo>
                              <a:lnTo>
                                <a:pt x="35745" y="15319"/>
                              </a:lnTo>
                              <a:lnTo>
                                <a:pt x="35745" y="6857"/>
                              </a:lnTo>
                              <a:lnTo>
                                <a:pt x="43676" y="0"/>
                              </a:lnTo>
                              <a:lnTo>
                                <a:pt x="53445" y="0"/>
                              </a:lnTo>
                              <a:lnTo>
                                <a:pt x="63226" y="0"/>
                              </a:lnTo>
                              <a:lnTo>
                                <a:pt x="71145" y="6857"/>
                              </a:lnTo>
                              <a:lnTo>
                                <a:pt x="71145" y="15319"/>
                              </a:lnTo>
                              <a:close/>
                            </a:path>
                          </a:pathLst>
                        </a:custGeom>
                        <a:ln w="5106">
                          <a:solidFill>
                            <a:srgbClr val="0000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5592pt;margin-top:-9.437398pt;width:5.65pt;height:2.450pt;mso-position-horizontal-relative:page;mso-position-vertical-relative:paragraph;z-index:15741440" id="docshape246" coordorigin="4042,-189" coordsize="113,49" path="m4097,-165l4097,-151,4085,-140,4069,-140,4054,-140,4042,-151,4042,-165,4042,-178,4054,-189,4069,-189,4085,-189,4097,-178,4097,-165xm4154,-165l4154,-151,4141,-140,4126,-140,4110,-140,4098,-151,4098,-165,4098,-178,4110,-189,4126,-189,4141,-189,4154,-178,4154,-165xe" filled="false" stroked="true" strokeweight=".402086pt" strokecolor="#0000d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2043455</wp:posOffset>
                </wp:positionH>
                <wp:positionV relativeFrom="paragraph">
                  <wp:posOffset>128219</wp:posOffset>
                </wp:positionV>
                <wp:extent cx="54610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01993pt;margin-top:10.095994pt;width:4.3pt;height:7.75pt;mso-position-horizontal-relative:page;mso-position-vertical-relative:paragraph;z-index:-16641024" type="#_x0000_t202" id="docshape2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00004C"/>
          <w:spacing w:val="4"/>
          <w:w w:val="110"/>
          <w:sz w:val="21"/>
          <w:szCs w:val="21"/>
        </w:rPr>
        <w:t>У</w:t>
      </w:r>
      <w:r>
        <w:rPr>
          <w:color w:val="00004C"/>
          <w:spacing w:val="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00004C"/>
          <w:spacing w:val="4"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color w:val="00004C"/>
          <w:spacing w:val="4"/>
          <w:w w:val="110"/>
          <w:sz w:val="21"/>
          <w:szCs w:val="21"/>
          <w:vertAlign w:val="superscript"/>
        </w:rPr>
        <w:t>∞</w:t>
      </w:r>
      <w:r>
        <w:rPr>
          <w:color w:val="00004C"/>
          <w:spacing w:val="4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00004C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660000"/>
          <w:spacing w:val="4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00004C"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spacing w:val="-2"/>
          <w:w w:val="11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color w:val="00004C"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spacing w:val="-2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spacing w:val="-2"/>
          <w:w w:val="110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00004C"/>
          <w:spacing w:val="-2"/>
          <w:w w:val="110"/>
          <w:position w:val="12"/>
          <w:sz w:val="15"/>
          <w:szCs w:val="15"/>
          <w:vertAlign w:val="baseline"/>
        </w:rPr>
        <w:t>op</w:t>
      </w:r>
      <w:r>
        <w:rPr>
          <w:spacing w:val="-2"/>
          <w:w w:val="110"/>
          <w:sz w:val="21"/>
          <w:szCs w:val="21"/>
          <w:vertAlign w:val="baseline"/>
        </w:rPr>
        <w:t>:</w:t>
      </w:r>
    </w:p>
    <w:p>
      <w:pPr>
        <w:spacing w:before="158"/>
        <w:ind w:left="125" w:right="0" w:firstLine="0"/>
        <w:jc w:val="left"/>
        <w:rPr>
          <w:rFonts w:ascii="Arial"/>
          <w:b/>
          <w:i/>
          <w:sz w:val="14"/>
        </w:rPr>
      </w:pPr>
      <w:r>
        <w:rPr/>
        <w:br w:type="column"/>
      </w:r>
      <w:r>
        <w:rPr>
          <w:rFonts w:ascii="Arial"/>
          <w:b/>
          <w:i/>
          <w:color w:val="0000D1"/>
          <w:w w:val="105"/>
          <w:sz w:val="14"/>
        </w:rPr>
        <w:t>P(</w:t>
      </w:r>
      <w:r>
        <w:rPr>
          <w:rFonts w:ascii="Arial"/>
          <w:b/>
          <w:i/>
          <w:color w:val="0000D1"/>
          <w:spacing w:val="12"/>
          <w:w w:val="105"/>
          <w:sz w:val="14"/>
        </w:rPr>
        <w:t> </w:t>
      </w:r>
      <w:r>
        <w:rPr>
          <w:rFonts w:ascii="Arial"/>
          <w:b/>
          <w:i/>
          <w:color w:val="0000D1"/>
          <w:spacing w:val="-12"/>
          <w:w w:val="105"/>
          <w:sz w:val="14"/>
        </w:rPr>
        <w:t>L</w:t>
      </w:r>
    </w:p>
    <w:p>
      <w:pPr>
        <w:spacing w:before="158"/>
        <w:ind w:left="0" w:right="0" w:firstLine="0"/>
        <w:jc w:val="right"/>
        <w:rPr>
          <w:rFonts w:ascii="Arial"/>
          <w:b/>
          <w:i/>
          <w:sz w:val="14"/>
        </w:rPr>
      </w:pPr>
      <w:r>
        <w:rPr/>
        <w:br w:type="column"/>
      </w:r>
      <w:r>
        <w:rPr>
          <w:rFonts w:ascii="Arial"/>
          <w:b/>
          <w:i/>
          <w:color w:val="0000D1"/>
          <w:spacing w:val="-10"/>
          <w:w w:val="105"/>
          <w:sz w:val="14"/>
        </w:rPr>
        <w:t>)</w:t>
      </w:r>
    </w:p>
    <w:p>
      <w:pPr>
        <w:spacing w:before="106"/>
        <w:ind w:left="0" w:right="1183" w:firstLine="0"/>
        <w:jc w:val="righ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color w:val="0000D1"/>
          <w:spacing w:val="-5"/>
          <w:sz w:val="11"/>
        </w:rPr>
        <w:t>op</w:t>
      </w:r>
    </w:p>
    <w:p>
      <w:pPr>
        <w:tabs>
          <w:tab w:pos="3031" w:val="left" w:leader="none"/>
        </w:tabs>
        <w:spacing w:before="15"/>
        <w:ind w:left="932" w:right="0" w:firstLine="0"/>
        <w:jc w:val="left"/>
        <w:rPr>
          <w:rFonts w:ascii="Arial" w:hAnsi="Arial"/>
          <w:b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2738699</wp:posOffset>
                </wp:positionH>
                <wp:positionV relativeFrom="paragraph">
                  <wp:posOffset>-92725</wp:posOffset>
                </wp:positionV>
                <wp:extent cx="411480" cy="66675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11480" cy="666750"/>
                          <a:chExt cx="411480" cy="66675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1276" y="1276"/>
                            <a:ext cx="40894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664210">
                                <a:moveTo>
                                  <a:pt x="408519" y="331921"/>
                                </a:moveTo>
                                <a:lnTo>
                                  <a:pt x="405228" y="391585"/>
                                </a:lnTo>
                                <a:lnTo>
                                  <a:pt x="395740" y="447740"/>
                                </a:lnTo>
                                <a:lnTo>
                                  <a:pt x="380632" y="499449"/>
                                </a:lnTo>
                                <a:lnTo>
                                  <a:pt x="360480" y="545775"/>
                                </a:lnTo>
                                <a:lnTo>
                                  <a:pt x="335862" y="585780"/>
                                </a:lnTo>
                                <a:lnTo>
                                  <a:pt x="307354" y="618526"/>
                                </a:lnTo>
                                <a:lnTo>
                                  <a:pt x="275533" y="643077"/>
                                </a:lnTo>
                                <a:lnTo>
                                  <a:pt x="204259" y="663843"/>
                                </a:lnTo>
                                <a:lnTo>
                                  <a:pt x="167543" y="658496"/>
                                </a:lnTo>
                                <a:lnTo>
                                  <a:pt x="101164" y="618526"/>
                                </a:lnTo>
                                <a:lnTo>
                                  <a:pt x="72656" y="585780"/>
                                </a:lnTo>
                                <a:lnTo>
                                  <a:pt x="48038" y="545775"/>
                                </a:lnTo>
                                <a:lnTo>
                                  <a:pt x="27886" y="499449"/>
                                </a:lnTo>
                                <a:lnTo>
                                  <a:pt x="12778" y="447740"/>
                                </a:lnTo>
                                <a:lnTo>
                                  <a:pt x="3290" y="391585"/>
                                </a:lnTo>
                                <a:lnTo>
                                  <a:pt x="0" y="331921"/>
                                </a:lnTo>
                                <a:lnTo>
                                  <a:pt x="3290" y="272258"/>
                                </a:lnTo>
                                <a:lnTo>
                                  <a:pt x="12778" y="216103"/>
                                </a:lnTo>
                                <a:lnTo>
                                  <a:pt x="27886" y="164394"/>
                                </a:lnTo>
                                <a:lnTo>
                                  <a:pt x="48038" y="118068"/>
                                </a:lnTo>
                                <a:lnTo>
                                  <a:pt x="72656" y="78063"/>
                                </a:lnTo>
                                <a:lnTo>
                                  <a:pt x="101164" y="45317"/>
                                </a:lnTo>
                                <a:lnTo>
                                  <a:pt x="132986" y="20765"/>
                                </a:lnTo>
                                <a:lnTo>
                                  <a:pt x="204259" y="0"/>
                                </a:lnTo>
                                <a:lnTo>
                                  <a:pt x="240976" y="5347"/>
                                </a:lnTo>
                                <a:lnTo>
                                  <a:pt x="307354" y="45317"/>
                                </a:lnTo>
                                <a:lnTo>
                                  <a:pt x="335862" y="78063"/>
                                </a:lnTo>
                                <a:lnTo>
                                  <a:pt x="360480" y="118068"/>
                                </a:lnTo>
                                <a:lnTo>
                                  <a:pt x="380632" y="164394"/>
                                </a:lnTo>
                                <a:lnTo>
                                  <a:pt x="395740" y="216103"/>
                                </a:lnTo>
                                <a:lnTo>
                                  <a:pt x="405228" y="272258"/>
                                </a:lnTo>
                                <a:lnTo>
                                  <a:pt x="408519" y="331921"/>
                                </a:lnTo>
                                <a:close/>
                              </a:path>
                            </a:pathLst>
                          </a:custGeom>
                          <a:ln w="2553">
                            <a:solidFill>
                              <a:srgbClr val="0000D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0865" y="82979"/>
                            <a:ext cx="3556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115">
                                <a:moveTo>
                                  <a:pt x="35400" y="15319"/>
                                </a:moveTo>
                                <a:lnTo>
                                  <a:pt x="35400" y="23780"/>
                                </a:lnTo>
                                <a:lnTo>
                                  <a:pt x="27481" y="30638"/>
                                </a:lnTo>
                                <a:lnTo>
                                  <a:pt x="17700" y="30638"/>
                                </a:lnTo>
                                <a:lnTo>
                                  <a:pt x="7931" y="30638"/>
                                </a:lnTo>
                                <a:lnTo>
                                  <a:pt x="0" y="23780"/>
                                </a:lnTo>
                                <a:lnTo>
                                  <a:pt x="0" y="15319"/>
                                </a:lnTo>
                                <a:lnTo>
                                  <a:pt x="0" y="6857"/>
                                </a:lnTo>
                                <a:lnTo>
                                  <a:pt x="7931" y="0"/>
                                </a:lnTo>
                                <a:lnTo>
                                  <a:pt x="17700" y="0"/>
                                </a:lnTo>
                                <a:lnTo>
                                  <a:pt x="27481" y="0"/>
                                </a:lnTo>
                                <a:lnTo>
                                  <a:pt x="35400" y="6857"/>
                                </a:lnTo>
                                <a:lnTo>
                                  <a:pt x="35400" y="1531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5115" y="82979"/>
                            <a:ext cx="3556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115">
                                <a:moveTo>
                                  <a:pt x="35400" y="15319"/>
                                </a:moveTo>
                                <a:lnTo>
                                  <a:pt x="35400" y="23780"/>
                                </a:lnTo>
                                <a:lnTo>
                                  <a:pt x="27481" y="30638"/>
                                </a:lnTo>
                                <a:lnTo>
                                  <a:pt x="17700" y="30638"/>
                                </a:lnTo>
                                <a:lnTo>
                                  <a:pt x="7931" y="30638"/>
                                </a:lnTo>
                                <a:lnTo>
                                  <a:pt x="0" y="23780"/>
                                </a:lnTo>
                                <a:lnTo>
                                  <a:pt x="0" y="15319"/>
                                </a:lnTo>
                                <a:lnTo>
                                  <a:pt x="0" y="6857"/>
                                </a:lnTo>
                                <a:lnTo>
                                  <a:pt x="7931" y="0"/>
                                </a:lnTo>
                                <a:lnTo>
                                  <a:pt x="17700" y="0"/>
                                </a:lnTo>
                                <a:lnTo>
                                  <a:pt x="27481" y="0"/>
                                </a:lnTo>
                                <a:lnTo>
                                  <a:pt x="35400" y="6857"/>
                                </a:lnTo>
                                <a:lnTo>
                                  <a:pt x="35400" y="1531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411480" cy="666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203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10"/>
                                  <w:w w:val="105"/>
                                  <w:sz w:val="14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36"/>
                                <w:ind w:left="20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before="121"/>
                                <w:ind w:left="20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0"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45599pt;margin-top:-7.301208pt;width:32.4pt;height:52.5pt;mso-position-horizontal-relative:page;mso-position-vertical-relative:paragraph;z-index:15740928" id="docshapegroup248" coordorigin="4313,-146" coordsize="648,1050">
                <v:shape style="position:absolute;left:4314;top:-145;width:644;height:1046" id="docshape249" coordorigin="4315,-144" coordsize="644,1046" path="m4958,379l4953,473,4938,561,4914,643,4883,715,4844,778,4799,830,4749,869,4637,901,4579,893,4474,830,4429,778,4391,715,4359,643,4335,561,4320,473,4315,379,4320,285,4335,196,4359,115,4391,42,4429,-21,4474,-73,4524,-111,4637,-144,4694,-136,4799,-73,4844,-21,4883,42,4914,115,4938,196,4953,285,4958,379xe" filled="false" stroked="true" strokeweight=".201043pt" strokecolor="#0000d1">
                  <v:path arrowok="t"/>
                  <v:stroke dashstyle="dash"/>
                </v:shape>
                <v:shape style="position:absolute;left:4660;top:-16;width:56;height:49" id="docshape250" coordorigin="4661,-15" coordsize="56,49" path="m4716,9l4716,22,4704,33,4689,33,4673,33,4661,22,4661,9,4661,-5,4673,-15,4689,-15,4704,-15,4716,-5,4716,9xe" filled="false" stroked="true" strokeweight=".402086pt" strokecolor="#0000d1">
                  <v:path arrowok="t"/>
                  <v:stroke dashstyle="solid"/>
                </v:shape>
                <v:shape style="position:absolute;left:4604;top:-16;width:56;height:49" id="docshape251" coordorigin="4604,-15" coordsize="56,49" path="m4660,9l4660,22,4648,33,4632,33,4617,33,4604,22,4604,9,4604,-5,4617,-15,4632,-15,4648,-15,4660,-5,4660,9xe" filled="false" stroked="true" strokeweight=".402086pt" strokecolor="#0000d1">
                  <v:path arrowok="t"/>
                  <v:stroke dashstyle="solid"/>
                </v:shape>
                <v:shape style="position:absolute;left:4312;top:-147;width:648;height:1050" type="#_x0000_t202" id="docshape252" filled="false" stroked="false">
                  <v:textbox inset="0,0,0,0">
                    <w:txbxContent>
                      <w:p>
                        <w:pPr>
                          <w:spacing w:before="136"/>
                          <w:ind w:left="203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10"/>
                            <w:w w:val="105"/>
                            <w:sz w:val="14"/>
                          </w:rPr>
                          <w:t>L</w:t>
                        </w:r>
                      </w:p>
                      <w:p>
                        <w:pPr>
                          <w:spacing w:before="136"/>
                          <w:ind w:left="20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4"/>
                          </w:rPr>
                          <w:t>UI</w:t>
                        </w:r>
                      </w:p>
                      <w:p>
                        <w:pPr>
                          <w:spacing w:before="121"/>
                          <w:ind w:left="20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0"/>
                            <w:w w:val="10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3530210</wp:posOffset>
                </wp:positionH>
                <wp:positionV relativeFrom="paragraph">
                  <wp:posOffset>-169322</wp:posOffset>
                </wp:positionV>
                <wp:extent cx="1024255" cy="81978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024255" cy="819785"/>
                          <a:chExt cx="1024255" cy="81978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1276" y="1276"/>
                            <a:ext cx="1021715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817244">
                                <a:moveTo>
                                  <a:pt x="1021298" y="408519"/>
                                </a:moveTo>
                                <a:lnTo>
                                  <a:pt x="1018661" y="450288"/>
                                </a:lnTo>
                                <a:lnTo>
                                  <a:pt x="1010923" y="490851"/>
                                </a:lnTo>
                                <a:lnTo>
                                  <a:pt x="998339" y="530001"/>
                                </a:lnTo>
                                <a:lnTo>
                                  <a:pt x="981167" y="567535"/>
                                </a:lnTo>
                                <a:lnTo>
                                  <a:pt x="959664" y="603245"/>
                                </a:lnTo>
                                <a:lnTo>
                                  <a:pt x="934085" y="636928"/>
                                </a:lnTo>
                                <a:lnTo>
                                  <a:pt x="904688" y="668377"/>
                                </a:lnTo>
                                <a:lnTo>
                                  <a:pt x="871729" y="697387"/>
                                </a:lnTo>
                                <a:lnTo>
                                  <a:pt x="835466" y="723753"/>
                                </a:lnTo>
                                <a:lnTo>
                                  <a:pt x="796154" y="747270"/>
                                </a:lnTo>
                                <a:lnTo>
                                  <a:pt x="754051" y="767733"/>
                                </a:lnTo>
                                <a:lnTo>
                                  <a:pt x="709413" y="784935"/>
                                </a:lnTo>
                                <a:lnTo>
                                  <a:pt x="662497" y="798672"/>
                                </a:lnTo>
                                <a:lnTo>
                                  <a:pt x="613560" y="808739"/>
                                </a:lnTo>
                                <a:lnTo>
                                  <a:pt x="562858" y="814929"/>
                                </a:lnTo>
                                <a:lnTo>
                                  <a:pt x="510649" y="817038"/>
                                </a:lnTo>
                                <a:lnTo>
                                  <a:pt x="458439" y="814929"/>
                                </a:lnTo>
                                <a:lnTo>
                                  <a:pt x="407737" y="808739"/>
                                </a:lnTo>
                                <a:lnTo>
                                  <a:pt x="358800" y="798672"/>
                                </a:lnTo>
                                <a:lnTo>
                                  <a:pt x="311884" y="784935"/>
                                </a:lnTo>
                                <a:lnTo>
                                  <a:pt x="267246" y="767733"/>
                                </a:lnTo>
                                <a:lnTo>
                                  <a:pt x="225143" y="747270"/>
                                </a:lnTo>
                                <a:lnTo>
                                  <a:pt x="185831" y="723753"/>
                                </a:lnTo>
                                <a:lnTo>
                                  <a:pt x="149568" y="697387"/>
                                </a:lnTo>
                                <a:lnTo>
                                  <a:pt x="116609" y="668377"/>
                                </a:lnTo>
                                <a:lnTo>
                                  <a:pt x="87212" y="636928"/>
                                </a:lnTo>
                                <a:lnTo>
                                  <a:pt x="61634" y="603245"/>
                                </a:lnTo>
                                <a:lnTo>
                                  <a:pt x="40130" y="567535"/>
                                </a:lnTo>
                                <a:lnTo>
                                  <a:pt x="22958" y="530001"/>
                                </a:lnTo>
                                <a:lnTo>
                                  <a:pt x="10374" y="490851"/>
                                </a:lnTo>
                                <a:lnTo>
                                  <a:pt x="2636" y="450288"/>
                                </a:lnTo>
                                <a:lnTo>
                                  <a:pt x="0" y="408519"/>
                                </a:lnTo>
                                <a:lnTo>
                                  <a:pt x="2636" y="366749"/>
                                </a:lnTo>
                                <a:lnTo>
                                  <a:pt x="10374" y="326187"/>
                                </a:lnTo>
                                <a:lnTo>
                                  <a:pt x="22958" y="287036"/>
                                </a:lnTo>
                                <a:lnTo>
                                  <a:pt x="40130" y="249503"/>
                                </a:lnTo>
                                <a:lnTo>
                                  <a:pt x="61634" y="213792"/>
                                </a:lnTo>
                                <a:lnTo>
                                  <a:pt x="87212" y="180110"/>
                                </a:lnTo>
                                <a:lnTo>
                                  <a:pt x="116609" y="148661"/>
                                </a:lnTo>
                                <a:lnTo>
                                  <a:pt x="149568" y="119651"/>
                                </a:lnTo>
                                <a:lnTo>
                                  <a:pt x="185831" y="93284"/>
                                </a:lnTo>
                                <a:lnTo>
                                  <a:pt x="225143" y="69767"/>
                                </a:lnTo>
                                <a:lnTo>
                                  <a:pt x="267246" y="49305"/>
                                </a:lnTo>
                                <a:lnTo>
                                  <a:pt x="311884" y="32102"/>
                                </a:lnTo>
                                <a:lnTo>
                                  <a:pt x="358800" y="18365"/>
                                </a:lnTo>
                                <a:lnTo>
                                  <a:pt x="407737" y="8299"/>
                                </a:lnTo>
                                <a:lnTo>
                                  <a:pt x="458439" y="2109"/>
                                </a:lnTo>
                                <a:lnTo>
                                  <a:pt x="510649" y="0"/>
                                </a:lnTo>
                                <a:lnTo>
                                  <a:pt x="562858" y="2109"/>
                                </a:lnTo>
                                <a:lnTo>
                                  <a:pt x="613560" y="8299"/>
                                </a:lnTo>
                                <a:lnTo>
                                  <a:pt x="662497" y="18365"/>
                                </a:lnTo>
                                <a:lnTo>
                                  <a:pt x="709413" y="32102"/>
                                </a:lnTo>
                                <a:lnTo>
                                  <a:pt x="754051" y="49305"/>
                                </a:lnTo>
                                <a:lnTo>
                                  <a:pt x="796154" y="69767"/>
                                </a:lnTo>
                                <a:lnTo>
                                  <a:pt x="835466" y="93284"/>
                                </a:lnTo>
                                <a:lnTo>
                                  <a:pt x="871729" y="119651"/>
                                </a:lnTo>
                                <a:lnTo>
                                  <a:pt x="904688" y="148661"/>
                                </a:lnTo>
                                <a:lnTo>
                                  <a:pt x="934085" y="180110"/>
                                </a:lnTo>
                                <a:lnTo>
                                  <a:pt x="959664" y="213792"/>
                                </a:lnTo>
                                <a:lnTo>
                                  <a:pt x="981167" y="249503"/>
                                </a:lnTo>
                                <a:lnTo>
                                  <a:pt x="998339" y="287036"/>
                                </a:lnTo>
                                <a:lnTo>
                                  <a:pt x="1010923" y="326187"/>
                                </a:lnTo>
                                <a:lnTo>
                                  <a:pt x="1018661" y="366749"/>
                                </a:lnTo>
                                <a:lnTo>
                                  <a:pt x="1021298" y="408519"/>
                                </a:lnTo>
                                <a:close/>
                              </a:path>
                            </a:pathLst>
                          </a:custGeom>
                          <a:ln w="2553">
                            <a:solidFill>
                              <a:srgbClr val="0000D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0" y="0"/>
                            <a:ext cx="1024255" cy="819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112"/>
                                <w:ind w:left="484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3"/>
                                </w:rPr>
                                <w:t></w:t>
                              </w:r>
                            </w:p>
                            <w:p>
                              <w:pPr>
                                <w:tabs>
                                  <w:tab w:pos="645" w:val="left" w:leader="none"/>
                                </w:tabs>
                                <w:spacing w:line="140" w:lineRule="exact" w:before="0"/>
                                <w:ind w:left="203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3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sz w:val="13"/>
                                </w:rPr>
                                <w:t>d,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3"/>
                                </w:rPr>
                                <w:t></w:t>
                              </w:r>
                            </w:p>
                            <w:p>
                              <w:pPr>
                                <w:tabs>
                                  <w:tab w:pos="926" w:val="left" w:leader="none"/>
                                </w:tabs>
                                <w:spacing w:before="2"/>
                                <w:ind w:left="323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sz w:val="13"/>
                                </w:rPr>
                                <w:t>d,nil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2"/>
                                  <w:sz w:val="13"/>
                                </w:rPr>
                                <w:t>d,d,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sz w:val="13"/>
                                </w:rPr>
                                <w:t></w:t>
                              </w:r>
                            </w:p>
                            <w:p>
                              <w:pPr>
                                <w:spacing w:before="51"/>
                                <w:ind w:left="444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D1"/>
                                  <w:spacing w:val="-2"/>
                                  <w:sz w:val="13"/>
                                </w:rPr>
                                <w:t>d,d,nil</w:t>
                              </w:r>
                            </w:p>
                            <w:p>
                              <w:pPr>
                                <w:spacing w:before="60"/>
                                <w:ind w:left="548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5"/>
                                  <w:sz w:val="11"/>
                                </w:rPr>
                                <w:t>k−1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z w:val="13"/>
                                </w:rPr>
                                <w:t>nil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34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position w:val="1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3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D1"/>
                                  <w:spacing w:val="-5"/>
                                  <w:position w:val="3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5"/>
                                  <w:sz w:val="13"/>
                                </w:rPr>
                                <w:t>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969299pt;margin-top:-13.332497pt;width:80.650pt;height:64.55pt;mso-position-horizontal-relative:page;mso-position-vertical-relative:paragraph;z-index:-16645632" id="docshapegroup253" coordorigin="5559,-267" coordsize="1613,1291">
                <v:shape style="position:absolute;left:5561;top:-265;width:1609;height:1287" id="docshape254" coordorigin="5561,-265" coordsize="1609,1287" path="m7170,379l7166,444,7153,508,7134,570,7107,629,7073,685,7032,738,6986,788,6934,834,6877,875,6815,912,6749,944,6679,971,6605,993,6528,1009,6448,1019,6366,1022,6283,1019,6204,1009,6126,993,6053,971,5982,944,5916,912,5854,875,5797,834,5745,788,5699,738,5658,685,5625,629,5598,570,5578,508,5566,444,5561,379,5566,313,5578,249,5598,187,5625,128,5658,72,5699,19,5745,-31,5797,-76,5854,-118,5916,-155,5982,-187,6053,-214,6126,-236,6204,-252,6283,-261,6366,-265,6448,-261,6528,-252,6605,-236,6679,-214,6749,-187,6815,-155,6877,-118,6934,-76,6986,-31,7032,19,7073,72,7107,128,7134,187,7153,249,7166,313,7170,379xe" filled="false" stroked="true" strokeweight=".201043pt" strokecolor="#0000d1">
                  <v:path arrowok="t"/>
                  <v:stroke dashstyle="dash"/>
                </v:shape>
                <v:shape style="position:absolute;left:5559;top:-267;width:1613;height:1291" type="#_x0000_t202" id="docshape255" filled="false" stroked="false">
                  <v:textbox inset="0,0,0,0">
                    <w:txbxContent>
                      <w:p>
                        <w:pPr>
                          <w:spacing w:line="140" w:lineRule="exact" w:before="112"/>
                          <w:ind w:left="484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3"/>
                          </w:rPr>
                          <w:t></w:t>
                        </w:r>
                      </w:p>
                      <w:p>
                        <w:pPr>
                          <w:tabs>
                            <w:tab w:pos="645" w:val="left" w:leader="none"/>
                          </w:tabs>
                          <w:spacing w:line="140" w:lineRule="exact" w:before="0"/>
                          <w:ind w:left="203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3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sz w:val="13"/>
                          </w:rPr>
                          <w:t>d,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3"/>
                          </w:rPr>
                          <w:t></w:t>
                        </w:r>
                      </w:p>
                      <w:p>
                        <w:pPr>
                          <w:tabs>
                            <w:tab w:pos="926" w:val="left" w:leader="none"/>
                          </w:tabs>
                          <w:spacing w:before="2"/>
                          <w:ind w:left="323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sz w:val="13"/>
                          </w:rPr>
                          <w:t>d,nil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2"/>
                            <w:sz w:val="13"/>
                          </w:rPr>
                          <w:t>d,d,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pacing w:val="-10"/>
                            <w:sz w:val="13"/>
                          </w:rPr>
                          <w:t></w:t>
                        </w:r>
                      </w:p>
                      <w:p>
                        <w:pPr>
                          <w:spacing w:before="51"/>
                          <w:ind w:left="444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D1"/>
                            <w:spacing w:val="-2"/>
                            <w:sz w:val="13"/>
                          </w:rPr>
                          <w:t>d,d,nil</w:t>
                        </w:r>
                      </w:p>
                      <w:p>
                        <w:pPr>
                          <w:spacing w:before="60"/>
                          <w:ind w:left="548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5"/>
                            <w:sz w:val="11"/>
                          </w:rPr>
                          <w:t>k−1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z w:val="13"/>
                          </w:rPr>
                          <w:t>nil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34"/>
                            <w:sz w:val="13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position w:val="1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3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D1"/>
                            <w:spacing w:val="-5"/>
                            <w:position w:val="3"/>
                            <w:sz w:val="11"/>
                          </w:rPr>
                          <w:t>k</w:t>
                        </w:r>
                        <w:r>
                          <w:rPr>
                            <w:rFonts w:ascii="Symbol" w:hAnsi="Symbol"/>
                            <w:color w:val="0000D1"/>
                            <w:spacing w:val="-5"/>
                            <w:sz w:val="13"/>
                          </w:rPr>
                          <w:t>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4633404</wp:posOffset>
                </wp:positionH>
                <wp:positionV relativeFrom="paragraph">
                  <wp:posOffset>-81445</wp:posOffset>
                </wp:positionV>
                <wp:extent cx="47625" cy="7175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 rot="10800000">
                          <a:off x="0" y="0"/>
                          <a:ext cx="4762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1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34991pt;margin-top:-6.413046pt;width:3.75pt;height:5.65pt;mso-position-horizontal-relative:page;mso-position-vertical-relative:paragraph;z-index:15742976;rotation:180" type="#_x0000_t136" fillcolor="#0000d1" stroked="f">
                <o:extrusion v:ext="view" autorotationcenter="t"/>
                <v:textpath style="font-family:&quot;Symbol&quot;;font-size:5pt;v-text-kern:t;mso-text-shadow:auto" string="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4583417</wp:posOffset>
                </wp:positionH>
                <wp:positionV relativeFrom="paragraph">
                  <wp:posOffset>-47098</wp:posOffset>
                </wp:positionV>
                <wp:extent cx="56515" cy="1098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65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D1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8987pt;margin-top:-3.708578pt;width:4.45pt;height:8.65pt;mso-position-horizontal-relative:page;mso-position-vertical-relative:paragraph;z-index:-16638464" type="#_x0000_t202" id="docshape25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D1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color w:val="8F008F"/>
          <w:spacing w:val="-10"/>
          <w:position w:val="-9"/>
          <w:sz w:val="13"/>
        </w:rPr>
        <w:t></w:t>
      </w:r>
      <w:r>
        <w:rPr>
          <w:rFonts w:ascii="Times New Roman" w:hAnsi="Times New Roman"/>
          <w:color w:val="8F008F"/>
          <w:position w:val="-9"/>
          <w:sz w:val="13"/>
        </w:rPr>
        <w:tab/>
      </w:r>
      <w:r>
        <w:rPr>
          <w:rFonts w:ascii="Arial" w:hAnsi="Arial"/>
          <w:b/>
          <w:i/>
          <w:color w:val="0000D1"/>
          <w:spacing w:val="-10"/>
          <w:sz w:val="13"/>
        </w:rPr>
        <w:t>k</w:t>
      </w:r>
    </w:p>
    <w:p>
      <w:pPr>
        <w:pStyle w:val="BodyText"/>
        <w:spacing w:line="38" w:lineRule="exact"/>
        <w:ind w:left="826"/>
        <w:jc w:val="left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200025" cy="23495"/>
                <wp:effectExtent l="9525" t="0" r="0" b="5079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200025" cy="23495"/>
                          <a:chExt cx="200025" cy="2349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3812" y="10217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5935" y="2540"/>
                                </a:lnTo>
                                <a:lnTo>
                                  <a:pt x="195935" y="1270"/>
                                </a:lnTo>
                                <a:lnTo>
                                  <a:pt x="195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276" y="1276"/>
                            <a:ext cx="4127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0955">
                                <a:moveTo>
                                  <a:pt x="40851" y="0"/>
                                </a:moveTo>
                                <a:lnTo>
                                  <a:pt x="0" y="10212"/>
                                </a:lnTo>
                                <a:lnTo>
                                  <a:pt x="40851" y="20425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75pt;height:1.85pt;mso-position-horizontal-relative:char;mso-position-vertical-relative:line" id="docshapegroup257" coordorigin="0,0" coordsize="315,37">
                <v:shape style="position:absolute;left:6;top:16;width:309;height:4" id="docshape258" coordorigin="6,16" coordsize="309,4" path="m315,16l6,16,6,18,6,20,315,20,315,18,315,16xe" filled="true" fillcolor="#0000d1" stroked="false">
                  <v:path arrowok="t"/>
                  <v:fill type="solid"/>
                </v:shape>
                <v:shape style="position:absolute;left:2;top:2;width:65;height:33" id="docshape259" coordorigin="2,2" coordsize="65,33" path="m66,2l2,18,66,34e" filled="false" stroked="true" strokeweight=".201043pt" strokecolor="#0000d1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5"/>
        <w:jc w:val="left"/>
        <w:rPr>
          <w:rFonts w:ascii="Arial"/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3230204</wp:posOffset>
                </wp:positionH>
                <wp:positionV relativeFrom="paragraph">
                  <wp:posOffset>92062</wp:posOffset>
                </wp:positionV>
                <wp:extent cx="200025" cy="2349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00025" cy="23495"/>
                          <a:chExt cx="200025" cy="2349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-10" y="10221"/>
                            <a:ext cx="196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40">
                                <a:moveTo>
                                  <a:pt x="19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5935" y="2540"/>
                                </a:lnTo>
                                <a:lnTo>
                                  <a:pt x="195935" y="1270"/>
                                </a:lnTo>
                                <a:lnTo>
                                  <a:pt x="195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57622" y="1276"/>
                            <a:ext cx="4127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0955">
                                <a:moveTo>
                                  <a:pt x="0" y="20425"/>
                                </a:moveTo>
                                <a:lnTo>
                                  <a:pt x="40851" y="10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346802pt;margin-top:7.24899pt;width:15.75pt;height:1.85pt;mso-position-horizontal-relative:page;mso-position-vertical-relative:paragraph;z-index:-15717376;mso-wrap-distance-left:0;mso-wrap-distance-right:0" id="docshapegroup260" coordorigin="5087,145" coordsize="315,37">
                <v:shape style="position:absolute;left:5086;top:161;width:309;height:4" id="docshape261" coordorigin="5087,161" coordsize="309,4" path="m5395,161l5087,161,5087,163,5087,165,5395,165,5395,163,5395,161xe" filled="true" fillcolor="#0000d1" stroked="false">
                  <v:path arrowok="t"/>
                  <v:fill type="solid"/>
                </v:shape>
                <v:shape style="position:absolute;left:5335;top:147;width:65;height:33" id="docshape262" coordorigin="5335,147" coordsize="65,33" path="m5335,179l5399,163,5335,147e" filled="false" stroked="true" strokeweight=".201043pt" strokecolor="#0000d1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900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color w:val="D10000"/>
          <w:spacing w:val="-10"/>
          <w:sz w:val="13"/>
        </w:rPr>
        <w:t></w:t>
      </w:r>
    </w:p>
    <w:p>
      <w:pPr>
        <w:spacing w:after="0"/>
        <w:jc w:val="left"/>
        <w:rPr>
          <w:rFonts w:ascii="Symbol" w:hAnsi="Symbol"/>
          <w:sz w:val="13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907" w:space="40"/>
            <w:col w:w="415" w:space="39"/>
            <w:col w:w="146" w:space="40"/>
            <w:col w:w="4473"/>
          </w:cols>
        </w:sectPr>
      </w:pPr>
    </w:p>
    <w:p>
      <w:pPr>
        <w:pStyle w:val="BodyText"/>
        <w:spacing w:before="227"/>
        <w:jc w:val="lef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4435611</wp:posOffset>
                </wp:positionH>
                <wp:positionV relativeFrom="page">
                  <wp:posOffset>1398181</wp:posOffset>
                </wp:positionV>
                <wp:extent cx="120014" cy="120014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 rot="10800000">
                          <a:off x="0" y="0"/>
                          <a:ext cx="120014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7"/>
                                <w:sz w:val="19"/>
                              </w:rPr>
                              <w:t>UI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60712pt;margin-top:110.093025pt;width:9.450pt;height:9.450pt;mso-position-horizontal-relative:page;mso-position-vertical-relative:page;z-index:15744512;rotation:180" type="#_x0000_t136" fillcolor="#000000" stroked="f">
                <o:extrusion v:ext="view" autorotationcenter="t"/>
                <v:textpath style="font-family:&quot;Arial&quot;;font-size:9pt;v-text-kern:t;mso-text-shadow:auto;font-weight:bold" string="U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1013076</wp:posOffset>
                </wp:positionH>
                <wp:positionV relativeFrom="page">
                  <wp:posOffset>953720</wp:posOffset>
                </wp:positionV>
                <wp:extent cx="79375" cy="120014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10800000">
                          <a:off x="0" y="0"/>
                          <a:ext cx="7937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9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2"/>
                                <w:sz w:val="19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9783pt;margin-top:75.096100pt;width:6.25pt;height:9.450pt;mso-position-horizontal-relative:page;mso-position-vertical-relative:page;z-index:15745024;rotation:180" type="#_x0000_t136" fillcolor="#0000d1" stroked="f">
                <o:extrusion v:ext="view" autorotationcenter="t"/>
                <v:textpath style="font-family:&quot;Symbol&quot;;font-size:9pt;v-text-kern:t;mso-text-shadow:auto" string="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2977962</wp:posOffset>
                </wp:positionH>
                <wp:positionV relativeFrom="page">
                  <wp:posOffset>853809</wp:posOffset>
                </wp:positionV>
                <wp:extent cx="79375" cy="120014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 rot="10800000">
                          <a:off x="0" y="0"/>
                          <a:ext cx="7937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9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2"/>
                                <w:sz w:val="19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85275pt;margin-top:67.229095pt;width:6.25pt;height:9.450pt;mso-position-horizontal-relative:page;mso-position-vertical-relative:page;z-index:15745536;rotation:180" type="#_x0000_t136" fillcolor="#0000d1" stroked="f">
                <o:extrusion v:ext="view" autorotationcenter="t"/>
                <v:textpath style="font-family:&quot;Symbol&quot;;font-size:9pt;v-text-kern:t;mso-text-shadow:auto" string=""/>
                <w10:wrap type="none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6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4007189</wp:posOffset>
                </wp:positionH>
                <wp:positionV relativeFrom="paragraph">
                  <wp:posOffset>-215044</wp:posOffset>
                </wp:positionV>
                <wp:extent cx="60960" cy="9207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 rot="10800000">
                          <a:off x="0" y="0"/>
                          <a:ext cx="6096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4"/>
                              </w:rPr>
                              <w:t>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26733pt;margin-top:-16.932632pt;width:4.8pt;height:7.25pt;mso-position-horizontal-relative:page;mso-position-vertical-relative:paragraph;z-index:15742464;rotation:180" type="#_x0000_t136" fillcolor="#0000d1" stroked="f">
                <o:extrusion v:ext="view" autorotationcenter="t"/>
                <v:textpath style="font-family:&quot;Symbol&quot;;font-size:7pt;v-text-kern:t;mso-text-shadow:auto" string=""/>
                <w10:wrap type="none"/>
              </v:shape>
            </w:pict>
          </mc:Fallback>
        </mc:AlternateContent>
      </w:r>
      <w:r>
        <w:rPr/>
        <w:t>In this way,</w:t>
      </w:r>
      <w:r>
        <w:rPr>
          <w:spacing w:val="30"/>
        </w:rPr>
        <w:t> </w:t>
      </w:r>
      <w:r>
        <w:rPr/>
        <w:t>we have extracted a useful, crucial abstract interpretation from the</w:t>
      </w:r>
      <w:r>
        <w:rPr>
          <w:spacing w:val="40"/>
        </w:rPr>
        <w:t> </w:t>
      </w:r>
      <w:r>
        <w:rPr/>
        <w:t>Scott-domain’s inverse-limit construction.</w:t>
      </w:r>
    </w:p>
    <w:p>
      <w:pPr>
        <w:pStyle w:val="BodyText"/>
        <w:spacing w:line="182" w:lineRule="auto" w:before="32"/>
        <w:ind w:left="221" w:right="168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2232914</wp:posOffset>
                </wp:positionH>
                <wp:positionV relativeFrom="paragraph">
                  <wp:posOffset>114213</wp:posOffset>
                </wp:positionV>
                <wp:extent cx="54610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20007pt;margin-top:8.993228pt;width:4.3pt;height:7.75pt;mso-position-horizontal-relative:page;mso-position-vertical-relative:paragraph;z-index:-16640512" type="#_x0000_t202" id="docshape26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element, </w:t>
      </w:r>
      <w:r>
        <w:rPr>
          <w:color w:val="00004C"/>
        </w:rPr>
        <w:t>(</w:t>
      </w:r>
      <w:r>
        <w:rPr>
          <w:rFonts w:ascii="Georgia" w:hAnsi="Georgia"/>
          <w:i/>
          <w:color w:val="00004C"/>
        </w:rPr>
        <w:t>d</w:t>
      </w:r>
      <w:r>
        <w:rPr>
          <w:rFonts w:ascii="Georgia" w:hAnsi="Georgia"/>
          <w:i/>
          <w:color w:val="00004C"/>
          <w:vertAlign w:val="superscript"/>
        </w:rPr>
        <w:t>n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⊥</w:t>
      </w:r>
      <w:r>
        <w:rPr>
          <w:color w:val="00004C"/>
          <w:vertAlign w:val="baseline"/>
        </w:rPr>
        <w:t>) </w:t>
      </w:r>
      <w:r>
        <w:rPr>
          <w:rFonts w:ascii="DejaVu Sans Condensed" w:hAnsi="DejaVu Sans Condensed"/>
          <w:color w:val="00004C"/>
          <w:vertAlign w:val="baseline"/>
        </w:rPr>
        <w:t>∈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vertAlign w:val="baseline"/>
        </w:rPr>
        <w:t>, represents those lists having at least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vertAlign w:val="baseline"/>
        </w:rPr>
        <w:t>-many ele- ments,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color w:val="00004C"/>
          <w:vertAlign w:val="baseline"/>
        </w:rPr>
        <w:t>0</w:t>
      </w:r>
      <w:r>
        <w:rPr>
          <w:color w:val="00004C"/>
          <w:spacing w:val="-1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≤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Georgia" w:hAnsi="Georgia"/>
          <w:i/>
          <w:color w:val="00004C"/>
          <w:spacing w:val="7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≤ </w:t>
      </w:r>
      <w:r>
        <w:rPr>
          <w:rFonts w:ascii="Georgia" w:hAnsi="Georgia"/>
          <w:i/>
          <w:color w:val="00004C"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Georgia" w:hAnsi="Georgia"/>
          <w:i/>
          <w:color w:val="00004C"/>
          <w:vertAlign w:val="superscript"/>
        </w:rPr>
        <w:t>n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7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nil</w:t>
      </w:r>
      <w:r>
        <w:rPr>
          <w:color w:val="00004C"/>
          <w:vertAlign w:val="baseline"/>
        </w:rPr>
        <w:t>)</w:t>
      </w:r>
      <w:r>
        <w:rPr>
          <w:color w:val="00004C"/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Georgia" w:hAnsi="Georgia"/>
          <w:i/>
          <w:color w:val="00004C"/>
          <w:spacing w:val="12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168" w:lineRule="exact"/>
        <w:ind w:right="166"/>
        <w:jc w:val="right"/>
      </w:pPr>
      <w:r>
        <w:rPr/>
        <w:t>noted,</w:t>
      </w:r>
      <w:r>
        <w:rPr>
          <w:spacing w:val="6"/>
        </w:rPr>
        <w:t> </w:t>
      </w:r>
      <w:r>
        <w:rPr>
          <w:rFonts w:ascii="DejaVu Sans Condensed" w:hAnsi="DejaVu Sans Condensed"/>
          <w:color w:val="00004C"/>
          <w:spacing w:val="29"/>
        </w:rPr>
        <w:t>⊥∈</w:t>
      </w:r>
      <w:r>
        <w:rPr>
          <w:rFonts w:ascii="DejaVu Sans Condensed" w:hAnsi="DejaVu Sans Condensed"/>
          <w:color w:val="00004C"/>
          <w:spacing w:val="2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rFonts w:ascii="Georgia" w:hAnsi="Georgia"/>
          <w:i/>
          <w:color w:val="00004C"/>
          <w:spacing w:val="46"/>
          <w:position w:val="12"/>
          <w:sz w:val="15"/>
          <w:vertAlign w:val="baseline"/>
        </w:rPr>
        <w:t> </w:t>
      </w:r>
      <w:r>
        <w:rPr>
          <w:vertAlign w:val="baseline"/>
        </w:rPr>
        <w:t>stands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vertAlign w:val="baseline"/>
        </w:rPr>
        <w:t>lists;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color w:val="00004C"/>
          <w:spacing w:val="28"/>
          <w:vertAlign w:val="baseline"/>
        </w:rPr>
        <w:t>T∈</w:t>
      </w:r>
      <w:r>
        <w:rPr>
          <w:rFonts w:ascii="DejaVu Sans Condensed" w:hAnsi="DejaVu Sans Condensed"/>
          <w:color w:val="00004C"/>
          <w:spacing w:val="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rFonts w:ascii="Georgia" w:hAnsi="Georgia"/>
          <w:i/>
          <w:color w:val="00004C"/>
          <w:spacing w:val="49"/>
          <w:position w:val="12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none.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repeat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style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4157" w:val="left" w:leader="none"/>
        </w:tabs>
        <w:spacing w:line="152" w:lineRule="exact" w:before="0"/>
        <w:ind w:left="14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color w:val="00004C"/>
          <w:spacing w:val="-10"/>
          <w:w w:val="110"/>
          <w:sz w:val="15"/>
        </w:rPr>
        <w:t>k</w:t>
      </w:r>
      <w:r>
        <w:rPr>
          <w:rFonts w:ascii="Georgia"/>
          <w:i/>
          <w:color w:val="00004C"/>
          <w:sz w:val="15"/>
        </w:rPr>
        <w:tab/>
      </w:r>
      <w:r>
        <w:rPr>
          <w:rFonts w:ascii="Georgia"/>
          <w:i/>
          <w:color w:val="00004C"/>
          <w:spacing w:val="-10"/>
          <w:w w:val="110"/>
          <w:sz w:val="15"/>
        </w:rPr>
        <w:t>k</w:t>
      </w:r>
    </w:p>
    <w:p>
      <w:pPr>
        <w:pStyle w:val="BodyText"/>
        <w:spacing w:line="203" w:lineRule="exact"/>
        <w:ind w:left="221"/>
      </w:pPr>
      <w:r>
        <w:rPr/>
        <w:t>abstract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lists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>
          <w:spacing w:val="-2"/>
        </w:rPr>
        <w:t>elements</w:t>
      </w:r>
    </w:p>
    <w:p>
      <w:pPr>
        <w:pStyle w:val="BodyText"/>
        <w:spacing w:line="31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817892</wp:posOffset>
                </wp:positionH>
                <wp:positionV relativeFrom="paragraph">
                  <wp:posOffset>111956</wp:posOffset>
                </wp:positionV>
                <wp:extent cx="5461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01001pt;margin-top:8.81551pt;width:4.3pt;height:7.75pt;mso-position-horizontal-relative:page;mso-position-vertical-relative:paragraph;z-index:-16640000" type="#_x0000_t202" id="docshape26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  <w:color w:val="00004C"/>
        </w:rPr>
        <w:t>L</w:t>
      </w:r>
      <w:r>
        <w:rPr>
          <w:rFonts w:ascii="VL PGothic"/>
          <w:color w:val="00004C"/>
          <w:vertAlign w:val="superscript"/>
        </w:rPr>
        <w:t>T</w:t>
      </w:r>
      <w:r>
        <w:rPr>
          <w:rFonts w:ascii="Georgia"/>
          <w:i/>
          <w:color w:val="00004C"/>
          <w:position w:val="12"/>
          <w:sz w:val="15"/>
          <w:vertAlign w:val="baseline"/>
        </w:rPr>
        <w:t>op</w:t>
      </w:r>
      <w:r>
        <w:rPr>
          <w:rFonts w:ascii="Georgia"/>
          <w:i/>
          <w:color w:val="00004C"/>
          <w:spacing w:val="48"/>
          <w:position w:val="12"/>
          <w:sz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inputs.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next</w:t>
      </w:r>
      <w:r>
        <w:rPr>
          <w:spacing w:val="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develops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idea.</w:t>
      </w:r>
    </w:p>
    <w:p>
      <w:pPr>
        <w:pStyle w:val="BodyText"/>
        <w:spacing w:line="216" w:lineRule="auto"/>
        <w:ind w:left="221" w:right="167" w:firstLine="319"/>
      </w:pPr>
      <w:r>
        <w:rPr/>
        <w:t>Other abstract domains can be synthesized by means of inverse limits and col- lecting domains.</w:t>
      </w:r>
      <w:r>
        <w:rPr>
          <w:spacing w:val="37"/>
        </w:rPr>
        <w:t> </w:t>
      </w:r>
      <w:r>
        <w:rPr/>
        <w:t>The </w:t>
      </w:r>
      <w:r>
        <w:rPr>
          <w:i/>
          <w:color w:val="660000"/>
        </w:rPr>
        <w:t>Sign </w:t>
      </w:r>
      <w:r>
        <w:rPr/>
        <w:t>domain in 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derived from these Scott-domain </w:t>
      </w:r>
      <w:r>
        <w:rPr>
          <w:spacing w:val="-2"/>
        </w:rPr>
        <w:t>definitions:</w:t>
      </w:r>
    </w:p>
    <w:p>
      <w:pPr>
        <w:pStyle w:val="BodyText"/>
        <w:spacing w:line="348" w:lineRule="exact" w:before="96"/>
        <w:ind w:left="1050"/>
      </w:pPr>
      <w:r>
        <w:rPr>
          <w:rFonts w:ascii="Georgia" w:hAnsi="Georgia"/>
          <w:i/>
          <w:color w:val="00004C"/>
        </w:rPr>
        <w:t>N</w:t>
      </w:r>
      <w:r>
        <w:rPr>
          <w:rFonts w:ascii="Georgia" w:hAnsi="Georgia"/>
          <w:i/>
          <w:color w:val="00004C"/>
          <w:spacing w:val="27"/>
        </w:rPr>
        <w:t> </w:t>
      </w:r>
      <w:r>
        <w:rPr>
          <w:color w:val="00004C"/>
        </w:rPr>
        <w:t>=</w:t>
      </w:r>
      <w:r>
        <w:rPr>
          <w:color w:val="00004C"/>
          <w:spacing w:val="-12"/>
        </w:rPr>
        <w:t> </w:t>
      </w:r>
      <w:r>
        <w:rPr>
          <w:rFonts w:ascii="DejaVu Sans Condensed" w:hAnsi="DejaVu Sans Condensed"/>
          <w:color w:val="00004C"/>
        </w:rPr>
        <w:t>{</w:t>
      </w:r>
      <w:r>
        <w:rPr>
          <w:color w:val="00004C"/>
        </w:rPr>
        <w:t>1</w:t>
      </w:r>
      <w:r>
        <w:rPr>
          <w:rFonts w:ascii="DejaVu Sans Condensed" w:hAnsi="DejaVu Sans Condensed"/>
          <w:color w:val="00004C"/>
        </w:rPr>
        <w:t>}</w:t>
      </w:r>
      <w:r>
        <w:rPr>
          <w:rFonts w:ascii="VL PGothic" w:hAnsi="VL PGothic"/>
          <w:color w:val="00004C"/>
          <w:vertAlign w:val="subscript"/>
        </w:rPr>
        <w:t>⊥</w:t>
      </w:r>
      <w:r>
        <w:rPr>
          <w:rFonts w:ascii="VL PGothic" w:hAnsi="VL PGothic"/>
          <w:color w:val="00004C"/>
          <w:spacing w:val="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⊕</w:t>
      </w:r>
      <w:r>
        <w:rPr>
          <w:rFonts w:ascii="DejaVu Sans Condensed" w:hAnsi="DejaVu Sans Condensed"/>
          <w:color w:val="00004C"/>
          <w:spacing w:val="-14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Georgia" w:hAnsi="Georgia"/>
          <w:i/>
          <w:color w:val="00004C"/>
          <w:spacing w:val="75"/>
          <w:vertAlign w:val="baseline"/>
        </w:rPr>
        <w:t>  </w:t>
      </w:r>
      <w:r>
        <w:rPr>
          <w:color w:val="00004C"/>
          <w:vertAlign w:val="baseline"/>
        </w:rPr>
        <w:t>where</w:t>
      </w:r>
      <w:r>
        <w:rPr>
          <w:color w:val="00004C"/>
          <w:spacing w:val="4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⊕</w:t>
      </w:r>
      <w:r>
        <w:rPr>
          <w:rFonts w:ascii="DejaVu Sans Condensed" w:hAnsi="DejaVu Sans Condensed"/>
          <w:color w:val="00004C"/>
          <w:spacing w:val="53"/>
          <w:vertAlign w:val="baseline"/>
        </w:rPr>
        <w:t> </w:t>
      </w:r>
      <w:r>
        <w:rPr>
          <w:color w:val="00004C"/>
          <w:vertAlign w:val="baseline"/>
        </w:rPr>
        <w:t>denotes disjoint</w:t>
      </w:r>
      <w:r>
        <w:rPr>
          <w:color w:val="00004C"/>
          <w:spacing w:val="-1"/>
          <w:vertAlign w:val="baseline"/>
        </w:rPr>
        <w:t> </w:t>
      </w:r>
      <w:r>
        <w:rPr>
          <w:color w:val="00004C"/>
          <w:vertAlign w:val="baseline"/>
        </w:rPr>
        <w:t>sum</w:t>
      </w:r>
      <w:r>
        <w:rPr>
          <w:color w:val="00004C"/>
          <w:spacing w:val="-4"/>
          <w:vertAlign w:val="baseline"/>
        </w:rPr>
        <w:t> </w:t>
      </w:r>
      <w:r>
        <w:rPr>
          <w:color w:val="00004C"/>
          <w:vertAlign w:val="baseline"/>
        </w:rPr>
        <w:t>with</w:t>
      </w:r>
      <w:r>
        <w:rPr>
          <w:color w:val="00004C"/>
          <w:spacing w:val="-1"/>
          <w:vertAlign w:val="baseline"/>
        </w:rPr>
        <w:t> </w:t>
      </w:r>
      <w:r>
        <w:rPr>
          <w:color w:val="00004C"/>
          <w:vertAlign w:val="baseline"/>
        </w:rPr>
        <w:t>merged</w:t>
      </w:r>
      <w:r>
        <w:rPr>
          <w:color w:val="00004C"/>
          <w:spacing w:val="2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vertAlign w:val="baseline"/>
        </w:rPr>
        <w:t>⊥</w:t>
      </w:r>
      <w:r>
        <w:rPr>
          <w:color w:val="00004C"/>
          <w:spacing w:val="-5"/>
          <w:vertAlign w:val="baseline"/>
        </w:rPr>
        <w:t>s</w:t>
      </w:r>
    </w:p>
    <w:p>
      <w:pPr>
        <w:spacing w:line="348" w:lineRule="exact" w:before="0"/>
        <w:ind w:left="1050" w:right="0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pacing w:val="16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2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Georgia" w:hAnsi="Georgia"/>
          <w:i/>
          <w:color w:val="00004C"/>
          <w:sz w:val="21"/>
        </w:rPr>
        <w:t>N</w:t>
      </w:r>
      <w:r>
        <w:rPr>
          <w:rFonts w:ascii="Georgia" w:hAnsi="Georgia"/>
          <w:i/>
          <w:color w:val="00004C"/>
          <w:spacing w:val="20"/>
          <w:sz w:val="21"/>
        </w:rPr>
        <w:t> </w:t>
      </w:r>
      <w:r>
        <w:rPr>
          <w:color w:val="00004C"/>
          <w:sz w:val="21"/>
        </w:rPr>
        <w:t>+</w:t>
      </w:r>
      <w:r>
        <w:rPr>
          <w:color w:val="00004C"/>
          <w:spacing w:val="-23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{</w:t>
      </w:r>
      <w:r>
        <w:rPr>
          <w:color w:val="00004C"/>
          <w:sz w:val="21"/>
        </w:rPr>
        <w:t>0</w:t>
      </w:r>
      <w:r>
        <w:rPr>
          <w:rFonts w:ascii="DejaVu Sans Condensed" w:hAnsi="DejaVu Sans Condensed"/>
          <w:color w:val="00004C"/>
          <w:sz w:val="21"/>
        </w:rPr>
        <w:t>}</w:t>
      </w:r>
      <w:r>
        <w:rPr>
          <w:rFonts w:ascii="DejaVu Sans Condensed" w:hAnsi="DejaVu Sans Condensed"/>
          <w:color w:val="00004C"/>
          <w:spacing w:val="-13"/>
          <w:sz w:val="21"/>
        </w:rPr>
        <w:t> </w:t>
      </w:r>
      <w:r>
        <w:rPr>
          <w:color w:val="00004C"/>
          <w:sz w:val="21"/>
        </w:rPr>
        <w:t>+</w:t>
      </w:r>
      <w:r>
        <w:rPr>
          <w:color w:val="00004C"/>
          <w:spacing w:val="-2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N</w:t>
      </w:r>
      <w:r>
        <w:rPr>
          <w:rFonts w:ascii="Georgia" w:hAnsi="Georgia"/>
          <w:i/>
          <w:color w:val="00004C"/>
          <w:spacing w:val="-28"/>
          <w:sz w:val="21"/>
        </w:rPr>
        <w:t> </w:t>
      </w:r>
      <w:r>
        <w:rPr>
          <w:color w:val="00004C"/>
          <w:spacing w:val="-5"/>
          <w:sz w:val="21"/>
        </w:rPr>
        <w:t>)</w:t>
      </w:r>
      <w:r>
        <w:rPr>
          <w:rFonts w:ascii="VL PGothic" w:hAnsi="VL PGothic"/>
          <w:color w:val="00004C"/>
          <w:spacing w:val="-5"/>
          <w:sz w:val="21"/>
          <w:vertAlign w:val="subscript"/>
        </w:rPr>
        <w:t>⊥</w:t>
      </w:r>
    </w:p>
    <w:p>
      <w:pPr>
        <w:pStyle w:val="BodyText"/>
        <w:spacing w:line="192" w:lineRule="auto" w:before="84"/>
        <w:ind w:left="221"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655117</wp:posOffset>
                </wp:positionH>
                <wp:positionV relativeFrom="paragraph">
                  <wp:posOffset>475954</wp:posOffset>
                </wp:positionV>
                <wp:extent cx="5270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4C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84049pt;margin-top:37.476730pt;width:4.150pt;height:7.75pt;mso-position-horizontal-relative:page;mso-position-vertical-relative:paragraph;z-index:-16639488" type="#_x0000_t202" id="docshape2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00004C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00004C"/>
        </w:rPr>
        <w:t>S</w:t>
      </w:r>
      <w:r>
        <w:rPr>
          <w:rFonts w:ascii="Georgia" w:hAnsi="Georgia"/>
          <w:i/>
          <w:color w:val="00004C"/>
          <w:spacing w:val="39"/>
        </w:rPr>
        <w:t> </w:t>
      </w:r>
      <w:r>
        <w:rPr/>
        <w:t>denotes the integers partitioned into the negatives, zero, and the positives. The approximating domain, </w:t>
      </w:r>
      <w:r>
        <w:rPr>
          <w:rFonts w:ascii="Georgia" w:hAnsi="Georgia"/>
          <w:i/>
          <w:color w:val="00004C"/>
        </w:rPr>
        <w:t>S</w:t>
      </w:r>
      <w:r>
        <w:rPr>
          <w:rFonts w:ascii="LM Roman 8" w:hAnsi="LM Roman 8"/>
          <w:color w:val="00004C"/>
          <w:vertAlign w:val="subscript"/>
        </w:rPr>
        <w:t>1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color w:val="00004C"/>
          <w:vertAlign w:val="baseline"/>
        </w:rPr>
        <w:t>= (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-7"/>
          <w:vertAlign w:val="baseline"/>
        </w:rPr>
        <w:t> </w:t>
      </w:r>
      <w:r>
        <w:rPr>
          <w:color w:val="00004C"/>
          <w:vertAlign w:val="baseline"/>
        </w:rPr>
        <w:t>+</w:t>
      </w:r>
      <w:r>
        <w:rPr>
          <w:color w:val="00004C"/>
          <w:spacing w:val="-1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{</w:t>
      </w:r>
      <w:r>
        <w:rPr>
          <w:color w:val="00004C"/>
          <w:vertAlign w:val="baseline"/>
        </w:rPr>
        <w:t>0</w:t>
      </w:r>
      <w:r>
        <w:rPr>
          <w:rFonts w:ascii="DejaVu Sans Condensed" w:hAnsi="DejaVu Sans Condensed"/>
          <w:color w:val="00004C"/>
          <w:vertAlign w:val="baseline"/>
        </w:rPr>
        <w:t>}</w:t>
      </w:r>
      <w:r>
        <w:rPr>
          <w:rFonts w:ascii="DejaVu Sans Condensed" w:hAnsi="DejaVu Sans Condensed"/>
          <w:color w:val="00004C"/>
          <w:spacing w:val="-4"/>
          <w:vertAlign w:val="baseline"/>
        </w:rPr>
        <w:t> </w:t>
      </w:r>
      <w:r>
        <w:rPr>
          <w:color w:val="00004C"/>
          <w:vertAlign w:val="baseline"/>
        </w:rPr>
        <w:t>+</w:t>
      </w:r>
      <w:r>
        <w:rPr>
          <w:color w:val="00004C"/>
          <w:spacing w:val="-16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color w:val="00004C"/>
          <w:vertAlign w:val="baseline"/>
        </w:rPr>
        <w:t>)</w:t>
      </w:r>
      <w:r>
        <w:rPr>
          <w:rFonts w:ascii="VL PGothic" w:hAnsi="VL PGothic"/>
          <w:color w:val="00004C"/>
          <w:vertAlign w:val="subscript"/>
        </w:rPr>
        <w:t>⊥</w:t>
      </w:r>
      <w:r>
        <w:rPr>
          <w:vertAlign w:val="baseline"/>
        </w:rPr>
        <w:t>, where </w:t>
      </w:r>
      <w:r>
        <w:rPr>
          <w:rFonts w:ascii="Georgia" w:hAnsi="Georgia"/>
          <w:i/>
          <w:color w:val="00004C"/>
          <w:vertAlign w:val="baseline"/>
        </w:rPr>
        <w:t>N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color w:val="00004C"/>
          <w:vertAlign w:val="baseline"/>
        </w:rPr>
        <w:t>= </w:t>
      </w:r>
      <w:r>
        <w:rPr>
          <w:rFonts w:ascii="DejaVu Sans Condensed" w:hAnsi="DejaVu Sans Condensed"/>
          <w:color w:val="00004C"/>
          <w:vertAlign w:val="baseline"/>
        </w:rPr>
        <w:t>{⊥}</w:t>
      </w:r>
      <w:r>
        <w:rPr>
          <w:vertAlign w:val="baseline"/>
        </w:rPr>
        <w:t>, defines </w:t>
      </w:r>
      <w:r>
        <w:rPr>
          <w:i/>
          <w:color w:val="660000"/>
          <w:vertAlign w:val="baseline"/>
        </w:rPr>
        <w:t>Sign </w:t>
      </w:r>
      <w:r>
        <w:rPr>
          <w:color w:val="00004C"/>
          <w:vertAlign w:val="baseline"/>
        </w:rPr>
        <w:t>= 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rFonts w:ascii="Georgia" w:hAnsi="Georgia"/>
          <w:i/>
          <w:color w:val="00004C"/>
          <w:spacing w:val="60"/>
          <w:position w:val="12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7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Galois</w:t>
      </w:r>
      <w:r>
        <w:rPr>
          <w:spacing w:val="22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6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18"/>
          <w:vertAlign w:val="baseline"/>
        </w:rPr>
        <w:t> </w:t>
      </w:r>
      <w:r>
        <w:rPr>
          <w:vertAlign w:val="baseline"/>
        </w:rPr>
        <w:t>goes</w:t>
      </w:r>
      <w:r>
        <w:rPr>
          <w:spacing w:val="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collecting</w:t>
      </w:r>
    </w:p>
    <w:p>
      <w:pPr>
        <w:spacing w:line="24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domain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S</w:t>
      </w:r>
      <w:r>
        <w:rPr>
          <w:rFonts w:ascii="VL PGothic" w:hAnsi="VL PGothic"/>
          <w:color w:val="00004C"/>
          <w:sz w:val="21"/>
          <w:vertAlign w:val="superscript"/>
        </w:rPr>
        <w:t>∞</w:t>
      </w:r>
      <w:r>
        <w:rPr>
          <w:rFonts w:ascii="VL PGothic" w:hAnsi="VL PGothic"/>
          <w:color w:val="00004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i/>
          <w:color w:val="660000"/>
          <w:sz w:val="21"/>
          <w:vertAlign w:val="baseline"/>
        </w:rPr>
        <w:t>Sign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better-precision</w:t>
      </w:r>
      <w:r>
        <w:rPr>
          <w:spacing w:val="-2"/>
          <w:sz w:val="21"/>
          <w:vertAlign w:val="baseline"/>
        </w:rPr>
        <w:t> signs-</w:t>
      </w:r>
    </w:p>
    <w:p>
      <w:pPr>
        <w:spacing w:line="199" w:lineRule="auto" w:before="0"/>
        <w:ind w:left="22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902288</wp:posOffset>
                </wp:positionH>
                <wp:positionV relativeFrom="paragraph">
                  <wp:posOffset>255681</wp:posOffset>
                </wp:positionV>
                <wp:extent cx="52705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4C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46349pt;margin-top:20.132374pt;width:4.150pt;height:7.75pt;mso-position-horizontal-relative:page;mso-position-vertical-relative:paragraph;z-index:-16638976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00004C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analyses by using domains </w:t>
      </w: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z w:val="21"/>
          <w:vertAlign w:val="subscript"/>
        </w:rPr>
        <w:t>k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color w:val="00004C"/>
          <w:spacing w:val="25"/>
          <w:sz w:val="21"/>
          <w:vertAlign w:val="baseline"/>
        </w:rPr>
        <w:t>k</w:t>
      </w:r>
      <w:r>
        <w:rPr>
          <w:rFonts w:ascii="Georgia" w:hAnsi="Georgia"/>
          <w:i/>
          <w:color w:val="00004C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&gt; </w:t>
      </w:r>
      <w:r>
        <w:rPr>
          <w:color w:val="00004C"/>
          <w:sz w:val="21"/>
          <w:vertAlign w:val="baseline"/>
        </w:rPr>
        <w:t>1</w:t>
      </w:r>
      <w:r>
        <w:rPr>
          <w:sz w:val="21"/>
          <w:vertAlign w:val="baseline"/>
        </w:rPr>
        <w:t>, which would distinguish individual integers, e.g, </w:t>
      </w:r>
      <w:r>
        <w:rPr>
          <w:rFonts w:ascii="Georgia" w:hAnsi="Georgia"/>
          <w:i/>
          <w:color w:val="00004C"/>
          <w:sz w:val="21"/>
          <w:vertAlign w:val="baseline"/>
        </w:rPr>
        <w:t>S</w:t>
      </w:r>
      <w:r>
        <w:rPr>
          <w:rFonts w:ascii="VL PGothic" w:hAnsi="VL PGothic"/>
          <w:color w:val="00004C"/>
          <w:sz w:val="21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rFonts w:ascii="Georgia" w:hAnsi="Georgia"/>
          <w:i/>
          <w:color w:val="00004C"/>
          <w:spacing w:val="40"/>
          <w:position w:val="12"/>
          <w:sz w:val="15"/>
          <w:vertAlign w:val="baseline"/>
        </w:rPr>
        <w:t> </w:t>
      </w:r>
      <w:r>
        <w:rPr>
          <w:color w:val="00004C"/>
          <w:sz w:val="21"/>
          <w:vertAlign w:val="baseline"/>
        </w:rPr>
        <w:t>= </w:t>
      </w:r>
      <w:r>
        <w:rPr>
          <w:rFonts w:ascii="DejaVu Sans Condensed" w:hAnsi="DejaVu Sans Condensed"/>
          <w:color w:val="00004C"/>
          <w:sz w:val="21"/>
          <w:vertAlign w:val="baseline"/>
        </w:rPr>
        <w:t>{</w:t>
      </w:r>
      <w:r>
        <w:rPr>
          <w:rFonts w:ascii="DejaVu Sans Condensed" w:hAnsi="DejaVu Sans Condensed"/>
          <w:color w:val="660000"/>
          <w:sz w:val="21"/>
          <w:vertAlign w:val="baseline"/>
        </w:rPr>
        <w:t>T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i/>
          <w:color w:val="660000"/>
          <w:sz w:val="21"/>
          <w:vertAlign w:val="baseline"/>
        </w:rPr>
        <w:t>neg</w:t>
      </w:r>
      <w:r>
        <w:rPr>
          <w:i/>
          <w:color w:val="660000"/>
          <w:spacing w:val="-44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z w:val="21"/>
          <w:vertAlign w:val="baseline"/>
        </w:rPr>
        <w:t>−</w:t>
      </w:r>
      <w:r>
        <w:rPr>
          <w:color w:val="660000"/>
          <w:sz w:val="21"/>
          <w:vertAlign w:val="baseline"/>
        </w:rPr>
        <w:t>1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i/>
          <w:color w:val="660000"/>
          <w:sz w:val="21"/>
          <w:vertAlign w:val="baseline"/>
        </w:rPr>
        <w:t>zero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color w:val="660000"/>
          <w:sz w:val="21"/>
          <w:vertAlign w:val="baseline"/>
        </w:rPr>
        <w:t>1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i/>
          <w:color w:val="660000"/>
          <w:sz w:val="21"/>
          <w:vertAlign w:val="baseline"/>
        </w:rPr>
        <w:t>pos</w:t>
      </w:r>
      <w:r>
        <w:rPr>
          <w:i/>
          <w:color w:val="660000"/>
          <w:spacing w:val="-41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z w:val="21"/>
          <w:vertAlign w:val="baseline"/>
        </w:rPr>
        <w:t>⊥</w:t>
      </w:r>
      <w:r>
        <w:rPr>
          <w:rFonts w:ascii="DejaVu Sans Condensed" w:hAnsi="DejaVu Sans Condensed"/>
          <w:color w:val="00004C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51" w:lineRule="exact"/>
        <w:ind w:left="540"/>
        <w:jc w:val="left"/>
      </w:pPr>
      <w:r>
        <w:rPr/>
        <w:t>Many</w:t>
      </w:r>
      <w:r>
        <w:rPr>
          <w:spacing w:val="9"/>
        </w:rPr>
        <w:t> </w:t>
      </w:r>
      <w:r>
        <w:rPr/>
        <w:t>abstract</w:t>
      </w:r>
      <w:r>
        <w:rPr>
          <w:spacing w:val="9"/>
        </w:rPr>
        <w:t> </w:t>
      </w:r>
      <w:r>
        <w:rPr/>
        <w:t>domains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defined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way</w:t>
      </w:r>
      <w:r>
        <w:rPr>
          <w:spacing w:val="12"/>
        </w:rPr>
        <w:t> </w:t>
      </w:r>
      <w:r>
        <w:rPr/>
        <w:t>—</w:t>
      </w:r>
      <w:r>
        <w:rPr>
          <w:spacing w:val="8"/>
        </w:rPr>
        <w:t> </w:t>
      </w:r>
      <w:r>
        <w:rPr/>
        <w:t>they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“partitions”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data-</w:t>
      </w:r>
    </w:p>
    <w:p>
      <w:pPr>
        <w:spacing w:after="0" w:line="251" w:lineRule="exact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107"/>
        <w:jc w:val="left"/>
      </w:pPr>
      <w:r>
        <w:rPr/>
        <w:t>test sets, “crowned” by</w:t>
      </w:r>
      <w:r>
        <w:rPr>
          <w:spacing w:val="-1"/>
        </w:rPr>
        <w:t> </w:t>
      </w:r>
      <w:r>
        <w:rPr/>
        <w:t>a </w:t>
      </w:r>
      <w:r>
        <w:rPr>
          <w:rFonts w:ascii="DejaVu Sans Condensed" w:hAnsi="DejaVu Sans Condensed"/>
          <w:color w:val="00004C"/>
        </w:rPr>
        <w:t>T</w:t>
      </w:r>
      <w:r>
        <w:rPr/>
        <w:t>,</w:t>
      </w:r>
      <w:r>
        <w:rPr>
          <w:spacing w:val="-1"/>
        </w:rPr>
        <w:t> </w:t>
      </w:r>
      <w:r>
        <w:rPr/>
        <w:t>characterized by a finite</w:t>
      </w:r>
      <w:r>
        <w:rPr>
          <w:spacing w:val="-2"/>
        </w:rPr>
        <w:t> </w:t>
      </w:r>
      <w:r>
        <w:rPr/>
        <w:t>domain from an inverse-limit sequence. But here are two that are not:</w:t>
      </w:r>
    </w:p>
    <w:p>
      <w:pPr>
        <w:pStyle w:val="BodyText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1383711</wp:posOffset>
                </wp:positionH>
                <wp:positionV relativeFrom="paragraph">
                  <wp:posOffset>635409</wp:posOffset>
                </wp:positionV>
                <wp:extent cx="1289685" cy="624840"/>
                <wp:effectExtent l="0" t="0" r="0" b="0"/>
                <wp:wrapTopAndBottom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1289685" cy="624840"/>
                          <a:chExt cx="1289685" cy="62484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132107" y="107239"/>
                            <a:ext cx="995044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373380">
                                <a:moveTo>
                                  <a:pt x="404078" y="0"/>
                                </a:moveTo>
                                <a:lnTo>
                                  <a:pt x="0" y="155414"/>
                                </a:lnTo>
                              </a:path>
                              <a:path w="995044" h="373380">
                                <a:moveTo>
                                  <a:pt x="621659" y="0"/>
                                </a:moveTo>
                                <a:lnTo>
                                  <a:pt x="994655" y="155414"/>
                                </a:lnTo>
                              </a:path>
                              <a:path w="995044" h="373380">
                                <a:moveTo>
                                  <a:pt x="0" y="217580"/>
                                </a:moveTo>
                                <a:lnTo>
                                  <a:pt x="372995" y="372995"/>
                                </a:lnTo>
                              </a:path>
                              <a:path w="995044" h="373380">
                                <a:moveTo>
                                  <a:pt x="994655" y="217580"/>
                                </a:moveTo>
                                <a:lnTo>
                                  <a:pt x="652742" y="372995"/>
                                </a:lnTo>
                              </a:path>
                              <a:path w="995044" h="373380">
                                <a:moveTo>
                                  <a:pt x="279746" y="217580"/>
                                </a:moveTo>
                                <a:lnTo>
                                  <a:pt x="435161" y="372995"/>
                                </a:lnTo>
                              </a:path>
                              <a:path w="995044" h="373380">
                                <a:moveTo>
                                  <a:pt x="745991" y="217580"/>
                                </a:moveTo>
                                <a:lnTo>
                                  <a:pt x="590576" y="372995"/>
                                </a:lnTo>
                              </a:path>
                              <a:path w="995044" h="373380">
                                <a:moveTo>
                                  <a:pt x="404078" y="217580"/>
                                </a:moveTo>
                                <a:lnTo>
                                  <a:pt x="466244" y="372995"/>
                                </a:lnTo>
                              </a:path>
                              <a:path w="995044" h="373380">
                                <a:moveTo>
                                  <a:pt x="621659" y="217580"/>
                                </a:moveTo>
                                <a:lnTo>
                                  <a:pt x="528410" y="372995"/>
                                </a:lnTo>
                              </a:path>
                              <a:path w="995044" h="373380">
                                <a:moveTo>
                                  <a:pt x="497327" y="217580"/>
                                </a:moveTo>
                                <a:lnTo>
                                  <a:pt x="497327" y="372995"/>
                                </a:lnTo>
                              </a:path>
                              <a:path w="995044" h="373380">
                                <a:moveTo>
                                  <a:pt x="466244" y="0"/>
                                </a:moveTo>
                                <a:lnTo>
                                  <a:pt x="248663" y="124331"/>
                                </a:lnTo>
                              </a:path>
                              <a:path w="995044" h="373380">
                                <a:moveTo>
                                  <a:pt x="590576" y="0"/>
                                </a:moveTo>
                                <a:lnTo>
                                  <a:pt x="745991" y="124331"/>
                                </a:lnTo>
                              </a:path>
                              <a:path w="995044" h="373380">
                                <a:moveTo>
                                  <a:pt x="497327" y="0"/>
                                </a:moveTo>
                                <a:lnTo>
                                  <a:pt x="404078" y="124331"/>
                                </a:lnTo>
                              </a:path>
                              <a:path w="995044" h="373380">
                                <a:moveTo>
                                  <a:pt x="528410" y="0"/>
                                </a:moveTo>
                                <a:lnTo>
                                  <a:pt x="621659" y="124331"/>
                                </a:lnTo>
                              </a:path>
                              <a:path w="995044" h="373380">
                                <a:moveTo>
                                  <a:pt x="497327" y="0"/>
                                </a:moveTo>
                                <a:lnTo>
                                  <a:pt x="497327" y="124331"/>
                                </a:lnTo>
                              </a:path>
                            </a:pathLst>
                          </a:custGeom>
                          <a:ln w="310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54" y="1554"/>
                            <a:ext cx="128651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621665">
                                <a:moveTo>
                                  <a:pt x="1286416" y="310829"/>
                                </a:moveTo>
                                <a:lnTo>
                                  <a:pt x="1274818" y="369892"/>
                                </a:lnTo>
                                <a:lnTo>
                                  <a:pt x="1241461" y="425215"/>
                                </a:lnTo>
                                <a:lnTo>
                                  <a:pt x="1188503" y="475755"/>
                                </a:lnTo>
                                <a:lnTo>
                                  <a:pt x="1155347" y="498906"/>
                                </a:lnTo>
                                <a:lnTo>
                                  <a:pt x="1118099" y="520470"/>
                                </a:lnTo>
                                <a:lnTo>
                                  <a:pt x="1077028" y="540318"/>
                                </a:lnTo>
                                <a:lnTo>
                                  <a:pt x="1032405" y="558318"/>
                                </a:lnTo>
                                <a:lnTo>
                                  <a:pt x="984499" y="574341"/>
                                </a:lnTo>
                                <a:lnTo>
                                  <a:pt x="933579" y="588257"/>
                                </a:lnTo>
                                <a:lnTo>
                                  <a:pt x="879915" y="599934"/>
                                </a:lnTo>
                                <a:lnTo>
                                  <a:pt x="823776" y="609243"/>
                                </a:lnTo>
                                <a:lnTo>
                                  <a:pt x="765432" y="616054"/>
                                </a:lnTo>
                                <a:lnTo>
                                  <a:pt x="705153" y="620236"/>
                                </a:lnTo>
                                <a:lnTo>
                                  <a:pt x="643208" y="621659"/>
                                </a:lnTo>
                                <a:lnTo>
                                  <a:pt x="581262" y="620236"/>
                                </a:lnTo>
                                <a:lnTo>
                                  <a:pt x="520983" y="616054"/>
                                </a:lnTo>
                                <a:lnTo>
                                  <a:pt x="462639" y="609243"/>
                                </a:lnTo>
                                <a:lnTo>
                                  <a:pt x="406501" y="599934"/>
                                </a:lnTo>
                                <a:lnTo>
                                  <a:pt x="352836" y="588257"/>
                                </a:lnTo>
                                <a:lnTo>
                                  <a:pt x="301916" y="574341"/>
                                </a:lnTo>
                                <a:lnTo>
                                  <a:pt x="254010" y="558318"/>
                                </a:lnTo>
                                <a:lnTo>
                                  <a:pt x="209387" y="540318"/>
                                </a:lnTo>
                                <a:lnTo>
                                  <a:pt x="168317" y="520470"/>
                                </a:lnTo>
                                <a:lnTo>
                                  <a:pt x="131069" y="498906"/>
                                </a:lnTo>
                                <a:lnTo>
                                  <a:pt x="97912" y="475755"/>
                                </a:lnTo>
                                <a:lnTo>
                                  <a:pt x="44954" y="425215"/>
                                </a:lnTo>
                                <a:lnTo>
                                  <a:pt x="11598" y="369892"/>
                                </a:lnTo>
                                <a:lnTo>
                                  <a:pt x="0" y="310829"/>
                                </a:lnTo>
                                <a:lnTo>
                                  <a:pt x="2944" y="280896"/>
                                </a:lnTo>
                                <a:lnTo>
                                  <a:pt x="25691" y="223572"/>
                                </a:lnTo>
                                <a:lnTo>
                                  <a:pt x="69118" y="170511"/>
                                </a:lnTo>
                                <a:lnTo>
                                  <a:pt x="131069" y="122753"/>
                                </a:lnTo>
                                <a:lnTo>
                                  <a:pt x="168317" y="101189"/>
                                </a:lnTo>
                                <a:lnTo>
                                  <a:pt x="209387" y="81341"/>
                                </a:lnTo>
                                <a:lnTo>
                                  <a:pt x="254010" y="63341"/>
                                </a:lnTo>
                                <a:lnTo>
                                  <a:pt x="301916" y="47318"/>
                                </a:lnTo>
                                <a:lnTo>
                                  <a:pt x="352836" y="33402"/>
                                </a:lnTo>
                                <a:lnTo>
                                  <a:pt x="406501" y="21725"/>
                                </a:lnTo>
                                <a:lnTo>
                                  <a:pt x="462639" y="12415"/>
                                </a:lnTo>
                                <a:lnTo>
                                  <a:pt x="520983" y="5604"/>
                                </a:lnTo>
                                <a:lnTo>
                                  <a:pt x="581262" y="1422"/>
                                </a:lnTo>
                                <a:lnTo>
                                  <a:pt x="643208" y="0"/>
                                </a:lnTo>
                                <a:lnTo>
                                  <a:pt x="705153" y="1422"/>
                                </a:lnTo>
                                <a:lnTo>
                                  <a:pt x="765432" y="5604"/>
                                </a:lnTo>
                                <a:lnTo>
                                  <a:pt x="823776" y="12415"/>
                                </a:lnTo>
                                <a:lnTo>
                                  <a:pt x="879915" y="21725"/>
                                </a:lnTo>
                                <a:lnTo>
                                  <a:pt x="933579" y="33402"/>
                                </a:lnTo>
                                <a:lnTo>
                                  <a:pt x="984499" y="47318"/>
                                </a:lnTo>
                                <a:lnTo>
                                  <a:pt x="1032405" y="63341"/>
                                </a:lnTo>
                                <a:lnTo>
                                  <a:pt x="1077028" y="81341"/>
                                </a:lnTo>
                                <a:lnTo>
                                  <a:pt x="1118099" y="101189"/>
                                </a:lnTo>
                                <a:lnTo>
                                  <a:pt x="1155347" y="122753"/>
                                </a:lnTo>
                                <a:lnTo>
                                  <a:pt x="1188503" y="145904"/>
                                </a:lnTo>
                                <a:lnTo>
                                  <a:pt x="1241461" y="196444"/>
                                </a:lnTo>
                                <a:lnTo>
                                  <a:pt x="1274818" y="251766"/>
                                </a:lnTo>
                                <a:lnTo>
                                  <a:pt x="1286416" y="310829"/>
                                </a:lnTo>
                                <a:close/>
                              </a:path>
                            </a:pathLst>
                          </a:custGeom>
                          <a:ln w="3108">
                            <a:solidFill>
                              <a:srgbClr val="008F8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1289685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95" w:right="100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5"/>
                                  <w:w w:val="105"/>
                                  <w:sz w:val="13"/>
                                </w:rPr>
                                <w:t>any</w:t>
                              </w:r>
                            </w:p>
                            <w:p>
                              <w:pPr>
                                <w:spacing w:before="143"/>
                                <w:ind w:left="0" w:right="100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"/>
                                  <w:w w:val="10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"/>
                                  <w:w w:val="10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4"/>
                                  <w:w w:val="10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−2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5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5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5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5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3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"/>
                                  <w:w w:val="10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"/>
                                  <w:w w:val="10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2"/>
                                  <w:w w:val="105"/>
                                  <w:position w:val="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" w:right="100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4"/>
                                  <w:w w:val="105"/>
                                  <w:sz w:val="13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53629pt;margin-top:50.032227pt;width:101.55pt;height:49.2pt;mso-position-horizontal-relative:page;mso-position-vertical-relative:paragraph;z-index:-15707648;mso-wrap-distance-left:0;mso-wrap-distance-right:0" id="docshapegroup267" coordorigin="2179,1001" coordsize="2031,984">
                <v:shape style="position:absolute;left:2387;top:1169;width:1567;height:588" id="docshape268" coordorigin="2387,1170" coordsize="1567,588" path="m3023,1170l2387,1414m3366,1170l3954,1414m2387,1512l2975,1757m3954,1512l3415,1757m2828,1512l3072,1757m3562,1512l3317,1757m3023,1512l3121,1757m3366,1512l3219,1757m3170,1512l3170,1757m3121,1170l2779,1365m3317,1170l3562,1365m3170,1170l3023,1365m3219,1170l3366,1365m3170,1170l3170,1365e" filled="false" stroked="true" strokeweight=".244748pt" strokecolor="#0000ff">
                  <v:path arrowok="t"/>
                  <v:stroke dashstyle="solid"/>
                </v:shape>
                <v:shape style="position:absolute;left:2181;top:1003;width:2026;height:979" id="docshape269" coordorigin="2182,1003" coordsize="2026,979" path="m4207,1493l4189,1586,4137,1673,4053,1752,4001,1789,3942,1823,3878,1854,3807,1882,3732,1908,3652,1929,3567,1948,3479,1963,3387,1973,3292,1980,3194,1982,3097,1980,3002,1973,2910,1963,2822,1948,2737,1929,2657,1908,2582,1882,2511,1854,2447,1823,2388,1789,2336,1752,2252,1673,2200,1586,2182,1493,2186,1445,2222,1355,2290,1272,2388,1196,2447,1162,2511,1131,2582,1103,2657,1078,2737,1056,2822,1037,2910,1023,3002,1012,3097,1005,3194,1003,3292,1005,3387,1012,3479,1023,3567,1037,3652,1056,3732,1078,3807,1103,3878,1131,3942,1162,4001,1196,4053,1233,4137,1312,4189,1400,4207,1493xe" filled="false" stroked="true" strokeweight=".244748pt" strokecolor="#008f8f">
                  <v:path arrowok="t"/>
                  <v:stroke dashstyle="dash"/>
                </v:shape>
                <v:shape style="position:absolute;left:2179;top:1000;width:2031;height:984" type="#_x0000_t202" id="docshape270" filled="false" stroked="false">
                  <v:textbox inset="0,0,0,0">
                    <w:txbxContent>
                      <w:p>
                        <w:pPr>
                          <w:spacing w:before="47"/>
                          <w:ind w:left="95" w:right="100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spacing w:val="-5"/>
                            <w:w w:val="105"/>
                            <w:sz w:val="13"/>
                          </w:rPr>
                          <w:t>any</w:t>
                        </w:r>
                      </w:p>
                      <w:p>
                        <w:pPr>
                          <w:spacing w:before="143"/>
                          <w:ind w:left="0" w:right="100" w:firstLine="0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5"/>
                            <w:sz w:val="13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"/>
                            <w:w w:val="10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5"/>
                            <w:sz w:val="13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"/>
                            <w:w w:val="10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5"/>
                            <w:sz w:val="13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4"/>
                            <w:w w:val="10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−2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5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−1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5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5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5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3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5"/>
                            <w:sz w:val="13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"/>
                            <w:w w:val="10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5"/>
                            <w:sz w:val="13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"/>
                            <w:w w:val="10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2"/>
                            <w:w w:val="105"/>
                            <w:position w:val="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8" w:right="100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spacing w:val="-4"/>
                            <w:w w:val="105"/>
                            <w:sz w:val="13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3163224</wp:posOffset>
                </wp:positionH>
                <wp:positionV relativeFrom="paragraph">
                  <wp:posOffset>78444</wp:posOffset>
                </wp:positionV>
                <wp:extent cx="1360805" cy="1531620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1360805" cy="1531620"/>
                          <a:chExt cx="1360805" cy="153162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455480" y="35322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306" y="14653"/>
                                </a:moveTo>
                                <a:lnTo>
                                  <a:pt x="29306" y="22744"/>
                                </a:lnTo>
                                <a:lnTo>
                                  <a:pt x="22744" y="29306"/>
                                </a:lnTo>
                                <a:lnTo>
                                  <a:pt x="14653" y="29306"/>
                                </a:lnTo>
                                <a:lnTo>
                                  <a:pt x="6561" y="29306"/>
                                </a:lnTo>
                                <a:lnTo>
                                  <a:pt x="0" y="22744"/>
                                </a:lnTo>
                                <a:lnTo>
                                  <a:pt x="0" y="14653"/>
                                </a:lnTo>
                                <a:lnTo>
                                  <a:pt x="0" y="6561"/>
                                </a:lnTo>
                                <a:lnTo>
                                  <a:pt x="6561" y="0"/>
                                </a:lnTo>
                                <a:lnTo>
                                  <a:pt x="14653" y="0"/>
                                </a:lnTo>
                                <a:lnTo>
                                  <a:pt x="22744" y="0"/>
                                </a:lnTo>
                                <a:lnTo>
                                  <a:pt x="29306" y="6561"/>
                                </a:lnTo>
                                <a:lnTo>
                                  <a:pt x="29306" y="14653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68344" y="353222"/>
                            <a:ext cx="635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9845">
                                <a:moveTo>
                                  <a:pt x="29306" y="14653"/>
                                </a:moveTo>
                                <a:lnTo>
                                  <a:pt x="29306" y="22744"/>
                                </a:lnTo>
                                <a:lnTo>
                                  <a:pt x="22744" y="29306"/>
                                </a:lnTo>
                                <a:lnTo>
                                  <a:pt x="14653" y="29306"/>
                                </a:lnTo>
                                <a:lnTo>
                                  <a:pt x="6561" y="29306"/>
                                </a:lnTo>
                                <a:lnTo>
                                  <a:pt x="0" y="22744"/>
                                </a:lnTo>
                                <a:lnTo>
                                  <a:pt x="0" y="14653"/>
                                </a:lnTo>
                                <a:lnTo>
                                  <a:pt x="0" y="6561"/>
                                </a:lnTo>
                                <a:lnTo>
                                  <a:pt x="6561" y="0"/>
                                </a:lnTo>
                                <a:lnTo>
                                  <a:pt x="14653" y="0"/>
                                </a:lnTo>
                                <a:lnTo>
                                  <a:pt x="22744" y="0"/>
                                </a:lnTo>
                                <a:lnTo>
                                  <a:pt x="29306" y="6561"/>
                                </a:lnTo>
                                <a:lnTo>
                                  <a:pt x="29306" y="14653"/>
                                </a:lnTo>
                                <a:close/>
                              </a:path>
                              <a:path w="63500" h="29845">
                                <a:moveTo>
                                  <a:pt x="63498" y="14653"/>
                                </a:moveTo>
                                <a:lnTo>
                                  <a:pt x="63498" y="22744"/>
                                </a:lnTo>
                                <a:lnTo>
                                  <a:pt x="56936" y="29306"/>
                                </a:lnTo>
                                <a:lnTo>
                                  <a:pt x="48844" y="29306"/>
                                </a:lnTo>
                                <a:lnTo>
                                  <a:pt x="40753" y="29306"/>
                                </a:lnTo>
                                <a:lnTo>
                                  <a:pt x="34191" y="22744"/>
                                </a:lnTo>
                                <a:lnTo>
                                  <a:pt x="34191" y="14653"/>
                                </a:lnTo>
                                <a:lnTo>
                                  <a:pt x="34191" y="6561"/>
                                </a:lnTo>
                                <a:lnTo>
                                  <a:pt x="40753" y="0"/>
                                </a:lnTo>
                                <a:lnTo>
                                  <a:pt x="48844" y="0"/>
                                </a:lnTo>
                                <a:lnTo>
                                  <a:pt x="56936" y="0"/>
                                </a:lnTo>
                                <a:lnTo>
                                  <a:pt x="63498" y="6561"/>
                                </a:lnTo>
                                <a:lnTo>
                                  <a:pt x="63498" y="14653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21545" y="113890"/>
                            <a:ext cx="635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9845">
                                <a:moveTo>
                                  <a:pt x="29306" y="14653"/>
                                </a:moveTo>
                                <a:lnTo>
                                  <a:pt x="29306" y="22744"/>
                                </a:lnTo>
                                <a:lnTo>
                                  <a:pt x="22744" y="29306"/>
                                </a:lnTo>
                                <a:lnTo>
                                  <a:pt x="14653" y="29306"/>
                                </a:lnTo>
                                <a:lnTo>
                                  <a:pt x="6561" y="29306"/>
                                </a:lnTo>
                                <a:lnTo>
                                  <a:pt x="0" y="22744"/>
                                </a:lnTo>
                                <a:lnTo>
                                  <a:pt x="0" y="14653"/>
                                </a:lnTo>
                                <a:lnTo>
                                  <a:pt x="0" y="6561"/>
                                </a:lnTo>
                                <a:lnTo>
                                  <a:pt x="6561" y="0"/>
                                </a:lnTo>
                                <a:lnTo>
                                  <a:pt x="14653" y="0"/>
                                </a:lnTo>
                                <a:lnTo>
                                  <a:pt x="22744" y="0"/>
                                </a:lnTo>
                                <a:lnTo>
                                  <a:pt x="29306" y="6561"/>
                                </a:lnTo>
                                <a:lnTo>
                                  <a:pt x="29306" y="14653"/>
                                </a:lnTo>
                                <a:close/>
                              </a:path>
                              <a:path w="63500" h="29845">
                                <a:moveTo>
                                  <a:pt x="63498" y="14653"/>
                                </a:moveTo>
                                <a:lnTo>
                                  <a:pt x="63498" y="22744"/>
                                </a:lnTo>
                                <a:lnTo>
                                  <a:pt x="56936" y="29306"/>
                                </a:lnTo>
                                <a:lnTo>
                                  <a:pt x="48844" y="29306"/>
                                </a:lnTo>
                                <a:lnTo>
                                  <a:pt x="40753" y="29306"/>
                                </a:lnTo>
                                <a:lnTo>
                                  <a:pt x="34191" y="22744"/>
                                </a:lnTo>
                                <a:lnTo>
                                  <a:pt x="34191" y="14653"/>
                                </a:lnTo>
                                <a:lnTo>
                                  <a:pt x="34191" y="6561"/>
                                </a:lnTo>
                                <a:lnTo>
                                  <a:pt x="40753" y="0"/>
                                </a:lnTo>
                                <a:lnTo>
                                  <a:pt x="48844" y="0"/>
                                </a:lnTo>
                                <a:lnTo>
                                  <a:pt x="56936" y="0"/>
                                </a:lnTo>
                                <a:lnTo>
                                  <a:pt x="63498" y="6561"/>
                                </a:lnTo>
                                <a:lnTo>
                                  <a:pt x="63498" y="14653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77856" y="113890"/>
                            <a:ext cx="635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9845">
                                <a:moveTo>
                                  <a:pt x="29306" y="14653"/>
                                </a:moveTo>
                                <a:lnTo>
                                  <a:pt x="29306" y="22744"/>
                                </a:lnTo>
                                <a:lnTo>
                                  <a:pt x="22744" y="29306"/>
                                </a:lnTo>
                                <a:lnTo>
                                  <a:pt x="14653" y="29306"/>
                                </a:lnTo>
                                <a:lnTo>
                                  <a:pt x="6561" y="29306"/>
                                </a:lnTo>
                                <a:lnTo>
                                  <a:pt x="0" y="22744"/>
                                </a:lnTo>
                                <a:lnTo>
                                  <a:pt x="0" y="14653"/>
                                </a:lnTo>
                                <a:lnTo>
                                  <a:pt x="0" y="6561"/>
                                </a:lnTo>
                                <a:lnTo>
                                  <a:pt x="6561" y="0"/>
                                </a:lnTo>
                                <a:lnTo>
                                  <a:pt x="14653" y="0"/>
                                </a:lnTo>
                                <a:lnTo>
                                  <a:pt x="22744" y="0"/>
                                </a:lnTo>
                                <a:lnTo>
                                  <a:pt x="29306" y="6561"/>
                                </a:lnTo>
                                <a:lnTo>
                                  <a:pt x="29306" y="14653"/>
                                </a:lnTo>
                                <a:close/>
                              </a:path>
                              <a:path w="63500" h="29845">
                                <a:moveTo>
                                  <a:pt x="63498" y="14653"/>
                                </a:moveTo>
                                <a:lnTo>
                                  <a:pt x="63498" y="22744"/>
                                </a:lnTo>
                                <a:lnTo>
                                  <a:pt x="56936" y="29306"/>
                                </a:lnTo>
                                <a:lnTo>
                                  <a:pt x="48844" y="29306"/>
                                </a:lnTo>
                                <a:lnTo>
                                  <a:pt x="40753" y="29306"/>
                                </a:lnTo>
                                <a:lnTo>
                                  <a:pt x="34191" y="22744"/>
                                </a:lnTo>
                                <a:lnTo>
                                  <a:pt x="34191" y="14653"/>
                                </a:lnTo>
                                <a:lnTo>
                                  <a:pt x="34191" y="6561"/>
                                </a:lnTo>
                                <a:lnTo>
                                  <a:pt x="40753" y="0"/>
                                </a:lnTo>
                                <a:lnTo>
                                  <a:pt x="48844" y="0"/>
                                </a:lnTo>
                                <a:lnTo>
                                  <a:pt x="56936" y="0"/>
                                </a:lnTo>
                                <a:lnTo>
                                  <a:pt x="63498" y="6561"/>
                                </a:lnTo>
                                <a:lnTo>
                                  <a:pt x="63498" y="14653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21" y="1221"/>
                            <a:ext cx="1358265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265" h="1529715">
                                <a:moveTo>
                                  <a:pt x="1357882" y="764579"/>
                                </a:moveTo>
                                <a:lnTo>
                                  <a:pt x="1356438" y="814850"/>
                                </a:lnTo>
                                <a:lnTo>
                                  <a:pt x="1352165" y="864253"/>
                                </a:lnTo>
                                <a:lnTo>
                                  <a:pt x="1345153" y="912686"/>
                                </a:lnTo>
                                <a:lnTo>
                                  <a:pt x="1335491" y="960050"/>
                                </a:lnTo>
                                <a:lnTo>
                                  <a:pt x="1323269" y="1006243"/>
                                </a:lnTo>
                                <a:lnTo>
                                  <a:pt x="1308576" y="1051166"/>
                                </a:lnTo>
                                <a:lnTo>
                                  <a:pt x="1291502" y="1094716"/>
                                </a:lnTo>
                                <a:lnTo>
                                  <a:pt x="1272136" y="1136794"/>
                                </a:lnTo>
                                <a:lnTo>
                                  <a:pt x="1250567" y="1177298"/>
                                </a:lnTo>
                                <a:lnTo>
                                  <a:pt x="1226886" y="1216128"/>
                                </a:lnTo>
                                <a:lnTo>
                                  <a:pt x="1201181" y="1253183"/>
                                </a:lnTo>
                                <a:lnTo>
                                  <a:pt x="1173542" y="1288362"/>
                                </a:lnTo>
                                <a:lnTo>
                                  <a:pt x="1144058" y="1321565"/>
                                </a:lnTo>
                                <a:lnTo>
                                  <a:pt x="1112819" y="1352690"/>
                                </a:lnTo>
                                <a:lnTo>
                                  <a:pt x="1079915" y="1381638"/>
                                </a:lnTo>
                                <a:lnTo>
                                  <a:pt x="1045434" y="1408307"/>
                                </a:lnTo>
                                <a:lnTo>
                                  <a:pt x="1009467" y="1432596"/>
                                </a:lnTo>
                                <a:lnTo>
                                  <a:pt x="972102" y="1454405"/>
                                </a:lnTo>
                                <a:lnTo>
                                  <a:pt x="933430" y="1473633"/>
                                </a:lnTo>
                                <a:lnTo>
                                  <a:pt x="893539" y="1490180"/>
                                </a:lnTo>
                                <a:lnTo>
                                  <a:pt x="852519" y="1503944"/>
                                </a:lnTo>
                                <a:lnTo>
                                  <a:pt x="810460" y="1514824"/>
                                </a:lnTo>
                                <a:lnTo>
                                  <a:pt x="767451" y="1522721"/>
                                </a:lnTo>
                                <a:lnTo>
                                  <a:pt x="723581" y="1527533"/>
                                </a:lnTo>
                                <a:lnTo>
                                  <a:pt x="678941" y="1529159"/>
                                </a:lnTo>
                                <a:lnTo>
                                  <a:pt x="634300" y="1527533"/>
                                </a:lnTo>
                                <a:lnTo>
                                  <a:pt x="590431" y="1522721"/>
                                </a:lnTo>
                                <a:lnTo>
                                  <a:pt x="547421" y="1514824"/>
                                </a:lnTo>
                                <a:lnTo>
                                  <a:pt x="505362" y="1503944"/>
                                </a:lnTo>
                                <a:lnTo>
                                  <a:pt x="464343" y="1490180"/>
                                </a:lnTo>
                                <a:lnTo>
                                  <a:pt x="424452" y="1473633"/>
                                </a:lnTo>
                                <a:lnTo>
                                  <a:pt x="385779" y="1454405"/>
                                </a:lnTo>
                                <a:lnTo>
                                  <a:pt x="348415" y="1432596"/>
                                </a:lnTo>
                                <a:lnTo>
                                  <a:pt x="312447" y="1408307"/>
                                </a:lnTo>
                                <a:lnTo>
                                  <a:pt x="277967" y="1381638"/>
                                </a:lnTo>
                                <a:lnTo>
                                  <a:pt x="245062" y="1352690"/>
                                </a:lnTo>
                                <a:lnTo>
                                  <a:pt x="213823" y="1321565"/>
                                </a:lnTo>
                                <a:lnTo>
                                  <a:pt x="184340" y="1288362"/>
                                </a:lnTo>
                                <a:lnTo>
                                  <a:pt x="156701" y="1253183"/>
                                </a:lnTo>
                                <a:lnTo>
                                  <a:pt x="130996" y="1216128"/>
                                </a:lnTo>
                                <a:lnTo>
                                  <a:pt x="107314" y="1177298"/>
                                </a:lnTo>
                                <a:lnTo>
                                  <a:pt x="85746" y="1136794"/>
                                </a:lnTo>
                                <a:lnTo>
                                  <a:pt x="66379" y="1094716"/>
                                </a:lnTo>
                                <a:lnTo>
                                  <a:pt x="49305" y="1051166"/>
                                </a:lnTo>
                                <a:lnTo>
                                  <a:pt x="34612" y="1006243"/>
                                </a:lnTo>
                                <a:lnTo>
                                  <a:pt x="22390" y="960050"/>
                                </a:lnTo>
                                <a:lnTo>
                                  <a:pt x="12729" y="912686"/>
                                </a:lnTo>
                                <a:lnTo>
                                  <a:pt x="5716" y="864253"/>
                                </a:lnTo>
                                <a:lnTo>
                                  <a:pt x="1444" y="814850"/>
                                </a:lnTo>
                                <a:lnTo>
                                  <a:pt x="0" y="764579"/>
                                </a:lnTo>
                                <a:lnTo>
                                  <a:pt x="1444" y="714307"/>
                                </a:lnTo>
                                <a:lnTo>
                                  <a:pt x="5716" y="664904"/>
                                </a:lnTo>
                                <a:lnTo>
                                  <a:pt x="12729" y="616469"/>
                                </a:lnTo>
                                <a:lnTo>
                                  <a:pt x="22390" y="569104"/>
                                </a:lnTo>
                                <a:lnTo>
                                  <a:pt x="34612" y="522910"/>
                                </a:lnTo>
                                <a:lnTo>
                                  <a:pt x="49305" y="477988"/>
                                </a:lnTo>
                                <a:lnTo>
                                  <a:pt x="66379" y="434437"/>
                                </a:lnTo>
                                <a:lnTo>
                                  <a:pt x="85746" y="392360"/>
                                </a:lnTo>
                                <a:lnTo>
                                  <a:pt x="107314" y="351855"/>
                                </a:lnTo>
                                <a:lnTo>
                                  <a:pt x="130996" y="313026"/>
                                </a:lnTo>
                                <a:lnTo>
                                  <a:pt x="156701" y="275971"/>
                                </a:lnTo>
                                <a:lnTo>
                                  <a:pt x="184340" y="240792"/>
                                </a:lnTo>
                                <a:lnTo>
                                  <a:pt x="213823" y="207589"/>
                                </a:lnTo>
                                <a:lnTo>
                                  <a:pt x="245062" y="176464"/>
                                </a:lnTo>
                                <a:lnTo>
                                  <a:pt x="277967" y="147517"/>
                                </a:lnTo>
                                <a:lnTo>
                                  <a:pt x="312447" y="120849"/>
                                </a:lnTo>
                                <a:lnTo>
                                  <a:pt x="348415" y="96560"/>
                                </a:lnTo>
                                <a:lnTo>
                                  <a:pt x="385779" y="74751"/>
                                </a:lnTo>
                                <a:lnTo>
                                  <a:pt x="424452" y="55524"/>
                                </a:lnTo>
                                <a:lnTo>
                                  <a:pt x="464343" y="38978"/>
                                </a:lnTo>
                                <a:lnTo>
                                  <a:pt x="505362" y="25214"/>
                                </a:lnTo>
                                <a:lnTo>
                                  <a:pt x="547421" y="14334"/>
                                </a:lnTo>
                                <a:lnTo>
                                  <a:pt x="590431" y="6437"/>
                                </a:lnTo>
                                <a:lnTo>
                                  <a:pt x="634300" y="1626"/>
                                </a:lnTo>
                                <a:lnTo>
                                  <a:pt x="678941" y="0"/>
                                </a:lnTo>
                                <a:lnTo>
                                  <a:pt x="723581" y="1626"/>
                                </a:lnTo>
                                <a:lnTo>
                                  <a:pt x="767451" y="6437"/>
                                </a:lnTo>
                                <a:lnTo>
                                  <a:pt x="810460" y="14334"/>
                                </a:lnTo>
                                <a:lnTo>
                                  <a:pt x="852519" y="25214"/>
                                </a:lnTo>
                                <a:lnTo>
                                  <a:pt x="893539" y="38978"/>
                                </a:lnTo>
                                <a:lnTo>
                                  <a:pt x="933430" y="55524"/>
                                </a:lnTo>
                                <a:lnTo>
                                  <a:pt x="972102" y="74751"/>
                                </a:lnTo>
                                <a:lnTo>
                                  <a:pt x="1009467" y="96560"/>
                                </a:lnTo>
                                <a:lnTo>
                                  <a:pt x="1045434" y="120849"/>
                                </a:lnTo>
                                <a:lnTo>
                                  <a:pt x="1079915" y="147517"/>
                                </a:lnTo>
                                <a:lnTo>
                                  <a:pt x="1112819" y="176464"/>
                                </a:lnTo>
                                <a:lnTo>
                                  <a:pt x="1144058" y="207589"/>
                                </a:lnTo>
                                <a:lnTo>
                                  <a:pt x="1173542" y="240792"/>
                                </a:lnTo>
                                <a:lnTo>
                                  <a:pt x="1201181" y="275971"/>
                                </a:lnTo>
                                <a:lnTo>
                                  <a:pt x="1226886" y="313026"/>
                                </a:lnTo>
                                <a:lnTo>
                                  <a:pt x="1250567" y="351855"/>
                                </a:lnTo>
                                <a:lnTo>
                                  <a:pt x="1272136" y="392360"/>
                                </a:lnTo>
                                <a:lnTo>
                                  <a:pt x="1291502" y="434437"/>
                                </a:lnTo>
                                <a:lnTo>
                                  <a:pt x="1308576" y="477988"/>
                                </a:lnTo>
                                <a:lnTo>
                                  <a:pt x="1323269" y="522910"/>
                                </a:lnTo>
                                <a:lnTo>
                                  <a:pt x="1335491" y="569104"/>
                                </a:lnTo>
                                <a:lnTo>
                                  <a:pt x="1345153" y="616469"/>
                                </a:lnTo>
                                <a:lnTo>
                                  <a:pt x="1352165" y="664904"/>
                                </a:lnTo>
                                <a:lnTo>
                                  <a:pt x="1356438" y="714307"/>
                                </a:lnTo>
                                <a:lnTo>
                                  <a:pt x="1357882" y="764579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8F8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21018" y="240877"/>
                            <a:ext cx="952500" cy="117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1172845">
                                <a:moveTo>
                                  <a:pt x="195378" y="1074583"/>
                                </a:moveTo>
                                <a:lnTo>
                                  <a:pt x="415179" y="1172272"/>
                                </a:lnTo>
                              </a:path>
                              <a:path w="952500" h="1172845">
                                <a:moveTo>
                                  <a:pt x="390757" y="1074583"/>
                                </a:moveTo>
                                <a:lnTo>
                                  <a:pt x="439602" y="1147850"/>
                                </a:lnTo>
                              </a:path>
                              <a:path w="952500" h="1172845">
                                <a:moveTo>
                                  <a:pt x="561714" y="1050160"/>
                                </a:moveTo>
                                <a:lnTo>
                                  <a:pt x="512869" y="1147850"/>
                                </a:lnTo>
                              </a:path>
                              <a:path w="952500" h="1172845">
                                <a:moveTo>
                                  <a:pt x="732670" y="1074583"/>
                                </a:moveTo>
                                <a:lnTo>
                                  <a:pt x="537291" y="1172272"/>
                                </a:lnTo>
                              </a:path>
                              <a:path w="952500" h="1172845">
                                <a:moveTo>
                                  <a:pt x="0" y="903626"/>
                                </a:moveTo>
                                <a:lnTo>
                                  <a:pt x="97689" y="976893"/>
                                </a:lnTo>
                              </a:path>
                              <a:path w="952500" h="1172845">
                                <a:moveTo>
                                  <a:pt x="268645" y="903626"/>
                                </a:moveTo>
                                <a:lnTo>
                                  <a:pt x="195378" y="976893"/>
                                </a:lnTo>
                              </a:path>
                              <a:path w="952500" h="1172845">
                                <a:moveTo>
                                  <a:pt x="293068" y="879204"/>
                                </a:moveTo>
                                <a:lnTo>
                                  <a:pt x="366335" y="976893"/>
                                </a:lnTo>
                              </a:path>
                              <a:path w="952500" h="1172845">
                                <a:moveTo>
                                  <a:pt x="659403" y="903626"/>
                                </a:moveTo>
                                <a:lnTo>
                                  <a:pt x="610558" y="976893"/>
                                </a:lnTo>
                              </a:path>
                              <a:path w="952500" h="1172845">
                                <a:moveTo>
                                  <a:pt x="708248" y="903626"/>
                                </a:moveTo>
                                <a:lnTo>
                                  <a:pt x="757092" y="952471"/>
                                </a:lnTo>
                              </a:path>
                              <a:path w="952500" h="1172845">
                                <a:moveTo>
                                  <a:pt x="952471" y="903626"/>
                                </a:moveTo>
                                <a:lnTo>
                                  <a:pt x="854782" y="976893"/>
                                </a:lnTo>
                              </a:path>
                              <a:path w="952500" h="1172845">
                                <a:moveTo>
                                  <a:pt x="293068" y="732670"/>
                                </a:moveTo>
                                <a:lnTo>
                                  <a:pt x="293068" y="805937"/>
                                </a:lnTo>
                              </a:path>
                              <a:path w="952500" h="1172845">
                                <a:moveTo>
                                  <a:pt x="683825" y="732670"/>
                                </a:moveTo>
                                <a:lnTo>
                                  <a:pt x="683825" y="805937"/>
                                </a:lnTo>
                              </a:path>
                              <a:path w="952500" h="1172845">
                                <a:moveTo>
                                  <a:pt x="293068" y="561714"/>
                                </a:moveTo>
                                <a:lnTo>
                                  <a:pt x="293068" y="634981"/>
                                </a:lnTo>
                              </a:path>
                              <a:path w="952500" h="1172845">
                                <a:moveTo>
                                  <a:pt x="683825" y="561714"/>
                                </a:moveTo>
                                <a:lnTo>
                                  <a:pt x="683825" y="634981"/>
                                </a:lnTo>
                              </a:path>
                              <a:path w="952500" h="1172845">
                                <a:moveTo>
                                  <a:pt x="293068" y="268645"/>
                                </a:moveTo>
                                <a:lnTo>
                                  <a:pt x="293068" y="366335"/>
                                </a:lnTo>
                              </a:path>
                              <a:path w="952500" h="1172845">
                                <a:moveTo>
                                  <a:pt x="683825" y="268645"/>
                                </a:moveTo>
                                <a:lnTo>
                                  <a:pt x="683825" y="366335"/>
                                </a:lnTo>
                              </a:path>
                              <a:path w="952500" h="1172845">
                                <a:moveTo>
                                  <a:pt x="341912" y="0"/>
                                </a:moveTo>
                                <a:lnTo>
                                  <a:pt x="293068" y="73267"/>
                                </a:lnTo>
                              </a:path>
                              <a:path w="952500" h="1172845">
                                <a:moveTo>
                                  <a:pt x="610558" y="0"/>
                                </a:moveTo>
                                <a:lnTo>
                                  <a:pt x="683825" y="73267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21279" y="35322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306" y="14653"/>
                                </a:moveTo>
                                <a:lnTo>
                                  <a:pt x="29306" y="22744"/>
                                </a:lnTo>
                                <a:lnTo>
                                  <a:pt x="22744" y="29306"/>
                                </a:lnTo>
                                <a:lnTo>
                                  <a:pt x="14653" y="29306"/>
                                </a:lnTo>
                                <a:lnTo>
                                  <a:pt x="6561" y="29306"/>
                                </a:lnTo>
                                <a:lnTo>
                                  <a:pt x="0" y="22744"/>
                                </a:lnTo>
                                <a:lnTo>
                                  <a:pt x="0" y="14653"/>
                                </a:lnTo>
                                <a:lnTo>
                                  <a:pt x="0" y="6561"/>
                                </a:lnTo>
                                <a:lnTo>
                                  <a:pt x="6561" y="0"/>
                                </a:lnTo>
                                <a:lnTo>
                                  <a:pt x="14653" y="0"/>
                                </a:lnTo>
                                <a:lnTo>
                                  <a:pt x="22744" y="0"/>
                                </a:lnTo>
                                <a:lnTo>
                                  <a:pt x="29306" y="6561"/>
                                </a:lnTo>
                                <a:lnTo>
                                  <a:pt x="29306" y="14653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38476" y="72938"/>
                            <a:ext cx="3613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position w:val="1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7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position w:val="-9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14"/>
                                  <w:position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>,+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4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689969" y="131886"/>
                            <a:ext cx="8636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98860" y="312269"/>
                            <a:ext cx="572770" cy="996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9"/>
                                <w:ind w:left="280" w:right="0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position w:val="1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63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4"/>
                                  <w:position w:val="-4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position w:val="1"/>
                                  <w:sz w:val="12"/>
                                </w:rPr>
                                <w:t>,0]</w:t>
                              </w:r>
                            </w:p>
                            <w:p>
                              <w:pPr>
                                <w:spacing w:before="2"/>
                                <w:ind w:left="63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2" w:lineRule="auto" w:before="7"/>
                                <w:ind w:left="197" w:right="0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position w:val="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2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position w:val="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2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position w:val="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35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2"/>
                                  <w:position w:val="-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i,0]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63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7"/>
                                <w:ind w:left="161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8F"/>
                                  <w:spacing w:val="3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[−2,0]</w:t>
                              </w:r>
                            </w:p>
                            <w:p>
                              <w:pPr>
                                <w:spacing w:before="127"/>
                                <w:ind w:left="0" w:right="74" w:firstLine="0"/>
                                <w:jc w:val="righ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>[−2,−1]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7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[−1,0]</w:t>
                              </w:r>
                            </w:p>
                            <w:p>
                              <w:pPr>
                                <w:spacing w:before="131"/>
                                <w:ind w:left="0" w:right="18" w:firstLine="0"/>
                                <w:jc w:val="righ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>[−1]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77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5"/>
                                  <w:sz w:val="12"/>
                                </w:rPr>
                                <w:t>[0]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807193" y="317115"/>
                            <a:ext cx="33528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2"/>
                                </w:rPr>
                                <w:t>[1,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position w:val="-3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position w:val="1"/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74"/>
                                  <w:w w:val="15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123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5" w:lineRule="auto" w:before="24"/>
                                <w:ind w:left="38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[1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position w:val="-4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,i]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position w:val="7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7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position w:val="7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8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position w:val="7"/>
                                  <w:sz w:val="1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13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831535" y="873863"/>
                            <a:ext cx="17399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[1,3]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100208" y="859606"/>
                            <a:ext cx="1352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8F8F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758306" y="1044859"/>
                            <a:ext cx="51562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1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2"/>
                                </w:rPr>
                                <w:t>[1,2]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53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[2,3]</w:t>
                              </w:r>
                            </w:p>
                            <w:p>
                              <w:pPr>
                                <w:spacing w:before="13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2"/>
                                </w:rPr>
                                <w:t>[1]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4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sz w:val="12"/>
                                </w:rPr>
                                <w:t>[2]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60616" y="1362391"/>
                            <a:ext cx="8699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2"/>
                                </w:rPr>
                                <w:t>[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728pt;margin-top:6.176698pt;width:107.15pt;height:120.6pt;mso-position-horizontal-relative:page;mso-position-vertical-relative:paragraph;z-index:-15707136;mso-wrap-distance-left:0;mso-wrap-distance-right:0" id="docshapegroup271" coordorigin="4981,124" coordsize="2143,2412">
                <v:shape style="position:absolute;left:5698;top:679;width:47;height:47" id="docshape272" coordorigin="5699,680" coordsize="47,47" path="m5745,703l5745,716,5735,726,5722,726,5709,726,5699,716,5699,703,5699,690,5709,680,5722,680,5735,680,5745,690,5745,703xe" filled="false" stroked="true" strokeweight=".384604pt" strokecolor="#0000ff">
                  <v:path arrowok="t"/>
                  <v:stroke dashstyle="solid"/>
                </v:shape>
                <v:shape style="position:absolute;left:6506;top:679;width:100;height:47" id="docshape273" coordorigin="6506,680" coordsize="100,47" path="m6553,703l6553,716,6542,726,6529,726,6517,726,6506,716,6506,703,6506,690,6517,680,6529,680,6542,680,6553,690,6553,703xm6606,703l6606,716,6596,726,6583,726,6571,726,6560,716,6560,703,6560,690,6571,680,6583,680,6596,680,6606,690,6606,703xe" filled="false" stroked="true" strokeweight=".384604pt" strokecolor="#0000ff">
                  <v:path arrowok="t"/>
                  <v:stroke dashstyle="solid"/>
                </v:shape>
                <v:shape style="position:absolute;left:5960;top:302;width:100;height:47" id="docshape274" coordorigin="5960,303" coordsize="100,47" path="m6006,326l6006,339,5996,349,5983,349,5971,349,5960,339,5960,326,5960,313,5971,303,5983,303,5996,303,6006,313,6006,326xm6060,326l6060,339,6050,349,6037,349,6024,349,6014,339,6014,326,6014,313,6024,303,6037,303,6050,303,6060,313,6060,326xe" filled="false" stroked="true" strokeweight=".384604pt" strokecolor="#0000ff">
                  <v:path arrowok="t"/>
                  <v:stroke dashstyle="solid"/>
                </v:shape>
                <v:shape style="position:absolute;left:6206;top:302;width:100;height:47" id="docshape275" coordorigin="6206,303" coordsize="100,47" path="m6253,326l6253,339,6242,349,6230,349,6217,349,6206,339,6206,326,6206,313,6217,303,6230,303,6242,303,6253,313,6253,326xm6306,326l6306,339,6296,349,6283,349,6271,349,6260,339,6260,326,6260,313,6271,303,6283,303,6296,303,6306,313,6306,326xe" filled="false" stroked="true" strokeweight=".384604pt" strokecolor="#0000ff">
                  <v:path arrowok="t"/>
                  <v:stroke dashstyle="solid"/>
                </v:shape>
                <v:shape style="position:absolute;left:4983;top:125;width:2139;height:2409" id="docshape276" coordorigin="4983,125" coordsize="2139,2409" path="m7122,1330l7120,1409,7113,1486,7102,1563,7087,1637,7067,1710,7044,1781,7017,1849,6987,1916,6953,1979,6915,2041,6875,2099,6831,2154,6785,2207,6736,2256,6684,2301,6630,2343,6573,2382,6514,2416,6453,2446,6391,2472,6326,2494,6260,2511,6192,2523,6123,2531,6053,2534,5982,2531,5913,2523,5845,2511,5779,2494,5715,2472,5652,2446,5591,2416,5532,2382,5475,2343,5421,2301,5369,2256,5320,2207,5274,2154,5230,2099,5190,2041,5152,1979,5118,1916,5088,1849,5061,1781,5038,1710,5019,1637,5003,1563,4992,1486,4986,1409,4983,1330,4986,1250,4992,1173,5003,1096,5019,1022,5038,949,5061,878,5088,810,5118,743,5152,680,5190,618,5230,560,5274,505,5320,452,5369,403,5421,358,5475,316,5532,278,5591,243,5652,213,5715,187,5779,165,5845,148,5913,136,5982,128,6053,125,6123,128,6192,136,6260,148,6326,165,6391,187,6453,213,6514,243,6573,278,6630,316,6684,358,6736,403,6785,452,6831,505,6875,560,6915,618,6953,680,6987,743,7017,810,7044,878,7067,949,7087,1022,7102,1096,7113,1173,7120,1250,7122,1330xe" filled="false" stroked="true" strokeweight=".192302pt" strokecolor="#008f8f">
                  <v:path arrowok="t"/>
                  <v:stroke dashstyle="dash"/>
                </v:shape>
                <v:shape style="position:absolute;left:5329;top:502;width:1500;height:1847" id="docshape277" coordorigin="5330,503" coordsize="1500,1847" path="m5637,2195l5983,2349m5945,2195l6022,2311m6214,2157l6137,2311m6483,2195l6176,2349m5330,1926l5483,2041m5753,1926l5637,2041m5791,1887l5906,2041m6368,1926l6291,2041m6445,1926l6522,2003m6829,1926l6676,2041m5791,1657l5791,1772m6406,1657l6406,1772m5791,1387l5791,1503m6406,1387l6406,1503m5791,926l5791,1080m6406,926l6406,1080m5868,503l5791,618m6291,503l6406,618e" filled="false" stroked="true" strokeweight=".384604pt" strokecolor="#008f8f">
                  <v:path arrowok="t"/>
                  <v:stroke dashstyle="solid"/>
                </v:shape>
                <v:shape style="position:absolute;left:5644;top:679;width:47;height:47" id="docshape278" coordorigin="5645,680" coordsize="47,47" path="m5691,703l5691,716,5681,726,5668,726,5655,726,5645,716,5645,703,5645,690,5655,680,5668,680,5681,680,5691,690,5691,703xe" filled="false" stroked="true" strokeweight=".384604pt" strokecolor="#0000ff">
                  <v:path arrowok="t"/>
                  <v:stroke dashstyle="solid"/>
                </v:shape>
                <v:shape style="position:absolute;left:5829;top:238;width:569;height:258" type="#_x0000_t202" id="docshape2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position w:val="1"/>
                            <w:sz w:val="12"/>
                          </w:rPr>
                          <w:t>[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7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>−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position w:val="-9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14"/>
                            <w:position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>,+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42"/>
                            <w:sz w:val="12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068;top:331;width:136;height:165" type="#_x0000_t202" id="docshape28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37;top:615;width:902;height:1570" type="#_x0000_t202" id="docshape281" filled="false" stroked="false">
                  <v:textbox inset="0,0,0,0">
                    <w:txbxContent>
                      <w:p>
                        <w:pPr>
                          <w:spacing w:line="223" w:lineRule="auto" w:before="9"/>
                          <w:ind w:left="280" w:right="0" w:firstLine="0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position w:val="1"/>
                            <w:sz w:val="12"/>
                          </w:rPr>
                          <w:t>[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>−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6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4"/>
                            <w:position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position w:val="1"/>
                            <w:sz w:val="12"/>
                          </w:rPr>
                          <w:t>,0]</w:t>
                        </w:r>
                      </w:p>
                      <w:p>
                        <w:pPr>
                          <w:spacing w:before="2"/>
                          <w:ind w:left="63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  <w:p>
                        <w:pPr>
                          <w:spacing w:line="232" w:lineRule="auto" w:before="7"/>
                          <w:ind w:left="197" w:right="0" w:firstLine="0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F8F"/>
                            <w:position w:val="8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2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position w:val="8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2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position w:val="8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35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[−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2"/>
                            <w:position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i,0]</w:t>
                        </w:r>
                      </w:p>
                      <w:p>
                        <w:pPr>
                          <w:spacing w:line="158" w:lineRule="exact" w:before="0"/>
                          <w:ind w:left="63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  <w:p>
                        <w:pPr>
                          <w:spacing w:before="47"/>
                          <w:ind w:left="161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008F8F"/>
                            <w:spacing w:val="32"/>
                            <w:sz w:val="14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[−2,0]</w:t>
                        </w:r>
                      </w:p>
                      <w:p>
                        <w:pPr>
                          <w:spacing w:before="127"/>
                          <w:ind w:left="0" w:right="74" w:firstLine="0"/>
                          <w:jc w:val="righ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>[−2,−1]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76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[−1,0]</w:t>
                        </w:r>
                      </w:p>
                      <w:p>
                        <w:pPr>
                          <w:spacing w:before="131"/>
                          <w:ind w:left="0" w:right="18" w:firstLine="0"/>
                          <w:jc w:val="righ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>[−1]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77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5"/>
                            <w:sz w:val="12"/>
                          </w:rPr>
                          <w:t>[0]</w:t>
                        </w:r>
                      </w:p>
                    </w:txbxContent>
                  </v:textbox>
                  <w10:wrap type="none"/>
                </v:shape>
                <v:shape style="position:absolute;left:6252;top:622;width:528;height:812" type="#_x0000_t202" id="docshape282" filled="false" stroked="false">
                  <v:textbox inset="0,0,0,0">
                    <w:txbxContent>
                      <w:p>
                        <w:pPr>
                          <w:spacing w:line="223" w:lineRule="auto"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12"/>
                          </w:rPr>
                          <w:t>[1,</w:t>
                        </w:r>
                        <w:r>
                          <w:rPr>
                            <w:rFonts w:ascii="Arial"/>
                            <w:b/>
                            <w:color w:val="008F8F"/>
                            <w:position w:val="-3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position w:val="1"/>
                            <w:sz w:val="12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74"/>
                            <w:w w:val="15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2"/>
                          </w:rPr>
                          <w:t>]</w:t>
                        </w:r>
                      </w:p>
                      <w:p>
                        <w:pPr>
                          <w:spacing w:line="157" w:lineRule="exact" w:before="0"/>
                          <w:ind w:left="123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  <w:p>
                        <w:pPr>
                          <w:spacing w:line="235" w:lineRule="auto" w:before="24"/>
                          <w:ind w:left="38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[1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position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,i]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position w:val="7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7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position w:val="7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8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position w:val="7"/>
                            <w:sz w:val="14"/>
                          </w:rPr>
                          <w:t>.</w:t>
                        </w:r>
                      </w:p>
                      <w:p>
                        <w:pPr>
                          <w:spacing w:line="160" w:lineRule="exact" w:before="0"/>
                          <w:ind w:left="13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90;top:1499;width:274;height:147" type="#_x0000_t202" id="docshape28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[1,3]</w:t>
                        </w:r>
                      </w:p>
                    </w:txbxContent>
                  </v:textbox>
                  <w10:wrap type="none"/>
                </v:shape>
                <v:shape style="position:absolute;left:6714;top:1477;width:213;height:165" type="#_x0000_t202" id="docshape2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8F8F"/>
                            <w:spacing w:val="-10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175;top:1768;width:812;height:416" type="#_x0000_t202" id="docshape285" filled="false" stroked="false">
                  <v:textbox inset="0,0,0,0">
                    <w:txbxContent>
                      <w:p>
                        <w:pPr>
                          <w:spacing w:before="6"/>
                          <w:ind w:left="11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12"/>
                          </w:rPr>
                          <w:t>[1,2]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53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[2,3]</w:t>
                        </w:r>
                      </w:p>
                      <w:p>
                        <w:pPr>
                          <w:spacing w:before="13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12"/>
                          </w:rPr>
                          <w:t>[1]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46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sz w:val="12"/>
                          </w:rPr>
                          <w:t>[2]</w:t>
                        </w:r>
                      </w:p>
                    </w:txbxContent>
                  </v:textbox>
                  <w10:wrap type="none"/>
                </v:shape>
                <v:shape style="position:absolute;left:6021;top:2269;width:137;height:147" type="#_x0000_t202" id="docshape28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12"/>
                          </w:rPr>
                          <w:t>[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6"/>
        <w:ind w:left="107" w:right="279"/>
      </w:pPr>
      <w:r>
        <w:rPr/>
        <w:t>The </w:t>
      </w:r>
      <w:r>
        <w:rPr>
          <w:rFonts w:ascii="Georgia" w:hAnsi="Georgia"/>
          <w:i/>
          <w:color w:val="660000"/>
        </w:rPr>
        <w:t>Const </w:t>
      </w:r>
      <w:r>
        <w:rPr/>
        <w:t>domain, shown on the left, is used for constant-propagation analysis: a program’s</w:t>
      </w:r>
      <w:r>
        <w:rPr>
          <w:spacing w:val="-3"/>
        </w:rPr>
        <w:t> </w:t>
      </w:r>
      <w:r>
        <w:rPr/>
        <w:t>variables are</w:t>
      </w:r>
      <w:r>
        <w:rPr>
          <w:spacing w:val="-2"/>
        </w:rPr>
        <w:t> </w:t>
      </w:r>
      <w:r>
        <w:rPr/>
        <w:t>analyzed 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they are</w:t>
      </w:r>
      <w:r>
        <w:rPr>
          <w:spacing w:val="-4"/>
        </w:rPr>
        <w:t> </w:t>
      </w:r>
      <w:r>
        <w:rPr/>
        <w:t>uninitialized (</w:t>
      </w:r>
      <w:r>
        <w:rPr>
          <w:rFonts w:ascii="DejaVu Sans Condensed" w:hAnsi="DejaVu Sans Condensed"/>
          <w:color w:val="00004C"/>
        </w:rPr>
        <w:t>⊥</w:t>
      </w:r>
      <w:r>
        <w:rPr/>
        <w:t>),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 </w:t>
      </w:r>
      <w:r>
        <w:rPr>
          <w:w w:val="105"/>
        </w:rPr>
        <w:t>single,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color w:val="00004C"/>
          <w:w w:val="105"/>
        </w:rPr>
        <w:t>n</w:t>
      </w:r>
      <w:r>
        <w:rPr>
          <w:rFonts w:ascii="Georgia" w:hAnsi="Georgia"/>
          <w:i/>
          <w:color w:val="00004C"/>
          <w:spacing w:val="-13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∈</w:t>
      </w:r>
      <w:r>
        <w:rPr>
          <w:rFonts w:ascii="DejaVu Sans Condensed" w:hAnsi="DejaVu Sans Condensed"/>
          <w:color w:val="00004C"/>
          <w:spacing w:val="-11"/>
          <w:w w:val="105"/>
        </w:rPr>
        <w:t> </w:t>
      </w:r>
      <w:r>
        <w:rPr>
          <w:i/>
          <w:color w:val="00004C"/>
          <w:w w:val="105"/>
        </w:rPr>
        <w:t>Int</w:t>
      </w:r>
      <w:r>
        <w:rPr>
          <w:i/>
          <w:color w:val="00004C"/>
          <w:spacing w:val="-20"/>
          <w:w w:val="105"/>
        </w:rPr>
        <w:t> 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color w:val="00004C"/>
          <w:w w:val="105"/>
        </w:rPr>
        <w:t>T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Rather than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approximating</w:t>
      </w:r>
      <w:r>
        <w:rPr>
          <w:spacing w:val="-13"/>
          <w:w w:val="105"/>
        </w:rPr>
        <w:t> </w:t>
      </w:r>
      <w:r>
        <w:rPr>
          <w:w w:val="105"/>
        </w:rPr>
        <w:t>domain,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Const</w:t>
      </w:r>
      <w:r>
        <w:rPr>
          <w:rFonts w:ascii="Georgia" w:hAnsi="Georgia"/>
          <w:i/>
          <w:color w:val="660000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N</w:t>
      </w:r>
      <w:r>
        <w:rPr>
          <w:rFonts w:ascii="Georgia" w:hAnsi="Georgia"/>
          <w:i/>
          <w:color w:val="00004C"/>
          <w:spacing w:val="-31"/>
          <w:w w:val="105"/>
        </w:rPr>
        <w:t> </w:t>
      </w:r>
      <w:r>
        <w:rPr>
          <w:rFonts w:ascii="VL PGothic" w:hAnsi="VL PGothic"/>
          <w:color w:val="00004C"/>
          <w:w w:val="105"/>
          <w:vertAlign w:val="superscript"/>
        </w:rPr>
        <w:t>∞T</w:t>
      </w:r>
      <w:r>
        <w:rPr>
          <w:rFonts w:ascii="Georgia" w:hAnsi="Georgia"/>
          <w:i/>
          <w:color w:val="00004C"/>
          <w:w w:val="105"/>
          <w:vertAlign w:val="superscript"/>
        </w:rPr>
        <w:t>op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N</w:t>
      </w:r>
      <w:r>
        <w:rPr>
          <w:rFonts w:ascii="Georgia" w:hAnsi="Georgia"/>
          <w:i/>
          <w:color w:val="00004C"/>
          <w:spacing w:val="-31"/>
          <w:w w:val="105"/>
          <w:vertAlign w:val="baseline"/>
        </w:rPr>
        <w:t> </w:t>
      </w:r>
      <w:r>
        <w:rPr>
          <w:rFonts w:ascii="VL PGothic" w:hAnsi="VL PGothic"/>
          <w:color w:val="00004C"/>
          <w:w w:val="105"/>
          <w:vertAlign w:val="superscript"/>
        </w:rPr>
        <w:t>∞</w:t>
      </w:r>
      <w:r>
        <w:rPr>
          <w:rFonts w:ascii="VL PGothic" w:hAnsi="VL PGothic"/>
          <w:color w:val="00004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41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sz w:val="21"/>
        </w:rPr>
        <w:t>N</w:t>
      </w:r>
      <w:r>
        <w:rPr>
          <w:rFonts w:ascii="Georgia" w:hAnsi="Georgia"/>
          <w:i/>
          <w:color w:val="00004C"/>
          <w:spacing w:val="19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5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DejaVu Sans Condensed" w:hAnsi="DejaVu Sans Condensed"/>
          <w:color w:val="00004C"/>
          <w:sz w:val="21"/>
        </w:rPr>
        <w:t>{</w:t>
      </w:r>
      <w:r>
        <w:rPr>
          <w:color w:val="00004C"/>
          <w:sz w:val="21"/>
        </w:rPr>
        <w:t>0</w:t>
      </w:r>
      <w:r>
        <w:rPr>
          <w:rFonts w:ascii="DejaVu Sans Condensed" w:hAnsi="DejaVu Sans Condensed"/>
          <w:color w:val="00004C"/>
          <w:sz w:val="21"/>
        </w:rPr>
        <w:t>}</w:t>
      </w:r>
      <w:r>
        <w:rPr>
          <w:rFonts w:ascii="DejaVu Sans Condensed" w:hAnsi="DejaVu Sans Condensed"/>
          <w:color w:val="00004C"/>
          <w:spacing w:val="-13"/>
          <w:sz w:val="21"/>
        </w:rPr>
        <w:t> </w:t>
      </w:r>
      <w:r>
        <w:rPr>
          <w:color w:val="00004C"/>
          <w:sz w:val="21"/>
        </w:rPr>
        <w:t>+</w:t>
      </w:r>
      <w:r>
        <w:rPr>
          <w:color w:val="00004C"/>
          <w:spacing w:val="-2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N</w:t>
      </w:r>
      <w:r>
        <w:rPr>
          <w:rFonts w:ascii="Georgia" w:hAnsi="Georgia"/>
          <w:i/>
          <w:color w:val="00004C"/>
          <w:spacing w:val="-28"/>
          <w:sz w:val="21"/>
        </w:rPr>
        <w:t> </w:t>
      </w:r>
      <w:r>
        <w:rPr>
          <w:color w:val="00004C"/>
          <w:spacing w:val="-5"/>
          <w:sz w:val="21"/>
        </w:rPr>
        <w:t>)</w:t>
      </w:r>
      <w:r>
        <w:rPr>
          <w:rFonts w:ascii="VL PGothic" w:hAnsi="VL PGothic"/>
          <w:color w:val="00004C"/>
          <w:spacing w:val="-5"/>
          <w:sz w:val="21"/>
          <w:vertAlign w:val="subscript"/>
        </w:rPr>
        <w:t>⊥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/>
        <w:ind w:left="107" w:right="277" w:firstLine="319"/>
      </w:pPr>
      <w:r>
        <w:rPr/>
        <w:t>On the right is the</w:t>
      </w:r>
      <w:r>
        <w:rPr>
          <w:spacing w:val="-1"/>
        </w:rPr>
        <w:t> </w:t>
      </w:r>
      <w:r>
        <w:rPr>
          <w:rFonts w:ascii="Georgia" w:hAnsi="Georgia"/>
          <w:i/>
          <w:color w:val="660000"/>
        </w:rPr>
        <w:t>Interval</w:t>
      </w:r>
      <w:r>
        <w:rPr>
          <w:rFonts w:ascii="Georgia" w:hAnsi="Georgia"/>
          <w:i/>
          <w:color w:val="660000"/>
          <w:spacing w:val="24"/>
        </w:rPr>
        <w:t> </w:t>
      </w:r>
      <w:r>
        <w:rPr/>
        <w:t>domain, which is employed when an analysis must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 finite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opposite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constructed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SFP</w:t>
      </w:r>
      <w:r>
        <w:rPr>
          <w:spacing w:val="-16"/>
          <w:w w:val="105"/>
        </w:rPr>
        <w:t> </w:t>
      </w:r>
      <w:r>
        <w:rPr>
          <w:w w:val="105"/>
        </w:rPr>
        <w:t>object.</w:t>
      </w:r>
      <w:r>
        <w:rPr>
          <w:spacing w:val="24"/>
          <w:w w:val="105"/>
        </w:rPr>
        <w:t> </w:t>
      </w:r>
      <w:r>
        <w:rPr>
          <w:w w:val="105"/>
        </w:rPr>
        <w:t>Further, </w:t>
      </w:r>
      <w:r>
        <w:rPr/>
        <w:t>the</w:t>
      </w:r>
      <w:r>
        <w:rPr>
          <w:spacing w:val="-6"/>
        </w:rPr>
        <w:t> </w:t>
      </w:r>
      <w:r>
        <w:rPr/>
        <w:t>map,</w:t>
      </w:r>
      <w:r>
        <w:rPr>
          <w:spacing w:val="-8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rFonts w:ascii="Georgia" w:hAnsi="Georgia"/>
          <w:i/>
          <w:color w:val="4C1966"/>
          <w:spacing w:val="21"/>
        </w:rPr>
        <w:t> </w:t>
      </w:r>
      <w:r>
        <w:rPr>
          <w:color w:val="00004C"/>
        </w:rPr>
        <w:t>:</w:t>
      </w:r>
      <w:r>
        <w:rPr>
          <w:color w:val="00004C"/>
          <w:spacing w:val="-13"/>
        </w:rPr>
        <w:t> </w:t>
      </w:r>
      <w:r>
        <w:rPr>
          <w:rFonts w:ascii="Georgia" w:hAnsi="Georgia"/>
          <w:i/>
          <w:color w:val="660000"/>
        </w:rPr>
        <w:t>Interval</w:t>
      </w:r>
      <w:r>
        <w:rPr>
          <w:rFonts w:ascii="Georgia" w:hAnsi="Georgia"/>
          <w:i/>
          <w:color w:val="660000"/>
          <w:spacing w:val="11"/>
        </w:rPr>
        <w:t> </w:t>
      </w:r>
      <w:r>
        <w:rPr>
          <w:rFonts w:ascii="DejaVu Sans Condensed" w:hAnsi="DejaVu Sans Condensed"/>
          <w:color w:val="00004C"/>
        </w:rPr>
        <w:t>→</w:t>
      </w:r>
      <w:r>
        <w:rPr>
          <w:rFonts w:ascii="DejaVu Sans Condensed" w:hAnsi="DejaVu Sans Condensed"/>
          <w:color w:val="00004C"/>
          <w:spacing w:val="-2"/>
        </w:rPr>
        <w:t> </w:t>
      </w:r>
      <w:r>
        <w:rPr>
          <w:rFonts w:ascii="DejaVu Sans Condensed" w:hAnsi="DejaVu Sans Condensed"/>
          <w:color w:val="00004C"/>
        </w:rPr>
        <w:t>У</w:t>
      </w:r>
      <w:r>
        <w:rPr>
          <w:color w:val="00004C"/>
        </w:rPr>
        <w:t>(</w:t>
      </w:r>
      <w:r>
        <w:rPr>
          <w:i/>
          <w:color w:val="00004C"/>
        </w:rPr>
        <w:t>Int</w:t>
      </w:r>
      <w:r>
        <w:rPr>
          <w:i/>
          <w:color w:val="00004C"/>
          <w:spacing w:val="-53"/>
        </w:rPr>
        <w:t> </w:t>
      </w:r>
      <w:r>
        <w:rPr>
          <w:color w:val="00004C"/>
        </w:rPr>
        <w:t>)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color w:val="00004C"/>
        </w:rPr>
        <w:t>([</w:t>
      </w:r>
      <w:r>
        <w:rPr>
          <w:rFonts w:ascii="Georgia" w:hAnsi="Georgia"/>
          <w:i/>
          <w:color w:val="00004C"/>
        </w:rPr>
        <w:t>a,</w:t>
      </w:r>
      <w:r>
        <w:rPr>
          <w:rFonts w:ascii="Georgia" w:hAnsi="Georgia"/>
          <w:i/>
          <w:color w:val="00004C"/>
          <w:spacing w:val="-16"/>
        </w:rPr>
        <w:t> </w:t>
      </w:r>
      <w:r>
        <w:rPr>
          <w:rFonts w:ascii="Georgia" w:hAnsi="Georgia"/>
          <w:i/>
          <w:color w:val="00004C"/>
        </w:rPr>
        <w:t>b</w:t>
      </w:r>
      <w:r>
        <w:rPr>
          <w:color w:val="00004C"/>
        </w:rPr>
        <w:t>])</w:t>
      </w:r>
      <w:r>
        <w:rPr>
          <w:color w:val="00004C"/>
          <w:spacing w:val="-8"/>
        </w:rPr>
        <w:t> </w:t>
      </w:r>
      <w:r>
        <w:rPr>
          <w:color w:val="00004C"/>
        </w:rPr>
        <w:t>=</w:t>
      </w:r>
      <w:r>
        <w:rPr>
          <w:rFonts w:ascii="DejaVu Sans Condensed" w:hAnsi="DejaVu Sans Condensed"/>
          <w:color w:val="00004C"/>
        </w:rPr>
        <w:t>↑</w:t>
      </w:r>
      <w:r>
        <w:rPr>
          <w:color w:val="00004C"/>
        </w:rPr>
        <w:t>[</w:t>
      </w:r>
      <w:r>
        <w:rPr>
          <w:rFonts w:ascii="Georgia" w:hAnsi="Georgia"/>
          <w:i/>
          <w:color w:val="00004C"/>
        </w:rPr>
        <w:t>a,</w:t>
      </w:r>
      <w:r>
        <w:rPr>
          <w:rFonts w:ascii="Georgia" w:hAnsi="Georgia"/>
          <w:i/>
          <w:color w:val="00004C"/>
          <w:spacing w:val="-16"/>
        </w:rPr>
        <w:t> </w:t>
      </w:r>
      <w:r>
        <w:rPr>
          <w:rFonts w:ascii="Georgia" w:hAnsi="Georgia"/>
          <w:i/>
          <w:color w:val="00004C"/>
        </w:rPr>
        <w:t>b</w:t>
      </w:r>
      <w:r>
        <w:rPr>
          <w:color w:val="00004C"/>
        </w:rPr>
        <w:t>]</w:t>
      </w:r>
      <w:r>
        <w:rPr>
          <w:color w:val="00004C"/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color w:val="00004C"/>
        </w:rPr>
        <w:t>([</w:t>
      </w:r>
      <w:r>
        <w:rPr>
          <w:rFonts w:ascii="Georgia" w:hAnsi="Georgia"/>
          <w:i/>
          <w:color w:val="00004C"/>
        </w:rPr>
        <w:t>a,</w:t>
      </w:r>
      <w:r>
        <w:rPr>
          <w:rFonts w:ascii="Georgia" w:hAnsi="Georgia"/>
          <w:i/>
          <w:color w:val="00004C"/>
          <w:spacing w:val="-16"/>
        </w:rPr>
        <w:t> </w:t>
      </w:r>
      <w:r>
        <w:rPr>
          <w:rFonts w:ascii="Georgia" w:hAnsi="Georgia"/>
          <w:i/>
          <w:color w:val="00004C"/>
        </w:rPr>
        <w:t>b</w:t>
      </w:r>
      <w:r>
        <w:rPr>
          <w:color w:val="00004C"/>
        </w:rPr>
        <w:t>])</w:t>
      </w:r>
      <w:r>
        <w:rPr>
          <w:color w:val="00004C"/>
          <w:spacing w:val="-8"/>
        </w:rPr>
        <w:t> </w:t>
      </w:r>
      <w:r>
        <w:rPr>
          <w:color w:val="00004C"/>
        </w:rPr>
        <w:t>=</w:t>
      </w:r>
    </w:p>
    <w:p>
      <w:pPr>
        <w:pStyle w:val="BodyText"/>
        <w:spacing w:line="216" w:lineRule="auto"/>
        <w:ind w:left="107" w:right="276"/>
      </w:pPr>
      <w:r>
        <w:rPr>
          <w:rFonts w:ascii="DejaVu Sans Condensed" w:hAnsi="DejaVu Sans Condensed"/>
          <w:color w:val="00004C"/>
        </w:rPr>
        <w:t>{</w:t>
      </w:r>
      <w:r>
        <w:rPr>
          <w:rFonts w:ascii="Georgia" w:hAnsi="Georgia"/>
          <w:i/>
          <w:color w:val="00004C"/>
        </w:rPr>
        <w:t>n </w:t>
      </w:r>
      <w:r>
        <w:rPr>
          <w:rFonts w:ascii="DejaVu Sans Condensed" w:hAnsi="DejaVu Sans Condensed"/>
          <w:color w:val="00004C"/>
        </w:rPr>
        <w:t>∈</w:t>
      </w:r>
      <w:r>
        <w:rPr>
          <w:rFonts w:ascii="DejaVu Sans Condensed" w:hAnsi="DejaVu Sans Condensed"/>
          <w:color w:val="00004C"/>
          <w:spacing w:val="-2"/>
        </w:rPr>
        <w:t> </w:t>
      </w:r>
      <w:r>
        <w:rPr>
          <w:i/>
          <w:color w:val="00004C"/>
        </w:rPr>
        <w:t>Int </w:t>
      </w:r>
      <w:r>
        <w:rPr>
          <w:rFonts w:ascii="DejaVu Sans Condensed" w:hAnsi="DejaVu Sans Condensed"/>
          <w:color w:val="00004C"/>
        </w:rPr>
        <w:t>|</w:t>
      </w:r>
      <w:r>
        <w:rPr>
          <w:rFonts w:ascii="DejaVu Sans Condensed" w:hAnsi="DejaVu Sans Condensed"/>
          <w:color w:val="00004C"/>
          <w:spacing w:val="-1"/>
        </w:rPr>
        <w:t> </w:t>
      </w:r>
      <w:r>
        <w:rPr>
          <w:rFonts w:ascii="Georgia" w:hAnsi="Georgia"/>
          <w:i/>
          <w:color w:val="00004C"/>
        </w:rPr>
        <w:t>a </w:t>
      </w:r>
      <w:r>
        <w:rPr>
          <w:rFonts w:ascii="DejaVu Sans Condensed" w:hAnsi="DejaVu Sans Condensed"/>
          <w:color w:val="00004C"/>
        </w:rPr>
        <w:t>≤</w:t>
      </w:r>
      <w:r>
        <w:rPr>
          <w:rFonts w:ascii="DejaVu Sans Condensed" w:hAnsi="DejaVu Sans Condensed"/>
          <w:color w:val="00004C"/>
          <w:spacing w:val="-1"/>
        </w:rPr>
        <w:t> </w:t>
      </w:r>
      <w:r>
        <w:rPr>
          <w:rFonts w:ascii="Georgia" w:hAnsi="Georgia"/>
          <w:i/>
          <w:color w:val="00004C"/>
        </w:rPr>
        <w:t>n </w:t>
      </w:r>
      <w:r>
        <w:rPr>
          <w:rFonts w:ascii="DejaVu Sans Condensed" w:hAnsi="DejaVu Sans Condensed"/>
          <w:color w:val="00004C"/>
        </w:rPr>
        <w:t>≤</w:t>
      </w:r>
      <w:r>
        <w:rPr>
          <w:rFonts w:ascii="DejaVu Sans Condensed" w:hAnsi="DejaVu Sans Condensed"/>
          <w:color w:val="00004C"/>
          <w:spacing w:val="-1"/>
        </w:rPr>
        <w:t> </w:t>
      </w:r>
      <w:r>
        <w:rPr>
          <w:rFonts w:ascii="Georgia" w:hAnsi="Georgia"/>
          <w:i/>
          <w:color w:val="00004C"/>
        </w:rPr>
        <w:t>b</w:t>
      </w:r>
      <w:r>
        <w:rPr>
          <w:rFonts w:ascii="DejaVu Sans Condensed" w:hAnsi="DejaVu Sans Condensed"/>
          <w:color w:val="00004C"/>
        </w:rPr>
        <w:t>}</w:t>
      </w:r>
      <w:r>
        <w:rPr/>
        <w:t>. Because of its infinite</w:t>
      </w:r>
      <w:r>
        <w:rPr>
          <w:spacing w:val="-3"/>
        </w:rPr>
        <w:t> </w:t>
      </w:r>
      <w:r>
        <w:rPr/>
        <w:t>height, this domain</w:t>
      </w:r>
      <w:r>
        <w:rPr>
          <w:spacing w:val="-1"/>
        </w:rPr>
        <w:t> </w:t>
      </w:r>
      <w:r>
        <w:rPr/>
        <w:t>must be</w:t>
      </w:r>
      <w:r>
        <w:rPr>
          <w:spacing w:val="-3"/>
        </w:rPr>
        <w:t> </w:t>
      </w:r>
      <w:r>
        <w:rPr/>
        <w:t>handled specially when used in an abstract interpretation; we discuss this later.</w:t>
      </w:r>
    </w:p>
    <w:p>
      <w:pPr>
        <w:pStyle w:val="BodyText"/>
        <w:spacing w:line="216" w:lineRule="auto" w:before="3"/>
        <w:ind w:left="107" w:right="280" w:firstLine="319"/>
      </w:pPr>
      <w:r>
        <w:rPr>
          <w:w w:val="105"/>
        </w:rPr>
        <w:t>Domains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i/>
          <w:color w:val="660000"/>
          <w:w w:val="105"/>
        </w:rPr>
        <w:t>Sign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Const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Interval</w:t>
      </w:r>
      <w:r>
        <w:rPr>
          <w:rFonts w:ascii="Georgia" w:hAnsi="Georgia"/>
          <w:i/>
          <w:color w:val="660000"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color w:val="00004C"/>
          <w:w w:val="105"/>
        </w:rPr>
        <w:t>Σ</w:t>
      </w:r>
      <w:r>
        <w:rPr>
          <w:w w:val="105"/>
        </w:rPr>
        <w:t>; </w:t>
      </w:r>
      <w:r>
        <w:rPr/>
        <w:t>a </w:t>
      </w:r>
      <w:r>
        <w:rPr>
          <w:i/>
        </w:rPr>
        <w:t>relational domain </w:t>
      </w:r>
      <w:r>
        <w:rPr/>
        <w:t>is a nonfunctional domain that represents values from domain </w:t>
      </w:r>
      <w:r>
        <w:rPr>
          <w:i/>
          <w:color w:val="00004C"/>
          <w:w w:val="105"/>
        </w:rPr>
        <w:t>Var</w:t>
      </w:r>
      <w:r>
        <w:rPr>
          <w:i/>
          <w:color w:val="00004C"/>
          <w:spacing w:val="-7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→</w:t>
      </w:r>
      <w:r>
        <w:rPr>
          <w:rFonts w:ascii="DejaVu Sans Condensed" w:hAnsi="DejaVu Sans Condensed"/>
          <w:color w:val="00004C"/>
          <w:spacing w:val="-10"/>
          <w:w w:val="105"/>
        </w:rPr>
        <w:t> </w:t>
      </w:r>
      <w:r>
        <w:rPr>
          <w:color w:val="00004C"/>
          <w:w w:val="105"/>
        </w:rPr>
        <w:t>Σ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relational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polyhedral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domain</w:t>
      </w:r>
      <w:r>
        <w:rPr>
          <w:i/>
          <w:w w:val="10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],</w:t>
      </w:r>
      <w:r>
        <w:rPr>
          <w:spacing w:val="-6"/>
        </w:rPr>
        <w:t> </w:t>
      </w:r>
      <w:r>
        <w:rPr/>
        <w:t>whose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linear</w:t>
      </w:r>
      <w:r>
        <w:rPr>
          <w:spacing w:val="-7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variables’</w:t>
      </w:r>
      <w:r>
        <w:rPr>
          <w:spacing w:val="-6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store.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inequalities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color w:val="004C00"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color w:val="004C00"/>
          <w:w w:val="105"/>
        </w:rPr>
        <w:t>y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color w:val="004C00"/>
          <w:w w:val="105"/>
        </w:rPr>
        <w:t>z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abstract value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polyhedral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i/>
          <w:color w:val="00004C"/>
          <w:w w:val="105"/>
        </w:rPr>
        <w:t>Var </w:t>
      </w:r>
      <w:r>
        <w:rPr>
          <w:rFonts w:ascii="DejaVu Sans Condensed" w:hAnsi="DejaVu Sans Condensed"/>
          <w:color w:val="00004C"/>
          <w:w w:val="105"/>
        </w:rPr>
        <w:t>→</w:t>
      </w:r>
      <w:r>
        <w:rPr>
          <w:rFonts w:ascii="DejaVu Sans Condensed" w:hAnsi="DejaVu Sans Condensed"/>
          <w:color w:val="00004C"/>
          <w:spacing w:val="-7"/>
          <w:w w:val="105"/>
        </w:rPr>
        <w:t> </w:t>
      </w:r>
      <w:r>
        <w:rPr>
          <w:color w:val="00004C"/>
          <w:w w:val="105"/>
        </w:rPr>
        <w:t>Σ</w:t>
      </w:r>
      <w:r>
        <w:rPr>
          <w:w w:val="105"/>
        </w:rPr>
        <w:t>:</w:t>
      </w:r>
    </w:p>
    <w:p>
      <w:pPr>
        <w:pStyle w:val="BodyText"/>
        <w:spacing w:before="143"/>
        <w:ind w:left="3079"/>
      </w:pPr>
      <w:r>
        <w:rPr>
          <w:color w:val="00004C"/>
        </w:rPr>
        <w:t>2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-6"/>
        </w:rPr>
        <w:t> </w:t>
      </w:r>
      <w:r>
        <w:rPr>
          <w:color w:val="00004C"/>
        </w:rPr>
        <w:t>+</w:t>
      </w:r>
      <w:r>
        <w:rPr>
          <w:color w:val="00004C"/>
          <w:spacing w:val="-23"/>
        </w:rPr>
        <w:t> </w:t>
      </w:r>
      <w:r>
        <w:rPr>
          <w:color w:val="00004C"/>
        </w:rPr>
        <w:t>1</w:t>
      </w:r>
      <w:r>
        <w:rPr>
          <w:rFonts w:ascii="MathJax_Typewriter" w:hAnsi="MathJax_Typewriter"/>
          <w:color w:val="004C00"/>
        </w:rPr>
        <w:t>y</w:t>
      </w:r>
      <w:r>
        <w:rPr>
          <w:rFonts w:ascii="MathJax_Typewriter" w:hAnsi="MathJax_Typewriter"/>
          <w:color w:val="004C00"/>
          <w:spacing w:val="7"/>
        </w:rPr>
        <w:t> </w:t>
      </w:r>
      <w:r>
        <w:rPr>
          <w:rFonts w:ascii="DejaVu Sans Condensed" w:hAnsi="DejaVu Sans Condensed"/>
          <w:color w:val="00004C"/>
        </w:rPr>
        <w:t>≤</w:t>
      </w:r>
      <w:r>
        <w:rPr>
          <w:rFonts w:ascii="DejaVu Sans Condensed" w:hAnsi="DejaVu Sans Condensed"/>
          <w:color w:val="00004C"/>
          <w:spacing w:val="-1"/>
        </w:rPr>
        <w:t> </w:t>
      </w:r>
      <w:r>
        <w:rPr>
          <w:color w:val="00004C"/>
          <w:spacing w:val="-5"/>
        </w:rPr>
        <w:t>100</w:t>
      </w:r>
    </w:p>
    <w:p>
      <w:pPr>
        <w:pStyle w:val="BodyText"/>
        <w:spacing w:before="104"/>
        <w:ind w:left="3079"/>
      </w:pPr>
      <w:r>
        <w:rPr>
          <w:color w:val="00004C"/>
        </w:rPr>
        <w:t>4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-14"/>
        </w:rPr>
        <w:t> </w:t>
      </w:r>
      <w:r>
        <w:rPr>
          <w:color w:val="00004C"/>
        </w:rPr>
        <w:t>+</w:t>
      </w:r>
      <w:r>
        <w:rPr>
          <w:color w:val="00004C"/>
          <w:spacing w:val="-23"/>
        </w:rPr>
        <w:t> </w:t>
      </w:r>
      <w:r>
        <w:rPr>
          <w:color w:val="00004C"/>
        </w:rPr>
        <w:t>1</w:t>
      </w:r>
      <w:r>
        <w:rPr>
          <w:rFonts w:ascii="MathJax_Typewriter" w:hAnsi="MathJax_Typewriter"/>
          <w:color w:val="004C00"/>
        </w:rPr>
        <w:t>y</w:t>
      </w:r>
      <w:r>
        <w:rPr>
          <w:rFonts w:ascii="MathJax_Typewriter" w:hAnsi="MathJax_Typewriter"/>
          <w:color w:val="004C00"/>
          <w:spacing w:val="-11"/>
        </w:rPr>
        <w:t> </w:t>
      </w:r>
      <w:r>
        <w:rPr>
          <w:color w:val="00004C"/>
        </w:rPr>
        <w:t>+</w:t>
      </w:r>
      <w:r>
        <w:rPr>
          <w:color w:val="00004C"/>
          <w:spacing w:val="-23"/>
        </w:rPr>
        <w:t> </w:t>
      </w:r>
      <w:r>
        <w:rPr>
          <w:rFonts w:ascii="DejaVu Sans Condensed" w:hAnsi="DejaVu Sans Condensed"/>
          <w:color w:val="00004C"/>
        </w:rPr>
        <w:t>−</w:t>
      </w:r>
      <w:r>
        <w:rPr>
          <w:color w:val="00004C"/>
        </w:rPr>
        <w:t>3</w:t>
      </w:r>
      <w:r>
        <w:rPr>
          <w:rFonts w:ascii="MathJax_Typewriter" w:hAnsi="MathJax_Typewriter"/>
          <w:color w:val="004C00"/>
        </w:rPr>
        <w:t>z</w:t>
      </w:r>
      <w:r>
        <w:rPr>
          <w:rFonts w:ascii="MathJax_Typewriter" w:hAnsi="MathJax_Typewriter"/>
          <w:color w:val="004C00"/>
          <w:spacing w:val="2"/>
        </w:rPr>
        <w:t> </w:t>
      </w:r>
      <w:r>
        <w:rPr>
          <w:rFonts w:ascii="DejaVu Sans Condensed" w:hAnsi="DejaVu Sans Condensed"/>
          <w:color w:val="00004C"/>
        </w:rPr>
        <w:t>≤</w:t>
      </w:r>
      <w:r>
        <w:rPr>
          <w:rFonts w:ascii="DejaVu Sans Condensed" w:hAnsi="DejaVu Sans Condensed"/>
          <w:color w:val="00004C"/>
          <w:spacing w:val="-5"/>
        </w:rPr>
        <w:t> </w:t>
      </w:r>
      <w:r>
        <w:rPr>
          <w:color w:val="00004C"/>
          <w:spacing w:val="-10"/>
        </w:rPr>
        <w:t>0</w:t>
      </w:r>
    </w:p>
    <w:p>
      <w:pPr>
        <w:pStyle w:val="BodyText"/>
        <w:spacing w:line="289" w:lineRule="exact" w:before="101"/>
        <w:ind w:left="3079"/>
      </w:pPr>
      <w:r>
        <w:rPr>
          <w:rFonts w:ascii="DejaVu Sans Condensed" w:hAnsi="DejaVu Sans Condensed"/>
          <w:color w:val="00004C"/>
        </w:rPr>
        <w:t>−</w:t>
      </w:r>
      <w:r>
        <w:rPr>
          <w:color w:val="00004C"/>
        </w:rPr>
        <w:t>1</w:t>
      </w:r>
      <w:r>
        <w:rPr>
          <w:rFonts w:ascii="MathJax_Typewriter" w:hAnsi="MathJax_Typewriter"/>
          <w:color w:val="004C00"/>
        </w:rPr>
        <w:t>z</w:t>
      </w:r>
      <w:r>
        <w:rPr>
          <w:rFonts w:ascii="MathJax_Typewriter" w:hAnsi="MathJax_Typewriter"/>
          <w:color w:val="004C00"/>
          <w:spacing w:val="-3"/>
        </w:rPr>
        <w:t> </w:t>
      </w:r>
      <w:r>
        <w:rPr>
          <w:rFonts w:ascii="DejaVu Sans Condensed" w:hAnsi="DejaVu Sans Condensed"/>
          <w:color w:val="00004C"/>
        </w:rPr>
        <w:t>≤</w:t>
      </w:r>
      <w:r>
        <w:rPr>
          <w:rFonts w:ascii="DejaVu Sans Condensed" w:hAnsi="DejaVu Sans Condensed"/>
          <w:color w:val="00004C"/>
          <w:spacing w:val="-10"/>
        </w:rPr>
        <w:t> </w:t>
      </w:r>
      <w:r>
        <w:rPr>
          <w:color w:val="00004C"/>
          <w:spacing w:val="-10"/>
        </w:rPr>
        <w:t>2</w:t>
      </w:r>
    </w:p>
    <w:p>
      <w:pPr>
        <w:pStyle w:val="BodyText"/>
        <w:spacing w:line="213" w:lineRule="auto" w:before="17"/>
        <w:ind w:left="107" w:righ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4144302</wp:posOffset>
                </wp:positionH>
                <wp:positionV relativeFrom="paragraph">
                  <wp:posOffset>184151</wp:posOffset>
                </wp:positionV>
                <wp:extent cx="33083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30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00004C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22998pt;margin-top:14.500124pt;width:26.05pt;height:7.75pt;mso-position-horizontal-relative:page;mso-position-vertical-relative:paragraph;z-index:-16636416" type="#_x0000_t202" id="docshape287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00004C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 an abstract value is a conjunctive proposition of form,</w:t>
      </w:r>
      <w:r>
        <w:rPr>
          <w:rFonts w:ascii="Arial" w:hAnsi="Arial"/>
          <w:color w:val="00004C"/>
          <w:spacing w:val="80"/>
          <w:position w:val="16"/>
        </w:rPr>
        <w:t>  </w:t>
      </w:r>
      <w:r>
        <w:rPr>
          <w:color w:val="00004C"/>
        </w:rPr>
        <w:t>((</w:t>
      </w:r>
      <w:r>
        <w:rPr>
          <w:rFonts w:ascii="Arial" w:hAnsi="Arial"/>
          <w:color w:val="00004C"/>
          <w:position w:val="16"/>
        </w:rPr>
        <w:t>Σ</w:t>
      </w:r>
      <w:r>
        <w:rPr>
          <w:rFonts w:ascii="Arial" w:hAnsi="Arial"/>
          <w:color w:val="00004C"/>
          <w:spacing w:val="40"/>
          <w:position w:val="16"/>
        </w:rPr>
        <w:t> </w:t>
      </w:r>
      <w:r>
        <w:rPr>
          <w:color w:val="00004C"/>
        </w:rPr>
        <w:t>(</w:t>
      </w:r>
      <w:r>
        <w:rPr>
          <w:rFonts w:ascii="Georgia" w:hAnsi="Georgia"/>
          <w:i/>
          <w:color w:val="00004C"/>
        </w:rPr>
        <w:t>a</w:t>
      </w:r>
      <w:r>
        <w:rPr>
          <w:rFonts w:ascii="Georgia" w:hAnsi="Georgia"/>
          <w:i/>
          <w:color w:val="00004C"/>
          <w:vertAlign w:val="subscript"/>
        </w:rPr>
        <w:t>ij</w:t>
      </w:r>
      <w:r>
        <w:rPr>
          <w:rFonts w:ascii="Georgia" w:hAnsi="Georgia"/>
          <w:i/>
          <w:color w:val="00004C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·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Georgia" w:hAnsi="Georgia"/>
          <w:i/>
          <w:color w:val="00004C"/>
          <w:vertAlign w:val="subscript"/>
        </w:rPr>
        <w:t>ij</w:t>
      </w:r>
      <w:r>
        <w:rPr>
          <w:color w:val="00004C"/>
          <w:vertAlign w:val="baseline"/>
        </w:rPr>
        <w:t>)</w:t>
      </w:r>
      <w:r>
        <w:rPr>
          <w:color w:val="00004C"/>
          <w:spacing w:val="-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≤ </w:t>
      </w:r>
      <w:r>
        <w:rPr>
          <w:rFonts w:ascii="Georgia" w:hAnsi="Georgia"/>
          <w:i/>
          <w:color w:val="00004C"/>
          <w:vertAlign w:val="baseline"/>
        </w:rPr>
        <w:t>b</w:t>
      </w:r>
      <w:r>
        <w:rPr>
          <w:rFonts w:ascii="Georgia" w:hAnsi="Georgia"/>
          <w:i/>
          <w:color w:val="00004C"/>
          <w:vertAlign w:val="subscript"/>
        </w:rPr>
        <w:t>i</w:t>
      </w:r>
      <w:r>
        <w:rPr>
          <w:color w:val="00004C"/>
          <w:vertAlign w:val="baseline"/>
        </w:rPr>
        <w:t>)</w:t>
      </w:r>
      <w:r>
        <w:rPr>
          <w:vertAlign w:val="baseline"/>
        </w:rPr>
        <w:t>, and can be implemented as a set of tuples, a matrix, or a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represents all stores whose variables satisfy the conjunctive proposition.</w:t>
      </w:r>
    </w:p>
    <w:p>
      <w:pPr>
        <w:pStyle w:val="BodyText"/>
        <w:spacing w:line="208" w:lineRule="auto" w:before="28"/>
        <w:ind w:left="107" w:right="2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591958</wp:posOffset>
                </wp:positionH>
                <wp:positionV relativeFrom="paragraph">
                  <wp:posOffset>452370</wp:posOffset>
                </wp:positionV>
                <wp:extent cx="5461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10901pt;margin-top:35.619705pt;width:4.3pt;height:7.75pt;mso-position-horizontal-relative:page;mso-position-vertical-relative:paragraph;z-index:-16636928" type="#_x0000_t202" id="docshape28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 to the</w:t>
      </w:r>
      <w:r>
        <w:rPr>
          <w:spacing w:val="-2"/>
        </w:rPr>
        <w:t> </w:t>
      </w:r>
      <w:r>
        <w:rPr/>
        <w:t>polyhedral</w:t>
      </w:r>
      <w:r>
        <w:rPr>
          <w:spacing w:val="-1"/>
        </w:rPr>
        <w:t> </w:t>
      </w:r>
      <w:r>
        <w:rPr/>
        <w:t>domain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octagon domain [</w:t>
      </w:r>
      <w:hyperlink w:history="true" w:anchor="_bookmark35">
        <w:r>
          <w:rPr>
            <w:color w:val="0000FF"/>
          </w:rPr>
          <w:t>20</w:t>
        </w:r>
      </w:hyperlink>
      <w:r>
        <w:rPr/>
        <w:t>] and</w:t>
      </w:r>
      <w:r>
        <w:rPr>
          <w:spacing w:val="-2"/>
        </w:rPr>
        <w:t> </w:t>
      </w:r>
      <w:r>
        <w:rPr/>
        <w:t>the predicate- abstraction domains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]. None of these readily fit</w:t>
      </w:r>
      <w:r>
        <w:rPr>
          <w:spacing w:val="-1"/>
        </w:rPr>
        <w:t> </w:t>
      </w:r>
      <w:r>
        <w:rPr/>
        <w:t>the format of a finite domain, </w:t>
      </w:r>
      <w:r>
        <w:rPr>
          <w:rFonts w:ascii="Georgia"/>
          <w:i/>
          <w:color w:val="00004C"/>
        </w:rPr>
        <w:t>L</w:t>
      </w:r>
      <w:r>
        <w:rPr>
          <w:rFonts w:ascii="VL PGothic"/>
          <w:color w:val="00004C"/>
          <w:vertAlign w:val="superscript"/>
        </w:rPr>
        <w:t>T</w:t>
      </w:r>
      <w:r>
        <w:rPr>
          <w:rFonts w:ascii="Georgia"/>
          <w:i/>
          <w:color w:val="00004C"/>
          <w:position w:val="12"/>
          <w:sz w:val="15"/>
          <w:vertAlign w:val="baseline"/>
        </w:rPr>
        <w:t>op</w:t>
      </w:r>
      <w:r>
        <w:rPr>
          <w:vertAlign w:val="baseline"/>
        </w:rPr>
        <w:t>, in an inverse-limit sequence (but see the remark at the end of Section </w:t>
      </w:r>
      <w:hyperlink w:history="true" w:anchor="_bookmark1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.)</w:t>
      </w:r>
    </w:p>
    <w:p>
      <w:pPr>
        <w:pStyle w:val="BodyText"/>
        <w:spacing w:line="227" w:lineRule="exact"/>
        <w:ind w:left="427"/>
      </w:pP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6"/>
        </w:rPr>
        <w:t> </w:t>
      </w:r>
      <w:r>
        <w:rPr/>
        <w:t>also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usual</w:t>
      </w:r>
      <w:r>
        <w:rPr>
          <w:spacing w:val="-17"/>
        </w:rPr>
        <w:t> </w:t>
      </w:r>
      <w:r>
        <w:rPr/>
        <w:t>constructions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collecting</w:t>
      </w:r>
      <w:r>
        <w:rPr>
          <w:spacing w:val="-10"/>
        </w:rPr>
        <w:t> </w:t>
      </w:r>
      <w:r>
        <w:rPr/>
        <w:t>domains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products,</w:t>
      </w:r>
      <w:r>
        <w:rPr>
          <w:spacing w:val="-12"/>
        </w:rPr>
        <w:t> </w:t>
      </w:r>
      <w:r>
        <w:rPr>
          <w:spacing w:val="-2"/>
        </w:rPr>
        <w:t>sums,</w:t>
      </w:r>
    </w:p>
    <w:p>
      <w:pPr>
        <w:pStyle w:val="BodyText"/>
        <w:spacing w:line="213" w:lineRule="auto" w:before="11"/>
        <w:ind w:left="107" w:right="280"/>
      </w:pPr>
      <w:r>
        <w:rPr/>
        <w:t>and liftings.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two such constructions, indexed product and lifting. Both constructions are common to abstract interpretation.</w:t>
      </w:r>
      <w:r>
        <w:rPr>
          <w:spacing w:val="40"/>
        </w:rPr>
        <w:t> </w:t>
      </w:r>
      <w:r>
        <w:rPr/>
        <w:t>The indexed product generates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>
          <w:i/>
        </w:rPr>
        <w:t>independent</w:t>
      </w:r>
      <w:r>
        <w:rPr>
          <w:i/>
          <w:spacing w:val="19"/>
        </w:rPr>
        <w:t> </w:t>
      </w:r>
      <w:r>
        <w:rPr>
          <w:i/>
        </w:rPr>
        <w:t>attribute</w:t>
      </w:r>
      <w:r>
        <w:rPr>
          <w:i/>
          <w:spacing w:val="21"/>
        </w:rPr>
        <w:t> </w:t>
      </w:r>
      <w:r>
        <w:rPr>
          <w:i/>
        </w:rPr>
        <w:t>analysis</w:t>
      </w:r>
      <w:r>
        <w:rPr>
          <w:i/>
          <w:spacing w:val="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],</w:t>
      </w:r>
      <w:r>
        <w:rPr>
          <w:spacing w:val="25"/>
        </w:rPr>
        <w:t> </w:t>
      </w:r>
      <w:r>
        <w:rPr/>
        <w:t>where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indexed</w:t>
      </w:r>
      <w:r>
        <w:rPr>
          <w:spacing w:val="20"/>
        </w:rPr>
        <w:t> </w:t>
      </w:r>
      <w:r>
        <w:rPr/>
        <w:t>tuples</w:t>
      </w:r>
      <w:r>
        <w:rPr>
          <w:spacing w:val="21"/>
        </w:rPr>
        <w:t> </w:t>
      </w:r>
      <w:r>
        <w:rPr/>
        <w:t>is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22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2835" cy="1292225"/>
                <wp:effectExtent l="9525" t="0" r="2539" b="3175"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902835" cy="129222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2"/>
                              <w:ind w:left="275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Let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1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1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be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2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Scott-domain,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05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1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its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1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approximant,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1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1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05"/>
                                <w:sz w:val="15"/>
                                <w:szCs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-10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4C1966"/>
                                <w:w w:val="105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05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1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collecting Galois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2"/>
                                <w:w w:val="105"/>
                                <w:sz w:val="15"/>
                                <w:szCs w:val="15"/>
                              </w:rPr>
                              <w:t> connection.</w:t>
                            </w:r>
                          </w:p>
                          <w:p>
                            <w:pPr>
                              <w:spacing w:line="204" w:lineRule="auto" w:before="125"/>
                              <w:ind w:left="955" w:right="2748" w:hanging="681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15"/>
                                <w:szCs w:val="15"/>
                              </w:rPr>
                            </w:pPr>
                            <w:bookmarkStart w:name="_bookmark9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Set-indexed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1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product: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16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→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set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: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1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→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10"/>
                                <w:sz w:val="15"/>
                                <w:szCs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-23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-11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4C1966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-2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18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→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4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4C1966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8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4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8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4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4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4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4C1966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31" w:lineRule="exact" w:before="0"/>
                              <w:ind w:left="44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4C"/>
                                <w:spacing w:val="-4"/>
                                <w:w w:val="105"/>
                                <w:sz w:val="15"/>
                              </w:rPr>
                              <w:t>where</w:t>
                            </w:r>
                          </w:p>
                          <w:p>
                            <w:pPr>
                              <w:spacing w:line="202" w:lineRule="exact" w:before="0"/>
                              <w:ind w:left="955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-2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3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13"/>
                                <w:w w:val="115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3"/>
                                <w:w w:val="115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w w:val="115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tabs>
                                <w:tab w:pos="3748" w:val="left" w:leader="none"/>
                              </w:tabs>
                              <w:spacing w:line="239" w:lineRule="exact" w:before="93"/>
                              <w:ind w:left="275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Compressed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1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lift: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41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single" w:color="00004C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42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19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8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single" w:color="00004C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00004C"/>
                                <w:spacing w:val="-3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4C1966"/>
                                <w:spacing w:val="-4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-4"/>
                                <w:w w:val="105"/>
                                <w:sz w:val="15"/>
                                <w:szCs w:val="15"/>
                                <w:u w:val="single" w:color="00004C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-4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-4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(that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2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is,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8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single" w:color="00004C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10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7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11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7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aliased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5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5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3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existing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4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spacing w:val="-5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00004C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660000"/>
                                <w:spacing w:val="-5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00004C"/>
                                <w:spacing w:val="-5"/>
                                <w:w w:val="105"/>
                                <w:sz w:val="15"/>
                                <w:szCs w:val="15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167" w:lineRule="exact" w:before="0"/>
                              <w:ind w:left="955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bookmarkStart w:name="Some topology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  <w:color w:val="4C1966"/>
                                <w:spacing w:val="10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10"/>
                                <w:w w:val="105"/>
                                <w:sz w:val="15"/>
                                <w:u w:val="single" w:color="00004C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-5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4C1966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-16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1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5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5"/>
                                <w:w w:val="105"/>
                                <w:sz w:val="15"/>
                                <w:u w:val="single" w:color="00004C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5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92" w:lineRule="exact" w:before="0"/>
                              <w:ind w:left="44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4C"/>
                                <w:spacing w:val="-4"/>
                                <w:w w:val="105"/>
                                <w:sz w:val="15"/>
                              </w:rPr>
                              <w:t>where</w:t>
                            </w:r>
                          </w:p>
                          <w:p>
                            <w:pPr>
                              <w:spacing w:line="202" w:lineRule="exact" w:before="0"/>
                              <w:ind w:left="955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spacing w:val="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10"/>
                                <w:w w:val="105"/>
                                <w:sz w:val="15"/>
                                <w:u w:val="single" w:color="00004C"/>
                                <w:vertAlign w:val="subscript"/>
                              </w:rPr>
                              <w:t>⊥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5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66000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4C"/>
                                <w:spacing w:val="24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4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4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4"/>
                                <w:w w:val="105"/>
                                <w:sz w:val="15"/>
                                <w:u w:val="single" w:color="00004C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color w:val="00004C"/>
                                <w:spacing w:val="-4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8" w:hAnsi="LM Roman 8"/>
                                <w:color w:val="00004C"/>
                                <w:spacing w:val="-4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6.05pt;height:101.75pt;mso-position-horizontal-relative:char;mso-position-vertical-relative:line" type="#_x0000_t202" id="docshape289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before="82"/>
                        <w:ind w:left="275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Let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1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1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be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2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Scott-domain,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05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1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its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1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approximant,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1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and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1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05"/>
                          <w:sz w:val="15"/>
                          <w:szCs w:val="15"/>
                        </w:rPr>
                        <w:t>α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-10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4C1966"/>
                          <w:w w:val="105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05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1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the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collecting Galois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2"/>
                          <w:w w:val="105"/>
                          <w:sz w:val="15"/>
                          <w:szCs w:val="15"/>
                        </w:rPr>
                        <w:t> connection.</w:t>
                      </w:r>
                    </w:p>
                    <w:p>
                      <w:pPr>
                        <w:spacing w:line="204" w:lineRule="auto" w:before="125"/>
                        <w:ind w:left="955" w:right="2748" w:hanging="681"/>
                        <w:jc w:val="left"/>
                        <w:rPr>
                          <w:rFonts w:ascii="VL PGothic" w:hAnsi="VL PGothic" w:cs="VL PGothic" w:eastAsia="VL PGothic" w:hint="eastAsia"/>
                          <w:sz w:val="15"/>
                          <w:szCs w:val="15"/>
                        </w:rPr>
                      </w:pPr>
                      <w:bookmarkStart w:name="_bookmark9" w:id="21"/>
                      <w:bookmarkEnd w:id="21"/>
                      <w:r>
                        <w:rPr/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Set-indexed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1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product: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16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</w:rPr>
                        <w:t>→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4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for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4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set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4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: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1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</w:rPr>
                        <w:t>→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10"/>
                          <w:sz w:val="15"/>
                          <w:szCs w:val="15"/>
                        </w:rPr>
                        <w:t>α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-23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-11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4C1966"/>
                          <w:w w:val="110"/>
                          <w:sz w:val="15"/>
                          <w:szCs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-22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18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→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10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4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4C1966"/>
                          <w:w w:val="110"/>
                          <w:sz w:val="15"/>
                          <w:szCs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10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8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4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{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8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4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4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40"/>
                          <w:w w:val="1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4C1966"/>
                          <w:w w:val="110"/>
                          <w:sz w:val="15"/>
                          <w:szCs w:val="15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10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10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10"/>
                          <w:sz w:val="15"/>
                          <w:szCs w:val="15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31" w:lineRule="exact" w:before="0"/>
                        <w:ind w:left="44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00004C"/>
                          <w:spacing w:val="-4"/>
                          <w:w w:val="105"/>
                          <w:sz w:val="15"/>
                        </w:rPr>
                        <w:t>where</w:t>
                      </w:r>
                    </w:p>
                    <w:p>
                      <w:pPr>
                        <w:spacing w:line="202" w:lineRule="exact" w:before="0"/>
                        <w:ind w:left="955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color w:val="660000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-2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color w:val="00004C"/>
                          <w:spacing w:val="13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13"/>
                          <w:w w:val="115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color w:val="00004C"/>
                          <w:spacing w:val="13"/>
                          <w:w w:val="115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color w:val="00004C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color w:val="00004C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660000"/>
                          <w:w w:val="115"/>
                          <w:sz w:val="15"/>
                          <w:vertAlign w:val="baseline"/>
                        </w:rPr>
                        <w:t>α</w:t>
                      </w:r>
                      <w:r>
                        <w:rPr>
                          <w:rFonts w:ascii="VL PGothic" w:hAnsi="VL PGothic"/>
                          <w:color w:val="00004C"/>
                          <w:w w:val="115"/>
                          <w:sz w:val="15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1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w w:val="115"/>
                          <w:sz w:val="15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/>
                          <w:color w:val="00004C"/>
                          <w:spacing w:val="-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1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/>
                          <w:color w:val="00004C"/>
                          <w:spacing w:val="-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-2"/>
                          <w:w w:val="115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VL PGothic" w:hAnsi="VL PGothic"/>
                          <w:color w:val="00004C"/>
                          <w:spacing w:val="-2"/>
                          <w:w w:val="115"/>
                          <w:sz w:val="15"/>
                          <w:vertAlign w:val="baseline"/>
                        </w:rPr>
                        <w:t>}</w:t>
                      </w:r>
                      <w:r>
                        <w:rPr>
                          <w:rFonts w:ascii="LM Roman 8" w:hAnsi="LM Roman 8"/>
                          <w:color w:val="00004C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00004C"/>
                          <w:spacing w:val="-2"/>
                          <w:w w:val="115"/>
                          <w:sz w:val="15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-2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  <w:p>
                      <w:pPr>
                        <w:tabs>
                          <w:tab w:pos="3748" w:val="left" w:leader="none"/>
                        </w:tabs>
                        <w:spacing w:line="239" w:lineRule="exact" w:before="93"/>
                        <w:ind w:left="275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Compressed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1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</w:rPr>
                        <w:t>lift: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41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single" w:color="00004C"/>
                          <w:vertAlign w:val="subscript"/>
                        </w:rPr>
                        <w:t>⊥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: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42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19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∪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8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{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single" w:color="00004C"/>
                          <w:vertAlign w:val="baseline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}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α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subscript"/>
                        </w:rPr>
                        <w:t>⊥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00004C"/>
                          <w:spacing w:val="-3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4C1966"/>
                          <w:spacing w:val="-4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g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-4"/>
                          <w:w w:val="105"/>
                          <w:sz w:val="15"/>
                          <w:szCs w:val="15"/>
                          <w:u w:val="single" w:color="00004C"/>
                          <w:vertAlign w:val="subscript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-4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-4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z w:val="15"/>
                          <w:szCs w:val="15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(that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2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is,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8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single" w:color="00004C"/>
                          <w:vertAlign w:val="baseline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10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in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7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11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is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7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aliased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5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to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5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3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existing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4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⊥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spacing w:val="-5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00004C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∈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660000"/>
                          <w:spacing w:val="-5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color w:val="00004C"/>
                          <w:spacing w:val="-5"/>
                          <w:w w:val="105"/>
                          <w:sz w:val="15"/>
                          <w:szCs w:val="15"/>
                          <w:u w:val="none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167" w:lineRule="exact" w:before="0"/>
                        <w:ind w:left="955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bookmarkStart w:name="Some topology" w:id="22"/>
                      <w:bookmarkEnd w:id="22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  <w:color w:val="4C1966"/>
                          <w:spacing w:val="10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VL PGothic" w:hAnsi="VL PGothic"/>
                          <w:color w:val="00004C"/>
                          <w:spacing w:val="10"/>
                          <w:w w:val="105"/>
                          <w:sz w:val="15"/>
                          <w:u w:val="single" w:color="00004C"/>
                          <w:vertAlign w:val="subscript"/>
                        </w:rPr>
                        <w:t>⊥</w:t>
                      </w:r>
                      <w:r>
                        <w:rPr>
                          <w:rFonts w:ascii="LM Roman 8" w:hAnsi="LM Roman 8"/>
                          <w:color w:val="00004C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660000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color w:val="00004C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color w:val="00004C"/>
                          <w:spacing w:val="-5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4C1966"/>
                          <w:w w:val="105"/>
                          <w:sz w:val="15"/>
                          <w:u w:val="none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660000"/>
                          <w:w w:val="105"/>
                          <w:sz w:val="15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color w:val="00004C"/>
                          <w:spacing w:val="-16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∪</w:t>
                      </w:r>
                      <w:r>
                        <w:rPr>
                          <w:rFonts w:ascii="VL PGothic" w:hAnsi="VL PGothic"/>
                          <w:color w:val="00004C"/>
                          <w:spacing w:val="-1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spacing w:val="-5"/>
                          <w:w w:val="105"/>
                          <w:sz w:val="15"/>
                          <w:u w:val="none"/>
                          <w:vertAlign w:val="baseline"/>
                        </w:rPr>
                        <w:t>{</w:t>
                      </w:r>
                      <w:r>
                        <w:rPr>
                          <w:rFonts w:ascii="VL PGothic" w:hAnsi="VL PGothic"/>
                          <w:color w:val="00004C"/>
                          <w:spacing w:val="-5"/>
                          <w:w w:val="105"/>
                          <w:sz w:val="15"/>
                          <w:u w:val="single" w:color="00004C"/>
                          <w:vertAlign w:val="baseline"/>
                        </w:rPr>
                        <w:t>⊥</w:t>
                      </w:r>
                      <w:r>
                        <w:rPr>
                          <w:rFonts w:ascii="VL PGothic" w:hAnsi="VL PGothic"/>
                          <w:color w:val="00004C"/>
                          <w:spacing w:val="-5"/>
                          <w:w w:val="105"/>
                          <w:sz w:val="15"/>
                          <w:u w:val="none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92" w:lineRule="exact" w:before="0"/>
                        <w:ind w:left="44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00004C"/>
                          <w:spacing w:val="-4"/>
                          <w:w w:val="105"/>
                          <w:sz w:val="15"/>
                        </w:rPr>
                        <w:t>where</w:t>
                      </w:r>
                    </w:p>
                    <w:p>
                      <w:pPr>
                        <w:spacing w:line="202" w:lineRule="exact" w:before="0"/>
                        <w:ind w:left="955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color w:val="660000"/>
                          <w:spacing w:val="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VL PGothic" w:hAnsi="VL PGothic"/>
                          <w:color w:val="00004C"/>
                          <w:spacing w:val="10"/>
                          <w:w w:val="105"/>
                          <w:sz w:val="15"/>
                          <w:u w:val="single" w:color="00004C"/>
                          <w:vertAlign w:val="subscript"/>
                        </w:rPr>
                        <w:t>⊥</w:t>
                      </w:r>
                      <w:r>
                        <w:rPr>
                          <w:rFonts w:ascii="LM Roman 8" w:hAnsi="LM Roman 8"/>
                          <w:color w:val="00004C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color w:val="00004C"/>
                          <w:spacing w:val="10"/>
                          <w:w w:val="105"/>
                          <w:sz w:val="15"/>
                          <w:u w:val="none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color w:val="00004C"/>
                          <w:spacing w:val="5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660000"/>
                          <w:w w:val="105"/>
                          <w:sz w:val="15"/>
                          <w:u w:val="none"/>
                          <w:vertAlign w:val="baseline"/>
                        </w:rPr>
                        <w:t>α</w:t>
                      </w:r>
                      <w:r>
                        <w:rPr>
                          <w:rFonts w:ascii="LM Roman 8" w:hAnsi="LM Roman 8"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color w:val="00004C"/>
                          <w:spacing w:val="24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w w:val="105"/>
                          <w:sz w:val="15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VL PGothic" w:hAnsi="VL PGothic"/>
                          <w:color w:val="00004C"/>
                          <w:spacing w:val="4"/>
                          <w:w w:val="10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00004C"/>
                          <w:spacing w:val="-4"/>
                          <w:w w:val="105"/>
                          <w:sz w:val="15"/>
                          <w:u w:val="none"/>
                          <w:vertAlign w:val="baseline"/>
                        </w:rPr>
                        <w:t>{</w:t>
                      </w:r>
                      <w:r>
                        <w:rPr>
                          <w:rFonts w:ascii="VL PGothic" w:hAnsi="VL PGothic"/>
                          <w:color w:val="00004C"/>
                          <w:spacing w:val="-4"/>
                          <w:w w:val="105"/>
                          <w:sz w:val="15"/>
                          <w:u w:val="single" w:color="00004C"/>
                          <w:vertAlign w:val="baseline"/>
                        </w:rPr>
                        <w:t>⊥</w:t>
                      </w:r>
                      <w:r>
                        <w:rPr>
                          <w:rFonts w:ascii="VL PGothic" w:hAnsi="VL PGothic"/>
                          <w:color w:val="00004C"/>
                          <w:spacing w:val="-4"/>
                          <w:w w:val="105"/>
                          <w:sz w:val="15"/>
                          <w:u w:val="none"/>
                          <w:vertAlign w:val="baseline"/>
                        </w:rPr>
                        <w:t>}</w:t>
                      </w:r>
                      <w:r>
                        <w:rPr>
                          <w:rFonts w:ascii="LM Roman 8" w:hAnsi="LM Roman 8"/>
                          <w:color w:val="00004C"/>
                          <w:spacing w:val="-4"/>
                          <w:w w:val="105"/>
                          <w:sz w:val="15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79"/>
        <w:ind w:left="236" w:right="1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Compound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Galois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</w:t>
      </w:r>
    </w:p>
    <w:p>
      <w:pPr>
        <w:pStyle w:val="BodyText"/>
        <w:spacing w:line="216" w:lineRule="auto" w:before="181"/>
        <w:ind w:left="221" w:right="171"/>
      </w:pPr>
      <w:r>
        <w:rPr/>
        <w:t>abstracted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8"/>
        </w:rPr>
        <w:t> </w:t>
      </w:r>
      <w:r>
        <w:rPr/>
        <w:t>tuple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covers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set.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lifting</w:t>
      </w:r>
      <w:r>
        <w:rPr>
          <w:spacing w:val="-9"/>
        </w:rPr>
        <w:t> </w:t>
      </w:r>
      <w:r>
        <w:rPr/>
        <w:t>construction</w:t>
      </w:r>
      <w:r>
        <w:rPr>
          <w:spacing w:val="-5"/>
        </w:rPr>
        <w:t> </w:t>
      </w:r>
      <w:r>
        <w:rPr>
          <w:i/>
        </w:rPr>
        <w:t>compresses</w:t>
      </w:r>
      <w:r>
        <w:rPr>
          <w:i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DejaVu Sans Condensed" w:hAnsi="DejaVu Sans Condensed"/>
          <w:color w:val="00004C"/>
          <w:u w:val="single" w:color="00004C"/>
        </w:rPr>
        <w:t>⊥</w:t>
      </w:r>
      <w:r>
        <w:rPr>
          <w:rFonts w:ascii="DejaVu Sans Condensed" w:hAnsi="DejaVu Sans Condensed"/>
          <w:color w:val="00004C"/>
          <w:u w:val="none"/>
        </w:rPr>
        <w:t> </w:t>
      </w:r>
      <w:r>
        <w:rPr>
          <w:u w:val="none"/>
        </w:rPr>
        <w:t>element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existing</w:t>
      </w:r>
      <w:r>
        <w:rPr>
          <w:spacing w:val="-5"/>
          <w:u w:val="none"/>
        </w:rPr>
        <w:t> </w:t>
      </w:r>
      <w:r>
        <w:rPr>
          <w:rFonts w:ascii="DejaVu Sans Condensed" w:hAnsi="DejaVu Sans Condensed"/>
          <w:color w:val="00004C"/>
          <w:u w:val="none"/>
        </w:rPr>
        <w:t>⊥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rFonts w:ascii="Georgia" w:hAnsi="Georgia"/>
          <w:i/>
          <w:color w:val="660000"/>
          <w:u w:val="none"/>
        </w:rPr>
        <w:t>A</w:t>
      </w:r>
      <w:r>
        <w:rPr>
          <w:rFonts w:ascii="Georgia" w:hAnsi="Georgia"/>
          <w:i/>
          <w:color w:val="660000"/>
          <w:spacing w:val="13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used</w:t>
      </w:r>
      <w:r>
        <w:rPr>
          <w:spacing w:val="-7"/>
          <w:u w:val="none"/>
        </w:rPr>
        <w:t> </w:t>
      </w:r>
      <w:r>
        <w:rPr>
          <w:u w:val="none"/>
        </w:rPr>
        <w:t>when</w:t>
      </w:r>
      <w:r>
        <w:rPr>
          <w:spacing w:val="-8"/>
          <w:u w:val="none"/>
        </w:rPr>
        <w:t> </w:t>
      </w:r>
      <w:r>
        <w:rPr>
          <w:u w:val="none"/>
        </w:rPr>
        <w:t>an</w:t>
      </w:r>
      <w:r>
        <w:rPr>
          <w:spacing w:val="-5"/>
          <w:u w:val="none"/>
        </w:rPr>
        <w:t> </w:t>
      </w:r>
      <w:r>
        <w:rPr>
          <w:u w:val="none"/>
        </w:rPr>
        <w:t>abstract</w:t>
      </w:r>
      <w:r>
        <w:rPr>
          <w:spacing w:val="-7"/>
          <w:u w:val="none"/>
        </w:rPr>
        <w:t> </w:t>
      </w:r>
      <w:r>
        <w:rPr>
          <w:u w:val="none"/>
        </w:rPr>
        <w:t>interpretation ignores nontermination (which is almost always the case).</w: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topology</w:t>
      </w:r>
    </w:p>
    <w:p>
      <w:pPr>
        <w:pStyle w:val="BodyText"/>
        <w:spacing w:line="216" w:lineRule="auto" w:before="199"/>
        <w:ind w:left="221" w:right="167"/>
        <w:rPr>
          <w:rFonts w:ascii="DejaVu Sans Condensed" w:hAnsi="DejaVu Sans Condensed"/>
        </w:rPr>
      </w:pPr>
      <w:r>
        <w:rPr/>
        <w:t>The intuition that an element from an abstract domain models a set of concrete data-test</w:t>
      </w:r>
      <w:r>
        <w:rPr>
          <w:spacing w:val="-5"/>
        </w:rPr>
        <w:t> </w:t>
      </w:r>
      <w:r>
        <w:rPr/>
        <w:t>elements,</w:t>
      </w:r>
      <w:r>
        <w:rPr>
          <w:spacing w:val="-4"/>
        </w:rPr>
        <w:t> </w:t>
      </w:r>
      <w:r>
        <w:rPr/>
        <w:t>suggests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connection.</w:t>
      </w:r>
      <w:r>
        <w:rPr>
          <w:spacing w:val="24"/>
        </w:rPr>
        <w:t> </w:t>
      </w:r>
      <w:r>
        <w:rPr/>
        <w:t>Indeed,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approximating domain, </w:t>
      </w:r>
      <w:r>
        <w:rPr>
          <w:rFonts w:ascii="Georgia" w:hAnsi="Georgia"/>
          <w:i/>
          <w:color w:val="00004C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vertAlign w:val="baseline"/>
        </w:rPr>
        <w:t>, each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color w:val="00004C"/>
          <w:vertAlign w:val="baseline"/>
        </w:rPr>
        <w:t>)</w:t>
      </w:r>
      <w:r>
        <w:rPr>
          <w:vertAlign w:val="baseline"/>
        </w:rPr>
        <w:t>, </w:t>
      </w:r>
      <w:r>
        <w:rPr>
          <w:rFonts w:ascii="Georgia" w:hAnsi="Georgia"/>
          <w:i/>
          <w:color w:val="00004C"/>
          <w:w w:val="115"/>
          <w:vertAlign w:val="baseline"/>
        </w:rPr>
        <w:t>l </w:t>
      </w:r>
      <w:r>
        <w:rPr>
          <w:rFonts w:ascii="DejaVu Sans Condensed" w:hAnsi="DejaVu Sans Condensed"/>
          <w:color w:val="00004C"/>
          <w:vertAlign w:val="baseline"/>
        </w:rPr>
        <w:t>∈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vertAlign w:val="baseline"/>
        </w:rPr>
        <w:t>, is a Scott-basic open set [</w:t>
      </w:r>
      <w:hyperlink w:history="true" w:anchor="_bookmark2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— a “computable property”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ρ</w:t>
      </w:r>
      <w:r>
        <w:rPr>
          <w:rFonts w:ascii="Georgia" w:hAnsi="Georgia"/>
          <w:i/>
          <w:color w:val="00004C"/>
          <w:spacing w:val="42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21"/>
          <w:vertAlign w:val="baseline"/>
        </w:rPr>
        <w:t>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rFonts w:ascii="Georgia" w:hAnsi="Georgia"/>
          <w:i/>
          <w:color w:val="4C1966"/>
          <w:spacing w:val="2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4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rFonts w:ascii="Georgia" w:hAnsi="Georgia"/>
          <w:i/>
          <w:color w:val="660000"/>
          <w:spacing w:val="41"/>
          <w:vertAlign w:val="baseline"/>
        </w:rPr>
        <w:t> </w:t>
      </w:r>
      <w:r>
        <w:rPr>
          <w:color w:val="00004C"/>
          <w:vertAlign w:val="baseline"/>
        </w:rPr>
        <w:t>:</w:t>
      </w:r>
      <w:r>
        <w:rPr>
          <w:color w:val="00004C"/>
          <w:spacing w:val="2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color w:val="00004C"/>
          <w:spacing w:val="11"/>
          <w:w w:val="115"/>
          <w:vertAlign w:val="baseline"/>
        </w:rPr>
        <w:t> </w:t>
      </w:r>
      <w:r>
        <w:rPr>
          <w:rFonts w:ascii="DejaVu Sans Condensed" w:hAnsi="DejaVu Sans Condensed"/>
          <w:color w:val="00004C"/>
          <w:spacing w:val="-10"/>
          <w:w w:val="115"/>
          <w:vertAlign w:val="baseline"/>
        </w:rPr>
        <w:t>→</w:t>
      </w:r>
    </w:p>
    <w:p>
      <w:pPr>
        <w:pStyle w:val="BodyText"/>
        <w:spacing w:line="231" w:lineRule="exact"/>
        <w:ind w:left="221"/>
      </w:pPr>
      <w:r>
        <w:rPr>
          <w:rFonts w:ascii="DejaVu Sans Condensed" w:hAnsi="DejaVu Sans Condensed"/>
          <w:color w:val="00004C"/>
        </w:rPr>
        <w:t>У</w:t>
      </w:r>
      <w:r>
        <w:rPr>
          <w:color w:val="00004C"/>
        </w:rPr>
        <w:t>(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sets,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ρ</w:t>
      </w:r>
      <w:r>
        <w:rPr>
          <w:color w:val="00004C"/>
          <w:vertAlign w:val="baseline"/>
        </w:rPr>
        <w:t>[</w:t>
      </w:r>
      <w:r>
        <w:rPr>
          <w:rFonts w:ascii="DejaVu Sans Condensed" w:hAnsi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color w:val="00004C"/>
          <w:vertAlign w:val="baseline"/>
        </w:rPr>
        <w:t>)]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Scott-basic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opens</w:t>
      </w:r>
    </w:p>
    <w:p>
      <w:pPr>
        <w:pStyle w:val="BodyText"/>
        <w:spacing w:line="250" w:lineRule="exact"/>
        <w:ind w:left="221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is closed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2"/>
        </w:rPr>
        <w:t>intersection.</w:t>
      </w:r>
    </w:p>
    <w:p>
      <w:pPr>
        <w:pStyle w:val="BodyText"/>
        <w:spacing w:line="196" w:lineRule="auto" w:before="37"/>
        <w:ind w:left="221" w:right="164" w:firstLine="319"/>
      </w:pPr>
      <w:r>
        <w:rPr/>
        <w:t>It is natural to close </w:t>
      </w:r>
      <w:r>
        <w:rPr>
          <w:rFonts w:ascii="Georgia" w:hAnsi="Georgia"/>
          <w:i/>
          <w:color w:val="00004C"/>
        </w:rPr>
        <w:t>ρ</w:t>
      </w:r>
      <w:r>
        <w:rPr>
          <w:color w:val="00004C"/>
        </w:rPr>
        <w:t>[</w:t>
      </w:r>
      <w:r>
        <w:rPr>
          <w:rFonts w:ascii="DejaVu Sans Condensed" w:hAnsi="DejaVu Sans Condensed"/>
          <w:color w:val="00004C"/>
        </w:rPr>
        <w:t>У</w:t>
      </w:r>
      <w:r>
        <w:rPr>
          <w:color w:val="00004C"/>
        </w:rPr>
        <w:t>(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color w:val="00004C"/>
          <w:vertAlign w:val="baseline"/>
        </w:rPr>
        <w:t>)] </w:t>
      </w:r>
      <w:r>
        <w:rPr>
          <w:vertAlign w:val="baseline"/>
        </w:rPr>
        <w:t>under unions to generate a topology on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, one that is coarser than the Scott topology — it defines the “topology of the abstract </w:t>
      </w:r>
      <w:r>
        <w:rPr>
          <w:spacing w:val="-2"/>
          <w:vertAlign w:val="baseline"/>
        </w:rPr>
        <w:t>interpretation.”</w:t>
      </w:r>
    </w:p>
    <w:p>
      <w:pPr>
        <w:pStyle w:val="BodyText"/>
        <w:spacing w:line="216" w:lineRule="auto" w:before="24"/>
        <w:ind w:left="221" w:right="162" w:firstLine="319"/>
      </w:pPr>
      <w:r>
        <w:rPr/>
        <w:t>This construction does indeed exist in abstract-interpretation methodology —</w:t>
      </w:r>
      <w:r>
        <w:rPr>
          <w:spacing w:val="40"/>
        </w:rPr>
        <w:t> </w:t>
      </w:r>
      <w:r>
        <w:rPr/>
        <w:t>it is called the </w:t>
      </w:r>
      <w:r>
        <w:rPr>
          <w:i/>
        </w:rPr>
        <w:t>disjunctive completion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 of the abstract domain, and it is used to add additional elements to an abstract domain when more precision is needed for an analysis.</w:t>
      </w:r>
      <w:r>
        <w:rPr>
          <w:spacing w:val="36"/>
        </w:rPr>
        <w:t> </w:t>
      </w:r>
      <w:r>
        <w:rPr/>
        <w:t>For example, the </w:t>
      </w:r>
      <w:r>
        <w:rPr>
          <w:i/>
          <w:color w:val="660000"/>
        </w:rPr>
        <w:t>Sign </w:t>
      </w:r>
      <w:r>
        <w:rPr/>
        <w:t>domain in 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can be completed into this </w:t>
      </w:r>
      <w:r>
        <w:rPr>
          <w:spacing w:val="-2"/>
        </w:rPr>
        <w:t>domain:</w:t>
      </w:r>
    </w:p>
    <w:p>
      <w:pPr>
        <w:pStyle w:val="BodyText"/>
        <w:spacing w:before="242"/>
        <w:jc w:val="left"/>
      </w:pPr>
    </w:p>
    <w:p>
      <w:pPr>
        <w:spacing w:line="153" w:lineRule="auto" w:before="0"/>
        <w:ind w:left="9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3414617</wp:posOffset>
                </wp:positionH>
                <wp:positionV relativeFrom="paragraph">
                  <wp:posOffset>-316752</wp:posOffset>
                </wp:positionV>
                <wp:extent cx="1602105" cy="86296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602105" cy="862965"/>
                          <a:chExt cx="1602105" cy="86296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665" y="28191"/>
                            <a:ext cx="159893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930" h="833119">
                                <a:moveTo>
                                  <a:pt x="1598553" y="416512"/>
                                </a:moveTo>
                                <a:lnTo>
                                  <a:pt x="1589053" y="480925"/>
                                </a:lnTo>
                                <a:lnTo>
                                  <a:pt x="1561499" y="542228"/>
                                </a:lnTo>
                                <a:lnTo>
                                  <a:pt x="1517314" y="599680"/>
                                </a:lnTo>
                                <a:lnTo>
                                  <a:pt x="1489428" y="626730"/>
                                </a:lnTo>
                                <a:lnTo>
                                  <a:pt x="1457918" y="652540"/>
                                </a:lnTo>
                                <a:lnTo>
                                  <a:pt x="1422961" y="677016"/>
                                </a:lnTo>
                                <a:lnTo>
                                  <a:pt x="1384734" y="700066"/>
                                </a:lnTo>
                                <a:lnTo>
                                  <a:pt x="1343416" y="721598"/>
                                </a:lnTo>
                                <a:lnTo>
                                  <a:pt x="1299183" y="741518"/>
                                </a:lnTo>
                                <a:lnTo>
                                  <a:pt x="1252214" y="759735"/>
                                </a:lnTo>
                                <a:lnTo>
                                  <a:pt x="1202686" y="776156"/>
                                </a:lnTo>
                                <a:lnTo>
                                  <a:pt x="1150778" y="790688"/>
                                </a:lnTo>
                                <a:lnTo>
                                  <a:pt x="1096666" y="803238"/>
                                </a:lnTo>
                                <a:lnTo>
                                  <a:pt x="1040528" y="813714"/>
                                </a:lnTo>
                                <a:lnTo>
                                  <a:pt x="982543" y="822023"/>
                                </a:lnTo>
                                <a:lnTo>
                                  <a:pt x="922887" y="828073"/>
                                </a:lnTo>
                                <a:lnTo>
                                  <a:pt x="861739" y="831770"/>
                                </a:lnTo>
                                <a:lnTo>
                                  <a:pt x="799276" y="833024"/>
                                </a:lnTo>
                                <a:lnTo>
                                  <a:pt x="736813" y="831770"/>
                                </a:lnTo>
                                <a:lnTo>
                                  <a:pt x="675665" y="828073"/>
                                </a:lnTo>
                                <a:lnTo>
                                  <a:pt x="616010" y="822023"/>
                                </a:lnTo>
                                <a:lnTo>
                                  <a:pt x="558024" y="813714"/>
                                </a:lnTo>
                                <a:lnTo>
                                  <a:pt x="501887" y="803238"/>
                                </a:lnTo>
                                <a:lnTo>
                                  <a:pt x="447775" y="790688"/>
                                </a:lnTo>
                                <a:lnTo>
                                  <a:pt x="395866" y="776156"/>
                                </a:lnTo>
                                <a:lnTo>
                                  <a:pt x="346339" y="759735"/>
                                </a:lnTo>
                                <a:lnTo>
                                  <a:pt x="299370" y="741518"/>
                                </a:lnTo>
                                <a:lnTo>
                                  <a:pt x="255137" y="721598"/>
                                </a:lnTo>
                                <a:lnTo>
                                  <a:pt x="213819" y="700066"/>
                                </a:lnTo>
                                <a:lnTo>
                                  <a:pt x="175592" y="677016"/>
                                </a:lnTo>
                                <a:lnTo>
                                  <a:pt x="140635" y="652540"/>
                                </a:lnTo>
                                <a:lnTo>
                                  <a:pt x="109124" y="626730"/>
                                </a:lnTo>
                                <a:lnTo>
                                  <a:pt x="81239" y="599680"/>
                                </a:lnTo>
                                <a:lnTo>
                                  <a:pt x="37054" y="542228"/>
                                </a:lnTo>
                                <a:lnTo>
                                  <a:pt x="9500" y="480925"/>
                                </a:lnTo>
                                <a:lnTo>
                                  <a:pt x="0" y="416512"/>
                                </a:lnTo>
                                <a:lnTo>
                                  <a:pt x="2404" y="383962"/>
                                </a:lnTo>
                                <a:lnTo>
                                  <a:pt x="21109" y="321011"/>
                                </a:lnTo>
                                <a:lnTo>
                                  <a:pt x="57156" y="261541"/>
                                </a:lnTo>
                                <a:lnTo>
                                  <a:pt x="109124" y="206293"/>
                                </a:lnTo>
                                <a:lnTo>
                                  <a:pt x="140635" y="180484"/>
                                </a:lnTo>
                                <a:lnTo>
                                  <a:pt x="175592" y="156007"/>
                                </a:lnTo>
                                <a:lnTo>
                                  <a:pt x="213819" y="132957"/>
                                </a:lnTo>
                                <a:lnTo>
                                  <a:pt x="255137" y="111425"/>
                                </a:lnTo>
                                <a:lnTo>
                                  <a:pt x="299370" y="91505"/>
                                </a:lnTo>
                                <a:lnTo>
                                  <a:pt x="346339" y="73288"/>
                                </a:lnTo>
                                <a:lnTo>
                                  <a:pt x="395866" y="56867"/>
                                </a:lnTo>
                                <a:lnTo>
                                  <a:pt x="447775" y="42335"/>
                                </a:lnTo>
                                <a:lnTo>
                                  <a:pt x="501887" y="29785"/>
                                </a:lnTo>
                                <a:lnTo>
                                  <a:pt x="558024" y="19309"/>
                                </a:lnTo>
                                <a:lnTo>
                                  <a:pt x="616010" y="11000"/>
                                </a:lnTo>
                                <a:lnTo>
                                  <a:pt x="675665" y="4950"/>
                                </a:lnTo>
                                <a:lnTo>
                                  <a:pt x="736813" y="1253"/>
                                </a:lnTo>
                                <a:lnTo>
                                  <a:pt x="799276" y="0"/>
                                </a:lnTo>
                                <a:lnTo>
                                  <a:pt x="861739" y="1253"/>
                                </a:lnTo>
                                <a:lnTo>
                                  <a:pt x="922887" y="4950"/>
                                </a:lnTo>
                                <a:lnTo>
                                  <a:pt x="982543" y="11000"/>
                                </a:lnTo>
                                <a:lnTo>
                                  <a:pt x="1040528" y="19309"/>
                                </a:lnTo>
                                <a:lnTo>
                                  <a:pt x="1096666" y="29785"/>
                                </a:lnTo>
                                <a:lnTo>
                                  <a:pt x="1150778" y="42335"/>
                                </a:lnTo>
                                <a:lnTo>
                                  <a:pt x="1202686" y="56867"/>
                                </a:lnTo>
                                <a:lnTo>
                                  <a:pt x="1252214" y="73288"/>
                                </a:lnTo>
                                <a:lnTo>
                                  <a:pt x="1299183" y="91505"/>
                                </a:lnTo>
                                <a:lnTo>
                                  <a:pt x="1343416" y="111425"/>
                                </a:lnTo>
                                <a:lnTo>
                                  <a:pt x="1384734" y="132957"/>
                                </a:lnTo>
                                <a:lnTo>
                                  <a:pt x="1422961" y="156007"/>
                                </a:lnTo>
                                <a:lnTo>
                                  <a:pt x="1457918" y="180484"/>
                                </a:lnTo>
                                <a:lnTo>
                                  <a:pt x="1489428" y="206293"/>
                                </a:lnTo>
                                <a:lnTo>
                                  <a:pt x="1517314" y="233343"/>
                                </a:lnTo>
                                <a:lnTo>
                                  <a:pt x="1561499" y="290795"/>
                                </a:lnTo>
                                <a:lnTo>
                                  <a:pt x="1589053" y="352098"/>
                                </a:lnTo>
                                <a:lnTo>
                                  <a:pt x="1598553" y="41651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02189" y="0"/>
                            <a:ext cx="3606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2"/>
                                  <w:w w:val="105"/>
                                  <w:sz w:val="16"/>
                                </w:rPr>
                                <w:t>SignO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55143" y="72260"/>
                            <a:ext cx="5029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{...,−1,0,1,...}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88836" y="238749"/>
                            <a:ext cx="123317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8" w:val="left" w:leader="none"/>
                                </w:tabs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{...,−2,−1,0}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{0,1,2,3,...}</w:t>
                              </w:r>
                            </w:p>
                            <w:p>
                              <w:pPr>
                                <w:spacing w:before="124"/>
                                <w:ind w:left="439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{...,−2,−1,1,2,...}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55506" y="538477"/>
                            <a:ext cx="39370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{...,−2,−1}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721632" y="571807"/>
                            <a:ext cx="14478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w w:val="105"/>
                                  <w:sz w:val="12"/>
                                </w:rPr>
                                <w:t>{0}</w:t>
                              </w:r>
                            </w:p>
                            <w:p>
                              <w:pPr>
                                <w:spacing w:before="124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2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2"/>
                                  <w:w w:val="105"/>
                                  <w:sz w:val="1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054690" y="538477"/>
                            <a:ext cx="3670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w w:val="105"/>
                                  <w:sz w:val="12"/>
                                </w:rPr>
                                <w:t>{1,2,3,...}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867554pt;margin-top:-24.94116pt;width:126.15pt;height:67.95pt;mso-position-horizontal-relative:page;mso-position-vertical-relative:paragraph;z-index:15752192" id="docshapegroup290" coordorigin="5377,-499" coordsize="2523,1359">
                <v:shape style="position:absolute;left:5379;top:-455;width:2518;height:1312" id="docshape291" coordorigin="5380,-454" coordsize="2518,1312" path="m7897,201l7882,303,7839,399,7769,490,7726,533,7676,573,7621,612,7561,648,7496,682,7426,713,7352,742,7274,768,7192,791,7107,811,7019,827,6927,840,6833,850,6737,855,6639,857,6540,855,6444,850,6350,840,6259,827,6170,811,6085,791,6003,768,5925,742,5851,713,5782,682,5717,648,5656,612,5601,573,5552,533,5508,490,5438,399,5395,303,5380,201,5384,150,5413,51,5470,-43,5552,-130,5601,-170,5656,-209,5717,-245,5782,-279,5851,-310,5925,-339,6003,-365,6085,-388,6170,-408,6259,-424,6350,-437,6444,-447,6540,-452,6639,-454,6737,-452,6833,-447,6927,-437,7019,-424,7107,-408,7192,-388,7274,-365,7352,-339,7426,-310,7496,-279,7561,-245,7621,-209,7676,-170,7726,-130,7769,-87,7839,4,7882,100,7897,201xe" filled="false" stroked="true" strokeweight=".262230pt" strokecolor="#86ceff">
                  <v:path arrowok="t"/>
                  <v:stroke dashstyle="solid"/>
                </v:shape>
                <v:shape style="position:absolute;left:5538;top:-499;width:568;height:240" type="#_x0000_t202" id="docshape29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2"/>
                            <w:w w:val="105"/>
                            <w:sz w:val="16"/>
                          </w:rPr>
                          <w:t>SignO</w:t>
                        </w:r>
                      </w:p>
                    </w:txbxContent>
                  </v:textbox>
                  <w10:wrap type="none"/>
                </v:shape>
                <v:shape style="position:absolute;left:6251;top:-386;width:792;height:190" type="#_x0000_t202" id="docshape293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{...,−1,0,1,...}</w:t>
                        </w:r>
                      </w:p>
                    </w:txbxContent>
                  </v:textbox>
                  <w10:wrap type="none"/>
                </v:shape>
                <v:shape style="position:absolute;left:5674;top:-123;width:1942;height:452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1278" w:val="left" w:leader="none"/>
                          </w:tabs>
                          <w:spacing w:before="28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{...,−2,−1,0}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z w:val="12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{0,1,2,3,...}</w:t>
                        </w:r>
                      </w:p>
                      <w:p>
                        <w:pPr>
                          <w:spacing w:before="124"/>
                          <w:ind w:left="439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{...,−2,−1,1,2,...}</w:t>
                        </w:r>
                      </w:p>
                    </w:txbxContent>
                  </v:textbox>
                  <w10:wrap type="none"/>
                </v:shape>
                <v:shape style="position:absolute;left:5622;top:349;width:620;height:190" type="#_x0000_t202" id="docshape295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{...,−2,−1}</w:t>
                        </w:r>
                      </w:p>
                    </w:txbxContent>
                  </v:textbox>
                  <w10:wrap type="none"/>
                </v:shape>
                <v:shape style="position:absolute;left:6513;top:401;width:228;height:452" type="#_x0000_t202" id="docshape296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w w:val="105"/>
                            <w:sz w:val="12"/>
                          </w:rPr>
                          <w:t>{0}</w:t>
                        </w:r>
                      </w:p>
                      <w:p>
                        <w:pPr>
                          <w:spacing w:before="124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2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2"/>
                            <w:w w:val="105"/>
                            <w:sz w:val="1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038;top:349;width:578;height:190" type="#_x0000_t202" id="docshape297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w w:val="105"/>
                            <w:sz w:val="12"/>
                          </w:rPr>
                          <w:t>{1,2,3,...}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Some logic" w:id="23"/>
      <w:bookmarkEnd w:id="23"/>
      <w:r>
        <w:rPr/>
      </w:r>
      <w:bookmarkStart w:name="_bookmark10" w:id="24"/>
      <w:bookmarkEnd w:id="24"/>
      <w:r>
        <w:rPr/>
      </w:r>
      <w:r>
        <w:rPr>
          <w:rFonts w:ascii="Georgia" w:hAnsi="Georgia"/>
          <w:i/>
          <w:color w:val="660000"/>
          <w:sz w:val="21"/>
        </w:rPr>
        <w:t>SignO</w:t>
      </w:r>
      <w:r>
        <w:rPr>
          <w:rFonts w:ascii="Georgia" w:hAnsi="Georgia"/>
          <w:i/>
          <w:color w:val="660000"/>
          <w:spacing w:val="1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10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{</w:t>
      </w:r>
      <w:r>
        <w:rPr>
          <w:i/>
          <w:color w:val="660000"/>
          <w:sz w:val="21"/>
        </w:rPr>
        <w:t>none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47"/>
          <w:sz w:val="21"/>
        </w:rPr>
        <w:t> </w:t>
      </w:r>
      <w:r>
        <w:rPr>
          <w:i/>
          <w:color w:val="660000"/>
          <w:sz w:val="21"/>
        </w:rPr>
        <w:t>neg</w:t>
      </w:r>
      <w:r>
        <w:rPr>
          <w:i/>
          <w:color w:val="660000"/>
          <w:spacing w:val="-5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47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≤</w:t>
      </w:r>
      <w:r>
        <w:rPr>
          <w:rFonts w:ascii="DejaVu Sans Condensed" w:hAnsi="DejaVu Sans Condensed"/>
          <w:color w:val="660000"/>
          <w:spacing w:val="-35"/>
          <w:sz w:val="21"/>
        </w:rPr>
        <w:t> </w:t>
      </w:r>
      <w:r>
        <w:rPr>
          <w:color w:val="660000"/>
          <w:sz w:val="21"/>
        </w:rPr>
        <w:t>0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46"/>
          <w:sz w:val="21"/>
        </w:rPr>
        <w:t> </w:t>
      </w:r>
      <w:r>
        <w:rPr>
          <w:i/>
          <w:color w:val="660000"/>
          <w:sz w:val="21"/>
        </w:rPr>
        <w:t>zero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74"/>
          <w:w w:val="150"/>
          <w:sz w:val="21"/>
        </w:rPr>
        <w:t> </w:t>
      </w:r>
      <w:r>
        <w:rPr>
          <w:spacing w:val="-10"/>
          <w:position w:val="-11"/>
          <w:sz w:val="21"/>
        </w:rPr>
        <w:t>:</w:t>
      </w:r>
    </w:p>
    <w:p>
      <w:pPr>
        <w:spacing w:line="234" w:lineRule="exact" w:before="0"/>
        <w:ind w:left="22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660000"/>
          <w:sz w:val="21"/>
        </w:rPr>
        <w:t>/</w:t>
      </w:r>
      <w:r>
        <w:rPr>
          <w:color w:val="660000"/>
          <w:sz w:val="21"/>
        </w:rPr>
        <w:t>=</w:t>
      </w:r>
      <w:r>
        <w:rPr>
          <w:color w:val="660000"/>
          <w:spacing w:val="-46"/>
          <w:sz w:val="21"/>
        </w:rPr>
        <w:t> </w:t>
      </w:r>
      <w:r>
        <w:rPr>
          <w:color w:val="660000"/>
          <w:sz w:val="21"/>
        </w:rPr>
        <w:t>0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8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≥</w:t>
      </w:r>
      <w:r>
        <w:rPr>
          <w:rFonts w:ascii="DejaVu Sans Condensed" w:hAnsi="DejaVu Sans Condensed"/>
          <w:color w:val="660000"/>
          <w:spacing w:val="-36"/>
          <w:sz w:val="21"/>
        </w:rPr>
        <w:t> </w:t>
      </w:r>
      <w:r>
        <w:rPr>
          <w:color w:val="660000"/>
          <w:sz w:val="21"/>
        </w:rPr>
        <w:t>0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22"/>
          <w:sz w:val="21"/>
        </w:rPr>
        <w:t> </w:t>
      </w:r>
      <w:r>
        <w:rPr>
          <w:i/>
          <w:color w:val="660000"/>
          <w:sz w:val="21"/>
        </w:rPr>
        <w:t>pos</w:t>
      </w:r>
      <w:r>
        <w:rPr>
          <w:i/>
          <w:color w:val="660000"/>
          <w:spacing w:val="-5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26"/>
          <w:sz w:val="21"/>
        </w:rPr>
        <w:t> </w:t>
      </w:r>
      <w:r>
        <w:rPr>
          <w:i/>
          <w:color w:val="660000"/>
          <w:sz w:val="21"/>
        </w:rPr>
        <w:t>any</w:t>
      </w:r>
      <w:r>
        <w:rPr>
          <w:i/>
          <w:color w:val="660000"/>
          <w:spacing w:val="-55"/>
          <w:sz w:val="21"/>
        </w:rPr>
        <w:t> </w:t>
      </w:r>
      <w:r>
        <w:rPr>
          <w:rFonts w:ascii="DejaVu Sans Condensed" w:hAnsi="DejaVu Sans Condensed"/>
          <w:color w:val="00004C"/>
          <w:spacing w:val="-10"/>
          <w:sz w:val="21"/>
        </w:rPr>
        <w:t>}</w:t>
      </w:r>
    </w:p>
    <w:p>
      <w:pPr>
        <w:pStyle w:val="BodyText"/>
        <w:spacing w:before="227"/>
        <w:jc w:val="left"/>
        <w:rPr>
          <w:rFonts w:ascii="DejaVu Sans Condensed"/>
        </w:rPr>
      </w:pPr>
    </w:p>
    <w:p>
      <w:pPr>
        <w:pStyle w:val="BodyText"/>
        <w:spacing w:line="216" w:lineRule="auto"/>
        <w:ind w:left="221" w:right="167"/>
      </w:pPr>
      <w:r>
        <w:rPr/>
        <w:t>When the domain, </w:t>
      </w:r>
      <w:r>
        <w:rPr>
          <w:rFonts w:ascii="Georgia" w:hAnsi="Georgia"/>
          <w:i/>
          <w:color w:val="660000"/>
        </w:rPr>
        <w:t>SignO</w:t>
      </w:r>
      <w:r>
        <w:rPr/>
        <w:t>, used to analyze the program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, the analysis can</w:t>
      </w:r>
      <w:r>
        <w:rPr>
          <w:spacing w:val="-18"/>
        </w:rPr>
        <w:t> </w:t>
      </w:r>
      <w:r>
        <w:rPr/>
        <w:t>validate,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test-data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named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  <w:color w:val="660000"/>
        </w:rPr>
        <w:t>neg</w:t>
      </w:r>
      <w:r>
        <w:rPr>
          <w:i/>
          <w:color w:val="660000"/>
          <w:spacing w:val="-18"/>
        </w:rPr>
        <w:t> </w:t>
      </w:r>
      <w:r>
        <w:rPr/>
        <w:t>,</w:t>
      </w:r>
      <w:r>
        <w:rPr>
          <w:spacing w:val="-10"/>
        </w:rPr>
        <w:t> </w:t>
      </w:r>
      <w:r>
        <w:rPr>
          <w:i/>
          <w:color w:val="660000"/>
        </w:rPr>
        <w:t>zero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  <w:color w:val="660000"/>
        </w:rPr>
        <w:t>pos</w:t>
      </w:r>
      <w:r>
        <w:rPr>
          <w:i/>
          <w:color w:val="660000"/>
          <w:spacing w:val="-19"/>
        </w:rPr>
        <w:t> </w:t>
      </w:r>
      <w:r>
        <w:rPr/>
        <w:t>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program’s output must be positive (</w:t>
      </w:r>
      <w:r>
        <w:rPr>
          <w:i/>
          <w:color w:val="660000"/>
        </w:rPr>
        <w:t>pos</w:t>
      </w:r>
      <w:r>
        <w:rPr>
          <w:i/>
          <w:color w:val="660000"/>
          <w:spacing w:val="-45"/>
        </w:rPr>
        <w:t> </w:t>
      </w:r>
      <w:r>
        <w:rPr/>
        <w:t>).</w: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Some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62" w:lineRule="exact" w:before="173"/>
        <w:ind w:left="221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reason</w:t>
      </w:r>
      <w:r>
        <w:rPr>
          <w:spacing w:val="-13"/>
        </w:rPr>
        <w:t> </w:t>
      </w:r>
      <w:r>
        <w:rPr/>
        <w:t>why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disjunctive</w:t>
      </w:r>
      <w:r>
        <w:rPr>
          <w:spacing w:val="-16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useful.</w:t>
      </w:r>
      <w:r>
        <w:rPr>
          <w:spacing w:val="15"/>
        </w:rPr>
        <w:t> </w:t>
      </w:r>
      <w:r>
        <w:rPr/>
        <w:t>It</w:t>
      </w:r>
      <w:r>
        <w:rPr>
          <w:spacing w:val="-16"/>
        </w:rPr>
        <w:t> </w:t>
      </w:r>
      <w:r>
        <w:rPr/>
        <w:t>reminds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>
          <w:spacing w:val="-4"/>
        </w:rPr>
        <w:t>that</w:t>
      </w:r>
    </w:p>
    <w:p>
      <w:pPr>
        <w:pStyle w:val="BodyText"/>
        <w:spacing w:line="227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2090813</wp:posOffset>
                </wp:positionH>
                <wp:positionV relativeFrom="paragraph">
                  <wp:posOffset>118584</wp:posOffset>
                </wp:positionV>
                <wp:extent cx="5461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0997pt;margin-top:9.337354pt;width:4.3pt;height:7.75pt;mso-position-horizontal-relative:page;mso-position-vertical-relative:paragraph;z-index:-16634880" type="#_x0000_t202" id="docshape29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3942473</wp:posOffset>
                </wp:positionH>
                <wp:positionV relativeFrom="paragraph">
                  <wp:posOffset>100859</wp:posOffset>
                </wp:positionV>
                <wp:extent cx="5461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31pt;margin-top:7.941701pt;width:4.3pt;height:7.75pt;mso-position-horizontal-relative:page;mso-position-vertical-relative:paragraph;z-index:-16633856" type="#_x0000_t202" id="docshape29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abstract domain,</w:t>
      </w:r>
      <w:r>
        <w:rPr>
          <w:spacing w:val="-1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T</w:t>
      </w:r>
      <w:r>
        <w:rPr>
          <w:rFonts w:ascii="Georgia" w:hAnsi="Georgia"/>
          <w:i/>
          <w:color w:val="00004C"/>
          <w:w w:val="105"/>
          <w:position w:val="12"/>
          <w:sz w:val="15"/>
          <w:vertAlign w:val="baseline"/>
        </w:rPr>
        <w:t>op</w:t>
      </w:r>
      <w:r>
        <w:rPr>
          <w:w w:val="105"/>
          <w:vertAlign w:val="baseline"/>
        </w:rPr>
        <w:t>, defines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“logic,”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Georgia" w:hAnsi="Georgia"/>
          <w:i/>
          <w:color w:val="00004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’s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15"/>
          <w:vertAlign w:val="baseline"/>
        </w:rPr>
        <w:t>T</w:t>
      </w:r>
      <w:r>
        <w:rPr>
          <w:rFonts w:ascii="DejaVu Sans Condensed" w:hAnsi="DejaVu Sans Condensed"/>
          <w:color w:val="00004C"/>
          <w:spacing w:val="3"/>
          <w:w w:val="11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False,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Georgia" w:hAnsi="Georgia"/>
          <w:i/>
          <w:color w:val="00004C"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’s</w:t>
      </w:r>
    </w:p>
    <w:p>
      <w:pPr>
        <w:spacing w:line="39" w:lineRule="exact" w:before="0"/>
        <w:ind w:left="0" w:right="32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color w:val="00004C"/>
          <w:spacing w:val="-10"/>
          <w:w w:val="110"/>
          <w:sz w:val="15"/>
        </w:rPr>
        <w:t>k</w:t>
      </w:r>
    </w:p>
    <w:p>
      <w:pPr>
        <w:pStyle w:val="BodyTex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1938362</wp:posOffset>
                </wp:positionH>
                <wp:positionV relativeFrom="paragraph">
                  <wp:posOffset>119934</wp:posOffset>
                </wp:positionV>
                <wp:extent cx="54610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6999pt;margin-top:9.443654pt;width:4.3pt;height:7.75pt;mso-position-horizontal-relative:page;mso-position-vertical-relative:paragraph;z-index:-16634368" type="#_x0000_t202" id="docshape30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00004C"/>
        </w:rPr>
        <w:t>⊥</w:t>
      </w:r>
      <w:r>
        <w:rPr>
          <w:rFonts w:ascii="DejaVu Sans Condensed" w:hAnsi="DejaVu Sans Condensed"/>
          <w:color w:val="00004C"/>
          <w:spacing w:val="17"/>
        </w:rPr>
        <w:t> </w:t>
      </w:r>
      <w:r>
        <w:rPr/>
        <w:t>denotes</w:t>
      </w:r>
      <w:r>
        <w:rPr>
          <w:spacing w:val="9"/>
        </w:rPr>
        <w:t> </w:t>
      </w:r>
      <w:r>
        <w:rPr/>
        <w:t>True,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vertAlign w:val="baseline"/>
        </w:rPr>
        <w:t>’s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±</w:t>
      </w:r>
      <w:r>
        <w:rPr>
          <w:rFonts w:ascii="DejaVu Sans Condensed" w:hAnsi="DejaVu Sans Condensed"/>
          <w:color w:val="00004C"/>
          <w:spacing w:val="1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9"/>
          <w:vertAlign w:val="baseline"/>
        </w:rPr>
        <w:t> </w:t>
      </w:r>
      <w:r>
        <w:rPr>
          <w:vertAlign w:val="baseline"/>
        </w:rPr>
        <w:t>entailment.</w:t>
      </w:r>
      <w:r>
        <w:rPr>
          <w:spacing w:val="49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0"/>
          <w:vertAlign w:val="baseline"/>
        </w:rPr>
        <w:t> </w:t>
      </w:r>
      <w:r>
        <w:rPr>
          <w:vertAlign w:val="baseline"/>
        </w:rPr>
        <w:t>logic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possesses</w:t>
      </w:r>
    </w:p>
    <w:p>
      <w:pPr>
        <w:spacing w:after="0"/>
        <w:jc w:val="lef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13" w:lineRule="auto" w:before="138"/>
        <w:ind w:left="107" w:right="282"/>
      </w:pPr>
      <w:r>
        <w:rPr/>
        <w:t>conjunction, and the disjunctive completion adds disjunction, making the domain</w:t>
      </w:r>
      <w:r>
        <w:rPr>
          <w:spacing w:val="40"/>
        </w:rPr>
        <w:t> </w:t>
      </w:r>
      <w:r>
        <w:rPr/>
        <w:t>a frame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80" w:firstLine="319"/>
      </w:pP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domain</w:t>
      </w:r>
      <w:r>
        <w:rPr>
          <w:spacing w:val="-11"/>
        </w:rPr>
        <w:t> </w:t>
      </w:r>
      <w:r>
        <w:rPr>
          <w:rFonts w:ascii="Georgia" w:hAnsi="Georgia"/>
          <w:i/>
          <w:color w:val="660000"/>
        </w:rPr>
        <w:t>A</w:t>
      </w:r>
      <w:r>
        <w:rPr/>
        <w:t>,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assertions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can be validated using an abstract intepretation based upon </w:t>
      </w:r>
      <w:r>
        <w:rPr>
          <w:rFonts w:ascii="Georgia" w:hAnsi="Georgia"/>
          <w:i/>
          <w:color w:val="660000"/>
        </w:rPr>
        <w:t>A</w:t>
      </w:r>
      <w:r>
        <w:rPr/>
        <w:t>.</w:t>
      </w:r>
      <w:r>
        <w:rPr>
          <w:spacing w:val="40"/>
        </w:rPr>
        <w:t> </w:t>
      </w:r>
      <w:r>
        <w:rPr/>
        <w:t>For example, one can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domain</w:t>
      </w:r>
      <w:r>
        <w:rPr>
          <w:spacing w:val="-16"/>
        </w:rPr>
        <w:t> </w:t>
      </w:r>
      <w:r>
        <w:rPr>
          <w:i/>
          <w:color w:val="660000"/>
          <w:spacing w:val="-2"/>
        </w:rPr>
        <w:t>Sign</w:t>
      </w:r>
      <w:r>
        <w:rPr>
          <w:i/>
          <w:color w:val="660000"/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validate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program’s</w:t>
      </w:r>
      <w:r>
        <w:rPr>
          <w:spacing w:val="-8"/>
        </w:rPr>
        <w:t> </w:t>
      </w:r>
      <w:r>
        <w:rPr>
          <w:spacing w:val="-2"/>
        </w:rPr>
        <w:t>output</w:t>
      </w:r>
      <w:r>
        <w:rPr>
          <w:spacing w:val="-12"/>
        </w:rPr>
        <w:t>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assertion, </w:t>
      </w:r>
      <w:r>
        <w:rPr>
          <w:i/>
          <w:color w:val="660000"/>
          <w:spacing w:val="-2"/>
        </w:rPr>
        <w:t>pos</w:t>
      </w:r>
      <w:r>
        <w:rPr>
          <w:i/>
          <w:color w:val="660000"/>
          <w:spacing w:val="-17"/>
        </w:rPr>
        <w:t> </w:t>
      </w:r>
      <w:r>
        <w:rPr>
          <w:spacing w:val="-2"/>
        </w:rPr>
        <w:t>, </w:t>
      </w:r>
      <w:r>
        <w:rPr/>
        <w:t>or</w:t>
      </w:r>
      <w:r>
        <w:rPr>
          <w:spacing w:val="-18"/>
        </w:rPr>
        <w:t> </w:t>
      </w:r>
      <w:r>
        <w:rPr/>
        <w:t>assertion,</w:t>
      </w:r>
      <w:r>
        <w:rPr>
          <w:spacing w:val="-17"/>
        </w:rPr>
        <w:t> </w:t>
      </w:r>
      <w:r>
        <w:rPr>
          <w:i/>
          <w:color w:val="660000"/>
        </w:rPr>
        <w:t>any</w:t>
      </w:r>
      <w:r>
        <w:rPr>
          <w:i/>
          <w:color w:val="660000"/>
          <w:spacing w:val="-19"/>
        </w:rPr>
        <w:t> </w:t>
      </w:r>
      <w:r>
        <w:rPr>
          <w:rFonts w:ascii="DejaVu Sans Condensed" w:hAnsi="DejaVu Sans Condensed"/>
          <w:color w:val="00004C"/>
        </w:rPr>
        <w:t>H</w:t>
      </w:r>
      <w:r>
        <w:rPr>
          <w:rFonts w:ascii="DejaVu Sans Condensed" w:hAnsi="DejaVu Sans Condensed"/>
          <w:color w:val="00004C"/>
          <w:spacing w:val="-15"/>
        </w:rPr>
        <w:t> </w:t>
      </w:r>
      <w:r>
        <w:rPr>
          <w:i/>
          <w:color w:val="660000"/>
        </w:rPr>
        <w:t>pos</w:t>
      </w:r>
      <w:r>
        <w:rPr>
          <w:i/>
          <w:color w:val="660000"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8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validate</w:t>
      </w:r>
      <w:r>
        <w:rPr>
          <w:spacing w:val="-5"/>
        </w:rPr>
        <w:t> </w:t>
      </w:r>
      <w:r>
        <w:rPr>
          <w:i/>
          <w:color w:val="660000"/>
        </w:rPr>
        <w:t>isEvenValued </w:t>
      </w:r>
      <w:r>
        <w:rPr/>
        <w:t>or </w:t>
      </w:r>
      <w:r>
        <w:rPr>
          <w:i/>
          <w:color w:val="660000"/>
        </w:rPr>
        <w:t>zero</w:t>
      </w:r>
      <w:r>
        <w:rPr>
          <w:i/>
          <w:color w:val="660000"/>
          <w:spacing w:val="-19"/>
        </w:rPr>
        <w:t> </w:t>
      </w:r>
      <w:r>
        <w:rPr>
          <w:rFonts w:ascii="DejaVu Sans Condensed" w:hAnsi="DejaVu Sans Condensed"/>
          <w:color w:val="660000"/>
        </w:rPr>
        <w:t>H</w:t>
      </w:r>
      <w:r>
        <w:rPr>
          <w:rFonts w:ascii="DejaVu Sans Condensed" w:hAnsi="DejaVu Sans Condensed"/>
          <w:color w:val="660000"/>
          <w:spacing w:val="-15"/>
        </w:rPr>
        <w:t> </w:t>
      </w:r>
      <w:r>
        <w:rPr>
          <w:i/>
          <w:color w:val="660000"/>
        </w:rPr>
        <w:t>pos</w:t>
      </w:r>
      <w:r>
        <w:rPr>
          <w:i/>
          <w:color w:val="660000"/>
          <w:spacing w:val="-10"/>
        </w:rPr>
        <w:t> </w:t>
      </w:r>
      <w:r>
        <w:rPr/>
        <w:t>(but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last</w:t>
      </w:r>
      <w:r>
        <w:rPr>
          <w:spacing w:val="-9"/>
        </w:rPr>
        <w:t> </w:t>
      </w:r>
      <w:r>
        <w:rPr/>
        <w:t>assertion</w:t>
      </w:r>
      <w:r>
        <w:rPr>
          <w:spacing w:val="-7"/>
        </w:rPr>
        <w:t> </w:t>
      </w:r>
      <w:r>
        <w:rPr>
          <w:i/>
        </w:rPr>
        <w:t>can</w:t>
      </w:r>
      <w:r>
        <w:rPr>
          <w:i/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validated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  <w:color w:val="660000"/>
        </w:rPr>
        <w:t>Sign</w:t>
      </w:r>
      <w:r>
        <w:rPr/>
        <w:t>’s</w:t>
      </w:r>
      <w:r>
        <w:rPr>
          <w:spacing w:val="-8"/>
        </w:rPr>
        <w:t> </w:t>
      </w:r>
      <w:r>
        <w:rPr/>
        <w:t>disjunctive</w:t>
      </w:r>
      <w:r>
        <w:rPr>
          <w:spacing w:val="-10"/>
        </w:rPr>
        <w:t> </w:t>
      </w:r>
      <w:r>
        <w:rPr/>
        <w:t>completion, </w:t>
      </w:r>
      <w:r>
        <w:rPr>
          <w:rFonts w:ascii="Georgia" w:hAnsi="Georgia"/>
          <w:i/>
          <w:color w:val="660000"/>
          <w:spacing w:val="-2"/>
        </w:rPr>
        <w:t>SignO</w:t>
      </w:r>
      <w:r>
        <w:rPr>
          <w:spacing w:val="-2"/>
        </w:rPr>
        <w:t>).</w:t>
      </w:r>
    </w:p>
    <w:p>
      <w:pPr>
        <w:pStyle w:val="BodyText"/>
        <w:spacing w:line="280" w:lineRule="exact"/>
        <w:ind w:left="427"/>
      </w:pPr>
      <w:r>
        <w:rPr/>
        <w:t>To</w:t>
      </w:r>
      <w:r>
        <w:rPr>
          <w:spacing w:val="-8"/>
        </w:rPr>
        <w:t> </w:t>
      </w:r>
      <w:r>
        <w:rPr/>
        <w:t>start,</w:t>
      </w:r>
      <w:r>
        <w:rPr>
          <w:spacing w:val="-3"/>
        </w:rPr>
        <w:t> </w:t>
      </w:r>
      <w:r>
        <w:rPr>
          <w:rFonts w:ascii="Georgia" w:hAnsi="Georgia"/>
          <w:i/>
          <w:color w:val="660000"/>
        </w:rPr>
        <w:t>A</w:t>
      </w:r>
      <w:r>
        <w:rPr/>
        <w:t>’s</w:t>
      </w:r>
      <w:r>
        <w:rPr>
          <w:spacing w:val="-6"/>
        </w:rPr>
        <w:t> </w:t>
      </w:r>
      <w:r>
        <w:rPr/>
        <w:t>logic</w:t>
      </w:r>
      <w:r>
        <w:rPr>
          <w:spacing w:val="-3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assertions,</w:t>
      </w:r>
      <w:r>
        <w:rPr>
          <w:spacing w:val="-6"/>
        </w:rPr>
        <w:t> </w:t>
      </w:r>
      <w:r>
        <w:rPr>
          <w:rFonts w:ascii="Georgia" w:hAnsi="Georgia"/>
          <w:i/>
          <w:color w:val="660000"/>
        </w:rPr>
        <w:t>a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>
          <w:rFonts w:ascii="Georgia" w:hAnsi="Georgia"/>
          <w:i/>
          <w:color w:val="660000"/>
        </w:rPr>
        <w:t>a</w:t>
      </w:r>
      <w:r>
        <w:rPr>
          <w:rFonts w:ascii="Georgia" w:hAnsi="Georgia"/>
          <w:i/>
          <w:color w:val="660000"/>
          <w:spacing w:val="2"/>
        </w:rPr>
        <w:t> </w:t>
      </w:r>
      <w:r>
        <w:rPr>
          <w:rFonts w:ascii="DejaVu Sans Condensed" w:hAnsi="DejaVu Sans Condensed"/>
          <w:color w:val="00004C"/>
        </w:rPr>
        <w:t>∈</w:t>
      </w:r>
      <w:r>
        <w:rPr>
          <w:rFonts w:ascii="DejaVu Sans Condensed" w:hAnsi="DejaVu Sans Condensed"/>
          <w:color w:val="00004C"/>
          <w:spacing w:val="-6"/>
        </w:rPr>
        <w:t> </w:t>
      </w:r>
      <w:r>
        <w:rPr>
          <w:rFonts w:ascii="Georgia" w:hAnsi="Georgia"/>
          <w:i/>
          <w:color w:val="660000"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8" w:lineRule="auto" w:before="15"/>
        <w:ind w:left="107" w:right="27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566752</wp:posOffset>
                </wp:positionH>
                <wp:positionV relativeFrom="paragraph">
                  <wp:posOffset>450213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26156pt;margin-top:35.449894pt;width:4.150pt;height:7.75pt;mso-position-horizontal-relative:page;mso-position-vertical-relative:paragraph;z-index:-16633344" type="#_x0000_t202" id="docshape3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4583863</wp:posOffset>
                </wp:positionH>
                <wp:positionV relativeFrom="paragraph">
                  <wp:posOffset>635228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34143pt;margin-top:50.018005pt;width:4.150pt;height:7.75pt;mso-position-horizontal-relative:page;mso-position-vertical-relative:paragraph;z-index:-16632832" type="#_x0000_t202" id="docshape3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Next, define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w w:val="105"/>
        </w:rPr>
        <w:t>’s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rFonts w:ascii="Georgia" w:hAnsi="Georgia"/>
          <w:i/>
          <w:color w:val="00004C"/>
          <w:w w:val="105"/>
        </w:rPr>
        <w:t> </w:t>
      </w:r>
      <w:r>
        <w:rPr>
          <w:color w:val="00004C"/>
          <w:w w:val="105"/>
        </w:rPr>
        <w:t>= </w:t>
      </w:r>
      <w:r>
        <w:rPr>
          <w:rFonts w:ascii="Georgia" w:hAnsi="Georgia"/>
          <w:i/>
          <w:color w:val="4C1966"/>
          <w:w w:val="105"/>
        </w:rPr>
        <w:t>γ </w:t>
      </w:r>
      <w:r>
        <w:rPr>
          <w:rFonts w:ascii="DejaVu Sans Condensed" w:hAnsi="DejaVu Sans Condensed"/>
          <w:color w:val="00004C"/>
          <w:w w:val="105"/>
        </w:rPr>
        <w:t>◦</w:t>
      </w:r>
      <w:r>
        <w:rPr>
          <w:rFonts w:ascii="DejaVu Sans Condensed" w:hAnsi="DejaVu Sans Condensed"/>
          <w:color w:val="00004C"/>
          <w:spacing w:val="-13"/>
          <w:w w:val="105"/>
        </w:rPr>
        <w:t> </w:t>
      </w:r>
      <w:r>
        <w:rPr>
          <w:rFonts w:ascii="Georgia" w:hAnsi="Georgia"/>
          <w:i/>
          <w:color w:val="660000"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18"/>
          <w:w w:val="120"/>
        </w:rPr>
        <w:t> </w:t>
      </w:r>
      <w:r>
        <w:rPr>
          <w:color w:val="00004C"/>
          <w:spacing w:val="18"/>
          <w:w w:val="105"/>
        </w:rPr>
        <w:t>:</w:t>
      </w:r>
      <w:r>
        <w:rPr>
          <w:color w:val="00004C"/>
          <w:spacing w:val="-14"/>
          <w:w w:val="105"/>
        </w:rPr>
        <w:t> </w:t>
      </w:r>
      <w:r>
        <w:rPr>
          <w:color w:val="00004C"/>
          <w:w w:val="105"/>
        </w:rPr>
        <w:t>Σ </w:t>
      </w:r>
      <w:r>
        <w:rPr>
          <w:rFonts w:ascii="DejaVu Sans Condensed" w:hAnsi="DejaVu Sans Condensed"/>
          <w:color w:val="00004C"/>
          <w:w w:val="120"/>
        </w:rPr>
        <w:t>→ </w:t>
      </w:r>
      <w:r>
        <w:rPr>
          <w:color w:val="00004C"/>
          <w:w w:val="105"/>
        </w:rPr>
        <w:t>Σ </w:t>
      </w:r>
      <w:r>
        <w:rPr>
          <w:w w:val="105"/>
        </w:rPr>
        <w:t>is a </w:t>
      </w:r>
      <w:r>
        <w:rPr>
          <w:i/>
          <w:w w:val="105"/>
        </w:rPr>
        <w:t>logical operator in </w:t>
      </w:r>
      <w:r>
        <w:rPr>
          <w:rFonts w:ascii="Georgia" w:hAnsi="Georgia"/>
          <w:i/>
          <w:color w:val="660000"/>
          <w:w w:val="105"/>
        </w:rPr>
        <w:t>A</w:t>
      </w:r>
      <w:r>
        <w:rPr>
          <w:i/>
          <w:w w:val="105"/>
        </w:rPr>
        <w:t>’s</w:t>
      </w:r>
      <w:r>
        <w:rPr>
          <w:i/>
          <w:w w:val="105"/>
        </w:rPr>
        <w:t> logic</w:t>
      </w:r>
      <w:r>
        <w:rPr>
          <w:i/>
          <w:spacing w:val="-20"/>
          <w:w w:val="105"/>
        </w:rPr>
        <w:t> </w:t>
      </w:r>
      <w:r>
        <w:rPr>
          <w:w w:val="105"/>
        </w:rPr>
        <w:t>iff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S</w:t>
      </w:r>
      <w:r>
        <w:rPr>
          <w:rFonts w:ascii="Georgia" w:hAnsi="Georgia"/>
          <w:i/>
          <w:color w:val="00004C"/>
          <w:spacing w:val="3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∈</w:t>
      </w:r>
      <w:r>
        <w:rPr>
          <w:rFonts w:ascii="DejaVu Sans Condensed" w:hAnsi="DejaVu Sans Condensed"/>
          <w:color w:val="00004C"/>
          <w:spacing w:val="-8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color w:val="00004C"/>
          <w:w w:val="105"/>
        </w:rPr>
        <w:t>[</w:t>
      </w:r>
      <w:r>
        <w:rPr>
          <w:rFonts w:ascii="DejaVu Sans Condensed" w:hAnsi="DejaVu Sans Condensed"/>
          <w:color w:val="00004C"/>
          <w:w w:val="105"/>
        </w:rPr>
        <w:t>У</w:t>
      </w:r>
      <w:r>
        <w:rPr>
          <w:color w:val="00004C"/>
          <w:w w:val="105"/>
        </w:rPr>
        <w:t>(Σ)]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6"/>
          <w:w w:val="120"/>
        </w:rPr>
        <w:t> </w:t>
      </w:r>
      <w:r>
        <w:rPr>
          <w:color w:val="00004C"/>
          <w:w w:val="105"/>
        </w:rPr>
        <w:t>[</w:t>
      </w:r>
      <w:r>
        <w:rPr>
          <w:rFonts w:ascii="Georgia" w:hAnsi="Georgia"/>
          <w:i/>
          <w:color w:val="00004C"/>
          <w:w w:val="105"/>
        </w:rPr>
        <w:t>S</w:t>
      </w:r>
      <w:r>
        <w:rPr>
          <w:color w:val="00004C"/>
          <w:w w:val="105"/>
        </w:rPr>
        <w:t>]</w:t>
      </w:r>
      <w:r>
        <w:rPr>
          <w:color w:val="00004C"/>
          <w:spacing w:val="-18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∈</w:t>
      </w:r>
      <w:r>
        <w:rPr>
          <w:rFonts w:ascii="DejaVu Sans Condensed" w:hAnsi="DejaVu Sans Condensed"/>
          <w:color w:val="00004C"/>
          <w:spacing w:val="-6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color w:val="00004C"/>
          <w:w w:val="105"/>
        </w:rPr>
        <w:t>[</w:t>
      </w:r>
      <w:r>
        <w:rPr>
          <w:rFonts w:ascii="DejaVu Sans Condensed" w:hAnsi="DejaVu Sans Condensed"/>
          <w:color w:val="00004C"/>
          <w:w w:val="105"/>
        </w:rPr>
        <w:t>У</w:t>
      </w:r>
      <w:r>
        <w:rPr>
          <w:color w:val="00004C"/>
          <w:w w:val="105"/>
        </w:rPr>
        <w:t>(Σ)]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 </w:t>
      </w:r>
      <w:r>
        <w:rPr>
          <w:rFonts w:ascii="DejaVu Sans Condensed" w:hAnsi="DejaVu Sans Condensed"/>
          <w:color w:val="00004C"/>
          <w:w w:val="105"/>
        </w:rPr>
        <w:t>◦</w:t>
      </w:r>
      <w:r>
        <w:rPr>
          <w:rFonts w:ascii="DejaVu Sans Condensed" w:hAnsi="DejaVu Sans Condensed"/>
          <w:color w:val="00004C"/>
          <w:spacing w:val="-16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ρ </w:t>
      </w:r>
      <w:r>
        <w:rPr>
          <w:color w:val="00004C"/>
          <w:w w:val="105"/>
        </w:rPr>
        <w:t>=</w:t>
      </w:r>
      <w:r>
        <w:rPr>
          <w:color w:val="00004C"/>
          <w:spacing w:val="-17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rFonts w:ascii="Georgia" w:hAnsi="Georgia"/>
          <w:i/>
          <w:color w:val="00004C"/>
          <w:spacing w:val="-11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◦</w:t>
      </w:r>
      <w:r>
        <w:rPr>
          <w:rFonts w:ascii="DejaVu Sans Condensed" w:hAnsi="DejaVu Sans Condensed"/>
          <w:color w:val="00004C"/>
          <w:spacing w:val="-16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 </w:t>
      </w:r>
      <w:r>
        <w:rPr>
          <w:rFonts w:ascii="DejaVu Sans Condensed" w:hAnsi="DejaVu Sans Condensed"/>
          <w:color w:val="00004C"/>
          <w:w w:val="105"/>
        </w:rPr>
        <w:t>◦</w:t>
      </w:r>
      <w:r>
        <w:rPr>
          <w:rFonts w:ascii="DejaVu Sans Condensed" w:hAnsi="DejaVu Sans Condensed"/>
          <w:color w:val="00004C"/>
          <w:spacing w:val="-16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ρ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iff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36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=</w:t>
      </w:r>
      <w:r>
        <w:rPr>
          <w:color w:val="00004C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ρ</w:t>
      </w:r>
      <w:r>
        <w:rPr>
          <w:rFonts w:ascii="Georgia" w:hAnsi="Georgia"/>
          <w:i/>
          <w:color w:val="00004C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2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forwards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intuition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 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nose”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reason,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 w:hAnsi="Georgia"/>
          <w:i/>
          <w:color w:val="660000"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 exactly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generalizes to </w:t>
      </w:r>
      <w:r>
        <w:rPr>
          <w:rFonts w:ascii="Georgia" w:hAnsi="Georgia"/>
          <w:i/>
          <w:color w:val="00004C"/>
          <w:w w:val="105"/>
          <w:vertAlign w:val="baseline"/>
        </w:rPr>
        <w:t>n</w:t>
      </w:r>
      <w:r>
        <w:rPr>
          <w:w w:val="105"/>
          <w:vertAlign w:val="baseline"/>
        </w:rPr>
        <w:t>-ary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as well.</w:t>
      </w:r>
    </w:p>
    <w:p>
      <w:pPr>
        <w:pStyle w:val="BodyText"/>
        <w:spacing w:line="295" w:lineRule="exact"/>
        <w:ind w:left="427"/>
      </w:pP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>
          <w:i/>
          <w:color w:val="660000"/>
        </w:rPr>
        <w:t>Sign</w:t>
      </w:r>
      <w:r>
        <w:rPr/>
        <w:t>’s</w:t>
      </w:r>
      <w:r>
        <w:rPr>
          <w:spacing w:val="-4"/>
        </w:rPr>
        <w:t> </w:t>
      </w:r>
      <w:r>
        <w:rPr/>
        <w:t>logic </w:t>
      </w:r>
      <w:r>
        <w:rPr>
          <w:spacing w:val="-2"/>
        </w:rPr>
        <w:t>includes</w:t>
      </w:r>
    </w:p>
    <w:p>
      <w:pPr>
        <w:tabs>
          <w:tab w:pos="2892" w:val="left" w:leader="none"/>
        </w:tabs>
        <w:spacing w:before="71"/>
        <w:ind w:left="0" w:right="188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3028276</wp:posOffset>
                </wp:positionH>
                <wp:positionV relativeFrom="paragraph">
                  <wp:posOffset>160162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47006pt;margin-top:12.611205pt;width:4.150pt;height:7.75pt;mso-position-horizontal-relative:page;mso-position-vertical-relative:paragraph;z-index:-16632320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00004C"/>
          <w:sz w:val="21"/>
        </w:rPr>
        <w:t>φ</w:t>
      </w:r>
      <w:r>
        <w:rPr>
          <w:rFonts w:ascii="Georgia" w:hAnsi="Georgia"/>
          <w:i/>
          <w:color w:val="00004C"/>
          <w:spacing w:val="10"/>
          <w:sz w:val="21"/>
        </w:rPr>
        <w:t> </w:t>
      </w:r>
      <w:r>
        <w:rPr>
          <w:color w:val="00004C"/>
          <w:sz w:val="21"/>
        </w:rPr>
        <w:t>::=</w:t>
      </w:r>
      <w:r>
        <w:rPr>
          <w:color w:val="00004C"/>
          <w:spacing w:val="12"/>
          <w:sz w:val="21"/>
        </w:rPr>
        <w:t> </w:t>
      </w:r>
      <w:r>
        <w:rPr>
          <w:rFonts w:ascii="Georgia" w:hAnsi="Georgia"/>
          <w:i/>
          <w:color w:val="660000"/>
          <w:sz w:val="21"/>
        </w:rPr>
        <w:t>a</w:t>
      </w:r>
      <w:r>
        <w:rPr>
          <w:rFonts w:ascii="Georgia" w:hAnsi="Georgia"/>
          <w:i/>
          <w:color w:val="660000"/>
          <w:spacing w:val="-9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|</w:t>
      </w:r>
      <w:r>
        <w:rPr>
          <w:rFonts w:ascii="DejaVu Sans Condensed" w:hAnsi="DejaVu Sans Condensed"/>
          <w:color w:val="00004C"/>
          <w:spacing w:val="-1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φ</w:t>
      </w:r>
      <w:r>
        <w:rPr>
          <w:rFonts w:ascii="LM Roman 8" w:hAnsi="LM Roman 8"/>
          <w:color w:val="00004C"/>
          <w:sz w:val="21"/>
          <w:vertAlign w:val="subscript"/>
        </w:rPr>
        <w:t>1</w:t>
      </w:r>
      <w:r>
        <w:rPr>
          <w:rFonts w:ascii="LM Roman 8" w:hAnsi="LM Roman 8"/>
          <w:color w:val="00004C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z w:val="21"/>
          <w:vertAlign w:val="baseline"/>
        </w:rPr>
        <w:t>H</w:t>
      </w:r>
      <w:r>
        <w:rPr>
          <w:rFonts w:ascii="DejaVu Sans Condensed" w:hAnsi="DejaVu Sans Condensed"/>
          <w:color w:val="660000"/>
          <w:spacing w:val="-2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φ</w:t>
      </w:r>
      <w:r>
        <w:rPr>
          <w:rFonts w:ascii="LM Roman 8" w:hAnsi="LM Roman 8"/>
          <w:color w:val="00004C"/>
          <w:sz w:val="21"/>
          <w:vertAlign w:val="subscript"/>
        </w:rPr>
        <w:t>2</w:t>
      </w:r>
      <w:r>
        <w:rPr>
          <w:rFonts w:ascii="LM Roman 8" w:hAnsi="LM Roman 8"/>
          <w:color w:val="00004C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|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660000"/>
          <w:sz w:val="21"/>
          <w:vertAlign w:val="baseline"/>
        </w:rPr>
        <w:t>negate</w:t>
      </w:r>
      <w:r>
        <w:rPr>
          <w:rFonts w:ascii="Georgia" w:hAnsi="Georgia"/>
          <w:i/>
          <w:color w:val="660000"/>
          <w:spacing w:val="71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sz w:val="21"/>
          <w:vertAlign w:val="baseline"/>
        </w:rPr>
        <w:t>φ,</w:t>
      </w:r>
      <w:r>
        <w:rPr>
          <w:rFonts w:ascii="Georgia" w:hAnsi="Georgia"/>
          <w:i/>
          <w:color w:val="00004C"/>
          <w:sz w:val="21"/>
          <w:vertAlign w:val="baseline"/>
        </w:rPr>
        <w:tab/>
      </w:r>
      <w:r>
        <w:rPr>
          <w:color w:val="00004C"/>
          <w:sz w:val="21"/>
          <w:vertAlign w:val="baseline"/>
        </w:rPr>
        <w:t>where</w:t>
      </w:r>
      <w:r>
        <w:rPr>
          <w:color w:val="00004C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660000"/>
          <w:sz w:val="21"/>
          <w:vertAlign w:val="baseline"/>
        </w:rPr>
        <w:t>a</w:t>
      </w:r>
      <w:r>
        <w:rPr>
          <w:rFonts w:ascii="Georgia" w:hAnsi="Georgia"/>
          <w:i/>
          <w:color w:val="66000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2"/>
          <w:sz w:val="21"/>
          <w:vertAlign w:val="baseline"/>
        </w:rPr>
        <w:t> </w:t>
      </w:r>
      <w:r>
        <w:rPr>
          <w:i/>
          <w:color w:val="660000"/>
          <w:spacing w:val="-4"/>
          <w:sz w:val="21"/>
          <w:vertAlign w:val="baseline"/>
        </w:rPr>
        <w:t>Sign</w:t>
      </w:r>
    </w:p>
    <w:p>
      <w:pPr>
        <w:pStyle w:val="BodyText"/>
        <w:spacing w:line="216" w:lineRule="auto" w:before="91"/>
        <w:ind w:left="107" w:right="279"/>
      </w:pP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3"/>
        </w:rPr>
        <w:t> </w:t>
      </w:r>
      <w:r>
        <w:rPr/>
        <w:t>contains primitive assertions like </w:t>
      </w:r>
      <w:r>
        <w:rPr>
          <w:i/>
          <w:color w:val="660000"/>
        </w:rPr>
        <w:t>neg</w:t>
      </w:r>
      <w:r>
        <w:rPr>
          <w:i/>
          <w:color w:val="660000"/>
          <w:spacing w:val="-19"/>
        </w:rPr>
        <w:t> </w:t>
      </w:r>
      <w:r>
        <w:rPr/>
        <w:t>, </w:t>
      </w:r>
      <w:r>
        <w:rPr>
          <w:i/>
          <w:color w:val="660000"/>
        </w:rPr>
        <w:t>zero</w:t>
      </w:r>
      <w:r>
        <w:rPr/>
        <w:t>, etc., as well as conjunctions. Since conjunctions compute on the nose, we have that meets in </w:t>
      </w:r>
      <w:r>
        <w:rPr>
          <w:rFonts w:ascii="Georgia" w:hAnsi="Georgia"/>
          <w:i/>
          <w:color w:val="00004C"/>
        </w:rPr>
        <w:t>Sign</w:t>
      </w:r>
      <w:r>
        <w:rPr>
          <w:rFonts w:ascii="Georgia" w:hAnsi="Georgia"/>
          <w:i/>
          <w:color w:val="00004C"/>
          <w:spacing w:val="35"/>
        </w:rPr>
        <w:t> </w:t>
      </w:r>
      <w:r>
        <w:rPr/>
        <w:t>compute to intersections in </w:t>
      </w:r>
      <w:r>
        <w:rPr>
          <w:rFonts w:ascii="DejaVu Sans Condensed" w:hAnsi="DejaVu Sans Condensed"/>
          <w:color w:val="00004C"/>
        </w:rPr>
        <w:t>У</w:t>
      </w:r>
      <w:r>
        <w:rPr>
          <w:color w:val="00004C"/>
        </w:rPr>
        <w:t>(</w:t>
      </w:r>
      <w:r>
        <w:rPr>
          <w:i/>
          <w:color w:val="00004C"/>
        </w:rPr>
        <w:t>Int</w:t>
      </w:r>
      <w:r>
        <w:rPr>
          <w:i/>
          <w:color w:val="00004C"/>
          <w:spacing w:val="-37"/>
        </w:rPr>
        <w:t> </w:t>
      </w:r>
      <w:r>
        <w:rPr>
          <w:color w:val="00004C"/>
        </w:rPr>
        <w:t>)</w:t>
      </w:r>
      <w:r>
        <w:rPr/>
        <w:t>:</w:t>
      </w:r>
    </w:p>
    <w:p>
      <w:pPr>
        <w:spacing w:before="73"/>
        <w:ind w:left="2247" w:right="0" w:firstLine="0"/>
        <w:jc w:val="left"/>
        <w:rPr>
          <w:sz w:val="21"/>
        </w:rPr>
      </w:pPr>
      <w:r>
        <w:rPr>
          <w:rFonts w:ascii="Georgia" w:hAnsi="Georgia"/>
          <w:i/>
          <w:color w:val="660000"/>
          <w:sz w:val="21"/>
        </w:rPr>
        <w:t>a</w:t>
      </w:r>
      <w:r>
        <w:rPr>
          <w:rFonts w:ascii="Georgia" w:hAnsi="Georgia"/>
          <w:i/>
          <w:color w:val="660000"/>
          <w:spacing w:val="-16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±</w:t>
      </w:r>
      <w:r>
        <w:rPr>
          <w:rFonts w:ascii="DejaVu Sans Condensed" w:hAnsi="DejaVu Sans Condensed"/>
          <w:color w:val="660000"/>
          <w:spacing w:val="-2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φ</w:t>
      </w:r>
      <w:r>
        <w:rPr>
          <w:rFonts w:ascii="LM Roman 8" w:hAnsi="LM Roman 8"/>
          <w:color w:val="00004C"/>
          <w:sz w:val="21"/>
          <w:vertAlign w:val="subscript"/>
        </w:rPr>
        <w:t>1</w:t>
      </w:r>
      <w:r>
        <w:rPr>
          <w:rFonts w:ascii="LM Roman 8" w:hAnsi="LM Roman 8"/>
          <w:color w:val="00004C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z w:val="21"/>
          <w:vertAlign w:val="baseline"/>
        </w:rPr>
        <w:t>H</w:t>
      </w:r>
      <w:r>
        <w:rPr>
          <w:rFonts w:ascii="DejaVu Sans Condensed" w:hAnsi="DejaVu Sans Condensed"/>
          <w:color w:val="660000"/>
          <w:spacing w:val="-27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φ</w:t>
      </w:r>
      <w:r>
        <w:rPr>
          <w:rFonts w:ascii="LM Roman 8" w:hAnsi="LM Roman 8"/>
          <w:color w:val="00004C"/>
          <w:sz w:val="21"/>
          <w:vertAlign w:val="subscript"/>
        </w:rPr>
        <w:t>2</w:t>
      </w:r>
      <w:r>
        <w:rPr>
          <w:rFonts w:ascii="LM Roman 8" w:hAnsi="LM Roman 8"/>
          <w:color w:val="00004C"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color w:val="4C1966"/>
          <w:sz w:val="21"/>
          <w:vertAlign w:val="baseline"/>
        </w:rPr>
        <w:t>γ</w:t>
      </w:r>
      <w:r>
        <w:rPr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660000"/>
          <w:sz w:val="21"/>
          <w:vertAlign w:val="baseline"/>
        </w:rPr>
        <w:t>a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4C1966"/>
          <w:sz w:val="21"/>
          <w:vertAlign w:val="baseline"/>
        </w:rPr>
        <w:t>γ</w:t>
      </w:r>
      <w:r>
        <w:rPr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00004C"/>
          <w:sz w:val="21"/>
          <w:vertAlign w:val="baseline"/>
        </w:rPr>
        <w:t>φ</w:t>
      </w:r>
      <w:r>
        <w:rPr>
          <w:rFonts w:ascii="LM Roman 8" w:hAnsi="LM Roman 8"/>
          <w:color w:val="00004C"/>
          <w:sz w:val="21"/>
          <w:vertAlign w:val="subscript"/>
        </w:rPr>
        <w:t>1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∩</w:t>
      </w:r>
      <w:r>
        <w:rPr>
          <w:rFonts w:ascii="DejaVu Sans Condensed" w:hAnsi="DejaVu Sans Condensed"/>
          <w:color w:val="00004C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4C1966"/>
          <w:spacing w:val="-2"/>
          <w:sz w:val="21"/>
          <w:vertAlign w:val="baseline"/>
        </w:rPr>
        <w:t>γ</w:t>
      </w:r>
      <w:r>
        <w:rPr>
          <w:color w:val="00004C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00004C"/>
          <w:spacing w:val="-2"/>
          <w:sz w:val="21"/>
          <w:vertAlign w:val="baseline"/>
        </w:rPr>
        <w:t>φ</w:t>
      </w:r>
      <w:r>
        <w:rPr>
          <w:rFonts w:ascii="LM Roman 8" w:hAnsi="LM Roman 8"/>
          <w:color w:val="00004C"/>
          <w:spacing w:val="-2"/>
          <w:sz w:val="21"/>
          <w:vertAlign w:val="subscript"/>
        </w:rPr>
        <w:t>2</w:t>
      </w:r>
      <w:r>
        <w:rPr>
          <w:color w:val="00004C"/>
          <w:spacing w:val="-2"/>
          <w:sz w:val="21"/>
          <w:vertAlign w:val="baseline"/>
        </w:rPr>
        <w:t>)</w:t>
      </w:r>
    </w:p>
    <w:p>
      <w:pPr>
        <w:pStyle w:val="BodyText"/>
        <w:spacing w:before="70"/>
        <w:ind w:left="107"/>
      </w:pPr>
      <w:r>
        <w:rPr/>
        <w:t>Since</w:t>
      </w:r>
      <w:r>
        <w:rPr>
          <w:spacing w:val="-4"/>
        </w:rPr>
        <w:t> </w:t>
      </w:r>
      <w:r>
        <w:rPr>
          <w:rFonts w:ascii="Georgia"/>
          <w:i/>
          <w:color w:val="00004C"/>
        </w:rPr>
        <w:t>negate</w:t>
      </w:r>
      <w:r>
        <w:rPr>
          <w:rFonts w:ascii="Georgia"/>
          <w:i/>
          <w:color w:val="00004C"/>
          <w:spacing w:val="16"/>
        </w:rPr>
        <w:t> </w:t>
      </w:r>
      <w:r>
        <w:rPr/>
        <w:t>maps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nose,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69"/>
        <w:ind w:left="21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2442133</wp:posOffset>
                </wp:positionH>
                <wp:positionV relativeFrom="paragraph">
                  <wp:posOffset>158872</wp:posOffset>
                </wp:positionV>
                <wp:extent cx="52705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94006pt;margin-top:12.509645pt;width:4.150pt;height:7.75pt;mso-position-horizontal-relative:page;mso-position-vertical-relative:paragraph;z-index:-16631808" type="#_x0000_t202" id="docshape3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660000"/>
          <w:sz w:val="21"/>
        </w:rPr>
        <w:t>a</w:t>
      </w:r>
      <w:r>
        <w:rPr>
          <w:rFonts w:ascii="Georgia" w:hAnsi="Georgia"/>
          <w:i/>
          <w:color w:val="660000"/>
          <w:spacing w:val="-14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±</w:t>
      </w:r>
      <w:r>
        <w:rPr>
          <w:rFonts w:ascii="DejaVu Sans Condensed" w:hAnsi="DejaVu Sans Condensed"/>
          <w:color w:val="660000"/>
          <w:spacing w:val="-25"/>
          <w:sz w:val="21"/>
        </w:rPr>
        <w:t> </w:t>
      </w:r>
      <w:r>
        <w:rPr>
          <w:rFonts w:ascii="Georgia" w:hAnsi="Georgia"/>
          <w:i/>
          <w:color w:val="660000"/>
          <w:sz w:val="21"/>
        </w:rPr>
        <w:t>negate</w:t>
      </w:r>
      <w:r>
        <w:rPr>
          <w:rFonts w:ascii="Georgia" w:hAnsi="Georgia"/>
          <w:i/>
          <w:color w:val="660000"/>
          <w:spacing w:val="29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φ</w:t>
      </w:r>
      <w:r>
        <w:rPr>
          <w:rFonts w:ascii="Georgia" w:hAnsi="Georgia"/>
          <w:i/>
          <w:color w:val="00004C"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59"/>
          <w:sz w:val="21"/>
          <w:vertAlign w:val="baseline"/>
        </w:rPr>
        <w:t> </w:t>
      </w:r>
      <w:r>
        <w:rPr>
          <w:rFonts w:ascii="Georgia" w:hAnsi="Georgia"/>
          <w:i/>
          <w:color w:val="4C1966"/>
          <w:sz w:val="21"/>
          <w:vertAlign w:val="baseline"/>
        </w:rPr>
        <w:t>γ</w:t>
      </w:r>
      <w:r>
        <w:rPr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660000"/>
          <w:sz w:val="21"/>
          <w:vertAlign w:val="baseline"/>
        </w:rPr>
        <w:t>a</w:t>
      </w:r>
      <w:r>
        <w:rPr>
          <w:color w:val="00004C"/>
          <w:sz w:val="21"/>
          <w:vertAlign w:val="baseline"/>
        </w:rPr>
        <w:t>)</w:t>
      </w:r>
      <w:r>
        <w:rPr>
          <w:color w:val="00004C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sz w:val="21"/>
          <w:vertAlign w:val="baseline"/>
        </w:rPr>
        <w:t>negate</w:t>
      </w:r>
      <w:r>
        <w:rPr>
          <w:color w:val="00004C"/>
          <w:spacing w:val="-2"/>
          <w:sz w:val="21"/>
          <w:vertAlign w:val="baseline"/>
        </w:rPr>
        <w:t>[</w:t>
      </w:r>
      <w:r>
        <w:rPr>
          <w:rFonts w:ascii="Georgia" w:hAnsi="Georgia"/>
          <w:i/>
          <w:color w:val="4C1966"/>
          <w:spacing w:val="-2"/>
          <w:sz w:val="21"/>
          <w:vertAlign w:val="baseline"/>
        </w:rPr>
        <w:t>γ</w:t>
      </w:r>
      <w:r>
        <w:rPr>
          <w:color w:val="00004C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00004C"/>
          <w:spacing w:val="-2"/>
          <w:sz w:val="21"/>
          <w:vertAlign w:val="baseline"/>
        </w:rPr>
        <w:t>φ</w:t>
      </w:r>
      <w:r>
        <w:rPr>
          <w:color w:val="00004C"/>
          <w:spacing w:val="-2"/>
          <w:sz w:val="21"/>
          <w:vertAlign w:val="baseline"/>
        </w:rPr>
        <w:t>)]</w:t>
      </w:r>
    </w:p>
    <w:p>
      <w:pPr>
        <w:pStyle w:val="BodyText"/>
        <w:spacing w:line="292" w:lineRule="exact" w:before="70"/>
        <w:ind w:left="107"/>
      </w:pP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5"/>
        </w:rPr>
        <w:t>on.</w:t>
      </w:r>
    </w:p>
    <w:p>
      <w:pPr>
        <w:pStyle w:val="BodyText"/>
        <w:spacing w:line="276" w:lineRule="exact"/>
        <w:ind w:left="427"/>
        <w:jc w:val="left"/>
      </w:pPr>
      <w:r>
        <w:rPr/>
        <w:t>In</w:t>
      </w:r>
      <w:r>
        <w:rPr>
          <w:spacing w:val="27"/>
        </w:rPr>
        <w:t> </w:t>
      </w:r>
      <w:r>
        <w:rPr/>
        <w:t>constrast,</w:t>
      </w:r>
      <w:r>
        <w:rPr>
          <w:spacing w:val="34"/>
        </w:rPr>
        <w:t> </w:t>
      </w:r>
      <w:r>
        <w:rPr/>
        <w:t>union</w:t>
      </w:r>
      <w:r>
        <w:rPr>
          <w:spacing w:val="28"/>
        </w:rPr>
        <w:t> </w:t>
      </w:r>
      <w:r>
        <w:rPr/>
        <w:t>(</w:t>
      </w:r>
      <w:r>
        <w:rPr>
          <w:rFonts w:ascii="DejaVu Sans Condensed" w:hAnsi="DejaVu Sans Condensed"/>
          <w:color w:val="00004C"/>
        </w:rPr>
        <w:t>∪</w:t>
      </w:r>
      <w:r>
        <w:rPr/>
        <w:t>)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logical</w:t>
      </w:r>
      <w:r>
        <w:rPr>
          <w:spacing w:val="33"/>
        </w:rPr>
        <w:t> </w:t>
      </w:r>
      <w:r>
        <w:rPr/>
        <w:t>operator</w:t>
      </w:r>
      <w:r>
        <w:rPr>
          <w:spacing w:val="30"/>
        </w:rPr>
        <w:t> </w:t>
      </w:r>
      <w:r>
        <w:rPr/>
        <w:t>for</w:t>
      </w:r>
      <w:r>
        <w:rPr>
          <w:spacing w:val="26"/>
        </w:rPr>
        <w:t> </w:t>
      </w:r>
      <w:r>
        <w:rPr>
          <w:i/>
          <w:color w:val="660000"/>
        </w:rPr>
        <w:t>Sign</w:t>
      </w:r>
      <w:r>
        <w:rPr>
          <w:i/>
          <w:color w:val="660000"/>
          <w:spacing w:val="40"/>
        </w:rPr>
        <w:t> </w:t>
      </w:r>
      <w:r>
        <w:rPr/>
        <w:t>(although</w:t>
      </w:r>
      <w:r>
        <w:rPr>
          <w:spacing w:val="30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5"/>
        </w:rPr>
        <w:t>for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color w:val="660000"/>
          <w:spacing w:val="-2"/>
          <w:sz w:val="21"/>
        </w:rPr>
        <w:t>Sign</w:t>
      </w:r>
      <w:r>
        <w:rPr>
          <w:color w:val="660000"/>
          <w:spacing w:val="-2"/>
          <w:sz w:val="21"/>
        </w:rPr>
        <w:t>0</w:t>
      </w:r>
      <w:r>
        <w:rPr>
          <w:spacing w:val="-2"/>
          <w:sz w:val="21"/>
        </w:rPr>
        <w:t>).</w:t>
      </w:r>
    </w:p>
    <w:p>
      <w:pPr>
        <w:spacing w:line="213" w:lineRule="auto" w:before="21"/>
        <w:ind w:left="107" w:right="282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logic of the approximating domain is critical to an abstract interpretation, which</w:t>
      </w:r>
      <w:r>
        <w:rPr>
          <w:spacing w:val="-5"/>
          <w:sz w:val="21"/>
        </w:rPr>
        <w:t> </w:t>
      </w:r>
      <w:r>
        <w:rPr>
          <w:sz w:val="21"/>
        </w:rPr>
        <w:t>must</w:t>
      </w:r>
      <w:r>
        <w:rPr>
          <w:spacing w:val="-7"/>
          <w:sz w:val="21"/>
        </w:rPr>
        <w:t> </w:t>
      </w:r>
      <w:r>
        <w:rPr>
          <w:sz w:val="21"/>
        </w:rPr>
        <w:t>compute</w:t>
      </w:r>
      <w:r>
        <w:rPr>
          <w:spacing w:val="-8"/>
          <w:sz w:val="21"/>
        </w:rPr>
        <w:t> </w:t>
      </w:r>
      <w:r>
        <w:rPr>
          <w:sz w:val="21"/>
        </w:rPr>
        <w:t>sound</w:t>
      </w:r>
      <w:r>
        <w:rPr>
          <w:spacing w:val="-7"/>
          <w:sz w:val="21"/>
        </w:rPr>
        <w:t> </w:t>
      </w:r>
      <w:r>
        <w:rPr>
          <w:sz w:val="21"/>
        </w:rPr>
        <w:t>logical</w:t>
      </w:r>
      <w:r>
        <w:rPr>
          <w:spacing w:val="-2"/>
          <w:sz w:val="21"/>
        </w:rPr>
        <w:t> </w:t>
      </w:r>
      <w:r>
        <w:rPr>
          <w:sz w:val="21"/>
        </w:rPr>
        <w:t>properties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program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terms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elements and operations in the abstract domain.</w:t>
      </w:r>
      <w:r>
        <w:rPr>
          <w:spacing w:val="33"/>
          <w:sz w:val="21"/>
        </w:rPr>
        <w:t> </w:t>
      </w:r>
      <w:r>
        <w:rPr>
          <w:i/>
          <w:sz w:val="21"/>
        </w:rPr>
        <w:t>Only properties that belong to the abstract</w:t>
      </w:r>
      <w:r>
        <w:rPr>
          <w:i/>
          <w:sz w:val="21"/>
        </w:rPr>
        <w:t> domain’s logic may be soundly veriﬁed by the abstract interpretation.</w:t>
      </w:r>
      <w:r>
        <w:rPr>
          <w:i/>
          <w:spacing w:val="40"/>
          <w:sz w:val="21"/>
        </w:rPr>
        <w:t> </w:t>
      </w:r>
      <w:r>
        <w:rPr>
          <w:sz w:val="21"/>
        </w:rPr>
        <w:t>This makes notions like Galois connection, disjunctive completion, and forwards completeness critical to the design of a useful abstract interpretation.</w:t>
      </w:r>
    </w:p>
    <w:p>
      <w:pPr>
        <w:pStyle w:val="BodyText"/>
        <w:spacing w:line="204" w:lineRule="auto" w:before="38"/>
        <w:ind w:left="107" w:right="280" w:firstLine="319"/>
      </w:pPr>
      <w:r>
        <w:rPr/>
        <w:t>Of course, the above development can be read as “domain logic” as presented by</w:t>
      </w:r>
      <w:r>
        <w:rPr>
          <w:spacing w:val="-1"/>
        </w:rPr>
        <w:t> </w:t>
      </w:r>
      <w:r>
        <w:rPr/>
        <w:t>Abramsky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], where</w:t>
      </w:r>
      <w:r>
        <w:rPr>
          <w:spacing w:val="-6"/>
        </w:rPr>
        <w:t> </w:t>
      </w:r>
      <w:r>
        <w:rPr/>
        <w:t>a domain like</w:t>
      </w:r>
      <w:r>
        <w:rPr>
          <w:spacing w:val="-1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VL PGothic" w:hAnsi="VL PGothic"/>
          <w:color w:val="00004C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generated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atomic (finite) elements, which are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primitive propositions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logic, closed 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frame-like axioms.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Jensen</w:t>
      </w:r>
      <w:r>
        <w:rPr>
          <w:spacing w:val="-1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use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pStyle w:val="BodyText"/>
        <w:spacing w:line="283" w:lineRule="exact"/>
        <w:ind w:left="107"/>
      </w:pPr>
      <w:r>
        <w:rPr/>
        <w:t>to</w:t>
      </w:r>
      <w:r>
        <w:rPr>
          <w:spacing w:val="-10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domain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approximates</w:t>
      </w:r>
      <w:r>
        <w:rPr>
          <w:spacing w:val="-7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much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style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used</w:t>
      </w:r>
    </w:p>
    <w:p>
      <w:pPr>
        <w:spacing w:line="250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sz w:val="21"/>
        </w:rPr>
        <w:t>L</w:t>
      </w:r>
      <w:r>
        <w:rPr>
          <w:rFonts w:ascii="Georgia" w:hAnsi="Georgia"/>
          <w:i/>
          <w:color w:val="00004C"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Jensen’s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methodology 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abstract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interpretation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logical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30">
        <w:r>
          <w:rPr>
            <w:color w:val="0000FF"/>
            <w:spacing w:val="-2"/>
            <w:sz w:val="21"/>
            <w:vertAlign w:val="baseline"/>
          </w:rPr>
          <w:t>15</w:t>
        </w:r>
      </w:hyperlink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line="213" w:lineRule="auto" w:before="21"/>
        <w:ind w:left="107" w:right="281" w:firstLine="319"/>
      </w:pPr>
      <w:r>
        <w:rPr/>
        <w:t>It</w:t>
      </w:r>
      <w:r>
        <w:rPr>
          <w:spacing w:val="-7"/>
        </w:rPr>
        <w:t> </w:t>
      </w:r>
      <w:r>
        <w:rPr/>
        <w:t>appears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Jensen’s</w:t>
      </w:r>
      <w:r>
        <w:rPr>
          <w:spacing w:val="-6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domains outlined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, but we do not try to do so here.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21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8550" cy="3190240"/>
                <wp:effectExtent l="9525" t="0" r="0" b="635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4908550" cy="3190240"/>
                          <a:chExt cx="4908550" cy="319024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960" y="5918"/>
                            <a:ext cx="1270" cy="317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9445">
                                <a:moveTo>
                                  <a:pt x="0" y="3179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5918"/>
                            <a:ext cx="4907280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3181350">
                                <a:moveTo>
                                  <a:pt x="4905190" y="3179343"/>
                                </a:moveTo>
                                <a:lnTo>
                                  <a:pt x="4905190" y="0"/>
                                </a:lnTo>
                              </a:path>
                              <a:path w="4907280" h="3181350">
                                <a:moveTo>
                                  <a:pt x="0" y="3180817"/>
                                </a:moveTo>
                                <a:lnTo>
                                  <a:pt x="4906670" y="31808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80724" y="67574"/>
                            <a:ext cx="21482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Abstract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store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</w:rPr>
                                <w:t>domain: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w w:val="11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10"/>
                                  <w:sz w:val="15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0"/>
                                  <w:position w:val="9"/>
                                  <w:sz w:val="11"/>
                                  <w:vertAlign w:val="baseline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143396" y="156347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80724" y="423449"/>
                            <a:ext cx="79248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Collecting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Galois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w w:val="105"/>
                                  <w:sz w:val="15"/>
                                </w:rPr>
                                <w:t>connections for </w:t>
                              </w:r>
                              <w:r>
                                <w:rPr>
                                  <w:rFonts w:ascii="LM Roman 8"/>
                                  <w:color w:val="00004C"/>
                                  <w:spacing w:val="-2"/>
                                  <w:w w:val="105"/>
                                  <w:sz w:val="15"/>
                                </w:rPr>
                                <w:t>Scott-domains,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114738" y="361602"/>
                            <a:ext cx="2089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3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35"/>
                                  <w:sz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968727" y="341412"/>
                            <a:ext cx="83946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0"/>
                                  <w:sz w:val="15"/>
                                  <w:szCs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17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2"/>
                                  <w:w w:val="120"/>
                                  <w:sz w:val="15"/>
                                  <w:szCs w:val="15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2"/>
                                  <w:w w:val="120"/>
                                  <w:position w:val="9"/>
                                  <w:sz w:val="11"/>
                                  <w:szCs w:val="11"/>
                                  <w:vertAlign w:val="baseline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622961" y="430184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80617" y="500730"/>
                            <a:ext cx="4479290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15" w:val="left" w:leader="none"/>
                                </w:tabs>
                                <w:spacing w:line="213" w:lineRule="auto" w:before="0"/>
                                <w:ind w:left="1470" w:right="18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22"/>
                                  <w:w w:val="110"/>
                                  <w:sz w:val="15"/>
                                  <w:szCs w:val="15"/>
                                </w:rPr>
                                <w:t>Σ=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5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Var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color w:val="00004C"/>
                                  <w:spacing w:val="-16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9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∞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8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(Σ)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Var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color w:val="00004C"/>
                                  <w:spacing w:val="-4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Var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color w:val="00004C"/>
                                  <w:spacing w:val="-49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66000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spacing w:val="59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79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defined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9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from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Figures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hyperlink w:history="true" w:anchor="_bookmark6">
                                <w:r>
                                  <w:rPr>
                                    <w:rFonts w:ascii="LM Roman 8" w:hAnsi="LM Roman 8" w:cs="LM Roman 8" w:eastAsia="LM Roman 8"/>
                                    <w:color w:val="0000FF"/>
                                    <w:w w:val="110"/>
                                    <w:sz w:val="15"/>
                                    <w:szCs w:val="15"/>
                                    <w:vertAlign w:val="baseline"/>
                                  </w:rPr>
                                  <w:t>5</w:t>
                                </w:r>
                              </w:hyperlink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hyperlink w:history="true" w:anchor="_bookmark8">
                                <w:r>
                                  <w:rPr>
                                    <w:rFonts w:ascii="LM Roman 8" w:hAnsi="LM Roman 8" w:cs="LM Roman 8" w:eastAsia="LM Roman 8"/>
                                    <w:color w:val="0000FF"/>
                                    <w:w w:val="110"/>
                                    <w:sz w:val="15"/>
                                    <w:szCs w:val="15"/>
                                    <w:vertAlign w:val="baseline"/>
                                  </w:rPr>
                                  <w:t>6</w:t>
                                </w:r>
                              </w:hyperlink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hyperlink w:history="true" w:anchor="_bookmark9">
                                <w:r>
                                  <w:rPr>
                                    <w:rFonts w:ascii="LM Roman 8" w:hAnsi="LM Roman 8" w:cs="LM Roman 8" w:eastAsia="LM Roman 8"/>
                                    <w:color w:val="0000FF"/>
                                    <w:w w:val="110"/>
                                    <w:sz w:val="15"/>
                                    <w:szCs w:val="15"/>
                                    <w:vertAlign w:val="baseline"/>
                                  </w:rPr>
                                  <w:t>7</w:t>
                                </w:r>
                              </w:hyperlink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spacing w:val="-4"/>
                                  <w:w w:val="110"/>
                                  <w:sz w:val="15"/>
                                  <w:szCs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pacing w:val="-4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(Σ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4C"/>
                                  <w:spacing w:val="-16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4C1966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00004C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color w:val="660000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0000"/>
                                  <w:spacing w:val="40"/>
                                  <w:w w:val="110"/>
                                  <w:sz w:val="15"/>
                                  <w:szCs w:val="15"/>
                                  <w:u w:val="none"/>
                                  <w:vertAlign w:val="super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18" w:lineRule="exact" w:before="96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6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Guard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7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205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spacing w:val="-8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3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8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8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2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8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-8"/>
                                  <w:sz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00004C"/>
                                  <w:spacing w:val="-8"/>
                                  <w:sz w:val="15"/>
                                  <w:u w:val="none"/>
                                  <w:vertAlign w:val="subscript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80724" y="1211656"/>
                            <a:ext cx="143192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Expression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w w:val="11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4"/>
                                  <w:w w:val="115"/>
                                  <w:sz w:val="15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w w:val="115"/>
                                  <w:position w:val="9"/>
                                  <w:sz w:val="11"/>
                                  <w:vertAlign w:val="baseline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428488" y="1301977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80870" y="1377508"/>
                            <a:ext cx="4211320" cy="142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1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σ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sz w:val="15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53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00004C"/>
                                  <w:sz w:val="15"/>
                                  <w:vertAlign w:val="subscript"/>
                                </w:rPr>
                                <w:t>Var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00004C"/>
                                  <w:spacing w:val="-4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3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Lookup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4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20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tl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9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1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2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53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5"/>
                                  <w:w w:val="10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5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4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7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taiL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8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20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5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cons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9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53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5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8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7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17"/>
                                  <w:sz w:val="15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cons a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z w:val="15"/>
                                  <w:vertAlign w:val="baseline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1" w:lineRule="exact" w:before="9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11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1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Command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71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660000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0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20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update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5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53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Sound and complete abstract semantics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9"/>
                                  <w:w w:val="10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single" w:color="00004C"/>
                                  <w:vertAlign w:val="subscript"/>
                                </w:rPr>
                                <w:t>⊥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1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update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1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spacing w:val="-8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4C1966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subscript"/>
                                </w:rPr>
                                <w:t>Var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00004C"/>
                                  <w:spacing w:val="-46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4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update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48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9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9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-3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1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3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6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w w:val="105"/>
                                  <w:sz w:val="15"/>
                                  <w:u w:val="none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20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spacing w:val="-2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5"/>
                                  <w:position w:val="2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7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color w:val="004C00"/>
                                  <w:spacing w:val="-27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1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0"/>
                                  <w:position w:val="2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8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3"/>
                                  <w:position w:val="2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13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5"/>
                                  <w:position w:val="2"/>
                                  <w:sz w:val="15"/>
                                  <w:vertAlign w:val="baseline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310969" y="2965694"/>
                            <a:ext cx="250317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25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while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do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lfp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00004C"/>
                                  <w:spacing w:val="-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λf.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8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VL PGothic" w:hAnsi="VL PGothic"/>
                                  <w:color w:val="004C00"/>
                                  <w:sz w:val="15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8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8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2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"/>
                                  <w:sz w:val="15"/>
                                  <w:vertAlign w:val="baseline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310984" y="2769447"/>
                            <a:ext cx="189865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660000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15"/>
                                  <w:w w:val="110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fi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4C"/>
                                  <w:w w:val="110"/>
                                  <w:position w:val="12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position w:val="-4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position w:val="-4"/>
                                  <w:sz w:val="1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position w:val="-4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"/>
                                  <w:w w:val="110"/>
                                  <w:position w:val="-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3"/>
                                  <w:w w:val="110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660000"/>
                                  <w:w w:val="11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0000"/>
                                  <w:spacing w:val="31"/>
                                  <w:w w:val="110"/>
                                  <w:sz w:val="15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15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MathJax_Typewriter" w:hAnsi="MathJax_Typewriter"/>
                                  <w:color w:val="004C00"/>
                                  <w:w w:val="11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2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23"/>
                                  <w:w w:val="110"/>
                                  <w:sz w:val="15"/>
                                  <w:vertAlign w:val="baseline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251.2pt;mso-position-horizontal-relative:char;mso-position-vertical-relative:line" id="docshapegroup305" coordorigin="0,0" coordsize="7730,5024">
                <v:line style="position:absolute" from="0,5" to="7727,5" stroked="true" strokeweight=".466187pt" strokecolor="#000000">
                  <v:stroke dashstyle="solid"/>
                </v:line>
                <v:line style="position:absolute" from="5,5016" to="5,9" stroked="true" strokeweight=".466187pt" strokecolor="#000000">
                  <v:stroke dashstyle="solid"/>
                </v:line>
                <v:shape style="position:absolute;left:0;top:9;width:7728;height:5010" id="docshape306" coordorigin="0,9" coordsize="7728,5010" path="m7725,5016l7725,9m0,5018l7727,5018e" filled="false" stroked="true" strokeweight=".466187pt" strokecolor="#000000">
                  <v:path arrowok="t"/>
                  <v:stroke dashstyle="solid"/>
                </v:shape>
                <v:shape style="position:absolute;left:284;top:106;width:3383;height:215" type="#_x0000_t202" id="docshape30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Abstract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store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</w:rPr>
                          <w:t>domain: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w w:val="110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w w:val="110"/>
                            <w:sz w:val="15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10"/>
                            <w:sz w:val="15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0"/>
                            <w:position w:val="9"/>
                            <w:sz w:val="11"/>
                            <w:vertAlign w:val="baseline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3375;top:246;width:97;height:117" type="#_x0000_t202" id="docshape30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4;top:666;width:1248;height:449" type="#_x0000_t202" id="docshape309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Collecting</w:t>
                        </w:r>
                        <w:r>
                          <w:rPr>
                            <w:rFonts w:ascii="LM Roman 8"/>
                            <w:color w:val="00004C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Galois </w:t>
                        </w:r>
                        <w:r>
                          <w:rPr>
                            <w:rFonts w:ascii="LM Roman 8"/>
                            <w:color w:val="00004C"/>
                            <w:w w:val="105"/>
                            <w:sz w:val="15"/>
                          </w:rPr>
                          <w:t>connections for </w:t>
                        </w:r>
                        <w:r>
                          <w:rPr>
                            <w:rFonts w:ascii="LM Roman 8"/>
                            <w:color w:val="00004C"/>
                            <w:spacing w:val="-2"/>
                            <w:w w:val="105"/>
                            <w:sz w:val="15"/>
                          </w:rPr>
                          <w:t>Scott-domains,</w:t>
                        </w:r>
                      </w:p>
                    </w:txbxContent>
                  </v:textbox>
                  <w10:wrap type="none"/>
                </v:shape>
                <v:shape style="position:absolute;left:1755;top:569;width:329;height:183" type="#_x0000_t202" id="docshape31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35"/>
                            <w:sz w:val="15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35"/>
                            <w:sz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35"/>
                            <w:sz w:val="15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100;top:537;width:1322;height:215" type="#_x0000_t202" id="docshape31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0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2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2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2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2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17"/>
                            <w:w w:val="1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2"/>
                            <w:w w:val="120"/>
                            <w:sz w:val="15"/>
                            <w:szCs w:val="15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2"/>
                            <w:w w:val="120"/>
                            <w:position w:val="9"/>
                            <w:sz w:val="11"/>
                            <w:szCs w:val="11"/>
                            <w:vertAlign w:val="baseline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4130;top:677;width:97;height:117" type="#_x0000_t202" id="docshape31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4;top:788;width:7054;height:951" type="#_x0000_t202" id="docshape313" filled="false" stroked="false">
                  <v:textbox inset="0,0,0,0">
                    <w:txbxContent>
                      <w:p>
                        <w:pPr>
                          <w:tabs>
                            <w:tab w:pos="2815" w:val="left" w:leader="none"/>
                          </w:tabs>
                          <w:spacing w:line="213" w:lineRule="auto" w:before="0"/>
                          <w:ind w:left="1470" w:right="18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22"/>
                            <w:w w:val="110"/>
                            <w:sz w:val="15"/>
                            <w:szCs w:val="15"/>
                          </w:rPr>
                          <w:t>Σ=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5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Var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color w:val="00004C"/>
                            <w:spacing w:val="-16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</w:rPr>
                          <w:t>→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9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superscript"/>
                          </w:rPr>
                          <w:t>∞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8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(Σ)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Var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color w:val="00004C"/>
                            <w:spacing w:val="-48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0"/>
                            <w:sz w:val="15"/>
                            <w:szCs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subscript"/>
                          </w:rPr>
                          <w:t>Var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color w:val="00004C"/>
                            <w:spacing w:val="-49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M Roman 8" w:hAnsi="LM Roman 8" w:cs="LM Roman 8" w:eastAsia="LM Roman 8"/>
                            <w:color w:val="660000"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spacing w:val="59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79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defined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9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from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Figures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hyperlink w:history="true" w:anchor="_bookmark6">
                          <w:r>
                            <w:rPr>
                              <w:rFonts w:ascii="LM Roman 8" w:hAnsi="LM Roman 8" w:cs="LM Roman 8" w:eastAsia="LM Roman 8"/>
                              <w:color w:val="0000FF"/>
                              <w:w w:val="110"/>
                              <w:sz w:val="15"/>
                              <w:szCs w:val="15"/>
                              <w:vertAlign w:val="baseline"/>
                            </w:rPr>
                            <w:t>5</w:t>
                          </w:r>
                        </w:hyperlink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hyperlink w:history="true" w:anchor="_bookmark8">
                          <w:r>
                            <w:rPr>
                              <w:rFonts w:ascii="LM Roman 8" w:hAnsi="LM Roman 8" w:cs="LM Roman 8" w:eastAsia="LM Roman 8"/>
                              <w:color w:val="0000FF"/>
                              <w:w w:val="110"/>
                              <w:sz w:val="15"/>
                              <w:szCs w:val="15"/>
                              <w:vertAlign w:val="baseline"/>
                            </w:rPr>
                            <w:t>6</w:t>
                          </w:r>
                        </w:hyperlink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hyperlink w:history="true" w:anchor="_bookmark9">
                          <w:r>
                            <w:rPr>
                              <w:rFonts w:ascii="LM Roman 8" w:hAnsi="LM Roman 8" w:cs="LM Roman 8" w:eastAsia="LM Roman 8"/>
                              <w:color w:val="0000FF"/>
                              <w:w w:val="110"/>
                              <w:sz w:val="15"/>
                              <w:szCs w:val="15"/>
                              <w:vertAlign w:val="baseline"/>
                            </w:rPr>
                            <w:t>7</w:t>
                          </w:r>
                        </w:hyperlink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vertAlign w:val="baseline"/>
                          </w:rPr>
                          <w:t>. 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4"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spacing w:val="-4"/>
                            <w:w w:val="110"/>
                            <w:sz w:val="15"/>
                            <w:szCs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pacing w:val="-4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sz w:val="15"/>
                            <w:szCs w:val="15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(Σ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LM Roman 8" w:hAnsi="LM Roman 8" w:cs="LM Roman 8" w:eastAsia="LM Roman 8"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4C"/>
                            <w:spacing w:val="-16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4C1966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00004C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M Roman 8" w:hAnsi="LM Roman 8" w:cs="LM Roman 8" w:eastAsia="LM Roman 8"/>
                            <w:color w:val="660000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0000"/>
                            <w:spacing w:val="40"/>
                            <w:w w:val="110"/>
                            <w:sz w:val="15"/>
                            <w:szCs w:val="15"/>
                            <w:u w:val="none"/>
                            <w:vertAlign w:val="superscript"/>
                          </w:rPr>
                          <w:t> </w:t>
                        </w:r>
                      </w:p>
                      <w:p>
                        <w:pPr>
                          <w:spacing w:line="218" w:lineRule="exact" w:before="96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6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Guard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7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spacing w:val="-1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</w:p>
                      <w:p>
                        <w:pPr>
                          <w:spacing w:line="191" w:lineRule="exact" w:before="0"/>
                          <w:ind w:left="205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spacing w:val="-8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3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8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8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2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u w:val="none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u w:val="none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8"/>
                            <w:sz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u w:val="none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8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u w:val="none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-8"/>
                            <w:sz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7" w:hAnsi="LM Roman 7"/>
                            <w:i/>
                            <w:color w:val="00004C"/>
                            <w:spacing w:val="-8"/>
                            <w:sz w:val="15"/>
                            <w:u w:val="none"/>
                            <w:vertAlign w:val="subscript"/>
                          </w:rPr>
                          <w:t>Var</w:t>
                        </w:r>
                      </w:p>
                    </w:txbxContent>
                  </v:textbox>
                  <w10:wrap type="none"/>
                </v:shape>
                <v:shape style="position:absolute;left:284;top:1908;width:2255;height:217" type="#_x0000_t202" id="docshape31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5"/>
                            <w:sz w:val="15"/>
                            <w:vertAlign w:val="baseline"/>
                          </w:rPr>
                          <w:t>Expression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w w:val="11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4"/>
                            <w:w w:val="115"/>
                            <w:sz w:val="15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w w:val="115"/>
                            <w:position w:val="9"/>
                            <w:sz w:val="11"/>
                            <w:vertAlign w:val="baseline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2249;top:2050;width:97;height:117" type="#_x0000_t202" id="docshape31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4;top:2169;width:6632;height:2251" type="#_x0000_t202" id="docshape31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1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σ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sz w:val="15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line="221" w:lineRule="exact" w:before="0"/>
                          <w:ind w:left="53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7" w:hAnsi="LM Roman 7"/>
                            <w:i/>
                            <w:color w:val="00004C"/>
                            <w:sz w:val="15"/>
                            <w:vertAlign w:val="subscript"/>
                          </w:rPr>
                          <w:t>Var</w:t>
                        </w:r>
                        <w:r>
                          <w:rPr>
                            <w:rFonts w:ascii="LM Roman 7" w:hAnsi="LM Roman 7"/>
                            <w:i/>
                            <w:color w:val="00004C"/>
                            <w:spacing w:val="-4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3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Lookup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4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0" w:lineRule="exact" w:before="0"/>
                          <w:ind w:left="20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tl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9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66000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1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2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0" w:lineRule="exact" w:before="0"/>
                          <w:ind w:left="53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5"/>
                            <w:w w:val="10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5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4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7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taiL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8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1" w:lineRule="exact" w:before="0"/>
                          <w:ind w:left="20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5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cons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9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2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36" w:lineRule="exact" w:before="0"/>
                          <w:ind w:left="53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5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8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7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17"/>
                            <w:sz w:val="15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cons a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z w:val="15"/>
                            <w:vertAlign w:val="baseline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1" w:lineRule="exact" w:before="9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11" w:id="27"/>
                        <w:bookmarkEnd w:id="27"/>
                        <w:r>
                          <w:rPr/>
                        </w: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1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vertAlign w:val="baseline"/>
                          </w:rPr>
                          <w:t>Command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71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660000"/>
                            <w:spacing w:val="-1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0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</w:p>
                      <w:p>
                        <w:pPr>
                          <w:spacing w:line="197" w:lineRule="exact" w:before="0"/>
                          <w:ind w:left="20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update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color w:val="66000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5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10"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line="220" w:lineRule="exact" w:before="0"/>
                          <w:ind w:left="53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Sound and complete abstract semantics" w:id="28"/>
                        <w:bookmarkEnd w:id="28"/>
                        <w:r>
                          <w:rPr/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</w:rPr>
                          <w:t>update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9"/>
                            <w:w w:val="10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single" w:color="00004C"/>
                            <w:vertAlign w:val="subscript"/>
                          </w:rPr>
                          <w:t>⊥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1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update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05"/>
                            <w:sz w:val="15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1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spacing w:val="-8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4C1966"/>
                            <w:w w:val="105"/>
                            <w:sz w:val="15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7" w:hAnsi="LM Roman 7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subscript"/>
                          </w:rPr>
                          <w:t>Var</w:t>
                        </w:r>
                        <w:r>
                          <w:rPr>
                            <w:rFonts w:ascii="LM Roman 7" w:hAnsi="LM Roman 7"/>
                            <w:i/>
                            <w:color w:val="00004C"/>
                            <w:spacing w:val="-46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4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0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u w:val="none"/>
                            <w:vertAlign w:val="baseline"/>
                          </w:rPr>
                          <w:t>update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48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9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9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w w:val="105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-3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1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3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15"/>
                            <w:u w:val="none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6"/>
                            <w:w w:val="10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05"/>
                            <w:sz w:val="15"/>
                            <w:u w:val="none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w w:val="105"/>
                            <w:sz w:val="15"/>
                            <w:u w:val="none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201" w:lineRule="exact" w:before="0"/>
                          <w:ind w:left="20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spacing w:val="-2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5"/>
                            <w:position w:val="2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7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color w:val="004C00"/>
                            <w:spacing w:val="-27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1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0"/>
                            <w:position w:val="2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8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3"/>
                            <w:position w:val="2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13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5"/>
                            <w:position w:val="2"/>
                            <w:sz w:val="15"/>
                            <w:vertAlign w:val="baseline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489;top:4670;width:3942;height:184" type="#_x0000_t202" id="docshape31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25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while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do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z w:val="15"/>
                            <w:vertAlign w:val="baseline"/>
                          </w:rPr>
                          <w:t>lfp</w:t>
                        </w:r>
                        <w:r>
                          <w:rPr>
                            <w:rFonts w:ascii="LM Roman 8" w:hAnsi="LM Roman 8"/>
                            <w:i/>
                            <w:color w:val="00004C"/>
                            <w:spacing w:val="-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λf.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8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VL PGothic" w:hAnsi="VL PGothic"/>
                            <w:color w:val="004C00"/>
                            <w:sz w:val="15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8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color w:val="00004C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8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2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"/>
                            <w:sz w:val="15"/>
                            <w:vertAlign w:val="baseline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489;top:4361;width:2990;height:397" type="#_x0000_t202" id="docshape3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660000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15"/>
                            <w:w w:val="110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fi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4C"/>
                            <w:w w:val="110"/>
                            <w:position w:val="12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position w:val="-4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position w:val="-4"/>
                            <w:sz w:val="1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position w:val="-4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"/>
                            <w:w w:val="110"/>
                            <w:position w:val="-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3"/>
                            <w:w w:val="110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VL PGothic" w:hAnsi="VL PGothic"/>
                            <w:color w:val="00004C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660000"/>
                            <w:w w:val="11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660000"/>
                            <w:spacing w:val="31"/>
                            <w:w w:val="110"/>
                            <w:sz w:val="15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15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MathJax_Typewriter" w:hAnsi="MathJax_Typewriter"/>
                            <w:color w:val="004C00"/>
                            <w:w w:val="11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2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23"/>
                            <w:w w:val="110"/>
                            <w:sz w:val="15"/>
                            <w:vertAlign w:val="baseline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4"/>
        <w:ind w:left="234" w:right="188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4269575</wp:posOffset>
                </wp:positionH>
                <wp:positionV relativeFrom="paragraph">
                  <wp:posOffset>158342</wp:posOffset>
                </wp:positionV>
                <wp:extent cx="48895" cy="7429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7012pt;margin-top:12.4679pt;width:3.85pt;height:5.85pt;mso-position-horizontal-relative:page;mso-position-vertical-relative:paragraph;z-index:-16630784" type="#_x0000_t202" id="docshape31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3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8.</w:t>
      </w:r>
      <w:r>
        <w:rPr>
          <w:rFonts w:ascii="LM Roman 8" w:hAnsi="LM Roman 8" w:cs="LM Roman 8" w:eastAsia="LM Roman 8"/>
          <w:spacing w:val="59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Abstract</w:t>
      </w:r>
      <w:r>
        <w:rPr>
          <w:rFonts w:ascii="LM Roman 8" w:hAnsi="LM Roman 8" w:cs="LM Roman 8" w:eastAsia="LM Roman 8"/>
          <w:spacing w:val="3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interpretation</w:t>
      </w:r>
      <w:r>
        <w:rPr>
          <w:rFonts w:ascii="LM Roman 8" w:hAnsi="LM Roman 8" w:cs="LM Roman 8" w:eastAsia="LM Roman 8"/>
          <w:spacing w:val="3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derived</w:t>
      </w:r>
      <w:r>
        <w:rPr>
          <w:rFonts w:ascii="LM Roman 8" w:hAnsi="LM Roman 8" w:cs="LM Roman 8" w:eastAsia="LM Roman 8"/>
          <w:spacing w:val="3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34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color w:val="00004C"/>
          <w:sz w:val="15"/>
          <w:szCs w:val="15"/>
        </w:rPr>
        <w:t>P</w:t>
      </w:r>
      <w:r>
        <w:rPr>
          <w:rFonts w:ascii="LM Roman 8" w:hAnsi="LM Roman 8" w:cs="LM Roman 8" w:eastAsia="LM Roman 8"/>
          <w:color w:val="00004C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color w:val="00004C"/>
          <w:sz w:val="15"/>
          <w:szCs w:val="15"/>
        </w:rPr>
        <w:t>L</w:t>
      </w:r>
      <w:r>
        <w:rPr>
          <w:rFonts w:ascii="VL PGothic" w:hAnsi="VL PGothic" w:cs="VL PGothic" w:eastAsia="VL PGothic" w:hint="eastAsia"/>
          <w:color w:val="00004C"/>
          <w:sz w:val="15"/>
          <w:szCs w:val="15"/>
          <w:vertAlign w:val="superscript"/>
        </w:rPr>
        <w:t>∞</w:t>
      </w:r>
      <w:r>
        <w:rPr>
          <w:rFonts w:ascii="LM Roman 8" w:hAnsi="LM Roman 8" w:cs="LM Roman 8" w:eastAsia="LM Roman 8"/>
          <w:color w:val="00004C"/>
          <w:sz w:val="15"/>
          <w:szCs w:val="15"/>
          <w:vertAlign w:val="baseline"/>
        </w:rPr>
        <w:t>)</w:t>
      </w:r>
      <w:r>
        <w:rPr>
          <w:rFonts w:ascii="VL PGothic" w:hAnsi="VL PGothic" w:cs="VL PGothic" w:eastAsia="VL PGothic" w:hint="eastAsia"/>
          <w:color w:val="00004C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660000"/>
          <w:sz w:val="15"/>
          <w:szCs w:val="15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00004C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spacing w:val="-2"/>
          <w:sz w:val="15"/>
          <w:szCs w:val="15"/>
          <w:vertAlign w:val="baseline"/>
        </w:rPr>
        <w:t>g</w:t>
      </w:r>
      <w:r>
        <w:rPr>
          <w:rFonts w:ascii="VL PGothic" w:hAnsi="VL PGothic" w:cs="VL PGothic" w:eastAsia="VL PGothic" w:hint="eastAsia"/>
          <w:color w:val="00004C"/>
          <w:spacing w:val="-2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spacing w:val="-2"/>
          <w:sz w:val="15"/>
          <w:szCs w:val="15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spacing w:val="-2"/>
          <w:sz w:val="15"/>
          <w:szCs w:val="15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00004C"/>
          <w:spacing w:val="-2"/>
          <w:position w:val="9"/>
          <w:sz w:val="11"/>
          <w:szCs w:val="11"/>
          <w:vertAlign w:val="baseline"/>
        </w:rPr>
        <w:t>op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36"/>
        <w:jc w:val="left"/>
        <w:rPr>
          <w:rFonts w:ascii="Georgia"/>
          <w:i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Sound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complete</w:t>
      </w:r>
      <w:r>
        <w:rPr>
          <w:spacing w:val="15"/>
          <w:w w:val="110"/>
        </w:rPr>
        <w:t> </w:t>
      </w:r>
      <w:r>
        <w:rPr>
          <w:w w:val="110"/>
        </w:rPr>
        <w:t>abstract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97"/>
        <w:ind w:left="221" w:right="165"/>
      </w:pP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Galois connection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form,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</w:rPr>
        <w:t>У</w:t>
      </w:r>
      <w:r>
        <w:rPr>
          <w:color w:val="00004C"/>
          <w:w w:val="105"/>
        </w:rPr>
        <w:t>(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color w:val="00004C"/>
          <w:w w:val="105"/>
        </w:rPr>
        <w:t>)</w:t>
      </w:r>
      <w:r>
        <w:rPr>
          <w:rFonts w:ascii="DejaVu Sans Condensed" w:hAnsi="DejaVu Sans Condensed" w:cs="DejaVu Sans Condensed" w:eastAsia="DejaVu Sans Condensed"/>
          <w:color w:val="00004C"/>
          <w:w w:val="105"/>
        </w:rPr>
        <w:t>⟨</w:t>
      </w:r>
      <w:r>
        <w:rPr>
          <w:rFonts w:ascii="Georgia" w:hAnsi="Georgia" w:cs="Georgia" w:eastAsia="Georgia"/>
          <w:i/>
          <w:iCs/>
          <w:color w:val="660000"/>
          <w:w w:val="105"/>
        </w:rPr>
        <w:t>α</w:t>
      </w:r>
      <w:r>
        <w:rPr>
          <w:rFonts w:ascii="Georgia" w:hAnsi="Georgia" w:cs="Georgia" w:eastAsia="Georgia"/>
          <w:i/>
          <w:iCs/>
          <w:color w:val="00004C"/>
          <w:w w:val="105"/>
        </w:rPr>
        <w:t>,</w:t>
      </w:r>
      <w:r>
        <w:rPr>
          <w:rFonts w:ascii="Georgia" w:hAnsi="Georgia" w:cs="Georgia" w:eastAsia="Georgia"/>
          <w:i/>
          <w:iCs/>
          <w:color w:val="00004C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4C1966"/>
          <w:w w:val="105"/>
        </w:rPr>
        <w:t>γ</w:t>
      </w:r>
      <w:r>
        <w:rPr>
          <w:rFonts w:ascii="DejaVu Sans Condensed" w:hAnsi="DejaVu Sans Condensed" w:cs="DejaVu Sans Condensed" w:eastAsia="DejaVu Sans Condensed"/>
          <w:color w:val="00004C"/>
          <w:w w:val="105"/>
        </w:rPr>
        <w:t>⟩</w:t>
      </w:r>
      <w:r>
        <w:rPr>
          <w:rFonts w:ascii="Georgia" w:hAnsi="Georgia" w:cs="Georgia" w:eastAsia="Georgia"/>
          <w:i/>
          <w:iCs/>
          <w:color w:val="660000"/>
          <w:w w:val="105"/>
        </w:rPr>
        <w:t>A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the modelling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test-data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</w:rPr>
        <w:t>a</w:t>
      </w:r>
      <w:r>
        <w:rPr>
          <w:rFonts w:ascii="Georgia" w:hAnsi="Georgia" w:cs="Georgia" w:eastAsia="Georgia"/>
          <w:i/>
          <w:iCs/>
          <w:color w:val="660000"/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</w:rPr>
        <w:t>∈ </w:t>
      </w:r>
      <w:r>
        <w:rPr>
          <w:rFonts w:ascii="Georgia" w:hAnsi="Georgia" w:cs="Georgia" w:eastAsia="Georgia"/>
          <w:i/>
          <w:iCs/>
          <w:color w:val="660000"/>
          <w:w w:val="105"/>
        </w:rPr>
        <w:t>A</w:t>
      </w:r>
      <w:r>
        <w:rPr>
          <w:rFonts w:ascii="Georgia" w:hAnsi="Georgia" w:cs="Georgia" w:eastAsia="Georgia"/>
          <w:i/>
          <w:iCs/>
          <w:color w:val="660000"/>
          <w:spacing w:val="16"/>
          <w:w w:val="105"/>
        </w:rPr>
        <w:t> </w:t>
      </w:r>
      <w:r>
        <w:rPr>
          <w:w w:val="105"/>
        </w:rPr>
        <w:t>by </w:t>
      </w:r>
      <w:r>
        <w:rPr>
          <w:rFonts w:ascii="Georgia" w:hAnsi="Georgia" w:cs="Georgia" w:eastAsia="Georgia"/>
          <w:i/>
          <w:iCs/>
          <w:color w:val="00004C"/>
          <w:w w:val="120"/>
        </w:rPr>
        <w:t>f</w:t>
      </w:r>
      <w:r>
        <w:rPr>
          <w:rFonts w:ascii="Georgia" w:hAnsi="Georgia" w:cs="Georgia" w:eastAsia="Georgia"/>
          <w:i/>
          <w:iCs/>
          <w:color w:val="00004C"/>
          <w:w w:val="120"/>
        </w:rPr>
        <w:t> </w:t>
      </w:r>
      <w:r>
        <w:rPr>
          <w:color w:val="00004C"/>
          <w:w w:val="105"/>
        </w:rPr>
        <w:t>:</w:t>
      </w:r>
      <w:r>
        <w:rPr>
          <w:color w:val="00004C"/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w w:val="120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20"/>
        </w:rPr>
        <w:t>→</w:t>
      </w:r>
      <w:r>
        <w:rPr>
          <w:rFonts w:ascii="DejaVu Sans Condensed" w:hAnsi="DejaVu Sans Condensed" w:cs="DejaVu Sans Condensed" w:eastAsia="DejaVu Sans Condensed"/>
          <w:color w:val="00004C"/>
          <w:spacing w:val="-1"/>
          <w:w w:val="120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spacing w:val="38"/>
          <w:w w:val="105"/>
        </w:rPr>
        <w:t> </w:t>
      </w:r>
      <w:r>
        <w:rPr>
          <w:w w:val="105"/>
        </w:rPr>
        <w:t>is modelled by a </w:t>
      </w:r>
      <w:r>
        <w:rPr>
          <w:rFonts w:ascii="Georgia" w:hAnsi="Georgia" w:cs="Georgia" w:eastAsia="Georgia"/>
          <w:i/>
          <w:iCs/>
          <w:color w:val="660000"/>
          <w:spacing w:val="24"/>
          <w:w w:val="120"/>
        </w:rPr>
        <w:t>f</w:t>
      </w:r>
      <w:r>
        <w:rPr>
          <w:rFonts w:ascii="Georgia" w:hAnsi="Georgia" w:cs="Georgia" w:eastAsia="Georgia"/>
          <w:i/>
          <w:iCs/>
          <w:color w:val="660000"/>
          <w:spacing w:val="40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:</w:t>
      </w:r>
      <w:r>
        <w:rPr>
          <w:color w:val="00004C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color w:val="00004C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00004C"/>
          <w:spacing w:val="-1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color w:val="00004C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00004C"/>
          <w:spacing w:val="-16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4C1966"/>
          <w:w w:val="105"/>
          <w:vertAlign w:val="baseline"/>
        </w:rPr>
        <w:t>γ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</w:t>
      </w:r>
      <w:r>
        <w:rPr>
          <w:color w:val="00004C"/>
          <w:w w:val="105"/>
          <w:vertAlign w:val="baseline"/>
        </w:rPr>
        <w:t>))</w:t>
      </w:r>
      <w:r>
        <w:rPr>
          <w:color w:val="00004C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⊆ </w:t>
      </w:r>
      <w:r>
        <w:rPr>
          <w:rFonts w:ascii="Georgia" w:hAnsi="Georgia" w:cs="Georgia" w:eastAsia="Georgia"/>
          <w:i/>
          <w:iCs/>
          <w:color w:val="4C1966"/>
          <w:spacing w:val="11"/>
          <w:w w:val="105"/>
          <w:vertAlign w:val="baseline"/>
        </w:rPr>
        <w:t>γ</w:t>
      </w:r>
      <w:r>
        <w:rPr>
          <w:color w:val="00004C"/>
          <w:spacing w:val="11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660000"/>
          <w:spacing w:val="11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660000"/>
          <w:spacing w:val="11"/>
          <w:w w:val="105"/>
          <w:vertAlign w:val="superscript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</w:t>
      </w:r>
      <w:r>
        <w:rPr>
          <w:color w:val="00004C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most precise such </w:t>
      </w:r>
      <w:r>
        <w:rPr>
          <w:rFonts w:ascii="Georgia" w:hAnsi="Georgia" w:cs="Georgia" w:eastAsia="Georgia"/>
          <w:i/>
          <w:iCs/>
          <w:color w:val="660000"/>
          <w:spacing w:val="24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660000"/>
          <w:spacing w:val="80"/>
          <w:w w:val="12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660000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color w:val="00004C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20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color w:val="00004C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4C1966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(where,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00004C"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00004C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00004C"/>
          <w:spacing w:val="-37"/>
          <w:w w:val="120"/>
          <w:vertAlign w:val="baseline"/>
        </w:rPr>
        <w:t> </w:t>
      </w:r>
      <w:r>
        <w:rPr>
          <w:color w:val="00004C"/>
          <w:spacing w:val="17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00004C"/>
          <w:spacing w:val="17"/>
          <w:w w:val="105"/>
          <w:vertAlign w:val="baseline"/>
        </w:rPr>
        <w:t>S</w:t>
      </w:r>
      <w:r>
        <w:rPr>
          <w:color w:val="00004C"/>
          <w:spacing w:val="17"/>
          <w:w w:val="105"/>
          <w:vertAlign w:val="baseline"/>
        </w:rPr>
        <w:t>]=</w:t>
      </w:r>
      <w:r>
        <w:rPr>
          <w:color w:val="00004C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00004C"/>
          <w:spacing w:val="-29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c</w:t>
      </w:r>
      <w:r>
        <w:rPr>
          <w:color w:val="00004C"/>
          <w:w w:val="105"/>
          <w:vertAlign w:val="baseline"/>
        </w:rPr>
        <w:t>)</w:t>
      </w:r>
      <w:r>
        <w:rPr>
          <w:color w:val="00004C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color w:val="00004C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00004C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0"/>
        <w:ind w:left="221" w:right="1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4725466</wp:posOffset>
                </wp:positionH>
                <wp:positionV relativeFrom="paragraph">
                  <wp:posOffset>787346</wp:posOffset>
                </wp:positionV>
                <wp:extent cx="54610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84015pt;margin-top:61.995758pt;width:4.3pt;height:7.75pt;mso-position-horizontal-relative:page;mso-position-vertical-relative:paragraph;z-index:-16630272" type="#_x0000_t202" id="docshape3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Galois connection induces an abstract interpretation of a language’s deno- </w:t>
      </w:r>
      <w:r>
        <w:rPr>
          <w:w w:val="105"/>
        </w:rPr>
        <w:t>tational semantics:</w:t>
      </w:r>
      <w:r>
        <w:rPr>
          <w:spacing w:val="31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w w:val="105"/>
        </w:rPr>
        <w:t>domain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</w:rPr>
        <w:t>A</w:t>
      </w:r>
      <w:r>
        <w:rPr>
          <w:rFonts w:ascii="Georgia" w:hAnsi="Georgia" w:cs="Georgia" w:eastAsia="Georgia"/>
          <w:i/>
          <w:iCs/>
          <w:color w:val="660000"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replace</w:t>
      </w:r>
      <w:r>
        <w:rPr>
          <w:spacing w:val="-1"/>
          <w:w w:val="105"/>
        </w:rPr>
        <w:t> </w:t>
      </w:r>
      <w:r>
        <w:rPr>
          <w:w w:val="105"/>
        </w:rPr>
        <w:t>functions,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color w:val="00004C"/>
          <w:w w:val="120"/>
        </w:rPr>
        <w:t>f</w:t>
      </w:r>
      <w:r>
        <w:rPr>
          <w:rFonts w:ascii="Georgia" w:hAnsi="Georgia" w:cs="Georgia" w:eastAsia="Georgia"/>
          <w:i/>
          <w:iCs/>
          <w:color w:val="00004C"/>
          <w:spacing w:val="26"/>
          <w:w w:val="120"/>
        </w:rPr>
        <w:t> </w:t>
      </w:r>
      <w:r>
        <w:rPr>
          <w:color w:val="00004C"/>
          <w:w w:val="105"/>
        </w:rPr>
        <w:t>:</w:t>
      </w:r>
      <w:r>
        <w:rPr>
          <w:color w:val="00004C"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spacing w:val="20"/>
          <w:w w:val="120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20"/>
        </w:rPr>
        <w:t>→</w:t>
      </w:r>
      <w:r>
        <w:rPr>
          <w:rFonts w:ascii="DejaVu Sans Condensed" w:hAnsi="DejaVu Sans Condensed" w:cs="DejaVu Sans Condensed" w:eastAsia="DejaVu Sans Condensed"/>
          <w:color w:val="00004C"/>
          <w:spacing w:val="-4"/>
          <w:w w:val="120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</w:rPr>
        <w:t>C</w:t>
      </w:r>
      <w:r>
        <w:rPr>
          <w:rFonts w:ascii="Georgia" w:hAnsi="Georgia" w:cs="Georgia" w:eastAsia="Georgia"/>
          <w:i/>
          <w:iCs/>
          <w:color w:val="00004C"/>
          <w:spacing w:val="30"/>
          <w:w w:val="105"/>
        </w:rPr>
        <w:t> </w:t>
      </w:r>
      <w:r>
        <w:rPr>
          <w:w w:val="105"/>
        </w:rPr>
        <w:t>by </w:t>
      </w:r>
      <w:r>
        <w:rPr>
          <w:rFonts w:ascii="Georgia" w:hAnsi="Georgia" w:cs="Georgia" w:eastAsia="Georgia"/>
          <w:i/>
          <w:iCs/>
          <w:color w:val="660000"/>
          <w:spacing w:val="24"/>
          <w:w w:val="120"/>
        </w:rPr>
        <w:t>f</w:t>
      </w:r>
      <w:r>
        <w:rPr>
          <w:rFonts w:ascii="Georgia" w:hAnsi="Georgia" w:cs="Georgia" w:eastAsia="Georgia"/>
          <w:i/>
          <w:iCs/>
          <w:color w:val="660000"/>
          <w:spacing w:val="-16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:</w:t>
      </w:r>
      <w:r>
        <w:rPr>
          <w:color w:val="00004C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66000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00004C"/>
          <w:spacing w:val="-18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valuation,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660000"/>
          <w:spacing w:val="11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660000"/>
          <w:spacing w:val="21"/>
          <w:w w:val="105"/>
          <w:vertAlign w:val="superscript"/>
        </w:rPr>
        <w:t> </w:t>
      </w:r>
      <w:r>
        <w:rPr>
          <w:color w:val="00004C"/>
          <w:w w:val="105"/>
          <w:vertAlign w:val="baseline"/>
        </w:rPr>
        <w:t>[[</w:t>
      </w:r>
      <w:r>
        <w:rPr>
          <w:rFonts w:ascii="MathJax_Typewriter" w:hAnsi="MathJax_Typewriter" w:cs="MathJax_Typewriter" w:eastAsia="MathJax_Typewriter"/>
          <w:color w:val="004C00"/>
          <w:w w:val="105"/>
          <w:vertAlign w:val="baseline"/>
        </w:rPr>
        <w:t>C</w:t>
      </w:r>
      <w:r>
        <w:rPr>
          <w:color w:val="00004C"/>
          <w:w w:val="105"/>
          <w:vertAlign w:val="baseline"/>
        </w:rPr>
        <w:t>]]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sound for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C</w:t>
      </w:r>
      <w:r>
        <w:rPr>
          <w:color w:val="00004C"/>
          <w:w w:val="105"/>
          <w:vertAlign w:val="baseline"/>
        </w:rPr>
        <w:t>[[</w:t>
      </w:r>
      <w:r>
        <w:rPr>
          <w:rFonts w:ascii="MathJax_Typewriter" w:hAnsi="MathJax_Typewriter" w:cs="MathJax_Typewriter" w:eastAsia="MathJax_Typewriter"/>
          <w:color w:val="004C00"/>
          <w:w w:val="105"/>
          <w:vertAlign w:val="baseline"/>
        </w:rPr>
        <w:t>C</w:t>
      </w:r>
      <w:r>
        <w:rPr>
          <w:color w:val="00004C"/>
          <w:w w:val="105"/>
          <w:vertAlign w:val="baseline"/>
        </w:rPr>
        <w:t>]]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phrases,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004C00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language.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denota- </w:t>
      </w:r>
      <w:r>
        <w:rPr>
          <w:vertAlign w:val="baseline"/>
        </w:rPr>
        <w:t>tional</w:t>
      </w:r>
      <w:r>
        <w:rPr>
          <w:spacing w:val="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Galois</w:t>
      </w:r>
      <w:r>
        <w:rPr>
          <w:spacing w:val="8"/>
          <w:vertAlign w:val="baseline"/>
        </w:rPr>
        <w:t> </w:t>
      </w:r>
      <w:r>
        <w:rPr>
          <w:vertAlign w:val="baseline"/>
        </w:rPr>
        <w:t>connection,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00004C"/>
          <w:position w:val="12"/>
          <w:sz w:val="15"/>
          <w:szCs w:val="15"/>
          <w:vertAlign w:val="baseline"/>
        </w:rPr>
        <w:t>op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20" w:lineRule="exact"/>
        <w:ind w:left="221"/>
      </w:pPr>
      <w:r>
        <w:rPr/>
        <w:t>two</w:t>
      </w:r>
      <w:r>
        <w:rPr>
          <w:spacing w:val="-3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9">
        <w:r>
          <w:rPr>
            <w:color w:val="0000FF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left="221" w:right="167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denotational semantics,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functions,</w:t>
      </w:r>
      <w:r>
        <w:rPr>
          <w:spacing w:val="-6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6"/>
          <w:w w:val="120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replaced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10"/>
          <w:w w:val="105"/>
        </w:rPr>
        <w:t> </w:t>
      </w:r>
      <w:r>
        <w:rPr>
          <w:w w:val="105"/>
        </w:rPr>
        <w:t>approximations,</w:t>
      </w:r>
      <w:r>
        <w:rPr>
          <w:spacing w:val="-3"/>
          <w:w w:val="105"/>
        </w:rPr>
        <w:t> </w:t>
      </w:r>
      <w:r>
        <w:rPr>
          <w:rFonts w:ascii="Georgia" w:hAnsi="Georgia"/>
          <w:i/>
          <w:color w:val="660000"/>
          <w:spacing w:val="24"/>
          <w:w w:val="120"/>
        </w:rPr>
        <w:t>f</w:t>
      </w:r>
      <w:r>
        <w:rPr>
          <w:rFonts w:ascii="Georgia" w:hAnsi="Georgia"/>
          <w:i/>
          <w:color w:val="660000"/>
          <w:spacing w:val="40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=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rFonts w:ascii="Georgia" w:hAnsi="Georgia"/>
          <w:i/>
          <w:color w:val="660000"/>
          <w:spacing w:val="-1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3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33"/>
          <w:vertAlign w:val="baseline"/>
        </w:rPr>
        <w:t>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style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Donzeau-Gouge</w:t>
      </w:r>
    </w:p>
    <w:p>
      <w:pPr>
        <w:pStyle w:val="BodyText"/>
        <w:spacing w:line="270" w:lineRule="exact"/>
        <w:ind w:left="221"/>
      </w:pP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Neilson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,</w:t>
      </w:r>
      <w:hyperlink w:history="true" w:anchor="_bookmark37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,</w:t>
      </w:r>
      <w:hyperlink w:history="true" w:anchor="_bookmark38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].</w:t>
      </w:r>
    </w:p>
    <w:p>
      <w:pPr>
        <w:pStyle w:val="BodyText"/>
        <w:spacing w:line="276" w:lineRule="exact"/>
        <w:ind w:left="540"/>
        <w:jc w:val="left"/>
        <w:rPr>
          <w:rFonts w:ascii="MathJax_Typewriter" w:hAnsi="MathJax_Typewriter"/>
        </w:rPr>
      </w:pPr>
      <w:r>
        <w:rPr/>
        <w:t>Here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example</w:t>
      </w:r>
      <w:r>
        <w:rPr>
          <w:spacing w:val="11"/>
        </w:rPr>
        <w:t> </w:t>
      </w:r>
      <w:r>
        <w:rPr/>
        <w:t>abstract</w:t>
      </w:r>
      <w:r>
        <w:rPr>
          <w:spacing w:val="12"/>
        </w:rPr>
        <w:t> </w:t>
      </w:r>
      <w:r>
        <w:rPr/>
        <w:t>denotation:</w:t>
      </w:r>
      <w:r>
        <w:rPr>
          <w:spacing w:val="50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Georgia" w:hAnsi="Georgia"/>
          <w:i/>
          <w:color w:val="660000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15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9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color w:val="00004C"/>
          <w:spacing w:val="-47"/>
          <w:vertAlign w:val="baseline"/>
        </w:rPr>
        <w:t> </w:t>
      </w:r>
      <w:r>
        <w:rPr>
          <w:rFonts w:ascii="Times New Roman" w:hAnsi="Times New Roman"/>
          <w:b/>
          <w:color w:val="00004C"/>
          <w:vertAlign w:val="baseline"/>
        </w:rPr>
        <w:t>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1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1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⊥</w:t>
      </w:r>
      <w:r>
        <w:rPr>
          <w:color w:val="00004C"/>
          <w:vertAlign w:val="baseline"/>
        </w:rPr>
        <w:t>]</w:t>
      </w:r>
      <w:r>
        <w:rPr>
          <w:color w:val="00004C"/>
          <w:spacing w:val="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19"/>
          <w:vertAlign w:val="baseline"/>
        </w:rPr>
        <w:t> </w:t>
      </w:r>
      <w:r>
        <w:rPr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spacing w:val="37"/>
          <w:vertAlign w:val="superscript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is,</w:t>
      </w:r>
      <w:r>
        <w:rPr>
          <w:spacing w:val="14"/>
          <w:vertAlign w:val="baseline"/>
        </w:rPr>
        <w:t> </w:t>
      </w:r>
      <w:r>
        <w:rPr>
          <w:rFonts w:ascii="MathJax_Typewriter" w:hAnsi="MathJax_Typewriter"/>
          <w:color w:val="004C00"/>
          <w:spacing w:val="-10"/>
          <w:vertAlign w:val="baseline"/>
        </w:rPr>
        <w:t>x</w:t>
      </w:r>
    </w:p>
    <w:p>
      <w:pPr>
        <w:pStyle w:val="BodyText"/>
        <w:spacing w:line="335" w:lineRule="exact"/>
        <w:ind w:left="221"/>
      </w:pPr>
      <w:r>
        <w:rPr/>
        <w:t>might</w:t>
      </w:r>
      <w:r>
        <w:rPr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any</w:t>
      </w:r>
      <w:r>
        <w:rPr>
          <w:spacing w:val="8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-value</w:t>
      </w:r>
      <w:r>
        <w:rPr>
          <w:spacing w:val="9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color w:val="4C1966"/>
          <w:spacing w:val="13"/>
          <w:vertAlign w:val="baseline"/>
        </w:rPr>
        <w:t>γ</w:t>
      </w:r>
      <w:r>
        <w:rPr>
          <w:color w:val="00004C"/>
          <w:spacing w:val="13"/>
          <w:vertAlign w:val="baseline"/>
        </w:rPr>
        <w:t>(</w:t>
      </w:r>
      <w:r>
        <w:rPr>
          <w:rFonts w:ascii="DejaVu Sans Condensed" w:hAnsi="DejaVu Sans Condensed"/>
          <w:color w:val="00004C"/>
          <w:spacing w:val="13"/>
          <w:vertAlign w:val="baseline"/>
        </w:rPr>
        <w:t>⊥</w:t>
      </w:r>
      <w:r>
        <w:rPr>
          <w:color w:val="00004C"/>
          <w:spacing w:val="13"/>
          <w:vertAlign w:val="baseline"/>
        </w:rPr>
        <w:t>)=</w:t>
      </w:r>
      <w:r>
        <w:rPr>
          <w:color w:val="00004C"/>
          <w:spacing w:val="-6"/>
          <w:vertAlign w:val="baseline"/>
        </w:rPr>
        <w:t> </w:t>
      </w:r>
      <w:r>
        <w:rPr>
          <w:rFonts w:ascii="Georgia" w:hAnsi="Georgia"/>
          <w:i/>
          <w:color w:val="00004C"/>
          <w:spacing w:val="-4"/>
          <w:vertAlign w:val="baseline"/>
        </w:rPr>
        <w:t>L</w:t>
      </w:r>
      <w:r>
        <w:rPr>
          <w:rFonts w:ascii="VL PGothic" w:hAnsi="VL PGothic"/>
          <w:color w:val="00004C"/>
          <w:spacing w:val="-4"/>
          <w:vertAlign w:val="superscript"/>
        </w:rPr>
        <w:t>∞</w:t>
      </w:r>
      <w:r>
        <w:rPr>
          <w:spacing w:val="-4"/>
          <w:vertAlign w:val="baseline"/>
        </w:rPr>
        <w:t>):</w:t>
      </w:r>
    </w:p>
    <w:p>
      <w:pPr>
        <w:pStyle w:val="BodyText"/>
        <w:spacing w:before="21"/>
        <w:ind w:left="577"/>
        <w:jc w:val="left"/>
        <w:rPr>
          <w:rFonts w:ascii="LM Roman 8" w:hAnsi="LM Roman 8"/>
        </w:rPr>
      </w:pPr>
      <w:r>
        <w:rPr>
          <w:rFonts w:ascii="DejaVu Sans Condensed" w:hAnsi="DejaVu Sans Condensed"/>
          <w:color w:val="660000"/>
          <w:spacing w:val="11"/>
        </w:rPr>
        <w:t>C</w:t>
      </w:r>
      <w:r>
        <w:rPr>
          <w:rFonts w:ascii="Georgia" w:hAnsi="Georgia"/>
          <w:i/>
          <w:color w:val="660000"/>
          <w:spacing w:val="38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if</w:t>
      </w:r>
      <w:r>
        <w:rPr>
          <w:rFonts w:ascii="MathJax_Typewriter" w:hAnsi="MathJax_Typewriter"/>
          <w:color w:val="004C00"/>
          <w:spacing w:val="12"/>
          <w:vertAlign w:val="baseline"/>
        </w:rPr>
        <w:t> </w:t>
      </w:r>
      <w:r>
        <w:rPr>
          <w:color w:val="004C00"/>
          <w:vertAlign w:val="baseline"/>
        </w:rPr>
        <w:t>(</w:t>
      </w:r>
      <w:r>
        <w:rPr>
          <w:rFonts w:ascii="MathJax_Typewriter" w:hAnsi="MathJax_Typewriter"/>
          <w:color w:val="004C00"/>
          <w:vertAlign w:val="baseline"/>
        </w:rPr>
        <w:t>isNil</w:t>
      </w:r>
      <w:r>
        <w:rPr>
          <w:rFonts w:ascii="MathJax_Typewriter" w:hAnsi="MathJax_Typewriter"/>
          <w:color w:val="004C00"/>
          <w:spacing w:val="15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color w:val="004C00"/>
          <w:vertAlign w:val="baseline"/>
        </w:rPr>
        <w:t>:</w:t>
      </w:r>
      <w:r>
        <w:rPr>
          <w:color w:val="004C00"/>
          <w:spacing w:val="53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7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cons</w:t>
      </w:r>
      <w:r>
        <w:rPr>
          <w:rFonts w:ascii="MathJax_Typewriter" w:hAnsi="MathJax_Typewriter"/>
          <w:color w:val="004C00"/>
          <w:spacing w:val="15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d0</w:t>
      </w:r>
      <w:r>
        <w:rPr>
          <w:rFonts w:ascii="MathJax_Typewriter" w:hAnsi="MathJax_Typewriter"/>
          <w:color w:val="004C00"/>
          <w:spacing w:val="12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4C00"/>
          <w:vertAlign w:val="baseline"/>
        </w:rPr>
        <w:t>)</w:t>
      </w:r>
      <w:r>
        <w:rPr>
          <w:rFonts w:ascii="Georgia" w:hAnsi="Georgia"/>
          <w:i/>
          <w:color w:val="004C00"/>
          <w:vertAlign w:val="baseline"/>
        </w:rPr>
        <w:t>,</w:t>
      </w:r>
      <w:r>
        <w:rPr>
          <w:rFonts w:ascii="Georgia" w:hAnsi="Georgia"/>
          <w:i/>
          <w:color w:val="004C00"/>
          <w:spacing w:val="50"/>
          <w:vertAlign w:val="baseline"/>
        </w:rPr>
        <w:t> </w:t>
      </w:r>
      <w:r>
        <w:rPr>
          <w:color w:val="004C00"/>
          <w:vertAlign w:val="baseline"/>
        </w:rPr>
        <w:t>(</w:t>
      </w:r>
      <w:r>
        <w:rPr>
          <w:rFonts w:ascii="MathJax_Typewriter" w:hAnsi="MathJax_Typewriter"/>
          <w:color w:val="004C00"/>
          <w:vertAlign w:val="baseline"/>
        </w:rPr>
        <w:t>isNonNil</w:t>
      </w:r>
      <w:r>
        <w:rPr>
          <w:rFonts w:ascii="MathJax_Typewriter" w:hAnsi="MathJax_Typewriter"/>
          <w:color w:val="004C00"/>
          <w:spacing w:val="12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color w:val="004C00"/>
          <w:vertAlign w:val="baseline"/>
        </w:rPr>
        <w:t>:</w:t>
      </w:r>
      <w:r>
        <w:rPr>
          <w:color w:val="004C00"/>
          <w:spacing w:val="50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4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4C00"/>
          <w:vertAlign w:val="baseline"/>
        </w:rPr>
        <w:t>)</w:t>
      </w:r>
      <w:r>
        <w:rPr>
          <w:color w:val="004C00"/>
          <w:spacing w:val="-2"/>
          <w:vertAlign w:val="baseline"/>
        </w:rPr>
        <w:t> </w:t>
      </w:r>
      <w:r>
        <w:rPr>
          <w:rFonts w:ascii="MathJax_Typewriter" w:hAnsi="MathJax_Typewriter"/>
          <w:color w:val="004C00"/>
          <w:spacing w:val="-2"/>
          <w:vertAlign w:val="baseline"/>
        </w:rPr>
        <w:t>fi</w:t>
      </w:r>
      <w:r>
        <w:rPr>
          <w:color w:val="00004C"/>
          <w:spacing w:val="-2"/>
          <w:vertAlign w:val="baseline"/>
        </w:rPr>
        <w:t>]]</w:t>
      </w:r>
      <w:r>
        <w:rPr>
          <w:rFonts w:ascii="Georgia" w:hAnsi="Georgia"/>
          <w:i/>
          <w:color w:val="660000"/>
          <w:spacing w:val="-2"/>
          <w:vertAlign w:val="baseline"/>
        </w:rPr>
        <w:t>σ</w:t>
      </w:r>
      <w:r>
        <w:rPr>
          <w:rFonts w:ascii="LM Roman 8" w:hAnsi="LM Roman 8"/>
          <w:color w:val="00004C"/>
          <w:spacing w:val="-2"/>
          <w:vertAlign w:val="subscript"/>
        </w:rPr>
        <w:t>0</w:t>
      </w:r>
    </w:p>
    <w:p>
      <w:pPr>
        <w:pStyle w:val="BodyText"/>
        <w:spacing w:line="244" w:lineRule="auto" w:before="103"/>
        <w:ind w:left="221" w:right="170" w:firstLine="356"/>
        <w:jc w:val="left"/>
      </w:pPr>
      <w:r>
        <w:rPr>
          <w:color w:val="00004C"/>
        </w:rPr>
        <w:t>=</w:t>
      </w:r>
      <w:r>
        <w:rPr>
          <w:color w:val="00004C"/>
          <w:spacing w:val="13"/>
        </w:rPr>
        <w:t> </w:t>
      </w:r>
      <w:r>
        <w:rPr>
          <w:color w:val="00004C"/>
        </w:rPr>
        <w:t>(</w:t>
      </w:r>
      <w:r>
        <w:rPr>
          <w:rFonts w:ascii="DejaVu Sans Condensed" w:hAnsi="DejaVu Sans Condensed"/>
          <w:color w:val="660000"/>
        </w:rPr>
        <w:t>C</w:t>
      </w:r>
      <w:r>
        <w:rPr>
          <w:rFonts w:ascii="Georgia" w:hAnsi="Georgia"/>
          <w:i/>
          <w:color w:val="660000"/>
          <w:spacing w:val="17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9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cons d0 x</w:t>
      </w:r>
      <w:r>
        <w:rPr>
          <w:color w:val="00004C"/>
          <w:vertAlign w:val="baseline"/>
        </w:rPr>
        <w:t>]]</w:t>
      </w:r>
      <w:r>
        <w:rPr>
          <w:color w:val="00004C"/>
          <w:spacing w:val="-2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DejaVu Sans Condensed" w:hAnsi="DejaVu Sans Condensed"/>
          <w:color w:val="660000"/>
          <w:spacing w:val="11"/>
          <w:vertAlign w:val="baseline"/>
        </w:rPr>
        <w:t>G</w:t>
      </w:r>
      <w:r>
        <w:rPr>
          <w:rFonts w:ascii="Georgia" w:hAnsi="Georgia"/>
          <w:i/>
          <w:color w:val="660000"/>
          <w:spacing w:val="28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isNil x</w:t>
      </w:r>
      <w:r>
        <w:rPr>
          <w:color w:val="00004C"/>
          <w:vertAlign w:val="baseline"/>
        </w:rPr>
        <w:t>]])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2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</w:t>
      </w:r>
      <w:r>
        <w:rPr>
          <w:rFonts w:ascii="DejaVu Sans Condensed" w:hAnsi="DejaVu Sans Condensed"/>
          <w:color w:val="00004C"/>
          <w:spacing w:val="35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DejaVu Sans Condensed" w:hAnsi="DejaVu Sans Condensed"/>
          <w:color w:val="660000"/>
          <w:vertAlign w:val="baseline"/>
        </w:rPr>
        <w:t>C</w:t>
      </w:r>
      <w:r>
        <w:rPr>
          <w:rFonts w:ascii="Georgia" w:hAnsi="Georgia"/>
          <w:i/>
          <w:color w:val="660000"/>
          <w:spacing w:val="28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5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2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DejaVu Sans Condensed" w:hAnsi="DejaVu Sans Condensed"/>
          <w:color w:val="660000"/>
          <w:spacing w:val="11"/>
          <w:vertAlign w:val="baseline"/>
        </w:rPr>
        <w:t>G</w:t>
      </w:r>
      <w:r>
        <w:rPr>
          <w:rFonts w:ascii="Georgia" w:hAnsi="Georgia"/>
          <w:i/>
          <w:color w:val="660000"/>
          <w:spacing w:val="29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isNonNil x</w:t>
      </w:r>
      <w:r>
        <w:rPr>
          <w:color w:val="00004C"/>
          <w:vertAlign w:val="baseline"/>
        </w:rPr>
        <w:t>]])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spacing w:val="-4"/>
          <w:vertAlign w:val="baseline"/>
        </w:rPr>
        <w:t>Now,</w:t>
      </w:r>
    </w:p>
    <w:p>
      <w:pPr>
        <w:spacing w:after="0" w:line="244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8"/>
        <w:ind w:left="464"/>
        <w:jc w:val="left"/>
        <w:rPr>
          <w:rFonts w:ascii="LM Roman 8" w:hAnsi="LM Roman 8"/>
        </w:rPr>
      </w:pPr>
      <w:r>
        <w:rPr>
          <w:rFonts w:ascii="DejaVu Sans Condensed" w:hAnsi="DejaVu Sans Condensed"/>
          <w:color w:val="660000"/>
          <w:spacing w:val="11"/>
        </w:rPr>
        <w:t>G</w:t>
      </w:r>
      <w:r>
        <w:rPr>
          <w:rFonts w:ascii="Georgia" w:hAnsi="Georgia"/>
          <w:i/>
          <w:color w:val="660000"/>
          <w:spacing w:val="15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isNil</w:t>
      </w:r>
      <w:r>
        <w:rPr>
          <w:rFonts w:ascii="MathJax_Typewriter" w:hAnsi="MathJax_Typewriter"/>
          <w:color w:val="004C00"/>
          <w:spacing w:val="-2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]])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spacing w:val="-15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8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rFonts w:ascii="VL PGothic" w:hAnsi="VL PGothic"/>
          <w:color w:val="00004C"/>
          <w:u w:val="single" w:color="00004C"/>
          <w:vertAlign w:val="subscript"/>
        </w:rPr>
        <w:t>⊥</w:t>
      </w:r>
      <w:r>
        <w:rPr>
          <w:rFonts w:ascii="VL PGothic" w:hAnsi="VL PGothic"/>
          <w:color w:val="00004C"/>
          <w:spacing w:val="-6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G</w:t>
      </w:r>
      <w:r>
        <w:rPr>
          <w:color w:val="00004C"/>
          <w:u w:val="none"/>
          <w:vertAlign w:val="baseline"/>
        </w:rPr>
        <w:t>[[</w:t>
      </w:r>
      <w:r>
        <w:rPr>
          <w:rFonts w:ascii="MathJax_Typewriter" w:hAnsi="MathJax_Typewriter"/>
          <w:color w:val="004C00"/>
          <w:u w:val="none"/>
          <w:vertAlign w:val="baseline"/>
        </w:rPr>
        <w:t>isNil</w:t>
      </w:r>
      <w:r>
        <w:rPr>
          <w:rFonts w:ascii="MathJax_Typewriter" w:hAnsi="MathJax_Typewriter"/>
          <w:color w:val="004C00"/>
          <w:spacing w:val="4"/>
          <w:u w:val="none"/>
          <w:vertAlign w:val="baseline"/>
        </w:rPr>
        <w:t> </w:t>
      </w:r>
      <w:r>
        <w:rPr>
          <w:rFonts w:ascii="MathJax_Typewriter" w:hAnsi="MathJax_Typewriter"/>
          <w:color w:val="004C00"/>
          <w:u w:val="none"/>
          <w:vertAlign w:val="baseline"/>
        </w:rPr>
        <w:t>x</w:t>
      </w:r>
      <w:r>
        <w:rPr>
          <w:color w:val="00004C"/>
          <w:u w:val="none"/>
          <w:vertAlign w:val="baseline"/>
        </w:rPr>
        <w:t>]]</w:t>
      </w:r>
      <w:r>
        <w:rPr>
          <w:color w:val="00004C"/>
          <w:spacing w:val="-24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Georgia" w:hAnsi="Georgia"/>
          <w:i/>
          <w:color w:val="4C1966"/>
          <w:u w:val="none"/>
          <w:vertAlign w:val="baseline"/>
        </w:rPr>
        <w:t>γ</w:t>
      </w:r>
      <w:r>
        <w:rPr>
          <w:rFonts w:ascii="LM Roman 8" w:hAnsi="LM Roman 8"/>
          <w:i/>
          <w:color w:val="00004C"/>
          <w:u w:val="none"/>
          <w:vertAlign w:val="subscript"/>
        </w:rPr>
        <w:t>Var</w:t>
      </w:r>
      <w:r>
        <w:rPr>
          <w:rFonts w:ascii="LM Roman 8" w:hAnsi="LM Roman 8"/>
          <w:i/>
          <w:color w:val="00004C"/>
          <w:spacing w:val="-56"/>
          <w:u w:val="none"/>
          <w:vertAlign w:val="baseline"/>
        </w:rPr>
        <w:t> </w:t>
      </w:r>
      <w:r>
        <w:rPr>
          <w:color w:val="00004C"/>
          <w:spacing w:val="-5"/>
          <w:u w:val="none"/>
          <w:vertAlign w:val="baseline"/>
        </w:rPr>
        <w:t>)</w:t>
      </w:r>
      <w:r>
        <w:rPr>
          <w:rFonts w:ascii="Georgia" w:hAnsi="Georgia"/>
          <w:i/>
          <w:color w:val="660000"/>
          <w:spacing w:val="-5"/>
          <w:u w:val="none"/>
          <w:vertAlign w:val="baseline"/>
        </w:rPr>
        <w:t>σ</w:t>
      </w:r>
      <w:r>
        <w:rPr>
          <w:rFonts w:ascii="LM Roman 8" w:hAnsi="LM Roman 8"/>
          <w:color w:val="00004C"/>
          <w:spacing w:val="-5"/>
          <w:u w:val="none"/>
          <w:vertAlign w:val="subscript"/>
        </w:rPr>
        <w:t>0</w:t>
      </w:r>
    </w:p>
    <w:p>
      <w:pPr>
        <w:pStyle w:val="BodyText"/>
        <w:spacing w:before="51"/>
        <w:ind w:left="464"/>
        <w:jc w:val="left"/>
        <w:rPr>
          <w:rFonts w:ascii="DejaVu Sans Condensed" w:hAnsi="DejaVu Sans Condensed"/>
        </w:rPr>
      </w:pPr>
      <w:r>
        <w:rPr>
          <w:color w:val="00004C"/>
        </w:rPr>
        <w:t>=</w:t>
      </w:r>
      <w:r>
        <w:rPr>
          <w:color w:val="00004C"/>
          <w:spacing w:val="-18"/>
        </w:rPr>
        <w:t> </w:t>
      </w:r>
      <w:r>
        <w:rPr>
          <w:color w:val="00004C"/>
        </w:rPr>
        <w:t>(</w:t>
      </w:r>
      <w:r>
        <w:rPr>
          <w:rFonts w:ascii="Georgia" w:hAnsi="Georgia"/>
          <w:i/>
          <w:color w:val="660000"/>
        </w:rPr>
        <w:t>α</w:t>
      </w:r>
      <w:r>
        <w:rPr>
          <w:rFonts w:ascii="VL PGothic" w:hAnsi="VL PGothic"/>
          <w:color w:val="00004C"/>
          <w:u w:val="single" w:color="00004C"/>
          <w:vertAlign w:val="subscript"/>
        </w:rPr>
        <w:t>⊥</w:t>
      </w:r>
      <w:r>
        <w:rPr>
          <w:rFonts w:ascii="VL PGothic" w:hAnsi="VL PGothic"/>
          <w:color w:val="00004C"/>
          <w:spacing w:val="-14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G</w:t>
      </w:r>
      <w:r>
        <w:rPr>
          <w:color w:val="00004C"/>
          <w:u w:val="none"/>
          <w:vertAlign w:val="baseline"/>
        </w:rPr>
        <w:t>[[</w:t>
      </w:r>
      <w:r>
        <w:rPr>
          <w:rFonts w:ascii="MathJax_Typewriter" w:hAnsi="MathJax_Typewriter"/>
          <w:color w:val="004C00"/>
          <w:u w:val="none"/>
          <w:vertAlign w:val="baseline"/>
        </w:rPr>
        <w:t>isNil</w:t>
      </w:r>
      <w:r>
        <w:rPr>
          <w:rFonts w:ascii="MathJax_Typewriter" w:hAnsi="MathJax_Typewriter"/>
          <w:color w:val="004C00"/>
          <w:spacing w:val="-9"/>
          <w:u w:val="none"/>
          <w:vertAlign w:val="baseline"/>
        </w:rPr>
        <w:t> </w:t>
      </w:r>
      <w:r>
        <w:rPr>
          <w:rFonts w:ascii="MathJax_Typewriter" w:hAnsi="MathJax_Typewriter"/>
          <w:color w:val="004C00"/>
          <w:u w:val="none"/>
          <w:vertAlign w:val="baseline"/>
        </w:rPr>
        <w:t>x</w:t>
      </w:r>
      <w:r>
        <w:rPr>
          <w:color w:val="00004C"/>
          <w:u w:val="none"/>
          <w:vertAlign w:val="baseline"/>
        </w:rPr>
        <w:t>]])</w:t>
      </w:r>
      <w:r>
        <w:rPr>
          <w:rFonts w:ascii="DejaVu Sans Condensed" w:hAnsi="DejaVu Sans Condensed"/>
          <w:color w:val="00004C"/>
          <w:u w:val="none"/>
          <w:vertAlign w:val="baseline"/>
        </w:rPr>
        <w:t>{</w:t>
      </w:r>
      <w:r>
        <w:rPr>
          <w:color w:val="00004C"/>
          <w:u w:val="none"/>
          <w:vertAlign w:val="baseline"/>
        </w:rPr>
        <w:t>[[[</w:t>
      </w:r>
      <w:r>
        <w:rPr>
          <w:rFonts w:ascii="MathJax_Typewriter" w:hAnsi="MathJax_Typewriter"/>
          <w:color w:val="004C00"/>
          <w:u w:val="none"/>
          <w:vertAlign w:val="baseline"/>
        </w:rPr>
        <w:t>x</w:t>
      </w:r>
      <w:r>
        <w:rPr>
          <w:color w:val="00004C"/>
          <w:u w:val="none"/>
          <w:vertAlign w:val="baseline"/>
        </w:rPr>
        <w:t>]]</w:t>
      </w:r>
      <w:r>
        <w:rPr>
          <w:color w:val="00004C"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Georgia" w:hAnsi="Georgia"/>
          <w:i/>
          <w:color w:val="00004C"/>
          <w:u w:val="none"/>
          <w:vertAlign w:val="baseline"/>
        </w:rPr>
        <w:t>l</w:t>
      </w:r>
      <w:r>
        <w:rPr>
          <w:color w:val="00004C"/>
          <w:u w:val="none"/>
          <w:vertAlign w:val="baseline"/>
        </w:rPr>
        <w:t>]</w:t>
      </w:r>
      <w:r>
        <w:rPr>
          <w:color w:val="00004C"/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|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Georgia" w:hAnsi="Georgia"/>
          <w:i/>
          <w:color w:val="00004C"/>
          <w:u w:val="none"/>
          <w:vertAlign w:val="baseline"/>
        </w:rPr>
        <w:t>l</w:t>
      </w:r>
      <w:r>
        <w:rPr>
          <w:rFonts w:ascii="Georgia" w:hAnsi="Georgia"/>
          <w:i/>
          <w:color w:val="00004C"/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∈</w:t>
      </w:r>
      <w:r>
        <w:rPr>
          <w:rFonts w:ascii="DejaVu Sans Condensed" w:hAnsi="DejaVu Sans Condensed"/>
          <w:color w:val="00004C"/>
          <w:spacing w:val="-14"/>
          <w:u w:val="none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u w:val="none"/>
          <w:vertAlign w:val="baseline"/>
        </w:rPr>
        <w:t>L</w:t>
      </w:r>
      <w:r>
        <w:rPr>
          <w:rFonts w:ascii="VL PGothic" w:hAnsi="VL PGothic"/>
          <w:color w:val="00004C"/>
          <w:spacing w:val="-5"/>
          <w:u w:val="none"/>
          <w:vertAlign w:val="superscript"/>
        </w:rPr>
        <w:t>∞</w:t>
      </w:r>
      <w:r>
        <w:rPr>
          <w:rFonts w:ascii="DejaVu Sans Condensed" w:hAnsi="DejaVu Sans Condensed"/>
          <w:color w:val="00004C"/>
          <w:spacing w:val="-5"/>
          <w:u w:val="none"/>
          <w:vertAlign w:val="baseline"/>
        </w:rPr>
        <w:t>}</w:t>
      </w:r>
    </w:p>
    <w:p>
      <w:pPr>
        <w:spacing w:line="328" w:lineRule="exact" w:before="49"/>
        <w:ind w:left="464" w:right="0" w:firstLine="0"/>
        <w:jc w:val="left"/>
        <w:rPr>
          <w:sz w:val="21"/>
        </w:rPr>
      </w:pPr>
      <w:r>
        <w:rPr>
          <w:color w:val="00004C"/>
          <w:sz w:val="21"/>
        </w:rPr>
        <w:t>=</w:t>
      </w:r>
      <w:r>
        <w:rPr>
          <w:color w:val="00004C"/>
          <w:spacing w:val="-18"/>
          <w:sz w:val="21"/>
        </w:rPr>
        <w:t> </w:t>
      </w:r>
      <w:r>
        <w:rPr>
          <w:rFonts w:ascii="Georgia" w:hAnsi="Georgia"/>
          <w:i/>
          <w:color w:val="660000"/>
          <w:sz w:val="21"/>
        </w:rPr>
        <w:t>α</w:t>
      </w:r>
      <w:r>
        <w:rPr>
          <w:rFonts w:ascii="VL PGothic" w:hAnsi="VL PGothic"/>
          <w:color w:val="00004C"/>
          <w:sz w:val="21"/>
          <w:u w:val="single" w:color="00004C"/>
          <w:vertAlign w:val="subscript"/>
        </w:rPr>
        <w:t>⊥</w:t>
      </w:r>
      <w:r>
        <w:rPr>
          <w:rFonts w:ascii="DejaVu Sans Condensed" w:hAnsi="DejaVu Sans Condensed"/>
          <w:color w:val="00004C"/>
          <w:sz w:val="21"/>
          <w:u w:val="none"/>
          <w:vertAlign w:val="baseline"/>
        </w:rPr>
        <w:t>{</w:t>
      </w:r>
      <w:r>
        <w:rPr>
          <w:color w:val="00004C"/>
          <w:sz w:val="21"/>
          <w:u w:val="none"/>
          <w:vertAlign w:val="baseline"/>
        </w:rPr>
        <w:t>[[[</w:t>
      </w:r>
      <w:r>
        <w:rPr>
          <w:rFonts w:ascii="MathJax_Typewriter" w:hAnsi="MathJax_Typewriter"/>
          <w:color w:val="004C00"/>
          <w:sz w:val="21"/>
          <w:u w:val="none"/>
          <w:vertAlign w:val="baseline"/>
        </w:rPr>
        <w:t>x</w:t>
      </w:r>
      <w:r>
        <w:rPr>
          <w:color w:val="00004C"/>
          <w:sz w:val="21"/>
          <w:u w:val="none"/>
          <w:vertAlign w:val="baseline"/>
        </w:rPr>
        <w:t>]]</w:t>
      </w:r>
      <w:r>
        <w:rPr>
          <w:color w:val="00004C"/>
          <w:spacing w:val="-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00004C"/>
          <w:sz w:val="21"/>
          <w:u w:val="none"/>
          <w:vertAlign w:val="baseline"/>
        </w:rPr>
        <w:t>nil</w:t>
      </w:r>
      <w:r>
        <w:rPr>
          <w:color w:val="00004C"/>
          <w:sz w:val="21"/>
          <w:u w:val="none"/>
          <w:vertAlign w:val="baseline"/>
        </w:rPr>
        <w:t>]</w:t>
      </w:r>
      <w:r>
        <w:rPr>
          <w:rFonts w:ascii="Georgia" w:hAnsi="Georgia"/>
          <w:i/>
          <w:color w:val="00004C"/>
          <w:sz w:val="21"/>
          <w:u w:val="none"/>
          <w:vertAlign w:val="baseline"/>
        </w:rPr>
        <w:t>,</w:t>
      </w:r>
      <w:r>
        <w:rPr>
          <w:rFonts w:ascii="Georgia" w:hAnsi="Georgia"/>
          <w:i/>
          <w:color w:val="00004C"/>
          <w:spacing w:val="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u w:val="single" w:color="00004C"/>
          <w:vertAlign w:val="baseline"/>
        </w:rPr>
        <w:t>⊥</w:t>
      </w:r>
      <w:r>
        <w:rPr>
          <w:rFonts w:ascii="DejaVu Sans Condensed" w:hAnsi="DejaVu Sans Condensed"/>
          <w:color w:val="00004C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color w:val="00004C"/>
          <w:spacing w:val="-11"/>
          <w:sz w:val="21"/>
          <w:u w:val="none"/>
          <w:vertAlign w:val="baseline"/>
        </w:rPr>
        <w:t> </w:t>
      </w:r>
      <w:r>
        <w:rPr>
          <w:color w:val="00004C"/>
          <w:sz w:val="21"/>
          <w:u w:val="none"/>
          <w:vertAlign w:val="baseline"/>
        </w:rPr>
        <w:t>=</w:t>
      </w:r>
      <w:r>
        <w:rPr>
          <w:color w:val="00004C"/>
          <w:spacing w:val="-18"/>
          <w:sz w:val="21"/>
          <w:u w:val="none"/>
          <w:vertAlign w:val="baseline"/>
        </w:rPr>
        <w:t> </w:t>
      </w:r>
      <w:r>
        <w:rPr>
          <w:color w:val="00004C"/>
          <w:sz w:val="21"/>
          <w:u w:val="none"/>
          <w:vertAlign w:val="baseline"/>
        </w:rPr>
        <w:t>[</w:t>
      </w:r>
      <w:r>
        <w:rPr>
          <w:color w:val="00004C"/>
          <w:spacing w:val="-47"/>
          <w:sz w:val="21"/>
          <w:u w:val="none"/>
          <w:vertAlign w:val="baseline"/>
        </w:rPr>
        <w:t> </w:t>
      </w:r>
      <w:r>
        <w:rPr>
          <w:rFonts w:ascii="Times New Roman" w:hAnsi="Times New Roman"/>
          <w:b/>
          <w:color w:val="00004C"/>
          <w:sz w:val="21"/>
          <w:u w:val="none"/>
          <w:vertAlign w:val="baseline"/>
        </w:rPr>
        <w:t>[</w:t>
      </w:r>
      <w:r>
        <w:rPr>
          <w:rFonts w:ascii="MathJax_Typewriter" w:hAnsi="MathJax_Typewriter"/>
          <w:color w:val="004C00"/>
          <w:sz w:val="21"/>
          <w:u w:val="none"/>
          <w:vertAlign w:val="baseline"/>
        </w:rPr>
        <w:t>x</w:t>
      </w:r>
      <w:r>
        <w:rPr>
          <w:color w:val="00004C"/>
          <w:sz w:val="21"/>
          <w:u w:val="none"/>
          <w:vertAlign w:val="baseline"/>
        </w:rPr>
        <w:t>]]</w:t>
      </w:r>
      <w:r>
        <w:rPr>
          <w:color w:val="00004C"/>
          <w:spacing w:val="-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00004C"/>
          <w:spacing w:val="-4"/>
          <w:sz w:val="21"/>
          <w:u w:val="none"/>
          <w:vertAlign w:val="baseline"/>
        </w:rPr>
        <w:t>nil</w:t>
      </w:r>
      <w:r>
        <w:rPr>
          <w:color w:val="00004C"/>
          <w:spacing w:val="-4"/>
          <w:sz w:val="21"/>
          <w:u w:val="none"/>
          <w:vertAlign w:val="baseline"/>
        </w:rPr>
        <w:t>]</w:t>
      </w:r>
    </w:p>
    <w:p>
      <w:pPr>
        <w:pStyle w:val="BodyText"/>
        <w:spacing w:line="216" w:lineRule="auto" w:before="1"/>
        <w:ind w:left="107" w:right="281"/>
      </w:pPr>
      <w:r>
        <w:rPr/>
        <w:t>The abstracted guard calculates the abstract store that covers all stores that satisfy </w:t>
      </w:r>
      <w:r>
        <w:rPr>
          <w:rFonts w:ascii="MathJax_Typewriter" w:hAnsi="MathJax_Typewriter"/>
          <w:color w:val="004C00"/>
        </w:rPr>
        <w:t>isNil x</w:t>
      </w:r>
      <w:r>
        <w:rPr/>
        <w:t>.</w:t>
      </w:r>
      <w:r>
        <w:rPr>
          <w:spacing w:val="40"/>
        </w:rPr>
        <w:t> </w:t>
      </w:r>
      <w:r>
        <w:rPr/>
        <w:t>A similar calculation demonstrates that </w:t>
      </w:r>
      <w:r>
        <w:rPr>
          <w:rFonts w:ascii="DejaVu Sans Condensed" w:hAnsi="DejaVu Sans Condensed"/>
          <w:color w:val="660000"/>
          <w:spacing w:val="11"/>
        </w:rPr>
        <w:t>G</w:t>
      </w:r>
      <w:r>
        <w:rPr>
          <w:rFonts w:ascii="Georgia" w:hAnsi="Georgia"/>
          <w:i/>
          <w:color w:val="660000"/>
          <w:spacing w:val="11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isNonNil x</w:t>
      </w:r>
      <w:r>
        <w:rPr>
          <w:color w:val="00004C"/>
          <w:vertAlign w:val="baseline"/>
        </w:rPr>
        <w:t>]])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LM Roman 8" w:hAnsi="LM Roman 8"/>
          <w:color w:val="00004C"/>
          <w:vertAlign w:val="subscript"/>
        </w:rPr>
        <w:t>0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color w:val="00004C"/>
          <w:vertAlign w:val="baseline"/>
        </w:rPr>
        <w:t>=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rFonts w:ascii="VL PGothic" w:hAnsi="VL PGothic"/>
          <w:color w:val="00004C"/>
          <w:u w:val="single" w:color="00004C"/>
          <w:vertAlign w:val="subscript"/>
        </w:rPr>
        <w:t>⊥</w:t>
      </w:r>
      <w:r>
        <w:rPr>
          <w:color w:val="00004C"/>
          <w:u w:val="none"/>
          <w:vertAlign w:val="baseline"/>
        </w:rPr>
        <w:t>(</w:t>
      </w:r>
      <w:r>
        <w:rPr>
          <w:rFonts w:ascii="DejaVu Sans Condensed" w:hAnsi="DejaVu Sans Condensed"/>
          <w:color w:val="00004C"/>
          <w:u w:val="none"/>
          <w:vertAlign w:val="baseline"/>
        </w:rPr>
        <w:t>{</w:t>
      </w:r>
      <w:r>
        <w:rPr>
          <w:color w:val="00004C"/>
          <w:u w:val="none"/>
          <w:vertAlign w:val="baseline"/>
        </w:rPr>
        <w:t>[[[</w:t>
      </w:r>
      <w:r>
        <w:rPr>
          <w:rFonts w:ascii="MathJax_Typewriter" w:hAnsi="MathJax_Typewriter"/>
          <w:color w:val="004C00"/>
          <w:u w:val="none"/>
          <w:vertAlign w:val="baseline"/>
        </w:rPr>
        <w:t>x</w:t>
      </w:r>
      <w:r>
        <w:rPr>
          <w:color w:val="00004C"/>
          <w:u w:val="none"/>
          <w:vertAlign w:val="baseline"/>
        </w:rPr>
        <w:t>]]</w:t>
      </w:r>
      <w:r>
        <w:rPr>
          <w:color w:val="00004C"/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6"/>
          <w:u w:val="none"/>
          <w:vertAlign w:val="baseline"/>
        </w:rPr>
        <w:t> </w:t>
      </w:r>
      <w:r>
        <w:rPr>
          <w:color w:val="00004C"/>
          <w:u w:val="none"/>
          <w:vertAlign w:val="baseline"/>
        </w:rPr>
        <w:t>(</w:t>
      </w:r>
      <w:r>
        <w:rPr>
          <w:rFonts w:ascii="Georgia" w:hAnsi="Georgia"/>
          <w:i/>
          <w:color w:val="00004C"/>
          <w:u w:val="none"/>
          <w:vertAlign w:val="baseline"/>
        </w:rPr>
        <w:t>d,</w:t>
      </w:r>
      <w:r>
        <w:rPr>
          <w:rFonts w:ascii="Georgia" w:hAnsi="Georgia"/>
          <w:i/>
          <w:color w:val="00004C"/>
          <w:spacing w:val="-17"/>
          <w:u w:val="none"/>
          <w:vertAlign w:val="baseline"/>
        </w:rPr>
        <w:t> </w:t>
      </w:r>
      <w:r>
        <w:rPr>
          <w:rFonts w:ascii="Georgia" w:hAnsi="Georgia"/>
          <w:i/>
          <w:color w:val="00004C"/>
          <w:u w:val="none"/>
          <w:vertAlign w:val="baseline"/>
        </w:rPr>
        <w:t>l</w:t>
      </w:r>
      <w:r>
        <w:rPr>
          <w:color w:val="00004C"/>
          <w:u w:val="none"/>
          <w:vertAlign w:val="baseline"/>
        </w:rPr>
        <w:t>)]</w:t>
      </w:r>
      <w:r>
        <w:rPr>
          <w:color w:val="00004C"/>
          <w:spacing w:val="-11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|</w:t>
      </w:r>
      <w:r>
        <w:rPr>
          <w:rFonts w:ascii="DejaVu Sans Condensed" w:hAnsi="DejaVu Sans Condensed"/>
          <w:color w:val="00004C"/>
          <w:spacing w:val="-4"/>
          <w:u w:val="none"/>
          <w:vertAlign w:val="baseline"/>
        </w:rPr>
        <w:t> </w:t>
      </w:r>
      <w:r>
        <w:rPr>
          <w:rFonts w:ascii="Georgia" w:hAnsi="Georgia"/>
          <w:i/>
          <w:color w:val="00004C"/>
          <w:w w:val="120"/>
          <w:u w:val="none"/>
          <w:vertAlign w:val="baseline"/>
        </w:rPr>
        <w:t>l</w:t>
      </w:r>
      <w:r>
        <w:rPr>
          <w:rFonts w:ascii="Georgia" w:hAnsi="Georgia"/>
          <w:i/>
          <w:color w:val="00004C"/>
          <w:spacing w:val="-5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∈</w:t>
      </w:r>
      <w:r>
        <w:rPr>
          <w:rFonts w:ascii="DejaVu Sans Condensed" w:hAnsi="DejaVu Sans Condensed"/>
          <w:color w:val="00004C"/>
          <w:spacing w:val="-4"/>
          <w:u w:val="none"/>
          <w:vertAlign w:val="baseline"/>
        </w:rPr>
        <w:t> </w:t>
      </w:r>
      <w:r>
        <w:rPr>
          <w:rFonts w:ascii="Georgia" w:hAnsi="Georgia"/>
          <w:i/>
          <w:color w:val="00004C"/>
          <w:spacing w:val="13"/>
          <w:u w:val="none"/>
          <w:vertAlign w:val="baseline"/>
        </w:rPr>
        <w:t>L</w:t>
      </w:r>
      <w:r>
        <w:rPr>
          <w:rFonts w:ascii="VL PGothic" w:hAnsi="VL PGothic"/>
          <w:color w:val="00004C"/>
          <w:spacing w:val="13"/>
          <w:u w:val="none"/>
          <w:vertAlign w:val="superscript"/>
        </w:rPr>
        <w:t>∞</w:t>
      </w:r>
      <w:r>
        <w:rPr>
          <w:rFonts w:ascii="DejaVu Sans Condensed" w:hAnsi="DejaVu Sans Condensed"/>
          <w:color w:val="00004C"/>
          <w:spacing w:val="13"/>
          <w:u w:val="none"/>
          <w:vertAlign w:val="baseline"/>
        </w:rPr>
        <w:t>}∪</w:t>
      </w:r>
      <w:r>
        <w:rPr>
          <w:rFonts w:ascii="DejaVu Sans Condensed" w:hAnsi="DejaVu Sans Condensed"/>
          <w:color w:val="00004C"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spacing w:val="11"/>
          <w:u w:val="none"/>
          <w:vertAlign w:val="baseline"/>
        </w:rPr>
        <w:t>{</w:t>
      </w:r>
      <w:r>
        <w:rPr>
          <w:rFonts w:ascii="DejaVu Sans Condensed" w:hAnsi="DejaVu Sans Condensed"/>
          <w:color w:val="00004C"/>
          <w:spacing w:val="11"/>
          <w:u w:val="single" w:color="00004C"/>
          <w:vertAlign w:val="baseline"/>
        </w:rPr>
        <w:t>⊥</w:t>
      </w:r>
      <w:r>
        <w:rPr>
          <w:rFonts w:ascii="DejaVu Sans Condensed" w:hAnsi="DejaVu Sans Condensed"/>
          <w:color w:val="00004C"/>
          <w:spacing w:val="11"/>
          <w:u w:val="none"/>
          <w:vertAlign w:val="baseline"/>
        </w:rPr>
        <w:t>}</w:t>
      </w:r>
      <w:r>
        <w:rPr>
          <w:color w:val="00004C"/>
          <w:spacing w:val="11"/>
          <w:u w:val="none"/>
          <w:vertAlign w:val="baseline"/>
        </w:rPr>
        <w:t>)=</w:t>
      </w:r>
      <w:r>
        <w:rPr>
          <w:color w:val="00004C"/>
          <w:spacing w:val="-14"/>
          <w:u w:val="none"/>
          <w:vertAlign w:val="baseline"/>
        </w:rPr>
        <w:t> </w:t>
      </w:r>
      <w:r>
        <w:rPr>
          <w:color w:val="00004C"/>
          <w:u w:val="none"/>
          <w:vertAlign w:val="baseline"/>
        </w:rPr>
        <w:t>[</w:t>
      </w:r>
      <w:r>
        <w:rPr>
          <w:color w:val="00004C"/>
          <w:spacing w:val="-47"/>
          <w:u w:val="none"/>
          <w:vertAlign w:val="baseline"/>
        </w:rPr>
        <w:t> </w:t>
      </w:r>
      <w:r>
        <w:rPr>
          <w:rFonts w:ascii="Times New Roman" w:hAnsi="Times New Roman"/>
          <w:b/>
          <w:color w:val="00004C"/>
          <w:u w:val="none"/>
          <w:vertAlign w:val="baseline"/>
        </w:rPr>
        <w:t>[</w:t>
      </w:r>
      <w:r>
        <w:rPr>
          <w:rFonts w:ascii="MathJax_Typewriter" w:hAnsi="MathJax_Typewriter"/>
          <w:color w:val="004C00"/>
          <w:u w:val="none"/>
          <w:vertAlign w:val="baseline"/>
        </w:rPr>
        <w:t>x</w:t>
      </w:r>
      <w:r>
        <w:rPr>
          <w:color w:val="00004C"/>
          <w:u w:val="none"/>
          <w:vertAlign w:val="baseline"/>
        </w:rPr>
        <w:t>]]</w:t>
      </w:r>
      <w:r>
        <w:rPr>
          <w:color w:val="00004C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'→</w:t>
      </w:r>
      <w:r>
        <w:rPr>
          <w:rFonts w:ascii="DejaVu Sans Condensed" w:hAnsi="DejaVu Sans Condensed"/>
          <w:color w:val="00004C"/>
          <w:spacing w:val="-5"/>
          <w:u w:val="none"/>
          <w:vertAlign w:val="baseline"/>
        </w:rPr>
        <w:t> </w:t>
      </w:r>
      <w:r>
        <w:rPr>
          <w:color w:val="00004C"/>
          <w:u w:val="none"/>
          <w:vertAlign w:val="baseline"/>
        </w:rPr>
        <w:t>(</w:t>
      </w:r>
      <w:r>
        <w:rPr>
          <w:rFonts w:ascii="Georgia" w:hAnsi="Georgia"/>
          <w:i/>
          <w:color w:val="00004C"/>
          <w:u w:val="none"/>
          <w:vertAlign w:val="baseline"/>
        </w:rPr>
        <w:t>d,</w:t>
      </w:r>
      <w:r>
        <w:rPr>
          <w:rFonts w:ascii="Georgia" w:hAnsi="Georgia"/>
          <w:i/>
          <w:color w:val="00004C"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color w:val="00004C"/>
          <w:u w:val="none"/>
          <w:vertAlign w:val="baseline"/>
        </w:rPr>
        <w:t>⊥</w:t>
      </w:r>
      <w:r>
        <w:rPr>
          <w:color w:val="00004C"/>
          <w:u w:val="none"/>
          <w:vertAlign w:val="baseline"/>
        </w:rPr>
        <w:t>)]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complete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derivation:</w:t>
      </w:r>
    </w:p>
    <w:p>
      <w:pPr>
        <w:pStyle w:val="BodyText"/>
        <w:spacing w:before="48"/>
        <w:ind w:left="464"/>
        <w:jc w:val="left"/>
      </w:pPr>
      <w:r>
        <w:rPr>
          <w:rFonts w:ascii="DejaVu Sans Condensed" w:hAnsi="DejaVu Sans Condensed"/>
          <w:color w:val="660000"/>
          <w:spacing w:val="5"/>
        </w:rPr>
        <w:t>C</w:t>
      </w:r>
      <w:r>
        <w:rPr>
          <w:rFonts w:ascii="Georgia" w:hAnsi="Georgia"/>
          <w:i/>
          <w:color w:val="660000"/>
          <w:spacing w:val="15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13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cons</w:t>
      </w:r>
      <w:r>
        <w:rPr>
          <w:rFonts w:ascii="MathJax_Typewriter" w:hAnsi="MathJax_Typewriter"/>
          <w:color w:val="004C00"/>
          <w:spacing w:val="-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d0</w:t>
      </w:r>
      <w:r>
        <w:rPr>
          <w:rFonts w:ascii="MathJax_Typewriter" w:hAnsi="MathJax_Typewriter"/>
          <w:color w:val="004C00"/>
          <w:spacing w:val="-7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]][[[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17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nil</w:t>
      </w:r>
      <w:r>
        <w:rPr>
          <w:color w:val="00004C"/>
          <w:vertAlign w:val="baseline"/>
        </w:rPr>
        <w:t>]</w:t>
      </w:r>
      <w:r>
        <w:rPr>
          <w:color w:val="00004C"/>
          <w:spacing w:val="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</w:t>
      </w:r>
      <w:r>
        <w:rPr>
          <w:rFonts w:ascii="DejaVu Sans Condensed" w:hAnsi="DejaVu Sans Condensed"/>
          <w:color w:val="00004C"/>
          <w:spacing w:val="17"/>
          <w:vertAlign w:val="baseline"/>
        </w:rPr>
        <w:t> </w:t>
      </w:r>
      <w:r>
        <w:rPr>
          <w:rFonts w:ascii="DejaVu Sans Condensed" w:hAnsi="DejaVu Sans Condensed"/>
          <w:color w:val="660000"/>
          <w:spacing w:val="5"/>
          <w:vertAlign w:val="baseline"/>
        </w:rPr>
        <w:t>C</w:t>
      </w:r>
      <w:r>
        <w:rPr>
          <w:rFonts w:ascii="Georgia" w:hAnsi="Georgia"/>
          <w:i/>
          <w:color w:val="660000"/>
          <w:spacing w:val="15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10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7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]][[[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1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d,</w:t>
      </w:r>
      <w:r>
        <w:rPr>
          <w:rFonts w:ascii="Georgia" w:hAnsi="Georgia"/>
          <w:i/>
          <w:color w:val="00004C"/>
          <w:spacing w:val="-17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vertAlign w:val="baseline"/>
        </w:rPr>
        <w:t>⊥</w:t>
      </w:r>
      <w:r>
        <w:rPr>
          <w:color w:val="00004C"/>
          <w:spacing w:val="-5"/>
          <w:vertAlign w:val="baseline"/>
        </w:rPr>
        <w:t>)]</w:t>
      </w:r>
    </w:p>
    <w:p>
      <w:pPr>
        <w:spacing w:before="101"/>
        <w:ind w:left="464" w:right="0" w:firstLine="0"/>
        <w:jc w:val="left"/>
        <w:rPr>
          <w:sz w:val="21"/>
        </w:rPr>
      </w:pPr>
      <w:r>
        <w:rPr>
          <w:color w:val="00004C"/>
          <w:sz w:val="21"/>
        </w:rPr>
        <w:t>=</w:t>
      </w:r>
      <w:r>
        <w:rPr>
          <w:color w:val="00004C"/>
          <w:spacing w:val="13"/>
          <w:sz w:val="21"/>
        </w:rPr>
        <w:t> </w:t>
      </w:r>
      <w:r>
        <w:rPr>
          <w:color w:val="00004C"/>
          <w:sz w:val="21"/>
        </w:rPr>
        <w:t>(</w:t>
      </w:r>
      <w:r>
        <w:rPr>
          <w:rFonts w:ascii="Georgia" w:hAnsi="Georgia"/>
          <w:i/>
          <w:color w:val="660000"/>
          <w:sz w:val="21"/>
        </w:rPr>
        <w:t>update</w:t>
      </w:r>
      <w:r>
        <w:rPr>
          <w:rFonts w:ascii="Georgia" w:hAnsi="Georgia"/>
          <w:i/>
          <w:color w:val="660000"/>
          <w:spacing w:val="44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z w:val="21"/>
          <w:vertAlign w:val="baseline"/>
        </w:rPr>
        <w:t>x</w:t>
      </w:r>
      <w:r>
        <w:rPr>
          <w:color w:val="00004C"/>
          <w:sz w:val="21"/>
          <w:vertAlign w:val="baseline"/>
        </w:rPr>
        <w:t>]]</w:t>
      </w:r>
      <w:r>
        <w:rPr>
          <w:color w:val="00004C"/>
          <w:spacing w:val="-17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(</w:t>
      </w:r>
      <w:r>
        <w:rPr>
          <w:rFonts w:ascii="DejaVu Sans Condensed" w:hAnsi="DejaVu Sans Condensed"/>
          <w:color w:val="660000"/>
          <w:sz w:val="21"/>
          <w:vertAlign w:val="baseline"/>
        </w:rPr>
        <w:t>S</w:t>
      </w:r>
      <w:r>
        <w:rPr>
          <w:rFonts w:ascii="Georgia" w:hAnsi="Georgia"/>
          <w:i/>
          <w:color w:val="660000"/>
          <w:spacing w:val="27"/>
          <w:sz w:val="21"/>
          <w:vertAlign w:val="superscript"/>
        </w:rPr>
        <w:t> </w:t>
      </w:r>
      <w:r>
        <w:rPr>
          <w:color w:val="00004C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z w:val="21"/>
          <w:vertAlign w:val="baseline"/>
        </w:rPr>
        <w:t>cons</w:t>
      </w:r>
      <w:r>
        <w:rPr>
          <w:rFonts w:ascii="MathJax_Typewriter" w:hAnsi="MathJax_Typewriter"/>
          <w:color w:val="004C00"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z w:val="21"/>
          <w:vertAlign w:val="baseline"/>
        </w:rPr>
        <w:t>d0</w:t>
      </w:r>
      <w:r>
        <w:rPr>
          <w:rFonts w:ascii="MathJax_Typewriter" w:hAnsi="MathJax_Typewriter"/>
          <w:color w:val="004C00"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z w:val="21"/>
          <w:vertAlign w:val="baseline"/>
        </w:rPr>
        <w:t>x</w:t>
      </w:r>
      <w:r>
        <w:rPr>
          <w:color w:val="00004C"/>
          <w:sz w:val="21"/>
          <w:vertAlign w:val="baseline"/>
        </w:rPr>
        <w:t>]][[[</w:t>
      </w:r>
      <w:r>
        <w:rPr>
          <w:rFonts w:ascii="MathJax_Typewriter" w:hAnsi="MathJax_Typewriter"/>
          <w:color w:val="004C00"/>
          <w:sz w:val="21"/>
          <w:vertAlign w:val="baseline"/>
        </w:rPr>
        <w:t>x</w:t>
      </w:r>
      <w:r>
        <w:rPr>
          <w:color w:val="00004C"/>
          <w:sz w:val="21"/>
          <w:vertAlign w:val="baseline"/>
        </w:rPr>
        <w:t>]]</w:t>
      </w:r>
      <w:r>
        <w:rPr>
          <w:color w:val="00004C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nil</w:t>
      </w:r>
      <w:r>
        <w:rPr>
          <w:color w:val="00004C"/>
          <w:sz w:val="21"/>
          <w:vertAlign w:val="baseline"/>
        </w:rPr>
        <w:t>])</w:t>
      </w:r>
      <w:r>
        <w:rPr>
          <w:color w:val="00004C"/>
          <w:spacing w:val="-18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[[[</w:t>
      </w:r>
      <w:r>
        <w:rPr>
          <w:rFonts w:ascii="MathJax_Typewriter" w:hAnsi="MathJax_Typewriter"/>
          <w:color w:val="004C00"/>
          <w:sz w:val="21"/>
          <w:vertAlign w:val="baseline"/>
        </w:rPr>
        <w:t>x</w:t>
      </w:r>
      <w:r>
        <w:rPr>
          <w:color w:val="00004C"/>
          <w:sz w:val="21"/>
          <w:vertAlign w:val="baseline"/>
        </w:rPr>
        <w:t>]]</w:t>
      </w:r>
      <w:r>
        <w:rPr>
          <w:color w:val="00004C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nil</w:t>
      </w:r>
      <w:r>
        <w:rPr>
          <w:color w:val="00004C"/>
          <w:sz w:val="21"/>
          <w:vertAlign w:val="baseline"/>
        </w:rPr>
        <w:t>])</w:t>
      </w:r>
      <w:r>
        <w:rPr>
          <w:color w:val="00004C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H</w:t>
      </w:r>
      <w:r>
        <w:rPr>
          <w:rFonts w:ascii="DejaVu Sans Condensed" w:hAnsi="DejaVu Sans Condensed"/>
          <w:color w:val="00004C"/>
          <w:spacing w:val="26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[[[</w:t>
      </w:r>
      <w:r>
        <w:rPr>
          <w:rFonts w:ascii="MathJax_Typewriter" w:hAnsi="MathJax_Typewriter"/>
          <w:color w:val="004C00"/>
          <w:sz w:val="21"/>
          <w:vertAlign w:val="baseline"/>
        </w:rPr>
        <w:t>x</w:t>
      </w:r>
      <w:r>
        <w:rPr>
          <w:color w:val="00004C"/>
          <w:sz w:val="21"/>
          <w:vertAlign w:val="baseline"/>
        </w:rPr>
        <w:t>]]</w:t>
      </w:r>
      <w:r>
        <w:rPr>
          <w:color w:val="00004C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'→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00004C"/>
          <w:sz w:val="21"/>
          <w:vertAlign w:val="baseline"/>
        </w:rPr>
        <w:t>d,</w:t>
      </w:r>
      <w:r>
        <w:rPr>
          <w:rFonts w:ascii="Georgia" w:hAnsi="Georgia"/>
          <w:i/>
          <w:color w:val="00004C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sz w:val="21"/>
          <w:vertAlign w:val="baseline"/>
        </w:rPr>
        <w:t>⊥</w:t>
      </w:r>
      <w:r>
        <w:rPr>
          <w:color w:val="00004C"/>
          <w:spacing w:val="-5"/>
          <w:sz w:val="21"/>
          <w:vertAlign w:val="baseline"/>
        </w:rPr>
        <w:t>)]</w:t>
      </w:r>
    </w:p>
    <w:p>
      <w:pPr>
        <w:spacing w:before="103"/>
        <w:ind w:left="464" w:right="0" w:firstLine="0"/>
        <w:jc w:val="left"/>
        <w:rPr>
          <w:sz w:val="21"/>
        </w:rPr>
      </w:pPr>
      <w:r>
        <w:rPr>
          <w:color w:val="00004C"/>
          <w:spacing w:val="-2"/>
          <w:sz w:val="21"/>
        </w:rPr>
        <w:t>=</w:t>
      </w:r>
      <w:r>
        <w:rPr>
          <w:color w:val="00004C"/>
          <w:spacing w:val="38"/>
          <w:sz w:val="21"/>
        </w:rPr>
        <w:t> </w:t>
      </w:r>
      <w:r>
        <w:rPr>
          <w:color w:val="00004C"/>
          <w:spacing w:val="-2"/>
          <w:sz w:val="21"/>
        </w:rPr>
        <w:t>[</w:t>
      </w:r>
      <w:r>
        <w:rPr>
          <w:color w:val="00004C"/>
          <w:spacing w:val="-47"/>
          <w:sz w:val="21"/>
        </w:rPr>
        <w:t> </w:t>
      </w:r>
      <w:r>
        <w:rPr>
          <w:rFonts w:ascii="Times New Roman" w:hAnsi="Times New Roman"/>
          <w:b/>
          <w:color w:val="00004C"/>
          <w:spacing w:val="-2"/>
          <w:sz w:val="21"/>
        </w:rPr>
        <w:t>[</w:t>
      </w:r>
      <w:r>
        <w:rPr>
          <w:rFonts w:ascii="MathJax_Typewriter" w:hAnsi="MathJax_Typewriter"/>
          <w:color w:val="004C00"/>
          <w:spacing w:val="-2"/>
          <w:sz w:val="21"/>
        </w:rPr>
        <w:t>x</w:t>
      </w:r>
      <w:r>
        <w:rPr>
          <w:color w:val="00004C"/>
          <w:spacing w:val="-2"/>
          <w:sz w:val="21"/>
        </w:rPr>
        <w:t>]]</w:t>
      </w:r>
      <w:r>
        <w:rPr>
          <w:color w:val="00004C"/>
          <w:spacing w:val="-15"/>
          <w:sz w:val="21"/>
        </w:rPr>
        <w:t> </w:t>
      </w:r>
      <w:r>
        <w:rPr>
          <w:rFonts w:ascii="DejaVu Sans Condensed" w:hAnsi="DejaVu Sans Condensed"/>
          <w:color w:val="00004C"/>
          <w:spacing w:val="-2"/>
          <w:sz w:val="21"/>
        </w:rPr>
        <w:t>'→</w:t>
      </w:r>
      <w:r>
        <w:rPr>
          <w:rFonts w:ascii="DejaVu Sans Condensed" w:hAnsi="DejaVu Sans Condensed"/>
          <w:color w:val="00004C"/>
          <w:spacing w:val="-6"/>
          <w:sz w:val="21"/>
        </w:rPr>
        <w:t> </w:t>
      </w:r>
      <w:r>
        <w:rPr>
          <w:color w:val="00004C"/>
          <w:spacing w:val="-2"/>
          <w:sz w:val="21"/>
        </w:rPr>
        <w:t>(</w:t>
      </w:r>
      <w:r>
        <w:rPr>
          <w:rFonts w:ascii="MathJax_Typewriter" w:hAnsi="MathJax_Typewriter"/>
          <w:color w:val="004C00"/>
          <w:spacing w:val="-2"/>
          <w:sz w:val="21"/>
        </w:rPr>
        <w:t>d0</w:t>
      </w:r>
      <w:r>
        <w:rPr>
          <w:rFonts w:ascii="Georgia" w:hAnsi="Georgia"/>
          <w:i/>
          <w:color w:val="00004C"/>
          <w:spacing w:val="-2"/>
          <w:sz w:val="21"/>
        </w:rPr>
        <w:t>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rFonts w:ascii="Georgia" w:hAnsi="Georgia"/>
          <w:i/>
          <w:color w:val="00004C"/>
          <w:spacing w:val="-2"/>
          <w:sz w:val="21"/>
        </w:rPr>
        <w:t>nil</w:t>
      </w:r>
      <w:r>
        <w:rPr>
          <w:color w:val="00004C"/>
          <w:spacing w:val="-2"/>
          <w:sz w:val="21"/>
        </w:rPr>
        <w:t>)]</w:t>
      </w:r>
      <w:r>
        <w:rPr>
          <w:color w:val="00004C"/>
          <w:spacing w:val="-22"/>
          <w:sz w:val="21"/>
        </w:rPr>
        <w:t> </w:t>
      </w:r>
      <w:r>
        <w:rPr>
          <w:rFonts w:ascii="DejaVu Sans Condensed" w:hAnsi="DejaVu Sans Condensed"/>
          <w:color w:val="00004C"/>
          <w:spacing w:val="-2"/>
          <w:sz w:val="21"/>
        </w:rPr>
        <w:t>H</w:t>
      </w:r>
      <w:r>
        <w:rPr>
          <w:rFonts w:ascii="DejaVu Sans Condensed" w:hAnsi="DejaVu Sans Condensed"/>
          <w:color w:val="00004C"/>
          <w:spacing w:val="-13"/>
          <w:sz w:val="21"/>
        </w:rPr>
        <w:t> </w:t>
      </w:r>
      <w:r>
        <w:rPr>
          <w:color w:val="00004C"/>
          <w:spacing w:val="-2"/>
          <w:sz w:val="21"/>
        </w:rPr>
        <w:t>[[[</w:t>
      </w:r>
      <w:r>
        <w:rPr>
          <w:rFonts w:ascii="MathJax_Typewriter" w:hAnsi="MathJax_Typewriter"/>
          <w:color w:val="004C00"/>
          <w:spacing w:val="-2"/>
          <w:sz w:val="21"/>
        </w:rPr>
        <w:t>x</w:t>
      </w:r>
      <w:r>
        <w:rPr>
          <w:color w:val="00004C"/>
          <w:spacing w:val="-2"/>
          <w:sz w:val="21"/>
        </w:rPr>
        <w:t>]]</w:t>
      </w:r>
      <w:r>
        <w:rPr>
          <w:color w:val="00004C"/>
          <w:spacing w:val="-13"/>
          <w:sz w:val="21"/>
        </w:rPr>
        <w:t> </w:t>
      </w:r>
      <w:r>
        <w:rPr>
          <w:rFonts w:ascii="DejaVu Sans Condensed" w:hAnsi="DejaVu Sans Condensed"/>
          <w:color w:val="00004C"/>
          <w:spacing w:val="-2"/>
          <w:sz w:val="21"/>
        </w:rPr>
        <w:t>'→</w:t>
      </w:r>
      <w:r>
        <w:rPr>
          <w:rFonts w:ascii="DejaVu Sans Condensed" w:hAnsi="DejaVu Sans Condensed"/>
          <w:color w:val="00004C"/>
          <w:spacing w:val="-6"/>
          <w:sz w:val="21"/>
        </w:rPr>
        <w:t> </w:t>
      </w:r>
      <w:r>
        <w:rPr>
          <w:color w:val="00004C"/>
          <w:spacing w:val="-2"/>
          <w:sz w:val="21"/>
        </w:rPr>
        <w:t>(</w:t>
      </w:r>
      <w:r>
        <w:rPr>
          <w:rFonts w:ascii="Georgia" w:hAnsi="Georgia"/>
          <w:i/>
          <w:color w:val="00004C"/>
          <w:spacing w:val="-2"/>
          <w:sz w:val="21"/>
        </w:rPr>
        <w:t>d,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rFonts w:ascii="DejaVu Sans Condensed" w:hAnsi="DejaVu Sans Condensed"/>
          <w:color w:val="00004C"/>
          <w:spacing w:val="-5"/>
          <w:sz w:val="21"/>
        </w:rPr>
        <w:t>⊥</w:t>
      </w:r>
      <w:r>
        <w:rPr>
          <w:color w:val="00004C"/>
          <w:spacing w:val="-5"/>
          <w:sz w:val="21"/>
        </w:rPr>
        <w:t>)]</w:t>
      </w:r>
    </w:p>
    <w:p>
      <w:pPr>
        <w:spacing w:line="281" w:lineRule="exact" w:before="101"/>
        <w:ind w:left="4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2150541</wp:posOffset>
                </wp:positionH>
                <wp:positionV relativeFrom="paragraph">
                  <wp:posOffset>179161</wp:posOffset>
                </wp:positionV>
                <wp:extent cx="71120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4pt;margin-top:14.107206pt;width:5.6pt;height:7.75pt;mso-position-horizontal-relative:page;mso-position-vertical-relative:paragraph;z-index:-16629760" type="#_x0000_t202" id="docshape3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004C"/>
          <w:position w:val="1"/>
          <w:sz w:val="21"/>
        </w:rPr>
        <w:t>=</w:t>
      </w:r>
      <w:r>
        <w:rPr>
          <w:color w:val="00004C"/>
          <w:spacing w:val="54"/>
          <w:position w:val="1"/>
          <w:sz w:val="21"/>
        </w:rPr>
        <w:t> </w:t>
      </w:r>
      <w:r>
        <w:rPr>
          <w:color w:val="00004C"/>
          <w:position w:val="1"/>
          <w:sz w:val="21"/>
        </w:rPr>
        <w:t>[</w:t>
      </w:r>
      <w:r>
        <w:rPr>
          <w:color w:val="00004C"/>
          <w:spacing w:val="-47"/>
          <w:position w:val="1"/>
          <w:sz w:val="21"/>
        </w:rPr>
        <w:t> </w:t>
      </w:r>
      <w:r>
        <w:rPr>
          <w:rFonts w:ascii="Times New Roman" w:hAnsi="Times New Roman"/>
          <w:b/>
          <w:color w:val="00004C"/>
          <w:position w:val="1"/>
          <w:sz w:val="21"/>
        </w:rPr>
        <w:t>[</w:t>
      </w:r>
      <w:r>
        <w:rPr>
          <w:rFonts w:ascii="MathJax_Typewriter" w:hAnsi="MathJax_Typewriter"/>
          <w:color w:val="004C00"/>
          <w:position w:val="1"/>
          <w:sz w:val="21"/>
        </w:rPr>
        <w:t>x</w:t>
      </w:r>
      <w:r>
        <w:rPr>
          <w:color w:val="00004C"/>
          <w:position w:val="1"/>
          <w:sz w:val="21"/>
        </w:rPr>
        <w:t>]]</w:t>
      </w:r>
      <w:r>
        <w:rPr>
          <w:color w:val="00004C"/>
          <w:spacing w:val="-15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'→</w:t>
      </w:r>
      <w:r>
        <w:rPr>
          <w:rFonts w:ascii="DejaVu Sans Condensed" w:hAnsi="DejaVu Sans Condensed"/>
          <w:color w:val="00004C"/>
          <w:spacing w:val="-3"/>
          <w:position w:val="1"/>
          <w:sz w:val="21"/>
        </w:rPr>
        <w:t> </w:t>
      </w:r>
      <w:r>
        <w:rPr>
          <w:color w:val="00004C"/>
          <w:position w:val="1"/>
          <w:sz w:val="21"/>
        </w:rPr>
        <w:t>(</w:t>
      </w:r>
      <w:r>
        <w:rPr>
          <w:rFonts w:ascii="MathJax_Typewriter" w:hAnsi="MathJax_Typewriter"/>
          <w:color w:val="004C00"/>
          <w:position w:val="1"/>
          <w:sz w:val="21"/>
        </w:rPr>
        <w:t>d0</w:t>
      </w:r>
      <w:r>
        <w:rPr>
          <w:rFonts w:ascii="MathJax_Typewriter" w:hAnsi="MathJax_Typewriter"/>
          <w:color w:val="004C00"/>
          <w:spacing w:val="-7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H</w:t>
      </w:r>
      <w:r>
        <w:rPr>
          <w:rFonts w:ascii="DejaVu Sans Condensed" w:hAnsi="DejaVu Sans Condensed"/>
          <w:color w:val="00004C"/>
          <w:spacing w:val="-14"/>
          <w:position w:val="1"/>
          <w:sz w:val="21"/>
        </w:rPr>
        <w:t> </w:t>
      </w:r>
      <w:r>
        <w:rPr>
          <w:rFonts w:ascii="Georgia" w:hAnsi="Georgia"/>
          <w:i/>
          <w:color w:val="00004C"/>
          <w:position w:val="1"/>
          <w:sz w:val="21"/>
        </w:rPr>
        <w:t>d,</w:t>
      </w:r>
      <w:r>
        <w:rPr>
          <w:rFonts w:ascii="Georgia" w:hAnsi="Georgia"/>
          <w:i/>
          <w:color w:val="00004C"/>
          <w:spacing w:val="52"/>
          <w:position w:val="1"/>
          <w:sz w:val="21"/>
        </w:rPr>
        <w:t> </w:t>
      </w:r>
      <w:r>
        <w:rPr>
          <w:rFonts w:ascii="Georgia" w:hAnsi="Georgia"/>
          <w:i/>
          <w:color w:val="00004C"/>
          <w:position w:val="1"/>
          <w:sz w:val="21"/>
        </w:rPr>
        <w:t>nil</w:t>
      </w:r>
      <w:r>
        <w:rPr>
          <w:rFonts w:ascii="Georgia" w:hAnsi="Georgia"/>
          <w:i/>
          <w:color w:val="00004C"/>
          <w:spacing w:val="-1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H</w:t>
      </w:r>
      <w:r>
        <w:rPr>
          <w:rFonts w:ascii="DejaVu Sans Condensed" w:hAnsi="DejaVu Sans Condensed"/>
          <w:color w:val="00004C"/>
          <w:spacing w:val="43"/>
          <w:w w:val="110"/>
          <w:position w:val="1"/>
          <w:sz w:val="21"/>
        </w:rPr>
        <w:t> </w:t>
      </w:r>
      <w:r>
        <w:rPr>
          <w:rFonts w:ascii="VL PGothic" w:hAnsi="VL PGothic"/>
          <w:color w:val="00004C"/>
          <w:w w:val="110"/>
          <w:sz w:val="11"/>
        </w:rPr>
        <w:t>T</w:t>
      </w:r>
      <w:r>
        <w:rPr>
          <w:rFonts w:ascii="Georgia" w:hAnsi="Georgia"/>
          <w:i/>
          <w:color w:val="00004C"/>
          <w:w w:val="110"/>
          <w:position w:val="3"/>
          <w:sz w:val="11"/>
        </w:rPr>
        <w:t>op</w:t>
      </w:r>
      <w:r>
        <w:rPr>
          <w:rFonts w:ascii="Georgia" w:hAnsi="Georgia"/>
          <w:i/>
          <w:color w:val="00004C"/>
          <w:spacing w:val="34"/>
          <w:w w:val="110"/>
          <w:position w:val="3"/>
          <w:sz w:val="1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⊥</w:t>
      </w:r>
      <w:r>
        <w:rPr>
          <w:color w:val="00004C"/>
          <w:position w:val="1"/>
          <w:sz w:val="21"/>
        </w:rPr>
        <w:t>)]</w:t>
      </w:r>
      <w:r>
        <w:rPr>
          <w:color w:val="00004C"/>
          <w:spacing w:val="56"/>
          <w:position w:val="1"/>
          <w:sz w:val="21"/>
        </w:rPr>
        <w:t> </w:t>
      </w:r>
      <w:r>
        <w:rPr>
          <w:color w:val="00004C"/>
          <w:position w:val="1"/>
          <w:sz w:val="21"/>
        </w:rPr>
        <w:t>=</w:t>
      </w:r>
      <w:r>
        <w:rPr>
          <w:color w:val="00004C"/>
          <w:spacing w:val="55"/>
          <w:position w:val="1"/>
          <w:sz w:val="21"/>
        </w:rPr>
        <w:t> </w:t>
      </w:r>
      <w:r>
        <w:rPr>
          <w:color w:val="00004C"/>
          <w:position w:val="1"/>
          <w:sz w:val="21"/>
        </w:rPr>
        <w:t>[</w:t>
      </w:r>
      <w:r>
        <w:rPr>
          <w:color w:val="00004C"/>
          <w:spacing w:val="-47"/>
          <w:position w:val="1"/>
          <w:sz w:val="21"/>
        </w:rPr>
        <w:t> </w:t>
      </w:r>
      <w:r>
        <w:rPr>
          <w:rFonts w:ascii="Times New Roman" w:hAnsi="Times New Roman"/>
          <w:b/>
          <w:color w:val="00004C"/>
          <w:position w:val="1"/>
          <w:sz w:val="21"/>
        </w:rPr>
        <w:t>[</w:t>
      </w:r>
      <w:r>
        <w:rPr>
          <w:rFonts w:ascii="MathJax_Typewriter" w:hAnsi="MathJax_Typewriter"/>
          <w:color w:val="004C00"/>
          <w:position w:val="1"/>
          <w:sz w:val="21"/>
        </w:rPr>
        <w:t>x</w:t>
      </w:r>
      <w:r>
        <w:rPr>
          <w:color w:val="00004C"/>
          <w:position w:val="1"/>
          <w:sz w:val="21"/>
        </w:rPr>
        <w:t>]]</w:t>
      </w:r>
      <w:r>
        <w:rPr>
          <w:color w:val="00004C"/>
          <w:spacing w:val="-11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'→</w:t>
      </w:r>
      <w:r>
        <w:rPr>
          <w:rFonts w:ascii="DejaVu Sans Condensed" w:hAnsi="DejaVu Sans Condensed"/>
          <w:color w:val="00004C"/>
          <w:spacing w:val="-4"/>
          <w:position w:val="1"/>
          <w:sz w:val="21"/>
        </w:rPr>
        <w:t> </w:t>
      </w:r>
      <w:r>
        <w:rPr>
          <w:color w:val="00004C"/>
          <w:position w:val="1"/>
          <w:sz w:val="21"/>
        </w:rPr>
        <w:t>(</w:t>
      </w:r>
      <w:r>
        <w:rPr>
          <w:rFonts w:ascii="MathJax_Typewriter" w:hAnsi="MathJax_Typewriter"/>
          <w:color w:val="004C00"/>
          <w:position w:val="1"/>
          <w:sz w:val="21"/>
        </w:rPr>
        <w:t>d0</w:t>
      </w:r>
      <w:r>
        <w:rPr>
          <w:rFonts w:ascii="MathJax_Typewriter" w:hAnsi="MathJax_Typewriter"/>
          <w:color w:val="004C00"/>
          <w:spacing w:val="-7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position w:val="1"/>
          <w:sz w:val="21"/>
        </w:rPr>
        <w:t>H</w:t>
      </w:r>
      <w:r>
        <w:rPr>
          <w:rFonts w:ascii="DejaVu Sans Condensed" w:hAnsi="DejaVu Sans Condensed"/>
          <w:color w:val="00004C"/>
          <w:spacing w:val="-14"/>
          <w:position w:val="1"/>
          <w:sz w:val="21"/>
        </w:rPr>
        <w:t> </w:t>
      </w:r>
      <w:r>
        <w:rPr>
          <w:rFonts w:ascii="Georgia" w:hAnsi="Georgia"/>
          <w:i/>
          <w:color w:val="00004C"/>
          <w:position w:val="1"/>
          <w:sz w:val="21"/>
        </w:rPr>
        <w:t>d,</w:t>
      </w:r>
      <w:r>
        <w:rPr>
          <w:rFonts w:ascii="Georgia" w:hAnsi="Georgia"/>
          <w:i/>
          <w:color w:val="00004C"/>
          <w:spacing w:val="53"/>
          <w:position w:val="1"/>
          <w:sz w:val="21"/>
        </w:rPr>
        <w:t> </w:t>
      </w:r>
      <w:r>
        <w:rPr>
          <w:rFonts w:ascii="DejaVu Sans Condensed" w:hAnsi="DejaVu Sans Condensed"/>
          <w:color w:val="00004C"/>
          <w:spacing w:val="-5"/>
          <w:position w:val="1"/>
          <w:sz w:val="21"/>
        </w:rPr>
        <w:t>⊥</w:t>
      </w:r>
      <w:r>
        <w:rPr>
          <w:color w:val="00004C"/>
          <w:spacing w:val="-5"/>
          <w:position w:val="1"/>
          <w:sz w:val="21"/>
        </w:rPr>
        <w:t>)]</w:t>
      </w:r>
    </w:p>
    <w:p>
      <w:pPr>
        <w:spacing w:line="62" w:lineRule="exact" w:before="0"/>
        <w:ind w:left="0" w:right="233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00004C"/>
          <w:spacing w:val="-10"/>
          <w:w w:val="130"/>
          <w:sz w:val="11"/>
        </w:rPr>
        <w:t>k</w:t>
      </w:r>
    </w:p>
    <w:p>
      <w:pPr>
        <w:pStyle w:val="BodyText"/>
        <w:spacing w:line="246" w:lineRule="exact"/>
        <w:ind w:left="107"/>
      </w:pPr>
      <w:r>
        <w:rPr/>
        <w:t>The</w:t>
      </w:r>
      <w:r>
        <w:rPr>
          <w:spacing w:val="1"/>
        </w:rPr>
        <w:t> </w:t>
      </w:r>
      <w:r>
        <w:rPr/>
        <w:t>outcomes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joined,</w:t>
      </w:r>
      <w:r>
        <w:rPr>
          <w:spacing w:val="7"/>
        </w:rPr>
        <w:t> </w:t>
      </w:r>
      <w:r>
        <w:rPr/>
        <w:t>precision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lost,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7"/>
        </w:rPr>
        <w:t> </w:t>
      </w:r>
      <w:r>
        <w:rPr/>
        <w:t>abstract</w:t>
      </w:r>
      <w:r>
        <w:rPr>
          <w:spacing w:val="6"/>
        </w:rPr>
        <w:t> </w:t>
      </w:r>
      <w:r>
        <w:rPr/>
        <w:t>store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line="213" w:lineRule="auto" w:before="11"/>
        <w:ind w:left="107" w:right="279"/>
      </w:pPr>
      <w:r>
        <w:rPr/>
        <w:t>maps</w:t>
      </w:r>
      <w:r>
        <w:rPr>
          <w:spacing w:val="-18"/>
        </w:rPr>
        <w:t> </w:t>
      </w:r>
      <w:r>
        <w:rPr>
          <w:rFonts w:ascii="MathJax_Typewriter" w:hAnsi="MathJax_Typewriter"/>
          <w:color w:val="004C00"/>
        </w:rPr>
        <w:t>x</w:t>
      </w:r>
      <w:r>
        <w:rPr>
          <w:rFonts w:ascii="MathJax_Typewriter" w:hAnsi="MathJax_Typewriter"/>
          <w:color w:val="004C00"/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non-nil</w:t>
      </w:r>
      <w:r>
        <w:rPr>
          <w:spacing w:val="-6"/>
        </w:rPr>
        <w:t> </w:t>
      </w:r>
      <w:r>
        <w:rPr/>
        <w:t>list</w:t>
      </w:r>
      <w:r>
        <w:rPr>
          <w:spacing w:val="-3"/>
        </w:rPr>
        <w:t> </w:t>
      </w:r>
      <w:r>
        <w:rPr/>
        <w:t>whose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MathJax_Typewriter" w:hAnsi="MathJax_Typewriter"/>
          <w:color w:val="004C00"/>
        </w:rPr>
        <w:t>d</w:t>
      </w:r>
      <w:r>
        <w:rPr>
          <w:color w:val="00004C"/>
        </w:rPr>
        <w:t>0</w:t>
      </w:r>
      <w:r>
        <w:rPr>
          <w:color w:val="00004C"/>
          <w:spacing w:val="-18"/>
        </w:rPr>
        <w:t> </w:t>
      </w:r>
      <w:r>
        <w:rPr>
          <w:rFonts w:ascii="DejaVu Sans Condensed" w:hAnsi="DejaVu Sans Condensed"/>
          <w:color w:val="00004C"/>
        </w:rPr>
        <w:t>H</w:t>
      </w:r>
      <w:r>
        <w:rPr>
          <w:rFonts w:ascii="DejaVu Sans Condensed" w:hAnsi="DejaVu Sans Condensed"/>
          <w:color w:val="00004C"/>
          <w:spacing w:val="-15"/>
        </w:rPr>
        <w:t> </w:t>
      </w:r>
      <w:r>
        <w:rPr>
          <w:rFonts w:ascii="Georgia" w:hAnsi="Georgia"/>
          <w:i/>
          <w:color w:val="00004C"/>
        </w:rPr>
        <w:t>d</w:t>
      </w:r>
      <w:r>
        <w:rPr>
          <w:rFonts w:ascii="Georgia" w:hAnsi="Georgia"/>
          <w:i/>
          <w:color w:val="00004C"/>
          <w:spacing w:val="14"/>
        </w:rPr>
        <w:t> </w:t>
      </w:r>
      <w:r>
        <w:rPr/>
        <w:t>and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tail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</w:t>
      </w:r>
      <w:r>
        <w:rPr>
          <w:spacing w:val="-6"/>
        </w:rPr>
        <w:t> </w:t>
      </w:r>
      <w:r>
        <w:rPr/>
        <w:t>(i.e.,</w:t>
      </w:r>
      <w:r>
        <w:rPr>
          <w:spacing w:val="-1"/>
        </w:rPr>
        <w:t> </w:t>
      </w:r>
      <w:r>
        <w:rPr/>
        <w:t>might be any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-value at all).</w:t>
      </w:r>
    </w:p>
    <w:p>
      <w:pPr>
        <w:pStyle w:val="BodyText"/>
        <w:spacing w:line="231" w:lineRule="exact"/>
        <w:ind w:left="427"/>
      </w:pPr>
      <w:r>
        <w:rPr/>
        <w:t>The previous</w:t>
      </w:r>
      <w:r>
        <w:rPr>
          <w:spacing w:val="2"/>
        </w:rPr>
        <w:t> </w:t>
      </w:r>
      <w:r>
        <w:rPr/>
        <w:t>derivation</w:t>
      </w:r>
      <w:r>
        <w:rPr>
          <w:spacing w:val="6"/>
        </w:rPr>
        <w:t> </w:t>
      </w:r>
      <w:r>
        <w:rPr/>
        <w:t>demonstrates</w:t>
      </w:r>
      <w:r>
        <w:rPr>
          <w:spacing w:val="4"/>
        </w:rPr>
        <w:t> </w:t>
      </w:r>
      <w:r>
        <w:rPr/>
        <w:t>how</w:t>
      </w:r>
      <w:r>
        <w:rPr>
          <w:spacing w:val="2"/>
        </w:rPr>
        <w:t> </w:t>
      </w:r>
      <w:r>
        <w:rPr/>
        <w:t>an</w:t>
      </w:r>
      <w:r>
        <w:rPr>
          <w:spacing w:val="4"/>
        </w:rPr>
        <w:t> </w:t>
      </w:r>
      <w:r>
        <w:rPr/>
        <w:t>abstract</w:t>
      </w:r>
      <w:r>
        <w:rPr>
          <w:spacing w:val="5"/>
        </w:rPr>
        <w:t> </w:t>
      </w:r>
      <w:r>
        <w:rPr/>
        <w:t>intepretation</w:t>
      </w:r>
      <w:r>
        <w:rPr>
          <w:spacing w:val="8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107" w:right="279"/>
      </w:pPr>
      <w:r>
        <w:rPr>
          <w:spacing w:val="-2"/>
          <w:w w:val="105"/>
        </w:rPr>
        <w:t>practice: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family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covering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supplied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pro- </w:t>
      </w:r>
      <w:r>
        <w:rPr/>
        <w:t>gram, and the outputs are calculated by derivation.</w:t>
      </w:r>
      <w:r>
        <w:rPr>
          <w:spacing w:val="34"/>
        </w:rPr>
        <w:t> </w:t>
      </w:r>
      <w:r>
        <w:rPr/>
        <w:t>Using this approach, one nat- </w:t>
      </w:r>
      <w:r>
        <w:rPr>
          <w:w w:val="105"/>
        </w:rPr>
        <w:t>urally</w:t>
      </w:r>
      <w:r>
        <w:rPr>
          <w:spacing w:val="-19"/>
          <w:w w:val="105"/>
        </w:rPr>
        <w:t> </w:t>
      </w:r>
      <w:r>
        <w:rPr>
          <w:w w:val="105"/>
        </w:rPr>
        <w:t>wishes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unfold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higher-order</w:t>
      </w:r>
      <w:r>
        <w:rPr>
          <w:spacing w:val="-19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denotation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5"/>
          <w:w w:val="120"/>
        </w:rPr>
        <w:t> </w:t>
      </w:r>
      <w:r>
        <w:rPr>
          <w:color w:val="00004C"/>
          <w:w w:val="105"/>
        </w:rPr>
        <w:t>=</w:t>
      </w:r>
      <w:r>
        <w:rPr>
          <w:color w:val="00004C"/>
          <w:spacing w:val="-19"/>
          <w:w w:val="105"/>
        </w:rPr>
        <w:t> </w:t>
      </w:r>
      <w:r>
        <w:rPr>
          <w:i/>
          <w:color w:val="00004C"/>
          <w:w w:val="105"/>
        </w:rPr>
        <w:t>lfp</w:t>
      </w:r>
      <w:r>
        <w:rPr>
          <w:i/>
          <w:color w:val="00004C"/>
          <w:spacing w:val="-19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λσ.F</w:t>
      </w:r>
      <w:r>
        <w:rPr>
          <w:rFonts w:ascii="Georgia" w:hAnsi="Georgia"/>
          <w:i/>
          <w:color w:val="00004C"/>
          <w:w w:val="105"/>
          <w:vertAlign w:val="subscript"/>
        </w:rPr>
        <w:t>fσ</w:t>
      </w:r>
      <w:r>
        <w:rPr>
          <w:rFonts w:ascii="VL PGothic" w:hAnsi="VL PGothic"/>
          <w:color w:val="00004C"/>
          <w:w w:val="105"/>
          <w:position w:val="1"/>
          <w:sz w:val="11"/>
          <w:vertAlign w:val="baseline"/>
        </w:rPr>
        <w:t>'</w:t>
      </w:r>
      <w:r>
        <w:rPr>
          <w:rFonts w:ascii="VL PGothic" w:hAnsi="VL PGothic"/>
          <w:color w:val="00004C"/>
          <w:spacing w:val="-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But we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and detectable termination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 calcula- </w:t>
      </w:r>
      <w:r>
        <w:rPr>
          <w:spacing w:val="-2"/>
          <w:w w:val="105"/>
          <w:vertAlign w:val="baseline"/>
        </w:rPr>
        <w:t>tion.</w:t>
      </w:r>
    </w:p>
    <w:p>
      <w:pPr>
        <w:pStyle w:val="BodyText"/>
        <w:spacing w:line="216" w:lineRule="auto" w:before="12"/>
        <w:ind w:left="107" w:right="278" w:firstLine="319"/>
      </w:pPr>
      <w:r>
        <w:rPr/>
        <w:t>A</w:t>
      </w:r>
      <w:r>
        <w:rPr>
          <w:spacing w:val="-13"/>
        </w:rPr>
        <w:t> </w:t>
      </w:r>
      <w:r>
        <w:rPr/>
        <w:t>semantically</w:t>
      </w:r>
      <w:r>
        <w:rPr>
          <w:spacing w:val="-5"/>
        </w:rPr>
        <w:t> </w:t>
      </w:r>
      <w:r>
        <w:rPr/>
        <w:t>sound</w:t>
      </w:r>
      <w:r>
        <w:rPr>
          <w:spacing w:val="-13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bounding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unfolding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explained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 of</w:t>
      </w:r>
      <w:r>
        <w:rPr>
          <w:spacing w:val="-18"/>
        </w:rPr>
        <w:t> </w:t>
      </w:r>
      <w:r>
        <w:rPr/>
        <w:t>“minimal</w:t>
      </w:r>
      <w:r>
        <w:rPr>
          <w:spacing w:val="-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graph”</w:t>
      </w:r>
      <w:r>
        <w:rPr>
          <w:spacing w:val="-8"/>
        </w:rPr>
        <w:t> </w:t>
      </w:r>
      <w:r>
        <w:rPr/>
        <w:t>semantics [</w:t>
      </w:r>
      <w:hyperlink w:history="true" w:anchor="_bookmark33">
        <w:r>
          <w:rPr>
            <w:color w:val="0000FF"/>
          </w:rPr>
          <w:t>18</w:t>
        </w:r>
      </w:hyperlink>
      <w:r>
        <w:rPr/>
        <w:t>]:</w:t>
      </w:r>
      <w:r>
        <w:rPr>
          <w:spacing w:val="29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term,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6"/>
          <w:w w:val="120"/>
        </w:rPr>
        <w:t> </w:t>
      </w:r>
      <w:r>
        <w:rPr>
          <w:color w:val="00004C"/>
        </w:rPr>
        <w:t>(</w:t>
      </w:r>
      <w:r>
        <w:rPr>
          <w:rFonts w:ascii="Georgia" w:hAnsi="Georgia"/>
          <w:i/>
          <w:color w:val="660000"/>
        </w:rPr>
        <w:t>σ</w:t>
      </w:r>
      <w:r>
        <w:rPr>
          <w:rFonts w:ascii="LM Roman 8" w:hAnsi="LM Roman 8"/>
          <w:color w:val="660000"/>
          <w:vertAlign w:val="subscript"/>
        </w:rPr>
        <w:t>0</w:t>
      </w:r>
      <w:r>
        <w:rPr>
          <w:color w:val="00004C"/>
          <w:vertAlign w:val="baseline"/>
        </w:rPr>
        <w:t>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subsequent calls (unfoldings),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i</w:t>
      </w:r>
      <w:r>
        <w:rPr>
          <w:color w:val="00004C"/>
          <w:vertAlign w:val="baseline"/>
        </w:rPr>
        <w:t>)</w:t>
      </w:r>
      <w:r>
        <w:rPr>
          <w:vertAlign w:val="baseline"/>
        </w:rPr>
        <w:t>, in the process constructing a family of </w:t>
      </w:r>
      <w:r>
        <w:rPr>
          <w:rFonts w:ascii="Georgia" w:hAnsi="Georgia"/>
          <w:i/>
          <w:color w:val="00004C"/>
          <w:vertAlign w:val="baseline"/>
        </w:rPr>
        <w:t>k</w:t>
      </w:r>
      <w:r>
        <w:rPr>
          <w:rFonts w:ascii="Georgia" w:hAnsi="Georgia"/>
          <w:i/>
          <w:color w:val="00004C"/>
          <w:vertAlign w:val="baseline"/>
        </w:rPr>
        <w:t> </w:t>
      </w:r>
      <w:r>
        <w:rPr>
          <w:i/>
          <w:vertAlign w:val="baseline"/>
        </w:rPr>
        <w:t>ﬁrst-order </w:t>
      </w:r>
      <w:r>
        <w:rPr>
          <w:vertAlign w:val="baseline"/>
        </w:rPr>
        <w:t>equations,</w:t>
      </w:r>
    </w:p>
    <w:p>
      <w:pPr>
        <w:spacing w:before="147"/>
        <w:ind w:left="266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color w:val="00004C"/>
          <w:w w:val="110"/>
          <w:sz w:val="21"/>
        </w:rPr>
        <w:t>f</w:t>
      </w:r>
      <w:r>
        <w:rPr>
          <w:rFonts w:ascii="Georgia" w:hAnsi="Georgia"/>
          <w:i/>
          <w:color w:val="660000"/>
          <w:w w:val="110"/>
          <w:sz w:val="21"/>
        </w:rPr>
        <w:t>σ</w:t>
      </w:r>
      <w:r>
        <w:rPr>
          <w:rFonts w:ascii="LM Roman 8" w:hAnsi="LM Roman 8"/>
          <w:color w:val="660000"/>
          <w:w w:val="110"/>
          <w:sz w:val="21"/>
          <w:vertAlign w:val="subscript"/>
        </w:rPr>
        <w:t>0</w:t>
      </w:r>
      <w:r>
        <w:rPr>
          <w:rFonts w:ascii="LM Roman 8" w:hAnsi="LM Roman 8"/>
          <w:color w:val="660000"/>
          <w:spacing w:val="1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4"/>
          <w:w w:val="110"/>
          <w:sz w:val="21"/>
          <w:vertAlign w:val="subscript"/>
        </w:rPr>
        <w:t>f</w:t>
      </w:r>
      <w:r>
        <w:rPr>
          <w:rFonts w:ascii="Georgia" w:hAnsi="Georgia"/>
          <w:i/>
          <w:color w:val="660000"/>
          <w:spacing w:val="-4"/>
          <w:w w:val="110"/>
          <w:sz w:val="21"/>
          <w:vertAlign w:val="subscript"/>
        </w:rPr>
        <w:t>σ</w:t>
      </w:r>
      <w:r>
        <w:rPr>
          <w:rFonts w:ascii="LM Roman 6" w:hAnsi="LM Roman 6"/>
          <w:color w:val="660000"/>
          <w:spacing w:val="-4"/>
          <w:w w:val="110"/>
          <w:position w:val="-5"/>
          <w:sz w:val="11"/>
          <w:vertAlign w:val="baseline"/>
        </w:rPr>
        <w:t>1</w:t>
      </w:r>
    </w:p>
    <w:p>
      <w:pPr>
        <w:spacing w:before="14"/>
        <w:ind w:left="266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color w:val="00004C"/>
          <w:w w:val="110"/>
          <w:sz w:val="21"/>
        </w:rPr>
        <w:t>f</w:t>
      </w:r>
      <w:r>
        <w:rPr>
          <w:rFonts w:ascii="Georgia" w:hAnsi="Georgia"/>
          <w:i/>
          <w:color w:val="660000"/>
          <w:w w:val="110"/>
          <w:sz w:val="21"/>
        </w:rPr>
        <w:t>σ</w:t>
      </w:r>
      <w:r>
        <w:rPr>
          <w:rFonts w:ascii="LM Roman 8" w:hAnsi="LM Roman 8"/>
          <w:color w:val="660000"/>
          <w:w w:val="110"/>
          <w:sz w:val="21"/>
          <w:vertAlign w:val="subscript"/>
        </w:rPr>
        <w:t>1</w:t>
      </w:r>
      <w:r>
        <w:rPr>
          <w:rFonts w:ascii="LM Roman 8" w:hAnsi="LM Roman 8"/>
          <w:color w:val="660000"/>
          <w:spacing w:val="1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4"/>
          <w:w w:val="110"/>
          <w:sz w:val="21"/>
          <w:vertAlign w:val="subscript"/>
        </w:rPr>
        <w:t>f</w:t>
      </w:r>
      <w:r>
        <w:rPr>
          <w:rFonts w:ascii="Georgia" w:hAnsi="Georgia"/>
          <w:i/>
          <w:color w:val="660000"/>
          <w:spacing w:val="-4"/>
          <w:w w:val="110"/>
          <w:sz w:val="21"/>
          <w:vertAlign w:val="subscript"/>
        </w:rPr>
        <w:t>σ</w:t>
      </w:r>
      <w:r>
        <w:rPr>
          <w:rFonts w:ascii="LM Roman 6" w:hAnsi="LM Roman 6"/>
          <w:color w:val="660000"/>
          <w:spacing w:val="-4"/>
          <w:w w:val="110"/>
          <w:position w:val="-5"/>
          <w:sz w:val="11"/>
          <w:vertAlign w:val="baseline"/>
        </w:rPr>
        <w:t>2</w:t>
      </w:r>
    </w:p>
    <w:p>
      <w:pPr>
        <w:spacing w:before="57"/>
        <w:ind w:left="0" w:right="2121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00004C"/>
          <w:spacing w:val="17"/>
          <w:sz w:val="21"/>
        </w:rPr>
        <w:t>··· </w:t>
      </w:r>
    </w:p>
    <w:p>
      <w:pPr>
        <w:spacing w:before="59"/>
        <w:ind w:left="26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w w:val="110"/>
          <w:sz w:val="21"/>
        </w:rPr>
        <w:t>f</w:t>
      </w:r>
      <w:r>
        <w:rPr>
          <w:rFonts w:ascii="Georgia" w:hAnsi="Georgia"/>
          <w:i/>
          <w:color w:val="660000"/>
          <w:w w:val="110"/>
          <w:sz w:val="21"/>
        </w:rPr>
        <w:t>σ</w:t>
      </w:r>
      <w:r>
        <w:rPr>
          <w:rFonts w:ascii="Georgia" w:hAnsi="Georgia"/>
          <w:i/>
          <w:color w:val="66000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660000"/>
          <w:spacing w:val="7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3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30"/>
          <w:sz w:val="21"/>
          <w:vertAlign w:val="subscript"/>
        </w:rPr>
        <w:t>f</w:t>
      </w:r>
      <w:r>
        <w:rPr>
          <w:rFonts w:ascii="Georgia" w:hAnsi="Georgia"/>
          <w:i/>
          <w:color w:val="660000"/>
          <w:w w:val="130"/>
          <w:sz w:val="21"/>
          <w:vertAlign w:val="subscript"/>
        </w:rPr>
        <w:t>σ</w:t>
      </w:r>
      <w:r>
        <w:rPr>
          <w:rFonts w:ascii="Georgia" w:hAnsi="Georgia"/>
          <w:i/>
          <w:color w:val="660000"/>
          <w:w w:val="130"/>
          <w:position w:val="-5"/>
          <w:sz w:val="11"/>
          <w:vertAlign w:val="baseline"/>
        </w:rPr>
        <w:t>j</w:t>
      </w:r>
      <w:r>
        <w:rPr>
          <w:rFonts w:ascii="Georgia" w:hAnsi="Georgia"/>
          <w:i/>
          <w:color w:val="660000"/>
          <w:spacing w:val="-7"/>
          <w:w w:val="13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41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for</w:t>
      </w:r>
      <w:r>
        <w:rPr>
          <w:color w:val="00004C"/>
          <w:spacing w:val="-8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some</w:t>
      </w:r>
      <w:r>
        <w:rPr>
          <w:color w:val="00004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30"/>
          <w:sz w:val="21"/>
          <w:vertAlign w:val="baseline"/>
        </w:rPr>
        <w:t>j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00004C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10"/>
          <w:w w:val="110"/>
          <w:sz w:val="21"/>
          <w:vertAlign w:val="baseline"/>
        </w:rPr>
        <w:t>k</w:t>
      </w:r>
    </w:p>
    <w:p>
      <w:pPr>
        <w:pStyle w:val="BodyText"/>
        <w:spacing w:line="208" w:lineRule="auto" w:before="97"/>
        <w:ind w:left="107"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1104087</wp:posOffset>
                </wp:positionH>
                <wp:positionV relativeFrom="paragraph">
                  <wp:posOffset>497122</wp:posOffset>
                </wp:positionV>
                <wp:extent cx="54610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35997pt;margin-top:39.143494pt;width:4.3pt;height:7.75pt;mso-position-horizontal-relative:page;mso-position-vertical-relative:paragraph;z-index:-16629248" type="#_x0000_t202" id="docshape3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we can solve iteratively and can detect convergence.</w:t>
      </w:r>
      <w:r>
        <w:rPr>
          <w:spacing w:val="40"/>
        </w:rPr>
        <w:t> </w:t>
      </w:r>
      <w:r>
        <w:rPr/>
        <w:t>The equation set is guaranteed to be finite if the abstract domain from which </w:t>
      </w:r>
      <w:r>
        <w:rPr>
          <w:rFonts w:ascii="Georgia" w:hAnsi="Georgia"/>
          <w:i/>
          <w:color w:val="660000"/>
        </w:rPr>
        <w:t>σ</w:t>
      </w:r>
      <w:r>
        <w:rPr>
          <w:rFonts w:ascii="Georgia" w:hAnsi="Georgia"/>
          <w:i/>
          <w:color w:val="660000"/>
          <w:spacing w:val="28"/>
        </w:rPr>
        <w:t> </w:t>
      </w:r>
      <w:r>
        <w:rPr/>
        <w:t>is taken is finite (e.g., </w:t>
      </w:r>
      <w:r>
        <w:rPr>
          <w:i/>
          <w:color w:val="660000"/>
        </w:rPr>
        <w:t>Sign</w:t>
      </w:r>
      <w:r>
        <w:rPr/>
        <w:t>, or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vertAlign w:val="baseline"/>
        </w:rPr>
        <w:t>).</w:t>
      </w:r>
    </w:p>
    <w:p>
      <w:pPr>
        <w:pStyle w:val="BodyText"/>
        <w:spacing w:line="228" w:lineRule="exact"/>
        <w:ind w:left="427"/>
      </w:pP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abstract</w:t>
      </w:r>
      <w:r>
        <w:rPr>
          <w:spacing w:val="19"/>
        </w:rPr>
        <w:t> </w:t>
      </w:r>
      <w:r>
        <w:rPr/>
        <w:t>domain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(e.g.,</w:t>
      </w:r>
      <w:r>
        <w:rPr>
          <w:spacing w:val="23"/>
        </w:rPr>
        <w:t> </w:t>
      </w:r>
      <w:r>
        <w:rPr>
          <w:rFonts w:ascii="Georgia"/>
          <w:i/>
          <w:color w:val="00004C"/>
        </w:rPr>
        <w:t>Const</w:t>
      </w:r>
      <w:r>
        <w:rPr/>
        <w:t>),</w:t>
      </w:r>
      <w:r>
        <w:rPr>
          <w:spacing w:val="17"/>
        </w:rPr>
        <w:t> </w:t>
      </w:r>
      <w:r>
        <w:rPr>
          <w:rFonts w:ascii="Georgia"/>
          <w:i/>
          <w:color w:val="00004C"/>
        </w:rPr>
        <w:t>k</w:t>
      </w:r>
      <w:r>
        <w:rPr>
          <w:rFonts w:ascii="Georgia"/>
          <w:i/>
          <w:color w:val="00004C"/>
          <w:spacing w:val="43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/>
        <w:t>forced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2"/>
        </w:rPr>
        <w:t>finite</w:t>
      </w:r>
    </w:p>
    <w:p>
      <w:pPr>
        <w:pStyle w:val="BodyText"/>
        <w:spacing w:line="201" w:lineRule="auto" w:before="22"/>
        <w:ind w:left="107" w:right="278"/>
      </w:pPr>
      <w:r>
        <w:rPr/>
        <w:t>by</w:t>
      </w:r>
      <w:r>
        <w:rPr>
          <w:spacing w:val="-7"/>
        </w:rPr>
        <w:t> </w:t>
      </w:r>
      <w:r>
        <w:rPr/>
        <w:t>making the argument sequence, </w:t>
      </w:r>
      <w:r>
        <w:rPr>
          <w:rFonts w:ascii="Georgia" w:hAnsi="Georgia"/>
          <w:i/>
          <w:color w:val="660000"/>
        </w:rPr>
        <w:t>σ</w:t>
      </w:r>
      <w:r>
        <w:rPr>
          <w:rFonts w:ascii="LM Roman 8" w:hAnsi="LM Roman 8"/>
          <w:color w:val="660000"/>
          <w:vertAlign w:val="subscript"/>
        </w:rPr>
        <w:t>0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LM Roman 8" w:hAnsi="LM Roman 8"/>
          <w:color w:val="660000"/>
          <w:vertAlign w:val="subscript"/>
        </w:rPr>
        <w:t>1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DejaVu Sans Condensed" w:hAnsi="DejaVu Sans Condensed"/>
          <w:color w:val="00004C"/>
          <w:spacing w:val="22"/>
          <w:vertAlign w:val="baseline"/>
        </w:rPr>
        <w:t>···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2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k</w:t>
      </w:r>
      <w:r>
        <w:rPr>
          <w:vertAlign w:val="baseline"/>
        </w:rPr>
        <w:t>, into a chain so that the domain’s </w:t>
      </w:r>
      <w:r>
        <w:rPr>
          <w:i/>
          <w:vertAlign w:val="baseline"/>
        </w:rPr>
        <w:t>ﬁnite-height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ensures a 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 set.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is done by unfolding</w:t>
      </w:r>
      <w:r>
        <w:rPr>
          <w:spacing w:val="-2"/>
          <w:vertAlign w:val="baseline"/>
        </w:rPr>
        <w:t> </w:t>
      </w:r>
      <w:r>
        <w:rPr>
          <w:vertAlign w:val="baseline"/>
        </w:rPr>
        <w:t>call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i</w:t>
      </w:r>
      <w:r>
        <w:rPr>
          <w:color w:val="00004C"/>
          <w:vertAlign w:val="baseline"/>
        </w:rPr>
        <w:t>) </w:t>
      </w:r>
      <w:r>
        <w:rPr>
          <w:vertAlign w:val="baseline"/>
        </w:rPr>
        <w:t>until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5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VL PGothic" w:hAnsi="VL PGothic"/>
          <w:color w:val="00004C"/>
          <w:w w:val="105"/>
          <w:vertAlign w:val="superscript"/>
        </w:rPr>
        <w:t>'</w:t>
      </w:r>
      <w:r>
        <w:rPr>
          <w:color w:val="00004C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uncovered.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LM Roman 8" w:hAnsi="LM Roman 8"/>
          <w:color w:val="660000"/>
          <w:w w:val="105"/>
          <w:vertAlign w:val="subscript"/>
        </w:rPr>
        <w:t>+1</w:t>
      </w:r>
      <w:r>
        <w:rPr>
          <w:color w:val="00004C"/>
          <w:w w:val="105"/>
          <w:vertAlign w:val="baseline"/>
        </w:rPr>
        <w:t>)</w:t>
      </w:r>
      <w:r>
        <w:rPr>
          <w:w w:val="105"/>
          <w:vertAlign w:val="baseline"/>
        </w:rPr>
        <w:t>, 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LM Roman 8" w:hAnsi="LM Roman 8"/>
          <w:color w:val="660000"/>
          <w:w w:val="105"/>
          <w:vertAlign w:val="subscript"/>
        </w:rPr>
        <w:t>+1</w:t>
      </w:r>
      <w:r>
        <w:rPr>
          <w:rFonts w:ascii="LM Roman 8" w:hAnsi="LM Roman 8"/>
          <w:color w:val="660000"/>
          <w:spacing w:val="-19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= 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Georgia" w:hAnsi="Georgia"/>
          <w:i/>
          <w:color w:val="66000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color w:val="660000"/>
          <w:w w:val="105"/>
          <w:vertAlign w:val="baseline"/>
        </w:rPr>
        <w:t>H</w:t>
      </w:r>
      <w:r>
        <w:rPr>
          <w:rFonts w:ascii="DejaVu Sans Condensed" w:hAnsi="DejaVu Sans Condensed"/>
          <w:color w:val="66000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VL PGothic" w:hAnsi="VL PGothic"/>
          <w:color w:val="00004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VL PGothic" w:hAnsi="VL PGothic"/>
          <w:color w:val="00004C"/>
          <w:w w:val="105"/>
          <w:vertAlign w:val="superscript"/>
        </w:rPr>
        <w:t>'</w:t>
      </w:r>
      <w:r>
        <w:rPr>
          <w:color w:val="00004C"/>
          <w:w w:val="105"/>
          <w:vertAlign w:val="baseline"/>
        </w:rPr>
        <w:t>)</w:t>
      </w:r>
      <w:r>
        <w:rPr>
          <w:color w:val="00004C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660000"/>
          <w:w w:val="105"/>
          <w:vertAlign w:val="baseline"/>
        </w:rPr>
        <w:t>±</w:t>
      </w:r>
      <w:r>
        <w:rPr>
          <w:rFonts w:ascii="DejaVu Sans Condensed" w:hAnsi="DejaVu Sans Condensed"/>
          <w:color w:val="66000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5"/>
          <w:w w:val="120"/>
          <w:vertAlign w:val="baseline"/>
        </w:rPr>
        <w:t> 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660000"/>
          <w:w w:val="105"/>
          <w:vertAlign w:val="baseline"/>
        </w:rPr>
        <w:t>σ</w:t>
      </w:r>
      <w:r>
        <w:rPr>
          <w:rFonts w:ascii="Georgia" w:hAnsi="Georgia"/>
          <w:i/>
          <w:color w:val="660000"/>
          <w:w w:val="105"/>
          <w:vertAlign w:val="subscript"/>
        </w:rPr>
        <w:t>i</w:t>
      </w:r>
      <w:r>
        <w:rPr>
          <w:rFonts w:ascii="LM Roman 8" w:hAnsi="LM Roman 8"/>
          <w:color w:val="660000"/>
          <w:w w:val="105"/>
          <w:vertAlign w:val="subscript"/>
        </w:rPr>
        <w:t>+1</w:t>
      </w:r>
      <w:r>
        <w:rPr>
          <w:color w:val="00004C"/>
          <w:w w:val="105"/>
          <w:vertAlign w:val="baseline"/>
        </w:rPr>
        <w:t>)</w:t>
      </w:r>
      <w:r>
        <w:rPr>
          <w:w w:val="105"/>
          <w:vertAlign w:val="baseline"/>
        </w:rPr>
        <w:t>, the solution to the former can </w:t>
      </w:r>
      <w:r>
        <w:rPr>
          <w:w w:val="105"/>
          <w:vertAlign w:val="baseline"/>
        </w:rPr>
        <w:t>be safely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latter.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domain’s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quantity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equation set.</w:t>
      </w:r>
    </w:p>
    <w:p>
      <w:pPr>
        <w:pStyle w:val="BodyText"/>
        <w:spacing w:line="182" w:lineRule="auto" w:before="48"/>
        <w:ind w:left="107" w:right="280" w:firstLine="319"/>
      </w:pPr>
      <w:r>
        <w:rPr/>
        <w:t>The</w:t>
      </w:r>
      <w:r>
        <w:rPr>
          <w:spacing w:val="-1"/>
        </w:rPr>
        <w:t> </w:t>
      </w:r>
      <w:r>
        <w:rPr/>
        <w:t>use of </w:t>
      </w:r>
      <w:r>
        <w:rPr>
          <w:rFonts w:ascii="Georgia" w:hAnsi="Georgia"/>
          <w:i/>
          <w:color w:val="660000"/>
        </w:rPr>
        <w:t>σ</w:t>
      </w:r>
      <w:r>
        <w:rPr>
          <w:rFonts w:ascii="Georgia" w:hAnsi="Georgia"/>
          <w:i/>
          <w:color w:val="660000"/>
          <w:vertAlign w:val="subscript"/>
        </w:rPr>
        <w:t>i</w:t>
      </w:r>
      <w:r>
        <w:rPr>
          <w:rFonts w:ascii="LM Roman 8" w:hAnsi="LM Roman 8"/>
          <w:color w:val="660000"/>
          <w:vertAlign w:val="subscript"/>
        </w:rPr>
        <w:t>+1</w:t>
      </w:r>
      <w:r>
        <w:rPr>
          <w:rFonts w:ascii="LM Roman 8" w:hAnsi="LM Roman 8"/>
          <w:color w:val="660000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4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i</w:t>
      </w:r>
      <w:r>
        <w:rPr>
          <w:rFonts w:ascii="Georgia" w:hAnsi="Georgia"/>
          <w:i/>
          <w:color w:val="660000"/>
          <w:spacing w:val="-2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H</w:t>
      </w:r>
      <w:r>
        <w:rPr>
          <w:rFonts w:ascii="DejaVu Sans Condensed" w:hAnsi="DejaVu Sans Condensed"/>
          <w:color w:val="660000"/>
          <w:spacing w:val="-15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i</w:t>
      </w:r>
      <w:r>
        <w:rPr>
          <w:rFonts w:ascii="VL PGothic" w:hAnsi="VL PGothic"/>
          <w:color w:val="00004C"/>
          <w:vertAlign w:val="superscript"/>
        </w:rPr>
        <w:t>'</w:t>
      </w:r>
      <w:r>
        <w:rPr>
          <w:rFonts w:ascii="VL PGothic" w:hAnsi="VL PGothic"/>
          <w:color w:val="00004C"/>
          <w:spacing w:val="29"/>
          <w:vertAlign w:val="baseline"/>
        </w:rPr>
        <w:t> </w:t>
      </w:r>
      <w:r>
        <w:rPr>
          <w:vertAlign w:val="baseline"/>
        </w:rPr>
        <w:t>does not suffice for an abstract domain like </w:t>
      </w:r>
      <w:r>
        <w:rPr>
          <w:rFonts w:ascii="Georgia" w:hAnsi="Georgia"/>
          <w:i/>
          <w:color w:val="660000"/>
          <w:vertAlign w:val="baseline"/>
        </w:rPr>
        <w:t>Interval</w:t>
      </w:r>
      <w:r>
        <w:rPr>
          <w:vertAlign w:val="baseline"/>
        </w:rPr>
        <w:t>, 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possesses</w:t>
      </w:r>
      <w:r>
        <w:rPr>
          <w:spacing w:val="11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14"/>
          <w:vertAlign w:val="baseline"/>
        </w:rPr>
        <w:t> </w:t>
      </w:r>
      <w:r>
        <w:rPr>
          <w:vertAlign w:val="baseline"/>
        </w:rPr>
        <w:t>ascending</w:t>
      </w:r>
      <w:r>
        <w:rPr>
          <w:spacing w:val="12"/>
          <w:vertAlign w:val="baseline"/>
        </w:rPr>
        <w:t> </w:t>
      </w:r>
      <w:r>
        <w:rPr>
          <w:vertAlign w:val="baseline"/>
        </w:rPr>
        <w:t>chains.</w:t>
      </w:r>
      <w:r>
        <w:rPr>
          <w:spacing w:val="66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situation,</w:t>
      </w:r>
      <w:r>
        <w:rPr>
          <w:spacing w:val="51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H</w:t>
      </w:r>
      <w:r>
        <w:rPr>
          <w:rFonts w:ascii="DejaVu Sans Condensed" w:hAnsi="DejaVu Sans Condensed"/>
          <w:color w:val="660000"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182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4" w:lineRule="auto" w:before="147"/>
        <w:ind w:left="221" w:right="166"/>
      </w:pPr>
      <w:r>
        <w:rPr/>
        <w:t>monotonic, extensive </w:t>
      </w:r>
      <w:r>
        <w:rPr>
          <w:i/>
        </w:rPr>
        <w:t>widening function </w:t>
      </w:r>
      <w:r>
        <w:rPr/>
        <w:t>that is guaranteed to generate chains of finite height only 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the </w:t>
      </w:r>
      <w:r>
        <w:rPr>
          <w:rFonts w:ascii="Georgia" w:hAnsi="Georgia"/>
          <w:i/>
          <w:color w:val="660000"/>
        </w:rPr>
        <w:t>Interval </w:t>
      </w:r>
      <w:r>
        <w:rPr/>
        <w:t>domain, its widening function is defined </w:t>
      </w:r>
      <w:r>
        <w:rPr>
          <w:rFonts w:ascii="Georgia" w:hAnsi="Georgia"/>
          <w:i/>
          <w:color w:val="00004C"/>
        </w:rPr>
        <w:t>widen</w:t>
      </w:r>
      <w:r>
        <w:rPr>
          <w:color w:val="00004C"/>
        </w:rPr>
        <w:t>(</w:t>
      </w:r>
      <w:r>
        <w:rPr>
          <w:rFonts w:ascii="Georgia" w:hAnsi="Georgia"/>
          <w:i/>
          <w:color w:val="660000"/>
        </w:rPr>
        <w:t>σ</w:t>
      </w:r>
      <w:r>
        <w:rPr>
          <w:rFonts w:ascii="Georgia" w:hAnsi="Georgia"/>
          <w:i/>
          <w:color w:val="00004C"/>
          <w:vertAlign w:val="subscript"/>
        </w:rPr>
        <w:t>i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VL PGothic" w:hAnsi="VL PGothic"/>
          <w:color w:val="00004C"/>
          <w:vertAlign w:val="superscript"/>
        </w:rPr>
        <w:t>'</w:t>
      </w:r>
      <w:r>
        <w:rPr>
          <w:color w:val="00004C"/>
          <w:vertAlign w:val="baseline"/>
        </w:rPr>
        <w:t>)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00004C"/>
          <w:vertAlign w:val="subscript"/>
        </w:rPr>
        <w:t>i</w:t>
      </w:r>
      <w:r>
        <w:rPr>
          <w:rFonts w:ascii="Georgia" w:hAnsi="Georgia"/>
          <w:i/>
          <w:color w:val="00004C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i</w:t>
      </w:r>
      <w:r>
        <w:rPr>
          <w:vertAlign w:val="baseline"/>
        </w:rPr>
        <w:t>th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chain</w:t>
      </w:r>
      <w:r>
        <w:rPr>
          <w:spacing w:val="18"/>
          <w:vertAlign w:val="baseline"/>
        </w:rPr>
        <w:t> </w:t>
      </w:r>
      <w:r>
        <w:rPr>
          <w:vertAlign w:val="baseline"/>
        </w:rPr>
        <w:t>under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σ</w:t>
      </w:r>
      <w:r>
        <w:rPr>
          <w:rFonts w:ascii="VL PGothic" w:hAnsi="VL PGothic"/>
          <w:color w:val="00004C"/>
          <w:vertAlign w:val="superscript"/>
        </w:rPr>
        <w:t>'</w:t>
      </w:r>
      <w:r>
        <w:rPr>
          <w:rFonts w:ascii="VL PGothic" w:hAnsi="VL PGothic"/>
          <w:color w:val="00004C"/>
          <w:vertAlign w:val="baseline"/>
        </w:rPr>
        <w:t> </w:t>
      </w:r>
      <w:r>
        <w:rPr>
          <w:vertAlign w:val="baseline"/>
        </w:rPr>
        <w:t>is newly appearing in a call,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26"/>
          <w:w w:val="120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VL PGothic" w:hAnsi="VL PGothic"/>
          <w:color w:val="00004C"/>
          <w:vertAlign w:val="superscript"/>
        </w:rPr>
        <w:t>'</w:t>
      </w:r>
      <w:r>
        <w:rPr>
          <w:color w:val="00004C"/>
          <w:vertAlign w:val="baseline"/>
        </w:rPr>
        <w:t>)</w:t>
      </w:r>
      <w:r>
        <w:rPr>
          <w:vertAlign w:val="baseline"/>
        </w:rPr>
        <w:t>:</w:t>
      </w:r>
    </w:p>
    <w:p>
      <w:pPr>
        <w:spacing w:before="115"/>
        <w:ind w:left="1696" w:right="0" w:firstLine="0"/>
        <w:jc w:val="left"/>
        <w:rPr>
          <w:sz w:val="21"/>
        </w:rPr>
      </w:pPr>
      <w:r>
        <w:rPr>
          <w:rFonts w:ascii="Georgia"/>
          <w:i/>
          <w:color w:val="00004C"/>
          <w:spacing w:val="-2"/>
          <w:sz w:val="21"/>
        </w:rPr>
        <w:t>widen</w:t>
      </w:r>
      <w:r>
        <w:rPr>
          <w:color w:val="00004C"/>
          <w:spacing w:val="-2"/>
          <w:sz w:val="21"/>
        </w:rPr>
        <w:t>([]</w:t>
      </w:r>
      <w:r>
        <w:rPr>
          <w:rFonts w:ascii="Georgia"/>
          <w:i/>
          <w:color w:val="00004C"/>
          <w:spacing w:val="-2"/>
          <w:sz w:val="21"/>
        </w:rPr>
        <w:t>,</w:t>
      </w:r>
      <w:r>
        <w:rPr>
          <w:rFonts w:ascii="Georgia"/>
          <w:i/>
          <w:color w:val="00004C"/>
          <w:spacing w:val="-17"/>
          <w:sz w:val="21"/>
        </w:rPr>
        <w:t> </w:t>
      </w:r>
      <w:r>
        <w:rPr>
          <w:color w:val="00004C"/>
          <w:spacing w:val="-2"/>
          <w:sz w:val="21"/>
        </w:rPr>
        <w:t>[</w:t>
      </w:r>
      <w:r>
        <w:rPr>
          <w:rFonts w:ascii="Georgia"/>
          <w:i/>
          <w:color w:val="00004C"/>
          <w:spacing w:val="-2"/>
          <w:sz w:val="21"/>
        </w:rPr>
        <w:t>c,</w:t>
      </w:r>
      <w:r>
        <w:rPr>
          <w:rFonts w:ascii="Georgia"/>
          <w:i/>
          <w:color w:val="00004C"/>
          <w:spacing w:val="-16"/>
          <w:sz w:val="21"/>
        </w:rPr>
        <w:t> </w:t>
      </w:r>
      <w:r>
        <w:rPr>
          <w:rFonts w:ascii="Georgia"/>
          <w:i/>
          <w:color w:val="00004C"/>
          <w:spacing w:val="-2"/>
          <w:sz w:val="21"/>
        </w:rPr>
        <w:t>d</w:t>
      </w:r>
      <w:r>
        <w:rPr>
          <w:color w:val="00004C"/>
          <w:spacing w:val="-2"/>
          <w:sz w:val="21"/>
        </w:rPr>
        <w:t>])</w:t>
      </w:r>
      <w:r>
        <w:rPr>
          <w:color w:val="00004C"/>
          <w:spacing w:val="-7"/>
          <w:sz w:val="21"/>
        </w:rPr>
        <w:t> </w:t>
      </w:r>
      <w:r>
        <w:rPr>
          <w:color w:val="00004C"/>
          <w:spacing w:val="-2"/>
          <w:sz w:val="21"/>
        </w:rPr>
        <w:t>=</w:t>
      </w:r>
      <w:r>
        <w:rPr>
          <w:color w:val="00004C"/>
          <w:spacing w:val="-13"/>
          <w:sz w:val="21"/>
        </w:rPr>
        <w:t> </w:t>
      </w:r>
      <w:r>
        <w:rPr>
          <w:color w:val="00004C"/>
          <w:spacing w:val="-2"/>
          <w:sz w:val="21"/>
        </w:rPr>
        <w:t>[</w:t>
      </w:r>
      <w:r>
        <w:rPr>
          <w:rFonts w:ascii="Georgia"/>
          <w:i/>
          <w:color w:val="00004C"/>
          <w:spacing w:val="-2"/>
          <w:sz w:val="21"/>
        </w:rPr>
        <w:t>c,</w:t>
      </w:r>
      <w:r>
        <w:rPr>
          <w:rFonts w:ascii="Georgia"/>
          <w:i/>
          <w:color w:val="00004C"/>
          <w:spacing w:val="-16"/>
          <w:sz w:val="21"/>
        </w:rPr>
        <w:t> </w:t>
      </w:r>
      <w:r>
        <w:rPr>
          <w:rFonts w:ascii="Georgia"/>
          <w:i/>
          <w:color w:val="00004C"/>
          <w:spacing w:val="-5"/>
          <w:sz w:val="21"/>
        </w:rPr>
        <w:t>d</w:t>
      </w:r>
      <w:r>
        <w:rPr>
          <w:color w:val="00004C"/>
          <w:spacing w:val="-5"/>
          <w:sz w:val="21"/>
        </w:rPr>
        <w:t>]</w:t>
      </w:r>
    </w:p>
    <w:p>
      <w:pPr>
        <w:spacing w:before="103"/>
        <w:ind w:left="16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sz w:val="21"/>
        </w:rPr>
        <w:t>widen</w:t>
      </w:r>
      <w:r>
        <w:rPr>
          <w:color w:val="00004C"/>
          <w:sz w:val="21"/>
        </w:rPr>
        <w:t>([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c,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color w:val="00004C"/>
          <w:sz w:val="21"/>
        </w:rPr>
        <w:t>])</w:t>
      </w:r>
      <w:r>
        <w:rPr>
          <w:color w:val="00004C"/>
          <w:spacing w:val="-1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7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23"/>
          <w:sz w:val="21"/>
        </w:rPr>
        <w:t> </w:t>
      </w:r>
      <w:r>
        <w:rPr>
          <w:color w:val="00004C"/>
          <w:sz w:val="21"/>
        </w:rPr>
        <w:t>if</w:t>
      </w:r>
      <w:r>
        <w:rPr>
          <w:color w:val="00004C"/>
          <w:spacing w:val="-10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a</w:t>
      </w:r>
      <w:r>
        <w:rPr>
          <w:rFonts w:ascii="Georgia" w:hAnsi="Georgia"/>
          <w:i/>
          <w:color w:val="00004C"/>
          <w:spacing w:val="-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≤</w:t>
      </w:r>
      <w:r>
        <w:rPr>
          <w:rFonts w:ascii="DejaVu Sans Condensed" w:hAnsi="DejaVu Sans Condensed"/>
          <w:color w:val="00004C"/>
          <w:spacing w:val="-10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c</w:t>
      </w:r>
      <w:r>
        <w:rPr>
          <w:rFonts w:ascii="Georgia" w:hAnsi="Georgia"/>
          <w:i/>
          <w:color w:val="00004C"/>
          <w:spacing w:val="10"/>
          <w:sz w:val="21"/>
        </w:rPr>
        <w:t> </w:t>
      </w:r>
      <w:r>
        <w:rPr>
          <w:color w:val="00004C"/>
          <w:sz w:val="21"/>
        </w:rPr>
        <w:t>and</w:t>
      </w:r>
      <w:r>
        <w:rPr>
          <w:color w:val="00004C"/>
          <w:spacing w:val="-11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rFonts w:ascii="Georgia" w:hAnsi="Georgia"/>
          <w:i/>
          <w:color w:val="00004C"/>
          <w:spacing w:val="-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≤</w:t>
      </w:r>
      <w:r>
        <w:rPr>
          <w:rFonts w:ascii="DejaVu Sans Condensed" w:hAnsi="DejaVu Sans Condensed"/>
          <w:color w:val="00004C"/>
          <w:spacing w:val="-10"/>
          <w:sz w:val="21"/>
        </w:rPr>
        <w:t> </w:t>
      </w:r>
      <w:r>
        <w:rPr>
          <w:rFonts w:ascii="Georgia" w:hAnsi="Georgia"/>
          <w:i/>
          <w:color w:val="00004C"/>
          <w:spacing w:val="-10"/>
          <w:sz w:val="21"/>
        </w:rPr>
        <w:t>b</w:t>
      </w:r>
    </w:p>
    <w:p>
      <w:pPr>
        <w:spacing w:before="101"/>
        <w:ind w:left="16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sz w:val="21"/>
        </w:rPr>
        <w:t>widen</w:t>
      </w:r>
      <w:r>
        <w:rPr>
          <w:color w:val="00004C"/>
          <w:sz w:val="21"/>
        </w:rPr>
        <w:t>([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c,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color w:val="00004C"/>
          <w:sz w:val="21"/>
        </w:rPr>
        <w:t>])</w:t>
      </w:r>
      <w:r>
        <w:rPr>
          <w:color w:val="00004C"/>
          <w:spacing w:val="-13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5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—∞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49"/>
          <w:sz w:val="21"/>
        </w:rPr>
        <w:t> </w:t>
      </w:r>
      <w:r>
        <w:rPr>
          <w:color w:val="00004C"/>
          <w:sz w:val="21"/>
        </w:rPr>
        <w:t>if</w:t>
      </w:r>
      <w:r>
        <w:rPr>
          <w:color w:val="00004C"/>
          <w:spacing w:val="-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c</w:t>
      </w:r>
      <w:r>
        <w:rPr>
          <w:rFonts w:ascii="Georgia" w:hAnsi="Georgia"/>
          <w:i/>
          <w:color w:val="00004C"/>
          <w:spacing w:val="-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&lt;</w:t>
      </w:r>
      <w:r>
        <w:rPr>
          <w:rFonts w:ascii="Georgia" w:hAnsi="Georgia"/>
          <w:i/>
          <w:color w:val="00004C"/>
          <w:spacing w:val="-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a</w:t>
      </w:r>
      <w:r>
        <w:rPr>
          <w:rFonts w:ascii="Georgia" w:hAnsi="Georgia"/>
          <w:i/>
          <w:color w:val="00004C"/>
          <w:spacing w:val="15"/>
          <w:sz w:val="21"/>
        </w:rPr>
        <w:t> </w:t>
      </w:r>
      <w:r>
        <w:rPr>
          <w:color w:val="00004C"/>
          <w:sz w:val="21"/>
        </w:rPr>
        <w:t>and</w:t>
      </w:r>
      <w:r>
        <w:rPr>
          <w:color w:val="00004C"/>
          <w:spacing w:val="-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rFonts w:ascii="Georgia" w:hAnsi="Georgia"/>
          <w:i/>
          <w:color w:val="00004C"/>
          <w:spacing w:val="6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≤</w:t>
      </w:r>
      <w:r>
        <w:rPr>
          <w:rFonts w:ascii="DejaVu Sans Condensed" w:hAnsi="DejaVu Sans Condensed"/>
          <w:color w:val="00004C"/>
          <w:spacing w:val="-4"/>
          <w:sz w:val="21"/>
        </w:rPr>
        <w:t> </w:t>
      </w:r>
      <w:r>
        <w:rPr>
          <w:rFonts w:ascii="Georgia" w:hAnsi="Georgia"/>
          <w:i/>
          <w:color w:val="00004C"/>
          <w:spacing w:val="-10"/>
          <w:sz w:val="21"/>
        </w:rPr>
        <w:t>b</w:t>
      </w:r>
    </w:p>
    <w:p>
      <w:pPr>
        <w:spacing w:before="103"/>
        <w:ind w:left="16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sz w:val="21"/>
        </w:rPr>
        <w:t>widen</w:t>
      </w:r>
      <w:r>
        <w:rPr>
          <w:color w:val="00004C"/>
          <w:sz w:val="21"/>
        </w:rPr>
        <w:t>([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c,</w:t>
      </w:r>
      <w:r>
        <w:rPr>
          <w:rFonts w:ascii="Georgia" w:hAnsi="Georgia"/>
          <w:i/>
          <w:color w:val="00004C"/>
          <w:spacing w:val="-1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color w:val="00004C"/>
          <w:sz w:val="21"/>
        </w:rPr>
        <w:t>])</w:t>
      </w:r>
      <w:r>
        <w:rPr>
          <w:color w:val="00004C"/>
          <w:spacing w:val="-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3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7"/>
          <w:sz w:val="21"/>
        </w:rPr>
        <w:t> </w:t>
      </w:r>
      <w:r>
        <w:rPr>
          <w:color w:val="00004C"/>
          <w:sz w:val="21"/>
        </w:rPr>
        <w:t>+</w:t>
      </w:r>
      <w:r>
        <w:rPr>
          <w:rFonts w:ascii="DejaVu Sans Condensed" w:hAnsi="DejaVu Sans Condensed"/>
          <w:color w:val="00004C"/>
          <w:sz w:val="21"/>
        </w:rPr>
        <w:t>∞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51"/>
          <w:sz w:val="21"/>
        </w:rPr>
        <w:t> </w:t>
      </w:r>
      <w:r>
        <w:rPr>
          <w:color w:val="00004C"/>
          <w:sz w:val="21"/>
        </w:rPr>
        <w:t>if</w:t>
      </w:r>
      <w:r>
        <w:rPr>
          <w:color w:val="00004C"/>
          <w:spacing w:val="-2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a</w:t>
      </w:r>
      <w:r>
        <w:rPr>
          <w:rFonts w:ascii="Georgia" w:hAnsi="Georgia"/>
          <w:i/>
          <w:color w:val="00004C"/>
          <w:spacing w:val="7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≤</w:t>
      </w:r>
      <w:r>
        <w:rPr>
          <w:rFonts w:ascii="DejaVu Sans Condensed" w:hAnsi="DejaVu Sans Condensed"/>
          <w:color w:val="00004C"/>
          <w:spacing w:val="-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c</w:t>
      </w:r>
      <w:r>
        <w:rPr>
          <w:rFonts w:ascii="Georgia" w:hAnsi="Georgia"/>
          <w:i/>
          <w:color w:val="00004C"/>
          <w:spacing w:val="16"/>
          <w:sz w:val="21"/>
        </w:rPr>
        <w:t> </w:t>
      </w:r>
      <w:r>
        <w:rPr>
          <w:color w:val="00004C"/>
          <w:sz w:val="21"/>
        </w:rPr>
        <w:t>and</w:t>
      </w:r>
      <w:r>
        <w:rPr>
          <w:color w:val="00004C"/>
          <w:spacing w:val="-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rFonts w:ascii="Georgia" w:hAnsi="Georgia"/>
          <w:i/>
          <w:color w:val="00004C"/>
          <w:spacing w:val="-1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&lt;</w:t>
      </w:r>
      <w:r>
        <w:rPr>
          <w:rFonts w:ascii="Georgia" w:hAnsi="Georgia"/>
          <w:i/>
          <w:color w:val="00004C"/>
          <w:spacing w:val="-2"/>
          <w:sz w:val="21"/>
        </w:rPr>
        <w:t> </w:t>
      </w:r>
      <w:r>
        <w:rPr>
          <w:rFonts w:ascii="Georgia" w:hAnsi="Georgia"/>
          <w:i/>
          <w:color w:val="00004C"/>
          <w:spacing w:val="-12"/>
          <w:sz w:val="21"/>
        </w:rPr>
        <w:t>d</w:t>
      </w:r>
      <w:r>
        <w:rPr>
          <w:rFonts w:ascii="Georgia" w:hAnsi="Georgia"/>
          <w:i/>
          <w:color w:val="00004C"/>
          <w:sz w:val="21"/>
        </w:rPr>
        <w:t> </w:t>
      </w:r>
    </w:p>
    <w:p>
      <w:pPr>
        <w:spacing w:before="104"/>
        <w:ind w:left="16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00004C"/>
          <w:sz w:val="21"/>
        </w:rPr>
        <w:t>widen</w:t>
      </w:r>
      <w:r>
        <w:rPr>
          <w:color w:val="00004C"/>
          <w:sz w:val="21"/>
        </w:rPr>
        <w:t>([</w:t>
      </w:r>
      <w:r>
        <w:rPr>
          <w:rFonts w:ascii="Georgia" w:hAnsi="Georgia"/>
          <w:i/>
          <w:color w:val="00004C"/>
          <w:sz w:val="21"/>
        </w:rPr>
        <w:t>a,</w:t>
      </w:r>
      <w:r>
        <w:rPr>
          <w:rFonts w:ascii="Georgia" w:hAnsi="Georgia"/>
          <w:i/>
          <w:color w:val="00004C"/>
          <w:spacing w:val="-1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5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c,</w:t>
      </w:r>
      <w:r>
        <w:rPr>
          <w:rFonts w:ascii="Georgia" w:hAnsi="Georgia"/>
          <w:i/>
          <w:color w:val="00004C"/>
          <w:spacing w:val="-1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d</w:t>
      </w:r>
      <w:r>
        <w:rPr>
          <w:color w:val="00004C"/>
          <w:sz w:val="21"/>
        </w:rPr>
        <w:t>])</w:t>
      </w:r>
      <w:r>
        <w:rPr>
          <w:color w:val="00004C"/>
          <w:spacing w:val="3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7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DejaVu Sans Condensed" w:hAnsi="DejaVu Sans Condensed"/>
          <w:color w:val="00004C"/>
          <w:sz w:val="21"/>
        </w:rPr>
        <w:t>—∞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-15"/>
          <w:sz w:val="21"/>
        </w:rPr>
        <w:t> </w:t>
      </w:r>
      <w:r>
        <w:rPr>
          <w:color w:val="00004C"/>
          <w:sz w:val="21"/>
        </w:rPr>
        <w:t>+</w:t>
      </w:r>
      <w:r>
        <w:rPr>
          <w:rFonts w:ascii="DejaVu Sans Condensed" w:hAnsi="DejaVu Sans Condensed"/>
          <w:color w:val="00004C"/>
          <w:sz w:val="21"/>
        </w:rPr>
        <w:t>∞</w:t>
      </w:r>
      <w:r>
        <w:rPr>
          <w:color w:val="00004C"/>
          <w:sz w:val="21"/>
        </w:rPr>
        <w:t>]</w:t>
      </w:r>
      <w:r>
        <w:rPr>
          <w:rFonts w:ascii="Georgia" w:hAnsi="Georgia"/>
          <w:i/>
          <w:color w:val="00004C"/>
          <w:sz w:val="21"/>
        </w:rPr>
        <w:t>,</w:t>
      </w:r>
      <w:r>
        <w:rPr>
          <w:rFonts w:ascii="Georgia" w:hAnsi="Georgia"/>
          <w:i/>
          <w:color w:val="00004C"/>
          <w:spacing w:val="62"/>
          <w:sz w:val="21"/>
        </w:rPr>
        <w:t> </w:t>
      </w:r>
      <w:r>
        <w:rPr>
          <w:color w:val="00004C"/>
          <w:sz w:val="21"/>
        </w:rPr>
        <w:t>if</w:t>
      </w:r>
      <w:r>
        <w:rPr>
          <w:color w:val="00004C"/>
          <w:spacing w:val="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c</w:t>
      </w:r>
      <w:r>
        <w:rPr>
          <w:rFonts w:ascii="Georgia" w:hAnsi="Georgia"/>
          <w:i/>
          <w:color w:val="00004C"/>
          <w:spacing w:val="4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&lt;</w:t>
      </w:r>
      <w:r>
        <w:rPr>
          <w:rFonts w:ascii="Georgia" w:hAnsi="Georgia"/>
          <w:i/>
          <w:color w:val="00004C"/>
          <w:spacing w:val="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a</w:t>
      </w:r>
      <w:r>
        <w:rPr>
          <w:rFonts w:ascii="Georgia" w:hAnsi="Georgia"/>
          <w:i/>
          <w:color w:val="00004C"/>
          <w:spacing w:val="23"/>
          <w:sz w:val="21"/>
        </w:rPr>
        <w:t> </w:t>
      </w:r>
      <w:r>
        <w:rPr>
          <w:color w:val="00004C"/>
          <w:sz w:val="21"/>
        </w:rPr>
        <w:t>and</w:t>
      </w:r>
      <w:r>
        <w:rPr>
          <w:color w:val="00004C"/>
          <w:spacing w:val="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b</w:t>
      </w:r>
      <w:r>
        <w:rPr>
          <w:rFonts w:ascii="Georgia" w:hAnsi="Georgia"/>
          <w:i/>
          <w:color w:val="00004C"/>
          <w:spacing w:val="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&lt;</w:t>
      </w:r>
      <w:r>
        <w:rPr>
          <w:rFonts w:ascii="Georgia" w:hAnsi="Georgia"/>
          <w:i/>
          <w:color w:val="00004C"/>
          <w:spacing w:val="3"/>
          <w:sz w:val="21"/>
        </w:rPr>
        <w:t> </w:t>
      </w:r>
      <w:r>
        <w:rPr>
          <w:rFonts w:ascii="Georgia" w:hAnsi="Georgia"/>
          <w:i/>
          <w:color w:val="00004C"/>
          <w:spacing w:val="-10"/>
          <w:sz w:val="21"/>
        </w:rPr>
        <w:t>d </w:t>
      </w:r>
    </w:p>
    <w:p>
      <w:pPr>
        <w:pStyle w:val="BodyText"/>
        <w:spacing w:line="291" w:lineRule="exact" w:before="89"/>
        <w:ind w:left="221"/>
        <w:jc w:val="left"/>
      </w:pPr>
      <w:r>
        <w:rPr/>
        <w:t>Widening</w:t>
      </w:r>
      <w:r>
        <w:rPr>
          <w:spacing w:val="-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when working</w:t>
      </w:r>
      <w:r>
        <w:rPr>
          <w:spacing w:val="-4"/>
        </w:rPr>
        <w:t> </w:t>
      </w:r>
      <w:r>
        <w:rPr/>
        <w:t>with polyhedral</w:t>
      </w:r>
      <w:r>
        <w:rPr>
          <w:spacing w:val="-2"/>
        </w:rPr>
        <w:t> domains.</w:t>
      </w:r>
    </w:p>
    <w:p>
      <w:pPr>
        <w:pStyle w:val="BodyText"/>
        <w:spacing w:line="216" w:lineRule="auto" w:before="17"/>
        <w:ind w:left="221" w:right="170" w:firstLine="319"/>
        <w:jc w:val="left"/>
      </w:pPr>
      <w:r>
        <w:rPr/>
        <w:t>When a chain of arguments is built during the process of generating the set of first-order equations it is common to solve just this one equation,</w:t>
      </w:r>
    </w:p>
    <w:p>
      <w:pPr>
        <w:spacing w:before="75"/>
        <w:ind w:left="216" w:right="18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00004C"/>
          <w:w w:val="115"/>
          <w:sz w:val="21"/>
        </w:rPr>
        <w:t>f</w:t>
      </w:r>
      <w:r>
        <w:rPr>
          <w:rFonts w:ascii="Georgia" w:hAnsi="Georgia"/>
          <w:i/>
          <w:color w:val="660000"/>
          <w:w w:val="115"/>
          <w:sz w:val="21"/>
        </w:rPr>
        <w:t>σ</w:t>
      </w:r>
      <w:r>
        <w:rPr>
          <w:rFonts w:ascii="Georgia" w:hAnsi="Georgia"/>
          <w:i/>
          <w:color w:val="66000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660000"/>
          <w:spacing w:val="16"/>
          <w:w w:val="115"/>
          <w:sz w:val="21"/>
          <w:vertAlign w:val="baseline"/>
        </w:rPr>
        <w:t> </w:t>
      </w:r>
      <w:r>
        <w:rPr>
          <w:color w:val="00004C"/>
          <w:w w:val="115"/>
          <w:sz w:val="21"/>
          <w:vertAlign w:val="baseline"/>
        </w:rPr>
        <w:t>=</w:t>
      </w:r>
      <w:r>
        <w:rPr>
          <w:color w:val="00004C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color w:val="660000"/>
          <w:spacing w:val="-4"/>
          <w:w w:val="115"/>
          <w:sz w:val="21"/>
          <w:vertAlign w:val="subscript"/>
        </w:rPr>
        <w:t>σ</w:t>
      </w:r>
      <w:r>
        <w:rPr>
          <w:rFonts w:ascii="Georgia" w:hAnsi="Georgia"/>
          <w:i/>
          <w:color w:val="660000"/>
          <w:spacing w:val="-4"/>
          <w:w w:val="115"/>
          <w:position w:val="-5"/>
          <w:sz w:val="11"/>
          <w:vertAlign w:val="baseline"/>
        </w:rPr>
        <w:t>k</w:t>
      </w:r>
    </w:p>
    <w:p>
      <w:pPr>
        <w:pStyle w:val="BodyText"/>
        <w:spacing w:line="291" w:lineRule="exact" w:before="47"/>
        <w:ind w:left="221"/>
        <w:jc w:val="left"/>
      </w:pP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  <w:color w:val="660000"/>
        </w:rPr>
        <w:t>σ</w:t>
      </w:r>
      <w:r>
        <w:rPr>
          <w:rFonts w:ascii="Georgia" w:hAnsi="Georgia"/>
          <w:i/>
          <w:color w:val="660000"/>
          <w:vertAlign w:val="subscript"/>
        </w:rPr>
        <w:t>k</w:t>
      </w:r>
      <w:r>
        <w:rPr>
          <w:rFonts w:ascii="Georgia" w:hAnsi="Georgia"/>
          <w:i/>
          <w:color w:val="660000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last element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generated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chain.</w:t>
      </w:r>
    </w:p>
    <w:p>
      <w:pPr>
        <w:pStyle w:val="BodyText"/>
        <w:spacing w:line="276" w:lineRule="exact"/>
        <w:ind w:left="540"/>
        <w:jc w:val="left"/>
      </w:pPr>
      <w:r>
        <w:rPr/>
        <w:t>Here</w:t>
      </w:r>
      <w:r>
        <w:rPr>
          <w:spacing w:val="42"/>
        </w:rPr>
        <w:t> </w:t>
      </w:r>
      <w:r>
        <w:rPr/>
        <w:t>is</w:t>
      </w:r>
      <w:r>
        <w:rPr>
          <w:spacing w:val="46"/>
        </w:rPr>
        <w:t> </w:t>
      </w:r>
      <w:r>
        <w:rPr/>
        <w:t>an</w:t>
      </w:r>
      <w:r>
        <w:rPr>
          <w:spacing w:val="45"/>
        </w:rPr>
        <w:t> </w:t>
      </w:r>
      <w:r>
        <w:rPr/>
        <w:t>example,</w:t>
      </w:r>
      <w:r>
        <w:rPr>
          <w:spacing w:val="56"/>
        </w:rPr>
        <w:t> </w:t>
      </w:r>
      <w:r>
        <w:rPr/>
        <w:t>for</w:t>
      </w:r>
      <w:r>
        <w:rPr>
          <w:spacing w:val="45"/>
        </w:rPr>
        <w:t> </w:t>
      </w:r>
      <w:r>
        <w:rPr/>
        <w:t>domain</w:t>
      </w:r>
      <w:r>
        <w:rPr>
          <w:spacing w:val="44"/>
        </w:rPr>
        <w:t> </w:t>
      </w:r>
      <w:r>
        <w:rPr>
          <w:i/>
          <w:color w:val="660000"/>
        </w:rPr>
        <w:t>Sign</w:t>
      </w:r>
      <w:r>
        <w:rPr>
          <w:i/>
          <w:color w:val="660000"/>
          <w:spacing w:val="54"/>
        </w:rPr>
        <w:t> </w:t>
      </w:r>
      <w:r>
        <w:rPr/>
        <w:t>and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semantics</w:t>
      </w:r>
      <w:r>
        <w:rPr>
          <w:spacing w:val="48"/>
        </w:rPr>
        <w:t> </w:t>
      </w:r>
      <w:r>
        <w:rPr/>
        <w:t>in</w:t>
      </w:r>
      <w:r>
        <w:rPr>
          <w:spacing w:val="45"/>
        </w:rPr>
        <w:t> </w:t>
      </w:r>
      <w:r>
        <w:rPr/>
        <w:t>Figure</w:t>
      </w:r>
      <w:r>
        <w:rPr>
          <w:spacing w:val="43"/>
        </w:rPr>
        <w:t> </w:t>
      </w:r>
      <w:hyperlink w:history="true" w:anchor="_bookmark11">
        <w:r>
          <w:rPr>
            <w:color w:val="0000FF"/>
          </w:rPr>
          <w:t>8</w:t>
        </w:r>
      </w:hyperlink>
      <w:r>
        <w:rPr/>
        <w:t>:</w:t>
      </w:r>
      <w:r>
        <w:rPr>
          <w:spacing w:val="77"/>
          <w:w w:val="150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left="221"/>
        <w:jc w:val="left"/>
      </w:pPr>
      <w:r>
        <w:rPr>
          <w:rFonts w:ascii="DejaVu Sans Condensed"/>
          <w:color w:val="660000"/>
          <w:spacing w:val="11"/>
        </w:rPr>
        <w:t>C</w:t>
      </w:r>
      <w:r>
        <w:rPr>
          <w:rFonts w:ascii="Georgia"/>
          <w:i/>
          <w:color w:val="660000"/>
          <w:spacing w:val="33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/>
          <w:color w:val="004C00"/>
          <w:vertAlign w:val="baseline"/>
        </w:rPr>
        <w:t>while</w:t>
      </w:r>
      <w:r>
        <w:rPr>
          <w:rFonts w:ascii="MathJax_Typewriter"/>
          <w:color w:val="004C00"/>
          <w:spacing w:val="10"/>
          <w:vertAlign w:val="baseline"/>
        </w:rPr>
        <w:t> </w:t>
      </w:r>
      <w:r>
        <w:rPr>
          <w:rFonts w:ascii="MathJax_Typewriter"/>
          <w:color w:val="004C00"/>
          <w:vertAlign w:val="baseline"/>
        </w:rPr>
        <w:t>NonNil</w:t>
      </w:r>
      <w:r>
        <w:rPr>
          <w:rFonts w:ascii="MathJax_Typewriter"/>
          <w:color w:val="004C00"/>
          <w:spacing w:val="8"/>
          <w:vertAlign w:val="baseline"/>
        </w:rPr>
        <w:t> </w:t>
      </w:r>
      <w:r>
        <w:rPr>
          <w:rFonts w:ascii="MathJax_Typewriter"/>
          <w:color w:val="004C00"/>
          <w:vertAlign w:val="baseline"/>
        </w:rPr>
        <w:t>x</w:t>
      </w:r>
      <w:r>
        <w:rPr>
          <w:rFonts w:ascii="MathJax_Typewriter"/>
          <w:color w:val="004C00"/>
          <w:spacing w:val="1"/>
          <w:vertAlign w:val="baseline"/>
        </w:rPr>
        <w:t> </w:t>
      </w:r>
      <w:r>
        <w:rPr>
          <w:color w:val="004C00"/>
          <w:vertAlign w:val="baseline"/>
        </w:rPr>
        <w:t>:</w:t>
      </w:r>
      <w:r>
        <w:rPr>
          <w:color w:val="004C00"/>
          <w:spacing w:val="49"/>
          <w:vertAlign w:val="baseline"/>
        </w:rPr>
        <w:t> </w:t>
      </w:r>
      <w:r>
        <w:rPr>
          <w:rFonts w:ascii="MathJax_Typewriter"/>
          <w:color w:val="004C00"/>
          <w:vertAlign w:val="baseline"/>
        </w:rPr>
        <w:t>x</w:t>
      </w:r>
      <w:r>
        <w:rPr>
          <w:rFonts w:ascii="MathJax_Typewriter"/>
          <w:color w:val="004C00"/>
          <w:spacing w:val="2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6"/>
          <w:vertAlign w:val="baseline"/>
        </w:rPr>
        <w:t> </w:t>
      </w:r>
      <w:r>
        <w:rPr>
          <w:rFonts w:ascii="MathJax_Typewriter"/>
          <w:color w:val="004C00"/>
          <w:vertAlign w:val="baseline"/>
        </w:rPr>
        <w:t>tl</w:t>
      </w:r>
      <w:r>
        <w:rPr>
          <w:rFonts w:ascii="MathJax_Typewriter"/>
          <w:color w:val="004C00"/>
          <w:spacing w:val="13"/>
          <w:vertAlign w:val="baseline"/>
        </w:rPr>
        <w:t> </w:t>
      </w:r>
      <w:r>
        <w:rPr>
          <w:rFonts w:asci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color w:val="00004C"/>
          <w:spacing w:val="-15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7"/>
          <w:vertAlign w:val="baseline"/>
        </w:rPr>
        <w:t> </w:t>
      </w:r>
      <w:r>
        <w:rPr>
          <w:rFonts w:ascii="Georgia"/>
          <w:i/>
          <w:color w:val="00004C"/>
          <w:w w:val="120"/>
          <w:vertAlign w:val="baseline"/>
        </w:rPr>
        <w:t>f</w:t>
      </w:r>
      <w:r>
        <w:rPr>
          <w:rFonts w:ascii="Georgia"/>
          <w:i/>
          <w:color w:val="00004C"/>
          <w:spacing w:val="-38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66" w:lineRule="exact"/>
        <w:ind w:left="221"/>
        <w:jc w:val="left"/>
      </w:pPr>
      <w:r>
        <w:rPr>
          <w:rFonts w:ascii="Georgia" w:hAnsi="Georgia"/>
          <w:i/>
          <w:color w:val="00004C"/>
        </w:rPr>
        <w:t>f</w:t>
      </w:r>
      <w:r>
        <w:rPr>
          <w:rFonts w:ascii="Georgia" w:hAnsi="Georgia"/>
          <w:i/>
          <w:color w:val="00004C"/>
          <w:spacing w:val="-27"/>
        </w:rPr>
        <w:t> </w:t>
      </w:r>
      <w:r>
        <w:rPr>
          <w:color w:val="00004C"/>
          <w:spacing w:val="16"/>
        </w:rPr>
        <w:t>(</w:t>
      </w:r>
      <w:r>
        <w:rPr>
          <w:rFonts w:ascii="Georgia" w:hAnsi="Georgia"/>
          <w:i/>
          <w:color w:val="660000"/>
          <w:spacing w:val="16"/>
        </w:rPr>
        <w:t>σ</w:t>
      </w:r>
      <w:r>
        <w:rPr>
          <w:color w:val="00004C"/>
          <w:spacing w:val="16"/>
        </w:rPr>
        <w:t>)=</w:t>
      </w:r>
      <w:r>
        <w:rPr>
          <w:color w:val="00004C"/>
          <w:spacing w:val="-18"/>
        </w:rPr>
        <w:t> </w:t>
      </w:r>
      <w:r>
        <w:rPr>
          <w:rFonts w:ascii="DejaVu Sans Condensed" w:hAnsi="DejaVu Sans Condensed"/>
          <w:color w:val="660000"/>
          <w:spacing w:val="11"/>
        </w:rPr>
        <w:t>G</w:t>
      </w:r>
      <w:r>
        <w:rPr>
          <w:rFonts w:ascii="Georgia" w:hAnsi="Georgia"/>
          <w:i/>
          <w:color w:val="660000"/>
          <w:spacing w:val="16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Nil x</w:t>
      </w:r>
      <w:r>
        <w:rPr>
          <w:color w:val="00004C"/>
          <w:vertAlign w:val="baseline"/>
        </w:rPr>
        <w:t>]]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spacing w:val="-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27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DejaVu Sans Condensed" w:hAnsi="DejaVu Sans Condensed"/>
          <w:color w:val="660000"/>
          <w:vertAlign w:val="baseline"/>
        </w:rPr>
        <w:t>C</w:t>
      </w:r>
      <w:r>
        <w:rPr>
          <w:rFonts w:ascii="Georgia" w:hAnsi="Georgia"/>
          <w:i/>
          <w:color w:val="660000"/>
          <w:spacing w:val="28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-3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tl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]](</w:t>
      </w:r>
      <w:r>
        <w:rPr>
          <w:rFonts w:ascii="DejaVu Sans Condensed" w:hAnsi="DejaVu Sans Condensed"/>
          <w:color w:val="660000"/>
          <w:vertAlign w:val="baseline"/>
        </w:rPr>
        <w:t>G</w:t>
      </w:r>
      <w:r>
        <w:rPr>
          <w:rFonts w:ascii="Georgia" w:hAnsi="Georgia"/>
          <w:i/>
          <w:color w:val="660000"/>
          <w:spacing w:val="30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NonNil</w:t>
      </w:r>
      <w:r>
        <w:rPr>
          <w:rFonts w:ascii="MathJax_Typewriter" w:hAnsi="MathJax_Typewriter"/>
          <w:color w:val="004C00"/>
          <w:spacing w:val="4"/>
          <w:vertAlign w:val="baseline"/>
        </w:rPr>
        <w:t> </w:t>
      </w:r>
      <w:r>
        <w:rPr>
          <w:rFonts w:ascii="MathJax_Typewriter" w:hAnsi="MathJax_Typewriter"/>
          <w:color w:val="004C00"/>
          <w:spacing w:val="-2"/>
          <w:vertAlign w:val="baseline"/>
        </w:rPr>
        <w:t>x</w:t>
      </w:r>
      <w:r>
        <w:rPr>
          <w:color w:val="00004C"/>
          <w:spacing w:val="-2"/>
          <w:vertAlign w:val="baseline"/>
        </w:rPr>
        <w:t>]]</w:t>
      </w:r>
      <w:r>
        <w:rPr>
          <w:rFonts w:ascii="Georgia" w:hAnsi="Georgia"/>
          <w:i/>
          <w:color w:val="660000"/>
          <w:spacing w:val="-2"/>
          <w:vertAlign w:val="baseline"/>
        </w:rPr>
        <w:t>σ</w:t>
      </w:r>
      <w:r>
        <w:rPr>
          <w:color w:val="00004C"/>
          <w:spacing w:val="-2"/>
          <w:vertAlign w:val="baseline"/>
        </w:rPr>
        <w:t>))</w:t>
      </w:r>
      <w:r>
        <w:rPr>
          <w:spacing w:val="-2"/>
          <w:vertAlign w:val="baseline"/>
        </w:rPr>
        <w:t>,</w:t>
      </w:r>
    </w:p>
    <w:p>
      <w:pPr>
        <w:pStyle w:val="BodyText"/>
        <w:spacing w:line="256" w:lineRule="exact"/>
        <w:ind w:left="221"/>
        <w:jc w:val="left"/>
      </w:pPr>
      <w:r>
        <w:rPr/>
        <w:t>we</w:t>
      </w:r>
      <w:r>
        <w:rPr>
          <w:spacing w:val="7"/>
        </w:rPr>
        <w:t> </w:t>
      </w:r>
      <w:r>
        <w:rPr/>
        <w:t>calculate</w:t>
      </w:r>
      <w:r>
        <w:rPr>
          <w:spacing w:val="13"/>
        </w:rPr>
        <w:t> </w:t>
      </w:r>
      <w:r>
        <w:rPr/>
        <w:t>an</w:t>
      </w:r>
      <w:r>
        <w:rPr>
          <w:spacing w:val="8"/>
        </w:rPr>
        <w:t> </w:t>
      </w:r>
      <w:r>
        <w:rPr/>
        <w:t>abstract</w:t>
      </w:r>
      <w:r>
        <w:rPr>
          <w:spacing w:val="9"/>
        </w:rPr>
        <w:t> </w:t>
      </w:r>
      <w:r>
        <w:rPr/>
        <w:t>test</w:t>
      </w:r>
      <w:r>
        <w:rPr>
          <w:spacing w:val="8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  <w:color w:val="660000"/>
        </w:rPr>
        <w:t>σ</w:t>
      </w:r>
      <w:r>
        <w:rPr>
          <w:rFonts w:ascii="Georgia" w:hAnsi="Georgia"/>
          <w:i/>
          <w:color w:val="660000"/>
          <w:vertAlign w:val="subscript"/>
        </w:rPr>
        <w:t>db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db</w:t>
      </w:r>
      <w:r>
        <w:rPr>
          <w:rFonts w:ascii="Georgia" w:hAnsi="Georgia"/>
          <w:i/>
          <w:color w:val="660000"/>
          <w:spacing w:val="30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3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1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13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Georgia" w:hAnsi="Georgia"/>
          <w:i/>
          <w:color w:val="00004C"/>
          <w:vertAlign w:val="baseline"/>
        </w:rPr>
        <w:t>d,</w:t>
      </w:r>
      <w:r>
        <w:rPr>
          <w:rFonts w:ascii="Georgia" w:hAnsi="Georgia"/>
          <w:i/>
          <w:color w:val="00004C"/>
          <w:spacing w:val="-17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⊥</w:t>
      </w:r>
      <w:r>
        <w:rPr>
          <w:color w:val="00004C"/>
          <w:vertAlign w:val="baseline"/>
        </w:rPr>
        <w:t>)]</w:t>
      </w:r>
      <w:r>
        <w:rPr>
          <w:color w:val="00004C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b</w:t>
      </w:r>
      <w:r>
        <w:rPr>
          <w:rFonts w:ascii="Georgia" w:hAnsi="Georgia"/>
          <w:i/>
          <w:color w:val="660000"/>
          <w:spacing w:val="32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2"/>
          <w:vertAlign w:val="baseline"/>
        </w:rPr>
        <w:t> </w:t>
      </w:r>
      <w:r>
        <w:rPr>
          <w:color w:val="00004C"/>
          <w:vertAlign w:val="baseline"/>
        </w:rPr>
        <w:t>[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2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'→</w:t>
      </w:r>
      <w:r>
        <w:rPr>
          <w:rFonts w:ascii="DejaVu Sans Condensed" w:hAnsi="DejaVu Sans Condensed"/>
          <w:color w:val="00004C"/>
          <w:spacing w:val="13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vertAlign w:val="baseline"/>
        </w:rPr>
        <w:t>⊥</w:t>
      </w:r>
      <w:r>
        <w:rPr>
          <w:color w:val="00004C"/>
          <w:spacing w:val="-5"/>
          <w:vertAlign w:val="baseline"/>
        </w:rPr>
        <w:t>]</w:t>
      </w:r>
      <w:r>
        <w:rPr>
          <w:spacing w:val="-5"/>
          <w:vertAlign w:val="baseline"/>
        </w:rPr>
        <w:t>.</w:t>
      </w:r>
    </w:p>
    <w:p>
      <w:pPr>
        <w:pStyle w:val="BodyText"/>
        <w:spacing w:line="179" w:lineRule="exact"/>
        <w:ind w:left="230" w:right="188"/>
        <w:jc w:val="center"/>
        <w:rPr>
          <w:rFonts w:ascii="VL PGothic" w:hAnsi="VL PGothic"/>
        </w:rPr>
      </w:pPr>
      <w:r>
        <w:rPr/>
        <w:t>(Please</w:t>
      </w:r>
      <w:r>
        <w:rPr>
          <w:spacing w:val="1"/>
        </w:rPr>
        <w:t> </w:t>
      </w:r>
      <w:r>
        <w:rPr/>
        <w:t>recall,</w:t>
      </w:r>
      <w:r>
        <w:rPr>
          <w:spacing w:val="5"/>
        </w:rPr>
        <w:t> </w:t>
      </w:r>
      <w:r>
        <w:rPr/>
        <w:t>in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 Condensed" w:hAnsi="DejaVu Sans Condensed"/>
          <w:color w:val="00004C"/>
          <w:spacing w:val="29"/>
          <w:vertAlign w:val="baseline"/>
        </w:rPr>
        <w:t>⊥∈</w:t>
      </w:r>
      <w:r>
        <w:rPr>
          <w:rFonts w:ascii="DejaVu Sans Condensed" w:hAnsi="DejaVu Sans Condensed"/>
          <w:color w:val="00004C"/>
          <w:spacing w:val="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VL PGothic" w:hAnsi="VL PGothic"/>
          <w:color w:val="00004C"/>
          <w:spacing w:val="2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“all lists,”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color w:val="00004C"/>
          <w:spacing w:val="29"/>
          <w:vertAlign w:val="baseline"/>
        </w:rPr>
        <w:t>T∈</w:t>
      </w:r>
      <w:r>
        <w:rPr>
          <w:rFonts w:ascii="DejaVu Sans Condensed" w:hAnsi="DejaVu Sans Condensed"/>
          <w:color w:val="00004C"/>
          <w:spacing w:val="6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vertAlign w:val="baseline"/>
        </w:rPr>
        <w:t>L</w:t>
      </w:r>
      <w:r>
        <w:rPr>
          <w:rFonts w:ascii="VL PGothic" w:hAnsi="VL PGothic"/>
          <w:color w:val="00004C"/>
          <w:spacing w:val="-5"/>
          <w:vertAlign w:val="superscript"/>
        </w:rPr>
        <w:t>T</w:t>
      </w:r>
    </w:p>
    <w:p>
      <w:pPr>
        <w:tabs>
          <w:tab w:pos="4952" w:val="left" w:leader="none"/>
          <w:tab w:pos="7747" w:val="left" w:leader="none"/>
        </w:tabs>
        <w:spacing w:line="124" w:lineRule="exact" w:before="0"/>
        <w:ind w:left="35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color w:val="00004C"/>
          <w:spacing w:val="-10"/>
          <w:w w:val="110"/>
          <w:sz w:val="15"/>
        </w:rPr>
        <w:t>k</w:t>
      </w:r>
      <w:r>
        <w:rPr>
          <w:rFonts w:ascii="Georgia"/>
          <w:i/>
          <w:color w:val="00004C"/>
          <w:sz w:val="15"/>
        </w:rPr>
        <w:tab/>
      </w:r>
      <w:r>
        <w:rPr>
          <w:rFonts w:ascii="Georgia"/>
          <w:i/>
          <w:color w:val="00004C"/>
          <w:spacing w:val="-10"/>
          <w:w w:val="110"/>
          <w:sz w:val="15"/>
        </w:rPr>
        <w:t>k</w:t>
      </w:r>
      <w:r>
        <w:rPr>
          <w:rFonts w:ascii="Georgia"/>
          <w:i/>
          <w:color w:val="00004C"/>
          <w:sz w:val="15"/>
        </w:rPr>
        <w:tab/>
      </w:r>
      <w:r>
        <w:rPr>
          <w:rFonts w:ascii="Georgia"/>
          <w:i/>
          <w:color w:val="00004C"/>
          <w:spacing w:val="-10"/>
          <w:w w:val="110"/>
          <w:sz w:val="15"/>
        </w:rPr>
        <w:t>k</w:t>
      </w:r>
    </w:p>
    <w:p>
      <w:pPr>
        <w:pStyle w:val="BodyText"/>
        <w:spacing w:line="257" w:lineRule="exact"/>
        <w:ind w:left="221"/>
      </w:pPr>
      <w:r>
        <w:rPr/>
        <w:t>means</w:t>
      </w:r>
      <w:r>
        <w:rPr>
          <w:spacing w:val="1"/>
        </w:rPr>
        <w:t> </w:t>
      </w:r>
      <w:r>
        <w:rPr/>
        <w:t>”no</w:t>
      </w:r>
      <w:r>
        <w:rPr>
          <w:spacing w:val="-3"/>
        </w:rPr>
        <w:t> </w:t>
      </w:r>
      <w:r>
        <w:rPr/>
        <w:t>lists.”)</w:t>
      </w:r>
      <w:r>
        <w:rPr>
          <w:spacing w:val="26"/>
        </w:rPr>
        <w:t> </w:t>
      </w:r>
      <w:r>
        <w:rPr>
          <w:rFonts w:ascii="DejaVu Sans Condensed" w:hAnsi="DejaVu Sans Condensed"/>
          <w:color w:val="660000"/>
          <w:spacing w:val="11"/>
        </w:rPr>
        <w:t>C</w:t>
      </w:r>
      <w:r>
        <w:rPr>
          <w:rFonts w:ascii="Georgia" w:hAnsi="Georgia"/>
          <w:i/>
          <w:color w:val="660000"/>
          <w:spacing w:val="41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while</w:t>
      </w:r>
      <w:r>
        <w:rPr>
          <w:rFonts w:ascii="MathJax_Typewriter" w:hAnsi="MathJax_Typewriter"/>
          <w:color w:val="004C00"/>
          <w:spacing w:val="14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NonNil</w:t>
      </w:r>
      <w:r>
        <w:rPr>
          <w:rFonts w:ascii="MathJax_Typewriter" w:hAnsi="MathJax_Typewriter"/>
          <w:color w:val="004C00"/>
          <w:spacing w:val="13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5"/>
          <w:vertAlign w:val="baseline"/>
        </w:rPr>
        <w:t> </w:t>
      </w:r>
      <w:r>
        <w:rPr>
          <w:color w:val="004C00"/>
          <w:vertAlign w:val="baseline"/>
        </w:rPr>
        <w:t>:</w:t>
      </w:r>
      <w:r>
        <w:rPr>
          <w:color w:val="004C00"/>
          <w:spacing w:val="5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rFonts w:ascii="MathJax_Typewriter" w:hAnsi="MathJax_Typewriter"/>
          <w:color w:val="004C00"/>
          <w:spacing w:val="5"/>
          <w:vertAlign w:val="baseline"/>
        </w:rPr>
        <w:t> </w:t>
      </w:r>
      <w:r>
        <w:rPr>
          <w:color w:val="004C00"/>
          <w:vertAlign w:val="baseline"/>
        </w:rPr>
        <w:t>=</w:t>
      </w:r>
      <w:r>
        <w:rPr>
          <w:color w:val="004C00"/>
          <w:spacing w:val="-12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tl</w:t>
      </w:r>
      <w:r>
        <w:rPr>
          <w:rFonts w:ascii="MathJax_Typewriter" w:hAnsi="MathJax_Typewriter"/>
          <w:color w:val="004C00"/>
          <w:spacing w:val="18"/>
          <w:vertAlign w:val="baseline"/>
        </w:rPr>
        <w:t> </w:t>
      </w:r>
      <w:r>
        <w:rPr>
          <w:rFonts w:ascii="MathJax_Typewriter" w:hAnsi="MathJax_Typewriter"/>
          <w:color w:val="004C00"/>
          <w:vertAlign w:val="baseline"/>
        </w:rPr>
        <w:t>x</w:t>
      </w:r>
      <w:r>
        <w:rPr>
          <w:color w:val="00004C"/>
          <w:vertAlign w:val="baseline"/>
        </w:rPr>
        <w:t>]]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db</w:t>
      </w:r>
      <w:r>
        <w:rPr>
          <w:rFonts w:ascii="Georgia" w:hAnsi="Georgia"/>
          <w:i/>
          <w:color w:val="660000"/>
          <w:spacing w:val="17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660000"/>
          <w:vertAlign w:val="baseline"/>
        </w:rPr>
        <w:t>σ</w:t>
      </w:r>
      <w:r>
        <w:rPr>
          <w:rFonts w:ascii="Georgia" w:hAnsi="Georgia"/>
          <w:i/>
          <w:color w:val="660000"/>
          <w:vertAlign w:val="subscript"/>
        </w:rPr>
        <w:t>db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before="154"/>
        <w:ind w:left="1449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spacing w:val="-3"/>
          <w:w w:val="105"/>
          <w:sz w:val="21"/>
        </w:rPr>
        <w:t>f</w:t>
      </w:r>
      <w:r>
        <w:rPr>
          <w:rFonts w:ascii="Georgia" w:hAnsi="Georgia"/>
          <w:i/>
          <w:color w:val="660000"/>
          <w:spacing w:val="-3"/>
          <w:w w:val="105"/>
          <w:sz w:val="21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db</w:t>
      </w:r>
      <w:r>
        <w:rPr>
          <w:rFonts w:ascii="Georgia" w:hAnsi="Georgia"/>
          <w:i/>
          <w:color w:val="660000"/>
          <w:spacing w:val="1"/>
          <w:w w:val="105"/>
          <w:sz w:val="21"/>
          <w:vertAlign w:val="baseline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=</w:t>
      </w:r>
      <w:r>
        <w:rPr>
          <w:color w:val="00004C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660000"/>
          <w:spacing w:val="14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Nil</w:t>
      </w:r>
      <w:r>
        <w:rPr>
          <w:rFonts w:ascii="MathJax_Typewriter" w:hAnsi="MathJax_Typewriter"/>
          <w:color w:val="004C00"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db</w:t>
      </w:r>
      <w:r>
        <w:rPr>
          <w:rFonts w:ascii="Georgia" w:hAnsi="Georgia"/>
          <w:i/>
          <w:color w:val="66000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3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color w:val="00004C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3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  <w:vertAlign w:val="baseline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660000"/>
          <w:spacing w:val="21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rFonts w:ascii="MathJax_Typewriter" w:hAnsi="MathJax_Typewriter"/>
          <w:color w:val="004C00"/>
          <w:spacing w:val="-9"/>
          <w:w w:val="105"/>
          <w:sz w:val="21"/>
          <w:vertAlign w:val="baseline"/>
        </w:rPr>
        <w:t> </w:t>
      </w:r>
      <w:r>
        <w:rPr>
          <w:color w:val="004C00"/>
          <w:spacing w:val="-3"/>
          <w:w w:val="105"/>
          <w:sz w:val="21"/>
          <w:vertAlign w:val="baseline"/>
        </w:rPr>
        <w:t>=</w:t>
      </w:r>
      <w:r>
        <w:rPr>
          <w:color w:val="004C00"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tl</w:t>
      </w:r>
      <w:r>
        <w:rPr>
          <w:rFonts w:ascii="MathJax_Typewriter" w:hAnsi="MathJax_Typewriter"/>
          <w:color w:val="004C00"/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660000"/>
          <w:spacing w:val="25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NonNil</w:t>
      </w:r>
      <w:r>
        <w:rPr>
          <w:rFonts w:ascii="MathJax_Typewriter" w:hAnsi="MathJax_Typewriter"/>
          <w:color w:val="004C00"/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db</w:t>
      </w:r>
      <w:r>
        <w:rPr>
          <w:color w:val="00004C"/>
          <w:spacing w:val="-3"/>
          <w:w w:val="105"/>
          <w:sz w:val="21"/>
          <w:vertAlign w:val="baseline"/>
        </w:rPr>
        <w:t>)</w:t>
      </w:r>
    </w:p>
    <w:p>
      <w:pPr>
        <w:pStyle w:val="BodyText"/>
        <w:spacing w:before="104"/>
        <w:ind w:left="1938"/>
      </w:pPr>
      <w:r>
        <w:rPr>
          <w:color w:val="00004C"/>
          <w:w w:val="105"/>
        </w:rPr>
        <w:t>=</w:t>
      </w:r>
      <w:r>
        <w:rPr>
          <w:color w:val="00004C"/>
          <w:spacing w:val="-19"/>
          <w:w w:val="105"/>
        </w:rPr>
        <w:t> </w:t>
      </w:r>
      <w:r>
        <w:rPr>
          <w:color w:val="00004C"/>
          <w:w w:val="105"/>
        </w:rPr>
        <w:t>[</w:t>
      </w:r>
      <w:r>
        <w:rPr>
          <w:rFonts w:ascii="MathJax_Typewriter" w:hAnsi="MathJax_Typewriter"/>
          <w:color w:val="004C00"/>
          <w:w w:val="105"/>
        </w:rPr>
        <w:t>x</w:t>
      </w:r>
      <w:r>
        <w:rPr>
          <w:rFonts w:ascii="MathJax_Typewriter" w:hAnsi="MathJax_Typewriter"/>
          <w:color w:val="004C00"/>
          <w:spacing w:val="-14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'→</w:t>
      </w:r>
      <w:r>
        <w:rPr>
          <w:rFonts w:ascii="DejaVu Sans Condensed" w:hAnsi="DejaVu Sans Condensed"/>
          <w:color w:val="00004C"/>
          <w:spacing w:val="-14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T</w:t>
      </w:r>
      <w:r>
        <w:rPr>
          <w:color w:val="00004C"/>
          <w:w w:val="105"/>
        </w:rPr>
        <w:t>]</w:t>
      </w:r>
      <w:r>
        <w:rPr>
          <w:color w:val="00004C"/>
          <w:spacing w:val="-27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H</w:t>
      </w:r>
      <w:r>
        <w:rPr>
          <w:rFonts w:ascii="DejaVu Sans Condensed" w:hAnsi="DejaVu Sans Condensed"/>
          <w:color w:val="00004C"/>
          <w:spacing w:val="-16"/>
          <w:w w:val="105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38"/>
          <w:w w:val="120"/>
        </w:rPr>
        <w:t> </w:t>
      </w:r>
      <w:r>
        <w:rPr>
          <w:color w:val="00004C"/>
          <w:w w:val="105"/>
        </w:rPr>
        <w:t>(</w:t>
      </w:r>
      <w:r>
        <w:rPr>
          <w:rFonts w:ascii="DejaVu Sans Condensed" w:hAnsi="DejaVu Sans Condensed"/>
          <w:color w:val="660000"/>
          <w:w w:val="105"/>
        </w:rPr>
        <w:t>C</w:t>
      </w:r>
      <w:r>
        <w:rPr>
          <w:rFonts w:ascii="Georgia" w:hAnsi="Georgia"/>
          <w:i/>
          <w:color w:val="660000"/>
          <w:spacing w:val="31"/>
          <w:w w:val="105"/>
          <w:vertAlign w:val="superscript"/>
        </w:rPr>
        <w:t> </w:t>
      </w:r>
      <w:r>
        <w:rPr>
          <w:color w:val="00004C"/>
          <w:w w:val="105"/>
          <w:vertAlign w:val="baseline"/>
        </w:rPr>
        <w:t>[[</w:t>
      </w:r>
      <w:r>
        <w:rPr>
          <w:rFonts w:ascii="MathJax_Typewriter" w:hAnsi="MathJax_Typewriter"/>
          <w:color w:val="004C00"/>
          <w:w w:val="105"/>
          <w:vertAlign w:val="baseline"/>
        </w:rPr>
        <w:t>x</w:t>
      </w:r>
      <w:r>
        <w:rPr>
          <w:rFonts w:ascii="MathJax_Typewriter" w:hAnsi="MathJax_Typewriter"/>
          <w:color w:val="004C00"/>
          <w:spacing w:val="-3"/>
          <w:w w:val="105"/>
          <w:vertAlign w:val="baseline"/>
        </w:rPr>
        <w:t> </w:t>
      </w:r>
      <w:r>
        <w:rPr>
          <w:color w:val="004C00"/>
          <w:w w:val="105"/>
          <w:vertAlign w:val="baseline"/>
        </w:rPr>
        <w:t>=</w:t>
      </w:r>
      <w:r>
        <w:rPr>
          <w:color w:val="004C0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color w:val="004C00"/>
          <w:w w:val="105"/>
          <w:vertAlign w:val="baseline"/>
        </w:rPr>
        <w:t>tl</w:t>
      </w:r>
      <w:r>
        <w:rPr>
          <w:rFonts w:ascii="MathJax_Typewriter" w:hAnsi="MathJax_Typewriter"/>
          <w:color w:val="004C00"/>
          <w:spacing w:val="5"/>
          <w:w w:val="105"/>
          <w:vertAlign w:val="baseline"/>
        </w:rPr>
        <w:t> </w:t>
      </w:r>
      <w:r>
        <w:rPr>
          <w:rFonts w:ascii="MathJax_Typewriter" w:hAnsi="MathJax_Typewriter"/>
          <w:color w:val="004C00"/>
          <w:spacing w:val="-2"/>
          <w:w w:val="105"/>
          <w:vertAlign w:val="baseline"/>
        </w:rPr>
        <w:t>x</w:t>
      </w:r>
      <w:r>
        <w:rPr>
          <w:color w:val="00004C"/>
          <w:spacing w:val="-2"/>
          <w:w w:val="105"/>
          <w:vertAlign w:val="baseline"/>
        </w:rPr>
        <w:t>]]</w:t>
      </w:r>
      <w:r>
        <w:rPr>
          <w:rFonts w:ascii="Georgia" w:hAnsi="Georgia"/>
          <w:i/>
          <w:color w:val="660000"/>
          <w:spacing w:val="-2"/>
          <w:w w:val="105"/>
          <w:vertAlign w:val="baseline"/>
        </w:rPr>
        <w:t>σ</w:t>
      </w:r>
      <w:r>
        <w:rPr>
          <w:rFonts w:ascii="Georgia" w:hAnsi="Georgia"/>
          <w:i/>
          <w:color w:val="660000"/>
          <w:spacing w:val="-2"/>
          <w:w w:val="105"/>
          <w:vertAlign w:val="subscript"/>
        </w:rPr>
        <w:t>db</w:t>
      </w:r>
      <w:r>
        <w:rPr>
          <w:color w:val="00004C"/>
          <w:spacing w:val="-2"/>
          <w:w w:val="105"/>
          <w:vertAlign w:val="baseline"/>
        </w:rPr>
        <w:t>)</w:t>
      </w:r>
    </w:p>
    <w:p>
      <w:pPr>
        <w:spacing w:before="103"/>
        <w:ind w:left="1938" w:right="0" w:firstLine="0"/>
        <w:jc w:val="both"/>
        <w:rPr>
          <w:rFonts w:ascii="Georgia" w:hAnsi="Georgia"/>
          <w:i/>
          <w:sz w:val="21"/>
        </w:rPr>
      </w:pPr>
      <w:r>
        <w:rPr>
          <w:color w:val="00004C"/>
          <w:sz w:val="21"/>
        </w:rPr>
        <w:t>=</w:t>
      </w:r>
      <w:r>
        <w:rPr>
          <w:color w:val="00004C"/>
          <w:spacing w:val="-11"/>
          <w:sz w:val="21"/>
        </w:rPr>
        <w:t> </w:t>
      </w:r>
      <w:r>
        <w:rPr>
          <w:rFonts w:ascii="Georgia" w:hAnsi="Georgia"/>
          <w:i/>
          <w:color w:val="00004C"/>
          <w:spacing w:val="-5"/>
          <w:w w:val="110"/>
          <w:sz w:val="21"/>
        </w:rPr>
        <w:t>f</w:t>
      </w:r>
      <w:r>
        <w:rPr>
          <w:rFonts w:ascii="Georgia" w:hAnsi="Georgia"/>
          <w:i/>
          <w:color w:val="660000"/>
          <w:spacing w:val="-5"/>
          <w:w w:val="110"/>
          <w:sz w:val="21"/>
        </w:rPr>
        <w:t>σ</w:t>
      </w:r>
      <w:r>
        <w:rPr>
          <w:rFonts w:ascii="Georgia" w:hAnsi="Georgia"/>
          <w:i/>
          <w:color w:val="660000"/>
          <w:spacing w:val="-5"/>
          <w:w w:val="110"/>
          <w:sz w:val="21"/>
          <w:vertAlign w:val="subscript"/>
        </w:rPr>
        <w:t>b</w:t>
      </w:r>
    </w:p>
    <w:p>
      <w:pPr>
        <w:spacing w:before="101"/>
        <w:ind w:left="1449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spacing w:val="-3"/>
          <w:w w:val="105"/>
          <w:sz w:val="21"/>
        </w:rPr>
        <w:t>f</w:t>
      </w:r>
      <w:r>
        <w:rPr>
          <w:rFonts w:ascii="Georgia" w:hAnsi="Georgia"/>
          <w:i/>
          <w:color w:val="660000"/>
          <w:spacing w:val="-3"/>
          <w:w w:val="105"/>
          <w:sz w:val="21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b</w:t>
      </w:r>
      <w:r>
        <w:rPr>
          <w:rFonts w:ascii="Georgia" w:hAnsi="Georgia"/>
          <w:i/>
          <w:color w:val="660000"/>
          <w:spacing w:val="56"/>
          <w:w w:val="105"/>
          <w:sz w:val="21"/>
          <w:vertAlign w:val="baseline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=</w:t>
      </w:r>
      <w:r>
        <w:rPr>
          <w:color w:val="00004C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660000"/>
          <w:spacing w:val="13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Nil</w:t>
      </w:r>
      <w:r>
        <w:rPr>
          <w:rFonts w:ascii="MathJax_Typewriter" w:hAnsi="MathJax_Typewriter"/>
          <w:color w:val="004C00"/>
          <w:spacing w:val="1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b</w:t>
      </w:r>
      <w:r>
        <w:rPr>
          <w:rFonts w:ascii="Georgia" w:hAnsi="Georgia"/>
          <w:i/>
          <w:color w:val="66000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3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color w:val="00004C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3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  <w:vertAlign w:val="baseline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660000"/>
          <w:spacing w:val="25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rFonts w:ascii="MathJax_Typewriter" w:hAnsi="MathJax_Typewriter"/>
          <w:color w:val="004C00"/>
          <w:spacing w:val="-8"/>
          <w:w w:val="105"/>
          <w:sz w:val="21"/>
          <w:vertAlign w:val="baseline"/>
        </w:rPr>
        <w:t> </w:t>
      </w:r>
      <w:r>
        <w:rPr>
          <w:color w:val="004C00"/>
          <w:spacing w:val="-3"/>
          <w:w w:val="105"/>
          <w:sz w:val="21"/>
          <w:vertAlign w:val="baseline"/>
        </w:rPr>
        <w:t>=</w:t>
      </w:r>
      <w:r>
        <w:rPr>
          <w:color w:val="004C00"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tl</w:t>
      </w:r>
      <w:r>
        <w:rPr>
          <w:rFonts w:ascii="MathJax_Typewriter" w:hAnsi="MathJax_Typewriter"/>
          <w:color w:val="004C00"/>
          <w:spacing w:val="1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color w:val="660000"/>
          <w:spacing w:val="-3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660000"/>
          <w:spacing w:val="25"/>
          <w:w w:val="105"/>
          <w:sz w:val="21"/>
          <w:vertAlign w:val="superscript"/>
        </w:rPr>
        <w:t> </w:t>
      </w:r>
      <w:r>
        <w:rPr>
          <w:color w:val="00004C"/>
          <w:spacing w:val="-3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NonNil</w:t>
      </w:r>
      <w:r>
        <w:rPr>
          <w:rFonts w:ascii="MathJax_Typewriter" w:hAnsi="MathJax_Typewriter"/>
          <w:color w:val="004C00"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3"/>
          <w:w w:val="105"/>
          <w:sz w:val="21"/>
          <w:vertAlign w:val="baseline"/>
        </w:rPr>
        <w:t>x</w:t>
      </w:r>
      <w:r>
        <w:rPr>
          <w:color w:val="00004C"/>
          <w:spacing w:val="-3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660000"/>
          <w:spacing w:val="-3"/>
          <w:w w:val="105"/>
          <w:sz w:val="21"/>
          <w:vertAlign w:val="subscript"/>
        </w:rPr>
        <w:t>b</w:t>
      </w:r>
      <w:r>
        <w:rPr>
          <w:color w:val="00004C"/>
          <w:spacing w:val="-3"/>
          <w:w w:val="105"/>
          <w:sz w:val="21"/>
          <w:vertAlign w:val="baseline"/>
        </w:rPr>
        <w:t>)</w:t>
      </w:r>
    </w:p>
    <w:p>
      <w:pPr>
        <w:spacing w:before="103"/>
        <w:ind w:left="1938" w:right="0" w:firstLine="0"/>
        <w:jc w:val="both"/>
        <w:rPr>
          <w:sz w:val="21"/>
        </w:rPr>
      </w:pPr>
      <w:r>
        <w:rPr>
          <w:color w:val="00004C"/>
          <w:spacing w:val="-2"/>
          <w:w w:val="105"/>
          <w:sz w:val="21"/>
        </w:rPr>
        <w:t>=</w:t>
      </w:r>
      <w:r>
        <w:rPr>
          <w:color w:val="00004C"/>
          <w:spacing w:val="-17"/>
          <w:w w:val="105"/>
          <w:sz w:val="21"/>
        </w:rPr>
        <w:t> </w:t>
      </w:r>
      <w:r>
        <w:rPr>
          <w:color w:val="00004C"/>
          <w:spacing w:val="-2"/>
          <w:w w:val="105"/>
          <w:sz w:val="21"/>
        </w:rPr>
        <w:t>[</w:t>
      </w:r>
      <w:r>
        <w:rPr>
          <w:rFonts w:ascii="MathJax_Typewriter" w:hAnsi="MathJax_Typewriter"/>
          <w:color w:val="004C00"/>
          <w:spacing w:val="-2"/>
          <w:w w:val="105"/>
          <w:sz w:val="21"/>
        </w:rPr>
        <w:t>x</w:t>
      </w:r>
      <w:r>
        <w:rPr>
          <w:rFonts w:ascii="MathJax_Typewriter" w:hAnsi="MathJax_Typewriter"/>
          <w:color w:val="004C00"/>
          <w:spacing w:val="-12"/>
          <w:w w:val="105"/>
          <w:sz w:val="21"/>
        </w:rPr>
        <w:t> </w:t>
      </w:r>
      <w:r>
        <w:rPr>
          <w:rFonts w:ascii="DejaVu Sans Condensed" w:hAnsi="DejaVu Sans Condensed"/>
          <w:color w:val="00004C"/>
          <w:spacing w:val="-2"/>
          <w:w w:val="105"/>
          <w:sz w:val="21"/>
        </w:rPr>
        <w:t>'→</w:t>
      </w:r>
      <w:r>
        <w:rPr>
          <w:rFonts w:ascii="DejaVu Sans Condensed" w:hAnsi="DejaVu Sans Condensed"/>
          <w:color w:val="00004C"/>
          <w:spacing w:val="-13"/>
          <w:w w:val="105"/>
          <w:sz w:val="21"/>
        </w:rPr>
        <w:t> </w:t>
      </w:r>
      <w:r>
        <w:rPr>
          <w:i/>
          <w:color w:val="00004C"/>
          <w:spacing w:val="-2"/>
          <w:w w:val="105"/>
          <w:sz w:val="21"/>
        </w:rPr>
        <w:t>nil</w:t>
      </w:r>
      <w:r>
        <w:rPr>
          <w:i/>
          <w:color w:val="00004C"/>
          <w:spacing w:val="-59"/>
          <w:w w:val="105"/>
          <w:sz w:val="21"/>
        </w:rPr>
        <w:t> </w:t>
      </w:r>
      <w:r>
        <w:rPr>
          <w:color w:val="00004C"/>
          <w:spacing w:val="-2"/>
          <w:w w:val="105"/>
          <w:sz w:val="21"/>
        </w:rPr>
        <w:t>]</w:t>
      </w:r>
      <w:r>
        <w:rPr>
          <w:color w:val="00004C"/>
          <w:spacing w:val="-26"/>
          <w:w w:val="105"/>
          <w:sz w:val="21"/>
        </w:rPr>
        <w:t> </w:t>
      </w:r>
      <w:r>
        <w:rPr>
          <w:rFonts w:ascii="DejaVu Sans Condensed" w:hAnsi="DejaVu Sans Condensed"/>
          <w:color w:val="00004C"/>
          <w:spacing w:val="-2"/>
          <w:w w:val="105"/>
          <w:sz w:val="21"/>
        </w:rPr>
        <w:t>H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spacing w:val="-2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</w:rPr>
        <w:t> </w:t>
      </w:r>
      <w:r>
        <w:rPr>
          <w:color w:val="00004C"/>
          <w:spacing w:val="-2"/>
          <w:w w:val="105"/>
          <w:sz w:val="21"/>
        </w:rPr>
        <w:t>(</w:t>
      </w:r>
      <w:r>
        <w:rPr>
          <w:rFonts w:ascii="DejaVu Sans Condensed" w:hAnsi="DejaVu Sans Condensed"/>
          <w:color w:val="660000"/>
          <w:spacing w:val="-2"/>
          <w:w w:val="105"/>
          <w:sz w:val="21"/>
        </w:rPr>
        <w:t>C</w:t>
      </w:r>
      <w:r>
        <w:rPr>
          <w:rFonts w:ascii="Georgia" w:hAnsi="Georgia"/>
          <w:i/>
          <w:color w:val="660000"/>
          <w:spacing w:val="13"/>
          <w:w w:val="105"/>
          <w:sz w:val="21"/>
          <w:vertAlign w:val="superscript"/>
        </w:rPr>
        <w:t> </w:t>
      </w:r>
      <w:r>
        <w:rPr>
          <w:color w:val="00004C"/>
          <w:spacing w:val="-2"/>
          <w:w w:val="105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2"/>
          <w:w w:val="105"/>
          <w:sz w:val="21"/>
          <w:vertAlign w:val="baseline"/>
        </w:rPr>
        <w:t>x</w:t>
      </w:r>
      <w:r>
        <w:rPr>
          <w:rFonts w:ascii="MathJax_Typewriter" w:hAnsi="MathJax_Typewriter"/>
          <w:color w:val="004C00"/>
          <w:spacing w:val="-8"/>
          <w:w w:val="105"/>
          <w:sz w:val="21"/>
          <w:vertAlign w:val="baseline"/>
        </w:rPr>
        <w:t> </w:t>
      </w:r>
      <w:r>
        <w:rPr>
          <w:color w:val="004C00"/>
          <w:spacing w:val="-2"/>
          <w:w w:val="105"/>
          <w:sz w:val="21"/>
          <w:vertAlign w:val="baseline"/>
        </w:rPr>
        <w:t>=</w:t>
      </w:r>
      <w:r>
        <w:rPr>
          <w:color w:val="004C0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2"/>
          <w:w w:val="105"/>
          <w:sz w:val="21"/>
          <w:vertAlign w:val="baseline"/>
        </w:rPr>
        <w:t>tl</w:t>
      </w:r>
      <w:r>
        <w:rPr>
          <w:rFonts w:ascii="MathJax_Typewriter" w:hAnsi="MathJax_Typewriter"/>
          <w:color w:val="004C00"/>
          <w:spacing w:val="4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4C00"/>
          <w:spacing w:val="-2"/>
          <w:w w:val="105"/>
          <w:sz w:val="21"/>
          <w:vertAlign w:val="baseline"/>
        </w:rPr>
        <w:t>x</w:t>
      </w:r>
      <w:r>
        <w:rPr>
          <w:color w:val="00004C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color w:val="660000"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660000"/>
          <w:spacing w:val="-2"/>
          <w:w w:val="105"/>
          <w:sz w:val="21"/>
          <w:vertAlign w:val="subscript"/>
        </w:rPr>
        <w:t>db</w:t>
      </w:r>
      <w:r>
        <w:rPr>
          <w:color w:val="00004C"/>
          <w:spacing w:val="-2"/>
          <w:w w:val="105"/>
          <w:sz w:val="21"/>
          <w:vertAlign w:val="baseline"/>
        </w:rPr>
        <w:t>)</w:t>
      </w:r>
    </w:p>
    <w:p>
      <w:pPr>
        <w:spacing w:before="101"/>
        <w:ind w:left="1938" w:right="0" w:firstLine="0"/>
        <w:jc w:val="both"/>
        <w:rPr>
          <w:rFonts w:ascii="Georgia" w:hAnsi="Georgia"/>
          <w:i/>
          <w:sz w:val="21"/>
        </w:rPr>
      </w:pPr>
      <w:r>
        <w:rPr>
          <w:color w:val="00004C"/>
          <w:sz w:val="21"/>
        </w:rPr>
        <w:t>=</w:t>
      </w:r>
      <w:r>
        <w:rPr>
          <w:color w:val="00004C"/>
          <w:spacing w:val="-13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MathJax_Typewriter" w:hAnsi="MathJax_Typewriter"/>
          <w:color w:val="004C00"/>
          <w:sz w:val="21"/>
        </w:rPr>
        <w:t>x</w:t>
      </w:r>
      <w:r>
        <w:rPr>
          <w:rFonts w:ascii="MathJax_Typewriter" w:hAnsi="MathJax_Typewriter"/>
          <w:color w:val="004C00"/>
          <w:spacing w:val="6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'→</w:t>
      </w:r>
      <w:r>
        <w:rPr>
          <w:rFonts w:ascii="DejaVu Sans Condensed" w:hAnsi="DejaVu Sans Condensed"/>
          <w:color w:val="00004C"/>
          <w:spacing w:val="-1"/>
          <w:sz w:val="21"/>
        </w:rPr>
        <w:t> </w:t>
      </w:r>
      <w:r>
        <w:rPr>
          <w:i/>
          <w:color w:val="00004C"/>
          <w:sz w:val="21"/>
        </w:rPr>
        <w:t>nil</w:t>
      </w:r>
      <w:r>
        <w:rPr>
          <w:i/>
          <w:color w:val="00004C"/>
          <w:spacing w:val="-55"/>
          <w:sz w:val="21"/>
        </w:rPr>
        <w:t> </w:t>
      </w:r>
      <w:r>
        <w:rPr>
          <w:color w:val="00004C"/>
          <w:sz w:val="21"/>
        </w:rPr>
        <w:t>]</w:t>
      </w:r>
      <w:r>
        <w:rPr>
          <w:color w:val="00004C"/>
          <w:spacing w:val="-2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H</w:t>
      </w:r>
      <w:r>
        <w:rPr>
          <w:rFonts w:ascii="DejaVu Sans Condensed" w:hAnsi="DejaVu Sans Condensed"/>
          <w:color w:val="00004C"/>
          <w:spacing w:val="-13"/>
          <w:sz w:val="21"/>
        </w:rPr>
        <w:t> </w:t>
      </w:r>
      <w:r>
        <w:rPr>
          <w:rFonts w:ascii="Georgia" w:hAnsi="Georgia"/>
          <w:i/>
          <w:color w:val="00004C"/>
          <w:spacing w:val="-5"/>
          <w:sz w:val="21"/>
        </w:rPr>
        <w:t>f</w:t>
      </w:r>
      <w:r>
        <w:rPr>
          <w:rFonts w:ascii="Georgia" w:hAnsi="Georgia"/>
          <w:i/>
          <w:color w:val="660000"/>
          <w:spacing w:val="-5"/>
          <w:sz w:val="21"/>
        </w:rPr>
        <w:t>σ</w:t>
      </w:r>
      <w:r>
        <w:rPr>
          <w:rFonts w:ascii="Georgia" w:hAnsi="Georgia"/>
          <w:i/>
          <w:color w:val="660000"/>
          <w:spacing w:val="-5"/>
          <w:sz w:val="21"/>
          <w:vertAlign w:val="subscript"/>
        </w:rPr>
        <w:t>b</w:t>
      </w:r>
    </w:p>
    <w:p>
      <w:pPr>
        <w:pStyle w:val="BodyText"/>
        <w:spacing w:line="292" w:lineRule="exact" w:before="90"/>
        <w:ind w:left="221"/>
      </w:pPr>
      <w:r>
        <w:rPr/>
        <w:t>We</w:t>
      </w:r>
      <w:r>
        <w:rPr>
          <w:spacing w:val="-8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first-order</w:t>
      </w:r>
      <w:r>
        <w:rPr>
          <w:spacing w:val="-10"/>
        </w:rPr>
        <w:t> </w:t>
      </w:r>
      <w:r>
        <w:rPr>
          <w:spacing w:val="-2"/>
        </w:rPr>
        <w:t>equations.</w:t>
      </w:r>
    </w:p>
    <w:p>
      <w:pPr>
        <w:pStyle w:val="BodyText"/>
        <w:spacing w:line="216" w:lineRule="auto" w:before="18"/>
        <w:ind w:left="221" w:right="163" w:firstLine="319"/>
      </w:pPr>
      <w:r>
        <w:rPr/>
        <w:t>As noted earlier, the inductive definition format ensures soundness.</w:t>
      </w:r>
      <w:r>
        <w:rPr>
          <w:spacing w:val="40"/>
        </w:rPr>
        <w:t> </w:t>
      </w:r>
      <w:r>
        <w:rPr/>
        <w:t>This is because,</w:t>
      </w:r>
      <w:r>
        <w:rPr>
          <w:spacing w:val="-18"/>
        </w:rPr>
        <w:t> </w:t>
      </w:r>
      <w:r>
        <w:rPr/>
        <w:t>for</w:t>
      </w:r>
      <w:r>
        <w:rPr>
          <w:spacing w:val="-5"/>
        </w:rPr>
        <w:t> </w:t>
      </w:r>
      <w:r>
        <w:rPr/>
        <w:t>all phrase</w:t>
      </w:r>
      <w:r>
        <w:rPr>
          <w:spacing w:val="-3"/>
        </w:rPr>
        <w:t> </w:t>
      </w:r>
      <w:r>
        <w:rPr/>
        <w:t>forms,</w:t>
      </w:r>
      <w:r>
        <w:rPr>
          <w:spacing w:val="-4"/>
        </w:rPr>
        <w:t> </w:t>
      </w:r>
      <w:r>
        <w:rPr>
          <w:rFonts w:ascii="MathJax_Typewriter" w:hAnsi="MathJax_Typewriter"/>
          <w:color w:val="004C00"/>
        </w:rPr>
        <w:t>E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format,</w:t>
      </w:r>
      <w:r>
        <w:rPr>
          <w:spacing w:val="-1"/>
        </w:rPr>
        <w:t> </w:t>
      </w:r>
      <w:r>
        <w:rPr>
          <w:rFonts w:ascii="DejaVu Sans Condensed" w:hAnsi="DejaVu Sans Condensed"/>
          <w:color w:val="00004C"/>
        </w:rPr>
        <w:t>S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op</w:t>
      </w:r>
      <w:r>
        <w:rPr>
          <w:color w:val="004C00"/>
        </w:rPr>
        <w:t>(</w:t>
      </w:r>
      <w:r>
        <w:rPr>
          <w:rFonts w:ascii="MathJax_Typewriter" w:hAnsi="MathJax_Typewriter"/>
          <w:color w:val="004C00"/>
        </w:rPr>
        <w:t>E</w:t>
      </w:r>
      <w:r>
        <w:rPr>
          <w:rFonts w:ascii="MathJax_Typewriter" w:hAnsi="MathJax_Typewriter"/>
          <w:color w:val="004C00"/>
          <w:vertAlign w:val="subscript"/>
        </w:rPr>
        <w:t>i</w:t>
      </w:r>
      <w:r>
        <w:rPr>
          <w:color w:val="004C00"/>
          <w:vertAlign w:val="baseline"/>
        </w:rPr>
        <w:t>)</w:t>
      </w:r>
      <w:r>
        <w:rPr>
          <w:color w:val="00004C"/>
          <w:vertAlign w:val="baseline"/>
        </w:rPr>
        <w:t>]]</w:t>
      </w:r>
      <w:r>
        <w:rPr>
          <w:color w:val="00004C"/>
          <w:spacing w:val="-14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3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DejaVu Sans Condensed" w:hAnsi="DejaVu Sans Condensed"/>
          <w:color w:val="00004C"/>
          <w:vertAlign w:val="baseline"/>
        </w:rPr>
        <w:t>S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rFonts w:ascii="MathJax_Typewriter" w:hAnsi="MathJax_Typewriter"/>
          <w:color w:val="004C00"/>
          <w:vertAlign w:val="subscript"/>
        </w:rPr>
        <w:t>i</w:t>
      </w:r>
      <w:r>
        <w:rPr>
          <w:color w:val="00004C"/>
          <w:vertAlign w:val="baseline"/>
        </w:rPr>
        <w:t>]])</w:t>
      </w:r>
      <w:r>
        <w:rPr>
          <w:color w:val="00004C"/>
          <w:spacing w:val="-2"/>
          <w:vertAlign w:val="baseline"/>
        </w:rPr>
        <w:t> </w:t>
      </w:r>
      <w:r>
        <w:rPr>
          <w:vertAlign w:val="baseline"/>
        </w:rPr>
        <w:t>to define 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2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S</w:t>
      </w:r>
      <w:r>
        <w:rPr>
          <w:rFonts w:ascii="Georgia" w:hAnsi="Georgia"/>
          <w:i/>
          <w:color w:val="660000"/>
          <w:spacing w:val="40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op</w:t>
      </w:r>
      <w:r>
        <w:rPr>
          <w:color w:val="004C00"/>
          <w:vertAlign w:val="baseline"/>
        </w:rPr>
        <w:t>(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rFonts w:ascii="MathJax_Typewriter" w:hAnsi="MathJax_Typewriter"/>
          <w:color w:val="004C00"/>
          <w:vertAlign w:val="subscript"/>
        </w:rPr>
        <w:t>i</w:t>
      </w:r>
      <w:r>
        <w:rPr>
          <w:color w:val="004C00"/>
          <w:vertAlign w:val="baseline"/>
        </w:rPr>
        <w:t>)</w:t>
      </w:r>
      <w:r>
        <w:rPr>
          <w:color w:val="00004C"/>
          <w:vertAlign w:val="baseline"/>
        </w:rPr>
        <w:t>]]</w:t>
      </w:r>
      <w:r>
        <w:rPr>
          <w:color w:val="00004C"/>
          <w:spacing w:val="23"/>
          <w:vertAlign w:val="baseline"/>
        </w:rPr>
        <w:t> </w:t>
      </w:r>
      <w:r>
        <w:rPr>
          <w:color w:val="00004C"/>
          <w:vertAlign w:val="baseline"/>
        </w:rPr>
        <w:t>=</w:t>
      </w:r>
    </w:p>
    <w:p>
      <w:pPr>
        <w:spacing w:line="154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color w:val="660000"/>
          <w:spacing w:val="14"/>
          <w:w w:val="120"/>
          <w:sz w:val="21"/>
        </w:rPr>
        <w:t>f</w:t>
      </w:r>
      <w:r>
        <w:rPr>
          <w:rFonts w:ascii="Georgia" w:hAnsi="Georgia"/>
          <w:i/>
          <w:color w:val="660000"/>
          <w:spacing w:val="7"/>
          <w:w w:val="120"/>
          <w:sz w:val="21"/>
          <w:vertAlign w:val="superscript"/>
        </w:rPr>
        <w:t> </w:t>
      </w:r>
      <w:r>
        <w:rPr>
          <w:color w:val="00004C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66000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660000"/>
          <w:spacing w:val="23"/>
          <w:w w:val="110"/>
          <w:sz w:val="21"/>
          <w:vertAlign w:val="superscript"/>
        </w:rPr>
        <w:t> </w:t>
      </w:r>
      <w:r>
        <w:rPr>
          <w:color w:val="00004C"/>
          <w:w w:val="110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w w:val="110"/>
          <w:sz w:val="21"/>
          <w:vertAlign w:val="baseline"/>
        </w:rPr>
        <w:t>E</w:t>
      </w:r>
      <w:r>
        <w:rPr>
          <w:rFonts w:ascii="MathJax_Typewriter" w:hAnsi="MathJax_Typewriter"/>
          <w:color w:val="004C00"/>
          <w:w w:val="110"/>
          <w:sz w:val="21"/>
          <w:vertAlign w:val="subscript"/>
        </w:rPr>
        <w:t>i</w:t>
      </w:r>
      <w:r>
        <w:rPr>
          <w:color w:val="00004C"/>
          <w:w w:val="110"/>
          <w:sz w:val="21"/>
          <w:vertAlign w:val="baseline"/>
        </w:rPr>
        <w:t>]])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660000"/>
          <w:spacing w:val="14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660000"/>
          <w:spacing w:val="24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66000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66000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4C1966"/>
          <w:spacing w:val="-5"/>
          <w:w w:val="110"/>
          <w:sz w:val="21"/>
          <w:vertAlign w:val="baseline"/>
        </w:rPr>
        <w:t>γ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2018" w:val="left" w:leader="none"/>
        </w:tabs>
        <w:spacing w:line="133" w:lineRule="exact" w:before="0"/>
        <w:ind w:left="325" w:right="0" w:firstLine="0"/>
        <w:jc w:val="left"/>
        <w:rPr>
          <w:rFonts w:ascii="LM Roman 8"/>
          <w:sz w:val="15"/>
        </w:rPr>
      </w:pPr>
      <w:r>
        <w:rPr>
          <w:rFonts w:ascii="LM Roman 8"/>
          <w:color w:val="660000"/>
          <w:spacing w:val="-10"/>
          <w:w w:val="105"/>
          <w:sz w:val="15"/>
        </w:rPr>
        <w:t>0</w:t>
      </w:r>
      <w:r>
        <w:rPr>
          <w:rFonts w:ascii="LM Roman 8"/>
          <w:color w:val="660000"/>
          <w:sz w:val="15"/>
        </w:rPr>
        <w:tab/>
      </w:r>
      <w:r>
        <w:rPr>
          <w:rFonts w:ascii="LM Roman 8"/>
          <w:color w:val="660000"/>
          <w:spacing w:val="-10"/>
          <w:w w:val="105"/>
          <w:sz w:val="15"/>
        </w:rPr>
        <w:t>0</w:t>
      </w:r>
    </w:p>
    <w:p>
      <w:pPr>
        <w:pStyle w:val="BodyText"/>
        <w:spacing w:line="270" w:lineRule="exact"/>
        <w:ind w:left="540"/>
        <w:jc w:val="left"/>
      </w:pPr>
      <w:r>
        <w:rPr/>
        <w:t>Soundness</w:t>
      </w:r>
      <w:r>
        <w:rPr>
          <w:spacing w:val="-18"/>
        </w:rPr>
        <w:t> </w:t>
      </w:r>
      <w:r>
        <w:rPr/>
        <w:t>is</w:t>
      </w:r>
      <w:r>
        <w:rPr>
          <w:spacing w:val="-4"/>
        </w:rPr>
        <w:t> </w:t>
      </w:r>
      <w:r>
        <w:rPr/>
        <w:t>stated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DejaVu Sans Condensed" w:hAnsi="DejaVu Sans Condensed"/>
          <w:color w:val="00004C"/>
        </w:rPr>
        <w:t>S</w:t>
      </w:r>
      <w:r>
        <w:rPr>
          <w:color w:val="00004C"/>
        </w:rPr>
        <w:t>[[</w:t>
      </w:r>
      <w:r>
        <w:rPr>
          <w:rFonts w:ascii="MathJax_Typewriter" w:hAnsi="MathJax_Typewriter"/>
          <w:color w:val="004C00"/>
        </w:rPr>
        <w:t>E</w:t>
      </w:r>
      <w:r>
        <w:rPr>
          <w:color w:val="00004C"/>
        </w:rPr>
        <w:t>]]</w:t>
      </w:r>
      <w:r>
        <w:rPr>
          <w:color w:val="00004C"/>
          <w:spacing w:val="-17"/>
        </w:rPr>
        <w:t> </w:t>
      </w:r>
      <w:r>
        <w:rPr>
          <w:rFonts w:ascii="DejaVu Sans Condensed" w:hAnsi="DejaVu Sans Condensed"/>
          <w:color w:val="00004C"/>
        </w:rPr>
        <w:t>◦</w:t>
      </w:r>
      <w:r>
        <w:rPr>
          <w:rFonts w:ascii="DejaVu Sans Condensed" w:hAnsi="DejaVu Sans Condensed"/>
          <w:color w:val="00004C"/>
          <w:spacing w:val="-15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rFonts w:ascii="Georgia" w:hAnsi="Georgia"/>
          <w:i/>
          <w:color w:val="4C1966"/>
          <w:spacing w:val="22"/>
        </w:rPr>
        <w:t> </w:t>
      </w:r>
      <w:r>
        <w:rPr>
          <w:color w:val="00004C"/>
        </w:rPr>
        <w:t>=</w:t>
      </w:r>
      <w:r>
        <w:rPr>
          <w:color w:val="00004C"/>
          <w:spacing w:val="-7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rFonts w:ascii="Georgia" w:hAnsi="Georgia"/>
          <w:i/>
          <w:color w:val="4C1966"/>
          <w:spacing w:val="3"/>
        </w:rPr>
        <w:t> </w:t>
      </w:r>
      <w:r>
        <w:rPr>
          <w:rFonts w:ascii="DejaVu Sans Condensed" w:hAnsi="DejaVu Sans Condensed"/>
          <w:color w:val="00004C"/>
        </w:rPr>
        <w:t>◦</w:t>
      </w:r>
      <w:r>
        <w:rPr>
          <w:rFonts w:ascii="DejaVu Sans Condensed" w:hAnsi="DejaVu Sans Condensed"/>
          <w:color w:val="00004C"/>
          <w:spacing w:val="-15"/>
        </w:rPr>
        <w:t> </w:t>
      </w:r>
      <w:r>
        <w:rPr>
          <w:rFonts w:ascii="DejaVu Sans Condensed" w:hAnsi="DejaVu Sans Condensed"/>
          <w:color w:val="660000"/>
        </w:rPr>
        <w:t>S</w:t>
      </w:r>
      <w:r>
        <w:rPr>
          <w:rFonts w:ascii="Georgia" w:hAnsi="Georgia"/>
          <w:i/>
          <w:color w:val="660000"/>
          <w:spacing w:val="43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color w:val="00004C"/>
          <w:vertAlign w:val="baseline"/>
        </w:rPr>
        <w:t>]]</w:t>
      </w:r>
      <w:r>
        <w:rPr>
          <w:color w:val="00004C"/>
          <w:spacing w:val="-2"/>
          <w:vertAlign w:val="baseline"/>
        </w:rPr>
        <w:t> </w:t>
      </w:r>
      <w:r>
        <w:rPr>
          <w:vertAlign w:val="baseline"/>
        </w:rPr>
        <w:t>(equivalently stated as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rFonts w:ascii="Georgia" w:hAnsi="Georgia"/>
          <w:i/>
          <w:color w:val="660000"/>
          <w:spacing w:val="-7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S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color w:val="00004C"/>
          <w:vertAlign w:val="baseline"/>
        </w:rPr>
        <w:t>]]</w:t>
      </w:r>
      <w:r>
        <w:rPr>
          <w:color w:val="00004C"/>
          <w:spacing w:val="-8"/>
          <w:vertAlign w:val="baseline"/>
        </w:rPr>
        <w:t> </w:t>
      </w:r>
      <w:r>
        <w:rPr>
          <w:color w:val="00004C"/>
          <w:spacing w:val="-10"/>
          <w:vertAlign w:val="baseline"/>
        </w:rPr>
        <w:t>=</w:t>
      </w:r>
    </w:p>
    <w:p>
      <w:pPr>
        <w:pStyle w:val="BodyText"/>
        <w:spacing w:line="260" w:lineRule="exact"/>
        <w:ind w:left="53" w:right="2786"/>
        <w:jc w:val="center"/>
      </w:pPr>
      <w:r>
        <w:rPr>
          <w:rFonts w:ascii="DejaVu Sans Condensed" w:hAnsi="DejaVu Sans Condensed"/>
          <w:color w:val="660000"/>
        </w:rPr>
        <w:t>S</w:t>
      </w:r>
      <w:r>
        <w:rPr>
          <w:rFonts w:ascii="Georgia" w:hAnsi="Georgia"/>
          <w:i/>
          <w:color w:val="660000"/>
          <w:spacing w:val="43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color w:val="00004C"/>
          <w:vertAlign w:val="baseline"/>
        </w:rPr>
        <w:t>]]</w:t>
      </w:r>
      <w:r>
        <w:rPr>
          <w:color w:val="00004C"/>
          <w:spacing w:val="-24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vertAlign w:val="baseline"/>
        </w:rPr>
        <w:t> </w:t>
      </w:r>
      <w:r>
        <w:rPr>
          <w:rFonts w:ascii="Georgia" w:hAnsi="Georgia"/>
          <w:i/>
          <w:color w:val="660000"/>
          <w:vertAlign w:val="baseline"/>
        </w:rPr>
        <w:t>α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S</w:t>
      </w:r>
      <w:r>
        <w:rPr>
          <w:rFonts w:ascii="Georgia" w:hAnsi="Georgia"/>
          <w:i/>
          <w:color w:val="660000"/>
          <w:spacing w:val="71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sound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color w:val="00004C"/>
          <w:spacing w:val="-7"/>
          <w:vertAlign w:val="baseline"/>
        </w:rPr>
        <w:t>S</w:t>
      </w:r>
      <w:r>
        <w:rPr>
          <w:spacing w:val="-7"/>
          <w:vertAlign w:val="baseline"/>
        </w:rPr>
        <w:t>.</w:t>
      </w:r>
    </w:p>
    <w:p>
      <w:pPr>
        <w:pStyle w:val="BodyText"/>
        <w:spacing w:line="292" w:lineRule="exact"/>
        <w:ind w:left="53" w:right="3378"/>
        <w:jc w:val="center"/>
      </w:pP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1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completeness:</w:t>
      </w:r>
    </w:p>
    <w:p>
      <w:pPr>
        <w:spacing w:line="283" w:lineRule="exact" w:before="68"/>
        <w:ind w:left="205" w:right="188" w:firstLine="0"/>
        <w:jc w:val="center"/>
        <w:rPr>
          <w:sz w:val="21"/>
        </w:rPr>
      </w:pPr>
      <w:r>
        <w:rPr>
          <w:i/>
          <w:sz w:val="21"/>
        </w:rPr>
        <w:t>forwards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completeness:</w:t>
      </w:r>
      <w:r>
        <w:rPr>
          <w:i/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MathJax_Typewriter" w:hAnsi="MathJax_Typewriter"/>
          <w:color w:val="004C00"/>
          <w:sz w:val="21"/>
        </w:rPr>
        <w:t>E</w:t>
      </w:r>
      <w:r>
        <w:rPr>
          <w:sz w:val="21"/>
        </w:rPr>
        <w:t>,</w:t>
      </w:r>
      <w:r>
        <w:rPr>
          <w:spacing w:val="48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S</w:t>
      </w:r>
      <w:r>
        <w:rPr>
          <w:color w:val="00004C"/>
          <w:sz w:val="21"/>
        </w:rPr>
        <w:t>[[</w:t>
      </w:r>
      <w:r>
        <w:rPr>
          <w:rFonts w:ascii="MathJax_Typewriter" w:hAnsi="MathJax_Typewriter"/>
          <w:color w:val="004C00"/>
          <w:sz w:val="21"/>
        </w:rPr>
        <w:t>E</w:t>
      </w:r>
      <w:r>
        <w:rPr>
          <w:color w:val="00004C"/>
          <w:sz w:val="21"/>
        </w:rPr>
        <w:t>]]</w:t>
      </w:r>
      <w:r>
        <w:rPr>
          <w:color w:val="00004C"/>
          <w:spacing w:val="-2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◦</w:t>
      </w:r>
      <w:r>
        <w:rPr>
          <w:rFonts w:ascii="DejaVu Sans Condensed" w:hAnsi="DejaVu Sans Condensed"/>
          <w:color w:val="00004C"/>
          <w:spacing w:val="-15"/>
          <w:sz w:val="21"/>
        </w:rPr>
        <w:t> </w:t>
      </w:r>
      <w:r>
        <w:rPr>
          <w:rFonts w:ascii="Georgia" w:hAnsi="Georgia"/>
          <w:i/>
          <w:color w:val="4C1966"/>
          <w:sz w:val="21"/>
        </w:rPr>
        <w:t>γ</w:t>
      </w:r>
      <w:r>
        <w:rPr>
          <w:rFonts w:ascii="Georgia" w:hAnsi="Georgia"/>
          <w:i/>
          <w:color w:val="4C1966"/>
          <w:spacing w:val="10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7"/>
          <w:sz w:val="21"/>
        </w:rPr>
        <w:t> </w:t>
      </w:r>
      <w:r>
        <w:rPr>
          <w:rFonts w:ascii="Georgia" w:hAnsi="Georgia"/>
          <w:i/>
          <w:color w:val="4C1966"/>
          <w:sz w:val="21"/>
        </w:rPr>
        <w:t>γ</w:t>
      </w:r>
      <w:r>
        <w:rPr>
          <w:rFonts w:ascii="Georgia" w:hAnsi="Georgia"/>
          <w:i/>
          <w:color w:val="4C1966"/>
          <w:spacing w:val="-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◦</w:t>
      </w:r>
      <w:r>
        <w:rPr>
          <w:rFonts w:ascii="DejaVu Sans Condensed" w:hAnsi="DejaVu Sans Condensed"/>
          <w:color w:val="00004C"/>
          <w:spacing w:val="-15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S</w:t>
      </w:r>
      <w:r>
        <w:rPr>
          <w:rFonts w:ascii="Georgia" w:hAnsi="Georgia"/>
          <w:i/>
          <w:color w:val="660000"/>
          <w:spacing w:val="44"/>
          <w:sz w:val="21"/>
          <w:vertAlign w:val="superscript"/>
        </w:rPr>
        <w:t> </w:t>
      </w:r>
      <w:r>
        <w:rPr>
          <w:color w:val="00004C"/>
          <w:spacing w:val="-2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pacing w:val="-2"/>
          <w:sz w:val="21"/>
          <w:vertAlign w:val="baseline"/>
        </w:rPr>
        <w:t>E</w:t>
      </w:r>
      <w:r>
        <w:rPr>
          <w:color w:val="00004C"/>
          <w:spacing w:val="-2"/>
          <w:sz w:val="21"/>
          <w:vertAlign w:val="baseline"/>
        </w:rPr>
        <w:t>]]</w:t>
      </w:r>
    </w:p>
    <w:p>
      <w:pPr>
        <w:spacing w:line="283" w:lineRule="exact" w:before="0"/>
        <w:ind w:left="240" w:right="188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backwards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completeness:</w:t>
      </w:r>
      <w:r>
        <w:rPr>
          <w:i/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MathJax_Typewriter" w:hAnsi="MathJax_Typewriter"/>
          <w:color w:val="004C00"/>
          <w:sz w:val="21"/>
        </w:rPr>
        <w:t>E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color w:val="660000"/>
          <w:sz w:val="21"/>
        </w:rPr>
        <w:t>α</w:t>
      </w:r>
      <w:r>
        <w:rPr>
          <w:rFonts w:ascii="Georgia" w:hAnsi="Georgia"/>
          <w:i/>
          <w:color w:val="660000"/>
          <w:spacing w:val="-1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◦</w:t>
      </w:r>
      <w:r>
        <w:rPr>
          <w:rFonts w:ascii="DejaVu Sans Condensed" w:hAnsi="DejaVu Sans Condensed"/>
          <w:color w:val="00004C"/>
          <w:spacing w:val="-15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S</w:t>
      </w:r>
      <w:r>
        <w:rPr>
          <w:color w:val="00004C"/>
          <w:sz w:val="21"/>
        </w:rPr>
        <w:t>[[</w:t>
      </w:r>
      <w:r>
        <w:rPr>
          <w:rFonts w:ascii="MathJax_Typewriter" w:hAnsi="MathJax_Typewriter"/>
          <w:color w:val="004C00"/>
          <w:sz w:val="21"/>
        </w:rPr>
        <w:t>E</w:t>
      </w:r>
      <w:r>
        <w:rPr>
          <w:color w:val="00004C"/>
          <w:sz w:val="21"/>
        </w:rPr>
        <w:t>]]</w:t>
      </w:r>
      <w:r>
        <w:rPr>
          <w:color w:val="00004C"/>
          <w:spacing w:val="-1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7"/>
          <w:sz w:val="21"/>
        </w:rPr>
        <w:t> </w:t>
      </w:r>
      <w:r>
        <w:rPr>
          <w:rFonts w:ascii="DejaVu Sans Condensed" w:hAnsi="DejaVu Sans Condensed"/>
          <w:color w:val="660000"/>
          <w:sz w:val="21"/>
        </w:rPr>
        <w:t>S</w:t>
      </w:r>
      <w:r>
        <w:rPr>
          <w:rFonts w:ascii="Georgia" w:hAnsi="Georgia"/>
          <w:i/>
          <w:color w:val="660000"/>
          <w:spacing w:val="34"/>
          <w:sz w:val="21"/>
          <w:vertAlign w:val="superscript"/>
        </w:rPr>
        <w:t> </w:t>
      </w:r>
      <w:r>
        <w:rPr>
          <w:color w:val="00004C"/>
          <w:sz w:val="21"/>
          <w:vertAlign w:val="baseline"/>
        </w:rPr>
        <w:t>[[</w:t>
      </w:r>
      <w:r>
        <w:rPr>
          <w:rFonts w:ascii="MathJax_Typewriter" w:hAnsi="MathJax_Typewriter"/>
          <w:color w:val="004C00"/>
          <w:sz w:val="21"/>
          <w:vertAlign w:val="baseline"/>
        </w:rPr>
        <w:t>E</w:t>
      </w:r>
      <w:r>
        <w:rPr>
          <w:color w:val="00004C"/>
          <w:sz w:val="21"/>
          <w:vertAlign w:val="baseline"/>
        </w:rPr>
        <w:t>]]</w:t>
      </w:r>
      <w:r>
        <w:rPr>
          <w:color w:val="00004C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660000"/>
          <w:spacing w:val="-10"/>
          <w:sz w:val="21"/>
          <w:vertAlign w:val="baseline"/>
        </w:rPr>
        <w:t>α</w:t>
      </w:r>
    </w:p>
    <w:p>
      <w:pPr>
        <w:spacing w:after="0" w:line="283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7" w:right="2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5175912</wp:posOffset>
                </wp:positionH>
                <wp:positionV relativeFrom="paragraph">
                  <wp:posOffset>525261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66000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52155pt;margin-top:41.359173pt;width:4.150pt;height:7.75pt;mso-position-horizontal-relative:page;mso-position-vertical-relative:paragraph;z-index:-16628224" type="#_x0000_t202" id="docshape3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660000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proved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Cousot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Cousot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forms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completeness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preserved</w:t>
      </w:r>
      <w:r>
        <w:rPr>
          <w:spacing w:val="-10"/>
        </w:rPr>
        <w:t> </w:t>
      </w:r>
      <w:r>
        <w:rPr>
          <w:spacing w:val="-2"/>
        </w:rPr>
        <w:t>by </w:t>
      </w:r>
      <w:r>
        <w:rPr/>
        <w:t>least-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greatest-fixed-point</w:t>
      </w:r>
      <w:r>
        <w:rPr>
          <w:spacing w:val="-10"/>
        </w:rPr>
        <w:t> </w:t>
      </w:r>
      <w:r>
        <w:rPr/>
        <w:t>constructions,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and by</w:t>
      </w:r>
      <w:r>
        <w:rPr>
          <w:spacing w:val="-18"/>
        </w:rPr>
        <w:t> </w:t>
      </w:r>
      <w:r>
        <w:rPr/>
        <w:t>inductive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on</w:t>
      </w:r>
      <w:r>
        <w:rPr>
          <w:spacing w:val="-11"/>
        </w:rPr>
        <w:t> </w:t>
      </w:r>
      <w:r>
        <w:rPr/>
        <w:t>syntax:</w:t>
      </w:r>
      <w:r>
        <w:rPr>
          <w:spacing w:val="16"/>
        </w:rPr>
        <w:t> </w:t>
      </w:r>
      <w:r>
        <w:rPr/>
        <w:t>If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8"/>
        </w:rPr>
        <w:t> </w:t>
      </w:r>
      <w:r>
        <w:rPr/>
        <w:t>equation,</w:t>
      </w:r>
      <w:r>
        <w:rPr>
          <w:spacing w:val="-11"/>
        </w:rPr>
        <w:t> </w:t>
      </w:r>
      <w:r>
        <w:rPr>
          <w:rFonts w:ascii="DejaVu Sans Condensed"/>
          <w:color w:val="00004C"/>
        </w:rPr>
        <w:t>S</w:t>
      </w:r>
      <w:r>
        <w:rPr>
          <w:color w:val="00004C"/>
        </w:rPr>
        <w:t>[[</w:t>
      </w:r>
      <w:r>
        <w:rPr>
          <w:rFonts w:ascii="MathJax_Typewriter"/>
          <w:color w:val="004C00"/>
        </w:rPr>
        <w:t>op</w:t>
      </w:r>
      <w:r>
        <w:rPr>
          <w:color w:val="004C00"/>
        </w:rPr>
        <w:t>(</w:t>
      </w:r>
      <w:r>
        <w:rPr>
          <w:rFonts w:ascii="MathJax_Typewriter"/>
          <w:color w:val="004C00"/>
        </w:rPr>
        <w:t>E</w:t>
      </w:r>
      <w:r>
        <w:rPr>
          <w:rFonts w:ascii="MathJax_Typewriter"/>
          <w:color w:val="004C00"/>
          <w:vertAlign w:val="subscript"/>
        </w:rPr>
        <w:t>i</w:t>
      </w:r>
      <w:r>
        <w:rPr>
          <w:color w:val="004C00"/>
          <w:vertAlign w:val="baseline"/>
        </w:rPr>
        <w:t>)</w:t>
      </w:r>
      <w:r>
        <w:rPr>
          <w:color w:val="00004C"/>
          <w:vertAlign w:val="baseline"/>
        </w:rPr>
        <w:t>]]</w:t>
      </w:r>
      <w:r>
        <w:rPr>
          <w:color w:val="00004C"/>
          <w:spacing w:val="-15"/>
          <w:vertAlign w:val="baseline"/>
        </w:rPr>
        <w:t> </w:t>
      </w:r>
      <w:r>
        <w:rPr>
          <w:color w:val="00004C"/>
          <w:vertAlign w:val="baseline"/>
        </w:rPr>
        <w:t>=</w:t>
      </w:r>
      <w:r>
        <w:rPr>
          <w:color w:val="00004C"/>
          <w:spacing w:val="-14"/>
          <w:vertAlign w:val="baseline"/>
        </w:rPr>
        <w:t> </w:t>
      </w:r>
      <w:r>
        <w:rPr>
          <w:rFonts w:ascii="Georgia"/>
          <w:i/>
          <w:color w:val="00004C"/>
          <w:w w:val="120"/>
          <w:vertAlign w:val="baseline"/>
        </w:rPr>
        <w:t>f</w:t>
      </w:r>
      <w:r>
        <w:rPr>
          <w:rFonts w:ascii="Georgia"/>
          <w:i/>
          <w:color w:val="00004C"/>
          <w:spacing w:val="-16"/>
          <w:w w:val="120"/>
          <w:vertAlign w:val="baseline"/>
        </w:rPr>
        <w:t> </w:t>
      </w:r>
      <w:r>
        <w:rPr>
          <w:color w:val="00004C"/>
          <w:vertAlign w:val="baseline"/>
        </w:rPr>
        <w:t>(</w:t>
      </w:r>
      <w:r>
        <w:rPr>
          <w:rFonts w:ascii="DejaVu Sans Condensed"/>
          <w:color w:val="00004C"/>
          <w:vertAlign w:val="baseline"/>
        </w:rPr>
        <w:t>S</w:t>
      </w:r>
      <w:r>
        <w:rPr>
          <w:color w:val="00004C"/>
          <w:vertAlign w:val="baseline"/>
        </w:rPr>
        <w:t>[[</w:t>
      </w:r>
      <w:r>
        <w:rPr>
          <w:rFonts w:ascii="MathJax_Typewriter"/>
          <w:color w:val="004C00"/>
          <w:vertAlign w:val="baseline"/>
        </w:rPr>
        <w:t>E</w:t>
      </w:r>
      <w:r>
        <w:rPr>
          <w:rFonts w:ascii="MathJax_Typewriter"/>
          <w:color w:val="004C00"/>
          <w:vertAlign w:val="subscript"/>
        </w:rPr>
        <w:t>i</w:t>
      </w:r>
      <w:r>
        <w:rPr>
          <w:color w:val="00004C"/>
          <w:vertAlign w:val="baseline"/>
        </w:rPr>
        <w:t>]])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/>
          <w:i/>
          <w:color w:val="660000"/>
          <w:spacing w:val="24"/>
          <w:w w:val="120"/>
          <w:vertAlign w:val="baseline"/>
        </w:rPr>
        <w:t>f</w:t>
      </w:r>
      <w:r>
        <w:rPr>
          <w:rFonts w:ascii="Georgia"/>
          <w:i/>
          <w:color w:val="660000"/>
          <w:spacing w:val="69"/>
          <w:w w:val="120"/>
          <w:vertAlign w:val="baseline"/>
        </w:rPr>
        <w:t> </w:t>
      </w:r>
      <w:r>
        <w:rPr>
          <w:vertAlign w:val="baseline"/>
        </w:rPr>
        <w:t>is forwards</w:t>
      </w:r>
      <w:r>
        <w:rPr>
          <w:spacing w:val="-15"/>
          <w:vertAlign w:val="baseline"/>
        </w:rPr>
        <w:t> </w:t>
      </w:r>
      <w:r>
        <w:rPr>
          <w:vertAlign w:val="baseline"/>
        </w:rPr>
        <w:t>(resp. backwards) complete for </w:t>
      </w:r>
      <w:r>
        <w:rPr>
          <w:rFonts w:ascii="Georgia"/>
          <w:i/>
          <w:color w:val="00004C"/>
          <w:w w:val="120"/>
          <w:vertAlign w:val="baseline"/>
        </w:rPr>
        <w:t>f</w:t>
      </w:r>
      <w:r>
        <w:rPr>
          <w:rFonts w:ascii="Georgia"/>
          <w:i/>
          <w:color w:val="00004C"/>
          <w:spacing w:val="-16"/>
          <w:w w:val="120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DejaVu Sans Condensed"/>
          <w:color w:val="660000"/>
          <w:vertAlign w:val="baseline"/>
        </w:rPr>
        <w:t>S</w:t>
      </w:r>
      <w:r>
        <w:rPr>
          <w:rFonts w:ascii="Georgia"/>
          <w:i/>
          <w:color w:val="660000"/>
          <w:spacing w:val="80"/>
          <w:vertAlign w:val="baseline"/>
        </w:rPr>
        <w:t> </w:t>
      </w:r>
      <w:r>
        <w:rPr>
          <w:vertAlign w:val="baseline"/>
        </w:rPr>
        <w:t>is forwards (resp. backwards) complete for </w:t>
      </w:r>
      <w:r>
        <w:rPr>
          <w:rFonts w:ascii="DejaVu Sans Condensed"/>
          <w:color w:val="00004C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3" w:lineRule="auto" w:before="28"/>
        <w:ind w:left="107" w:right="282" w:firstLine="319"/>
      </w:pPr>
      <w:bookmarkStart w:name="Topological characterization of complete" w:id="29"/>
      <w:bookmarkEnd w:id="29"/>
      <w:r>
        <w:rPr/>
      </w:r>
      <w:r>
        <w:rPr/>
        <w:t>When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completeness,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inductive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color w:val="660000"/>
        </w:rPr>
        <w:t>S</w:t>
      </w:r>
      <w:r>
        <w:rPr>
          <w:rFonts w:ascii="Georgia" w:hAnsi="Georgia"/>
          <w:i/>
          <w:color w:val="660000"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sound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may be weaker than the strongest abstract interpretation: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color w:val="660000"/>
          <w:vertAlign w:val="baseline"/>
        </w:rPr>
        <w:t>S</w:t>
      </w:r>
      <w:r>
        <w:rPr>
          <w:rFonts w:ascii="Georgia" w:hAnsi="Georgia"/>
          <w:i/>
          <w:color w:val="660000"/>
          <w:spacing w:val="40"/>
          <w:vertAlign w:val="superscript"/>
        </w:rPr>
        <w:t> 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color w:val="00004C"/>
          <w:vertAlign w:val="baseline"/>
        </w:rPr>
        <w:t>]]</w:t>
      </w:r>
      <w:r>
        <w:rPr>
          <w:color w:val="00004C"/>
          <w:spacing w:val="-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± </w:t>
      </w:r>
      <w:r>
        <w:rPr>
          <w:rFonts w:ascii="Georgia" w:hAnsi="Georgia"/>
          <w:i/>
          <w:color w:val="660000"/>
          <w:vertAlign w:val="baseline"/>
        </w:rPr>
        <w:t>α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S</w:t>
      </w:r>
      <w:r>
        <w:rPr>
          <w:color w:val="00004C"/>
          <w:vertAlign w:val="baseline"/>
        </w:rPr>
        <w:t>[[</w:t>
      </w:r>
      <w:r>
        <w:rPr>
          <w:rFonts w:ascii="MathJax_Typewriter" w:hAnsi="MathJax_Typewriter"/>
          <w:color w:val="004C00"/>
          <w:vertAlign w:val="baseline"/>
        </w:rPr>
        <w:t>E</w:t>
      </w:r>
      <w:r>
        <w:rPr>
          <w:color w:val="00004C"/>
          <w:vertAlign w:val="baseline"/>
        </w:rPr>
        <w:t>]]</w:t>
      </w:r>
      <w:r>
        <w:rPr>
          <w:color w:val="00004C"/>
          <w:spacing w:val="-1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</w:t>
      </w:r>
      <w:r>
        <w:rPr>
          <w:rFonts w:ascii="DejaVu Sans Condensed" w:hAnsi="DejaVu Sans Condensed"/>
          <w:color w:val="00004C"/>
          <w:spacing w:val="-10"/>
          <w:vertAlign w:val="baseline"/>
        </w:rPr>
        <w:t>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107" w:right="280" w:firstLine="319"/>
      </w:pPr>
      <w:r>
        <w:rPr/>
        <w:t>It is puzzling that there are </w:t>
      </w:r>
      <w:r>
        <w:rPr>
          <w:i/>
        </w:rPr>
        <w:t>two </w:t>
      </w:r>
      <w:r>
        <w:rPr/>
        <w:t>forms of completeness.</w:t>
      </w:r>
      <w:r>
        <w:rPr>
          <w:spacing w:val="40"/>
        </w:rPr>
        <w:t> </w:t>
      </w:r>
      <w:r>
        <w:rPr/>
        <w:t>Both imply strongest postcondition properties, but</w:t>
      </w:r>
      <w:r>
        <w:rPr>
          <w:spacing w:val="-1"/>
        </w:rPr>
        <w:t> </w:t>
      </w:r>
      <w:r>
        <w:rPr/>
        <w:t>the two notions are inequivalent [</w:t>
      </w:r>
      <w:hyperlink w:history="true" w:anchor="_bookmark25">
        <w:r>
          <w:rPr>
            <w:color w:val="0000FF"/>
          </w:rPr>
          <w:t>10</w:t>
        </w:r>
      </w:hyperlink>
      <w:r>
        <w:rPr/>
        <w:t>]. What are they exactly?</w:t>
      </w:r>
      <w:r>
        <w:rPr>
          <w:spacing w:val="28"/>
        </w:rPr>
        <w:t> </w:t>
      </w:r>
      <w:r>
        <w:rPr/>
        <w:t>We learn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topology induced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Galois connection:</w:t>
      </w:r>
      <w:r>
        <w:rPr>
          <w:spacing w:val="40"/>
        </w:rPr>
        <w:t> </w:t>
      </w:r>
      <w:r>
        <w:rPr/>
        <w:t>a forwards-complete function is is a topologically closed map and a backwards-complete function is a topologically continuous map.</w:t>
      </w:r>
    </w:p>
    <w:p>
      <w:pPr>
        <w:pStyle w:val="BodyText"/>
        <w:spacing w:before="7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Topological</w:t>
      </w:r>
      <w:r>
        <w:rPr>
          <w:spacing w:val="63"/>
          <w:w w:val="105"/>
        </w:rPr>
        <w:t> </w:t>
      </w:r>
      <w:r>
        <w:rPr>
          <w:w w:val="105"/>
        </w:rPr>
        <w:t>characterization</w:t>
      </w:r>
      <w:r>
        <w:rPr>
          <w:spacing w:val="68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spacing w:line="216" w:lineRule="auto" w:before="208"/>
        <w:ind w:left="107" w:right="280"/>
      </w:pPr>
      <w:r>
        <w:rPr/>
        <w:t>Topology</w:t>
      </w:r>
      <w:r>
        <w:rPr>
          <w:spacing w:val="-9"/>
        </w:rPr>
        <w:t> </w:t>
      </w:r>
      <w:r>
        <w:rPr/>
        <w:t>plays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denotational</w:t>
      </w:r>
      <w:r>
        <w:rPr>
          <w:spacing w:val="-7"/>
        </w:rPr>
        <w:t> </w:t>
      </w:r>
      <w:r>
        <w:rPr/>
        <w:t>semantics.</w:t>
      </w:r>
      <w:r>
        <w:rPr>
          <w:spacing w:val="20"/>
        </w:rPr>
        <w:t> </w:t>
      </w:r>
      <w:r>
        <w:rPr/>
        <w:t>To</w:t>
      </w:r>
      <w:r>
        <w:rPr>
          <w:spacing w:val="-12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9"/>
        </w:rPr>
        <w:t> </w:t>
      </w:r>
      <w:r>
        <w:rPr/>
        <w:t>equation, </w:t>
      </w:r>
      <w:r>
        <w:rPr>
          <w:rFonts w:ascii="Georgia" w:hAnsi="Georgia"/>
          <w:i/>
          <w:color w:val="00004C"/>
          <w:w w:val="105"/>
        </w:rPr>
        <w:t>D </w:t>
      </w:r>
      <w:r>
        <w:rPr>
          <w:color w:val="00004C"/>
          <w:w w:val="105"/>
        </w:rPr>
        <w:t>=</w:t>
      </w:r>
      <w:r>
        <w:rPr>
          <w:color w:val="00004C"/>
          <w:spacing w:val="-18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D </w:t>
      </w:r>
      <w:r>
        <w:rPr>
          <w:rFonts w:ascii="DejaVu Sans Condensed" w:hAnsi="DejaVu Sans Condensed"/>
          <w:color w:val="00004C"/>
          <w:w w:val="105"/>
        </w:rPr>
        <w:t>→</w:t>
      </w:r>
      <w:r>
        <w:rPr>
          <w:rFonts w:ascii="DejaVu Sans Condensed" w:hAnsi="DejaVu Sans Condensed"/>
          <w:color w:val="00004C"/>
          <w:spacing w:val="-7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D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Scott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cardinality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color w:val="00004C"/>
          <w:w w:val="105"/>
        </w:rPr>
        <w:t>D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Topological </w:t>
      </w:r>
      <w:r>
        <w:rPr>
          <w:spacing w:val="-2"/>
          <w:w w:val="105"/>
        </w:rPr>
        <w:t>continuity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criterion: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color w:val="00004C"/>
          <w:spacing w:val="-2"/>
          <w:w w:val="105"/>
        </w:rPr>
        <w:t>L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Scott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color w:val="00004C"/>
          <w:spacing w:val="-2"/>
          <w:w w:val="105"/>
        </w:rPr>
        <w:t>L</w:t>
      </w:r>
      <w:r>
        <w:rPr>
          <w:spacing w:val="-2"/>
          <w:w w:val="105"/>
        </w:rPr>
        <w:t>’s </w:t>
      </w:r>
      <w:r>
        <w:rPr/>
        <w:t>open sets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  <w:color w:val="00004C"/>
        </w:rPr>
        <w:t>L</w:t>
      </w:r>
      <w:r>
        <w:rPr>
          <w:rFonts w:ascii="Georgia" w:hAnsi="Georgia"/>
          <w:i/>
          <w:color w:val="00004C"/>
          <w:spacing w:val="19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(i) upwards</w:t>
      </w:r>
      <w:r>
        <w:rPr>
          <w:spacing w:val="-1"/>
        </w:rPr>
        <w:t> </w:t>
      </w:r>
      <w:r>
        <w:rPr/>
        <w:t>closed and</w:t>
      </w:r>
      <w:r>
        <w:rPr>
          <w:spacing w:val="-2"/>
        </w:rPr>
        <w:t> </w:t>
      </w:r>
      <w:r>
        <w:rPr/>
        <w:t>(ii) closed under </w:t>
      </w:r>
      <w:r>
        <w:rPr>
          <w:w w:val="105"/>
        </w:rPr>
        <w:t>tails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chains.</w:t>
      </w:r>
      <w:r>
        <w:rPr>
          <w:spacing w:val="-19"/>
          <w:w w:val="105"/>
        </w:rPr>
        <w:t> </w:t>
      </w:r>
      <w:hyperlink w:history="true" w:anchor="_bookmark12">
        <w:r>
          <w:rPr>
            <w:rFonts w:ascii="LM Roman 8" w:hAnsi="LM Roman 8"/>
            <w:color w:val="00004C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4C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 that are topologically</w:t>
      </w:r>
      <w:r>
        <w:rPr>
          <w:w w:val="105"/>
          <w:vertAlign w:val="baseline"/>
        </w:rPr>
        <w:t> continuous for the Scott- </w:t>
      </w:r>
      <w:r>
        <w:rPr>
          <w:spacing w:val="-2"/>
          <w:w w:val="105"/>
          <w:vertAlign w:val="baseline"/>
        </w:rPr>
        <w:t>topology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w w:val="105"/>
          <w:vertAlign w:val="baseline"/>
        </w:rPr>
        <w:t>L</w:t>
      </w:r>
      <w:r>
        <w:rPr>
          <w:rFonts w:ascii="Georgia" w:hAnsi="Georgia"/>
          <w:i/>
          <w:color w:val="00004C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chain-continuous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limited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D </w:t>
      </w:r>
      <w:r>
        <w:rPr>
          <w:rFonts w:ascii="DejaVu Sans Condensed" w:hAnsi="DejaVu Sans Condensed"/>
          <w:color w:val="00004C"/>
          <w:w w:val="105"/>
          <w:vertAlign w:val="baseline"/>
        </w:rPr>
        <w:t>→</w:t>
      </w:r>
      <w:r>
        <w:rPr>
          <w:rFonts w:ascii="DejaVu Sans Condensed" w:hAnsi="DejaVu Sans Condensed"/>
          <w:color w:val="00004C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D</w:t>
      </w:r>
      <w:r>
        <w:rPr>
          <w:rFonts w:ascii="Georgia" w:hAnsi="Georgia"/>
          <w:i/>
          <w:color w:val="00004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solution.</w:t>
      </w:r>
    </w:p>
    <w:p>
      <w:pPr>
        <w:pStyle w:val="BodyText"/>
        <w:spacing w:line="216" w:lineRule="auto" w:before="10"/>
        <w:ind w:left="107" w:right="280" w:firstLine="319"/>
        <w:rPr>
          <w:rFonts w:ascii="LM Roman 8" w:hAnsi="LM Roman 8"/>
        </w:rPr>
      </w:pPr>
      <w:r>
        <w:rPr/>
        <w:t>Consider the Scott-topology on an algebraic bcpo: </w:t>
      </w:r>
      <w:r>
        <w:rPr>
          <w:rFonts w:ascii="Georgia" w:hAnsi="Georgia"/>
          <w:i/>
          <w:color w:val="00004C"/>
        </w:rPr>
        <w:t>D</w:t>
      </w:r>
      <w:r>
        <w:rPr>
          <w:rFonts w:ascii="Georgia" w:hAnsi="Georgia"/>
          <w:i/>
          <w:color w:val="00004C"/>
          <w:spacing w:val="40"/>
        </w:rPr>
        <w:t> </w:t>
      </w:r>
      <w:r>
        <w:rPr/>
        <w:t>is algebraic if there is a subset,</w:t>
      </w:r>
      <w:r>
        <w:rPr>
          <w:spacing w:val="-9"/>
        </w:rPr>
        <w:t> </w:t>
      </w:r>
      <w:r>
        <w:rPr>
          <w:rFonts w:ascii="Georgia" w:hAnsi="Georgia"/>
          <w:i/>
          <w:color w:val="00004C"/>
        </w:rPr>
        <w:t>F</w:t>
      </w:r>
      <w:r>
        <w:rPr>
          <w:rFonts w:ascii="Georgia" w:hAnsi="Georgia"/>
          <w:i/>
          <w:color w:val="00004C"/>
          <w:vertAlign w:val="subscript"/>
        </w:rPr>
        <w:t>D</w:t>
      </w:r>
      <w:r>
        <w:rPr>
          <w:rFonts w:ascii="Georgia" w:hAnsi="Georgia"/>
          <w:i/>
          <w:color w:val="00004C"/>
          <w:spacing w:val="23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⊆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vertAlign w:val="baseline"/>
        </w:rPr>
        <w:t>, of 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4C"/>
            <w:vertAlign w:val="superscript"/>
          </w:rPr>
          <w:t>5</w:t>
        </w:r>
      </w:hyperlink>
      <w:r>
        <w:rPr>
          <w:rFonts w:ascii="LM Roman 8" w:hAnsi="LM Roman 8"/>
          <w:color w:val="00004C"/>
          <w:spacing w:val="40"/>
          <w:vertAlign w:val="baseline"/>
        </w:rPr>
        <w:t> </w:t>
      </w:r>
      <w:r>
        <w:rPr>
          <w:vertAlign w:val="baseline"/>
        </w:rPr>
        <w:t>such that for every </w:t>
      </w:r>
      <w:r>
        <w:rPr>
          <w:rFonts w:ascii="Georgia" w:hAnsi="Georgia"/>
          <w:i/>
          <w:color w:val="00004C"/>
          <w:vertAlign w:val="baseline"/>
        </w:rPr>
        <w:t>d </w:t>
      </w:r>
      <w:r>
        <w:rPr>
          <w:rFonts w:ascii="DejaVu Sans Condensed" w:hAnsi="DejaVu Sans Condensed"/>
          <w:color w:val="00004C"/>
          <w:vertAlign w:val="baseline"/>
        </w:rPr>
        <w:t>∈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d </w:t>
      </w:r>
      <w:r>
        <w:rPr>
          <w:color w:val="00004C"/>
          <w:vertAlign w:val="baseline"/>
        </w:rPr>
        <w:t>=</w:t>
      </w:r>
      <w:r>
        <w:rPr>
          <w:color w:val="00004C"/>
          <w:spacing w:val="-1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H{</w:t>
      </w:r>
      <w:r>
        <w:rPr>
          <w:rFonts w:ascii="Georgia" w:hAnsi="Georgia"/>
          <w:i/>
          <w:color w:val="00004C"/>
          <w:vertAlign w:val="baseline"/>
        </w:rPr>
        <w:t>e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-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vertAlign w:val="subscript"/>
        </w:rPr>
        <w:t>D</w:t>
      </w:r>
      <w:r>
        <w:rPr>
          <w:rFonts w:ascii="Georgia" w:hAnsi="Georgia"/>
          <w:i/>
          <w:color w:val="00004C"/>
          <w:spacing w:val="2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| </w:t>
      </w:r>
      <w:r>
        <w:rPr>
          <w:rFonts w:ascii="Georgia" w:hAnsi="Georgia"/>
          <w:i/>
          <w:color w:val="00004C"/>
          <w:vertAlign w:val="baseline"/>
        </w:rPr>
        <w:t>e </w:t>
      </w:r>
      <w:r>
        <w:rPr>
          <w:rFonts w:ascii="DejaVu Sans Condensed" w:hAnsi="DejaVu Sans Condensed"/>
          <w:color w:val="00004C"/>
          <w:vertAlign w:val="baseline"/>
        </w:rPr>
        <w:t>±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rFonts w:ascii="DejaVu Sans Condensed" w:hAnsi="DejaVu Sans Condensed"/>
          <w:color w:val="00004C"/>
          <w:vertAlign w:val="baseline"/>
        </w:rPr>
        <w:t>} </w:t>
      </w:r>
      <w:r>
        <w:rPr>
          <w:vertAlign w:val="baseline"/>
        </w:rPr>
        <w:t>Each </w:t>
      </w:r>
      <w:r>
        <w:rPr>
          <w:rFonts w:ascii="Georgia" w:hAnsi="Georgia"/>
          <w:i/>
          <w:color w:val="00004C"/>
          <w:vertAlign w:val="baseline"/>
        </w:rPr>
        <w:t>e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-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vertAlign w:val="subscript"/>
        </w:rPr>
        <w:t>D</w:t>
      </w:r>
      <w:r>
        <w:rPr>
          <w:rFonts w:ascii="Georgia" w:hAnsi="Georgia"/>
          <w:i/>
          <w:color w:val="00004C"/>
          <w:spacing w:val="3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“having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e</w:t>
      </w:r>
      <w:r>
        <w:rPr>
          <w:vertAlign w:val="baseline"/>
        </w:rPr>
        <w:t>-information level,”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 open sets for </w:t>
      </w:r>
      <w:r>
        <w:rPr>
          <w:rFonts w:ascii="Georgia" w:hAnsi="Georgia"/>
          <w:i/>
          <w:color w:val="00004C"/>
          <w:vertAlign w:val="baseline"/>
        </w:rPr>
        <w:t>D</w:t>
      </w:r>
      <w:r>
        <w:rPr>
          <w:vertAlign w:val="baseline"/>
        </w:rPr>
        <w:t>’s Scott-topology are </w:t>
      </w:r>
      <w:r>
        <w:rPr>
          <w:rFonts w:ascii="DejaVu Sans Condensed" w:hAnsi="DejaVu Sans Condensed"/>
          <w:color w:val="00004C"/>
          <w:vertAlign w:val="baseline"/>
        </w:rPr>
        <w:t>{↑</w:t>
      </w:r>
      <w:r>
        <w:rPr>
          <w:rFonts w:ascii="Georgia" w:hAnsi="Georgia"/>
          <w:i/>
          <w:color w:val="00004C"/>
          <w:vertAlign w:val="baseline"/>
        </w:rPr>
        <w:t>e </w:t>
      </w:r>
      <w:r>
        <w:rPr>
          <w:rFonts w:ascii="DejaVu Sans Condensed" w:hAnsi="DejaVu Sans Condensed"/>
          <w:color w:val="00004C"/>
          <w:vertAlign w:val="baseline"/>
        </w:rPr>
        <w:t>| </w:t>
      </w:r>
      <w:r>
        <w:rPr>
          <w:rFonts w:ascii="Georgia" w:hAnsi="Georgia"/>
          <w:i/>
          <w:color w:val="00004C"/>
          <w:vertAlign w:val="baseline"/>
        </w:rPr>
        <w:t>e </w:t>
      </w:r>
      <w:r>
        <w:rPr>
          <w:rFonts w:ascii="DejaVu Sans Condensed" w:hAnsi="DejaVu Sans Condensed"/>
          <w:color w:val="00004C"/>
          <w:vertAlign w:val="baseline"/>
        </w:rPr>
        <w:t>∈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vertAlign w:val="subscript"/>
        </w:rPr>
        <w:t>D</w:t>
      </w:r>
      <w:r>
        <w:rPr>
          <w:rFonts w:ascii="DejaVu Sans Condensed" w:hAnsi="DejaVu Sans Condensed"/>
          <w:color w:val="00004C"/>
          <w:vertAlign w:val="baseline"/>
        </w:rPr>
        <w:t>}</w:t>
      </w:r>
      <w:r>
        <w:rPr>
          <w:rFonts w:ascii="Georgia" w:hAnsi="Georgia"/>
          <w:i/>
          <w:color w:val="00004C"/>
          <w:vertAlign w:val="baseline"/>
        </w:rPr>
        <w:t>.</w:t>
      </w:r>
      <w:r>
        <w:rPr>
          <w:rFonts w:ascii="Georgia" w:hAnsi="Georgia"/>
          <w:i/>
          <w:color w:val="00004C"/>
          <w:spacing w:val="-6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004C"/>
            <w:vertAlign w:val="superscript"/>
          </w:rPr>
          <w:t>6</w:t>
        </w:r>
      </w:hyperlink>
    </w:p>
    <w:p>
      <w:pPr>
        <w:pStyle w:val="BodyText"/>
        <w:spacing w:line="189" w:lineRule="auto" w:before="17"/>
        <w:ind w:left="107" w:right="28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4945049</wp:posOffset>
                </wp:positionH>
                <wp:positionV relativeFrom="paragraph">
                  <wp:posOffset>109004</wp:posOffset>
                </wp:positionV>
                <wp:extent cx="54610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73993pt;margin-top:8.583063pt;width:4.3pt;height:7.75pt;mso-position-horizontal-relative:page;mso-position-vertical-relative:paragraph;z-index:-16627712" type="#_x0000_t202" id="docshape3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5279567</wp:posOffset>
                </wp:positionH>
                <wp:positionV relativeFrom="paragraph">
                  <wp:posOffset>277748</wp:posOffset>
                </wp:positionV>
                <wp:extent cx="54610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13989pt;margin-top:21.869953pt;width:4.3pt;height:7.75pt;mso-position-horizontal-relative:page;mso-position-vertical-relative:paragraph;z-index:-16627200" type="#_x0000_t202" id="docshape3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5204078</wp:posOffset>
                </wp:positionH>
                <wp:positionV relativeFrom="paragraph">
                  <wp:posOffset>447955</wp:posOffset>
                </wp:positionV>
                <wp:extent cx="54610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69989pt;margin-top:35.272064pt;width:4.3pt;height:7.75pt;mso-position-horizontal-relative:page;mso-position-vertical-relative:paragraph;z-index:-16626688" type="#_x0000_t202" id="docshape3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interpretation?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domain,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color w:val="00004C"/>
          <w:spacing w:val="-2"/>
          <w:w w:val="105"/>
        </w:rPr>
        <w:t>L</w:t>
      </w:r>
      <w:r>
        <w:rPr>
          <w:rFonts w:ascii="VL PGothic" w:hAnsi="VL PGothic"/>
          <w:color w:val="00004C"/>
          <w:spacing w:val="-2"/>
          <w:w w:val="105"/>
          <w:vertAlign w:val="superscript"/>
        </w:rPr>
        <w:t>T</w:t>
      </w:r>
      <w:r>
        <w:rPr>
          <w:rFonts w:ascii="Georgia" w:hAnsi="Georgia"/>
          <w:i/>
          <w:color w:val="00004C"/>
          <w:spacing w:val="-2"/>
          <w:w w:val="105"/>
          <w:position w:val="12"/>
          <w:sz w:val="15"/>
          <w:vertAlign w:val="baseline"/>
        </w:rPr>
        <w:t>op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 elements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interpretation: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w w:val="115"/>
          <w:vertAlign w:val="baseline"/>
        </w:rPr>
        <w:t>l</w:t>
      </w:r>
      <w:r>
        <w:rPr>
          <w:rFonts w:ascii="Georgia" w:hAnsi="Georgia"/>
          <w:i/>
          <w:color w:val="00004C"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color w:val="00004C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w w:val="105"/>
          <w:vertAlign w:val="baseline"/>
        </w:rPr>
        <w:t>L</w:t>
      </w:r>
      <w:r>
        <w:rPr>
          <w:rFonts w:ascii="VL PGothic" w:hAnsi="VL PGothic"/>
          <w:color w:val="00004C"/>
          <w:spacing w:val="-2"/>
          <w:w w:val="105"/>
          <w:vertAlign w:val="superscript"/>
        </w:rPr>
        <w:t>T</w:t>
      </w:r>
      <w:r>
        <w:rPr>
          <w:rFonts w:ascii="VL PGothic" w:hAnsi="VL PGothic"/>
          <w:color w:val="00004C"/>
          <w:spacing w:val="-2"/>
          <w:w w:val="105"/>
          <w:vertAlign w:val="baseline"/>
        </w:rPr>
        <w:t> </w:t>
      </w:r>
      <w:r>
        <w:rPr>
          <w:vertAlign w:val="baseline"/>
        </w:rPr>
        <w:t>names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set, </w:t>
      </w:r>
      <w:r>
        <w:rPr>
          <w:rFonts w:ascii="DejaVu Sans Condensed" w:hAnsi="DejaVu Sans Condensed"/>
          <w:color w:val="00004C"/>
          <w:vertAlign w:val="baseline"/>
        </w:rPr>
        <w:t>↑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Georgia" w:hAnsi="Georgia"/>
          <w:i/>
          <w:color w:val="00004C"/>
          <w:spacing w:val="2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⊆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Scott-basic open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Indeed,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collection,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color w:val="00004C"/>
          <w:vertAlign w:val="baseline"/>
        </w:rPr>
        <w:t>]</w:t>
      </w:r>
      <w:r>
        <w:rPr>
          <w:vertAlign w:val="baseline"/>
        </w:rPr>
        <w:t>,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close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L</w:t>
      </w:r>
      <w:r>
        <w:rPr>
          <w:rFonts w:ascii="VL PGothic" w:hAnsi="VL PGothic"/>
          <w:color w:val="00004C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coarser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Scott-topology.</w:t>
      </w:r>
    </w:p>
    <w:p>
      <w:pPr>
        <w:pStyle w:val="BodyText"/>
        <w:spacing w:line="231" w:lineRule="exact"/>
        <w:ind w:left="427"/>
      </w:pPr>
      <w:r>
        <w:rPr/>
        <w:t>One</w:t>
      </w:r>
      <w:r>
        <w:rPr>
          <w:spacing w:val="2"/>
        </w:rPr>
        <w:t> </w:t>
      </w:r>
      <w:r>
        <w:rPr/>
        <w:t>defines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topology</w:t>
      </w:r>
      <w:r>
        <w:rPr>
          <w:spacing w:val="8"/>
        </w:rPr>
        <w:t> </w:t>
      </w:r>
      <w:r>
        <w:rPr/>
        <w:t>so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ask,</w:t>
      </w:r>
      <w:r>
        <w:rPr>
          <w:spacing w:val="8"/>
        </w:rPr>
        <w:t> </w:t>
      </w:r>
      <w:r>
        <w:rPr/>
        <w:t>“what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continuous</w:t>
      </w:r>
      <w:r>
        <w:rPr>
          <w:spacing w:val="8"/>
        </w:rPr>
        <w:t> </w:t>
      </w:r>
      <w:r>
        <w:rPr/>
        <w:t>functions?”</w:t>
      </w:r>
      <w:r>
        <w:rPr>
          <w:spacing w:val="38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line="176" w:lineRule="exact"/>
        <w:ind w:left="107"/>
      </w:pP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family,</w:t>
      </w:r>
      <w:r>
        <w:rPr>
          <w:spacing w:val="43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color w:val="00004C"/>
        </w:rPr>
        <w:t>[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color w:val="00004C"/>
          <w:vertAlign w:val="baseline"/>
        </w:rPr>
        <w:t>]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ask</w:t>
      </w:r>
      <w:r>
        <w:rPr>
          <w:spacing w:val="34"/>
          <w:vertAlign w:val="baseline"/>
        </w:rPr>
        <w:t> </w:t>
      </w:r>
      <w:r>
        <w:rPr>
          <w:vertAlign w:val="baseline"/>
        </w:rPr>
        <w:t>“what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open/closed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functions?”</w:t>
      </w:r>
      <w:r>
        <w:rPr>
          <w:spacing w:val="77"/>
          <w:w w:val="15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2776" w:val="left" w:leader="none"/>
        </w:tabs>
        <w:spacing w:line="159" w:lineRule="exact" w:before="0"/>
        <w:ind w:left="0" w:right="38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color w:val="00004C"/>
          <w:spacing w:val="-10"/>
          <w:w w:val="110"/>
          <w:position w:val="8"/>
          <w:sz w:val="15"/>
        </w:rPr>
        <w:t>k</w:t>
      </w:r>
      <w:r>
        <w:rPr>
          <w:rFonts w:ascii="Georgia"/>
          <w:i/>
          <w:color w:val="00004C"/>
          <w:position w:val="8"/>
          <w:sz w:val="15"/>
        </w:rPr>
        <w:tab/>
      </w:r>
      <w:r>
        <w:rPr>
          <w:rFonts w:ascii="VL PGothic"/>
          <w:color w:val="00004C"/>
          <w:spacing w:val="-5"/>
          <w:w w:val="110"/>
          <w:position w:val="-4"/>
          <w:sz w:val="15"/>
        </w:rPr>
        <w:t>T</w:t>
      </w:r>
      <w:r>
        <w:rPr>
          <w:rFonts w:ascii="Georgia"/>
          <w:i/>
          <w:color w:val="00004C"/>
          <w:spacing w:val="-5"/>
          <w:w w:val="110"/>
          <w:sz w:val="15"/>
        </w:rPr>
        <w:t>op</w:t>
      </w:r>
    </w:p>
    <w:p>
      <w:pPr>
        <w:pStyle w:val="BodyText"/>
        <w:tabs>
          <w:tab w:pos="5380" w:val="left" w:leader="none"/>
        </w:tabs>
        <w:spacing w:line="188" w:lineRule="exact"/>
        <w:ind w:left="107"/>
        <w:jc w:val="left"/>
      </w:pPr>
      <w:r>
        <w:rPr/>
        <w:t>“what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functions?”.</w:t>
      </w:r>
      <w:r>
        <w:rPr>
          <w:spacing w:val="17"/>
        </w:rPr>
        <w:t> </w:t>
      </w:r>
      <w:r>
        <w:rPr/>
        <w:t>Even</w:t>
      </w:r>
      <w:r>
        <w:rPr>
          <w:spacing w:val="-10"/>
        </w:rPr>
        <w:t> </w:t>
      </w:r>
      <w:r>
        <w:rPr/>
        <w:t>when</w:t>
      </w:r>
      <w:r>
        <w:rPr>
          <w:spacing w:val="-15"/>
        </w:rPr>
        <w:t> </w:t>
      </w:r>
      <w:r>
        <w:rPr>
          <w:rFonts w:ascii="Georgia" w:hAnsi="Georgia"/>
          <w:i/>
          <w:color w:val="4C1966"/>
          <w:spacing w:val="-4"/>
        </w:rPr>
        <w:t>γ</w:t>
      </w:r>
      <w:r>
        <w:rPr>
          <w:color w:val="00004C"/>
          <w:spacing w:val="-4"/>
        </w:rPr>
        <w:t>[</w:t>
      </w:r>
      <w:r>
        <w:rPr>
          <w:rFonts w:ascii="Georgia" w:hAnsi="Georgia"/>
          <w:i/>
          <w:color w:val="00004C"/>
          <w:spacing w:val="-4"/>
        </w:rPr>
        <w:t>L</w:t>
      </w:r>
      <w:r>
        <w:rPr>
          <w:rFonts w:ascii="Georgia" w:hAnsi="Georgia"/>
          <w:i/>
          <w:color w:val="00004C"/>
          <w:spacing w:val="-4"/>
          <w:position w:val="-6"/>
          <w:sz w:val="15"/>
        </w:rPr>
        <w:t>k</w:t>
      </w:r>
      <w:r>
        <w:rPr>
          <w:rFonts w:ascii="Georgia" w:hAnsi="Georgia"/>
          <w:i/>
          <w:color w:val="00004C"/>
          <w:position w:val="-6"/>
          <w:sz w:val="15"/>
        </w:rPr>
        <w:tab/>
      </w:r>
      <w:r>
        <w:rPr>
          <w:color w:val="00004C"/>
        </w:rPr>
        <w:t>]</w:t>
      </w:r>
      <w:r>
        <w:rPr>
          <w:color w:val="00004C"/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topology,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4"/>
        </w:rPr>
        <w:t>will</w:t>
      </w:r>
    </w:p>
    <w:p>
      <w:pPr>
        <w:pStyle w:val="BodyText"/>
        <w:spacing w:line="189" w:lineRule="auto" w:before="31"/>
        <w:ind w:left="107"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3642524</wp:posOffset>
                </wp:positionH>
                <wp:positionV relativeFrom="paragraph">
                  <wp:posOffset>118361</wp:posOffset>
                </wp:positionV>
                <wp:extent cx="54610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12988pt;margin-top:9.319803pt;width:4.3pt;height:7.75pt;mso-position-horizontal-relative:page;mso-position-vertical-relative:paragraph;z-index:-16626176" type="#_x0000_t202" id="docshape3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1413433</wp:posOffset>
                </wp:positionH>
                <wp:positionV relativeFrom="paragraph">
                  <wp:posOffset>457324</wp:posOffset>
                </wp:positionV>
                <wp:extent cx="54610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4C"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93999pt;margin-top:36.009804pt;width:4.3pt;height:7.75pt;mso-position-horizontal-relative:page;mso-position-vertical-relative:paragraph;z-index:-16625664" type="#_x0000_t202" id="docshape3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00004C"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see that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  <w:color w:val="4C1966"/>
        </w:rPr>
        <w:t>γ</w:t>
      </w:r>
      <w:r>
        <w:rPr>
          <w:color w:val="00004C"/>
        </w:rPr>
        <w:t>[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color w:val="00004C"/>
          <w:vertAlign w:val="baseline"/>
        </w:rPr>
        <w:t>]</w:t>
      </w:r>
      <w:r>
        <w:rPr>
          <w:color w:val="00004C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exactly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forwards- </w:t>
      </w:r>
      <w:bookmarkStart w:name="_bookmark12" w:id="30"/>
      <w:bookmarkEnd w:id="30"/>
      <w:r>
        <w:rPr>
          <w:vertAlign w:val="baseline"/>
        </w:rPr>
        <w:t>co</w:t>
      </w:r>
      <w:r>
        <w:rPr>
          <w:vertAlign w:val="baseline"/>
        </w:rPr>
        <w:t>mplete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abstract-interpretation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reflect members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color w:val="4C1966"/>
          <w:vertAlign w:val="baseline"/>
        </w:rPr>
        <w:t>γ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T</w:t>
      </w:r>
      <w:r>
        <w:rPr>
          <w:rFonts w:ascii="Georgia" w:hAnsi="Georgia"/>
          <w:i/>
          <w:color w:val="00004C"/>
          <w:position w:val="12"/>
          <w:sz w:val="15"/>
          <w:vertAlign w:val="baseline"/>
        </w:rPr>
        <w:t>op</w:t>
      </w:r>
      <w:r>
        <w:rPr>
          <w:color w:val="00004C"/>
          <w:vertAlign w:val="baseline"/>
        </w:rPr>
        <w:t>]</w:t>
      </w:r>
      <w:r>
        <w:rPr>
          <w:color w:val="00004C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backwards-complete functions.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develop </w:t>
      </w:r>
      <w:bookmarkStart w:name="_bookmark13" w:id="31"/>
      <w:bookmarkEnd w:id="31"/>
      <w:r>
        <w:rPr>
          <w:vertAlign w:val="baseline"/>
        </w:rPr>
        <w:t>t</w:t>
      </w:r>
      <w:r>
        <w:rPr>
          <w:vertAlign w:val="baseline"/>
        </w:rPr>
        <w:t>hese intuitions.</w:t>
      </w:r>
    </w:p>
    <w:p>
      <w:pPr>
        <w:pStyle w:val="BodyText"/>
        <w:spacing w:line="216" w:lineRule="auto" w:before="16"/>
        <w:ind w:left="107" w:right="216" w:firstLine="319"/>
      </w:pPr>
      <w:bookmarkStart w:name="_bookmark14" w:id="32"/>
      <w:bookmarkEnd w:id="32"/>
      <w:r>
        <w:rPr/>
      </w:r>
      <w:r>
        <w:rPr/>
        <w:t>Let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У</w:t>
      </w:r>
      <w:r>
        <w:rPr>
          <w:color w:val="00004C"/>
        </w:rPr>
        <w:t>(Σ)</w:t>
      </w:r>
      <w:r>
        <w:rPr>
          <w:rFonts w:ascii="DejaVu Sans Condensed" w:hAnsi="DejaVu Sans Condensed" w:cs="DejaVu Sans Condensed" w:eastAsia="DejaVu Sans Condensed"/>
          <w:color w:val="00004C"/>
        </w:rPr>
        <w:t>⟨</w:t>
      </w:r>
      <w:r>
        <w:rPr>
          <w:rFonts w:ascii="Georgia" w:hAnsi="Georgia" w:cs="Georgia" w:eastAsia="Georgia"/>
          <w:i/>
          <w:iCs/>
          <w:color w:val="660000"/>
        </w:rPr>
        <w:t>α</w:t>
      </w:r>
      <w:r>
        <w:rPr>
          <w:rFonts w:ascii="Georgia" w:hAnsi="Georgia" w:cs="Georgia" w:eastAsia="Georgia"/>
          <w:i/>
          <w:iCs/>
          <w:color w:val="00004C"/>
        </w:rPr>
        <w:t>,</w:t>
      </w:r>
      <w:r>
        <w:rPr>
          <w:rFonts w:ascii="Georgia" w:hAnsi="Georgia" w:cs="Georgia" w:eastAsia="Georgia"/>
          <w:i/>
          <w:iCs/>
          <w:color w:val="00004C"/>
          <w:spacing w:val="-8"/>
        </w:rPr>
        <w:t> </w:t>
      </w:r>
      <w:r>
        <w:rPr>
          <w:rFonts w:ascii="Georgia" w:hAnsi="Georgia" w:cs="Georgia" w:eastAsia="Georgia"/>
          <w:i/>
          <w:iCs/>
          <w:color w:val="4C1966"/>
        </w:rPr>
        <w:t>γ</w:t>
      </w:r>
      <w:r>
        <w:rPr>
          <w:rFonts w:ascii="DejaVu Sans Condensed" w:hAnsi="DejaVu Sans Condensed" w:cs="DejaVu Sans Condensed" w:eastAsia="DejaVu Sans Condensed"/>
          <w:color w:val="00004C"/>
        </w:rPr>
        <w:t>⟩</w:t>
      </w:r>
      <w:r>
        <w:rPr>
          <w:rFonts w:ascii="Georgia" w:hAnsi="Georgia" w:cs="Georgia" w:eastAsia="Georgia"/>
          <w:i/>
          <w:iCs/>
          <w:color w:val="660000"/>
        </w:rPr>
        <w:t>A</w:t>
      </w:r>
      <w:r>
        <w:rPr>
          <w:rFonts w:ascii="Georgia" w:hAnsi="Georgia" w:cs="Georgia" w:eastAsia="Georgia"/>
          <w:i/>
          <w:iCs/>
          <w:color w:val="660000"/>
          <w:spacing w:val="40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Galois</w:t>
      </w:r>
      <w:r>
        <w:rPr>
          <w:spacing w:val="32"/>
        </w:rPr>
        <w:t> </w:t>
      </w:r>
      <w:r>
        <w:rPr/>
        <w:t>connection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Scott-domain</w:t>
      </w:r>
      <w:r>
        <w:rPr>
          <w:spacing w:val="28"/>
        </w:rPr>
        <w:t> </w:t>
      </w:r>
      <w:r>
        <w:rPr>
          <w:color w:val="00004C"/>
        </w:rPr>
        <w:t>Σ</w:t>
      </w:r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F</w:t>
      </w:r>
      <w:r>
        <w:rPr>
          <w:rFonts w:ascii="LM Roman 8" w:hAnsi="LM Roman 8" w:cs="LM Roman 8" w:eastAsia="LM Roman 8"/>
          <w:color w:val="00004C"/>
          <w:vertAlign w:val="subscript"/>
        </w:rPr>
        <w:t>Σ</w:t>
      </w:r>
      <w:r>
        <w:rPr>
          <w:rFonts w:ascii="LM Roman 8" w:hAnsi="LM Roman 8" w:cs="LM Roman 8" w:eastAsia="LM Roman 8"/>
          <w:color w:val="00004C"/>
          <w:spacing w:val="21"/>
          <w:vertAlign w:val="baseline"/>
        </w:rPr>
        <w:t> </w:t>
      </w:r>
      <w:r>
        <w:rPr>
          <w:color w:val="00004C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4C1966"/>
          <w:spacing w:val="14"/>
          <w:vertAlign w:val="baseline"/>
        </w:rPr>
        <w:t>γ</w:t>
      </w:r>
      <w:r>
        <w:rPr>
          <w:color w:val="00004C"/>
          <w:spacing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660000"/>
          <w:spacing w:val="14"/>
          <w:vertAlign w:val="baseline"/>
        </w:rPr>
        <w:t>A</w:t>
      </w:r>
      <w:r>
        <w:rPr>
          <w:color w:val="00004C"/>
          <w:spacing w:val="14"/>
          <w:vertAlign w:val="baseline"/>
        </w:rPr>
        <w:t>]= </w:t>
      </w:r>
      <w:r>
        <w:rPr>
          <w:color w:val="00004C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4C1966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4C1966"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color w:val="00004C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color w:val="00004C"/>
          <w:vertAlign w:val="baseline"/>
        </w:rPr>
        <w:t>)[Σ]</w:t>
      </w:r>
      <w:r>
        <w:rPr>
          <w:color w:val="00004C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color w:val="00004C"/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(Σ)</w:t>
      </w:r>
      <w:r>
        <w:rPr>
          <w:color w:val="00004C"/>
          <w:spacing w:val="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6"/>
          <w:vertAlign w:val="baseline"/>
        </w:rPr>
        <w:t> </w:t>
      </w:r>
      <w:r>
        <w:rPr>
          <w:color w:val="00004C"/>
          <w:vertAlign w:val="baseline"/>
        </w:rPr>
        <w:t>Σ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00004C"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00004C"/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F</w:t>
      </w:r>
      <w:r>
        <w:rPr>
          <w:rFonts w:ascii="LM Roman 8" w:hAnsi="LM Roman 8" w:cs="LM Roman 8" w:eastAsia="LM Roman 8"/>
          <w:color w:val="00004C"/>
          <w:vertAlign w:val="subscript"/>
        </w:rPr>
        <w:t>Σ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before="1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721321</wp:posOffset>
                </wp:positionH>
                <wp:positionV relativeFrom="paragraph">
                  <wp:posOffset>175090</wp:posOffset>
                </wp:positionV>
                <wp:extent cx="1270" cy="6350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8432;mso-wrap-distance-left:0;mso-wrap-distance-right:0" from="56.797001pt,13.786655pt" to="56.797001pt,14.25284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41" w:lineRule="auto" w:before="98"/>
        <w:ind w:left="107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color w:val="00004C"/>
          <w:w w:val="110"/>
          <w:position w:val="6"/>
          <w:sz w:val="11"/>
        </w:rPr>
        <w:t>4</w:t>
      </w:r>
      <w:r>
        <w:rPr>
          <w:rFonts w:ascii="LM Roman 6" w:hAnsi="LM Roman 6"/>
          <w:color w:val="00004C"/>
          <w:spacing w:val="9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every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chain,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color w:val="00004C"/>
          <w:w w:val="110"/>
          <w:sz w:val="15"/>
        </w:rPr>
        <w:t>C</w:t>
      </w:r>
      <w:r>
        <w:rPr>
          <w:rFonts w:ascii="Georgia" w:hAnsi="Georgia"/>
          <w:i/>
          <w:color w:val="00004C"/>
          <w:spacing w:val="-2"/>
          <w:w w:val="110"/>
          <w:sz w:val="15"/>
        </w:rPr>
        <w:t> </w:t>
      </w:r>
      <w:r>
        <w:rPr>
          <w:rFonts w:ascii="LM Roman 8" w:hAnsi="LM Roman 8"/>
          <w:color w:val="00004C"/>
          <w:w w:val="110"/>
          <w:sz w:val="15"/>
        </w:rPr>
        <w:t>=</w:t>
      </w:r>
      <w:r>
        <w:rPr>
          <w:rFonts w:ascii="LM Roman 8" w:hAnsi="LM Roman 8"/>
          <w:color w:val="00004C"/>
          <w:spacing w:val="-15"/>
          <w:w w:val="110"/>
          <w:sz w:val="15"/>
        </w:rPr>
        <w:t> </w:t>
      </w:r>
      <w:r>
        <w:rPr>
          <w:rFonts w:ascii="VL PGothic" w:hAnsi="VL PGothic"/>
          <w:color w:val="00004C"/>
          <w:w w:val="110"/>
          <w:sz w:val="15"/>
        </w:rPr>
        <w:t>{</w:t>
      </w:r>
      <w:r>
        <w:rPr>
          <w:rFonts w:ascii="Georgia" w:hAnsi="Georgia"/>
          <w:i/>
          <w:color w:val="00004C"/>
          <w:w w:val="110"/>
          <w:sz w:val="15"/>
        </w:rPr>
        <w:t>c</w:t>
      </w:r>
      <w:r>
        <w:rPr>
          <w:rFonts w:ascii="LM Roman 6" w:hAnsi="LM Roman 6"/>
          <w:color w:val="00004C"/>
          <w:w w:val="110"/>
          <w:sz w:val="15"/>
          <w:vertAlign w:val="subscript"/>
        </w:rPr>
        <w:t>0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,</w:t>
      </w:r>
      <w:r>
        <w:rPr>
          <w:rFonts w:ascii="Georgia" w:hAnsi="Georgia"/>
          <w:i/>
          <w:color w:val="00004C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LM Roman 6" w:hAnsi="LM Roman 6"/>
          <w:color w:val="00004C"/>
          <w:w w:val="110"/>
          <w:sz w:val="15"/>
          <w:vertAlign w:val="subscript"/>
        </w:rPr>
        <w:t>1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,</w:t>
      </w:r>
      <w:r>
        <w:rPr>
          <w:rFonts w:ascii="Georgia" w:hAnsi="Georgia"/>
          <w:i/>
          <w:color w:val="00004C"/>
          <w:spacing w:val="-12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spacing w:val="17"/>
          <w:w w:val="110"/>
          <w:sz w:val="15"/>
          <w:vertAlign w:val="baseline"/>
        </w:rPr>
        <w:t>···</w:t>
      </w:r>
      <w:r>
        <w:rPr>
          <w:rFonts w:ascii="VL PGothic" w:hAnsi="VL PGothic"/>
          <w:color w:val="00004C"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w w:val="110"/>
          <w:sz w:val="15"/>
          <w:vertAlign w:val="subscript"/>
        </w:rPr>
        <w:t>i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spacing w:val="13"/>
          <w:w w:val="110"/>
          <w:sz w:val="15"/>
          <w:vertAlign w:val="baseline"/>
        </w:rPr>
        <w:t>··</w:t>
      </w:r>
      <w:r>
        <w:rPr>
          <w:rFonts w:ascii="VL PGothic" w:hAnsi="VL PGothic"/>
          <w:color w:val="00004C"/>
          <w:spacing w:val="-16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·}</w:t>
      </w:r>
      <w:r>
        <w:rPr>
          <w:rFonts w:ascii="VL PGothic" w:hAnsi="VL PGothic"/>
          <w:color w:val="00004C"/>
          <w:spacing w:val="-11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⊆</w:t>
      </w:r>
      <w:r>
        <w:rPr>
          <w:rFonts w:ascii="VL PGothic" w:hAnsi="VL PGothic"/>
          <w:color w:val="00004C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H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∈</w:t>
      </w:r>
      <w:r>
        <w:rPr>
          <w:rFonts w:ascii="VL PGothic" w:hAnsi="VL PGothic"/>
          <w:color w:val="00004C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U</w:t>
      </w:r>
      <w:r>
        <w:rPr>
          <w:rFonts w:ascii="Georgia" w:hAnsi="Georgia"/>
          <w:i/>
          <w:color w:val="00004C"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U</w:t>
      </w:r>
      <w:r>
        <w:rPr>
          <w:rFonts w:ascii="Georgia" w:hAnsi="Georgia"/>
          <w:i/>
          <w:color w:val="00004C"/>
          <w:spacing w:val="10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⊆</w:t>
      </w:r>
      <w:r>
        <w:rPr>
          <w:rFonts w:ascii="VL PGothic" w:hAnsi="VL PGothic"/>
          <w:color w:val="00004C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exists some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w w:val="110"/>
          <w:sz w:val="15"/>
          <w:vertAlign w:val="subscript"/>
        </w:rPr>
        <w:t>k</w:t>
      </w:r>
      <w:r>
        <w:rPr>
          <w:rFonts w:ascii="Georgia" w:hAnsi="Georgia"/>
          <w:i/>
          <w:color w:val="00004C"/>
          <w:spacing w:val="13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∈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w w:val="110"/>
          <w:sz w:val="15"/>
          <w:vertAlign w:val="subscript"/>
        </w:rPr>
        <w:t>k</w:t>
      </w:r>
      <w:r>
        <w:rPr>
          <w:rFonts w:ascii="Georgia" w:hAnsi="Georgia"/>
          <w:i/>
          <w:color w:val="00004C"/>
          <w:spacing w:val="13"/>
          <w:w w:val="110"/>
          <w:sz w:val="15"/>
          <w:vertAlign w:val="baseline"/>
        </w:rPr>
        <w:t> </w:t>
      </w:r>
      <w:r>
        <w:rPr>
          <w:rFonts w:ascii="VL PGothic" w:hAnsi="VL PGothic"/>
          <w:color w:val="00004C"/>
          <w:w w:val="110"/>
          <w:sz w:val="15"/>
          <w:vertAlign w:val="baseline"/>
        </w:rPr>
        <w:t>∈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U</w:t>
      </w:r>
      <w:r>
        <w:rPr>
          <w:rFonts w:ascii="Georgia" w:hAnsi="Georgia"/>
          <w:i/>
          <w:color w:val="00004C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also. This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means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’s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tail,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c</w:t>
      </w:r>
      <w:r>
        <w:rPr>
          <w:rFonts w:ascii="Georgia" w:hAnsi="Georgia"/>
          <w:i/>
          <w:color w:val="00004C"/>
          <w:w w:val="110"/>
          <w:sz w:val="15"/>
          <w:vertAlign w:val="subscript"/>
        </w:rPr>
        <w:t>k</w:t>
      </w:r>
      <w:r>
        <w:rPr>
          <w:rFonts w:ascii="Georgia" w:hAnsi="Georgia"/>
          <w:i/>
          <w:color w:val="00004C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onwards,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15"/>
          <w:vertAlign w:val="baseline"/>
        </w:rPr>
        <w:t>U</w:t>
      </w:r>
      <w:r>
        <w:rPr>
          <w:rFonts w:ascii="Georgia" w:hAnsi="Georgia"/>
          <w:i/>
          <w:color w:val="00004C"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21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color w:val="00004C"/>
          <w:w w:val="105"/>
          <w:position w:val="5"/>
          <w:sz w:val="11"/>
        </w:rPr>
        <w:t>5</w:t>
      </w:r>
      <w:r>
        <w:rPr>
          <w:rFonts w:ascii="LM Roman 6" w:hAnsi="LM Roman 6"/>
          <w:color w:val="00004C"/>
          <w:spacing w:val="27"/>
          <w:w w:val="105"/>
          <w:position w:val="5"/>
          <w:sz w:val="11"/>
        </w:rPr>
        <w:t>  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12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∈</w:t>
      </w:r>
      <w:r>
        <w:rPr>
          <w:rFonts w:ascii="VL PGothic" w:hAnsi="VL PGothic"/>
          <w:color w:val="00004C"/>
          <w:spacing w:val="3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D</w:t>
      </w:r>
      <w:r>
        <w:rPr>
          <w:rFonts w:ascii="Georgia" w:hAnsi="Georgia"/>
          <w:i/>
          <w:color w:val="00004C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finite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all chains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C</w:t>
      </w:r>
      <w:r>
        <w:rPr>
          <w:rFonts w:ascii="Georgia" w:hAnsi="Georgia"/>
          <w:i/>
          <w:color w:val="00004C"/>
          <w:spacing w:val="21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⊆</w:t>
      </w:r>
      <w:r>
        <w:rPr>
          <w:rFonts w:ascii="VL PGothic" w:hAnsi="VL PGothic"/>
          <w:color w:val="00004C"/>
          <w:spacing w:val="3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8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±</w:t>
      </w:r>
      <w:r>
        <w:rPr>
          <w:rFonts w:ascii="VL PGothic" w:hAnsi="VL PGothic"/>
          <w:color w:val="00004C"/>
          <w:spacing w:val="5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H</w:t>
      </w:r>
      <w:r>
        <w:rPr>
          <w:rFonts w:ascii="Georgia" w:hAnsi="Georgia"/>
          <w:i/>
          <w:color w:val="00004C"/>
          <w:w w:val="105"/>
          <w:sz w:val="15"/>
        </w:rPr>
        <w:t>C</w:t>
      </w:r>
      <w:r>
        <w:rPr>
          <w:rFonts w:ascii="Georgia" w:hAnsi="Georgia"/>
          <w:i/>
          <w:color w:val="00004C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 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7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±</w:t>
      </w:r>
      <w:r>
        <w:rPr>
          <w:rFonts w:ascii="VL PGothic" w:hAnsi="VL PGothic"/>
          <w:color w:val="00004C"/>
          <w:spacing w:val="6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c</w:t>
      </w:r>
      <w:r>
        <w:rPr>
          <w:rFonts w:ascii="Georgia" w:hAnsi="Georgia"/>
          <w:i/>
          <w:color w:val="00004C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some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c</w:t>
      </w:r>
      <w:r>
        <w:rPr>
          <w:rFonts w:ascii="Georgia" w:hAnsi="Georgia"/>
          <w:i/>
          <w:color w:val="00004C"/>
          <w:spacing w:val="9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∈</w:t>
      </w:r>
      <w:r>
        <w:rPr>
          <w:rFonts w:ascii="VL PGothic" w:hAnsi="VL PGothic"/>
          <w:color w:val="00004C"/>
          <w:spacing w:val="3"/>
          <w:w w:val="105"/>
          <w:sz w:val="15"/>
        </w:rPr>
        <w:t> </w:t>
      </w:r>
      <w:r>
        <w:rPr>
          <w:rFonts w:ascii="Georgia" w:hAnsi="Georgia"/>
          <w:i/>
          <w:color w:val="00004C"/>
          <w:spacing w:val="-5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211" w:lineRule="auto" w:before="0"/>
        <w:ind w:left="107" w:right="0" w:firstLine="0"/>
        <w:jc w:val="left"/>
        <w:rPr>
          <w:rFonts w:ascii="VL PGothic" w:hAnsi="VL PGothic"/>
          <w:sz w:val="15"/>
        </w:rPr>
      </w:pPr>
      <w:r>
        <w:rPr>
          <w:rFonts w:ascii="LM Roman 6" w:hAnsi="LM Roman 6"/>
          <w:color w:val="00004C"/>
          <w:w w:val="105"/>
          <w:position w:val="5"/>
          <w:sz w:val="11"/>
        </w:rPr>
        <w:t>6</w:t>
      </w:r>
      <w:r>
        <w:rPr>
          <w:rFonts w:ascii="LM Roman 6" w:hAnsi="LM Roman 6"/>
          <w:color w:val="00004C"/>
          <w:spacing w:val="4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†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4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=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{</w:t>
      </w:r>
      <w:r>
        <w:rPr>
          <w:rFonts w:ascii="Georgia" w:hAnsi="Georgia"/>
          <w:i/>
          <w:color w:val="00004C"/>
          <w:w w:val="105"/>
          <w:sz w:val="15"/>
        </w:rPr>
        <w:t>d</w:t>
      </w:r>
      <w:r>
        <w:rPr>
          <w:rFonts w:ascii="Georgia" w:hAnsi="Georgia"/>
          <w:i/>
          <w:color w:val="00004C"/>
          <w:spacing w:val="6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∈</w:t>
      </w:r>
      <w:r>
        <w:rPr>
          <w:rFonts w:ascii="VL PGothic" w:hAnsi="VL PGothic"/>
          <w:color w:val="00004C"/>
          <w:spacing w:val="2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D</w:t>
      </w:r>
      <w:r>
        <w:rPr>
          <w:rFonts w:ascii="Georgia" w:hAnsi="Georgia"/>
          <w:i/>
          <w:color w:val="00004C"/>
          <w:spacing w:val="10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|</w:t>
      </w:r>
      <w:r>
        <w:rPr>
          <w:rFonts w:ascii="VL PGothic" w:hAnsi="VL PGothic"/>
          <w:color w:val="00004C"/>
          <w:spacing w:val="1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8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± </w:t>
      </w:r>
      <w:r>
        <w:rPr>
          <w:rFonts w:ascii="Georgia" w:hAnsi="Georgia"/>
          <w:i/>
          <w:color w:val="00004C"/>
          <w:w w:val="105"/>
          <w:sz w:val="15"/>
        </w:rPr>
        <w:t>d</w:t>
      </w:r>
      <w:r>
        <w:rPr>
          <w:rFonts w:ascii="VL PGothic" w:hAnsi="VL PGothic"/>
          <w:color w:val="00004C"/>
          <w:w w:val="105"/>
          <w:sz w:val="15"/>
        </w:rPr>
        <w:t>}</w:t>
      </w:r>
      <w:r>
        <w:rPr>
          <w:rFonts w:ascii="VL PGothic" w:hAnsi="VL PGothic"/>
          <w:color w:val="00004C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VL PGothic" w:hAnsi="VL PGothic"/>
          <w:color w:val="00004C"/>
          <w:w w:val="105"/>
          <w:sz w:val="15"/>
        </w:rPr>
        <w:t>†</w:t>
      </w:r>
      <w:r>
        <w:rPr>
          <w:rFonts w:ascii="Georgia" w:hAnsi="Georgia"/>
          <w:i/>
          <w:color w:val="00004C"/>
          <w:w w:val="105"/>
          <w:sz w:val="15"/>
        </w:rPr>
        <w:t>S</w:t>
      </w:r>
      <w:r>
        <w:rPr>
          <w:rFonts w:ascii="Georgia" w:hAnsi="Georgia"/>
          <w:i/>
          <w:color w:val="00004C"/>
          <w:spacing w:val="13"/>
          <w:w w:val="105"/>
          <w:sz w:val="15"/>
        </w:rPr>
        <w:t> </w:t>
      </w:r>
      <w:r>
        <w:rPr>
          <w:rFonts w:ascii="LM Roman 8" w:hAnsi="LM Roman 8"/>
          <w:color w:val="00004C"/>
          <w:w w:val="105"/>
          <w:sz w:val="15"/>
        </w:rPr>
        <w:t>=</w:t>
      </w:r>
      <w:r>
        <w:rPr>
          <w:rFonts w:ascii="LM Roman 8" w:hAnsi="LM Roman 8"/>
          <w:color w:val="00004C"/>
          <w:spacing w:val="-11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∪{†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7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|</w:t>
      </w:r>
      <w:r>
        <w:rPr>
          <w:rFonts w:ascii="VL PGothic" w:hAnsi="VL PGothic"/>
          <w:color w:val="00004C"/>
          <w:spacing w:val="2"/>
          <w:w w:val="105"/>
          <w:sz w:val="15"/>
        </w:rPr>
        <w:t> </w:t>
      </w:r>
      <w:r>
        <w:rPr>
          <w:rFonts w:ascii="Georgia" w:hAnsi="Georgia"/>
          <w:i/>
          <w:color w:val="00004C"/>
          <w:w w:val="105"/>
          <w:sz w:val="15"/>
        </w:rPr>
        <w:t>e</w:t>
      </w:r>
      <w:r>
        <w:rPr>
          <w:rFonts w:ascii="Georgia" w:hAnsi="Georgia"/>
          <w:i/>
          <w:color w:val="00004C"/>
          <w:spacing w:val="5"/>
          <w:w w:val="105"/>
          <w:sz w:val="15"/>
        </w:rPr>
        <w:t> </w:t>
      </w:r>
      <w:r>
        <w:rPr>
          <w:rFonts w:ascii="VL PGothic" w:hAnsi="VL PGothic"/>
          <w:color w:val="00004C"/>
          <w:w w:val="105"/>
          <w:sz w:val="15"/>
        </w:rPr>
        <w:t>∈</w:t>
      </w:r>
      <w:r>
        <w:rPr>
          <w:rFonts w:ascii="VL PGothic" w:hAnsi="VL PGothic"/>
          <w:color w:val="00004C"/>
          <w:spacing w:val="2"/>
          <w:w w:val="105"/>
          <w:sz w:val="15"/>
        </w:rPr>
        <w:t> </w:t>
      </w:r>
      <w:r>
        <w:rPr>
          <w:rFonts w:ascii="Georgia" w:hAnsi="Georgia"/>
          <w:i/>
          <w:color w:val="00004C"/>
          <w:spacing w:val="-5"/>
          <w:w w:val="105"/>
          <w:sz w:val="15"/>
        </w:rPr>
        <w:t>S</w:t>
      </w:r>
      <w:r>
        <w:rPr>
          <w:rFonts w:ascii="VL PGothic" w:hAnsi="VL PGothic"/>
          <w:color w:val="00004C"/>
          <w:spacing w:val="-5"/>
          <w:w w:val="105"/>
          <w:sz w:val="15"/>
        </w:rPr>
        <w:t>}</w:t>
      </w:r>
    </w:p>
    <w:p>
      <w:pPr>
        <w:spacing w:after="0" w:line="211" w:lineRule="auto"/>
        <w:jc w:val="left"/>
        <w:rPr>
          <w:rFonts w:ascii="VL PGothic" w:hAnsi="VL PGothic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4"/>
        <w:jc w:val="left"/>
        <w:rPr>
          <w:rFonts w:ascii="VL PGothic"/>
          <w:sz w:val="9"/>
        </w:rPr>
      </w:pPr>
    </w:p>
    <w:p>
      <w:pPr>
        <w:pStyle w:val="BodyText"/>
        <w:ind w:left="215"/>
        <w:jc w:val="left"/>
        <w:rPr>
          <w:rFonts w:ascii="VL PGothic"/>
          <w:sz w:val="20"/>
        </w:rPr>
      </w:pPr>
      <w:r>
        <w:rPr>
          <w:rFonts w:ascii="VL PGothic"/>
          <w:sz w:val="20"/>
        </w:rPr>
        <mc:AlternateContent>
          <mc:Choice Requires="wps">
            <w:drawing>
              <wp:inline distT="0" distB="0" distL="0" distR="0">
                <wp:extent cx="4908550" cy="1715770"/>
                <wp:effectExtent l="9525" t="0" r="0" b="8255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4908550" cy="1715770"/>
                          <a:chExt cx="4908550" cy="171577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296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960" y="5918"/>
                            <a:ext cx="1270" cy="170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5610">
                                <a:moveTo>
                                  <a:pt x="0" y="0"/>
                                </a:moveTo>
                                <a:lnTo>
                                  <a:pt x="0" y="17051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15006" y="366327"/>
                            <a:ext cx="13906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271145">
                                <a:moveTo>
                                  <a:pt x="138726" y="135297"/>
                                </a:moveTo>
                                <a:lnTo>
                                  <a:pt x="133274" y="187961"/>
                                </a:lnTo>
                                <a:lnTo>
                                  <a:pt x="118408" y="230966"/>
                                </a:lnTo>
                                <a:lnTo>
                                  <a:pt x="96358" y="259962"/>
                                </a:lnTo>
                                <a:lnTo>
                                  <a:pt x="69357" y="270594"/>
                                </a:lnTo>
                                <a:lnTo>
                                  <a:pt x="42362" y="259962"/>
                                </a:lnTo>
                                <a:lnTo>
                                  <a:pt x="20316" y="230966"/>
                                </a:lnTo>
                                <a:lnTo>
                                  <a:pt x="5451" y="187961"/>
                                </a:lnTo>
                                <a:lnTo>
                                  <a:pt x="0" y="135297"/>
                                </a:lnTo>
                                <a:lnTo>
                                  <a:pt x="5451" y="82638"/>
                                </a:lnTo>
                                <a:lnTo>
                                  <a:pt x="20316" y="39632"/>
                                </a:lnTo>
                                <a:lnTo>
                                  <a:pt x="42362" y="10634"/>
                                </a:lnTo>
                                <a:lnTo>
                                  <a:pt x="69357" y="0"/>
                                </a:lnTo>
                                <a:lnTo>
                                  <a:pt x="96358" y="10634"/>
                                </a:lnTo>
                                <a:lnTo>
                                  <a:pt x="118408" y="39632"/>
                                </a:lnTo>
                                <a:lnTo>
                                  <a:pt x="133274" y="82638"/>
                                </a:lnTo>
                                <a:lnTo>
                                  <a:pt x="138726" y="135297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56393" y="241772"/>
                            <a:ext cx="25654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498475">
                                <a:moveTo>
                                  <a:pt x="255941" y="249107"/>
                                </a:moveTo>
                                <a:lnTo>
                                  <a:pt x="252561" y="306226"/>
                                </a:lnTo>
                                <a:lnTo>
                                  <a:pt x="242934" y="358659"/>
                                </a:lnTo>
                                <a:lnTo>
                                  <a:pt x="227827" y="404912"/>
                                </a:lnTo>
                                <a:lnTo>
                                  <a:pt x="208009" y="443489"/>
                                </a:lnTo>
                                <a:lnTo>
                                  <a:pt x="157313" y="491636"/>
                                </a:lnTo>
                                <a:lnTo>
                                  <a:pt x="127970" y="498215"/>
                                </a:lnTo>
                                <a:lnTo>
                                  <a:pt x="98627" y="491636"/>
                                </a:lnTo>
                                <a:lnTo>
                                  <a:pt x="47931" y="443489"/>
                                </a:lnTo>
                                <a:lnTo>
                                  <a:pt x="28113" y="404912"/>
                                </a:lnTo>
                                <a:lnTo>
                                  <a:pt x="13006" y="358659"/>
                                </a:lnTo>
                                <a:lnTo>
                                  <a:pt x="3379" y="306226"/>
                                </a:lnTo>
                                <a:lnTo>
                                  <a:pt x="0" y="249107"/>
                                </a:lnTo>
                                <a:lnTo>
                                  <a:pt x="3379" y="191989"/>
                                </a:lnTo>
                                <a:lnTo>
                                  <a:pt x="13006" y="139556"/>
                                </a:lnTo>
                                <a:lnTo>
                                  <a:pt x="28113" y="93303"/>
                                </a:lnTo>
                                <a:lnTo>
                                  <a:pt x="47931" y="54725"/>
                                </a:lnTo>
                                <a:lnTo>
                                  <a:pt x="98627" y="6579"/>
                                </a:lnTo>
                                <a:lnTo>
                                  <a:pt x="127970" y="0"/>
                                </a:lnTo>
                                <a:lnTo>
                                  <a:pt x="157313" y="6579"/>
                                </a:lnTo>
                                <a:lnTo>
                                  <a:pt x="208009" y="54725"/>
                                </a:lnTo>
                                <a:lnTo>
                                  <a:pt x="227827" y="93303"/>
                                </a:lnTo>
                                <a:lnTo>
                                  <a:pt x="242934" y="139556"/>
                                </a:lnTo>
                                <a:lnTo>
                                  <a:pt x="252561" y="191989"/>
                                </a:lnTo>
                                <a:lnTo>
                                  <a:pt x="255941" y="249107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00A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25693" y="249102"/>
                            <a:ext cx="31496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534670">
                                <a:moveTo>
                                  <a:pt x="314554" y="267178"/>
                                </a:moveTo>
                                <a:lnTo>
                                  <a:pt x="310400" y="328440"/>
                                </a:lnTo>
                                <a:lnTo>
                                  <a:pt x="298568" y="384678"/>
                                </a:lnTo>
                                <a:lnTo>
                                  <a:pt x="280002" y="434288"/>
                                </a:lnTo>
                                <a:lnTo>
                                  <a:pt x="255645" y="475667"/>
                                </a:lnTo>
                                <a:lnTo>
                                  <a:pt x="226443" y="507209"/>
                                </a:lnTo>
                                <a:lnTo>
                                  <a:pt x="193339" y="527311"/>
                                </a:lnTo>
                                <a:lnTo>
                                  <a:pt x="157277" y="534368"/>
                                </a:lnTo>
                                <a:lnTo>
                                  <a:pt x="121215" y="527311"/>
                                </a:lnTo>
                                <a:lnTo>
                                  <a:pt x="88111" y="507209"/>
                                </a:lnTo>
                                <a:lnTo>
                                  <a:pt x="58909" y="475667"/>
                                </a:lnTo>
                                <a:lnTo>
                                  <a:pt x="34552" y="434288"/>
                                </a:lnTo>
                                <a:lnTo>
                                  <a:pt x="15986" y="384678"/>
                                </a:lnTo>
                                <a:lnTo>
                                  <a:pt x="4153" y="328440"/>
                                </a:lnTo>
                                <a:lnTo>
                                  <a:pt x="0" y="267178"/>
                                </a:lnTo>
                                <a:lnTo>
                                  <a:pt x="4153" y="205916"/>
                                </a:lnTo>
                                <a:lnTo>
                                  <a:pt x="15986" y="149680"/>
                                </a:lnTo>
                                <a:lnTo>
                                  <a:pt x="34552" y="100072"/>
                                </a:lnTo>
                                <a:lnTo>
                                  <a:pt x="58909" y="58696"/>
                                </a:lnTo>
                                <a:lnTo>
                                  <a:pt x="88111" y="27156"/>
                                </a:lnTo>
                                <a:lnTo>
                                  <a:pt x="121215" y="7056"/>
                                </a:lnTo>
                                <a:lnTo>
                                  <a:pt x="157277" y="0"/>
                                </a:lnTo>
                                <a:lnTo>
                                  <a:pt x="193339" y="7056"/>
                                </a:lnTo>
                                <a:lnTo>
                                  <a:pt x="226443" y="27156"/>
                                </a:lnTo>
                                <a:lnTo>
                                  <a:pt x="255645" y="58696"/>
                                </a:lnTo>
                                <a:lnTo>
                                  <a:pt x="280002" y="100072"/>
                                </a:lnTo>
                                <a:lnTo>
                                  <a:pt x="298568" y="149680"/>
                                </a:lnTo>
                                <a:lnTo>
                                  <a:pt x="310400" y="205916"/>
                                </a:lnTo>
                                <a:lnTo>
                                  <a:pt x="314554" y="267178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00A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052429" y="175834"/>
                            <a:ext cx="56388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659765">
                                <a:moveTo>
                                  <a:pt x="563662" y="329701"/>
                                </a:moveTo>
                                <a:lnTo>
                                  <a:pt x="559974" y="383179"/>
                                </a:lnTo>
                                <a:lnTo>
                                  <a:pt x="549294" y="433910"/>
                                </a:lnTo>
                                <a:lnTo>
                                  <a:pt x="532204" y="481215"/>
                                </a:lnTo>
                                <a:lnTo>
                                  <a:pt x="509285" y="524416"/>
                                </a:lnTo>
                                <a:lnTo>
                                  <a:pt x="481115" y="562833"/>
                                </a:lnTo>
                                <a:lnTo>
                                  <a:pt x="448276" y="595788"/>
                                </a:lnTo>
                                <a:lnTo>
                                  <a:pt x="411348" y="622601"/>
                                </a:lnTo>
                                <a:lnTo>
                                  <a:pt x="370911" y="642594"/>
                                </a:lnTo>
                                <a:lnTo>
                                  <a:pt x="327545" y="655087"/>
                                </a:lnTo>
                                <a:lnTo>
                                  <a:pt x="281831" y="659403"/>
                                </a:lnTo>
                                <a:lnTo>
                                  <a:pt x="236117" y="655087"/>
                                </a:lnTo>
                                <a:lnTo>
                                  <a:pt x="192751" y="642594"/>
                                </a:lnTo>
                                <a:lnTo>
                                  <a:pt x="152314" y="622601"/>
                                </a:lnTo>
                                <a:lnTo>
                                  <a:pt x="115386" y="595788"/>
                                </a:lnTo>
                                <a:lnTo>
                                  <a:pt x="82547" y="562833"/>
                                </a:lnTo>
                                <a:lnTo>
                                  <a:pt x="54377" y="524416"/>
                                </a:lnTo>
                                <a:lnTo>
                                  <a:pt x="31457" y="481215"/>
                                </a:lnTo>
                                <a:lnTo>
                                  <a:pt x="14368" y="433910"/>
                                </a:lnTo>
                                <a:lnTo>
                                  <a:pt x="3688" y="383179"/>
                                </a:lnTo>
                                <a:lnTo>
                                  <a:pt x="0" y="329701"/>
                                </a:lnTo>
                                <a:lnTo>
                                  <a:pt x="3688" y="276224"/>
                                </a:lnTo>
                                <a:lnTo>
                                  <a:pt x="14368" y="225493"/>
                                </a:lnTo>
                                <a:lnTo>
                                  <a:pt x="31457" y="178187"/>
                                </a:lnTo>
                                <a:lnTo>
                                  <a:pt x="54377" y="134987"/>
                                </a:lnTo>
                                <a:lnTo>
                                  <a:pt x="82547" y="96570"/>
                                </a:lnTo>
                                <a:lnTo>
                                  <a:pt x="115386" y="63615"/>
                                </a:lnTo>
                                <a:lnTo>
                                  <a:pt x="152314" y="36802"/>
                                </a:lnTo>
                                <a:lnTo>
                                  <a:pt x="192751" y="16809"/>
                                </a:lnTo>
                                <a:lnTo>
                                  <a:pt x="236117" y="4315"/>
                                </a:lnTo>
                                <a:lnTo>
                                  <a:pt x="281831" y="0"/>
                                </a:lnTo>
                                <a:lnTo>
                                  <a:pt x="327545" y="4315"/>
                                </a:lnTo>
                                <a:lnTo>
                                  <a:pt x="370911" y="16809"/>
                                </a:lnTo>
                                <a:lnTo>
                                  <a:pt x="411348" y="36802"/>
                                </a:lnTo>
                                <a:lnTo>
                                  <a:pt x="448276" y="63615"/>
                                </a:lnTo>
                                <a:lnTo>
                                  <a:pt x="481115" y="96570"/>
                                </a:lnTo>
                                <a:lnTo>
                                  <a:pt x="509285" y="134987"/>
                                </a:lnTo>
                                <a:lnTo>
                                  <a:pt x="532204" y="178187"/>
                                </a:lnTo>
                                <a:lnTo>
                                  <a:pt x="549294" y="225493"/>
                                </a:lnTo>
                                <a:lnTo>
                                  <a:pt x="559974" y="276224"/>
                                </a:lnTo>
                                <a:lnTo>
                                  <a:pt x="563662" y="329701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8F008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0947" y="337025"/>
                            <a:ext cx="79883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315595">
                                <a:moveTo>
                                  <a:pt x="14653" y="36633"/>
                                </a:moveTo>
                                <a:lnTo>
                                  <a:pt x="791284" y="0"/>
                                </a:lnTo>
                              </a:path>
                              <a:path w="798830" h="315595">
                                <a:moveTo>
                                  <a:pt x="0" y="300394"/>
                                </a:moveTo>
                                <a:lnTo>
                                  <a:pt x="798610" y="315048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58966" y="241773"/>
                            <a:ext cx="83566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542290">
                                <a:moveTo>
                                  <a:pt x="0" y="490889"/>
                                </a:moveTo>
                                <a:lnTo>
                                  <a:pt x="835244" y="542176"/>
                                </a:lnTo>
                              </a:path>
                              <a:path w="835660" h="542290">
                                <a:moveTo>
                                  <a:pt x="29306" y="0"/>
                                </a:moveTo>
                                <a:lnTo>
                                  <a:pt x="813264" y="7326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71441" y="553021"/>
                            <a:ext cx="276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7620">
                                <a:moveTo>
                                  <a:pt x="276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276644" y="7620"/>
                                </a:lnTo>
                                <a:lnTo>
                                  <a:pt x="276644" y="3810"/>
                                </a:lnTo>
                                <a:lnTo>
                                  <a:pt x="27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38484" y="527516"/>
                            <a:ext cx="1174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59055">
                                <a:moveTo>
                                  <a:pt x="0" y="58613"/>
                                </a:moveTo>
                                <a:lnTo>
                                  <a:pt x="117227" y="29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26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62334" y="329692"/>
                            <a:ext cx="23495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329565">
                                <a:moveTo>
                                  <a:pt x="234454" y="164604"/>
                                </a:moveTo>
                                <a:lnTo>
                                  <a:pt x="228478" y="216635"/>
                                </a:lnTo>
                                <a:lnTo>
                                  <a:pt x="211836" y="261821"/>
                                </a:lnTo>
                                <a:lnTo>
                                  <a:pt x="186460" y="297451"/>
                                </a:lnTo>
                                <a:lnTo>
                                  <a:pt x="154280" y="320817"/>
                                </a:lnTo>
                                <a:lnTo>
                                  <a:pt x="117227" y="329208"/>
                                </a:lnTo>
                                <a:lnTo>
                                  <a:pt x="80173" y="320817"/>
                                </a:lnTo>
                                <a:lnTo>
                                  <a:pt x="47993" y="297451"/>
                                </a:lnTo>
                                <a:lnTo>
                                  <a:pt x="22617" y="261821"/>
                                </a:lnTo>
                                <a:lnTo>
                                  <a:pt x="5976" y="216635"/>
                                </a:lnTo>
                                <a:lnTo>
                                  <a:pt x="0" y="164604"/>
                                </a:lnTo>
                                <a:lnTo>
                                  <a:pt x="5976" y="112577"/>
                                </a:lnTo>
                                <a:lnTo>
                                  <a:pt x="22617" y="67392"/>
                                </a:lnTo>
                                <a:lnTo>
                                  <a:pt x="47993" y="31759"/>
                                </a:lnTo>
                                <a:lnTo>
                                  <a:pt x="80173" y="8391"/>
                                </a:lnTo>
                                <a:lnTo>
                                  <a:pt x="117227" y="0"/>
                                </a:lnTo>
                                <a:lnTo>
                                  <a:pt x="154280" y="8391"/>
                                </a:lnTo>
                                <a:lnTo>
                                  <a:pt x="186460" y="31759"/>
                                </a:lnTo>
                                <a:lnTo>
                                  <a:pt x="211836" y="67392"/>
                                </a:lnTo>
                                <a:lnTo>
                                  <a:pt x="228478" y="112577"/>
                                </a:lnTo>
                                <a:lnTo>
                                  <a:pt x="234454" y="164604"/>
                                </a:lnTo>
                                <a:close/>
                              </a:path>
                            </a:pathLst>
                          </a:custGeom>
                          <a:ln w="7326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6455" y="289290"/>
                            <a:ext cx="132768" cy="252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4166504" y="205592"/>
                            <a:ext cx="23304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453390">
                                <a:moveTo>
                                  <a:pt x="232678" y="226461"/>
                                </a:moveTo>
                                <a:lnTo>
                                  <a:pt x="228522" y="286664"/>
                                </a:lnTo>
                                <a:lnTo>
                                  <a:pt x="216794" y="340761"/>
                                </a:lnTo>
                                <a:lnTo>
                                  <a:pt x="198602" y="386594"/>
                                </a:lnTo>
                                <a:lnTo>
                                  <a:pt x="175056" y="422005"/>
                                </a:lnTo>
                                <a:lnTo>
                                  <a:pt x="116339" y="452923"/>
                                </a:lnTo>
                                <a:lnTo>
                                  <a:pt x="85412" y="444834"/>
                                </a:lnTo>
                                <a:lnTo>
                                  <a:pt x="34075" y="386594"/>
                                </a:lnTo>
                                <a:lnTo>
                                  <a:pt x="15884" y="340761"/>
                                </a:lnTo>
                                <a:lnTo>
                                  <a:pt x="4155" y="286664"/>
                                </a:lnTo>
                                <a:lnTo>
                                  <a:pt x="0" y="226461"/>
                                </a:lnTo>
                                <a:lnTo>
                                  <a:pt x="4155" y="166259"/>
                                </a:lnTo>
                                <a:lnTo>
                                  <a:pt x="15884" y="112161"/>
                                </a:lnTo>
                                <a:lnTo>
                                  <a:pt x="34075" y="66328"/>
                                </a:lnTo>
                                <a:lnTo>
                                  <a:pt x="57621" y="30918"/>
                                </a:lnTo>
                                <a:lnTo>
                                  <a:pt x="116339" y="0"/>
                                </a:lnTo>
                                <a:lnTo>
                                  <a:pt x="147266" y="8089"/>
                                </a:lnTo>
                                <a:lnTo>
                                  <a:pt x="198602" y="66328"/>
                                </a:lnTo>
                                <a:lnTo>
                                  <a:pt x="216794" y="112161"/>
                                </a:lnTo>
                                <a:lnTo>
                                  <a:pt x="228522" y="166259"/>
                                </a:lnTo>
                                <a:lnTo>
                                  <a:pt x="232678" y="226461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256214" y="191372"/>
                            <a:ext cx="35115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487045">
                                <a:moveTo>
                                  <a:pt x="350793" y="243335"/>
                                </a:moveTo>
                                <a:lnTo>
                                  <a:pt x="346161" y="299128"/>
                                </a:lnTo>
                                <a:lnTo>
                                  <a:pt x="332965" y="350345"/>
                                </a:lnTo>
                                <a:lnTo>
                                  <a:pt x="312259" y="395526"/>
                                </a:lnTo>
                                <a:lnTo>
                                  <a:pt x="285096" y="433210"/>
                                </a:lnTo>
                                <a:lnTo>
                                  <a:pt x="252529" y="461936"/>
                                </a:lnTo>
                                <a:lnTo>
                                  <a:pt x="215611" y="480243"/>
                                </a:lnTo>
                                <a:lnTo>
                                  <a:pt x="175396" y="486670"/>
                                </a:lnTo>
                                <a:lnTo>
                                  <a:pt x="135181" y="480243"/>
                                </a:lnTo>
                                <a:lnTo>
                                  <a:pt x="98264" y="461936"/>
                                </a:lnTo>
                                <a:lnTo>
                                  <a:pt x="65697" y="433210"/>
                                </a:lnTo>
                                <a:lnTo>
                                  <a:pt x="38534" y="395526"/>
                                </a:lnTo>
                                <a:lnTo>
                                  <a:pt x="17828" y="350345"/>
                                </a:lnTo>
                                <a:lnTo>
                                  <a:pt x="4632" y="299128"/>
                                </a:lnTo>
                                <a:lnTo>
                                  <a:pt x="0" y="243335"/>
                                </a:lnTo>
                                <a:lnTo>
                                  <a:pt x="4632" y="187542"/>
                                </a:lnTo>
                                <a:lnTo>
                                  <a:pt x="17828" y="136325"/>
                                </a:lnTo>
                                <a:lnTo>
                                  <a:pt x="38534" y="91143"/>
                                </a:lnTo>
                                <a:lnTo>
                                  <a:pt x="65697" y="53459"/>
                                </a:lnTo>
                                <a:lnTo>
                                  <a:pt x="98264" y="24733"/>
                                </a:lnTo>
                                <a:lnTo>
                                  <a:pt x="135181" y="6426"/>
                                </a:lnTo>
                                <a:lnTo>
                                  <a:pt x="175396" y="0"/>
                                </a:lnTo>
                                <a:lnTo>
                                  <a:pt x="215611" y="6426"/>
                                </a:lnTo>
                                <a:lnTo>
                                  <a:pt x="252529" y="24733"/>
                                </a:lnTo>
                                <a:lnTo>
                                  <a:pt x="285096" y="53459"/>
                                </a:lnTo>
                                <a:lnTo>
                                  <a:pt x="312259" y="91143"/>
                                </a:lnTo>
                                <a:lnTo>
                                  <a:pt x="332965" y="136325"/>
                                </a:lnTo>
                                <a:lnTo>
                                  <a:pt x="346161" y="187542"/>
                                </a:lnTo>
                                <a:lnTo>
                                  <a:pt x="350793" y="243335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A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880998" y="99459"/>
                            <a:ext cx="81280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652145">
                                <a:moveTo>
                                  <a:pt x="812598" y="325927"/>
                                </a:moveTo>
                                <a:lnTo>
                                  <a:pt x="809432" y="366809"/>
                                </a:lnTo>
                                <a:lnTo>
                                  <a:pt x="800189" y="406176"/>
                                </a:lnTo>
                                <a:lnTo>
                                  <a:pt x="785249" y="443723"/>
                                </a:lnTo>
                                <a:lnTo>
                                  <a:pt x="764993" y="479144"/>
                                </a:lnTo>
                                <a:lnTo>
                                  <a:pt x="739802" y="512133"/>
                                </a:lnTo>
                                <a:lnTo>
                                  <a:pt x="710056" y="542385"/>
                                </a:lnTo>
                                <a:lnTo>
                                  <a:pt x="676137" y="569595"/>
                                </a:lnTo>
                                <a:lnTo>
                                  <a:pt x="638425" y="593457"/>
                                </a:lnTo>
                                <a:lnTo>
                                  <a:pt x="597300" y="613665"/>
                                </a:lnTo>
                                <a:lnTo>
                                  <a:pt x="553145" y="629915"/>
                                </a:lnTo>
                                <a:lnTo>
                                  <a:pt x="506339" y="641900"/>
                                </a:lnTo>
                                <a:lnTo>
                                  <a:pt x="457263" y="649315"/>
                                </a:lnTo>
                                <a:lnTo>
                                  <a:pt x="406299" y="651854"/>
                                </a:lnTo>
                                <a:lnTo>
                                  <a:pt x="355334" y="649315"/>
                                </a:lnTo>
                                <a:lnTo>
                                  <a:pt x="306258" y="641900"/>
                                </a:lnTo>
                                <a:lnTo>
                                  <a:pt x="259452" y="629915"/>
                                </a:lnTo>
                                <a:lnTo>
                                  <a:pt x="215297" y="613665"/>
                                </a:lnTo>
                                <a:lnTo>
                                  <a:pt x="174173" y="593457"/>
                                </a:lnTo>
                                <a:lnTo>
                                  <a:pt x="136460" y="569595"/>
                                </a:lnTo>
                                <a:lnTo>
                                  <a:pt x="102541" y="542385"/>
                                </a:lnTo>
                                <a:lnTo>
                                  <a:pt x="72796" y="512133"/>
                                </a:lnTo>
                                <a:lnTo>
                                  <a:pt x="47604" y="479144"/>
                                </a:lnTo>
                                <a:lnTo>
                                  <a:pt x="27348" y="443723"/>
                                </a:lnTo>
                                <a:lnTo>
                                  <a:pt x="12408" y="406176"/>
                                </a:lnTo>
                                <a:lnTo>
                                  <a:pt x="3165" y="366809"/>
                                </a:lnTo>
                                <a:lnTo>
                                  <a:pt x="0" y="325927"/>
                                </a:lnTo>
                                <a:lnTo>
                                  <a:pt x="3165" y="285045"/>
                                </a:lnTo>
                                <a:lnTo>
                                  <a:pt x="12408" y="245677"/>
                                </a:lnTo>
                                <a:lnTo>
                                  <a:pt x="27348" y="208131"/>
                                </a:lnTo>
                                <a:lnTo>
                                  <a:pt x="47604" y="172710"/>
                                </a:lnTo>
                                <a:lnTo>
                                  <a:pt x="72796" y="139721"/>
                                </a:lnTo>
                                <a:lnTo>
                                  <a:pt x="102541" y="109468"/>
                                </a:lnTo>
                                <a:lnTo>
                                  <a:pt x="136460" y="82259"/>
                                </a:lnTo>
                                <a:lnTo>
                                  <a:pt x="174173" y="58397"/>
                                </a:lnTo>
                                <a:lnTo>
                                  <a:pt x="215297" y="38188"/>
                                </a:lnTo>
                                <a:lnTo>
                                  <a:pt x="259452" y="21939"/>
                                </a:lnTo>
                                <a:lnTo>
                                  <a:pt x="306258" y="9954"/>
                                </a:lnTo>
                                <a:lnTo>
                                  <a:pt x="355334" y="2539"/>
                                </a:lnTo>
                                <a:lnTo>
                                  <a:pt x="406299" y="0"/>
                                </a:lnTo>
                                <a:lnTo>
                                  <a:pt x="457263" y="2539"/>
                                </a:lnTo>
                                <a:lnTo>
                                  <a:pt x="506339" y="9954"/>
                                </a:lnTo>
                                <a:lnTo>
                                  <a:pt x="553145" y="21939"/>
                                </a:lnTo>
                                <a:lnTo>
                                  <a:pt x="597300" y="38188"/>
                                </a:lnTo>
                                <a:lnTo>
                                  <a:pt x="638425" y="58397"/>
                                </a:lnTo>
                                <a:lnTo>
                                  <a:pt x="676137" y="82259"/>
                                </a:lnTo>
                                <a:lnTo>
                                  <a:pt x="710056" y="109468"/>
                                </a:lnTo>
                                <a:lnTo>
                                  <a:pt x="739802" y="139721"/>
                                </a:lnTo>
                                <a:lnTo>
                                  <a:pt x="764993" y="172710"/>
                                </a:lnTo>
                                <a:lnTo>
                                  <a:pt x="785249" y="208131"/>
                                </a:lnTo>
                                <a:lnTo>
                                  <a:pt x="800189" y="245677"/>
                                </a:lnTo>
                                <a:lnTo>
                                  <a:pt x="809432" y="285045"/>
                                </a:lnTo>
                                <a:lnTo>
                                  <a:pt x="812598" y="325927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769149" y="428243"/>
                            <a:ext cx="3441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7620">
                                <a:moveTo>
                                  <a:pt x="344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44055" y="7620"/>
                                </a:lnTo>
                                <a:lnTo>
                                  <a:pt x="344055" y="3810"/>
                                </a:lnTo>
                                <a:lnTo>
                                  <a:pt x="34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761537" y="405409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10657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106570" y="5328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260656" y="99021"/>
                            <a:ext cx="101282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825" h="652780">
                                <a:moveTo>
                                  <a:pt x="39963" y="0"/>
                                </a:moveTo>
                                <a:lnTo>
                                  <a:pt x="1005756" y="106570"/>
                                </a:lnTo>
                              </a:path>
                              <a:path w="1012825" h="652780">
                                <a:moveTo>
                                  <a:pt x="0" y="652742"/>
                                </a:moveTo>
                                <a:lnTo>
                                  <a:pt x="1012417" y="55949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433831" y="198920"/>
                            <a:ext cx="84645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466725">
                                <a:moveTo>
                                  <a:pt x="0" y="0"/>
                                </a:moveTo>
                                <a:lnTo>
                                  <a:pt x="825919" y="99909"/>
                                </a:lnTo>
                              </a:path>
                              <a:path w="846455" h="466725">
                                <a:moveTo>
                                  <a:pt x="6660" y="466244"/>
                                </a:moveTo>
                                <a:lnTo>
                                  <a:pt x="845901" y="32637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D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353900" y="272632"/>
                            <a:ext cx="21336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99720">
                                <a:moveTo>
                                  <a:pt x="213140" y="149642"/>
                                </a:moveTo>
                                <a:lnTo>
                                  <a:pt x="204764" y="207888"/>
                                </a:lnTo>
                                <a:lnTo>
                                  <a:pt x="181923" y="255454"/>
                                </a:lnTo>
                                <a:lnTo>
                                  <a:pt x="148048" y="287524"/>
                                </a:lnTo>
                                <a:lnTo>
                                  <a:pt x="106570" y="299284"/>
                                </a:lnTo>
                                <a:lnTo>
                                  <a:pt x="65086" y="287524"/>
                                </a:lnTo>
                                <a:lnTo>
                                  <a:pt x="31212" y="255454"/>
                                </a:lnTo>
                                <a:lnTo>
                                  <a:pt x="8374" y="207888"/>
                                </a:lnTo>
                                <a:lnTo>
                                  <a:pt x="0" y="149642"/>
                                </a:lnTo>
                                <a:lnTo>
                                  <a:pt x="8374" y="91396"/>
                                </a:lnTo>
                                <a:lnTo>
                                  <a:pt x="31212" y="43830"/>
                                </a:lnTo>
                                <a:lnTo>
                                  <a:pt x="65086" y="11760"/>
                                </a:lnTo>
                                <a:lnTo>
                                  <a:pt x="106570" y="0"/>
                                </a:lnTo>
                                <a:lnTo>
                                  <a:pt x="148048" y="11760"/>
                                </a:lnTo>
                                <a:lnTo>
                                  <a:pt x="181923" y="43830"/>
                                </a:lnTo>
                                <a:lnTo>
                                  <a:pt x="204764" y="91396"/>
                                </a:lnTo>
                                <a:lnTo>
                                  <a:pt x="213140" y="14964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AF00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905189" y="5918"/>
                            <a:ext cx="1270" cy="170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5610">
                                <a:moveTo>
                                  <a:pt x="0" y="0"/>
                                </a:moveTo>
                                <a:lnTo>
                                  <a:pt x="0" y="17051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1712520"/>
                            <a:ext cx="490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7280" h="0">
                                <a:moveTo>
                                  <a:pt x="0" y="0"/>
                                </a:moveTo>
                                <a:lnTo>
                                  <a:pt x="49066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80552" y="217478"/>
                            <a:ext cx="1079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00"/>
                                  <w:spacing w:val="-10"/>
                                  <w:w w:val="105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283126" y="289638"/>
                            <a:ext cx="812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00"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550649" y="180851"/>
                            <a:ext cx="10096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F008F"/>
                                  <w:spacing w:val="-10"/>
                                  <w:w w:val="10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647877" y="142019"/>
                            <a:ext cx="279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8F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8F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AF"/>
                                  <w:spacing w:val="-2"/>
                                  <w:sz w:val="16"/>
                                  <w:vertAlign w:val="superscript"/>
                                </w:rPr>
                                <w:t>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8F"/>
                                  <w:spacing w:val="-2"/>
                                  <w:sz w:val="16"/>
                                  <w:vertAlign w:val="baseline"/>
                                </w:rPr>
                                <w:t>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3900073" y="281892"/>
                            <a:ext cx="1441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pacing w:val="-5"/>
                                  <w:w w:val="105"/>
                                  <w:position w:val="-4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pacing w:val="-5"/>
                                  <w:w w:val="105"/>
                                  <w:sz w:val="12"/>
                                </w:rPr>
                                <w:t>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4406282" y="202977"/>
                            <a:ext cx="838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AF"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451641" y="393322"/>
                            <a:ext cx="37211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8F"/>
                                  <w:spacing w:val="-10"/>
                                  <w:position w:val="-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8F"/>
                                  <w:position w:val="-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00008F"/>
                                  <w:spacing w:val="-1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191633" y="421515"/>
                            <a:ext cx="1841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8F"/>
                                  <w:spacing w:val="-4"/>
                                  <w:sz w:val="16"/>
                                </w:rPr>
                                <w:t>f[S]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3420508" y="346905"/>
                            <a:ext cx="9969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F008F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4246428" y="369425"/>
                            <a:ext cx="749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F00"/>
                                  <w:spacing w:val="-10"/>
                                  <w:w w:val="105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2980911" y="468384"/>
                            <a:ext cx="2794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pacing w:val="-2"/>
                                  <w:position w:val="5"/>
                                  <w:sz w:val="12"/>
                                </w:rPr>
                                <w:t>−1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F00"/>
                                  <w:spacing w:val="-2"/>
                                  <w:sz w:val="16"/>
                                </w:rPr>
                                <w:t>[V]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80715" y="908892"/>
                            <a:ext cx="2111375" cy="645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both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15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</w:rPr>
                                <w:t>(i)</w:t>
                              </w:r>
                              <w:r>
                                <w:rPr>
                                  <w:color w:val="00004C"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00004C"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4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</w:rPr>
                                <w:t>Σ,</w:t>
                              </w:r>
                              <w:r>
                                <w:rPr>
                                  <w:color w:val="00004C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5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00004C"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4C"/>
                                  <w:w w:val="105"/>
                                  <w:sz w:val="21"/>
                                </w:rPr>
                                <w:t>continuous</w:t>
                              </w:r>
                              <w:r>
                                <w:rPr>
                                  <w:i/>
                                  <w:color w:val="00004C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4C"/>
                                  <w:spacing w:val="-5"/>
                                  <w:w w:val="105"/>
                                  <w:sz w:val="21"/>
                                </w:rPr>
                                <w:t>at</w:t>
                              </w:r>
                            </w:p>
                            <w:p>
                              <w:pPr>
                                <w:spacing w:line="216" w:lineRule="auto" w:before="3"/>
                                <w:ind w:left="0" w:right="18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</w:rPr>
                                <w:t>iff whenever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00004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00004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z w:val="21"/>
                                </w:rPr>
                                <w:t>⊆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z w:val="21"/>
                                </w:rPr>
                                <w:t>∈ 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21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there exists</w:t>
                              </w:r>
                              <w:r>
                                <w:rPr>
                                  <w:color w:val="00004C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some</w:t>
                              </w:r>
                              <w:r>
                                <w:rPr>
                                  <w:color w:val="00004C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z w:val="21"/>
                                  <w:vertAlign w:val="baseline"/>
                                </w:rPr>
                                <w:t>∈ 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z w:val="21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color w:val="00004C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color w:val="00004C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z w:val="21"/>
                                  <w:vertAlign w:val="baseline"/>
                                </w:rPr>
                                <w:t>⊆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f 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]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z w:val="21"/>
                                  <w:vertAlign w:val="baseline"/>
                                </w:rPr>
                                <w:t>⊆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color w:val="00004C"/>
                                  <w:sz w:val="2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648120" y="803261"/>
                            <a:ext cx="211074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4C"/>
                                  <w:w w:val="110"/>
                                  <w:sz w:val="21"/>
                                </w:rPr>
                                <w:t>(ii)</w:t>
                              </w:r>
                              <w:r>
                                <w:rPr>
                                  <w:color w:val="00004C"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1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00004C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10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10"/>
                                  <w:sz w:val="21"/>
                                </w:rPr>
                                <w:t>Σ,</w:t>
                              </w:r>
                              <w:r>
                                <w:rPr>
                                  <w:color w:val="00004C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10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4C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10"/>
                                  <w:sz w:val="21"/>
                                  <w:vertAlign w:val="baseline"/>
                                </w:rPr>
                                <w:t>У</w:t>
                              </w:r>
                              <w:r>
                                <w:rPr>
                                  <w:color w:val="00004C"/>
                                  <w:w w:val="110"/>
                                  <w:sz w:val="21"/>
                                  <w:vertAlign w:val="baseline"/>
                                </w:rPr>
                                <w:t>(Σ)</w:t>
                              </w:r>
                              <w:r>
                                <w:rPr>
                                  <w:color w:val="00004C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У</w:t>
                              </w:r>
                              <w:r>
                                <w:rPr>
                                  <w:color w:val="00004C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(Σ)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4C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0000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4C"/>
                                  <w:sz w:val="21"/>
                                </w:rPr>
                                <w:t>dual</w:t>
                              </w:r>
                              <w:r>
                                <w:rPr>
                                  <w:i/>
                                  <w:color w:val="00004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4C"/>
                                  <w:sz w:val="21"/>
                                </w:rPr>
                                <w:t>continuous</w:t>
                              </w:r>
                              <w:r>
                                <w:rPr>
                                  <w:i/>
                                  <w:color w:val="0000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4C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0000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0000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pacing w:val="-2"/>
                                  <w:sz w:val="21"/>
                                </w:rPr>
                                <w:t>whenever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2648120" y="1142211"/>
                            <a:ext cx="21101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00004C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color w:val="00004C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⊇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6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00004C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color w:val="00004C"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color w:val="00004C"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exists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3593927" y="1213833"/>
                            <a:ext cx="882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color w:val="00004C"/>
                                  <w:spacing w:val="-10"/>
                                  <w:w w:val="105"/>
                                  <w:sz w:val="15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648110" y="1313008"/>
                            <a:ext cx="211137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21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⊆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00004C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such that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spacing w:val="70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4C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color w:val="00004C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color w:val="00004C"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4C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⊇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4C"/>
                                  <w:spacing w:val="-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00004C"/>
                                  <w:spacing w:val="-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4301444" y="1310943"/>
                            <a:ext cx="939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color w:val="00004C"/>
                                  <w:spacing w:val="-10"/>
                                  <w:sz w:val="15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.5pt;height:135.1pt;mso-position-horizontal-relative:char;mso-position-vertical-relative:line" id="docshapegroup329" coordorigin="0,0" coordsize="7730,2702">
                <v:line style="position:absolute" from="0,5" to="7727,5" stroked="true" strokeweight=".466187pt" strokecolor="#000000">
                  <v:stroke dashstyle="solid"/>
                </v:line>
                <v:line style="position:absolute" from="5,9" to="5,2695" stroked="true" strokeweight=".466187pt" strokecolor="#000000">
                  <v:stroke dashstyle="solid"/>
                </v:line>
                <v:shape style="position:absolute;left:653;top:576;width:219;height:427" id="docshape330" coordorigin="654,577" coordsize="219,427" path="m872,790l863,873,840,941,805,986,763,1003,720,986,686,941,662,873,654,790,662,707,686,639,720,594,763,577,805,594,840,639,863,707,872,790xe" filled="false" stroked="true" strokeweight=".576906pt" strokecolor="#00008f">
                  <v:path arrowok="t"/>
                  <v:stroke dashstyle="solid"/>
                </v:shape>
                <v:shape style="position:absolute;left:561;top:380;width:404;height:785" id="docshape331" coordorigin="561,381" coordsize="404,785" path="m964,773l959,863,944,946,920,1018,889,1079,809,1155,763,1165,717,1155,637,1079,606,1018,582,946,567,863,561,773,567,683,582,601,606,528,637,467,717,391,763,381,809,391,889,467,920,528,944,601,959,683,964,773xe" filled="false" stroked="true" strokeweight=".576906pt" strokecolor="#00af00">
                  <v:path arrowok="t"/>
                  <v:stroke dashstyle="dash"/>
                </v:shape>
                <v:shape style="position:absolute;left:1772;top:392;width:496;height:842" id="docshape332" coordorigin="1773,392" coordsize="496,842" path="m2268,813l2262,910,2243,998,2214,1076,2175,1141,2129,1191,2077,1223,2020,1234,1964,1223,1912,1191,1866,1141,1827,1076,1798,998,1779,910,1773,813,1779,717,1798,628,1827,550,1866,485,1912,435,1964,403,2020,392,2077,403,2129,435,2175,485,2214,550,2243,628,2262,717,2268,813xe" filled="false" stroked="true" strokeweight=".576906pt" strokecolor="#00af00">
                  <v:path arrowok="t"/>
                  <v:stroke dashstyle="solid"/>
                </v:shape>
                <v:shape style="position:absolute;left:1657;top:276;width:888;height:1039" id="docshape333" coordorigin="1657,277" coordsize="888,1039" path="m2545,796l2539,880,2522,960,2495,1035,2459,1103,2415,1163,2363,1215,2305,1257,2241,1289,2173,1309,2101,1315,2029,1309,1961,1289,1897,1257,1839,1215,1787,1163,1743,1103,1707,1035,1680,960,1663,880,1657,796,1663,712,1680,632,1707,558,1743,489,1787,429,1839,377,1897,335,1961,303,2029,284,2101,277,2173,284,2241,303,2305,335,2363,377,2415,429,2459,489,2495,558,2522,632,2539,712,2545,796xe" filled="false" stroked="true" strokeweight=".576906pt" strokecolor="#8f008f">
                  <v:path arrowok="t"/>
                  <v:stroke dashstyle="dash"/>
                </v:shape>
                <v:shape style="position:absolute;left:757;top:530;width:1258;height:497" id="docshape334" coordorigin="757,531" coordsize="1258,497" path="m780,588l2004,531m757,1004l2015,1027e" filled="false" stroked="true" strokeweight=".288453pt" strokecolor="#0000ff">
                  <v:path arrowok="t"/>
                  <v:stroke dashstyle="solid"/>
                </v:shape>
                <v:shape style="position:absolute;left:722;top:380;width:1316;height:854" id="docshape335" coordorigin="723,381" coordsize="1316,854" path="m723,1154l2038,1235m769,381l2004,392e" filled="false" stroked="true" strokeweight=".288453pt" strokecolor="#00ff00">
                  <v:path arrowok="t"/>
                  <v:stroke dashstyle="solid"/>
                </v:shape>
                <v:shape style="position:absolute;left:1057;top:870;width:436;height:12" id="docshape336" coordorigin="1057,871" coordsize="436,12" path="m1493,871l1057,871,1057,877,1057,883,1493,883,1493,877,1493,871xe" filled="true" fillcolor="#00008f" stroked="false">
                  <v:path arrowok="t"/>
                  <v:fill type="solid"/>
                </v:shape>
                <v:shape style="position:absolute;left:1320;top:830;width:185;height:93" id="docshape337" coordorigin="1320,831" coordsize="185,93" path="m1320,923l1505,877,1320,831e" filled="false" stroked="true" strokeweight=".576906pt" strokecolor="#00008f">
                  <v:path arrowok="t"/>
                  <v:stroke dashstyle="solid"/>
                </v:shape>
                <v:shape style="position:absolute;left:1830;top:519;width:370;height:519" id="docshape338" coordorigin="1830,519" coordsize="370,519" path="m2200,778l2190,860,2164,932,2124,988,2073,1024,2015,1038,1957,1024,1906,988,1866,932,1840,860,1830,778,1840,696,1866,625,1906,569,1957,532,2015,519,2073,532,2124,569,2164,625,2190,696,2200,778xe" filled="false" stroked="true" strokeweight=".576906pt" strokecolor="#00008f">
                  <v:path arrowok="t"/>
                  <v:stroke dashstyle="solid"/>
                </v:shape>
                <v:shape style="position:absolute;left:6640;top:455;width:210;height:398" type="#_x0000_t75" id="docshape339" stroked="false">
                  <v:imagedata r:id="rId16" o:title=""/>
                </v:shape>
                <v:shape style="position:absolute;left:6561;top:323;width:367;height:714" id="docshape340" coordorigin="6561,324" coordsize="367,714" path="m6928,680l6921,775,6903,860,6874,933,6837,988,6745,1037,6696,1024,6615,933,6586,860,6568,775,6561,680,6568,586,6586,500,6615,428,6652,372,6745,324,6793,337,6874,428,6903,500,6921,586,6928,680xe" filled="false" stroked="true" strokeweight=".524460pt" strokecolor="#0000af">
                  <v:path arrowok="t"/>
                  <v:stroke dashstyle="solid"/>
                </v:shape>
                <v:shape style="position:absolute;left:5127;top:301;width:553;height:767" id="docshape341" coordorigin="5128,301" coordsize="553,767" path="m5680,685l5673,772,5652,853,5620,924,5577,984,5526,1029,5467,1058,5404,1068,5341,1058,5283,1029,5231,984,5189,924,5156,853,5135,772,5128,685,5135,597,5156,516,5189,445,5231,386,5283,340,5341,311,5404,301,5467,311,5526,340,5577,386,5620,445,5652,516,5673,597,5680,685xe" filled="false" stroked="true" strokeweight=".524460pt" strokecolor="#00af00">
                  <v:path arrowok="t"/>
                  <v:stroke dashstyle="solid"/>
                </v:shape>
                <v:shape style="position:absolute;left:4537;top:156;width:1280;height:1027" id="docshape342" coordorigin="4537,157" coordsize="1280,1027" path="m5817,670l5812,734,5797,796,5774,855,5742,911,5702,963,5655,1011,5602,1054,5542,1091,5478,1123,5408,1149,5334,1167,5257,1179,5177,1183,5097,1179,5019,1167,4946,1149,4876,1123,4811,1091,4752,1054,4698,1011,4652,963,4612,911,4580,855,4557,796,4542,734,4537,670,4542,606,4557,544,4580,484,4612,429,4652,377,4698,329,4752,286,4811,249,4876,217,4946,191,5019,172,5097,161,5177,157,5257,161,5334,172,5408,191,5478,217,5542,249,5602,286,5655,329,5702,377,5742,429,5774,484,5797,544,5812,606,5817,670xe" filled="false" stroked="true" strokeweight=".524460pt" strokecolor="#0000af">
                  <v:path arrowok="t"/>
                  <v:stroke dashstyle="solid"/>
                </v:shape>
                <v:shape style="position:absolute;left:5935;top:674;width:542;height:12" id="docshape343" coordorigin="5936,674" coordsize="542,12" path="m6477,674l5936,674,5936,680,5936,686,6477,686,6477,680,6477,674xe" filled="true" fillcolor="#008f00" stroked="false">
                  <v:path arrowok="t"/>
                  <v:fill type="solid"/>
                </v:shape>
                <v:shape style="position:absolute;left:5923;top:638;width:168;height:84" id="docshape344" coordorigin="5924,638" coordsize="168,84" path="m6092,638l5924,680,6092,722e" filled="false" stroked="true" strokeweight=".524460pt" strokecolor="#008f00">
                  <v:path arrowok="t"/>
                  <v:stroke dashstyle="solid"/>
                </v:shape>
                <v:shape style="position:absolute;left:5134;top:155;width:1595;height:1028" id="docshape345" coordorigin="5135,156" coordsize="1595,1028" path="m5198,156l6719,324m5135,1184l6729,1037e" filled="false" stroked="true" strokeweight=".262230pt" strokecolor="#0000ff">
                  <v:path arrowok="t"/>
                  <v:stroke dashstyle="solid"/>
                </v:shape>
                <v:shape style="position:absolute;left:5407;top:313;width:1333;height:735" id="docshape346" coordorigin="5408,313" coordsize="1333,735" path="m5408,313l6708,471m5418,1048l6740,827e" filled="false" stroked="true" strokeweight=".262230pt" strokecolor="#00d100">
                  <v:path arrowok="t"/>
                  <v:stroke dashstyle="solid"/>
                </v:shape>
                <v:shape style="position:absolute;left:5281;top:429;width:336;height:472" id="docshape347" coordorigin="5282,429" coordsize="336,472" path="m5617,665l5604,757,5568,832,5515,882,5450,901,5384,882,5331,832,5295,757,5282,665,5295,573,5331,498,5384,448,5450,429,5515,448,5568,498,5604,573,5617,665xe" filled="false" stroked="true" strokeweight=".524460pt" strokecolor="#af00af">
                  <v:path arrowok="t"/>
                  <v:stroke dashstyle="dash"/>
                </v:shape>
                <v:line style="position:absolute" from="7725,9" to="7725,2695" stroked="true" strokeweight=".466187pt" strokecolor="#000000">
                  <v:stroke dashstyle="solid"/>
                </v:line>
                <v:line style="position:absolute" from="0,2697" to="7727,2697" stroked="true" strokeweight=".466187pt" strokecolor="#000000">
                  <v:stroke dashstyle="solid"/>
                </v:line>
                <v:shape style="position:absolute;left:284;top:342;width:170;height:248" type="#_x0000_t202" id="docshape34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8F00"/>
                            <w:spacing w:val="-10"/>
                            <w:w w:val="105"/>
                            <w:sz w:val="20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5;top:456;width:128;height:193" type="#_x0000_t202" id="docshape34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8F00"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41;top:284;width:159;height:248" type="#_x0000_t202" id="docshape35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8F008F"/>
                            <w:spacing w:val="-10"/>
                            <w:w w:val="10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169;top:223;width:440;height:223" type="#_x0000_t202" id="docshape351" filled="false" stroked="false">
                  <v:textbox inset="0,0,0,0">
                    <w:txbxContent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F"/>
                            <w:sz w:val="16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color w:val="00008F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AF"/>
                            <w:spacing w:val="-2"/>
                            <w:sz w:val="16"/>
                            <w:vertAlign w:val="superscript"/>
                          </w:rPr>
                          <w:t>−1</w:t>
                        </w:r>
                        <w:r>
                          <w:rPr>
                            <w:rFonts w:ascii="Arial" w:hAnsi="Arial"/>
                            <w:b/>
                            <w:color w:val="00008F"/>
                            <w:spacing w:val="-2"/>
                            <w:sz w:val="16"/>
                            <w:vertAlign w:val="baseline"/>
                          </w:rPr>
                          <w:t>[S]</w:t>
                        </w:r>
                      </w:p>
                    </w:txbxContent>
                  </v:textbox>
                  <w10:wrap type="none"/>
                </v:shape>
                <v:shape style="position:absolute;left:6141;top:443;width:227;height:212" type="#_x0000_t202" id="docshape35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F00"/>
                            <w:spacing w:val="-5"/>
                            <w:w w:val="105"/>
                            <w:position w:val="-4"/>
                            <w:sz w:val="16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color w:val="008F00"/>
                            <w:spacing w:val="-5"/>
                            <w:w w:val="105"/>
                            <w:sz w:val="12"/>
                          </w:rPr>
                          <w:t>−1</w:t>
                        </w:r>
                      </w:p>
                    </w:txbxContent>
                  </v:textbox>
                  <w10:wrap type="none"/>
                </v:shape>
                <v:shape style="position:absolute;left:6939;top:319;width:132;height:200" type="#_x0000_t202" id="docshape35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AF"/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11;top:619;width:586;height:260" type="#_x0000_t202" id="docshape354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8F"/>
                            <w:spacing w:val="-10"/>
                            <w:position w:val="-1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8F"/>
                            <w:position w:val="-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00008F"/>
                            <w:spacing w:val="-10"/>
                            <w:sz w:val="2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876;top:663;width:290;height:193" type="#_x0000_t202" id="docshape35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8F"/>
                            <w:spacing w:val="-4"/>
                            <w:sz w:val="16"/>
                          </w:rPr>
                          <w:t>f[S]</w:t>
                        </w:r>
                      </w:p>
                    </w:txbxContent>
                  </v:textbox>
                  <w10:wrap type="none"/>
                </v:shape>
                <v:shape style="position:absolute;left:5386;top:546;width:157;height:225" type="#_x0000_t202" id="docshape3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8F008F"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687;top:581;width:118;height:175" type="#_x0000_t202" id="docshape35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8F00"/>
                            <w:spacing w:val="-10"/>
                            <w:w w:val="105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94;top:737;width:440;height:212" type="#_x0000_t202" id="docshape35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F00"/>
                            <w:sz w:val="16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color w:val="008F0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8F00"/>
                            <w:spacing w:val="-2"/>
                            <w:position w:val="5"/>
                            <w:sz w:val="12"/>
                          </w:rPr>
                          <w:t>−1</w:t>
                        </w:r>
                        <w:r>
                          <w:rPr>
                            <w:rFonts w:ascii="Arial" w:hAnsi="Arial"/>
                            <w:b/>
                            <w:color w:val="008F00"/>
                            <w:spacing w:val="-2"/>
                            <w:sz w:val="16"/>
                          </w:rPr>
                          <w:t>[V]</w:t>
                        </w:r>
                      </w:p>
                    </w:txbxContent>
                  </v:textbox>
                  <w10:wrap type="none"/>
                </v:shape>
                <v:shape style="position:absolute;left:284;top:1431;width:3325;height:1016" type="#_x0000_t202" id="docshape35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both"/>
                          <w:rPr>
                            <w:i/>
                            <w:sz w:val="21"/>
                          </w:rPr>
                        </w:pPr>
                        <w:bookmarkStart w:name="_bookmark15" w:id="34"/>
                        <w:bookmarkEnd w:id="34"/>
                        <w:r>
                          <w:rPr/>
                        </w:r>
                        <w:r>
                          <w:rPr>
                            <w:color w:val="00004C"/>
                            <w:w w:val="105"/>
                            <w:sz w:val="21"/>
                          </w:rPr>
                          <w:t>(i)</w:t>
                        </w:r>
                        <w:r>
                          <w:rPr>
                            <w:color w:val="00004C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color w:val="00004C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4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</w:rPr>
                          <w:t>Σ,</w:t>
                        </w:r>
                        <w:r>
                          <w:rPr>
                            <w:color w:val="00004C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color w:val="00004C"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004C"/>
                            <w:w w:val="105"/>
                            <w:sz w:val="21"/>
                          </w:rPr>
                          <w:t>continuous</w:t>
                        </w:r>
                        <w:r>
                          <w:rPr>
                            <w:i/>
                            <w:color w:val="00004C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004C"/>
                            <w:spacing w:val="-5"/>
                            <w:w w:val="105"/>
                            <w:sz w:val="21"/>
                          </w:rPr>
                          <w:t>at</w:t>
                        </w:r>
                      </w:p>
                      <w:p>
                        <w:pPr>
                          <w:spacing w:line="216" w:lineRule="auto" w:before="3"/>
                          <w:ind w:left="0" w:right="18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</w:rPr>
                          <w:t>iff whenever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</w:rPr>
                          <w:t>S</w:t>
                        </w:r>
                        <w:r>
                          <w:rPr>
                            <w:color w:val="00004C"/>
                            <w:sz w:val="21"/>
                          </w:rPr>
                          <w:t>]</w:t>
                        </w:r>
                        <w:r>
                          <w:rPr>
                            <w:color w:val="00004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z w:val="21"/>
                          </w:rPr>
                          <w:t>⊆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z w:val="21"/>
                          </w:rPr>
                          <w:t>∈ F</w:t>
                        </w:r>
                        <w:r>
                          <w:rPr>
                            <w:rFonts w:ascii="LM Roman 8" w:hAnsi="LM Roman 8"/>
                            <w:color w:val="00004C"/>
                            <w:sz w:val="21"/>
                            <w:vertAlign w:val="subscript"/>
                          </w:rPr>
                          <w:t>Σ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,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there exists</w:t>
                        </w:r>
                        <w:r>
                          <w:rPr>
                            <w:color w:val="00004C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some</w:t>
                        </w:r>
                        <w:r>
                          <w:rPr>
                            <w:color w:val="00004C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z w:val="21"/>
                            <w:vertAlign w:val="baseline"/>
                          </w:rPr>
                          <w:t>∈ F</w:t>
                        </w:r>
                        <w:r>
                          <w:rPr>
                            <w:rFonts w:ascii="LM Roman 8" w:hAnsi="LM Roman 8"/>
                            <w:color w:val="00004C"/>
                            <w:sz w:val="21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such</w:t>
                        </w:r>
                        <w:r>
                          <w:rPr>
                            <w:color w:val="00004C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that</w:t>
                        </w:r>
                        <w:r>
                          <w:rPr>
                            <w:color w:val="00004C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z w:val="21"/>
                            <w:vertAlign w:val="baseline"/>
                          </w:rPr>
                          <w:t>⊆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f 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]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z w:val="21"/>
                            <w:vertAlign w:val="baseline"/>
                          </w:rPr>
                          <w:t>⊆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color w:val="00004C"/>
                            <w:sz w:val="2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70;top:1264;width:3324;height:515" type="#_x0000_t202" id="docshape36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4C"/>
                            <w:w w:val="110"/>
                            <w:sz w:val="21"/>
                          </w:rPr>
                          <w:t>(ii)</w:t>
                        </w:r>
                        <w:r>
                          <w:rPr>
                            <w:color w:val="00004C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w w:val="110"/>
                            <w:sz w:val="21"/>
                          </w:rPr>
                          <w:t>For</w:t>
                        </w:r>
                        <w:r>
                          <w:rPr>
                            <w:color w:val="00004C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10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w w:val="110"/>
                            <w:sz w:val="21"/>
                          </w:rPr>
                          <w:t>Σ,</w:t>
                        </w:r>
                        <w:r>
                          <w:rPr>
                            <w:color w:val="00004C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10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color w:val="00004C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004C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4C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10"/>
                            <w:sz w:val="21"/>
                            <w:vertAlign w:val="baseline"/>
                          </w:rPr>
                          <w:t>У</w:t>
                        </w:r>
                        <w:r>
                          <w:rPr>
                            <w:color w:val="00004C"/>
                            <w:w w:val="110"/>
                            <w:sz w:val="21"/>
                            <w:vertAlign w:val="baseline"/>
                          </w:rPr>
                          <w:t>(Σ)</w:t>
                        </w:r>
                        <w:r>
                          <w:rPr>
                            <w:color w:val="00004C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-4"/>
                            <w:w w:val="110"/>
                            <w:sz w:val="21"/>
                            <w:vertAlign w:val="baseline"/>
                          </w:rPr>
                          <w:t>У</w:t>
                        </w:r>
                        <w:r>
                          <w:rPr>
                            <w:color w:val="00004C"/>
                            <w:spacing w:val="-4"/>
                            <w:w w:val="110"/>
                            <w:sz w:val="21"/>
                            <w:vertAlign w:val="baseline"/>
                          </w:rPr>
                          <w:t>(Σ)</w:t>
                        </w:r>
                      </w:p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4C"/>
                            <w:sz w:val="21"/>
                          </w:rPr>
                          <w:t>is</w:t>
                        </w:r>
                        <w:r>
                          <w:rPr>
                            <w:color w:val="0000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004C"/>
                            <w:sz w:val="21"/>
                          </w:rPr>
                          <w:t>dual</w:t>
                        </w:r>
                        <w:r>
                          <w:rPr>
                            <w:i/>
                            <w:color w:val="00004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004C"/>
                            <w:sz w:val="21"/>
                          </w:rPr>
                          <w:t>continuous</w:t>
                        </w:r>
                        <w:r>
                          <w:rPr>
                            <w:i/>
                            <w:color w:val="0000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00004C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0000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color w:val="00004C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sz w:val="21"/>
                          </w:rPr>
                          <w:t>iff</w:t>
                        </w:r>
                        <w:r>
                          <w:rPr>
                            <w:color w:val="0000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00004C"/>
                            <w:spacing w:val="-2"/>
                            <w:sz w:val="21"/>
                          </w:rPr>
                          <w:t>whenever</w:t>
                        </w:r>
                      </w:p>
                    </w:txbxContent>
                  </v:textbox>
                  <w10:wrap type="none"/>
                </v:shape>
                <v:shape style="position:absolute;left:4170;top:1798;width:3323;height:250" type="#_x0000_t202" id="docshape36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00004C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color w:val="00004C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  <w:vertAlign w:val="baseline"/>
                          </w:rPr>
                          <w:t>⊇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6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color w:val="00004C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color w:val="00004C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there</w:t>
                        </w:r>
                        <w:r>
                          <w:rPr>
                            <w:color w:val="00004C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spacing w:val="-2"/>
                            <w:w w:val="105"/>
                            <w:sz w:val="21"/>
                            <w:vertAlign w:val="baseline"/>
                          </w:rPr>
                          <w:t>exists</w:t>
                        </w:r>
                      </w:p>
                    </w:txbxContent>
                  </v:textbox>
                  <w10:wrap type="none"/>
                </v:shape>
                <v:shape style="position:absolute;left:5659;top:1911;width:139;height:155" type="#_x0000_t202" id="docshape3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color w:val="00004C"/>
                            <w:spacing w:val="-10"/>
                            <w:w w:val="105"/>
                            <w:sz w:val="15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170;top:2067;width:3325;height:512" type="#_x0000_t202" id="docshape363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21"/>
                            <w:vertAlign w:val="subscript"/>
                          </w:rPr>
                          <w:t>Σ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w w:val="105"/>
                            <w:sz w:val="21"/>
                            <w:vertAlign w:val="baseline"/>
                          </w:rPr>
                          <w:t>⊆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color w:val="00004C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such that 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spacing w:val="70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4C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0004C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color w:val="00004C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color w:val="00004C"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4C"/>
                            <w:spacing w:val="-10"/>
                            <w:w w:val="105"/>
                            <w:sz w:val="21"/>
                            <w:vertAlign w:val="baseline"/>
                          </w:rPr>
                          <w:t>⊇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004C"/>
                            <w:spacing w:val="-5"/>
                            <w:sz w:val="21"/>
                          </w:rPr>
                          <w:t>U</w:t>
                        </w:r>
                        <w:r>
                          <w:rPr>
                            <w:color w:val="00004C"/>
                            <w:spacing w:val="-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773;top:2064;width:148;height:159" type="#_x0000_t202" id="docshape36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color w:val="00004C"/>
                            <w:spacing w:val="-10"/>
                            <w:sz w:val="15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L PGothic"/>
          <w:sz w:val="20"/>
        </w:rPr>
      </w:r>
    </w:p>
    <w:p>
      <w:pPr>
        <w:spacing w:before="76"/>
        <w:ind w:left="238" w:right="1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 Continuity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continuity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50"/>
        <w:jc w:val="left"/>
        <w:rPr>
          <w:rFonts w:ascii="LM Roman 8"/>
          <w:sz w:val="15"/>
        </w:rPr>
      </w:pPr>
    </w:p>
    <w:p>
      <w:pPr>
        <w:spacing w:line="291" w:lineRule="exact" w:before="0"/>
        <w:ind w:left="540" w:right="0" w:hanging="320"/>
        <w:jc w:val="both"/>
        <w:rPr>
          <w:sz w:val="21"/>
        </w:rPr>
      </w:pPr>
      <w:r>
        <w:rPr>
          <w:sz w:val="21"/>
        </w:rPr>
        <w:t>complement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∼</w:t>
      </w:r>
      <w:r>
        <w:rPr>
          <w:rFonts w:ascii="DejaVu Sans Condensed" w:hAnsi="DejaVu Sans Condensed"/>
          <w:color w:val="00004C"/>
          <w:spacing w:val="-36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U</w:t>
      </w:r>
      <w:r>
        <w:rPr>
          <w:rFonts w:ascii="Georgia" w:hAnsi="Georgia"/>
          <w:i/>
          <w:color w:val="00004C"/>
          <w:spacing w:val="28"/>
          <w:sz w:val="21"/>
        </w:rPr>
        <w:t> </w:t>
      </w:r>
      <w:r>
        <w:rPr>
          <w:color w:val="00004C"/>
          <w:sz w:val="21"/>
        </w:rPr>
        <w:t>=</w:t>
      </w:r>
      <w:r>
        <w:rPr>
          <w:color w:val="00004C"/>
          <w:spacing w:val="-11"/>
          <w:sz w:val="21"/>
        </w:rPr>
        <w:t> </w:t>
      </w:r>
      <w:r>
        <w:rPr>
          <w:color w:val="00004C"/>
          <w:sz w:val="21"/>
        </w:rPr>
        <w:t>Σ</w:t>
      </w:r>
      <w:r>
        <w:rPr>
          <w:rFonts w:ascii="DejaVu Sans Condensed" w:hAnsi="DejaVu Sans Condensed"/>
          <w:color w:val="00004C"/>
          <w:sz w:val="21"/>
        </w:rPr>
        <w:t>—</w:t>
      </w:r>
      <w:r>
        <w:rPr>
          <w:rFonts w:ascii="Georgia" w:hAnsi="Georgia"/>
          <w:i/>
          <w:color w:val="00004C"/>
          <w:sz w:val="21"/>
        </w:rPr>
        <w:t>U</w:t>
      </w:r>
      <w:r>
        <w:rPr>
          <w:rFonts w:ascii="Georgia" w:hAnsi="Georgia"/>
          <w:i/>
          <w:color w:val="00004C"/>
          <w:spacing w:val="-28"/>
          <w:sz w:val="21"/>
        </w:rPr>
        <w:t> </w:t>
      </w:r>
      <w:r>
        <w:rPr>
          <w:sz w:val="21"/>
        </w:rPr>
        <w:t>;</w:t>
      </w:r>
      <w:r>
        <w:rPr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complement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∼</w:t>
      </w:r>
      <w:r>
        <w:rPr>
          <w:rFonts w:ascii="DejaVu Sans Condensed" w:hAnsi="DejaVu Sans Condensed"/>
          <w:color w:val="00004C"/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{∼</w:t>
      </w:r>
      <w:r>
        <w:rPr>
          <w:rFonts w:ascii="DejaVu Sans Condensed" w:hAnsi="DejaVu Sans Condensed"/>
          <w:color w:val="00004C"/>
          <w:spacing w:val="-37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U</w:t>
      </w:r>
      <w:r>
        <w:rPr>
          <w:rFonts w:ascii="Georgia" w:hAnsi="Georgia"/>
          <w:i/>
          <w:color w:val="00004C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|</w:t>
      </w:r>
      <w:r>
        <w:rPr>
          <w:rFonts w:ascii="DejaVu Sans Condensed" w:hAnsi="DejaVu Sans Condensed"/>
          <w:color w:val="00004C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U</w:t>
      </w:r>
      <w:r>
        <w:rPr>
          <w:rFonts w:ascii="Georgia" w:hAnsi="Georgia"/>
          <w:i/>
          <w:color w:val="00004C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4"/>
          <w:sz w:val="21"/>
          <w:vertAlign w:val="baseline"/>
        </w:rPr>
        <w:t>F</w:t>
      </w:r>
      <w:r>
        <w:rPr>
          <w:rFonts w:ascii="LM Roman 8" w:hAnsi="LM Roman 8"/>
          <w:color w:val="00004C"/>
          <w:spacing w:val="-4"/>
          <w:sz w:val="21"/>
          <w:vertAlign w:val="subscript"/>
        </w:rPr>
        <w:t>Σ</w:t>
      </w:r>
      <w:r>
        <w:rPr>
          <w:rFonts w:ascii="DejaVu Sans Condensed" w:hAnsi="DejaVu Sans Condensed"/>
          <w:color w:val="00004C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163" w:firstLine="319"/>
      </w:pPr>
      <w:r>
        <w:rPr>
          <w:rFonts w:ascii="DejaVu Sans Condensed" w:hAnsi="DejaVu Sans Condensed"/>
          <w:color w:val="00004C"/>
          <w:w w:val="105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open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family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closed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family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is closed 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intersections.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 open</w:t>
      </w:r>
      <w:r>
        <w:rPr>
          <w:spacing w:val="-1"/>
          <w:vertAlign w:val="baseline"/>
        </w:rPr>
        <w:t> </w:t>
      </w:r>
      <w:r>
        <w:rPr>
          <w:vertAlign w:val="baseline"/>
        </w:rPr>
        <w:t>family has an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interior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operation, </w:t>
      </w:r>
      <w:r>
        <w:rPr>
          <w:rFonts w:ascii="Georgia" w:hAnsi="Georgia"/>
          <w:i/>
          <w:color w:val="00004C"/>
          <w:vertAlign w:val="baseline"/>
        </w:rPr>
        <w:t>ι</w:t>
      </w:r>
      <w:r>
        <w:rPr>
          <w:vertAlign w:val="baseline"/>
        </w:rPr>
        <w:t>, which </w:t>
      </w:r>
      <w:r>
        <w:rPr>
          <w:w w:val="105"/>
          <w:vertAlign w:val="baseline"/>
        </w:rPr>
        <w:t>computes the largest property contained within a set: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ι</w:t>
      </w:r>
      <w:r>
        <w:rPr>
          <w:rFonts w:ascii="Georgia" w:hAnsi="Georgia"/>
          <w:i/>
          <w:color w:val="00004C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: </w:t>
      </w:r>
      <w:r>
        <w:rPr>
          <w:rFonts w:ascii="DejaVu Sans Condensed" w:hAnsi="DejaVu Sans Condensed"/>
          <w:color w:val="00004C"/>
          <w:w w:val="105"/>
          <w:vertAlign w:val="baseline"/>
        </w:rPr>
        <w:t>У</w:t>
      </w:r>
      <w:r>
        <w:rPr>
          <w:color w:val="00004C"/>
          <w:w w:val="105"/>
          <w:vertAlign w:val="baseline"/>
        </w:rPr>
        <w:t>(Σ) </w:t>
      </w:r>
      <w:r>
        <w:rPr>
          <w:rFonts w:ascii="DejaVu Sans Condensed" w:hAnsi="DejaVu Sans Condensed"/>
          <w:color w:val="00004C"/>
          <w:w w:val="105"/>
          <w:vertAlign w:val="baseline"/>
        </w:rPr>
        <w:t>→ 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is defined </w:t>
      </w:r>
      <w:r>
        <w:rPr>
          <w:rFonts w:ascii="Georgia" w:hAnsi="Georgia"/>
          <w:i/>
          <w:color w:val="00004C"/>
          <w:w w:val="105"/>
          <w:vertAlign w:val="baseline"/>
        </w:rPr>
        <w:t>ι</w:t>
      </w:r>
      <w:r>
        <w:rPr>
          <w:color w:val="00004C"/>
          <w:w w:val="105"/>
          <w:vertAlign w:val="baseline"/>
        </w:rPr>
        <w:t>(</w:t>
      </w:r>
      <w:r>
        <w:rPr>
          <w:rFonts w:ascii="Georgia" w:hAnsi="Georgia"/>
          <w:i/>
          <w:color w:val="00004C"/>
          <w:w w:val="105"/>
          <w:vertAlign w:val="baseline"/>
        </w:rPr>
        <w:t>S</w:t>
      </w:r>
      <w:r>
        <w:rPr>
          <w:color w:val="00004C"/>
          <w:w w:val="105"/>
          <w:vertAlign w:val="baseline"/>
        </w:rPr>
        <w:t>)</w:t>
      </w:r>
      <w:r>
        <w:rPr>
          <w:color w:val="00004C"/>
          <w:spacing w:val="-18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=</w:t>
      </w:r>
      <w:r>
        <w:rPr>
          <w:color w:val="00004C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∪{</w:t>
      </w:r>
      <w:r>
        <w:rPr>
          <w:rFonts w:ascii="Georgia" w:hAnsi="Georgia"/>
          <w:i/>
          <w:color w:val="00004C"/>
          <w:w w:val="105"/>
          <w:vertAlign w:val="baseline"/>
        </w:rPr>
        <w:t>U</w:t>
      </w:r>
      <w:r>
        <w:rPr>
          <w:rFonts w:ascii="Georgia" w:hAnsi="Georgia"/>
          <w:i/>
          <w:color w:val="00004C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|</w:t>
      </w:r>
      <w:r>
        <w:rPr>
          <w:rFonts w:ascii="DejaVu Sans Condensed" w:hAnsi="DejaVu Sans Condensed"/>
          <w:color w:val="00004C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U</w:t>
      </w:r>
      <w:r>
        <w:rPr>
          <w:rFonts w:ascii="Georgia" w:hAnsi="Georgia"/>
          <w:i/>
          <w:color w:val="00004C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⊆</w:t>
      </w:r>
      <w:r>
        <w:rPr>
          <w:rFonts w:ascii="DejaVu Sans Condensed" w:hAnsi="DejaVu Sans Condensed"/>
          <w:color w:val="00004C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S</w:t>
      </w:r>
      <w:r>
        <w:rPr>
          <w:rFonts w:ascii="DejaVu Sans Condensed" w:hAnsi="DejaVu Sans Condensed"/>
          <w:color w:val="00004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Dually,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closure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operation, </w:t>
      </w:r>
      <w:r>
        <w:rPr>
          <w:rFonts w:ascii="Georgia" w:hAnsi="Georgia"/>
          <w:i/>
          <w:color w:val="00004C"/>
          <w:w w:val="105"/>
          <w:vertAlign w:val="baseline"/>
        </w:rPr>
        <w:t>ρ</w:t>
      </w:r>
      <w:r>
        <w:rPr>
          <w:w w:val="105"/>
          <w:vertAlign w:val="baseline"/>
        </w:rPr>
        <w:t>, which computes the smallest property covering a set: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ρ</w:t>
      </w:r>
      <w:r>
        <w:rPr>
          <w:rFonts w:ascii="Georgia" w:hAnsi="Georgia"/>
          <w:i/>
          <w:color w:val="00004C"/>
          <w:spacing w:val="27"/>
          <w:w w:val="105"/>
          <w:vertAlign w:val="baseline"/>
        </w:rPr>
        <w:t> </w:t>
      </w:r>
      <w:r>
        <w:rPr>
          <w:color w:val="00004C"/>
          <w:spacing w:val="27"/>
          <w:w w:val="105"/>
          <w:vertAlign w:val="baseline"/>
        </w:rPr>
        <w:t>:</w:t>
      </w:r>
      <w:r>
        <w:rPr>
          <w:color w:val="00004C"/>
          <w:spacing w:val="-14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Σ </w:t>
      </w:r>
      <w:r>
        <w:rPr>
          <w:rFonts w:ascii="DejaVu Sans Condensed" w:hAnsi="DejaVu Sans Condensed"/>
          <w:color w:val="00004C"/>
          <w:w w:val="105"/>
          <w:vertAlign w:val="baseline"/>
        </w:rPr>
        <w:t>→</w:t>
      </w:r>
      <w:r>
        <w:rPr>
          <w:rFonts w:ascii="DejaVu Sans Condensed" w:hAnsi="DejaVu Sans Condensed"/>
          <w:color w:val="00004C"/>
          <w:w w:val="105"/>
          <w:vertAlign w:val="baseline"/>
        </w:rPr>
        <w:t> 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is defined </w:t>
      </w:r>
      <w:r>
        <w:rPr>
          <w:rFonts w:ascii="Georgia" w:hAnsi="Georgia"/>
          <w:i/>
          <w:color w:val="00004C"/>
          <w:spacing w:val="9"/>
          <w:w w:val="105"/>
          <w:vertAlign w:val="baseline"/>
        </w:rPr>
        <w:t>ρ</w:t>
      </w:r>
      <w:r>
        <w:rPr>
          <w:color w:val="00004C"/>
          <w:spacing w:val="9"/>
          <w:w w:val="105"/>
          <w:vertAlign w:val="baseline"/>
        </w:rPr>
        <w:t>(</w:t>
      </w:r>
      <w:r>
        <w:rPr>
          <w:rFonts w:ascii="Georgia" w:hAnsi="Georgia"/>
          <w:i/>
          <w:color w:val="00004C"/>
          <w:spacing w:val="9"/>
          <w:w w:val="105"/>
          <w:vertAlign w:val="baseline"/>
        </w:rPr>
        <w:t>S</w:t>
      </w:r>
      <w:r>
        <w:rPr>
          <w:color w:val="00004C"/>
          <w:spacing w:val="9"/>
          <w:w w:val="105"/>
          <w:vertAlign w:val="baseline"/>
        </w:rPr>
        <w:t>)</w:t>
      </w:r>
      <w:r>
        <w:rPr>
          <w:color w:val="00004C"/>
          <w:spacing w:val="-8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=</w:t>
      </w:r>
      <w:r>
        <w:rPr>
          <w:color w:val="00004C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∩{</w:t>
      </w:r>
      <w:r>
        <w:rPr>
          <w:rFonts w:ascii="Georgia" w:hAnsi="Georgia"/>
          <w:i/>
          <w:color w:val="00004C"/>
          <w:w w:val="105"/>
          <w:vertAlign w:val="baseline"/>
        </w:rPr>
        <w:t>K</w:t>
      </w:r>
      <w:r>
        <w:rPr>
          <w:rFonts w:ascii="Georgia" w:hAnsi="Georgia"/>
          <w:i/>
          <w:color w:val="00004C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∈</w:t>
      </w:r>
      <w:r>
        <w:rPr>
          <w:rFonts w:ascii="DejaVu Sans Condensed" w:hAnsi="DejaVu Sans Condensed"/>
          <w:color w:val="00004C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|</w:t>
      </w:r>
      <w:r>
        <w:rPr>
          <w:rFonts w:ascii="DejaVu Sans Condensed" w:hAnsi="DejaVu Sans Condensed"/>
          <w:color w:val="00004C"/>
          <w:spacing w:val="24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S</w:t>
      </w:r>
      <w:r>
        <w:rPr>
          <w:rFonts w:ascii="Georgia" w:hAnsi="Georgia"/>
          <w:i/>
          <w:color w:val="00004C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⊆</w:t>
      </w:r>
      <w:r>
        <w:rPr>
          <w:rFonts w:ascii="DejaVu Sans Condensed" w:hAnsi="DejaVu Sans Condensed"/>
          <w:color w:val="00004C"/>
          <w:spacing w:val="25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K</w:t>
      </w:r>
      <w:r>
        <w:rPr>
          <w:rFonts w:ascii="DejaVu Sans Condensed" w:hAnsi="DejaVu Sans Condensed"/>
          <w:color w:val="00004C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family,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closed family (and vice versa).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=</w:t>
      </w:r>
      <w:r>
        <w:rPr>
          <w:color w:val="00004C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4C1966"/>
          <w:w w:val="105"/>
          <w:vertAlign w:val="baseline"/>
        </w:rPr>
        <w:t>γ</w:t>
      </w:r>
      <w:r>
        <w:rPr>
          <w:color w:val="00004C"/>
          <w:w w:val="105"/>
          <w:vertAlign w:val="baseline"/>
        </w:rPr>
        <w:t>[</w:t>
      </w:r>
      <w:r>
        <w:rPr>
          <w:rFonts w:ascii="Georgia" w:hAnsi="Georgia"/>
          <w:i/>
          <w:color w:val="660000"/>
          <w:w w:val="105"/>
          <w:vertAlign w:val="baseline"/>
        </w:rPr>
        <w:t>A</w:t>
      </w:r>
      <w:r>
        <w:rPr>
          <w:color w:val="00004C"/>
          <w:w w:val="105"/>
          <w:vertAlign w:val="baseline"/>
        </w:rPr>
        <w:t>]</w:t>
      </w:r>
      <w:r>
        <w:rPr>
          <w:color w:val="00004C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4C1966"/>
          <w:w w:val="105"/>
          <w:vertAlign w:val="baseline"/>
        </w:rPr>
        <w:t>γ</w:t>
      </w:r>
      <w:r>
        <w:rPr>
          <w:rFonts w:ascii="Georgia" w:hAnsi="Georgia"/>
          <w:i/>
          <w:color w:val="4C1966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upper adjoint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Galois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connection,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closed family.</w:t>
      </w:r>
    </w:p>
    <w:p>
      <w:pPr>
        <w:pStyle w:val="BodyText"/>
        <w:spacing w:line="265" w:lineRule="exact"/>
        <w:ind w:left="540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28"/>
          <w:w w:val="120"/>
        </w:rPr>
        <w:t> </w:t>
      </w:r>
      <w:r>
        <w:rPr>
          <w:color w:val="00004C"/>
          <w:w w:val="110"/>
        </w:rPr>
        <w:t>:</w:t>
      </w:r>
      <w:r>
        <w:rPr>
          <w:color w:val="00004C"/>
          <w:spacing w:val="-13"/>
          <w:w w:val="110"/>
        </w:rPr>
        <w:t> </w:t>
      </w:r>
      <w:r>
        <w:rPr>
          <w:color w:val="00004C"/>
          <w:w w:val="110"/>
        </w:rPr>
        <w:t>Σ</w:t>
      </w:r>
      <w:r>
        <w:rPr>
          <w:color w:val="00004C"/>
          <w:spacing w:val="-8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→</w:t>
      </w:r>
      <w:r>
        <w:rPr>
          <w:rFonts w:ascii="DejaVu Sans Condensed" w:hAnsi="DejaVu Sans Condensed"/>
          <w:color w:val="00004C"/>
          <w:spacing w:val="1"/>
          <w:w w:val="110"/>
        </w:rPr>
        <w:t> </w:t>
      </w:r>
      <w:r>
        <w:rPr>
          <w:color w:val="00004C"/>
          <w:w w:val="110"/>
        </w:rPr>
        <w:t>Σ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-7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28"/>
          <w:w w:val="120"/>
        </w:rPr>
        <w:t> </w:t>
      </w:r>
      <w:r>
        <w:rPr>
          <w:color w:val="00004C"/>
          <w:w w:val="110"/>
        </w:rPr>
        <w:t>:</w:t>
      </w:r>
      <w:r>
        <w:rPr>
          <w:color w:val="00004C"/>
          <w:spacing w:val="-6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У</w:t>
      </w:r>
      <w:r>
        <w:rPr>
          <w:color w:val="00004C"/>
          <w:w w:val="110"/>
        </w:rPr>
        <w:t>(Σ)</w:t>
      </w:r>
      <w:r>
        <w:rPr>
          <w:color w:val="00004C"/>
          <w:spacing w:val="-8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→</w:t>
      </w:r>
      <w:r>
        <w:rPr>
          <w:rFonts w:ascii="DejaVu Sans Condensed" w:hAnsi="DejaVu Sans Condensed"/>
          <w:color w:val="00004C"/>
          <w:spacing w:val="3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У</w:t>
      </w:r>
      <w:r>
        <w:rPr>
          <w:color w:val="00004C"/>
          <w:w w:val="110"/>
        </w:rPr>
        <w:t>(Σ)</w:t>
      </w:r>
      <w:r>
        <w:rPr>
          <w:color w:val="00004C"/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37"/>
          <w:w w:val="120"/>
        </w:rPr>
        <w:t> </w:t>
      </w:r>
      <w:r>
        <w:rPr>
          <w:color w:val="00004C"/>
          <w:w w:val="110"/>
        </w:rPr>
        <w:t>[</w:t>
      </w:r>
      <w:r>
        <w:rPr>
          <w:rFonts w:ascii="Georgia" w:hAnsi="Georgia"/>
          <w:i/>
          <w:color w:val="00004C"/>
          <w:w w:val="110"/>
        </w:rPr>
        <w:t>S</w:t>
      </w:r>
      <w:r>
        <w:rPr>
          <w:color w:val="00004C"/>
          <w:w w:val="110"/>
        </w:rPr>
        <w:t>]</w:t>
      </w:r>
      <w:r>
        <w:rPr>
          <w:color w:val="00004C"/>
          <w:spacing w:val="-14"/>
          <w:w w:val="110"/>
        </w:rPr>
        <w:t> </w:t>
      </w:r>
      <w:r>
        <w:rPr>
          <w:color w:val="00004C"/>
          <w:w w:val="110"/>
        </w:rPr>
        <w:t>=</w:t>
      </w:r>
      <w:r>
        <w:rPr>
          <w:color w:val="00004C"/>
          <w:spacing w:val="-9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{</w:t>
      </w:r>
      <w:r>
        <w:rPr>
          <w:rFonts w:ascii="Georgia" w:hAnsi="Georgia"/>
          <w:i/>
          <w:color w:val="00004C"/>
          <w:w w:val="110"/>
        </w:rPr>
        <w:t>f</w:t>
      </w:r>
      <w:r>
        <w:rPr>
          <w:rFonts w:ascii="Georgia" w:hAnsi="Georgia"/>
          <w:i/>
          <w:color w:val="00004C"/>
          <w:spacing w:val="-32"/>
          <w:w w:val="110"/>
        </w:rPr>
        <w:t> </w:t>
      </w:r>
      <w:r>
        <w:rPr>
          <w:color w:val="00004C"/>
          <w:w w:val="110"/>
        </w:rPr>
        <w:t>(</w:t>
      </w:r>
      <w:r>
        <w:rPr>
          <w:rFonts w:ascii="Georgia" w:hAnsi="Georgia"/>
          <w:i/>
          <w:color w:val="00004C"/>
          <w:w w:val="110"/>
        </w:rPr>
        <w:t>s</w:t>
      </w:r>
      <w:r>
        <w:rPr>
          <w:color w:val="00004C"/>
          <w:w w:val="110"/>
        </w:rPr>
        <w:t>)</w:t>
      </w:r>
      <w:r>
        <w:rPr>
          <w:color w:val="00004C"/>
          <w:spacing w:val="-8"/>
          <w:w w:val="110"/>
        </w:rPr>
        <w:t> </w:t>
      </w:r>
      <w:r>
        <w:rPr>
          <w:rFonts w:ascii="DejaVu Sans Condensed" w:hAnsi="DejaVu Sans Condensed"/>
          <w:color w:val="00004C"/>
          <w:w w:val="105"/>
        </w:rPr>
        <w:t>|</w:t>
      </w:r>
      <w:r>
        <w:rPr>
          <w:rFonts w:ascii="DejaVu Sans Condensed" w:hAnsi="DejaVu Sans Condensed"/>
          <w:color w:val="00004C"/>
          <w:spacing w:val="3"/>
          <w:w w:val="110"/>
        </w:rPr>
        <w:t> </w:t>
      </w:r>
      <w:r>
        <w:rPr>
          <w:rFonts w:ascii="Georgia" w:hAnsi="Georgia"/>
          <w:i/>
          <w:color w:val="00004C"/>
          <w:w w:val="110"/>
        </w:rPr>
        <w:t>s</w:t>
      </w:r>
      <w:r>
        <w:rPr>
          <w:rFonts w:ascii="Georgia" w:hAnsi="Georgia"/>
          <w:i/>
          <w:color w:val="00004C"/>
          <w:spacing w:val="13"/>
          <w:w w:val="110"/>
        </w:rPr>
        <w:t> </w:t>
      </w:r>
      <w:r>
        <w:rPr>
          <w:rFonts w:ascii="DejaVu Sans Condensed" w:hAnsi="DejaVu Sans Condensed"/>
          <w:color w:val="00004C"/>
          <w:w w:val="105"/>
        </w:rPr>
        <w:t>∈</w:t>
      </w:r>
      <w:r>
        <w:rPr>
          <w:rFonts w:ascii="DejaVu Sans Condensed" w:hAnsi="DejaVu Sans Condensed"/>
          <w:color w:val="00004C"/>
          <w:spacing w:val="4"/>
          <w:w w:val="110"/>
        </w:rPr>
        <w:t> </w:t>
      </w:r>
      <w:r>
        <w:rPr>
          <w:rFonts w:ascii="Georgia" w:hAnsi="Georgia"/>
          <w:i/>
          <w:color w:val="00004C"/>
          <w:w w:val="110"/>
        </w:rPr>
        <w:t>S</w:t>
      </w:r>
      <w:r>
        <w:rPr>
          <w:rFonts w:ascii="DejaVu Sans Condensed" w:hAnsi="DejaVu Sans Condensed"/>
          <w:color w:val="00004C"/>
          <w:w w:val="110"/>
        </w:rPr>
        <w:t>}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define</w:t>
      </w:r>
    </w:p>
    <w:p>
      <w:pPr>
        <w:spacing w:line="30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</w:rPr>
        <w:t> 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−</w:t>
      </w:r>
      <w:r>
        <w:rPr>
          <w:rFonts w:ascii="LM Roman 8" w:hAnsi="LM Roman 8"/>
          <w:color w:val="00004C"/>
          <w:w w:val="105"/>
          <w:sz w:val="21"/>
          <w:vertAlign w:val="superscript"/>
        </w:rPr>
        <w:t>1</w:t>
      </w:r>
      <w:r>
        <w:rPr>
          <w:rFonts w:ascii="LM Roman 8" w:hAnsi="LM Roman 8"/>
          <w:color w:val="00004C"/>
          <w:spacing w:val="-19"/>
          <w:w w:val="105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:</w:t>
      </w:r>
      <w:r>
        <w:rPr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У</w:t>
      </w:r>
      <w:r>
        <w:rPr>
          <w:color w:val="00004C"/>
          <w:w w:val="105"/>
          <w:sz w:val="21"/>
          <w:vertAlign w:val="baseline"/>
        </w:rPr>
        <w:t>(Σ)</w:t>
      </w:r>
      <w:r>
        <w:rPr>
          <w:color w:val="00004C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У</w:t>
      </w:r>
      <w:r>
        <w:rPr>
          <w:color w:val="00004C"/>
          <w:w w:val="105"/>
          <w:sz w:val="21"/>
          <w:vertAlign w:val="baseline"/>
        </w:rPr>
        <w:t>(Σ)</w:t>
      </w:r>
      <w:r>
        <w:rPr>
          <w:color w:val="00004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−</w:t>
      </w:r>
      <w:r>
        <w:rPr>
          <w:rFonts w:ascii="LM Roman 8" w:hAnsi="LM Roman 8"/>
          <w:color w:val="00004C"/>
          <w:w w:val="105"/>
          <w:sz w:val="21"/>
          <w:vertAlign w:val="superscript"/>
        </w:rPr>
        <w:t>1</w:t>
      </w:r>
      <w:r>
        <w:rPr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004C"/>
          <w:spacing w:val="-23"/>
          <w:w w:val="105"/>
          <w:sz w:val="21"/>
          <w:vertAlign w:val="baseline"/>
        </w:rPr>
        <w:t> </w:t>
      </w:r>
      <w:r>
        <w:rPr>
          <w:color w:val="00004C"/>
          <w:spacing w:val="28"/>
          <w:w w:val="105"/>
          <w:sz w:val="21"/>
          <w:vertAlign w:val="baseline"/>
        </w:rPr>
        <w:t>)=</w:t>
      </w:r>
      <w:r>
        <w:rPr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8"/>
          <w:w w:val="105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Σ</w:t>
      </w:r>
      <w:r>
        <w:rPr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00004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color w:val="00004C"/>
          <w:w w:val="105"/>
          <w:sz w:val="21"/>
          <w:vertAlign w:val="baseline"/>
        </w:rPr>
        <w:t>)</w:t>
      </w:r>
      <w:r>
        <w:rPr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004C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usual.</w:t>
      </w:r>
    </w:p>
    <w:p>
      <w:pPr>
        <w:spacing w:line="216" w:lineRule="auto" w:before="0"/>
        <w:ind w:left="221" w:right="168" w:firstLine="319"/>
        <w:jc w:val="both"/>
        <w:rPr>
          <w:i/>
          <w:sz w:val="21"/>
        </w:rPr>
      </w:pP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5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-preserving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00004C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U</w:t>
      </w:r>
      <w:r>
        <w:rPr>
          <w:color w:val="00004C"/>
          <w:w w:val="110"/>
          <w:sz w:val="21"/>
          <w:vertAlign w:val="baseline"/>
        </w:rPr>
        <w:t>]</w:t>
      </w:r>
      <w:r>
        <w:rPr>
          <w:color w:val="00004C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22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:</w:t>
      </w:r>
      <w:r>
        <w:rPr>
          <w:color w:val="00004C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rFonts w:ascii="LM Roman 8" w:hAnsi="LM Roman 8"/>
          <w:color w:val="00004C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rFonts w:ascii="LM Roman 8" w:hAnsi="LM Roman 8"/>
          <w:color w:val="00004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generalizes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topology.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rFonts w:ascii="LM Roman 8" w:hAnsi="LM Roman 8"/>
          <w:color w:val="00004C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=</w:t>
      </w:r>
      <w:r>
        <w:rPr>
          <w:color w:val="00004C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4C1966"/>
          <w:sz w:val="21"/>
          <w:vertAlign w:val="baseline"/>
        </w:rPr>
        <w:t>γ</w:t>
      </w:r>
      <w:r>
        <w:rPr>
          <w:color w:val="00004C"/>
          <w:sz w:val="21"/>
          <w:vertAlign w:val="baseline"/>
        </w:rPr>
        <w:t>[</w:t>
      </w:r>
      <w:r>
        <w:rPr>
          <w:rFonts w:ascii="Georgia" w:hAnsi="Georgia"/>
          <w:i/>
          <w:color w:val="660000"/>
          <w:sz w:val="21"/>
          <w:vertAlign w:val="baseline"/>
        </w:rPr>
        <w:t>A</w:t>
      </w:r>
      <w:r>
        <w:rPr>
          <w:color w:val="00004C"/>
          <w:sz w:val="21"/>
          <w:vertAlign w:val="baseline"/>
        </w:rPr>
        <w:t>] </w:t>
      </w:r>
      <w:r>
        <w:rPr>
          <w:sz w:val="21"/>
          <w:vertAlign w:val="baseline"/>
        </w:rPr>
        <w:t>is a closed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family, we have immediately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30"/>
          <w:sz w:val="21"/>
          <w:vertAlign w:val="baseline"/>
        </w:rPr>
        <w:t> </w:t>
      </w:r>
      <w:r>
        <w:rPr>
          <w:color w:val="00004C"/>
          <w:spacing w:val="30"/>
          <w:sz w:val="21"/>
          <w:vertAlign w:val="baseline"/>
        </w:rPr>
        <w:t>:Σ</w:t>
      </w:r>
      <w:r>
        <w:rPr>
          <w:color w:val="00004C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→ </w:t>
      </w:r>
      <w:r>
        <w:rPr>
          <w:color w:val="00004C"/>
          <w:sz w:val="21"/>
          <w:vertAlign w:val="baseline"/>
        </w:rPr>
        <w:t>Σ </w:t>
      </w:r>
      <w:r>
        <w:rPr>
          <w:i/>
          <w:sz w:val="21"/>
          <w:vertAlign w:val="baseline"/>
        </w:rPr>
        <w:t>is forwards complete iff it is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rFonts w:ascii="LM Roman 8" w:hAnsi="LM Roman 8"/>
          <w:color w:val="00004C"/>
          <w:sz w:val="21"/>
          <w:vertAlign w:val="baseline"/>
        </w:rPr>
        <w:t> </w:t>
      </w:r>
      <w:r>
        <w:rPr>
          <w:i/>
          <w:sz w:val="21"/>
          <w:vertAlign w:val="baseline"/>
        </w:rPr>
        <w:t>preserving, that is, iff it is a topologically closed</w:t>
      </w:r>
      <w:r>
        <w:rPr>
          <w:i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map.</w:t>
      </w:r>
    </w:p>
    <w:p>
      <w:pPr>
        <w:pStyle w:val="BodyText"/>
        <w:spacing w:line="213" w:lineRule="auto" w:before="8"/>
        <w:ind w:left="221" w:right="167" w:firstLine="319"/>
      </w:pPr>
      <w:r>
        <w:rPr/>
        <w:t>We can characterize backwards</w:t>
      </w:r>
      <w:r>
        <w:rPr>
          <w:spacing w:val="-1"/>
        </w:rPr>
        <w:t> </w:t>
      </w:r>
      <w:r>
        <w:rPr/>
        <w:t>completeness similarly.</w:t>
      </w:r>
      <w:r>
        <w:rPr>
          <w:spacing w:val="29"/>
        </w:rPr>
        <w:t> </w:t>
      </w:r>
      <w:r>
        <w:rPr/>
        <w:t>But</w:t>
      </w:r>
      <w:r>
        <w:rPr>
          <w:spacing w:val="-1"/>
        </w:rPr>
        <w:t> </w:t>
      </w:r>
      <w:r>
        <w:rPr/>
        <w:t>first,</w:t>
      </w:r>
      <w:r>
        <w:rPr>
          <w:spacing w:val="-3"/>
        </w:rPr>
        <w:t> </w:t>
      </w:r>
      <w:r>
        <w:rPr/>
        <w:t>we must</w:t>
      </w:r>
      <w:r>
        <w:rPr>
          <w:spacing w:val="-4"/>
        </w:rPr>
        <w:t> </w:t>
      </w:r>
      <w:r>
        <w:rPr/>
        <w:t>gen- eralize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continuity</w:t>
      </w:r>
      <w:r>
        <w:rPr>
          <w:spacing w:val="-1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 not be topologies.</w:t>
      </w:r>
    </w:p>
    <w:p>
      <w:pPr>
        <w:pStyle w:val="BodyText"/>
        <w:spacing w:line="279" w:lineRule="exact"/>
        <w:ind w:left="540"/>
      </w:pPr>
      <w:r>
        <w:rPr/>
        <w:t>Let</w:t>
      </w:r>
      <w:r>
        <w:rPr>
          <w:spacing w:val="36"/>
        </w:rPr>
        <w:t> </w:t>
      </w:r>
      <w:r>
        <w:rPr>
          <w:rFonts w:ascii="Georgia" w:hAnsi="Georgia"/>
          <w:i/>
          <w:color w:val="00004C"/>
        </w:rPr>
        <w:t>U</w:t>
      </w:r>
      <w:r>
        <w:rPr>
          <w:rFonts w:ascii="Georgia" w:hAnsi="Georgia"/>
          <w:i/>
          <w:color w:val="00004C"/>
          <w:vertAlign w:val="subscript"/>
        </w:rPr>
        <w:t>s</w:t>
      </w:r>
      <w:r>
        <w:rPr>
          <w:rFonts w:ascii="Georgia" w:hAnsi="Georgia"/>
          <w:i/>
          <w:color w:val="00004C"/>
          <w:spacing w:val="65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U</w:t>
      </w:r>
      <w:r>
        <w:rPr>
          <w:rFonts w:ascii="Georgia" w:hAnsi="Georgia"/>
          <w:i/>
          <w:color w:val="00004C"/>
          <w:vertAlign w:val="subscript"/>
        </w:rPr>
        <w:t>S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member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F</w:t>
      </w:r>
      <w:r>
        <w:rPr>
          <w:rFonts w:ascii="LM Roman 8" w:hAnsi="LM Roman 8"/>
          <w:color w:val="00004C"/>
          <w:vertAlign w:val="subscript"/>
        </w:rPr>
        <w:t>Σ</w:t>
      </w:r>
      <w:r>
        <w:rPr>
          <w:rFonts w:ascii="LM Roman 8" w:hAnsi="LM Roman 8"/>
          <w:color w:val="00004C"/>
          <w:spacing w:val="42"/>
          <w:vertAlign w:val="baseline"/>
        </w:rPr>
        <w:t>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rFonts w:ascii="Georgia" w:hAnsi="Georgia"/>
          <w:i/>
          <w:color w:val="00004C"/>
          <w:spacing w:val="65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57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U</w:t>
      </w:r>
      <w:r>
        <w:rPr>
          <w:rFonts w:ascii="Georgia" w:hAnsi="Georgia"/>
          <w:i/>
          <w:color w:val="00004C"/>
          <w:vertAlign w:val="subscript"/>
        </w:rPr>
        <w:t>s</w:t>
      </w:r>
      <w:r>
        <w:rPr>
          <w:rFonts w:ascii="Georgia" w:hAnsi="Georgia"/>
          <w:i/>
          <w:color w:val="00004C"/>
          <w:spacing w:val="65"/>
          <w:vertAlign w:val="baseline"/>
        </w:rPr>
        <w:t> </w:t>
      </w:r>
      <w:r>
        <w:rPr>
          <w:spacing w:val="-2"/>
          <w:vertAlign w:val="baseline"/>
        </w:rPr>
        <w:t>(resp.,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w w:val="105"/>
          <w:sz w:val="21"/>
        </w:rPr>
        <w:t>S</w:t>
      </w:r>
      <w:r>
        <w:rPr>
          <w:rFonts w:ascii="Georgia" w:hAnsi="Georgia"/>
          <w:i/>
          <w:color w:val="00004C"/>
          <w:spacing w:val="18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⊆</w:t>
      </w:r>
      <w:r>
        <w:rPr>
          <w:rFonts w:ascii="DejaVu Sans Condensed" w:hAnsi="DejaVu Sans Condensed"/>
          <w:color w:val="00004C"/>
          <w:spacing w:val="-2"/>
          <w:w w:val="105"/>
          <w:sz w:val="21"/>
        </w:rPr>
        <w:t> </w:t>
      </w:r>
      <w:r>
        <w:rPr>
          <w:rFonts w:ascii="Georgia" w:hAnsi="Georgia"/>
          <w:i/>
          <w:color w:val="00004C"/>
          <w:spacing w:val="-4"/>
          <w:w w:val="105"/>
          <w:sz w:val="21"/>
        </w:rPr>
        <w:t>U</w:t>
      </w:r>
      <w:r>
        <w:rPr>
          <w:rFonts w:ascii="Georgia" w:hAnsi="Georgia"/>
          <w:i/>
          <w:color w:val="00004C"/>
          <w:spacing w:val="-4"/>
          <w:w w:val="105"/>
          <w:sz w:val="21"/>
          <w:vertAlign w:val="subscript"/>
        </w:rPr>
        <w:t>S</w:t>
      </w:r>
      <w:r>
        <w:rPr>
          <w:color w:val="00004C"/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2" w:lineRule="exact" w:before="7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c</w:t>
      </w:r>
      <w:r>
        <w:rPr>
          <w:rFonts w:ascii="Georgia" w:hAnsi="Georgia"/>
          <w:i/>
          <w:color w:val="00004C"/>
          <w:spacing w:val="-11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∈</w:t>
      </w:r>
      <w:r>
        <w:rPr>
          <w:rFonts w:ascii="DejaVu Sans Condensed" w:hAnsi="DejaVu Sans Condensed"/>
          <w:color w:val="00004C"/>
          <w:spacing w:val="-13"/>
          <w:w w:val="105"/>
          <w:sz w:val="21"/>
        </w:rPr>
        <w:t> </w:t>
      </w:r>
      <w:r>
        <w:rPr>
          <w:rFonts w:ascii="LM Roman 10" w:hAnsi="LM Roman 10"/>
          <w:color w:val="00004C"/>
          <w:w w:val="110"/>
          <w:sz w:val="21"/>
        </w:rPr>
        <w:t>Σ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7"/>
          <w:w w:val="120"/>
          <w:sz w:val="21"/>
        </w:rPr>
        <w:t> </w:t>
      </w:r>
      <w:r>
        <w:rPr>
          <w:rFonts w:ascii="LM Roman 10" w:hAnsi="LM Roman 10"/>
          <w:color w:val="00004C"/>
          <w:spacing w:val="34"/>
          <w:w w:val="110"/>
          <w:sz w:val="21"/>
        </w:rPr>
        <w:t>:Σ</w:t>
      </w:r>
      <w:r>
        <w:rPr>
          <w:rFonts w:ascii="LM Roman 10" w:hAnsi="LM Roman 10"/>
          <w:color w:val="00004C"/>
          <w:spacing w:val="-20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→</w:t>
      </w:r>
      <w:r>
        <w:rPr>
          <w:rFonts w:ascii="DejaVu Sans Condensed" w:hAnsi="DejaVu Sans Condensed"/>
          <w:color w:val="00004C"/>
          <w:spacing w:val="-16"/>
          <w:w w:val="110"/>
          <w:sz w:val="21"/>
        </w:rPr>
        <w:t> </w:t>
      </w:r>
      <w:r>
        <w:rPr>
          <w:rFonts w:ascii="LM Roman 10" w:hAnsi="LM Roman 10"/>
          <w:color w:val="00004C"/>
          <w:w w:val="110"/>
          <w:sz w:val="21"/>
        </w:rPr>
        <w:t>Σ</w:t>
      </w:r>
      <w:r>
        <w:rPr>
          <w:rFonts w:ascii="LM Roman 10" w:hAnsi="LM Roman 10"/>
          <w:color w:val="00004C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continuous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c</w:t>
      </w:r>
      <w:r>
        <w:rPr>
          <w:rFonts w:ascii="Georgia" w:hAnsi="Georgia"/>
          <w:i/>
          <w:color w:val="00004C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V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f</w:t>
      </w:r>
      <w:r>
        <w:rPr>
          <w:color w:val="00004C"/>
          <w:w w:val="110"/>
          <w:sz w:val="21"/>
          <w:vertAlign w:val="subscript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c</w:t>
      </w:r>
      <w:r>
        <w:rPr>
          <w:color w:val="00004C"/>
          <w:w w:val="110"/>
          <w:sz w:val="21"/>
          <w:vertAlign w:val="subscript"/>
        </w:rPr>
        <w:t>)</w:t>
      </w:r>
      <w:r>
        <w:rPr>
          <w:color w:val="00004C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exists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some</w:t>
      </w:r>
    </w:p>
    <w:p>
      <w:pPr>
        <w:spacing w:line="304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color w:val="00004C"/>
          <w:sz w:val="21"/>
        </w:rPr>
        <w:t>U</w:t>
      </w:r>
      <w:r>
        <w:rPr>
          <w:rFonts w:ascii="Georgia" w:hAnsi="Georgia"/>
          <w:i/>
          <w:color w:val="00004C"/>
          <w:sz w:val="21"/>
          <w:vertAlign w:val="subscript"/>
        </w:rPr>
        <w:t>c</w:t>
      </w:r>
      <w:r>
        <w:rPr>
          <w:rFonts w:ascii="Georgia" w:hAnsi="Georgia"/>
          <w:i/>
          <w:color w:val="00004C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rFonts w:ascii="LM Roman 8" w:hAnsi="LM Roman 8"/>
          <w:color w:val="00004C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24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[</w:t>
      </w:r>
      <w:r>
        <w:rPr>
          <w:rFonts w:ascii="Georgia" w:hAnsi="Georgia"/>
          <w:i/>
          <w:color w:val="00004C"/>
          <w:sz w:val="21"/>
          <w:vertAlign w:val="baseline"/>
        </w:rPr>
        <w:t>U</w:t>
      </w:r>
      <w:r>
        <w:rPr>
          <w:rFonts w:ascii="Georgia" w:hAnsi="Georgia"/>
          <w:i/>
          <w:color w:val="00004C"/>
          <w:sz w:val="21"/>
          <w:vertAlign w:val="subscript"/>
        </w:rPr>
        <w:t>c</w:t>
      </w:r>
      <w:r>
        <w:rPr>
          <w:color w:val="00004C"/>
          <w:sz w:val="21"/>
          <w:vertAlign w:val="baseline"/>
        </w:rPr>
        <w:t>]</w:t>
      </w:r>
      <w:r>
        <w:rPr>
          <w:color w:val="00004C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V</w:t>
      </w:r>
      <w:r>
        <w:rPr>
          <w:rFonts w:ascii="Georgia" w:hAnsi="Georgia"/>
          <w:i/>
          <w:color w:val="00004C"/>
          <w:position w:val="-3"/>
          <w:sz w:val="15"/>
          <w:vertAlign w:val="baseline"/>
        </w:rPr>
        <w:t>f</w:t>
      </w:r>
      <w:r>
        <w:rPr>
          <w:rFonts w:ascii="Georgia" w:hAnsi="Georgia"/>
          <w:i/>
          <w:color w:val="00004C"/>
          <w:spacing w:val="-17"/>
          <w:position w:val="-3"/>
          <w:sz w:val="15"/>
          <w:vertAlign w:val="baseline"/>
        </w:rPr>
        <w:t> </w:t>
      </w:r>
      <w:r>
        <w:rPr>
          <w:rFonts w:ascii="LM Roman 8" w:hAnsi="LM Roman 8"/>
          <w:color w:val="00004C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color w:val="00004C"/>
          <w:spacing w:val="-4"/>
          <w:position w:val="-3"/>
          <w:sz w:val="15"/>
          <w:vertAlign w:val="baseline"/>
        </w:rPr>
        <w:t>c</w:t>
      </w:r>
      <w:r>
        <w:rPr>
          <w:rFonts w:ascii="LM Roman 8" w:hAnsi="LM Roman 8"/>
          <w:color w:val="00004C"/>
          <w:spacing w:val="-4"/>
          <w:position w:val="-3"/>
          <w:sz w:val="15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94" w:lineRule="exact" w:before="15" w:after="0"/>
        <w:ind w:left="432" w:right="0" w:hanging="197"/>
        <w:jc w:val="both"/>
        <w:rPr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pacing w:val="23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⊆</w:t>
      </w:r>
      <w:r>
        <w:rPr>
          <w:rFonts w:ascii="DejaVu Sans Condensed" w:hAnsi="DejaVu Sans Condensed"/>
          <w:color w:val="00004C"/>
          <w:spacing w:val="3"/>
          <w:sz w:val="21"/>
        </w:rPr>
        <w:t> </w:t>
      </w:r>
      <w:r>
        <w:rPr>
          <w:rFonts w:ascii="LM Roman 10" w:hAnsi="LM Roman 10"/>
          <w:color w:val="00004C"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f</w:t>
      </w:r>
      <w:r>
        <w:rPr>
          <w:rFonts w:ascii="Georgia" w:hAnsi="Georgia"/>
          <w:i/>
          <w:color w:val="00004C"/>
          <w:spacing w:val="4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pacing w:val="35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V</w:t>
      </w:r>
      <w:r>
        <w:rPr>
          <w:rFonts w:ascii="Georgia" w:hAnsi="Georgia"/>
          <w:i/>
          <w:color w:val="00004C"/>
          <w:position w:val="-3"/>
          <w:sz w:val="15"/>
        </w:rPr>
        <w:t>f</w:t>
      </w:r>
      <w:r>
        <w:rPr>
          <w:rFonts w:ascii="Georgia" w:hAnsi="Georgia"/>
          <w:i/>
          <w:color w:val="00004C"/>
          <w:spacing w:val="-19"/>
          <w:position w:val="-3"/>
          <w:sz w:val="15"/>
        </w:rPr>
        <w:t> </w:t>
      </w:r>
      <w:r>
        <w:rPr>
          <w:color w:val="00004C"/>
          <w:position w:val="-3"/>
          <w:sz w:val="15"/>
        </w:rPr>
        <w:t>[</w:t>
      </w:r>
      <w:r>
        <w:rPr>
          <w:rFonts w:ascii="Georgia" w:hAnsi="Georgia"/>
          <w:i/>
          <w:color w:val="00004C"/>
          <w:position w:val="-3"/>
          <w:sz w:val="15"/>
        </w:rPr>
        <w:t>S</w:t>
      </w:r>
      <w:r>
        <w:rPr>
          <w:color w:val="00004C"/>
          <w:position w:val="-3"/>
          <w:sz w:val="15"/>
        </w:rPr>
        <w:t>]</w:t>
      </w:r>
      <w:r>
        <w:rPr>
          <w:color w:val="00004C"/>
          <w:spacing w:val="19"/>
          <w:position w:val="-3"/>
          <w:sz w:val="15"/>
        </w:rPr>
        <w:t> </w:t>
      </w:r>
      <w:r>
        <w:rPr>
          <w:rFonts w:ascii="DejaVu Sans Condensed" w:hAnsi="DejaVu Sans Condensed"/>
          <w:color w:val="00004C"/>
          <w:sz w:val="21"/>
        </w:rPr>
        <w:t>∈</w:t>
      </w:r>
      <w:r>
        <w:rPr>
          <w:rFonts w:ascii="DejaVu Sans Condensed" w:hAnsi="DejaVu Sans Condensed"/>
          <w:color w:val="00004C"/>
          <w:spacing w:val="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U</w:t>
      </w:r>
      <w:r>
        <w:rPr>
          <w:rFonts w:ascii="Georgia" w:hAnsi="Georgia"/>
          <w:i/>
          <w:color w:val="00004C"/>
          <w:sz w:val="21"/>
          <w:vertAlign w:val="subscript"/>
        </w:rPr>
        <w:t>S</w:t>
      </w:r>
      <w:r>
        <w:rPr>
          <w:rFonts w:ascii="Georgia" w:hAnsi="Georgia"/>
          <w:i/>
          <w:color w:val="00004C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sz w:val="21"/>
          <w:vertAlign w:val="baseline"/>
        </w:rPr>
        <w:t>F</w:t>
      </w:r>
      <w:r>
        <w:rPr>
          <w:color w:val="00004C"/>
          <w:spacing w:val="-5"/>
          <w:sz w:val="21"/>
          <w:vertAlign w:val="subscript"/>
        </w:rPr>
        <w:t>Σ</w:t>
      </w:r>
    </w:p>
    <w:p>
      <w:pPr>
        <w:spacing w:line="272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f</w:t>
      </w:r>
      <w:r>
        <w:rPr>
          <w:rFonts w:ascii="Georgia" w:hAnsi="Georgia"/>
          <w:i/>
          <w:color w:val="00004C"/>
          <w:spacing w:val="-22"/>
          <w:sz w:val="21"/>
        </w:rPr>
        <w:t> </w:t>
      </w:r>
      <w:r>
        <w:rPr>
          <w:color w:val="00004C"/>
          <w:sz w:val="21"/>
        </w:rPr>
        <w:t>[</w:t>
      </w:r>
      <w:r>
        <w:rPr>
          <w:rFonts w:ascii="Georgia" w:hAnsi="Georgia"/>
          <w:i/>
          <w:color w:val="00004C"/>
          <w:sz w:val="21"/>
        </w:rPr>
        <w:t>U</w:t>
      </w:r>
      <w:r>
        <w:rPr>
          <w:rFonts w:ascii="Georgia" w:hAnsi="Georgia"/>
          <w:i/>
          <w:color w:val="00004C"/>
          <w:sz w:val="21"/>
          <w:vertAlign w:val="subscript"/>
        </w:rPr>
        <w:t>S</w:t>
      </w:r>
      <w:r>
        <w:rPr>
          <w:color w:val="00004C"/>
          <w:sz w:val="21"/>
          <w:vertAlign w:val="baseline"/>
        </w:rPr>
        <w:t>]</w:t>
      </w:r>
      <w:r>
        <w:rPr>
          <w:color w:val="00004C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sz w:val="21"/>
          <w:vertAlign w:val="baseline"/>
        </w:rPr>
        <w:t>V</w:t>
      </w:r>
      <w:r>
        <w:rPr>
          <w:rFonts w:ascii="Georgia" w:hAnsi="Georgia"/>
          <w:i/>
          <w:color w:val="00004C"/>
          <w:spacing w:val="-2"/>
          <w:sz w:val="21"/>
          <w:vertAlign w:val="subscript"/>
        </w:rPr>
        <w:t>f</w:t>
      </w:r>
      <w:r>
        <w:rPr>
          <w:rFonts w:ascii="LM Roman 8" w:hAnsi="LM Roman 8"/>
          <w:color w:val="00004C"/>
          <w:spacing w:val="-2"/>
          <w:sz w:val="21"/>
          <w:vertAlign w:val="subscript"/>
        </w:rPr>
        <w:t>[</w:t>
      </w:r>
      <w:r>
        <w:rPr>
          <w:rFonts w:ascii="Georgia" w:hAnsi="Georgia"/>
          <w:i/>
          <w:color w:val="00004C"/>
          <w:spacing w:val="-2"/>
          <w:sz w:val="21"/>
          <w:vertAlign w:val="subscript"/>
        </w:rPr>
        <w:t>S</w:t>
      </w:r>
      <w:r>
        <w:rPr>
          <w:rFonts w:ascii="LM Roman 8" w:hAnsi="LM Roman 8"/>
          <w:color w:val="00004C"/>
          <w:spacing w:val="-2"/>
          <w:sz w:val="21"/>
          <w:vertAlign w:val="subscript"/>
        </w:rPr>
        <w:t>]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35" w:lineRule="auto" w:before="43" w:after="0"/>
        <w:ind w:left="221" w:right="166" w:firstLine="14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i/>
          <w:w w:val="110"/>
          <w:sz w:val="21"/>
          <w:vertAlign w:val="baseline"/>
        </w:rPr>
        <w:t>-reflecting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00004C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−</w:t>
      </w:r>
      <w:r>
        <w:rPr>
          <w:color w:val="00004C"/>
          <w:w w:val="110"/>
          <w:sz w:val="21"/>
          <w:vertAlign w:val="superscript"/>
        </w:rPr>
        <w:t>1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V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is,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−</w:t>
      </w:r>
      <w:r>
        <w:rPr>
          <w:color w:val="00004C"/>
          <w:w w:val="110"/>
          <w:sz w:val="21"/>
          <w:vertAlign w:val="superscript"/>
        </w:rPr>
        <w:t>1</w:t>
      </w:r>
      <w:r>
        <w:rPr>
          <w:color w:val="00004C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-preserving. </w:t>
      </w:r>
      <w:r>
        <w:rPr>
          <w:rFonts w:ascii="LM Roman 10" w:hAnsi="LM Roman 10"/>
          <w:sz w:val="21"/>
          <w:vertAlign w:val="baseline"/>
        </w:rPr>
        <w:t>The second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 is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needed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color w:val="00004C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might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 be an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open family.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Figure </w:t>
      </w:r>
      <w:hyperlink w:history="true" w:anchor="_bookmark15">
        <w:r>
          <w:rPr>
            <w:rFonts w:ascii="LM Roman 10" w:hAnsi="LM Roman 10"/>
            <w:color w:val="0000FF"/>
            <w:sz w:val="21"/>
            <w:vertAlign w:val="baseline"/>
          </w:rPr>
          <w:t>9</w:t>
        </w:r>
      </w:hyperlink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 (i),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diagrams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notion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continuity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color w:val="00004C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topology,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all</w:t>
      </w:r>
    </w:p>
    <w:p>
      <w:pPr>
        <w:pStyle w:val="BodyText"/>
        <w:spacing w:line="260" w:lineRule="exact"/>
        <w:ind w:left="221"/>
      </w:pPr>
      <w:r>
        <w:rPr/>
        <w:t>three notions are</w:t>
      </w:r>
      <w:r>
        <w:rPr>
          <w:spacing w:val="-2"/>
        </w:rPr>
        <w:t> equivalent.</w:t>
      </w:r>
    </w:p>
    <w:p>
      <w:pPr>
        <w:pStyle w:val="BodyText"/>
        <w:spacing w:line="292" w:lineRule="exact"/>
        <w:ind w:left="540"/>
      </w:pPr>
      <w:r>
        <w:rPr/>
        <w:t>We</w:t>
      </w:r>
      <w:r>
        <w:rPr>
          <w:spacing w:val="-10"/>
        </w:rPr>
        <w:t> </w:t>
      </w:r>
      <w:r>
        <w:rPr/>
        <w:t>retain</w:t>
      </w:r>
      <w:r>
        <w:rPr>
          <w:spacing w:val="-7"/>
        </w:rPr>
        <w:t> </w:t>
      </w:r>
      <w:r>
        <w:rPr/>
        <w:t>these</w:t>
      </w:r>
      <w:r>
        <w:rPr>
          <w:spacing w:val="-10"/>
        </w:rPr>
        <w:t> </w:t>
      </w:r>
      <w:r>
        <w:rPr/>
        <w:t>fundamental</w:t>
      </w:r>
      <w:r>
        <w:rPr>
          <w:spacing w:val="-10"/>
        </w:rPr>
        <w:t> </w:t>
      </w:r>
      <w:r>
        <w:rPr>
          <w:spacing w:val="-2"/>
        </w:rPr>
        <w:t>results:</w:t>
      </w:r>
    </w:p>
    <w:p>
      <w:pPr>
        <w:spacing w:after="0" w:line="292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7"/>
        <w:jc w:val="left"/>
        <w:rPr>
          <w:i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8.1</w:t>
      </w:r>
      <w:r>
        <w:rPr>
          <w:rFonts w:ascii="Georgia"/>
          <w:spacing w:val="71"/>
          <w:w w:val="110"/>
        </w:rPr>
        <w:t> </w:t>
      </w:r>
      <w:r>
        <w:rPr>
          <w:i/>
          <w:spacing w:val="-4"/>
          <w:w w:val="110"/>
        </w:rPr>
        <w:t>[</w:t>
      </w:r>
      <w:hyperlink w:history="true" w:anchor="_bookmark47">
        <w:r>
          <w:rPr>
            <w:i/>
            <w:color w:val="0000FF"/>
            <w:spacing w:val="-4"/>
            <w:w w:val="110"/>
          </w:rPr>
          <w:t>28</w:t>
        </w:r>
      </w:hyperlink>
      <w:r>
        <w:rPr>
          <w:i/>
          <w:spacing w:val="-4"/>
          <w:w w:val="110"/>
        </w:rPr>
        <w:t>]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71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31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F</w:t>
      </w:r>
      <w:r>
        <w:rPr>
          <w:color w:val="00004C"/>
          <w:w w:val="105"/>
          <w:sz w:val="21"/>
          <w:vertAlign w:val="subscript"/>
        </w:rPr>
        <w:t>Σ</w:t>
      </w:r>
      <w:r>
        <w:rPr>
          <w:rFonts w:ascii="LM Roman 10" w:hAnsi="LM Roman 10"/>
          <w:i/>
          <w:w w:val="105"/>
          <w:sz w:val="21"/>
          <w:vertAlign w:val="baseline"/>
        </w:rPr>
        <w:t>-reflecting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3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spacing w:val="-5"/>
          <w:w w:val="105"/>
          <w:sz w:val="21"/>
          <w:vertAlign w:val="baseline"/>
        </w:rPr>
        <w:t>Σ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82" w:lineRule="exact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color w:val="00004C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family,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rFonts w:ascii="LM Roman 10" w:hAnsi="LM Roman 10"/>
          <w:i/>
          <w:sz w:val="21"/>
          <w:vertAlign w:val="baseline"/>
        </w:rPr>
        <w:t>-reflecting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all</w:t>
      </w:r>
    </w:p>
    <w:p>
      <w:pPr>
        <w:spacing w:line="281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pacing w:val="-1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∈</w:t>
      </w:r>
      <w:r>
        <w:rPr>
          <w:rFonts w:ascii="DejaVu Sans Condensed" w:hAnsi="DejaVu Sans Condensed"/>
          <w:color w:val="00004C"/>
          <w:spacing w:val="-9"/>
          <w:sz w:val="21"/>
        </w:rPr>
        <w:t> </w:t>
      </w:r>
      <w:r>
        <w:rPr>
          <w:color w:val="00004C"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14"/>
          <w:w w:val="120"/>
          <w:sz w:val="21"/>
        </w:rPr>
        <w:t> </w:t>
      </w:r>
      <w:r>
        <w:rPr>
          <w:rFonts w:ascii="LM Roman 10" w:hAnsi="LM Roman 10"/>
          <w:color w:val="00004C"/>
          <w:spacing w:val="28"/>
          <w:w w:val="110"/>
          <w:sz w:val="21"/>
        </w:rPr>
        <w:t>:Σ</w:t>
      </w:r>
      <w:r>
        <w:rPr>
          <w:rFonts w:ascii="LM Roman 10" w:hAnsi="LM Roman 10"/>
          <w:color w:val="00004C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→</w:t>
      </w:r>
      <w:r>
        <w:rPr>
          <w:rFonts w:ascii="DejaVu Sans Condensed" w:hAnsi="DejaVu Sans Condensed"/>
          <w:color w:val="00004C"/>
          <w:spacing w:val="-11"/>
          <w:w w:val="110"/>
          <w:sz w:val="21"/>
        </w:rPr>
        <w:t> </w:t>
      </w:r>
      <w:r>
        <w:rPr>
          <w:rFonts w:ascii="LM Roman 10" w:hAnsi="LM Roman 10"/>
          <w:color w:val="00004C"/>
          <w:w w:val="110"/>
          <w:sz w:val="21"/>
        </w:rPr>
        <w:t>Σ</w:t>
      </w:r>
      <w:r>
        <w:rPr>
          <w:rFonts w:ascii="LM Roman 10" w:hAnsi="LM Roman 10"/>
          <w:color w:val="00004C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∼</w:t>
      </w:r>
      <w:r>
        <w:rPr>
          <w:rFonts w:ascii="DejaVu Sans Condensed" w:hAnsi="DejaVu Sans Condensed"/>
          <w:color w:val="00004C"/>
          <w:spacing w:val="-42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i/>
          <w:w w:val="110"/>
          <w:sz w:val="21"/>
          <w:vertAlign w:val="baseline"/>
        </w:rPr>
        <w:t>-reflecting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color w:val="00004C"/>
          <w:w w:val="110"/>
          <w:sz w:val="21"/>
          <w:vertAlign w:val="subscript"/>
        </w:rPr>
        <w:t>Σ</w:t>
      </w:r>
      <w:r>
        <w:rPr>
          <w:rFonts w:ascii="LM Roman 10" w:hAnsi="LM Roman 10"/>
          <w:i/>
          <w:w w:val="110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reflecting.</w:t>
      </w:r>
    </w:p>
    <w:p>
      <w:pPr>
        <w:tabs>
          <w:tab w:pos="3252" w:val="left" w:leader="none"/>
        </w:tabs>
        <w:spacing w:line="308" w:lineRule="exact" w:before="159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2354808</wp:posOffset>
                </wp:positionH>
                <wp:positionV relativeFrom="paragraph">
                  <wp:posOffset>226980</wp:posOffset>
                </wp:positionV>
                <wp:extent cx="64769" cy="7429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color w:val="00004C"/>
                                <w:spacing w:val="-10"/>
                                <w:w w:val="1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17999pt;margin-top:17.872505pt;width:5.1pt;height:5.85pt;mso-position-horizontal-relative:page;mso-position-vertical-relative:paragraph;z-index:-16624640" type="#_x0000_t202" id="docshape3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color w:val="00004C"/>
                          <w:spacing w:val="-10"/>
                          <w:w w:val="1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4866601</wp:posOffset>
                </wp:positionH>
                <wp:positionV relativeFrom="paragraph">
                  <wp:posOffset>397198</wp:posOffset>
                </wp:positionV>
                <wp:extent cx="64769" cy="7429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color w:val="00004C"/>
                                <w:spacing w:val="-10"/>
                                <w:w w:val="1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96991pt;margin-top:31.275505pt;width:5.1pt;height:5.85pt;mso-position-horizontal-relative:page;mso-position-vertical-relative:paragraph;z-index:15763456" type="#_x0000_t202" id="docshape3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color w:val="00004C"/>
                          <w:spacing w:val="-10"/>
                          <w:w w:val="1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S,</w:t>
      </w:r>
      <w:r>
        <w:rPr>
          <w:rFonts w:ascii="Georgia" w:hAnsi="Georgia"/>
          <w:i/>
          <w:color w:val="00004C"/>
          <w:spacing w:val="-18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S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31"/>
          <w:w w:val="105"/>
          <w:sz w:val="21"/>
          <w:vertAlign w:val="baseline"/>
        </w:rPr>
        <w:t> </w:t>
      </w:r>
      <w:r>
        <w:rPr>
          <w:color w:val="00004C"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w w:val="105"/>
          <w:sz w:val="21"/>
          <w:vertAlign w:val="baseline"/>
        </w:rPr>
        <w:t>≤</w:t>
      </w:r>
      <w:r>
        <w:rPr>
          <w:rFonts w:ascii="VL PGothic" w:hAnsi="VL PGothic"/>
          <w:color w:val="00004C"/>
          <w:spacing w:val="-5"/>
          <w:w w:val="105"/>
          <w:sz w:val="21"/>
          <w:vertAlign w:val="subscript"/>
        </w:rPr>
        <w:t>J</w:t>
      </w:r>
      <w:r>
        <w:rPr>
          <w:rFonts w:ascii="VL PGothic" w:hAnsi="VL PGothic"/>
          <w:color w:val="00004C"/>
          <w:sz w:val="21"/>
          <w:vertAlign w:val="baseline"/>
        </w:rPr>
        <w:tab/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00004C"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10"/>
          <w:w w:val="105"/>
          <w:sz w:val="21"/>
          <w:vertAlign w:val="baseline"/>
        </w:rPr>
        <w:t>F</w:t>
      </w:r>
      <w:r>
        <w:rPr>
          <w:rFonts w:ascii="LM Roman 8" w:hAnsi="LM Roman 8"/>
          <w:color w:val="00004C"/>
          <w:spacing w:val="10"/>
          <w:w w:val="105"/>
          <w:sz w:val="21"/>
          <w:vertAlign w:val="subscript"/>
        </w:rPr>
        <w:t>Σ</w:t>
      </w:r>
      <w:r>
        <w:rPr>
          <w:rFonts w:ascii="Georgia" w:hAnsi="Georgia"/>
          <w:i/>
          <w:color w:val="00004C"/>
          <w:spacing w:val="10"/>
          <w:w w:val="105"/>
          <w:sz w:val="21"/>
          <w:vertAlign w:val="baseline"/>
        </w:rPr>
        <w:t>,S</w:t>
      </w:r>
      <w:r>
        <w:rPr>
          <w:rFonts w:ascii="Georgia" w:hAnsi="Georgia"/>
          <w:i/>
          <w:color w:val="00004C"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00004C"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S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08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66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specialization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ordering</w:t>
      </w:r>
      <w:r>
        <w:rPr>
          <w:i/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z w:val="21"/>
        </w:rPr>
        <w:t>topology.</w:t>
      </w:r>
      <w:r>
        <w:rPr>
          <w:spacing w:val="18"/>
          <w:sz w:val="21"/>
        </w:rPr>
        <w:t> </w:t>
      </w:r>
      <w:r>
        <w:rPr>
          <w:sz w:val="21"/>
        </w:rPr>
        <w:t>Write</w:t>
      </w:r>
      <w:r>
        <w:rPr>
          <w:spacing w:val="-8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S</w:t>
      </w:r>
      <w:r>
        <w:rPr>
          <w:rFonts w:ascii="Georgia" w:hAnsi="Georgia"/>
          <w:i/>
          <w:color w:val="00004C"/>
          <w:spacing w:val="12"/>
          <w:sz w:val="21"/>
        </w:rPr>
        <w:t> </w:t>
      </w:r>
      <w:r>
        <w:rPr>
          <w:rFonts w:ascii="DejaVu Sans Condensed" w:hAnsi="DejaVu Sans Condensed"/>
          <w:color w:val="00004C"/>
          <w:spacing w:val="-5"/>
          <w:sz w:val="21"/>
        </w:rPr>
        <w:t>≡</w:t>
      </w:r>
      <w:r>
        <w:rPr>
          <w:rFonts w:ascii="VL PGothic" w:hAnsi="VL PGothic"/>
          <w:color w:val="00004C"/>
          <w:spacing w:val="-5"/>
          <w:sz w:val="21"/>
          <w:vertAlign w:val="subscript"/>
        </w:rPr>
        <w:t>J</w:t>
      </w:r>
      <w:r>
        <w:rPr>
          <w:rFonts w:ascii="LM Roman 6" w:hAnsi="LM Roman 6"/>
          <w:color w:val="00004C"/>
          <w:spacing w:val="-5"/>
          <w:position w:val="-5"/>
          <w:sz w:val="11"/>
          <w:vertAlign w:val="baseline"/>
        </w:rPr>
        <w:t>Σ</w:t>
      </w:r>
    </w:p>
    <w:p>
      <w:pPr>
        <w:spacing w:line="266" w:lineRule="exact" w:before="0"/>
        <w:ind w:left="3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color w:val="00004C"/>
          <w:w w:val="115"/>
          <w:sz w:val="21"/>
        </w:rPr>
        <w:t>S</w:t>
      </w:r>
      <w:r>
        <w:rPr>
          <w:rFonts w:ascii="VL PGothic" w:hAnsi="VL PGothic"/>
          <w:color w:val="00004C"/>
          <w:w w:val="115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-5"/>
          <w:w w:val="115"/>
          <w:sz w:val="21"/>
          <w:vertAlign w:val="baseline"/>
        </w:rPr>
        <w:t>≤</w:t>
      </w:r>
      <w:r>
        <w:rPr>
          <w:rFonts w:ascii="VL PGothic" w:hAnsi="VL PGothic"/>
          <w:color w:val="00004C"/>
          <w:spacing w:val="-5"/>
          <w:w w:val="115"/>
          <w:sz w:val="21"/>
          <w:vertAlign w:val="subscript"/>
        </w:rPr>
        <w:t>J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00004C"/>
          <w:w w:val="110"/>
          <w:sz w:val="21"/>
        </w:rPr>
        <w:t>S</w:t>
      </w:r>
      <w:r>
        <w:rPr>
          <w:rFonts w:ascii="VL PGothic"/>
          <w:color w:val="00004C"/>
          <w:w w:val="110"/>
          <w:sz w:val="21"/>
          <w:vertAlign w:val="superscript"/>
        </w:rPr>
        <w:t>'</w:t>
      </w:r>
      <w:r>
        <w:rPr>
          <w:rFonts w:ascii="VL PGothic"/>
          <w:color w:val="00004C"/>
          <w:spacing w:val="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904" w:space="40"/>
            <w:col w:w="1042" w:space="70"/>
            <w:col w:w="1004"/>
          </w:cols>
        </w:sectPr>
      </w:pPr>
    </w:p>
    <w:p>
      <w:pPr>
        <w:spacing w:line="31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842101</wp:posOffset>
                </wp:positionH>
                <wp:positionV relativeFrom="paragraph">
                  <wp:posOffset>100383</wp:posOffset>
                </wp:positionV>
                <wp:extent cx="64769" cy="7429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color w:val="00004C"/>
                                <w:spacing w:val="-10"/>
                                <w:w w:val="1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07198pt;margin-top:7.904205pt;width:5.1pt;height:5.85pt;mso-position-horizontal-relative:page;mso-position-vertical-relative:paragraph;z-index:-16623616" type="#_x0000_t202" id="docshape3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color w:val="00004C"/>
                          <w:spacing w:val="-10"/>
                          <w:w w:val="1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00004C"/>
          <w:w w:val="115"/>
          <w:sz w:val="21"/>
        </w:rPr>
        <w:t>S</w:t>
      </w:r>
      <w:r>
        <w:rPr>
          <w:rFonts w:ascii="VL PGothic" w:hAnsi="VL PGothic"/>
          <w:color w:val="00004C"/>
          <w:w w:val="115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5"/>
          <w:sz w:val="21"/>
          <w:vertAlign w:val="baseline"/>
        </w:rPr>
        <w:t>≤</w:t>
      </w:r>
      <w:r>
        <w:rPr>
          <w:rFonts w:ascii="VL PGothic" w:hAnsi="VL PGothic"/>
          <w:color w:val="00004C"/>
          <w:w w:val="115"/>
          <w:sz w:val="21"/>
          <w:vertAlign w:val="subscript"/>
        </w:rPr>
        <w:t>J</w:t>
      </w:r>
      <w:r>
        <w:rPr>
          <w:rFonts w:ascii="VL PGothic" w:hAnsi="VL PGothic"/>
          <w:color w:val="00004C"/>
          <w:spacing w:val="31"/>
          <w:w w:val="115"/>
          <w:sz w:val="21"/>
          <w:vertAlign w:val="baseline"/>
        </w:rPr>
        <w:t>  </w:t>
      </w:r>
      <w:r>
        <w:rPr>
          <w:rFonts w:ascii="Georgia" w:hAnsi="Georgia"/>
          <w:i/>
          <w:color w:val="00004C"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8" w:lineRule="exact"/>
        <w:ind w:left="427"/>
        <w:jc w:val="left"/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usual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abstract-interpretation</w:t>
      </w:r>
      <w:r>
        <w:rPr>
          <w:spacing w:val="15"/>
        </w:rPr>
        <w:t> </w:t>
      </w:r>
      <w:r>
        <w:rPr>
          <w:spacing w:val="-2"/>
        </w:rPr>
        <w:t>backwards</w:t>
      </w:r>
    </w:p>
    <w:p>
      <w:pPr>
        <w:spacing w:line="290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completeness: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f</w:t>
      </w:r>
      <w:r>
        <w:rPr>
          <w:rFonts w:ascii="Georgia" w:hAnsi="Georgia"/>
          <w:i/>
          <w:color w:val="00004C"/>
          <w:spacing w:val="5"/>
          <w:w w:val="110"/>
          <w:sz w:val="21"/>
        </w:rPr>
        <w:t> </w:t>
      </w:r>
      <w:r>
        <w:rPr>
          <w:color w:val="00004C"/>
          <w:spacing w:val="22"/>
          <w:w w:val="110"/>
          <w:sz w:val="21"/>
        </w:rPr>
        <w:t>:Σ</w:t>
      </w:r>
      <w:r>
        <w:rPr>
          <w:color w:val="00004C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→</w:t>
      </w:r>
      <w:r>
        <w:rPr>
          <w:rFonts w:ascii="DejaVu Sans Condensed" w:hAnsi="DejaVu Sans Condensed"/>
          <w:color w:val="00004C"/>
          <w:spacing w:val="-16"/>
          <w:w w:val="110"/>
          <w:sz w:val="21"/>
        </w:rPr>
        <w:t> </w:t>
      </w:r>
      <w:r>
        <w:rPr>
          <w:color w:val="00004C"/>
          <w:w w:val="110"/>
          <w:sz w:val="21"/>
        </w:rPr>
        <w:t>Σ</w:t>
      </w:r>
      <w:r>
        <w:rPr>
          <w:color w:val="00004C"/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i/>
          <w:color w:val="00004C"/>
          <w:w w:val="110"/>
          <w:sz w:val="21"/>
        </w:rPr>
        <w:t>backwards-</w:t>
      </w:r>
      <w:r>
        <w:rPr>
          <w:rFonts w:ascii="DejaVu Sans Condensed" w:hAnsi="DejaVu Sans Condensed"/>
          <w:color w:val="00004C"/>
          <w:w w:val="110"/>
          <w:sz w:val="21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-complete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00004C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S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'</w:t>
      </w:r>
      <w:r>
        <w:rPr>
          <w:rFonts w:ascii="VL PGothic" w:hAnsi="VL PGothic"/>
          <w:color w:val="00004C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-17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≡</w:t>
      </w:r>
      <w:r>
        <w:rPr>
          <w:rFonts w:ascii="VL PGothic" w:hAnsi="VL PGothic"/>
          <w:color w:val="00004C"/>
          <w:w w:val="110"/>
          <w:sz w:val="21"/>
          <w:vertAlign w:val="subscript"/>
        </w:rPr>
        <w:t>J</w:t>
      </w:r>
      <w:r>
        <w:rPr>
          <w:rFonts w:ascii="LM Roman 6" w:hAnsi="LM Roman 6"/>
          <w:color w:val="00004C"/>
          <w:w w:val="110"/>
          <w:position w:val="-5"/>
          <w:sz w:val="11"/>
          <w:vertAlign w:val="baseline"/>
        </w:rPr>
        <w:t>Σ</w:t>
      </w:r>
      <w:r>
        <w:rPr>
          <w:rFonts w:ascii="LM Roman 6" w:hAnsi="LM Roman 6"/>
          <w:color w:val="00004C"/>
          <w:spacing w:val="9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00004C"/>
          <w:spacing w:val="-5"/>
          <w:w w:val="110"/>
          <w:sz w:val="21"/>
          <w:vertAlign w:val="baseline"/>
        </w:rPr>
        <w:t>S</w:t>
      </w:r>
      <w:r>
        <w:rPr>
          <w:rFonts w:ascii="VL PGothic" w:hAnsi="VL PGothic"/>
          <w:color w:val="00004C"/>
          <w:spacing w:val="-5"/>
          <w:w w:val="110"/>
          <w:sz w:val="21"/>
          <w:vertAlign w:val="superscript"/>
        </w:rPr>
        <w:t>'</w:t>
      </w:r>
    </w:p>
    <w:p>
      <w:pPr>
        <w:spacing w:line="80" w:lineRule="exact" w:before="0"/>
        <w:ind w:left="2063" w:right="0" w:firstLine="0"/>
        <w:jc w:val="left"/>
        <w:rPr>
          <w:rFonts w:ascii="VL PGothic"/>
          <w:sz w:val="15"/>
        </w:rPr>
      </w:pPr>
      <w:r>
        <w:rPr>
          <w:rFonts w:ascii="VL PGothic"/>
          <w:color w:val="00004C"/>
          <w:spacing w:val="-10"/>
          <w:w w:val="125"/>
          <w:sz w:val="15"/>
        </w:rPr>
        <w:t>'</w:t>
      </w:r>
    </w:p>
    <w:p>
      <w:pPr>
        <w:spacing w:line="230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implies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</w:rPr>
        <w:t> </w:t>
      </w:r>
      <w:r>
        <w:rPr>
          <w:color w:val="00004C"/>
          <w:w w:val="110"/>
          <w:sz w:val="21"/>
        </w:rPr>
        <w:t>[</w:t>
      </w:r>
      <w:r>
        <w:rPr>
          <w:rFonts w:ascii="Georgia" w:hAnsi="Georgia"/>
          <w:i/>
          <w:color w:val="00004C"/>
          <w:w w:val="110"/>
          <w:sz w:val="21"/>
        </w:rPr>
        <w:t>S</w:t>
      </w:r>
      <w:r>
        <w:rPr>
          <w:color w:val="00004C"/>
          <w:w w:val="110"/>
          <w:sz w:val="21"/>
        </w:rPr>
        <w:t>]</w:t>
      </w:r>
      <w:r>
        <w:rPr>
          <w:color w:val="00004C"/>
          <w:spacing w:val="-20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≡</w:t>
      </w:r>
      <w:r>
        <w:rPr>
          <w:rFonts w:ascii="VL PGothic" w:hAnsi="VL PGothic"/>
          <w:color w:val="00004C"/>
          <w:w w:val="110"/>
          <w:sz w:val="21"/>
          <w:vertAlign w:val="subscript"/>
        </w:rPr>
        <w:t>J</w:t>
      </w:r>
      <w:r>
        <w:rPr>
          <w:rFonts w:ascii="LM Roman 6" w:hAnsi="LM Roman 6"/>
          <w:color w:val="00004C"/>
          <w:w w:val="110"/>
          <w:position w:val="-5"/>
          <w:sz w:val="11"/>
          <w:vertAlign w:val="baseline"/>
        </w:rPr>
        <w:t>Σ</w:t>
      </w:r>
      <w:r>
        <w:rPr>
          <w:rFonts w:ascii="LM Roman 6" w:hAnsi="LM Roman 6"/>
          <w:color w:val="00004C"/>
          <w:spacing w:val="17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[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6"/>
          <w:w w:val="110"/>
          <w:sz w:val="21"/>
          <w:vertAlign w:val="baseline"/>
        </w:rPr>
        <w:t> </w:t>
      </w:r>
      <w:r>
        <w:rPr>
          <w:color w:val="00004C"/>
          <w:spacing w:val="-5"/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14"/>
        <w:ind w:left="107" w:right="17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8.2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[</w:t>
      </w:r>
      <w:hyperlink w:history="true" w:anchor="_bookmark47">
        <w:r>
          <w:rPr>
            <w:i/>
            <w:color w:val="0000FF"/>
            <w:sz w:val="21"/>
          </w:rPr>
          <w:t>28</w:t>
        </w:r>
      </w:hyperlink>
      <w:r>
        <w:rPr>
          <w:i/>
          <w:sz w:val="21"/>
        </w:rPr>
        <w:t>]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ρ</w:t>
      </w:r>
      <w:r>
        <w:rPr>
          <w:rFonts w:ascii="Georgia" w:hAnsi="Georgia"/>
          <w:i/>
          <w:color w:val="00004C"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operator 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closed family,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color w:val="00004C"/>
          <w:sz w:val="21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i/>
          <w:sz w:val="21"/>
          <w:vertAlign w:val="baseline"/>
        </w:rPr>
        <w:t>. The following</w:t>
      </w:r>
      <w:r>
        <w:rPr>
          <w:i/>
          <w:sz w:val="21"/>
          <w:vertAlign w:val="baseline"/>
        </w:rPr>
        <w:t> are equivalent: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9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color w:val="00004C"/>
          <w:sz w:val="21"/>
        </w:rPr>
        <w:t>f</w:t>
      </w:r>
      <w:r>
        <w:rPr>
          <w:rFonts w:ascii="Georgia" w:hAnsi="Georgia"/>
          <w:i/>
          <w:color w:val="00004C"/>
          <w:spacing w:val="68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color w:val="00004C"/>
          <w:sz w:val="21"/>
        </w:rPr>
        <w:t>backwards-</w:t>
      </w:r>
      <w:r>
        <w:rPr>
          <w:rFonts w:ascii="DejaVu Sans Condensed" w:hAnsi="DejaVu Sans Condensed"/>
          <w:color w:val="00004C"/>
          <w:sz w:val="21"/>
        </w:rPr>
        <w:t>F</w:t>
      </w:r>
      <w:r>
        <w:rPr>
          <w:color w:val="00004C"/>
          <w:sz w:val="21"/>
          <w:vertAlign w:val="subscript"/>
        </w:rPr>
        <w:t>Σ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complete;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43" w:lineRule="exact" w:before="37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color w:val="00004C"/>
          <w:w w:val="110"/>
          <w:sz w:val="21"/>
        </w:rPr>
        <w:t>S</w:t>
      </w:r>
      <w:r>
        <w:rPr>
          <w:rFonts w:ascii="Georgia" w:hAnsi="Georgia"/>
          <w:i/>
          <w:color w:val="00004C"/>
          <w:spacing w:val="15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⊆</w:t>
      </w:r>
      <w:r>
        <w:rPr>
          <w:rFonts w:ascii="DejaVu Sans Condensed" w:hAnsi="DejaVu Sans Condensed"/>
          <w:color w:val="00004C"/>
          <w:spacing w:val="-9"/>
          <w:w w:val="110"/>
          <w:sz w:val="21"/>
        </w:rPr>
        <w:t> </w:t>
      </w:r>
      <w:r>
        <w:rPr>
          <w:rFonts w:ascii="LM Roman 10" w:hAnsi="LM Roman 10"/>
          <w:color w:val="00004C"/>
          <w:w w:val="110"/>
          <w:sz w:val="21"/>
        </w:rPr>
        <w:t>Σ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</w:rPr>
        <w:t> </w:t>
      </w:r>
      <w:r>
        <w:rPr>
          <w:rFonts w:ascii="LM Roman 10" w:hAnsi="LM Roman 10"/>
          <w:color w:val="00004C"/>
          <w:w w:val="110"/>
          <w:sz w:val="21"/>
        </w:rPr>
        <w:t>[</w:t>
      </w:r>
      <w:r>
        <w:rPr>
          <w:rFonts w:ascii="Georgia" w:hAnsi="Georgia"/>
          <w:i/>
          <w:color w:val="00004C"/>
          <w:w w:val="110"/>
          <w:sz w:val="21"/>
        </w:rPr>
        <w:t>S</w:t>
      </w:r>
      <w:r>
        <w:rPr>
          <w:rFonts w:ascii="LM Roman 10" w:hAnsi="LM Roman 10"/>
          <w:color w:val="00004C"/>
          <w:w w:val="110"/>
          <w:sz w:val="21"/>
        </w:rPr>
        <w:t>]</w:t>
      </w:r>
      <w:r>
        <w:rPr>
          <w:rFonts w:ascii="LM Roman 10" w:hAnsi="LM Roman 10"/>
          <w:color w:val="00004C"/>
          <w:spacing w:val="-20"/>
          <w:w w:val="110"/>
          <w:sz w:val="21"/>
        </w:rPr>
        <w:t> </w:t>
      </w:r>
      <w:r>
        <w:rPr>
          <w:rFonts w:ascii="DejaVu Sans Condensed" w:hAnsi="DejaVu Sans Condensed"/>
          <w:color w:val="00004C"/>
          <w:w w:val="110"/>
          <w:sz w:val="21"/>
        </w:rPr>
        <w:t>≡</w:t>
      </w:r>
      <w:r>
        <w:rPr>
          <w:rFonts w:ascii="VL PGothic" w:hAnsi="VL PGothic"/>
          <w:color w:val="00004C"/>
          <w:w w:val="110"/>
          <w:sz w:val="21"/>
          <w:vertAlign w:val="subscript"/>
        </w:rPr>
        <w:t>J</w:t>
      </w:r>
      <w:r>
        <w:rPr>
          <w:rFonts w:ascii="LM Roman 6" w:hAnsi="LM Roman 6"/>
          <w:color w:val="00004C"/>
          <w:w w:val="110"/>
          <w:position w:val="-5"/>
          <w:sz w:val="11"/>
          <w:vertAlign w:val="baseline"/>
        </w:rPr>
        <w:t>Σ</w:t>
      </w:r>
      <w:r>
        <w:rPr>
          <w:rFonts w:ascii="LM Roman 6" w:hAnsi="LM Roman 6"/>
          <w:color w:val="00004C"/>
          <w:spacing w:val="20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color w:val="00004C"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color w:val="00004C"/>
          <w:spacing w:val="-2"/>
          <w:w w:val="110"/>
          <w:sz w:val="21"/>
          <w:vertAlign w:val="baseline"/>
        </w:rPr>
        <w:t>ρ</w:t>
      </w:r>
      <w:r>
        <w:rPr>
          <w:rFonts w:ascii="LM Roman 10" w:hAnsi="LM Roman 10"/>
          <w:color w:val="00004C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color w:val="00004C"/>
          <w:spacing w:val="-2"/>
          <w:w w:val="110"/>
          <w:sz w:val="21"/>
          <w:vertAlign w:val="baseline"/>
        </w:rPr>
        <w:t>)]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90" w:lineRule="exact" w:before="0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6"/>
          <w:w w:val="130"/>
          <w:sz w:val="21"/>
        </w:rPr>
        <w:t> </w:t>
      </w:r>
      <w:r>
        <w:rPr>
          <w:rFonts w:ascii="LM Roman 10" w:hAnsi="LM Roman 10"/>
          <w:color w:val="00004C"/>
          <w:w w:val="105"/>
          <w:sz w:val="21"/>
        </w:rPr>
        <w:t>=</w:t>
      </w:r>
      <w:r>
        <w:rPr>
          <w:rFonts w:ascii="LM Roman 10" w:hAnsi="LM Roman 10"/>
          <w:color w:val="00004C"/>
          <w:spacing w:val="-19"/>
          <w:w w:val="105"/>
          <w:sz w:val="21"/>
        </w:rPr>
        <w:t> </w:t>
      </w:r>
      <w:r>
        <w:rPr>
          <w:rFonts w:ascii="Georgia" w:hAnsi="Georgia"/>
          <w:i/>
          <w:color w:val="00004C"/>
          <w:w w:val="105"/>
          <w:sz w:val="21"/>
        </w:rPr>
        <w:t>ρ</w:t>
      </w:r>
      <w:r>
        <w:rPr>
          <w:rFonts w:ascii="Georgia" w:hAnsi="Georgia"/>
          <w:i/>
          <w:color w:val="00004C"/>
          <w:spacing w:val="-11"/>
          <w:w w:val="105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8"/>
          <w:w w:val="105"/>
          <w:sz w:val="21"/>
        </w:rPr>
        <w:t> </w:t>
      </w:r>
      <w:r>
        <w:rPr>
          <w:rFonts w:ascii="Georgia" w:hAnsi="Georgia"/>
          <w:i/>
          <w:color w:val="00004C"/>
          <w:w w:val="130"/>
          <w:sz w:val="21"/>
        </w:rPr>
        <w:t>f</w:t>
      </w:r>
      <w:r>
        <w:rPr>
          <w:rFonts w:ascii="Georgia" w:hAnsi="Georgia"/>
          <w:i/>
          <w:color w:val="00004C"/>
          <w:spacing w:val="-2"/>
          <w:w w:val="130"/>
          <w:sz w:val="21"/>
        </w:rPr>
        <w:t> </w:t>
      </w:r>
      <w:r>
        <w:rPr>
          <w:rFonts w:ascii="DejaVu Sans Condensed" w:hAnsi="DejaVu Sans Condensed"/>
          <w:color w:val="00004C"/>
          <w:w w:val="105"/>
          <w:sz w:val="21"/>
        </w:rPr>
        <w:t>◦</w:t>
      </w:r>
      <w:r>
        <w:rPr>
          <w:rFonts w:ascii="DejaVu Sans Condensed" w:hAnsi="DejaVu Sans Condensed"/>
          <w:color w:val="00004C"/>
          <w:spacing w:val="-16"/>
          <w:w w:val="105"/>
          <w:sz w:val="21"/>
        </w:rPr>
        <w:t> </w:t>
      </w:r>
      <w:r>
        <w:rPr>
          <w:rFonts w:ascii="Georgia" w:hAnsi="Georgia"/>
          <w:i/>
          <w:color w:val="00004C"/>
          <w:spacing w:val="-5"/>
          <w:w w:val="105"/>
          <w:sz w:val="21"/>
        </w:rPr>
        <w:t>ρ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before="160"/>
        <w:ind w:left="107"/>
        <w:jc w:val="left"/>
      </w:pPr>
      <w:r>
        <w:rPr/>
        <w:t>Item</w:t>
      </w:r>
      <w:r>
        <w:rPr>
          <w:spacing w:val="-1"/>
        </w:rPr>
        <w:t> </w:t>
      </w:r>
      <w:r>
        <w:rPr/>
        <w:t>(iii)</w:t>
      </w:r>
      <w:r>
        <w:rPr>
          <w:spacing w:val="2"/>
        </w:rPr>
        <w:t> </w:t>
      </w:r>
      <w:r>
        <w:rPr/>
        <w:t>lets us</w:t>
      </w:r>
      <w:r>
        <w:rPr>
          <w:spacing w:val="-2"/>
        </w:rPr>
        <w:t> conclude:</w:t>
      </w:r>
    </w:p>
    <w:p>
      <w:pPr>
        <w:pStyle w:val="BodyText"/>
        <w:spacing w:line="282" w:lineRule="exact" w:before="140"/>
        <w:ind w:left="107"/>
        <w:jc w:val="left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8.3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closed</w:t>
      </w:r>
      <w:r>
        <w:rPr>
          <w:spacing w:val="-19"/>
          <w:w w:val="110"/>
        </w:rPr>
        <w:t> </w:t>
      </w:r>
      <w:r>
        <w:rPr>
          <w:w w:val="110"/>
        </w:rPr>
        <w:t>family,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F</w:t>
      </w:r>
      <w:r>
        <w:rPr>
          <w:rFonts w:ascii="LM Roman 8" w:hAnsi="LM Roman 8"/>
          <w:color w:val="00004C"/>
          <w:w w:val="110"/>
          <w:vertAlign w:val="subscript"/>
        </w:rPr>
        <w:t>Σ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8"/>
          <w:w w:val="120"/>
          <w:vertAlign w:val="baseline"/>
        </w:rPr>
        <w:t> </w:t>
      </w:r>
      <w:r>
        <w:rPr>
          <w:color w:val="00004C"/>
          <w:spacing w:val="6"/>
          <w:w w:val="110"/>
          <w:vertAlign w:val="baseline"/>
        </w:rPr>
        <w:t>:Σ</w:t>
      </w:r>
      <w:r>
        <w:rPr>
          <w:color w:val="00004C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→</w:t>
      </w:r>
      <w:r>
        <w:rPr>
          <w:rFonts w:ascii="DejaVu Sans Condensed" w:hAnsi="DejaVu Sans Condensed"/>
          <w:color w:val="00004C"/>
          <w:spacing w:val="-17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Σ</w:t>
      </w:r>
      <w:r>
        <w:rPr>
          <w:color w:val="00004C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backwards-</w:t>
      </w:r>
      <w:r>
        <w:rPr>
          <w:rFonts w:ascii="DejaVu Sans Condensed" w:hAnsi="DejaVu Sans Condensed"/>
          <w:color w:val="00004C"/>
          <w:w w:val="110"/>
          <w:vertAlign w:val="baseline"/>
        </w:rPr>
        <w:t>F</w:t>
      </w:r>
      <w:r>
        <w:rPr>
          <w:rFonts w:ascii="LM Roman 8" w:hAnsi="LM Roman 8"/>
          <w:color w:val="00004C"/>
          <w:w w:val="110"/>
          <w:vertAlign w:val="subscript"/>
        </w:rPr>
        <w:t>Σ</w:t>
      </w:r>
      <w:r>
        <w:rPr>
          <w:w w:val="110"/>
          <w:vertAlign w:val="baseline"/>
        </w:rPr>
        <w:t>-complete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2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82" w:lineRule="exact"/>
        <w:ind w:left="107"/>
        <w:jc w:val="left"/>
      </w:pPr>
      <w:r>
        <w:rPr>
          <w:rFonts w:ascii="DejaVu Sans Condensed" w:hAnsi="DejaVu Sans Condensed"/>
          <w:color w:val="00004C"/>
        </w:rPr>
        <w:t>F</w:t>
      </w:r>
      <w:r>
        <w:rPr>
          <w:rFonts w:ascii="LM Roman 8" w:hAnsi="LM Roman 8"/>
          <w:color w:val="00004C"/>
          <w:vertAlign w:val="subscript"/>
        </w:rPr>
        <w:t>Σ</w:t>
      </w:r>
      <w:r>
        <w:rPr>
          <w:vertAlign w:val="baseline"/>
        </w:rPr>
        <w:t>-reflecting,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is,</w:t>
      </w:r>
      <w:r>
        <w:rPr>
          <w:spacing w:val="9"/>
          <w:vertAlign w:val="baseline"/>
        </w:rPr>
        <w:t> </w:t>
      </w:r>
      <w:r>
        <w:rPr>
          <w:vertAlign w:val="baseline"/>
        </w:rPr>
        <w:t>iff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topologically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continuous.</w:t>
      </w:r>
    </w:p>
    <w:p>
      <w:pPr>
        <w:pStyle w:val="BodyText"/>
        <w:spacing w:line="182" w:lineRule="auto" w:before="215"/>
        <w:ind w:left="107" w:firstLine="319"/>
        <w:jc w:val="left"/>
      </w:pPr>
      <w:r>
        <w:rPr/>
        <w:t>For domain </w:t>
      </w:r>
      <w:r>
        <w:rPr>
          <w:rFonts w:ascii="Georgia" w:hAnsi="Georgia"/>
          <w:i/>
          <w:color w:val="00004C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VL PGothic" w:hAnsi="VL PGothic"/>
          <w:color w:val="00004C"/>
          <w:spacing w:val="38"/>
          <w:vertAlign w:val="baseline"/>
        </w:rPr>
        <w:t> </w:t>
      </w:r>
      <w:r>
        <w:rPr>
          <w:vertAlign w:val="baseline"/>
        </w:rPr>
        <w:t>and its finite approximants,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vertAlign w:val="baseline"/>
        </w:rPr>
        <w:t>, let’s consider the relationship 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52"/>
          <w:vertAlign w:val="baseline"/>
        </w:rPr>
        <w:t> </w:t>
      </w:r>
      <w:r>
        <w:rPr>
          <w:color w:val="00004C"/>
          <w:vertAlign w:val="baseline"/>
        </w:rPr>
        <w:t>:</w:t>
      </w:r>
      <w:r>
        <w:rPr>
          <w:color w:val="00004C"/>
          <w:spacing w:val="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rFonts w:ascii="VL PGothic" w:hAnsi="VL PGothic"/>
          <w:color w:val="00004C"/>
          <w:spacing w:val="30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→</w:t>
      </w:r>
      <w:r>
        <w:rPr>
          <w:rFonts w:ascii="DejaVu Sans Condensed" w:hAnsi="DejaVu Sans Condensed"/>
          <w:color w:val="00004C"/>
          <w:spacing w:val="13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VL PGothic" w:hAnsi="VL PGothic"/>
          <w:color w:val="00004C"/>
          <w:vertAlign w:val="superscript"/>
        </w:rPr>
        <w:t>∞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backwards-</w:t>
      </w:r>
      <w:r>
        <w:rPr>
          <w:spacing w:val="-2"/>
          <w:vertAlign w:val="baseline"/>
        </w:rPr>
        <w:t>complete</w:t>
      </w:r>
    </w:p>
    <w:p>
      <w:pPr>
        <w:pStyle w:val="BodyText"/>
        <w:spacing w:line="95" w:lineRule="exact"/>
        <w:ind w:left="107"/>
        <w:jc w:val="left"/>
      </w:pPr>
      <w:r>
        <w:rPr>
          <w:w w:val="105"/>
        </w:rPr>
        <w:t>functions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</w:rPr>
        <w:t>У</w:t>
      </w:r>
      <w:r>
        <w:rPr>
          <w:color w:val="00004C"/>
          <w:w w:val="105"/>
        </w:rPr>
        <w:t>(</w:t>
      </w:r>
      <w:r>
        <w:rPr>
          <w:rFonts w:ascii="Georgia" w:hAnsi="Georgia" w:cs="Georgia" w:eastAsia="Georgia"/>
          <w:i/>
          <w:iCs/>
          <w:color w:val="00004C"/>
          <w:w w:val="105"/>
        </w:rPr>
        <w:t>L</w:t>
      </w:r>
      <w:r>
        <w:rPr>
          <w:rFonts w:ascii="VL PGothic" w:hAnsi="VL PGothic" w:cs="VL PGothic" w:eastAsia="VL PGothic" w:hint="eastAsia"/>
          <w:color w:val="00004C"/>
          <w:w w:val="105"/>
          <w:vertAlign w:val="superscript"/>
        </w:rPr>
        <w:t>∞</w:t>
      </w:r>
      <w:r>
        <w:rPr>
          <w:color w:val="00004C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660000"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color w:val="00004C"/>
          <w:w w:val="105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00004C"/>
          <w:w w:val="105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00004C"/>
          <w:w w:val="105"/>
          <w:position w:val="12"/>
          <w:sz w:val="15"/>
          <w:szCs w:val="15"/>
          <w:vertAlign w:val="baseline"/>
        </w:rPr>
        <w:t>op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00004C"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00004C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color w:val="00004C"/>
          <w:spacing w:val="-6"/>
          <w:w w:val="105"/>
          <w:vertAlign w:val="baseline"/>
        </w:rPr>
        <w:t> </w:t>
      </w:r>
      <w:r>
        <w:rPr>
          <w:color w:val="00004C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00004C"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4C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00004C"/>
          <w:spacing w:val="3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-</w:t>
      </w:r>
    </w:p>
    <w:p>
      <w:pPr>
        <w:spacing w:after="0" w:line="95" w:lineRule="exact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27" w:lineRule="exact" w:before="11"/>
        <w:ind w:left="0" w:right="3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color w:val="00004C"/>
          <w:spacing w:val="-10"/>
          <w:w w:val="110"/>
          <w:sz w:val="15"/>
        </w:rPr>
        <w:t>k</w:t>
      </w:r>
    </w:p>
    <w:p>
      <w:pPr>
        <w:pStyle w:val="BodyText"/>
        <w:spacing w:line="284" w:lineRule="exact"/>
        <w:ind w:left="107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4686033</wp:posOffset>
                </wp:positionH>
                <wp:positionV relativeFrom="paragraph">
                  <wp:posOffset>97804</wp:posOffset>
                </wp:positionV>
                <wp:extent cx="52705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4C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79004pt;margin-top:7.701139pt;width:4.150pt;height:7.75pt;mso-position-horizontal-relative:page;mso-position-vertical-relative:paragraph;z-index:-16623104" type="#_x0000_t202" id="docshape3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color w:val="00004C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backwards</w:t>
      </w:r>
      <w:r>
        <w:rPr>
          <w:spacing w:val="31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(that</w:t>
      </w:r>
      <w:r>
        <w:rPr>
          <w:spacing w:val="33"/>
        </w:rPr>
        <w:t> </w:t>
      </w:r>
      <w:r>
        <w:rPr/>
        <w:t>is,</w:t>
      </w:r>
      <w:r>
        <w:rPr>
          <w:spacing w:val="37"/>
        </w:rPr>
        <w:t> </w:t>
      </w:r>
      <w:r>
        <w:rPr/>
        <w:t>backwards</w:t>
      </w:r>
      <w:r>
        <w:rPr>
          <w:spacing w:val="31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DejaVu Sans Condensed" w:hAnsi="DejaVu Sans Condensed" w:cs="DejaVu Sans Condensed" w:eastAsia="DejaVu Sans Condensed"/>
          <w:color w:val="00004C"/>
        </w:rPr>
        <w:t>У</w:t>
      </w:r>
      <w:r>
        <w:rPr>
          <w:color w:val="00004C"/>
        </w:rPr>
        <w:t>(</w:t>
      </w:r>
      <w:r>
        <w:rPr>
          <w:rFonts w:ascii="Georgia" w:hAnsi="Georgia" w:cs="Georgia" w:eastAsia="Georgia"/>
          <w:i/>
          <w:iCs/>
          <w:color w:val="00004C"/>
        </w:rPr>
        <w:t>L</w:t>
      </w:r>
      <w:r>
        <w:rPr>
          <w:rFonts w:ascii="VL PGothic" w:hAnsi="VL PGothic" w:cs="VL PGothic" w:eastAsia="VL PGothic" w:hint="eastAsia"/>
          <w:color w:val="00004C"/>
          <w:vertAlign w:val="superscript"/>
        </w:rPr>
        <w:t>∞</w:t>
      </w:r>
      <w:r>
        <w:rPr>
          <w:color w:val="00004C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00004C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660000"/>
          <w:vertAlign w:val="baseline"/>
        </w:rPr>
        <w:t>α</w:t>
      </w:r>
      <w:r>
        <w:rPr>
          <w:rFonts w:ascii="LM Roman 8" w:hAnsi="LM Roman 8" w:cs="LM Roman 8" w:eastAsia="LM Roman 8"/>
          <w:color w:val="00004C"/>
          <w:vertAlign w:val="superscript"/>
        </w:rPr>
        <w:t>0</w:t>
      </w:r>
      <w:r>
        <w:rPr>
          <w:rFonts w:ascii="Georgia" w:hAnsi="Georgia" w:cs="Georgia" w:eastAsia="Georgia"/>
          <w:i/>
          <w:iCs/>
          <w:color w:val="00004C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00004C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4C1966"/>
          <w:spacing w:val="-2"/>
          <w:vertAlign w:val="baseline"/>
        </w:rPr>
        <w:t>γ</w:t>
      </w:r>
      <w:r>
        <w:rPr>
          <w:rFonts w:ascii="LM Roman 8" w:hAnsi="LM Roman 8" w:cs="LM Roman 8" w:eastAsia="LM Roman 8"/>
          <w:color w:val="00004C"/>
          <w:spacing w:val="-2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color w:val="00004C"/>
          <w:spacing w:val="-2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00004C"/>
          <w:spacing w:val="-2"/>
          <w:vertAlign w:val="baseline"/>
        </w:rPr>
        <w:t>L</w:t>
      </w:r>
      <w:r>
        <w:rPr>
          <w:rFonts w:ascii="VL PGothic" w:hAnsi="VL PGothic" w:cs="VL PGothic" w:eastAsia="VL PGothic" w:hint="eastAsia"/>
          <w:color w:val="00004C"/>
          <w:spacing w:val="-2"/>
          <w:vertAlign w:val="superscript"/>
        </w:rPr>
        <w:t>T</w:t>
      </w:r>
      <w:r>
        <w:rPr>
          <w:rFonts w:ascii="Georgia" w:hAnsi="Georgia" w:cs="Georgia" w:eastAsia="Georgia"/>
          <w:i/>
          <w:iCs/>
          <w:color w:val="00004C"/>
          <w:spacing w:val="-2"/>
          <w:position w:val="12"/>
          <w:sz w:val="15"/>
          <w:szCs w:val="15"/>
          <w:vertAlign w:val="baseline"/>
        </w:rPr>
        <w:t>op</w:t>
      </w:r>
    </w:p>
    <w:p>
      <w:pPr>
        <w:spacing w:line="138" w:lineRule="exact" w:before="0"/>
        <w:ind w:left="235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color w:val="00004C"/>
          <w:spacing w:val="-10"/>
          <w:w w:val="105"/>
          <w:sz w:val="15"/>
        </w:rPr>
        <w:t>0</w:t>
      </w:r>
    </w:p>
    <w:p>
      <w:pPr>
        <w:pStyle w:val="BodyText"/>
        <w:spacing w:line="275" w:lineRule="exact"/>
        <w:jc w:val="left"/>
      </w:pPr>
      <w:r>
        <w:rPr/>
        <w:t>).</w:t>
      </w:r>
      <w:r>
        <w:rPr>
          <w:spacing w:val="67"/>
        </w:rPr>
        <w:t> </w:t>
      </w:r>
      <w:r>
        <w:rPr>
          <w:spacing w:val="-2"/>
        </w:rPr>
        <w:t>Since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7000" w:space="10"/>
            <w:col w:w="1050"/>
          </w:cols>
        </w:sectPr>
      </w:pPr>
    </w:p>
    <w:p>
      <w:pPr>
        <w:pStyle w:val="BodyText"/>
        <w:spacing w:line="243" w:lineRule="exact"/>
        <w:ind w:left="107"/>
      </w:pPr>
      <w:r>
        <w:rPr/>
        <w:t>the</w:t>
      </w:r>
      <w:r>
        <w:rPr>
          <w:spacing w:val="1"/>
        </w:rPr>
        <w:t> </w:t>
      </w:r>
      <w:r>
        <w:rPr/>
        <w:t>collection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sets</w:t>
      </w:r>
      <w:r>
        <w:rPr>
          <w:spacing w:val="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Georgia" w:hAnsi="Georgia"/>
          <w:i/>
          <w:color w:val="4C1966"/>
        </w:rPr>
        <w:t>γ</w:t>
      </w:r>
      <w:r>
        <w:rPr>
          <w:rFonts w:ascii="Georgia" w:hAnsi="Georgia"/>
          <w:i/>
          <w:color w:val="00004C"/>
          <w:vertAlign w:val="superscript"/>
        </w:rPr>
        <w:t>k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L</w:t>
      </w:r>
      <w:r>
        <w:rPr>
          <w:rFonts w:ascii="Georgia" w:hAnsi="Georgia"/>
          <w:i/>
          <w:color w:val="00004C"/>
          <w:vertAlign w:val="subscript"/>
        </w:rPr>
        <w:t>k</w:t>
      </w:r>
      <w:r>
        <w:rPr>
          <w:color w:val="00004C"/>
          <w:vertAlign w:val="baseline"/>
        </w:rPr>
        <w:t>]</w:t>
      </w:r>
      <w:r>
        <w:rPr>
          <w:color w:val="00004C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those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color w:val="4C1966"/>
          <w:spacing w:val="-2"/>
          <w:vertAlign w:val="baseline"/>
        </w:rPr>
        <w:t>γ</w:t>
      </w:r>
      <w:r>
        <w:rPr>
          <w:rFonts w:ascii="Georgia" w:hAnsi="Georgia"/>
          <w:i/>
          <w:color w:val="00004C"/>
          <w:spacing w:val="-2"/>
          <w:vertAlign w:val="superscript"/>
        </w:rPr>
        <w:t>k</w:t>
      </w:r>
      <w:r>
        <w:rPr>
          <w:rFonts w:ascii="LM Roman 8" w:hAnsi="LM Roman 8"/>
          <w:color w:val="00004C"/>
          <w:spacing w:val="-2"/>
          <w:vertAlign w:val="superscript"/>
        </w:rPr>
        <w:t>+1</w:t>
      </w:r>
      <w:r>
        <w:rPr>
          <w:color w:val="00004C"/>
          <w:spacing w:val="-2"/>
          <w:vertAlign w:val="baseline"/>
        </w:rPr>
        <w:t>[</w:t>
      </w:r>
      <w:r>
        <w:rPr>
          <w:rFonts w:ascii="Georgia" w:hAnsi="Georgia"/>
          <w:i/>
          <w:color w:val="00004C"/>
          <w:spacing w:val="-2"/>
          <w:vertAlign w:val="baseline"/>
        </w:rPr>
        <w:t>L</w:t>
      </w:r>
      <w:r>
        <w:rPr>
          <w:rFonts w:ascii="Georgia" w:hAnsi="Georgia"/>
          <w:i/>
          <w:color w:val="00004C"/>
          <w:spacing w:val="-2"/>
          <w:vertAlign w:val="subscript"/>
        </w:rPr>
        <w:t>k</w:t>
      </w:r>
      <w:r>
        <w:rPr>
          <w:rFonts w:ascii="LM Roman 8" w:hAnsi="LM Roman 8"/>
          <w:color w:val="00004C"/>
          <w:spacing w:val="-2"/>
          <w:vertAlign w:val="subscript"/>
        </w:rPr>
        <w:t>+1</w:t>
      </w:r>
      <w:r>
        <w:rPr>
          <w:color w:val="00004C"/>
          <w:spacing w:val="-2"/>
          <w:vertAlign w:val="baseline"/>
        </w:rPr>
        <w:t>]</w:t>
      </w:r>
      <w:r>
        <w:rPr>
          <w:spacing w:val="-2"/>
          <w:vertAlign w:val="baseline"/>
        </w:rPr>
        <w:t>,</w:t>
      </w:r>
    </w:p>
    <w:p>
      <w:pPr>
        <w:pStyle w:val="BodyText"/>
        <w:spacing w:line="276" w:lineRule="exact"/>
        <w:ind w:left="107"/>
      </w:pPr>
      <w:r>
        <w:rPr/>
        <w:t>any</w:t>
      </w:r>
      <w:r>
        <w:rPr>
          <w:spacing w:val="17"/>
        </w:rPr>
        <w:t> </w:t>
      </w:r>
      <w:r>
        <w:rPr>
          <w:rFonts w:ascii="Georgia"/>
          <w:i/>
          <w:color w:val="00004C"/>
        </w:rPr>
        <w:t>L</w:t>
      </w:r>
      <w:r>
        <w:rPr>
          <w:rFonts w:ascii="Georgia"/>
          <w:i/>
          <w:color w:val="00004C"/>
          <w:vertAlign w:val="subscript"/>
        </w:rPr>
        <w:t>k</w:t>
      </w:r>
      <w:r>
        <w:rPr>
          <w:vertAlign w:val="baseline"/>
        </w:rPr>
        <w:t>-backwards</w:t>
      </w:r>
      <w:r>
        <w:rPr>
          <w:spacing w:val="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0"/>
          <w:vertAlign w:val="baseline"/>
        </w:rPr>
        <w:t> </w:t>
      </w:r>
      <w:r>
        <w:rPr>
          <w:rFonts w:ascii="Georgia"/>
          <w:i/>
          <w:color w:val="00004C"/>
          <w:vertAlign w:val="baseline"/>
        </w:rPr>
        <w:t>f</w:t>
      </w:r>
      <w:r>
        <w:rPr>
          <w:rFonts w:ascii="Georgia"/>
          <w:i/>
          <w:color w:val="00004C"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rFonts w:ascii="Georgia"/>
          <w:i/>
          <w:color w:val="00004C"/>
          <w:vertAlign w:val="baseline"/>
        </w:rPr>
        <w:t>L</w:t>
      </w:r>
      <w:r>
        <w:rPr>
          <w:rFonts w:ascii="Georgia"/>
          <w:i/>
          <w:color w:val="00004C"/>
          <w:vertAlign w:val="subscript"/>
        </w:rPr>
        <w:t>j</w:t>
      </w:r>
      <w:r>
        <w:rPr>
          <w:vertAlign w:val="baseline"/>
        </w:rPr>
        <w:t>-backwards</w:t>
      </w:r>
      <w:r>
        <w:rPr>
          <w:spacing w:val="1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/>
          <w:i/>
          <w:color w:val="00004C"/>
          <w:spacing w:val="20"/>
          <w:vertAlign w:val="baseline"/>
        </w:rPr>
        <w:t>j</w:t>
      </w:r>
      <w:r>
        <w:rPr>
          <w:rFonts w:ascii="Georgia"/>
          <w:i/>
          <w:color w:val="00004C"/>
          <w:spacing w:val="10"/>
          <w:vertAlign w:val="baseline"/>
        </w:rPr>
        <w:t> </w:t>
      </w:r>
      <w:r>
        <w:rPr>
          <w:rFonts w:ascii="Georgia"/>
          <w:i/>
          <w:color w:val="00004C"/>
          <w:vertAlign w:val="baseline"/>
        </w:rPr>
        <w:t>&lt;</w:t>
      </w:r>
      <w:r>
        <w:rPr>
          <w:rFonts w:ascii="Georgia"/>
          <w:i/>
          <w:color w:val="00004C"/>
          <w:spacing w:val="21"/>
          <w:vertAlign w:val="baseline"/>
        </w:rPr>
        <w:t> </w:t>
      </w:r>
      <w:r>
        <w:rPr>
          <w:rFonts w:ascii="Georgia"/>
          <w:i/>
          <w:color w:val="00004C"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pStyle w:val="BodyText"/>
        <w:spacing w:line="291" w:lineRule="exact"/>
        <w:ind w:left="427"/>
      </w:pP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8">
        <w:r>
          <w:rPr>
            <w:color w:val="0000FF"/>
            <w:spacing w:val="-5"/>
          </w:rPr>
          <w:t>6</w:t>
        </w:r>
      </w:hyperlink>
      <w:r>
        <w:rPr>
          <w:spacing w:val="-5"/>
        </w:rPr>
        <w:t>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192" w:lineRule="auto" w:before="117" w:after="0"/>
        <w:ind w:left="319" w:right="28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Scott-continuous function,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29"/>
          <w:w w:val="120"/>
          <w:sz w:val="21"/>
        </w:rPr>
        <w:t> </w:t>
      </w:r>
      <w:r>
        <w:rPr>
          <w:rFonts w:ascii="LM Roman 10" w:hAnsi="LM Roman 10"/>
          <w:color w:val="00004C"/>
          <w:w w:val="105"/>
          <w:sz w:val="21"/>
        </w:rPr>
        <w:t>:</w:t>
      </w:r>
      <w:r>
        <w:rPr>
          <w:rFonts w:ascii="LM Roman 10" w:hAnsi="LM Roman 10"/>
          <w:color w:val="00004C"/>
          <w:spacing w:val="-1"/>
          <w:w w:val="105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L</w:t>
      </w:r>
      <w:r>
        <w:rPr>
          <w:rFonts w:ascii="VL PGothic" w:hAnsi="VL PGothic"/>
          <w:color w:val="00004C"/>
          <w:w w:val="120"/>
          <w:sz w:val="21"/>
          <w:vertAlign w:val="superscript"/>
        </w:rPr>
        <w:t>∞</w:t>
      </w:r>
      <w:r>
        <w:rPr>
          <w:rFonts w:ascii="VL PGothic" w:hAnsi="VL PGothic"/>
          <w:color w:val="00004C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L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∞</w:t>
      </w:r>
      <w:r>
        <w:rPr>
          <w:rFonts w:ascii="LM Roman 10" w:hAnsi="LM Roman 10"/>
          <w:w w:val="105"/>
          <w:sz w:val="21"/>
          <w:vertAlign w:val="baseline"/>
        </w:rPr>
        <w:t>, that is not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00004C"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-backwards complete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Georgia" w:hAnsi="Georgia"/>
          <w:i/>
          <w:color w:val="00004C"/>
          <w:spacing w:val="3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00004C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&gt;</w:t>
      </w:r>
      <w:r>
        <w:rPr>
          <w:rFonts w:ascii="Georgia" w:hAnsi="Georgia"/>
          <w:i/>
          <w:color w:val="00004C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0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 follows:</w:t>
      </w:r>
      <w:r>
        <w:rPr>
          <w:rFonts w:ascii="LM Roman 10" w:hAnsi="LM Roman 10"/>
          <w:spacing w:val="20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nil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nil</w:t>
      </w:r>
      <w:r>
        <w:rPr>
          <w:rFonts w:ascii="LM Roman 10" w:hAnsi="LM Roman 10"/>
          <w:w w:val="105"/>
          <w:sz w:val="21"/>
          <w:vertAlign w:val="baseline"/>
        </w:rPr>
        <w:t>, for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00004C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≥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 and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l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⊥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otherwise.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Scott-continuous.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Consider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—</w:t>
      </w:r>
      <w:r>
        <w:rPr>
          <w:color w:val="00004C"/>
          <w:w w:val="105"/>
          <w:sz w:val="21"/>
          <w:vertAlign w:val="superscript"/>
        </w:rPr>
        <w:t>1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nil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; it 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exactly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total,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lists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L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∞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00004C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L</w:t>
      </w:r>
      <w:r>
        <w:rPr>
          <w:rFonts w:ascii="VL PGothic" w:hAnsi="VL PGothic"/>
          <w:color w:val="00004C"/>
          <w:w w:val="120"/>
          <w:sz w:val="21"/>
          <w:vertAlign w:val="superscript"/>
        </w:rPr>
        <w:t>∞</w:t>
      </w:r>
      <w:r>
        <w:rPr>
          <w:rFonts w:ascii="VL PGothic" w:hAnsi="VL PGothic"/>
          <w:color w:val="00004C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does this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equal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sz w:val="21"/>
          <w:vertAlign w:val="baseline"/>
        </w:rPr>
        <w:t>↑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(Nor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does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upclosed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any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00004C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00004C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equal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05"/>
          <w:sz w:val="21"/>
          <w:vertAlign w:val="superscript"/>
        </w:rPr>
        <w:t>—</w:t>
      </w:r>
      <w:r>
        <w:rPr>
          <w:color w:val="00004C"/>
          <w:w w:val="105"/>
          <w:sz w:val="21"/>
          <w:vertAlign w:val="superscript"/>
        </w:rPr>
        <w:t>1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05"/>
          <w:sz w:val="21"/>
          <w:vertAlign w:val="baseline"/>
        </w:rPr>
        <w:t>nil</w:t>
      </w:r>
      <w:r>
        <w:rPr>
          <w:rFonts w:ascii="LM Roman 10" w:hAnsi="LM Roman 10"/>
          <w:color w:val="00004C"/>
          <w:w w:val="105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—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basic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lists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L</w:t>
      </w:r>
      <w:r>
        <w:rPr>
          <w:rFonts w:ascii="VL PGothic" w:hAnsi="VL PGothic"/>
          <w:color w:val="00004C"/>
          <w:w w:val="120"/>
          <w:sz w:val="21"/>
          <w:vertAlign w:val="superscript"/>
        </w:rPr>
        <w:t>∞</w:t>
      </w:r>
      <w:r>
        <w:rPr>
          <w:rFonts w:ascii="VL PGothic" w:hAnsi="VL PGothic"/>
          <w:color w:val="00004C"/>
          <w:spacing w:val="-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required.)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01" w:lineRule="auto" w:before="89" w:after="0"/>
        <w:ind w:left="319" w:right="2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each </w:t>
      </w:r>
      <w:r>
        <w:rPr>
          <w:rFonts w:ascii="Georgia" w:hAnsi="Georgia"/>
          <w:i/>
          <w:color w:val="00004C"/>
          <w:spacing w:val="14"/>
          <w:sz w:val="21"/>
        </w:rPr>
        <w:t>k</w:t>
      </w:r>
      <w:r>
        <w:rPr>
          <w:rFonts w:ascii="Georgia" w:hAnsi="Georgia"/>
          <w:i/>
          <w:color w:val="00004C"/>
          <w:spacing w:val="3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&gt; </w:t>
      </w:r>
      <w:r>
        <w:rPr>
          <w:rFonts w:ascii="LM Roman 10" w:hAnsi="LM Roman 10"/>
          <w:color w:val="00004C"/>
          <w:sz w:val="21"/>
        </w:rPr>
        <w:t>0</w:t>
      </w:r>
      <w:r>
        <w:rPr>
          <w:rFonts w:ascii="LM Roman 10" w:hAnsi="LM Roman 10"/>
          <w:sz w:val="21"/>
        </w:rPr>
        <w:t>, there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monotone,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color w:val="00004C"/>
          <w:sz w:val="21"/>
        </w:rPr>
        <w:t>L</w:t>
      </w:r>
      <w:r>
        <w:rPr>
          <w:rFonts w:ascii="Georgia" w:hAnsi="Georgia"/>
          <w:i/>
          <w:color w:val="00004C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-backwards complete function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not </w:t>
      </w:r>
      <w:r>
        <w:rPr>
          <w:rFonts w:ascii="LM Roman 10" w:hAnsi="LM Roman 10"/>
          <w:w w:val="110"/>
          <w:sz w:val="21"/>
          <w:vertAlign w:val="baseline"/>
        </w:rPr>
        <w:t>Scott-continuous.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00004C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:</w:t>
      </w:r>
      <w:r>
        <w:rPr>
          <w:rFonts w:ascii="LM Roman 10" w:hAnsi="LM Roman 10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L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∞</w:t>
      </w:r>
      <w:r>
        <w:rPr>
          <w:rFonts w:ascii="VL PGothic" w:hAnsi="VL PGothic"/>
          <w:color w:val="00004C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00004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L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∞</w:t>
      </w:r>
      <w:r>
        <w:rPr>
          <w:rFonts w:ascii="VL PGothic" w:hAnsi="VL PGothic"/>
          <w:color w:val="00004C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follows: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color w:val="00004C"/>
          <w:spacing w:val="16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00004C"/>
          <w:spacing w:val="16"/>
          <w:w w:val="110"/>
          <w:sz w:val="21"/>
          <w:vertAlign w:val="baseline"/>
        </w:rPr>
        <w:t>⊥</w:t>
      </w:r>
      <w:r>
        <w:rPr>
          <w:rFonts w:ascii="LM Roman 10" w:hAnsi="LM Roman 10"/>
          <w:color w:val="00004C"/>
          <w:spacing w:val="16"/>
          <w:w w:val="110"/>
          <w:sz w:val="21"/>
          <w:vertAlign w:val="baseline"/>
        </w:rPr>
        <w:t>)=</w:t>
      </w:r>
      <w:r>
        <w:rPr>
          <w:rFonts w:ascii="LM Roman 10" w:hAnsi="LM Roman 10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⊥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3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&lt;</w:t>
      </w:r>
      <w:r>
        <w:rPr>
          <w:rFonts w:ascii="Georgia" w:hAnsi="Georgia"/>
          <w:i/>
          <w:color w:val="00004C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k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nil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nil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k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⊥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⊥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j</w:t>
      </w:r>
      <w:r>
        <w:rPr>
          <w:rFonts w:ascii="Georgia" w:hAnsi="Georgia"/>
          <w:i/>
          <w:color w:val="00004C"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≥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00004C"/>
          <w:w w:val="110"/>
          <w:sz w:val="21"/>
          <w:vertAlign w:val="subscript"/>
        </w:rPr>
        <w:t>k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nil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color w:val="00004C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=</w:t>
      </w:r>
      <w:r>
        <w:rPr>
          <w:rFonts w:ascii="LM Roman 10" w:hAnsi="LM Roman 10"/>
          <w:color w:val="00004C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00004C"/>
          <w:w w:val="110"/>
          <w:sz w:val="21"/>
          <w:vertAlign w:val="superscript"/>
        </w:rPr>
        <w:t>k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⊥</w:t>
      </w:r>
      <w:r>
        <w:rPr>
          <w:rFonts w:ascii="LM Roman 10" w:hAnsi="LM Roman 10"/>
          <w:color w:val="00004C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;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z w:val="21"/>
          <w:vertAlign w:val="subscript"/>
        </w:rPr>
        <w:t>k</w:t>
      </w:r>
      <w:r>
        <w:rPr>
          <w:rFonts w:ascii="LM Roman 10" w:hAnsi="LM Roman 10"/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00004C"/>
          <w:sz w:val="21"/>
          <w:vertAlign w:val="baseline"/>
        </w:rPr>
        <w:t>d</w:t>
      </w:r>
      <w:r>
        <w:rPr>
          <w:rFonts w:ascii="Georgia" w:hAnsi="Georgia"/>
          <w:i/>
          <w:color w:val="00004C"/>
          <w:sz w:val="21"/>
          <w:vertAlign w:val="superscript"/>
        </w:rPr>
        <w:t>j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pacing w:val="22"/>
          <w:sz w:val="21"/>
          <w:vertAlign w:val="baseline"/>
        </w:rPr>
        <w:t>⊥</w:t>
      </w:r>
      <w:r>
        <w:rPr>
          <w:rFonts w:ascii="LM Roman 10" w:hAnsi="LM Roman 10"/>
          <w:color w:val="00004C"/>
          <w:spacing w:val="22"/>
          <w:sz w:val="21"/>
          <w:vertAlign w:val="baseline"/>
        </w:rPr>
        <w:t>)=</w:t>
      </w:r>
      <w:r>
        <w:rPr>
          <w:rFonts w:ascii="LM Roman 10" w:hAnsi="LM Roman 10"/>
          <w:color w:val="00004C"/>
          <w:spacing w:val="18"/>
          <w:sz w:val="21"/>
          <w:vertAlign w:val="baseline"/>
        </w:rPr>
        <w:t> </w:t>
      </w:r>
      <w:r>
        <w:rPr>
          <w:rFonts w:ascii="LM Roman 10" w:hAnsi="LM Roman 10"/>
          <w:color w:val="00004C"/>
          <w:sz w:val="21"/>
          <w:vertAlign w:val="baseline"/>
        </w:rPr>
        <w:t>(</w:t>
      </w:r>
      <w:r>
        <w:rPr>
          <w:rFonts w:ascii="Georgia" w:hAnsi="Georgia"/>
          <w:i/>
          <w:color w:val="00004C"/>
          <w:sz w:val="21"/>
          <w:vertAlign w:val="baseline"/>
        </w:rPr>
        <w:t>d</w:t>
      </w:r>
      <w:r>
        <w:rPr>
          <w:rFonts w:ascii="Georgia" w:hAnsi="Georgia"/>
          <w:i/>
          <w:color w:val="00004C"/>
          <w:sz w:val="21"/>
          <w:vertAlign w:val="superscript"/>
        </w:rPr>
        <w:t>k</w:t>
      </w:r>
      <w:r>
        <w:rPr>
          <w:rFonts w:ascii="Georgia" w:hAnsi="Georgia"/>
          <w:i/>
          <w:color w:val="00004C"/>
          <w:sz w:val="21"/>
          <w:vertAlign w:val="baseline"/>
        </w:rPr>
        <w:t>,</w:t>
      </w:r>
      <w:r>
        <w:rPr>
          <w:rFonts w:ascii="Georgia" w:hAnsi="Georgia"/>
          <w:i/>
          <w:color w:val="00004C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⊥</w:t>
      </w:r>
      <w:r>
        <w:rPr>
          <w:rFonts w:ascii="LM Roman 10" w:hAnsi="LM Roman 10"/>
          <w:color w:val="00004C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Finally, define </w:t>
      </w:r>
      <w:r>
        <w:rPr>
          <w:rFonts w:ascii="Georgia" w:hAnsi="Georgia"/>
          <w:i/>
          <w:color w:val="00004C"/>
          <w:spacing w:val="12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12"/>
          <w:sz w:val="21"/>
          <w:vertAlign w:val="subscript"/>
        </w:rPr>
        <w:t>k</w:t>
      </w:r>
      <w:r>
        <w:rPr>
          <w:rFonts w:ascii="LM Roman 10" w:hAnsi="LM Roman 10"/>
          <w:color w:val="00004C"/>
          <w:spacing w:val="12"/>
          <w:sz w:val="21"/>
          <w:vertAlign w:val="baseline"/>
        </w:rPr>
        <w:t>(</w:t>
      </w:r>
      <w:r>
        <w:rPr>
          <w:rFonts w:ascii="Georgia" w:hAnsi="Georgia"/>
          <w:i/>
          <w:color w:val="00004C"/>
          <w:spacing w:val="12"/>
          <w:sz w:val="21"/>
          <w:vertAlign w:val="baseline"/>
        </w:rPr>
        <w:t>d</w:t>
      </w:r>
      <w:r>
        <w:rPr>
          <w:rFonts w:ascii="VL PGothic" w:hAnsi="VL PGothic"/>
          <w:color w:val="00004C"/>
          <w:spacing w:val="12"/>
          <w:sz w:val="21"/>
          <w:vertAlign w:val="superscript"/>
        </w:rPr>
        <w:t>∞</w:t>
      </w:r>
      <w:r>
        <w:rPr>
          <w:rFonts w:ascii="LM Roman 10" w:hAnsi="LM Roman 10"/>
          <w:color w:val="00004C"/>
          <w:spacing w:val="12"/>
          <w:sz w:val="21"/>
          <w:vertAlign w:val="baseline"/>
        </w:rPr>
        <w:t>)= </w:t>
      </w:r>
      <w:r>
        <w:rPr>
          <w:rFonts w:ascii="Georgia" w:hAnsi="Georgia"/>
          <w:i/>
          <w:color w:val="00004C"/>
          <w:sz w:val="21"/>
          <w:vertAlign w:val="baseline"/>
        </w:rPr>
        <w:t>d</w:t>
      </w:r>
      <w:r>
        <w:rPr>
          <w:rFonts w:ascii="VL PGothic" w:hAnsi="VL PGothic"/>
          <w:color w:val="00004C"/>
          <w:sz w:val="21"/>
          <w:vertAlign w:val="superscript"/>
        </w:rPr>
        <w:t>∞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makes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z w:val="21"/>
          <w:vertAlign w:val="subscript"/>
        </w:rPr>
        <w:t>k</w:t>
      </w:r>
      <w:r>
        <w:rPr>
          <w:rFonts w:ascii="Georgia" w:hAnsi="Georgia"/>
          <w:i/>
          <w:color w:val="00004C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monotone and backwards complete but Scott-discontinuous.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result does not change when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sets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defined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00004C"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00004C"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closed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under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union.</w:t>
      </w:r>
    </w:p>
    <w:p>
      <w:pPr>
        <w:spacing w:after="0" w:line="201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4"/>
      </w:pPr>
      <w:r>
        <w:rPr/>
        <w:t>These results are not surprising,</w:t>
      </w:r>
      <w:r>
        <w:rPr>
          <w:spacing w:val="-2"/>
        </w:rPr>
        <w:t> </w:t>
      </w:r>
      <w:r>
        <w:rPr/>
        <w:t>because the property</w:t>
      </w:r>
      <w:r>
        <w:rPr>
          <w:spacing w:val="-1"/>
        </w:rPr>
        <w:t> </w:t>
      </w:r>
      <w:r>
        <w:rPr/>
        <w:t>family for each </w:t>
      </w:r>
      <w:r>
        <w:rPr>
          <w:rFonts w:ascii="Georgia"/>
          <w:i/>
          <w:color w:val="00004C"/>
        </w:rPr>
        <w:t>L</w:t>
      </w:r>
      <w:r>
        <w:rPr>
          <w:rFonts w:ascii="Georgia"/>
          <w:i/>
          <w:color w:val="00004C"/>
          <w:vertAlign w:val="subscript"/>
        </w:rPr>
        <w:t>k</w:t>
      </w:r>
      <w:r>
        <w:rPr>
          <w:vertAlign w:val="baseline"/>
        </w:rPr>
        <w:t>-domain is coarser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3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2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are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frustrating, however,</w:t>
      </w:r>
      <w:r>
        <w:rPr>
          <w:spacing w:val="-1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 from a concrete to an abstract denotational semantics.</w:t>
      </w:r>
    </w:p>
    <w:p>
      <w:pPr>
        <w:pStyle w:val="BodyText"/>
        <w:spacing w:line="283" w:lineRule="exact" w:before="275"/>
        <w:ind w:left="221"/>
      </w:pPr>
      <w:r>
        <w:rPr>
          <w:w w:val="105"/>
        </w:rPr>
        <w:t>Now,</w:t>
      </w:r>
      <w:r>
        <w:rPr>
          <w:spacing w:val="11"/>
          <w:w w:val="105"/>
        </w:rPr>
        <w:t> </w:t>
      </w:r>
      <w:r>
        <w:rPr>
          <w:w w:val="105"/>
        </w:rPr>
        <w:t>what</w:t>
      </w:r>
      <w:r>
        <w:rPr>
          <w:spacing w:val="2"/>
          <w:w w:val="105"/>
        </w:rPr>
        <w:t> </w:t>
      </w:r>
      <w:r>
        <w:rPr>
          <w:w w:val="105"/>
        </w:rPr>
        <w:t>about</w:t>
      </w:r>
      <w:r>
        <w:rPr>
          <w:spacing w:val="3"/>
          <w:w w:val="105"/>
        </w:rPr>
        <w:t> </w:t>
      </w:r>
      <w:r>
        <w:rPr>
          <w:w w:val="105"/>
        </w:rPr>
        <w:t>open</w:t>
      </w:r>
      <w:r>
        <w:rPr>
          <w:spacing w:val="3"/>
          <w:w w:val="105"/>
        </w:rPr>
        <w:t> </w:t>
      </w:r>
      <w:r>
        <w:rPr>
          <w:w w:val="105"/>
        </w:rPr>
        <w:t>families?</w:t>
      </w:r>
      <w:r>
        <w:rPr>
          <w:spacing w:val="64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color w:val="00004C"/>
          <w:w w:val="105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rFonts w:ascii="LM Roman 8" w:hAnsi="LM Roman 8"/>
          <w:color w:val="00004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(closed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unions)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color w:val="00004C"/>
          <w:w w:val="105"/>
          <w:vertAlign w:val="baseline"/>
        </w:rPr>
        <w:t>ι</w:t>
      </w:r>
      <w:r>
        <w:rPr>
          <w:rFonts w:ascii="Georgia" w:hAnsi="Georgia"/>
          <w:i/>
          <w:color w:val="00004C"/>
          <w:spacing w:val="28"/>
          <w:w w:val="105"/>
          <w:vertAlign w:val="baseline"/>
        </w:rPr>
        <w:t> </w:t>
      </w:r>
      <w:r>
        <w:rPr>
          <w:color w:val="00004C"/>
          <w:spacing w:val="-10"/>
          <w:w w:val="105"/>
          <w:vertAlign w:val="baseline"/>
        </w:rPr>
        <w:t>:</w:t>
      </w:r>
    </w:p>
    <w:p>
      <w:pPr>
        <w:pStyle w:val="BodyText"/>
        <w:spacing w:line="276" w:lineRule="exact"/>
        <w:ind w:left="221"/>
      </w:pPr>
      <w:r>
        <w:rPr>
          <w:rFonts w:ascii="DejaVu Sans Condensed" w:hAnsi="DejaVu Sans Condensed"/>
          <w:color w:val="00004C"/>
          <w:w w:val="110"/>
        </w:rPr>
        <w:t>У</w:t>
      </w:r>
      <w:r>
        <w:rPr>
          <w:color w:val="00004C"/>
          <w:w w:val="110"/>
        </w:rPr>
        <w:t>(Σ)</w:t>
      </w:r>
      <w:r>
        <w:rPr>
          <w:color w:val="00004C"/>
          <w:spacing w:val="-20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→</w:t>
      </w:r>
      <w:r>
        <w:rPr>
          <w:rFonts w:ascii="DejaVu Sans Condensed" w:hAnsi="DejaVu Sans Condensed"/>
          <w:color w:val="00004C"/>
          <w:spacing w:val="-13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F</w:t>
      </w:r>
      <w:r>
        <w:rPr>
          <w:rFonts w:ascii="LM Roman 8" w:hAnsi="LM Roman 8"/>
          <w:color w:val="00004C"/>
          <w:w w:val="110"/>
          <w:vertAlign w:val="subscript"/>
        </w:rPr>
        <w:t>Σ</w:t>
      </w:r>
      <w:r>
        <w:rPr>
          <w:rFonts w:ascii="LM Roman 8" w:hAnsi="LM Roman 8"/>
          <w:color w:val="00004C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interior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map.</w:t>
      </w:r>
    </w:p>
    <w:p>
      <w:pPr>
        <w:pStyle w:val="BodyText"/>
        <w:spacing w:line="196" w:lineRule="auto" w:before="36"/>
        <w:ind w:left="221" w:right="163" w:firstLine="319"/>
      </w:pP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abstract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interpretation,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open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family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perform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underap- </w:t>
      </w:r>
      <w:r>
        <w:rPr>
          <w:w w:val="110"/>
        </w:rPr>
        <w:t>proximating</w:t>
      </w:r>
      <w:r>
        <w:rPr>
          <w:spacing w:val="-20"/>
          <w:w w:val="110"/>
        </w:rPr>
        <w:t> </w:t>
      </w:r>
      <w:r>
        <w:rPr>
          <w:i/>
          <w:w w:val="110"/>
        </w:rPr>
        <w:t>precondition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analysis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11"/>
          <w:w w:val="120"/>
        </w:rPr>
        <w:t> </w:t>
      </w:r>
      <w:r>
        <w:rPr>
          <w:color w:val="00004C"/>
          <w:spacing w:val="11"/>
          <w:w w:val="110"/>
        </w:rPr>
        <w:t>:</w:t>
      </w:r>
      <w:r>
        <w:rPr>
          <w:color w:val="00004C"/>
          <w:spacing w:val="-20"/>
          <w:w w:val="110"/>
        </w:rPr>
        <w:t> </w:t>
      </w:r>
      <w:r>
        <w:rPr>
          <w:color w:val="00004C"/>
          <w:w w:val="110"/>
        </w:rPr>
        <w:t>Σ</w:t>
      </w:r>
      <w:r>
        <w:rPr>
          <w:color w:val="00004C"/>
          <w:spacing w:val="-17"/>
          <w:w w:val="110"/>
        </w:rPr>
        <w:t> </w:t>
      </w:r>
      <w:r>
        <w:rPr>
          <w:rFonts w:ascii="DejaVu Sans Condensed" w:hAnsi="DejaVu Sans Condensed"/>
          <w:color w:val="00004C"/>
          <w:w w:val="110"/>
        </w:rPr>
        <w:t>→</w:t>
      </w:r>
      <w:r>
        <w:rPr>
          <w:rFonts w:ascii="DejaVu Sans Condensed" w:hAnsi="DejaVu Sans Condensed"/>
          <w:color w:val="00004C"/>
          <w:spacing w:val="-6"/>
          <w:w w:val="110"/>
        </w:rPr>
        <w:t> </w:t>
      </w:r>
      <w:r>
        <w:rPr>
          <w:color w:val="00004C"/>
          <w:w w:val="110"/>
        </w:rPr>
        <w:t>Σ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5"/>
          <w:w w:val="120"/>
        </w:rPr>
        <w:t> </w:t>
      </w:r>
      <w:r>
        <w:rPr>
          <w:rFonts w:ascii="VL PGothic" w:hAnsi="VL PGothic"/>
          <w:color w:val="00004C"/>
          <w:w w:val="110"/>
          <w:vertAlign w:val="superscript"/>
        </w:rPr>
        <w:t>—</w:t>
      </w:r>
      <w:r>
        <w:rPr>
          <w:rFonts w:ascii="LM Roman 8" w:hAnsi="LM Roman 8"/>
          <w:color w:val="00004C"/>
          <w:w w:val="110"/>
          <w:vertAlign w:val="superscript"/>
        </w:rPr>
        <w:t>1</w:t>
      </w:r>
      <w:r>
        <w:rPr>
          <w:rFonts w:ascii="LM Roman 8" w:hAnsi="LM Roman 8"/>
          <w:color w:val="00004C"/>
          <w:spacing w:val="-17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:</w:t>
      </w:r>
      <w:r>
        <w:rPr>
          <w:color w:val="00004C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У</w:t>
      </w:r>
      <w:r>
        <w:rPr>
          <w:color w:val="00004C"/>
          <w:w w:val="110"/>
          <w:vertAlign w:val="baseline"/>
        </w:rPr>
        <w:t>(Σ)</w:t>
      </w:r>
      <w:r>
        <w:rPr>
          <w:color w:val="00004C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→</w:t>
      </w:r>
      <w:r>
        <w:rPr>
          <w:rFonts w:ascii="DejaVu Sans Condensed" w:hAnsi="DejaVu Sans Condensed"/>
          <w:color w:val="00004C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У</w:t>
      </w:r>
      <w:r>
        <w:rPr>
          <w:color w:val="00004C"/>
          <w:w w:val="110"/>
          <w:vertAlign w:val="baseline"/>
        </w:rPr>
        <w:t>(Σ)</w:t>
      </w:r>
      <w:r>
        <w:rPr>
          <w:color w:val="00004C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vertAlign w:val="baseline"/>
        </w:rPr>
        <w:t> </w:t>
      </w:r>
      <w:r>
        <w:rPr>
          <w:rFonts w:ascii="VL PGothic" w:hAnsi="VL PGothic"/>
          <w:color w:val="00004C"/>
          <w:w w:val="110"/>
          <w:vertAlign w:val="superscript"/>
        </w:rPr>
        <w:t>—</w:t>
      </w:r>
      <w:r>
        <w:rPr>
          <w:rFonts w:ascii="LM Roman 8" w:hAnsi="LM Roman 8"/>
          <w:color w:val="00004C"/>
          <w:spacing w:val="15"/>
          <w:w w:val="110"/>
          <w:vertAlign w:val="superscript"/>
        </w:rPr>
        <w:t>1</w:t>
      </w:r>
      <w:r>
        <w:rPr>
          <w:color w:val="00004C"/>
          <w:spacing w:val="15"/>
          <w:w w:val="110"/>
          <w:vertAlign w:val="baseline"/>
        </w:rPr>
        <w:t>(</w:t>
      </w:r>
      <w:r>
        <w:rPr>
          <w:rFonts w:ascii="Georgia" w:hAnsi="Georgia"/>
          <w:i/>
          <w:color w:val="00004C"/>
          <w:spacing w:val="15"/>
          <w:w w:val="110"/>
          <w:vertAlign w:val="baseline"/>
        </w:rPr>
        <w:t>S</w:t>
      </w:r>
      <w:r>
        <w:rPr>
          <w:color w:val="00004C"/>
          <w:spacing w:val="15"/>
          <w:w w:val="110"/>
          <w:vertAlign w:val="baseline"/>
        </w:rPr>
        <w:t>)=</w:t>
      </w:r>
      <w:r>
        <w:rPr>
          <w:color w:val="00004C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{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rFonts w:ascii="Georgia" w:hAnsi="Georgia"/>
          <w:i/>
          <w:color w:val="00004C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∈</w:t>
      </w:r>
      <w:r>
        <w:rPr>
          <w:rFonts w:ascii="DejaVu Sans Condensed" w:hAnsi="DejaVu Sans Condensed"/>
          <w:color w:val="00004C"/>
          <w:spacing w:val="-16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Σ</w:t>
      </w:r>
      <w:r>
        <w:rPr>
          <w:color w:val="00004C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|</w:t>
      </w:r>
      <w:r>
        <w:rPr>
          <w:rFonts w:ascii="DejaVu Sans Condensed" w:hAnsi="DejaVu Sans Condensed"/>
          <w:color w:val="00004C"/>
          <w:spacing w:val="-16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37"/>
          <w:w w:val="120"/>
          <w:vertAlign w:val="baseline"/>
        </w:rPr>
        <w:t> </w:t>
      </w:r>
      <w:r>
        <w:rPr>
          <w:color w:val="00004C"/>
          <w:w w:val="110"/>
          <w:vertAlign w:val="baseline"/>
        </w:rPr>
        <w:t>(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color w:val="00004C"/>
          <w:w w:val="110"/>
          <w:vertAlign w:val="baseline"/>
        </w:rPr>
        <w:t>)</w:t>
      </w:r>
      <w:r>
        <w:rPr>
          <w:color w:val="00004C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∈</w:t>
      </w:r>
      <w:r>
        <w:rPr>
          <w:rFonts w:ascii="DejaVu Sans Condensed" w:hAnsi="DejaVu Sans Condensed"/>
          <w:color w:val="00004C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S</w:t>
      </w:r>
      <w:r>
        <w:rPr>
          <w:rFonts w:ascii="DejaVu Sans Condensed" w:hAnsi="DejaVu Sans Condensed"/>
          <w:color w:val="00004C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usual.</w:t>
      </w:r>
    </w:p>
    <w:p>
      <w:pPr>
        <w:spacing w:line="182" w:lineRule="auto" w:before="15"/>
        <w:ind w:left="221" w:right="167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strongest (</w:t>
      </w:r>
      <w:r>
        <w:rPr>
          <w:i/>
          <w:sz w:val="21"/>
        </w:rPr>
        <w:t>weakest precondition</w:t>
      </w:r>
      <w:r>
        <w:rPr>
          <w:sz w:val="21"/>
        </w:rPr>
        <w:t>) abstract function for </w:t>
      </w:r>
      <w:r>
        <w:rPr>
          <w:rFonts w:ascii="Georgia" w:hAnsi="Georgia"/>
          <w:i/>
          <w:color w:val="00004C"/>
          <w:sz w:val="21"/>
        </w:rPr>
        <w:t>f</w:t>
      </w:r>
      <w:r>
        <w:rPr>
          <w:rFonts w:ascii="Georgia" w:hAnsi="Georgia"/>
          <w:i/>
          <w:color w:val="00004C"/>
          <w:spacing w:val="-13"/>
          <w:sz w:val="21"/>
        </w:rPr>
        <w:t> </w:t>
      </w:r>
      <w:r>
        <w:rPr>
          <w:rFonts w:ascii="VL PGothic" w:hAnsi="VL PGothic"/>
          <w:color w:val="00004C"/>
          <w:sz w:val="21"/>
          <w:vertAlign w:val="superscript"/>
        </w:rPr>
        <w:t>—</w:t>
      </w:r>
      <w:r>
        <w:rPr>
          <w:rFonts w:ascii="LM Roman 8" w:hAnsi="LM Roman 8"/>
          <w:color w:val="00004C"/>
          <w:sz w:val="21"/>
          <w:vertAlign w:val="superscript"/>
        </w:rPr>
        <w:t>1</w:t>
      </w:r>
      <w:r>
        <w:rPr>
          <w:rFonts w:ascii="LM Roman 8" w:hAnsi="LM Roman 8"/>
          <w:color w:val="00004C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color w:val="00004C"/>
          <w:sz w:val="21"/>
          <w:vertAlign w:val="baseline"/>
        </w:rPr>
        <w:t>ι</w:t>
      </w:r>
      <w:r>
        <w:rPr>
          <w:rFonts w:ascii="Georgia" w:hAnsi="Georgia"/>
          <w:i/>
          <w:color w:val="00004C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00004C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sz w:val="21"/>
          <w:vertAlign w:val="baseline"/>
        </w:rPr>
        <w:t> </w:t>
      </w:r>
      <w:r>
        <w:rPr>
          <w:rFonts w:ascii="VL PGothic" w:hAnsi="VL PGothic"/>
          <w:color w:val="00004C"/>
          <w:sz w:val="21"/>
          <w:vertAlign w:val="superscript"/>
        </w:rPr>
        <w:t>—</w:t>
      </w:r>
      <w:r>
        <w:rPr>
          <w:rFonts w:ascii="LM Roman 8" w:hAnsi="LM Roman 8"/>
          <w:color w:val="00004C"/>
          <w:sz w:val="21"/>
          <w:vertAlign w:val="superscript"/>
        </w:rPr>
        <w:t>1</w:t>
      </w:r>
      <w:r>
        <w:rPr>
          <w:rFonts w:ascii="LM Roman 8" w:hAnsi="LM Roman 8"/>
          <w:color w:val="00004C"/>
          <w:sz w:val="21"/>
          <w:vertAlign w:val="baseline"/>
        </w:rPr>
        <w:t> </w:t>
      </w:r>
      <w:r>
        <w:rPr>
          <w:color w:val="00004C"/>
          <w:sz w:val="21"/>
          <w:vertAlign w:val="baseline"/>
        </w:rPr>
        <w:t>:</w:t>
      </w:r>
      <w:r>
        <w:rPr>
          <w:color w:val="00004C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F</w:t>
      </w:r>
      <w:r>
        <w:rPr>
          <w:rFonts w:ascii="LM Roman 8" w:hAnsi="LM Roman 8"/>
          <w:color w:val="00004C"/>
          <w:sz w:val="21"/>
          <w:vertAlign w:val="subscript"/>
        </w:rPr>
        <w:t>Σ</w:t>
      </w:r>
      <w:r>
        <w:rPr>
          <w:rFonts w:ascii="LM Roman 8" w:hAnsi="LM Roman 8"/>
          <w:color w:val="00004C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sz w:val="21"/>
          <w:vertAlign w:val="baseline"/>
        </w:rPr>
        <w:t>→ </w:t>
      </w:r>
      <w:r>
        <w:rPr>
          <w:rFonts w:ascii="DejaVu Sans Condensed" w:hAnsi="DejaVu Sans Condensed"/>
          <w:color w:val="00004C"/>
          <w:spacing w:val="-4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spacing w:val="-4"/>
          <w:w w:val="110"/>
          <w:sz w:val="21"/>
          <w:vertAlign w:val="subscript"/>
        </w:rPr>
        <w:t>Σ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182" w:lineRule="auto" w:before="59"/>
        <w:ind w:left="221" w:right="169" w:firstLine="319"/>
      </w:pP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makes</w:t>
      </w:r>
      <w:r>
        <w:rPr>
          <w:spacing w:val="-19"/>
          <w:w w:val="110"/>
        </w:rPr>
        <w:t> </w:t>
      </w:r>
      <w:r>
        <w:rPr>
          <w:w w:val="110"/>
        </w:rPr>
        <w:t>forwards-</w:t>
      </w:r>
      <w:r>
        <w:rPr>
          <w:rFonts w:ascii="DejaVu Sans Condensed" w:hAnsi="DejaVu Sans Condensed"/>
          <w:color w:val="00004C"/>
          <w:w w:val="110"/>
        </w:rPr>
        <w:t>F</w:t>
      </w:r>
      <w:r>
        <w:rPr>
          <w:rFonts w:ascii="LM Roman 8" w:hAnsi="LM Roman 8"/>
          <w:color w:val="00004C"/>
          <w:w w:val="110"/>
          <w:vertAlign w:val="subscript"/>
        </w:rPr>
        <w:t>Σ</w:t>
      </w:r>
      <w:r>
        <w:rPr>
          <w:w w:val="110"/>
          <w:vertAlign w:val="baseline"/>
        </w:rPr>
        <w:t>-completeness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rFonts w:ascii="VL PGothic" w:hAnsi="VL PGothic"/>
          <w:color w:val="00004C"/>
          <w:w w:val="110"/>
          <w:vertAlign w:val="superscript"/>
        </w:rPr>
        <w:t>—</w:t>
      </w:r>
      <w:r>
        <w:rPr>
          <w:rFonts w:ascii="LM Roman 8" w:hAnsi="LM Roman 8"/>
          <w:color w:val="00004C"/>
          <w:w w:val="110"/>
          <w:vertAlign w:val="superscript"/>
        </w:rPr>
        <w:t>1</w:t>
      </w:r>
      <w:r>
        <w:rPr>
          <w:rFonts w:ascii="LM Roman 8" w:hAnsi="LM Roman 8"/>
          <w:color w:val="00004C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◦</w:t>
      </w:r>
      <w:r>
        <w:rPr>
          <w:rFonts w:ascii="DejaVu Sans Condensed" w:hAnsi="DejaVu Sans Condensed"/>
          <w:color w:val="00004C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ι</w:t>
      </w:r>
      <w:r>
        <w:rPr>
          <w:rFonts w:ascii="Georgia" w:hAnsi="Georgia"/>
          <w:i/>
          <w:color w:val="00004C"/>
          <w:spacing w:val="32"/>
          <w:w w:val="110"/>
          <w:vertAlign w:val="baseline"/>
        </w:rPr>
        <w:t> </w:t>
      </w:r>
      <w:r>
        <w:rPr>
          <w:color w:val="00004C"/>
          <w:w w:val="110"/>
          <w:vertAlign w:val="baseline"/>
        </w:rPr>
        <w:t>=</w:t>
      </w:r>
      <w:r>
        <w:rPr>
          <w:color w:val="00004C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ι</w:t>
      </w:r>
      <w:r>
        <w:rPr>
          <w:rFonts w:ascii="Georgia" w:hAnsi="Georgia"/>
          <w:i/>
          <w:color w:val="00004C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rFonts w:ascii="VL PGothic" w:hAnsi="VL PGothic"/>
          <w:color w:val="00004C"/>
          <w:w w:val="110"/>
          <w:vertAlign w:val="superscript"/>
        </w:rPr>
        <w:t>—</w:t>
      </w:r>
      <w:r>
        <w:rPr>
          <w:rFonts w:ascii="LM Roman 8" w:hAnsi="LM Roman 8"/>
          <w:color w:val="00004C"/>
          <w:w w:val="110"/>
          <w:vertAlign w:val="superscript"/>
        </w:rPr>
        <w:t>1</w:t>
      </w:r>
      <w:r>
        <w:rPr>
          <w:rFonts w:ascii="LM Roman 8" w:hAnsi="LM Roman 8"/>
          <w:color w:val="00004C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vertAlign w:val="baseline"/>
        </w:rPr>
        <w:t>◦</w:t>
      </w:r>
      <w:r>
        <w:rPr>
          <w:rFonts w:ascii="DejaVu Sans Condensed" w:hAnsi="DejaVu Sans Condensed"/>
          <w:color w:val="00004C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00004C"/>
          <w:w w:val="110"/>
          <w:vertAlign w:val="baseline"/>
        </w:rPr>
        <w:t>ι</w:t>
      </w:r>
      <w:r>
        <w:rPr>
          <w:rFonts w:ascii="Georgia" w:hAnsi="Georgia"/>
          <w:i/>
          <w:color w:val="00004C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backwards-</w:t>
      </w:r>
      <w:r>
        <w:rPr>
          <w:rFonts w:ascii="DejaVu Sans Condensed" w:hAnsi="DejaVu Sans Condensed"/>
          <w:color w:val="00004C"/>
          <w:vertAlign w:val="baseline"/>
        </w:rPr>
        <w:t>F</w:t>
      </w:r>
      <w:r>
        <w:rPr>
          <w:rFonts w:ascii="LM Roman 8" w:hAnsi="LM Roman 8"/>
          <w:color w:val="00004C"/>
          <w:vertAlign w:val="subscript"/>
        </w:rPr>
        <w:t>Σ</w:t>
      </w:r>
      <w:r>
        <w:rPr>
          <w:vertAlign w:val="baseline"/>
        </w:rPr>
        <w:t>-completeness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 as </w:t>
      </w:r>
      <w:r>
        <w:rPr>
          <w:rFonts w:ascii="Georgia" w:hAnsi="Georgia"/>
          <w:i/>
          <w:color w:val="00004C"/>
          <w:vertAlign w:val="baseline"/>
        </w:rPr>
        <w:t>ι </w:t>
      </w:r>
      <w:r>
        <w:rPr>
          <w:rFonts w:ascii="DejaVu Sans Condensed" w:hAnsi="DejaVu Sans Condensed"/>
          <w:color w:val="00004C"/>
          <w:vertAlign w:val="baseline"/>
        </w:rPr>
        <w:t>◦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vertAlign w:val="baseline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color w:val="00004C"/>
          <w:vertAlign w:val="baseline"/>
        </w:rPr>
        <w:t>= </w:t>
      </w:r>
      <w:r>
        <w:rPr>
          <w:rFonts w:ascii="Georgia" w:hAnsi="Georgia"/>
          <w:i/>
          <w:color w:val="00004C"/>
          <w:vertAlign w:val="baseline"/>
        </w:rPr>
        <w:t>ι </w:t>
      </w:r>
      <w:r>
        <w:rPr>
          <w:rFonts w:ascii="DejaVu Sans Condensed" w:hAnsi="DejaVu Sans Condensed"/>
          <w:color w:val="00004C"/>
          <w:vertAlign w:val="baseline"/>
        </w:rPr>
        <w:t>◦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vertAlign w:val="baseline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◦ </w:t>
      </w:r>
      <w:r>
        <w:rPr>
          <w:rFonts w:ascii="Georgia" w:hAnsi="Georgia"/>
          <w:i/>
          <w:color w:val="00004C"/>
          <w:vertAlign w:val="baseline"/>
        </w:rPr>
        <w:t>ι</w:t>
      </w:r>
      <w:r>
        <w:rPr>
          <w:vertAlign w:val="baseline"/>
        </w:rPr>
        <w:t>.</w:t>
      </w:r>
    </w:p>
    <w:p>
      <w:pPr>
        <w:pStyle w:val="BodyText"/>
        <w:spacing w:line="196" w:lineRule="auto" w:before="4"/>
        <w:ind w:left="221" w:right="165" w:firstLine="319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 understand forwards completeness:</w:t>
      </w:r>
      <w:r>
        <w:rPr>
          <w:spacing w:val="34"/>
          <w:w w:val="120"/>
        </w:rPr>
        <w:t> </w:t>
      </w:r>
      <w:r>
        <w:rPr>
          <w:rFonts w:ascii="Georgia" w:hAnsi="Georgia"/>
          <w:i/>
          <w:color w:val="00004C"/>
          <w:w w:val="120"/>
        </w:rPr>
        <w:t>f</w:t>
      </w:r>
      <w:r>
        <w:rPr>
          <w:rFonts w:ascii="Georgia" w:hAnsi="Georgia"/>
          <w:i/>
          <w:color w:val="00004C"/>
          <w:spacing w:val="-16"/>
          <w:w w:val="120"/>
        </w:rPr>
        <w:t> </w:t>
      </w:r>
      <w:r>
        <w:rPr>
          <w:rFonts w:ascii="VL PGothic" w:hAnsi="VL PGothic"/>
          <w:color w:val="00004C"/>
          <w:w w:val="105"/>
          <w:vertAlign w:val="superscript"/>
        </w:rPr>
        <w:t>—</w:t>
      </w:r>
      <w:r>
        <w:rPr>
          <w:rFonts w:ascii="LM Roman 8" w:hAnsi="LM Roman 8"/>
          <w:color w:val="00004C"/>
          <w:w w:val="105"/>
          <w:vertAlign w:val="superscript"/>
        </w:rPr>
        <w:t>1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w w:val="105"/>
          <w:vertAlign w:val="baseline"/>
        </w:rPr>
        <w:t>-preserving iff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vertAlign w:val="baseline"/>
        </w:rPr>
        <w:t> </w:t>
      </w:r>
      <w:r>
        <w:rPr>
          <w:rFonts w:ascii="VL PGothic" w:hAnsi="VL PGothic"/>
          <w:color w:val="00004C"/>
          <w:w w:val="105"/>
          <w:vertAlign w:val="superscript"/>
        </w:rPr>
        <w:t>—</w:t>
      </w:r>
      <w:r>
        <w:rPr>
          <w:rFonts w:ascii="LM Roman 8" w:hAnsi="LM Roman 8"/>
          <w:color w:val="00004C"/>
          <w:w w:val="105"/>
          <w:vertAlign w:val="superscript"/>
        </w:rPr>
        <w:t>1</w:t>
      </w:r>
      <w:r>
        <w:rPr>
          <w:rFonts w:ascii="LM Roman 8" w:hAnsi="LM Roman 8"/>
          <w:color w:val="00004C"/>
          <w:w w:val="105"/>
          <w:vertAlign w:val="baseline"/>
        </w:rPr>
        <w:t> </w:t>
      </w:r>
      <w:r>
        <w:rPr>
          <w:w w:val="105"/>
          <w:vertAlign w:val="baseline"/>
        </w:rPr>
        <w:t>is forwards-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w w:val="105"/>
          <w:vertAlign w:val="baseline"/>
        </w:rPr>
        <w:t>-complete iff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39"/>
          <w:w w:val="12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color w:val="00004C"/>
          <w:w w:val="105"/>
          <w:vertAlign w:val="baseline"/>
        </w:rPr>
        <w:t>∼</w:t>
      </w:r>
      <w:r>
        <w:rPr>
          <w:rFonts w:ascii="DejaVu Sans Condensed" w:hAnsi="DejaVu Sans Condensed"/>
          <w:color w:val="00004C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w w:val="105"/>
          <w:vertAlign w:val="baseline"/>
        </w:rPr>
        <w:t>-reflecting iff </w:t>
      </w:r>
      <w:r>
        <w:rPr>
          <w:rFonts w:ascii="Georgia" w:hAnsi="Georgia"/>
          <w:i/>
          <w:color w:val="00004C"/>
          <w:w w:val="120"/>
          <w:vertAlign w:val="baseline"/>
        </w:rPr>
        <w:t>f</w:t>
      </w:r>
      <w:r>
        <w:rPr>
          <w:rFonts w:ascii="Georgia" w:hAnsi="Georgia"/>
          <w:i/>
          <w:color w:val="00004C"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color w:val="00004C"/>
          <w:w w:val="105"/>
          <w:vertAlign w:val="baseline"/>
        </w:rPr>
        <w:t>F</w:t>
      </w:r>
      <w:r>
        <w:rPr>
          <w:rFonts w:ascii="LM Roman 8" w:hAnsi="LM Roman 8"/>
          <w:color w:val="00004C"/>
          <w:w w:val="105"/>
          <w:vertAlign w:val="subscript"/>
        </w:rPr>
        <w:t>Σ</w:t>
      </w:r>
      <w:r>
        <w:rPr>
          <w:w w:val="105"/>
          <w:vertAlign w:val="baseline"/>
        </w:rPr>
        <w:t>-reflecting.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the classic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pre-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post-condition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transformers.</w:t>
      </w:r>
    </w:p>
    <w:p>
      <w:pPr>
        <w:pStyle w:val="BodyText"/>
        <w:spacing w:line="182" w:lineRule="auto" w:before="56"/>
        <w:ind w:left="221" w:right="162" w:firstLine="319"/>
      </w:pPr>
      <w:r>
        <w:rPr/>
        <w:t>Backwards</w:t>
      </w:r>
      <w:r>
        <w:rPr>
          <w:spacing w:val="-18"/>
        </w:rPr>
        <w:t> </w:t>
      </w:r>
      <w:r>
        <w:rPr/>
        <w:t>completeness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family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  <w:color w:val="00004C"/>
        </w:rPr>
        <w:t>f</w:t>
      </w:r>
      <w:r>
        <w:rPr>
          <w:rFonts w:ascii="Georgia" w:hAnsi="Georgia"/>
          <w:i/>
          <w:color w:val="00004C"/>
          <w:spacing w:val="-13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rFonts w:ascii="LM Roman 8" w:hAnsi="LM Roman 8"/>
          <w:color w:val="00004C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“dual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continuity”</w:t>
      </w:r>
      <w:r>
        <w:rPr>
          <w:spacing w:val="-6"/>
          <w:vertAlign w:val="baseline"/>
        </w:rPr>
        <w:t> </w:t>
      </w:r>
      <w:r>
        <w:rPr>
          <w:vertAlign w:val="baseline"/>
        </w:rPr>
        <w:t>prop- </w:t>
      </w:r>
      <w:bookmarkStart w:name="Conclusion" w:id="35"/>
      <w:bookmarkEnd w:id="35"/>
      <w:r>
        <w:rPr>
          <w:vertAlign w:val="baseline"/>
        </w:rPr>
        <w:t>e</w:t>
      </w:r>
      <w:r>
        <w:rPr>
          <w:vertAlign w:val="baseline"/>
        </w:rPr>
        <w:t>rty.</w:t>
      </w:r>
      <w:r>
        <w:rPr>
          <w:spacing w:val="29"/>
          <w:vertAlign w:val="baseline"/>
        </w:rPr>
        <w:t> </w:t>
      </w:r>
      <w:r>
        <w:rPr>
          <w:vertAlign w:val="baseline"/>
        </w:rPr>
        <w:t>Say</w:t>
      </w:r>
      <w:r>
        <w:rPr>
          <w:spacing w:val="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rFonts w:ascii="LM Roman 8" w:hAnsi="LM Roman 8"/>
          <w:color w:val="00004C"/>
          <w:vertAlign w:val="baseline"/>
        </w:rPr>
        <w:t> </w:t>
      </w:r>
      <w:r>
        <w:rPr>
          <w:color w:val="00004C"/>
          <w:vertAlign w:val="baseline"/>
        </w:rPr>
        <w:t>:</w:t>
      </w:r>
      <w:r>
        <w:rPr>
          <w:color w:val="00004C"/>
          <w:spacing w:val="-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(Σ) </w:t>
      </w:r>
      <w:r>
        <w:rPr>
          <w:rFonts w:ascii="DejaVu Sans Condensed" w:hAnsi="DejaVu Sans Condensed"/>
          <w:color w:val="00004C"/>
          <w:vertAlign w:val="baseline"/>
        </w:rPr>
        <w:t>→</w:t>
      </w:r>
      <w:r>
        <w:rPr>
          <w:rFonts w:ascii="DejaVu Sans Condensed" w:hAnsi="DejaVu Sans Condensed"/>
          <w:color w:val="00004C"/>
          <w:spacing w:val="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У</w:t>
      </w:r>
      <w:r>
        <w:rPr>
          <w:color w:val="00004C"/>
          <w:vertAlign w:val="baseline"/>
        </w:rPr>
        <w:t>(Σ)</w:t>
      </w:r>
      <w:r>
        <w:rPr>
          <w:color w:val="00004C"/>
          <w:spacing w:val="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dual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continuous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rFonts w:ascii="Georgia" w:hAnsi="Georgia"/>
          <w:i/>
          <w:color w:val="00004C"/>
          <w:spacing w:val="29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⊆</w:t>
      </w:r>
      <w:r>
        <w:rPr>
          <w:rFonts w:ascii="DejaVu Sans Condensed" w:hAnsi="DejaVu Sans Condensed"/>
          <w:color w:val="00004C"/>
          <w:spacing w:val="7"/>
          <w:vertAlign w:val="baseline"/>
        </w:rPr>
        <w:t> </w:t>
      </w:r>
      <w:r>
        <w:rPr>
          <w:color w:val="00004C"/>
          <w:vertAlign w:val="baseline"/>
        </w:rPr>
        <w:t>Σ </w:t>
      </w:r>
      <w:r>
        <w:rPr>
          <w:vertAlign w:val="baseline"/>
        </w:rPr>
        <w:t>iff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U</w:t>
      </w:r>
      <w:r>
        <w:rPr>
          <w:rFonts w:ascii="Georgia" w:hAnsi="Georgia"/>
          <w:i/>
          <w:color w:val="00004C"/>
          <w:spacing w:val="2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∈</w:t>
      </w:r>
      <w:r>
        <w:rPr>
          <w:rFonts w:ascii="DejaVu Sans Condensed" w:hAnsi="DejaVu Sans Condensed"/>
          <w:color w:val="00004C"/>
          <w:spacing w:val="7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F</w:t>
      </w:r>
      <w:r>
        <w:rPr>
          <w:rFonts w:ascii="LM Roman 8" w:hAnsi="LM Roman 8"/>
          <w:color w:val="00004C"/>
          <w:vertAlign w:val="subscript"/>
        </w:rPr>
        <w:t>Σ</w:t>
      </w:r>
      <w:r>
        <w:rPr>
          <w:rFonts w:ascii="Georgia" w:hAnsi="Georgia"/>
          <w:i/>
          <w:color w:val="00004C"/>
          <w:vertAlign w:val="baseline"/>
        </w:rPr>
        <w:t>,</w:t>
      </w:r>
      <w:r>
        <w:rPr>
          <w:rFonts w:ascii="Georgia" w:hAnsi="Georgia"/>
          <w:i/>
          <w:color w:val="00004C"/>
          <w:spacing w:val="25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color w:val="00004C"/>
          <w:vertAlign w:val="baseline"/>
        </w:rPr>
        <w:t>]</w:t>
      </w:r>
      <w:r>
        <w:rPr>
          <w:color w:val="00004C"/>
          <w:spacing w:val="-1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⊇</w:t>
      </w:r>
      <w:r>
        <w:rPr>
          <w:rFonts w:ascii="DejaVu Sans Condensed" w:hAnsi="DejaVu Sans Condensed"/>
          <w:color w:val="00004C"/>
          <w:spacing w:val="-2"/>
          <w:vertAlign w:val="baseline"/>
        </w:rPr>
        <w:t> </w:t>
      </w:r>
      <w:r>
        <w:rPr>
          <w:rFonts w:ascii="Georgia" w:hAnsi="Georgia"/>
          <w:i/>
          <w:color w:val="00004C"/>
          <w:vertAlign w:val="baseline"/>
        </w:rPr>
        <w:t>U</w:t>
      </w:r>
      <w:r>
        <w:rPr>
          <w:rFonts w:ascii="Georgia" w:hAnsi="Georgia"/>
          <w:i/>
          <w:color w:val="00004C"/>
          <w:spacing w:val="38"/>
          <w:vertAlign w:val="baseline"/>
        </w:rPr>
        <w:t> </w:t>
      </w:r>
      <w:r>
        <w:rPr>
          <w:vertAlign w:val="baseline"/>
        </w:rPr>
        <w:t>then there exists </w:t>
      </w:r>
      <w:r>
        <w:rPr>
          <w:rFonts w:ascii="Georgia" w:hAnsi="Georgia"/>
          <w:i/>
          <w:color w:val="00004C"/>
          <w:vertAlign w:val="baseline"/>
        </w:rPr>
        <w:t>V</w:t>
      </w:r>
      <w:r>
        <w:rPr>
          <w:rFonts w:ascii="Georgia" w:hAnsi="Georgia"/>
          <w:i/>
          <w:color w:val="00004C"/>
          <w:spacing w:val="28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∈ F</w:t>
      </w:r>
      <w:r>
        <w:rPr>
          <w:rFonts w:ascii="LM Roman 8" w:hAnsi="LM Roman 8"/>
          <w:color w:val="00004C"/>
          <w:vertAlign w:val="subscript"/>
        </w:rPr>
        <w:t>Σ</w:t>
      </w:r>
      <w:r>
        <w:rPr>
          <w:vertAlign w:val="baseline"/>
        </w:rPr>
        <w:t>, </w:t>
      </w:r>
      <w:r>
        <w:rPr>
          <w:rFonts w:ascii="Georgia" w:hAnsi="Georgia"/>
          <w:i/>
          <w:color w:val="00004C"/>
          <w:vertAlign w:val="baseline"/>
        </w:rPr>
        <w:t>V</w:t>
      </w:r>
      <w:r>
        <w:rPr>
          <w:rFonts w:ascii="Georgia" w:hAnsi="Georgia"/>
          <w:i/>
          <w:color w:val="00004C"/>
          <w:spacing w:val="26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⊆ </w:t>
      </w:r>
      <w:r>
        <w:rPr>
          <w:rFonts w:ascii="Georgia" w:hAnsi="Georgia"/>
          <w:i/>
          <w:color w:val="00004C"/>
          <w:vertAlign w:val="baseline"/>
        </w:rPr>
        <w:t>S</w:t>
      </w:r>
      <w:r>
        <w:rPr>
          <w:vertAlign w:val="baseline"/>
        </w:rPr>
        <w:t>, such that </w:t>
      </w:r>
      <w:r>
        <w:rPr>
          <w:rFonts w:ascii="Georgia" w:hAnsi="Georgia"/>
          <w:i/>
          <w:color w:val="00004C"/>
          <w:vertAlign w:val="baseline"/>
        </w:rPr>
        <w:t>f</w:t>
      </w:r>
      <w:r>
        <w:rPr>
          <w:rFonts w:ascii="Georgia" w:hAnsi="Georgia"/>
          <w:i/>
          <w:color w:val="00004C"/>
          <w:spacing w:val="-13"/>
          <w:vertAlign w:val="baseline"/>
        </w:rPr>
        <w:t> </w:t>
      </w:r>
      <w:r>
        <w:rPr>
          <w:rFonts w:ascii="VL PGothic" w:hAnsi="VL PGothic"/>
          <w:color w:val="00004C"/>
          <w:vertAlign w:val="superscript"/>
        </w:rPr>
        <w:t>—</w:t>
      </w:r>
      <w:r>
        <w:rPr>
          <w:rFonts w:ascii="LM Roman 8" w:hAnsi="LM Roman 8"/>
          <w:color w:val="00004C"/>
          <w:vertAlign w:val="superscript"/>
        </w:rPr>
        <w:t>1</w:t>
      </w:r>
      <w:r>
        <w:rPr>
          <w:color w:val="00004C"/>
          <w:vertAlign w:val="baseline"/>
        </w:rPr>
        <w:t>[</w:t>
      </w:r>
      <w:r>
        <w:rPr>
          <w:rFonts w:ascii="Georgia" w:hAnsi="Georgia"/>
          <w:i/>
          <w:color w:val="00004C"/>
          <w:vertAlign w:val="baseline"/>
        </w:rPr>
        <w:t>V</w:t>
      </w:r>
      <w:r>
        <w:rPr>
          <w:color w:val="00004C"/>
          <w:vertAlign w:val="baseline"/>
        </w:rPr>
        <w:t>]</w:t>
      </w:r>
      <w:r>
        <w:rPr>
          <w:color w:val="00004C"/>
          <w:spacing w:val="-2"/>
          <w:vertAlign w:val="baseline"/>
        </w:rPr>
        <w:t> </w:t>
      </w:r>
      <w:r>
        <w:rPr>
          <w:rFonts w:ascii="DejaVu Sans Condensed" w:hAnsi="DejaVu Sans Condensed"/>
          <w:color w:val="00004C"/>
          <w:vertAlign w:val="baseline"/>
        </w:rPr>
        <w:t>⊇ </w:t>
      </w:r>
      <w:r>
        <w:rPr>
          <w:rFonts w:ascii="Georgia" w:hAnsi="Georgia"/>
          <w:i/>
          <w:color w:val="00004C"/>
          <w:vertAlign w:val="baseline"/>
        </w:rPr>
        <w:t>U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 part </w:t>
      </w:r>
      <w:r>
        <w:rPr>
          <w:spacing w:val="-2"/>
          <w:w w:val="110"/>
          <w:vertAlign w:val="baseline"/>
        </w:rPr>
        <w:t>(ii),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depicts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dual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continuity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set.</w:t>
      </w:r>
    </w:p>
    <w:p>
      <w:pPr>
        <w:spacing w:line="184" w:lineRule="auto" w:before="295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8.4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i/>
          <w:color w:val="00004C"/>
          <w:w w:val="120"/>
          <w:sz w:val="21"/>
        </w:rPr>
        <w:t>f</w:t>
      </w:r>
      <w:r>
        <w:rPr>
          <w:rFonts w:ascii="Georgia" w:hAnsi="Georgia"/>
          <w:i/>
          <w:color w:val="00004C"/>
          <w:spacing w:val="-15"/>
          <w:w w:val="120"/>
          <w:sz w:val="21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—</w:t>
      </w:r>
      <w:r>
        <w:rPr>
          <w:rFonts w:ascii="LM Roman 8" w:hAnsi="LM Roman 8"/>
          <w:color w:val="00004C"/>
          <w:w w:val="110"/>
          <w:sz w:val="21"/>
          <w:vertAlign w:val="superscript"/>
        </w:rPr>
        <w:t>1</w:t>
      </w:r>
      <w:r>
        <w:rPr>
          <w:rFonts w:ascii="LM Roman 8" w:hAnsi="LM Roman 8"/>
          <w:color w:val="00004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dual continuous</w:t>
      </w:r>
      <w:r>
        <w:rPr>
          <w:i/>
          <w:w w:val="110"/>
          <w:sz w:val="21"/>
          <w:vertAlign w:val="baseline"/>
        </w:rPr>
        <w:t> for all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00004C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00004C"/>
          <w:spacing w:val="30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Σ</w:t>
      </w:r>
      <w:r>
        <w:rPr>
          <w:color w:val="00004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—</w:t>
      </w:r>
      <w:r>
        <w:rPr>
          <w:rFonts w:ascii="LM Roman 8" w:hAnsi="LM Roman 8"/>
          <w:color w:val="00004C"/>
          <w:w w:val="110"/>
          <w:sz w:val="21"/>
          <w:vertAlign w:val="superscript"/>
        </w:rPr>
        <w:t>1</w:t>
      </w:r>
      <w:r>
        <w:rPr>
          <w:rFonts w:ascii="LM Roman 8" w:hAnsi="LM Roman 8"/>
          <w:color w:val="00004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backwards-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F</w:t>
      </w:r>
      <w:r>
        <w:rPr>
          <w:rFonts w:ascii="LM Roman 8" w:hAnsi="LM Roman 8"/>
          <w:color w:val="00004C"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complete,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ι</w:t>
      </w:r>
      <w:r>
        <w:rPr>
          <w:rFonts w:ascii="Georgia" w:hAnsi="Georgia"/>
          <w:i/>
          <w:color w:val="00004C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—</w:t>
      </w:r>
      <w:r>
        <w:rPr>
          <w:rFonts w:ascii="LM Roman 8" w:hAnsi="LM Roman 8"/>
          <w:color w:val="00004C"/>
          <w:w w:val="110"/>
          <w:sz w:val="21"/>
          <w:vertAlign w:val="superscript"/>
        </w:rPr>
        <w:t>1</w:t>
      </w:r>
      <w:r>
        <w:rPr>
          <w:rFonts w:ascii="LM Roman 8" w:hAnsi="LM Roman 8"/>
          <w:color w:val="00004C"/>
          <w:spacing w:val="-19"/>
          <w:w w:val="110"/>
          <w:sz w:val="21"/>
          <w:vertAlign w:val="baseline"/>
        </w:rPr>
        <w:t> </w:t>
      </w:r>
      <w:r>
        <w:rPr>
          <w:color w:val="00004C"/>
          <w:w w:val="110"/>
          <w:sz w:val="21"/>
          <w:vertAlign w:val="baseline"/>
        </w:rPr>
        <w:t>=</w:t>
      </w:r>
      <w:r>
        <w:rPr>
          <w:color w:val="00004C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ι</w:t>
      </w:r>
      <w:r>
        <w:rPr>
          <w:rFonts w:ascii="Georgia" w:hAnsi="Georgia"/>
          <w:i/>
          <w:color w:val="00004C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00004C"/>
          <w:spacing w:val="-38"/>
          <w:w w:val="120"/>
          <w:sz w:val="21"/>
          <w:vertAlign w:val="baseline"/>
        </w:rPr>
        <w:t> </w:t>
      </w:r>
      <w:r>
        <w:rPr>
          <w:rFonts w:ascii="VL PGothic" w:hAnsi="VL PGothic"/>
          <w:color w:val="00004C"/>
          <w:w w:val="110"/>
          <w:sz w:val="21"/>
          <w:vertAlign w:val="superscript"/>
        </w:rPr>
        <w:t>—</w:t>
      </w:r>
      <w:r>
        <w:rPr>
          <w:rFonts w:ascii="LM Roman 8" w:hAnsi="LM Roman 8"/>
          <w:color w:val="00004C"/>
          <w:w w:val="110"/>
          <w:sz w:val="21"/>
          <w:vertAlign w:val="superscript"/>
        </w:rPr>
        <w:t>1</w:t>
      </w:r>
      <w:r>
        <w:rPr>
          <w:rFonts w:ascii="LM Roman 8" w:hAnsi="LM Roman 8"/>
          <w:color w:val="00004C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00004C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color w:val="00004C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00004C"/>
          <w:w w:val="110"/>
          <w:sz w:val="21"/>
          <w:vertAlign w:val="baseline"/>
        </w:rPr>
        <w:t>ι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214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40"/>
        <w:ind w:left="221" w:right="165"/>
      </w:pPr>
      <w:r>
        <w:rPr/>
        <w:t>Abstract interpretation and denotational semantics share foundations and appli- cations, and the interaction between the two areas is intricate.</w:t>
      </w:r>
      <w:r>
        <w:rPr>
          <w:spacing w:val="40"/>
        </w:rPr>
        <w:t> </w:t>
      </w:r>
      <w:r>
        <w:rPr/>
        <w:t>The inverse-limit construction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Scott-topology</w:t>
      </w:r>
      <w:r>
        <w:rPr>
          <w:spacing w:val="-6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derive</w:t>
      </w:r>
      <w:r>
        <w:rPr>
          <w:spacing w:val="-10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domains as</w:t>
      </w:r>
      <w:r>
        <w:rPr>
          <w:spacing w:val="-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approximations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inverse-limit-defined Scott-domains. The</w:t>
      </w:r>
      <w:r>
        <w:rPr>
          <w:spacing w:val="-5"/>
        </w:rPr>
        <w:t> </w:t>
      </w:r>
      <w:r>
        <w:rPr/>
        <w:t>inductive format of denotational semantics definitions ensures</w:t>
      </w:r>
      <w:r>
        <w:rPr>
          <w:spacing w:val="-2"/>
        </w:rPr>
        <w:t> </w:t>
      </w:r>
      <w:r>
        <w:rPr/>
        <w:t>the soundness</w:t>
      </w:r>
      <w:r>
        <w:rPr>
          <w:spacing w:val="-2"/>
        </w:rPr>
        <w:t> </w:t>
      </w:r>
      <w:r>
        <w:rPr/>
        <w:t>of the resulting </w:t>
      </w:r>
      <w:bookmarkStart w:name="Acknowledgement " w:id="36"/>
      <w:bookmarkEnd w:id="36"/>
      <w:r>
        <w:rPr/>
        <w:t>a</w:t>
      </w:r>
      <w:r>
        <w:rPr/>
        <w:t>bstract</w:t>
      </w:r>
      <w:r>
        <w:rPr>
          <w:spacing w:val="-8"/>
        </w:rPr>
        <w:t> </w:t>
      </w:r>
      <w:r>
        <w:rPr/>
        <w:t>interpretation,</w:t>
      </w:r>
      <w:r>
        <w:rPr>
          <w:spacing w:val="-4"/>
        </w:rPr>
        <w:t> </w:t>
      </w:r>
      <w:r>
        <w:rPr/>
        <w:t>where</w:t>
      </w:r>
      <w:r>
        <w:rPr>
          <w:spacing w:val="-14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domain</w:t>
      </w:r>
      <w:r>
        <w:rPr>
          <w:spacing w:val="-9"/>
        </w:rPr>
        <w:t> </w:t>
      </w:r>
      <w:r>
        <w:rPr/>
        <w:t>replaces</w:t>
      </w:r>
      <w:r>
        <w:rPr>
          <w:spacing w:val="-8"/>
        </w:rPr>
        <w:t> </w:t>
      </w:r>
      <w:r>
        <w:rPr/>
        <w:t>Scott-domain.</w:t>
      </w:r>
      <w:r>
        <w:rPr>
          <w:spacing w:val="25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man- ner, abstract interpretation can be explained from the perspective of denotational </w:t>
      </w:r>
      <w:r>
        <w:rPr>
          <w:spacing w:val="-2"/>
        </w:rPr>
        <w:t>semantics.</w:t>
      </w:r>
    </w:p>
    <w:p>
      <w:pPr>
        <w:pStyle w:val="BodyText"/>
        <w:spacing w:before="239"/>
        <w:jc w:val="left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241"/>
        <w:ind w:left="221" w:right="164"/>
      </w:pPr>
      <w:r>
        <w:rPr/>
        <w:t>Robert</w:t>
      </w:r>
      <w:r>
        <w:rPr>
          <w:spacing w:val="-18"/>
        </w:rPr>
        <w:t> </w:t>
      </w:r>
      <w:r>
        <w:rPr/>
        <w:t>Tennent’s</w:t>
      </w:r>
      <w:r>
        <w:rPr>
          <w:spacing w:val="-17"/>
        </w:rPr>
        <w:t> </w:t>
      </w:r>
      <w:r>
        <w:rPr/>
        <w:t>depth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insight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clarity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presentation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continuing source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inspiration,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occasion 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65th </w:t>
      </w:r>
      <w:r>
        <w:rPr>
          <w:spacing w:val="-2"/>
        </w:rPr>
        <w:t>birthday.</w:t>
      </w:r>
    </w:p>
    <w:p>
      <w:pPr>
        <w:pStyle w:val="BodyText"/>
        <w:spacing w:line="289" w:lineRule="exact"/>
        <w:ind w:left="540"/>
      </w:pPr>
      <w:r>
        <w:rPr/>
        <w:t>The</w:t>
      </w:r>
      <w:r>
        <w:rPr>
          <w:spacing w:val="-6"/>
        </w:rPr>
        <w:t> </w:t>
      </w:r>
      <w:r>
        <w:rPr/>
        <w:t>referees are</w:t>
      </w:r>
      <w:r>
        <w:rPr>
          <w:spacing w:val="-1"/>
        </w:rPr>
        <w:t> </w:t>
      </w:r>
      <w:r>
        <w:rPr/>
        <w:t>thanked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helpful</w:t>
      </w:r>
      <w:r>
        <w:rPr>
          <w:spacing w:val="-2"/>
        </w:rPr>
        <w:t> comments.</w:t>
      </w:r>
    </w:p>
    <w:p>
      <w:pPr>
        <w:spacing w:after="0" w:line="289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spacing w:before="92"/>
        <w:ind w:left="107" w:firstLine="0"/>
      </w:pPr>
      <w:bookmarkStart w:name="References" w:id="37"/>
      <w:bookmarkEnd w:id="37"/>
      <w:r>
        <w:rPr/>
      </w:r>
      <w:bookmarkStart w:name="_bookmark16" w:id="38"/>
      <w:bookmarkEnd w:id="38"/>
      <w:r>
        <w:rPr/>
      </w:r>
      <w:bookmarkStart w:name="_bookmark17" w:id="39"/>
      <w:bookmarkEnd w:id="39"/>
      <w:r>
        <w:rPr/>
      </w:r>
      <w:bookmarkStart w:name="_bookmark18" w:id="40"/>
      <w:bookmarkEnd w:id="40"/>
      <w:r>
        <w:rPr/>
      </w:r>
      <w:bookmarkStart w:name="_bookmark19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bookmarkStart w:name="_bookmark20" w:id="42"/>
      <w:bookmarkEnd w:id="42"/>
      <w:r>
        <w:rPr/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Abramsky.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form.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Ann.Pure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Appl.Logic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51:1–77,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85" w:hanging="231"/>
        <w:jc w:val="both"/>
        <w:rPr>
          <w:sz w:val="15"/>
        </w:rPr>
      </w:pPr>
      <w:bookmarkStart w:name="_bookmark21" w:id="43"/>
      <w:bookmarkEnd w:id="43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Ball,</w:t>
      </w:r>
      <w:r>
        <w:rPr>
          <w:w w:val="105"/>
          <w:sz w:val="15"/>
        </w:rPr>
        <w:t> A.</w:t>
      </w:r>
      <w:r>
        <w:rPr>
          <w:w w:val="105"/>
          <w:sz w:val="15"/>
        </w:rPr>
        <w:t> Podeksi,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Rajamani.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w w:val="105"/>
          <w:sz w:val="15"/>
        </w:rPr>
        <w:t> and</w:t>
      </w:r>
      <w:r>
        <w:rPr>
          <w:w w:val="105"/>
          <w:sz w:val="15"/>
        </w:rPr>
        <w:t> cartesian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C programs. </w:t>
      </w:r>
      <w:r>
        <w:rPr>
          <w:i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5:49–58,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285" w:hanging="231"/>
        <w:jc w:val="both"/>
        <w:rPr>
          <w:sz w:val="15"/>
        </w:rPr>
      </w:pPr>
      <w:bookmarkStart w:name="_bookmark23" w:id="44"/>
      <w:bookmarkEnd w:id="44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M´ethodes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it´eratives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d’approximation</w:t>
      </w:r>
      <w:r>
        <w:rPr>
          <w:i/>
          <w:w w:val="105"/>
          <w:sz w:val="15"/>
        </w:rPr>
        <w:t> 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fixes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d’op´erateurs</w:t>
      </w:r>
      <w:r>
        <w:rPr>
          <w:i/>
          <w:w w:val="105"/>
          <w:sz w:val="15"/>
        </w:rPr>
        <w:t> monotones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treillis,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s´emantique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programmes</w:t>
      </w:r>
      <w:r>
        <w:rPr>
          <w:w w:val="105"/>
          <w:sz w:val="15"/>
        </w:rPr>
        <w:t>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Grenoble, </w:t>
      </w:r>
      <w:bookmarkStart w:name="_bookmark22" w:id="45"/>
      <w:bookmarkEnd w:id="45"/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87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hierarchy</w:t>
      </w:r>
      <w:r>
        <w:rPr>
          <w:w w:val="105"/>
          <w:sz w:val="15"/>
        </w:rPr>
        <w:t> of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transition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by</w:t>
      </w:r>
      <w:r>
        <w:rPr>
          <w:w w:val="105"/>
          <w:sz w:val="15"/>
        </w:rPr>
        <w:t> abstract </w:t>
      </w:r>
      <w:bookmarkStart w:name="_bookmark24" w:id="46"/>
      <w:bookmarkEnd w:id="46"/>
      <w:r>
        <w:rPr>
          <w:w w:val="105"/>
          <w:sz w:val="15"/>
        </w:rPr>
        <w:t>i</w:t>
      </w:r>
      <w:r>
        <w:rPr>
          <w:w w:val="105"/>
          <w:sz w:val="15"/>
        </w:rPr>
        <w:t>nterpretation.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277:47–103,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83" w:hanging="231"/>
        <w:jc w:val="both"/>
        <w:rPr>
          <w:sz w:val="15"/>
        </w:rPr>
      </w:pP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Cousot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Cousot.</w:t>
      </w:r>
      <w:r>
        <w:rPr>
          <w:spacing w:val="32"/>
          <w:sz w:val="15"/>
        </w:rPr>
        <w:t> </w:t>
      </w:r>
      <w:r>
        <w:rPr>
          <w:sz w:val="15"/>
        </w:rPr>
        <w:t>Abstract</w:t>
      </w:r>
      <w:r>
        <w:rPr>
          <w:spacing w:val="-3"/>
          <w:sz w:val="15"/>
        </w:rPr>
        <w:t> </w:t>
      </w:r>
      <w:r>
        <w:rPr>
          <w:sz w:val="15"/>
        </w:rPr>
        <w:t>interpretation: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unified</w:t>
      </w:r>
      <w:r>
        <w:rPr>
          <w:spacing w:val="-2"/>
          <w:sz w:val="15"/>
        </w:rPr>
        <w:t> </w:t>
      </w:r>
      <w:r>
        <w:rPr>
          <w:sz w:val="15"/>
        </w:rPr>
        <w:t>lattice</w:t>
      </w:r>
      <w:r>
        <w:rPr>
          <w:spacing w:val="-3"/>
          <w:sz w:val="15"/>
        </w:rPr>
        <w:t> </w:t>
      </w:r>
      <w:r>
        <w:rPr>
          <w:sz w:val="15"/>
        </w:rPr>
        <w:t>model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static</w:t>
      </w:r>
      <w:r>
        <w:rPr>
          <w:spacing w:val="-3"/>
          <w:sz w:val="15"/>
        </w:rPr>
        <w:t> </w:t>
      </w:r>
      <w:r>
        <w:rPr>
          <w:sz w:val="15"/>
        </w:rPr>
        <w:t>analysis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programs. </w:t>
      </w:r>
      <w:bookmarkStart w:name="_bookmark25" w:id="47"/>
      <w:bookmarkEnd w:id="47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238–252.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281" w:hanging="231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Cousot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Cousot.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Systematic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frameworks.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2"/>
          <w:w w:val="105"/>
          <w:sz w:val="15"/>
        </w:rPr>
        <w:t> </w:t>
      </w:r>
      <w:bookmarkStart w:name="_bookmark26" w:id="48"/>
      <w:bookmarkEnd w:id="4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269–282. ACM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1979.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80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Cousot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interpretation.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Conf.</w:t>
      </w:r>
      <w:r>
        <w:rPr>
          <w:i/>
          <w:w w:val="105"/>
          <w:sz w:val="15"/>
        </w:rPr>
        <w:t> Computer Lang.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85" w:hanging="231"/>
        <w:jc w:val="both"/>
        <w:rPr>
          <w:sz w:val="15"/>
        </w:rPr>
      </w:pPr>
      <w:bookmarkStart w:name="_bookmark27" w:id="49"/>
      <w:bookmarkEnd w:id="49"/>
      <w:r>
        <w:rPr/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Halbwachs.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discovery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restraints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program.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84–96.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1978.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287" w:hanging="231"/>
        <w:jc w:val="both"/>
        <w:rPr>
          <w:sz w:val="15"/>
        </w:rPr>
      </w:pPr>
      <w:bookmarkStart w:name="_bookmark28" w:id="50"/>
      <w:bookmarkEnd w:id="50"/>
      <w:r>
        <w:rPr/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Donzeau-Gouge.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definition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program’s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Muchnick 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88" w:hanging="315"/>
        <w:jc w:val="both"/>
        <w:rPr>
          <w:sz w:val="15"/>
        </w:rPr>
      </w:pPr>
      <w:bookmarkStart w:name="_bookmark29" w:id="51"/>
      <w:bookmarkEnd w:id="51"/>
      <w:r>
        <w:rPr/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Giacobazzi 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Quintarelli.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Incompleteness, counterexamples, 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refinements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 </w:t>
      </w:r>
      <w:bookmarkStart w:name="_bookmark30" w:id="52"/>
      <w:bookmarkEnd w:id="52"/>
      <w:r>
        <w:rPr>
          <w:w w:val="105"/>
          <w:sz w:val="15"/>
        </w:rPr>
        <w:t>c</w:t>
      </w:r>
      <w:r>
        <w:rPr>
          <w:w w:val="105"/>
          <w:sz w:val="15"/>
        </w:rPr>
        <w:t>hecking.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 LNCS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2126, 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356–373. 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81" w:hanging="315"/>
        <w:jc w:val="both"/>
        <w:rPr>
          <w:sz w:val="15"/>
        </w:rPr>
      </w:pPr>
      <w:bookmarkStart w:name="_bookmark31" w:id="53"/>
      <w:bookmarkEnd w:id="53"/>
      <w:r>
        <w:rPr/>
      </w:r>
      <w:r>
        <w:rPr>
          <w:w w:val="105"/>
          <w:sz w:val="15"/>
        </w:rPr>
        <w:t>R. Giacobazzi,</w:t>
      </w:r>
      <w:r>
        <w:rPr>
          <w:w w:val="105"/>
          <w:sz w:val="15"/>
        </w:rPr>
        <w:t> F.</w:t>
      </w:r>
      <w:r>
        <w:rPr>
          <w:w w:val="105"/>
          <w:sz w:val="15"/>
        </w:rPr>
        <w:t> Ranzato,</w:t>
      </w:r>
      <w:r>
        <w:rPr>
          <w:w w:val="105"/>
          <w:sz w:val="15"/>
        </w:rPr>
        <w:t> and F.</w:t>
      </w:r>
      <w:r>
        <w:rPr>
          <w:w w:val="105"/>
          <w:sz w:val="15"/>
        </w:rPr>
        <w:t> Scozzari.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Making abstract</w:t>
      </w:r>
      <w:r>
        <w:rPr>
          <w:w w:val="105"/>
          <w:sz w:val="15"/>
        </w:rPr>
        <w:t> interpretations</w:t>
      </w:r>
      <w:r>
        <w:rPr>
          <w:w w:val="105"/>
          <w:sz w:val="15"/>
        </w:rPr>
        <w:t> complete.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ACM</w:t>
      </w:r>
      <w:r>
        <w:rPr>
          <w:w w:val="105"/>
          <w:sz w:val="15"/>
        </w:rPr>
        <w:t>, 47:361–416,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78" w:hanging="315"/>
        <w:jc w:val="both"/>
        <w:rPr>
          <w:sz w:val="15"/>
        </w:rPr>
      </w:pPr>
      <w:bookmarkStart w:name="_bookmark32" w:id="54"/>
      <w:bookmarkEnd w:id="54"/>
      <w:r>
        <w:rPr/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Gierz,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Hofmann,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Keimel,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Mislove,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Scott.</w:t>
      </w:r>
      <w:r>
        <w:rPr>
          <w:spacing w:val="2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Domains</w:t>
      </w:r>
      <w:r>
        <w:rPr>
          <w:w w:val="105"/>
          <w:sz w:val="15"/>
        </w:rPr>
        <w:t>. Cambridge Univ. Press,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280" w:hanging="315"/>
        <w:jc w:val="both"/>
        <w:rPr>
          <w:sz w:val="15"/>
        </w:rPr>
      </w:pPr>
      <w:bookmarkStart w:name="_bookmark33" w:id="55"/>
      <w:bookmarkEnd w:id="55"/>
      <w:r>
        <w:rPr/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Saidi. Construction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pvs.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 pages 72–83. Springer LNCS 1254,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bookmarkStart w:name="_bookmark34" w:id="56"/>
      <w:bookmarkEnd w:id="56"/>
      <w:r>
        <w:rPr/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Gunter.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Languages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4" w:after="0"/>
        <w:ind w:left="419" w:right="0" w:hanging="312"/>
        <w:jc w:val="left"/>
        <w:rPr>
          <w:sz w:val="15"/>
        </w:rPr>
      </w:pPr>
      <w:bookmarkStart w:name="_bookmark35" w:id="57"/>
      <w:bookmarkEnd w:id="57"/>
      <w:r>
        <w:rPr/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Jensen.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Imperial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College,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London,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bookmarkStart w:name="_bookmark36" w:id="58"/>
      <w:bookmarkEnd w:id="58"/>
      <w:r>
        <w:rPr/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Johnstone.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Stone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80" w:hanging="315"/>
        <w:jc w:val="both"/>
        <w:rPr>
          <w:sz w:val="15"/>
        </w:rPr>
      </w:pPr>
      <w:bookmarkStart w:name="_bookmark37" w:id="59"/>
      <w:bookmarkEnd w:id="59"/>
      <w:r>
        <w:rPr/>
      </w:r>
      <w:r>
        <w:rPr>
          <w:w w:val="105"/>
          <w:sz w:val="15"/>
        </w:rPr>
        <w:t>N.D.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Jones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Muchnick.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optimization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LISP-like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6th.</w:t>
      </w:r>
      <w:r>
        <w:rPr>
          <w:i/>
          <w:w w:val="105"/>
          <w:sz w:val="15"/>
        </w:rPr>
        <w:t> 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244–256, 1979.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285" w:hanging="315"/>
        <w:jc w:val="both"/>
        <w:rPr>
          <w:sz w:val="15"/>
        </w:rPr>
      </w:pPr>
      <w:bookmarkStart w:name="_bookmark38" w:id="60"/>
      <w:bookmarkEnd w:id="60"/>
      <w:r>
        <w:rPr/>
      </w:r>
      <w:r>
        <w:rPr>
          <w:spacing w:val="-2"/>
          <w:w w:val="105"/>
          <w:sz w:val="15"/>
        </w:rPr>
        <w:t>N.D.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Jones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Mycroft.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flow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applicative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minimal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function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graphs.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296–306, 1986.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bookmarkStart w:name="_bookmark39" w:id="61"/>
      <w:bookmarkEnd w:id="61"/>
      <w:r>
        <w:rPr/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Milne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Strachey.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Chapman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4" w:after="0"/>
        <w:ind w:left="419" w:right="0" w:hanging="312"/>
        <w:jc w:val="left"/>
        <w:rPr>
          <w:sz w:val="15"/>
        </w:rPr>
      </w:pPr>
      <w:bookmarkStart w:name="_bookmark40" w:id="62"/>
      <w:bookmarkEnd w:id="62"/>
      <w:r>
        <w:rPr/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Min´e.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octagon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domain.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19:31–100,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bookmarkStart w:name="_bookmark41" w:id="63"/>
      <w:bookmarkEnd w:id="63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Nielson.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18:265–287,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81" w:hanging="315"/>
        <w:jc w:val="both"/>
        <w:rPr>
          <w:sz w:val="15"/>
        </w:rPr>
      </w:pPr>
      <w:r>
        <w:rPr>
          <w:w w:val="105"/>
          <w:sz w:val="15"/>
        </w:rPr>
        <w:t>F. Nielson.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 transformations in a denotational setting.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Trans. Prog.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42" w:id="64"/>
      <w:bookmarkEnd w:id="64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7:359–379, 1985.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3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Nielson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Nielson.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Two-Level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Hankin.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Pisa/Edinburgh,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86" w:hanging="315"/>
        <w:jc w:val="both"/>
        <w:rPr>
          <w:sz w:val="15"/>
        </w:rPr>
      </w:pPr>
      <w:r>
        <w:rPr>
          <w:w w:val="105"/>
          <w:sz w:val="15"/>
        </w:rPr>
        <w:t>J.C.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Reynolds.</w:t>
      </w:r>
      <w:r>
        <w:rPr>
          <w:w w:val="105"/>
          <w:sz w:val="15"/>
        </w:rPr>
        <w:t> 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lattice-theoretic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report, Computer Science, Syracuse University, 1972.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53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D.A.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Schmidt. Comparing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logics.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w w:val="105"/>
          <w:sz w:val="15"/>
        </w:rPr>
        <w:t> Prog.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(APLAS’06)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4279, 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183–199. 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75" w:hanging="315"/>
        <w:jc w:val="both"/>
        <w:rPr>
          <w:sz w:val="15"/>
        </w:rPr>
      </w:pPr>
      <w:bookmarkStart w:name="_bookmark43" w:id="65"/>
      <w:bookmarkEnd w:id="65"/>
      <w:r>
        <w:rPr/>
      </w:r>
      <w:bookmarkStart w:name="_bookmark44" w:id="66"/>
      <w:bookmarkEnd w:id="66"/>
      <w:r>
        <w:rPr/>
      </w:r>
      <w:bookmarkStart w:name="_bookmark45" w:id="67"/>
      <w:bookmarkEnd w:id="67"/>
      <w:r>
        <w:rPr/>
      </w:r>
      <w:bookmarkStart w:name="_bookmark46" w:id="68"/>
      <w:bookmarkEnd w:id="68"/>
      <w:r>
        <w:rPr/>
      </w:r>
      <w:bookmarkStart w:name="_bookmark47" w:id="69"/>
      <w:bookmarkEnd w:id="69"/>
      <w:r>
        <w:rPr/>
      </w:r>
      <w:r>
        <w:rPr>
          <w:w w:val="105"/>
          <w:sz w:val="15"/>
        </w:rPr>
        <w:t>D.A.</w:t>
      </w:r>
      <w:r>
        <w:rPr>
          <w:w w:val="105"/>
          <w:sz w:val="15"/>
        </w:rPr>
        <w:t> Schmidt.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w w:val="105"/>
          <w:sz w:val="15"/>
        </w:rPr>
        <w:t> interpretation</w:t>
      </w:r>
      <w:r>
        <w:rPr>
          <w:w w:val="105"/>
          <w:sz w:val="15"/>
        </w:rPr>
        <w:t> from</w:t>
      </w:r>
      <w:r>
        <w:rPr>
          <w:w w:val="105"/>
          <w:sz w:val="15"/>
        </w:rPr>
        <w:t> a</w:t>
      </w:r>
      <w:r>
        <w:rPr>
          <w:w w:val="105"/>
          <w:sz w:val="15"/>
        </w:rPr>
        <w:t> topological</w:t>
      </w:r>
      <w:r>
        <w:rPr>
          <w:w w:val="105"/>
          <w:sz w:val="15"/>
        </w:rPr>
        <w:t> perspective.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2009-1, Computing and Information Science, Kansas State University, 2009.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70" w:hanging="315"/>
        <w:jc w:val="both"/>
        <w:rPr>
          <w:sz w:val="15"/>
        </w:rPr>
      </w:pPr>
      <w:r>
        <w:rPr>
          <w:w w:val="105"/>
          <w:sz w:val="15"/>
        </w:rPr>
        <w:t>D.S. Scott and C. Strachey.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 a mathematical semantics for computer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J. Fox, editor,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19–46.</w:t>
      </w:r>
      <w:r>
        <w:rPr>
          <w:w w:val="105"/>
          <w:sz w:val="15"/>
        </w:rPr>
        <w:t> Microwave Research Institute Symposia Series: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21, Polytechnic Institute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Brooklyn,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1971.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66" w:hanging="315"/>
        <w:jc w:val="both"/>
        <w:rPr>
          <w:sz w:val="15"/>
        </w:rPr>
      </w:pPr>
      <w:r>
        <w:rPr>
          <w:spacing w:val="-2"/>
          <w:w w:val="105"/>
          <w:sz w:val="15"/>
        </w:rPr>
        <w:t>M.B.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Smyth.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Powerdomains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predicate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transformers: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topological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view.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ICALP’83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r>
        <w:rPr>
          <w:w w:val="105"/>
          <w:sz w:val="15"/>
        </w:rPr>
        <w:t>154, pages 662–675. Springer, 1983.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z w:val="15"/>
        </w:rPr>
        <w:t>R.D.</w:t>
      </w:r>
      <w:r>
        <w:rPr>
          <w:spacing w:val="-5"/>
          <w:sz w:val="15"/>
        </w:rPr>
        <w:t> </w:t>
      </w:r>
      <w:r>
        <w:rPr>
          <w:sz w:val="15"/>
        </w:rPr>
        <w:t>Tennent.</w:t>
      </w:r>
      <w:r>
        <w:rPr>
          <w:spacing w:val="3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denotational</w:t>
      </w:r>
      <w:r>
        <w:rPr>
          <w:spacing w:val="4"/>
          <w:sz w:val="15"/>
        </w:rPr>
        <w:t> </w:t>
      </w:r>
      <w:r>
        <w:rPr>
          <w:sz w:val="15"/>
        </w:rPr>
        <w:t>semantics of</w:t>
      </w:r>
      <w:r>
        <w:rPr>
          <w:spacing w:val="-4"/>
          <w:sz w:val="15"/>
        </w:rPr>
        <w:t> </w:t>
      </w:r>
      <w:r>
        <w:rPr>
          <w:sz w:val="15"/>
        </w:rPr>
        <w:t>programming</w:t>
      </w:r>
      <w:r>
        <w:rPr>
          <w:spacing w:val="-3"/>
          <w:sz w:val="15"/>
        </w:rPr>
        <w:t> </w:t>
      </w:r>
      <w:r>
        <w:rPr>
          <w:sz w:val="15"/>
        </w:rPr>
        <w:t>languages.</w:t>
      </w:r>
      <w:r>
        <w:rPr>
          <w:spacing w:val="35"/>
          <w:sz w:val="15"/>
        </w:rPr>
        <w:t> </w:t>
      </w:r>
      <w:r>
        <w:rPr>
          <w:i/>
          <w:sz w:val="15"/>
        </w:rPr>
        <w:t>Comm.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19:437–453,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1976.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71" w:hanging="315"/>
        <w:jc w:val="both"/>
        <w:rPr>
          <w:sz w:val="15"/>
        </w:rPr>
      </w:pPr>
      <w:r>
        <w:rPr>
          <w:w w:val="105"/>
          <w:sz w:val="15"/>
        </w:rPr>
        <w:t>R.D.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Tennent.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principles.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8:97–112, </w:t>
      </w:r>
      <w:r>
        <w:rPr>
          <w:spacing w:val="-2"/>
          <w:w w:val="105"/>
          <w:sz w:val="15"/>
        </w:rPr>
        <w:t>1977.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75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5894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8048">
              <wp:simplePos x="0" y="0"/>
              <wp:positionH relativeFrom="page">
                <wp:posOffset>1224243</wp:posOffset>
              </wp:positionH>
              <wp:positionV relativeFrom="page">
                <wp:posOffset>545927</wp:posOffset>
              </wp:positionV>
              <wp:extent cx="34194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9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97102pt;margin-top:42.986404pt;width:269.25pt;height:10.8pt;mso-position-horizontal-relative:page;mso-position-vertical-relative:page;z-index:-16658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8560">
              <wp:simplePos x="0" y="0"/>
              <wp:positionH relativeFrom="page">
                <wp:posOffset>1296238</wp:posOffset>
              </wp:positionH>
              <wp:positionV relativeFrom="page">
                <wp:posOffset>545927</wp:posOffset>
              </wp:positionV>
              <wp:extent cx="34194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9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066002pt;margin-top:42.986404pt;width:269.25pt;height:10.8pt;mso-position-horizontal-relative:page;mso-position-vertical-relative:page;z-index:-16657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90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5740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00004C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1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00004C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00004C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33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4" w:right="1094" w:firstLine="4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midt@cis.ks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Schmidt</dc:creator>
  <cp:keywords>Abstract interpretation; denotational semantics; Galois connection; Scott-domains; Scott-topology</cp:keywords>
  <dc:subject>Electronic Notes in Theoretical Computer Science, 249 (2009) 19-37. doi:10.1016/j.entcs.2009.07.082</dc:subject>
  <dc:title>Abstract Interpretation From a Denotational-semantics Perspective</dc:title>
  <dcterms:created xsi:type="dcterms:W3CDTF">2023-12-10T12:09:09Z</dcterms:created>
  <dcterms:modified xsi:type="dcterms:W3CDTF">2023-12-10T12:09:09Z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2009-07-27T00:00:00Z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10.1016/j.entcs.2009.07.082</vt:lpwstr>
  </property>
  <property fmtid="{D5CDD505-2E9C-101B-9397-08002B2CF9AE}" pid="15" name="robots">
    <vt:lpwstr>noindex</vt:lpwstr>
  </property>
</Properties>
</file>