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0088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n intelligent hybrid scheme for optimiz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4"/>
                                    <w:w w:val="105"/>
                                    <w:sz w:val="16"/>
                                  </w:rPr>
                                  <w:t>9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4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4"/>
                                    <w:w w:val="105"/>
                                    <w:sz w:val="16"/>
                                  </w:rPr>
                                  <w:t>17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151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n intelligent hybrid scheme for optimiz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4"/>
                              <w:w w:val="105"/>
                              <w:sz w:val="16"/>
                            </w:rPr>
                            <w:t>9</w:t>
                          </w:r>
                        </w:hyperlink>
                        <w:r>
                          <w:rPr>
                            <w:color w:val="000066"/>
                            <w:spacing w:val="-4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4"/>
                              <w:w w:val="105"/>
                              <w:sz w:val="16"/>
                            </w:rPr>
                            <w:t>17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An intelligent hybrid scheme for optimizing parking </w:t>
      </w:r>
      <w:r>
        <w:rPr/>
        <w:t>space: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Tabu</w:t>
      </w:r>
      <w:r>
        <w:rPr>
          <w:spacing w:val="40"/>
        </w:rPr>
        <w:t> </w:t>
      </w:r>
      <w:r>
        <w:rPr/>
        <w:t>metaphor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rough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approach</w:t>
      </w:r>
    </w:p>
    <w:p>
      <w:pPr>
        <w:spacing w:before="386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Soumya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Banerjee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  <w:vertAlign w:val="superscript"/>
        </w:rPr>
        <w:t>a,</w:t>
      </w:r>
      <w:hyperlink w:history="true" w:anchor="_bookmark0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Hameed</w:t>
      </w:r>
      <w:r>
        <w:rPr>
          <w:spacing w:val="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Al-Qaheri</w:t>
      </w:r>
      <w:r>
        <w:rPr>
          <w:spacing w:val="6"/>
          <w:w w:val="105"/>
          <w:sz w:val="28"/>
          <w:vertAlign w:val="baseline"/>
        </w:rPr>
        <w:t> </w:t>
      </w:r>
      <w:r>
        <w:rPr>
          <w:spacing w:val="-10"/>
          <w:w w:val="105"/>
          <w:sz w:val="28"/>
          <w:vertAlign w:val="superscript"/>
        </w:rPr>
        <w:t>b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Introduction" w:id="3"/>
      <w:bookmarkEnd w:id="3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Birla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Institute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Technology,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CS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Dept.,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Mesra,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India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r>
        <w:rPr>
          <w:w w:val="110"/>
          <w:sz w:val="18"/>
          <w:vertAlign w:val="superscript"/>
        </w:rPr>
        <w:t>b</w:t>
      </w:r>
      <w:r>
        <w:rPr>
          <w:spacing w:val="-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Kuwait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University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CBA,</w:t>
      </w:r>
      <w:r>
        <w:rPr>
          <w:i/>
          <w:spacing w:val="-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QMIS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Dept.,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Kuwait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9"/>
        </w:rPr>
        <w:t> </w:t>
      </w:r>
      <w:r>
        <w:rPr/>
        <w:t>6</w:t>
      </w:r>
      <w:r>
        <w:rPr>
          <w:spacing w:val="27"/>
        </w:rPr>
        <w:t> </w:t>
      </w:r>
      <w:r>
        <w:rPr/>
        <w:t>June</w:t>
      </w:r>
      <w:r>
        <w:rPr>
          <w:spacing w:val="30"/>
        </w:rPr>
        <w:t> </w:t>
      </w:r>
      <w:r>
        <w:rPr/>
        <w:t>2010;</w:t>
      </w:r>
      <w:r>
        <w:rPr>
          <w:spacing w:val="30"/>
        </w:rPr>
        <w:t> </w:t>
      </w:r>
      <w:r>
        <w:rPr/>
        <w:t>accepted</w:t>
      </w:r>
      <w:r>
        <w:rPr>
          <w:spacing w:val="29"/>
        </w:rPr>
        <w:t>  </w:t>
      </w:r>
      <w:r>
        <w:rPr/>
        <w:t>November</w:t>
      </w:r>
      <w:r>
        <w:rPr>
          <w:spacing w:val="30"/>
        </w:rPr>
        <w:t> </w:t>
      </w:r>
      <w:r>
        <w:rPr>
          <w:spacing w:val="-4"/>
        </w:rPr>
        <w:t>2010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1"/>
          <w:w w:val="105"/>
        </w:rPr>
        <w:t> </w:t>
      </w:r>
      <w:r>
        <w:rPr>
          <w:w w:val="105"/>
        </w:rPr>
        <w:t>24</w:t>
      </w:r>
      <w:r>
        <w:rPr>
          <w:spacing w:val="11"/>
          <w:w w:val="105"/>
        </w:rPr>
        <w:t> </w:t>
      </w:r>
      <w:r>
        <w:rPr>
          <w:w w:val="105"/>
        </w:rPr>
        <w:t>March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304676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90314pt;width:358.072pt;height:.5102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Congested roads, high traffic, and parking problems are major concerns for any </w:t>
      </w:r>
      <w:r>
        <w:rPr>
          <w:w w:val="105"/>
          <w:sz w:val="17"/>
        </w:rPr>
        <w:t>modern city planning. Congestion of on-street spaces in official neighborhoods may give rise to inappropri- ate parking areas in office and shopping mall complex during the peak time of official transactions.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paper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proposes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intelligent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optimized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scheme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solve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parking space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problem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small city (e.g., Mauritius) using a reactive search technique (named as Tabu Search) assisted by rough set. Rough set is being used for the extraction of uncertain rules that exist in the databases of park- 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situations.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inclusion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rough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theory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depicts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roughness,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used to characterize uncertainty of the parking lot. Approximation accuracy is employed to depict accu- racy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rough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-1"/>
          <w:w w:val="105"/>
          <w:sz w:val="17"/>
        </w:rPr>
        <w:t> </w:t>
      </w:r>
      <w:hyperlink w:history="true" w:anchor="_bookmark12">
        <w:r>
          <w:rPr>
            <w:color w:val="000066"/>
            <w:w w:val="105"/>
            <w:sz w:val="17"/>
          </w:rPr>
          <w:t>[1]</w:t>
        </w:r>
      </w:hyperlink>
      <w:r>
        <w:rPr>
          <w:color w:val="000066"/>
          <w:spacing w:val="-1"/>
          <w:w w:val="105"/>
          <w:sz w:val="17"/>
        </w:rPr>
        <w:t> </w:t>
      </w:r>
      <w:r>
        <w:rPr>
          <w:w w:val="105"/>
          <w:sz w:val="17"/>
        </w:rPr>
        <w:t>according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dynamic parking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scenarios.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 hybrid</w:t>
      </w:r>
      <w:r>
        <w:rPr>
          <w:w w:val="105"/>
          <w:sz w:val="17"/>
        </w:rPr>
        <w:t> metaphor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comprising</w:t>
      </w:r>
      <w:r>
        <w:rPr>
          <w:w w:val="105"/>
          <w:sz w:val="17"/>
        </w:rPr>
        <w:t> of</w:t>
      </w:r>
      <w:r>
        <w:rPr>
          <w:w w:val="105"/>
          <w:sz w:val="17"/>
        </w:rPr>
        <w:t> </w:t>
      </w:r>
      <w:r>
        <w:rPr>
          <w:i/>
          <w:w w:val="105"/>
          <w:sz w:val="17"/>
        </w:rPr>
        <w:t>Tabu</w:t>
      </w:r>
      <w:r>
        <w:rPr>
          <w:i/>
          <w:w w:val="105"/>
          <w:sz w:val="17"/>
        </w:rPr>
        <w:t> Search</w:t>
      </w:r>
      <w:r>
        <w:rPr>
          <w:i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w w:val="105"/>
          <w:sz w:val="17"/>
        </w:rPr>
        <w:t> </w:t>
      </w:r>
      <w:r>
        <w:rPr>
          <w:i/>
          <w:w w:val="105"/>
          <w:sz w:val="17"/>
        </w:rPr>
        <w:t>rough</w:t>
      </w:r>
      <w:r>
        <w:rPr>
          <w:i/>
          <w:w w:val="105"/>
          <w:sz w:val="17"/>
        </w:rPr>
        <w:t> set</w:t>
      </w:r>
      <w:r>
        <w:rPr>
          <w:i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w w:val="105"/>
          <w:sz w:val="17"/>
        </w:rPr>
        <w:t> provide</w:t>
      </w:r>
      <w:r>
        <w:rPr>
          <w:w w:val="105"/>
          <w:sz w:val="17"/>
        </w:rPr>
        <w:t> substantial research directions for other similar hard optimization problems.</w:t>
      </w:r>
    </w:p>
    <w:p>
      <w:pPr>
        <w:spacing w:line="259" w:lineRule="auto" w:before="0"/>
        <w:ind w:left="5884" w:right="272" w:hanging="404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-1650717</wp:posOffset>
                </wp:positionV>
                <wp:extent cx="1368425" cy="20358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20358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62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Parking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space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management; Parking space optimization; Tabu Search;</w:t>
                            </w:r>
                          </w:p>
                          <w:p>
                            <w:pPr>
                              <w:spacing w:line="259" w:lineRule="auto" w:before="2"/>
                              <w:ind w:left="170" w:right="922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Rough set;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Rule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extraction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29.977768pt;width:107.75pt;height:160.3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62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Parking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space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management; Parking space optimization; Tabu Search;</w:t>
                      </w:r>
                    </w:p>
                    <w:p>
                      <w:pPr>
                        <w:spacing w:line="259" w:lineRule="auto" w:before="2"/>
                        <w:ind w:left="170" w:right="922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Rough set;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Rule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extraction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  <w:sz w:val="16"/>
        </w:rPr>
        <w:t>© 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125890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9.912674pt;width:358.072pt;height:.5102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350"/>
                <wp:effectExtent l="9525" t="0" r="1269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205" cy="6350"/>
                          <a:chExt cx="303720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882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pt;mso-position-horizontal-relative:char;mso-position-vertical-relative:line" id="docshapegroup11" coordorigin="0,0" coordsize="4783,10">
                <v:line style="position:absolute" from="0,5" to="4783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9"/>
        </w:sectPr>
      </w:pPr>
    </w:p>
    <w:p>
      <w:pPr>
        <w:spacing w:line="205" w:lineRule="exact"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11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soumyabanerjee@bitmesra.ac.in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(S.</w:t>
      </w:r>
      <w:r>
        <w:rPr>
          <w:w w:val="105"/>
          <w:sz w:val="16"/>
        </w:rPr>
        <w:t> </w:t>
      </w:r>
      <w:r>
        <w:rPr>
          <w:w w:val="105"/>
          <w:sz w:val="16"/>
        </w:rPr>
        <w:t>Banerjee), </w:t>
      </w:r>
      <w:hyperlink r:id="rId12">
        <w:r>
          <w:rPr>
            <w:color w:val="000066"/>
            <w:w w:val="105"/>
            <w:sz w:val="16"/>
          </w:rPr>
          <w:t>alqaheri@cba.edu.kw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 Al-Qaheri).</w:t>
      </w:r>
    </w:p>
    <w:p>
      <w:pPr>
        <w:pStyle w:val="BodyText"/>
        <w:spacing w:before="16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©</w:t>
      </w:r>
      <w:r>
        <w:rPr>
          <w:w w:val="105"/>
          <w:sz w:val="16"/>
        </w:rPr>
        <w:t> 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10.1016/j.eij.2011.02.006</w:t>
        </w:r>
      </w:hyperlink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575635</wp:posOffset>
                </wp:positionH>
                <wp:positionV relativeFrom="paragraph">
                  <wp:posOffset>50902</wp:posOffset>
                </wp:positionV>
                <wp:extent cx="3037840" cy="470534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08065pt;width:239.2pt;height:37.050pt;mso-position-horizontal-relative:page;mso-position-vertical-relative:paragraph;z-index:-15726592;mso-wrap-distance-left:0;mso-wrap-distance-right:0" id="docshapegroup12" coordorigin="907,80" coordsize="4784,741">
                <v:shape style="position:absolute;left:1150;top:175;width:513;height:454" id="docshape13" coordorigin="1151,175" coordsize="513,454" path="m1178,213l1172,211,1165,207,1161,205,1168,203,1159,203,1159,205,1160,207,1164,209,1175,213,1178,213xm1183,212l1178,213,1182,213,1183,212xm1184,211l1183,211,1183,212,1184,211xm1194,271l1191,271,1191,273,1186,281,1178,285,1178,281,1184,275,1191,273,1191,271,1190,271,1185,273,1178,277,1176,281,1177,289,1179,287,1182,285,1184,283,1188,281,1191,275,1193,273,1194,271xm1201,492l1200,489,1200,488,1200,491,1199,494,1197,490,1194,488,1192,487,1195,486,1198,488,1200,491,1200,488,1198,486,1198,486,1197,485,1193,484,1192,484,1192,485,1190,484,1188,484,1186,485,1188,487,1191,488,1197,492,1198,494,1196,496,1191,496,1190,495,1190,492,1193,490,1192,489,1190,489,1189,490,1188,493,1188,495,1189,497,1192,499,1194,500,1197,499,1198,498,1199,496,1200,494,1201,492xm1204,353l1204,353,1204,353,1204,353xm1208,603l1207,603,1207,604,1207,604,1207,604,1208,603xm1208,277l1207,275,1204,275,1208,277xm1219,612l1213,611,1211,612,1208,613,1207,613,1206,611,1206,610,1203,608,1202,606,1202,604,1203,603,1205,602,1202,601,1201,601,1200,602,1199,604,1199,604,1200,608,1199,609,1198,609,1197,611,1194,612,1192,613,1192,614,1193,614,1194,613,1196,612,1199,612,1207,613,1207,614,1207,614,1210,613,1214,613,1219,613,1219,612xm1221,608l1218,606,1215,605,1210,606,1208,608,1207,610,1210,608,1214,607,1217,607,1221,608xm1224,617l1221,617,1221,615,1219,614,1211,614,1208,616,1208,619,1209,617,1211,616,1216,615,1220,617,1213,617,1211,619,1211,620,1213,620,1215,619,1223,619,1224,618,1224,617xm1224,601l1222,598,1219,596,1216,597,1213,599,1212,600,1211,602,1214,599,1220,599,1223,602,1223,603,1224,602,1224,601xm1232,604l1231,604,1227,604,1226,604,1225,605,1227,604,1230,604,1232,605,1232,604xm1243,608l1241,607,1228,607,1224,609,1221,612,1225,610,1229,609,1238,609,1241,610,1242,610,1243,609,1243,608xm1244,613l1236,611,1232,611,1229,612,1227,613,1225,614,1225,615,1229,613,1234,613,1238,613,1243,613,1244,613xm1247,616l1241,615,1235,615,1234,616,1234,617,1235,618,1237,616,1247,616xm1250,618l1241,618,1238,620,1250,620,1250,618xm1250,595l1248,593,1247,592,1245,593,1250,595xm1261,577l1260,576,1259,573,1259,573,1259,580,1257,579,1256,578,1254,575,1252,567,1254,570,1256,574,1258,577,1259,580,1259,573,1257,570,1255,567,1253,565,1252,568,1252,573,1253,576,1254,579,1253,579,1253,578,1252,576,1251,576,1248,573,1246,573,1249,580,1250,583,1253,586,1254,586,1256,586,1258,586,1258,585,1259,584,1259,583,1257,585,1254,585,1251,581,1249,578,1249,576,1253,581,1256,582,1260,582,1260,580,1260,578,1261,577xm1264,581l1262,577,1262,575,1262,577,1262,581,1264,581xm1266,577l1265,575,1264,571,1262,569,1264,576,1265,578,1265,581,1266,581,1266,577xm1276,550l1273,551,1273,553,1269,560,1269,558,1273,553,1273,551,1273,551,1271,553,1269,557,1268,559,1268,561,1271,561,1271,560,1272,560,1273,558,1274,554,1275,553,1276,550xm1280,540l1278,540,1278,541,1276,543,1275,545,1274,548,1272,549,1272,546,1273,542,1275,541,1278,541,1278,540,1275,540,1272,542,1271,546,1270,549,1270,550,1272,550,1275,549,1275,549,1278,544,1279,541,1280,540xm1281,291l1279,289,1278,288,1278,289,1272,289,1267,287,1257,281,1263,281,1272,285,1278,289,1278,288,1277,287,1272,283,1266,281,1260,279,1257,279,1256,281,1257,281,1258,283,1260,285,1262,287,1269,291,1270,291,1274,293,1279,293,1273,291,1281,291xm1287,569l1286,568,1286,569,1287,569xm1297,346l1296,345,1294,343,1290,345,1282,349,1265,351,1278,351,1284,349,1284,353,1283,357,1281,361,1274,369,1274,367,1275,363,1277,359,1280,355,1284,353,1284,349,1277,357,1272,367,1272,363,1271,360,1271,373,1268,371,1266,369,1265,365,1265,361,1264,357,1268,359,1270,365,1271,373,1271,360,1271,359,1268,357,1265,355,1263,355,1262,354,1262,355,1258,357,1248,357,1244,355,1248,353,1257,353,1262,355,1262,354,1260,351,1265,351,1258,349,1249,347,1241,343,1231,337,1228,335,1223,333,1223,335,1215,341,1205,341,1209,337,1213,335,1223,335,1223,333,1220,331,1218,331,1218,333,1211,333,1207,335,1202,343,1202,333,1202,329,1211,331,1218,333,1218,331,1215,329,1202,327,1219,329,1232,333,1240,337,1249,341,1255,345,1259,347,1267,347,1276,345,1285,343,1288,343,1290,341,1286,339,1286,341,1280,343,1271,345,1272,343,1273,341,1274,337,1272,329,1272,335,1272,339,1271,343,1269,342,1269,345,1262,343,1258,341,1254,337,1252,333,1251,325,1255,331,1260,335,1269,345,1269,342,1268,339,1266,335,1265,333,1265,339,1258,331,1254,327,1253,325,1250,321,1250,329,1251,335,1253,339,1256,341,1260,343,1264,345,1261,345,1258,343,1252,341,1241,335,1244,333,1245,333,1247,329,1247,325,1246,321,1247,319,1245,320,1245,321,1245,327,1244,331,1242,333,1239,333,1241,331,1242,327,1244,321,1245,321,1245,320,1244,321,1239,330,1239,335,1236,333,1232,331,1231,328,1231,331,1221,329,1223,323,1225,321,1225,321,1229,329,1231,331,1231,328,1228,323,1233,325,1236,329,1239,335,1239,330,1238,331,1237,327,1232,323,1228,321,1226,319,1230,321,1239,321,1243,319,1244,319,1250,315,1253,315,1247,314,1247,315,1241,319,1233,319,1227,317,1231,315,1236,313,1247,315,1247,314,1244,313,1239,311,1235,311,1225,315,1225,311,1225,307,1224,306,1224,313,1223,317,1221,323,1219,317,1217,313,1217,307,1219,301,1223,307,1224,313,1224,306,1223,303,1220,301,1219,299,1215,307,1215,313,1217,319,1220,323,1220,327,1218,323,1217,321,1217,320,1217,323,1210,321,1204,315,1198,307,1201,307,1204,309,1209,311,1212,317,1217,323,1217,320,1214,315,1212,311,1210,309,1207,307,1203,305,1196,305,1196,307,1199,313,1205,319,1217,327,1207,327,1200,326,1200,333,1200,339,1199,343,1194,353,1192,345,1196,337,1199,333,1200,333,1200,326,1196,325,1194,323,1193,321,1193,319,1194,313,1194,311,1192,308,1192,313,1192,319,1187,315,1183,307,1180,297,1186,301,1190,307,1192,313,1192,308,1190,303,1188,301,1186,299,1195,299,1199,297,1201,297,1203,293,1207,291,1208,289,1205,289,1205,289,1205,289,1201,293,1198,297,1192,297,1184,295,1195,293,1199,289,1205,289,1205,289,1195,285,1199,283,1202,283,1209,285,1215,285,1210,289,1211,289,1208,293,1207,295,1206,299,1206,303,1205,305,1212,303,1216,299,1217,295,1222,301,1233,309,1240,309,1240,311,1242,311,1242,309,1240,307,1238,305,1238,307,1232,305,1227,303,1224,301,1220,295,1226,297,1230,299,1238,307,1238,305,1237,303,1229,295,1226,295,1223,293,1219,295,1220,285,1226,289,1232,293,1244,297,1255,309,1263,321,1262,321,1262,329,1263,333,1265,339,1265,333,1264,329,1264,323,1268,325,1271,331,1272,335,1272,329,1274,331,1278,333,1286,341,1286,339,1279,333,1275,329,1270,323,1261,315,1254,305,1250,299,1246,297,1239,293,1231,289,1226,287,1221,285,1219,284,1219,285,1218,291,1216,295,1213,299,1208,303,1208,297,1210,293,1214,289,1219,285,1219,284,1213,279,1208,277,1218,285,1210,283,1207,281,1196,281,1192,283,1190,287,1193,287,1196,289,1198,289,1191,291,1186,293,1182,295,1178,295,1179,303,1182,309,1185,315,1190,321,1184,317,1183,315,1180,312,1180,315,1174,313,1165,309,1156,303,1164,303,1170,305,1176,309,1180,315,1180,312,1180,311,1176,307,1171,303,1165,301,1158,301,1151,303,1154,305,1162,311,1165,313,1180,317,1185,319,1184,319,1184,321,1177,325,1171,329,1165,331,1159,331,1162,327,1170,323,1177,321,1184,321,1184,319,1172,319,1167,321,1160,325,1157,329,1156,333,1165,333,1169,331,1173,329,1181,325,1187,321,1191,325,1193,325,1194,327,1191,328,1191,329,1188,335,1183,341,1177,349,1174,349,1176,343,1180,335,1185,333,1191,329,1191,328,1188,329,1185,331,1182,333,1176,337,1173,345,1172,351,1173,353,1178,349,1182,345,1190,335,1194,329,1195,327,1198,327,1200,329,1195,335,1191,341,1190,345,1191,351,1191,353,1193,355,1195,353,1197,351,1200,345,1200,345,1206,343,1212,343,1209,345,1206,347,1204,349,1204,351,1208,349,1212,351,1219,351,1216,353,1213,353,1209,351,1204,353,1211,353,1216,355,1207,359,1196,361,1201,357,1204,353,1200,355,1193,363,1206,361,1212,359,1218,355,1219,353,1220,353,1222,351,1225,349,1227,349,1230,345,1232,343,1228,343,1228,345,1226,347,1224,347,1220,349,1208,347,1211,345,1228,345,1228,343,1214,343,1217,341,1225,335,1234,339,1242,345,1246,347,1250,349,1253,349,1256,351,1249,351,1246,353,1238,353,1242,355,1245,357,1251,359,1257,359,1260,357,1263,355,1264,357,1264,361,1263,363,1265,369,1268,373,1272,375,1272,373,1272,369,1273,371,1276,367,1280,365,1283,363,1284,359,1286,353,1286,351,1288,353,1289,359,1289,363,1290,365,1291,365,1291,363,1292,361,1293,357,1294,353,1293,353,1293,351,1292,351,1292,355,1290,361,1290,355,1288,351,1291,351,1292,355,1292,351,1287,349,1291,347,1295,345,1297,346xm1298,347l1298,347,1297,346,1298,347xm1300,540l1294,544,1293,545,1296,543,1300,540xm1300,525l1299,527,1299,530,1298,532,1296,535,1294,537,1295,538,1296,538,1299,537,1297,536,1299,533,1299,531,1300,525xm1307,203l1306,196,1306,201,1299,197,1294,193,1291,187,1291,183,1295,185,1298,187,1302,189,1304,196,1306,201,1306,196,1305,193,1303,189,1300,185,1296,183,1288,179,1290,187,1292,191,1295,197,1301,201,1303,201,1307,203xm1311,548l1307,545,1307,546,1305,548,1301,548,1296,545,1305,545,1307,546,1307,545,1306,545,1304,544,1301,543,1297,543,1295,545,1295,546,1294,546,1298,548,1301,549,1308,549,1311,548xm1315,331l1312,329,1308,325,1303,319,1301,317,1298,315,1294,315,1297,317,1300,319,1306,325,1308,329,1311,329,1315,331,1315,331xm1321,543l1320,543,1319,542,1319,543,1311,543,1304,541,1308,540,1312,540,1319,543,1319,542,1315,540,1315,540,1312,539,1308,538,1311,533,1312,531,1313,528,1311,530,1311,531,1308,536,1303,539,1303,539,1304,536,1306,534,1311,531,1311,530,1307,532,1303,534,1301,538,1297,540,1294,540,1292,537,1293,534,1295,531,1298,527,1296,530,1293,533,1292,536,1291,537,1291,538,1292,539,1291,540,1291,535,1290,533,1290,530,1290,531,1290,533,1290,543,1289,542,1288,540,1287,538,1288,535,1290,533,1290,531,1289,532,1287,536,1285,543,1286,544,1286,543,1288,545,1289,547,1288,547,1288,550,1286,553,1286,556,1283,557,1280,559,1283,554,1284,554,1286,551,1287,549,1288,550,1288,547,1288,548,1286,549,1286,547,1286,546,1286,545,1285,546,1285,546,1285,548,1284,549,1285,549,1285,551,1281,554,1281,553,1278,557,1276,560,1276,557,1277,555,1280,552,1281,552,1281,553,1282,552,1282,551,1282,549,1279,551,1280,549,1283,547,1285,548,1285,546,1284,545,1283,545,1281,546,1281,549,1280,549,1278,549,1280,544,1283,540,1283,544,1284,543,1284,540,1284,539,1285,536,1280,543,1277,549,1277,551,1278,552,1277,553,1276,555,1275,556,1274,558,1274,559,1275,560,1275,562,1274,564,1273,567,1272,570,1273,570,1277,563,1280,560,1280,560,1283,559,1283,558,1288,559,1290,560,1291,562,1290,562,1286,560,1284,560,1285,561,1284,562,1284,564,1278,569,1278,568,1280,566,1284,564,1284,562,1283,563,1281,564,1278,566,1276,569,1277,570,1278,570,1280,569,1280,569,1283,567,1285,565,1285,564,1286,562,1288,562,1288,565,1287,566,1287,568,1288,568,1288,567,1289,565,1290,566,1290,567,1289,567,1289,569,1288,570,1291,574,1294,575,1300,576,1301,576,1301,575,1300,573,1300,575,1298,575,1291,571,1295,571,1300,575,1300,573,1299,571,1299,571,1301,572,1303,573,1308,573,1307,572,1304,569,1304,572,1303,571,1302,570,1297,567,1300,567,1301,568,1304,572,1304,569,1304,568,1303,567,1302,567,1299,566,1296,566,1294,567,1293,567,1296,568,1298,570,1294,569,1292,569,1291,570,1290,568,1290,565,1295,564,1298,564,1300,565,1305,567,1310,571,1316,571,1317,570,1319,569,1320,569,1319,568,1318,568,1318,569,1312,569,1309,569,1307,567,1310,567,1312,567,1318,569,1318,568,1317,567,1317,567,1317,567,1315,566,1306,566,1303,565,1302,564,1301,563,1310,563,1312,562,1313,561,1317,561,1317,560,1314,559,1313,559,1313,560,1309,562,1304,562,1306,560,1310,559,1313,560,1313,559,1311,558,1308,558,1299,563,1297,562,1295,561,1292,560,1290,558,1289,558,1290,557,1291,557,1295,558,1299,558,1304,557,1308,557,1305,556,1305,556,1301,556,1299,557,1296,557,1293,556,1291,555,1294,554,1297,554,1305,556,1305,556,1302,554,1300,553,1297,552,1293,552,1291,553,1290,555,1289,556,1287,555,1289,553,1289,551,1295,551,1297,550,1299,549,1297,549,1296,549,1295,548,1295,549,1293,550,1291,549,1291,549,1295,549,1295,548,1294,548,1292,548,1289,549,1292,546,1293,545,1291,546,1290,546,1290,545,1290,544,1290,541,1291,540,1294,541,1297,540,1299,540,1301,539,1303,540,1303,541,1307,543,1311,544,1317,544,1321,543xm1325,437l1324,437,1324,438,1325,437xm1329,255l1327,257,1327,257,1325,259,1325,259,1324,269,1320,271,1315,273,1316,271,1319,267,1322,263,1325,259,1325,259,1325,259,1323,259,1319,261,1317,265,1314,271,1314,269,1314,261,1313,259,1313,263,1312,269,1307,265,1304,261,1303,257,1303,251,1306,255,1310,259,1313,263,1313,259,1312,257,1310,255,1306,251,1302,247,1301,247,1301,255,1302,261,1305,265,1314,273,1313,275,1313,277,1314,277,1318,275,1322,273,1324,269,1325,267,1327,261,1329,255xm1332,437l1328,437,1331,441,1331,443,1329,445,1325,445,1327,441,1326,441,1324,445,1326,447,1329,447,1330,445,1332,443,1332,437xm1332,433l1329,431,1330,433,1332,433xm1333,241l1323,241,1317,239,1304,237,1307,233,1308,229,1309,225,1309,223,1309,221,1308,219,1302,225,1299,229,1299,231,1299,237,1300,237,1300,233,1301,229,1308,221,1308,225,1307,229,1306,233,1302,237,1301,237,1312,239,1326,243,1330,243,1333,241xm1335,226l1335,225,1332,223,1332,223,1335,226xm1336,602l1327,602,1317,605,1305,607,1280,608,1280,608,1282,609,1285,610,1287,609,1288,610,1301,610,1304,609,1309,609,1314,608,1322,605,1331,603,1336,602xm1336,433l1332,433,1333,435,1332,437,1333,437,1336,433xm1340,594l1328,594,1318,597,1308,599,1286,600,1285,600,1285,602,1278,602,1274,601,1273,601,1271,599,1271,599,1278,599,1285,602,1285,600,1282,599,1281,598,1278,597,1278,596,1280,595,1281,595,1283,595,1286,591,1287,590,1287,589,1288,588,1289,588,1290,587,1289,587,1289,587,1291,586,1293,586,1294,584,1297,582,1299,581,1301,581,1302,580,1299,579,1299,579,1299,580,1295,581,1293,583,1290,584,1287,584,1292,580,1295,579,1299,580,1299,579,1299,579,1299,578,1297,577,1295,577,1292,578,1289,581,1288,582,1286,583,1285,584,1283,585,1286,585,1287,586,1287,586,1287,586,1287,587,1284,591,1282,593,1275,595,1275,594,1276,593,1276,593,1278,592,1281,590,1283,588,1287,587,1287,586,1283,586,1280,587,1274,593,1273,593,1274,589,1275,588,1275,586,1279,586,1282,585,1283,584,1288,579,1290,578,1290,578,1290,578,1290,577,1287,577,1287,577,1287,578,1281,584,1277,584,1282,580,1284,578,1287,578,1287,577,1283,577,1274,585,1273,586,1273,588,1272,592,1269,596,1267,599,1266,598,1266,598,1266,597,1267,597,1268,596,1268,595,1268,593,1269,592,1269,592,1273,588,1273,586,1267,592,1267,590,1268,588,1269,587,1271,586,1273,584,1275,581,1277,577,1281,577,1282,576,1283,576,1286,574,1287,572,1287,570,1286,571,1284,571,1284,572,1277,576,1277,575,1276,575,1275,576,1275,576,1275,577,1272,583,1271,586,1268,587,1269,584,1272,580,1275,577,1275,576,1274,575,1278,573,1284,572,1284,571,1278,572,1274,573,1271,576,1273,576,1274,577,1269,580,1271,572,1271,571,1270,571,1271,568,1271,567,1272,563,1271,563,1271,562,1269,566,1268,568,1267,565,1267,561,1268,558,1268,555,1268,552,1269,549,1267,545,1267,550,1265,555,1264,553,1265,550,1265,545,1266,544,1267,550,1267,545,1267,544,1267,544,1268,540,1265,542,1264,546,1262,549,1263,552,1263,555,1266,558,1266,559,1265,561,1264,558,1264,564,1261,561,1258,559,1258,552,1261,554,1262,558,1264,564,1264,558,1264,558,1262,555,1260,552,1260,551,1257,549,1256,549,1256,553,1258,560,1260,564,1262,564,1263,565,1265,567,1267,571,1268,572,1270,573,1267,584,1265,587,1265,593,1265,593,1263,590,1263,606,1263,610,1261,610,1263,606,1263,590,1263,590,1263,601,1262,604,1261,606,1257,611,1258,605,1260,602,1262,602,1263,601,1263,590,1263,589,1263,595,1256,594,1254,592,1252,589,1258,591,1263,595,1263,589,1262,589,1261,586,1261,583,1264,588,1264,591,1265,593,1265,587,1265,587,1264,585,1263,583,1264,583,1264,584,1265,583,1266,583,1266,582,1265,582,1264,582,1262,582,1261,582,1260,585,1261,587,1262,591,1262,592,1262,593,1259,589,1257,589,1254,587,1252,587,1250,588,1252,590,1253,593,1255,595,1259,595,1262,596,1262,596,1262,598,1260,600,1257,600,1250,602,1251,601,1253,599,1256,598,1262,598,1262,596,1254,596,1251,597,1249,601,1248,600,1247,598,1244,598,1244,597,1244,596,1244,595,1242,593,1240,593,1238,594,1234,595,1235,596,1232,597,1227,602,1225,602,1225,603,1226,603,1232,600,1235,598,1237,596,1243,596,1244,598,1243,598,1234,602,1236,602,1240,601,1243,600,1245,600,1248,601,1247,602,1247,603,1253,603,1254,604,1257,603,1254,611,1255,614,1259,612,1264,612,1265,614,1262,613,1258,614,1262,614,1268,615,1263,615,1261,616,1259,617,1269,617,1273,618,1279,619,1279,618,1274,616,1271,616,1270,615,1270,607,1276,610,1281,613,1280,611,1280,608,1280,608,1278,606,1278,608,1274,607,1274,607,1271,605,1268,604,1268,603,1268,614,1267,612,1266,611,1266,610,1266,610,1265,608,1265,606,1265,602,1267,604,1267,607,1268,614,1268,603,1268,602,1268,601,1268,601,1269,603,1273,604,1276,605,1278,608,1278,606,1276,604,1279,604,1293,604,1299,605,1311,605,1316,604,1332,599,1336,598,1333,598,1327,599,1317,602,1308,604,1290,604,1289,603,1288,603,1287,602,1293,602,1299,603,1304,603,1309,602,1316,600,1329,596,1340,595,1340,594xm1340,591l1332,590,1332,589,1331,591,1327,591,1328,589,1330,588,1332,587,1334,586,1330,586,1330,586,1326,589,1321,593,1321,594,1319,594,1319,593,1319,592,1312,592,1312,593,1309,596,1307,597,1306,596,1304,596,1303,596,1303,595,1307,594,1312,593,1312,592,1308,592,1302,595,1299,595,1298,595,1297,594,1294,593,1290,593,1284,594,1286,595,1287,595,1290,595,1295,595,1297,596,1292,597,1289,597,1289,598,1290,598,1294,599,1297,598,1299,596,1303,598,1308,598,1311,597,1312,596,1313,595,1315,595,1319,595,1320,595,1321,595,1326,594,1330,593,1340,591xm1341,610l1334,611,1327,613,1320,614,1306,618,1290,618,1283,617,1283,618,1291,620,1300,621,1308,620,1317,618,1325,615,1333,612,1336,611,1341,611,1341,610xm1341,605l1332,605,1322,608,1313,611,1303,613,1293,613,1283,613,1283,614,1287,615,1304,615,1309,614,1320,611,1330,607,1341,605xm1342,243l1337,241,1333,241,1338,243,1342,243xm1344,435l1343,433,1342,433,1339,435,1333,437,1338,437,1340,435,1344,435xm1345,467l1342,461,1340,459,1338,459,1337,457,1337,455,1337,455,1337,461,1339,463,1342,465,1343,465,1345,467,1345,467xm1345,317l1345,315,1344,317,1345,317xm1346,463l1345,459,1345,457,1342,455,1340,453,1338,453,1338,455,1341,455,1343,457,1344,459,1343,459,1344,461,1344,463,1345,467,1346,465,1346,463xm1354,584l1353,583,1350,583,1346,584,1344,586,1342,587,1346,585,1349,584,1353,585,1354,584xm1357,577l1356,576,1354,576,1353,576,1349,577,1344,583,1340,583,1339,584,1338,586,1337,586,1339,586,1342,584,1345,584,1346,581,1350,579,1353,578,1357,578,1357,577xm1359,251l1356,249,1353,245,1350,243,1347,235,1341,231,1335,226,1345,237,1347,239,1350,245,1354,249,1359,251xm1359,252l1359,251,1359,251,1359,252xm1360,408l1360,405,1358,397,1358,390,1357,387,1354,381,1350,375,1345,371,1334,366,1328,365,1318,365,1309,365,1300,367,1281,374,1272,377,1263,380,1257,380,1255,379,1257,378,1258,377,1258,376,1260,374,1261,373,1261,369,1262,363,1261,361,1261,358,1260,359,1260,361,1260,366,1259,370,1257,374,1254,379,1253,373,1255,368,1260,361,1260,359,1255,365,1252,372,1252,376,1253,380,1244,380,1233,378,1223,375,1214,373,1216,371,1217,369,1220,367,1222,365,1225,361,1227,354,1227,350,1226,350,1225,351,1225,354,1225,358,1223,361,1213,371,1213,368,1214,364,1218,360,1221,358,1225,354,1225,351,1223,354,1219,356,1215,360,1212,364,1211,365,1211,369,1210,372,1203,370,1196,370,1188,373,1182,376,1180,382,1180,383,1179,389,1179,395,1181,402,1178,403,1173,406,1170,410,1167,414,1165,417,1164,422,1163,425,1166,435,1168,441,1170,445,1174,448,1178,449,1182,450,1189,454,1192,456,1196,458,1197,460,1197,462,1189,461,1186,462,1182,464,1179,466,1178,469,1178,476,1177,476,1177,478,1176,478,1176,480,1176,482,1173,482,1171,482,1171,485,1169,485,1169,487,1169,490,1167,490,1167,488,1169,487,1169,485,1167,485,1169,483,1171,485,1171,482,1171,482,1171,482,1171,482,1171,480,1176,480,1176,478,1172,478,1174,477,1175,477,1177,478,1177,476,1171,476,1169,476,1169,482,1167,482,1167,479,1169,482,1169,476,1168,476,1167,477,1167,484,1165,486,1165,482,1167,484,1167,477,1165,478,1164,480,1163,481,1163,487,1164,489,1168,495,1169,501,1168,503,1167,505,1164,506,1162,505,1161,504,1161,503,1162,500,1164,498,1167,498,1167,497,1166,496,1163,496,1161,497,1160,498,1159,500,1158,503,1160,506,1162,508,1166,509,1169,508,1170,507,1171,506,1173,504,1173,498,1171,495,1170,492,1170,490,1170,489,1171,487,1171,486,1172,486,1172,485,1173,483,1182,484,1191,483,1193,482,1193,482,1194,482,1195,482,1197,482,1198,481,1199,481,1203,476,1203,476,1205,474,1205,471,1210,471,1213,470,1214,470,1215,469,1216,469,1219,467,1223,464,1225,458,1226,453,1226,445,1225,440,1224,440,1224,447,1224,453,1223,458,1223,460,1222,462,1219,465,1215,467,1210,469,1207,469,1206,465,1208,464,1212,464,1215,462,1215,462,1218,459,1219,457,1220,453,1220,447,1219,444,1217,442,1217,452,1216,455,1216,455,1215,458,1212,461,1208,462,1206,462,1205,458,1205,468,1204,469,1204,472,1202,474,1201,476,1201,473,1203,470,1203,471,1204,472,1204,469,1203,469,1203,465,1203,463,1203,460,1203,466,1201,470,1201,466,1201,465,1200,464,1200,464,1200,477,1195,481,1196,481,1198,478,1200,476,1200,475,1200,477,1200,464,1200,463,1200,471,1198,475,1197,475,1197,476,1197,476,1197,478,1194,481,1191,481,1191,482,1189,481,1184,481,1184,480,1188,480,1190,481,1191,482,1191,481,1191,481,1192,480,1193,479,1194,479,1194,479,1196,478,1197,478,1197,476,1192,478,1189,478,1191,477,1194,476,1197,476,1197,475,1196,474,1198,472,1199,470,1199,467,1199,466,1200,470,1200,471,1200,463,1199,459,1199,465,1198,463,1198,462,1197,461,1197,464,1197,467,1197,467,1197,470,1197,472,1195,473,1192,475,1189,476,1188,477,1187,477,1186,476,1186,476,1186,474,1187,473,1190,471,1193,470,1197,470,1197,467,1195,467,1192,467,1187,469,1185,470,1185,477,1185,479,1183,479,1183,481,1183,482,1179,482,1176,482,1178,480,1179,479,1183,481,1183,479,1182,478,1180,478,1179,478,1183,477,1185,477,1185,470,1185,471,1184,473,1184,474,1184,476,1181,476,1180,476,1180,473,1180,472,1180,471,1180,468,1183,466,1186,464,1190,463,1194,464,1197,464,1197,461,1197,459,1193,455,1186,451,1184,449,1179,447,1177,446,1175,444,1175,444,1173,439,1173,433,1175,438,1177,442,1182,445,1188,450,1194,455,1198,458,1199,461,1199,462,1199,465,1199,459,1199,459,1196,455,1192,452,1188,448,1183,445,1178,442,1176,439,1176,439,1175,434,1175,433,1175,429,1177,435,1180,439,1183,442,1187,445,1194,450,1199,454,1200,457,1202,460,1202,463,1203,466,1203,460,1202,459,1200,455,1196,452,1189,445,1181,439,1179,436,1177,432,1177,429,1176,429,1180,426,1179,428,1179,432,1180,434,1182,436,1185,439,1194,445,1198,448,1200,452,1203,457,1205,462,1205,464,1205,468,1205,458,1205,457,1199,448,1196,445,1197,444,1199,442,1204,440,1208,440,1213,441,1216,444,1217,450,1217,452,1217,442,1217,441,1216,440,1215,439,1211,438,1207,437,1203,438,1198,440,1195,441,1195,444,1185,437,1190,436,1191,435,1195,433,1201,431,1204,430,1207,430,1211,432,1216,434,1220,437,1223,442,1224,447,1224,440,1222,437,1218,433,1214,430,1209,429,1206,428,1202,428,1199,429,1196,430,1189,433,1187,435,1183,436,1181,435,1180,433,1180,429,1181,427,1182,426,1183,425,1188,422,1202,422,1206,421,1210,420,1212,418,1213,416,1211,416,1209,418,1206,420,1207,418,1208,416,1208,411,1206,409,1206,415,1202,418,1203,419,1197,420,1185,420,1182,422,1180,423,1177,427,1173,429,1171,433,1171,439,1173,444,1170,441,1168,438,1168,434,1168,430,1168,428,1169,425,1170,424,1174,419,1184,412,1180,412,1177,413,1172,418,1165,425,1167,417,1171,411,1175,407,1180,404,1181,403,1182,403,1184,404,1186,405,1189,406,1200,408,1202,409,1204,410,1205,412,1206,415,1206,409,1206,408,1203,407,1199,406,1191,405,1187,403,1186,403,1185,402,1184,400,1184,398,1185,396,1187,395,1187,394,1188,393,1186,394,1185,394,1183,394,1186,393,1188,391,1184,391,1182,391,1184,390,1186,389,1188,387,1185,387,1183,387,1187,385,1188,384,1188,383,1187,384,1183,383,1185,382,1188,381,1189,380,1190,379,1187,380,1184,380,1185,379,1188,378,1189,376,1190,375,1188,376,1186,376,1191,373,1197,372,1203,372,1208,373,1221,376,1226,378,1232,379,1236,381,1241,381,1250,383,1256,382,1262,381,1266,380,1273,378,1285,374,1296,371,1302,368,1317,366,1323,366,1330,367,1336,369,1343,372,1348,375,1343,374,1340,373,1337,373,1344,375,1347,378,1349,379,1350,381,1345,378,1338,376,1345,380,1348,383,1353,387,1352,387,1348,385,1345,383,1336,380,1345,384,1348,386,1351,390,1350,389,1345,387,1341,386,1338,385,1347,390,1351,393,1354,397,1354,397,1351,394,1346,392,1338,390,1345,393,1350,396,1354,401,1358,407,1358,411,1359,414,1360,408xm1360,608l1357,609,1355,610,1358,610,1358,609,1359,609,1360,608xm1363,445l1359,437,1358,437,1357,439,1358,441,1359,445,1360,445,1357,451,1357,452,1357,453,1357,459,1355,458,1355,461,1355,463,1353,463,1353,459,1355,461,1355,458,1355,457,1355,455,1357,453,1357,452,1355,453,1353,453,1353,457,1352,457,1352,459,1350,459,1350,457,1351,457,1348,453,1352,453,1351,451,1350,449,1349,448,1349,451,1347,449,1347,445,1349,451,1349,448,1349,447,1349,446,1349,443,1349,441,1351,439,1350,439,1348,441,1347,443,1345,443,1344,445,1345,445,1345,449,1346,451,1347,451,1348,453,1346,455,1348,455,1348,457,1348,459,1349,461,1350,461,1352,465,1356,465,1357,463,1357,461,1358,461,1359,459,1359,457,1361,457,1362,455,1362,451,1360,451,1360,451,1360,451,1360,455,1359,457,1359,451,1360,451,1360,451,1359,449,1361,445,1363,445xm1363,435l1359,435,1361,437,1363,435xm1363,582l1363,581,1362,581,1360,580,1357,581,1355,583,1357,582,1363,582xm1365,604l1362,604,1359,605,1357,605,1356,606,1355,607,1361,606,1365,605,1365,604xm1366,444l1364,445,1365,445,1366,444xm1370,600l1363,601,1358,602,1355,603,1354,604,1358,604,1362,603,1365,602,1370,601,1370,600xm1372,363l1369,363,1368,364,1372,363xm1373,576l1372,575,1370,575,1366,576,1373,576xm1373,595l1366,595,1360,597,1357,599,1355,599,1355,601,1373,595xm1377,590l1365,592,1360,593,1354,595,1354,596,1354,598,1365,595,1377,590xm1378,311l1377,309,1376,307,1376,309,1375,309,1375,313,1374,315,1374,319,1373,323,1370,323,1368,325,1366,325,1370,317,1375,313,1375,309,1370,307,1363,303,1358,299,1354,295,1360,297,1364,297,1369,299,1376,309,1376,307,1373,303,1371,299,1369,297,1366,295,1359,293,1352,293,1363,305,1365,307,1373,311,1374,311,1369,317,1363,325,1367,327,1371,325,1373,323,1374,321,1376,315,1376,313,1378,311xm1382,586l1360,589,1356,590,1354,591,1354,593,1361,590,1367,588,1382,586xm1382,537l1382,534,1380,533,1376,533,1373,537,1372,539,1373,543,1376,547,1382,547,1382,548,1382,546,1376,546,1375,544,1374,540,1375,538,1376,536,1379,535,1381,537,1382,540,1380,541,1378,541,1379,542,1380,542,1382,540,1382,537xm1384,583l1374,583,1365,584,1361,584,1356,586,1353,587,1349,591,1358,587,1366,586,1375,584,1384,583xm1385,609l1383,607,1381,605,1375,604,1375,605,1377,605,1379,606,1382,607,1381,609,1379,610,1375,612,1382,612,1384,611,1385,610,1385,609xm1385,571l1384,570,1383,570,1379,572,1375,576,1371,578,1366,581,1369,580,1372,579,1376,576,1381,573,1383,572,1385,572,1385,571xm1386,544l1382,546,1384,546,1386,544xm1386,381l1386,379,1382,381,1382,383,1381,385,1380,385,1378,383,1375,381,1376,383,1376,385,1377,387,1382,387,1384,385,1384,383,1385,381,1386,381xm1387,596l1382,596,1382,597,1385,597,1387,596xm1389,397l1388,395,1383,395,1385,391,1387,389,1385,389,1381,393,1381,397,1379,401,1380,405,1382,409,1385,409,1384,407,1382,407,1381,405,1381,401,1383,401,1383,403,1385,403,1388,401,1383,401,1382,399,1383,397,1387,397,1388,399,1388,401,1389,401,1389,397xm1394,616l1393,615,1387,616,1380,615,1354,613,1340,615,1345,615,1349,614,1360,615,1377,616,1385,617,1394,616xm1398,397l1396,397,1395,398,1394,398,1395,396,1395,394,1396,392,1396,391,1394,389,1392,388,1390,388,1393,390,1393,393,1392,396,1393,398,1394,399,1396,399,1398,397xm1400,595l1398,593,1393,593,1393,595,1394,595,1394,594,1397,594,1397,595,1396,597,1391,600,1390,599,1391,599,1391,598,1391,597,1389,596,1387,596,1388,597,1387,599,1386,600,1383,601,1386,601,1388,600,1391,601,1392,601,1396,600,1400,596,1400,595xm1401,205l1399,205,1391,205,1391,205,1387,205,1391,207,1399,207,1401,205xm1402,195l1401,195,1402,196,1402,195xm1402,591l1400,590,1398,590,1400,591,1402,591xm1403,586l1400,586,1400,587,1403,587,1403,586xm1405,583l1403,582,1402,582,1402,583,1405,583xm1410,383l1409,383,1407,385,1406,389,1405,391,1408,389,1410,383xm1411,351l1408,349,1411,351,1411,351xm1412,491l1410,491,1404,497,1404,499,1410,493,1412,491xm1412,363l1408,359,1410,361,1412,363,1412,363xm1414,587l1412,587,1411,588,1410,588,1410,589,1413,589,1413,588,1414,587xm1414,385l1414,385,1414,385,1414,385xm1415,591l1413,590,1411,591,1407,592,1413,592,1411,594,1407,594,1405,595,1404,595,1411,595,1411,596,1409,597,1402,597,1409,598,1409,599,1412,599,1413,596,1415,591xm1415,587l1414,589,1415,589,1415,587xm1419,391l1418,391,1415,391,1413,389,1412,389,1414,391,1415,393,1411,395,1408,399,1409,399,1412,397,1416,393,1418,395,1418,393,1419,391xm1420,603l1417,606,1416,607,1416,608,1415,611,1413,612,1410,612,1410,614,1406,619,1401,616,1403,615,1408,615,1410,614,1410,614,1410,612,1410,612,1403,614,1399,614,1400,612,1407,611,1408,611,1412,610,1416,608,1416,607,1415,607,1415,607,1414,606,1414,607,1408,608,1401,611,1401,608,1402,607,1405,608,1408,607,1414,607,1414,606,1414,605,1412,604,1411,604,1411,602,1410,602,1412,600,1410,600,1410,605,1409,606,1406,606,1404,607,1404,606,1406,604,1406,603,1409,602,1410,605,1410,600,1408,600,1403,600,1398,600,1405,602,1401,604,1397,603,1396,603,1396,604,1401,605,1400,606,1397,606,1396,607,1400,607,1400,610,1399,611,1397,611,1394,610,1397,612,1399,613,1400,616,1401,619,1402,620,1404,621,1407,621,1406,620,1407,619,1407,619,1408,617,1410,617,1411,616,1413,614,1415,612,1417,608,1417,607,1418,606,1420,603xm1421,421l1419,419,1417,419,1414,421,1409,425,1409,429,1410,431,1410,433,1414,433,1412,437,1412,439,1414,439,1416,443,1418,445,1419,445,1418,443,1416,439,1414,437,1417,431,1418,427,1416,427,1414,429,1413,431,1411,431,1410,429,1411,427,1410,427,1411,425,1415,421,1421,421xm1422,521l1412,519,1418,521,1422,521xm1422,193l1421,195,1421,195,1422,193xm1423,617l1422,617,1423,617,1423,617xm1428,211l1428,211,1428,211,1428,211xm1430,441l1428,439,1428,437,1428,431,1427,431,1427,429,1426,433,1426,437,1425,439,1422,439,1419,445,1419,445,1422,447,1423,449,1424,449,1423,445,1422,445,1421,443,1422,441,1425,441,1426,439,1428,439,1428,441,1430,441xm1432,486l1431,486,1431,488,1432,486xm1433,579l1427,577,1420,573,1414,567,1407,567,1412,569,1414,571,1417,573,1420,575,1422,577,1424,577,1426,579,1433,579xm1435,591l1433,592,1434,592,1435,591xm1436,548l1435,548,1435,550,1436,553,1436,549,1436,548xm1436,431l1436,431,1436,431,1436,431xm1436,603l1436,603,1436,603,1436,603xm1437,604l1437,603,1436,603,1437,604xm1441,612l1440,611,1440,612,1441,612xm1444,491l1441,485,1437,479,1438,479,1440,477,1438,477,1436,479,1444,491xm1446,379l1445,379,1446,379,1446,379xm1447,377l1447,377,1446,379,1447,377xm1448,546l1443,546,1440,549,1439,551,1438,555,1438,558,1439,554,1443,549,1446,547,1448,546xm1449,295l1447,293,1448,295,1449,295xm1454,318l1453,317,1453,318,1454,318xm1454,217l1453,218,1453,217,1454,217xm1455,393l1454,393,1454,395,1455,394,1455,393xm1456,399l1455,399,1456,401,1456,399xm1456,291l1451,291,1452,293,1454,293,1456,291xm1457,605l1457,605,1456,606,1457,605xm1461,616l1460,615,1454,617,1451,618,1448,620,1457,618,1461,616xm1462,287l1458,285,1458,287,1455,287,1457,289,1460,287,1462,287xm1463,614l1462,614,1461,616,1463,614xm1464,479l1462,479,1464,480,1464,479xm1465,612l1463,614,1464,614,1465,612xm1465,399l1465,399,1465,399,1465,399xm1466,395l1464,391,1463,389,1465,387,1464,387,1464,385,1463,385,1463,387,1462,388,1462,391,1462,393,1460,393,1460,391,1462,391,1462,388,1462,389,1460,389,1460,387,1460,383,1460,381,1460,379,1458,379,1458,385,1459,389,1458,393,1459,393,1459,395,1456,395,1456,393,1458,393,1457,391,1455,394,1455,395,1456,397,1456,399,1458,399,1459,401,1462,401,1464,403,1464,405,1465,405,1465,401,1462,399,1458,397,1462,397,1462,395,1464,395,1464,397,1463,397,1465,399,1466,397,1465,395,1466,395xm1468,329l1463,329,1460,327,1457,325,1453,318,1452,317,1453,321,1457,327,1464,331,1468,329xm1472,367l1472,367,1470,369,1471,369,1472,367xm1474,570l1471,565,1471,566,1474,570xm1477,523l1473,521,1471,521,1470,519,1472,515,1473,513,1472,511,1471,509,1468,509,1469,511,1471,511,1471,515,1469,519,1468,519,1469,521,1471,523,1474,523,1475,525,1475,527,1470,533,1467,533,1465,531,1465,529,1467,525,1470,525,1470,527,1469,529,1471,529,1472,525,1471,523,1466,523,1463,527,1462,531,1464,533,1467,535,1471,535,1473,533,1475,531,1477,527,1477,523xm1477,445l1477,445,1477,446,1477,445xm1480,558l1479,557,1477,555,1476,555,1475,559,1474,561,1474,564,1473,564,1472,563,1471,564,1474,566,1476,570,1476,567,1477,567,1478,567,1478,567,1476,566,1475,565,1475,560,1476,558,1477,558,1478,559,1478,565,1480,564,1480,558xm1480,402l1478,402,1478,400,1478,399,1477,399,1476,402,1478,403,1480,402xm1483,401l1480,399,1481,401,1481,405,1480,407,1479,407,1476,405,1474,401,1474,397,1475,395,1477,393,1476,393,1473,395,1471,399,1471,401,1473,405,1476,407,1477,409,1481,409,1482,407,1483,405,1483,401xm1490,199l1487,199,1483,201,1487,201,1490,199xm1492,305l1491,305,1491,305,1492,305xm1492,303l1490,305,1491,305,1492,303xm1494,566l1490,565,1489,565,1489,566,1488,567,1482,567,1484,566,1485,565,1489,566,1489,565,1488,565,1484,564,1482,565,1479,567,1477,572,1481,568,1483,568,1485,569,1491,568,1493,567,1493,567,1494,566xm1495,179l1492,179,1492,181,1489,191,1485,197,1480,201,1484,189,1485,185,1490,181,1492,181,1492,179,1489,179,1486,183,1483,185,1481,193,1478,201,1476,201,1478,197,1478,193,1477,189,1476,189,1476,195,1475,203,1473,199,1469,195,1467,191,1466,187,1465,183,1467,185,1472,187,1475,191,1475,193,1476,195,1476,189,1475,187,1467,183,1466,181,1465,179,1464,181,1464,183,1463,185,1463,187,1464,191,1473,201,1473,205,1459,209,1461,205,1464,203,1465,201,1465,197,1465,195,1464,194,1464,197,1463,201,1462,203,1459,205,1458,211,1457,205,1458,201,1459,197,1460,193,1462,193,1463,195,1464,197,1464,194,1464,193,1462,191,1461,191,1460,189,1459,196,1457,201,1456,205,1457,209,1457,211,1456,213,1454,210,1454,213,1444,213,1438,211,1434,207,1444,207,1448,209,1452,211,1454,213,1454,210,1453,209,1449,207,1443,205,1435,205,1431,207,1437,211,1442,213,1446,215,1455,215,1454,217,1458,213,1460,211,1466,209,1473,205,1476,203,1480,203,1482,201,1483,201,1487,197,1489,195,1490,191,1493,185,1494,181,1495,179xm1501,389l1499,382,1499,389,1498,393,1495,395,1494,391,1494,387,1493,387,1493,391,1493,393,1492,395,1490,397,1488,395,1487,395,1486,391,1487,389,1489,387,1492,389,1493,391,1493,387,1490,385,1488,387,1486,387,1485,386,1485,387,1485,391,1484,391,1483,389,1483,387,1485,387,1485,386,1485,385,1487,383,1487,377,1490,379,1494,379,1494,377,1495,375,1497,379,1498,383,1499,389,1499,382,1499,381,1497,377,1495,375,1493,373,1492,373,1492,375,1492,377,1490,377,1484,373,1483,373,1485,378,1486,379,1485,381,1486,383,1485,383,1483,385,1482,385,1482,387,1482,389,1479,389,1479,385,1481,387,1482,387,1482,385,1480,385,1478,383,1478,381,1477,381,1475,379,1473,377,1476,377,1475,375,1472,375,1471,377,1472,379,1473,379,1471,381,1469,381,1467,379,1467,375,1470,369,1470,369,1467,367,1465,363,1465,361,1467,359,1469,359,1470,361,1472,361,1473,359,1475,355,1481,355,1481,357,1480,359,1480,361,1481,363,1483,361,1485,361,1485,365,1482,367,1474,367,1478,369,1480,369,1482,367,1485,367,1489,371,1490,371,1492,375,1492,373,1491,371,1487,369,1486,367,1486,367,1488,363,1488,361,1485,359,1482,359,1482,357,1481,355,1480,353,1476,353,1473,355,1472,357,1469,357,1463,361,1463,363,1465,367,1467,369,1468,369,1465,375,1465,379,1464,379,1463,377,1462,375,1460,375,1462,377,1463,379,1465,383,1466,387,1467,387,1467,385,1466,381,1468,381,1470,383,1472,383,1473,381,1474,381,1476,383,1477,383,1477,385,1476,385,1474,383,1473,383,1473,385,1474,385,1475,387,1477,387,1477,389,1476,389,1477,391,1481,391,1483,393,1484,393,1485,395,1484,395,1480,393,1477,393,1484,397,1487,397,1492,399,1495,397,1498,395,1501,389xm1521,393l1520,393,1521,393,1521,393xm1522,523l1521,521,1520,523,1522,523xm1527,233l1523,231,1518,231,1515,233,1513,235,1514,231,1513,225,1512,225,1512,231,1512,235,1512,239,1511,239,1511,243,1508,249,1502,251,1490,253,1499,245,1511,243,1511,239,1510,238,1510,241,1509,241,1503,239,1499,239,1497,235,1494,235,1488,229,1500,233,1505,235,1510,241,1510,238,1508,237,1508,235,1507,227,1508,221,1510,223,1511,227,1512,231,1512,225,1510,221,1507,217,1506,223,1506,229,1507,235,1503,231,1497,229,1492,227,1484,227,1484,229,1478,239,1478,243,1477,247,1478,253,1480,255,1480,255,1480,250,1480,243,1484,231,1485,231,1486,229,1487,233,1487,237,1486,243,1484,249,1480,255,1481,255,1485,252,1485,251,1488,245,1489,241,1489,233,1487,231,1487,229,1495,237,1499,241,1510,243,1506,243,1499,245,1496,247,1490,252,1484,255,1485,257,1488,255,1492,253,1502,253,1505,251,1509,249,1511,247,1511,245,1513,243,1514,241,1514,239,1514,237,1516,235,1519,233,1527,233xm1528,377l1526,375,1524,374,1524,379,1522,379,1524,377,1524,379,1524,374,1523,373,1519,373,1520,375,1519,375,1520,377,1519,377,1518,379,1518,381,1516,379,1515,381,1516,381,1516,383,1517,383,1519,387,1517,387,1521,389,1521,393,1522,391,1520,387,1519,381,1524,381,1526,379,1528,377xm1528,234l1528,233,1527,233,1528,234xm1529,359l1529,359,1528,360,1529,359xm1530,535l1529,533,1528,533,1529,535,1530,535xm1535,369l1533,367,1532,365,1529,365,1526,363,1526,361,1525,361,1528,360,1525,360,1525,361,1524,363,1524,365,1523,365,1523,361,1525,361,1525,360,1522,361,1522,363,1523,365,1520,367,1517,371,1515,375,1512,379,1509,383,1510,385,1510,385,1512,381,1514,379,1516,375,1518,371,1525,365,1529,367,1533,369,1535,369xm1536,377l1536,377,1535,378,1536,377xm1543,565l1540,565,1541,567,1543,565xm1549,371l1546,369,1543,369,1541,367,1539,365,1537,365,1536,363,1537,361,1533,359,1529,359,1529,359,1534,361,1535,361,1535,363,1535,369,1536,369,1531,373,1529,375,1530,379,1528,383,1527,385,1527,387,1528,387,1529,395,1527,395,1526,393,1528,393,1528,391,1527,391,1525,393,1525,395,1525,397,1530,397,1532,395,1534,393,1533,397,1534,399,1528,401,1525,405,1524,409,1525,409,1526,407,1526,405,1531,401,1535,399,1536,399,1535,397,1534,397,1535,394,1535,393,1535,391,1535,385,1536,383,1536,381,1534,383,1535,385,1533,393,1532,393,1530,395,1529,387,1530,383,1532,381,1531,381,1529,383,1531,379,1535,378,1531,379,1532,377,1533,375,1536,373,1534,373,1531,375,1532,373,1534,371,1539,371,1541,373,1541,371,1539,369,1536,367,1541,367,1543,371,1543,373,1543,375,1544,373,1544,371,1546,371,1548,371,1549,371xm1549,451l1548,452,1549,452,1549,451xm1550,381l1550,379,1549,377,1548,375,1549,373,1548,373,1545,373,1547,377,1548,379,1549,383,1548,387,1547,381,1546,379,1544,377,1546,381,1547,387,1546,389,1545,391,1545,387,1545,383,1544,381,1542,379,1543,381,1543,387,1544,389,1542,391,1541,395,1542,395,1542,393,1546,391,1549,387,1550,381xm1581,349l1581,349,1581,349,1581,349xm1587,565l1585,564,1581,564,1577,565,1572,568,1568,574,1566,579,1566,585,1568,577,1570,574,1574,570,1576,568,1580,567,1587,567,1587,565xm1607,347l1607,347,1607,348,1607,347xm1613,357l1611,356,1611,363,1609,373,1607,371,1607,369,1607,363,1607,359,1608,353,1609,355,1611,363,1611,356,1609,353,1607,348,1605,355,1605,363,1605,367,1605,371,1607,373,1610,377,1611,373,1612,371,1613,364,1613,357xm1613,201l1612,197,1611,194,1611,197,1611,203,1609,207,1608,201,1606,195,1605,191,1605,187,1605,183,1607,187,1608,191,1611,197,1611,194,1610,191,1607,187,1606,183,1605,181,1604,185,1603,189,1606,205,1607,207,1607,213,1607,215,1608,215,1611,207,1612,203,1613,201xm1626,593l1624,592,1619,590,1623,592,1626,593xm1647,199l1637,199,1643,201,1647,199xm1653,591l1651,586,1646,582,1640,579,1636,578,1632,578,1625,580,1628,577,1631,576,1636,575,1640,573,1640,572,1639,572,1637,571,1635,571,1633,570,1630,571,1629,573,1626,575,1624,576,1621,582,1619,584,1617,585,1616,586,1618,582,1620,579,1622,576,1623,573,1623,571,1616,578,1614,581,1614,587,1613,590,1611,593,1615,589,1618,588,1620,589,1630,589,1634,587,1630,586,1626,586,1621,586,1618,587,1625,583,1629,582,1633,582,1635,586,1638,588,1642,594,1643,594,1642,591,1640,587,1635,582,1639,582,1642,583,1646,585,1649,587,1649,590,1649,593,1649,598,1649,598,1650,597,1650,596,1651,595,1652,594,1653,591xm1655,581l1653,577,1649,575,1648,574,1646,574,1644,575,1642,575,1640,576,1639,577,1647,578,1651,579,1655,581xm1663,609l1661,605,1657,603,1646,603,1645,604,1645,611,1644,611,1644,615,1642,615,1643,613,1644,615,1644,611,1642,611,1642,609,1645,611,1645,604,1642,605,1642,605,1642,621,1633,621,1633,619,1635,617,1638,617,1642,621,1642,605,1642,605,1642,613,1640,613,1639,615,1637,613,1639,611,1641,611,1642,613,1642,605,1642,605,1644,603,1643,603,1641,601,1640,601,1638,599,1636,597,1629,593,1628,593,1633,597,1638,603,1635,603,1634,605,1640,605,1641,607,1641,609,1636,609,1636,615,1633,617,1632,619,1631,619,1631,621,1624,621,1625,619,1629,619,1631,621,1631,619,1631,619,1632,615,1636,615,1636,609,1635,609,1635,611,1632,613,1630,617,1626,617,1632,613,1633,611,1635,611,1635,609,1631,609,1628,611,1627,613,1626,613,1627,609,1630,609,1630,607,1631,607,1632,605,1628,607,1626,606,1626,609,1625,609,1625,613,1624,615,1623,615,1623,617,1622,619,1621,617,1623,617,1623,615,1621,615,1621,619,1619,620,1618,621,1615,621,1614,621,1613,619,1612,621,1607,621,1607,619,1601,619,1604,617,1608,617,1608,619,1613,619,1615,619,1615,621,1619,620,1620,619,1621,619,1621,615,1620,615,1622,613,1625,613,1625,609,1623,609,1624,607,1626,609,1626,606,1623,604,1623,607,1620,607,1620,607,1620,611,1620,611,1620,615,1618,619,1615,619,1614,617,1615,615,1620,615,1620,611,1619,611,1618,613,1616,611,1617,611,1619,609,1620,611,1620,607,1618,605,1616,603,1616,607,1614,609,1614,615,1611,615,1612,613,1613,613,1614,615,1614,609,1613,609,1610,609,1611,607,1616,607,1616,603,1616,603,1623,607,1623,604,1619,601,1610,601,1610,605,1609,606,1609,613,1604,613,1606,611,1607,611,1609,613,1609,606,1607,607,1603,607,1604,605,1610,605,1610,601,1605,601,1605,599,1603,599,1603,605,1603,605,1603,615,1601,617,1597,617,1599,615,1603,615,1603,605,1603,606,1603,609,1602,611,1595,611,1595,619,1590,621,1586,621,1590,619,1595,619,1595,611,1595,611,1595,613,1594,615,1589,615,1591,613,1595,613,1595,611,1595,611,1598,609,1603,609,1603,606,1600,607,1596,607,1599,605,1601,603,1603,605,1603,599,1597,599,1597,603,1596,604,1596,607,1592,609,1591,611,1589,609,1592,607,1596,607,1596,604,1594,605,1592,605,1591,603,1597,603,1597,599,1596,599,1600,597,1611,597,1625,601,1628,603,1628,601,1629,601,1631,605,1631,601,1624,597,1621,595,1610,593,1607,593,1610,591,1610,589,1611,587,1610,585,1607,584,1607,589,1607,591,1606,591,1605,589,1603,589,1603,591,1605,593,1606,593,1598,597,1595,599,1592,601,1590,601,1591,599,1595,595,1600,593,1592,591,1592,591,1593,593,1594,593,1592,595,1590,597,1590,605,1588,607,1588,617,1586,619,1579,619,1583,617,1588,617,1588,607,1588,607,1588,607,1588,613,1584,615,1581,615,1581,617,1576,619,1574,621,1571,619,1567,619,1572,615,1577,615,1572,619,1575,619,1576,617,1581,617,1581,615,1580,615,1584,613,1585,611,1588,613,1588,607,1585,607,1587,605,1590,605,1590,597,1588,597,1587,597,1587,599,1587,601,1586,601,1586,605,1583,605,1583,609,1580,613,1576,613,1580,609,1583,609,1583,605,1579,605,1580,603,1582,603,1586,605,1586,601,1584,601,1587,599,1587,597,1586,595,1585,595,1585,599,1580,599,1581,597,1585,599,1585,595,1584,595,1586,593,1588,593,1592,591,1584,591,1588,587,1593,585,1604,585,1607,589,1607,584,1605,583,1592,583,1587,587,1583,591,1583,593,1582,595,1582,593,1583,593,1583,591,1581,593,1579,593,1579,597,1578,599,1578,609,1574,613,1571,613,1571,615,1566,619,1562,619,1561,621,1569,621,1567,623,1561,623,1561,621,1560,621,1560,619,1562,619,1559,617,1558,615,1555,615,1551,615,1547,613,1548,611,1550,611,1550,613,1553,611,1557,613,1555,613,1555,615,1559,613,1563,613,1562,615,1560,615,1560,617,1561,617,1565,615,1571,615,1571,613,1569,613,1571,609,1572,609,1573,607,1578,609,1578,599,1578,599,1576,599,1573,598,1573,601,1571,603,1571,607,1567,611,1562,611,1567,609,1569,607,1571,607,1571,603,1571,603,1566,603,1569,601,1573,601,1573,598,1572,597,1579,597,1579,593,1577,593,1581,587,1584,585,1582,585,1578,591,1576,593,1574,593,1573,592,1573,595,1570,597,1566,597,1567,595,1573,595,1573,592,1573,591,1581,583,1586,581,1587,581,1590,579,1586,579,1578,583,1576,585,1572,591,1570,591,1571,587,1574,583,1581,579,1587,577,1589,577,1592,579,1593,577,1592,575,1582,575,1579,577,1575,581,1571,585,1569,591,1569,589,1571,581,1577,573,1579,571,1578,571,1575,573,1571,577,1567,586,1567,591,1567,593,1566,593,1566,607,1562,609,1559,611,1556,609,1561,607,1566,607,1566,593,1565,593,1565,595,1565,596,1565,599,1563,601,1558,601,1563,599,1565,599,1565,596,1564,597,1558,597,1558,599,1557,599,1557,605,1553,609,1550,609,1551,607,1553,605,1557,605,1557,599,1556,599,1554,601,1551,601,1554,599,1555,597,1558,599,1558,597,1558,597,1562,595,1565,595,1565,593,1565,593,1566,591,1567,591,1567,586,1566,589,1565,589,1564,587,1564,591,1560,593,1559,589,1560,587,1560,587,1564,585,1564,583,1565,577,1565,575,1564,576,1564,579,1562,581,1560,583,1560,581,1564,579,1564,576,1559,577,1562,575,1565,575,1565,573,1567,561,1568,555,1568,549,1569,545,1569,543,1570,539,1570,531,1569,527,1569,519,1569,515,1570,509,1570,503,1570,501,1570,497,1570,491,1570,485,1570,479,1569,469,1569,468,1569,479,1569,483,1569,484,1569,505,1568,506,1568,515,1568,516,1568,519,1567,521,1567,523,1567,527,1566,531,1566,533,1566,537,1566,538,1566,549,1566,553,1565,553,1565,557,1564,559,1564,561,1564,563,1564,563,1564,569,1564,571,1563,571,1561,573,1561,571,1562,569,1564,569,1564,563,1563,563,1561,565,1561,563,1562,563,1564,561,1564,559,1564,559,1561,559,1563,557,1565,557,1565,553,1564,553,1566,549,1566,538,1566,538,1566,539,1565,543,1563,545,1563,549,1561,553,1560,553,1559,554,1559,569,1559,570,1559,579,1559,580,1559,587,1557,591,1552,595,1556,595,1553,597,1552,597,1551,598,1551,603,1549,606,1549,609,1547,613,1545,613,1544,611,1545,609,1549,609,1549,606,1548,607,1543,607,1547,605,1549,603,1551,603,1551,598,1548,601,1546,601,1549,599,1550,597,1550,597,1550,595,1552,595,1556,591,1559,587,1559,580,1559,580,1559,585,1555,589,1552,589,1549,591,1554,587,1559,585,1559,580,1558,583,1556,585,1550,585,1559,579,1559,570,1559,570,1559,573,1559,575,1559,579,1557,579,1552,581,1551,581,1555,579,1559,575,1555,575,1551,577,1554,575,1555,575,1559,573,1559,570,1558,571,1557,573,1553,573,1555,571,1559,569,1559,554,1559,554,1559,565,1559,567,1557,569,1552,569,1553,567,1553,567,1553,565,1555,563,1557,563,1559,561,1552,561,1556,559,1559,559,1559,563,1557,565,1553,567,1555,567,1559,565,1559,554,1557,555,1556,555,1554,553,1563,549,1563,545,1560,547,1557,548,1557,549,1552,553,1551,553,1551,557,1550,557,1550,559,1550,561,1548,561,1550,559,1550,557,1535,557,1541,559,1545,559,1541,561,1537,561,1544,563,1550,563,1550,565,1543,565,1548,567,1550,567,1550,569,1536,569,1544,571,1546,571,1550,573,1549,573,1549,575,1549,577,1547,577,1547,575,1549,575,1549,573,1543,571,1539,571,1535,573,1535,575,1538,573,1540,573,1545,575,1537,575,1534,577,1545,577,1547,579,1536,579,1534,581,1544,581,1548,583,1548,585,1545,583,1537,583,1533,585,1542,585,1547,587,1534,587,1534,589,1546,589,1547,591,1547,595,1547,597,1545,596,1545,603,1543,605,1542,603,1545,603,1545,596,1544,596,1544,599,1542,599,1542,597,1544,599,1544,596,1541,593,1542,593,1547,595,1547,591,1547,593,1545,591,1534,591,1534,593,1539,593,1538,595,1539,595,1541,597,1541,606,1542,613,1543,613,1545,615,1545,619,1545,619,1544,621,1543,621,1542,619,1541,619,1540,621,1537,619,1534,621,1528,621,1523,623,1520,623,1517,621,1516,619,1524,617,1529,613,1530,609,1531,607,1532,603,1532,601,1532,599,1535,597,1538,597,1537,595,1531,595,1531,603,1530,603,1530,605,1530,607,1529,607,1529,609,1528,611,1527,610,1527,613,1524,613,1522,615,1520,615,1519,615,1519,615,1515,615,1513,617,1508,614,1500,613,1489,613,1503,615,1515,621,1516,621,1516,623,1514,623,1512,621,1509,619,1502,617,1493,615,1488,615,1489,613,1480,613,1480,615,1477,615,1475,613,1472,609,1471,607,1465,607,1459,603,1456,603,1455,601,1449,601,1447,603,1446,603,1446,605,1443,607,1441,607,1446,605,1446,603,1442,603,1443,601,1444,599,1442,597,1439,595,1436,593,1434,592,1430,595,1426,595,1426,593,1430,593,1433,592,1433,591,1427,589,1426,587,1422,585,1419,583,1408,577,1406,575,1406,575,1406,577,1402,577,1404,573,1406,577,1406,575,1406,573,1397,567,1394,563,1393,559,1394,553,1396,547,1400,543,1401,545,1401,547,1400,551,1399,557,1399,559,1399,561,1401,563,1404,567,1406,567,1404,563,1405,561,1404,559,1403,551,1403,549,1402,547,1402,559,1402,563,1400,559,1401,551,1402,559,1402,547,1401,537,1399,517,1399,509,1400,501,1404,503,1405,503,1406,501,1407,505,1409,509,1410,509,1410,507,1409,507,1409,501,1410,499,1411,497,1410,495,1409,495,1408,497,1408,499,1407,499,1405,501,1403,501,1401,499,1401,495,1402,493,1402,491,1405,491,1405,489,1406,487,1414,487,1421,487,1424,489,1425,491,1425,493,1425,493,1425,497,1421,497,1422,495,1424,495,1425,497,1425,493,1423,493,1420,492,1420,493,1420,495,1419,499,1420,505,1417,505,1415,501,1415,499,1414,497,1414,491,1419,493,1420,493,1420,492,1420,491,1418,491,1414,489,1415,489,1414,487,1413,489,1413,491,1412,491,1412,497,1414,503,1418,507,1417,509,1415,511,1413,511,1413,509,1415,507,1414,505,1413,505,1412,507,1410,509,1410,511,1411,511,1414,513,1417,513,1418,511,1420,511,1420,509,1420,507,1428,509,1426,511,1428,511,1426,513,1420,513,1428,515,1426,515,1425,517,1419,517,1413,515,1410,515,1418,517,1428,519,1426,519,1422,521,1427,521,1425,523,1422,525,1416,525,1419,527,1422,527,1421,529,1415,529,1418,531,1428,531,1426,533,1418,533,1419,535,1423,535,1428,533,1427,535,1425,535,1422,537,1417,537,1422,539,1427,537,1427,539,1421,543,1429,543,1429,545,1423,545,1418,547,1431,547,1425,551,1420,551,1421,553,1426,553,1432,551,1432,553,1430,555,1433,555,1434,557,1432,557,1430,559,1423,559,1426,561,1435,561,1433,563,1432,563,1426,565,1436,565,1435,567,1425,567,1429,569,1438,569,1431,571,1423,571,1428,573,1433,575,1439,573,1440,577,1433,579,1435,579,1437,581,1438,581,1440,583,1441,583,1443,581,1443,581,1441,583,1442,583,1442,585,1444,587,1447,591,1455,595,1456,595,1462,597,1462,599,1463,601,1461,601,1463,603,1466,605,1468,603,1472,603,1476,611,1479,613,1480,615,1480,613,1480,613,1478,609,1500,613,1506,613,1508,614,1519,615,1519,615,1517,613,1513,611,1505,609,1521,609,1523,611,1526,611,1527,613,1527,610,1526,609,1524,609,1524,607,1527,607,1529,609,1529,607,1523,603,1523,605,1523,607,1517,605,1515,603,1509,599,1509,595,1510,595,1516,601,1523,605,1523,603,1520,601,1512,595,1510,593,1510,591,1511,591,1521,599,1530,605,1530,603,1528,603,1527,601,1521,599,1523,597,1527,599,1531,603,1531,595,1530,595,1528,593,1522,593,1528,595,1530,599,1530,601,1522,593,1522,593,1522,597,1514,591,1511,589,1513,589,1512,587,1519,587,1516,589,1513,589,1516,591,1519,595,1522,597,1522,593,1521,593,1521,591,1521,585,1521,583,1521,581,1521,579,1521,577,1522,575,1523,573,1523,571,1523,567,1523,565,1523,563,1523,561,1523,557,1523,555,1524,553,1523,551,1523,549,1523,547,1523,545,1523,543,1523,541,1523,537,1523,535,1523,533,1523,531,1523,529,1522,528,1522,535,1522,537,1522,543,1522,553,1521,554,1521,573,1520,574,1520,591,1518,591,1517,589,1518,589,1520,591,1520,574,1520,574,1520,577,1520,579,1517,579,1520,581,1514,581,1514,583,1513,585,1513,583,1514,583,1514,581,1513,581,1513,579,1514,579,1513,577,1520,577,1520,574,1518,575,1513,575,1514,573,1521,573,1521,554,1521,554,1521,557,1521,558,1521,567,1519,569,1520,569,1520,571,1514,571,1514,569,1514,569,1514,567,1521,567,1521,558,1519,559,1521,559,1521,561,1520,561,1520,563,1518,565,1515,565,1515,563,1520,563,1520,561,1515,561,1516,559,1516,559,1516,557,1521,557,1521,554,1521,555,1516,555,1516,553,1522,553,1522,543,1521,543,1521,545,1521,547,1521,549,1520,551,1516,551,1516,549,1521,549,1521,547,1516,547,1518,545,1521,545,1521,543,1517,543,1517,541,1521,541,1522,543,1522,537,1517,537,1517,535,1522,535,1522,528,1522,527,1523,527,1523,525,1522,525,1522,531,1520,533,1518,533,1518,531,1522,531,1522,525,1521,525,1521,527,1521,529,1518,529,1519,527,1521,527,1521,525,1519,525,1518,523,1520,523,1519,521,1521,521,1522,521,1522,523,1523,523,1523,521,1523,519,1523,515,1523,513,1523,511,1523,509,1527,525,1528,527,1529,527,1529,529,1534,529,1529,533,1535,533,1533,535,1536,535,1537,537,1532,537,1533,535,1530,535,1530,537,1530,539,1534,545,1538,551,1542,551,1543,549,1539,549,1549,547,1549,549,1545,549,1543,551,1543,551,1543,553,1539,553,1537,555,1544,555,1551,557,1551,553,1546,553,1557,549,1557,548,1553,549,1552,545,1557,545,1563,541,1566,539,1566,538,1562,541,1558,541,1558,539,1559,537,1561,537,1561,535,1561,535,1566,533,1566,531,1565,531,1562,533,1561,533,1559,535,1557,537,1556,537,1556,539,1556,543,1554,543,1551,545,1551,543,1550,541,1553,541,1556,539,1556,537,1555,537,1552,539,1550,539,1549,537,1549,537,1549,545,1539,547,1537,545,1537,543,1536,543,1537,541,1540,541,1539,543,1547,541,1548,543,1549,545,1549,537,1548,537,1544,539,1546,539,1544,541,1541,541,1543,539,1542,537,1546,535,1551,535,1558,531,1567,527,1567,523,1565,525,1561,527,1557,529,1554,531,1540,537,1539,537,1539,539,1536,541,1534,541,1537,539,1539,539,1539,537,1538,537,1536,529,1535,525,1534,523,1533,521,1533,525,1533,527,1530,527,1531,525,1533,525,1533,521,1532,519,1537,519,1537,517,1538,515,1535,515,1534,513,1534,513,1534,515,1532,517,1532,521,1531,523,1528,523,1532,521,1532,517,1531,517,1531,519,1529,521,1527,521,1527,519,1531,519,1531,517,1531,517,1529,517,1526,519,1526,517,1527,517,1529,515,1526,515,1530,511,1526,511,1528,509,1524,509,1524,507,1526,507,1528,505,1529,507,1530,511,1530,511,1531,513,1532,515,1534,515,1534,513,1531,509,1529,507,1527,503,1527,503,1527,505,1524,505,1525,503,1523,503,1524,501,1522,501,1522,511,1522,513,1522,515,1522,517,1521,517,1522,519,1520,519,1520,517,1521,517,1521,515,1522,515,1522,513,1521,513,1522,511,1522,501,1521,501,1524,499,1524,501,1525,501,1525,503,1526,503,1527,505,1527,503,1524,497,1523,497,1523,499,1521,499,1521,495,1520,495,1520,489,1521,487,1519,487,1519,507,1519,513,1517,519,1517,523,1513,537,1514,537,1515,533,1517,529,1517,537,1515,547,1516,547,1513,567,1511,587,1510,587,1510,587,1509,591,1508,593,1507,595,1507,599,1508,601,1508,603,1507,605,1505,607,1504,607,1504,609,1496,609,1488,607,1499,607,1504,609,1504,607,1501,605,1482,605,1480,603,1477,603,1480,605,1486,607,1476,607,1475,606,1475,603,1473,601,1475,599,1477,599,1479,601,1481,601,1479,599,1481,597,1478,597,1478,595,1481,593,1483,597,1485,597,1485,599,1482,601,1487,601,1490,599,1498,593,1499,587,1510,587,1510,587,1505,585,1499,585,1499,585,1498,584,1498,587,1498,589,1496,589,1496,593,1494,595,1493,595,1494,593,1496,593,1496,589,1495,589,1496,587,1498,587,1498,584,1498,583,1496,585,1495,585,1495,585,1495,585,1494,587,1494,589,1494,591,1491,593,1491,593,1491,597,1490,597,1488,599,1486,597,1488,595,1490,595,1491,597,1491,593,1489,591,1489,593,1487,595,1484,595,1484,593,1486,591,1489,593,1489,591,1489,591,1491,589,1494,589,1494,587,1493,587,1492,587,1488,589,1486,591,1485,589,1486,587,1491,587,1491,585,1495,585,1495,585,1494,583,1495,581,1496,581,1495,579,1493,579,1491,581,1491,583,1488,585,1487,585,1484,583,1485,581,1488,581,1491,583,1491,581,1490,581,1488,579,1491,577,1489,575,1489,577,1487,579,1486,578,1486,579,1485,581,1484,581,1484,585,1484,587,1483,587,1483,589,1483,591,1477,591,1473,591,1474,593,1476,597,1477,597,1475,599,1474,599,1471,597,1476,597,1474,595,1471,595,1471,594,1471,599,1471,601,1468,603,1467,603,1464,601,1465,599,1471,599,1471,594,1470,593,1473,591,1470,589,1473,587,1474,587,1477,589,1477,591,1479,589,1483,589,1483,587,1477,587,1477,585,1480,583,1483,585,1484,585,1484,581,1479,581,1480,579,1486,579,1486,578,1485,577,1489,577,1489,575,1480,575,1479,576,1479,581,1476,583,1473,583,1473,585,1472,587,1470,587,1470,591,1469,593,1469,593,1469,595,1469,597,1467,597,1464,595,1469,595,1469,593,1467,593,1463,591,1470,591,1470,587,1470,587,1468,589,1466,587,1466,585,1468,585,1470,583,1472,583,1473,585,1473,583,1473,583,1473,581,1474,581,1478,579,1479,581,1479,576,1476,577,1476,575,1475,575,1475,577,1472,577,1475,575,1474,575,1471,573,1468,573,1470,575,1472,575,1471,576,1471,579,1467,581,1470,579,1471,579,1471,576,1467,578,1467,581,1465,583,1465,587,1465,589,1461,589,1460,591,1461,591,1463,593,1462,595,1460,595,1458,593,1458,591,1457,591,1456,591,1456,593,1452,593,1450,591,1452,591,1454,589,1454,591,1455,591,1456,593,1456,591,1456,589,1460,589,1463,587,1464,585,1465,587,1465,583,1465,583,1463,583,1463,581,1467,581,1467,578,1464,579,1463,577,1465,575,1467,575,1466,573,1462,575,1462,575,1462,577,1462,579,1462,579,1462,583,1459,585,1458,587,1457,585,1459,583,1462,583,1462,579,1460,579,1462,577,1462,575,1458,575,1457,576,1457,579,1457,581,1456,581,1456,582,1456,585,1456,587,1453,587,1451,585,1456,585,1456,582,1453,583,1455,579,1457,579,1457,576,1456,577,1453,577,1453,578,1453,583,1449,585,1448,585,1450,587,1449,589,1448,589,1446,587,1447,587,1448,585,1448,585,1447,584,1447,585,1445,585,1444,583,1445,583,1447,585,1447,584,1447,583,1453,583,1453,578,1447,581,1446,581,1453,577,1453,577,1454,575,1457,573,1463,571,1463,567,1464,569,1464,571,1468,571,1465,569,1464,567,1463,565,1462,565,1462,569,1460,569,1459,569,1459,571,1457,571,1455,573,1454,573,1451,575,1450,577,1448,577,1450,573,1446,577,1446,577,1443,579,1444,577,1448,571,1453,569,1455,569,1459,571,1459,569,1457,567,1453,567,1450,569,1448,569,1446,571,1442,576,1442,581,1438,579,1440,579,1442,581,1442,576,1442,577,1443,571,1446,567,1448,565,1450,565,1453,563,1461,567,1462,569,1462,565,1462,565,1456,561,1453,561,1452,559,1451,559,1451,561,1448,563,1446,563,1446,565,1442,569,1442,571,1442,573,1440,571,1441,567,1444,565,1446,565,1446,563,1443,563,1443,561,1445,561,1448,559,1450,559,1451,561,1451,559,1450,557,1458,557,1463,563,1462,559,1462,557,1461,555,1459,553,1456,551,1450,551,1444,554,1444,559,1443,561,1442,563,1440,567,1438,565,1440,561,1442,559,1444,559,1444,554,1443,555,1440,557,1438,561,1438,563,1435,555,1434,551,1431,539,1432,541,1433,543,1434,543,1434,541,1437,539,1434,539,1433,541,1433,541,1432,539,1432,537,1431,537,1431,535,1435,535,1436,537,1438,537,1437,535,1434,533,1433,533,1434,529,1437,529,1440,527,1443,525,1444,523,1445,527,1445,529,1448,531,1450,529,1451,529,1451,537,1453,537,1454,535,1456,529,1455,524,1455,529,1454,531,1452,535,1452,529,1452,527,1447,527,1445,523,1447,521,1449,521,1451,523,1454,525,1455,529,1455,524,1454,523,1452,521,1450,519,1452,519,1453,517,1454,515,1455,511,1456,509,1458,509,1459,511,1458,515,1459,517,1461,519,1462,519,1463,517,1464,517,1465,515,1467,513,1467,511,1468,509,1466,509,1464,511,1462,515,1461,517,1460,515,1462,513,1461,511,1461,509,1459,507,1456,507,1453,511,1452,513,1452,515,1450,517,1449,517,1449,509,1448,506,1448,515,1446,515,1446,517,1444,521,1443,521,1443,523,1441,523,1439,525,1438,525,1438,525,1435,525,1434,525,1434,527,1434,529,1431,527,1431,527,1431,529,1430,529,1430,533,1429,533,1429,531,1430,533,1430,529,1429,529,1427,527,1424,529,1427,525,1429,527,1431,529,1431,527,1429,525,1430,523,1431,523,1431,525,1433,527,1434,527,1434,525,1431,523,1433,521,1438,525,1438,525,1434,521,1435,519,1435,517,1437,519,1438,519,1440,521,1441,521,1443,523,1443,521,1441,519,1436,517,1437,515,1438,515,1443,517,1446,517,1446,515,1442,515,1438,513,1443,513,1447,511,1448,515,1448,506,1447,505,1448,503,1454,503,1457,505,1462,505,1462,503,1462,499,1466,495,1465,493,1464,493,1464,491,1466,491,1468,489,1467,487,1465,485,1464,485,1466,481,1464,480,1464,481,1463,483,1463,487,1466,487,1465,489,1463,489,1462,491,1463,493,1464,495,1463,497,1461,497,1461,499,1461,501,1460,503,1459,503,1456,501,1453,501,1452,499,1452,497,1451,495,1448,495,1450,497,1450,501,1447,503,1447,501,1446,501,1446,507,1446,509,1444,509,1439,511,1438,509,1442,507,1443,507,1445,505,1446,507,1446,501,1445,499,1445,499,1445,503,1442,505,1439,507,1438,507,1437,505,1442,503,1445,503,1445,499,1443,499,1443,497,1442,495,1441,495,1439,497,1440,497,1442,499,1441,501,1440,501,1439,503,1436,503,1436,503,1436,507,1436,511,1435,515,1430,521,1430,517,1431,515,1431,503,1431,501,1432,497,1433,501,1436,507,1436,503,1435,501,1437,501,1439,497,1439,497,1439,495,1438,493,1438,491,1439,491,1439,489,1438,489,1438,489,1438,497,1434,497,1435,495,1436,495,1438,497,1438,489,1437,487,1434,489,1434,491,1433,493,1431,495,1430,497,1428,499,1428,499,1428,501,1428,501,1428,505,1428,507,1421,507,1422,505,1428,505,1428,501,1423,501,1421,499,1425,499,1428,501,1428,499,1427,497,1426,497,1426,495,1427,495,1427,493,1428,493,1428,491,1427,489,1427,487,1427,487,1429,479,1434,479,1431,482,1436,479,1435,478,1434,479,1436,471,1441,471,1444,473,1447,473,1447,475,1447,477,1445,477,1445,475,1444,475,1441,477,1442,477,1446,479,1449,479,1450,481,1449,483,1448,483,1447,481,1445,481,1446,485,1444,483,1442,483,1442,485,1443,487,1447,489,1449,489,1449,491,1448,493,1452,493,1452,491,1451,489,1450,489,1447,487,1447,485,1451,485,1452,483,1452,481,1452,479,1453,479,1454,477,1457,481,1461,481,1461,479,1462,479,1462,477,1460,479,1457,479,1454,475,1453,475,1452,477,1450,477,1447,471,1444,471,1439,469,1435,469,1435,471,1434,469,1432,469,1434,471,1433,471,1433,473,1431,473,1432,463,1432,455,1434,455,1435,457,1440,457,1443,455,1444,453,1445,453,1446,451,1444,449,1444,447,1445,445,1444,444,1444,451,1444,453,1441,453,1440,452,1440,449,1442,449,1444,451,1444,444,1444,444,1444,445,1442,447,1441,447,1440,447,1440,453,1440,455,1435,455,1435,453,1440,453,1440,447,1439,447,1439,449,1438,451,1435,451,1436,449,1436,447,1435,446,1435,449,1433,449,1431,447,1431,449,1430,451,1427,451,1429,449,1431,449,1431,447,1432,445,1433,445,1433,447,1435,447,1435,449,1435,446,1435,445,1435,443,1439,443,1437,445,1438,449,1439,449,1439,447,1439,447,1439,445,1441,447,1441,445,1442,443,1444,445,1444,444,1443,443,1444,439,1444,437,1443,435,1444,435,1444,437,1447,439,1449,441,1453,441,1452,444,1452,446,1453,449,1455,453,1456,453,1458,457,1462,461,1464,463,1467,463,1469,461,1472,457,1472,451,1471,447,1470,449,1468,449,1471,453,1471,455,1469,459,1467,459,1465,461,1464,459,1460,457,1460,455,1459,453,1462,453,1462,451,1464,455,1466,457,1467,457,1470,455,1470,453,1468,451,1466,451,1468,453,1467,455,1466,455,1464,453,1464,451,1465,449,1467,449,1465,444,1465,447,1464,449,1461,451,1458,451,1460,447,1460,445,1461,443,1463,443,1465,447,1465,444,1464,443,1462,441,1462,441,1458,445,1458,447,1457,451,1455,447,1454,447,1454,445,1455,443,1455,441,1453,439,1450,439,1449,437,1452,437,1453,435,1453,433,1453,431,1453,431,1454,429,1457,429,1460,427,1460,423,1458,422,1458,423,1458,425,1453,427,1449,429,1447,427,1445,427,1447,429,1451,431,1451,435,1447,435,1445,433,1443,435,1443,437,1442,439,1441,439,1441,441,1440,443,1438,441,1437,441,1437,439,1439,437,1440,439,1441,441,1441,439,1440,437,1437,435,1442,435,1443,437,1443,435,1442,435,1441,433,1436,431,1435,437,1435,441,1434,441,1433,443,1432,443,1431,445,1431,447,1430,445,1428,447,1424,449,1426,449,1424,451,1419,451,1421,453,1431,453,1428,455,1421,455,1424,457,1419,457,1424,459,1429,459,1419,461,1421,463,1429,463,1427,465,1418,465,1420,467,1424,467,1418,469,1422,469,1428,471,1418,471,1419,473,1428,473,1423,475,1418,475,1420,477,1430,475,1430,477,1427,477,1427,479,1426,481,1426,481,1426,485,1425,487,1418,485,1414,483,1414,485,1408,485,1403,487,1404,483,1408,483,1414,485,1414,483,1414,483,1409,481,1404,479,1401,477,1398,473,1396,471,1395,467,1394,461,1394,453,1395,451,1396,447,1397,445,1400,441,1407,431,1407,439,1406,440,1406,443,1404,457,1403,469,1401,463,1400,457,1403,449,1406,443,1406,440,1403,445,1399,453,1399,457,1399,463,1400,467,1401,469,1407,475,1410,477,1419,481,1423,481,1425,483,1426,485,1426,481,1423,481,1427,479,1427,477,1426,477,1423,479,1421,479,1418,477,1415,477,1408,473,1405,471,1405,469,1405,463,1407,453,1407,447,1407,443,1408,439,1409,439,1409,431,1409,429,1408,421,1407,417,1407,417,1407,427,1402,435,1398,441,1397,439,1394,437,1395,439,1396,443,1395,443,1394,444,1394,447,1393,451,1392,451,1392,455,1392,457,1392,459,1391,461,1388,461,1387,459,1387,463,1387,465,1386,467,1384,465,1383,464,1383,469,1382,469,1379,471,1378,469,1379,467,1381,467,1383,469,1383,464,1383,461,1387,463,1387,459,1387,459,1387,457,1389,457,1392,459,1392,457,1391,457,1390,457,1390,455,1392,455,1392,451,1392,449,1392,447,1394,447,1394,444,1393,445,1391,445,1391,443,1392,443,1392,441,1394,441,1392,439,1390,439,1390,447,1389,449,1389,453,1387,455,1387,457,1385,459,1383,461,1382,459,1387,457,1387,455,1387,455,1385,455,1384,441,1385,439,1390,441,1390,441,1389,445,1389,445,1390,447,1390,439,1386,439,1386,435,1387,433,1385,433,1385,433,1385,433,1383,439,1378,441,1374,441,1375,443,1377,443,1380,441,1383,441,1383,444,1383,446,1384,449,1384,455,1382,455,1382,463,1379,465,1378,465,1378,461,1379,459,1377,459,1376,457,1377,453,1378,453,1378,455,1380,457,1380,459,1379,459,1382,463,1382,455,1381,455,1380,453,1379,449,1379,445,1377,443,1376,446,1376,453,1375,455,1372,455,1372,453,1369,453,1368,452,1368,449,1369,451,1371,451,1375,453,1376,453,1376,446,1375,447,1374,451,1373,451,1372,449,1372,449,1371,443,1379,435,1383,435,1385,433,1385,433,1382,431,1380,430,1380,433,1377,431,1375,431,1374,429,1376,427,1377,427,1377,429,1380,433,1380,430,1379,429,1379,427,1379,425,1381,425,1383,427,1385,427,1387,425,1388,425,1388,423,1392,423,1394,421,1397,425,1397,427,1396,427,1390,431,1397,431,1396,429,1398,429,1398,431,1398,431,1398,433,1395,435,1389,435,1391,437,1393,437,1398,435,1400,433,1400,431,1401,429,1400,427,1398,427,1398,425,1398,423,1396,421,1398,421,1402,419,1403,417,1405,417,1407,427,1407,417,1406,413,1405,405,1409,407,1412,405,1413,403,1415,401,1417,397,1417,399,1416,401,1416,403,1425,403,1423,405,1419,405,1422,407,1422,407,1420,409,1427,409,1422,411,1420,411,1419,413,1422,413,1420,415,1427,415,1425,417,1422,417,1421,419,1429,417,1427,419,1421,421,1429,421,1431,419,1431,417,1432,415,1432,413,1433,411,1433,405,1432,403,1432,401,1432,407,1431,413,1430,415,1428,405,1428,401,1427,399,1427,397,1427,395,1431,403,1432,407,1432,401,1431,399,1429,395,1426,391,1426,391,1426,399,1425,401,1422,401,1421,399,1426,399,1426,391,1426,391,1426,395,1426,397,1422,397,1422,395,1422,395,1421,394,1421,397,1419,401,1417,401,1419,395,1420,395,1421,397,1421,394,1421,393,1424,391,1426,393,1422,395,1426,395,1426,391,1425,389,1423,387,1422,387,1422,387,1422,389,1421,391,1419,393,1419,395,1418,395,1414,397,1413,397,1413,401,1412,403,1410,403,1409,405,1407,405,1407,401,1406,397,1407,395,1409,395,1411,393,1411,391,1407,391,1407,393,1405,397,1405,405,1403,399,1403,393,1402,393,1403,391,1407,393,1407,391,1405,391,1404,391,1402,389,1402,385,1400,383,1400,381,1395,375,1381,367,1376,363,1371,357,1369,356,1369,359,1361,361,1353,359,1351,357,1349,355,1359,355,1362,353,1364,355,1367,357,1369,359,1369,356,1364,351,1362,349,1362,351,1359,351,1357,350,1357,353,1352,353,1351,352,1351,353,1347,355,1345,352,1345,353,1344,355,1339,351,1335,349,1335,349,1339,347,1345,353,1345,352,1344,351,1341,347,1343,347,1344,349,1345,349,1351,353,1351,352,1349,349,1345,347,1348,345,1357,353,1357,350,1353,347,1350,345,1352,343,1355,341,1358,347,1360,347,1361,349,1362,351,1362,349,1359,343,1353,335,1353,335,1353,339,1353,341,1346,341,1346,343,1341,345,1324,345,1326,343,1327,341,1332,339,1336,329,1337,329,1344,335,1341,337,1339,337,1334,339,1329,341,1337,343,1346,343,1346,341,1334,341,1336,339,1339,339,1345,337,1349,339,1353,339,1353,335,1351,333,1351,337,1347,337,1345,335,1339,329,1342,329,1347,333,1351,337,1351,333,1350,331,1340,317,1328,305,1324,303,1315,299,1309,297,1309,299,1308,301,1307,303,1303,307,1297,311,1290,311,1294,307,1296,305,1303,301,1308,299,1309,299,1309,297,1296,291,1287,289,1280,285,1271,277,1267,275,1254,259,1243,245,1228,233,1222,229,1216,225,1223,227,1230,233,1234,235,1244,243,1248,247,1253,251,1272,273,1275,275,1277,277,1283,279,1294,285,1299,285,1305,287,1313,291,1310,293,1311,293,1315,291,1317,293,1316,293,1316,295,1321,293,1325,295,1323,297,1324,297,1327,295,1329,299,1332,299,1335,301,1334,303,1336,303,1341,307,1336,307,1341,309,1343,309,1345,311,1340,311,1342,313,1348,313,1350,315,1347,317,1348,317,1351,319,1353,319,1350,321,1351,321,1355,323,1357,325,1348,325,1354,327,1358,327,1359,329,1350,329,1356,331,1362,333,1365,335,1357,335,1361,337,1366,337,1368,341,1367,347,1368,345,1369,341,1373,345,1379,351,1381,351,1382,353,1382,357,1382,355,1383,355,1384,353,1387,355,1387,357,1387,360,1388,361,1388,357,1392,357,1392,361,1393,365,1394,363,1394,359,1397,365,1398,371,1399,367,1399,365,1399,363,1401,367,1402,371,1402,375,1403,373,1404,369,1407,373,1407,381,1409,375,1410,379,1411,383,1410,383,1414,385,1413,383,1411,383,1412,381,1415,383,1417,383,1418,385,1414,385,1417,387,1420,385,1419,389,1418,391,1421,387,1422,387,1422,387,1420,385,1417,381,1412,379,1411,375,1410,373,1406,369,1404,367,1400,363,1398,361,1396,359,1393,357,1387,353,1383,351,1389,351,1395,353,1401,357,1407,365,1413,371,1416,375,1421,379,1425,383,1428,389,1432,395,1437,401,1438,405,1439,409,1436,417,1431,423,1427,423,1429,425,1430,427,1433,431,1432,437,1432,439,1430,441,1433,441,1435,435,1435,431,1436,431,1432,427,1432,425,1434,421,1437,419,1438,417,1439,415,1441,415,1443,417,1441,421,1456,421,1458,423,1458,422,1457,421,1454,419,1451,417,1449,417,1447,419,1443,419,1445,415,1443,413,1439,413,1440,407,1439,403,1437,399,1434,397,1434,393,1435,391,1434,389,1435,385,1437,381,1440,379,1439,381,1439,383,1437,385,1436,387,1439,387,1440,389,1439,391,1439,393,1440,395,1442,395,1440,391,1444,391,1444,393,1443,393,1442,395,1443,395,1444,399,1444,405,1446,407,1448,405,1449,405,1448,407,1449,411,1450,413,1453,413,1456,417,1458,417,1460,413,1460,411,1462,417,1467,417,1463,429,1465,431,1466,435,1468,439,1469,443,1474,451,1481,455,1484,457,1486,457,1488,459,1491,457,1493,455,1493,465,1492,467,1487,471,1481,477,1481,481,1478,483,1481,485,1482,485,1482,481,1483,479,1484,479,1484,483,1483,485,1484,485,1487,483,1489,483,1490,485,1488,481,1489,475,1490,473,1490,473,1488,477,1486,483,1486,481,1485,479,1483,477,1485,475,1487,471,1489,471,1491,469,1493,473,1495,477,1498,479,1502,481,1503,481,1502,483,1502,485,1501,491,1501,493,1502,495,1501,495,1499,499,1498,501,1498,499,1499,497,1499,497,1499,495,1499,493,1499,492,1499,495,1498,497,1498,495,1499,495,1499,492,1499,491,1499,487,1499,485,1499,481,1498,487,1497,491,1498,493,1496,495,1495,497,1494,501,1493,501,1493,497,1495,495,1496,487,1498,481,1495,483,1495,487,1493,495,1490,503,1489,499,1492,493,1493,487,1493,480,1493,479,1492,479,1492,481,1492,485,1492,489,1490,491,1485,495,1486,491,1488,491,1490,487,1490,485,1489,485,1489,487,1487,489,1484,491,1483,493,1483,497,1486,497,1487,495,1489,493,1490,493,1488,499,1488,501,1490,503,1490,505,1491,503,1494,503,1495,501,1497,497,1497,501,1498,503,1499,503,1500,501,1499,501,1501,499,1499,511,1499,517,1500,523,1501,527,1499,547,1499,553,1499,555,1499,557,1499,563,1499,575,1499,581,1499,583,1499,583,1499,585,1502,571,1502,545,1503,533,1505,537,1508,541,1508,539,1509,537,1509,531,1509,523,1511,523,1510,521,1509,519,1510,519,1509,511,1509,503,1510,501,1515,501,1517,503,1515,507,1513,509,1513,513,1510,519,1511,521,1513,519,1514,517,1516,513,1516,511,1518,505,1519,507,1519,487,1519,487,1519,483,1530,483,1532,485,1527,485,1522,487,1526,487,1539,483,1539,485,1538,487,1530,489,1522,493,1522,493,1523,495,1531,491,1541,489,1543,491,1537,493,1532,495,1523,495,1524,497,1526,497,1528,499,1528,501,1536,507,1539,509,1544,509,1548,507,1550,507,1553,505,1552,513,1550,519,1544,531,1550,529,1556,527,1561,523,1568,519,1568,516,1567,517,1556,525,1545,529,1547,525,1553,523,1557,521,1568,515,1568,506,1567,507,1567,509,1567,511,1558,517,1554,521,1549,523,1551,517,1556,517,1559,515,1561,513,1567,509,1567,507,1567,507,1564,507,1559,511,1552,515,1553,513,1553,511,1557,509,1562,507,1564,505,1567,503,1569,505,1569,484,1568,484,1568,485,1568,491,1568,493,1568,494,1568,501,1562,503,1555,507,1555,507,1554,507,1555,507,1555,505,1556,503,1558,503,1562,501,1566,497,1568,497,1568,501,1568,494,1561,497,1556,501,1557,497,1558,497,1560,495,1564,493,1568,491,1568,485,1568,489,1564,491,1557,495,1559,491,1563,489,1568,485,1568,484,1566,485,1559,489,1560,485,1562,483,1567,481,1569,479,1569,468,1569,466,1569,479,1560,481,1560,479,1563,477,1566,477,1568,475,1569,479,1569,466,1568,464,1568,473,1567,473,1561,475,1561,473,1563,473,1566,471,1568,469,1568,473,1568,464,1568,457,1567,456,1567,467,1566,469,1562,471,1562,469,1562,467,1564,467,1566,465,1567,467,1567,456,1566,454,1566,463,1562,465,1563,463,1566,461,1566,463,1566,454,1566,454,1566,457,1566,459,1563,461,1563,459,1563,457,1563,455,1563,453,1565,453,1566,455,1563,457,1566,457,1566,454,1566,453,1565,452,1565,449,1565,437,1564,433,1564,449,1562,453,1560,455,1560,475,1557,479,1557,487,1556,489,1556,491,1555,495,1555,496,1555,497,1554,499,1554,500,1554,501,1553,503,1549,505,1544,507,1538,507,1546,505,1554,501,1554,500,1539,505,1536,505,1535,503,1540,501,1545,499,1555,497,1555,496,1544,499,1533,501,1531,499,1544,497,1549,495,1556,491,1556,489,1556,489,1553,491,1548,493,1531,499,1527,497,1542,493,1552,489,1557,487,1557,479,1555,481,1550,483,1546,485,1539,487,1541,485,1543,483,1549,481,1552,479,1547,479,1543,481,1540,481,1538,483,1533,483,1532,481,1542,479,1551,475,1555,475,1554,473,1557,471,1559,469,1558,473,1556,475,1554,477,1553,479,1560,475,1560,455,1560,455,1560,463,1558,465,1557,469,1552,471,1547,475,1546,473,1553,467,1556,465,1560,463,1560,455,1559,455,1557,457,1557,459,1556,461,1555,463,1552,465,1552,465,1547,469,1545,471,1545,475,1539,479,1531,481,1530,479,1536,477,1542,473,1543,473,1545,475,1545,471,1544,471,1543,471,1547,469,1552,465,1552,465,1547,467,1541,469,1541,473,1534,475,1529,477,1529,481,1525,481,1518,483,1518,479,1519,479,1519,477,1518,476,1518,501,1509,499,1508,489,1510,473,1510,463,1511,457,1511,453,1510,453,1508,457,1507,465,1507,499,1508,503,1508,513,1509,517,1509,519,1509,521,1506,521,1504,525,1505,527,1507,527,1506,525,1506,523,1509,523,1507,539,1504,533,1503,529,1501,523,1501,515,1502,499,1504,479,1505,473,1505,467,1506,461,1507,457,1506,459,1505,460,1505,461,1505,463,1504,463,1504,467,1503,465,1502,465,1504,473,1502,471,1500,467,1500,469,1501,473,1503,479,1501,476,1501,479,1495,475,1493,471,1493,469,1495,469,1497,473,1501,479,1501,476,1498,473,1496,469,1496,467,1496,465,1497,465,1497,469,1499,469,1500,467,1500,465,1504,461,1505,461,1505,460,1503,461,1498,463,1497,463,1495,465,1495,455,1495,447,1499,451,1504,457,1505,455,1504,453,1501,449,1499,449,1498,447,1501,447,1501,445,1500,444,1500,445,1496,445,1494,443,1496,439,1494,435,1500,445,1500,444,1499,441,1497,435,1498,435,1498,433,1500,437,1503,439,1508,449,1508,451,1510,451,1509,449,1510,447,1510,452,1511,453,1512,452,1512,449,1516,447,1512,453,1514,453,1515,467,1515,475,1518,501,1518,476,1518,475,1519,475,1518,473,1517,471,1522,471,1524,473,1522,473,1519,475,1525,475,1526,477,1524,477,1519,479,1527,479,1529,481,1529,477,1529,477,1527,475,1533,473,1539,471,1541,473,1541,469,1540,469,1539,469,1539,469,1531,471,1526,473,1524,471,1529,469,1539,469,1539,469,1536,467,1540,465,1542,467,1543,465,1551,461,1557,459,1557,459,1557,457,1553,459,1546,461,1548,459,1549,457,1552,457,1556,455,1560,453,1564,449,1564,433,1564,432,1564,445,1563,447,1559,451,1555,453,1549,455,1550,451,1553,451,1555,449,1563,443,1564,445,1564,432,1563,430,1563,441,1561,443,1560,443,1559,445,1555,447,1551,449,1551,447,1551,445,1557,441,1560,439,1563,437,1563,439,1563,441,1563,430,1563,427,1563,425,1562,424,1562,435,1559,437,1555,441,1555,437,1560,433,1562,431,1562,433,1562,435,1562,424,1562,421,1562,421,1562,431,1560,431,1557,433,1557,431,1556,433,1555,435,1554,436,1554,441,1552,443,1550,444,1550,447,1550,449,1550,451,1549,452,1548,455,1546,457,1546,459,1545,461,1543,463,1539,465,1533,467,1532,466,1532,467,1524,469,1523,469,1522,467,1521,467,1523,465,1528,465,1528,463,1530,461,1530,463,1530,463,1529,465,1532,467,1532,466,1531,465,1539,461,1546,459,1546,457,1545,457,1542,459,1542,455,1545,455,1546,453,1548,452,1545,453,1546,449,1547,449,1550,447,1550,444,1547,445,1547,443,1550,441,1554,437,1554,441,1554,436,1551,437,1552,433,1555,431,1556,429,1558,427,1559,427,1561,425,1562,431,1562,421,1561,416,1561,423,1559,425,1554,429,1555,425,1558,423,1560,421,1561,423,1561,416,1560,415,1560,413,1559,411,1559,419,1556,423,1556,419,1558,417,1559,419,1559,419,1559,411,1559,410,1559,415,1558,415,1556,417,1557,413,1559,413,1559,415,1559,410,1558,407,1557,406,1557,407,1557,409,1555,412,1555,415,1555,417,1554,418,1554,421,1554,423,1553,424,1553,425,1552,431,1550,432,1550,433,1550,437,1548,439,1546,441,1546,443,1546,445,1545,447,1545,449,1544,453,1542,453,1542,454,1542,455,1540,459,1539,459,1531,463,1532,461,1533,459,1536,457,1542,455,1542,454,1536,455,1538,451,1541,451,1545,449,1545,447,1545,447,1541,449,1542,445,1545,445,1546,443,1546,441,1543,443,1545,437,1550,433,1550,432,1547,433,1549,431,1550,429,1553,425,1553,424,1551,425,1551,423,1554,421,1554,418,1553,419,1551,421,1551,419,1552,417,1555,415,1555,412,1553,415,1553,413,1554,411,1557,407,1557,406,1557,405,1557,403,1556,402,1556,405,1556,407,1555,409,1552,409,1556,405,1556,402,1556,401,1555,401,1555,405,1553,407,1550,409,1550,409,1550,410,1550,415,1550,417,1550,417,1550,419,1550,423,1549,423,1549,425,1548,427,1547,429,1547,430,1547,431,1545,435,1543,437,1543,438,1543,439,1542,443,1541,444,1541,445,1540,449,1538,451,1537,451,1535,455,1534,455,1529,461,1525,463,1526,461,1529,459,1534,455,1532,455,1533,453,1535,453,1537,451,1535,451,1537,447,1539,447,1541,445,1541,444,1538,445,1540,441,1543,439,1543,438,1541,439,1543,433,1545,433,1547,431,1547,430,1545,431,1544,431,1544,431,1545,431,1545,429,1546,427,1549,425,1549,423,1547,425,1548,421,1548,419,1550,419,1550,417,1548,417,1548,415,1549,413,1550,415,1550,410,1548,413,1548,411,1550,409,1550,409,1550,409,1550,407,1551,405,1553,403,1554,403,1555,405,1555,401,1552,399,1552,403,1551,403,1551,401,1552,403,1552,399,1552,399,1551,399,1551,397,1552,395,1552,393,1551,391,1551,391,1551,393,1551,397,1550,399,1549,399,1549,401,1549,403,1548,403,1548,401,1549,401,1549,399,1548,399,1548,393,1551,393,1551,391,1548,391,1542,395,1544,395,1545,397,1547,395,1546,397,1546,399,1543,397,1543,397,1543,399,1541,399,1541,397,1539,397,1537,395,1538,393,1540,391,1542,391,1542,389,1542,385,1540,381,1541,385,1540,389,1539,383,1539,389,1539,391,1538,391,1537,387,1536,383,1536,389,1536,394,1536,397,1537,397,1539,399,1536,399,1538,401,1537,401,1539,403,1540,403,1541,401,1547,401,1545,403,1546,403,1548,405,1548,409,1546,409,1544,407,1545,407,1548,409,1548,405,1538,405,1536,407,1538,407,1539,409,1542,409,1545,411,1547,415,1547,421,1545,427,1539,439,1537,445,1534,451,1530,457,1524,461,1524,461,1522,465,1520,465,1520,467,1519,469,1517,469,1517,465,1519,465,1520,467,1520,465,1520,465,1522,463,1524,461,1519,463,1517,463,1517,455,1516,451,1518,447,1523,445,1528,443,1529,443,1529,441,1526,441,1526,435,1528,427,1531,423,1531,427,1532,431,1533,431,1533,427,1533,425,1533,423,1532,419,1534,411,1536,409,1534,409,1531,415,1530,419,1528,423,1526,425,1525,429,1524,435,1522,441,1520,445,1512,445,1513,443,1513,439,1514,435,1514,433,1515,429,1516,425,1518,429,1517,433,1515,437,1517,435,1518,433,1519,427,1520,423,1521,417,1522,425,1522,421,1523,419,1523,417,1524,415,1525,413,1533,403,1528,407,1523,413,1523,409,1523,409,1523,403,1522,403,1522,405,1522,413,1521,413,1521,407,1521,405,1519,403,1519,407,1520,413,1519,417,1519,416,1519,417,1519,427,1517,425,1517,423,1519,417,1519,416,1519,411,1518,409,1518,415,1516,423,1516,417,1514,421,1515,425,1515,427,1513,431,1512,437,1511,441,1509,447,1508,445,1508,443,1510,435,1509,433,1509,431,1508,429,1508,427,1508,425,1512,413,1513,409,1513,407,1512,407,1509,413,1509,409,1510,405,1511,403,1512,401,1515,399,1514,397,1513,399,1512,399,1512,397,1513,395,1514,395,1516,393,1516,393,1514,391,1515,391,1516,389,1518,393,1520,399,1521,405,1522,405,1522,403,1521,401,1521,397,1520,393,1519,393,1519,389,1517,387,1515,387,1515,385,1516,383,1514,383,1510,385,1513,385,1513,387,1513,389,1513,391,1513,393,1512,395,1511,395,1511,401,1511,403,1509,403,1508,405,1508,419,1507,423,1506,425,1503,425,1502,427,1502,429,1503,433,1500,433,1504,435,1504,427,1506,427,1507,429,1506,431,1506,435,1507,433,1507,445,1508,447,1508,449,1505,441,1500,433,1499,433,1498,429,1498,425,1501,425,1502,419,1503,417,1503,415,1504,413,1504,411,1505,407,1505,405,1506,403,1506,401,1507,399,1510,399,1511,401,1511,395,1511,395,1510,397,1506,399,1504,401,1504,403,1504,405,1504,405,1504,409,1503,411,1502,411,1502,415,1501,417,1500,417,1500,419,1500,421,1499,423,1497,422,1497,423,1497,433,1496,433,1496,429,1496,425,1496,423,1497,423,1497,422,1497,421,1497,419,1500,419,1500,417,1497,415,1499,413,1501,413,1502,415,1502,411,1500,409,1501,407,1504,409,1504,405,1502,405,1504,403,1504,401,1504,401,1500,407,1498,411,1495,420,1495,435,1493,433,1493,441,1493,453,1488,457,1489,455,1491,447,1491,435,1490,433,1490,435,1489,445,1488,452,1487,455,1483,455,1487,451,1488,445,1490,435,1490,433,1489,431,1491,433,1492,435,1493,441,1493,433,1490,429,1491,427,1494,431,1495,435,1495,420,1495,421,1495,425,1495,429,1493,427,1493,425,1495,425,1495,421,1495,421,1488,427,1488,429,1487,431,1488,431,1487,443,1482,455,1480,453,1481,451,1484,443,1486,437,1487,433,1487,431,1486,431,1486,429,1485,429,1485,433,1483,441,1480,447,1481,449,1478,449,1478,451,1477,451,1477,449,1475,449,1477,447,1477,446,1475,449,1474,447,1474,445,1481,427,1481,435,1478,443,1477,445,1480,445,1481,437,1485,433,1485,429,1482,427,1479,423,1479,422,1479,427,1477,433,1476,437,1472,445,1472,443,1472,441,1475,437,1479,427,1479,422,1477,419,1477,418,1477,425,1475,433,1470,443,1469,439,1470,437,1471,433,1475,425,1477,419,1477,425,1477,418,1477,417,1477,415,1476,415,1475,414,1475,417,1473,427,1469,437,1468,437,1468,433,1469,431,1475,417,1475,414,1475,413,1473,410,1473,413,1471,423,1469,429,1467,431,1465,431,1466,429,1469,423,1473,413,1473,410,1472,407,1472,406,1472,407,1472,413,1470,417,1468,421,1465,429,1466,423,1469,417,1470,415,1470,413,1470,407,1472,407,1472,406,1469,401,1467,399,1465,399,1467,401,1469,407,1469,411,1468,413,1466,415,1464,415,1462,413,1461,411,1463,411,1462,409,1459,409,1458,407,1460,407,1460,405,1458,404,1458,407,1458,409,1458,409,1458,411,1458,413,1456,413,1456,411,1458,411,1458,409,1455,409,1455,407,1455,405,1456,405,1458,407,1458,404,1456,403,1454,402,1454,405,1454,407,1454,409,1454,411,1451,411,1450,409,1454,409,1454,407,1453,407,1451,407,1450,405,1450,403,1448,399,1450,397,1451,397,1452,399,1452,403,1451,403,1454,405,1454,402,1454,401,1453,397,1454,395,1454,395,1453,395,1453,393,1450,393,1449,395,1448,395,1448,397,1447,399,1446,399,1449,401,1449,403,1447,405,1446,403,1446,399,1446,399,1444,397,1444,395,1447,395,1448,393,1447,391,1446,393,1445,393,1445,391,1445,389,1446,385,1447,383,1446,381,1445,383,1444,385,1443,389,1441,389,1439,385,1438,385,1440,383,1442,383,1442,381,1441,381,1441,379,1441,379,1443,373,1444,371,1446,367,1446,361,1451,363,1452,361,1454,361,1456,363,1457,367,1457,369,1456,369,1454,373,1451,375,1446,375,1447,377,1447,377,1449,379,1455,375,1453,375,1450,377,1449,377,1453,375,1455,373,1459,369,1459,363,1457,361,1456,359,1454,357,1451,359,1446,359,1446,357,1451,355,1461,351,1462,353,1462,353,1464,355,1466,355,1471,351,1472,349,1472,343,1474,343,1479,339,1484,337,1482,339,1480,343,1480,349,1483,347,1486,345,1488,339,1487,335,1489,335,1491,337,1488,345,1487,349,1489,355,1492,363,1493,361,1494,357,1496,349,1496,347,1499,355,1497,357,1497,361,1499,363,1502,363,1503,361,1505,359,1506,361,1505,363,1502,365,1500,365,1499,367,1499,367,1504,371,1507,371,1505,369,1504,369,1507,367,1513,367,1512,369,1510,369,1507,371,1510,371,1513,369,1514,367,1511,365,1508,365,1504,367,1502,367,1505,363,1506,361,1506,359,1506,359,1503,357,1502,356,1502,359,1501,361,1500,361,1499,360,1499,357,1500,355,1501,357,1502,359,1502,356,1502,355,1498,351,1497,347,1500,347,1503,349,1507,353,1509,359,1510,359,1509,353,1508,351,1507,349,1508,349,1510,347,1522,347,1523,349,1524,349,1514,351,1509,351,1513,353,1518,353,1523,351,1526,349,1526,349,1522,347,1518,345,1512,345,1506,349,1504,347,1501,345,1507,345,1512,343,1515,341,1508,339,1507,339,1513,341,1510,341,1509,343,1498,343,1504,341,1507,339,1504,339,1502,341,1499,341,1497,343,1495,343,1494,343,1494,349,1492,357,1490,355,1489,349,1489,345,1491,341,1494,345,1494,349,1494,343,1493,341,1492,339,1492,337,1494,339,1500,339,1508,335,1506,333,1502,333,1506,335,1502,337,1494,337,1492,335,1497,333,1493,333,1492,335,1490,333,1491,333,1502,331,1532,331,1539,339,1548,345,1550,345,1549,351,1549,357,1550,363,1551,367,1553,363,1555,360,1555,353,1554,349,1555,347,1564,353,1580,353,1582,351,1585,351,1581,349,1574,351,1568,351,1560,347,1554,346,1554,357,1551,363,1550,357,1550,351,1551,347,1553,347,1554,351,1554,357,1554,346,1553,345,1557,343,1561,343,1567,345,1581,349,1567,341,1559,341,1563,339,1570,333,1572,331,1574,329,1574,327,1571,329,1571,329,1571,331,1568,333,1561,339,1553,341,1554,337,1559,333,1571,331,1571,329,1563,329,1563,327,1564,323,1569,325,1574,327,1585,327,1586,325,1582,324,1582,325,1572,325,1569,323,1570,321,1576,323,1579,323,1582,325,1582,324,1577,321,1576,321,1574,319,1569,321,1567,321,1565,319,1564,319,1564,321,1563,325,1562,327,1561,326,1561,329,1558,331,1554,335,1552,337,1551,339,1552,341,1553,341,1551,343,1550,343,1547,341,1542,339,1547,337,1552,335,1559,327,1560,327,1561,329,1561,326,1561,325,1561,323,1561,321,1562,319,1564,321,1564,319,1563,319,1569,317,1586,317,1594,323,1601,333,1603,337,1605,345,1607,347,1606,345,1605,337,1605,337,1605,339,1607,339,1606,337,1605,335,1604,335,1600,329,1598,327,1596,323,1599,325,1600,325,1605,333,1608,335,1613,339,1620,339,1620,337,1618,335,1618,333,1618,333,1618,337,1612,337,1607,333,1602,327,1606,327,1610,329,1614,331,1618,337,1618,333,1613,329,1611,327,1605,325,1610,325,1607,322,1607,323,1602,325,1598,323,1594,321,1598,319,1601,319,1603,321,1607,323,1607,322,1604,319,1603,319,1600,317,1598,317,1595,319,1591,319,1589,317,1591,317,1587,315,1569,315,1559,318,1559,321,1559,325,1559,327,1556,327,1552,331,1546,337,1541,337,1543,333,1551,327,1547,327,1544,329,1541,333,1540,337,1537,333,1535,331,1542,329,1547,327,1559,321,1559,318,1557,319,1556,321,1554,321,1552,319,1552,321,1553,321,1551,323,1548,323,1545,321,1545,323,1546,323,1544,325,1542,325,1540,323,1538,325,1539,325,1542,327,1538,327,1534,325,1533,325,1535,327,1533,329,1531,329,1529,325,1528,327,1529,329,1527,329,1525,327,1522,325,1524,329,1521,329,1520,327,1518,327,1519,329,1517,329,1514,325,1512,325,1514,329,1512,329,1511,327,1509,327,1510,329,1508,329,1505,325,1504,325,1505,329,1503,329,1501,327,1500,325,1499,325,1500,327,1501,329,1499,329,1493,327,1495,331,1492,331,1490,329,1489,327,1488,327,1488,329,1491,331,1487,333,1486,333,1486,335,1486,341,1485,345,1481,347,1482,341,1484,339,1486,335,1486,333,1485,333,1481,329,1481,331,1483,335,1482,335,1478,333,1477,331,1476,333,1477,335,1479,337,1477,337,1475,335,1473,335,1473,337,1475,339,1474,339,1472,337,1470,337,1471,339,1473,341,1472,343,1471,342,1471,345,1471,348,1469,351,1468,353,1463,353,1462,349,1463,349,1464,347,1465,347,1466,351,1467,351,1467,347,1469,347,1471,345,1471,342,1469,339,1467,337,1467,341,1470,343,1469,343,1466,342,1466,345,1465,345,1463,343,1462,343,1462,347,1460,347,1459,345,1458,345,1458,349,1456,348,1456,351,1453,351,1453,353,1449,352,1449,353,1449,355,1446,355,1442,347,1446,353,1449,353,1449,352,1448,351,1444,347,1446,345,1442,345,1443,343,1445,341,1447,341,1449,343,1446,345,1447,345,1451,351,1453,353,1453,351,1453,351,1448,345,1450,343,1456,351,1456,348,1454,347,1452,343,1453,343,1456,345,1457,348,1458,349,1458,345,1457,343,1454,341,1455,341,1458,339,1462,347,1462,343,1460,341,1460,339,1461,337,1463,339,1466,345,1466,342,1465,341,1464,339,1463,337,1467,333,1472,329,1474,327,1477,327,1479,325,1493,321,1495,319,1495,317,1493,315,1493,313,1493,313,1492,315,1494,317,1493,319,1488,315,1483,313,1473,313,1469,311,1471,315,1473,317,1475,321,1481,321,1475,319,1471,313,1476,315,1482,315,1487,317,1489,319,1491,321,1481,321,1481,321,1473,327,1472,327,1470,325,1462,319,1454,318,1461,321,1465,323,1468,325,1471,327,1470,329,1468,329,1465,333,1462,335,1462,333,1459,333,1459,335,1456,335,1453,337,1446,337,1442,336,1442,337,1437,343,1437,347,1435,347,1435,351,1435,353,1431,353,1431,351,1435,351,1435,347,1431,347,1431,347,1431,357,1430,358,1430,363,1426,363,1428,361,1430,363,1430,358,1429,359,1427,357,1431,357,1431,347,1430,345,1430,351,1430,353,1427,353,1427,351,1430,351,1430,345,1429,343,1430,339,1432,337,1433,333,1442,337,1442,336,1439,335,1434,331,1437,329,1443,329,1448,331,1459,335,1459,333,1455,331,1448,329,1445,329,1442,327,1435,329,1437,325,1437,323,1439,319,1440,317,1442,313,1450,315,1456,315,1462,313,1465,311,1470,309,1474,311,1479,311,1487,307,1489,307,1491,305,1488,305,1484,307,1479,309,1472,309,1477,305,1488,305,1490,305,1487,303,1482,303,1475,305,1473,305,1472,307,1472,307,1467,309,1460,313,1451,313,1443,311,1444,309,1453,311,1458,311,1472,307,1472,307,1472,307,1477,297,1478,293,1478,291,1478,287,1477,289,1477,291,1476,295,1475,299,1471,305,1469,307,1469,303,1470,299,1472,295,1477,291,1477,289,1474,293,1471,293,1470,295,1468,291,1468,295,1468,303,1467,307,1465,307,1463,303,1463,299,1464,295,1466,289,1468,295,1468,291,1467,289,1466,287,1474,285,1482,283,1483,283,1490,283,1493,281,1497,279,1501,277,1505,277,1505,289,1504,293,1502,299,1502,298,1502,303,1495,301,1492,297,1489,291,1486,285,1491,289,1497,293,1500,297,1502,303,1502,298,1499,291,1492,287,1487,285,1483,283,1483,285,1485,287,1488,293,1492,299,1495,303,1501,305,1495,313,1493,313,1495,315,1499,309,1502,303,1503,301,1504,299,1506,295,1507,283,1508,289,1508,295,1504,303,1503,307,1501,311,1500,313,1497,317,1497,319,1497,321,1498,321,1499,317,1501,315,1503,309,1508,305,1514,303,1511,305,1509,311,1507,313,1506,317,1507,319,1502,319,1498,321,1508,321,1517,323,1532,323,1538,321,1544,319,1547,317,1550,315,1556,313,1560,311,1568,311,1573,297,1578,289,1580,285,1583,281,1584,279,1589,275,1586,277,1589,275,1585,279,1580,289,1576,297,1574,301,1571,309,1572,311,1576,311,1595,313,1600,311,1607,311,1613,313,1624,317,1623,317,1618,315,1613,313,1600,313,1594,315,1591,317,1592,317,1602,315,1611,315,1619,317,1622,319,1621,319,1621,321,1621,321,1620,327,1620,331,1621,335,1621,339,1622,341,1625,337,1627,335,1628,333,1628,329,1627,325,1626,324,1626,327,1626,331,1626,333,1623,337,1623,335,1622,333,1621,331,1621,327,1622,323,1623,321,1626,327,1626,324,1624,321,1627,321,1629,323,1631,329,1630,329,1630,331,1630,335,1628,339,1625,341,1623,345,1621,349,1621,355,1619,355,1616,353,1613,349,1611,345,1608,339,1612,341,1617,345,1620,349,1621,355,1621,349,1621,349,1617,343,1612,339,1609,339,1608,337,1607,339,1607,339,1609,345,1615,353,1618,355,1620,357,1623,355,1622,353,1622,351,1625,349,1628,347,1630,345,1632,341,1633,339,1632,335,1632,331,1633,331,1635,337,1635,337,1635,341,1635,346,1635,349,1634,351,1634,353,1632,357,1626,363,1625,359,1626,355,1632,347,1634,345,1635,341,1635,337,1634,341,1633,343,1626,353,1624,355,1624,361,1625,365,1626,365,1628,363,1633,357,1635,355,1636,349,1636,343,1636,341,1638,345,1638,351,1638,353,1635,360,1634,361,1633,365,1633,379,1633,383,1635,381,1637,379,1641,375,1642,371,1642,365,1642,361,1641,358,1641,361,1641,367,1638,375,1636,377,1636,379,1635,379,1635,367,1636,361,1638,357,1641,361,1641,358,1640,357,1640,355,1639,347,1640,347,1642,351,1643,359,1645,365,1648,367,1650,367,1647,365,1645,359,1644,351,1648,353,1651,359,1650,367,1651,367,1651,357,1651,355,1647,351,1643,349,1641,347,1639,345,1638,341,1637,337,1634,331,1640,339,1644,341,1648,345,1655,345,1658,347,1656,343,1655,340,1655,345,1651,343,1648,343,1643,339,1638,333,1636,331,1634,327,1640,331,1646,333,1651,337,1653,341,1655,345,1655,340,1655,339,1652,337,1649,333,1638,329,1635,327,1632,325,1631,325,1631,339,1630,341,1628,345,1625,349,1623,349,1625,343,1627,341,1630,337,1631,335,1631,339,1631,325,1629,323,1625,319,1632,319,1636,323,1639,325,1641,327,1648,329,1652,329,1655,327,1652,327,1651,326,1651,327,1647,327,1642,325,1638,323,1635,321,1644,321,1648,323,1649,325,1651,327,1651,326,1649,321,1645,321,1630,317,1627,317,1625,315,1625,315,1626,313,1627,311,1635,307,1648,307,1644,309,1640,313,1636,313,1632,315,1625,315,1630,317,1632,317,1639,315,1645,311,1651,307,1651,305,1635,305,1631,307,1627,307,1624,311,1623,315,1613,311,1603,309,1605,307,1607,303,1612,305,1615,307,1624,305,1630,303,1634,301,1624,299,1621,299,1629,301,1632,301,1621,305,1615,305,1609,303,1610,301,1613,299,1611,299,1619,293,1622,291,1633,299,1644,299,1647,297,1650,297,1647,296,1647,297,1634,297,1629,295,1623,291,1627,289,1632,291,1641,295,1647,297,1647,296,1642,293,1635,289,1632,289,1630,287,1628,287,1630,285,1632,285,1637,289,1645,289,1649,287,1656,283,1651,281,1642,281,1648,283,1653,283,1648,285,1643,287,1638,287,1632,285,1634,283,1639,283,1642,281,1635,281,1636,277,1638,275,1638,271,1638,267,1637,267,1637,269,1637,270,1637,271,1635,277,1633,281,1628,285,1624,289,1624,287,1625,281,1628,277,1637,271,1637,270,1632,273,1624,279,1622,285,1623,289,1614,293,1616,287,1616,283,1616,281,1615,281,1615,281,1615,283,1614,291,1612,297,1608,299,1607,295,1609,291,1611,287,1615,283,1615,281,1612,283,1608,287,1606,293,1605,295,1606,297,1606,299,1607,301,1606,303,1605,299,1604,297,1604,305,1603,307,1600,307,1598,305,1599,297,1600,291,1602,295,1604,301,1604,305,1604,297,1603,295,1600,291,1599,289,1596,305,1597,307,1599,309,1596,311,1593,311,1586,311,1579,309,1573,309,1574,303,1576,299,1578,303,1580,305,1585,309,1590,309,1593,311,1595,309,1593,307,1593,309,1588,307,1584,305,1579,299,1577,297,1586,301,1593,309,1593,307,1592,305,1589,303,1586,299,1582,297,1588,293,1593,289,1595,283,1596,279,1597,275,1595,277,1595,279,1592,287,1589,291,1583,295,1578,297,1580,291,1584,287,1586,285,1594,279,1595,279,1595,277,1594,277,1591,281,1583,285,1593,271,1596,267,1598,265,1602,261,1604,255,1605,249,1606,245,1606,241,1605,237,1604,240,1604,241,1604,247,1603,255,1600,261,1596,265,1597,253,1601,247,1604,241,1604,240,1601,245,1596,251,1596,252,1595,255,1595,259,1594,267,1590,273,1590,273,1591,271,1590,273,1590,273,1589,274,1590,273,1590,273,1589,274,1590,273,1591,269,1592,267,1594,263,1594,257,1592,256,1592,259,1592,263,1589,269,1589,259,1589,255,1588,253,1592,257,1592,259,1592,256,1590,253,1586,249,1585,250,1588,259,1588,263,1588,273,1586,275,1582,281,1581,281,1582,277,1582,273,1581,269,1580,268,1580,271,1580,277,1579,281,1578,285,1577,283,1577,281,1578,274,1578,273,1578,265,1580,271,1580,268,1579,265,1584,265,1588,263,1588,259,1586,259,1586,261,1581,263,1578,263,1577,263,1577,267,1577,269,1575,281,1576,283,1577,285,1571,297,1567,309,1562,309,1562,307,1563,305,1565,303,1566,299,1566,293,1565,289,1564,289,1564,297,1563,301,1561,305,1561,305,1561,309,1557,309,1556,309,1556,311,1549,315,1540,317,1543,315,1545,307,1544,301,1542,299,1542,299,1542,309,1541,311,1540,315,1537,318,1536,319,1535,315,1535,311,1536,309,1538,303,1541,299,1542,305,1542,309,1542,299,1541,297,1544,295,1549,305,1551,309,1554,309,1556,311,1556,309,1554,307,1551,305,1550,301,1546,297,1551,297,1555,301,1561,309,1561,305,1561,305,1560,303,1560,301,1560,297,1560,291,1561,285,1562,289,1563,291,1564,297,1564,289,1562,285,1561,283,1561,281,1563,283,1566,285,1569,293,1572,295,1572,293,1573,289,1575,283,1575,277,1575,274,1575,271,1575,267,1574,267,1574,271,1574,279,1571,293,1569,289,1569,285,1569,283,1568,281,1570,277,1571,273,1572,267,1574,271,1574,267,1573,265,1571,261,1571,265,1570,269,1567,277,1567,274,1567,283,1565,281,1562,281,1561,279,1560,277,1559,273,1559,279,1559,283,1558,293,1557,301,1552,297,1549,295,1546,293,1548,291,1551,283,1559,283,1559,279,1558,278,1558,281,1549,281,1543,277,1540,273,1545,273,1550,275,1552,275,1557,279,1558,281,1558,278,1557,277,1555,275,1551,273,1538,271,1537,271,1542,277,1549,283,1549,283,1547,287,1545,291,1542,293,1539,295,1539,297,1537,303,1535,305,1534,308,1534,319,1532,319,1532,321,1531,321,1511,319,1513,319,1515,317,1517,313,1518,311,1518,307,1516,304,1516,309,1516,313,1514,315,1511,318,1509,319,1508,318,1508,315,1509,313,1515,303,1516,307,1516,309,1516,304,1516,303,1520,301,1522,307,1524,311,1525,315,1529,319,1532,321,1532,319,1531,319,1529,317,1525,307,1522,303,1527,305,1529,309,1532,313,1534,319,1534,308,1533,311,1528,305,1525,303,1520,301,1525,299,1535,299,1539,297,1539,295,1538,295,1534,297,1529,297,1535,291,1538,289,1541,287,1549,283,1545,283,1534,289,1535,285,1535,279,1533,276,1533,281,1533,285,1531,291,1528,297,1527,295,1527,291,1528,287,1531,277,1531,275,1532,277,1533,281,1533,276,1533,275,1529,271,1529,271,1529,273,1529,277,1527,275,1524,275,1519,277,1512,279,1510,279,1512,281,1516,279,1520,279,1524,277,1529,277,1528,281,1525,283,1515,283,1513,281,1512,281,1511,281,1514,283,1523,285,1528,283,1526,289,1526,295,1522,291,1519,287,1514,285,1509,285,1513,293,1516,297,1518,297,1515,293,1512,289,1511,287,1515,287,1519,291,1522,293,1526,297,1518,297,1518,297,1520,299,1522,299,1513,301,1510,303,1505,305,1506,301,1508,299,1510,297,1510,293,1509,289,1509,285,1508,283,1507,281,1506,277,1514,275,1521,273,1529,269,1535,265,1538,269,1542,271,1552,271,1555,269,1557,267,1557,273,1558,277,1559,279,1559,273,1559,271,1559,267,1559,265,1563,269,1565,273,1566,277,1567,283,1567,274,1566,273,1565,267,1561,265,1557,261,1556,261,1556,263,1557,265,1555,265,1555,267,1552,269,1541,269,1538,267,1537,265,1551,265,1555,267,1555,265,1547,263,1538,263,1545,261,1552,259,1567,257,1569,261,1571,261,1572,261,1576,265,1577,267,1577,263,1571,259,1568,257,1572,257,1575,259,1580,259,1586,261,1586,259,1583,257,1573,257,1582,251,1585,250,1585,249,1586,249,1586,249,1595,245,1600,241,1603,237,1606,233,1615,235,1620,235,1624,233,1624,234,1624,239,1624,245,1622,251,1622,252,1616,259,1617,255,1618,249,1620,243,1624,239,1624,234,1622,237,1617,245,1615,249,1614,259,1610,263,1606,265,1609,265,1615,269,1621,271,1631,271,1634,269,1637,269,1637,267,1635,267,1633,267,1633,267,1631,269,1620,269,1616,267,1609,265,1612,263,1623,263,1630,267,1633,267,1633,267,1624,263,1620,261,1614,261,1619,259,1624,261,1628,261,1634,263,1642,261,1648,259,1652,257,1656,255,1649,255,1649,257,1641,259,1635,261,1630,261,1623,259,1635,257,1649,257,1649,255,1627,255,1632,253,1634,249,1636,247,1640,241,1642,237,1642,235,1645,231,1646,227,1645,225,1644,220,1644,227,1643,233,1640,237,1640,229,1640,226,1641,221,1642,217,1643,221,1644,227,1644,220,1643,217,1642,211,1639,221,1638,229,1638,235,1639,241,1634,247,1635,239,1635,231,1634,229,1634,229,1634,233,1634,245,1631,249,1630,243,1630,233,1632,229,1634,233,1634,229,1633,227,1632,223,1631,223,1631,227,1629,233,1629,245,1630,251,1630,252,1628,253,1626,255,1620,257,1623,253,1625,247,1626,241,1626,239,1626,237,1625,235,1626,233,1631,227,1631,223,1624,225,1630,225,1629,227,1626,229,1620,233,1616,233,1608,231,1609,229,1616,227,1622,225,1621,225,1609,227,1613,219,1616,221,1624,221,1628,219,1638,215,1634,214,1634,215,1629,217,1624,219,1617,219,1614,217,1615,215,1621,213,1626,213,1634,215,1634,214,1627,211,1621,211,1615,213,1619,209,1640,209,1642,207,1644,207,1648,203,1650,197,1648,199,1647,199,1646,203,1644,205,1640,207,1620,207,1624,203,1630,201,1637,199,1627,199,1621,203,1622,201,1622,195,1621,191,1620,191,1620,197,1620,203,1619,207,1616,203,1615,197,1615,193,1616,187,1618,189,1619,191,1620,197,1620,191,1618,187,1613,181,1613,197,1614,201,1615,205,1616,207,1612,211,1608,219,1605,225,1601,231,1597,235,1599,231,1601,227,1602,225,1603,221,1602,217,1601,217,1601,219,1601,223,1599,225,1598,229,1594,235,1593,235,1594,231,1596,225,1598,221,1599,217,1601,219,1601,217,1600,215,1607,213,1605,211,1605,209,1605,207,1604,202,1604,209,1602,209,1595,199,1591,193,1589,189,1598,197,1601,199,1603,201,1604,203,1604,209,1604,202,1604,201,1603,199,1601,197,1592,189,1588,187,1587,187,1588,191,1590,197,1593,201,1596,205,1588,205,1598,207,1602,209,1605,213,1599,213,1592,209,1590,207,1588,205,1585,205,1591,209,1595,213,1598,213,1598,218,1597,219,1594,225,1592,231,1591,235,1592,237,1587,241,1578,245,1574,249,1569,251,1562,251,1551,253,1540,253,1534,255,1530,259,1523,261,1516,265,1503,265,1512,257,1513,257,1516,259,1518,259,1521,261,1523,261,1528,259,1532,255,1535,253,1529,253,1529,255,1526,257,1517,257,1517,255,1529,255,1529,253,1520,253,1521,251,1522,247,1522,241,1525,241,1530,239,1538,239,1528,234,1531,237,1533,237,1528,239,1524,239,1521,239,1521,247,1520,249,1517,253,1514,255,1514,252,1514,251,1516,247,1520,243,1521,247,1521,239,1514,237,1517,239,1520,241,1520,243,1518,243,1512,251,1512,252,1511,255,1510,255,1510,257,1505,261,1503,263,1501,265,1495,269,1498,263,1500,261,1502,259,1504,257,1510,257,1510,255,1504,255,1499,259,1497,261,1495,265,1493,269,1478,271,1464,275,1458,277,1454,279,1456,273,1456,267,1456,265,1455,261,1460,265,1465,267,1474,267,1474,269,1482,269,1487,267,1491,265,1495,261,1497,257,1499,255,1496,256,1496,257,1492,263,1487,265,1476,267,1477,265,1479,263,1485,261,1491,259,1496,257,1496,256,1484,259,1481,261,1480,259,1478,255,1478,259,1475,257,1470,255,1468,252,1468,251,1464,241,1468,243,1471,245,1473,249,1478,259,1478,255,1474,247,1472,243,1470,241,1465,239,1462,239,1463,243,1466,252,1467,255,1471,257,1479,261,1475,265,1474,264,1474,265,1463,265,1458,261,1455,257,1460,257,1465,259,1470,263,1474,265,1474,264,1474,263,1471,259,1464,257,1458,255,1452,255,1455,257,1455,259,1455,261,1455,269,1454,273,1453,277,1450,281,1447,283,1445,281,1446,277,1448,273,1452,271,1453,267,1455,265,1455,269,1455,261,1455,263,1451,267,1446,273,1445,275,1444,279,1444,283,1446,285,1442,287,1440,289,1438,287,1436,283,1436,279,1436,275,1434,273,1431,269,1435,267,1432,267,1438,259,1441,257,1444,255,1449,253,1448,257,1446,263,1442,265,1437,267,1443,267,1446,265,1448,263,1449,261,1450,255,1451,253,1452,252,1452,251,1454,249,1455,249,1455,247,1454,247,1449,251,1445,253,1437,257,1437,251,1436,247,1436,257,1436,259,1431,267,1430,259,1431,255,1434,247,1435,251,1435,252,1436,257,1436,247,1434,245,1433,245,1431,249,1429,255,1428,259,1429,265,1424,257,1422,255,1422,249,1424,247,1429,245,1432,239,1435,231,1436,229,1437,227,1442,227,1439,231,1437,237,1437,241,1438,247,1441,249,1443,253,1445,249,1446,247,1447,239,1447,233,1446,232,1446,239,1443,249,1440,245,1439,239,1440,233,1442,229,1444,231,1446,235,1446,239,1446,232,1446,231,1445,229,1444,227,1444,225,1450,225,1449,229,1450,235,1452,239,1461,247,1462,249,1463,249,1463,247,1462,245,1461,239,1461,239,1461,235,1460,234,1460,245,1457,241,1452,237,1450,231,1451,225,1452,227,1453,227,1459,237,1460,245,1460,234,1458,231,1452,223,1454,223,1460,229,1465,233,1471,235,1475,233,1476,233,1475,231,1474,230,1474,233,1468,233,1464,231,1459,227,1455,223,1460,223,1466,225,1471,229,1474,233,1474,230,1473,229,1469,227,1466,223,1461,221,1455,221,1461,215,1466,213,1472,211,1471,215,1471,221,1472,225,1477,231,1478,231,1474,225,1473,221,1473,215,1474,211,1474,209,1476,213,1479,221,1479,227,1478,231,1479,231,1480,226,1480,221,1477,211,1481,217,1486,221,1488,223,1492,225,1503,225,1501,223,1500,223,1500,223,1494,223,1488,221,1483,217,1480,211,1484,213,1490,215,1500,223,1500,223,1497,219,1493,215,1489,213,1485,211,1480,211,1477,209,1482,209,1488,211,1496,207,1499,205,1497,205,1497,205,1494,207,1490,209,1483,209,1477,207,1482,205,1487,203,1493,205,1497,205,1497,205,1488,203,1492,201,1495,197,1499,197,1500,198,1504,199,1509,203,1512,209,1513,214,1512,213,1510,212,1506,209,1503,203,1500,198,1501,203,1503,208,1506,212,1509,214,1511,215,1513,215,1513,215,1514,215,1515,219,1516,221,1519,221,1517,217,1516,213,1517,209,1519,201,1520,197,1522,201,1523,209,1522,217,1519,221,1521,221,1523,219,1523,215,1524,213,1524,207,1523,199,1521,197,1519,193,1519,197,1517,201,1514,209,1513,207,1510,201,1506,199,1502,197,1505,195,1508,193,1513,187,1515,181,1516,179,1514,180,1514,181,1512,185,1510,187,1508,189,1505,193,1500,195,1498,195,1493,197,1494,193,1495,191,1498,187,1502,185,1514,181,1514,180,1513,181,1504,183,1496,187,1494,189,1492,193,1492,197,1490,199,1492,199,1489,201,1487,201,1485,203,1482,203,1473,209,1467,211,1461,213,1455,219,1452,221,1448,223,1443,225,1436,225,1432,235,1430,239,1427,243,1425,245,1422,247,1421,249,1420,251,1420,252,1421,255,1420,257,1419,255,1418,257,1419,257,1420,259,1422,259,1423,261,1420,261,1421,263,1426,263,1427,265,1422,265,1427,267,1429,269,1430,271,1426,271,1431,273,1433,273,1433,275,1429,275,1429,277,1429,277,1433,277,1434,279,1429,277,1430,279,1431,279,1433,281,1431,281,1432,283,1435,283,1436,285,1432,285,1436,287,1438,289,1434,289,1436,291,1443,291,1446,287,1452,283,1455,281,1459,279,1463,277,1464,277,1473,275,1493,271,1498,269,1504,267,1516,267,1523,265,1528,263,1529,261,1536,257,1541,255,1552,253,1569,253,1576,251,1592,241,1599,235,1604,231,1606,225,1610,217,1615,209,1606,231,1600,239,1595,243,1587,247,1582,249,1578,251,1574,255,1568,255,1557,257,1548,259,1543,259,1537,261,1534,261,1534,263,1532,263,1529,267,1526,267,1527,269,1524,269,1521,271,1519,269,1517,269,1517,271,1519,271,1517,273,1515,273,1512,271,1510,271,1512,273,1508,273,1504,271,1505,273,1504,275,1503,275,1500,273,1496,273,1500,275,1498,277,1497,277,1494,275,1492,275,1492,277,1495,277,1494,279,1492,279,1489,277,1487,277,1489,281,1488,281,1485,279,1481,279,1485,281,1482,281,1480,279,1477,279,1479,281,1478,283,1477,281,1474,279,1469,279,1472,281,1476,283,1472,283,1468,279,1467,281,1470,283,1468,285,1466,283,1464,281,1461,281,1460,283,1463,283,1466,285,1462,287,1465,287,1464,291,1462,297,1462,303,1465,309,1463,309,1459,301,1457,301,1453,299,1456,301,1458,303,1461,309,1458,309,1456,307,1455,305,1453,299,1453,305,1455,309,1451,309,1445,307,1448,303,1449,301,1451,299,1452,297,1450,297,1448,297,1445,297,1447,299,1446,301,1441,297,1443,301,1445,303,1444,303,1438,299,1440,303,1443,307,1441,307,1438,305,1436,303,1437,305,1438,307,1442,309,1439,311,1435,307,1433,307,1440,313,1438,313,1433,311,1431,309,1432,311,1433,313,1439,317,1435,317,1433,315,1429,313,1430,315,1432,317,1437,319,1435,319,1435,321,1431,321,1429,323,1418,323,1420,317,1422,315,1428,319,1435,321,1435,319,1431,319,1427,317,1423,315,1428,307,1433,301,1436,297,1436,295,1434,295,1432,291,1432,290,1432,297,1432,299,1423,309,1415,323,1413,321,1412,319,1414,317,1416,315,1418,311,1417,305,1415,304,1415,307,1415,309,1415,313,1414,315,1412,317,1410,315,1411,313,1411,311,1410,309,1409,309,1409,313,1409,313,1409,317,1406,317,1404,315,1402,313,1402,311,1403,307,1409,317,1409,313,1407,311,1406,309,1407,309,1409,311,1409,313,1409,309,1407,307,1404,307,1403,305,1407,301,1410,301,1414,303,1415,307,1415,304,1413,301,1410,299,1409,299,1406,301,1404,301,1402,303,1399,297,1394,291,1400,291,1404,293,1415,293,1419,289,1426,289,1424,291,1421,293,1417,295,1410,297,1417,301,1421,301,1426,299,1429,297,1429,293,1429,291,1431,293,1432,297,1432,290,1430,285,1429,283,1428,281,1428,289,1428,295,1425,299,1419,299,1413,297,1418,295,1422,293,1425,293,1428,289,1428,281,1427,280,1427,289,1422,287,1419,286,1419,287,1417,289,1414,291,1402,291,1396,289,1398,287,1401,285,1407,285,1419,287,1419,286,1417,285,1414,282,1414,285,1409,283,1403,283,1398,285,1393,289,1391,287,1391,287,1392,283,1394,277,1393,273,1392,271,1392,277,1391,281,1390,285,1389,285,1390,277,1389,269,1391,271,1391,275,1392,277,1392,271,1391,269,1396,267,1400,263,1401,263,1404,261,1400,267,1399,273,1398,279,1400,277,1403,275,1406,277,1411,283,1414,285,1414,282,1413,281,1408,279,1417,279,1420,281,1427,289,1427,280,1427,278,1427,283,1427,285,1421,279,1417,277,1408,277,1405,275,1410,267,1412,263,1412,259,1416,265,1421,271,1425,277,1426,281,1427,283,1427,278,1425,273,1422,267,1418,263,1414,257,1413,255,1412,252,1412,251,1411,250,1411,255,1411,255,1411,259,1410,263,1408,267,1404,273,1400,277,1401,271,1402,267,1405,263,1409,259,1411,259,1411,255,1410,255,1410,255,1408,259,1405,259,1400,261,1394,259,1389,259,1395,255,1410,255,1410,255,1405,253,1398,253,1384,259,1387,259,1391,261,1400,263,1398,263,1398,265,1394,267,1388,267,1388,269,1388,283,1384,279,1382,275,1377,267,1382,269,1388,269,1388,267,1383,267,1377,265,1380,263,1386,263,1398,265,1398,263,1395,263,1390,261,1379,261,1382,259,1384,257,1385,253,1387,247,1387,241,1387,239,1394,239,1391,243,1389,247,1388,251,1388,255,1391,253,1396,249,1400,247,1402,241,1403,241,1405,245,1408,247,1411,255,1411,250,1407,243,1406,241,1404,237,1403,235,1403,233,1402,229,1402,227,1402,237,1401,241,1399,243,1396,247,1392,251,1389,253,1390,249,1392,243,1396,241,1398,239,1399,237,1402,237,1402,227,1402,225,1400,222,1400,229,1400,235,1398,234,1398,235,1395,237,1386,237,1386,237,1386,247,1384,253,1382,257,1377,263,1376,257,1378,249,1381,245,1385,241,1386,247,1386,237,1380,235,1381,233,1384,231,1389,231,1392,233,1398,235,1398,234,1393,231,1389,229,1385,229,1387,227,1387,223,1386,215,1389,219,1393,219,1397,221,1399,223,1400,225,1400,229,1400,222,1400,221,1398,219,1396,217,1398,217,1398,215,1395,215,1395,217,1392,217,1389,215,1386,211,1385,210,1385,221,1385,227,1383,231,1380,227,1379,225,1379,219,1380,215,1382,213,1383,211,1385,221,1385,210,1385,209,1383,207,1382,205,1380,201,1386,209,1390,213,1395,217,1395,215,1393,213,1383,203,1391,201,1394,197,1395,196,1395,193,1395,191,1397,189,1400,195,1401,195,1399,193,1398,189,1395,183,1400,187,1403,193,1407,199,1404,197,1402,196,1398,197,1395,199,1392,203,1393,203,1396,199,1402,197,1404,199,1407,201,1403,203,1405,203,1403,207,1400,215,1400,217,1403,211,1407,205,1404,215,1404,225,1407,235,1408,241,1412,245,1413,247,1415,249,1416,249,1417,247,1418,245,1422,241,1426,239,1429,235,1431,229,1433,225,1437,223,1451,219,1453,218,1449,219,1439,221,1434,223,1433,225,1431,225,1429,229,1427,233,1426,235,1425,237,1419,241,1415,247,1412,241,1415,239,1419,237,1423,231,1425,229,1425,227,1425,223,1426,221,1426,219,1424,222,1424,223,1423,227,1420,231,1412,239,1412,235,1413,231,1418,227,1424,223,1424,222,1422,223,1418,225,1415,227,1412,229,1411,235,1411,239,1409,237,1408,235,1407,231,1406,229,1405,225,1405,221,1406,217,1410,221,1412,225,1415,225,1416,223,1416,221,1416,219,1414,215,1414,219,1414,223,1411,221,1408,217,1406,215,1406,211,1412,215,1414,219,1414,215,1410,213,1408,211,1415,213,1417,215,1419,215,1424,213,1430,213,1432,211,1428,211,1422,213,1417,213,1411,211,1407,209,1409,207,1420,207,1423,209,1428,211,1422,207,1421,207,1418,205,1411,205,1409,207,1408,207,1407,205,1409,203,1412,201,1416,201,1420,197,1421,195,1415,199,1410,201,1413,197,1416,193,1419,191,1423,191,1422,193,1423,191,1424,189,1430,197,1437,201,1445,201,1443,199,1442,198,1442,199,1437,199,1432,197,1428,193,1426,189,1430,189,1435,193,1439,195,1442,199,1442,198,1439,193,1434,191,1431,187,1426,187,1427,185,1429,183,1433,183,1438,181,1444,179,1442,183,1437,185,1432,187,1437,187,1440,185,1443,183,1445,181,1445,177,1442,179,1440,179,1433,181,1430,181,1427,183,1425,185,1423,189,1420,189,1416,191,1411,197,1412,189,1412,183,1411,182,1411,189,1410,193,1409,201,1408,199,1407,197,1406,193,1405,187,1406,183,1408,179,1410,183,1411,189,1411,182,1410,179,1408,175,1406,181,1405,183,1404,187,1404,193,1402,191,1402,187,1401,185,1399,183,1396,183,1392,181,1394,185,1396,189,1394,191,1394,193,1393,197,1391,199,1389,201,1384,201,1386,199,1387,197,1394,193,1394,191,1385,197,1385,191,1384,189,1384,197,1383,203,1381,201,1380,199,1379,191,1378,183,1384,189,1384,197,1384,189,1384,187,1381,183,1377,179,1377,191,1377,193,1378,199,1374,197,1370,193,1372,191,1374,189,1375,185,1374,179,1374,179,1374,181,1374,185,1373,189,1371,189,1369,191,1368,189,1369,183,1372,179,1374,181,1374,179,1373,175,1372,177,1372,179,1369,181,1368,183,1367,191,1364,187,1360,183,1356,181,1351,181,1354,185,1356,187,1360,193,1367,193,1363,191,1359,189,1357,187,1355,183,1358,185,1362,187,1367,193,1367,193,1372,197,1380,205,1381,207,1381,207,1381,209,1375,213,1370,215,1360,215,1364,211,1369,209,1381,209,1381,207,1370,207,1366,209,1360,213,1356,217,1368,217,1374,215,1376,215,1379,213,1379,215,1378,217,1377,221,1377,225,1378,227,1380,229,1381,231,1379,233,1375,235,1378,235,1379,237,1383,237,1385,239,1383,241,1379,243,1376,247,1375,251,1375,255,1374,257,1373,255,1372,253,1372,245,1371,244,1371,255,1368,253,1366,247,1364,243,1361,239,1363,239,1365,241,1367,243,1370,247,1371,255,1371,244,1371,243,1364,239,1360,237,1362,235,1364,231,1367,225,1370,223,1372,221,1368,221,1368,223,1363,229,1360,233,1358,237,1352,237,1353,233,1356,229,1360,227,1365,223,1368,223,1368,221,1366,221,1361,225,1357,227,1353,231,1350,235,1350,237,1351,241,1355,239,1359,237,1362,243,1366,249,1368,255,1371,257,1375,259,1375,263,1372,259,1369,257,1363,253,1359,252,1370,259,1369,261,1369,261,1373,265,1372,265,1373,267,1375,267,1376,271,1374,271,1374,273,1377,273,1379,275,1376,275,1380,277,1381,279,1378,279,1382,281,1383,283,1381,283,1381,285,1385,285,1387,287,1384,287,1386,289,1390,289,1391,291,1388,291,1386,293,1394,293,1395,295,1391,295,1390,297,1396,297,1398,299,1393,299,1392,301,1398,301,1399,303,1396,303,1396,305,1398,305,1400,307,1398,307,1398,309,1400,309,1400,311,1401,313,1403,315,1404,317,1406,319,1408,319,1409,321,1404,321,1407,323,1411,321,1412,323,1415,325,1416,327,1417,327,1418,325,1429,325,1432,327,1421,327,1415,329,1431,329,1426,331,1414,333,1430,333,1423,337,1416,337,1421,339,1427,337,1427,339,1421,341,1411,341,1417,343,1427,341,1427,343,1426,345,1422,345,1415,347,1426,347,1426,349,1417,351,1425,351,1425,353,1417,355,1411,353,1409,353,1406,351,1410,355,1413,355,1416,357,1422,357,1425,355,1426,357,1421,359,1415,359,1410,357,1406,355,1409,359,1413,361,1426,361,1425,363,1415,363,1420,365,1426,365,1431,365,1434,363,1440,359,1441,361,1440,363,1440,365,1439,369,1438,371,1436,369,1437,365,1440,365,1440,363,1440,363,1437,363,1436,365,1436,367,1435,367,1436,369,1437,373,1434,375,1432,379,1431,385,1432,389,1432,387,1433,381,1434,379,1436,375,1440,371,1441,365,1442,363,1441,359,1441,357,1440,355,1440,353,1440,351,1438,349,1438,351,1438,353,1437,353,1437,357,1435,359,1432,359,1432,357,1437,357,1437,353,1435,353,1436,351,1438,351,1438,349,1438,348,1438,343,1441,339,1446,339,1453,339,1456,337,1460,337,1451,341,1449,341,1446,339,1443,341,1441,343,1441,345,1442,349,1443,353,1445,357,1445,361,1445,365,1444,367,1441,373,1439,377,1436,379,1435,383,1433,387,1433,391,1433,393,1427,385,1426,383,1426,379,1426,377,1428,367,1426,367,1420,367,1416,367,1422,369,1427,369,1426,371,1417,371,1421,373,1426,375,1418,375,1422,377,1425,377,1425,379,1421,379,1418,377,1418,375,1417,375,1410,365,1402,357,1403,355,1403,351,1405,345,1410,337,1408,333,1408,335,1407,339,1405,341,1403,345,1402,349,1401,353,1401,355,1400,355,1400,353,1400,345,1394,333,1393,335,1399,345,1399,351,1398,353,1396,353,1396,349,1397,345,1394,337,1393,335,1394,333,1395,329,1395,325,1395,323,1394,319,1394,319,1394,323,1393,325,1391,325,1391,323,1389,319,1390,315,1393,319,1394,323,1394,319,1392,317,1391,315,1389,311,1388,319,1389,323,1390,325,1393,327,1394,329,1393,331,1392,331,1392,333,1390,339,1389,343,1383,343,1379,341,1385,339,1389,335,1392,333,1392,331,1391,331,1387,333,1385,335,1382,339,1376,339,1376,341,1379,343,1382,345,1389,345,1391,343,1391,341,1392,337,1395,343,1396,346,1396,348,1395,349,1394,349,1394,351,1381,349,1374,343,1372,341,1369,337,1354,317,1337,301,1328,295,1326,293,1321,291,1326,287,1329,279,1328,273,1328,271,1328,272,1328,279,1326,285,1323,287,1320,291,1319,291,1318,287,1318,291,1286,279,1288,279,1288,277,1290,277,1293,275,1300,275,1304,279,1292,279,1296,281,1303,281,1305,279,1307,281,1312,285,1316,287,1317,289,1318,291,1318,287,1318,285,1320,279,1323,277,1327,273,1328,279,1328,272,1321,275,1317,281,1316,285,1315,282,1315,285,1306,279,1301,271,1305,273,1308,273,1311,277,1314,281,1315,285,1315,282,1313,277,1313,277,1313,277,1311,275,1309,273,1306,271,1302,269,1298,269,1302,275,1294,273,1291,275,1288,275,1289,273,1291,267,1290,263,1289,262,1289,265,1289,267,1287,273,1286,275,1285,279,1284,277,1283,275,1283,269,1285,257,1288,263,1289,265,1289,262,1289,261,1289,257,1291,257,1297,253,1299,247,1303,243,1309,243,1322,247,1317,249,1315,253,1312,255,1315,255,1319,251,1323,249,1334,249,1330,251,1326,255,1317,255,1323,257,1328,255,1333,253,1335,249,1336,247,1339,247,1343,249,1339,249,1337,252,1335,253,1330,263,1330,265,1332,271,1336,281,1340,285,1345,287,1349,287,1349,291,1350,293,1352,293,1354,291,1356,289,1360,285,1363,281,1363,275,1363,273,1363,271,1363,269,1362,271,1362,271,1361,277,1361,281,1358,285,1355,287,1351,291,1351,285,1355,281,1362,271,1362,271,1355,275,1353,279,1350,285,1350,285,1349,283,1350,281,1351,279,1352,277,1353,275,1354,273,1353,267,1351,263,1351,273,1349,281,1346,269,1346,259,1348,261,1350,263,1351,269,1351,273,1351,263,1351,261,1349,259,1346,255,1346,253,1344,261,1344,269,1345,277,1348,285,1347,282,1347,285,1344,285,1341,283,1338,279,1335,275,1333,269,1337,271,1341,275,1344,281,1347,285,1347,282,1345,279,1342,273,1337,269,1335,267,1331,265,1336,263,1339,261,1343,257,1345,251,1346,251,1348,253,1356,259,1362,265,1367,269,1374,283,1379,291,1384,297,1391,307,1396,317,1397,317,1398,319,1398,319,1401,323,1401,323,1404,329,1407,333,1408,335,1408,333,1406,329,1402,323,1391,303,1382,291,1375,283,1372,275,1368,267,1365,263,1361,261,1357,257,1350,253,1348,251,1347,249,1345,246,1345,249,1343,253,1340,257,1335,261,1331,263,1337,255,1340,251,1345,249,1345,246,1344,241,1338,233,1333,227,1329,223,1325,219,1320,213,1327,219,1332,223,1334,221,1335,223,1342,225,1347,227,1352,225,1355,223,1357,221,1355,220,1355,221,1351,225,1346,225,1341,223,1336,221,1338,219,1348,219,1355,221,1355,220,1352,219,1348,217,1339,217,1348,207,1349,205,1346,206,1346,207,1341,213,1337,217,1332,221,1333,219,1336,211,1338,209,1346,207,1346,206,1339,207,1335,211,1334,215,1333,217,1330,221,1326,217,1320,213,1313,207,1311,205,1308,205,1308,205,1308,207,1306,215,1303,219,1295,227,1296,221,1299,215,1308,207,1308,205,1307,203,1304,205,1302,205,1298,203,1293,201,1285,201,1282,203,1277,207,1289,209,1290,209,1280,207,1282,205,1287,203,1292,203,1301,205,1296,207,1290,209,1298,209,1301,207,1306,207,1299,213,1299,211,1298,211,1298,213,1296,215,1295,217,1295,217,1295,219,1294,223,1294,227,1291,223,1287,221,1291,219,1295,219,1295,217,1285,219,1276,219,1280,217,1284,215,1289,213,1298,213,1298,211,1295,211,1284,213,1279,215,1275,217,1274,221,1274,223,1275,221,1277,221,1279,225,1281,227,1285,231,1292,233,1297,237,1299,237,1298,235,1296,233,1296,235,1287,229,1283,227,1280,221,1285,221,1291,227,1294,229,1296,235,1296,233,1296,231,1299,227,1300,225,1303,221,1307,219,1306,217,1308,212,1308,211,1309,207,1320,215,1322,217,1317,217,1320,219,1324,219,1328,223,1316,223,1311,219,1317,217,1313,217,1309,219,1311,221,1315,223,1321,225,1329,225,1331,227,1330,227,1326,231,1320,235,1311,235,1314,231,1319,229,1323,229,1330,227,1320,227,1314,229,1312,231,1309,235,1312,237,1317,237,1324,235,1327,233,1330,229,1332,227,1333,229,1342,243,1343,243,1344,249,1340,247,1335,245,1323,245,1316,243,1309,241,1303,240,1303,241,1297,247,1296,253,1291,255,1287,257,1288,255,1289,253,1291,247,1297,243,1303,241,1303,240,1302,239,1296,239,1296,241,1292,245,1290,247,1287,251,1287,252,1286,255,1284,253,1283,253,1283,255,1282,261,1282,267,1282,277,1277,275,1275,271,1272,265,1271,259,1275,263,1279,269,1282,277,1282,267,1281,269,1280,265,1276,261,1274,259,1270,255,1276,255,1287,247,1290,243,1291,241,1296,241,1296,239,1292,239,1290,239,1290,239,1282,241,1277,243,1273,245,1269,245,1267,247,1264,251,1264,253,1264,255,1268,255,1265,253,1268,249,1270,247,1276,245,1281,243,1287,243,1283,247,1277,251,1268,255,1268,255,1272,267,1273,271,1266,265,1259,255,1251,247,1235,235,1236,233,1237,231,1238,229,1241,229,1242,225,1242,231,1243,235,1244,237,1253,245,1268,245,1271,243,1274,241,1279,237,1285,239,1290,239,1290,239,1285,237,1280,237,1275,235,1270,235,1276,237,1272,241,1267,243,1255,243,1257,239,1260,237,1264,235,1260,235,1257,237,1253,243,1253,235,1252,233,1252,239,1252,243,1249,239,1245,235,1243,229,1243,227,1243,225,1244,223,1250,231,1252,239,1252,233,1252,231,1250,227,1245,223,1243,219,1243,213,1243,207,1242,207,1241,209,1241,213,1241,221,1238,227,1233,231,1233,227,1235,221,1238,217,1241,213,1241,209,1239,213,1235,217,1231,225,1231,229,1232,231,1232,233,1228,231,1223,225,1216,223,1210,219,1202,215,1195,215,1192,213,1192,217,1189,225,1184,229,1180,231,1182,227,1185,223,1192,217,1192,213,1192,213,1178,205,1175,203,1168,203,1179,207,1184,211,1184,211,1186,213,1182,215,1180,215,1176,221,1169,223,1159,225,1163,221,1169,217,1177,215,1173,215,1166,217,1162,221,1156,225,1155,227,1164,227,1169,225,1176,223,1184,215,1189,213,1191,213,1192,215,1189,217,1184,221,1182,225,1181,225,1180,229,1178,231,1176,235,1181,233,1186,231,1191,225,1193,221,1193,217,1194,215,1201,217,1208,221,1216,227,1218,227,1220,229,1219,231,1218,233,1213,233,1207,231,1202,229,1208,227,1216,227,1210,225,1204,227,1200,229,1198,231,1201,231,1207,233,1210,235,1205,235,1194,241,1192,243,1187,241,1190,246,1193,253,1195,256,1198,259,1202,261,1206,262,1206,265,1207,268,1209,272,1212,274,1212,272,1212,258,1211,256,1211,272,1208,266,1207,262,1207,261,1207,260,1208,259,1208,258,1207,253,1210,256,1211,272,1211,256,1211,255,1209,253,1208,253,1206,251,1206,252,1207,255,1206,259,1204,254,1204,260,1198,256,1196,254,1193,249,1190,244,1194,245,1198,248,1201,253,1203,255,1204,260,1204,254,1200,249,1198,246,1194,244,1205,245,1210,245,1215,243,1218,241,1219,239,1219,237,1218,236,1218,239,1216,241,1211,243,1199,243,1196,241,1206,237,1217,237,1218,239,1218,236,1218,235,1221,233,1222,231,1221,229,1231,237,1237,243,1242,247,1247,253,1249,255,1257,265,1263,273,1277,285,1282,287,1294,293,1307,297,1300,299,1298,301,1294,303,1290,309,1286,313,1299,313,1304,311,1306,309,1309,303,1311,299,1309,309,1309,313,1310,315,1316,321,1316,317,1317,315,1317,311,1317,309,1317,307,1315,303,1315,309,1315,317,1312,315,1311,311,1311,307,1312,303,1312,301,1315,309,1315,303,1314,301,1313,299,1317,301,1321,303,1328,309,1334,313,1338,319,1347,331,1343,329,1339,327,1336,327,1336,323,1336,321,1335,317,1334,317,1334,321,1334,327,1333,331,1332,333,1329,337,1326,341,1327,329,1329,325,1330,323,1331,321,1333,317,1334,321,1334,317,1332,315,1327,323,1327,319,1326,315,1325,315,1325,321,1325,325,1322,333,1321,329,1320,327,1319,321,1320,315,1321,311,1323,313,1325,321,1325,315,1323,311,1320,307,1319,307,1319,313,1317,319,1317,323,1318,329,1317,329,1316,325,1314,321,1311,319,1308,315,1298,315,1306,317,1310,319,1314,327,1319,331,1319,331,1320,333,1320,335,1321,337,1324,333,1326,329,1324,337,1321,343,1297,337,1290,333,1290,331,1290,327,1289,321,1288,319,1288,331,1287,330,1287,331,1282,329,1278,325,1271,317,1272,315,1272,307,1271,306,1271,315,1270,312,1270,315,1270,317,1266,311,1263,307,1257,299,1257,295,1260,295,1262,297,1264,305,1270,315,1270,312,1267,307,1265,305,1265,299,1267,301,1269,305,1271,307,1271,309,1271,315,1271,306,1270,303,1266,299,1274,299,1278,297,1282,295,1279,299,1275,307,1275,311,1274,313,1276,313,1277,311,1280,311,1280,318,1281,321,1283,327,1287,331,1287,330,1285,327,1283,323,1282,318,1282,313,1286,317,1287,321,1288,331,1288,319,1286,315,1284,313,1282,311,1282,309,1285,307,1287,303,1288,299,1288,291,1286,291,1286,293,1286,293,1287,295,1286,299,1281,309,1276,311,1277,307,1280,301,1284,295,1286,293,1283,293,1279,295,1276,297,1270,297,1265,295,1260,293,1262,293,1265,291,1261,291,1258,293,1257,289,1257,293,1256,297,1255,295,1254,291,1250,281,1248,277,1244,273,1247,279,1243,277,1239,277,1235,279,1232,281,1229,281,1232,283,1236,281,1240,279,1248,281,1244,281,1240,283,1232,283,1237,285,1241,285,1248,281,1250,287,1252,291,1247,291,1243,289,1221,281,1222,279,1223,277,1225,277,1228,275,1230,273,1234,271,1243,267,1241,271,1235,275,1231,275,1225,277,1235,277,1241,275,1244,271,1246,273,1247,275,1250,279,1253,285,1255,289,1257,293,1257,289,1255,285,1251,277,1253,275,1253,269,1254,267,1253,263,1252,262,1252,271,1251,275,1249,271,1247,265,1247,261,1248,257,1251,261,1252,265,1252,271,1252,262,1250,257,1247,255,1247,257,1246,261,1246,265,1248,271,1244,267,1244,263,1244,261,1243,260,1243,267,1240,265,1240,267,1238,267,1238,269,1231,271,1224,275,1224,271,1223,267,1222,265,1222,271,1222,275,1220,279,1217,275,1216,271,1217,267,1218,263,1221,267,1222,271,1222,265,1221,263,1218,261,1223,263,1230,267,1235,269,1238,269,1238,267,1234,267,1229,265,1222,261,1231,261,1235,265,1240,267,1240,265,1239,263,1237,261,1235,255,1233,249,1239,253,1241,257,1243,261,1243,267,1243,260,1242,255,1241,253,1239,251,1235,249,1230,247,1233,253,1236,261,1233,261,1231,259,1218,259,1219,257,1222,253,1224,250,1224,245,1223,241,1223,241,1223,245,1222,251,1222,252,1220,255,1217,257,1216,253,1218,249,1222,241,1223,245,1223,241,1222,235,1215,249,1214,251,1214,255,1216,261,1214,269,1214,273,1215,277,1216,279,1210,275,1207,273,1204,271,1198,271,1198,269,1198,265,1197,263,1197,269,1194,267,1185,257,1184,253,1184,251,1193,259,1196,263,1197,269,1197,263,1195,259,1193,257,1188,253,1186,251,1183,247,1183,252,1183,257,1185,261,1190,265,1195,269,1195,271,1194,271,1204,275,1202,273,1208,275,1212,277,1221,283,1230,285,1239,289,1245,291,1252,293,1251,295,1252,297,1253,297,1262,311,1268,317,1273,323,1279,329,1285,333,1294,337,1300,341,1312,345,1324,347,1326,351,1328,355,1326,355,1324,351,1323,349,1321,349,1324,353,1321,353,1318,349,1315,349,1318,353,1314,351,1313,351,1313,353,1306,361,1301,363,1297,363,1300,359,1304,357,1308,355,1313,353,1313,351,1310,347,1308,347,1311,351,1308,349,1306,347,1304,345,1301,343,1303,345,1305,347,1302,347,1300,345,1299,343,1295,343,1298,345,1298,347,1311,351,1311,353,1306,353,1302,355,1299,359,1296,361,1294,365,1302,365,1304,363,1307,363,1314,355,1317,353,1320,355,1322,355,1316,357,1311,361,1310,363,1312,363,1314,359,1317,359,1324,357,1321,360,1318,361,1312,363,1319,363,1322,361,1324,359,1325,357,1335,357,1331,355,1326,347,1331,347,1331,351,1335,357,1336,357,1334,353,1332,347,1334,349,1336,351,1342,355,1336,357,1340,357,1348,363,1352,363,1357,365,1359,367,1362,367,1366,365,1368,364,1363,365,1357,365,1354,363,1344,357,1348,357,1350,359,1354,361,1357,363,1360,363,1365,361,1370,361,1372,363,1374,363,1376,365,1375,369,1373,369,1371,373,1372,375,1373,375,1375,377,1374,379,1374,381,1375,381,1376,377,1375,375,1374,375,1374,373,1373,373,1374,371,1376,369,1377,367,1380,369,1384,371,1389,373,1388,377,1386,381,1388,381,1389,379,1390,375,1391,375,1398,383,1400,387,1401,393,1403,401,1403,409,1403,415,1403,415,1403,417,1401,419,1393,419,1391,421,1389,421,1391,419,1388,419,1388,417,1389,417,1393,415,1397,415,1403,417,1403,415,1400,415,1398,413,1396,409,1394,407,1388,407,1385,409,1394,409,1395,411,1395,413,1392,413,1388,415,1386,419,1386,421,1386,423,1385,425,1384,425,1382,423,1380,423,1376,425,1375,423,1375,423,1375,425,1374,427,1374,429,1373,431,1368,431,1367,429,1366,431,1363,431,1362,427,1360,425,1360,423,1366,423,1369,419,1371,419,1372,423,1373,423,1373,425,1375,425,1375,423,1375,423,1373,421,1373,419,1370,417,1368,417,1367,419,1365,419,1364,421,1360,421,1359,423,1358,427,1360,427,1360,431,1352,431,1348,433,1344,435,1344,437,1343,437,1339,439,1337,443,1335,445,1332,449,1329,451,1327,451,1325,449,1324,449,1322,447,1321,445,1322,441,1324,438,1321,439,1320,443,1320,447,1320,449,1322,451,1326,453,1329,451,1336,449,1336,452,1337,453,1338,453,1337,451,1336,449,1336,447,1339,443,1342,439,1341,441,1341,445,1344,445,1342,443,1342,441,1343,439,1345,437,1353,437,1352,443,1352,447,1354,449,1353,443,1354,437,1356,435,1346,435,1348,433,1365,433,1366,437,1367,437,1368,439,1367,443,1366,444,1367,443,1369,439,1367,437,1366,433,1375,433,1378,435,1375,437,1372,439,1372,441,1371,443,1369,445,1366,447,1367,452,1367,453,1370,455,1369,455,1368,457,1369,461,1371,463,1372,465,1372,467,1374,467,1373,465,1373,461,1371,461,1372,455,1376,457,1375,461,1373,461,1376,463,1377,463,1377,465,1376,467,1376,467,1378,471,1379,473,1383,473,1384,471,1385,469,1388,469,1389,465,1389,463,1391,463,1392,461,1393,467,1394,471,1392,473,1395,473,1397,475,1399,479,1402,481,1402,483,1401,487,1398,487,1398,483,1396,481,1397,483,1395,487,1394,489,1393,491,1390,493,1385,493,1386,491,1386,489,1385,489,1389,481,1387,481,1386,479,1387,477,1387,475,1389,473,1392,473,1390,471,1388,473,1385,475,1385,479,1385,481,1387,483,1385,485,1383,491,1384,493,1385,495,1392,493,1395,491,1397,489,1401,489,1399,495,1398,503,1397,511,1397,517,1399,533,1399,537,1400,539,1400,541,1398,543,1397,541,1397,539,1396,538,1396,541,1396,543,1395,545,1395,545,1395,547,1395,549,1394,549,1392,547,1395,547,1395,545,1393,545,1391,543,1392,539,1394,535,1396,541,1396,538,1395,535,1394,533,1393,533,1393,535,1391,537,1390,539,1390,541,1389,541,1389,543,1387,543,1385,545,1387,545,1389,547,1386,547,1385,549,1384,551,1381,551,1383,555,1386,555,1389,553,1392,549,1391,549,1386,553,1384,553,1386,551,1387,549,1391,547,1392,549,1392,549,1393,551,1393,555,1392,557,1392,561,1393,565,1396,569,1402,573,1401,575,1398,577,1395,575,1386,575,1374,579,1377,579,1382,577,1390,577,1392,579,1395,579,1397,581,1397,583,1395,589,1394,591,1397,589,1399,585,1399,581,1401,581,1403,579,1408,579,1411,581,1414,581,1417,583,1419,585,1421,587,1423,587,1424,589,1424,593,1423,595,1423,597,1425,599,1426,599,1426,597,1439,595,1433,597,1429,599,1427,599,1430,601,1433,601,1436,603,1433,599,1442,597,1442,599,1438,599,1436,601,1436,603,1437,603,1439,603,1441,605,1437,604,1440,607,1442,611,1447,611,1449,609,1454,607,1456,606,1451,607,1444,609,1445,607,1452,603,1456,603,1457,605,1459,605,1455,609,1449,611,1456,611,1458,609,1460,607,1461,607,1462,609,1459,609,1458,611,1460,611,1463,609,1466,609,1464,612,1466,611,1467,609,1468,609,1471,613,1475,615,1477,617,1488,617,1495,619,1509,621,1497,621,1492,619,1458,619,1474,621,1440,621,1444,619,1447,617,1432,621,1432,619,1437,617,1439,617,1440,615,1445,615,1441,612,1442,613,1431,617,1434,613,1430,613,1434,611,1440,611,1434,613,1439,613,1440,612,1438,609,1436,607,1436,607,1436,609,1434,609,1432,611,1429,611,1427,609,1432,607,1436,607,1436,607,1435,605,1432,604,1432,605,1429,607,1428,607,1426,605,1432,605,1432,604,1431,603,1425,603,1425,606,1426,609,1427,611,1430,613,1430,617,1431,621,1427,621,1427,619,1427,617,1424,616,1424,619,1421,617,1422,617,1422,617,1420,616,1420,617,1414,619,1416,617,1420,617,1420,616,1419,615,1422,613,1423,613,1423,617,1424,616,1424,613,1424,611,1422,611,1421,613,1415,617,1412,621,1407,621,1394,623,1392,621,1380,621,1364,619,1361,619,1374,621,1375,623,1319,623,1320,621,1347,621,1361,619,1337,619,1310,621,1183,621,1186,619,1190,617,1188,617,1187,616,1187,613,1188,611,1191,609,1191,609,1189,607,1187,609,1186,609,1184,607,1183,609,1182,613,1182,615,1183,615,1183,613,1184,611,1186,611,1185,613,1185,617,1183,617,1180,615,1181,613,1181,611,1180,609,1178,611,1179,613,1180,617,1182,619,1180,619,1178,621,1166,621,1166,629,1647,629,1647,623,1647,621,1646,621,1646,619,1647,617,1647,615,1649,617,1650,617,1651,619,1652,619,1650,615,1647,609,1646,608,1646,619,1645,621,1643,621,1644,619,1644,617,1643,617,1645,615,1646,617,1646,619,1646,608,1645,607,1645,605,1646,605,1647,607,1651,605,1655,607,1660,607,1663,609xm1664,613l1661,611,1658,610,1652,608,1652,609,1658,613,1660,613,1664,614,1664,613xe" filled="true" fillcolor="#231f20" stroked="false">
                  <v:path arrowok="t"/>
                  <v:fill type="solid"/>
                </v:shape>
                <v:shape style="position:absolute;left:1152;top:176;width:507;height:565" id="docshape14" coordorigin="1152,177" coordsize="507,565" path="m1176,261l1175,259,1174,258,1173,254,1173,259,1170,259,1167,257,1162,254,1160,250,1157,245,1162,246,1167,249,1171,254,1173,259,1173,254,1170,251,1165,245,1163,245,1158,243,1152,238,1155,245,1159,253,1161,255,1163,257,1168,260,1172,261,1176,261xm1182,253l1180,246,1180,246,1180,251,1180,255,1179,261,1176,254,1174,248,1175,243,1178,247,1180,251,1180,246,1178,243,1177,242,1174,237,1173,238,1173,239,1174,242,1173,246,1173,248,1174,253,1176,258,1179,264,1179,263,1179,265,1174,268,1170,269,1161,270,1163,266,1168,264,1174,264,1179,265,1179,263,1173,263,1167,263,1164,264,1161,265,1159,268,1158,271,1162,272,1168,271,1174,270,1176,269,1178,267,1182,265,1182,264,1181,264,1181,261,1181,259,1182,255,1182,253xm1207,212l1207,212,1206,209,1205,209,1205,211,1200,212,1197,211,1193,208,1189,206,1196,206,1201,208,1205,211,1205,209,1203,208,1198,206,1193,204,1187,204,1194,211,1198,213,1207,213,1207,212xm1208,378l1202,376,1202,377,1203,377,1205,378,1204,383,1203,386,1197,376,1191,376,1191,378,1192,378,1194,379,1194,383,1194,385,1193,388,1193,389,1191,390,1191,391,1197,392,1198,392,1198,391,1197,391,1196,390,1195,390,1195,388,1196,385,1196,383,1197,383,1199,388,1203,393,1207,380,1207,379,1208,379,1208,378xm1211,210l1211,199,1210,196,1210,195,1210,210,1206,205,1205,202,1205,202,1204,200,1204,199,1204,192,1204,187,1207,193,1209,199,1210,210,1210,195,1207,191,1206,188,1206,187,1205,182,1204,182,1201,196,1202,200,1202,200,1202,202,1196,201,1191,198,1184,192,1189,193,1194,195,1198,198,1202,202,1202,200,1198,196,1194,193,1189,192,1188,191,1182,190,1183,192,1183,193,1189,199,1191,200,1194,201,1197,203,1199,203,1203,202,1205,206,1208,210,1208,211,1211,214,1211,210xm1215,414l1213,413,1212,413,1211,413,1211,414,1212,415,1215,415,1215,414xm1216,411l1214,411,1210,410,1211,411,1212,412,1214,412,1216,413,1216,411xm1216,409l1210,406,1203,404,1197,403,1190,403,1196,404,1200,404,1205,405,1207,406,1209,408,1216,410,1216,409xm1226,386l1225,383,1224,381,1223,380,1222,380,1222,384,1222,387,1220,392,1219,393,1218,394,1217,393,1215,392,1216,392,1215,392,1214,390,1214,387,1216,383,1217,381,1218,381,1221,382,1222,384,1222,380,1220,379,1217,379,1215,380,1213,382,1210,385,1210,388,1211,391,1213,394,1216,395,1217,396,1220,396,1223,395,1225,394,1225,392,1226,386xm1229,722l1227,721,1224,729,1219,735,1184,735,1183,733,1183,703,1211,703,1214,706,1214,713,1216,713,1216,688,1214,688,1214,696,1211,699,1183,699,1183,671,1215,671,1220,673,1221,682,1223,682,1222,666,1161,666,1161,668,1169,668,1172,670,1172,736,1169,737,1161,737,1161,740,1223,740,1229,722xm1231,221l1230,218,1230,222,1225,220,1219,213,1217,207,1223,210,1226,215,1230,222,1230,218,1229,216,1228,214,1225,209,1221,207,1216,204,1215,204,1218,215,1221,218,1224,221,1227,223,1231,223,1231,222,1231,221xm1236,214l1236,210,1235,205,1235,204,1235,215,1230,210,1226,199,1225,192,1229,198,1233,203,1235,209,1235,215,1235,204,1233,199,1227,192,1225,190,1224,190,1224,192,1225,199,1226,206,1227,208,1229,212,1232,215,1235,217,1235,216,1236,215,1236,214xm1247,386l1243,386,1239,385,1239,386,1240,387,1243,387,1242,392,1241,395,1238,392,1236,387,1233,383,1231,383,1229,383,1230,385,1231,387,1230,391,1230,394,1229,396,1228,397,1226,398,1225,397,1228,399,1233,400,1234,399,1234,398,1232,398,1231,397,1231,395,1232,392,1232,390,1236,396,1241,401,1244,389,1244,388,1244,387,1246,388,1247,387,1247,386xm1256,360l1253,360,1253,362,1253,363,1249,366,1244,369,1238,371,1232,373,1236,368,1238,366,1241,365,1247,363,1253,362,1253,360,1252,360,1247,361,1240,363,1235,366,1235,365,1236,361,1237,355,1237,354,1236,349,1235,346,1235,346,1235,354,1235,359,1234,365,1232,359,1232,355,1231,351,1233,346,1235,354,1235,346,1235,344,1233,345,1232,346,1232,347,1231,349,1230,353,1230,355,1231,363,1232,365,1232,369,1231,371,1229,374,1237,374,1240,373,1241,373,1244,371,1251,366,1255,362,1256,361,1256,360xm1260,213l1259,212,1259,210,1258,208,1258,212,1253,209,1249,206,1247,201,1244,196,1250,199,1253,203,1258,212,1258,208,1256,205,1253,200,1250,197,1248,196,1245,194,1240,193,1243,196,1244,199,1246,205,1249,208,1253,211,1260,216,1260,213xm1271,393l1269,392,1263,389,1262,387,1262,386,1263,385,1265,384,1267,385,1267,387,1269,386,1270,385,1268,383,1266,383,1262,384,1262,385,1260,386,1260,391,1265,394,1267,396,1266,398,1264,398,1263,398,1262,397,1260,395,1258,402,1261,400,1263,400,1267,399,1268,399,1270,397,1271,395,1271,393xm1277,207l1276,207,1274,208,1274,208,1272,213,1270,218,1262,225,1261,225,1262,224,1262,219,1264,217,1270,211,1272,210,1274,208,1274,208,1271,208,1267,211,1262,217,1261,220,1261,224,1259,222,1259,227,1252,222,1249,218,1248,213,1252,217,1256,220,1258,223,1259,227,1259,222,1258,219,1255,216,1251,213,1247,210,1246,210,1248,219,1251,223,1253,225,1257,227,1260,230,1261,229,1261,227,1261,226,1262,225,1264,225,1270,221,1271,218,1274,212,1276,208,1277,207xm1280,192l1275,189,1275,191,1270,192,1265,193,1260,193,1254,189,1258,187,1260,187,1265,187,1271,189,1275,191,1275,189,1272,188,1270,187,1268,186,1262,185,1258,186,1253,188,1251,189,1253,191,1260,194,1269,194,1275,193,1280,192xm1285,384l1284,383,1282,381,1281,381,1281,392,1280,394,1279,394,1275,392,1275,383,1277,381,1279,381,1280,384,1281,386,1281,392,1281,381,1281,380,1277,380,1273,382,1272,384,1272,390,1272,393,1274,395,1277,396,1281,395,1282,394,1283,394,1284,391,1285,386,1285,384xm1292,721l1290,720,1286,730,1281,735,1249,735,1249,732,1249,670,1252,668,1260,668,1260,666,1228,666,1228,668,1236,669,1238,670,1238,736,1236,737,1228,737,1228,740,1286,740,1292,721xm1293,195l1293,195,1291,193,1291,193,1291,195,1284,191,1281,188,1279,186,1276,185,1274,183,1276,182,1281,182,1282,183,1285,185,1287,189,1291,195,1291,193,1290,190,1288,187,1284,182,1283,181,1280,180,1269,182,1274,185,1283,192,1288,195,1287,196,1285,196,1285,197,1277,202,1273,203,1268,204,1271,198,1275,196,1282,196,1285,197,1285,196,1279,195,1274,195,1271,197,1269,199,1267,201,1266,203,1265,206,1272,206,1276,205,1278,204,1287,198,1290,197,1292,196,1293,196,1293,195xm1302,381l1301,383,1298,386,1296,387,1294,387,1291,377,1293,375,1289,376,1284,378,1285,379,1287,379,1287,380,1289,385,1290,390,1288,391,1287,392,1287,392,1293,390,1300,387,1302,381xm1318,370l1315,370,1312,371,1312,372,1315,372,1316,382,1314,384,1312,385,1311,385,1308,383,1308,380,1306,374,1307,373,1308,373,1308,373,1308,372,1303,373,1299,374,1299,374,1301,374,1303,378,1305,385,1307,386,1309,387,1312,386,1315,384,1317,382,1317,379,1316,372,1317,371,1317,371,1318,370xm1321,340l1318,337,1317,335,1317,337,1312,337,1312,337,1312,337,1307,336,1298,332,1301,330,1305,330,1309,331,1311,332,1315,334,1316,335,1317,337,1317,335,1317,335,1312,330,1311,329,1307,328,1303,328,1296,332,1297,332,1305,337,1309,338,1314,339,1318,339,1321,340xm1333,372l1329,370,1325,370,1323,372,1322,374,1324,377,1328,382,1329,384,1328,385,1327,385,1324,383,1324,381,1321,383,1319,386,1321,385,1324,386,1326,387,1327,387,1329,386,1331,384,1332,383,1332,381,1330,378,1327,375,1325,372,1327,371,1328,371,1329,372,1331,375,1333,374,1333,372xm1341,710l1332,703,1312,691,1305,687,1305,673,1310,668,1327,668,1333,678,1336,687,1338,687,1336,665,1334,665,1334,667,1334,668,1327,668,1325,664,1306,664,1296,672,1296,694,1304,699,1325,714,1331,719,1331,733,1325,737,1307,737,1300,727,1296,718,1294,718,1298,740,1300,740,1300,739,1302,738,1305,738,1313,741,1332,741,1341,732,1341,710xm1345,424l1339,424,1333,423,1326,420,1321,416,1312,410,1301,402,1295,400,1293,399,1291,400,1290,401,1297,402,1303,405,1316,414,1322,418,1328,422,1334,424,1342,424,1345,424,1345,424xm1346,304l1345,300,1344,298,1343,293,1343,298,1339,296,1334,290,1332,286,1333,282,1337,285,1340,288,1342,294,1343,298,1343,293,1343,291,1341,287,1339,284,1336,282,1331,280,1331,289,1332,291,1334,293,1343,300,1346,304xm1358,194l1355,191,1355,194,1352,198,1348,201,1343,202,1338,204,1339,203,1342,200,1349,197,1355,194,1355,191,1355,191,1355,194,1350,193,1345,193,1342,192,1337,189,1337,188,1339,188,1341,187,1345,188,1350,189,1353,191,1355,194,1355,191,1352,188,1350,187,1348,187,1342,186,1334,188,1335,182,1336,180,1337,177,1335,179,1334,179,1334,180,1333,184,1332,187,1330,191,1326,195,1324,196,1322,199,1323,194,1323,193,1326,187,1329,183,1334,180,1334,179,1332,180,1327,183,1323,188,1320,196,1320,197,1321,200,1323,199,1323,199,1325,198,1321,204,1320,205,1320,201,1319,196,1319,195,1319,206,1317,204,1313,202,1310,195,1310,193,1309,189,1308,184,1310,185,1314,189,1317,193,1318,200,1319,206,1319,195,1317,188,1315,186,1311,184,1309,182,1304,180,1306,182,1307,185,1307,191,1308,192,1310,199,1310,200,1312,203,1314,205,1317,206,1318,207,1320,208,1321,207,1327,207,1329,206,1331,205,1339,197,1341,195,1337,195,1337,197,1330,203,1327,205,1322,206,1322,205,1323,203,1326,200,1329,198,1331,198,1333,198,1337,197,1337,195,1333,196,1326,198,1330,193,1334,189,1336,190,1339,191,1341,193,1345,194,1347,195,1350,195,1345,197,1341,199,1337,202,1336,204,1336,207,1343,204,1345,204,1350,201,1353,200,1354,198,1357,194,1358,194xm1358,415l1358,411,1357,409,1357,409,1356,405,1356,409,1355,413,1355,413,1354,416,1350,418,1348,419,1342,420,1340,420,1335,418,1328,416,1323,412,1311,403,1306,399,1303,397,1301,396,1301,395,1307,397,1313,399,1321,407,1325,411,1334,417,1340,417,1345,416,1346,416,1352,413,1353,415,1353,413,1354,412,1355,410,1356,409,1356,405,1355,404,1355,405,1355,408,1353,410,1350,413,1345,415,1340,416,1335,415,1331,413,1327,411,1321,405,1314,400,1308,395,1307,394,1308,393,1315,397,1322,402,1329,409,1335,412,1340,413,1344,412,1346,411,1348,411,1351,409,1354,405,1355,405,1355,404,1354,402,1353,401,1353,403,1351,406,1349,409,1345,411,1342,411,1337,411,1334,411,1330,409,1327,407,1321,401,1318,397,1316,394,1317,394,1320,396,1325,401,1330,405,1336,408,1339,409,1342,409,1346,408,1347,407,1348,406,1350,403,1350,401,1352,402,1353,403,1353,401,1353,401,1351,399,1348,397,1348,400,1347,403,1346,405,1345,406,1341,407,1337,407,1335,406,1331,404,1326,400,1320,394,1320,394,1327,394,1335,395,1342,396,1348,400,1348,397,1347,396,1344,394,1343,394,1340,393,1326,391,1311,391,1304,392,1297,393,1283,397,1270,402,1262,405,1253,405,1244,404,1235,402,1217,398,1208,395,1200,393,1192,393,1188,394,1186,397,1186,399,1187,400,1187,400,1188,402,1196,402,1203,402,1216,407,1216,406,1216,405,1207,402,1197,401,1191,401,1187,400,1194,399,1201,400,1209,402,1216,403,1216,402,1215,402,1205,399,1203,398,1200,397,1194,397,1191,398,1188,398,1188,396,1188,396,1194,395,1199,395,1209,398,1220,401,1230,404,1240,407,1251,409,1256,409,1267,407,1270,405,1272,404,1279,402,1286,399,1292,397,1296,397,1299,398,1307,402,1314,406,1326,415,1331,419,1338,420,1341,421,1345,420,1349,420,1353,418,1354,416,1356,415,1357,416,1355,419,1353,421,1349,423,1345,424,1346,424,1347,425,1341,426,1334,426,1329,425,1321,420,1313,414,1303,407,1301,406,1299,405,1298,405,1297,404,1295,403,1294,403,1287,402,1281,403,1275,407,1273,410,1273,412,1272,419,1273,421,1275,424,1284,431,1286,433,1287,435,1288,439,1287,442,1286,443,1283,444,1281,444,1276,443,1272,440,1268,437,1261,429,1256,425,1254,423,1253,422,1247,421,1242,421,1239,422,1237,423,1235,427,1233,431,1232,435,1232,438,1233,441,1233,441,1235,445,1239,448,1244,448,1245,447,1246,446,1247,445,1247,444,1248,442,1248,440,1247,439,1244,436,1245,438,1246,440,1246,442,1244,444,1243,444,1241,442,1239,439,1238,437,1238,432,1241,429,1243,429,1244,429,1248,430,1252,433,1264,446,1271,451,1275,453,1281,455,1286,455,1290,452,1292,452,1295,448,1297,445,1297,444,1298,441,1297,437,1297,434,1296,432,1296,441,1295,444,1293,448,1290,450,1286,452,1281,452,1276,451,1271,449,1268,446,1264,443,1259,437,1253,431,1250,429,1249,428,1246,427,1242,426,1238,429,1237,431,1236,432,1236,433,1236,438,1237,441,1239,444,1244,446,1240,446,1237,444,1235,441,1235,441,1234,438,1234,434,1235,431,1236,428,1239,425,1243,423,1246,423,1250,424,1254,426,1259,430,1268,439,1272,443,1276,445,1279,446,1283,447,1285,446,1288,445,1289,444,1290,443,1291,441,1291,440,1291,439,1291,437,1290,435,1288,432,1283,427,1279,425,1277,423,1275,419,1275,413,1276,411,1277,408,1280,405,1283,403,1287,403,1282,407,1281,410,1281,413,1280,419,1282,422,1284,424,1288,428,1292,431,1294,433,1295,437,1296,441,1296,432,1294,431,1296,431,1298,432,1299,433,1302,435,1305,438,1305,441,1304,445,1303,446,1303,449,1299,453,1294,456,1294,457,1293,459,1293,461,1293,461,1293,474,1290,469,1293,471,1293,474,1293,461,1292,461,1292,461,1290,467,1290,461,1292,461,1292,461,1292,461,1292,458,1293,457,1294,457,1294,456,1294,456,1300,450,1303,449,1303,446,1301,448,1295,453,1292,457,1290,459,1289,463,1289,465,1290,472,1292,476,1296,478,1299,479,1302,479,1305,478,1306,477,1306,477,1308,476,1308,476,1309,475,1309,475,1310,474,1310,473,1311,471,1313,468,1314,466,1315,464,1316,463,1317,462,1320,460,1321,461,1323,463,1323,466,1322,467,1319,468,1317,468,1319,470,1322,470,1325,468,1326,463,1326,463,1326,461,1325,460,1325,459,1325,458,1324,458,1323,457,1322,456,1319,456,1319,456,1319,456,1317,458,1316,458,1319,456,1319,456,1316,456,1315,456,1315,459,1314,461,1314,463,1313,463,1313,462,1313,460,1315,459,1315,456,1313,459,1313,466,1310,471,1310,468,1313,466,1313,459,1313,459,1313,462,1313,465,1311,466,1310,467,1309,468,1308,470,1308,470,1308,474,1308,475,1306,475,1306,474,1306,474,1308,474,1308,470,1306,471,1303,474,1301,474,1302,474,1305,471,1308,469,1308,467,1310,467,1313,462,1313,459,1311,460,1308,466,1306,468,1304,471,1302,471,1301,470,1301,472,1301,474,1300,472,1300,476,1300,477,1299,477,1299,476,1299,476,1300,476,1300,472,1299,470,1299,469,1301,472,1301,470,1301,469,1300,469,1299,466,1299,466,1299,464,1299,463,1300,463,1300,461,1301,460,1302,459,1302,458,1306,456,1309,454,1313,451,1315,448,1316,448,1316,448,1316,445,1317,438,1316,436,1316,443,1315,445,1314,448,1313,448,1313,448,1312,451,1308,454,1307,454,1300,459,1300,460,1298,464,1298,466,1298,470,1297,469,1297,468,1296,468,1296,474,1296,476,1295,476,1295,474,1296,474,1296,468,1296,468,1298,466,1298,464,1297,464,1297,462,1299,461,1299,461,1299,460,1300,460,1300,459,1300,459,1302,455,1304,454,1305,454,1304,454,1310,450,1313,448,1313,448,1313,447,1314,444,1314,442,1314,438,1314,438,1313,436,1313,441,1313,444,1313,445,1311,447,1311,448,1305,451,1303,454,1300,454,1300,455,1299,457,1296,460,1296,461,1295,464,1295,468,1293,468,1293,467,1293,463,1294,461,1295,461,1296,461,1296,460,1296,460,1297,457,1297,456,1300,455,1300,454,1299,454,1304,450,1306,449,1307,449,1309,448,1311,448,1311,447,1309,448,1311,443,1311,440,1311,439,1311,438,1310,437,1310,443,1309,445,1307,447,1304,448,1306,443,1306,442,1306,439,1306,437,1303,435,1300,432,1296,431,1291,428,1286,426,1283,422,1281,417,1282,415,1282,414,1282,412,1282,411,1283,409,1285,407,1289,404,1287,406,1285,409,1284,412,1283,416,1286,420,1288,423,1293,426,1296,428,1301,430,1306,433,1310,438,1310,438,1310,443,1310,437,1309,435,1305,432,1296,427,1292,425,1289,422,1286,419,1284,415,1284,414,1285,410,1288,407,1291,405,1287,409,1287,411,1287,415,1287,416,1289,420,1292,423,1300,427,1305,430,1309,433,1312,437,1313,439,1313,441,1313,436,1312,435,1308,430,1302,427,1290,421,1288,417,1288,415,1288,412,1289,409,1293,406,1290,410,1290,412,1290,413,1290,415,1291,418,1294,420,1297,422,1304,426,1307,428,1310,431,1313,434,1315,438,1315,438,1316,440,1316,443,1316,436,1315,434,1312,430,1308,428,1300,423,1293,419,1291,415,1291,411,1293,408,1294,407,1296,407,1301,409,1307,412,1317,420,1322,423,1327,426,1333,429,1339,429,1345,428,1348,426,1350,426,1354,423,1357,419,1358,415xm1364,347l1363,342,1362,340,1359,339,1362,343,1363,345,1364,347xm1365,199l1365,198,1364,196,1364,195,1363,195,1363,198,1363,202,1360,207,1357,210,1354,213,1356,205,1359,200,1361,199,1363,198,1363,195,1357,199,1354,206,1354,210,1352,215,1356,213,1360,210,1363,207,1364,203,1365,199xm1372,311l1367,309,1367,310,1365,311,1363,312,1357,312,1353,310,1348,307,1351,306,1353,306,1358,306,1367,310,1367,309,1364,308,1362,306,1361,305,1356,304,1354,303,1351,304,1347,305,1345,307,1354,312,1356,314,1358,314,1360,315,1364,314,1368,312,1368,312,1372,311xm1386,376l1382,371,1381,371,1376,370,1381,372,1381,378,1382,375,1384,375,1386,376xm1387,324l1386,320,1385,316,1385,323,1384,325,1384,325,1383,327,1380,329,1377,330,1377,327,1378,325,1378,319,1379,315,1383,311,1383,315,1384,319,1385,323,1385,316,1384,316,1383,312,1383,311,1383,310,1384,309,1385,309,1386,306,1386,302,1385,300,1385,299,1385,305,1383,309,1379,306,1378,302,1375,294,1381,298,1384,301,1385,305,1385,299,1383,298,1377,294,1375,292,1373,290,1373,287,1372,287,1374,293,1375,300,1376,303,1377,306,1380,309,1382,310,1381,311,1379,313,1377,317,1376,325,1375,329,1374,333,1377,331,1380,331,1382,330,1382,330,1385,328,1387,324xm1387,431l1385,429,1384,428,1383,428,1385,430,1387,431xm1392,423l1391,425,1390,426,1389,430,1391,426,1392,425,1392,423xm1409,722l1407,721,1405,729,1399,735,1364,735,1363,733,1363,703,1392,703,1394,706,1395,713,1397,713,1397,688,1395,688,1394,696,1392,699,1363,699,1363,671,1396,671,1400,673,1401,682,1403,682,1402,666,1342,666,1342,668,1350,668,1353,670,1353,736,1350,737,1342,737,1342,740,1404,740,1409,722xm1412,330l1411,330,1410,331,1411,331,1412,330xm1414,335l1411,335,1412,336,1413,336,1414,335xm1415,339l1413,338,1410,338,1413,339,1415,339xm1420,423l1419,423,1417,423,1420,423xm1423,424l1422,423,1421,422,1420,423,1420,423,1420,424,1421,425,1421,434,1422,431,1423,424xm1428,426l1428,425,1425,425,1423,424,1428,428,1428,426xm1432,486l1431,486,1431,488,1432,486xm1455,191l1454,187,1453,184,1452,184,1452,190,1452,196,1451,201,1450,202,1448,198,1447,193,1448,182,1451,186,1452,190,1452,184,1451,182,1450,182,1446,180,1446,182,1446,189,1446,195,1447,201,1448,203,1451,206,1452,202,1454,197,1455,191xm1480,666l1458,666,1458,668,1464,669,1466,670,1466,674,1465,677,1446,723,1425,674,1425,668,1434,668,1434,666,1404,666,1404,668,1407,668,1410,670,1416,680,1419,688,1442,740,1443,740,1468,682,1472,671,1477,669,1480,668,1480,666xm1489,332l1488,331,1485,327,1484,328,1486,330,1487,331,1489,332xm1513,666l1480,666,1480,668,1489,668,1491,670,1491,736,1489,737,1480,737,1480,740,1513,740,1513,737,1505,737,1502,736,1502,670,1505,668,1513,668,1513,666xm1531,410l1528,413,1525,418,1523,422,1522,428,1524,422,1527,419,1529,414,1531,410xm1536,344l1534,346,1534,347,1533,350,1530,353,1526,354,1522,355,1534,347,1534,346,1532,347,1523,353,1521,355,1520,357,1527,355,1529,355,1529,355,1532,352,1535,348,1535,347,1536,346,1536,344xm1545,351l1544,346,1544,346,1544,352,1543,356,1542,354,1539,347,1539,342,1540,344,1542,346,1543,349,1544,352,1544,346,1541,343,1541,342,1540,342,1539,341,1538,341,1538,340,1536,339,1536,339,1536,340,1536,341,1529,343,1521,343,1523,340,1528,339,1531,339,1536,340,1536,339,1534,338,1532,337,1526,337,1522,339,1519,342,1515,344,1520,344,1520,345,1532,344,1534,344,1535,343,1537,342,1538,343,1538,347,1539,351,1541,355,1542,359,1543,356,1544,355,1545,351xm1553,209l1551,208,1550,206,1549,205,1548,202,1548,202,1548,206,1538,203,1533,201,1529,198,1535,198,1540,199,1544,202,1546,203,1548,206,1548,202,1545,199,1544,198,1542,198,1533,196,1528,196,1529,199,1531,201,1537,205,1545,207,1548,208,1553,209xm1557,196l1557,192,1556,189,1554,186,1549,181,1544,177,1545,181,1545,187,1546,190,1546,193,1545,192,1544,190,1544,192,1538,191,1533,189,1529,185,1525,181,1531,182,1535,184,1540,187,1544,192,1544,190,1542,186,1538,182,1533,181,1532,181,1526,180,1521,180,1523,181,1524,181,1528,187,1532,190,1538,194,1540,194,1544,195,1546,194,1547,194,1548,195,1554,205,1554,202,1549,193,1549,193,1548,188,1547,182,1547,181,1552,187,1554,190,1555,193,1556,199,1556,206,1557,199,1557,196xm1577,200l1577,193,1576,188,1576,186,1576,189,1576,194,1575,200,1574,207,1572,206,1570,193,1572,184,1575,186,1576,189,1576,186,1574,184,1574,182,1570,178,1571,181,1570,186,1568,194,1569,202,1570,206,1573,208,1575,207,1576,205,1577,200xm1583,363l1580,360,1580,363,1576,362,1572,361,1569,359,1565,357,1565,357,1569,357,1574,358,1578,359,1580,363,1580,360,1579,359,1575,357,1575,356,1569,355,1564,355,1564,366,1562,371,1560,375,1559,366,1559,361,1560,357,1563,361,1563,364,1564,366,1564,355,1563,355,1559,353,1558,352,1559,354,1560,355,1558,357,1557,361,1557,363,1557,366,1558,373,1559,378,1560,379,1562,375,1563,374,1565,370,1565,359,1568,365,1571,371,1573,374,1572,378,1572,383,1574,385,1575,382,1575,375,1575,373,1571,366,1567,361,1567,359,1571,362,1575,364,1583,364,1583,363,1583,363xm1585,722l1583,721,1581,729,1575,735,1540,735,1540,733,1540,703,1568,703,1570,706,1571,713,1573,713,1573,688,1571,688,1570,696,1568,699,1540,699,1540,671,1572,671,1576,673,1577,682,1579,682,1578,666,1518,666,1518,668,1526,668,1529,670,1529,736,1526,737,1518,737,1518,740,1580,740,1585,722xm1592,231l1591,222,1590,216,1590,226,1590,231,1588,234,1586,236,1586,236,1585,233,1585,238,1584,238,1581,238,1579,237,1576,235,1574,232,1572,228,1569,226,1573,227,1578,230,1585,238,1585,233,1584,233,1584,231,1584,230,1584,227,1584,224,1588,213,1590,220,1590,226,1590,216,1589,213,1588,209,1587,213,1585,217,1583,224,1582,231,1578,227,1575,226,1574,226,1572,225,1570,225,1568,223,1574,221,1577,221,1579,220,1582,218,1583,216,1584,213,1584,209,1584,207,1584,206,1584,198,1582,200,1582,206,1582,212,1581,214,1581,216,1580,217,1577,219,1570,221,1570,219,1577,212,1581,206,1582,206,1582,200,1580,204,1575,210,1570,218,1566,224,1572,232,1575,236,1578,239,1578,239,1578,240,1575,241,1573,244,1570,246,1566,247,1563,247,1560,245,1558,245,1559,245,1561,243,1562,242,1568,240,1578,240,1578,239,1566,239,1565,240,1564,239,1565,235,1566,231,1566,225,1566,220,1565,220,1565,230,1563,236,1561,240,1556,243,1556,241,1557,238,1557,237,1559,232,1565,225,1565,230,1565,220,1565,220,1563,225,1559,228,1557,233,1555,237,1554,235,1554,233,1554,241,1553,240,1553,238,1553,240,1550,239,1547,238,1543,237,1539,235,1532,228,1538,229,1544,231,1548,235,1553,240,1553,238,1552,237,1549,233,1547,230,1542,228,1542,228,1542,227,1541,225,1540,222,1544,223,1547,225,1551,230,1553,236,1554,241,1554,233,1554,232,1552,228,1550,226,1547,224,1545,222,1543,221,1541,219,1539,218,1538,217,1541,227,1529,226,1529,226,1532,225,1534,223,1536,219,1536,214,1537,209,1539,212,1548,223,1550,225,1558,225,1560,223,1560,222,1561,221,1563,219,1564,217,1564,213,1564,210,1564,206,1563,202,1563,201,1562,200,1562,206,1562,213,1561,217,1558,222,1557,218,1557,218,1557,216,1560,201,1562,206,1562,200,1561,198,1559,198,1556,211,1556,222,1556,222,1555,223,1553,223,1549,222,1546,220,1543,215,1542,212,1546,213,1549,215,1556,222,1556,211,1556,211,1555,218,1550,214,1546,212,1544,210,1543,209,1541,208,1538,208,1537,208,1537,207,1537,205,1535,206,1535,207,1534,211,1534,217,1532,221,1531,223,1530,224,1526,227,1528,222,1529,216,1531,211,1535,207,1535,206,1534,207,1532,208,1530,209,1529,211,1528,215,1526,224,1525,226,1524,228,1524,230,1527,228,1528,227,1529,226,1534,232,1536,235,1538,237,1543,239,1552,241,1554,242,1556,244,1555,245,1554,245,1553,244,1553,246,1551,248,1542,248,1530,246,1535,243,1540,242,1545,242,1550,246,1553,246,1553,244,1548,242,1548,242,1540,240,1534,242,1530,244,1528,246,1534,248,1545,251,1548,250,1552,248,1555,246,1557,245,1558,245,1560,246,1561,247,1563,248,1567,248,1570,247,1571,247,1575,244,1580,241,1582,240,1583,240,1585,240,1586,239,1586,238,1586,237,1587,236,1588,236,1588,236,1588,236,1590,234,1592,231xm1599,335l1597,332,1597,332,1597,334,1597,338,1594,342,1591,346,1593,338,1593,337,1594,334,1594,329,1597,334,1597,332,1596,329,1595,328,1594,326,1594,328,1593,329,1593,331,1592,332,1590,332,1590,334,1590,336,1587,337,1583,338,1579,338,1577,336,1590,334,1590,332,1582,334,1577,334,1573,335,1576,338,1579,339,1587,339,1590,338,1592,337,1590,343,1589,346,1588,349,1592,346,1594,345,1596,342,1598,339,1599,337,1599,335xm1603,341l1602,339,1601,338,1601,339,1601,345,1600,347,1597,349,1601,339,1601,338,1601,337,1598,344,1594,351,1596,350,1599,349,1600,349,1603,346,1603,341xm1604,346l1603,348,1601,350,1601,354,1601,355,1592,372,1592,367,1593,363,1594,359,1596,356,1601,354,1601,350,1600,351,1596,354,1594,356,1591,360,1590,365,1590,370,1592,374,1594,372,1597,368,1601,361,1602,354,1603,353,1604,346xm1624,277l1624,277,1621,275,1621,276,1615,277,1609,277,1604,275,1599,273,1605,272,1610,272,1616,274,1621,276,1621,275,1617,272,1616,272,1613,271,1609,270,1604,270,1600,271,1596,273,1603,277,1610,279,1617,279,1624,277xm1659,737l1654,736,1653,735,1650,732,1630,707,1628,704,1636,702,1639,702,1646,696,1646,670,1646,667,1634,666,1634,674,1634,699,1623,702,1607,702,1607,670,1608,670,1625,670,1634,674,1634,666,1631,666,1585,666,1585,668,1593,668,1596,670,1596,736,1593,737,1585,737,1585,740,1618,740,1618,737,1610,737,1607,736,1607,707,1616,707,1642,740,1659,740,1659,737xe" filled="true" fillcolor="#231f20" stroked="false">
                  <v:path arrowok="t"/>
                  <v:fill type="solid"/>
                </v:shape>
                <v:shape style="position:absolute;left:909;top:83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163" w:lineRule="exact"/>
        <w:ind w:left="107"/>
      </w:pPr>
      <w:r>
        <w:rPr/>
        <w:br w:type="column"/>
      </w:r>
      <w:r>
        <w:rPr>
          <w:w w:val="105"/>
        </w:rPr>
        <w:t>1.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Introduction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The</w:t>
      </w:r>
      <w:r>
        <w:rPr>
          <w:w w:val="105"/>
        </w:rPr>
        <w:t> significant</w:t>
      </w:r>
      <w:r>
        <w:rPr>
          <w:w w:val="105"/>
        </w:rPr>
        <w:t> and dramatic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demand</w:t>
      </w:r>
      <w:r>
        <w:rPr>
          <w:w w:val="105"/>
        </w:rPr>
        <w:t> for </w:t>
      </w:r>
      <w:r>
        <w:rPr>
          <w:w w:val="105"/>
        </w:rPr>
        <w:t>parking spaces</w:t>
      </w:r>
      <w:r>
        <w:rPr>
          <w:spacing w:val="34"/>
          <w:w w:val="105"/>
        </w:rPr>
        <w:t> </w:t>
      </w:r>
      <w:r>
        <w:rPr>
          <w:w w:val="105"/>
        </w:rPr>
        <w:t>due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increase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road</w:t>
      </w:r>
      <w:r>
        <w:rPr>
          <w:spacing w:val="34"/>
          <w:w w:val="105"/>
        </w:rPr>
        <w:t> </w:t>
      </w:r>
      <w:r>
        <w:rPr>
          <w:w w:val="105"/>
        </w:rPr>
        <w:t>vehicles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cities and urban areas around the world on one hand and the signif- icant</w:t>
      </w:r>
      <w:r>
        <w:rPr>
          <w:w w:val="105"/>
        </w:rPr>
        <w:t> shortage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parking</w:t>
      </w:r>
      <w:r>
        <w:rPr>
          <w:w w:val="105"/>
        </w:rPr>
        <w:t> spaces</w:t>
      </w:r>
      <w:r>
        <w:rPr>
          <w:w w:val="105"/>
        </w:rPr>
        <w:t> created</w:t>
      </w:r>
      <w:r>
        <w:rPr>
          <w:w w:val="105"/>
        </w:rPr>
        <w:t> a</w:t>
      </w:r>
      <w:r>
        <w:rPr>
          <w:w w:val="105"/>
        </w:rPr>
        <w:t> challenging problem</w:t>
      </w:r>
      <w:r>
        <w:rPr>
          <w:w w:val="105"/>
        </w:rPr>
        <w:t> for</w:t>
      </w:r>
      <w:r>
        <w:rPr>
          <w:w w:val="105"/>
        </w:rPr>
        <w:t> managing</w:t>
      </w:r>
      <w:r>
        <w:rPr>
          <w:w w:val="105"/>
        </w:rPr>
        <w:t> these</w:t>
      </w:r>
      <w:r>
        <w:rPr>
          <w:w w:val="105"/>
        </w:rPr>
        <w:t> spaces. Although on the</w:t>
      </w:r>
      <w:r>
        <w:rPr>
          <w:w w:val="105"/>
        </w:rPr>
        <w:t> road parking spaces in most of the cities are metered, which should reduce the demand, the demand is still significantly high lead- ing</w:t>
      </w:r>
      <w:r>
        <w:rPr>
          <w:w w:val="105"/>
        </w:rPr>
        <w:t> also</w:t>
      </w:r>
      <w:r>
        <w:rPr>
          <w:w w:val="105"/>
        </w:rPr>
        <w:t> to</w:t>
      </w:r>
      <w:r>
        <w:rPr>
          <w:w w:val="105"/>
        </w:rPr>
        <w:t> congested</w:t>
      </w:r>
      <w:r>
        <w:rPr>
          <w:w w:val="105"/>
        </w:rPr>
        <w:t> roads</w:t>
      </w:r>
      <w:r>
        <w:rPr>
          <w:w w:val="105"/>
        </w:rPr>
        <w:t> and</w:t>
      </w:r>
      <w:r>
        <w:rPr>
          <w:w w:val="105"/>
        </w:rPr>
        <w:t> overcrowded</w:t>
      </w:r>
      <w:r>
        <w:rPr>
          <w:w w:val="105"/>
        </w:rPr>
        <w:t> transit</w:t>
      </w:r>
      <w:r>
        <w:rPr>
          <w:w w:val="105"/>
        </w:rPr>
        <w:t> lines</w:t>
      </w:r>
      <w:r>
        <w:rPr>
          <w:w w:val="105"/>
        </w:rPr>
        <w:t> as well</w:t>
      </w:r>
      <w:r>
        <w:rPr>
          <w:w w:val="105"/>
        </w:rPr>
        <w:t> as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travel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costs.</w:t>
      </w:r>
      <w:r>
        <w:rPr>
          <w:w w:val="105"/>
        </w:rPr>
        <w:t> This</w:t>
      </w:r>
      <w:r>
        <w:rPr>
          <w:w w:val="105"/>
        </w:rPr>
        <w:t> demand</w:t>
      </w:r>
      <w:r>
        <w:rPr>
          <w:w w:val="105"/>
        </w:rPr>
        <w:t> also leads to economic, social, and environmental losses. And with the</w:t>
      </w:r>
      <w:r>
        <w:rPr>
          <w:w w:val="105"/>
        </w:rPr>
        <w:t> continuous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population,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be- comes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critical.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parking</w:t>
      </w:r>
      <w:r>
        <w:rPr>
          <w:spacing w:val="18"/>
          <w:w w:val="105"/>
        </w:rPr>
        <w:t> </w:t>
      </w:r>
      <w:r>
        <w:rPr>
          <w:w w:val="105"/>
        </w:rPr>
        <w:t>space</w:t>
      </w:r>
      <w:r>
        <w:rPr>
          <w:spacing w:val="17"/>
          <w:w w:val="105"/>
        </w:rPr>
        <w:t> </w:t>
      </w:r>
      <w:r>
        <w:rPr>
          <w:w w:val="105"/>
        </w:rPr>
        <w:t>optimization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8195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Problem definition and formulation" w:id="5"/>
      <w:bookmarkEnd w:id="5"/>
      <w:r>
        <w:rPr/>
      </w:r>
      <w:r>
        <w:rPr>
          <w:spacing w:val="-5"/>
          <w:w w:val="105"/>
        </w:rPr>
        <w:t>10</w:t>
      </w:r>
      <w:r>
        <w:rPr/>
        <w:tab/>
      </w:r>
      <w:r>
        <w:rPr>
          <w:w w:val="105"/>
        </w:rPr>
        <w:t>S.</w:t>
      </w:r>
      <w:r>
        <w:rPr>
          <w:spacing w:val="9"/>
          <w:w w:val="105"/>
        </w:rPr>
        <w:t> </w:t>
      </w:r>
      <w:r>
        <w:rPr>
          <w:w w:val="105"/>
        </w:rPr>
        <w:t>Banerjee,</w:t>
      </w:r>
      <w:r>
        <w:rPr>
          <w:spacing w:val="10"/>
          <w:w w:val="105"/>
        </w:rPr>
        <w:t> </w:t>
      </w:r>
      <w:r>
        <w:rPr>
          <w:w w:val="105"/>
        </w:rPr>
        <w:t>H.</w:t>
      </w:r>
      <w:r>
        <w:rPr>
          <w:spacing w:val="9"/>
          <w:w w:val="105"/>
        </w:rPr>
        <w:t> </w:t>
      </w:r>
      <w:r>
        <w:rPr>
          <w:w w:val="105"/>
        </w:rPr>
        <w:t>Al-</w:t>
      </w:r>
      <w:r>
        <w:rPr>
          <w:spacing w:val="-2"/>
          <w:w w:val="105"/>
        </w:rPr>
        <w:t>Qaheri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0" w:footer="0" w:top="580" w:bottom="280" w:left="800" w:right="80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10"/>
        </w:rPr>
        <w:t>control</w:t>
      </w:r>
      <w:r>
        <w:rPr>
          <w:w w:val="110"/>
        </w:rPr>
        <w:t> has</w:t>
      </w:r>
      <w:r>
        <w:rPr>
          <w:w w:val="110"/>
        </w:rPr>
        <w:t> become</w:t>
      </w:r>
      <w:r>
        <w:rPr>
          <w:w w:val="110"/>
        </w:rPr>
        <w:t> a</w:t>
      </w:r>
      <w:r>
        <w:rPr>
          <w:w w:val="110"/>
        </w:rPr>
        <w:t> real</w:t>
      </w:r>
      <w:r>
        <w:rPr>
          <w:w w:val="110"/>
        </w:rPr>
        <w:t> challenge</w:t>
      </w:r>
      <w:r>
        <w:rPr>
          <w:w w:val="110"/>
        </w:rPr>
        <w:t> for</w:t>
      </w:r>
      <w:r>
        <w:rPr>
          <w:w w:val="110"/>
        </w:rPr>
        <w:t> city</w:t>
      </w:r>
      <w:r>
        <w:rPr>
          <w:w w:val="110"/>
        </w:rPr>
        <w:t> </w:t>
      </w:r>
      <w:r>
        <w:rPr>
          <w:w w:val="110"/>
        </w:rPr>
        <w:t>transportation planners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traffic</w:t>
      </w:r>
      <w:r>
        <w:rPr>
          <w:spacing w:val="-4"/>
          <w:w w:val="110"/>
        </w:rPr>
        <w:t> </w:t>
      </w:r>
      <w:r>
        <w:rPr>
          <w:w w:val="110"/>
        </w:rPr>
        <w:t>authority.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despite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fact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most of</w:t>
      </w:r>
      <w:r>
        <w:rPr>
          <w:w w:val="110"/>
        </w:rPr>
        <w:t> the</w:t>
      </w:r>
      <w:r>
        <w:rPr>
          <w:w w:val="110"/>
        </w:rPr>
        <w:t> modern</w:t>
      </w:r>
      <w:r>
        <w:rPr>
          <w:w w:val="110"/>
        </w:rPr>
        <w:t> planned</w:t>
      </w:r>
      <w:r>
        <w:rPr>
          <w:w w:val="110"/>
        </w:rPr>
        <w:t> cities</w:t>
      </w:r>
      <w:r>
        <w:rPr>
          <w:w w:val="110"/>
        </w:rPr>
        <w:t> provide</w:t>
      </w:r>
      <w:r>
        <w:rPr>
          <w:w w:val="110"/>
        </w:rPr>
        <w:t> adequate</w:t>
      </w:r>
      <w:r>
        <w:rPr>
          <w:w w:val="110"/>
        </w:rPr>
        <w:t> support</w:t>
      </w:r>
      <w:r>
        <w:rPr>
          <w:w w:val="110"/>
        </w:rPr>
        <w:t> and guidance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drivers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parking</w:t>
      </w:r>
      <w:r>
        <w:rPr>
          <w:w w:val="110"/>
        </w:rPr>
        <w:t> slot</w:t>
      </w:r>
      <w:r>
        <w:rPr>
          <w:w w:val="110"/>
        </w:rPr>
        <w:t> selection</w:t>
      </w:r>
      <w:r>
        <w:rPr>
          <w:w w:val="110"/>
        </w:rPr>
        <w:t> and </w:t>
      </w:r>
      <w:r>
        <w:rPr/>
        <w:t>effective utilization of parking space, in terms of variable mes- </w:t>
      </w:r>
      <w:r>
        <w:rPr>
          <w:spacing w:val="-2"/>
          <w:w w:val="110"/>
        </w:rPr>
        <w:t>sage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signs,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directional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arrows,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names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parking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facilities, </w:t>
      </w:r>
      <w:r>
        <w:rPr>
          <w:w w:val="110"/>
        </w:rPr>
        <w:t>status,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available</w:t>
      </w:r>
      <w:r>
        <w:rPr>
          <w:spacing w:val="-10"/>
          <w:w w:val="110"/>
        </w:rPr>
        <w:t> </w:t>
      </w:r>
      <w:r>
        <w:rPr>
          <w:w w:val="110"/>
        </w:rPr>
        <w:t>parking</w:t>
      </w:r>
      <w:r>
        <w:rPr>
          <w:spacing w:val="-10"/>
          <w:w w:val="110"/>
        </w:rPr>
        <w:t> </w:t>
      </w:r>
      <w:r>
        <w:rPr>
          <w:w w:val="110"/>
        </w:rPr>
        <w:t>spaces,</w:t>
      </w:r>
      <w:r>
        <w:rPr>
          <w:spacing w:val="-10"/>
          <w:w w:val="110"/>
        </w:rPr>
        <w:t> </w:t>
      </w:r>
      <w:r>
        <w:rPr>
          <w:w w:val="110"/>
        </w:rPr>
        <w:t>proper</w:t>
      </w:r>
      <w:r>
        <w:rPr>
          <w:spacing w:val="-10"/>
          <w:w w:val="110"/>
        </w:rPr>
        <w:t> </w:t>
      </w:r>
      <w:r>
        <w:rPr>
          <w:w w:val="110"/>
        </w:rPr>
        <w:t>entry,</w:t>
      </w:r>
      <w:r>
        <w:rPr>
          <w:spacing w:val="-10"/>
          <w:w w:val="110"/>
        </w:rPr>
        <w:t> </w:t>
      </w:r>
      <w:r>
        <w:rPr>
          <w:w w:val="110"/>
        </w:rPr>
        <w:t>exit point</w:t>
      </w:r>
      <w:r>
        <w:rPr>
          <w:w w:val="110"/>
        </w:rPr>
        <w:t> of</w:t>
      </w:r>
      <w:r>
        <w:rPr>
          <w:w w:val="110"/>
        </w:rPr>
        <w:t> parking,</w:t>
      </w:r>
      <w:r>
        <w:rPr>
          <w:w w:val="110"/>
        </w:rPr>
        <w:t> etc.</w:t>
      </w:r>
      <w:r>
        <w:rPr>
          <w:w w:val="110"/>
        </w:rPr>
        <w:t> </w:t>
      </w:r>
      <w:hyperlink w:history="true" w:anchor="_bookmark12">
        <w:r>
          <w:rPr>
            <w:color w:val="000066"/>
            <w:w w:val="110"/>
          </w:rPr>
          <w:t>[2]</w:t>
        </w:r>
      </w:hyperlink>
      <w:r>
        <w:rPr>
          <w:w w:val="110"/>
        </w:rPr>
        <w:t>,</w:t>
      </w:r>
      <w:r>
        <w:rPr>
          <w:w w:val="110"/>
        </w:rPr>
        <w:t> traffic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drivers</w:t>
      </w:r>
      <w:r>
        <w:rPr>
          <w:w w:val="110"/>
        </w:rPr>
        <w:t> face</w:t>
      </w:r>
      <w:r>
        <w:rPr>
          <w:w w:val="110"/>
        </w:rPr>
        <w:t> ex- </w:t>
      </w:r>
      <w:r>
        <w:rPr/>
        <w:t>treme difficulties especially during festival time and in unpre- </w:t>
      </w:r>
      <w:r>
        <w:rPr>
          <w:w w:val="110"/>
        </w:rPr>
        <w:t>dictable situations of traffic congestion.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proposes a</w:t>
      </w:r>
      <w:r>
        <w:rPr>
          <w:spacing w:val="-1"/>
          <w:w w:val="105"/>
        </w:rPr>
        <w:t> </w:t>
      </w:r>
      <w:r>
        <w:rPr>
          <w:w w:val="105"/>
        </w:rPr>
        <w:t>novel</w:t>
      </w:r>
      <w:r>
        <w:rPr>
          <w:spacing w:val="-1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interface to</w:t>
      </w:r>
      <w:r>
        <w:rPr>
          <w:spacing w:val="-1"/>
          <w:w w:val="105"/>
        </w:rPr>
        <w:t> </w:t>
      </w:r>
      <w:r>
        <w:rPr>
          <w:w w:val="105"/>
        </w:rPr>
        <w:t>guide</w:t>
      </w:r>
      <w:r>
        <w:rPr>
          <w:spacing w:val="-1"/>
          <w:w w:val="105"/>
        </w:rPr>
        <w:t> </w:t>
      </w:r>
      <w:r>
        <w:rPr>
          <w:w w:val="105"/>
        </w:rPr>
        <w:t>and assist</w:t>
      </w:r>
      <w:r>
        <w:rPr>
          <w:w w:val="105"/>
        </w:rPr>
        <w:t> the</w:t>
      </w:r>
      <w:r>
        <w:rPr>
          <w:w w:val="105"/>
        </w:rPr>
        <w:t> drivers</w:t>
      </w:r>
      <w:r>
        <w:rPr>
          <w:w w:val="105"/>
        </w:rPr>
        <w:t> for</w:t>
      </w:r>
      <w:r>
        <w:rPr>
          <w:w w:val="105"/>
        </w:rPr>
        <w:t> better</w:t>
      </w:r>
      <w:r>
        <w:rPr>
          <w:w w:val="105"/>
        </w:rPr>
        <w:t> parking</w:t>
      </w:r>
      <w:r>
        <w:rPr>
          <w:w w:val="105"/>
        </w:rPr>
        <w:t> space</w:t>
      </w:r>
      <w:r>
        <w:rPr>
          <w:w w:val="105"/>
        </w:rPr>
        <w:t> utilization</w:t>
      </w:r>
      <w:r>
        <w:rPr>
          <w:w w:val="105"/>
        </w:rPr>
        <w:t> and</w:t>
      </w:r>
      <w:r>
        <w:rPr>
          <w:w w:val="105"/>
        </w:rPr>
        <w:t> to tackle</w:t>
      </w:r>
      <w:r>
        <w:rPr>
          <w:w w:val="105"/>
        </w:rPr>
        <w:t> unpredictable</w:t>
      </w:r>
      <w:r>
        <w:rPr>
          <w:w w:val="105"/>
        </w:rPr>
        <w:t> congested</w:t>
      </w:r>
      <w:r>
        <w:rPr>
          <w:w w:val="105"/>
        </w:rPr>
        <w:t> traffic</w:t>
      </w:r>
      <w:r>
        <w:rPr>
          <w:w w:val="105"/>
        </w:rPr>
        <w:t> situation</w:t>
      </w:r>
      <w:r>
        <w:rPr>
          <w:w w:val="105"/>
        </w:rPr>
        <w:t> on</w:t>
      </w:r>
      <w:r>
        <w:rPr>
          <w:w w:val="105"/>
        </w:rPr>
        <w:t> road.</w:t>
      </w:r>
      <w:r>
        <w:rPr>
          <w:w w:val="105"/>
        </w:rPr>
        <w:t> The interface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based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intelligent</w:t>
      </w:r>
      <w:r>
        <w:rPr>
          <w:spacing w:val="18"/>
          <w:w w:val="105"/>
        </w:rPr>
        <w:t> </w:t>
      </w:r>
      <w:r>
        <w:rPr>
          <w:w w:val="105"/>
        </w:rPr>
        <w:t>hybrid</w:t>
      </w:r>
      <w:r>
        <w:rPr>
          <w:spacing w:val="17"/>
          <w:w w:val="105"/>
        </w:rPr>
        <w:t> </w:t>
      </w:r>
      <w:r>
        <w:rPr>
          <w:w w:val="105"/>
        </w:rPr>
        <w:t>scheme</w:t>
      </w:r>
      <w:r>
        <w:rPr>
          <w:spacing w:val="18"/>
          <w:w w:val="105"/>
        </w:rPr>
        <w:t> </w:t>
      </w:r>
      <w:r>
        <w:rPr>
          <w:w w:val="105"/>
        </w:rPr>
        <w:t>combining a</w:t>
      </w:r>
      <w:r>
        <w:rPr>
          <w:w w:val="105"/>
        </w:rPr>
        <w:t> Tabu</w:t>
      </w:r>
      <w:r>
        <w:rPr>
          <w:w w:val="105"/>
        </w:rPr>
        <w:t> metaphor</w:t>
      </w:r>
      <w:r>
        <w:rPr>
          <w:w w:val="105"/>
        </w:rPr>
        <w:t> and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for</w:t>
      </w:r>
      <w:r>
        <w:rPr>
          <w:w w:val="105"/>
        </w:rPr>
        <w:t> parking</w:t>
      </w:r>
      <w:r>
        <w:rPr>
          <w:w w:val="105"/>
        </w:rPr>
        <w:t> space</w:t>
      </w:r>
      <w:r>
        <w:rPr>
          <w:w w:val="105"/>
        </w:rPr>
        <w:t> optimiza- tion. The interface could be initially tried as off-line decision support</w:t>
      </w:r>
      <w:r>
        <w:rPr>
          <w:w w:val="105"/>
        </w:rPr>
        <w:t> system</w:t>
      </w:r>
      <w:r>
        <w:rPr>
          <w:w w:val="105"/>
        </w:rPr>
        <w:t> and</w:t>
      </w:r>
      <w:r>
        <w:rPr>
          <w:w w:val="105"/>
        </w:rPr>
        <w:t> subsequently</w:t>
      </w:r>
      <w:r>
        <w:rPr>
          <w:w w:val="105"/>
        </w:rPr>
        <w:t> it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incorporated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an on-line traffic network whereby the delivery of instruction </w:t>
      </w:r>
      <w:bookmarkStart w:name="Review of literature" w:id="6"/>
      <w:bookmarkEnd w:id="6"/>
      <w:r>
        <w:rPr>
          <w:w w:val="105"/>
        </w:rPr>
        <w:t>could</w:t>
      </w:r>
      <w:r>
        <w:rPr>
          <w:w w:val="105"/>
        </w:rPr>
        <w:t> be</w:t>
      </w:r>
      <w:r>
        <w:rPr>
          <w:w w:val="105"/>
        </w:rPr>
        <w:t> mobile</w:t>
      </w:r>
      <w:r>
        <w:rPr>
          <w:w w:val="105"/>
        </w:rPr>
        <w:t> phone-based</w:t>
      </w:r>
      <w:r>
        <w:rPr>
          <w:w w:val="105"/>
        </w:rPr>
        <w:t> audio</w:t>
      </w:r>
      <w:r>
        <w:rPr>
          <w:w w:val="105"/>
        </w:rPr>
        <w:t> instruction.</w:t>
      </w:r>
      <w:r>
        <w:rPr>
          <w:w w:val="105"/>
        </w:rPr>
        <w:t> To</w:t>
      </w:r>
      <w:r>
        <w:rPr>
          <w:w w:val="105"/>
        </w:rPr>
        <w:t> handle unpredictable</w:t>
      </w:r>
      <w:r>
        <w:rPr>
          <w:w w:val="105"/>
        </w:rPr>
        <w:t> situation</w:t>
      </w:r>
      <w:r>
        <w:rPr>
          <w:w w:val="105"/>
        </w:rPr>
        <w:t> of</w:t>
      </w:r>
      <w:r>
        <w:rPr>
          <w:w w:val="105"/>
        </w:rPr>
        <w:t> traffic</w:t>
      </w:r>
      <w:r>
        <w:rPr>
          <w:w w:val="105"/>
        </w:rPr>
        <w:t> and</w:t>
      </w:r>
      <w:r>
        <w:rPr>
          <w:w w:val="105"/>
        </w:rPr>
        <w:t> assist</w:t>
      </w:r>
      <w:r>
        <w:rPr>
          <w:w w:val="105"/>
        </w:rPr>
        <w:t> the</w:t>
      </w:r>
      <w:r>
        <w:rPr>
          <w:w w:val="105"/>
        </w:rPr>
        <w:t> driver</w:t>
      </w:r>
      <w:r>
        <w:rPr>
          <w:w w:val="105"/>
        </w:rPr>
        <w:t> with</w:t>
      </w:r>
      <w:r>
        <w:rPr>
          <w:w w:val="105"/>
        </w:rPr>
        <w:t> a crisp</w:t>
      </w:r>
      <w:r>
        <w:rPr>
          <w:spacing w:val="22"/>
          <w:w w:val="105"/>
        </w:rPr>
        <w:t> </w:t>
      </w:r>
      <w:r>
        <w:rPr>
          <w:w w:val="105"/>
        </w:rPr>
        <w:t>decision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parking</w:t>
      </w:r>
      <w:r>
        <w:rPr>
          <w:spacing w:val="21"/>
          <w:w w:val="105"/>
        </w:rPr>
        <w:t> </w:t>
      </w:r>
      <w:r>
        <w:rPr>
          <w:w w:val="105"/>
        </w:rPr>
        <w:t>guidance,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proposed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3"/>
          <w:w w:val="105"/>
        </w:rPr>
        <w:t> </w:t>
      </w:r>
      <w:r>
        <w:rPr>
          <w:w w:val="105"/>
        </w:rPr>
        <w:t>uses a</w:t>
      </w:r>
      <w:r>
        <w:rPr>
          <w:w w:val="105"/>
        </w:rPr>
        <w:t> customized</w:t>
      </w:r>
      <w:r>
        <w:rPr>
          <w:w w:val="105"/>
        </w:rPr>
        <w:t> </w:t>
      </w:r>
      <w:r>
        <w:rPr>
          <w:i/>
          <w:w w:val="105"/>
        </w:rPr>
        <w:t>Tabu</w:t>
      </w:r>
      <w:r>
        <w:rPr>
          <w:i/>
          <w:w w:val="105"/>
        </w:rPr>
        <w:t> Search</w:t>
      </w:r>
      <w:r>
        <w:rPr>
          <w:i/>
          <w:w w:val="105"/>
        </w:rPr>
        <w:t> </w:t>
      </w:r>
      <w:r>
        <w:rPr>
          <w:w w:val="105"/>
        </w:rPr>
        <w:t>approach</w:t>
      </w:r>
      <w:r>
        <w:rPr>
          <w:w w:val="105"/>
        </w:rPr>
        <w:t> metaphorically</w:t>
      </w:r>
      <w:r>
        <w:rPr>
          <w:w w:val="105"/>
        </w:rPr>
        <w:t> con- structed</w:t>
      </w:r>
      <w:r>
        <w:rPr>
          <w:w w:val="105"/>
        </w:rPr>
        <w:t> and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rules.</w:t>
      </w:r>
      <w:r>
        <w:rPr>
          <w:w w:val="105"/>
        </w:rPr>
        <w:t> </w:t>
      </w:r>
      <w:r>
        <w:rPr>
          <w:i/>
          <w:w w:val="105"/>
        </w:rPr>
        <w:t>Tabu</w:t>
      </w:r>
      <w:r>
        <w:rPr>
          <w:i/>
          <w:w w:val="105"/>
        </w:rPr>
        <w:t> Search</w:t>
      </w:r>
      <w:r>
        <w:rPr>
          <w:i/>
          <w:w w:val="105"/>
        </w:rPr>
        <w:t> </w:t>
      </w:r>
      <w:r>
        <w:rPr>
          <w:w w:val="105"/>
        </w:rPr>
        <w:t>meta-heuristic </w:t>
      </w:r>
      <w:hyperlink w:history="true" w:anchor="_bookmark12">
        <w:r>
          <w:rPr>
            <w:color w:val="000066"/>
            <w:w w:val="105"/>
          </w:rPr>
          <w:t>[3–5]</w:t>
        </w:r>
      </w:hyperlink>
      <w:r>
        <w:rPr>
          <w:color w:val="000066"/>
          <w:w w:val="105"/>
        </w:rPr>
        <w:t> </w:t>
      </w:r>
      <w:r>
        <w:rPr>
          <w:w w:val="105"/>
        </w:rPr>
        <w:t>works</w:t>
      </w:r>
      <w:r>
        <w:rPr>
          <w:w w:val="105"/>
        </w:rPr>
        <w:t> based</w:t>
      </w:r>
      <w:r>
        <w:rPr>
          <w:w w:val="105"/>
        </w:rPr>
        <w:t> on the</w:t>
      </w:r>
      <w:r>
        <w:rPr>
          <w:w w:val="105"/>
        </w:rPr>
        <w:t> use of</w:t>
      </w:r>
      <w:r>
        <w:rPr>
          <w:w w:val="105"/>
        </w:rPr>
        <w:t> </w:t>
      </w:r>
      <w:r>
        <w:rPr>
          <w:i/>
          <w:w w:val="105"/>
        </w:rPr>
        <w:t>prohibition-</w:t>
      </w:r>
      <w:r>
        <w:rPr>
          <w:i/>
          <w:w w:val="105"/>
        </w:rPr>
        <w:t> based</w:t>
      </w:r>
      <w:r>
        <w:rPr>
          <w:i/>
          <w:w w:val="105"/>
        </w:rPr>
        <w:t> </w:t>
      </w:r>
      <w:r>
        <w:rPr>
          <w:w w:val="105"/>
        </w:rPr>
        <w:t>techniques</w:t>
      </w:r>
      <w:r>
        <w:rPr>
          <w:w w:val="105"/>
        </w:rPr>
        <w:t> and</w:t>
      </w:r>
      <w:r>
        <w:rPr>
          <w:w w:val="105"/>
        </w:rPr>
        <w:t> intelligent</w:t>
      </w:r>
      <w:r>
        <w:rPr>
          <w:w w:val="105"/>
        </w:rPr>
        <w:t> schemes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complement</w:t>
      </w:r>
      <w:r>
        <w:rPr>
          <w:w w:val="105"/>
        </w:rPr>
        <w:t> to basic</w:t>
      </w:r>
      <w:r>
        <w:rPr>
          <w:spacing w:val="31"/>
          <w:w w:val="105"/>
        </w:rPr>
        <w:t> </w:t>
      </w:r>
      <w:r>
        <w:rPr>
          <w:w w:val="105"/>
        </w:rPr>
        <w:t>heuristic</w:t>
      </w:r>
      <w:r>
        <w:rPr>
          <w:spacing w:val="30"/>
          <w:w w:val="105"/>
        </w:rPr>
        <w:t> </w:t>
      </w:r>
      <w:r>
        <w:rPr>
          <w:w w:val="105"/>
        </w:rPr>
        <w:t>algorithm</w:t>
      </w:r>
      <w:r>
        <w:rPr>
          <w:spacing w:val="31"/>
          <w:w w:val="105"/>
        </w:rPr>
        <w:t> </w:t>
      </w:r>
      <w:r>
        <w:rPr>
          <w:w w:val="105"/>
        </w:rPr>
        <w:t>like</w:t>
      </w:r>
      <w:r>
        <w:rPr>
          <w:spacing w:val="31"/>
          <w:w w:val="105"/>
        </w:rPr>
        <w:t> </w:t>
      </w:r>
      <w:r>
        <w:rPr>
          <w:w w:val="105"/>
        </w:rPr>
        <w:t>local</w:t>
      </w:r>
      <w:r>
        <w:rPr>
          <w:spacing w:val="30"/>
          <w:w w:val="105"/>
        </w:rPr>
        <w:t> </w:t>
      </w:r>
      <w:r>
        <w:rPr>
          <w:w w:val="105"/>
        </w:rPr>
        <w:t>search,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purpose of</w:t>
      </w:r>
      <w:r>
        <w:rPr>
          <w:spacing w:val="38"/>
          <w:w w:val="105"/>
        </w:rPr>
        <w:t> </w:t>
      </w:r>
      <w:r>
        <w:rPr>
          <w:w w:val="105"/>
        </w:rPr>
        <w:t>guiding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i/>
          <w:w w:val="105"/>
        </w:rPr>
        <w:t>beyond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optimality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Subsequently,</w:t>
      </w:r>
      <w:r>
        <w:rPr>
          <w:spacing w:val="37"/>
          <w:w w:val="105"/>
        </w:rPr>
        <w:t> </w:t>
      </w:r>
      <w:r>
        <w:rPr>
          <w:w w:val="105"/>
        </w:rPr>
        <w:t>Rough set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powerful</w:t>
      </w:r>
      <w:r>
        <w:rPr>
          <w:w w:val="105"/>
        </w:rPr>
        <w:t> tool</w:t>
      </w:r>
      <w:r>
        <w:rPr>
          <w:w w:val="105"/>
        </w:rPr>
        <w:t> for</w:t>
      </w:r>
      <w:r>
        <w:rPr>
          <w:w w:val="105"/>
        </w:rPr>
        <w:t> managing</w:t>
      </w:r>
      <w:r>
        <w:rPr>
          <w:w w:val="105"/>
        </w:rPr>
        <w:t> uncertainty</w:t>
      </w:r>
      <w:r>
        <w:rPr>
          <w:w w:val="105"/>
        </w:rPr>
        <w:t> that arises from inexact, noisy, or incomplete information created due</w:t>
      </w:r>
      <w:r>
        <w:rPr>
          <w:w w:val="105"/>
        </w:rPr>
        <w:t> to</w:t>
      </w:r>
      <w:r>
        <w:rPr>
          <w:w w:val="105"/>
        </w:rPr>
        <w:t> random</w:t>
      </w:r>
      <w:r>
        <w:rPr>
          <w:w w:val="105"/>
        </w:rPr>
        <w:t> traffic</w:t>
      </w:r>
      <w:r>
        <w:rPr>
          <w:w w:val="105"/>
        </w:rPr>
        <w:t> conditions.</w:t>
      </w:r>
      <w:r>
        <w:rPr>
          <w:w w:val="105"/>
        </w:rPr>
        <w:t> Besides</w:t>
      </w:r>
      <w:r>
        <w:rPr>
          <w:w w:val="105"/>
        </w:rPr>
        <w:t> data</w:t>
      </w:r>
      <w:r>
        <w:rPr>
          <w:w w:val="105"/>
        </w:rPr>
        <w:t> reduction,</w:t>
      </w:r>
      <w:r>
        <w:rPr>
          <w:spacing w:val="80"/>
          <w:w w:val="105"/>
        </w:rPr>
        <w:t> </w:t>
      </w:r>
      <w:r>
        <w:rPr>
          <w:w w:val="105"/>
        </w:rPr>
        <w:t>rough</w:t>
      </w:r>
      <w:r>
        <w:rPr>
          <w:w w:val="105"/>
        </w:rPr>
        <w:t> sets</w:t>
      </w:r>
      <w:r>
        <w:rPr>
          <w:w w:val="105"/>
        </w:rPr>
        <w:t> theory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[6,30–33]</w:t>
        </w:r>
      </w:hyperlink>
      <w:r>
        <w:rPr>
          <w:color w:val="00006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also</w:t>
      </w:r>
      <w:r>
        <w:rPr>
          <w:w w:val="105"/>
        </w:rPr>
        <w:t> suitable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problems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features</w:t>
      </w:r>
      <w:r>
        <w:rPr>
          <w:w w:val="105"/>
        </w:rPr>
        <w:t> dependencies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fea- tures,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data</w:t>
      </w:r>
      <w:r>
        <w:rPr>
          <w:w w:val="105"/>
        </w:rPr>
        <w:t> uncertainty</w:t>
      </w:r>
      <w:r>
        <w:rPr>
          <w:w w:val="105"/>
        </w:rPr>
        <w:t> and</w:t>
      </w:r>
      <w:r>
        <w:rPr>
          <w:w w:val="105"/>
        </w:rPr>
        <w:t> vagueness,</w:t>
      </w:r>
      <w:r>
        <w:rPr>
          <w:w w:val="105"/>
        </w:rPr>
        <w:t> discover cause-effect</w:t>
      </w:r>
      <w:r>
        <w:rPr>
          <w:w w:val="105"/>
        </w:rPr>
        <w:t> relationships,</w:t>
      </w:r>
      <w:r>
        <w:rPr>
          <w:w w:val="105"/>
        </w:rPr>
        <w:t> generate</w:t>
      </w:r>
      <w:r>
        <w:rPr>
          <w:w w:val="105"/>
        </w:rPr>
        <w:t> decision</w:t>
      </w:r>
      <w:r>
        <w:rPr>
          <w:w w:val="105"/>
        </w:rPr>
        <w:t> algorithms</w:t>
      </w:r>
      <w:r>
        <w:rPr>
          <w:w w:val="105"/>
        </w:rPr>
        <w:t> from data,</w:t>
      </w:r>
      <w:r>
        <w:rPr>
          <w:w w:val="105"/>
        </w:rPr>
        <w:t> and</w:t>
      </w:r>
      <w:r>
        <w:rPr>
          <w:w w:val="105"/>
        </w:rPr>
        <w:t> approximate</w:t>
      </w:r>
      <w:r>
        <w:rPr>
          <w:w w:val="105"/>
        </w:rPr>
        <w:t> classification</w:t>
      </w:r>
      <w:r>
        <w:rPr>
          <w:w w:val="105"/>
        </w:rPr>
        <w:t> of</w:t>
      </w:r>
      <w:r>
        <w:rPr>
          <w:w w:val="105"/>
        </w:rPr>
        <w:t> data.</w:t>
      </w:r>
      <w:r>
        <w:rPr>
          <w:w w:val="105"/>
        </w:rPr>
        <w:t> The</w:t>
      </w:r>
      <w:r>
        <w:rPr>
          <w:w w:val="105"/>
        </w:rPr>
        <w:t> proposed model was validate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interface was test</w:t>
      </w:r>
      <w:r>
        <w:rPr>
          <w:spacing w:val="-1"/>
          <w:w w:val="105"/>
        </w:rPr>
        <w:t> </w:t>
      </w:r>
      <w:r>
        <w:rPr>
          <w:w w:val="105"/>
        </w:rPr>
        <w:t>using traffic</w:t>
      </w:r>
      <w:r>
        <w:rPr>
          <w:spacing w:val="-1"/>
          <w:w w:val="105"/>
        </w:rPr>
        <w:t> </w:t>
      </w:r>
      <w:r>
        <w:rPr>
          <w:w w:val="105"/>
        </w:rPr>
        <w:t>data related to a medium city (the city Mauritius) as a case study. The result of the simulation is also presented.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paper is</w:t>
      </w:r>
      <w:r>
        <w:rPr>
          <w:spacing w:val="-1"/>
          <w:w w:val="105"/>
        </w:rPr>
        <w:t> </w:t>
      </w:r>
      <w:r>
        <w:rPr>
          <w:w w:val="105"/>
        </w:rPr>
        <w:t>organized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 Section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pre- sents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brief</w:t>
      </w:r>
      <w:r>
        <w:rPr>
          <w:spacing w:val="19"/>
          <w:w w:val="105"/>
        </w:rPr>
        <w:t> </w:t>
      </w:r>
      <w:r>
        <w:rPr>
          <w:w w:val="105"/>
        </w:rPr>
        <w:t>review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recent</w:t>
      </w:r>
      <w:r>
        <w:rPr>
          <w:spacing w:val="20"/>
          <w:w w:val="105"/>
        </w:rPr>
        <w:t> </w:t>
      </w:r>
      <w:r>
        <w:rPr>
          <w:w w:val="105"/>
        </w:rPr>
        <w:t>literature.</w:t>
      </w:r>
      <w:r>
        <w:rPr>
          <w:spacing w:val="19"/>
          <w:w w:val="105"/>
        </w:rPr>
        <w:t> </w:t>
      </w:r>
      <w:r>
        <w:rPr>
          <w:w w:val="105"/>
        </w:rPr>
        <w:t>Section</w:t>
      </w:r>
      <w:r>
        <w:rPr>
          <w:spacing w:val="20"/>
          <w:w w:val="105"/>
        </w:rPr>
        <w:t> </w:t>
      </w:r>
      <w:r>
        <w:rPr>
          <w:w w:val="105"/>
        </w:rPr>
        <w:t>3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formulates</w:t>
      </w:r>
    </w:p>
    <w:p>
      <w:pPr>
        <w:pStyle w:val="BodyText"/>
        <w:spacing w:line="151" w:lineRule="exact"/>
        <w:ind w:left="276"/>
        <w:jc w:val="both"/>
      </w:pP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defines</w:t>
      </w:r>
      <w:r>
        <w:rPr>
          <w:spacing w:val="52"/>
          <w:w w:val="105"/>
        </w:rPr>
        <w:t> </w:t>
      </w:r>
      <w:r>
        <w:rPr>
          <w:w w:val="105"/>
        </w:rPr>
        <w:t>parking</w:t>
      </w:r>
      <w:r>
        <w:rPr>
          <w:spacing w:val="54"/>
          <w:w w:val="105"/>
        </w:rPr>
        <w:t> </w:t>
      </w:r>
      <w:r>
        <w:rPr>
          <w:w w:val="105"/>
        </w:rPr>
        <w:t>space</w:t>
      </w:r>
      <w:r>
        <w:rPr>
          <w:spacing w:val="53"/>
          <w:w w:val="105"/>
        </w:rPr>
        <w:t> </w:t>
      </w:r>
      <w:r>
        <w:rPr>
          <w:w w:val="105"/>
        </w:rPr>
        <w:t>problem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5"/>
        </w:rPr>
        <w:t> </w:t>
      </w:r>
      <w:r>
        <w:rPr>
          <w:w w:val="105"/>
        </w:rPr>
        <w:t>Tabu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Search</w:t>
      </w:r>
    </w:p>
    <w:p>
      <w:pPr>
        <w:pStyle w:val="BodyText"/>
        <w:spacing w:line="254" w:lineRule="auto" w:before="73"/>
        <w:ind w:left="276" w:right="104"/>
        <w:jc w:val="both"/>
      </w:pPr>
      <w:r>
        <w:rPr/>
        <w:br w:type="column"/>
      </w:r>
      <w:r>
        <w:rPr>
          <w:w w:val="105"/>
        </w:rPr>
        <w:t>Shoup </w:t>
      </w:r>
      <w:hyperlink w:history="true" w:anchor="_bookmark16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presented a model of how drivers choose </w:t>
      </w:r>
      <w:r>
        <w:rPr>
          <w:w w:val="105"/>
        </w:rPr>
        <w:t>between cruising</w:t>
      </w:r>
      <w:r>
        <w:rPr>
          <w:w w:val="105"/>
        </w:rPr>
        <w:t> for</w:t>
      </w:r>
      <w:r>
        <w:rPr>
          <w:w w:val="105"/>
        </w:rPr>
        <w:t> curbside</w:t>
      </w:r>
      <w:r>
        <w:rPr>
          <w:w w:val="105"/>
        </w:rPr>
        <w:t> parking</w:t>
      </w:r>
      <w:r>
        <w:rPr>
          <w:w w:val="105"/>
        </w:rPr>
        <w:t> or</w:t>
      </w:r>
      <w:r>
        <w:rPr>
          <w:w w:val="105"/>
        </w:rPr>
        <w:t> pay</w:t>
      </w:r>
      <w:r>
        <w:rPr>
          <w:w w:val="105"/>
        </w:rPr>
        <w:t> for</w:t>
      </w:r>
      <w:r>
        <w:rPr>
          <w:w w:val="105"/>
        </w:rPr>
        <w:t> off-street</w:t>
      </w:r>
      <w:r>
        <w:rPr>
          <w:w w:val="105"/>
        </w:rPr>
        <w:t> parking. Teodorovic</w:t>
      </w:r>
      <w:r>
        <w:rPr>
          <w:w w:val="105"/>
        </w:rPr>
        <w:t> and</w:t>
      </w:r>
      <w:r>
        <w:rPr>
          <w:w w:val="105"/>
        </w:rPr>
        <w:t> Lucic</w:t>
      </w:r>
      <w:r>
        <w:rPr>
          <w:w w:val="105"/>
        </w:rPr>
        <w:t> </w:t>
      </w:r>
      <w:hyperlink w:history="true" w:anchor="_bookmark17">
        <w:r>
          <w:rPr>
            <w:color w:val="000066"/>
            <w:w w:val="105"/>
          </w:rPr>
          <w:t>[13]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an</w:t>
      </w:r>
      <w:r>
        <w:rPr>
          <w:w w:val="105"/>
        </w:rPr>
        <w:t> intelligent</w:t>
      </w:r>
      <w:r>
        <w:rPr>
          <w:w w:val="105"/>
        </w:rPr>
        <w:t> parking space inventory system. The system is based on a combination of fuzzy logic and integer programming techniques that would allow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decisions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accept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reject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driver’s request for parking. Benenson et al., </w:t>
      </w:r>
      <w:hyperlink w:history="true" w:anchor="_bookmark18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presented an agent- based system that simulates the behavior of each driver within a spatially explicit model. The system captures, within a non- homogeneous</w:t>
      </w:r>
      <w:r>
        <w:rPr>
          <w:spacing w:val="39"/>
          <w:w w:val="105"/>
        </w:rPr>
        <w:t> </w:t>
      </w:r>
      <w:r>
        <w:rPr>
          <w:w w:val="105"/>
        </w:rPr>
        <w:t>road</w:t>
      </w:r>
      <w:r>
        <w:rPr>
          <w:spacing w:val="39"/>
          <w:w w:val="105"/>
        </w:rPr>
        <w:t> </w:t>
      </w:r>
      <w:r>
        <w:rPr>
          <w:w w:val="105"/>
        </w:rPr>
        <w:t>space,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self-organizing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dynamics of a large collective parking agents. Estimation of parking lots footprint across a four state region is presented</w:t>
      </w:r>
      <w:r>
        <w:rPr>
          <w:spacing w:val="19"/>
          <w:w w:val="105"/>
        </w:rPr>
        <w:t> </w:t>
      </w:r>
      <w:r>
        <w:rPr>
          <w:w w:val="105"/>
        </w:rPr>
        <w:t>in </w:t>
      </w:r>
      <w:hyperlink w:history="true" w:anchor="_bookmark20">
        <w:r>
          <w:rPr>
            <w:color w:val="000066"/>
            <w:w w:val="105"/>
          </w:rPr>
          <w:t>[16]</w:t>
        </w:r>
      </w:hyperlink>
      <w:r>
        <w:rPr>
          <w:w w:val="105"/>
        </w:rPr>
        <w:t>. Feng</w:t>
      </w:r>
      <w:r>
        <w:rPr>
          <w:spacing w:val="8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al.,</w:t>
      </w:r>
      <w:r>
        <w:rPr>
          <w:w w:val="105"/>
        </w:rPr>
        <w:t> </w:t>
      </w:r>
      <w:hyperlink w:history="true" w:anchor="_bookmark21">
        <w:r>
          <w:rPr>
            <w:color w:val="000066"/>
            <w:w w:val="105"/>
          </w:rPr>
          <w:t>[17]</w:t>
        </w:r>
      </w:hyperlink>
      <w:r>
        <w:rPr>
          <w:color w:val="000066"/>
          <w:w w:val="105"/>
        </w:rPr>
        <w:t> </w:t>
      </w:r>
      <w:r>
        <w:rPr>
          <w:w w:val="105"/>
        </w:rPr>
        <w:t>designed</w:t>
      </w:r>
      <w:r>
        <w:rPr>
          <w:w w:val="105"/>
        </w:rPr>
        <w:t> a</w:t>
      </w:r>
      <w:r>
        <w:rPr>
          <w:w w:val="105"/>
        </w:rPr>
        <w:t> combined</w:t>
      </w:r>
      <w:r>
        <w:rPr>
          <w:w w:val="105"/>
        </w:rPr>
        <w:t> trip</w:t>
      </w:r>
      <w:r>
        <w:rPr>
          <w:w w:val="105"/>
        </w:rPr>
        <w:t> network</w:t>
      </w:r>
      <w:r>
        <w:rPr>
          <w:w w:val="105"/>
        </w:rPr>
        <w:t> for</w:t>
      </w:r>
      <w:r>
        <w:rPr>
          <w:w w:val="105"/>
        </w:rPr>
        <w:t> congested road-use pricing and parking pricing which was based on Lo- git.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utility</w:t>
      </w:r>
      <w:r>
        <w:rPr>
          <w:w w:val="105"/>
        </w:rPr>
        <w:t> function,</w:t>
      </w:r>
      <w:r>
        <w:rPr>
          <w:w w:val="105"/>
        </w:rPr>
        <w:t> combining</w:t>
      </w:r>
      <w:r>
        <w:rPr>
          <w:w w:val="105"/>
        </w:rPr>
        <w:t> travel</w:t>
      </w:r>
      <w:r>
        <w:rPr>
          <w:w w:val="105"/>
        </w:rPr>
        <w:t> time,</w:t>
      </w:r>
      <w:r>
        <w:rPr>
          <w:w w:val="105"/>
        </w:rPr>
        <w:t> search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w w:val="105"/>
        </w:rPr>
        <w:t> waiting</w:t>
      </w:r>
      <w:r>
        <w:rPr>
          <w:w w:val="105"/>
        </w:rPr>
        <w:t> time,</w:t>
      </w:r>
      <w:r>
        <w:rPr>
          <w:w w:val="105"/>
        </w:rPr>
        <w:t> access</w:t>
      </w:r>
      <w:r>
        <w:rPr>
          <w:w w:val="105"/>
        </w:rPr>
        <w:t> time,</w:t>
      </w:r>
      <w:r>
        <w:rPr>
          <w:w w:val="105"/>
        </w:rPr>
        <w:t> and</w:t>
      </w:r>
      <w:r>
        <w:rPr>
          <w:w w:val="105"/>
        </w:rPr>
        <w:t> parking</w:t>
      </w:r>
      <w:r>
        <w:rPr>
          <w:w w:val="105"/>
        </w:rPr>
        <w:t> price,</w:t>
      </w:r>
      <w:r>
        <w:rPr>
          <w:w w:val="105"/>
        </w:rPr>
        <w:t> a</w:t>
      </w:r>
      <w:r>
        <w:rPr>
          <w:w w:val="105"/>
        </w:rPr>
        <w:t> Probit- based</w:t>
      </w:r>
      <w:r>
        <w:rPr>
          <w:w w:val="105"/>
        </w:rPr>
        <w:t> parking</w:t>
      </w:r>
      <w:r>
        <w:rPr>
          <w:w w:val="105"/>
        </w:rPr>
        <w:t> pricing</w:t>
      </w:r>
      <w:r>
        <w:rPr>
          <w:w w:val="105"/>
        </w:rPr>
        <w:t> is</w:t>
      </w:r>
      <w:r>
        <w:rPr>
          <w:w w:val="105"/>
        </w:rPr>
        <w:t> formulated</w:t>
      </w:r>
      <w:r>
        <w:rPr>
          <w:w w:val="105"/>
        </w:rPr>
        <w:t> for</w:t>
      </w:r>
      <w:r>
        <w:rPr>
          <w:w w:val="105"/>
        </w:rPr>
        <w:t> curb</w:t>
      </w:r>
      <w:r>
        <w:rPr>
          <w:w w:val="105"/>
        </w:rPr>
        <w:t> parking</w:t>
      </w:r>
      <w:r>
        <w:rPr>
          <w:w w:val="105"/>
        </w:rPr>
        <w:t> pricing </w:t>
      </w:r>
      <w:hyperlink w:history="true" w:anchor="_bookmark22">
        <w:r>
          <w:rPr>
            <w:w w:val="105"/>
          </w:rPr>
          <w:t>[18].</w:t>
        </w:r>
      </w:hyperlink>
      <w:r>
        <w:rPr>
          <w:spacing w:val="-2"/>
          <w:w w:val="105"/>
        </w:rPr>
        <w:t> </w:t>
      </w:r>
      <w:r>
        <w:rPr>
          <w:w w:val="105"/>
        </w:rPr>
        <w:t>Chou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al.,</w:t>
      </w:r>
      <w:r>
        <w:rPr>
          <w:spacing w:val="-1"/>
          <w:w w:val="105"/>
        </w:rPr>
        <w:t> </w:t>
      </w:r>
      <w:hyperlink w:history="true" w:anchor="_bookmark23">
        <w:r>
          <w:rPr>
            <w:color w:val="000066"/>
            <w:w w:val="105"/>
          </w:rPr>
          <w:t>[19]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presents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intelligent</w:t>
      </w:r>
      <w:r>
        <w:rPr>
          <w:spacing w:val="-1"/>
          <w:w w:val="105"/>
        </w:rPr>
        <w:t> </w:t>
      </w:r>
      <w:r>
        <w:rPr>
          <w:w w:val="105"/>
        </w:rPr>
        <w:t>agent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with negotiable</w:t>
      </w:r>
      <w:r>
        <w:rPr>
          <w:spacing w:val="40"/>
          <w:w w:val="105"/>
        </w:rPr>
        <w:t> </w:t>
      </w:r>
      <w:r>
        <w:rPr>
          <w:w w:val="105"/>
        </w:rPr>
        <w:t>parking</w:t>
      </w:r>
      <w:r>
        <w:rPr>
          <w:spacing w:val="40"/>
          <w:w w:val="105"/>
        </w:rPr>
        <w:t> </w:t>
      </w:r>
      <w:r>
        <w:rPr>
          <w:w w:val="105"/>
        </w:rPr>
        <w:t>pricing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optimum</w:t>
      </w:r>
      <w:r>
        <w:rPr>
          <w:spacing w:val="40"/>
          <w:w w:val="105"/>
        </w:rPr>
        <w:t> </w:t>
      </w:r>
      <w:r>
        <w:rPr>
          <w:w w:val="105"/>
        </w:rPr>
        <w:t>car</w:t>
      </w:r>
      <w:r>
        <w:rPr>
          <w:spacing w:val="40"/>
          <w:w w:val="105"/>
        </w:rPr>
        <w:t> </w:t>
      </w:r>
      <w:r>
        <w:rPr>
          <w:w w:val="105"/>
        </w:rPr>
        <w:t>park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driver.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Problem</w:t>
      </w:r>
      <w:r>
        <w:rPr>
          <w:spacing w:val="19"/>
          <w:sz w:val="18"/>
        </w:rPr>
        <w:t> </w:t>
      </w:r>
      <w:r>
        <w:rPr>
          <w:sz w:val="18"/>
        </w:rPr>
        <w:t>definition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formulation</w:t>
      </w:r>
    </w:p>
    <w:p>
      <w:pPr>
        <w:pStyle w:val="BodyText"/>
        <w:spacing w:before="22"/>
      </w:pPr>
    </w:p>
    <w:p>
      <w:pPr>
        <w:pStyle w:val="BodyText"/>
        <w:spacing w:line="254" w:lineRule="auto" w:before="1"/>
        <w:ind w:left="276" w:right="105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car</w:t>
      </w:r>
      <w:r>
        <w:rPr>
          <w:spacing w:val="-1"/>
          <w:w w:val="105"/>
        </w:rPr>
        <w:t> </w:t>
      </w:r>
      <w:r>
        <w:rPr>
          <w:w w:val="105"/>
        </w:rPr>
        <w:t>park consists of</w:t>
      </w:r>
      <w:r>
        <w:rPr>
          <w:spacing w:val="-1"/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numbered spaces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line. The</w:t>
      </w:r>
      <w:r>
        <w:rPr>
          <w:spacing w:val="-1"/>
          <w:w w:val="105"/>
        </w:rPr>
        <w:t> </w:t>
      </w:r>
      <w:r>
        <w:rPr>
          <w:w w:val="105"/>
        </w:rPr>
        <w:t>drivers of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</w:rPr>
        <w:t> </w:t>
      </w:r>
      <w:r>
        <w:rPr>
          <w:w w:val="105"/>
        </w:rPr>
        <w:t>cars</w:t>
      </w:r>
      <w:r>
        <w:rPr>
          <w:w w:val="105"/>
        </w:rPr>
        <w:t> have</w:t>
      </w:r>
      <w:r>
        <w:rPr>
          <w:w w:val="105"/>
        </w:rPr>
        <w:t> independently</w:t>
      </w:r>
      <w:r>
        <w:rPr>
          <w:w w:val="105"/>
        </w:rPr>
        <w:t> chosen</w:t>
      </w:r>
      <w:r>
        <w:rPr>
          <w:w w:val="105"/>
        </w:rPr>
        <w:t> their</w:t>
      </w:r>
      <w:r>
        <w:rPr>
          <w:w w:val="105"/>
        </w:rPr>
        <w:t> favorite</w:t>
      </w:r>
      <w:r>
        <w:rPr>
          <w:w w:val="105"/>
        </w:rPr>
        <w:t> parking spaces.</w:t>
      </w:r>
      <w:r>
        <w:rPr>
          <w:spacing w:val="36"/>
          <w:w w:val="105"/>
        </w:rPr>
        <w:t> </w:t>
      </w:r>
      <w:r>
        <w:rPr>
          <w:w w:val="105"/>
        </w:rPr>
        <w:t>Each</w:t>
      </w:r>
      <w:r>
        <w:rPr>
          <w:spacing w:val="37"/>
          <w:w w:val="105"/>
        </w:rPr>
        <w:t> </w:t>
      </w:r>
      <w:r>
        <w:rPr>
          <w:w w:val="105"/>
        </w:rPr>
        <w:t>driver</w:t>
      </w:r>
      <w:r>
        <w:rPr>
          <w:spacing w:val="36"/>
          <w:w w:val="105"/>
        </w:rPr>
        <w:t> </w:t>
      </w:r>
      <w:r>
        <w:rPr>
          <w:w w:val="105"/>
        </w:rPr>
        <w:t>arrives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car</w:t>
      </w:r>
      <w:r>
        <w:rPr>
          <w:spacing w:val="36"/>
          <w:w w:val="105"/>
        </w:rPr>
        <w:t> </w:t>
      </w:r>
      <w:r>
        <w:rPr>
          <w:w w:val="105"/>
        </w:rPr>
        <w:t>park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proceeds</w:t>
      </w:r>
      <w:r>
        <w:rPr>
          <w:spacing w:val="37"/>
          <w:w w:val="105"/>
        </w:rPr>
        <w:t> </w:t>
      </w:r>
      <w:r>
        <w:rPr>
          <w:w w:val="105"/>
        </w:rPr>
        <w:t>to his chosen space, parking there if it is free. If the chosen space is</w:t>
      </w:r>
      <w:r>
        <w:rPr>
          <w:w w:val="105"/>
        </w:rPr>
        <w:t> occupied,</w:t>
      </w:r>
      <w:r>
        <w:rPr>
          <w:w w:val="105"/>
        </w:rPr>
        <w:t> the</w:t>
      </w:r>
      <w:r>
        <w:rPr>
          <w:w w:val="105"/>
        </w:rPr>
        <w:t> driver</w:t>
      </w:r>
      <w:r>
        <w:rPr>
          <w:w w:val="105"/>
        </w:rPr>
        <w:t> continues</w:t>
      </w:r>
      <w:r>
        <w:rPr>
          <w:w w:val="105"/>
        </w:rPr>
        <w:t> on</w:t>
      </w:r>
      <w:r>
        <w:rPr>
          <w:w w:val="105"/>
        </w:rPr>
        <w:t> toward</w:t>
      </w:r>
      <w:r>
        <w:rPr>
          <w:w w:val="105"/>
        </w:rPr>
        <w:t> the</w:t>
      </w:r>
      <w:r>
        <w:rPr>
          <w:w w:val="105"/>
        </w:rPr>
        <w:t> larger-num- bered</w:t>
      </w:r>
      <w:r>
        <w:rPr>
          <w:w w:val="105"/>
        </w:rPr>
        <w:t> spaces</w:t>
      </w:r>
      <w:r>
        <w:rPr>
          <w:w w:val="105"/>
        </w:rPr>
        <w:t> and</w:t>
      </w:r>
      <w:r>
        <w:rPr>
          <w:w w:val="105"/>
        </w:rPr>
        <w:t> takes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available</w:t>
      </w:r>
      <w:r>
        <w:rPr>
          <w:w w:val="105"/>
        </w:rPr>
        <w:t> space</w:t>
      </w:r>
      <w:r>
        <w:rPr>
          <w:w w:val="105"/>
        </w:rPr>
        <w:t> if</w:t>
      </w:r>
      <w:r>
        <w:rPr>
          <w:w w:val="105"/>
        </w:rPr>
        <w:t> any;</w:t>
      </w:r>
      <w:r>
        <w:rPr>
          <w:w w:val="105"/>
        </w:rPr>
        <w:t> if</w:t>
      </w:r>
      <w:r>
        <w:rPr>
          <w:w w:val="105"/>
        </w:rPr>
        <w:t> no such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available,</w:t>
      </w:r>
      <w:r>
        <w:rPr>
          <w:w w:val="105"/>
        </w:rPr>
        <w:t> the</w:t>
      </w:r>
      <w:r>
        <w:rPr>
          <w:w w:val="105"/>
        </w:rPr>
        <w:t> driver</w:t>
      </w:r>
      <w:r>
        <w:rPr>
          <w:w w:val="105"/>
        </w:rPr>
        <w:t> leaves</w:t>
      </w:r>
      <w:r>
        <w:rPr>
          <w:w w:val="105"/>
        </w:rPr>
        <w:t> the</w:t>
      </w:r>
      <w:r>
        <w:rPr>
          <w:w w:val="105"/>
        </w:rPr>
        <w:t> car</w:t>
      </w:r>
      <w:r>
        <w:rPr>
          <w:w w:val="105"/>
        </w:rPr>
        <w:t> park.</w:t>
      </w:r>
      <w:r>
        <w:rPr>
          <w:w w:val="105"/>
        </w:rPr>
        <w:t> The probability</w:t>
      </w:r>
      <w:r>
        <w:rPr>
          <w:w w:val="105"/>
        </w:rPr>
        <w:t> that</w:t>
      </w:r>
      <w:r>
        <w:rPr>
          <w:w w:val="105"/>
        </w:rPr>
        <w:t> everybody</w:t>
      </w:r>
      <w:r>
        <w:rPr>
          <w:w w:val="105"/>
        </w:rPr>
        <w:t> parks</w:t>
      </w:r>
      <w:r>
        <w:rPr>
          <w:w w:val="105"/>
        </w:rPr>
        <w:t> successfully</w:t>
      </w:r>
      <w:r>
        <w:rPr>
          <w:w w:val="105"/>
        </w:rPr>
        <w:t> and</w:t>
      </w:r>
      <w:r>
        <w:rPr>
          <w:w w:val="105"/>
        </w:rPr>
        <w:t> number</w:t>
      </w:r>
      <w:r>
        <w:rPr>
          <w:w w:val="105"/>
        </w:rPr>
        <w:t> of the </w:t>
      </w:r>
      <w:r>
        <w:rPr>
          <w:i/>
          <w:w w:val="105"/>
        </w:rPr>
        <w:t>n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sequences of choices by the drivers leading to everyone parking is a mathematical function is known as </w:t>
      </w:r>
      <w:r>
        <w:rPr>
          <w:i/>
          <w:w w:val="105"/>
          <w:vertAlign w:val="baseline"/>
        </w:rPr>
        <w:t>parking func-</w:t>
      </w:r>
      <w:r>
        <w:rPr>
          <w:i/>
          <w:w w:val="105"/>
          <w:vertAlign w:val="baseline"/>
        </w:rPr>
        <w:t> tion </w:t>
      </w:r>
      <w:hyperlink w:history="true" w:anchor="_bookmark24">
        <w:r>
          <w:rPr>
            <w:color w:val="000066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.</w:t>
      </w:r>
    </w:p>
    <w:p>
      <w:pPr>
        <w:pStyle w:val="BodyText"/>
        <w:ind w:left="276" w:right="105" w:firstLine="238"/>
        <w:jc w:val="both"/>
        <w:rPr>
          <w:i/>
        </w:rPr>
      </w:pPr>
      <w:r>
        <w:rPr>
          <w:w w:val="110"/>
        </w:rPr>
        <w:t>Hence,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generalized</w:t>
      </w:r>
      <w:r>
        <w:rPr>
          <w:spacing w:val="-4"/>
          <w:w w:val="110"/>
        </w:rPr>
        <w:t> </w:t>
      </w:r>
      <w:r>
        <w:rPr>
          <w:w w:val="110"/>
        </w:rPr>
        <w:t>parking</w:t>
      </w:r>
      <w:r>
        <w:rPr>
          <w:spacing w:val="-4"/>
          <w:w w:val="110"/>
        </w:rPr>
        <w:t> </w:t>
      </w:r>
      <w:r>
        <w:rPr>
          <w:w w:val="110"/>
        </w:rPr>
        <w:t>function,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se- quence </w:t>
      </w:r>
      <w:r>
        <w:rPr>
          <w:i/>
          <w:w w:val="110"/>
        </w:rPr>
        <w:t>x </w:t>
      </w:r>
      <w:r>
        <w:rPr>
          <w:w w:val="145"/>
        </w:rPr>
        <w:t>= 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rFonts w:ascii="IPAPGothic"/>
          <w:spacing w:val="14"/>
          <w:w w:val="110"/>
          <w:vertAlign w:val="baseline"/>
        </w:rPr>
        <w:t>..</w:t>
      </w:r>
      <w:r>
        <w:rPr>
          <w:rFonts w:ascii="IPAPGothic"/>
          <w:spacing w:val="-8"/>
          <w:w w:val="110"/>
          <w:vertAlign w:val="baseline"/>
        </w:rPr>
        <w:t> </w:t>
      </w:r>
      <w:r>
        <w:rPr>
          <w:rFonts w:ascii="IPAPGothic"/>
          <w:w w:val="110"/>
          <w:vertAlign w:val="baseline"/>
        </w:rPr>
        <w:t>.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72" w:lineRule="auto" w:before="173" w:after="0"/>
        <w:ind w:left="502" w:right="105" w:hanging="150"/>
        <w:jc w:val="left"/>
        <w:rPr>
          <w:sz w:val="18"/>
        </w:rPr>
      </w:pPr>
      <w:r>
        <w:rPr>
          <w:w w:val="110"/>
          <w:sz w:val="18"/>
        </w:rPr>
        <w:t>An</w:t>
      </w:r>
      <w:r>
        <w:rPr>
          <w:spacing w:val="-4"/>
          <w:w w:val="110"/>
          <w:sz w:val="18"/>
        </w:rPr>
        <w:t> </w:t>
      </w:r>
      <w:r>
        <w:rPr>
          <w:i/>
          <w:w w:val="110"/>
          <w:sz w:val="18"/>
        </w:rPr>
        <w:t>x</w:t>
      </w:r>
      <w:r>
        <w:rPr>
          <w:w w:val="110"/>
          <w:sz w:val="18"/>
        </w:rPr>
        <w:t>-parking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function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sequence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non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negative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inte- gers </w:t>
      </w:r>
      <w:r>
        <w:rPr>
          <w:i/>
          <w:w w:val="110"/>
          <w:sz w:val="18"/>
        </w:rPr>
        <w:t>u </w:t>
      </w:r>
      <w:r>
        <w:rPr>
          <w:w w:val="145"/>
          <w:sz w:val="18"/>
        </w:rPr>
        <w:t>=</w:t>
      </w:r>
      <w:r>
        <w:rPr>
          <w:spacing w:val="-6"/>
          <w:w w:val="145"/>
          <w:sz w:val="18"/>
        </w:rPr>
        <w:t> </w:t>
      </w:r>
      <w:r>
        <w:rPr>
          <w:i/>
          <w:w w:val="110"/>
          <w:sz w:val="18"/>
        </w:rPr>
        <w:t>u</w:t>
      </w:r>
      <w:r>
        <w:rPr>
          <w:w w:val="110"/>
          <w:sz w:val="18"/>
          <w:vertAlign w:val="subscript"/>
        </w:rPr>
        <w:t>1</w:t>
      </w:r>
      <w:r>
        <w:rPr>
          <w:w w:val="110"/>
          <w:sz w:val="18"/>
          <w:vertAlign w:val="baseline"/>
        </w:rPr>
        <w:t>,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2,</w:t>
      </w:r>
      <w:r>
        <w:rPr>
          <w:w w:val="110"/>
          <w:sz w:val="18"/>
          <w:vertAlign w:val="baseline"/>
        </w:rPr>
        <w:t> </w:t>
      </w:r>
      <w:r>
        <w:rPr>
          <w:rFonts w:ascii="IPAPGothic" w:hAnsi="IPAPGothic"/>
          <w:spacing w:val="14"/>
          <w:w w:val="110"/>
          <w:sz w:val="18"/>
          <w:vertAlign w:val="baseline"/>
        </w:rPr>
        <w:t>..</w:t>
      </w:r>
      <w:r>
        <w:rPr>
          <w:rFonts w:ascii="IPAPGothic" w:hAnsi="IPAPGothic"/>
          <w:spacing w:val="-15"/>
          <w:w w:val="110"/>
          <w:sz w:val="18"/>
          <w:vertAlign w:val="baseline"/>
        </w:rPr>
        <w:t> </w:t>
      </w:r>
      <w:r>
        <w:rPr>
          <w:rFonts w:ascii="IPAPGothic" w:hAnsi="IPAPGothic"/>
          <w:w w:val="110"/>
          <w:sz w:val="18"/>
          <w:vertAlign w:val="baseline"/>
        </w:rPr>
        <w:t>.</w:t>
      </w:r>
      <w:r>
        <w:rPr>
          <w:w w:val="110"/>
          <w:sz w:val="18"/>
          <w:vertAlign w:val="baseline"/>
        </w:rPr>
        <w:t>, </w:t>
      </w:r>
      <w:r>
        <w:rPr>
          <w:i/>
          <w:w w:val="110"/>
          <w:sz w:val="18"/>
          <w:vertAlign w:val="baseline"/>
        </w:rPr>
        <w:t>u</w:t>
      </w:r>
      <w:r>
        <w:rPr>
          <w:i/>
          <w:w w:val="110"/>
          <w:sz w:val="18"/>
          <w:vertAlign w:val="subscript"/>
        </w:rPr>
        <w:t>n</w:t>
      </w:r>
      <w:r>
        <w:rPr>
          <w:w w:val="110"/>
          <w:sz w:val="18"/>
          <w:vertAlign w:val="baseline"/>
        </w:rPr>
        <w:t>,</w:t>
      </w:r>
    </w:p>
    <w:p>
      <w:pPr>
        <w:pStyle w:val="BodyText"/>
        <w:spacing w:line="375" w:lineRule="exact"/>
        <w:ind w:left="514"/>
        <w:rPr>
          <w:rFonts w:ascii="Latin Modern Math"/>
        </w:rPr>
      </w:pP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sorted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i/>
          <w:w w:val="105"/>
        </w:rPr>
        <w:t>u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-6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-2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-2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rFonts w:ascii="IPAPGothic"/>
          <w:spacing w:val="15"/>
          <w:w w:val="105"/>
          <w:vertAlign w:val="baseline"/>
        </w:rPr>
        <w:t>..</w:t>
      </w:r>
      <w:r>
        <w:rPr>
          <w:rFonts w:ascii="IPAPGothic"/>
          <w:spacing w:val="-21"/>
          <w:w w:val="105"/>
          <w:vertAlign w:val="baseline"/>
        </w:rPr>
        <w:t> </w:t>
      </w:r>
      <w:r>
        <w:rPr>
          <w:rFonts w:ascii="IPAPGothic"/>
          <w:w w:val="105"/>
          <w:vertAlign w:val="baseline"/>
        </w:rPr>
        <w:t>.</w:t>
      </w:r>
      <w:r>
        <w:rPr>
          <w:rFonts w:ascii="IPAPGothic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Latin Modern Math"/>
          <w:w w:val="105"/>
          <w:vertAlign w:val="superscript"/>
        </w:rPr>
        <w:t>'</w:t>
      </w:r>
      <w:r>
        <w:rPr>
          <w:rFonts w:ascii="Latin Modern Math"/>
          <w:spacing w:val="-7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9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u</w:t>
      </w:r>
      <w:r>
        <w:rPr>
          <w:rFonts w:ascii="Latin Modern Math"/>
          <w:spacing w:val="-5"/>
          <w:w w:val="105"/>
          <w:vertAlign w:val="superscript"/>
        </w:rPr>
        <w:t>'</w:t>
      </w:r>
    </w:p>
    <w:p>
      <w:pPr>
        <w:spacing w:after="0" w:line="375" w:lineRule="exact"/>
        <w:rPr>
          <w:rFonts w:ascii="Latin Modern Math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254" w:lineRule="auto" w:before="60"/>
        <w:ind w:left="276" w:right="38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rough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discussed.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implications are presented followed by the conclusion in Section 5.</w:t>
      </w:r>
    </w:p>
    <w:p>
      <w:pPr>
        <w:pStyle w:val="BodyText"/>
        <w:spacing w:before="155"/>
        <w:rPr>
          <w:sz w:val="20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073150" cy="114300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73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2.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Review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literature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5pt;height:9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2.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Review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literature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before="84"/>
        <w:ind w:left="236"/>
        <w:jc w:val="center"/>
      </w:pPr>
      <w:r>
        <w:rPr/>
        <w:br w:type="column"/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i/>
          <w:spacing w:val="-7"/>
          <w:w w:val="105"/>
        </w:rPr>
        <w:t>i</w:t>
      </w:r>
      <w:r>
        <w:rPr>
          <w:spacing w:val="-7"/>
          <w:w w:val="105"/>
        </w:rPr>
        <w:t>:</w:t>
      </w:r>
    </w:p>
    <w:p>
      <w:pPr>
        <w:spacing w:before="102"/>
        <w:ind w:left="236" w:right="2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4220646</wp:posOffset>
                </wp:positionH>
                <wp:positionV relativeFrom="paragraph">
                  <wp:posOffset>174229</wp:posOffset>
                </wp:positionV>
                <wp:extent cx="203200" cy="1301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320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3"/>
                                <w:sz w:val="18"/>
                                <w:vertAlign w:val="baseline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34381pt;margin-top:13.71885pt;width:16pt;height:10.25pt;mso-position-horizontal-relative:page;mso-position-vertical-relative:paragraph;z-index:-16313344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Latin Modern Math"/>
                          <w:sz w:val="18"/>
                          <w:vertAlign w:val="superscript"/>
                        </w:rPr>
                        <w:t>'</w:t>
                      </w:r>
                      <w:r>
                        <w:rPr>
                          <w:rFonts w:ascii="Latin Modern Math"/>
                          <w:spacing w:val="-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3"/>
                          <w:sz w:val="18"/>
                          <w:vertAlign w:val="baseline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51"/>
          <w:w w:val="198"/>
          <w:position w:val="-3"/>
          <w:sz w:val="18"/>
        </w:rPr>
        <w:t>X</w:t>
      </w:r>
      <w:r>
        <w:rPr>
          <w:i/>
          <w:spacing w:val="-5"/>
          <w:w w:val="102"/>
          <w:sz w:val="11"/>
        </w:rPr>
        <w:t>i</w:t>
      </w:r>
    </w:p>
    <w:p>
      <w:pPr>
        <w:tabs>
          <w:tab w:pos="1124" w:val="left" w:leader="none"/>
        </w:tabs>
        <w:spacing w:line="215" w:lineRule="exact"/>
        <w:ind w:left="557" w:right="0" w:firstLine="0"/>
        <w:rPr>
          <w:sz w:val="19"/>
        </w:rPr>
      </w:pPr>
      <w:r>
        <w:rPr>
          <w:position w:val="-3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1"/>
        </w:rPr>
      </w:r>
      <w:r>
        <w:rPr>
          <w:position w:val="-3"/>
          <w:sz w:val="11"/>
        </w:rPr>
        <w:tab/>
      </w:r>
      <w:r>
        <w:rPr>
          <w:position w:val="-1"/>
          <w:sz w:val="19"/>
        </w:rPr>
        <mc:AlternateContent>
          <mc:Choice Requires="wps">
            <w:drawing>
              <wp:inline distT="0" distB="0" distL="0" distR="0">
                <wp:extent cx="83185" cy="12255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31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55pt;height:9.6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9"/>
        </w:rPr>
      </w:r>
    </w:p>
    <w:p>
      <w:pPr>
        <w:pStyle w:val="BodyText"/>
        <w:spacing w:line="120" w:lineRule="exact"/>
        <w:ind w:left="875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tabs>
          <w:tab w:pos="983" w:val="left" w:leader="none"/>
        </w:tabs>
        <w:spacing w:line="107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05"/>
          <w:sz w:val="11"/>
        </w:rPr>
        <w:t>1</w:t>
      </w:r>
      <w:r>
        <w:rPr>
          <w:spacing w:val="59"/>
          <w:w w:val="105"/>
          <w:sz w:val="11"/>
        </w:rPr>
        <w:t>  </w:t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i/>
          <w:spacing w:val="-10"/>
          <w:w w:val="105"/>
          <w:sz w:val="11"/>
        </w:rPr>
        <w:t>n</w:t>
      </w:r>
    </w:p>
    <w:p>
      <w:pPr>
        <w:tabs>
          <w:tab w:pos="646" w:val="left" w:leader="none"/>
        </w:tabs>
        <w:spacing w:line="420" w:lineRule="exact" w:before="0"/>
        <w:ind w:left="276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+</w:t>
      </w:r>
      <w:r>
        <w:rPr>
          <w:spacing w:val="-5"/>
          <w:w w:val="105"/>
          <w:sz w:val="11"/>
        </w:rPr>
        <w:t>1</w:t>
      </w:r>
    </w:p>
    <w:p>
      <w:pPr>
        <w:spacing w:after="0" w:line="420" w:lineRule="exact"/>
        <w:jc w:val="left"/>
        <w:rPr>
          <w:sz w:val="11"/>
        </w:rPr>
        <w:sectPr>
          <w:type w:val="continuous"/>
          <w:pgSz w:w="11910" w:h="15880"/>
          <w:pgMar w:header="0" w:footer="0" w:top="640" w:bottom="280" w:left="800" w:right="800"/>
          <w:cols w:num="4" w:equalWidth="0">
            <w:col w:w="5097" w:space="282"/>
            <w:col w:w="1602" w:space="726"/>
            <w:col w:w="1082" w:space="573"/>
            <w:col w:w="948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>
          <w:w w:val="105"/>
        </w:rPr>
        <w:t>Parking space problem has been addressed by many </w:t>
      </w:r>
      <w:r>
        <w:rPr>
          <w:w w:val="105"/>
        </w:rPr>
        <w:t>research- ers. The following is a review of some of the recent papers.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Caicedo</w:t>
      </w:r>
      <w:r>
        <w:rPr>
          <w:spacing w:val="-2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[7]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avail- ability information in parking facility within PARC system to reduce</w:t>
      </w:r>
      <w:r>
        <w:rPr>
          <w:w w:val="105"/>
        </w:rPr>
        <w:t> search</w:t>
      </w:r>
      <w:r>
        <w:rPr>
          <w:w w:val="105"/>
        </w:rPr>
        <w:t> times.</w:t>
      </w:r>
      <w:r>
        <w:rPr>
          <w:w w:val="105"/>
        </w:rPr>
        <w:t> Caicedo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develops</w:t>
      </w:r>
      <w:r>
        <w:rPr>
          <w:w w:val="105"/>
        </w:rPr>
        <w:t> a</w:t>
      </w:r>
      <w:r>
        <w:rPr>
          <w:w w:val="105"/>
        </w:rPr>
        <w:t> demand</w:t>
      </w:r>
      <w:r>
        <w:rPr>
          <w:w w:val="105"/>
        </w:rPr>
        <w:t> assign- ment</w:t>
      </w:r>
      <w:r>
        <w:rPr>
          <w:w w:val="105"/>
        </w:rPr>
        <w:t> model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intention</w:t>
      </w:r>
      <w:r>
        <w:rPr>
          <w:w w:val="105"/>
        </w:rPr>
        <w:t> of</w:t>
      </w:r>
      <w:r>
        <w:rPr>
          <w:w w:val="105"/>
        </w:rPr>
        <w:t> reducing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dis- tances</w:t>
      </w:r>
      <w:r>
        <w:rPr>
          <w:spacing w:val="19"/>
          <w:w w:val="105"/>
        </w:rPr>
        <w:t> </w:t>
      </w:r>
      <w:r>
        <w:rPr>
          <w:w w:val="105"/>
        </w:rPr>
        <w:t>involved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finding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parking</w:t>
      </w:r>
      <w:r>
        <w:rPr>
          <w:spacing w:val="19"/>
          <w:w w:val="105"/>
        </w:rPr>
        <w:t> </w:t>
      </w:r>
      <w:r>
        <w:rPr>
          <w:w w:val="105"/>
        </w:rPr>
        <w:t>space.</w:t>
      </w:r>
      <w:r>
        <w:rPr>
          <w:spacing w:val="21"/>
          <w:w w:val="105"/>
        </w:rPr>
        <w:t> </w:t>
      </w:r>
      <w:r>
        <w:rPr>
          <w:w w:val="105"/>
        </w:rPr>
        <w:t>Zhao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Collins</w:t>
      </w:r>
    </w:p>
    <w:p>
      <w:pPr>
        <w:pStyle w:val="BodyText"/>
        <w:spacing w:line="254" w:lineRule="auto"/>
        <w:ind w:left="276" w:right="38"/>
        <w:jc w:val="both"/>
      </w:pPr>
      <w:hyperlink w:history="true" w:anchor="_bookmark12">
        <w:r>
          <w:rPr>
            <w:w w:val="105"/>
          </w:rPr>
          <w:t>[8]</w:t>
        </w:r>
      </w:hyperlink>
      <w:r>
        <w:rPr>
          <w:w w:val="105"/>
        </w:rPr>
        <w:t> developed</w:t>
      </w:r>
      <w:r>
        <w:rPr>
          <w:w w:val="105"/>
        </w:rPr>
        <w:t> an</w:t>
      </w:r>
      <w:r>
        <w:rPr>
          <w:w w:val="105"/>
        </w:rPr>
        <w:t> automatic</w:t>
      </w:r>
      <w:r>
        <w:rPr>
          <w:w w:val="105"/>
        </w:rPr>
        <w:t> parallel</w:t>
      </w:r>
      <w:r>
        <w:rPr>
          <w:w w:val="105"/>
        </w:rPr>
        <w:t> parking</w:t>
      </w:r>
      <w:r>
        <w:rPr>
          <w:w w:val="105"/>
        </w:rPr>
        <w:t> algorithm</w:t>
      </w:r>
      <w:r>
        <w:rPr>
          <w:w w:val="105"/>
        </w:rPr>
        <w:t> </w:t>
      </w:r>
      <w:r>
        <w:rPr>
          <w:w w:val="105"/>
        </w:rPr>
        <w:t>for parking</w:t>
      </w:r>
      <w:r>
        <w:rPr>
          <w:w w:val="105"/>
        </w:rPr>
        <w:t> in</w:t>
      </w:r>
      <w:r>
        <w:rPr>
          <w:w w:val="105"/>
        </w:rPr>
        <w:t> tight</w:t>
      </w:r>
      <w:r>
        <w:rPr>
          <w:w w:val="105"/>
        </w:rPr>
        <w:t> spaces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fuzzy</w:t>
      </w:r>
      <w:r>
        <w:rPr>
          <w:w w:val="105"/>
        </w:rPr>
        <w:t> logic</w:t>
      </w:r>
      <w:r>
        <w:rPr>
          <w:w w:val="105"/>
        </w:rPr>
        <w:t> controller. Space</w:t>
      </w:r>
      <w:r>
        <w:rPr>
          <w:spacing w:val="15"/>
          <w:w w:val="105"/>
        </w:rPr>
        <w:t> </w:t>
      </w:r>
      <w:r>
        <w:rPr>
          <w:w w:val="105"/>
        </w:rPr>
        <w:t>allocation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parking</w:t>
      </w:r>
      <w:r>
        <w:rPr>
          <w:spacing w:val="16"/>
          <w:w w:val="105"/>
        </w:rPr>
        <w:t> </w:t>
      </w:r>
      <w:r>
        <w:rPr>
          <w:w w:val="105"/>
        </w:rPr>
        <w:t>lots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analyzed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Davis</w:t>
      </w:r>
      <w:r>
        <w:rPr>
          <w:spacing w:val="17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54" w:lineRule="auto"/>
        <w:ind w:left="276" w:right="38"/>
        <w:jc w:val="both"/>
      </w:pPr>
      <w:hyperlink w:history="true" w:anchor="_bookmark13">
        <w:r>
          <w:rPr>
            <w:w w:val="105"/>
          </w:rPr>
          <w:t>[9]</w:t>
        </w:r>
      </w:hyperlink>
      <w:r>
        <w:rPr>
          <w:w w:val="105"/>
        </w:rPr>
        <w:t> to</w:t>
      </w:r>
      <w:r>
        <w:rPr>
          <w:w w:val="105"/>
        </w:rPr>
        <w:t> estimate</w:t>
      </w:r>
      <w:r>
        <w:rPr>
          <w:w w:val="105"/>
        </w:rPr>
        <w:t> the</w:t>
      </w:r>
      <w:r>
        <w:rPr>
          <w:w w:val="105"/>
        </w:rPr>
        <w:t> supply</w:t>
      </w:r>
      <w:r>
        <w:rPr>
          <w:w w:val="105"/>
        </w:rPr>
        <w:t> of</w:t>
      </w:r>
      <w:r>
        <w:rPr>
          <w:w w:val="105"/>
        </w:rPr>
        <w:t> parking</w:t>
      </w:r>
      <w:r>
        <w:rPr>
          <w:w w:val="105"/>
        </w:rPr>
        <w:t> spaces</w:t>
      </w:r>
      <w:r>
        <w:rPr>
          <w:w w:val="105"/>
        </w:rPr>
        <w:t> to</w:t>
      </w:r>
      <w:r>
        <w:rPr>
          <w:w w:val="105"/>
        </w:rPr>
        <w:t> potential</w:t>
      </w:r>
      <w:r>
        <w:rPr>
          <w:w w:val="105"/>
        </w:rPr>
        <w:t> </w:t>
      </w:r>
      <w:r>
        <w:rPr>
          <w:w w:val="105"/>
        </w:rPr>
        <w:t>de-</w:t>
      </w:r>
      <w:r>
        <w:rPr>
          <w:w w:val="105"/>
        </w:rPr>
        <w:t> mand.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fuzzy</w:t>
      </w:r>
      <w:r>
        <w:rPr>
          <w:w w:val="105"/>
        </w:rPr>
        <w:t> knowledge-based</w:t>
      </w:r>
      <w:r>
        <w:rPr>
          <w:w w:val="105"/>
        </w:rPr>
        <w:t> Decision</w:t>
      </w:r>
      <w:r>
        <w:rPr>
          <w:w w:val="105"/>
        </w:rPr>
        <w:t> </w:t>
      </w:r>
      <w:r>
        <w:rPr>
          <w:w w:val="105"/>
        </w:rPr>
        <w:t>Making,</w:t>
      </w:r>
      <w:r>
        <w:rPr>
          <w:w w:val="105"/>
        </w:rPr>
        <w:t> Leephakpreeda </w:t>
      </w:r>
      <w:hyperlink w:history="true" w:anchor="_bookmark14">
        <w:r>
          <w:rPr>
            <w:color w:val="000066"/>
            <w:w w:val="105"/>
          </w:rPr>
          <w:t>[10]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presented a car-parking guidance. </w:t>
      </w:r>
      <w:r>
        <w:rPr>
          <w:w w:val="105"/>
        </w:rPr>
        <w:t>Arnott</w:t>
      </w:r>
      <w:r>
        <w:rPr>
          <w:w w:val="105"/>
        </w:rPr>
        <w:t> and</w:t>
      </w:r>
      <w:r>
        <w:rPr>
          <w:w w:val="105"/>
        </w:rPr>
        <w:t> Rowse</w:t>
      </w:r>
      <w:r>
        <w:rPr>
          <w:w w:val="105"/>
        </w:rPr>
        <w:t> </w:t>
      </w:r>
      <w:hyperlink w:history="true" w:anchor="_bookmark15">
        <w:r>
          <w:rPr>
            <w:color w:val="000066"/>
            <w:w w:val="105"/>
          </w:rPr>
          <w:t>[11]</w:t>
        </w:r>
      </w:hyperlink>
      <w:r>
        <w:rPr>
          <w:color w:val="000066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an</w:t>
      </w:r>
      <w:r>
        <w:rPr>
          <w:w w:val="105"/>
        </w:rPr>
        <w:t> integrated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curbside</w:t>
      </w:r>
      <w:r>
        <w:rPr>
          <w:w w:val="105"/>
        </w:rPr>
        <w:t> parking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traffic</w:t>
      </w:r>
      <w:r>
        <w:rPr>
          <w:spacing w:val="38"/>
          <w:w w:val="105"/>
        </w:rPr>
        <w:t> </w:t>
      </w:r>
      <w:r>
        <w:rPr>
          <w:w w:val="105"/>
        </w:rPr>
        <w:t>congestion</w:t>
      </w:r>
      <w:r>
        <w:rPr>
          <w:spacing w:val="39"/>
          <w:w w:val="105"/>
        </w:rPr>
        <w:t> </w:t>
      </w:r>
      <w:r>
        <w:rPr>
          <w:w w:val="105"/>
        </w:rPr>
        <w:t>control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downtown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72" w:lineRule="auto" w:before="48" w:after="0"/>
        <w:ind w:left="502" w:right="104" w:hanging="15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Note that the</w:t>
      </w:r>
      <w:r>
        <w:rPr>
          <w:w w:val="105"/>
          <w:sz w:val="18"/>
        </w:rPr>
        <w:t> usual</w:t>
      </w:r>
      <w:r>
        <w:rPr>
          <w:w w:val="105"/>
          <w:sz w:val="18"/>
        </w:rPr>
        <w:t> parking functions are</w:t>
      </w:r>
      <w:r>
        <w:rPr>
          <w:w w:val="105"/>
          <w:sz w:val="18"/>
        </w:rPr>
        <w:t> (1,</w:t>
      </w:r>
      <w:r>
        <w:rPr>
          <w:w w:val="105"/>
          <w:sz w:val="18"/>
        </w:rPr>
        <w:t> 1, 1, </w:t>
      </w:r>
      <w:r>
        <w:rPr>
          <w:rFonts w:ascii="IPAPGothic" w:hAnsi="IPAPGothic"/>
          <w:spacing w:val="14"/>
          <w:w w:val="105"/>
          <w:sz w:val="18"/>
        </w:rPr>
        <w:t>..</w:t>
      </w:r>
      <w:r>
        <w:rPr>
          <w:rFonts w:ascii="IPAPGothic" w:hAnsi="IPAPGothic"/>
          <w:spacing w:val="-20"/>
          <w:w w:val="105"/>
          <w:sz w:val="18"/>
        </w:rPr>
        <w:t> </w:t>
      </w:r>
      <w:r>
        <w:rPr>
          <w:rFonts w:ascii="IPAPGothic" w:hAnsi="IPAPGothic"/>
          <w:w w:val="105"/>
          <w:sz w:val="18"/>
        </w:rPr>
        <w:t>.</w:t>
      </w:r>
      <w:r>
        <w:rPr>
          <w:w w:val="105"/>
          <w:sz w:val="18"/>
        </w:rPr>
        <w:t>,</w:t>
      </w:r>
      <w:r>
        <w:rPr>
          <w:w w:val="105"/>
          <w:sz w:val="18"/>
        </w:rPr>
        <w:t> 1)-</w:t>
      </w:r>
      <w:r>
        <w:rPr>
          <w:spacing w:val="80"/>
          <w:w w:val="105"/>
          <w:sz w:val="18"/>
        </w:rPr>
        <w:t> </w:t>
      </w:r>
      <w:r>
        <w:rPr>
          <w:spacing w:val="-2"/>
          <w:w w:val="105"/>
          <w:sz w:val="18"/>
        </w:rPr>
        <w:t>parkings.</w:t>
      </w:r>
    </w:p>
    <w:p>
      <w:pPr>
        <w:pStyle w:val="BodyText"/>
        <w:spacing w:before="55"/>
      </w:pPr>
    </w:p>
    <w:p>
      <w:pPr>
        <w:pStyle w:val="BodyText"/>
        <w:spacing w:line="249" w:lineRule="auto" w:before="1"/>
        <w:ind w:left="276" w:right="104" w:firstLine="238"/>
        <w:jc w:val="both"/>
        <w:rPr>
          <w:i/>
        </w:rPr>
      </w:pPr>
      <w:r>
        <w:rPr>
          <w:w w:val="105"/>
        </w:rPr>
        <w:t>More recently Stanley and Pitman </w:t>
      </w:r>
      <w:hyperlink w:history="true" w:anchor="_bookmark25">
        <w:r>
          <w:rPr>
            <w:color w:val="000066"/>
            <w:w w:val="105"/>
          </w:rPr>
          <w:t>[21]</w:t>
        </w:r>
      </w:hyperlink>
      <w:r>
        <w:rPr>
          <w:color w:val="000066"/>
          <w:w w:val="105"/>
        </w:rPr>
        <w:t> </w:t>
      </w:r>
      <w:r>
        <w:rPr>
          <w:w w:val="105"/>
        </w:rPr>
        <w:t>generalized this </w:t>
      </w:r>
      <w:r>
        <w:rPr>
          <w:w w:val="105"/>
        </w:rPr>
        <w:t>no- tion by introducing what is called (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b</w:t>
      </w:r>
      <w:r>
        <w:rPr>
          <w:w w:val="105"/>
        </w:rPr>
        <w:t>)-parking functions. A (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)-parking</w:t>
      </w:r>
      <w:r>
        <w:rPr>
          <w:spacing w:val="29"/>
          <w:w w:val="105"/>
        </w:rPr>
        <w:t> </w:t>
      </w:r>
      <w:r>
        <w:rPr>
          <w:w w:val="105"/>
        </w:rPr>
        <w:t>function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length</w:t>
      </w:r>
      <w:r>
        <w:rPr>
          <w:spacing w:val="29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defined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sequence </w:t>
      </w:r>
      <w:r>
        <w:rPr>
          <w:i/>
          <w:w w:val="105"/>
        </w:rPr>
        <w:t>p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9"/>
          <w:w w:val="14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IPAPGothic"/>
          <w:spacing w:val="14"/>
          <w:w w:val="105"/>
          <w:vertAlign w:val="baseline"/>
        </w:rPr>
        <w:t>..</w:t>
      </w:r>
      <w:r>
        <w:rPr>
          <w:rFonts w:ascii="IPAPGothic"/>
          <w:spacing w:val="-20"/>
          <w:w w:val="105"/>
          <w:vertAlign w:val="baseline"/>
        </w:rPr>
        <w:t> </w:t>
      </w:r>
      <w:r>
        <w:rPr>
          <w:rFonts w:asci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n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2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9"/>
          <w:w w:val="145"/>
          <w:vertAlign w:val="baseline"/>
        </w:rPr>
        <w:t> </w:t>
      </w:r>
      <w:r>
        <w:rPr>
          <w:i/>
          <w:spacing w:val="-5"/>
          <w:w w:val="105"/>
          <w:vertAlign w:val="baseline"/>
        </w:rPr>
        <w:t>bn</w:t>
      </w:r>
    </w:p>
    <w:p>
      <w:pPr>
        <w:pStyle w:val="BodyText"/>
        <w:spacing w:line="74" w:lineRule="auto" w:before="80"/>
        <w:ind w:left="276" w:right="105"/>
        <w:jc w:val="both"/>
      </w:pP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that, for all </w:t>
      </w:r>
      <w:r>
        <w:rPr>
          <w:i/>
          <w:w w:val="105"/>
        </w:rPr>
        <w:t>i </w:t>
      </w:r>
      <w:r>
        <w:rPr>
          <w:w w:val="105"/>
        </w:rPr>
        <w:t>we have, pi</w:t>
      </w:r>
      <w:r>
        <w:rPr>
          <w:spacing w:val="-4"/>
          <w:w w:val="105"/>
        </w:rPr>
        <w:t> </w:t>
      </w:r>
      <w:r>
        <w:rPr>
          <w:w w:val="145"/>
        </w:rPr>
        <w:t>&lt;</w:t>
      </w:r>
      <w:r>
        <w:rPr>
          <w:spacing w:val="-17"/>
          <w:w w:val="145"/>
        </w:rPr>
        <w:t> </w:t>
      </w:r>
      <w:r>
        <w:rPr>
          <w:w w:val="105"/>
        </w:rPr>
        <w:t>(</w:t>
      </w:r>
      <w:r>
        <w:rPr>
          <w:rFonts w:ascii="Trebuchet MS" w:hAns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i/>
          <w:w w:val="105"/>
          <w:vertAlign w:val="baseline"/>
        </w:rPr>
        <w:t>b</w:t>
      </w:r>
      <w:r>
        <w:rPr>
          <w:i/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 It is often said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exists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permutation</w:t>
      </w:r>
      <w:r>
        <w:rPr>
          <w:w w:val="10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rFonts w:ascii="Trebuchet MS" w:hAnsi="Trebuchet MS"/>
          <w:i/>
          <w:spacing w:val="-1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IPAPGothic" w:hAnsi="IPAPGothic"/>
          <w:spacing w:val="14"/>
          <w:w w:val="105"/>
          <w:vertAlign w:val="baseline"/>
        </w:rPr>
        <w:t>..</w:t>
      </w:r>
      <w:r>
        <w:rPr>
          <w:rFonts w:ascii="IPAPGothic" w:hAnsi="IPAPGothic"/>
          <w:spacing w:val="-13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w w:val="105"/>
          <w:vertAlign w:val="subscript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certificate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18" w:lineRule="exact" w:before="28"/>
        <w:ind w:left="276" w:right="105"/>
        <w:jc w:val="both"/>
      </w:pPr>
      <w:r>
        <w:rPr>
          <w:w w:val="105"/>
        </w:rPr>
        <w:t>instance, 7, 0, 4 is a (4, 2)-parking function, for which 3, 1, </w:t>
      </w:r>
      <w:r>
        <w:rPr>
          <w:w w:val="105"/>
        </w:rPr>
        <w:t>2</w:t>
      </w:r>
      <w:r>
        <w:rPr>
          <w:spacing w:val="80"/>
          <w:w w:val="105"/>
        </w:rPr>
        <w:t> </w:t>
      </w:r>
      <w:r>
        <w:rPr>
          <w:w w:val="105"/>
        </w:rPr>
        <w:t>is a certificate; but 3, 7, 6 is not. It is easy to check that any </w:t>
      </w:r>
      <w:r>
        <w:rPr>
          <w:spacing w:val="-2"/>
          <w:w w:val="105"/>
        </w:rPr>
        <w:t>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permuting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b</w:t>
      </w:r>
      <w:r>
        <w:rPr>
          <w:rFonts w:ascii="IPAPGothic" w:hAnsi="IPAPGothic"/>
          <w:spacing w:val="-2"/>
          <w:w w:val="105"/>
          <w:position w:val="5"/>
        </w:rPr>
        <w:t>¯</w:t>
      </w:r>
      <w:r>
        <w:rPr>
          <w:spacing w:val="-2"/>
          <w:w w:val="105"/>
        </w:rPr>
        <w:t>)-park-</w:t>
      </w:r>
    </w:p>
    <w:p>
      <w:pPr>
        <w:pStyle w:val="BodyText"/>
        <w:spacing w:before="10"/>
        <w:ind w:left="276" w:right="104"/>
        <w:jc w:val="both"/>
      </w:pPr>
      <w:r>
        <w:rPr>
          <w:w w:val="105"/>
        </w:rPr>
        <w:t>ing function is also an (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b</w:t>
      </w:r>
      <w:r>
        <w:rPr>
          <w:w w:val="105"/>
        </w:rPr>
        <w:t>)-parking function. Hence, an </w:t>
      </w:r>
      <w:r>
        <w:rPr>
          <w:w w:val="105"/>
        </w:rPr>
        <w:t>easy way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check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sequence</w:t>
      </w:r>
      <w:r>
        <w:rPr>
          <w:spacing w:val="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rFonts w:ascii="IPAPGothic"/>
          <w:spacing w:val="14"/>
          <w:w w:val="105"/>
          <w:vertAlign w:val="baseline"/>
        </w:rPr>
        <w:t>..</w:t>
      </w:r>
      <w:r>
        <w:rPr>
          <w:rFonts w:ascii="IPAPGothic"/>
          <w:spacing w:val="-21"/>
          <w:w w:val="105"/>
          <w:vertAlign w:val="baseline"/>
        </w:rPr>
        <w:t> </w:t>
      </w:r>
      <w:r>
        <w:rPr>
          <w:rFonts w:asci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n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)-</w:t>
      </w:r>
    </w:p>
    <w:p>
      <w:pPr>
        <w:spacing w:after="0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35296" id="docshape22" filled="true" fillcolor="#000000" stroked="false">
                <v:fill type="solid"/>
                <w10:wrap type="none"/>
              </v:rect>
            </w:pict>
          </mc:Fallback>
        </mc:AlternateContent>
      </w:r>
      <w:bookmarkStart w:name="Tabu metaphor and rough set for handling" w:id="7"/>
      <w:bookmarkEnd w:id="7"/>
      <w:r>
        <w:rPr/>
      </w:r>
      <w:r>
        <w:rPr/>
        <w:t>An</w:t>
      </w:r>
      <w:r>
        <w:rPr>
          <w:spacing w:val="40"/>
        </w:rPr>
        <w:t> </w:t>
      </w:r>
      <w:r>
        <w:rPr/>
        <w:t>intelligent</w:t>
      </w:r>
      <w:r>
        <w:rPr>
          <w:spacing w:val="40"/>
        </w:rPr>
        <w:t> </w:t>
      </w:r>
      <w:r>
        <w:rPr/>
        <w:t>hybrid</w:t>
      </w:r>
      <w:r>
        <w:rPr>
          <w:spacing w:val="40"/>
        </w:rPr>
        <w:t> </w:t>
      </w:r>
      <w:r>
        <w:rPr/>
        <w:t>scheme</w:t>
      </w:r>
      <w:r>
        <w:rPr>
          <w:spacing w:val="38"/>
        </w:rPr>
        <w:t> </w:t>
      </w:r>
      <w:r>
        <w:rPr/>
        <w:t>for</w:t>
      </w:r>
      <w:r>
        <w:rPr>
          <w:spacing w:val="40"/>
        </w:rPr>
        <w:t> </w:t>
      </w:r>
      <w:r>
        <w:rPr/>
        <w:t>optimizing</w:t>
      </w:r>
      <w:r>
        <w:rPr>
          <w:spacing w:val="40"/>
        </w:rPr>
        <w:t> </w:t>
      </w:r>
      <w:r>
        <w:rPr/>
        <w:t>parking</w:t>
      </w:r>
      <w:r>
        <w:rPr>
          <w:spacing w:val="40"/>
        </w:rPr>
        <w:t> </w:t>
      </w:r>
      <w:r>
        <w:rPr/>
        <w:t>space: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Tabu</w:t>
      </w:r>
      <w:r>
        <w:rPr>
          <w:spacing w:val="37"/>
        </w:rPr>
        <w:t> </w:t>
      </w:r>
      <w:r>
        <w:rPr/>
        <w:t>metaphor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rough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based</w:t>
      </w:r>
      <w:r>
        <w:rPr>
          <w:spacing w:val="38"/>
        </w:rPr>
        <w:t> </w:t>
      </w:r>
      <w:r>
        <w:rPr>
          <w:spacing w:val="-2"/>
        </w:rPr>
        <w:t>approach</w:t>
      </w:r>
      <w:r>
        <w:rPr/>
        <w:tab/>
      </w:r>
      <w:r>
        <w:rPr>
          <w:spacing w:val="-5"/>
        </w:rPr>
        <w:t>11</w:t>
      </w:r>
    </w:p>
    <w:p>
      <w:pPr>
        <w:spacing w:after="0"/>
        <w:sectPr>
          <w:pgSz w:w="11910" w:h="15880"/>
          <w:pgMar w:header="0" w:footer="0" w:top="580" w:bottom="280" w:left="800" w:right="800"/>
        </w:sectPr>
      </w:pPr>
    </w:p>
    <w:p>
      <w:pPr>
        <w:pStyle w:val="BodyText"/>
        <w:spacing w:line="254" w:lineRule="auto" w:before="203"/>
        <w:ind w:left="107" w:right="38"/>
        <w:jc w:val="both"/>
      </w:pPr>
      <w:r>
        <w:rPr>
          <w:w w:val="105"/>
        </w:rPr>
        <w:t>parking function consists in reordering </w:t>
      </w:r>
      <w:r>
        <w:rPr>
          <w:i/>
          <w:w w:val="105"/>
        </w:rPr>
        <w:t>p </w:t>
      </w:r>
      <w:r>
        <w:rPr>
          <w:w w:val="105"/>
        </w:rPr>
        <w:t>such that to obtain </w:t>
      </w:r>
      <w:r>
        <w:rPr>
          <w:w w:val="105"/>
        </w:rPr>
        <w:t>a weakly increasing sequence.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Drivers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world</w:t>
      </w:r>
      <w:r>
        <w:rPr>
          <w:w w:val="105"/>
        </w:rPr>
        <w:t> pay</w:t>
      </w:r>
      <w:r>
        <w:rPr>
          <w:w w:val="105"/>
        </w:rPr>
        <w:t> for</w:t>
      </w:r>
      <w:r>
        <w:rPr>
          <w:w w:val="105"/>
        </w:rPr>
        <w:t> using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w w:val="105"/>
        </w:rPr>
        <w:t>parking facilities and as such and in some instances, traffic congestion 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significantly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parking</w:t>
      </w:r>
      <w:r>
        <w:rPr>
          <w:spacing w:val="-7"/>
          <w:w w:val="105"/>
        </w:rPr>
        <w:t> </w:t>
      </w:r>
      <w:r>
        <w:rPr>
          <w:w w:val="105"/>
        </w:rPr>
        <w:t>price.</w:t>
      </w:r>
      <w:r>
        <w:rPr>
          <w:spacing w:val="-7"/>
          <w:w w:val="105"/>
        </w:rPr>
        <w:t> </w:t>
      </w:r>
      <w:r>
        <w:rPr>
          <w:w w:val="105"/>
        </w:rPr>
        <w:t>Hence, different parking pricing strategies could be a part of the com- prehensive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traffic</w:t>
      </w:r>
      <w:r>
        <w:rPr>
          <w:spacing w:val="-4"/>
          <w:w w:val="105"/>
        </w:rPr>
        <w:t> </w:t>
      </w:r>
      <w:r>
        <w:rPr>
          <w:w w:val="105"/>
        </w:rPr>
        <w:t>congestion problems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Parking</w:t>
      </w:r>
      <w:r>
        <w:rPr>
          <w:w w:val="105"/>
        </w:rPr>
        <w:t> management</w:t>
      </w:r>
      <w:r>
        <w:rPr>
          <w:w w:val="105"/>
        </w:rPr>
        <w:t> system</w:t>
      </w:r>
      <w:r>
        <w:rPr>
          <w:w w:val="105"/>
        </w:rPr>
        <w:t> must</w:t>
      </w:r>
      <w:r>
        <w:rPr>
          <w:w w:val="105"/>
        </w:rPr>
        <w:t> satisfy</w:t>
      </w:r>
      <w:r>
        <w:rPr>
          <w:w w:val="105"/>
        </w:rPr>
        <w:t> the flowing constraints </w:t>
      </w:r>
      <w:hyperlink w:history="true" w:anchor="_bookmark12">
        <w:r>
          <w:rPr>
            <w:color w:val="000066"/>
            <w:w w:val="105"/>
          </w:rPr>
          <w:t>[2]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74" w:lineRule="auto" w:before="186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Demand for parking should be considered as variable </w:t>
      </w:r>
      <w:r>
        <w:rPr>
          <w:w w:val="105"/>
          <w:sz w:val="18"/>
        </w:rPr>
        <w:t>over </w:t>
      </w:r>
      <w:r>
        <w:rPr>
          <w:spacing w:val="-2"/>
          <w:w w:val="105"/>
          <w:sz w:val="18"/>
        </w:rPr>
        <w:t>time;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72" w:lineRule="auto" w:before="12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Parking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spaces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booked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against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advanced </w:t>
      </w:r>
      <w:r>
        <w:rPr>
          <w:spacing w:val="-2"/>
          <w:w w:val="105"/>
          <w:sz w:val="18"/>
        </w:rPr>
        <w:t>payment;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72" w:lineRule="auto" w:before="19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Parking lot or garage is limited in space and as such </w:t>
      </w:r>
      <w:r>
        <w:rPr>
          <w:w w:val="105"/>
          <w:sz w:val="18"/>
        </w:rPr>
        <w:t>cannot support variable demand;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72" w:lineRule="auto" w:before="18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Occupancy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considered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variable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 </w:t>
      </w:r>
      <w:r>
        <w:rPr>
          <w:spacing w:val="-2"/>
          <w:w w:val="105"/>
          <w:sz w:val="18"/>
        </w:rPr>
        <w:t>parking.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ListParagraph"/>
        <w:numPr>
          <w:ilvl w:val="1"/>
          <w:numId w:val="4"/>
        </w:numPr>
        <w:tabs>
          <w:tab w:pos="437" w:val="left" w:leader="none"/>
        </w:tabs>
        <w:spacing w:line="240" w:lineRule="auto" w:before="0" w:after="0"/>
        <w:ind w:left="437" w:right="0" w:hanging="330"/>
        <w:jc w:val="left"/>
        <w:rPr>
          <w:i/>
          <w:sz w:val="18"/>
        </w:rPr>
      </w:pPr>
      <w:r>
        <w:rPr>
          <w:i/>
          <w:sz w:val="18"/>
        </w:rPr>
        <w:t>Tabu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metaphor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rough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set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handling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parking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function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Initially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Glover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1989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[3]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Tabu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10"/>
          <w:w w:val="105"/>
        </w:rPr>
        <w:t> </w:t>
      </w:r>
      <w:r>
        <w:rPr>
          <w:w w:val="105"/>
        </w:rPr>
        <w:t>meth- od</w:t>
      </w:r>
      <w:r>
        <w:rPr>
          <w:spacing w:val="-1"/>
          <w:w w:val="105"/>
        </w:rPr>
        <w:t> </w:t>
      </w:r>
      <w:r>
        <w:rPr>
          <w:w w:val="105"/>
        </w:rPr>
        <w:t>as a</w:t>
      </w:r>
      <w:r>
        <w:rPr>
          <w:spacing w:val="-2"/>
          <w:w w:val="105"/>
        </w:rPr>
        <w:t> </w:t>
      </w:r>
      <w:r>
        <w:rPr>
          <w:w w:val="105"/>
        </w:rPr>
        <w:t>technique used in</w:t>
      </w:r>
      <w:r>
        <w:rPr>
          <w:spacing w:val="-2"/>
          <w:w w:val="105"/>
        </w:rPr>
        <w:t> </w:t>
      </w:r>
      <w:r>
        <w:rPr>
          <w:w w:val="105"/>
        </w:rPr>
        <w:t>combinatorial optimization problems </w:t>
      </w:r>
      <w:r>
        <w:rPr/>
        <w:t>was adopted later in his work</w:t>
      </w:r>
      <w:r>
        <w:rPr>
          <w:spacing w:val="-1"/>
        </w:rPr>
        <w:t> </w:t>
      </w:r>
      <w:r>
        <w:rPr/>
        <w:t>in 1997 </w:t>
      </w:r>
      <w:hyperlink w:history="true" w:anchor="_bookmark12">
        <w:r>
          <w:rPr>
            <w:color w:val="000066"/>
          </w:rPr>
          <w:t>[4]</w:t>
        </w:r>
      </w:hyperlink>
      <w:r>
        <w:rPr/>
        <w:t>. Tabu Search</w:t>
      </w:r>
      <w:r>
        <w:rPr>
          <w:spacing w:val="-1"/>
        </w:rPr>
        <w:t> </w:t>
      </w:r>
      <w:r>
        <w:rPr/>
        <w:t>can be de- </w:t>
      </w:r>
      <w:r>
        <w:rPr>
          <w:w w:val="105"/>
        </w:rPr>
        <w:t>fined as a meta-heuristic procedure, which uses a local search subroutine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local</w:t>
      </w:r>
      <w:r>
        <w:rPr>
          <w:w w:val="105"/>
        </w:rPr>
        <w:t> optima.</w:t>
      </w:r>
      <w:r>
        <w:rPr>
          <w:w w:val="105"/>
        </w:rPr>
        <w:t> Unlike</w:t>
      </w:r>
      <w:r>
        <w:rPr>
          <w:w w:val="105"/>
        </w:rPr>
        <w:t> other</w:t>
      </w:r>
      <w:r>
        <w:rPr>
          <w:w w:val="105"/>
        </w:rPr>
        <w:t> local search</w:t>
      </w:r>
      <w:r>
        <w:rPr>
          <w:spacing w:val="-9"/>
          <w:w w:val="105"/>
        </w:rPr>
        <w:t> </w:t>
      </w:r>
      <w:r>
        <w:rPr>
          <w:w w:val="105"/>
        </w:rPr>
        <w:t>approaches,</w:t>
      </w:r>
      <w:r>
        <w:rPr>
          <w:spacing w:val="-8"/>
          <w:w w:val="105"/>
        </w:rPr>
        <w:t> </w:t>
      </w:r>
      <w:r>
        <w:rPr>
          <w:w w:val="105"/>
        </w:rPr>
        <w:t>Tabu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paths that have been previously visited (previous solutions) by using memory structures known as tabu lists, thereby preventing the search</w:t>
      </w:r>
      <w:r>
        <w:rPr>
          <w:w w:val="105"/>
        </w:rPr>
        <w:t> from</w:t>
      </w:r>
      <w:r>
        <w:rPr>
          <w:w w:val="105"/>
        </w:rPr>
        <w:t> cycling</w:t>
      </w:r>
      <w:r>
        <w:rPr>
          <w:w w:val="105"/>
        </w:rPr>
        <w:t> and</w:t>
      </w:r>
      <w:r>
        <w:rPr>
          <w:w w:val="105"/>
        </w:rPr>
        <w:t> becoming</w:t>
      </w:r>
      <w:r>
        <w:rPr>
          <w:w w:val="105"/>
        </w:rPr>
        <w:t> trapped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local</w:t>
      </w:r>
      <w:r>
        <w:rPr>
          <w:w w:val="105"/>
        </w:rPr>
        <w:t> search. 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tabu</w:t>
      </w:r>
      <w:r>
        <w:rPr>
          <w:spacing w:val="-2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2"/>
          <w:w w:val="105"/>
        </w:rPr>
        <w:t> </w:t>
      </w:r>
      <w:r>
        <w:rPr>
          <w:w w:val="105"/>
        </w:rPr>
        <w:t>memory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visited </w:t>
      </w:r>
      <w:r>
        <w:rPr/>
        <w:t>solutions in the search, its size greatly determines how many iter- </w:t>
      </w:r>
      <w:r>
        <w:rPr>
          <w:w w:val="105"/>
        </w:rPr>
        <w:t>ations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again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(commonly referred </w:t>
      </w:r>
      <w:bookmarkStart w:name="_bookmark1" w:id="8"/>
      <w:bookmarkEnd w:id="8"/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tabu).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suffices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tech- nique as it may restrict the search too much, thus preventing some</w:t>
      </w:r>
      <w:r>
        <w:rPr>
          <w:w w:val="105"/>
        </w:rPr>
        <w:t> promising</w:t>
      </w:r>
      <w:r>
        <w:rPr>
          <w:w w:val="105"/>
        </w:rPr>
        <w:t> moves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probable</w:t>
      </w:r>
      <w:r>
        <w:rPr>
          <w:w w:val="105"/>
        </w:rPr>
        <w:t> solution</w:t>
      </w:r>
      <w:r>
        <w:rPr>
          <w:w w:val="105"/>
        </w:rPr>
        <w:t> in</w:t>
      </w:r>
      <w:r>
        <w:rPr>
          <w:w w:val="105"/>
        </w:rPr>
        <w:t> the search space. Tabu Search has been applied to a wide range of optimization</w:t>
      </w:r>
      <w:r>
        <w:rPr>
          <w:w w:val="105"/>
        </w:rPr>
        <w:t> problems</w:t>
      </w:r>
      <w:r>
        <w:rPr>
          <w:w w:val="105"/>
        </w:rPr>
        <w:t> that</w:t>
      </w:r>
      <w:r>
        <w:rPr>
          <w:w w:val="105"/>
        </w:rPr>
        <w:t> involve</w:t>
      </w:r>
      <w:r>
        <w:rPr>
          <w:w w:val="105"/>
        </w:rPr>
        <w:t> various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integer </w:t>
      </w:r>
      <w:r>
        <w:rPr>
          <w:spacing w:val="-2"/>
          <w:w w:val="105"/>
        </w:rPr>
        <w:t>problems.</w:t>
      </w:r>
    </w:p>
    <w:p>
      <w:pPr>
        <w:pStyle w:val="BodyText"/>
        <w:spacing w:line="254" w:lineRule="auto" w:before="202"/>
        <w:ind w:left="107" w:right="273" w:firstLine="239"/>
        <w:jc w:val="both"/>
      </w:pPr>
      <w:r>
        <w:rPr/>
        <w:br w:type="column"/>
      </w:r>
      <w:r>
        <w:rPr>
          <w:w w:val="105"/>
        </w:rPr>
        <w:t>Using tabu, the simple car parking problem could be </w:t>
      </w:r>
      <w:r>
        <w:rPr>
          <w:w w:val="105"/>
        </w:rPr>
        <w:t>pre- sented with the probability that everybody parks successfully and the question of how many of the </w:t>
      </w:r>
      <w:r>
        <w:rPr>
          <w:i/>
          <w:w w:val="105"/>
        </w:rPr>
        <w:t>n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sequences of choices by the drivers lead to everyone parking remain to be answered </w:t>
      </w:r>
      <w:hyperlink w:history="true" w:anchor="_bookmark24">
        <w:r>
          <w:rPr>
            <w:w w:val="105"/>
            <w:vertAlign w:val="baseline"/>
          </w:rPr>
          <w:t>[20].</w:t>
        </w:r>
      </w:hyperlink>
      <w:r>
        <w:rPr>
          <w:w w:val="105"/>
          <w:vertAlign w:val="baseline"/>
        </w:rPr>
        <w:t> In the following, we elaborate and coined cases, where a simple parking function is introduced and then the problem is further</w:t>
      </w:r>
      <w:r>
        <w:rPr>
          <w:w w:val="105"/>
          <w:vertAlign w:val="baseline"/>
        </w:rPr>
        <w:t> expanded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rough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guided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Tabu</w:t>
      </w:r>
      <w:r>
        <w:rPr>
          <w:i/>
          <w:w w:val="105"/>
          <w:vertAlign w:val="baseline"/>
        </w:rPr>
        <w:t> Search </w:t>
      </w:r>
      <w:r>
        <w:rPr>
          <w:w w:val="105"/>
          <w:vertAlign w:val="baseline"/>
        </w:rPr>
        <w:t>process.</w:t>
      </w:r>
    </w:p>
    <w:p>
      <w:pPr>
        <w:pStyle w:val="BodyText"/>
        <w:spacing w:line="9" w:lineRule="exact"/>
        <w:ind w:left="346"/>
        <w:jc w:val="both"/>
      </w:pP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mapping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cars</w:t>
      </w:r>
      <w:r>
        <w:rPr>
          <w:spacing w:val="15"/>
          <w:w w:val="105"/>
        </w:rPr>
        <w:t> </w:t>
      </w:r>
      <w:r>
        <w:rPr>
          <w:w w:val="105"/>
        </w:rPr>
        <w:t>{1,</w:t>
      </w:r>
      <w:r>
        <w:rPr>
          <w:spacing w:val="13"/>
          <w:w w:val="105"/>
        </w:rPr>
        <w:t> </w:t>
      </w:r>
      <w:r>
        <w:rPr>
          <w:rFonts w:ascii="IPAPGothic"/>
          <w:spacing w:val="14"/>
          <w:w w:val="105"/>
        </w:rPr>
        <w:t>..</w:t>
      </w:r>
      <w:r>
        <w:rPr>
          <w:rFonts w:ascii="IPAPGothic"/>
          <w:spacing w:val="-20"/>
          <w:w w:val="105"/>
        </w:rPr>
        <w:t> </w:t>
      </w:r>
      <w:r>
        <w:rPr>
          <w:rFonts w:ascii="IPAPGothic"/>
          <w:w w:val="105"/>
        </w:rPr>
        <w:t>.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}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parking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72" w:lineRule="auto" w:before="185"/>
        <w:ind w:left="107" w:right="274"/>
        <w:jc w:val="both"/>
      </w:pPr>
      <w:r>
        <w:rPr/>
        <w:t>{0,</w:t>
      </w:r>
      <w:r>
        <w:rPr>
          <w:spacing w:val="14"/>
        </w:rPr>
        <w:t> </w:t>
      </w:r>
      <w:r>
        <w:rPr>
          <w:rFonts w:ascii="IPAPGothic" w:hAnsi="IPAPGothic"/>
          <w:spacing w:val="14"/>
        </w:rPr>
        <w:t>..</w:t>
      </w:r>
      <w:r>
        <w:rPr>
          <w:rFonts w:ascii="IPAPGothic" w:hAnsi="IPAPGothic"/>
          <w:spacing w:val="-13"/>
        </w:rPr>
        <w:t> </w:t>
      </w:r>
      <w:r>
        <w:rPr>
          <w:rFonts w:ascii="IPAPGothic" w:hAnsi="IPAPGothic"/>
        </w:rPr>
        <w:t>.</w:t>
      </w:r>
      <w:r>
        <w:rPr/>
        <w:t>,</w:t>
      </w:r>
      <w:r>
        <w:rPr>
          <w:spacing w:val="26"/>
        </w:rPr>
        <w:t> </w:t>
      </w:r>
      <w:r>
        <w:rPr>
          <w:i/>
        </w:rPr>
        <w:t>n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0"/>
        </w:rPr>
        <w:t> </w:t>
      </w:r>
      <w:r>
        <w:rPr/>
        <w:t>1}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way</w:t>
      </w:r>
      <w:r>
        <w:rPr>
          <w:spacing w:val="24"/>
        </w:rPr>
        <w:t> </w:t>
      </w:r>
      <w:r>
        <w:rPr/>
        <w:t>street.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case,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situations </w:t>
      </w:r>
      <w:r>
        <w:rPr>
          <w:spacing w:val="-4"/>
        </w:rPr>
        <w:t>are:</w:t>
      </w:r>
    </w:p>
    <w:p>
      <w:pPr>
        <w:pStyle w:val="BodyText"/>
        <w:spacing w:line="254" w:lineRule="auto" w:before="44"/>
        <w:ind w:left="107" w:right="273" w:firstLine="239"/>
        <w:jc w:val="both"/>
      </w:pPr>
      <w:r>
        <w:rPr>
          <w:w w:val="105"/>
        </w:rPr>
        <w:t>The cars arrive in order with the </w:t>
      </w:r>
      <w:r>
        <w:rPr>
          <w:i/>
          <w:w w:val="105"/>
        </w:rPr>
        <w:t>i</w:t>
      </w:r>
      <w:r>
        <w:rPr>
          <w:w w:val="105"/>
        </w:rPr>
        <w:t>th arrival being </w:t>
      </w:r>
      <w:r>
        <w:rPr>
          <w:w w:val="105"/>
        </w:rPr>
        <w:t>assigned position </w:t>
      </w:r>
      <w:r>
        <w:rPr>
          <w:i/>
          <w:w w:val="105"/>
        </w:rPr>
        <w:t>f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If an earlier car already took the spot, then car </w:t>
      </w:r>
      <w:r>
        <w:rPr>
          <w:i/>
          <w:w w:val="105"/>
        </w:rPr>
        <w:t>i </w:t>
      </w:r>
      <w:r>
        <w:rPr>
          <w:w w:val="105"/>
        </w:rPr>
        <w:t>will try </w:t>
      </w:r>
      <w:r>
        <w:rPr>
          <w:w w:val="105"/>
        </w:rPr>
        <w:t>the next place along until it parks or fails at the last parking space and relinquishes as afterward.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If no car is compelled to relinquish, then the </w:t>
      </w:r>
      <w:r>
        <w:rPr>
          <w:w w:val="105"/>
        </w:rPr>
        <w:t>corresponding situation</w:t>
      </w:r>
      <w:r>
        <w:rPr>
          <w:w w:val="105"/>
        </w:rPr>
        <w:t> becomes</w:t>
      </w:r>
      <w:r>
        <w:rPr>
          <w:w w:val="105"/>
        </w:rPr>
        <w:t> only</w:t>
      </w:r>
      <w:r>
        <w:rPr>
          <w:w w:val="105"/>
        </w:rPr>
        <w:t> true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four</w:t>
      </w:r>
      <w:r>
        <w:rPr>
          <w:w w:val="105"/>
        </w:rPr>
        <w:t> sequential</w:t>
      </w:r>
      <w:r>
        <w:rPr>
          <w:w w:val="105"/>
        </w:rPr>
        <w:t> cars numbered</w:t>
      </w:r>
      <w:r>
        <w:rPr>
          <w:spacing w:val="50"/>
          <w:w w:val="105"/>
        </w:rPr>
        <w:t> </w:t>
      </w:r>
      <w:r>
        <w:rPr>
          <w:w w:val="105"/>
        </w:rPr>
        <w:t>accordingly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by</w:t>
      </w:r>
      <w:r>
        <w:rPr>
          <w:spacing w:val="49"/>
          <w:w w:val="105"/>
        </w:rPr>
        <w:t> </w:t>
      </w:r>
      <w:r>
        <w:rPr>
          <w:w w:val="105"/>
        </w:rPr>
        <w:t>Cayleey’s</w:t>
      </w:r>
      <w:r>
        <w:rPr>
          <w:spacing w:val="50"/>
          <w:w w:val="105"/>
        </w:rPr>
        <w:t> </w:t>
      </w:r>
      <w:r>
        <w:rPr>
          <w:w w:val="105"/>
        </w:rPr>
        <w:t>formula</w:t>
      </w:r>
      <w:r>
        <w:rPr>
          <w:spacing w:val="50"/>
          <w:w w:val="105"/>
        </w:rPr>
        <w:t> </w:t>
      </w:r>
      <w:r>
        <w:rPr>
          <w:w w:val="105"/>
        </w:rPr>
        <w:t>there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322" w:lineRule="exact"/>
        <w:ind w:left="107"/>
        <w:jc w:val="both"/>
      </w:pPr>
      <w:r>
        <w:rPr>
          <w:i/>
          <w:w w:val="105"/>
        </w:rPr>
        <w:t>n</w:t>
      </w:r>
      <w:r>
        <w:rPr>
          <w:i/>
          <w:w w:val="105"/>
          <w:vertAlign w:val="superscript"/>
        </w:rPr>
        <w:t>n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issue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optimiz-</w:t>
      </w:r>
    </w:p>
    <w:p>
      <w:pPr>
        <w:pStyle w:val="BodyText"/>
        <w:spacing w:line="104" w:lineRule="exact"/>
        <w:ind w:left="107"/>
        <w:jc w:val="both"/>
      </w:pPr>
      <w:r>
        <w:rPr>
          <w:w w:val="105"/>
        </w:rPr>
        <w:t>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parking</w:t>
      </w:r>
      <w:r>
        <w:rPr>
          <w:spacing w:val="13"/>
          <w:w w:val="105"/>
        </w:rPr>
        <w:t> </w:t>
      </w:r>
      <w:r>
        <w:rPr>
          <w:w w:val="105"/>
        </w:rPr>
        <w:t>space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arises.</w:t>
      </w:r>
    </w:p>
    <w:p>
      <w:pPr>
        <w:pStyle w:val="BodyText"/>
        <w:spacing w:before="11"/>
        <w:ind w:left="346"/>
        <w:jc w:val="both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bi-jection</w:t>
      </w:r>
      <w:r>
        <w:rPr>
          <w:spacing w:val="14"/>
          <w:w w:val="105"/>
        </w:rPr>
        <w:t> </w:t>
      </w:r>
      <w:r>
        <w:rPr>
          <w:w w:val="105"/>
        </w:rPr>
        <w:t>paradigm</w:t>
      </w:r>
      <w:r>
        <w:rPr>
          <w:spacing w:val="14"/>
          <w:w w:val="105"/>
        </w:rPr>
        <w:t> </w:t>
      </w:r>
      <w:r>
        <w:rPr>
          <w:w w:val="105"/>
        </w:rPr>
        <w:t>could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correlated.</w:t>
      </w:r>
    </w:p>
    <w:p>
      <w:pPr>
        <w:pStyle w:val="BodyText"/>
        <w:spacing w:line="254" w:lineRule="auto" w:before="12"/>
        <w:ind w:left="107" w:right="274" w:firstLine="239"/>
        <w:jc w:val="both"/>
      </w:pPr>
      <w:r>
        <w:rPr>
          <w:w w:val="105"/>
        </w:rPr>
        <w:t>Considering</w:t>
      </w:r>
      <w:r>
        <w:rPr>
          <w:w w:val="105"/>
        </w:rPr>
        <w:t> nine</w:t>
      </w:r>
      <w:r>
        <w:rPr>
          <w:w w:val="105"/>
        </w:rPr>
        <w:t> cars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situation,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scheme is derived as also shown in </w:t>
      </w:r>
      <w:hyperlink w:history="true" w:anchor="_bookmark1">
        <w:r>
          <w:rPr>
            <w:color w:val="000066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Nine cars</w:t>
      </w:r>
      <w:r>
        <w:rPr>
          <w:spacing w:val="-1"/>
          <w:w w:val="105"/>
        </w:rPr>
        <w:t> </w:t>
      </w:r>
      <w:r>
        <w:rPr>
          <w:w w:val="105"/>
        </w:rPr>
        <w:t>are not</w:t>
      </w:r>
      <w:r>
        <w:rPr>
          <w:spacing w:val="-1"/>
          <w:w w:val="105"/>
        </w:rPr>
        <w:t> </w:t>
      </w:r>
      <w:r>
        <w:rPr>
          <w:w w:val="105"/>
        </w:rPr>
        <w:t>placed in</w:t>
      </w:r>
      <w:r>
        <w:rPr>
          <w:spacing w:val="-1"/>
          <w:w w:val="105"/>
        </w:rPr>
        <w:t> </w:t>
      </w:r>
      <w:r>
        <w:rPr>
          <w:w w:val="105"/>
        </w:rPr>
        <w:t>a sequence; therefore,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could be one possible combination:</w:t>
      </w:r>
    </w:p>
    <w:p>
      <w:pPr>
        <w:pStyle w:val="BodyText"/>
        <w:spacing w:line="227" w:lineRule="exact"/>
        <w:ind w:left="346"/>
        <w:jc w:val="both"/>
      </w:pPr>
      <w:r>
        <w:rPr>
          <w:i/>
          <w:w w:val="105"/>
        </w:rPr>
        <w:t>A</w:t>
      </w:r>
      <w:r>
        <w:rPr>
          <w:w w:val="105"/>
          <w:vertAlign w:val="subscript"/>
        </w:rPr>
        <w:t>0</w:t>
      </w:r>
      <w:r>
        <w:rPr>
          <w:spacing w:val="-21"/>
          <w:w w:val="155"/>
          <w:vertAlign w:val="baseline"/>
        </w:rPr>
        <w:t> </w:t>
      </w:r>
      <w:r>
        <w:rPr>
          <w:w w:val="155"/>
          <w:vertAlign w:val="baseline"/>
        </w:rPr>
        <w:t>=</w:t>
      </w:r>
      <w:r>
        <w:rPr>
          <w:spacing w:val="-20"/>
          <w:w w:val="155"/>
          <w:vertAlign w:val="baseline"/>
        </w:rPr>
        <w:t> </w:t>
      </w:r>
      <w:r>
        <w:rPr>
          <w:w w:val="105"/>
          <w:vertAlign w:val="baseline"/>
        </w:rPr>
        <w:t>{2,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7},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spacing w:val="-21"/>
          <w:w w:val="155"/>
          <w:vertAlign w:val="baseline"/>
        </w:rPr>
        <w:t> </w:t>
      </w:r>
      <w:r>
        <w:rPr>
          <w:w w:val="155"/>
          <w:vertAlign w:val="baseline"/>
        </w:rPr>
        <w:t>=</w:t>
      </w:r>
      <w:r>
        <w:rPr>
          <w:spacing w:val="-20"/>
          <w:w w:val="155"/>
          <w:vertAlign w:val="baseline"/>
        </w:rPr>
        <w:t> </w:t>
      </w:r>
      <w:r>
        <w:rPr>
          <w:rFonts w:ascii="UKIJ Diwani Kawak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spacing w:val="-20"/>
          <w:w w:val="155"/>
          <w:vertAlign w:val="baseline"/>
        </w:rPr>
        <w:t> </w:t>
      </w:r>
      <w:r>
        <w:rPr>
          <w:w w:val="155"/>
          <w:vertAlign w:val="baseline"/>
        </w:rPr>
        <w:t>=</w:t>
      </w:r>
      <w:r>
        <w:rPr>
          <w:spacing w:val="-20"/>
          <w:w w:val="155"/>
          <w:vertAlign w:val="baseline"/>
        </w:rPr>
        <w:t> </w:t>
      </w:r>
      <w:r>
        <w:rPr>
          <w:w w:val="105"/>
          <w:vertAlign w:val="baseline"/>
        </w:rPr>
        <w:t>{4},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spacing w:val="-20"/>
          <w:w w:val="155"/>
          <w:vertAlign w:val="baseline"/>
        </w:rPr>
        <w:t> </w:t>
      </w:r>
      <w:r>
        <w:rPr>
          <w:w w:val="155"/>
          <w:vertAlign w:val="baseline"/>
        </w:rPr>
        <w:t>=</w:t>
      </w:r>
      <w:r>
        <w:rPr>
          <w:spacing w:val="-21"/>
          <w:w w:val="155"/>
          <w:vertAlign w:val="baseline"/>
        </w:rPr>
        <w:t> </w:t>
      </w:r>
      <w:r>
        <w:rPr>
          <w:rFonts w:ascii="UKIJ Diwani Kawak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5</w:t>
      </w:r>
      <w:r>
        <w:rPr>
          <w:spacing w:val="-21"/>
          <w:w w:val="155"/>
          <w:vertAlign w:val="baseline"/>
        </w:rPr>
        <w:t> </w:t>
      </w:r>
      <w:r>
        <w:rPr>
          <w:w w:val="155"/>
          <w:vertAlign w:val="baseline"/>
        </w:rPr>
        <w:t>=</w:t>
      </w:r>
      <w:r>
        <w:rPr>
          <w:spacing w:val="-20"/>
          <w:w w:val="155"/>
          <w:vertAlign w:val="baseline"/>
        </w:rPr>
        <w:t> </w:t>
      </w:r>
      <w:r>
        <w:rPr>
          <w:w w:val="105"/>
          <w:vertAlign w:val="baseline"/>
        </w:rPr>
        <w:t>{1,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6,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8},</w:t>
      </w:r>
    </w:p>
    <w:p>
      <w:pPr>
        <w:pStyle w:val="BodyText"/>
        <w:spacing w:line="223" w:lineRule="auto" w:before="2"/>
        <w:ind w:left="107" w:right="273"/>
        <w:jc w:val="both"/>
      </w:pPr>
      <w:r>
        <w:rPr>
          <w:i/>
          <w:w w:val="115"/>
        </w:rPr>
        <w:t>A</w:t>
      </w:r>
      <w:r>
        <w:rPr>
          <w:w w:val="115"/>
          <w:vertAlign w:val="subscript"/>
        </w:rPr>
        <w:t>6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rFonts w:ascii="UKIJ Diwani Kawak"/>
          <w:w w:val="115"/>
          <w:vertAlign w:val="baseline"/>
        </w:rPr>
        <w:t>B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bscript"/>
        </w:rPr>
        <w:t>7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5"/>
          <w:vertAlign w:val="baseline"/>
        </w:rPr>
        <w:t>{9},</w:t>
      </w:r>
      <w:r>
        <w:rPr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bscript"/>
        </w:rPr>
        <w:t>8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rFonts w:ascii="UKIJ Diwani Kawak"/>
          <w:w w:val="115"/>
          <w:vertAlign w:val="baseline"/>
        </w:rPr>
        <w:t>B</w:t>
      </w:r>
      <w:r>
        <w:rPr>
          <w:w w:val="115"/>
          <w:vertAlign w:val="baseline"/>
        </w:rPr>
        <w:t>,</w:t>
      </w:r>
      <w:r>
        <w:rPr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bscript"/>
        </w:rPr>
        <w:t>9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rFonts w:ascii="UKIJ Diwani Kawak"/>
          <w:w w:val="115"/>
          <w:vertAlign w:val="baseline"/>
        </w:rPr>
        <w:t>B</w:t>
      </w:r>
      <w:r>
        <w:rPr>
          <w:w w:val="115"/>
          <w:vertAlign w:val="baseline"/>
        </w:rPr>
        <w:t>;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where,</w:t>
      </w:r>
      <w:r>
        <w:rPr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denotes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car number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3"/>
          <w:w w:val="115"/>
          <w:vertAlign w:val="baseline"/>
        </w:rPr>
        <w:t> </w:t>
      </w:r>
      <w:r>
        <w:rPr>
          <w:rFonts w:ascii="UKIJ Diwani Kawak"/>
          <w:w w:val="115"/>
          <w:vertAlign w:val="baseline"/>
        </w:rPr>
        <w:t>B</w:t>
      </w:r>
      <w:r>
        <w:rPr>
          <w:rFonts w:ascii="UKIJ Diwani Kawak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indicates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empty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set.</w:t>
      </w:r>
    </w:p>
    <w:p>
      <w:pPr>
        <w:pStyle w:val="BodyText"/>
        <w:spacing w:line="193" w:lineRule="exact"/>
        <w:ind w:left="346"/>
        <w:jc w:val="both"/>
      </w:pPr>
      <w:r>
        <w:rPr>
          <w:w w:val="105"/>
        </w:rPr>
        <w:t>Here,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formulate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proposition,</w:t>
      </w:r>
      <w:r>
        <w:rPr>
          <w:spacing w:val="29"/>
          <w:w w:val="105"/>
        </w:rPr>
        <w:t> </w:t>
      </w:r>
      <w:r>
        <w:rPr>
          <w:w w:val="105"/>
        </w:rPr>
        <w:t>where</w:t>
      </w:r>
      <w:r>
        <w:rPr>
          <w:spacing w:val="28"/>
          <w:w w:val="105"/>
        </w:rPr>
        <w:t> </w:t>
      </w:r>
      <w:r>
        <w:rPr>
          <w:w w:val="105"/>
        </w:rPr>
        <w:t>car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6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44" w:lineRule="auto" w:before="12"/>
        <w:ind w:left="107" w:right="273"/>
        <w:jc w:val="both"/>
      </w:pPr>
      <w:r>
        <w:rPr>
          <w:w w:val="105"/>
        </w:rPr>
        <w:t>occupying</w:t>
      </w:r>
      <w:r>
        <w:rPr>
          <w:w w:val="105"/>
        </w:rPr>
        <w:t> less</w:t>
      </w:r>
      <w:r>
        <w:rPr>
          <w:w w:val="105"/>
        </w:rPr>
        <w:t> time</w:t>
      </w:r>
      <w:r>
        <w:rPr>
          <w:w w:val="105"/>
        </w:rPr>
        <w:t> in</w:t>
      </w:r>
      <w:r>
        <w:rPr>
          <w:w w:val="105"/>
        </w:rPr>
        <w:t> parking</w:t>
      </w:r>
      <w:r>
        <w:rPr>
          <w:w w:val="105"/>
        </w:rPr>
        <w:t> zone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about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leave, whereas,</w:t>
      </w:r>
      <w:r>
        <w:rPr>
          <w:spacing w:val="40"/>
          <w:w w:val="105"/>
        </w:rPr>
        <w:t> </w:t>
      </w:r>
      <w:r>
        <w:rPr>
          <w:w w:val="105"/>
        </w:rPr>
        <w:t>car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9,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39"/>
          <w:w w:val="105"/>
        </w:rPr>
        <w:t> </w:t>
      </w:r>
      <w:r>
        <w:rPr>
          <w:w w:val="105"/>
        </w:rPr>
        <w:t>entering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parking</w:t>
      </w:r>
      <w:r>
        <w:rPr>
          <w:spacing w:val="40"/>
          <w:w w:val="105"/>
        </w:rPr>
        <w:t> </w:t>
      </w:r>
      <w:r>
        <w:rPr>
          <w:w w:val="105"/>
        </w:rPr>
        <w:t>queue and it may occupy car number 6’s position. Theoretically, an order</w:t>
      </w:r>
      <w:r>
        <w:rPr>
          <w:w w:val="105"/>
        </w:rPr>
        <w:t> (</w:t>
      </w:r>
      <w:r>
        <w:rPr>
          <w:i/>
          <w:w w:val="105"/>
        </w:rPr>
        <w:t>n</w:t>
      </w:r>
      <w:r>
        <w:rPr>
          <w:i/>
          <w:spacing w:val="-2"/>
          <w:w w:val="105"/>
        </w:rPr>
        <w:t> </w:t>
      </w:r>
      <w:r>
        <w:rPr>
          <w:w w:val="145"/>
        </w:rPr>
        <w:t>+</w:t>
      </w:r>
      <w:r>
        <w:rPr>
          <w:spacing w:val="-17"/>
          <w:w w:val="145"/>
        </w:rPr>
        <w:t> </w:t>
      </w:r>
      <w:r>
        <w:rPr>
          <w:w w:val="105"/>
        </w:rPr>
        <w:t>1)</w:t>
      </w:r>
      <w:r>
        <w:rPr>
          <w:w w:val="105"/>
        </w:rPr>
        <w:t> labeled</w:t>
      </w:r>
      <w:r>
        <w:rPr>
          <w:w w:val="105"/>
        </w:rPr>
        <w:t> tree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obtained,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a connected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vertices</w:t>
      </w:r>
      <w:r>
        <w:rPr>
          <w:spacing w:val="-9"/>
          <w:w w:val="105"/>
        </w:rPr>
        <w:t> </w:t>
      </w:r>
      <w:r>
        <w:rPr>
          <w:w w:val="105"/>
        </w:rPr>
        <w:t>{0,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rFonts w:ascii="IPAPGothic" w:hAnsi="IPAPGothic"/>
          <w:spacing w:val="14"/>
          <w:w w:val="105"/>
        </w:rPr>
        <w:t>..</w:t>
      </w:r>
      <w:r>
        <w:rPr>
          <w:rFonts w:ascii="IPAPGothic" w:hAnsi="IPAPGothic"/>
          <w:spacing w:val="-13"/>
          <w:w w:val="105"/>
        </w:rPr>
        <w:t> </w:t>
      </w:r>
      <w:r>
        <w:rPr>
          <w:rFonts w:ascii="IPAPGothic" w:hAnsi="IPAPGothic"/>
          <w:w w:val="105"/>
        </w:rPr>
        <w:t>.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},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 </w:t>
      </w:r>
      <w:r>
        <w:rPr>
          <w:i/>
          <w:w w:val="105"/>
        </w:rPr>
        <w:t>n </w:t>
      </w:r>
      <w:r>
        <w:rPr>
          <w:w w:val="105"/>
        </w:rPr>
        <w:t>edges.</w:t>
      </w:r>
    </w:p>
    <w:p>
      <w:pPr>
        <w:pStyle w:val="BodyText"/>
        <w:spacing w:line="254" w:lineRule="auto" w:before="3"/>
        <w:ind w:left="107" w:right="273" w:firstLine="239"/>
        <w:jc w:val="both"/>
      </w:pPr>
      <w:r>
        <w:rPr>
          <w:w w:val="105"/>
        </w:rPr>
        <w:t>In this context, we have been motivated by reactive </w:t>
      </w:r>
      <w:r>
        <w:rPr>
          <w:w w:val="105"/>
        </w:rPr>
        <w:t>search </w:t>
      </w:r>
      <w:hyperlink w:history="true" w:anchor="_bookmark26">
        <w:r>
          <w:rPr>
            <w:w w:val="105"/>
          </w:rPr>
          <w:t>[22–24]</w:t>
        </w:r>
      </w:hyperlink>
      <w:r>
        <w:rPr>
          <w:w w:val="105"/>
        </w:rPr>
        <w:t> and introduce a rough set guided Tabu Search, which slowly but steadily improves the</w:t>
      </w:r>
      <w:r>
        <w:rPr>
          <w:spacing w:val="-1"/>
          <w:w w:val="105"/>
        </w:rPr>
        <w:t> </w:t>
      </w:r>
      <w:r>
        <w:rPr>
          <w:w w:val="105"/>
        </w:rPr>
        <w:t>solution and could</w:t>
      </w:r>
      <w:r>
        <w:rPr>
          <w:spacing w:val="-1"/>
          <w:w w:val="105"/>
        </w:rPr>
        <w:t> </w:t>
      </w:r>
      <w:r>
        <w:rPr>
          <w:w w:val="105"/>
        </w:rPr>
        <w:t>bypass the local</w:t>
      </w:r>
      <w:r>
        <w:rPr>
          <w:spacing w:val="14"/>
          <w:w w:val="105"/>
        </w:rPr>
        <w:t> </w:t>
      </w:r>
      <w:r>
        <w:rPr>
          <w:w w:val="105"/>
        </w:rPr>
        <w:t>minimizer.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typical</w:t>
      </w:r>
      <w:r>
        <w:rPr>
          <w:spacing w:val="14"/>
          <w:w w:val="105"/>
        </w:rPr>
        <w:t> </w:t>
      </w:r>
      <w:r>
        <w:rPr>
          <w:w w:val="105"/>
        </w:rPr>
        <w:t>feature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proposed</w:t>
      </w:r>
      <w:r>
        <w:rPr>
          <w:spacing w:val="16"/>
          <w:w w:val="105"/>
        </w:rPr>
        <w:t> </w:t>
      </w:r>
      <w:r>
        <w:rPr>
          <w:w w:val="105"/>
        </w:rPr>
        <w:t>model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-1054050</wp:posOffset>
                </wp:positionH>
                <wp:positionV relativeFrom="page">
                  <wp:posOffset>5156256</wp:posOffset>
                </wp:positionV>
                <wp:extent cx="7158355" cy="38741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158355" cy="3874135"/>
                          <a:chExt cx="7158355" cy="387413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052" y="1291354"/>
                            <a:ext cx="4772152" cy="2582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772660" cy="258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2660" h="2583180">
                                <a:moveTo>
                                  <a:pt x="0" y="1291326"/>
                                </a:moveTo>
                                <a:lnTo>
                                  <a:pt x="698849" y="2204432"/>
                                </a:lnTo>
                                <a:lnTo>
                                  <a:pt x="2386020" y="2582652"/>
                                </a:lnTo>
                                <a:lnTo>
                                  <a:pt x="4073192" y="2204432"/>
                                </a:lnTo>
                                <a:lnTo>
                                  <a:pt x="4772041" y="1291326"/>
                                </a:lnTo>
                                <a:lnTo>
                                  <a:pt x="4073192" y="378220"/>
                                </a:lnTo>
                                <a:lnTo>
                                  <a:pt x="2386020" y="0"/>
                                </a:lnTo>
                                <a:lnTo>
                                  <a:pt x="698849" y="378220"/>
                                </a:lnTo>
                                <a:lnTo>
                                  <a:pt x="0" y="1291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82.99614pt;margin-top:406.004486pt;width:563.65pt;height:305.05pt;mso-position-horizontal-relative:page;mso-position-vertical-relative:page;z-index:-16312832" id="docshapegroup23" coordorigin="-1660,8120" coordsize="11273,6101">
                <v:shape style="position:absolute;left:2097;top:10153;width:7516;height:4068" type="#_x0000_t75" id="docshape24" stroked="false">
                  <v:imagedata r:id="rId13" o:title=""/>
                </v:shape>
                <v:shape style="position:absolute;left:-1660;top:8120;width:7516;height:4068" id="docshape25" coordorigin="-1660,8120" coordsize="7516,4068" path="m-1660,10154l-559,11592,2098,12187,4755,11592,5855,10154,4755,8716,2098,8120,-559,8716,-1660,101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1"/>
        <w:rPr>
          <w:sz w:val="17"/>
        </w:rPr>
      </w:pPr>
    </w:p>
    <w:p>
      <w:pPr>
        <w:tabs>
          <w:tab w:pos="818" w:val="left" w:leader="none"/>
        </w:tabs>
        <w:spacing w:before="1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Parking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thematic</w:t>
      </w:r>
      <w:r>
        <w:rPr>
          <w:spacing w:val="20"/>
          <w:w w:val="105"/>
          <w:sz w:val="17"/>
        </w:rPr>
        <w:t> </w:t>
      </w:r>
      <w:r>
        <w:rPr>
          <w:spacing w:val="-2"/>
          <w:w w:val="105"/>
          <w:sz w:val="17"/>
        </w:rPr>
        <w:t>illustration.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before="101"/>
      </w:pPr>
    </w:p>
    <w:p>
      <w:pPr>
        <w:pStyle w:val="BodyText"/>
        <w:tabs>
          <w:tab w:pos="8195" w:val="left" w:leader="none"/>
        </w:tabs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401032</wp:posOffset>
                </wp:positionH>
                <wp:positionV relativeFrom="paragraph">
                  <wp:posOffset>-191717</wp:posOffset>
                </wp:positionV>
                <wp:extent cx="6583045" cy="145796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83045" cy="1457960"/>
                          <a:chExt cx="6583045" cy="145796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006" y="486051"/>
                            <a:ext cx="1800720" cy="971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80022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972185">
                                <a:moveTo>
                                  <a:pt x="0" y="486004"/>
                                </a:moveTo>
                                <a:lnTo>
                                  <a:pt x="263599" y="829661"/>
                                </a:lnTo>
                                <a:lnTo>
                                  <a:pt x="899985" y="972008"/>
                                </a:lnTo>
                                <a:lnTo>
                                  <a:pt x="1536371" y="829661"/>
                                </a:lnTo>
                                <a:lnTo>
                                  <a:pt x="1799971" y="486004"/>
                                </a:lnTo>
                                <a:lnTo>
                                  <a:pt x="1536371" y="142347"/>
                                </a:lnTo>
                                <a:lnTo>
                                  <a:pt x="899985" y="0"/>
                                </a:lnTo>
                                <a:lnTo>
                                  <a:pt x="263599" y="142347"/>
                                </a:lnTo>
                                <a:lnTo>
                                  <a:pt x="0" y="486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2252" y="337016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577364pt;margin-top:-15.095889pt;width:518.35pt;height:114.8pt;mso-position-horizontal-relative:page;mso-position-vertical-relative:paragraph;z-index:-16311296" id="docshapegroup26" coordorigin="632,-302" coordsize="10367,2296">
                <v:shape style="position:absolute;left:2048;top:463;width:2836;height:1530" type="#_x0000_t75" id="docshape27" stroked="false">
                  <v:imagedata r:id="rId14" o:title=""/>
                </v:shape>
                <v:shape style="position:absolute;left:631;top:-302;width:2835;height:1531" id="docshape28" coordorigin="632,-302" coordsize="2835,1531" path="m632,463l1047,1005,2049,1229,3051,1005,3466,463,3051,-78,2049,-302,1047,-78,632,463xe" filled="true" fillcolor="#000000" stroked="false">
                  <v:path arrowok="t"/>
                  <v:fill type="solid"/>
                </v:shape>
                <v:rect style="position:absolute;left:1076;top:228;width:9923;height:15" id="docshape2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2" w:id="9"/>
      <w:bookmarkEnd w:id="9"/>
      <w:r>
        <w:rPr/>
      </w:r>
      <w:r>
        <w:rPr>
          <w:spacing w:val="-5"/>
          <w:w w:val="105"/>
        </w:rPr>
        <w:t>12</w:t>
      </w:r>
      <w:r>
        <w:rPr/>
        <w:tab/>
      </w:r>
      <w:r>
        <w:rPr>
          <w:w w:val="105"/>
        </w:rPr>
        <w:t>S.</w:t>
      </w:r>
      <w:r>
        <w:rPr>
          <w:spacing w:val="9"/>
          <w:w w:val="105"/>
        </w:rPr>
        <w:t> </w:t>
      </w:r>
      <w:r>
        <w:rPr>
          <w:w w:val="105"/>
        </w:rPr>
        <w:t>Banerjee,</w:t>
      </w:r>
      <w:r>
        <w:rPr>
          <w:spacing w:val="10"/>
          <w:w w:val="105"/>
        </w:rPr>
        <w:t> </w:t>
      </w:r>
      <w:r>
        <w:rPr>
          <w:w w:val="105"/>
        </w:rPr>
        <w:t>H.</w:t>
      </w:r>
      <w:r>
        <w:rPr>
          <w:spacing w:val="9"/>
          <w:w w:val="105"/>
        </w:rPr>
        <w:t> </w:t>
      </w:r>
      <w:r>
        <w:rPr>
          <w:w w:val="105"/>
        </w:rPr>
        <w:t>Al-</w:t>
      </w:r>
      <w:r>
        <w:rPr>
          <w:spacing w:val="-2"/>
          <w:w w:val="105"/>
        </w:rPr>
        <w:t>Qaheri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0" w:footer="0" w:top="32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7"/>
        <w:rPr>
          <w:sz w:val="17"/>
        </w:rPr>
      </w:pPr>
    </w:p>
    <w:p>
      <w:pPr>
        <w:spacing w:line="271" w:lineRule="auto" w:before="0"/>
        <w:ind w:left="276" w:right="38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2</w:t>
      </w:r>
      <w:r>
        <w:rPr>
          <w:spacing w:val="80"/>
          <w:w w:val="150"/>
          <w:sz w:val="17"/>
        </w:rPr>
        <w:t> </w:t>
      </w:r>
      <w:r>
        <w:rPr>
          <w:w w:val="105"/>
          <w:sz w:val="17"/>
        </w:rPr>
        <w:t>Proposed</w:t>
      </w:r>
      <w:r>
        <w:rPr>
          <w:w w:val="105"/>
          <w:sz w:val="17"/>
        </w:rPr>
        <w:t> polytonic</w:t>
      </w:r>
      <w:r>
        <w:rPr>
          <w:w w:val="105"/>
          <w:sz w:val="17"/>
        </w:rPr>
        <w:t> positions</w:t>
      </w:r>
      <w:r>
        <w:rPr>
          <w:w w:val="105"/>
          <w:sz w:val="17"/>
        </w:rPr>
        <w:t> of</w:t>
      </w:r>
      <w:r>
        <w:rPr>
          <w:w w:val="105"/>
          <w:sz w:val="17"/>
        </w:rPr>
        <w:t> parking</w:t>
      </w:r>
      <w:r>
        <w:rPr>
          <w:w w:val="105"/>
          <w:sz w:val="17"/>
        </w:rPr>
        <w:t> spaces</w:t>
      </w:r>
      <w:r>
        <w:rPr>
          <w:w w:val="105"/>
          <w:sz w:val="17"/>
        </w:rPr>
        <w:t> A,</w:t>
      </w:r>
      <w:r>
        <w:rPr>
          <w:w w:val="105"/>
          <w:sz w:val="17"/>
        </w:rPr>
        <w:t> </w:t>
      </w:r>
      <w:r>
        <w:rPr>
          <w:w w:val="105"/>
          <w:sz w:val="17"/>
        </w:rPr>
        <w:t>B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 C – with different edge length.</w:t>
      </w:r>
    </w:p>
    <w:p>
      <w:pPr>
        <w:pStyle w:val="BodyText"/>
        <w:spacing w:line="254" w:lineRule="auto" w:before="122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683280</wp:posOffset>
                </wp:positionH>
                <wp:positionV relativeFrom="paragraph">
                  <wp:posOffset>790445</wp:posOffset>
                </wp:positionV>
                <wp:extent cx="3036570" cy="1143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been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kept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generalized.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Therefore,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sub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graph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original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601pt;margin-top:62.239822pt;width:239.1pt;height:9pt;mso-position-horizontal-relative:page;mso-position-vertical-relative:paragraph;z-index:1573734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been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kept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generalized.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Therefore,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sub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graph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original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consider all real time attributes related with data assisted </w:t>
      </w:r>
      <w:r>
        <w:rPr/>
        <w:t>by rough set to quantify parking space search process. It has been </w:t>
      </w:r>
      <w:r>
        <w:rPr>
          <w:w w:val="110"/>
        </w:rPr>
        <w:t>also</w:t>
      </w:r>
      <w:r>
        <w:rPr>
          <w:w w:val="110"/>
        </w:rPr>
        <w:t> suggested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control</w:t>
      </w:r>
      <w:r>
        <w:rPr>
          <w:w w:val="110"/>
        </w:rPr>
        <w:t> panel</w:t>
      </w:r>
      <w:r>
        <w:rPr>
          <w:w w:val="110"/>
        </w:rPr>
        <w:t> software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out optimum</w:t>
      </w:r>
      <w:r>
        <w:rPr>
          <w:spacing w:val="-10"/>
          <w:w w:val="110"/>
        </w:rPr>
        <w:t> </w:t>
      </w:r>
      <w:r>
        <w:rPr>
          <w:w w:val="110"/>
        </w:rPr>
        <w:t>parking</w:t>
      </w:r>
      <w:r>
        <w:rPr>
          <w:spacing w:val="-10"/>
          <w:w w:val="110"/>
        </w:rPr>
        <w:t> </w:t>
      </w:r>
      <w:r>
        <w:rPr>
          <w:w w:val="110"/>
        </w:rPr>
        <w:t>space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establish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polytonic</w:t>
      </w:r>
      <w:r>
        <w:rPr>
          <w:spacing w:val="-11"/>
          <w:w w:val="110"/>
        </w:rPr>
        <w:t> </w:t>
      </w:r>
      <w:r>
        <w:rPr>
          <w:w w:val="110"/>
        </w:rPr>
        <w:t>attributes in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w w:val="110"/>
        </w:rPr>
        <w:t>proposed</w:t>
      </w:r>
      <w:r>
        <w:rPr>
          <w:spacing w:val="8"/>
          <w:w w:val="110"/>
        </w:rPr>
        <w:t> </w:t>
      </w:r>
      <w:r>
        <w:rPr>
          <w:w w:val="110"/>
        </w:rPr>
        <w:t>parking</w:t>
      </w:r>
      <w:r>
        <w:rPr>
          <w:spacing w:val="8"/>
          <w:w w:val="110"/>
        </w:rPr>
        <w:t> </w:t>
      </w:r>
      <w:r>
        <w:rPr>
          <w:w w:val="110"/>
        </w:rPr>
        <w:t>model,</w:t>
      </w:r>
      <w:r>
        <w:rPr>
          <w:spacing w:val="8"/>
          <w:w w:val="110"/>
        </w:rPr>
        <w:t> </w:t>
      </w:r>
      <w:r>
        <w:rPr>
          <w:w w:val="110"/>
        </w:rPr>
        <w:t>where</w:t>
      </w:r>
      <w:r>
        <w:rPr>
          <w:spacing w:val="8"/>
          <w:w w:val="110"/>
        </w:rPr>
        <w:t> </w:t>
      </w:r>
      <w:r>
        <w:rPr>
          <w:w w:val="110"/>
        </w:rPr>
        <w:t>parking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BodyText"/>
        <w:spacing w:line="254" w:lineRule="auto" w:before="73"/>
        <w:ind w:left="276" w:right="104"/>
        <w:jc w:val="both"/>
      </w:pPr>
      <w:r>
        <w:rPr/>
        <w:br w:type="column"/>
      </w:r>
      <w:r>
        <w:rPr>
          <w:w w:val="110"/>
        </w:rPr>
        <w:t>belong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boundary</w:t>
      </w:r>
      <w:r>
        <w:rPr>
          <w:spacing w:val="-5"/>
          <w:w w:val="110"/>
        </w:rPr>
        <w:t> </w:t>
      </w:r>
      <w:r>
        <w:rPr>
          <w:w w:val="110"/>
        </w:rPr>
        <w:t>region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6"/>
          <w:w w:val="110"/>
        </w:rPr>
        <w:t> </w:t>
      </w:r>
      <w:r>
        <w:rPr>
          <w:w w:val="110"/>
        </w:rPr>
        <w:t>consists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ele- ments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cannot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classified</w:t>
      </w:r>
      <w:r>
        <w:rPr>
          <w:spacing w:val="-9"/>
          <w:w w:val="110"/>
        </w:rPr>
        <w:t> </w:t>
      </w:r>
      <w:r>
        <w:rPr>
          <w:w w:val="110"/>
        </w:rPr>
        <w:t>uniquely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com- plement,</w:t>
      </w:r>
      <w:r>
        <w:rPr>
          <w:w w:val="110"/>
        </w:rPr>
        <w:t> by</w:t>
      </w:r>
      <w:r>
        <w:rPr>
          <w:w w:val="110"/>
        </w:rPr>
        <w:t> employing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knowledge</w:t>
      </w:r>
      <w:r>
        <w:rPr>
          <w:w w:val="110"/>
        </w:rPr>
        <w:t> </w:t>
      </w:r>
      <w:hyperlink w:history="true" w:anchor="_bookmark29">
        <w:r>
          <w:rPr>
            <w:color w:val="000066"/>
            <w:w w:val="110"/>
          </w:rPr>
          <w:t>[33]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the following,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measure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parking</w:t>
      </w:r>
      <w:r>
        <w:rPr>
          <w:spacing w:val="-8"/>
          <w:w w:val="110"/>
        </w:rPr>
        <w:t> </w:t>
      </w:r>
      <w:r>
        <w:rPr>
          <w:w w:val="110"/>
        </w:rPr>
        <w:t>information system</w:t>
      </w:r>
      <w:r>
        <w:rPr>
          <w:spacing w:val="26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simplified,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{</w:t>
      </w:r>
      <w:r>
        <w:rPr>
          <w:i/>
          <w:w w:val="110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w w:val="110"/>
          <w:vertAlign w:val="subscript"/>
        </w:rPr>
        <w:t>24</w:t>
      </w:r>
      <w:r>
        <w:rPr>
          <w:w w:val="110"/>
          <w:vertAlign w:val="baseline"/>
        </w:rPr>
        <w:t>}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A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4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effective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parking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slot,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2</w:t>
      </w:r>
      <w:r>
        <w:rPr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aver- age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numbers of vehicle to be parked on a day,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3</w:t>
      </w:r>
      <w:r>
        <w:rPr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duration and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4</w:t>
      </w:r>
      <w:r>
        <w:rPr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different parking probabilities for drivers. Let </w:t>
      </w:r>
      <w:r>
        <w:rPr>
          <w:i/>
          <w:w w:val="110"/>
          <w:vertAlign w:val="baseline"/>
        </w:rPr>
        <w:t>R </w:t>
      </w:r>
      <w:r>
        <w:rPr>
          <w:w w:val="110"/>
          <w:vertAlign w:val="baseline"/>
        </w:rPr>
        <w:t>be an</w:t>
      </w:r>
      <w:r>
        <w:rPr>
          <w:w w:val="110"/>
          <w:vertAlign w:val="baseline"/>
        </w:rPr>
        <w:t> equivalence</w:t>
      </w:r>
      <w:r>
        <w:rPr>
          <w:w w:val="110"/>
          <w:vertAlign w:val="baseline"/>
        </w:rPr>
        <w:t> relation</w:t>
      </w:r>
      <w:r>
        <w:rPr>
          <w:w w:val="110"/>
          <w:vertAlign w:val="baseline"/>
        </w:rPr>
        <w:t> defined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} and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1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} </w:t>
      </w:r>
      <w:hyperlink w:history="true" w:anchor="_bookmark12">
        <w:r>
          <w:rPr>
            <w:color w:val="000066"/>
            <w:w w:val="110"/>
            <w:vertAlign w:val="baseline"/>
          </w:rPr>
          <w:t>[1]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05" w:lineRule="exact"/>
        <w:ind w:left="514"/>
        <w:jc w:val="both"/>
      </w:pPr>
      <w:r>
        <w:rPr>
          <w:w w:val="115"/>
        </w:rPr>
        <w:t>Let</w:t>
      </w:r>
      <w:r>
        <w:rPr>
          <w:spacing w:val="33"/>
          <w:w w:val="115"/>
        </w:rPr>
        <w:t>  </w:t>
      </w:r>
      <w:r>
        <w:rPr>
          <w:i/>
          <w:w w:val="115"/>
        </w:rPr>
        <w:t>S</w:t>
      </w:r>
      <w:r>
        <w:rPr>
          <w:i/>
          <w:spacing w:val="-11"/>
          <w:w w:val="115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15"/>
        </w:rPr>
        <w:t>(</w:t>
      </w:r>
      <w:r>
        <w:rPr>
          <w:i/>
          <w:w w:val="115"/>
        </w:rPr>
        <w:t>U</w:t>
      </w:r>
      <w:r>
        <w:rPr>
          <w:w w:val="115"/>
        </w:rPr>
        <w:t>,</w:t>
      </w:r>
      <w:r>
        <w:rPr>
          <w:spacing w:val="36"/>
          <w:w w:val="115"/>
        </w:rPr>
        <w:t>  </w:t>
      </w:r>
      <w:r>
        <w:rPr>
          <w:i/>
          <w:w w:val="115"/>
        </w:rPr>
        <w:t>A</w:t>
      </w:r>
      <w:r>
        <w:rPr>
          <w:w w:val="115"/>
        </w:rPr>
        <w:t>)</w:t>
      </w:r>
      <w:r>
        <w:rPr>
          <w:spacing w:val="35"/>
          <w:w w:val="115"/>
        </w:rPr>
        <w:t>  </w:t>
      </w:r>
      <w:r>
        <w:rPr>
          <w:w w:val="115"/>
        </w:rPr>
        <w:t>be</w:t>
      </w:r>
      <w:r>
        <w:rPr>
          <w:spacing w:val="36"/>
          <w:w w:val="115"/>
        </w:rPr>
        <w:t>  </w:t>
      </w:r>
      <w:r>
        <w:rPr>
          <w:w w:val="115"/>
        </w:rPr>
        <w:t>an</w:t>
      </w:r>
      <w:r>
        <w:rPr>
          <w:spacing w:val="36"/>
          <w:w w:val="115"/>
        </w:rPr>
        <w:t>  </w:t>
      </w:r>
      <w:r>
        <w:rPr>
          <w:w w:val="115"/>
        </w:rPr>
        <w:t>information</w:t>
      </w:r>
      <w:r>
        <w:rPr>
          <w:spacing w:val="36"/>
          <w:w w:val="115"/>
        </w:rPr>
        <w:t>  </w:t>
      </w:r>
      <w:r>
        <w:rPr>
          <w:w w:val="115"/>
        </w:rPr>
        <w:t>system</w:t>
      </w:r>
      <w:r>
        <w:rPr>
          <w:spacing w:val="36"/>
          <w:w w:val="115"/>
        </w:rPr>
        <w:t>  </w:t>
      </w:r>
      <w:r>
        <w:rPr>
          <w:spacing w:val="-5"/>
          <w:w w:val="115"/>
        </w:rPr>
        <w:t>and</w:t>
      </w:r>
    </w:p>
    <w:p>
      <w:pPr>
        <w:spacing w:line="242" w:lineRule="exact" w:before="0"/>
        <w:ind w:left="276" w:right="0" w:firstLine="0"/>
        <w:jc w:val="both"/>
        <w:rPr>
          <w:sz w:val="18"/>
        </w:rPr>
      </w:pPr>
      <w:r>
        <w:rPr>
          <w:i/>
          <w:w w:val="115"/>
          <w:sz w:val="18"/>
        </w:rPr>
        <w:t>U</w:t>
      </w:r>
      <w:r>
        <w:rPr>
          <w:i/>
          <w:spacing w:val="-13"/>
          <w:w w:val="115"/>
          <w:sz w:val="18"/>
        </w:rPr>
        <w:t> </w:t>
      </w:r>
      <w:r>
        <w:rPr>
          <w:w w:val="155"/>
          <w:sz w:val="18"/>
        </w:rPr>
        <w:t>=</w:t>
      </w:r>
      <w:r>
        <w:rPr>
          <w:spacing w:val="-25"/>
          <w:w w:val="15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spacing w:val="-13"/>
          <w:w w:val="115"/>
          <w:sz w:val="18"/>
        </w:rPr>
        <w:t> </w:t>
      </w:r>
      <w:r>
        <w:rPr>
          <w:w w:val="155"/>
          <w:sz w:val="18"/>
        </w:rPr>
        <w:t>=</w:t>
      </w:r>
      <w:r>
        <w:rPr>
          <w:spacing w:val="-25"/>
          <w:w w:val="155"/>
          <w:sz w:val="18"/>
        </w:rPr>
        <w:t> </w:t>
      </w:r>
      <w:r>
        <w:rPr>
          <w:w w:val="115"/>
          <w:sz w:val="18"/>
        </w:rPr>
        <w:t>{</w:t>
      </w:r>
      <w:r>
        <w:rPr>
          <w:i/>
          <w:w w:val="115"/>
          <w:sz w:val="18"/>
        </w:rPr>
        <w:t>X</w:t>
      </w:r>
      <w:r>
        <w:rPr>
          <w:w w:val="115"/>
          <w:sz w:val="18"/>
        </w:rPr>
        <w:t>,</w:t>
      </w:r>
      <w:r>
        <w:rPr>
          <w:spacing w:val="5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w w:val="115"/>
          <w:sz w:val="18"/>
          <w:vertAlign w:val="subscript"/>
        </w:rPr>
        <w:t>2</w:t>
      </w:r>
      <w:r>
        <w:rPr>
          <w:w w:val="115"/>
          <w:sz w:val="18"/>
          <w:vertAlign w:val="baseline"/>
        </w:rPr>
        <w:t>,</w:t>
      </w:r>
      <w:r>
        <w:rPr>
          <w:spacing w:val="4"/>
          <w:w w:val="115"/>
          <w:sz w:val="18"/>
          <w:vertAlign w:val="baseline"/>
        </w:rPr>
        <w:t> </w:t>
      </w:r>
      <w:r>
        <w:rPr>
          <w:rFonts w:ascii="IPAPGothic"/>
          <w:spacing w:val="15"/>
          <w:w w:val="115"/>
          <w:sz w:val="18"/>
          <w:vertAlign w:val="baseline"/>
        </w:rPr>
        <w:t>..</w:t>
      </w:r>
      <w:r>
        <w:rPr>
          <w:rFonts w:ascii="IPAPGothic"/>
          <w:spacing w:val="-26"/>
          <w:w w:val="115"/>
          <w:sz w:val="18"/>
          <w:vertAlign w:val="baseline"/>
        </w:rPr>
        <w:t> </w:t>
      </w:r>
      <w:r>
        <w:rPr>
          <w:rFonts w:ascii="IPAPGothic"/>
          <w:w w:val="115"/>
          <w:sz w:val="18"/>
          <w:vertAlign w:val="baseline"/>
        </w:rPr>
        <w:t>.</w:t>
      </w:r>
      <w:r>
        <w:rPr>
          <w:w w:val="115"/>
          <w:sz w:val="18"/>
          <w:vertAlign w:val="baseline"/>
        </w:rPr>
        <w:t>,</w:t>
      </w:r>
      <w:r>
        <w:rPr>
          <w:spacing w:val="4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X</w:t>
      </w:r>
      <w:r>
        <w:rPr>
          <w:i/>
          <w:spacing w:val="-5"/>
          <w:w w:val="115"/>
          <w:sz w:val="18"/>
          <w:vertAlign w:val="subscript"/>
        </w:rPr>
        <w:t>m</w:t>
      </w:r>
      <w:r>
        <w:rPr>
          <w:spacing w:val="-5"/>
          <w:w w:val="115"/>
          <w:sz w:val="18"/>
          <w:vertAlign w:val="baseline"/>
        </w:rPr>
        <w:t>}</w:t>
      </w:r>
    </w:p>
    <w:p>
      <w:pPr>
        <w:pStyle w:val="BodyText"/>
        <w:spacing w:line="197" w:lineRule="exact"/>
        <w:ind w:left="514"/>
        <w:jc w:val="both"/>
      </w:pP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knowledge</w:t>
      </w:r>
      <w:r>
        <w:rPr>
          <w:spacing w:val="-8"/>
          <w:w w:val="110"/>
        </w:rPr>
        <w:t> </w:t>
      </w:r>
      <w:r>
        <w:rPr>
          <w:w w:val="110"/>
        </w:rPr>
        <w:t>granulation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by:</w:t>
      </w:r>
    </w:p>
    <w:p>
      <w:pPr>
        <w:tabs>
          <w:tab w:pos="1454" w:val="left" w:leader="none"/>
        </w:tabs>
        <w:spacing w:line="103" w:lineRule="exact" w:before="113"/>
        <w:ind w:left="1075" w:right="0" w:firstLine="0"/>
        <w:jc w:val="left"/>
        <w:rPr>
          <w:i/>
          <w:sz w:val="11"/>
        </w:rPr>
      </w:pPr>
      <w:r>
        <w:rPr>
          <w:spacing w:val="40"/>
          <w:position w:val="-7"/>
          <w:sz w:val="18"/>
          <w:u w:val="single"/>
        </w:rPr>
        <w:t> </w:t>
      </w:r>
      <w:r>
        <w:rPr>
          <w:position w:val="-7"/>
          <w:sz w:val="18"/>
          <w:u w:val="none"/>
        </w:rPr>
        <w:tab/>
      </w:r>
      <w:r>
        <w:rPr>
          <w:i/>
          <w:spacing w:val="-10"/>
          <w:w w:val="110"/>
          <w:sz w:val="11"/>
          <w:u w:val="none"/>
        </w:rPr>
        <w:t>m</w:t>
      </w:r>
    </w:p>
    <w:p>
      <w:pPr>
        <w:tabs>
          <w:tab w:pos="1658" w:val="left" w:leader="none"/>
        </w:tabs>
        <w:spacing w:line="604" w:lineRule="exact" w:before="0"/>
        <w:ind w:left="276" w:right="0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4501438</wp:posOffset>
                </wp:positionH>
                <wp:positionV relativeFrom="paragraph">
                  <wp:posOffset>2972</wp:posOffset>
                </wp:positionV>
                <wp:extent cx="304800" cy="4229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048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</w:pPr>
                            <w:r>
                              <w:rPr>
                                <w:w w:val="120"/>
                                <w:position w:val="-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8"/>
                                <w:w w:val="120"/>
                                <w:position w:val="-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position w:val="-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80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44pt;margin-top:.234025pt;width:24pt;height:33.3pt;mso-position-horizontal-relative:page;mso-position-vertical-relative:paragraph;z-index:-16310784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</w:pPr>
                      <w:r>
                        <w:rPr>
                          <w:w w:val="120"/>
                          <w:position w:val="-4"/>
                          <w:u w:val="single"/>
                        </w:rPr>
                        <w:t>1</w:t>
                      </w:r>
                      <w:r>
                        <w:rPr>
                          <w:spacing w:val="8"/>
                          <w:w w:val="120"/>
                          <w:position w:val="-4"/>
                          <w:u w:val="single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  <w:position w:val="-4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80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4455354</wp:posOffset>
                </wp:positionH>
                <wp:positionV relativeFrom="paragraph">
                  <wp:posOffset>184856</wp:posOffset>
                </wp:positionV>
                <wp:extent cx="149860" cy="1181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86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15338pt;margin-top:14.555602pt;width:11.8pt;height:9.3pt;mso-position-horizontal-relative:page;mso-position-vertical-relative:paragraph;z-index:-16309760" type="#_x0000_t202" id="docshape3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8"/>
                        </w:rPr>
                        <w:t>|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U</w:t>
                      </w:r>
                      <w:r>
                        <w:rPr>
                          <w:rFonts w:ascii="Latin Modern Math"/>
                          <w:spacing w:val="-5"/>
                          <w:sz w:val="18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4667756</wp:posOffset>
                </wp:positionH>
                <wp:positionV relativeFrom="paragraph">
                  <wp:posOffset>259314</wp:posOffset>
                </wp:positionV>
                <wp:extent cx="114300" cy="768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39856pt;margin-top:20.418447pt;width:9pt;height:6.05pt;mso-position-horizontal-relative:page;mso-position-vertical-relative:paragraph;z-index:-16309248" type="#_x0000_t202" id="docshape33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4937759</wp:posOffset>
                </wp:positionH>
                <wp:positionV relativeFrom="paragraph">
                  <wp:posOffset>155636</wp:posOffset>
                </wp:positionV>
                <wp:extent cx="20320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99988pt;margin-top:12.254856pt;width:1.6pt;height:5.85pt;mso-position-horizontal-relative:page;mso-position-vertical-relative:paragraph;z-index:-16308736" type="#_x0000_t202" id="docshape3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8"/>
        </w:rPr>
        <w:t>GK</w:t>
      </w:r>
      <w:r>
        <w:rPr>
          <w:rFonts w:ascii="Latin Modern Math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A</w:t>
      </w:r>
      <w:r>
        <w:rPr>
          <w:rFonts w:ascii="Latin Modern Math"/>
          <w:spacing w:val="-2"/>
          <w:w w:val="105"/>
          <w:sz w:val="18"/>
        </w:rPr>
        <w:t>)=</w:t>
      </w:r>
      <w:r>
        <w:rPr>
          <w:rFonts w:ascii="Latin Modern Math"/>
          <w:sz w:val="18"/>
        </w:rPr>
        <w:tab/>
      </w:r>
      <w:r>
        <w:rPr>
          <w:rFonts w:ascii="Latin Modern Math"/>
          <w:w w:val="105"/>
          <w:sz w:val="18"/>
        </w:rPr>
        <w:t>|</w:t>
      </w:r>
      <w:r>
        <w:rPr>
          <w:i/>
          <w:w w:val="105"/>
          <w:sz w:val="18"/>
        </w:rPr>
        <w:t>X</w:t>
      </w:r>
      <w:r>
        <w:rPr>
          <w:i/>
          <w:spacing w:val="2"/>
          <w:w w:val="105"/>
          <w:sz w:val="18"/>
        </w:rPr>
        <w:t> </w:t>
      </w:r>
      <w:r>
        <w:rPr>
          <w:rFonts w:ascii="Latin Modern Math"/>
          <w:spacing w:val="-5"/>
          <w:w w:val="105"/>
          <w:sz w:val="18"/>
        </w:rPr>
        <w:t>|</w:t>
      </w:r>
      <w:r>
        <w:rPr>
          <w:spacing w:val="-5"/>
          <w:w w:val="105"/>
          <w:sz w:val="18"/>
          <w:vertAlign w:val="superscript"/>
        </w:rPr>
        <w:t>2</w:t>
      </w:r>
    </w:p>
    <w:p>
      <w:pPr>
        <w:spacing w:after="0" w:line="604" w:lineRule="exact"/>
        <w:jc w:val="both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spacing w:line="192" w:lineRule="exact"/>
        <w:ind w:left="276"/>
        <w:jc w:val="both"/>
      </w:pPr>
      <w:r>
        <w:rPr>
          <w:w w:val="105"/>
        </w:rPr>
        <w:t>parking space,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been defined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 form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di-graph.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Final-</w:t>
      </w:r>
    </w:p>
    <w:p>
      <w:pPr>
        <w:pStyle w:val="BodyText"/>
        <w:spacing w:line="254" w:lineRule="auto" w:before="12"/>
        <w:ind w:left="276" w:right="39"/>
        <w:jc w:val="both"/>
      </w:pPr>
      <w:r>
        <w:rPr>
          <w:w w:val="105"/>
        </w:rPr>
        <w:t>ly</w:t>
      </w:r>
      <w:r>
        <w:rPr>
          <w:w w:val="105"/>
        </w:rPr>
        <w:t> the</w:t>
      </w:r>
      <w:r>
        <w:rPr>
          <w:w w:val="105"/>
        </w:rPr>
        <w:t> searching</w:t>
      </w:r>
      <w:r>
        <w:rPr>
          <w:w w:val="105"/>
        </w:rPr>
        <w:t> on</w:t>
      </w:r>
      <w:r>
        <w:rPr>
          <w:w w:val="105"/>
        </w:rPr>
        <w:t> di-graph</w:t>
      </w:r>
      <w:r>
        <w:rPr>
          <w:w w:val="105"/>
        </w:rPr>
        <w:t> for</w:t>
      </w:r>
      <w:r>
        <w:rPr>
          <w:w w:val="105"/>
        </w:rPr>
        <w:t> best</w:t>
      </w:r>
      <w:r>
        <w:rPr>
          <w:w w:val="105"/>
        </w:rPr>
        <w:t> or</w:t>
      </w:r>
      <w:r>
        <w:rPr>
          <w:w w:val="105"/>
        </w:rPr>
        <w:t> optimum</w:t>
      </w:r>
      <w:r>
        <w:rPr>
          <w:w w:val="105"/>
        </w:rPr>
        <w:t> edge</w:t>
      </w:r>
      <w:r>
        <w:rPr>
          <w:w w:val="105"/>
        </w:rPr>
        <w:t> </w:t>
      </w:r>
      <w:r>
        <w:rPr>
          <w:w w:val="105"/>
        </w:rPr>
        <w:t>is accomplished with the help of rough set rules.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If</w:t>
      </w:r>
      <w:r>
        <w:rPr>
          <w:w w:val="105"/>
        </w:rPr>
        <w:t> A,</w:t>
      </w:r>
      <w:r>
        <w:rPr>
          <w:w w:val="105"/>
        </w:rPr>
        <w:t> B</w:t>
      </w:r>
      <w:r>
        <w:rPr>
          <w:w w:val="105"/>
        </w:rPr>
        <w:t> and</w:t>
      </w:r>
      <w:r>
        <w:rPr>
          <w:w w:val="105"/>
        </w:rPr>
        <w:t> C</w:t>
      </w:r>
      <w:r>
        <w:rPr>
          <w:w w:val="105"/>
        </w:rPr>
        <w:t> are</w:t>
      </w:r>
      <w:r>
        <w:rPr>
          <w:w w:val="105"/>
        </w:rPr>
        <w:t> three</w:t>
      </w:r>
      <w:r>
        <w:rPr>
          <w:w w:val="105"/>
        </w:rPr>
        <w:t> interchangeable</w:t>
      </w:r>
      <w:r>
        <w:rPr>
          <w:w w:val="105"/>
        </w:rPr>
        <w:t> parking</w:t>
      </w:r>
      <w:r>
        <w:rPr>
          <w:w w:val="105"/>
        </w:rPr>
        <w:t> </w:t>
      </w:r>
      <w:r>
        <w:rPr>
          <w:w w:val="105"/>
        </w:rPr>
        <w:t>spaces,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arrangements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made</w:t>
      </w:r>
      <w:r>
        <w:rPr>
          <w:w w:val="105"/>
        </w:rPr>
        <w:t> polytonic</w:t>
      </w:r>
      <w:r>
        <w:rPr>
          <w:w w:val="105"/>
        </w:rPr>
        <w:t> with</w:t>
      </w:r>
      <w:r>
        <w:rPr>
          <w:w w:val="105"/>
        </w:rPr>
        <w:t> different positional</w:t>
      </w:r>
      <w:r>
        <w:rPr>
          <w:w w:val="105"/>
        </w:rPr>
        <w:t> digraph</w:t>
      </w:r>
      <w:r>
        <w:rPr>
          <w:w w:val="105"/>
        </w:rPr>
        <w:t> orientations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edge</w:t>
      </w:r>
      <w:r>
        <w:rPr>
          <w:w w:val="105"/>
        </w:rPr>
        <w:t> length</w:t>
      </w:r>
      <w:r>
        <w:rPr>
          <w:w w:val="105"/>
        </w:rPr>
        <w:t> as shown in </w:t>
      </w:r>
      <w:hyperlink w:history="true" w:anchor="_bookmark2">
        <w:r>
          <w:rPr>
            <w:color w:val="000066"/>
            <w:w w:val="105"/>
          </w:rPr>
          <w:t>Fig. 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Similarly,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positing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parking</w:t>
      </w:r>
      <w:r>
        <w:rPr>
          <w:spacing w:val="-8"/>
          <w:w w:val="105"/>
        </w:rPr>
        <w:t> </w:t>
      </w:r>
      <w:r>
        <w:rPr>
          <w:w w:val="105"/>
        </w:rPr>
        <w:t>spaces</w:t>
      </w:r>
      <w:r>
        <w:rPr>
          <w:spacing w:val="-8"/>
          <w:w w:val="105"/>
        </w:rPr>
        <w:t> </w:t>
      </w:r>
      <w:r>
        <w:rPr>
          <w:w w:val="105"/>
        </w:rPr>
        <w:t>have been identified, the other toll rough set is introduced to impro- vise the marginal parking scenario and thus lead toward better </w:t>
      </w:r>
      <w:r>
        <w:rPr>
          <w:spacing w:val="-2"/>
          <w:w w:val="105"/>
        </w:rPr>
        <w:t>optimization.</w:t>
      </w:r>
    </w:p>
    <w:p>
      <w:pPr>
        <w:pStyle w:val="BodyText"/>
        <w:spacing w:line="252" w:lineRule="auto"/>
        <w:ind w:left="276" w:right="38" w:firstLine="239"/>
        <w:jc w:val="both"/>
      </w:pP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two</w:t>
      </w:r>
      <w:r>
        <w:rPr>
          <w:w w:val="105"/>
        </w:rPr>
        <w:t> general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decisional</w:t>
      </w:r>
      <w:r>
        <w:rPr>
          <w:w w:val="105"/>
        </w:rPr>
        <w:t> rules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classic rough</w:t>
      </w:r>
      <w:r>
        <w:rPr>
          <w:w w:val="105"/>
        </w:rPr>
        <w:t> set</w:t>
      </w:r>
      <w:r>
        <w:rPr>
          <w:w w:val="105"/>
        </w:rPr>
        <w:t> theory</w:t>
      </w:r>
      <w:r>
        <w:rPr>
          <w:w w:val="105"/>
        </w:rPr>
        <w:t> </w:t>
      </w:r>
      <w:hyperlink w:history="true" w:anchor="_bookmark28">
        <w:r>
          <w:rPr>
            <w:color w:val="000066"/>
            <w:w w:val="105"/>
          </w:rPr>
          <w:t>[25]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exact</w:t>
      </w:r>
      <w:r>
        <w:rPr>
          <w:i/>
          <w:w w:val="105"/>
        </w:rPr>
        <w:t> decisional</w:t>
      </w:r>
      <w:r>
        <w:rPr>
          <w:i/>
          <w:w w:val="105"/>
        </w:rPr>
        <w:t> rule</w:t>
      </w:r>
      <w:r>
        <w:rPr>
          <w:w w:val="105"/>
        </w:rPr>
        <w:t>, named</w:t>
      </w:r>
      <w:r>
        <w:rPr>
          <w:w w:val="105"/>
        </w:rPr>
        <w:t> also</w:t>
      </w:r>
      <w:r>
        <w:rPr>
          <w:w w:val="105"/>
        </w:rPr>
        <w:t> deterministic,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decisional</w:t>
      </w:r>
      <w:r>
        <w:rPr>
          <w:w w:val="105"/>
        </w:rPr>
        <w:t> set</w:t>
      </w:r>
      <w:r>
        <w:rPr>
          <w:w w:val="105"/>
        </w:rPr>
        <w:t> (the</w:t>
      </w:r>
      <w:r>
        <w:rPr>
          <w:w w:val="105"/>
        </w:rPr>
        <w:t> cost) contains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conditional</w:t>
      </w:r>
      <w:r>
        <w:rPr>
          <w:spacing w:val="40"/>
          <w:w w:val="105"/>
        </w:rPr>
        <w:t> </w:t>
      </w:r>
      <w:r>
        <w:rPr>
          <w:w w:val="105"/>
        </w:rPr>
        <w:t>attributes</w:t>
      </w:r>
      <w:r>
        <w:rPr>
          <w:spacing w:val="40"/>
          <w:w w:val="105"/>
        </w:rPr>
        <w:t> </w:t>
      </w:r>
      <w:r>
        <w:rPr>
          <w:w w:val="105"/>
        </w:rPr>
        <w:t>(area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features). The</w:t>
      </w:r>
      <w:r>
        <w:rPr>
          <w:w w:val="105"/>
        </w:rPr>
        <w:t> second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approximate</w:t>
      </w:r>
      <w:r>
        <w:rPr>
          <w:i/>
          <w:w w:val="105"/>
        </w:rPr>
        <w:t> decisional</w:t>
      </w:r>
      <w:r>
        <w:rPr>
          <w:i/>
          <w:w w:val="105"/>
        </w:rPr>
        <w:t> rule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which</w:t>
      </w:r>
      <w:r>
        <w:rPr>
          <w:w w:val="105"/>
        </w:rPr>
        <w:t> only some conditional attributes (area</w:t>
      </w:r>
      <w:r>
        <w:rPr>
          <w:w w:val="105"/>
        </w:rPr>
        <w:t> or other features) are</w:t>
      </w:r>
      <w:r>
        <w:rPr>
          <w:w w:val="105"/>
        </w:rPr>
        <w:t> in- cluded in the decisional set (price) </w:t>
      </w:r>
      <w:hyperlink w:history="true" w:anchor="_bookmark12">
        <w:r>
          <w:rPr>
            <w:color w:val="000066"/>
            <w:w w:val="105"/>
          </w:rPr>
          <w:t>[5,26]</w:t>
        </w:r>
      </w:hyperlink>
      <w:r>
        <w:rPr>
          <w:w w:val="105"/>
        </w:rPr>
        <w:t>. In this case of park- ing</w:t>
      </w:r>
      <w:r>
        <w:rPr>
          <w:w w:val="105"/>
        </w:rPr>
        <w:t> function,</w:t>
      </w:r>
      <w:r>
        <w:rPr>
          <w:w w:val="105"/>
        </w:rPr>
        <w:t> the</w:t>
      </w:r>
      <w:r>
        <w:rPr>
          <w:w w:val="105"/>
        </w:rPr>
        <w:t> causal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property features and its</w:t>
      </w:r>
      <w:r>
        <w:rPr>
          <w:w w:val="105"/>
        </w:rPr>
        <w:t> value</w:t>
      </w:r>
      <w:r>
        <w:rPr>
          <w:w w:val="105"/>
        </w:rPr>
        <w:t> are appraised</w:t>
      </w:r>
      <w:r>
        <w:rPr>
          <w:w w:val="105"/>
        </w:rPr>
        <w:t> without any uncertainty. The</w:t>
      </w:r>
      <w:r>
        <w:rPr>
          <w:spacing w:val="38"/>
          <w:w w:val="105"/>
        </w:rPr>
        <w:t> </w:t>
      </w:r>
      <w:r>
        <w:rPr>
          <w:w w:val="105"/>
        </w:rPr>
        <w:t>logical</w:t>
      </w:r>
      <w:r>
        <w:rPr>
          <w:spacing w:val="38"/>
          <w:w w:val="105"/>
        </w:rPr>
        <w:t> </w:t>
      </w:r>
      <w:r>
        <w:rPr>
          <w:w w:val="105"/>
        </w:rPr>
        <w:t>prepositions</w:t>
      </w:r>
      <w:r>
        <w:rPr>
          <w:spacing w:val="37"/>
          <w:w w:val="105"/>
        </w:rPr>
        <w:t> </w:t>
      </w:r>
      <w:r>
        <w:rPr>
          <w:i/>
          <w:w w:val="105"/>
        </w:rPr>
        <w:t>if</w:t>
      </w:r>
      <w:r>
        <w:rPr>
          <w:rFonts w:ascii="IPAPGothic"/>
          <w:w w:val="105"/>
        </w:rPr>
        <w:t>..</w:t>
      </w:r>
      <w:r>
        <w:rPr>
          <w:rFonts w:ascii="IPAPGothic"/>
          <w:spacing w:val="-21"/>
          <w:w w:val="105"/>
        </w:rPr>
        <w:t> </w:t>
      </w:r>
      <w:r>
        <w:rPr>
          <w:rFonts w:ascii="IPAPGothic"/>
          <w:w w:val="105"/>
        </w:rPr>
        <w:t>.</w:t>
      </w:r>
      <w:r>
        <w:rPr>
          <w:i/>
          <w:w w:val="105"/>
        </w:rPr>
        <w:t>then</w:t>
      </w:r>
      <w:r>
        <w:rPr>
          <w:i/>
          <w:spacing w:val="37"/>
          <w:w w:val="105"/>
        </w:rPr>
        <w:t> </w:t>
      </w:r>
      <w:r>
        <w:rPr>
          <w:w w:val="105"/>
        </w:rPr>
        <w:t>allow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user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create</w:t>
      </w:r>
      <w:r>
        <w:rPr>
          <w:spacing w:val="37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178" w:lineRule="exact"/>
        <w:ind w:left="276"/>
        <w:jc w:val="both"/>
      </w:pPr>
      <w:r>
        <w:rPr>
          <w:w w:val="105"/>
        </w:rPr>
        <w:t>preferential</w:t>
      </w:r>
      <w:r>
        <w:rPr>
          <w:spacing w:val="37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property</w:t>
      </w:r>
      <w:r>
        <w:rPr>
          <w:spacing w:val="38"/>
          <w:w w:val="105"/>
        </w:rPr>
        <w:t> </w:t>
      </w:r>
      <w:r>
        <w:rPr>
          <w:w w:val="105"/>
        </w:rPr>
        <w:t>market</w:t>
      </w:r>
      <w:r>
        <w:rPr>
          <w:spacing w:val="39"/>
          <w:w w:val="105"/>
        </w:rPr>
        <w:t> </w:t>
      </w:r>
      <w:r>
        <w:rPr>
          <w:w w:val="105"/>
        </w:rPr>
        <w:t>data.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4" w:lineRule="auto" w:before="9"/>
        <w:ind w:left="276" w:right="38"/>
        <w:jc w:val="both"/>
      </w:pPr>
      <w:r>
        <w:rPr>
          <w:i/>
          <w:w w:val="105"/>
        </w:rPr>
        <w:t>granularity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system,</w:t>
      </w:r>
      <w:r>
        <w:rPr>
          <w:w w:val="105"/>
        </w:rPr>
        <w:t> its</w:t>
      </w:r>
      <w:r>
        <w:rPr>
          <w:w w:val="105"/>
        </w:rPr>
        <w:t> uncertainty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increased</w:t>
      </w:r>
      <w:r>
        <w:rPr>
          <w:w w:val="105"/>
        </w:rPr>
        <w:t> </w:t>
      </w:r>
      <w:r>
        <w:rPr>
          <w:w w:val="105"/>
        </w:rPr>
        <w:t>in case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observations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An example </w:t>
      </w:r>
      <w:hyperlink w:history="true" w:anchor="_bookmark28">
        <w:r>
          <w:rPr>
            <w:color w:val="000066"/>
            <w:w w:val="105"/>
          </w:rPr>
          <w:t>[26]</w:t>
        </w:r>
      </w:hyperlink>
      <w:r>
        <w:rPr>
          <w:color w:val="000066"/>
          <w:w w:val="105"/>
        </w:rPr>
        <w:t> </w:t>
      </w:r>
      <w:r>
        <w:rPr>
          <w:w w:val="105"/>
        </w:rPr>
        <w:t>of rule that may be used for valuation purposes</w:t>
      </w:r>
      <w:r>
        <w:rPr>
          <w:spacing w:val="80"/>
          <w:w w:val="105"/>
        </w:rPr>
        <w:t> </w:t>
      </w:r>
      <w:r>
        <w:rPr>
          <w:w w:val="105"/>
        </w:rPr>
        <w:t>is indicated below:</w:t>
      </w:r>
    </w:p>
    <w:p>
      <w:pPr>
        <w:pStyle w:val="BodyText"/>
        <w:ind w:left="515"/>
      </w:pP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w w:val="110"/>
        </w:rPr>
        <w:t>near_</w:t>
      </w:r>
      <w:r>
        <w:rPr>
          <w:spacing w:val="31"/>
          <w:w w:val="110"/>
        </w:rPr>
        <w:t> </w:t>
      </w:r>
      <w:r>
        <w:rPr>
          <w:w w:val="110"/>
        </w:rPr>
        <w:t>parking_dist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0"/>
          <w:w w:val="110"/>
        </w:rPr>
        <w:t> </w:t>
      </w:r>
      <w:r>
        <w:rPr>
          <w:w w:val="110"/>
        </w:rPr>
        <w:t>(</w:t>
      </w:r>
      <w:r>
        <w:rPr>
          <w:spacing w:val="-9"/>
          <w:w w:val="110"/>
        </w:rPr>
        <w:t> </w:t>
      </w:r>
      <w:r>
        <w:rPr>
          <w:w w:val="110"/>
        </w:rPr>
        <w:t>time_occupancy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‘‘LESS’’</w:t>
      </w:r>
      <w:r>
        <w:rPr>
          <w:spacing w:val="-7"/>
          <w:w w:val="110"/>
        </w:rPr>
        <w:t> </w:t>
      </w:r>
      <w:r>
        <w:rPr>
          <w:spacing w:val="-10"/>
          <w:w w:val="110"/>
        </w:rPr>
        <w:t>(</w:t>
      </w:r>
    </w:p>
    <w:p>
      <w:pPr>
        <w:pStyle w:val="BodyText"/>
        <w:spacing w:before="12"/>
        <w:ind w:left="276"/>
        <w:jc w:val="both"/>
      </w:pPr>
      <w:r>
        <w:rPr>
          <w:w w:val="115"/>
        </w:rPr>
        <w:t>Date</w:t>
      </w:r>
      <w:r>
        <w:rPr>
          <w:spacing w:val="-13"/>
          <w:w w:val="115"/>
        </w:rPr>
        <w:t> </w:t>
      </w:r>
      <w:r>
        <w:rPr>
          <w:w w:val="115"/>
        </w:rPr>
        <w:t>(</w:t>
      </w:r>
      <w:r>
        <w:rPr>
          <w:spacing w:val="-13"/>
          <w:w w:val="115"/>
        </w:rPr>
        <w:t> </w:t>
      </w:r>
      <w:r>
        <w:rPr>
          <w:w w:val="115"/>
        </w:rPr>
        <w:t>YEARS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w w:val="115"/>
        </w:rPr>
        <w:t>Z</w:t>
      </w:r>
      <w:r>
        <w:rPr>
          <w:spacing w:val="-13"/>
          <w:w w:val="115"/>
        </w:rPr>
        <w:t> </w:t>
      </w:r>
      <w:r>
        <w:rPr>
          <w:w w:val="115"/>
        </w:rPr>
        <w:t>→</w:t>
      </w:r>
      <w:r>
        <w:rPr>
          <w:spacing w:val="-13"/>
          <w:w w:val="115"/>
        </w:rPr>
        <w:t> </w:t>
      </w:r>
      <w:r>
        <w:rPr>
          <w:w w:val="115"/>
        </w:rPr>
        <w:t>cost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parking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high)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683285</wp:posOffset>
                </wp:positionH>
                <wp:positionV relativeFrom="paragraph">
                  <wp:posOffset>118061</wp:posOffset>
                </wp:positionV>
                <wp:extent cx="3036570" cy="88011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036570" cy="880110"/>
                          <a:chExt cx="3036570" cy="8801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036570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88011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843"/>
                                </a:lnTo>
                                <a:lnTo>
                                  <a:pt x="3036239" y="879843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389" y="123850"/>
                            <a:ext cx="2900045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88340">
                                <a:moveTo>
                                  <a:pt x="2899435" y="681837"/>
                                </a:moveTo>
                                <a:lnTo>
                                  <a:pt x="0" y="681837"/>
                                </a:lnTo>
                                <a:lnTo>
                                  <a:pt x="0" y="688314"/>
                                </a:lnTo>
                                <a:lnTo>
                                  <a:pt x="2899435" y="688314"/>
                                </a:lnTo>
                                <a:lnTo>
                                  <a:pt x="2899435" y="681837"/>
                                </a:lnTo>
                                <a:close/>
                              </a:path>
                              <a:path w="2900045" h="68834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3036570" cy="880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//Sample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Parking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Map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Rule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 arrival_time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y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(not peak hour), then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pacing w:val="-1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probability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of available parking space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cost of parking is less with high probability of parking space</w:t>
                              </w:r>
                            </w:p>
                            <w:p>
                              <w:pPr>
                                <w:spacing w:before="1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//Sample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Parking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Map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Rule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9.296212pt;width:239.1pt;height:69.3pt;mso-position-horizontal-relative:page;mso-position-vertical-relative:paragraph;z-index:-15721472;mso-wrap-distance-left:0;mso-wrap-distance-right:0" id="docshapegroup35" coordorigin="1076,186" coordsize="4782,1386">
                <v:rect style="position:absolute;left:1076;top:185;width:4782;height:1386" id="docshape36" filled="true" fillcolor="#e5e5e5" stroked="false">
                  <v:fill type="solid"/>
                </v:rect>
                <v:shape style="position:absolute;left:1183;top:380;width:4567;height:1084" id="docshape37" coordorigin="1184,381" coordsize="4567,1084" path="m5750,1455l1184,1455,1184,1465,5750,1465,5750,1455xm5750,381l1184,381,1184,391,5750,391,5750,381xe" filled="true" fillcolor="#000000" stroked="false">
                  <v:path arrowok="t"/>
                  <v:fill type="solid"/>
                </v:shape>
                <v:shape style="position:absolute;left:1076;top:185;width:4782;height:1386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//Sample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Parking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Map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Rule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259" w:lineRule="auto"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 arrival_time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</w:rPr>
                          <w:t>=</w:t>
                        </w:r>
                        <w:r>
                          <w:rPr>
                            <w:spacing w:val="-2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y </w:t>
                        </w:r>
                        <w:r>
                          <w:rPr>
                            <w:w w:val="110"/>
                            <w:sz w:val="16"/>
                          </w:rPr>
                          <w:t>(not peak hour), then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y</w:t>
                        </w:r>
                        <w:r>
                          <w:rPr>
                            <w:i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v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Z</w:t>
                        </w:r>
                        <w:r>
                          <w:rPr>
                            <w:i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</w:rPr>
                          <w:t>(</w:t>
                        </w:r>
                        <w:r>
                          <w:rPr>
                            <w:spacing w:val="-1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probability </w:t>
                        </w:r>
                        <w:r>
                          <w:rPr>
                            <w:w w:val="110"/>
                            <w:sz w:val="16"/>
                          </w:rPr>
                          <w:t>of available parking space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cost of parking is less with high probability of parking space</w:t>
                        </w:r>
                      </w:p>
                      <w:p>
                        <w:pPr>
                          <w:spacing w:before="1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//Sample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Parking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Map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Rule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4"/>
      </w:pPr>
    </w:p>
    <w:p>
      <w:pPr>
        <w:pStyle w:val="BodyText"/>
        <w:spacing w:line="74" w:lineRule="auto"/>
        <w:ind w:left="276" w:right="38" w:firstLine="239"/>
        <w:jc w:val="both"/>
      </w:pPr>
      <w:r>
        <w:rPr>
          <w:w w:val="115"/>
        </w:rPr>
        <w:t>(</w:t>
      </w:r>
      <w:r>
        <w:rPr>
          <w:i/>
          <w:w w:val="115"/>
        </w:rPr>
        <w:t>L</w:t>
      </w:r>
      <w:r>
        <w:rPr>
          <w:w w:val="115"/>
        </w:rPr>
        <w:t>,</w:t>
      </w:r>
      <w:r>
        <w:rPr>
          <w:i/>
          <w:w w:val="115"/>
        </w:rPr>
        <w:t>U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rFonts w:ascii="Latin Modern Math" w:hAnsi="Latin Modern Math"/>
          <w:w w:val="115"/>
        </w:rPr>
        <w:t>∈</w:t>
      </w:r>
      <w:r>
        <w:rPr>
          <w:rFonts w:ascii="Latin Modern Math" w:hAnsi="Latin Modern Math"/>
          <w:spacing w:val="-18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U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×</w:t>
      </w:r>
      <w:r>
        <w:rPr>
          <w:spacing w:val="-12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U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called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rough</w:t>
      </w:r>
      <w:r>
        <w:rPr>
          <w:w w:val="115"/>
        </w:rPr>
        <w:t> set</w:t>
      </w:r>
      <w:r>
        <w:rPr>
          <w:w w:val="115"/>
        </w:rPr>
        <w:t> in</w:t>
      </w:r>
      <w:r>
        <w:rPr>
          <w:w w:val="115"/>
        </w:rPr>
        <w:t> </w:t>
      </w:r>
      <w:r>
        <w:rPr>
          <w:i/>
          <w:w w:val="115"/>
        </w:rPr>
        <w:t>A</w:t>
      </w:r>
      <w:r>
        <w:rPr>
          <w:w w:val="115"/>
        </w:rPr>
        <w:t>,</w:t>
      </w:r>
      <w:r>
        <w:rPr>
          <w:w w:val="115"/>
        </w:rPr>
        <w:t> </w:t>
      </w:r>
      <w:r>
        <w:rPr>
          <w:w w:val="115"/>
        </w:rPr>
        <w:t>where Let </w:t>
      </w:r>
      <w:r>
        <w:rPr>
          <w:i/>
          <w:w w:val="115"/>
        </w:rPr>
        <w:t>A</w:t>
      </w:r>
      <w:r>
        <w:rPr>
          <w:i/>
          <w:spacing w:val="-8"/>
          <w:w w:val="11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5"/>
        </w:rPr>
        <w:t>(</w:t>
      </w:r>
      <w:r>
        <w:rPr>
          <w:i/>
          <w:w w:val="115"/>
        </w:rPr>
        <w:t>U</w:t>
      </w:r>
      <w:r>
        <w:rPr>
          <w:w w:val="115"/>
        </w:rPr>
        <w:t>, IND (</w:t>
      </w:r>
      <w:r>
        <w:rPr>
          <w:i/>
          <w:w w:val="115"/>
        </w:rPr>
        <w:t>B</w:t>
      </w:r>
      <w:r>
        <w:rPr>
          <w:w w:val="115"/>
        </w:rPr>
        <w:t>)) be an approximation space. A pair </w:t>
      </w:r>
      <w:r>
        <w:rPr>
          <w:i/>
          <w:w w:val="115"/>
        </w:rPr>
        <w:t>L</w:t>
      </w:r>
      <w:r>
        <w:rPr>
          <w:i/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i/>
          <w:w w:val="115"/>
        </w:rPr>
        <w:t>A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),</w:t>
      </w:r>
      <w:r>
        <w:rPr>
          <w:spacing w:val="-9"/>
          <w:w w:val="115"/>
        </w:rPr>
        <w:t> </w:t>
      </w:r>
      <w:r>
        <w:rPr>
          <w:i/>
          <w:w w:val="115"/>
        </w:rPr>
        <w:t>U</w:t>
      </w:r>
      <w:r>
        <w:rPr>
          <w:i/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i/>
          <w:w w:val="115"/>
        </w:rPr>
        <w:t>A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3"/>
          <w:w w:val="115"/>
        </w:rPr>
        <w:t> </w:t>
      </w:r>
      <w:r>
        <w:rPr>
          <w:w w:val="115"/>
        </w:rPr>
        <w:t>some</w:t>
      </w:r>
      <w:r>
        <w:rPr>
          <w:spacing w:val="3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13"/>
          <w:w w:val="115"/>
        </w:rPr>
        <w:t> </w:t>
      </w:r>
      <w:r>
        <w:rPr>
          <w:w w:val="145"/>
        </w:rPr>
        <w:t>c</w:t>
      </w:r>
      <w:r>
        <w:rPr>
          <w:spacing w:val="-20"/>
          <w:w w:val="145"/>
        </w:rPr>
        <w:t> </w:t>
      </w:r>
      <w:r>
        <w:rPr>
          <w:i/>
          <w:w w:val="115"/>
        </w:rPr>
        <w:t>U</w:t>
      </w:r>
      <w:r>
        <w:rPr>
          <w:i/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U</w:t>
      </w:r>
      <w:r>
        <w:rPr>
          <w:w w:val="115"/>
        </w:rPr>
        <w:t>)</w:t>
      </w:r>
      <w:r>
        <w:rPr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spacing w:val="-4"/>
          <w:w w:val="110"/>
        </w:rPr>
        <w:t>power</w:t>
      </w:r>
    </w:p>
    <w:p>
      <w:pPr>
        <w:pStyle w:val="BodyText"/>
        <w:spacing w:line="254" w:lineRule="auto" w:before="44"/>
        <w:ind w:left="275" w:right="38"/>
        <w:jc w:val="both"/>
      </w:pPr>
      <w:r>
        <w:rPr>
          <w:w w:val="105"/>
        </w:rPr>
        <w:t>set of </w:t>
      </w:r>
      <w:r>
        <w:rPr>
          <w:i/>
          <w:w w:val="105"/>
        </w:rPr>
        <w:t>U</w:t>
      </w:r>
      <w:r>
        <w:rPr>
          <w:w w:val="105"/>
        </w:rPr>
        <w:t>. Due to the granularity of knowledge, rough sets </w:t>
      </w:r>
      <w:r>
        <w:rPr>
          <w:w w:val="105"/>
        </w:rPr>
        <w:t>can- not be characterized by using available knowledge. Therefore, for every rough set </w:t>
      </w:r>
      <w:r>
        <w:rPr>
          <w:i/>
          <w:w w:val="105"/>
        </w:rPr>
        <w:t>X</w:t>
      </w:r>
      <w:r>
        <w:rPr>
          <w:w w:val="105"/>
        </w:rPr>
        <w:t>, we associate two crisp sets, called lower and upper approximation. Intuitively, the lower approximation of </w:t>
      </w:r>
      <w:r>
        <w:rPr>
          <w:i/>
          <w:w w:val="105"/>
        </w:rPr>
        <w:t>X </w:t>
      </w:r>
      <w:r>
        <w:rPr>
          <w:w w:val="105"/>
        </w:rPr>
        <w:t>consists of all elements that surely belong to </w:t>
      </w:r>
      <w:r>
        <w:rPr>
          <w:i/>
          <w:w w:val="105"/>
        </w:rPr>
        <w:t>X</w:t>
      </w:r>
      <w:r>
        <w:rPr>
          <w:w w:val="105"/>
        </w:rPr>
        <w:t>, the upper approximation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60"/>
          <w:w w:val="105"/>
        </w:rPr>
        <w:t> </w:t>
      </w:r>
      <w:r>
        <w:rPr>
          <w:w w:val="105"/>
        </w:rPr>
        <w:t>consists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all</w:t>
      </w:r>
      <w:r>
        <w:rPr>
          <w:spacing w:val="60"/>
          <w:w w:val="105"/>
        </w:rPr>
        <w:t> </w:t>
      </w:r>
      <w:r>
        <w:rPr>
          <w:w w:val="105"/>
        </w:rPr>
        <w:t>elements</w:t>
      </w:r>
      <w:r>
        <w:rPr>
          <w:spacing w:val="61"/>
          <w:w w:val="105"/>
        </w:rPr>
        <w:t> </w:t>
      </w:r>
      <w:r>
        <w:rPr>
          <w:w w:val="105"/>
        </w:rPr>
        <w:t>that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possibly</w:t>
      </w:r>
    </w:p>
    <w:p>
      <w:pPr>
        <w:pStyle w:val="BodyText"/>
        <w:spacing w:line="180" w:lineRule="exact"/>
        <w:ind w:left="514"/>
        <w:jc w:val="both"/>
      </w:pPr>
      <w:r>
        <w:rPr/>
        <w:br w:type="column"/>
      </w:r>
      <w:r>
        <w:rPr>
          <w:w w:val="110"/>
        </w:rPr>
        <w:t>By</w:t>
      </w:r>
      <w:r>
        <w:rPr>
          <w:spacing w:val="79"/>
          <w:w w:val="110"/>
        </w:rPr>
        <w:t> </w:t>
      </w:r>
      <w:r>
        <w:rPr>
          <w:w w:val="110"/>
        </w:rPr>
        <w:t>computing,</w:t>
      </w:r>
      <w:r>
        <w:rPr>
          <w:spacing w:val="64"/>
          <w:w w:val="150"/>
        </w:rPr>
        <w:t> </w:t>
      </w:r>
      <w:r>
        <w:rPr>
          <w:w w:val="110"/>
        </w:rPr>
        <w:t>we</w:t>
      </w:r>
      <w:r>
        <w:rPr>
          <w:spacing w:val="65"/>
          <w:w w:val="150"/>
        </w:rPr>
        <w:t> </w:t>
      </w:r>
      <w:r>
        <w:rPr>
          <w:w w:val="110"/>
        </w:rPr>
        <w:t>have</w:t>
      </w:r>
      <w:r>
        <w:rPr>
          <w:spacing w:val="64"/>
          <w:w w:val="150"/>
        </w:rPr>
        <w:t> </w:t>
      </w:r>
      <w:r>
        <w:rPr>
          <w:w w:val="110"/>
        </w:rPr>
        <w:t>GK</w:t>
      </w:r>
      <w:r>
        <w:rPr>
          <w:spacing w:val="64"/>
          <w:w w:val="150"/>
        </w:rPr>
        <w:t> </w:t>
      </w:r>
      <w:r>
        <w:rPr>
          <w:w w:val="110"/>
        </w:rPr>
        <w:t>(</w:t>
      </w:r>
      <w:r>
        <w:rPr>
          <w:i/>
          <w:w w:val="110"/>
        </w:rPr>
        <w:t>R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0:132</w:t>
      </w:r>
      <w:r>
        <w:rPr>
          <w:spacing w:val="65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4"/>
          <w:w w:val="150"/>
          <w:vertAlign w:val="baseline"/>
        </w:rPr>
        <w:t> </w:t>
      </w:r>
      <w:r>
        <w:rPr>
          <w:spacing w:val="-7"/>
          <w:w w:val="110"/>
          <w:vertAlign w:val="baseline"/>
        </w:rPr>
        <w:t>GK</w:t>
      </w:r>
    </w:p>
    <w:p>
      <w:pPr>
        <w:pStyle w:val="BodyText"/>
        <w:spacing w:line="254" w:lineRule="auto" w:before="12"/>
        <w:ind w:left="275" w:right="105"/>
        <w:jc w:val="both"/>
      </w:pPr>
      <w:r>
        <w:rPr>
          <w:w w:val="110"/>
        </w:rPr>
        <w:t>(</w:t>
      </w:r>
      <w:r>
        <w:rPr>
          <w:i/>
          <w:w w:val="110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0:090.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difference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knowledge</w:t>
      </w:r>
      <w:r>
        <w:rPr>
          <w:w w:val="110"/>
          <w:vertAlign w:val="baseline"/>
        </w:rPr>
        <w:t> of granulation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fact,</w:t>
      </w:r>
      <w:r>
        <w:rPr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baseline"/>
        </w:rPr>
        <w:t>/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45"/>
          <w:vertAlign w:val="baseline"/>
        </w:rPr>
        <w:t>c</w:t>
      </w:r>
      <w:r>
        <w:rPr>
          <w:spacing w:val="-17"/>
          <w:w w:val="145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baseline"/>
        </w:rPr>
        <w:t>/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i.e.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is finer than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exact"/>
        <w:ind w:left="514"/>
        <w:jc w:val="both"/>
      </w:pPr>
      <w:r>
        <w:rPr>
          <w:w w:val="110"/>
        </w:rPr>
        <w:t>Let,</w:t>
      </w:r>
      <w:r>
        <w:rPr>
          <w:spacing w:val="-7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4</w:t>
      </w:r>
      <w:r>
        <w:rPr>
          <w:w w:val="110"/>
          <w:vertAlign w:val="baseline"/>
        </w:rPr>
        <w:t>;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;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6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17</w:t>
      </w:r>
      <w:r>
        <w:rPr>
          <w:w w:val="110"/>
          <w:vertAlign w:val="baseline"/>
        </w:rPr>
        <w:t>; </w:t>
      </w:r>
      <w:r>
        <w:rPr>
          <w:i/>
          <w:spacing w:val="-4"/>
          <w:w w:val="110"/>
          <w:vertAlign w:val="baseline"/>
        </w:rPr>
        <w:t>u</w:t>
      </w:r>
      <w:r>
        <w:rPr>
          <w:spacing w:val="-4"/>
          <w:w w:val="110"/>
          <w:vertAlign w:val="subscript"/>
        </w:rPr>
        <w:t>23</w:t>
      </w:r>
      <w:r>
        <w:rPr>
          <w:spacing w:val="-4"/>
          <w:w w:val="110"/>
          <w:vertAlign w:val="baseline"/>
        </w:rPr>
        <w:t>},</w:t>
      </w:r>
    </w:p>
    <w:p>
      <w:pPr>
        <w:spacing w:line="254" w:lineRule="auto" w:before="11"/>
        <w:ind w:left="514" w:right="2560" w:firstLine="0"/>
        <w:jc w:val="left"/>
        <w:rPr>
          <w:sz w:val="18"/>
        </w:rPr>
      </w:pPr>
      <w:r>
        <w:rPr>
          <w:i/>
          <w:w w:val="110"/>
          <w:sz w:val="18"/>
        </w:rPr>
        <w:t>X</w:t>
      </w:r>
      <w:r>
        <w:rPr>
          <w:w w:val="110"/>
          <w:sz w:val="18"/>
          <w:vertAlign w:val="subscript"/>
        </w:rPr>
        <w:t>2</w:t>
      </w:r>
      <w:r>
        <w:rPr>
          <w:spacing w:val="-13"/>
          <w:w w:val="110"/>
          <w:sz w:val="18"/>
          <w:vertAlign w:val="baseline"/>
        </w:rPr>
        <w:t> </w:t>
      </w:r>
      <w:r>
        <w:rPr>
          <w:w w:val="150"/>
          <w:sz w:val="18"/>
          <w:vertAlign w:val="baseline"/>
        </w:rPr>
        <w:t>=</w:t>
      </w:r>
      <w:r>
        <w:rPr>
          <w:spacing w:val="-22"/>
          <w:w w:val="15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{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1</w:t>
      </w:r>
      <w:r>
        <w:rPr>
          <w:w w:val="110"/>
          <w:sz w:val="18"/>
          <w:vertAlign w:val="baseline"/>
        </w:rPr>
        <w:t>;</w:t>
      </w:r>
      <w:r>
        <w:rPr>
          <w:spacing w:val="-1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2</w:t>
      </w:r>
      <w:r>
        <w:rPr>
          <w:w w:val="110"/>
          <w:sz w:val="18"/>
          <w:vertAlign w:val="baseline"/>
        </w:rPr>
        <w:t>;</w:t>
      </w:r>
      <w:r>
        <w:rPr>
          <w:spacing w:val="-1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3</w:t>
      </w:r>
      <w:r>
        <w:rPr>
          <w:w w:val="110"/>
          <w:sz w:val="18"/>
          <w:vertAlign w:val="baseline"/>
        </w:rPr>
        <w:t>;</w:t>
      </w:r>
      <w:r>
        <w:rPr>
          <w:spacing w:val="-1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8</w:t>
      </w:r>
      <w:r>
        <w:rPr>
          <w:w w:val="110"/>
          <w:sz w:val="18"/>
          <w:vertAlign w:val="baseline"/>
        </w:rPr>
        <w:t>;</w:t>
      </w:r>
      <w:r>
        <w:rPr>
          <w:spacing w:val="-1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11</w:t>
      </w:r>
      <w:r>
        <w:rPr>
          <w:w w:val="110"/>
          <w:sz w:val="18"/>
          <w:vertAlign w:val="baseline"/>
        </w:rPr>
        <w:t>}, </w:t>
      </w:r>
      <w:r>
        <w:rPr>
          <w:i/>
          <w:w w:val="110"/>
          <w:sz w:val="18"/>
          <w:vertAlign w:val="baseline"/>
        </w:rPr>
        <w:t>X</w:t>
      </w:r>
      <w:r>
        <w:rPr>
          <w:w w:val="110"/>
          <w:sz w:val="18"/>
          <w:vertAlign w:val="subscript"/>
        </w:rPr>
        <w:t>3</w:t>
      </w:r>
      <w:r>
        <w:rPr>
          <w:w w:val="110"/>
          <w:sz w:val="18"/>
          <w:vertAlign w:val="baseline"/>
        </w:rPr>
        <w:t> </w:t>
      </w:r>
      <w:r>
        <w:rPr>
          <w:w w:val="150"/>
          <w:sz w:val="18"/>
          <w:vertAlign w:val="baseline"/>
        </w:rPr>
        <w:t>=</w:t>
      </w:r>
      <w:r>
        <w:rPr>
          <w:spacing w:val="-14"/>
          <w:w w:val="15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{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8</w:t>
      </w:r>
      <w:r>
        <w:rPr>
          <w:w w:val="110"/>
          <w:sz w:val="18"/>
          <w:vertAlign w:val="baseline"/>
        </w:rPr>
        <w:t>;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11</w:t>
      </w:r>
      <w:r>
        <w:rPr>
          <w:w w:val="110"/>
          <w:sz w:val="18"/>
          <w:vertAlign w:val="baseline"/>
        </w:rPr>
        <w:t>;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12</w:t>
      </w:r>
      <w:r>
        <w:rPr>
          <w:w w:val="110"/>
          <w:sz w:val="18"/>
          <w:vertAlign w:val="baseline"/>
        </w:rPr>
        <w:t>;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15</w:t>
      </w:r>
      <w:r>
        <w:rPr>
          <w:w w:val="110"/>
          <w:sz w:val="18"/>
          <w:vertAlign w:val="baseline"/>
        </w:rPr>
        <w:t>},</w:t>
      </w:r>
    </w:p>
    <w:p>
      <w:pPr>
        <w:pStyle w:val="BodyText"/>
        <w:spacing w:line="254" w:lineRule="auto"/>
        <w:ind w:left="514" w:right="1033"/>
      </w:pPr>
      <w:r>
        <w:rPr>
          <w:i/>
          <w:w w:val="110"/>
        </w:rPr>
        <w:t>X</w:t>
      </w:r>
      <w:r>
        <w:rPr>
          <w:w w:val="110"/>
          <w:vertAlign w:val="subscript"/>
        </w:rPr>
        <w:t>4</w:t>
      </w:r>
      <w:r>
        <w:rPr>
          <w:spacing w:val="-13"/>
          <w:w w:val="11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2"/>
          <w:w w:val="15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4</w:t>
      </w:r>
      <w:r>
        <w:rPr>
          <w:w w:val="110"/>
          <w:vertAlign w:val="baseline"/>
        </w:rPr>
        <w:t>;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;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9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14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19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21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22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23</w:t>
      </w:r>
      <w:r>
        <w:rPr>
          <w:w w:val="110"/>
          <w:vertAlign w:val="baseline"/>
        </w:rPr>
        <w:t>}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5</w:t>
      </w:r>
      <w:r>
        <w:rPr>
          <w:spacing w:val="-3"/>
          <w:w w:val="11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1"/>
          <w:w w:val="15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6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7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11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12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15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17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18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21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24</w:t>
      </w:r>
      <w:r>
        <w:rPr>
          <w:w w:val="110"/>
          <w:vertAlign w:val="baseline"/>
        </w:rPr>
        <w:t>}.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6</w:t>
      </w:r>
      <w:r>
        <w:rPr>
          <w:w w:val="11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10"/>
          <w:w w:val="15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25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26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27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28</w:t>
      </w:r>
      <w:r>
        <w:rPr>
          <w:w w:val="110"/>
          <w:vertAlign w:val="baseline"/>
        </w:rPr>
        <w:t>;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31</w:t>
      </w:r>
      <w:r>
        <w:rPr>
          <w:w w:val="110"/>
          <w:vertAlign w:val="baseline"/>
        </w:rPr>
        <w:t>}.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Apart from five sets (that follows standard lower and </w:t>
      </w:r>
      <w:r>
        <w:rPr>
          <w:w w:val="105"/>
        </w:rPr>
        <w:t>upper approximation</w:t>
      </w:r>
      <w:r>
        <w:rPr>
          <w:spacing w:val="-2"/>
          <w:w w:val="105"/>
        </w:rPr>
        <w:t> </w:t>
      </w:r>
      <w:r>
        <w:rPr>
          <w:w w:val="105"/>
        </w:rPr>
        <w:t>similar to</w:t>
      </w:r>
      <w:r>
        <w:rPr>
          <w:spacing w:val="-2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[1]</w:t>
        </w:r>
      </w:hyperlink>
      <w:r>
        <w:rPr>
          <w:w w:val="105"/>
        </w:rPr>
        <w:t>, (</w:t>
      </w:r>
      <w:hyperlink w:history="true" w:anchor="_bookmark3">
        <w:r>
          <w:rPr>
            <w:color w:val="000066"/>
            <w:w w:val="105"/>
          </w:rPr>
          <w:t>Table 3a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sixth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different one,</w:t>
      </w:r>
      <w:r>
        <w:rPr>
          <w:w w:val="105"/>
        </w:rPr>
        <w:t> which</w:t>
      </w:r>
      <w:r>
        <w:rPr>
          <w:w w:val="105"/>
        </w:rPr>
        <w:t> comprises</w:t>
      </w:r>
      <w:r>
        <w:rPr>
          <w:w w:val="105"/>
        </w:rPr>
        <w:t> overlapping</w:t>
      </w:r>
      <w:r>
        <w:rPr>
          <w:w w:val="105"/>
        </w:rPr>
        <w:t> parking</w:t>
      </w:r>
      <w:r>
        <w:rPr>
          <w:w w:val="105"/>
        </w:rPr>
        <w:t> events</w:t>
      </w:r>
      <w:r>
        <w:rPr>
          <w:w w:val="105"/>
        </w:rPr>
        <w:t> (event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w w:val="105"/>
          <w:vertAlign w:val="subscript"/>
        </w:rPr>
        <w:t>29</w:t>
      </w:r>
      <w:r>
        <w:rPr>
          <w:w w:val="105"/>
          <w:vertAlign w:val="baseline"/>
        </w:rPr>
        <w:t> and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30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Roughness</w:t>
      </w: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66"/>
            <w:w w:val="105"/>
          </w:rPr>
          <w:t>Table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3b</w:t>
        </w:r>
      </w:hyperlink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follow- ing</w:t>
      </w:r>
      <w:r>
        <w:rPr>
          <w:w w:val="105"/>
        </w:rPr>
        <w:t> the</w:t>
      </w:r>
      <w:r>
        <w:rPr>
          <w:w w:val="105"/>
        </w:rPr>
        <w:t> roughness</w:t>
      </w:r>
      <w:r>
        <w:rPr>
          <w:w w:val="105"/>
        </w:rPr>
        <w:t> table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[1]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identifies</w:t>
      </w:r>
      <w:r>
        <w:rPr>
          <w:w w:val="105"/>
        </w:rPr>
        <w:t> </w:t>
      </w:r>
      <w:r>
        <w:rPr>
          <w:w w:val="105"/>
        </w:rPr>
        <w:t>the ambiguous parameters.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different knowledge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granulations.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proposed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paper,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uncertainties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different equivalence relations are well characterized </w:t>
      </w:r>
      <w:hyperlink w:history="true" w:anchor="_bookmark12">
        <w:r>
          <w:rPr>
            <w:color w:val="000066"/>
            <w:w w:val="105"/>
            <w:vertAlign w:val="baseline"/>
          </w:rPr>
          <w:t>[1]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Rough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helps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determine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for every parking tariff class, the time moment after which there are</w:t>
      </w:r>
      <w:r>
        <w:rPr>
          <w:w w:val="105"/>
        </w:rPr>
        <w:t> no</w:t>
      </w:r>
      <w:r>
        <w:rPr>
          <w:w w:val="105"/>
        </w:rPr>
        <w:t> longer</w:t>
      </w:r>
      <w:r>
        <w:rPr>
          <w:w w:val="105"/>
        </w:rPr>
        <w:t> vacant</w:t>
      </w:r>
      <w:r>
        <w:rPr>
          <w:w w:val="105"/>
        </w:rPr>
        <w:t> parking</w:t>
      </w:r>
      <w:r>
        <w:rPr>
          <w:w w:val="105"/>
        </w:rPr>
        <w:t> spaces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drivers</w:t>
      </w:r>
      <w:r>
        <w:rPr>
          <w:w w:val="105"/>
        </w:rPr>
        <w:t> request-</w:t>
      </w:r>
      <w:r>
        <w:rPr>
          <w:spacing w:val="80"/>
          <w:w w:val="105"/>
        </w:rPr>
        <w:t> </w:t>
      </w:r>
      <w:r>
        <w:rPr>
          <w:w w:val="105"/>
        </w:rPr>
        <w:t>ing</w:t>
      </w:r>
      <w:r>
        <w:rPr>
          <w:spacing w:val="37"/>
          <w:w w:val="105"/>
        </w:rPr>
        <w:t> </w:t>
      </w:r>
      <w:r>
        <w:rPr>
          <w:w w:val="105"/>
        </w:rPr>
        <w:t>it.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any</w:t>
      </w:r>
      <w:r>
        <w:rPr>
          <w:spacing w:val="37"/>
          <w:w w:val="105"/>
        </w:rPr>
        <w:t> </w:t>
      </w:r>
      <w:r>
        <w:rPr>
          <w:w w:val="105"/>
        </w:rPr>
        <w:t>time</w:t>
      </w:r>
      <w:r>
        <w:rPr>
          <w:spacing w:val="37"/>
          <w:w w:val="105"/>
        </w:rPr>
        <w:t> </w:t>
      </w:r>
      <w:r>
        <w:rPr>
          <w:w w:val="105"/>
        </w:rPr>
        <w:t>moment</w:t>
      </w:r>
      <w:r>
        <w:rPr>
          <w:spacing w:val="37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will</w:t>
      </w:r>
      <w:r>
        <w:rPr>
          <w:spacing w:val="38"/>
          <w:w w:val="105"/>
        </w:rPr>
        <w:t> </w:t>
      </w:r>
      <w:r>
        <w:rPr>
          <w:w w:val="105"/>
        </w:rPr>
        <w:t>know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remaining time interval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bscript"/>
        </w:rPr>
        <w:t>(</w:t>
      </w:r>
      <w:r>
        <w:rPr>
          <w:i/>
          <w:w w:val="105"/>
          <w:vertAlign w:val="subscript"/>
        </w:rPr>
        <w:t>t</w:t>
      </w:r>
      <w:r>
        <w:rPr>
          <w:w w:val="105"/>
          <w:vertAlign w:val="subscript"/>
        </w:rPr>
        <w:t>)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selling</w:t>
      </w:r>
      <w:r>
        <w:rPr>
          <w:w w:val="105"/>
          <w:vertAlign w:val="baseline"/>
        </w:rPr>
        <w:t> parking</w:t>
      </w:r>
      <w:r>
        <w:rPr>
          <w:w w:val="105"/>
          <w:vertAlign w:val="baseline"/>
        </w:rPr>
        <w:t> spaces to a particular parking</w:t>
      </w:r>
      <w:r>
        <w:rPr>
          <w:w w:val="105"/>
          <w:vertAlign w:val="baseline"/>
        </w:rPr>
        <w:t> tariff</w:t>
      </w:r>
      <w:r>
        <w:rPr>
          <w:w w:val="105"/>
          <w:vertAlign w:val="baseline"/>
        </w:rPr>
        <w:t> class.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clear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(</w:t>
      </w:r>
      <w:r>
        <w:rPr>
          <w:i/>
          <w:w w:val="105"/>
          <w:vertAlign w:val="subscript"/>
        </w:rPr>
        <w:t>t</w:t>
      </w:r>
      <w:r>
        <w:rPr>
          <w:w w:val="105"/>
          <w:vertAlign w:val="subscript"/>
        </w:rPr>
        <w:t>)</w:t>
      </w:r>
      <w:r>
        <w:rPr>
          <w:w w:val="105"/>
          <w:vertAlign w:val="baseline"/>
        </w:rPr>
        <w:t> depends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 cumulative</w:t>
      </w:r>
      <w:r>
        <w:rPr>
          <w:w w:val="105"/>
          <w:vertAlign w:val="baseline"/>
        </w:rPr>
        <w:t> numbers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drivers</w:t>
      </w:r>
      <w:r>
        <w:rPr>
          <w:w w:val="105"/>
          <w:vertAlign w:val="baseline"/>
        </w:rPr>
        <w:t> requesting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particular</w:t>
      </w:r>
      <w:r>
        <w:rPr>
          <w:w w:val="105"/>
          <w:vertAlign w:val="baseline"/>
        </w:rPr>
        <w:t> tariff class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per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w w:val="105"/>
          <w:vertAlign w:val="baseline"/>
        </w:rPr>
        <w:t> 2,</w:t>
      </w:r>
      <w:r>
        <w:rPr>
          <w:w w:val="105"/>
          <w:vertAlign w:val="baseline"/>
        </w:rPr>
        <w:t> 3,</w:t>
      </w:r>
      <w:r>
        <w:rPr>
          <w:w w:val="105"/>
          <w:vertAlign w:val="baseline"/>
        </w:rPr>
        <w:t> ...).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cumulative</w:t>
      </w:r>
      <w:r>
        <w:rPr>
          <w:w w:val="105"/>
          <w:vertAlign w:val="baseline"/>
        </w:rPr>
        <w:t> numbers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dri-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ver requests are antecedents, while remaining time period for selling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parking</w:t>
      </w:r>
      <w:r>
        <w:rPr>
          <w:w w:val="105"/>
          <w:vertAlign w:val="baseline"/>
        </w:rPr>
        <w:t> spaces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(</w:t>
      </w:r>
      <w:r>
        <w:rPr>
          <w:i/>
          <w:w w:val="105"/>
          <w:vertAlign w:val="subscript"/>
        </w:rPr>
        <w:t>t</w:t>
      </w:r>
      <w:r>
        <w:rPr>
          <w:w w:val="105"/>
          <w:vertAlign w:val="subscript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consequence</w:t>
      </w:r>
      <w:r>
        <w:rPr>
          <w:w w:val="105"/>
          <w:vertAlign w:val="baseline"/>
        </w:rPr>
        <w:t> </w:t>
      </w:r>
      <w:hyperlink w:history="true" w:anchor="_bookmark12">
        <w:r>
          <w:rPr>
            <w:color w:val="000066"/>
            <w:w w:val="105"/>
            <w:vertAlign w:val="baseline"/>
          </w:rPr>
          <w:t>[2,27]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As 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1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where,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72" w:lineRule="auto" w:before="27" w:after="0"/>
        <w:ind w:left="502" w:right="105" w:hanging="150"/>
        <w:jc w:val="both"/>
        <w:rPr>
          <w:sz w:val="18"/>
        </w:rPr>
      </w:pPr>
      <w:r>
        <w:rPr>
          <w:i/>
          <w:w w:val="105"/>
          <w:sz w:val="18"/>
        </w:rPr>
        <w:t>U</w:t>
      </w:r>
      <w:r>
        <w:rPr>
          <w:i/>
          <w:spacing w:val="-6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non-empty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finite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objects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 cars </w:t>
      </w:r>
      <w:r>
        <w:rPr>
          <w:i/>
          <w:w w:val="105"/>
          <w:sz w:val="18"/>
        </w:rPr>
        <w:t>C </w:t>
      </w:r>
      <w:r>
        <w:rPr>
          <w:w w:val="105"/>
          <w:sz w:val="18"/>
        </w:rPr>
        <w:t>here to be under queue of parking; </w:t>
      </w:r>
      <w:r>
        <w:rPr>
          <w:i/>
          <w:w w:val="105"/>
          <w:sz w:val="18"/>
        </w:rPr>
        <w:t>n </w:t>
      </w:r>
      <w:r>
        <w:rPr>
          <w:w w:val="105"/>
          <w:sz w:val="18"/>
        </w:rPr>
        <w:t>are the parking</w:t>
      </w:r>
    </w:p>
    <w:p>
      <w:pPr>
        <w:pStyle w:val="BodyText"/>
        <w:spacing w:line="23" w:lineRule="exact" w:before="20"/>
        <w:ind w:left="502"/>
      </w:pPr>
      <w:r>
        <w:rPr>
          <w:w w:val="105"/>
        </w:rPr>
        <w:t>slots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un-parked</w:t>
      </w:r>
      <w:r>
        <w:rPr>
          <w:spacing w:val="17"/>
          <w:w w:val="105"/>
        </w:rPr>
        <w:t> </w:t>
      </w:r>
      <w:r>
        <w:rPr>
          <w:w w:val="105"/>
        </w:rPr>
        <w:t>drivers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any.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549" w:lineRule="exact" w:before="0" w:after="0"/>
        <w:ind w:left="502" w:right="0" w:hanging="149"/>
        <w:jc w:val="both"/>
        <w:rPr>
          <w:i/>
          <w:sz w:val="18"/>
        </w:rPr>
      </w:pPr>
      <w:r>
        <w:rPr>
          <w:w w:val="105"/>
          <w:sz w:val="18"/>
        </w:rPr>
        <w:t>For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every</w:t>
      </w:r>
      <w:r>
        <w:rPr>
          <w:spacing w:val="3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i/>
          <w:spacing w:val="-1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∈</w:t>
      </w:r>
      <w:r>
        <w:rPr>
          <w:rFonts w:ascii="Latin Modern Math" w:hAnsi="Latin Modern Math"/>
          <w:spacing w:val="-18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mapping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a:</w:t>
      </w:r>
      <w:r>
        <w:rPr>
          <w:spacing w:val="4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spacing w:val="-3"/>
          <w:w w:val="105"/>
          <w:sz w:val="18"/>
        </w:rPr>
        <w:t> </w:t>
      </w:r>
      <w:r>
        <w:rPr>
          <w:w w:val="105"/>
          <w:sz w:val="18"/>
        </w:rPr>
        <w:t>→</w:t>
      </w:r>
      <w:r>
        <w:rPr>
          <w:spacing w:val="-2"/>
          <w:w w:val="105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w w:val="105"/>
          <w:sz w:val="18"/>
          <w:vertAlign w:val="subscript"/>
        </w:rPr>
        <w:t>a</w:t>
      </w:r>
      <w:r>
        <w:rPr>
          <w:w w:val="105"/>
          <w:sz w:val="18"/>
          <w:vertAlign w:val="baseline"/>
        </w:rPr>
        <w:t>,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where</w:t>
      </w:r>
      <w:r>
        <w:rPr>
          <w:spacing w:val="3"/>
          <w:w w:val="105"/>
          <w:sz w:val="18"/>
          <w:vertAlign w:val="baseline"/>
        </w:rPr>
        <w:t> </w:t>
      </w:r>
      <w:r>
        <w:rPr>
          <w:i/>
          <w:spacing w:val="-7"/>
          <w:w w:val="105"/>
          <w:sz w:val="18"/>
          <w:vertAlign w:val="baseline"/>
        </w:rPr>
        <w:t>V</w:t>
      </w:r>
      <w:r>
        <w:rPr>
          <w:i/>
          <w:spacing w:val="-7"/>
          <w:w w:val="105"/>
          <w:sz w:val="18"/>
          <w:vertAlign w:val="subscript"/>
        </w:rPr>
        <w:t>a</w:t>
      </w:r>
    </w:p>
    <w:p>
      <w:pPr>
        <w:pStyle w:val="BodyText"/>
        <w:spacing w:line="97" w:lineRule="exact"/>
        <w:ind w:left="502"/>
        <w:jc w:val="both"/>
        <w:rPr>
          <w:i/>
        </w:rPr>
      </w:pP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subset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attributes</w:t>
      </w:r>
      <w:r>
        <w:rPr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2"/>
          <w:w w:val="110"/>
        </w:rPr>
        <w:t> </w:t>
      </w:r>
      <w:r>
        <w:rPr>
          <w:w w:val="130"/>
        </w:rPr>
        <w:t>c</w:t>
      </w:r>
      <w:r>
        <w:rPr>
          <w:spacing w:val="-15"/>
          <w:w w:val="130"/>
        </w:rPr>
        <w:t> </w:t>
      </w:r>
      <w:r>
        <w:rPr>
          <w:i/>
          <w:spacing w:val="-10"/>
          <w:w w:val="110"/>
        </w:rPr>
        <w:t>A</w:t>
      </w:r>
    </w:p>
    <w:p>
      <w:pPr>
        <w:pStyle w:val="BodyText"/>
        <w:spacing w:before="11"/>
        <w:ind w:right="105"/>
        <w:jc w:val="right"/>
        <w:rPr>
          <w:i/>
        </w:rPr>
      </w:pPr>
      <w:r>
        <w:rPr>
          <w:w w:val="105"/>
        </w:rPr>
        <w:t>determines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binary</w:t>
      </w:r>
      <w:r>
        <w:rPr>
          <w:spacing w:val="29"/>
          <w:w w:val="105"/>
        </w:rPr>
        <w:t> </w:t>
      </w:r>
      <w:r>
        <w:rPr>
          <w:w w:val="105"/>
        </w:rPr>
        <w:t>indistinguishable</w:t>
      </w:r>
      <w:r>
        <w:rPr>
          <w:spacing w:val="31"/>
          <w:w w:val="105"/>
        </w:rPr>
        <w:t> </w:t>
      </w:r>
      <w:r>
        <w:rPr>
          <w:w w:val="105"/>
        </w:rPr>
        <w:t>relation</w:t>
      </w:r>
      <w:r>
        <w:rPr>
          <w:spacing w:val="31"/>
          <w:w w:val="105"/>
        </w:rPr>
        <w:t> </w:t>
      </w:r>
      <w:r>
        <w:rPr>
          <w:i/>
          <w:spacing w:val="-2"/>
          <w:w w:val="105"/>
        </w:rPr>
        <w:t>Opti(Park)</w:t>
      </w:r>
    </w:p>
    <w:p>
      <w:pPr>
        <w:pStyle w:val="BodyText"/>
        <w:spacing w:line="9" w:lineRule="exact" w:before="5"/>
        <w:ind w:left="502"/>
      </w:pP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404" w:lineRule="exact" w:before="0"/>
        <w:ind w:left="705" w:right="0" w:firstLine="0"/>
        <w:jc w:val="left"/>
        <w:rPr>
          <w:rFonts w:ascii="Latin Modern Math" w:hAnsi="Latin Modern Math"/>
          <w:sz w:val="18"/>
        </w:rPr>
      </w:pPr>
      <w:r>
        <w:rPr>
          <w:i/>
          <w:sz w:val="18"/>
        </w:rPr>
        <w:t>Opti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Park</w:t>
      </w:r>
      <w:r>
        <w:rPr>
          <w:rFonts w:ascii="Latin Modern Math" w:hAnsi="Latin Modern Math"/>
          <w:sz w:val="18"/>
        </w:rPr>
        <w:t>)=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Latin Modern Math" w:hAnsi="Latin Modern Math"/>
          <w:sz w:val="18"/>
        </w:rPr>
        <w:t>{(</w:t>
      </w:r>
      <w:r>
        <w:rPr>
          <w:i/>
          <w:sz w:val="18"/>
        </w:rPr>
        <w:t>u</w:t>
      </w:r>
      <w:r>
        <w:rPr>
          <w:rFonts w:ascii="LM Roman 10" w:hAnsi="LM Roman 10"/>
          <w:sz w:val="18"/>
        </w:rPr>
        <w:t>;</w:t>
      </w:r>
      <w:r>
        <w:rPr>
          <w:rFonts w:ascii="LM Roman 10" w:hAnsi="LM Roman 10"/>
          <w:spacing w:val="-27"/>
          <w:sz w:val="18"/>
        </w:rPr>
        <w:t> </w:t>
      </w:r>
      <w:r>
        <w:rPr>
          <w:rFonts w:ascii="Alfios" w:hAnsi="Alfios"/>
          <w:i/>
          <w:spacing w:val="21"/>
          <w:sz w:val="24"/>
        </w:rPr>
        <w:t>v</w:t>
      </w:r>
      <w:r>
        <w:rPr>
          <w:rFonts w:ascii="Latin Modern Math" w:hAnsi="Latin Modern Math"/>
          <w:spacing w:val="21"/>
          <w:sz w:val="18"/>
        </w:rPr>
        <w:t>)∈</w:t>
      </w:r>
      <w:r>
        <w:rPr>
          <w:rFonts w:ascii="Latin Modern Math" w:hAnsi="Latin Modern Math"/>
          <w:spacing w:val="-4"/>
          <w:sz w:val="18"/>
        </w:rPr>
        <w:t> </w:t>
      </w:r>
      <w:r>
        <w:rPr>
          <w:i/>
          <w:sz w:val="18"/>
        </w:rPr>
        <w:t>U</w:t>
      </w:r>
      <w:r>
        <w:rPr>
          <w:i/>
          <w:spacing w:val="-1"/>
          <w:sz w:val="18"/>
        </w:rPr>
        <w:t> </w:t>
      </w:r>
      <w:r>
        <w:rPr>
          <w:rFonts w:ascii="Latin Modern Math" w:hAnsi="Latin Modern Math"/>
          <w:sz w:val="18"/>
        </w:rPr>
        <w:t>×</w:t>
      </w:r>
      <w:r>
        <w:rPr>
          <w:rFonts w:ascii="Latin Modern Math" w:hAnsi="Latin Modern Math"/>
          <w:spacing w:val="-14"/>
          <w:sz w:val="18"/>
        </w:rPr>
        <w:t> </w:t>
      </w:r>
      <w:r>
        <w:rPr>
          <w:i/>
          <w:sz w:val="18"/>
        </w:rPr>
        <w:t>U</w:t>
      </w:r>
      <w:r>
        <w:rPr>
          <w:rFonts w:ascii="Latin Modern Math" w:hAnsi="Latin Modern Math"/>
          <w:sz w:val="18"/>
        </w:rPr>
        <w:t>|∀</w:t>
      </w:r>
      <w:r>
        <w:rPr>
          <w:i/>
          <w:sz w:val="18"/>
        </w:rPr>
        <w:t>a</w:t>
      </w:r>
      <w:r>
        <w:rPr>
          <w:i/>
          <w:spacing w:val="10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i/>
          <w:sz w:val="18"/>
        </w:rPr>
        <w:t>P</w:t>
      </w:r>
      <w:r>
        <w:rPr>
          <w:rFonts w:ascii="LM Roman 10" w:hAnsi="LM Roman 10"/>
          <w:sz w:val="18"/>
        </w:rPr>
        <w:t>;</w:t>
      </w:r>
      <w:r>
        <w:rPr>
          <w:rFonts w:ascii="LM Roman 10" w:hAnsi="LM Roman 10"/>
          <w:spacing w:val="-27"/>
          <w:sz w:val="18"/>
        </w:rPr>
        <w:t> </w:t>
      </w:r>
      <w:r>
        <w:rPr>
          <w:i/>
          <w:spacing w:val="9"/>
          <w:sz w:val="18"/>
        </w:rPr>
        <w:t>a</w:t>
      </w:r>
      <w:r>
        <w:rPr>
          <w:rFonts w:ascii="Latin Modern Math" w:hAnsi="Latin Modern Math"/>
          <w:spacing w:val="9"/>
          <w:sz w:val="18"/>
        </w:rPr>
        <w:t>(</w:t>
      </w:r>
      <w:r>
        <w:rPr>
          <w:i/>
          <w:spacing w:val="9"/>
          <w:sz w:val="18"/>
        </w:rPr>
        <w:t>u</w:t>
      </w:r>
      <w:r>
        <w:rPr>
          <w:rFonts w:ascii="Latin Modern Math" w:hAnsi="Latin Modern Math"/>
          <w:spacing w:val="9"/>
          <w:sz w:val="18"/>
        </w:rPr>
        <w:t>)=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i/>
          <w:spacing w:val="-2"/>
          <w:sz w:val="18"/>
        </w:rPr>
        <w:t>a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Alfios" w:hAnsi="Alfios"/>
          <w:i/>
          <w:spacing w:val="-2"/>
          <w:sz w:val="24"/>
        </w:rPr>
        <w:t>v</w:t>
      </w:r>
      <w:r>
        <w:rPr>
          <w:rFonts w:ascii="Latin Modern Math" w:hAnsi="Latin Modern Math"/>
          <w:spacing w:val="-2"/>
          <w:sz w:val="18"/>
        </w:rPr>
        <w:t>)}</w:t>
      </w:r>
    </w:p>
    <w:p>
      <w:pPr>
        <w:pStyle w:val="BodyText"/>
        <w:spacing w:line="562" w:lineRule="exact"/>
        <w:ind w:right="105"/>
        <w:jc w:val="right"/>
        <w:rPr>
          <w:rFonts w:ascii="Latin Modern Math"/>
        </w:rPr>
      </w:pPr>
      <w:r>
        <w:rPr>
          <w:rFonts w:ascii="Latin Modern Math"/>
          <w:spacing w:val="-5"/>
        </w:rPr>
        <w:t>(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104" w:lineRule="exact"/>
        <w:ind w:left="514"/>
      </w:pP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easily</w:t>
      </w:r>
      <w:r>
        <w:rPr>
          <w:spacing w:val="35"/>
          <w:w w:val="105"/>
        </w:rPr>
        <w:t> </w:t>
      </w:r>
      <w:r>
        <w:rPr>
          <w:w w:val="105"/>
        </w:rPr>
        <w:t>shown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i/>
          <w:w w:val="105"/>
        </w:rPr>
        <w:t>Opti(Park)</w:t>
      </w:r>
      <w:r>
        <w:rPr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equivalence</w:t>
      </w:r>
    </w:p>
    <w:p>
      <w:pPr>
        <w:pStyle w:val="BodyText"/>
        <w:spacing w:before="11"/>
        <w:ind w:right="105"/>
        <w:jc w:val="right"/>
      </w:pPr>
      <w:r>
        <w:rPr>
          <w:w w:val="110"/>
        </w:rPr>
        <w:t>relation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8"/>
          <w:w w:val="110"/>
        </w:rPr>
        <w:t> </w:t>
      </w:r>
      <w:hyperlink w:history="true" w:anchor="_bookmark28">
        <w:r>
          <w:rPr>
            <w:color w:val="000066"/>
            <w:w w:val="110"/>
          </w:rPr>
          <w:t>[28]</w:t>
        </w:r>
      </w:hyperlink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Similarly,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formulate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rFonts w:ascii="Trebuchet MS"/>
          <w:i/>
          <w:w w:val="110"/>
        </w:rPr>
        <w:t>l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/>
        <w:jc w:val="right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654"/>
      </w:tblGrid>
      <w:tr>
        <w:trPr>
          <w:trHeight w:val="318" w:hRule="atLeast"/>
        </w:trPr>
        <w:tc>
          <w:tcPr>
            <w:tcW w:w="4783" w:type="dxa"/>
            <w:gridSpan w:val="2"/>
            <w:shd w:val="clear" w:color="auto" w:fill="E5E5E5"/>
          </w:tcPr>
          <w:p>
            <w:pPr>
              <w:pStyle w:val="TableParagraph"/>
              <w:spacing w:line="240" w:lineRule="auto" w:before="7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68402</wp:posOffset>
                      </wp:positionH>
                      <wp:positionV relativeFrom="paragraph">
                        <wp:posOffset>199517</wp:posOffset>
                      </wp:positionV>
                      <wp:extent cx="2900680" cy="635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900680" cy="6350"/>
                                <a:chExt cx="2900680" cy="63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29006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350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2900159" y="5759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6pt;margin-top:15.710029pt;width:228.4pt;height:.5pt;mso-position-horizontal-relative:column;mso-position-vertical-relative:paragraph;z-index:15741952" id="docshapegroup45" coordorigin="108,314" coordsize="4568,10">
                      <v:rect style="position:absolute;left:107;top:314;width:4568;height:10" id="docshape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bookmarkStart w:name="_bookmark3" w:id="10"/>
            <w:bookmarkEnd w:id="10"/>
            <w:r>
              <w:rPr/>
            </w:r>
            <w:bookmarkStart w:name="_bookmark4" w:id="11"/>
            <w:bookmarkEnd w:id="11"/>
            <w:r>
              <w:rPr/>
            </w:r>
            <w:bookmarkStart w:name="_bookmark5" w:id="12"/>
            <w:bookmarkEnd w:id="12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5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Parking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slot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distribution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Mauritius.</w:t>
            </w:r>
          </w:p>
        </w:tc>
      </w:tr>
      <w:tr>
        <w:trPr>
          <w:trHeight w:val="282" w:hRule="atLeast"/>
        </w:trPr>
        <w:tc>
          <w:tcPr>
            <w:tcW w:w="2129" w:type="dxa"/>
            <w:shd w:val="clear" w:color="auto" w:fill="E5E5E5"/>
          </w:tcPr>
          <w:p>
            <w:pPr>
              <w:pStyle w:val="TableParagraph"/>
              <w:spacing w:line="240" w:lineRule="auto" w:before="49"/>
              <w:rPr>
                <w:sz w:val="16"/>
              </w:rPr>
            </w:pPr>
            <w:r>
              <w:rPr>
                <w:w w:val="105"/>
                <w:sz w:val="16"/>
              </w:rPr>
              <w:t>Name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parking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area</w:t>
            </w:r>
          </w:p>
        </w:tc>
        <w:tc>
          <w:tcPr>
            <w:tcW w:w="2654" w:type="dxa"/>
            <w:shd w:val="clear" w:color="auto" w:fill="E5E5E5"/>
          </w:tcPr>
          <w:p>
            <w:pPr>
              <w:pStyle w:val="TableParagraph"/>
              <w:spacing w:line="240" w:lineRule="auto" w:before="49"/>
              <w:ind w:left="493"/>
              <w:rPr>
                <w:sz w:val="16"/>
              </w:rPr>
            </w:pPr>
            <w:r>
              <w:rPr>
                <w:w w:val="105"/>
                <w:sz w:val="16"/>
              </w:rPr>
              <w:t>Actual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parking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slots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available</w:t>
            </w:r>
          </w:p>
        </w:tc>
      </w:tr>
      <w:tr>
        <w:trPr>
          <w:trHeight w:val="250" w:hRule="atLeast"/>
        </w:trPr>
        <w:tc>
          <w:tcPr>
            <w:tcW w:w="2129" w:type="dxa"/>
            <w:shd w:val="clear" w:color="auto" w:fill="E5E5E5"/>
          </w:tcPr>
          <w:p>
            <w:pPr>
              <w:pStyle w:val="TableParagraph"/>
              <w:spacing w:line="240" w:lineRule="auto" w:before="4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9792">
                      <wp:simplePos x="0" y="0"/>
                      <wp:positionH relativeFrom="column">
                        <wp:posOffset>68402</wp:posOffset>
                      </wp:positionH>
                      <wp:positionV relativeFrom="paragraph">
                        <wp:posOffset>-3379</wp:posOffset>
                      </wp:positionV>
                      <wp:extent cx="2900680" cy="698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2900680" cy="6985"/>
                                <a:chExt cx="2900680" cy="698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29006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985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2900159" y="6479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86pt;margin-top:-.266104pt;width:228.4pt;height:.550pt;mso-position-horizontal-relative:column;mso-position-vertical-relative:paragraph;z-index:-16306688" id="docshapegroup47" coordorigin="108,-5" coordsize="4568,11">
                      <v:rect style="position:absolute;left:107;top:-6;width:4568;height:11" id="docshape4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Port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Louis</w:t>
            </w:r>
          </w:p>
        </w:tc>
        <w:tc>
          <w:tcPr>
            <w:tcW w:w="2654" w:type="dxa"/>
            <w:shd w:val="clear" w:color="auto" w:fill="E5E5E5"/>
          </w:tcPr>
          <w:p>
            <w:pPr>
              <w:pStyle w:val="TableParagraph"/>
              <w:spacing w:line="240" w:lineRule="auto" w:before="46"/>
              <w:ind w:left="493"/>
              <w:rPr>
                <w:sz w:val="16"/>
              </w:rPr>
            </w:pPr>
            <w:r>
              <w:rPr>
                <w:spacing w:val="-4"/>
                <w:sz w:val="16"/>
              </w:rPr>
              <w:t>1598</w:t>
            </w:r>
          </w:p>
        </w:tc>
      </w:tr>
      <w:tr>
        <w:trPr>
          <w:trHeight w:val="198" w:hRule="atLeast"/>
        </w:trPr>
        <w:tc>
          <w:tcPr>
            <w:tcW w:w="212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Curepipe</w:t>
            </w:r>
          </w:p>
        </w:tc>
        <w:tc>
          <w:tcPr>
            <w:tcW w:w="2654" w:type="dxa"/>
            <w:shd w:val="clear" w:color="auto" w:fill="E5E5E5"/>
          </w:tcPr>
          <w:p>
            <w:pPr>
              <w:pStyle w:val="TableParagraph"/>
              <w:ind w:left="572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</w:tr>
      <w:tr>
        <w:trPr>
          <w:trHeight w:val="198" w:hRule="atLeast"/>
        </w:trPr>
        <w:tc>
          <w:tcPr>
            <w:tcW w:w="212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Rose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Hill</w:t>
            </w:r>
          </w:p>
        </w:tc>
        <w:tc>
          <w:tcPr>
            <w:tcW w:w="2654" w:type="dxa"/>
            <w:shd w:val="clear" w:color="auto" w:fill="E5E5E5"/>
          </w:tcPr>
          <w:p>
            <w:pPr>
              <w:pStyle w:val="TableParagraph"/>
              <w:ind w:left="572"/>
              <w:rPr>
                <w:sz w:val="16"/>
              </w:rPr>
            </w:pPr>
            <w:r>
              <w:rPr>
                <w:spacing w:val="-5"/>
                <w:sz w:val="16"/>
              </w:rPr>
              <w:t>230</w:t>
            </w:r>
          </w:p>
        </w:tc>
      </w:tr>
      <w:tr>
        <w:trPr>
          <w:trHeight w:val="222" w:hRule="atLeast"/>
        </w:trPr>
        <w:tc>
          <w:tcPr>
            <w:tcW w:w="212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Quatre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Bornes</w:t>
            </w:r>
          </w:p>
        </w:tc>
        <w:tc>
          <w:tcPr>
            <w:tcW w:w="2654" w:type="dxa"/>
            <w:shd w:val="clear" w:color="auto" w:fill="E5E5E5"/>
          </w:tcPr>
          <w:p>
            <w:pPr>
              <w:pStyle w:val="TableParagraph"/>
              <w:spacing w:line="180" w:lineRule="exact"/>
              <w:ind w:left="572"/>
              <w:rPr>
                <w:sz w:val="16"/>
              </w:rPr>
            </w:pPr>
            <w:r>
              <w:rPr>
                <w:spacing w:val="-5"/>
                <w:sz w:val="16"/>
              </w:rPr>
              <w:t>127</w:t>
            </w:r>
          </w:p>
        </w:tc>
      </w:tr>
      <w:tr>
        <w:trPr>
          <w:trHeight w:val="558" w:hRule="atLeast"/>
        </w:trPr>
        <w:tc>
          <w:tcPr>
            <w:tcW w:w="4783" w:type="dxa"/>
            <w:gridSpan w:val="2"/>
            <w:shd w:val="clear" w:color="auto" w:fill="E5E5E5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900680" cy="6985"/>
                      <wp:effectExtent l="0" t="0" r="0" b="0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2900680" cy="6985"/>
                                <a:chExt cx="2900680" cy="698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29006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985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2900159" y="6480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8.4pt;height:.550pt;mso-position-horizontal-relative:char;mso-position-vertical-relative:line" id="docshapegroup49" coordorigin="0,0" coordsize="4568,11">
                      <v:rect style="position:absolute;left:0;top:0;width:4568;height:11" id="docshape5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59" w:lineRule="auto" w:before="33"/>
              <w:rPr>
                <w:sz w:val="16"/>
              </w:rPr>
            </w:pPr>
            <w:r>
              <w:rPr>
                <w:w w:val="110"/>
                <w:sz w:val="16"/>
              </w:rPr>
              <w:t>Data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provided by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Department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 Public Infrastructure, Land </w:t>
            </w:r>
            <w:r>
              <w:rPr>
                <w:w w:val="110"/>
                <w:sz w:val="16"/>
              </w:rPr>
              <w:t>and Transport, Govt. of Mauritius.</w:t>
            </w:r>
          </w:p>
        </w:tc>
      </w:tr>
    </w:tbl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5"/>
          <w:headerReference w:type="even" r:id="rId16"/>
          <w:pgSz w:w="11910" w:h="15880"/>
          <w:pgMar w:header="669" w:footer="0" w:top="880" w:bottom="280" w:left="800" w:right="800"/>
          <w:pgNumType w:start="13"/>
        </w:sectPr>
      </w:pPr>
    </w:p>
    <w:p>
      <w:pPr>
        <w:pStyle w:val="BodyText"/>
        <w:spacing w:line="74" w:lineRule="auto" w:before="189"/>
        <w:ind w:left="107" w:right="38"/>
        <w:jc w:val="both"/>
      </w:pP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system</w:t>
      </w:r>
      <w:r>
        <w:rPr>
          <w:spacing w:val="40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12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7"/>
          <w:w w:val="110"/>
        </w:rPr>
        <w:t> 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U</w:t>
      </w:r>
      <w:r>
        <w:rPr>
          <w:rFonts w:ascii="LM Roman 10" w:hAnsi="LM Roman 10"/>
          <w:w w:val="110"/>
        </w:rPr>
        <w:t>;</w:t>
      </w:r>
      <w:r>
        <w:rPr>
          <w:rFonts w:ascii="LM Roman 10" w:hAnsi="LM Roman 10"/>
          <w:spacing w:val="-1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3"/>
          <w:w w:val="110"/>
        </w:rPr>
        <w:t> </w:t>
      </w:r>
      <w:r>
        <w:rPr>
          <w:rFonts w:ascii="Latin Modern Math" w:hAnsi="Latin Modern Math"/>
          <w:w w:val="110"/>
        </w:rPr>
        <w:t>∪</w:t>
      </w:r>
      <w:r>
        <w:rPr>
          <w:rFonts w:ascii="Latin Modern Math" w:hAnsi="Latin Modern Math"/>
          <w:spacing w:val="-16"/>
          <w:w w:val="110"/>
        </w:rPr>
        <w:t> </w:t>
      </w:r>
      <w:r>
        <w:rPr>
          <w:i/>
          <w:w w:val="110"/>
        </w:rPr>
        <w:t>D</w:t>
      </w:r>
      <w:r>
        <w:rPr>
          <w:rFonts w:ascii="Latin Modern Math" w:hAnsi="Latin Modern Math"/>
          <w:w w:val="110"/>
        </w:rPr>
        <w:t>)</w:t>
      </w:r>
      <w:r>
        <w:rPr>
          <w:i/>
          <w:w w:val="110"/>
        </w:rPr>
        <w:t>withC</w:t>
      </w:r>
      <w:r>
        <w:rPr>
          <w:i/>
          <w:spacing w:val="-13"/>
          <w:w w:val="110"/>
        </w:rPr>
        <w:t> </w:t>
      </w:r>
      <w:r>
        <w:rPr>
          <w:rFonts w:ascii="Latin Modern Math" w:hAnsi="Latin Modern Math"/>
          <w:w w:val="110"/>
        </w:rPr>
        <w:t>∩</w:t>
      </w:r>
      <w:r>
        <w:rPr>
          <w:rFonts w:ascii="Latin Modern Math" w:hAnsi="Latin Modern Math"/>
          <w:spacing w:val="-16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11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7"/>
          <w:w w:val="110"/>
        </w:rPr>
        <w:t> </w:t>
      </w:r>
      <w:r>
        <w:rPr>
          <w:rFonts w:ascii="IPAGothic" w:hAnsi="IPAGothic"/>
          <w:w w:val="110"/>
        </w:rPr>
        <w:t>£</w:t>
      </w:r>
      <w:r>
        <w:rPr>
          <w:w w:val="110"/>
        </w:rPr>
        <w:t>, </w:t>
      </w:r>
      <w:r>
        <w:rPr/>
        <w:t>is the valid move for parking car, we can define a decision table </w:t>
      </w:r>
      <w:r>
        <w:rPr>
          <w:w w:val="110"/>
        </w:rPr>
        <w:t>where,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w w:val="110"/>
        </w:rPr>
        <w:t>element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called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condition</w:t>
      </w:r>
      <w:r>
        <w:rPr>
          <w:spacing w:val="28"/>
          <w:w w:val="110"/>
        </w:rPr>
        <w:t> </w:t>
      </w:r>
      <w:r>
        <w:rPr>
          <w:w w:val="110"/>
        </w:rPr>
        <w:t>attribute,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spacing w:line="254" w:lineRule="auto" w:before="44"/>
        <w:ind w:left="107" w:right="38"/>
        <w:jc w:val="both"/>
      </w:pPr>
      <w:r>
        <w:rPr>
          <w:w w:val="105"/>
        </w:rPr>
        <w:t>element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attribute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color w:val="000066"/>
          <w:w w:val="105"/>
        </w:rPr>
        <w:t> </w:t>
      </w:r>
      <w:r>
        <w:rPr>
          <w:w w:val="105"/>
        </w:rPr>
        <w:t>demonstrates</w:t>
      </w:r>
      <w:r>
        <w:rPr>
          <w:spacing w:val="67"/>
          <w:w w:val="150"/>
        </w:rPr>
        <w:t> </w:t>
      </w:r>
      <w:r>
        <w:rPr>
          <w:w w:val="105"/>
        </w:rPr>
        <w:t>the</w:t>
      </w:r>
      <w:r>
        <w:rPr>
          <w:spacing w:val="67"/>
          <w:w w:val="150"/>
        </w:rPr>
        <w:t> </w:t>
      </w:r>
      <w:r>
        <w:rPr>
          <w:w w:val="105"/>
        </w:rPr>
        <w:t>parking</w:t>
      </w:r>
      <w:r>
        <w:rPr>
          <w:spacing w:val="67"/>
          <w:w w:val="150"/>
        </w:rPr>
        <w:t> </w:t>
      </w:r>
      <w:r>
        <w:rPr>
          <w:w w:val="105"/>
        </w:rPr>
        <w:t>area</w:t>
      </w:r>
      <w:r>
        <w:rPr>
          <w:spacing w:val="66"/>
          <w:w w:val="150"/>
        </w:rPr>
        <w:t> </w:t>
      </w:r>
      <w:r>
        <w:rPr>
          <w:w w:val="105"/>
        </w:rPr>
        <w:t>assigned</w:t>
      </w:r>
      <w:r>
        <w:rPr>
          <w:spacing w:val="68"/>
          <w:w w:val="150"/>
        </w:rPr>
        <w:t> </w:t>
      </w:r>
      <w:r>
        <w:rPr>
          <w:w w:val="105"/>
        </w:rPr>
        <w:t>in</w:t>
      </w:r>
      <w:r>
        <w:rPr>
          <w:spacing w:val="67"/>
          <w:w w:val="150"/>
        </w:rPr>
        <w:t> </w:t>
      </w:r>
      <w:r>
        <w:rPr>
          <w:w w:val="105"/>
        </w:rPr>
        <w:t>a</w:t>
      </w:r>
      <w:r>
        <w:rPr>
          <w:spacing w:val="67"/>
          <w:w w:val="150"/>
        </w:rPr>
        <w:t> </w:t>
      </w:r>
      <w:r>
        <w:rPr>
          <w:w w:val="105"/>
        </w:rPr>
        <w:t>small</w:t>
      </w:r>
      <w:r>
        <w:rPr>
          <w:spacing w:val="68"/>
          <w:w w:val="150"/>
        </w:rPr>
        <w:t> </w:t>
      </w:r>
      <w:r>
        <w:rPr>
          <w:spacing w:val="-4"/>
          <w:w w:val="105"/>
        </w:rPr>
        <w:t>city</w:t>
      </w:r>
    </w:p>
    <w:p>
      <w:pPr>
        <w:pStyle w:val="BodyText"/>
        <w:ind w:left="107"/>
        <w:jc w:val="both"/>
      </w:pPr>
      <w:r>
        <w:rPr>
          <w:w w:val="105"/>
        </w:rPr>
        <w:t>e.g.</w:t>
      </w:r>
      <w:r>
        <w:rPr>
          <w:spacing w:val="37"/>
          <w:w w:val="105"/>
        </w:rPr>
        <w:t> </w:t>
      </w:r>
      <w:r>
        <w:rPr>
          <w:w w:val="105"/>
        </w:rPr>
        <w:t>Mauritius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their</w:t>
      </w:r>
      <w:r>
        <w:rPr>
          <w:spacing w:val="36"/>
          <w:w w:val="105"/>
        </w:rPr>
        <w:t> </w:t>
      </w:r>
      <w:r>
        <w:rPr>
          <w:w w:val="105"/>
        </w:rPr>
        <w:t>actual</w:t>
      </w:r>
      <w:r>
        <w:rPr>
          <w:spacing w:val="37"/>
          <w:w w:val="105"/>
        </w:rPr>
        <w:t> </w:t>
      </w:r>
      <w:r>
        <w:rPr>
          <w:w w:val="105"/>
        </w:rPr>
        <w:t>capacity</w:t>
      </w:r>
      <w:r>
        <w:rPr>
          <w:spacing w:val="37"/>
          <w:w w:val="105"/>
        </w:rPr>
        <w:t> </w:t>
      </w:r>
      <w:r>
        <w:rPr>
          <w:w w:val="105"/>
        </w:rPr>
        <w:t>defined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terms</w:t>
      </w:r>
      <w:r>
        <w:rPr>
          <w:spacing w:val="36"/>
          <w:w w:val="105"/>
        </w:rPr>
        <w:t> </w:t>
      </w:r>
      <w:r>
        <w:rPr>
          <w:spacing w:val="-7"/>
          <w:w w:val="105"/>
        </w:rPr>
        <w:t>of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2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3802379</wp:posOffset>
                </wp:positionH>
                <wp:positionV relativeFrom="paragraph">
                  <wp:posOffset>-1945594</wp:posOffset>
                </wp:positionV>
                <wp:extent cx="3112770" cy="17748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112770" cy="177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0"/>
                              <w:gridCol w:w="1370"/>
                              <w:gridCol w:w="922"/>
                              <w:gridCol w:w="981"/>
                              <w:gridCol w:w="1009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4782" w:type="dxa"/>
                                  <w:gridSpan w:val="5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50"/>
                                    <w:ind w:righ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Statistical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snapshot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car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parking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Mauritius (weekly data).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6" w:hRule="atLeast"/>
                              </w:trPr>
                              <w:tc>
                                <w:tcPr>
                                  <w:tcW w:w="50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2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Effective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parking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slots available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2"/>
                                    <w:ind w:left="101" w:right="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Avg. No.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vehicles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on a day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2"/>
                                    <w:ind w:left="101" w:righ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vehicle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parked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2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Duration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(min./max.)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50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1590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988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923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0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min/4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5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1582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910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min/3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1587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990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934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0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min/4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5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1584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885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780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45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min/3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5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1591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990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79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311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min/5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50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1576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940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880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0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min/3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50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1588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970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905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0" w:right="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min/4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50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99994pt;margin-top:-153.196381pt;width:245.1pt;height:139.75pt;mso-position-horizontal-relative:page;mso-position-vertical-relative:paragraph;z-index:15741440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0"/>
                        <w:gridCol w:w="1370"/>
                        <w:gridCol w:w="922"/>
                        <w:gridCol w:w="981"/>
                        <w:gridCol w:w="1009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4782" w:type="dxa"/>
                            <w:gridSpan w:val="5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20" w:lineRule="atLeast" w:before="50"/>
                              <w:ind w:righ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2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Statistical</w:t>
                            </w:r>
                            <w:r>
                              <w:rPr>
                                <w:spacing w:val="2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snapshot</w:t>
                            </w:r>
                            <w:r>
                              <w:rPr>
                                <w:spacing w:val="2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about</w:t>
                            </w:r>
                            <w:r>
                              <w:rPr>
                                <w:spacing w:val="2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car</w:t>
                            </w:r>
                            <w:r>
                              <w:rPr>
                                <w:spacing w:val="2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parking</w:t>
                            </w:r>
                            <w:r>
                              <w:rPr>
                                <w:spacing w:val="2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2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Mauritius (weekly data).</w:t>
                            </w:r>
                          </w:p>
                        </w:tc>
                      </w:tr>
                      <w:tr>
                        <w:trPr>
                          <w:trHeight w:val="666" w:hRule="atLeast"/>
                        </w:trPr>
                        <w:tc>
                          <w:tcPr>
                            <w:tcW w:w="50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42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Effective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parking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slots available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42"/>
                              <w:ind w:left="101" w:right="9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Avg. No.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vehicles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on a day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42"/>
                              <w:ind w:left="101" w:righ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vehicle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parked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42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Duration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(min./max.)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50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1590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988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923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0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30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min/4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5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1582</w:t>
                            </w:r>
                          </w:p>
                        </w:tc>
                        <w:tc>
                          <w:tcPr>
                            <w:tcW w:w="9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910</w:t>
                            </w:r>
                          </w:p>
                        </w:tc>
                        <w:tc>
                          <w:tcPr>
                            <w:tcW w:w="10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15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min/3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1587</w:t>
                            </w:r>
                          </w:p>
                        </w:tc>
                        <w:tc>
                          <w:tcPr>
                            <w:tcW w:w="9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990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934</w:t>
                            </w:r>
                          </w:p>
                        </w:tc>
                        <w:tc>
                          <w:tcPr>
                            <w:tcW w:w="10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0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30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min/4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5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1584</w:t>
                            </w:r>
                          </w:p>
                        </w:tc>
                        <w:tc>
                          <w:tcPr>
                            <w:tcW w:w="9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885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780</w:t>
                            </w:r>
                          </w:p>
                        </w:tc>
                        <w:tc>
                          <w:tcPr>
                            <w:tcW w:w="10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45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min/3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5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1591</w:t>
                            </w:r>
                          </w:p>
                        </w:tc>
                        <w:tc>
                          <w:tcPr>
                            <w:tcW w:w="9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990</w:t>
                            </w:r>
                          </w:p>
                        </w:tc>
                        <w:tc>
                          <w:tcPr>
                            <w:tcW w:w="10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79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311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min/5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50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1576</w:t>
                            </w:r>
                          </w:p>
                        </w:tc>
                        <w:tc>
                          <w:tcPr>
                            <w:tcW w:w="92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940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880</w:t>
                            </w:r>
                          </w:p>
                        </w:tc>
                        <w:tc>
                          <w:tcPr>
                            <w:tcW w:w="10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0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15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min/3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50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1588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970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905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0" w:right="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30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min/4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50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parking</w:t>
      </w:r>
      <w:r>
        <w:rPr>
          <w:w w:val="105"/>
        </w:rPr>
        <w:t> space.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provided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Tables</w:t>
        </w:r>
        <w:r>
          <w:rPr>
            <w:color w:val="000066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color w:val="000066"/>
          <w:spacing w:val="80"/>
          <w:w w:val="105"/>
        </w:rPr>
        <w:t> </w:t>
      </w:r>
      <w:hyperlink w:history="true" w:anchor="_bookmark4">
        <w:r>
          <w:rPr>
            <w:w w:val="105"/>
          </w:rPr>
          <w:t>and</w:t>
        </w:r>
        <w:r>
          <w:rPr>
            <w:w w:val="105"/>
          </w:rPr>
          <w:t> 2</w:t>
        </w:r>
      </w:hyperlink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effective</w:t>
      </w:r>
      <w:r>
        <w:rPr>
          <w:w w:val="105"/>
        </w:rPr>
        <w:t> and</w:t>
      </w:r>
      <w:r>
        <w:rPr>
          <w:w w:val="105"/>
        </w:rPr>
        <w:t> functional</w:t>
      </w:r>
      <w:r>
        <w:rPr>
          <w:w w:val="105"/>
        </w:rPr>
        <w:t> parking</w:t>
      </w:r>
      <w:r>
        <w:rPr>
          <w:w w:val="105"/>
        </w:rPr>
        <w:t> slots </w:t>
      </w:r>
      <w:r>
        <w:rPr>
          <w:spacing w:val="-2"/>
          <w:w w:val="105"/>
        </w:rPr>
        <w:t>available.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1105" cy="4296410"/>
                <wp:effectExtent l="0" t="0" r="0" b="8889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301105" cy="4296410"/>
                          <a:chExt cx="6301105" cy="429641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"/>
                            <a:ext cx="6301105" cy="429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4296410">
                                <a:moveTo>
                                  <a:pt x="6300724" y="25"/>
                                </a:moveTo>
                                <a:lnTo>
                                  <a:pt x="6232322" y="25"/>
                                </a:lnTo>
                                <a:lnTo>
                                  <a:pt x="68402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4296245"/>
                                </a:lnTo>
                                <a:lnTo>
                                  <a:pt x="6300724" y="4296245"/>
                                </a:lnTo>
                                <a:lnTo>
                                  <a:pt x="630072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8402" y="199444"/>
                            <a:ext cx="6163945" cy="402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4028440">
                                <a:moveTo>
                                  <a:pt x="6163919" y="4022648"/>
                                </a:moveTo>
                                <a:lnTo>
                                  <a:pt x="0" y="4022648"/>
                                </a:lnTo>
                                <a:lnTo>
                                  <a:pt x="0" y="4028402"/>
                                </a:lnTo>
                                <a:lnTo>
                                  <a:pt x="6163919" y="4028402"/>
                                </a:lnTo>
                                <a:lnTo>
                                  <a:pt x="6163919" y="4022648"/>
                                </a:lnTo>
                                <a:close/>
                              </a:path>
                              <a:path w="6163945" h="4028440">
                                <a:moveTo>
                                  <a:pt x="6163919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6163919" y="185762"/>
                                </a:lnTo>
                                <a:lnTo>
                                  <a:pt x="6163919" y="179285"/>
                                </a:lnTo>
                                <a:close/>
                              </a:path>
                              <a:path w="6163945" h="402844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8403" y="63921"/>
                            <a:ext cx="37668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3a</w:t>
                              </w:r>
                              <w:r>
                                <w:rPr>
                                  <w:spacing w:val="5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Parking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problem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parameters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against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ambiguous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8396" y="249768"/>
                            <a:ext cx="653415" cy="39579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Parking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events</w:t>
                              </w:r>
                            </w:p>
                            <w:p>
                              <w:pPr>
                                <w:spacing w:line="244" w:lineRule="auto" w:before="85"/>
                                <w:ind w:left="0" w:right="82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bookmarkStart w:name="_bookmark6" w:id="13"/>
                              <w:bookmarkEnd w:id="13"/>
                              <w:r>
                                <w:rPr>
                                  <w:w w:val="127"/>
                                  <w:sz w:val="16"/>
                                  <w:vertAlign w:val="baseline"/>
                                </w:rPr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10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11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12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13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14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15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16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17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17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18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19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20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21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22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23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24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25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26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27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0"/>
                                  <w:vertAlign w:val="baseline"/>
                                </w:rPr>
                                <w:t>28</w:t>
                              </w:r>
                              <w:r>
                                <w:rPr>
                                  <w:spacing w:val="40"/>
                                  <w:w w:val="110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3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w w:val="110"/>
                                  <w:sz w:val="10"/>
                                  <w:vertAlign w:val="baseline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66228" y="249768"/>
                            <a:ext cx="1101090" cy="3568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Effective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parking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slot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80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available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49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immediate Not available Available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normal Not immediate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limit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9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available in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 Not immediate Available normal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available in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2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immediate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available in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3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available in time Available with time Available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limit Not available in time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 immediate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immediate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311877" y="249768"/>
                            <a:ext cx="1750695" cy="3568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Average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density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parked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213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143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med. Moderately avg. Highly dense Moderately 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</w:p>
                            <w:p>
                              <w:pPr>
                                <w:spacing w:line="259" w:lineRule="auto" w:before="3"/>
                                <w:ind w:left="0" w:right="207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143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low Very low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213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Normal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43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exactly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known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1203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medium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213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Normal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1203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Not exactly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known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143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low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43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Very high Moderately low Not exactly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306225" y="249768"/>
                            <a:ext cx="770890" cy="3568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Duration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73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short Normal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73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Avg.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Timely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Avg.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short Normal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54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vary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Short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vary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Timely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Avg.</w:t>
                              </w:r>
                            </w:p>
                            <w:p>
                              <w:pPr>
                                <w:spacing w:line="259" w:lineRule="auto" w:before="6"/>
                                <w:ind w:left="0" w:right="394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vary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Normal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Long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18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short Moderately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short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Long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vary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320688" y="249768"/>
                            <a:ext cx="924560" cy="3568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Parking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probabilities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7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Neal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vary 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May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vary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Neal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0" w:right="7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Neal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May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vary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59" w:lineRule="auto" w:before="5"/>
                                <w:ind w:left="0" w:right="87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Neal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Neal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77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7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Neal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66241" y="3970004"/>
                            <a:ext cx="54737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Available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Overlapping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11900" y="3970004"/>
                            <a:ext cx="53086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306289" y="3970004"/>
                            <a:ext cx="77089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6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320741" y="3970004"/>
                            <a:ext cx="5314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high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338.3pt;mso-position-horizontal-relative:char;mso-position-vertical-relative:line" id="docshapegroup52" coordorigin="0,0" coordsize="9923,6766">
                <v:shape style="position:absolute;left:0;top:0;width:9923;height:6766" id="docshape53" coordorigin="0,0" coordsize="9923,6766" path="m9922,0l9815,0,108,0,0,0,0,6766,9922,6766,9922,0xe" filled="true" fillcolor="#e5e5e5" stroked="false">
                  <v:path arrowok="t"/>
                  <v:fill type="solid"/>
                </v:shape>
                <v:shape style="position:absolute;left:107;top:314;width:9707;height:6344" id="docshape54" coordorigin="108,314" coordsize="9707,6344" path="m9815,6649l108,6649,108,6658,9815,6658,9815,6649xm9815,596l108,596,108,607,9815,607,9815,596xm9815,314l108,314,108,324,9815,324,9815,314xe" filled="true" fillcolor="#000000" stroked="false">
                  <v:path arrowok="t"/>
                  <v:fill type="solid"/>
                </v:shape>
                <v:shape style="position:absolute;left:107;top:100;width:5932;height:170" type="#_x0000_t202" id="docshape5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3a</w:t>
                        </w:r>
                        <w:r>
                          <w:rPr>
                            <w:spacing w:val="5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Parking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problem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parameters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against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ambiguous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parameters.</w:t>
                        </w:r>
                      </w:p>
                    </w:txbxContent>
                  </v:textbox>
                  <w10:wrap type="none"/>
                </v:shape>
                <v:shape style="position:absolute;left:107;top:393;width:1029;height:6233" type="#_x0000_t202" id="docshape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Parking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events</w:t>
                        </w:r>
                      </w:p>
                      <w:p>
                        <w:pPr>
                          <w:spacing w:line="244" w:lineRule="auto" w:before="85"/>
                          <w:ind w:left="0" w:right="82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6"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bookmarkStart w:name="_bookmark6" w:id="14"/>
                        <w:bookmarkEnd w:id="14"/>
                        <w:r>
                          <w:rPr>
                            <w:w w:val="127"/>
                            <w:sz w:val="16"/>
                            <w:vertAlign w:val="baseline"/>
                          </w:rPr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6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7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8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9</w:t>
                        </w:r>
                        <w:r>
                          <w:rPr>
                            <w:spacing w:val="4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10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11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12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13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14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15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16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17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17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18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19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20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21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22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23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24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25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26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27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0"/>
                            <w:vertAlign w:val="baseline"/>
                          </w:rPr>
                          <w:t>28</w:t>
                        </w:r>
                        <w:r>
                          <w:rPr>
                            <w:spacing w:val="40"/>
                            <w:w w:val="11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3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5"/>
                            <w:w w:val="110"/>
                            <w:sz w:val="10"/>
                            <w:vertAlign w:val="baseline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1521;top:393;width:1734;height:5619" type="#_x0000_t202" id="docshape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Effective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parking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slot</w:t>
                        </w:r>
                      </w:p>
                      <w:p>
                        <w:pPr>
                          <w:spacing w:line="259" w:lineRule="auto" w:before="95"/>
                          <w:ind w:left="0" w:right="80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Not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available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line="259" w:lineRule="auto" w:before="1"/>
                          <w:ind w:left="0" w:right="49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immediate Not available Available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normal Not immediate</w:t>
                        </w:r>
                      </w:p>
                      <w:p>
                        <w:pPr>
                          <w:spacing w:line="259" w:lineRule="auto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Available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time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limit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line="259" w:lineRule="auto" w:before="2"/>
                          <w:ind w:left="0" w:right="9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available in </w:t>
                        </w:r>
                        <w:r>
                          <w:rPr>
                            <w:w w:val="105"/>
                            <w:sz w:val="16"/>
                          </w:rPr>
                          <w:t>time Not immediate Available normal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line="259" w:lineRule="auto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available in </w:t>
                        </w:r>
                        <w:r>
                          <w:rPr>
                            <w:w w:val="105"/>
                            <w:sz w:val="16"/>
                          </w:rPr>
                          <w:t>time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</w:t>
                        </w:r>
                        <w:r>
                          <w:rPr>
                            <w:spacing w:val="2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immediate</w:t>
                        </w:r>
                      </w:p>
                      <w:p>
                        <w:pPr>
                          <w:spacing w:line="259" w:lineRule="auto"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available in </w:t>
                        </w:r>
                        <w:r>
                          <w:rPr>
                            <w:w w:val="105"/>
                            <w:sz w:val="16"/>
                          </w:rPr>
                          <w:t>time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line="259" w:lineRule="auto" w:before="0"/>
                          <w:ind w:left="0" w:right="3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available in time Available with time Available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time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limit Not available in time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Not immediate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line="259" w:lineRule="auto" w:before="1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immediate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Available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time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limit</w:t>
                        </w:r>
                      </w:p>
                    </w:txbxContent>
                  </v:textbox>
                  <w10:wrap type="none"/>
                </v:shape>
                <v:shape style="position:absolute;left:3640;top:393;width:2757;height:5619" type="#_x0000_t202" id="docshape5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Average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density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vehicle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parked</w:t>
                        </w:r>
                      </w:p>
                      <w:p>
                        <w:pPr>
                          <w:spacing w:line="259" w:lineRule="auto" w:before="95"/>
                          <w:ind w:left="0" w:right="213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</w:p>
                      <w:p>
                        <w:pPr>
                          <w:spacing w:line="259" w:lineRule="auto" w:before="1"/>
                          <w:ind w:left="0" w:right="143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Moderately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med. Moderately avg. Highly dense Moderately 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  <w:p>
                        <w:pPr>
                          <w:spacing w:line="259" w:lineRule="auto" w:before="3"/>
                          <w:ind w:left="0" w:right="207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</w:p>
                      <w:p>
                        <w:pPr>
                          <w:spacing w:line="259" w:lineRule="auto" w:before="1"/>
                          <w:ind w:left="0" w:right="143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Moderately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low Very low</w:t>
                        </w:r>
                      </w:p>
                      <w:p>
                        <w:pPr>
                          <w:spacing w:line="259" w:lineRule="auto" w:before="2"/>
                          <w:ind w:left="0" w:right="213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Normal</w:t>
                        </w:r>
                      </w:p>
                      <w:p>
                        <w:pPr>
                          <w:spacing w:line="259" w:lineRule="auto" w:before="0"/>
                          <w:ind w:left="0" w:right="143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exactly </w:t>
                        </w:r>
                        <w:r>
                          <w:rPr>
                            <w:w w:val="105"/>
                            <w:sz w:val="16"/>
                          </w:rPr>
                          <w:t>known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  <w:p>
                        <w:pPr>
                          <w:spacing w:line="259" w:lineRule="auto" w:before="2"/>
                          <w:ind w:left="0" w:right="1203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Moderately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medium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  <w:p>
                        <w:pPr>
                          <w:spacing w:line="259" w:lineRule="auto" w:before="0"/>
                          <w:ind w:left="0" w:right="213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Normal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  <w:p>
                        <w:pPr>
                          <w:spacing w:line="259" w:lineRule="auto" w:before="2"/>
                          <w:ind w:left="0" w:right="1203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Not exactly </w:t>
                        </w:r>
                        <w:r>
                          <w:rPr>
                            <w:w w:val="105"/>
                            <w:sz w:val="16"/>
                          </w:rPr>
                          <w:t>known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</w:p>
                      <w:p>
                        <w:pPr>
                          <w:spacing w:line="259" w:lineRule="auto" w:before="1"/>
                          <w:ind w:left="0" w:right="143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Moderately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low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</w:p>
                      <w:p>
                        <w:pPr>
                          <w:spacing w:line="259" w:lineRule="auto" w:before="0"/>
                          <w:ind w:left="0" w:right="143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Very high Moderately low Not exactly </w:t>
                        </w:r>
                        <w:r>
                          <w:rPr>
                            <w:w w:val="105"/>
                            <w:sz w:val="16"/>
                          </w:rPr>
                          <w:t>known</w:t>
                        </w:r>
                      </w:p>
                    </w:txbxContent>
                  </v:textbox>
                  <w10:wrap type="none"/>
                </v:shape>
                <v:shape style="position:absolute;left:6781;top:393;width:1214;height:5619" type="#_x0000_t202" id="docshape5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Duration</w:t>
                        </w:r>
                      </w:p>
                      <w:p>
                        <w:pPr>
                          <w:spacing w:line="259" w:lineRule="auto" w:before="95"/>
                          <w:ind w:left="0" w:right="73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Short</w:t>
                        </w:r>
                      </w:p>
                      <w:p>
                        <w:pPr>
                          <w:spacing w:line="259" w:lineRule="auto"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Moderately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short Normal</w:t>
                        </w:r>
                      </w:p>
                      <w:p>
                        <w:pPr>
                          <w:spacing w:line="259" w:lineRule="auto" w:before="1"/>
                          <w:ind w:left="0" w:right="73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Avg.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Timely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Avg.</w:t>
                        </w:r>
                      </w:p>
                      <w:p>
                        <w:pPr>
                          <w:spacing w:line="259" w:lineRule="auto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Moderately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short Normal</w:t>
                        </w:r>
                      </w:p>
                      <w:p>
                        <w:pPr>
                          <w:spacing w:line="259" w:lineRule="auto" w:before="1"/>
                          <w:ind w:left="0" w:right="54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vary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Short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vary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Timely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Avg.</w:t>
                        </w:r>
                      </w:p>
                      <w:p>
                        <w:pPr>
                          <w:spacing w:line="259" w:lineRule="auto" w:before="6"/>
                          <w:ind w:left="0" w:right="394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vary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Normal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Long</w:t>
                        </w:r>
                      </w:p>
                      <w:p>
                        <w:pPr>
                          <w:spacing w:line="259" w:lineRule="auto" w:before="2"/>
                          <w:ind w:left="0" w:right="18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Moderately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short Moderately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short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Long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vary</w:t>
                        </w:r>
                      </w:p>
                    </w:txbxContent>
                  </v:textbox>
                  <w10:wrap type="none"/>
                </v:shape>
                <v:shape style="position:absolute;left:8379;top:393;width:1456;height:5619" type="#_x0000_t202" id="docshape6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Parking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probabilities</w:t>
                        </w:r>
                      </w:p>
                      <w:p>
                        <w:pPr>
                          <w:spacing w:line="259" w:lineRule="auto" w:before="95"/>
                          <w:ind w:left="0" w:right="7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Neal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vary 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  <w:r>
                          <w:rPr>
                            <w:w w:val="105"/>
                            <w:sz w:val="16"/>
                          </w:rPr>
                          <w:t> May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vary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Neal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Low</w:t>
                        </w:r>
                      </w:p>
                      <w:p>
                        <w:pPr>
                          <w:spacing w:line="259" w:lineRule="auto" w:before="16"/>
                          <w:ind w:left="0" w:right="7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Neal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May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vary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</w:p>
                      <w:p>
                        <w:pPr>
                          <w:spacing w:line="259" w:lineRule="auto" w:before="5"/>
                          <w:ind w:left="0" w:right="87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Neal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Neal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</w:p>
                      <w:p>
                        <w:pPr>
                          <w:spacing w:line="259" w:lineRule="auto" w:before="2"/>
                          <w:ind w:left="0" w:right="77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</w:p>
                      <w:p>
                        <w:pPr>
                          <w:spacing w:line="259" w:lineRule="auto" w:before="0"/>
                          <w:ind w:left="0" w:right="7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Neal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1521;top:6251;width:862;height:358" type="#_x0000_t202" id="docshape6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Available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Overlapping</w:t>
                        </w:r>
                      </w:p>
                    </w:txbxContent>
                  </v:textbox>
                  <w10:wrap type="none"/>
                </v:shape>
                <v:shape style="position:absolute;left:3640;top:6251;width:836;height:358" type="#_x0000_t202" id="docshape6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Not</w:t>
                        </w:r>
                        <w:r>
                          <w:rPr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defined</w:t>
                        </w:r>
                      </w:p>
                    </w:txbxContent>
                  </v:textbox>
                  <w10:wrap type="none"/>
                </v:shape>
                <v:shape style="position:absolute;left:6781;top:6251;width:1214;height:358" type="#_x0000_t202" id="docshape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6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short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Not</w:t>
                        </w:r>
                        <w:r>
                          <w:rPr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defined</w:t>
                        </w:r>
                      </w:p>
                    </w:txbxContent>
                  </v:textbox>
                  <w10:wrap type="none"/>
                </v:shape>
                <v:shape style="position:absolute;left:8379;top:6251;width:837;height:358" type="#_x0000_t202" id="docshape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Very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Not</w:t>
                        </w:r>
                        <w:r>
                          <w:rPr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defined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575995</wp:posOffset>
                </wp:positionH>
                <wp:positionV relativeFrom="paragraph">
                  <wp:posOffset>272418</wp:posOffset>
                </wp:positionV>
                <wp:extent cx="6301105" cy="126047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301105" cy="1260475"/>
                          <a:chExt cx="6301105" cy="126047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30110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04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005"/>
                                </a:lnTo>
                                <a:lnTo>
                                  <a:pt x="6300724" y="1260005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8402" y="199453"/>
                            <a:ext cx="616394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992505">
                                <a:moveTo>
                                  <a:pt x="6163919" y="985672"/>
                                </a:moveTo>
                                <a:lnTo>
                                  <a:pt x="0" y="985672"/>
                                </a:lnTo>
                                <a:lnTo>
                                  <a:pt x="0" y="992149"/>
                                </a:lnTo>
                                <a:lnTo>
                                  <a:pt x="6163919" y="992149"/>
                                </a:lnTo>
                                <a:lnTo>
                                  <a:pt x="6163919" y="985672"/>
                                </a:lnTo>
                                <a:close/>
                              </a:path>
                              <a:path w="6163945" h="992505">
                                <a:moveTo>
                                  <a:pt x="6163919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6163919" y="185750"/>
                                </a:lnTo>
                                <a:lnTo>
                                  <a:pt x="6163919" y="179273"/>
                                </a:lnTo>
                                <a:close/>
                              </a:path>
                              <a:path w="6163945" h="992505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6163919" y="5753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8379" y="63917"/>
                            <a:ext cx="3075940" cy="1106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3b</w:t>
                              </w:r>
                              <w:r>
                                <w:rPr>
                                  <w:spacing w:val="6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Lower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upper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bound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proposed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rough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model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97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3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4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4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16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3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16"/>
                                  <w:vertAlign w:val="baseline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23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23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subscript"/>
                                </w:rPr>
                                <w:t>24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line="200" w:lineRule="exact"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2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position w:val="-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-2"/>
                                  <w:sz w:val="10"/>
                                </w:rPr>
                                <w:t>25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-2"/>
                                  <w:sz w:val="10"/>
                                </w:rPr>
                                <w:t>26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-2"/>
                                  <w:sz w:val="10"/>
                                </w:rPr>
                                <w:t>27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-2"/>
                                  <w:sz w:val="10"/>
                                </w:rPr>
                                <w:t>28,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-2"/>
                                  <w:sz w:val="10"/>
                                </w:rPr>
                                <w:t>31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122002" y="228660"/>
                            <a:ext cx="2124075" cy="941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Gothic" w:hAnsi="IPAPGothic"/>
                                  <w:spacing w:val="-14"/>
                                  <w:position w:val="4"/>
                                  <w:sz w:val="16"/>
                                </w:rPr>
                                <w:t>¯</w:t>
                              </w:r>
                              <w:r>
                                <w:rPr>
                                  <w:spacing w:val="-14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Gothic" w:hAnsi="IPAPGothic"/>
                                  <w:spacing w:val="-14"/>
                                  <w:position w:val="4"/>
                                  <w:sz w:val="16"/>
                                </w:rPr>
                                <w:t>¯</w:t>
                              </w:r>
                              <w:r>
                                <w:rPr>
                                  <w:spacing w:val="-14"/>
                                  <w:position w:val="-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23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24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8" w:lineRule="exact"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13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19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PAPGothic"/>
                                  <w:spacing w:val="13"/>
                                  <w:w w:val="110"/>
                                  <w:sz w:val="16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IPAPGothic"/>
                                  <w:spacing w:val="-2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PAPGothic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subscript"/>
                                </w:rPr>
                                <w:t>23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subscript"/>
                                </w:rPr>
                                <w:t>24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Marginal</w:t>
                              </w:r>
                              <w:r>
                                <w:rPr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resultant</w:t>
                              </w:r>
                              <w:r>
                                <w:rPr>
                                  <w:spacing w:val="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9"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9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9"/>
                                  <w:w w:val="110"/>
                                  <w:sz w:val="16"/>
                                  <w:vertAlign w:val="baseline"/>
                                </w:rPr>
                                <w:t>X=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  <w:vertAlign w:val="baseline"/>
                                </w:rPr>
                                <w:t>overlaps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1.4503pt;width:496.15pt;height:99.25pt;mso-position-horizontal-relative:page;mso-position-vertical-relative:paragraph;z-index:-15716864;mso-wrap-distance-left:0;mso-wrap-distance-right:0" id="docshapegroup65" coordorigin="907,429" coordsize="9923,1985">
                <v:rect style="position:absolute;left:907;top:429;width:9923;height:1985" id="docshape66" filled="true" fillcolor="#e5e5e5" stroked="false">
                  <v:fill type="solid"/>
                </v:rect>
                <v:shape style="position:absolute;left:1014;top:743;width:9707;height:1563" id="docshape67" coordorigin="1015,743" coordsize="9707,1563" path="m10722,2295l1015,2295,1015,2306,10722,2306,10722,2295xm10722,1025l1015,1025,1015,1036,10722,1036,10722,1025xm10722,743l1015,743,1015,752,10722,752,10722,743xe" filled="true" fillcolor="#000000" stroked="false">
                  <v:path arrowok="t"/>
                  <v:fill type="solid"/>
                </v:shape>
                <v:shape style="position:absolute;left:1014;top:529;width:4844;height:1743" type="#_x0000_t202" id="docshape6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3b</w:t>
                        </w:r>
                        <w:r>
                          <w:rPr>
                            <w:spacing w:val="6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Lower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upper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bound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proposed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rough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model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97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w w:val="130"/>
                            <w:sz w:val="16"/>
                          </w:rPr>
                          <w:t>R</w:t>
                        </w:r>
                        <w:r>
                          <w:rPr>
                            <w:spacing w:val="-2"/>
                            <w:w w:val="13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2"/>
                            <w:w w:val="130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10"/>
                            <w:w w:val="13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4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4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16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5"/>
                            <w:w w:val="13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30"/>
                            <w:sz w:val="16"/>
                            <w:vertAlign w:val="baseline"/>
                          </w:rPr>
                          <w:t>X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subscript"/>
                          </w:rPr>
                          <w:t>23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11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subscript"/>
                          </w:rPr>
                          <w:t>12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9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21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22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subscript"/>
                          </w:rPr>
                          <w:t>23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spacing w:val="-5"/>
                            <w:w w:val="115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6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7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11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12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17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18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subscript"/>
                          </w:rPr>
                          <w:t>24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line="200" w:lineRule="exact"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position w:val="-2"/>
                            <w:sz w:val="10"/>
                          </w:rPr>
                          <w:t>6</w:t>
                        </w:r>
                        <w:r>
                          <w:rPr>
                            <w:position w:val="-2"/>
                            <w:sz w:val="10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position w:val="-2"/>
                            <w:sz w:val="10"/>
                          </w:rPr>
                          <w:t>25</w:t>
                        </w:r>
                        <w:r>
                          <w:rPr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position w:val="-2"/>
                            <w:sz w:val="10"/>
                          </w:rPr>
                          <w:t>26</w:t>
                        </w:r>
                        <w:r>
                          <w:rPr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position w:val="-2"/>
                            <w:sz w:val="10"/>
                          </w:rPr>
                          <w:t>27</w:t>
                        </w:r>
                        <w:r>
                          <w:rPr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position w:val="-2"/>
                            <w:sz w:val="10"/>
                          </w:rPr>
                          <w:t>28,</w:t>
                        </w:r>
                        <w:r>
                          <w:rPr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position w:val="-2"/>
                            <w:sz w:val="10"/>
                          </w:rPr>
                          <w:t>31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398;top:789;width:3345;height:1483" type="#_x0000_t202" id="docshape69" filled="false" stroked="false">
                  <v:textbox inset="0,0,0,0">
                    <w:txbxContent>
                      <w:p>
                        <w:pPr>
                          <w:spacing w:line="387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4"/>
                            <w:sz w:val="16"/>
                          </w:rPr>
                          <w:t>R</w:t>
                        </w:r>
                        <w:r>
                          <w:rPr>
                            <w:rFonts w:ascii="IPAPGothic" w:hAnsi="IPAPGothic"/>
                            <w:spacing w:val="-14"/>
                            <w:position w:val="4"/>
                            <w:sz w:val="16"/>
                          </w:rPr>
                          <w:t>¯</w:t>
                        </w:r>
                        <w:r>
                          <w:rPr>
                            <w:spacing w:val="-14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4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R</w:t>
                        </w:r>
                        <w:r>
                          <w:rPr>
                            <w:rFonts w:ascii="IPAPGothic" w:hAnsi="IPAPGothic"/>
                            <w:spacing w:val="-14"/>
                            <w:position w:val="4"/>
                            <w:sz w:val="16"/>
                          </w:rPr>
                          <w:t>¯</w:t>
                        </w:r>
                        <w:r>
                          <w:rPr>
                            <w:spacing w:val="-14"/>
                            <w:position w:val="-1"/>
                            <w:sz w:val="11"/>
                          </w:rPr>
                          <w:t>2</w:t>
                        </w:r>
                        <w:r>
                          <w:rPr>
                            <w:spacing w:val="-18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6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7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17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18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23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subscript"/>
                          </w:rPr>
                          <w:t>24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8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10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11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subscript"/>
                          </w:rPr>
                          <w:t>12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{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8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10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11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12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15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subscript"/>
                          </w:rPr>
                          <w:t>16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18" w:lineRule="exact"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9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13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14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19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PAPGothic"/>
                            <w:spacing w:val="13"/>
                            <w:w w:val="110"/>
                            <w:sz w:val="16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IPAPGothic"/>
                            <w:spacing w:val="-2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PAPGothic"/>
                            <w:spacing w:val="-2"/>
                            <w:w w:val="110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subscript"/>
                          </w:rPr>
                          <w:t>23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{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6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7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11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12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15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16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17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18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21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subscript"/>
                          </w:rPr>
                          <w:t>24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Marginal</w:t>
                        </w:r>
                        <w:r>
                          <w:rPr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resultant</w:t>
                        </w:r>
                        <w:r>
                          <w:rPr>
                            <w:spacing w:val="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spacing w:val="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9"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spacing w:val="9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9"/>
                            <w:w w:val="110"/>
                            <w:sz w:val="16"/>
                            <w:vertAlign w:val="baseline"/>
                          </w:rPr>
                          <w:t>X=</w:t>
                        </w:r>
                        <w:r>
                          <w:rPr>
                            <w:i/>
                            <w:spacing w:val="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R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1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With</w:t>
                        </w:r>
                        <w:r>
                          <w:rPr>
                            <w:i/>
                            <w:spacing w:val="1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  <w:vertAlign w:val="baseline"/>
                          </w:rPr>
                          <w:t>overlaps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74" w:lineRule="auto" w:before="129" w:after="0"/>
        <w:ind w:left="502" w:right="0" w:hanging="150"/>
        <w:jc w:val="left"/>
        <w:rPr>
          <w:sz w:val="18"/>
        </w:rPr>
      </w:pPr>
      <w:bookmarkStart w:name="Result and implications" w:id="15"/>
      <w:bookmarkEnd w:id="15"/>
      <w:r>
        <w:rPr/>
      </w:r>
      <w:bookmarkStart w:name="_bookmark7" w:id="16"/>
      <w:bookmarkEnd w:id="16"/>
      <w:r>
        <w:rPr/>
      </w:r>
      <w:r>
        <w:rPr>
          <w:w w:val="105"/>
          <w:sz w:val="18"/>
        </w:rPr>
        <w:t>Statistics of</w:t>
      </w:r>
      <w:r>
        <w:rPr>
          <w:w w:val="105"/>
          <w:sz w:val="18"/>
        </w:rPr>
        <w:t> car</w:t>
      </w:r>
      <w:r>
        <w:rPr>
          <w:w w:val="105"/>
          <w:sz w:val="18"/>
        </w:rPr>
        <w:t> parking (mostly</w:t>
      </w:r>
      <w:r>
        <w:rPr>
          <w:w w:val="105"/>
          <w:sz w:val="18"/>
        </w:rPr>
        <w:t> taxi)</w:t>
      </w:r>
      <w:r>
        <w:rPr>
          <w:w w:val="105"/>
          <w:sz w:val="18"/>
        </w:rPr>
        <w:t> of seven</w:t>
      </w:r>
      <w:r>
        <w:rPr>
          <w:w w:val="105"/>
          <w:sz w:val="18"/>
        </w:rPr>
        <w:t> </w:t>
      </w:r>
      <w:r>
        <w:rPr>
          <w:w w:val="105"/>
          <w:sz w:val="18"/>
        </w:rPr>
        <w:t>continuous days have been recorded (</w:t>
      </w:r>
      <w:hyperlink w:history="true" w:anchor="_bookmark5">
        <w:r>
          <w:rPr>
            <w:color w:val="000066"/>
            <w:w w:val="105"/>
            <w:sz w:val="18"/>
          </w:rPr>
          <w:t>Table 2</w:t>
        </w:r>
      </w:hyperlink>
      <w:r>
        <w:rPr>
          <w:w w:val="105"/>
          <w:sz w:val="18"/>
        </w:rPr>
        <w:t>).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72" w:lineRule="auto" w:before="2" w:after="0"/>
        <w:ind w:left="502" w:right="0" w:hanging="150"/>
        <w:jc w:val="left"/>
        <w:rPr>
          <w:sz w:val="18"/>
        </w:rPr>
      </w:pPr>
      <w:r>
        <w:rPr>
          <w:w w:val="105"/>
          <w:sz w:val="18"/>
        </w:rPr>
        <w:t>Day 5th and 6th (Bold part in </w:t>
      </w:r>
      <w:hyperlink w:history="true" w:anchor="_bookmark5">
        <w:r>
          <w:rPr>
            <w:color w:val="000066"/>
            <w:w w:val="105"/>
            <w:sz w:val="18"/>
          </w:rPr>
          <w:t>Table 2</w:t>
        </w:r>
      </w:hyperlink>
      <w:r>
        <w:rPr>
          <w:w w:val="105"/>
          <w:sz w:val="18"/>
        </w:rPr>
        <w:t>) envisage high </w:t>
      </w:r>
      <w:r>
        <w:rPr>
          <w:w w:val="105"/>
          <w:sz w:val="18"/>
        </w:rPr>
        <w:t>den- sity</w:t>
      </w:r>
      <w:r>
        <w:rPr>
          <w:spacing w:val="6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65"/>
          <w:w w:val="105"/>
          <w:sz w:val="18"/>
        </w:rPr>
        <w:t> </w:t>
      </w:r>
      <w:r>
        <w:rPr>
          <w:w w:val="105"/>
          <w:sz w:val="18"/>
        </w:rPr>
        <w:t>car</w:t>
      </w:r>
      <w:r>
        <w:rPr>
          <w:spacing w:val="66"/>
          <w:w w:val="105"/>
          <w:sz w:val="18"/>
        </w:rPr>
        <w:t> </w:t>
      </w:r>
      <w:r>
        <w:rPr>
          <w:w w:val="105"/>
          <w:sz w:val="18"/>
        </w:rPr>
        <w:t>arrived</w:t>
      </w:r>
      <w:r>
        <w:rPr>
          <w:spacing w:val="6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65"/>
          <w:w w:val="105"/>
          <w:sz w:val="18"/>
        </w:rPr>
        <w:t> </w:t>
      </w:r>
      <w:r>
        <w:rPr>
          <w:w w:val="105"/>
          <w:sz w:val="18"/>
        </w:rPr>
        <w:t>least</w:t>
      </w:r>
      <w:r>
        <w:rPr>
          <w:spacing w:val="66"/>
          <w:w w:val="105"/>
          <w:sz w:val="18"/>
        </w:rPr>
        <w:t> </w:t>
      </w:r>
      <w:r>
        <w:rPr>
          <w:w w:val="105"/>
          <w:sz w:val="18"/>
        </w:rPr>
        <w:t>parking</w:t>
      </w:r>
      <w:r>
        <w:rPr>
          <w:spacing w:val="64"/>
          <w:w w:val="105"/>
          <w:sz w:val="18"/>
        </w:rPr>
        <w:t> </w:t>
      </w:r>
      <w:r>
        <w:rPr>
          <w:w w:val="105"/>
          <w:sz w:val="18"/>
        </w:rPr>
        <w:t>spaces</w:t>
      </w:r>
      <w:r>
        <w:rPr>
          <w:spacing w:val="66"/>
          <w:w w:val="105"/>
          <w:sz w:val="18"/>
        </w:rPr>
        <w:t> </w:t>
      </w:r>
      <w:r>
        <w:rPr>
          <w:w w:val="105"/>
          <w:sz w:val="18"/>
        </w:rPr>
        <w:t>available,</w:t>
      </w:r>
    </w:p>
    <w:p>
      <w:pPr>
        <w:pStyle w:val="BodyText"/>
        <w:spacing w:line="254" w:lineRule="auto" w:before="129"/>
        <w:ind w:left="319" w:right="105"/>
        <w:jc w:val="both"/>
      </w:pPr>
      <w:r>
        <w:rPr/>
        <w:br w:type="column"/>
      </w:r>
      <w:r>
        <w:rPr>
          <w:w w:val="105"/>
        </w:rPr>
        <w:t>any iteration</w:t>
      </w:r>
      <w:r>
        <w:rPr>
          <w:w w:val="105"/>
        </w:rPr>
        <w:t> for</w:t>
      </w:r>
      <w:r>
        <w:rPr>
          <w:w w:val="105"/>
        </w:rPr>
        <w:t> searching</w:t>
      </w:r>
      <w:r>
        <w:rPr>
          <w:w w:val="105"/>
        </w:rPr>
        <w:t> optimal</w:t>
      </w:r>
      <w:r>
        <w:rPr>
          <w:w w:val="105"/>
        </w:rPr>
        <w:t> parking space,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length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Tabu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half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smallest</w:t>
      </w:r>
      <w:r>
        <w:rPr>
          <w:spacing w:val="-4"/>
          <w:w w:val="105"/>
        </w:rPr>
        <w:t> </w:t>
      </w:r>
      <w:r>
        <w:rPr>
          <w:w w:val="105"/>
        </w:rPr>
        <w:t>distance</w:t>
      </w:r>
      <w:r>
        <w:rPr>
          <w:spacing w:val="-3"/>
          <w:w w:val="105"/>
        </w:rPr>
        <w:t> </w:t>
      </w:r>
      <w:r>
        <w:rPr>
          <w:w w:val="105"/>
        </w:rPr>
        <w:t>be- tween the Tabu points and the marginal points and could be represented as </w:t>
      </w:r>
      <w:hyperlink w:history="true" w:anchor="_bookmark27">
        <w:r>
          <w:rPr>
            <w:color w:val="000066"/>
            <w:w w:val="105"/>
          </w:rPr>
          <w:t>[24]</w:t>
        </w:r>
      </w:hyperlink>
      <w:r>
        <w:rPr>
          <w:w w:val="105"/>
        </w:rPr>
        <w:t>: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58" w:space="40"/>
            <w:col w:w="5212"/>
          </w:cols>
        </w:sectPr>
      </w:pPr>
    </w:p>
    <w:p>
      <w:pPr>
        <w:pStyle w:val="BodyText"/>
        <w:spacing w:line="194" w:lineRule="exact" w:before="30"/>
        <w:ind w:left="502"/>
      </w:pPr>
      <w:r>
        <w:rPr>
          <w:spacing w:val="-2"/>
        </w:rPr>
        <w:t>respectively.</w:t>
      </w:r>
    </w:p>
    <w:p>
      <w:pPr>
        <w:spacing w:line="225" w:lineRule="exact" w:before="0"/>
        <w:ind w:left="50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Alfios"/>
          <w:i/>
          <w:sz w:val="24"/>
        </w:rPr>
        <w:t>v</w:t>
      </w:r>
      <w:r>
        <w:rPr>
          <w:rFonts w:ascii="Alfios"/>
          <w:i/>
          <w:spacing w:val="49"/>
          <w:sz w:val="24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i/>
          <w:spacing w:val="-10"/>
          <w:sz w:val="18"/>
        </w:rPr>
        <w:t>u</w:t>
      </w:r>
    </w:p>
    <w:p>
      <w:pPr>
        <w:spacing w:line="52" w:lineRule="auto" w:before="11"/>
        <w:ind w:left="269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48"/>
          <w:sz w:val="18"/>
        </w:rPr>
        <w:t> </w:t>
      </w:r>
      <w:r>
        <w:rPr>
          <w:spacing w:val="-2"/>
          <w:position w:val="-12"/>
          <w:sz w:val="18"/>
          <w:u w:val="single"/>
        </w:rPr>
        <w:t>1</w:t>
      </w:r>
      <w:r>
        <w:rPr>
          <w:spacing w:val="-15"/>
          <w:position w:val="-12"/>
          <w:sz w:val="18"/>
          <w:u w:val="none"/>
        </w:rPr>
        <w:t> </w:t>
      </w:r>
      <w:r>
        <w:rPr>
          <w:i/>
          <w:spacing w:val="-12"/>
          <w:position w:val="-24"/>
          <w:sz w:val="18"/>
          <w:u w:val="none"/>
        </w:rPr>
        <w:t>L</w:t>
      </w:r>
    </w:p>
    <w:p>
      <w:pPr>
        <w:tabs>
          <w:tab w:pos="1062" w:val="left" w:leader="none"/>
          <w:tab w:pos="1429" w:val="left" w:leader="none"/>
        </w:tabs>
        <w:spacing w:line="151" w:lineRule="exact" w:before="73"/>
        <w:ind w:left="399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05"/>
          <w:position w:val="5"/>
          <w:sz w:val="18"/>
          <w:u w:val="single"/>
        </w:rPr>
        <w:t>1</w:t>
      </w:r>
      <w:r>
        <w:rPr>
          <w:spacing w:val="38"/>
          <w:w w:val="105"/>
          <w:position w:val="5"/>
          <w:sz w:val="18"/>
          <w:u w:val="none"/>
        </w:rPr>
        <w:t>  </w:t>
      </w:r>
      <w:r>
        <w:rPr>
          <w:i/>
          <w:spacing w:val="-10"/>
          <w:w w:val="105"/>
          <w:position w:val="9"/>
          <w:sz w:val="11"/>
          <w:u w:val="none"/>
        </w:rPr>
        <w:t>k</w:t>
      </w:r>
      <w:r>
        <w:rPr>
          <w:i/>
          <w:position w:val="9"/>
          <w:sz w:val="11"/>
          <w:u w:val="none"/>
        </w:rPr>
        <w:tab/>
      </w:r>
      <w:r>
        <w:rPr>
          <w:i/>
          <w:spacing w:val="-10"/>
          <w:w w:val="105"/>
          <w:sz w:val="11"/>
          <w:u w:val="none"/>
        </w:rPr>
        <w:t>j</w:t>
      </w:r>
      <w:r>
        <w:rPr>
          <w:i/>
          <w:sz w:val="11"/>
          <w:u w:val="none"/>
        </w:rPr>
        <w:tab/>
      </w:r>
      <w:r>
        <w:rPr>
          <w:i/>
          <w:spacing w:val="-10"/>
          <w:w w:val="105"/>
          <w:sz w:val="11"/>
          <w:u w:val="none"/>
        </w:rPr>
        <w:t>j</w:t>
      </w:r>
    </w:p>
    <w:p>
      <w:pPr>
        <w:spacing w:line="225" w:lineRule="exact" w:before="0"/>
        <w:ind w:left="502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22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800"/>
          <w:cols w:num="5" w:equalWidth="0">
            <w:col w:w="1478" w:space="3436"/>
            <w:col w:w="995" w:space="40"/>
            <w:col w:w="603" w:space="40"/>
            <w:col w:w="1608" w:space="1268"/>
            <w:col w:w="842"/>
          </w:cols>
        </w:sectPr>
      </w:pP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72" w:lineRule="auto" w:before="0" w:after="0"/>
        <w:ind w:left="502" w:right="38" w:hanging="15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duration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parking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varies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minimum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15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min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to 5 h in a particular day.</w:t>
      </w:r>
    </w:p>
    <w:p>
      <w:pPr>
        <w:tabs>
          <w:tab w:pos="729" w:val="left" w:leader="none"/>
        </w:tabs>
        <w:spacing w:line="396" w:lineRule="exact" w:before="0"/>
        <w:ind w:left="353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10"/>
          <w:w w:val="105"/>
          <w:position w:val="3"/>
          <w:sz w:val="11"/>
        </w:rPr>
        <w:t>t</w:t>
      </w:r>
      <w:r>
        <w:rPr>
          <w:i/>
          <w:position w:val="3"/>
          <w:sz w:val="11"/>
        </w:rPr>
        <w:tab/>
      </w:r>
      <w:r>
        <w:rPr>
          <w:i/>
          <w:w w:val="105"/>
          <w:position w:val="3"/>
          <w:sz w:val="11"/>
        </w:rPr>
        <w:t>k</w:t>
      </w:r>
      <w:r>
        <w:rPr>
          <w:rFonts w:ascii="Latin Modern Math" w:hAnsi="Latin Modern Math"/>
          <w:w w:val="105"/>
          <w:sz w:val="9"/>
        </w:rPr>
        <w:t>(</w:t>
      </w:r>
      <w:r>
        <w:rPr>
          <w:w w:val="105"/>
          <w:sz w:val="9"/>
        </w:rPr>
        <w:t>0</w:t>
      </w:r>
      <w:r>
        <w:rPr>
          <w:rFonts w:ascii="Latin Modern Math" w:hAnsi="Latin Modern Math"/>
          <w:w w:val="105"/>
          <w:sz w:val="9"/>
        </w:rPr>
        <w:t>—</w:t>
      </w:r>
      <w:r>
        <w:rPr>
          <w:w w:val="105"/>
          <w:sz w:val="9"/>
        </w:rPr>
        <w:t>1</w:t>
      </w:r>
      <w:r>
        <w:rPr>
          <w:rFonts w:ascii="Latin Modern Math" w:hAnsi="Latin Modern Math"/>
          <w:w w:val="105"/>
          <w:sz w:val="9"/>
        </w:rPr>
        <w:t>)</w:t>
      </w:r>
      <w:r>
        <w:rPr>
          <w:rFonts w:ascii="Latin Modern Math" w:hAnsi="Latin Modern Math"/>
          <w:spacing w:val="53"/>
          <w:w w:val="105"/>
          <w:sz w:val="9"/>
        </w:rPr>
        <w:t> </w:t>
      </w:r>
      <w:r>
        <w:rPr>
          <w:spacing w:val="-10"/>
          <w:w w:val="105"/>
          <w:position w:val="-6"/>
          <w:sz w:val="18"/>
        </w:rPr>
        <w:t>2</w:t>
      </w:r>
    </w:p>
    <w:p>
      <w:pPr>
        <w:spacing w:line="396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1"/>
        </w:rPr>
        <w:t>min</w:t>
      </w:r>
      <w:r>
        <w:rPr>
          <w:spacing w:val="28"/>
          <w:w w:val="105"/>
          <w:sz w:val="11"/>
        </w:rPr>
        <w:t> </w:t>
      </w:r>
      <w:r>
        <w:rPr>
          <w:rFonts w:ascii="Latin Modern Math"/>
          <w:w w:val="105"/>
          <w:position w:val="3"/>
          <w:sz w:val="18"/>
        </w:rPr>
        <w:t>=</w:t>
      </w:r>
      <w:r>
        <w:rPr>
          <w:rFonts w:ascii="Latin Modern Math"/>
          <w:spacing w:val="-12"/>
          <w:w w:val="105"/>
          <w:position w:val="3"/>
          <w:sz w:val="18"/>
        </w:rPr>
        <w:t> </w:t>
      </w:r>
      <w:r>
        <w:rPr>
          <w:spacing w:val="-10"/>
          <w:w w:val="105"/>
          <w:position w:val="-9"/>
          <w:sz w:val="18"/>
        </w:rPr>
        <w:t>2</w:t>
      </w:r>
    </w:p>
    <w:p>
      <w:pPr>
        <w:pStyle w:val="BodyText"/>
        <w:spacing w:line="22" w:lineRule="exact"/>
        <w:ind w:left="20"/>
      </w:pPr>
      <w:r>
        <w:rPr/>
        <w:br w:type="column"/>
      </w:r>
      <w:r>
        <w:rPr>
          <w:w w:val="105"/>
        </w:rPr>
        <w:t>min</w:t>
      </w:r>
      <w:r>
        <w:rPr>
          <w:spacing w:val="-18"/>
          <w:w w:val="105"/>
        </w:rPr>
        <w:t> </w:t>
      </w:r>
      <w:r>
        <w:rPr>
          <w:spacing w:val="5"/>
          <w:position w:val="-4"/>
        </w:rPr>
        <w:drawing>
          <wp:inline distT="0" distB="0" distL="0" distR="0">
            <wp:extent cx="31749" cy="1142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</w:rPr>
      </w:r>
    </w:p>
    <w:p>
      <w:pPr>
        <w:spacing w:line="373" w:lineRule="exact" w:before="0"/>
        <w:ind w:left="77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396" w:lineRule="exact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sz w:val="18"/>
        </w:rPr>
        <w:t>x</w:t>
      </w:r>
      <w:r>
        <w:rPr>
          <w:i/>
          <w:spacing w:val="-2"/>
          <w:position w:val="-4"/>
          <w:sz w:val="11"/>
        </w:rPr>
        <w:t>t</w:t>
      </w:r>
      <w:r>
        <w:rPr>
          <w:i/>
          <w:spacing w:val="7"/>
          <w:position w:val="-4"/>
          <w:sz w:val="11"/>
        </w:rPr>
        <w:t> </w:t>
      </w:r>
      <w:r>
        <w:rPr>
          <w:rFonts w:ascii="Latin Modern Math" w:hAnsi="Latin Modern Math"/>
          <w:spacing w:val="-2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2"/>
          <w:sz w:val="18"/>
        </w:rPr>
        <w:t>x</w:t>
      </w:r>
      <w:r>
        <w:rPr>
          <w:i/>
          <w:spacing w:val="-2"/>
          <w:position w:val="-4"/>
          <w:sz w:val="11"/>
        </w:rPr>
        <w:t>u</w:t>
      </w:r>
      <w:r>
        <w:rPr>
          <w:i/>
          <w:spacing w:val="-3"/>
          <w:position w:val="-4"/>
          <w:sz w:val="11"/>
        </w:rPr>
        <w:t> </w:t>
      </w:r>
      <w:r>
        <w:rPr>
          <w:i/>
          <w:spacing w:val="2"/>
          <w:position w:val="-4"/>
          <w:sz w:val="11"/>
        </w:rPr>
        <w:drawing>
          <wp:inline distT="0" distB="0" distL="0" distR="0">
            <wp:extent cx="31749" cy="1142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"/>
          <w:position w:val="-4"/>
          <w:sz w:val="11"/>
        </w:rPr>
      </w:r>
    </w:p>
    <w:p>
      <w:pPr>
        <w:spacing w:after="0" w:line="396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800"/>
          <w:cols w:num="5" w:equalWidth="0">
            <w:col w:w="5098" w:space="82"/>
            <w:col w:w="1223" w:space="39"/>
            <w:col w:w="639" w:space="40"/>
            <w:col w:w="416" w:space="18"/>
            <w:col w:w="2755"/>
          </w:cols>
        </w:sectPr>
      </w:pP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74" w:lineRule="auto" w:before="12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Statistically,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observed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day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parking space is not adequate except the day 5th when only 31 </w:t>
      </w:r>
      <w:r>
        <w:rPr>
          <w:w w:val="105"/>
          <w:sz w:val="18"/>
        </w:rPr>
        <w:t>cars</w:t>
      </w:r>
    </w:p>
    <w:p>
      <w:pPr>
        <w:pStyle w:val="BodyText"/>
        <w:spacing w:line="23" w:lineRule="exact" w:before="12"/>
        <w:ind w:left="502"/>
        <w:jc w:val="both"/>
      </w:pPr>
      <w:r>
        <w:rPr>
          <w:w w:val="105"/>
        </w:rPr>
        <w:t>did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get</w:t>
      </w:r>
      <w:r>
        <w:rPr>
          <w:spacing w:val="12"/>
          <w:w w:val="105"/>
        </w:rPr>
        <w:t> </w:t>
      </w:r>
      <w:r>
        <w:rPr>
          <w:w w:val="105"/>
        </w:rPr>
        <w:t>appropriate</w:t>
      </w:r>
      <w:r>
        <w:rPr>
          <w:spacing w:val="12"/>
          <w:w w:val="105"/>
        </w:rPr>
        <w:t> </w:t>
      </w:r>
      <w:r>
        <w:rPr>
          <w:w w:val="105"/>
        </w:rPr>
        <w:t>available</w:t>
      </w:r>
      <w:r>
        <w:rPr>
          <w:spacing w:val="12"/>
          <w:w w:val="105"/>
        </w:rPr>
        <w:t> </w:t>
      </w:r>
      <w:r>
        <w:rPr>
          <w:w w:val="105"/>
        </w:rPr>
        <w:t>parking</w:t>
      </w:r>
      <w:r>
        <w:rPr>
          <w:spacing w:val="11"/>
          <w:w w:val="105"/>
        </w:rPr>
        <w:t> </w:t>
      </w:r>
      <w:r>
        <w:rPr>
          <w:w w:val="105"/>
        </w:rPr>
        <w:t>space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city.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74" w:lineRule="auto" w:before="188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The statistical data are used for the proposed simulation </w:t>
      </w:r>
      <w:r>
        <w:rPr>
          <w:w w:val="105"/>
          <w:sz w:val="18"/>
        </w:rPr>
        <w:t>for finding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optimal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space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intelligent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methodology.</w:t>
      </w:r>
    </w:p>
    <w:p>
      <w:pPr>
        <w:pStyle w:val="BodyText"/>
        <w:spacing w:before="48"/>
      </w:pP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w w:val="105"/>
        </w:rPr>
        <w:t> available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parking</w:t>
      </w:r>
      <w:r>
        <w:rPr>
          <w:w w:val="105"/>
        </w:rPr>
        <w:t> spaces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updated every time a driver is accepted for parking. The algorithm de- scribes</w:t>
      </w:r>
      <w:r>
        <w:rPr>
          <w:w w:val="105"/>
        </w:rPr>
        <w:t> the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guided</w:t>
      </w:r>
      <w:r>
        <w:rPr>
          <w:w w:val="105"/>
        </w:rPr>
        <w:t> </w:t>
      </w:r>
      <w:r>
        <w:rPr>
          <w:i/>
          <w:w w:val="105"/>
        </w:rPr>
        <w:t>Tabu</w:t>
      </w:r>
      <w:r>
        <w:rPr>
          <w:i/>
          <w:w w:val="105"/>
        </w:rPr>
        <w:t> Search</w:t>
      </w:r>
      <w:r>
        <w:rPr>
          <w:i/>
          <w:w w:val="105"/>
        </w:rPr>
        <w:t> </w:t>
      </w:r>
      <w:r>
        <w:rPr>
          <w:w w:val="105"/>
        </w:rPr>
        <w:t>engine</w:t>
      </w:r>
      <w:r>
        <w:rPr>
          <w:w w:val="105"/>
        </w:rPr>
        <w:t> for</w:t>
      </w:r>
      <w:r>
        <w:rPr>
          <w:w w:val="105"/>
        </w:rPr>
        <w:t> parking space optimization and control in the following steps: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i/>
          <w:w w:val="105"/>
        </w:rPr>
        <w:t>Step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1:</w:t>
      </w:r>
      <w:r>
        <w:rPr>
          <w:i/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cumulative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large number of driver requests for parking in the parking slot in a particular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area.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based on the constraints.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i/>
          <w:w w:val="105"/>
        </w:rPr>
        <w:t>Step 2: </w:t>
      </w:r>
      <w:r>
        <w:rPr>
          <w:w w:val="105"/>
        </w:rPr>
        <w:t>Analyze the area, where the parking slot is </w:t>
      </w:r>
      <w:r>
        <w:rPr>
          <w:w w:val="105"/>
        </w:rPr>
        <w:t>located and the following parameters are recorded: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308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asymptotical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behavior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parking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slot</w:t>
      </w:r>
      <w:r>
        <w:rPr>
          <w:spacing w:val="19"/>
          <w:w w:val="105"/>
          <w:sz w:val="18"/>
        </w:rPr>
        <w:t> </w:t>
      </w:r>
      <w:r>
        <w:rPr>
          <w:spacing w:val="-2"/>
          <w:w w:val="105"/>
          <w:sz w:val="18"/>
        </w:rPr>
        <w:t>distribution;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219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limiting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probability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parking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spaces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occupied;</w:t>
      </w:r>
    </w:p>
    <w:p>
      <w:pPr>
        <w:pStyle w:val="ListParagraph"/>
        <w:numPr>
          <w:ilvl w:val="2"/>
          <w:numId w:val="4"/>
        </w:numPr>
        <w:tabs>
          <w:tab w:pos="445" w:val="left" w:leader="none"/>
          <w:tab w:pos="502" w:val="left" w:leader="none"/>
        </w:tabs>
        <w:spacing w:line="74" w:lineRule="auto" w:before="98" w:after="0"/>
        <w:ind w:left="502" w:right="38" w:hanging="150"/>
        <w:jc w:val="both"/>
        <w:rPr>
          <w:i/>
          <w:sz w:val="18"/>
        </w:rPr>
      </w:pPr>
      <w:r>
        <w:rPr>
          <w:w w:val="105"/>
          <w:sz w:val="18"/>
        </w:rPr>
        <w:t>let</w:t>
      </w:r>
      <w:r>
        <w:rPr>
          <w:spacing w:val="-7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r</w:t>
      </w:r>
      <w:r>
        <w:rPr>
          <w:w w:val="105"/>
          <w:sz w:val="18"/>
        </w:rPr>
        <w:t>,</w:t>
      </w:r>
      <w:r>
        <w:rPr>
          <w:i/>
          <w:w w:val="105"/>
          <w:sz w:val="18"/>
        </w:rPr>
        <w:t>s</w:t>
      </w:r>
      <w:r>
        <w:rPr>
          <w:w w:val="105"/>
          <w:sz w:val="18"/>
        </w:rPr>
        <w:t>,</w:t>
      </w:r>
      <w:r>
        <w:rPr>
          <w:i/>
          <w:w w:val="105"/>
          <w:sz w:val="18"/>
        </w:rPr>
        <w:t>k</w:t>
      </w:r>
      <w:r>
        <w:rPr>
          <w:w w:val="105"/>
          <w:sz w:val="18"/>
        </w:rPr>
        <w:t>)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denotes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numbers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choices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7"/>
          <w:w w:val="105"/>
          <w:sz w:val="18"/>
        </w:rPr>
        <w:t> </w:t>
      </w:r>
      <w:r>
        <w:rPr>
          <w:i/>
          <w:w w:val="105"/>
          <w:sz w:val="18"/>
        </w:rPr>
        <w:t>r</w:t>
      </w:r>
      <w:r>
        <w:rPr>
          <w:i/>
          <w:spacing w:val="-7"/>
          <w:w w:val="105"/>
          <w:sz w:val="18"/>
        </w:rPr>
        <w:t> </w:t>
      </w:r>
      <w:r>
        <w:rPr>
          <w:w w:val="105"/>
          <w:sz w:val="18"/>
        </w:rPr>
        <w:t>spaces remain unoccupied, </w:t>
      </w:r>
      <w:r>
        <w:rPr>
          <w:i/>
          <w:w w:val="105"/>
          <w:sz w:val="18"/>
        </w:rPr>
        <w:t>s </w:t>
      </w:r>
      <w:r>
        <w:rPr>
          <w:w w:val="105"/>
          <w:sz w:val="18"/>
        </w:rPr>
        <w:t>spaces are occupied at the end, and </w:t>
      </w:r>
      <w:r>
        <w:rPr>
          <w:i/>
          <w:w w:val="105"/>
          <w:sz w:val="18"/>
        </w:rPr>
        <w:t>k</w:t>
      </w:r>
    </w:p>
    <w:p>
      <w:pPr>
        <w:pStyle w:val="BodyText"/>
        <w:spacing w:before="36"/>
        <w:ind w:left="502"/>
        <w:jc w:val="both"/>
      </w:pPr>
      <w:r>
        <w:rPr>
          <w:w w:val="105"/>
        </w:rPr>
        <w:t>people</w:t>
      </w:r>
      <w:r>
        <w:rPr>
          <w:spacing w:val="8"/>
          <w:w w:val="105"/>
        </w:rPr>
        <w:t> </w:t>
      </w:r>
      <w:r>
        <w:rPr>
          <w:w w:val="105"/>
        </w:rPr>
        <w:t>drive</w:t>
      </w:r>
      <w:r>
        <w:rPr>
          <w:spacing w:val="8"/>
          <w:w w:val="105"/>
        </w:rPr>
        <w:t> </w:t>
      </w:r>
      <w:r>
        <w:rPr>
          <w:w w:val="105"/>
        </w:rPr>
        <w:t>home</w:t>
      </w:r>
      <w:r>
        <w:rPr>
          <w:spacing w:val="8"/>
          <w:w w:val="105"/>
        </w:rPr>
        <w:t> </w:t>
      </w:r>
      <w:hyperlink w:history="true" w:anchor="_bookmark24">
        <w:r>
          <w:rPr>
            <w:color w:val="000066"/>
            <w:spacing w:val="-4"/>
            <w:w w:val="105"/>
          </w:rPr>
          <w:t>[20]</w:t>
        </w:r>
      </w:hyperlink>
      <w:r>
        <w:rPr>
          <w:spacing w:val="-4"/>
          <w:w w:val="105"/>
        </w:rPr>
        <w:t>;</w:t>
      </w:r>
    </w:p>
    <w:p>
      <w:pPr>
        <w:pStyle w:val="BodyText"/>
        <w:spacing w:line="156" w:lineRule="exact"/>
        <w:ind w:left="276"/>
        <w:jc w:val="both"/>
      </w:pPr>
      <w:r>
        <w:rPr/>
        <w:br w:type="column"/>
      </w:r>
      <w:r>
        <w:rPr>
          <w:w w:val="105"/>
        </w:rPr>
        <w:t>Where,</w:t>
      </w:r>
      <w:r>
        <w:rPr>
          <w:spacing w:val="17"/>
          <w:w w:val="105"/>
        </w:rPr>
        <w:t> </w:t>
      </w:r>
      <w:r>
        <w:rPr>
          <w:w w:val="105"/>
        </w:rPr>
        <w:t>subscripts</w:t>
      </w:r>
      <w:r>
        <w:rPr>
          <w:spacing w:val="19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8"/>
          <w:w w:val="105"/>
        </w:rPr>
        <w:t> </w:t>
      </w:r>
      <w:r>
        <w:rPr>
          <w:w w:val="105"/>
        </w:rPr>
        <w:t>represent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promising</w:t>
      </w:r>
      <w:r>
        <w:rPr>
          <w:spacing w:val="18"/>
          <w:w w:val="105"/>
        </w:rPr>
        <w:t> </w:t>
      </w:r>
      <w:r>
        <w:rPr>
          <w:w w:val="105"/>
        </w:rPr>
        <w:t>points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4" w:lineRule="auto" w:before="12"/>
        <w:ind w:left="276" w:right="104"/>
        <w:jc w:val="both"/>
      </w:pPr>
      <w:r>
        <w:rPr/>
        <w:t>the Tabu lists, respectively. The parameter 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specifies the </w:t>
      </w:r>
      <w:r>
        <w:rPr>
          <w:vertAlign w:val="baseline"/>
        </w:rPr>
        <w:t>min- imum Euclidean distance that must exist between each random </w:t>
      </w:r>
      <w:r>
        <w:rPr>
          <w:w w:val="110"/>
          <w:vertAlign w:val="baseline"/>
        </w:rPr>
        <w:t>point and Tabu points. It is important to note that using this </w:t>
      </w:r>
      <w:r>
        <w:rPr>
          <w:vertAlign w:val="baseline"/>
        </w:rPr>
        <w:t>scheme, the size of the Tabu list dynamically changes based on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distribution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uncertain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Tabu</w:t>
      </w:r>
      <w:r>
        <w:rPr>
          <w:w w:val="110"/>
          <w:vertAlign w:val="baseline"/>
        </w:rPr>
        <w:t> points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parking solution space </w:t>
      </w:r>
      <w:hyperlink w:history="true" w:anchor="_bookmark27">
        <w:r>
          <w:rPr>
            <w:color w:val="000066"/>
            <w:w w:val="110"/>
            <w:vertAlign w:val="baseline"/>
          </w:rPr>
          <w:t>[24]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06" w:lineRule="exact"/>
        <w:ind w:left="276" w:firstLine="238"/>
        <w:jc w:val="both"/>
      </w:pPr>
      <w:r>
        <w:rPr>
          <w:w w:val="105"/>
        </w:rPr>
        <w:t>Thus,</w:t>
      </w:r>
      <w:r>
        <w:rPr>
          <w:spacing w:val="3"/>
          <w:w w:val="105"/>
        </w:rPr>
        <w:t> </w:t>
      </w:r>
      <w:r>
        <w:rPr>
          <w:w w:val="105"/>
        </w:rPr>
        <w:t>Eq.</w:t>
      </w:r>
      <w:r>
        <w:rPr>
          <w:spacing w:val="2"/>
          <w:w w:val="105"/>
        </w:rPr>
        <w:t> </w:t>
      </w:r>
      <w:hyperlink w:history="true" w:anchor="_bookmark7">
        <w:r>
          <w:rPr>
            <w:color w:val="000066"/>
            <w:w w:val="105"/>
          </w:rPr>
          <w:t>(3)</w:t>
        </w:r>
      </w:hyperlink>
      <w:r>
        <w:rPr>
          <w:color w:val="000066"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measurable</w:t>
      </w:r>
      <w:r>
        <w:rPr>
          <w:spacing w:val="3"/>
          <w:w w:val="105"/>
        </w:rPr>
        <w:t> </w:t>
      </w:r>
      <w:r>
        <w:rPr>
          <w:w w:val="105"/>
        </w:rPr>
        <w:t>point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analyze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proposed</w:t>
      </w:r>
    </w:p>
    <w:p>
      <w:pPr>
        <w:pStyle w:val="BodyText"/>
        <w:spacing w:line="170" w:lineRule="auto" w:before="61"/>
        <w:ind w:left="276" w:right="104" w:hanging="1"/>
        <w:jc w:val="both"/>
      </w:pPr>
      <w:r>
        <w:rPr>
          <w:w w:val="105"/>
        </w:rPr>
        <w:t>algorithm and differs from </w:t>
      </w:r>
      <w:hyperlink w:history="true" w:anchor="_bookmark27">
        <w:r>
          <w:rPr>
            <w:color w:val="000066"/>
            <w:w w:val="105"/>
          </w:rPr>
          <w:t>[24]</w:t>
        </w:r>
      </w:hyperlink>
      <w:r>
        <w:rPr>
          <w:color w:val="000066"/>
          <w:w w:val="105"/>
        </w:rPr>
        <w:t> </w:t>
      </w:r>
      <w:r>
        <w:rPr>
          <w:w w:val="105"/>
        </w:rPr>
        <w:t>by a coefficient </w:t>
      </w:r>
      <w:r>
        <w:rPr>
          <w:w w:val="105"/>
        </w:rPr>
        <w:t>multiplication factor</w:t>
      </w:r>
      <w:r>
        <w:rPr>
          <w:spacing w:val="6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k</w:t>
      </w:r>
      <w:r>
        <w:rPr>
          <w:rFonts w:ascii="Latin Modern Math" w:hAnsi="Latin Modern Math"/>
          <w:w w:val="105"/>
          <w:position w:val="-4"/>
          <w:sz w:val="9"/>
          <w:vertAlign w:val="baseline"/>
        </w:rPr>
        <w:t>(</w:t>
      </w:r>
      <w:r>
        <w:rPr>
          <w:w w:val="105"/>
          <w:position w:val="-4"/>
          <w:sz w:val="9"/>
          <w:vertAlign w:val="baseline"/>
        </w:rPr>
        <w:t>0</w:t>
      </w:r>
      <w:r>
        <w:rPr>
          <w:rFonts w:ascii="Latin Modern Math" w:hAnsi="Latin Modern Math"/>
          <w:w w:val="105"/>
          <w:position w:val="-4"/>
          <w:sz w:val="9"/>
          <w:vertAlign w:val="baseline"/>
        </w:rPr>
        <w:t>—</w:t>
      </w:r>
      <w:r>
        <w:rPr>
          <w:w w:val="105"/>
          <w:position w:val="-4"/>
          <w:sz w:val="9"/>
          <w:vertAlign w:val="baseline"/>
        </w:rPr>
        <w:t>1</w:t>
      </w:r>
      <w:r>
        <w:rPr>
          <w:rFonts w:ascii="Latin Modern Math" w:hAnsi="Latin Modern Math"/>
          <w:w w:val="105"/>
          <w:position w:val="-4"/>
          <w:sz w:val="9"/>
          <w:vertAlign w:val="baseline"/>
        </w:rPr>
        <w:t>)</w:t>
      </w:r>
      <w:r>
        <w:rPr>
          <w:rFonts w:ascii="Latin Modern Math" w:hAnsi="Latin Modern Math"/>
          <w:spacing w:val="-11"/>
          <w:w w:val="105"/>
          <w:position w:val="-4"/>
          <w:sz w:val="9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considers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marginal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near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condi-</w:t>
      </w:r>
    </w:p>
    <w:p>
      <w:pPr>
        <w:pStyle w:val="BodyText"/>
        <w:spacing w:line="26" w:lineRule="exact"/>
        <w:ind w:left="276"/>
        <w:jc w:val="both"/>
      </w:pPr>
      <w:r>
        <w:rPr>
          <w:w w:val="105"/>
        </w:rPr>
        <w:t>tions</w:t>
      </w:r>
      <w:r>
        <w:rPr>
          <w:spacing w:val="4"/>
          <w:w w:val="105"/>
        </w:rPr>
        <w:t> </w:t>
      </w:r>
      <w:r>
        <w:rPr>
          <w:w w:val="105"/>
        </w:rPr>
        <w:t>evolved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real</w:t>
      </w:r>
      <w:r>
        <w:rPr>
          <w:spacing w:val="5"/>
          <w:w w:val="105"/>
        </w:rPr>
        <w:t> </w:t>
      </w:r>
      <w:r>
        <w:rPr>
          <w:w w:val="105"/>
        </w:rPr>
        <w:t>parking</w:t>
      </w:r>
      <w:r>
        <w:rPr>
          <w:spacing w:val="4"/>
          <w:w w:val="105"/>
        </w:rPr>
        <w:t> </w:t>
      </w:r>
      <w:r>
        <w:rPr>
          <w:w w:val="105"/>
        </w:rPr>
        <w:t>scenario.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range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varies</w:t>
      </w:r>
    </w:p>
    <w:p>
      <w:pPr>
        <w:pStyle w:val="BodyText"/>
        <w:spacing w:before="13"/>
        <w:ind w:left="276"/>
        <w:jc w:val="both"/>
      </w:pP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units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near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ness.</w:t>
      </w:r>
    </w:p>
    <w:p>
      <w:pPr>
        <w:pStyle w:val="BodyText"/>
        <w:spacing w:before="105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left"/>
        <w:rPr>
          <w:sz w:val="18"/>
        </w:rPr>
      </w:pPr>
      <w:r>
        <w:rPr>
          <w:sz w:val="18"/>
        </w:rPr>
        <w:t>Result</w:t>
      </w:r>
      <w:r>
        <w:rPr>
          <w:spacing w:val="25"/>
          <w:sz w:val="18"/>
        </w:rPr>
        <w:t> </w:t>
      </w:r>
      <w:r>
        <w:rPr>
          <w:sz w:val="18"/>
        </w:rPr>
        <w:t>and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implications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The proposed model rough set guided Tabu hybrid </w:t>
      </w:r>
      <w:r>
        <w:rPr>
          <w:w w:val="105"/>
        </w:rPr>
        <w:t>metaphor has</w:t>
      </w:r>
      <w:r>
        <w:rPr>
          <w:w w:val="105"/>
        </w:rPr>
        <w:t> been</w:t>
      </w:r>
      <w:r>
        <w:rPr>
          <w:w w:val="105"/>
        </w:rPr>
        <w:t> implemented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test</w:t>
      </w:r>
      <w:r>
        <w:rPr>
          <w:w w:val="105"/>
        </w:rPr>
        <w:t> data</w:t>
      </w:r>
      <w:r>
        <w:rPr>
          <w:w w:val="105"/>
        </w:rPr>
        <w:t> using</w:t>
      </w:r>
      <w:r>
        <w:rPr>
          <w:w w:val="105"/>
        </w:rPr>
        <w:t> within</w:t>
      </w:r>
      <w:r>
        <w:rPr>
          <w:w w:val="105"/>
        </w:rPr>
        <w:t> MS</w:t>
      </w:r>
      <w:r>
        <w:rPr>
          <w:w w:val="105"/>
        </w:rPr>
        <w:t> Win- dows</w:t>
      </w:r>
      <w:r>
        <w:rPr>
          <w:w w:val="105"/>
        </w:rPr>
        <w:t> environment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25"/>
        </w:rPr>
        <w:t>C++.</w:t>
      </w:r>
      <w:r>
        <w:rPr>
          <w:w w:val="125"/>
        </w:rPr>
        <w:t> </w:t>
      </w:r>
      <w:r>
        <w:rPr>
          <w:w w:val="105"/>
        </w:rPr>
        <w:t>The</w:t>
      </w:r>
      <w:r>
        <w:rPr>
          <w:w w:val="105"/>
        </w:rPr>
        <w:t> simulation</w:t>
      </w:r>
      <w:r>
        <w:rPr>
          <w:w w:val="105"/>
        </w:rPr>
        <w:t> is</w:t>
      </w:r>
      <w:r>
        <w:rPr>
          <w:w w:val="105"/>
        </w:rPr>
        <w:t> supported</w:t>
      </w:r>
      <w:r>
        <w:rPr>
          <w:spacing w:val="80"/>
          <w:w w:val="105"/>
        </w:rPr>
        <w:t> </w:t>
      </w:r>
      <w:r>
        <w:rPr>
          <w:w w:val="105"/>
        </w:rPr>
        <w:t>by 3D plot demonstrating as followings:</w:t>
      </w:r>
    </w:p>
    <w:p>
      <w:pPr>
        <w:pStyle w:val="ListParagraph"/>
        <w:numPr>
          <w:ilvl w:val="1"/>
          <w:numId w:val="1"/>
        </w:numPr>
        <w:tabs>
          <w:tab w:pos="486" w:val="left" w:leader="none"/>
          <w:tab w:pos="502" w:val="left" w:leader="none"/>
        </w:tabs>
        <w:spacing w:line="74" w:lineRule="auto" w:before="187" w:after="0"/>
        <w:ind w:left="502" w:right="105" w:hanging="150"/>
        <w:jc w:val="left"/>
        <w:rPr>
          <w:sz w:val="18"/>
        </w:rPr>
      </w:pPr>
      <w:r>
        <w:rPr>
          <w:w w:val="105"/>
          <w:sz w:val="18"/>
        </w:rPr>
        <w:t>initial parking space 1 against gradient and number of </w:t>
      </w:r>
      <w:r>
        <w:rPr>
          <w:w w:val="105"/>
          <w:sz w:val="18"/>
        </w:rPr>
        <w:t>Tabu </w:t>
      </w:r>
      <w:r>
        <w:rPr>
          <w:spacing w:val="-2"/>
          <w:w w:val="105"/>
          <w:sz w:val="18"/>
        </w:rPr>
        <w:t>iterations;</w:t>
      </w:r>
    </w:p>
    <w:p>
      <w:pPr>
        <w:spacing w:after="0" w:line="74" w:lineRule="auto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tabs>
          <w:tab w:pos="4752" w:val="left" w:leader="none"/>
        </w:tabs>
        <w:spacing w:line="1013" w:lineRule="exact" w:before="122"/>
        <w:ind w:left="1161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3947756</wp:posOffset>
                </wp:positionH>
                <wp:positionV relativeFrom="paragraph">
                  <wp:posOffset>169308</wp:posOffset>
                </wp:positionV>
                <wp:extent cx="3036570" cy="698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036239" y="6477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846985pt;margin-top:13.331365pt;width:239.074pt;height:.51pt;mso-position-horizontal-relative:page;mso-position-vertical-relative:paragraph;z-index:-16304640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2095201</wp:posOffset>
                </wp:positionH>
                <wp:positionV relativeFrom="paragraph">
                  <wp:posOffset>554048</wp:posOffset>
                </wp:positionV>
                <wp:extent cx="32384" cy="4229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238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48"/>
                                <w:w w:val="18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76486pt;margin-top:43.625896pt;width:2.550pt;height:33.3pt;mso-position-horizontal-relative:page;mso-position-vertical-relative:paragraph;z-index:-16304128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48"/>
                          <w:w w:val="18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1245599</wp:posOffset>
                </wp:positionH>
                <wp:positionV relativeFrom="paragraph">
                  <wp:posOffset>564168</wp:posOffset>
                </wp:positionV>
                <wp:extent cx="100965" cy="4559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09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70"/>
                                <w:w w:val="155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11"/>
                                <w:w w:val="155"/>
                                <w:position w:val="-4"/>
                                <w:sz w:val="18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78705pt;margin-top:44.42271pt;width:7.95pt;height:35.9pt;mso-position-horizontal-relative:page;mso-position-vertical-relative:paragraph;z-index:-16303104" type="#_x0000_t202" id="docshape7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70"/>
                          <w:w w:val="155"/>
                          <w:sz w:val="18"/>
                        </w:rPr>
                        <w:t>&gt;</w:t>
                      </w:r>
                      <w:r>
                        <w:rPr>
                          <w:spacing w:val="-11"/>
                          <w:w w:val="155"/>
                          <w:position w:val="-4"/>
                          <w:sz w:val="18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1365122</wp:posOffset>
                </wp:positionH>
                <wp:positionV relativeFrom="paragraph">
                  <wp:posOffset>635133</wp:posOffset>
                </wp:positionV>
                <wp:extent cx="723265" cy="1181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2326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2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3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9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atin Modern Math" w:hAnsi="Latin Modern Math"/>
                                <w:spacing w:val="7"/>
                                <w:w w:val="90"/>
                                <w:sz w:val="18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89952pt;margin-top:50.010502pt;width:56.95pt;height:9.3pt;mso-position-horizontal-relative:page;mso-position-vertical-relative:paragraph;z-index:-16302592" type="#_x0000_t202" id="docshape7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i/>
                          <w:w w:val="90"/>
                          <w:sz w:val="18"/>
                        </w:rPr>
                        <w:t>a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r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1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w w:val="90"/>
                          <w:sz w:val="18"/>
                        </w:rPr>
                        <w:t>1</w:t>
                      </w:r>
                      <w:r>
                        <w:rPr>
                          <w:rFonts w:ascii="LM Roman 10" w:hAnsi="LM Roman 10"/>
                          <w:w w:val="9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2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s</w:t>
                      </w:r>
                      <w:r>
                        <w:rPr>
                          <w:rFonts w:ascii="LM Roman 10" w:hAnsi="LM Roman 10"/>
                          <w:w w:val="9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3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spacing w:val="7"/>
                          <w:w w:val="90"/>
                          <w:sz w:val="18"/>
                        </w:rPr>
                        <w:t>0</w:t>
                      </w:r>
                      <w:r>
                        <w:rPr>
                          <w:rFonts w:ascii="Latin Modern Math" w:hAnsi="Latin Modern Math"/>
                          <w:spacing w:val="7"/>
                          <w:w w:val="90"/>
                          <w:sz w:val="18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2087994</wp:posOffset>
                </wp:positionH>
                <wp:positionV relativeFrom="paragraph">
                  <wp:posOffset>549468</wp:posOffset>
                </wp:positionV>
                <wp:extent cx="439420" cy="20383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3942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-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position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position w:val="-3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6"/>
                                <w:w w:val="110"/>
                                <w:position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-3"/>
                                <w:sz w:val="18"/>
                              </w:rPr>
                              <w:t>k</w:t>
                            </w:r>
                          </w:p>
                          <w:p>
                            <w:pPr>
                              <w:spacing w:line="320" w:lineRule="exact" w:before="0"/>
                              <w:ind w:left="209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8997pt;margin-top:43.265247pt;width:34.6pt;height:16.05pt;mso-position-horizontal-relative:page;mso-position-vertical-relative:paragraph;z-index:-16302080" type="#_x0000_t202" id="docshape74" filled="false" stroked="false">
                <v:textbox inset="0,0,0,0">
                  <w:txbxContent>
                    <w:p>
                      <w:pPr>
                        <w:spacing w:line="22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1"/>
                        </w:rPr>
                        <w:t>+</w:t>
                      </w:r>
                      <w:r>
                        <w:rPr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spacing w:val="4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-3"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12"/>
                          <w:w w:val="110"/>
                          <w:position w:val="-3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position w:val="-3"/>
                          <w:sz w:val="18"/>
                        </w:rPr>
                        <w:t>+</w:t>
                      </w:r>
                      <w:r>
                        <w:rPr>
                          <w:rFonts w:ascii="Latin Modern Math"/>
                          <w:spacing w:val="-26"/>
                          <w:w w:val="110"/>
                          <w:position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position w:val="-3"/>
                          <w:sz w:val="18"/>
                        </w:rPr>
                        <w:t>k</w:t>
                      </w:r>
                    </w:p>
                    <w:p>
                      <w:pPr>
                        <w:spacing w:line="320" w:lineRule="exact" w:before="0"/>
                        <w:ind w:left="209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2728083</wp:posOffset>
                </wp:positionH>
                <wp:positionV relativeFrom="paragraph">
                  <wp:posOffset>635157</wp:posOffset>
                </wp:positionV>
                <wp:extent cx="2028825" cy="1181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2882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19"/>
                                <w:sz w:val="18"/>
                              </w:rPr>
                              <w:t>)·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M Roman 10" w:hAnsi="LM Roman 1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63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ifk</w:t>
                            </w:r>
                            <w:r>
                              <w:rPr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i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r </w:t>
                            </w:r>
                            <w:r>
                              <w:rPr>
                                <w:rFonts w:ascii="LM Roman 10" w:hAnsi="LM Roman 1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i/>
                                <w:sz w:val="18"/>
                              </w:rPr>
                              <w:t>ors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09692pt;margin-top:50.012386pt;width:159.75pt;height:9.3pt;mso-position-horizontal-relative:page;mso-position-vertical-relative:paragraph;z-index:-16301568" type="#_x0000_t202" id="docshape7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19"/>
                          <w:sz w:val="18"/>
                        </w:rPr>
                        <w:t>)·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LM Roman 10" w:hAnsi="LM Roman 1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1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ascii="LM Roman 10" w:hAnsi="LM Roman 1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1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63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ifk</w:t>
                      </w:r>
                      <w:r>
                        <w:rPr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i/>
                          <w:sz w:val="18"/>
                        </w:rPr>
                        <w:t>and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r </w:t>
                      </w:r>
                      <w:r>
                        <w:rPr>
                          <w:rFonts w:ascii="LM Roman 10" w:hAnsi="LM Roman 10"/>
                          <w:sz w:val="18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i/>
                          <w:sz w:val="18"/>
                        </w:rPr>
                        <w:t>ors</w:t>
                      </w:r>
                      <w:r>
                        <w:rPr>
                          <w:i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8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8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5"/>
                          <w:sz w:val="1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opping criteria and measurement of opt" w:id="17"/>
      <w:bookmarkEnd w:id="17"/>
      <w:r>
        <w:rPr/>
      </w:r>
      <w:r>
        <w:rPr>
          <w:spacing w:val="-159"/>
          <w:w w:val="155"/>
          <w:position w:val="11"/>
          <w:sz w:val="18"/>
        </w:rPr>
        <w:t>8</w:t>
      </w:r>
      <w:r>
        <w:rPr>
          <w:w w:val="135"/>
          <w:position w:val="-15"/>
          <w:sz w:val="18"/>
        </w:rPr>
        <w:t>&gt;</w:t>
      </w:r>
      <w:r>
        <w:rPr>
          <w:spacing w:val="-15"/>
          <w:w w:val="145"/>
          <w:position w:val="-15"/>
          <w:sz w:val="18"/>
        </w:rPr>
        <w:t> </w:t>
      </w:r>
      <w:r>
        <w:rPr>
          <w:spacing w:val="-10"/>
          <w:w w:val="110"/>
          <w:sz w:val="18"/>
        </w:rPr>
        <w:t>1</w:t>
      </w:r>
      <w:r>
        <w:rPr>
          <w:sz w:val="18"/>
        </w:rPr>
        <w:tab/>
      </w:r>
      <w:r>
        <w:rPr>
          <w:i/>
          <w:w w:val="105"/>
          <w:sz w:val="18"/>
        </w:rPr>
        <w:t>ifr</w:t>
      </w:r>
      <w:r>
        <w:rPr>
          <w:i/>
          <w:spacing w:val="-8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s</w:t>
      </w:r>
      <w:r>
        <w:rPr>
          <w:i/>
          <w:spacing w:val="-1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i/>
          <w:spacing w:val="-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6"/>
          <w:w w:val="105"/>
          <w:sz w:val="18"/>
        </w:rPr>
        <w:t> </w:t>
      </w:r>
      <w:r>
        <w:rPr>
          <w:spacing w:val="-5"/>
          <w:w w:val="105"/>
          <w:sz w:val="18"/>
        </w:rPr>
        <w:t>0</w:t>
      </w:r>
      <w:r>
        <w:rPr>
          <w:rFonts w:ascii="LM Roman 10"/>
          <w:spacing w:val="-5"/>
          <w:w w:val="105"/>
          <w:sz w:val="18"/>
        </w:rPr>
        <w:t>;</w:t>
      </w:r>
    </w:p>
    <w:p>
      <w:pPr>
        <w:spacing w:after="0" w:line="1013" w:lineRule="exact"/>
        <w:jc w:val="left"/>
        <w:rPr>
          <w:rFonts w:ascii="LM Roman 10"/>
          <w:sz w:val="18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spacing w:line="696" w:lineRule="exact" w:before="0"/>
        <w:ind w:left="305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1245599</wp:posOffset>
                </wp:positionH>
                <wp:positionV relativeFrom="paragraph">
                  <wp:posOffset>164712</wp:posOffset>
                </wp:positionV>
                <wp:extent cx="159385" cy="4711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5938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</w:pPr>
                            <w:r>
                              <w:rPr>
                                <w:w w:val="155"/>
                                <w:position w:val="-7"/>
                              </w:rPr>
                              <w:t>&gt;</w:t>
                            </w:r>
                            <w:r>
                              <w:rPr>
                                <w:spacing w:val="-29"/>
                                <w:w w:val="155"/>
                                <w:position w:val="-7"/>
                              </w:rPr>
                              <w:t> </w:t>
                            </w:r>
                            <w:r>
                              <w:rPr>
                                <w:spacing w:val="-167"/>
                                <w:w w:val="17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78705pt;margin-top:12.969466pt;width:12.55pt;height:37.1pt;mso-position-horizontal-relative:page;mso-position-vertical-relative:paragraph;z-index:-16303616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</w:pPr>
                      <w:r>
                        <w:rPr>
                          <w:w w:val="155"/>
                          <w:position w:val="-7"/>
                        </w:rPr>
                        <w:t>&gt;</w:t>
                      </w:r>
                      <w:r>
                        <w:rPr>
                          <w:spacing w:val="-29"/>
                          <w:w w:val="155"/>
                          <w:position w:val="-7"/>
                        </w:rPr>
                        <w:t> </w:t>
                      </w:r>
                      <w:r>
                        <w:rPr>
                          <w:spacing w:val="-167"/>
                          <w:w w:val="17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1245599</wp:posOffset>
                </wp:positionH>
                <wp:positionV relativeFrom="paragraph">
                  <wp:posOffset>246125</wp:posOffset>
                </wp:positionV>
                <wp:extent cx="100965" cy="4229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31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78705pt;margin-top:19.379992pt;width:7.95pt;height:33.3pt;mso-position-horizontal-relative:page;mso-position-vertical-relative:paragraph;z-index:15746560" type="#_x0000_t202" id="docshape7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315"/>
                          <w:sz w:val="18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1375203</wp:posOffset>
                </wp:positionH>
                <wp:positionV relativeFrom="paragraph">
                  <wp:posOffset>375676</wp:posOffset>
                </wp:positionV>
                <wp:extent cx="114300" cy="7683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83775pt;margin-top:29.580835pt;width:9pt;height:6.05pt;mso-position-horizontal-relative:page;mso-position-vertical-relative:paragraph;z-index:-16300544" type="#_x0000_t202" id="docshape78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1499044</wp:posOffset>
                </wp:positionH>
                <wp:positionV relativeFrom="paragraph">
                  <wp:posOffset>249667</wp:posOffset>
                </wp:positionV>
                <wp:extent cx="487680" cy="2000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8768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(</w:t>
                            </w:r>
                          </w:p>
                          <w:p>
                            <w:pPr>
                              <w:spacing w:line="314" w:lineRule="exact" w:before="0"/>
                              <w:ind w:left="9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35004pt;margin-top:19.658842pt;width:38.4pt;height:15.75pt;mso-position-horizontal-relative:page;mso-position-vertical-relative:paragraph;z-index:-16300032" type="#_x0000_t202" id="docshape79" filled="false" stroked="false">
                <v:textbox inset="0,0,0,0">
                  <w:txbxContent>
                    <w:p>
                      <w:pPr>
                        <w:spacing w:line="2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(</w:t>
                      </w:r>
                    </w:p>
                    <w:p>
                      <w:pPr>
                        <w:spacing w:line="314" w:lineRule="exact" w:before="0"/>
                        <w:ind w:left="9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k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2005922</wp:posOffset>
                </wp:positionH>
                <wp:positionV relativeFrom="paragraph">
                  <wp:posOffset>245803</wp:posOffset>
                </wp:positionV>
                <wp:extent cx="1887855" cy="1181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8785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3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19"/>
                                <w:w w:val="90"/>
                                <w:sz w:val="18"/>
                              </w:rPr>
                              <w:t>)·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1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1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z w:val="18"/>
                              </w:rPr>
                              <w:t>ifk</w:t>
                            </w:r>
                            <w:r>
                              <w:rPr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8"/>
                              </w:rPr>
                              <w:t>&gt;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46686pt;margin-top:19.354591pt;width:148.65pt;height:9.3pt;mso-position-horizontal-relative:page;mso-position-vertical-relative:paragraph;z-index:-16299520" type="#_x0000_t202" id="docshape80" filled="false" stroked="false">
                <v:textbox inset="0,0,0,0">
                  <w:txbxContent>
                    <w:p>
                      <w:pPr>
                        <w:tabs>
                          <w:tab w:pos="2393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19"/>
                          <w:w w:val="90"/>
                          <w:sz w:val="18"/>
                        </w:rPr>
                        <w:t>)·</w:t>
                      </w:r>
                      <w:r>
                        <w:rPr>
                          <w:rFonts w:ascii="Latin Modern Math" w:hAnsi="Latin Modern Math"/>
                          <w:spacing w:val="-10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a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r</w:t>
                      </w:r>
                      <w:r>
                        <w:rPr>
                          <w:rFonts w:ascii="LM Roman 10" w:hAnsi="LM Roman 10"/>
                          <w:w w:val="9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1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9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w w:val="90"/>
                          <w:sz w:val="18"/>
                        </w:rPr>
                        <w:t>1</w:t>
                      </w:r>
                      <w:r>
                        <w:rPr>
                          <w:rFonts w:ascii="LM Roman 10" w:hAnsi="LM Roman 10"/>
                          <w:w w:val="90"/>
                          <w:sz w:val="18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1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pacing w:val="-5"/>
                          <w:w w:val="90"/>
                          <w:sz w:val="18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ab/>
                      </w:r>
                      <w:r>
                        <w:rPr>
                          <w:i/>
                          <w:sz w:val="18"/>
                        </w:rPr>
                        <w:t>ifk</w:t>
                      </w:r>
                      <w:r>
                        <w:rPr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8"/>
                        </w:rPr>
                        <w:t>&gt; </w:t>
                      </w:r>
                      <w:r>
                        <w:rPr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LM Roman 10" w:hAnsi="LM Roman 10"/>
                          <w:spacing w:val="-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8"/>
        </w:rPr>
        <w:t>a</w:t>
      </w:r>
      <w:r>
        <w:rPr>
          <w:rFonts w:ascii="Latin Modern Math"/>
          <w:spacing w:val="-2"/>
          <w:sz w:val="18"/>
        </w:rPr>
        <w:t>(</w:t>
      </w:r>
      <w:r>
        <w:rPr>
          <w:i/>
          <w:spacing w:val="-2"/>
          <w:sz w:val="18"/>
        </w:rPr>
        <w:t>r</w:t>
      </w:r>
      <w:r>
        <w:rPr>
          <w:rFonts w:ascii="LM Roman 10"/>
          <w:spacing w:val="-2"/>
          <w:sz w:val="18"/>
        </w:rPr>
        <w:t>;</w:t>
      </w:r>
      <w:r>
        <w:rPr>
          <w:rFonts w:ascii="LM Roman 10"/>
          <w:spacing w:val="-31"/>
          <w:sz w:val="18"/>
        </w:rPr>
        <w:t> </w:t>
      </w:r>
      <w:r>
        <w:rPr>
          <w:i/>
          <w:spacing w:val="-2"/>
          <w:sz w:val="18"/>
        </w:rPr>
        <w:t>s</w:t>
      </w:r>
      <w:r>
        <w:rPr>
          <w:rFonts w:ascii="LM Roman 10"/>
          <w:spacing w:val="-2"/>
          <w:sz w:val="18"/>
        </w:rPr>
        <w:t>;</w:t>
      </w:r>
      <w:r>
        <w:rPr>
          <w:rFonts w:ascii="LM Roman 10"/>
          <w:spacing w:val="-30"/>
          <w:sz w:val="18"/>
        </w:rPr>
        <w:t> </w:t>
      </w:r>
      <w:r>
        <w:rPr>
          <w:i/>
          <w:spacing w:val="-5"/>
          <w:sz w:val="18"/>
        </w:rPr>
        <w:t>k</w:t>
      </w:r>
      <w:r>
        <w:rPr>
          <w:rFonts w:ascii="Latin Modern Math"/>
          <w:spacing w:val="-5"/>
          <w:sz w:val="18"/>
        </w:rPr>
        <w:t>)= </w:t>
      </w:r>
    </w:p>
    <w:p>
      <w:pPr>
        <w:spacing w:line="948" w:lineRule="exact" w:before="0"/>
        <w:ind w:left="14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0"/>
          <w:sz w:val="11"/>
        </w:rPr>
        <w:t>k</w:t>
      </w:r>
      <w:r>
        <w:rPr>
          <w:rFonts w:ascii="Latin Modern Math"/>
          <w:w w:val="110"/>
          <w:sz w:val="11"/>
        </w:rPr>
        <w:t>+</w:t>
      </w:r>
      <w:r>
        <w:rPr>
          <w:w w:val="110"/>
          <w:sz w:val="11"/>
        </w:rPr>
        <w:t>1</w:t>
      </w:r>
      <w:r>
        <w:rPr>
          <w:spacing w:val="43"/>
          <w:w w:val="110"/>
          <w:sz w:val="11"/>
        </w:rPr>
        <w:t> </w:t>
      </w:r>
      <w:r>
        <w:rPr>
          <w:i/>
          <w:w w:val="110"/>
          <w:position w:val="-3"/>
          <w:sz w:val="18"/>
        </w:rPr>
        <w:t>s</w:t>
      </w:r>
      <w:r>
        <w:rPr>
          <w:i/>
          <w:spacing w:val="-12"/>
          <w:w w:val="110"/>
          <w:position w:val="-3"/>
          <w:sz w:val="18"/>
        </w:rPr>
        <w:t> </w:t>
      </w:r>
      <w:r>
        <w:rPr>
          <w:rFonts w:ascii="Latin Modern Math"/>
          <w:w w:val="110"/>
          <w:position w:val="-3"/>
          <w:sz w:val="18"/>
        </w:rPr>
        <w:t>+</w:t>
      </w:r>
      <w:r>
        <w:rPr>
          <w:rFonts w:ascii="Latin Modern Math"/>
          <w:spacing w:val="-26"/>
          <w:w w:val="110"/>
          <w:position w:val="-3"/>
          <w:sz w:val="18"/>
        </w:rPr>
        <w:t> </w:t>
      </w:r>
      <w:r>
        <w:rPr>
          <w:i/>
          <w:spacing w:val="-10"/>
          <w:w w:val="110"/>
          <w:position w:val="-3"/>
          <w:sz w:val="18"/>
        </w:rPr>
        <w:t>k</w:t>
      </w:r>
    </w:p>
    <w:p>
      <w:pPr>
        <w:spacing w:line="497" w:lineRule="exact" w:before="0"/>
        <w:ind w:left="30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0</w:t>
      </w:r>
    </w:p>
    <w:p>
      <w:pPr>
        <w:spacing w:line="692" w:lineRule="exact" w:before="0"/>
        <w:ind w:left="7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k</w:t>
      </w:r>
      <w:r>
        <w:rPr>
          <w:i/>
          <w:spacing w:val="-4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18"/>
          <w:sz w:val="18"/>
        </w:rPr>
        <w:t> </w:t>
      </w:r>
      <w:r>
        <w:rPr>
          <w:sz w:val="18"/>
        </w:rPr>
        <w:t>1</w:t>
      </w:r>
      <w:r>
        <w:rPr>
          <w:spacing w:val="-4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18"/>
          <w:sz w:val="18"/>
        </w:rPr>
        <w:t> </w:t>
      </w:r>
      <w:r>
        <w:rPr>
          <w:i/>
          <w:spacing w:val="-10"/>
          <w:sz w:val="18"/>
        </w:rPr>
        <w:t>i</w:t>
      </w:r>
    </w:p>
    <w:p>
      <w:pPr>
        <w:spacing w:line="696" w:lineRule="exact" w:before="0"/>
        <w:ind w:left="305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696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800"/>
          <w:cols w:num="5" w:equalWidth="0">
            <w:col w:w="1162" w:space="40"/>
            <w:col w:w="880" w:space="116"/>
            <w:col w:w="486" w:space="40"/>
            <w:col w:w="783" w:space="6158"/>
            <w:col w:w="645"/>
          </w:cols>
        </w:sectPr>
      </w:pPr>
    </w:p>
    <w:p>
      <w:pPr>
        <w:pStyle w:val="BodyText"/>
        <w:spacing w:line="20" w:lineRule="exact"/>
        <w:ind w:left="5416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036239" y="6477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81" coordorigin="0,0" coordsize="4782,11">
                <v:rect style="position:absolute;left:0;top:0;width:4782;height:11" id="docshape8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after="0" w:line="20" w:lineRule="exact"/>
        <w:rPr>
          <w:rFonts w:ascii="Latin Modern Math"/>
          <w:sz w:val="2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494" w:val="left" w:leader="none"/>
          <w:tab w:pos="502" w:val="left" w:leader="none"/>
        </w:tabs>
        <w:spacing w:line="72" w:lineRule="auto" w:before="175" w:after="0"/>
        <w:ind w:left="502" w:right="38" w:hanging="150"/>
        <w:jc w:val="left"/>
        <w:rPr>
          <w:sz w:val="18"/>
        </w:rPr>
      </w:pPr>
      <w:r>
        <w:rPr>
          <w:spacing w:val="-2"/>
          <w:w w:val="115"/>
          <w:sz w:val="18"/>
        </w:rPr>
        <w:t>this</w:t>
      </w:r>
      <w:r>
        <w:rPr>
          <w:spacing w:val="-11"/>
          <w:w w:val="115"/>
          <w:sz w:val="18"/>
        </w:rPr>
        <w:t> </w:t>
      </w:r>
      <w:r>
        <w:rPr>
          <w:spacing w:val="-2"/>
          <w:w w:val="115"/>
          <w:sz w:val="18"/>
        </w:rPr>
        <w:t>also</w:t>
      </w:r>
      <w:r>
        <w:rPr>
          <w:spacing w:val="-11"/>
          <w:w w:val="115"/>
          <w:sz w:val="18"/>
        </w:rPr>
        <w:t> </w:t>
      </w:r>
      <w:r>
        <w:rPr>
          <w:spacing w:val="-2"/>
          <w:w w:val="115"/>
          <w:sz w:val="18"/>
        </w:rPr>
        <w:t>leads</w:t>
      </w:r>
      <w:r>
        <w:rPr>
          <w:spacing w:val="-11"/>
          <w:w w:val="115"/>
          <w:sz w:val="18"/>
        </w:rPr>
        <w:t> </w:t>
      </w:r>
      <w:r>
        <w:rPr>
          <w:spacing w:val="-2"/>
          <w:w w:val="115"/>
          <w:sz w:val="18"/>
        </w:rPr>
        <w:t>to</w:t>
      </w:r>
      <w:r>
        <w:rPr>
          <w:spacing w:val="-11"/>
          <w:w w:val="115"/>
          <w:sz w:val="18"/>
        </w:rPr>
        <w:t> </w:t>
      </w:r>
      <w:r>
        <w:rPr>
          <w:spacing w:val="-2"/>
          <w:w w:val="115"/>
          <w:sz w:val="18"/>
        </w:rPr>
        <w:t>the</w:t>
      </w:r>
      <w:r>
        <w:rPr>
          <w:spacing w:val="-11"/>
          <w:w w:val="115"/>
          <w:sz w:val="18"/>
        </w:rPr>
        <w:t> </w:t>
      </w:r>
      <w:r>
        <w:rPr>
          <w:spacing w:val="-2"/>
          <w:w w:val="115"/>
          <w:sz w:val="18"/>
        </w:rPr>
        <w:t>fact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that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there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are</w:t>
      </w:r>
      <w:r>
        <w:rPr>
          <w:spacing w:val="-7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n</w:t>
      </w:r>
      <w:r>
        <w:rPr>
          <w:i/>
          <w:spacing w:val="-11"/>
          <w:w w:val="115"/>
          <w:sz w:val="18"/>
        </w:rPr>
        <w:t> </w:t>
      </w:r>
      <w:r>
        <w:rPr>
          <w:spacing w:val="-2"/>
          <w:w w:val="125"/>
          <w:sz w:val="18"/>
        </w:rPr>
        <w:t>=</w:t>
      </w:r>
      <w:r>
        <w:rPr>
          <w:spacing w:val="-12"/>
          <w:w w:val="125"/>
          <w:sz w:val="18"/>
        </w:rPr>
        <w:t> </w:t>
      </w:r>
      <w:r>
        <w:rPr>
          <w:i/>
          <w:spacing w:val="-2"/>
          <w:w w:val="115"/>
          <w:sz w:val="18"/>
        </w:rPr>
        <w:t>r</w:t>
      </w:r>
      <w:r>
        <w:rPr>
          <w:i/>
          <w:spacing w:val="-11"/>
          <w:w w:val="115"/>
          <w:sz w:val="18"/>
        </w:rPr>
        <w:t> </w:t>
      </w:r>
      <w:r>
        <w:rPr>
          <w:spacing w:val="-2"/>
          <w:w w:val="125"/>
          <w:sz w:val="18"/>
        </w:rPr>
        <w:t>+</w:t>
      </w:r>
      <w:r>
        <w:rPr>
          <w:spacing w:val="-12"/>
          <w:w w:val="125"/>
          <w:sz w:val="18"/>
        </w:rPr>
        <w:t> </w:t>
      </w:r>
      <w:r>
        <w:rPr>
          <w:i/>
          <w:spacing w:val="-2"/>
          <w:w w:val="115"/>
          <w:sz w:val="18"/>
        </w:rPr>
        <w:t>s</w:t>
      </w:r>
      <w:r>
        <w:rPr>
          <w:i/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spaces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in </w:t>
      </w:r>
      <w:r>
        <w:rPr>
          <w:w w:val="115"/>
          <w:sz w:val="18"/>
        </w:rPr>
        <w:t>total, and that </w:t>
      </w:r>
      <w:r>
        <w:rPr>
          <w:i/>
          <w:w w:val="115"/>
          <w:sz w:val="18"/>
        </w:rPr>
        <w:t>m</w:t>
      </w:r>
      <w:r>
        <w:rPr>
          <w:i/>
          <w:spacing w:val="-8"/>
          <w:w w:val="115"/>
          <w:sz w:val="18"/>
        </w:rPr>
        <w:t> </w:t>
      </w:r>
      <w:r>
        <w:rPr>
          <w:w w:val="150"/>
          <w:sz w:val="18"/>
        </w:rPr>
        <w:t>=</w:t>
      </w:r>
      <w:r>
        <w:rPr>
          <w:spacing w:val="-23"/>
          <w:w w:val="150"/>
          <w:sz w:val="18"/>
        </w:rPr>
        <w:t> </w:t>
      </w:r>
      <w:r>
        <w:rPr>
          <w:i/>
          <w:w w:val="115"/>
          <w:sz w:val="18"/>
        </w:rPr>
        <w:t>k</w:t>
      </w:r>
      <w:r>
        <w:rPr>
          <w:i/>
          <w:spacing w:val="-7"/>
          <w:w w:val="115"/>
          <w:sz w:val="18"/>
        </w:rPr>
        <w:t> </w:t>
      </w:r>
      <w:r>
        <w:rPr>
          <w:w w:val="150"/>
          <w:sz w:val="18"/>
        </w:rPr>
        <w:t>+</w:t>
      </w:r>
      <w:r>
        <w:rPr>
          <w:spacing w:val="-23"/>
          <w:w w:val="150"/>
          <w:sz w:val="18"/>
        </w:rPr>
        <w:t> </w:t>
      </w:r>
      <w:r>
        <w:rPr>
          <w:i/>
          <w:w w:val="115"/>
          <w:sz w:val="18"/>
        </w:rPr>
        <w:t>s </w:t>
      </w:r>
      <w:r>
        <w:rPr>
          <w:w w:val="115"/>
          <w:sz w:val="18"/>
        </w:rPr>
        <w:t>drivers arrive </w:t>
      </w:r>
      <w:hyperlink w:history="true" w:anchor="_bookmark24">
        <w:r>
          <w:rPr>
            <w:color w:val="000066"/>
            <w:w w:val="115"/>
            <w:sz w:val="18"/>
          </w:rPr>
          <w:t>[20]</w:t>
        </w:r>
      </w:hyperlink>
      <w:r>
        <w:rPr>
          <w:w w:val="11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74" w:lineRule="auto" w:before="12" w:after="0"/>
        <w:ind w:left="502" w:right="38" w:hanging="150"/>
        <w:jc w:val="left"/>
        <w:rPr>
          <w:sz w:val="18"/>
        </w:rPr>
      </w:pPr>
      <w:r>
        <w:rPr>
          <w:w w:val="105"/>
          <w:sz w:val="18"/>
        </w:rPr>
        <w:t>Hence,</w:t>
      </w:r>
      <w:r>
        <w:rPr>
          <w:spacing w:val="40"/>
          <w:w w:val="105"/>
          <w:sz w:val="18"/>
        </w:rPr>
        <w:t> </w:t>
      </w:r>
      <w:r>
        <w:rPr>
          <w:i/>
          <w:w w:val="105"/>
          <w:sz w:val="18"/>
        </w:rPr>
        <w:t>Opti(Park)</w:t>
      </w:r>
      <w:r>
        <w:rPr>
          <w:i/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recursive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nature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expressed as follows </w:t>
      </w:r>
      <w:hyperlink w:history="true" w:anchor="_bookmark12">
        <w:r>
          <w:rPr>
            <w:color w:val="000066"/>
            <w:w w:val="105"/>
            <w:sz w:val="18"/>
          </w:rPr>
          <w:t>[2,20]</w:t>
        </w:r>
      </w:hyperlink>
      <w:r>
        <w:rPr>
          <w:w w:val="105"/>
          <w:sz w:val="18"/>
        </w:rPr>
        <w:t>:</w:t>
      </w:r>
    </w:p>
    <w:p>
      <w:pPr>
        <w:pStyle w:val="BodyText"/>
        <w:spacing w:line="254" w:lineRule="auto" w:before="145"/>
        <w:ind w:left="275" w:right="38" w:firstLine="239"/>
        <w:jc w:val="both"/>
      </w:pPr>
      <w:r>
        <w:rPr>
          <w:i/>
          <w:w w:val="105"/>
        </w:rPr>
        <w:t>Note: </w:t>
      </w:r>
      <w:r>
        <w:rPr>
          <w:w w:val="105"/>
        </w:rPr>
        <w:t>This will not be true when the uncertain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is involved.</w:t>
      </w:r>
    </w:p>
    <w:p>
      <w:pPr>
        <w:spacing w:line="76" w:lineRule="auto" w:before="114"/>
        <w:ind w:left="275" w:right="38" w:firstLine="239"/>
        <w:jc w:val="both"/>
        <w:rPr>
          <w:sz w:val="18"/>
        </w:rPr>
      </w:pPr>
      <w:r>
        <w:rPr>
          <w:w w:val="105"/>
          <w:sz w:val="18"/>
        </w:rPr>
        <w:t>[according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to</w:t>
      </w:r>
      <w:r>
        <w:rPr>
          <w:spacing w:val="80"/>
          <w:w w:val="150"/>
          <w:sz w:val="18"/>
        </w:rPr>
        <w:t> </w:t>
      </w:r>
      <w:r>
        <w:rPr>
          <w:i/>
          <w:w w:val="105"/>
          <w:sz w:val="18"/>
        </w:rPr>
        <w:t>Opti</w:t>
      </w:r>
      <w:r>
        <w:rPr>
          <w:rFonts w:ascii="Latin Modern Math" w:hAnsi="Latin Modern Math"/>
          <w:w w:val="105"/>
          <w:sz w:val="18"/>
        </w:rPr>
        <w:t>(</w:t>
      </w:r>
      <w:r>
        <w:rPr>
          <w:i/>
          <w:w w:val="105"/>
          <w:sz w:val="18"/>
        </w:rPr>
        <w:t>Park</w:t>
      </w:r>
      <w:r>
        <w:rPr>
          <w:rFonts w:ascii="Latin Modern Math" w:hAnsi="Latin Modern Math"/>
          <w:w w:val="105"/>
          <w:sz w:val="18"/>
        </w:rPr>
        <w:t>)=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{(</w:t>
      </w:r>
      <w:r>
        <w:rPr>
          <w:i/>
          <w:w w:val="105"/>
          <w:sz w:val="18"/>
        </w:rPr>
        <w:t>u</w:t>
      </w:r>
      <w:r>
        <w:rPr>
          <w:rFonts w:ascii="LM Roman 10" w:hAnsi="LM Roman 10"/>
          <w:w w:val="105"/>
          <w:sz w:val="18"/>
        </w:rPr>
        <w:t>;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Alfios" w:hAnsi="Alfios"/>
          <w:i/>
          <w:spacing w:val="21"/>
          <w:w w:val="105"/>
          <w:sz w:val="24"/>
        </w:rPr>
        <w:t>v</w:t>
      </w:r>
      <w:r>
        <w:rPr>
          <w:rFonts w:ascii="Latin Modern Math" w:hAnsi="Latin Modern Math"/>
          <w:spacing w:val="21"/>
          <w:w w:val="105"/>
          <w:sz w:val="18"/>
        </w:rPr>
        <w:t>)∈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spacing w:val="-11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×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rFonts w:ascii="Latin Modern Math" w:hAnsi="Latin Modern Math"/>
          <w:w w:val="105"/>
          <w:sz w:val="18"/>
        </w:rPr>
        <w:t>|∀</w:t>
      </w:r>
      <w:r>
        <w:rPr>
          <w:i/>
          <w:w w:val="105"/>
          <w:sz w:val="18"/>
        </w:rPr>
        <w:t>a</w:t>
      </w:r>
      <w:r>
        <w:rPr>
          <w:i/>
          <w:spacing w:val="-3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∈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P</w:t>
      </w:r>
      <w:r>
        <w:rPr>
          <w:rFonts w:ascii="LM Roman 10" w:hAnsi="LM Roman 10"/>
          <w:w w:val="105"/>
          <w:sz w:val="18"/>
        </w:rPr>
        <w:t>;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i/>
          <w:spacing w:val="-62"/>
          <w:w w:val="105"/>
          <w:sz w:val="18"/>
        </w:rPr>
        <w:t>a</w:t>
      </w:r>
      <w:r>
        <w:rPr>
          <w:rFonts w:ascii="Latin Modern Math" w:hAnsi="Latin Modern Math"/>
          <w:spacing w:val="-62"/>
          <w:w w:val="105"/>
          <w:sz w:val="18"/>
        </w:rPr>
        <w:t>(</w:t>
      </w:r>
      <w:r>
        <w:rPr>
          <w:i/>
          <w:spacing w:val="-62"/>
          <w:w w:val="105"/>
          <w:sz w:val="18"/>
        </w:rPr>
        <w:t>u</w:t>
      </w:r>
      <w:r>
        <w:rPr>
          <w:rFonts w:ascii="Latin Modern Math" w:hAnsi="Latin Modern Math"/>
          <w:spacing w:val="-62"/>
          <w:w w:val="105"/>
          <w:sz w:val="18"/>
        </w:rPr>
        <w:t>)</w:t>
      </w:r>
      <w:r>
        <w:rPr>
          <w:rFonts w:ascii="Latin Modern Math" w:hAnsi="Latin Modern Math"/>
          <w:w w:val="105"/>
          <w:sz w:val="18"/>
        </w:rPr>
        <w:t> </w:t>
      </w:r>
      <w:r>
        <w:rPr>
          <w:i/>
          <w:w w:val="105"/>
          <w:sz w:val="18"/>
        </w:rPr>
        <w:t>Step</w:t>
      </w:r>
      <w:r>
        <w:rPr>
          <w:i/>
          <w:spacing w:val="40"/>
          <w:w w:val="105"/>
          <w:sz w:val="18"/>
        </w:rPr>
        <w:t> </w:t>
      </w:r>
      <w:r>
        <w:rPr>
          <w:i/>
          <w:w w:val="105"/>
          <w:sz w:val="18"/>
        </w:rPr>
        <w:t>3:</w:t>
      </w:r>
      <w:r>
        <w:rPr>
          <w:i/>
          <w:spacing w:val="40"/>
          <w:w w:val="105"/>
          <w:sz w:val="18"/>
        </w:rPr>
        <w:t> </w:t>
      </w:r>
      <w:r>
        <w:rPr>
          <w:w w:val="105"/>
          <w:sz w:val="18"/>
        </w:rPr>
        <w:t>Formulate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corresponding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optimization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problem</w:t>
      </w:r>
    </w:p>
    <w:p>
      <w:pPr>
        <w:pStyle w:val="BodyText"/>
        <w:spacing w:line="208" w:lineRule="exact"/>
        <w:ind w:left="276"/>
        <w:jc w:val="both"/>
      </w:pPr>
      <w:r>
        <w:rPr>
          <w:rFonts w:ascii="Latin Modern Math"/>
          <w:w w:val="110"/>
        </w:rPr>
        <w:t>=</w:t>
      </w:r>
      <w:r>
        <w:rPr>
          <w:rFonts w:ascii="Latin Modern Math"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rFonts w:ascii="Latin Modern Math"/>
          <w:w w:val="110"/>
        </w:rPr>
        <w:t>(</w:t>
      </w:r>
      <w:r>
        <w:rPr>
          <w:rFonts w:ascii="Alfios"/>
          <w:i/>
          <w:w w:val="110"/>
          <w:sz w:val="24"/>
        </w:rPr>
        <w:t>v</w:t>
      </w:r>
      <w:r>
        <w:rPr>
          <w:rFonts w:ascii="Latin Modern Math"/>
          <w:w w:val="110"/>
        </w:rPr>
        <w:t>)}</w:t>
      </w:r>
      <w:r>
        <w:rPr>
          <w:w w:val="110"/>
        </w:rPr>
        <w:t>]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find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optimal</w:t>
      </w:r>
      <w:r>
        <w:rPr>
          <w:spacing w:val="44"/>
          <w:w w:val="110"/>
        </w:rPr>
        <w:t> </w:t>
      </w:r>
      <w:r>
        <w:rPr>
          <w:w w:val="110"/>
        </w:rPr>
        <w:t>parking</w:t>
      </w:r>
      <w:r>
        <w:rPr>
          <w:spacing w:val="44"/>
          <w:w w:val="110"/>
        </w:rPr>
        <w:t> </w:t>
      </w:r>
      <w:r>
        <w:rPr>
          <w:w w:val="110"/>
        </w:rPr>
        <w:t>move</w:t>
      </w:r>
      <w:r>
        <w:rPr>
          <w:spacing w:val="45"/>
          <w:w w:val="110"/>
        </w:rPr>
        <w:t> </w:t>
      </w:r>
      <w:r>
        <w:rPr>
          <w:rFonts w:ascii="Trebuchet MS"/>
          <w:i/>
          <w:w w:val="110"/>
        </w:rPr>
        <w:t>l</w:t>
      </w:r>
      <w:r>
        <w:rPr>
          <w:w w:val="110"/>
        </w:rPr>
        <w:t>,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95" w:lineRule="exact"/>
        <w:ind w:left="276"/>
        <w:jc w:val="both"/>
      </w:pPr>
      <w:r>
        <w:rPr>
          <w:w w:val="105"/>
        </w:rPr>
        <w:t>generated</w:t>
      </w:r>
      <w:r>
        <w:rPr>
          <w:spacing w:val="25"/>
          <w:w w:val="105"/>
        </w:rPr>
        <w:t> </w:t>
      </w:r>
      <w:r>
        <w:rPr>
          <w:w w:val="105"/>
        </w:rPr>
        <w:t>drive’s</w:t>
      </w:r>
      <w:r>
        <w:rPr>
          <w:spacing w:val="26"/>
          <w:w w:val="105"/>
        </w:rPr>
        <w:t> </w:t>
      </w:r>
      <w:r>
        <w:rPr>
          <w:w w:val="105"/>
        </w:rPr>
        <w:t>assignment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parking</w:t>
      </w:r>
      <w:r>
        <w:rPr>
          <w:spacing w:val="25"/>
          <w:w w:val="105"/>
        </w:rPr>
        <w:t> </w:t>
      </w:r>
      <w:r>
        <w:rPr>
          <w:w w:val="105"/>
        </w:rPr>
        <w:t>comprising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asg</w:t>
      </w:r>
      <w:r>
        <w:rPr>
          <w:spacing w:val="-4"/>
          <w:w w:val="105"/>
          <w:vertAlign w:val="subscript"/>
        </w:rPr>
        <w:t>d</w:t>
      </w:r>
    </w:p>
    <w:p>
      <w:pPr>
        <w:spacing w:before="12"/>
        <w:ind w:left="276" w:right="0" w:firstLine="0"/>
        <w:jc w:val="both"/>
        <w:rPr>
          <w:sz w:val="18"/>
        </w:rPr>
      </w:pPr>
      <w:r>
        <w:rPr>
          <w:w w:val="105"/>
          <w:sz w:val="18"/>
        </w:rPr>
        <w:t>(</w:t>
      </w:r>
      <w:r>
        <w:rPr>
          <w:i/>
          <w:w w:val="105"/>
          <w:sz w:val="18"/>
        </w:rPr>
        <w:t>n</w:t>
      </w:r>
      <w:r>
        <w:rPr>
          <w:w w:val="105"/>
          <w:sz w:val="18"/>
        </w:rPr>
        <w:t>,</w:t>
      </w:r>
      <w:r>
        <w:rPr>
          <w:spacing w:val="8"/>
          <w:w w:val="105"/>
          <w:sz w:val="18"/>
        </w:rPr>
        <w:t> </w:t>
      </w:r>
      <w:r>
        <w:rPr>
          <w:i/>
          <w:w w:val="105"/>
          <w:sz w:val="18"/>
        </w:rPr>
        <w:t>m</w:t>
      </w:r>
      <w:r>
        <w:rPr>
          <w:w w:val="105"/>
          <w:sz w:val="18"/>
        </w:rPr>
        <w:t>,</w:t>
      </w:r>
      <w:r>
        <w:rPr>
          <w:spacing w:val="9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k</w:t>
      </w:r>
      <w:r>
        <w:rPr>
          <w:spacing w:val="-5"/>
          <w:w w:val="105"/>
          <w:sz w:val="18"/>
        </w:rPr>
        <w:t>).</w:t>
      </w:r>
    </w:p>
    <w:p>
      <w:pPr>
        <w:pStyle w:val="BodyText"/>
        <w:spacing w:line="254" w:lineRule="auto" w:before="13"/>
        <w:ind w:left="275" w:right="38" w:firstLine="239"/>
        <w:jc w:val="both"/>
      </w:pPr>
      <w:r>
        <w:rPr>
          <w:i/>
          <w:w w:val="105"/>
        </w:rPr>
        <w:t>Step 4: </w:t>
      </w:r>
      <w:r>
        <w:rPr>
          <w:w w:val="105"/>
        </w:rPr>
        <w:t>Based on the statistical data resulting from Steps </w:t>
      </w:r>
      <w:r>
        <w:rPr>
          <w:w w:val="105"/>
        </w:rPr>
        <w:t>1 and 2, use some of the existing algorithms </w:t>
      </w:r>
      <w:hyperlink w:history="true" w:anchor="_bookmark12">
        <w:r>
          <w:rPr>
            <w:color w:val="000066"/>
            <w:w w:val="105"/>
          </w:rPr>
          <w:t>[1]</w:t>
        </w:r>
      </w:hyperlink>
      <w:r>
        <w:rPr>
          <w:color w:val="000066"/>
          <w:w w:val="105"/>
        </w:rPr>
        <w:t> </w:t>
      </w:r>
      <w:r>
        <w:rPr>
          <w:w w:val="105"/>
        </w:rPr>
        <w:t>to generate the rough set as upper and lower approximation.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610" w:val="left" w:leader="none"/>
        </w:tabs>
        <w:spacing w:line="240" w:lineRule="auto" w:before="0" w:after="0"/>
        <w:ind w:left="610" w:right="0" w:hanging="335"/>
        <w:jc w:val="left"/>
        <w:rPr>
          <w:i/>
          <w:sz w:val="18"/>
        </w:rPr>
      </w:pPr>
      <w:r>
        <w:rPr>
          <w:i/>
          <w:sz w:val="18"/>
        </w:rPr>
        <w:t>Stopping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criteria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measurement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optimal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parking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275" w:right="38"/>
        <w:jc w:val="both"/>
      </w:pPr>
      <w:r>
        <w:rPr>
          <w:w w:val="105"/>
        </w:rPr>
        <w:t>Various</w:t>
      </w:r>
      <w:r>
        <w:rPr>
          <w:w w:val="105"/>
        </w:rPr>
        <w:t> stopping</w:t>
      </w:r>
      <w:r>
        <w:rPr>
          <w:w w:val="105"/>
        </w:rPr>
        <w:t> conditions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proposed algorithm. The algorithm may stop when a maximum number of evaluations; a minimum value of the weighted variance or a maximum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iterations</w:t>
      </w:r>
      <w:r>
        <w:rPr>
          <w:w w:val="105"/>
        </w:rPr>
        <w:t> (without</w:t>
      </w:r>
      <w:r>
        <w:rPr>
          <w:w w:val="105"/>
        </w:rPr>
        <w:t> any</w:t>
      </w:r>
      <w:r>
        <w:rPr>
          <w:w w:val="105"/>
        </w:rPr>
        <w:t> significant improvement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objective</w:t>
      </w:r>
      <w:r>
        <w:rPr>
          <w:spacing w:val="48"/>
          <w:w w:val="105"/>
        </w:rPr>
        <w:t> </w:t>
      </w:r>
      <w:r>
        <w:rPr>
          <w:w w:val="105"/>
        </w:rPr>
        <w:t>function)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reached.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During</w:t>
      </w:r>
    </w:p>
    <w:p>
      <w:pPr>
        <w:pStyle w:val="ListParagraph"/>
        <w:numPr>
          <w:ilvl w:val="2"/>
          <w:numId w:val="4"/>
        </w:numPr>
        <w:tabs>
          <w:tab w:pos="502" w:val="left" w:leader="none"/>
          <w:tab w:pos="571" w:val="left" w:leader="none"/>
        </w:tabs>
        <w:spacing w:line="72" w:lineRule="auto" w:before="175" w:after="0"/>
        <w:ind w:left="502" w:right="105" w:hanging="150"/>
        <w:jc w:val="left"/>
        <w:rPr>
          <w:sz w:val="18"/>
        </w:rPr>
      </w:pPr>
      <w:r>
        <w:rPr/>
        <w:br w:type="column"/>
      </w:r>
      <w:r>
        <w:rPr>
          <w:sz w:val="18"/>
        </w:rPr>
        <w:tab/>
      </w:r>
      <w:r>
        <w:rPr>
          <w:w w:val="105"/>
          <w:sz w:val="18"/>
        </w:rPr>
        <w:t>parking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space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against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gradient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Tabu </w:t>
      </w:r>
      <w:r>
        <w:rPr>
          <w:spacing w:val="-2"/>
          <w:w w:val="105"/>
          <w:sz w:val="18"/>
        </w:rPr>
        <w:t>iterations;</w:t>
      </w:r>
    </w:p>
    <w:p>
      <w:pPr>
        <w:pStyle w:val="ListParagraph"/>
        <w:numPr>
          <w:ilvl w:val="2"/>
          <w:numId w:val="4"/>
        </w:numPr>
        <w:tabs>
          <w:tab w:pos="484" w:val="left" w:leader="none"/>
          <w:tab w:pos="502" w:val="left" w:leader="none"/>
        </w:tabs>
        <w:spacing w:line="74" w:lineRule="auto" w:before="12" w:after="0"/>
        <w:ind w:left="502" w:right="105" w:hanging="150"/>
        <w:jc w:val="left"/>
        <w:rPr>
          <w:sz w:val="18"/>
        </w:rPr>
      </w:pPr>
      <w:r>
        <w:rPr>
          <w:w w:val="105"/>
          <w:sz w:val="18"/>
        </w:rPr>
        <w:t>identifying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extreme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parking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space,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uncertainty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dis- tribution in parking function becomes high.</w:t>
      </w:r>
    </w:p>
    <w:p>
      <w:pPr>
        <w:pStyle w:val="BodyText"/>
        <w:spacing w:line="254" w:lineRule="auto" w:before="145"/>
        <w:ind w:left="275" w:right="105" w:firstLine="238"/>
        <w:jc w:val="both"/>
      </w:pPr>
      <w:r>
        <w:rPr>
          <w:w w:val="105"/>
        </w:rPr>
        <w:t>The</w:t>
      </w:r>
      <w:r>
        <w:rPr>
          <w:w w:val="105"/>
        </w:rPr>
        <w:t> three</w:t>
      </w:r>
      <w:r>
        <w:rPr>
          <w:w w:val="105"/>
        </w:rPr>
        <w:t> parameter</w:t>
      </w:r>
      <w:r>
        <w:rPr>
          <w:w w:val="105"/>
        </w:rPr>
        <w:t> sets</w:t>
      </w:r>
      <w:r>
        <w:rPr>
          <w:w w:val="105"/>
        </w:rPr>
        <w:t> help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perfor- mance of the proposed algorithm.</w:t>
      </w:r>
    </w:p>
    <w:p>
      <w:pPr>
        <w:pStyle w:val="BodyText"/>
        <w:spacing w:line="254" w:lineRule="auto"/>
        <w:ind w:left="275" w:right="104" w:firstLine="238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post</w:t>
      </w:r>
      <w:r>
        <w:rPr>
          <w:w w:val="105"/>
        </w:rPr>
        <w:t> implementation</w:t>
      </w:r>
      <w:r>
        <w:rPr>
          <w:w w:val="105"/>
        </w:rPr>
        <w:t> phase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algo- rithm, a 3D plot is prepared in </w:t>
      </w:r>
      <w:hyperlink w:history="true" w:anchor="_bookmark8">
        <w:r>
          <w:rPr>
            <w:color w:val="000066"/>
            <w:w w:val="105"/>
          </w:rPr>
          <w:t>Fig. 3</w:t>
        </w:r>
      </w:hyperlink>
      <w:r>
        <w:rPr>
          <w:w w:val="105"/>
        </w:rPr>
        <w:t>, which comprises a num- ber</w:t>
      </w:r>
      <w:r>
        <w:rPr>
          <w:w w:val="105"/>
        </w:rPr>
        <w:t> of</w:t>
      </w:r>
      <w:r>
        <w:rPr>
          <w:w w:val="105"/>
        </w:rPr>
        <w:t> iterations.</w:t>
      </w:r>
      <w:r>
        <w:rPr>
          <w:w w:val="105"/>
        </w:rPr>
        <w:t> This</w:t>
      </w:r>
      <w:r>
        <w:rPr>
          <w:w w:val="105"/>
        </w:rPr>
        <w:t> plot</w:t>
      </w:r>
      <w:r>
        <w:rPr>
          <w:w w:val="105"/>
        </w:rPr>
        <w:t> demonstrates</w:t>
      </w:r>
      <w:r>
        <w:rPr>
          <w:w w:val="105"/>
        </w:rPr>
        <w:t> availability</w:t>
      </w:r>
      <w:r>
        <w:rPr>
          <w:w w:val="105"/>
        </w:rPr>
        <w:t> and probability of parking space in the first set of iterations. The gradient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under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rule.</w:t>
      </w:r>
      <w:r>
        <w:rPr>
          <w:w w:val="105"/>
        </w:rPr>
        <w:t> It</w:t>
      </w:r>
      <w:r>
        <w:rPr>
          <w:w w:val="105"/>
        </w:rPr>
        <w:t> implies that, in the first set of search optimization, parking space be- comes stiffer and most of the cars were un-parked (similar to the</w:t>
      </w:r>
      <w:r>
        <w:rPr>
          <w:w w:val="105"/>
        </w:rPr>
        <w:t> statistics</w:t>
      </w:r>
      <w:r>
        <w:rPr>
          <w:w w:val="105"/>
        </w:rPr>
        <w:t> of</w:t>
      </w:r>
      <w:r>
        <w:rPr>
          <w:w w:val="105"/>
        </w:rPr>
        <w:t> 4th</w:t>
      </w:r>
      <w:r>
        <w:rPr>
          <w:w w:val="105"/>
        </w:rPr>
        <w:t> day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2</w:t>
        </w:r>
      </w:hyperlink>
      <w:r>
        <w:rPr>
          <w:color w:val="000066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105</w:t>
      </w:r>
      <w:r>
        <w:rPr>
          <w:w w:val="105"/>
        </w:rPr>
        <w:t> cars remained</w:t>
      </w:r>
      <w:r>
        <w:rPr>
          <w:w w:val="105"/>
        </w:rPr>
        <w:t> un-parked).</w:t>
      </w:r>
      <w:r>
        <w:rPr>
          <w:w w:val="105"/>
        </w:rPr>
        <w:t> Only</w:t>
      </w:r>
      <w:r>
        <w:rPr>
          <w:w w:val="105"/>
        </w:rPr>
        <w:t> gray</w:t>
      </w:r>
      <w:r>
        <w:rPr>
          <w:w w:val="105"/>
        </w:rPr>
        <w:t> colored</w:t>
      </w:r>
      <w:r>
        <w:rPr>
          <w:w w:val="105"/>
        </w:rPr>
        <w:t> portion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plot</w:t>
      </w:r>
      <w:r>
        <w:rPr>
          <w:spacing w:val="40"/>
          <w:w w:val="105"/>
        </w:rPr>
        <w:t> </w:t>
      </w:r>
      <w:r>
        <w:rPr>
          <w:w w:val="105"/>
        </w:rPr>
        <w:t>was facilitated (0.2–0.3 units of parking space 1) with proper parking space. Similarly, the value of gradient becomes stiffer but</w:t>
      </w:r>
      <w:r>
        <w:rPr>
          <w:w w:val="105"/>
        </w:rPr>
        <w:t> covers</w:t>
      </w:r>
      <w:r>
        <w:rPr>
          <w:w w:val="105"/>
        </w:rPr>
        <w:t> wider</w:t>
      </w:r>
      <w:r>
        <w:rPr>
          <w:w w:val="105"/>
        </w:rPr>
        <w:t> parking</w:t>
      </w:r>
      <w:r>
        <w:rPr>
          <w:w w:val="105"/>
        </w:rPr>
        <w:t> space.</w:t>
      </w:r>
      <w:r>
        <w:rPr>
          <w:w w:val="105"/>
        </w:rPr>
        <w:t> Still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is</w:t>
      </w:r>
      <w:r>
        <w:rPr>
          <w:w w:val="105"/>
        </w:rPr>
        <w:t> not able to cover the uncertain and extreme conditions. Therefore, plot</w:t>
      </w:r>
      <w:r>
        <w:rPr>
          <w:w w:val="105"/>
        </w:rPr>
        <w:t> of</w:t>
      </w:r>
      <w:r>
        <w:rPr>
          <w:w w:val="105"/>
        </w:rPr>
        <w:t> parking</w:t>
      </w:r>
      <w:r>
        <w:rPr>
          <w:w w:val="105"/>
        </w:rPr>
        <w:t> space</w:t>
      </w:r>
      <w:r>
        <w:rPr>
          <w:w w:val="105"/>
        </w:rPr>
        <w:t> 2</w:t>
      </w:r>
      <w:r>
        <w:rPr>
          <w:w w:val="105"/>
        </w:rPr>
        <w:t> against</w:t>
      </w:r>
      <w:r>
        <w:rPr>
          <w:w w:val="105"/>
        </w:rPr>
        <w:t> gradient</w:t>
      </w:r>
      <w:r>
        <w:rPr>
          <w:w w:val="105"/>
        </w:rPr>
        <w:t> and</w:t>
      </w:r>
      <w:r>
        <w:rPr>
          <w:w w:val="105"/>
        </w:rPr>
        <w:t> Tabu</w:t>
      </w:r>
      <w:r>
        <w:rPr>
          <w:w w:val="105"/>
        </w:rPr>
        <w:t> iterations shown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hyperlink w:history="true" w:anchor="_bookmark9">
        <w:r>
          <w:rPr>
            <w:color w:val="000066"/>
            <w:w w:val="105"/>
          </w:rPr>
          <w:t>Fig.</w:t>
        </w:r>
        <w:r>
          <w:rPr>
            <w:color w:val="000066"/>
            <w:spacing w:val="5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3"/>
          <w:w w:val="105"/>
        </w:rPr>
        <w:t> </w:t>
      </w:r>
      <w:r>
        <w:rPr>
          <w:w w:val="105"/>
        </w:rPr>
        <w:t>offers</w:t>
      </w:r>
      <w:r>
        <w:rPr>
          <w:spacing w:val="3"/>
          <w:w w:val="105"/>
        </w:rPr>
        <w:t> </w:t>
      </w:r>
      <w:r>
        <w:rPr>
          <w:w w:val="105"/>
        </w:rPr>
        <w:t>&gt;1.2</w:t>
      </w:r>
      <w:r>
        <w:rPr>
          <w:spacing w:val="5"/>
          <w:w w:val="105"/>
        </w:rPr>
        <w:t> </w:t>
      </w:r>
      <w:r>
        <w:rPr>
          <w:w w:val="105"/>
        </w:rPr>
        <w:t>units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space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parking</w:t>
      </w:r>
      <w:r>
        <w:rPr>
          <w:spacing w:val="4"/>
          <w:w w:val="105"/>
        </w:rPr>
        <w:t> </w:t>
      </w:r>
      <w:r>
        <w:rPr>
          <w:w w:val="105"/>
        </w:rPr>
        <w:t>slot.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716" w:lineRule="exact"/>
        <w:ind w:left="275"/>
      </w:pP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analogous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Cayleey’s</w:t>
      </w:r>
      <w:r>
        <w:rPr>
          <w:spacing w:val="10"/>
          <w:w w:val="105"/>
        </w:rPr>
        <w:t> </w:t>
      </w:r>
      <w:r>
        <w:rPr>
          <w:w w:val="105"/>
        </w:rPr>
        <w:t>formula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i/>
          <w:w w:val="105"/>
        </w:rPr>
        <w:t>nn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2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la-</w:t>
      </w:r>
    </w:p>
    <w:p>
      <w:pPr>
        <w:spacing w:after="0" w:line="716" w:lineRule="exact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5248"/>
        <w:rPr>
          <w:sz w:val="20"/>
        </w:rPr>
      </w:pPr>
      <w:r>
        <w:rPr>
          <w:sz w:val="20"/>
        </w:rPr>
        <w:drawing>
          <wp:inline distT="0" distB="0" distL="0" distR="0">
            <wp:extent cx="3035158" cy="2816352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158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before="176"/>
        <w:rPr>
          <w:sz w:val="17"/>
        </w:rPr>
      </w:pPr>
    </w:p>
    <w:p>
      <w:pPr>
        <w:tabs>
          <w:tab w:pos="927" w:val="left" w:leader="none"/>
        </w:tabs>
        <w:spacing w:line="268" w:lineRule="auto" w:before="0"/>
        <w:ind w:left="107" w:right="38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575995</wp:posOffset>
            </wp:positionH>
            <wp:positionV relativeFrom="paragraph">
              <wp:posOffset>-3119738</wp:posOffset>
            </wp:positionV>
            <wp:extent cx="3036963" cy="3006001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300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w w:val="105"/>
          <w:sz w:val="17"/>
        </w:rPr>
        <w:t>Figure 3</w:t>
      </w:r>
      <w:r>
        <w:rPr>
          <w:sz w:val="17"/>
        </w:rPr>
        <w:tab/>
      </w:r>
      <w:r>
        <w:rPr>
          <w:w w:val="105"/>
          <w:sz w:val="17"/>
        </w:rPr>
        <w:t>Initial parking space and gradient value (under </w:t>
      </w:r>
      <w:r>
        <w:rPr>
          <w:w w:val="105"/>
          <w:sz w:val="17"/>
        </w:rPr>
        <w:t>rough </w:t>
      </w:r>
      <w:r>
        <w:rPr>
          <w:spacing w:val="-2"/>
          <w:w w:val="105"/>
          <w:sz w:val="17"/>
        </w:rPr>
        <w:t>set).</w:t>
      </w:r>
    </w:p>
    <w:p>
      <w:pPr>
        <w:tabs>
          <w:tab w:pos="957" w:val="left" w:leader="none"/>
        </w:tabs>
        <w:spacing w:line="268" w:lineRule="auto" w:before="74"/>
        <w:ind w:left="107" w:right="274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Plot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parking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hybrid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metaphor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 uncertain and extreme condition.</w:t>
      </w:r>
    </w:p>
    <w:p>
      <w:pPr>
        <w:spacing w:after="0" w:line="268" w:lineRule="auto"/>
        <w:jc w:val="left"/>
        <w:rPr>
          <w:sz w:val="17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before="27"/>
        <w:rPr>
          <w:sz w:val="12"/>
        </w:rPr>
      </w:pPr>
    </w:p>
    <w:p>
      <w:pPr>
        <w:spacing w:before="1"/>
        <w:ind w:left="0" w:right="0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3958692</wp:posOffset>
                </wp:positionH>
                <wp:positionV relativeFrom="paragraph">
                  <wp:posOffset>487790</wp:posOffset>
                </wp:positionV>
                <wp:extent cx="857250" cy="10350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8300000">
                          <a:off x="0" y="0"/>
                          <a:ext cx="8572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Coarse</w:t>
                            </w:r>
                            <w:r>
                              <w:rPr>
                                <w:rFonts w:ascii="Arial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tendencey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08087pt;margin-top:38.408683pt;width:67.5pt;height:8.15pt;mso-position-horizontal-relative:page;mso-position-vertical-relative:paragraph;z-index:15750144;rotation:305" type="#_x0000_t136" fillcolor="#000000" stroked="f">
                <o:extrusion v:ext="view" autorotationcenter="t"/>
                <v:textpath style="font-family:&quot;Arial&quot;;font-size:8pt;v-text-kern:t;mso-text-shadow:auto" string="Coarse tendencey"/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12"/>
        </w:rPr>
        <w:t>0.00</w:t>
      </w:r>
    </w:p>
    <w:p>
      <w:pPr>
        <w:spacing w:line="147" w:lineRule="exact" w:before="105"/>
        <w:ind w:left="1086" w:right="4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Parking</w:t>
      </w:r>
      <w:r>
        <w:rPr>
          <w:rFonts w:ascii="Arial"/>
          <w:b/>
          <w:spacing w:val="27"/>
          <w:sz w:val="15"/>
        </w:rPr>
        <w:t> </w:t>
      </w:r>
      <w:r>
        <w:rPr>
          <w:rFonts w:ascii="Arial"/>
          <w:b/>
          <w:spacing w:val="-2"/>
          <w:sz w:val="15"/>
        </w:rPr>
        <w:t>Fraction</w:t>
      </w:r>
    </w:p>
    <w:p>
      <w:pPr>
        <w:tabs>
          <w:tab w:pos="1765" w:val="left" w:leader="none"/>
        </w:tabs>
        <w:spacing w:line="209" w:lineRule="exact" w:before="0"/>
        <w:ind w:left="107" w:right="0" w:firstLine="0"/>
        <w:jc w:val="lef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3999515</wp:posOffset>
                </wp:positionH>
                <wp:positionV relativeFrom="paragraph">
                  <wp:posOffset>7467</wp:posOffset>
                </wp:positionV>
                <wp:extent cx="2518410" cy="163639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518410" cy="1636395"/>
                          <a:chExt cx="2518410" cy="163639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34371" y="224542"/>
                            <a:ext cx="1072515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1377950">
                                <a:moveTo>
                                  <a:pt x="0" y="1377581"/>
                                </a:moveTo>
                                <a:lnTo>
                                  <a:pt x="1072172" y="0"/>
                                </a:lnTo>
                              </a:path>
                            </a:pathLst>
                          </a:custGeom>
                          <a:ln w="4063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46981" y="618674"/>
                            <a:ext cx="76644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983615">
                                <a:moveTo>
                                  <a:pt x="0" y="983449"/>
                                </a:moveTo>
                                <a:lnTo>
                                  <a:pt x="766419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60341" y="1012043"/>
                            <a:ext cx="46037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590550">
                                <a:moveTo>
                                  <a:pt x="0" y="590080"/>
                                </a:moveTo>
                                <a:lnTo>
                                  <a:pt x="45993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72963" y="1405045"/>
                            <a:ext cx="15430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97485">
                                <a:moveTo>
                                  <a:pt x="0" y="197078"/>
                                </a:moveTo>
                                <a:lnTo>
                                  <a:pt x="153809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0120" y="1444542"/>
                            <a:ext cx="2207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895" h="0">
                                <a:moveTo>
                                  <a:pt x="22075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95674" y="1130141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0">
                                <a:moveTo>
                                  <a:pt x="17159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41254" y="814978"/>
                            <a:ext cx="122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0">
                                <a:moveTo>
                                  <a:pt x="12259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85691" y="500576"/>
                            <a:ext cx="735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0">
                                <a:moveTo>
                                  <a:pt x="7359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1271" y="185426"/>
                            <a:ext cx="24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0">
                                <a:moveTo>
                                  <a:pt x="2448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00804" y="224529"/>
                            <a:ext cx="1072515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1377950">
                                <a:moveTo>
                                  <a:pt x="0" y="0"/>
                                </a:moveTo>
                                <a:lnTo>
                                  <a:pt x="1072172" y="1377569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93921" y="618661"/>
                            <a:ext cx="76644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983615">
                                <a:moveTo>
                                  <a:pt x="0" y="0"/>
                                </a:moveTo>
                                <a:lnTo>
                                  <a:pt x="766419" y="983437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87419" y="1012043"/>
                            <a:ext cx="45974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590550">
                                <a:moveTo>
                                  <a:pt x="0" y="0"/>
                                </a:moveTo>
                                <a:lnTo>
                                  <a:pt x="459549" y="590067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0549" y="1405045"/>
                            <a:ext cx="15430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97485">
                                <a:moveTo>
                                  <a:pt x="0" y="0"/>
                                </a:moveTo>
                                <a:lnTo>
                                  <a:pt x="153809" y="197078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41229" y="421608"/>
                            <a:ext cx="91948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1181100">
                                <a:moveTo>
                                  <a:pt x="0" y="1180515"/>
                                </a:moveTo>
                                <a:lnTo>
                                  <a:pt x="919099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53826" y="814978"/>
                            <a:ext cx="61341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787400">
                                <a:moveTo>
                                  <a:pt x="0" y="787146"/>
                                </a:moveTo>
                                <a:lnTo>
                                  <a:pt x="613384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67211" y="1209122"/>
                            <a:ext cx="3060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393065">
                                <a:moveTo>
                                  <a:pt x="0" y="393001"/>
                                </a:moveTo>
                                <a:lnTo>
                                  <a:pt x="305739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3450" y="1287710"/>
                            <a:ext cx="196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880" h="0">
                                <a:moveTo>
                                  <a:pt x="19604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17886" y="972546"/>
                            <a:ext cx="147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0">
                                <a:moveTo>
                                  <a:pt x="14715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63466" y="658145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0">
                                <a:moveTo>
                                  <a:pt x="98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07903" y="342982"/>
                            <a:ext cx="49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0">
                                <a:moveTo>
                                  <a:pt x="4915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46981" y="421582"/>
                            <a:ext cx="92075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181100">
                                <a:moveTo>
                                  <a:pt x="0" y="0"/>
                                </a:moveTo>
                                <a:lnTo>
                                  <a:pt x="920229" y="1180503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41242" y="814952"/>
                            <a:ext cx="612775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787400">
                                <a:moveTo>
                                  <a:pt x="0" y="0"/>
                                </a:moveTo>
                                <a:lnTo>
                                  <a:pt x="612597" y="787133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4371" y="1209084"/>
                            <a:ext cx="30734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93065">
                                <a:moveTo>
                                  <a:pt x="0" y="0"/>
                                </a:moveTo>
                                <a:lnTo>
                                  <a:pt x="306870" y="393001"/>
                                </a:lnTo>
                              </a:path>
                            </a:pathLst>
                          </a:custGeom>
                          <a:ln w="406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6371" y="1413325"/>
                            <a:ext cx="22561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155" h="169545">
                                <a:moveTo>
                                  <a:pt x="0" y="133883"/>
                                </a:moveTo>
                                <a:lnTo>
                                  <a:pt x="368909" y="163956"/>
                                </a:lnTo>
                                <a:lnTo>
                                  <a:pt x="974763" y="169240"/>
                                </a:lnTo>
                                <a:lnTo>
                                  <a:pt x="1370749" y="161709"/>
                                </a:lnTo>
                                <a:lnTo>
                                  <a:pt x="1602790" y="152311"/>
                                </a:lnTo>
                                <a:lnTo>
                                  <a:pt x="1679892" y="141033"/>
                                </a:lnTo>
                                <a:lnTo>
                                  <a:pt x="1790839" y="125615"/>
                                </a:lnTo>
                                <a:lnTo>
                                  <a:pt x="1814525" y="125615"/>
                                </a:lnTo>
                                <a:lnTo>
                                  <a:pt x="1900643" y="109816"/>
                                </a:lnTo>
                                <a:lnTo>
                                  <a:pt x="1986762" y="94386"/>
                                </a:lnTo>
                                <a:lnTo>
                                  <a:pt x="2047684" y="78981"/>
                                </a:lnTo>
                                <a:lnTo>
                                  <a:pt x="2108974" y="63182"/>
                                </a:lnTo>
                                <a:lnTo>
                                  <a:pt x="2146198" y="46634"/>
                                </a:lnTo>
                                <a:lnTo>
                                  <a:pt x="2182698" y="31216"/>
                                </a:lnTo>
                                <a:lnTo>
                                  <a:pt x="2219896" y="15430"/>
                                </a:lnTo>
                                <a:lnTo>
                                  <a:pt x="2256002" y="0"/>
                                </a:lnTo>
                              </a:path>
                            </a:pathLst>
                          </a:custGeom>
                          <a:ln w="14071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45483" y="296360"/>
                            <a:ext cx="71120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377825">
                                <a:moveTo>
                                  <a:pt x="710780" y="377583"/>
                                </a:moveTo>
                                <a:lnTo>
                                  <a:pt x="662266" y="345249"/>
                                </a:lnTo>
                                <a:lnTo>
                                  <a:pt x="612241" y="314032"/>
                                </a:lnTo>
                                <a:lnTo>
                                  <a:pt x="563740" y="283184"/>
                                </a:lnTo>
                                <a:lnTo>
                                  <a:pt x="527265" y="267385"/>
                                </a:lnTo>
                                <a:lnTo>
                                  <a:pt x="477621" y="235419"/>
                                </a:lnTo>
                                <a:lnTo>
                                  <a:pt x="441515" y="219633"/>
                                </a:lnTo>
                                <a:lnTo>
                                  <a:pt x="403898" y="204215"/>
                                </a:lnTo>
                                <a:lnTo>
                                  <a:pt x="355396" y="172986"/>
                                </a:lnTo>
                                <a:lnTo>
                                  <a:pt x="318160" y="156451"/>
                                </a:lnTo>
                                <a:lnTo>
                                  <a:pt x="281685" y="141020"/>
                                </a:lnTo>
                                <a:lnTo>
                                  <a:pt x="244449" y="125234"/>
                                </a:lnTo>
                                <a:lnTo>
                                  <a:pt x="195567" y="94386"/>
                                </a:lnTo>
                                <a:lnTo>
                                  <a:pt x="147053" y="62052"/>
                                </a:lnTo>
                                <a:lnTo>
                                  <a:pt x="109816" y="46634"/>
                                </a:lnTo>
                                <a:lnTo>
                                  <a:pt x="60934" y="15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71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3607" y="658171"/>
                            <a:ext cx="1447165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165" h="896619">
                                <a:moveTo>
                                  <a:pt x="0" y="834136"/>
                                </a:moveTo>
                                <a:lnTo>
                                  <a:pt x="134632" y="880770"/>
                                </a:lnTo>
                                <a:lnTo>
                                  <a:pt x="588911" y="896188"/>
                                </a:lnTo>
                                <a:lnTo>
                                  <a:pt x="796886" y="880770"/>
                                </a:lnTo>
                                <a:lnTo>
                                  <a:pt x="931900" y="864971"/>
                                </a:lnTo>
                                <a:lnTo>
                                  <a:pt x="1041704" y="849553"/>
                                </a:lnTo>
                                <a:lnTo>
                                  <a:pt x="1127429" y="834136"/>
                                </a:lnTo>
                                <a:lnTo>
                                  <a:pt x="1188745" y="818337"/>
                                </a:lnTo>
                                <a:lnTo>
                                  <a:pt x="1250035" y="801801"/>
                                </a:lnTo>
                                <a:lnTo>
                                  <a:pt x="1287272" y="786371"/>
                                </a:lnTo>
                                <a:lnTo>
                                  <a:pt x="1323365" y="770585"/>
                                </a:lnTo>
                                <a:lnTo>
                                  <a:pt x="1360957" y="755167"/>
                                </a:lnTo>
                                <a:lnTo>
                                  <a:pt x="1373378" y="739736"/>
                                </a:lnTo>
                                <a:lnTo>
                                  <a:pt x="1385785" y="723938"/>
                                </a:lnTo>
                                <a:lnTo>
                                  <a:pt x="1397076" y="707402"/>
                                </a:lnTo>
                                <a:lnTo>
                                  <a:pt x="1409484" y="691972"/>
                                </a:lnTo>
                                <a:lnTo>
                                  <a:pt x="1421892" y="676173"/>
                                </a:lnTo>
                                <a:lnTo>
                                  <a:pt x="1446720" y="645337"/>
                                </a:lnTo>
                                <a:lnTo>
                                  <a:pt x="1446720" y="613003"/>
                                </a:lnTo>
                                <a:lnTo>
                                  <a:pt x="1434312" y="597573"/>
                                </a:lnTo>
                                <a:lnTo>
                                  <a:pt x="1421892" y="550938"/>
                                </a:lnTo>
                                <a:lnTo>
                                  <a:pt x="1409484" y="535152"/>
                                </a:lnTo>
                                <a:lnTo>
                                  <a:pt x="1397076" y="518604"/>
                                </a:lnTo>
                                <a:lnTo>
                                  <a:pt x="1385785" y="503186"/>
                                </a:lnTo>
                                <a:lnTo>
                                  <a:pt x="1373378" y="487400"/>
                                </a:lnTo>
                                <a:lnTo>
                                  <a:pt x="1360957" y="471970"/>
                                </a:lnTo>
                                <a:lnTo>
                                  <a:pt x="1348193" y="456539"/>
                                </a:lnTo>
                                <a:lnTo>
                                  <a:pt x="1299679" y="424205"/>
                                </a:lnTo>
                                <a:lnTo>
                                  <a:pt x="1287272" y="408800"/>
                                </a:lnTo>
                                <a:lnTo>
                                  <a:pt x="1262443" y="377571"/>
                                </a:lnTo>
                                <a:lnTo>
                                  <a:pt x="1225969" y="362165"/>
                                </a:lnTo>
                                <a:lnTo>
                                  <a:pt x="1213561" y="345605"/>
                                </a:lnTo>
                                <a:lnTo>
                                  <a:pt x="1176324" y="329806"/>
                                </a:lnTo>
                                <a:lnTo>
                                  <a:pt x="1201153" y="329806"/>
                                </a:lnTo>
                                <a:lnTo>
                                  <a:pt x="1165047" y="314401"/>
                                </a:lnTo>
                                <a:lnTo>
                                  <a:pt x="1152639" y="298970"/>
                                </a:lnTo>
                                <a:lnTo>
                                  <a:pt x="1115021" y="283184"/>
                                </a:lnTo>
                                <a:lnTo>
                                  <a:pt x="1103744" y="267766"/>
                                </a:lnTo>
                                <a:lnTo>
                                  <a:pt x="1054112" y="235419"/>
                                </a:lnTo>
                                <a:lnTo>
                                  <a:pt x="1017625" y="220002"/>
                                </a:lnTo>
                                <a:lnTo>
                                  <a:pt x="1005217" y="204584"/>
                                </a:lnTo>
                                <a:lnTo>
                                  <a:pt x="967981" y="188772"/>
                                </a:lnTo>
                                <a:lnTo>
                                  <a:pt x="956716" y="173367"/>
                                </a:lnTo>
                                <a:lnTo>
                                  <a:pt x="906691" y="141020"/>
                                </a:lnTo>
                                <a:lnTo>
                                  <a:pt x="883005" y="141020"/>
                                </a:lnTo>
                                <a:lnTo>
                                  <a:pt x="870585" y="125603"/>
                                </a:lnTo>
                                <a:lnTo>
                                  <a:pt x="833348" y="110185"/>
                                </a:lnTo>
                                <a:lnTo>
                                  <a:pt x="820940" y="94386"/>
                                </a:lnTo>
                                <a:lnTo>
                                  <a:pt x="772058" y="62407"/>
                                </a:lnTo>
                                <a:lnTo>
                                  <a:pt x="735952" y="46634"/>
                                </a:lnTo>
                                <a:lnTo>
                                  <a:pt x="685952" y="15798"/>
                                </a:lnTo>
                                <a:lnTo>
                                  <a:pt x="649833" y="0"/>
                                </a:lnTo>
                              </a:path>
                            </a:pathLst>
                          </a:custGeom>
                          <a:ln w="14071">
                            <a:solidFill>
                              <a:srgbClr val="7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0082" y="941343"/>
                            <a:ext cx="78486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566420">
                                <a:moveTo>
                                  <a:pt x="0" y="503199"/>
                                </a:moveTo>
                                <a:lnTo>
                                  <a:pt x="134632" y="550964"/>
                                </a:lnTo>
                                <a:lnTo>
                                  <a:pt x="220751" y="566369"/>
                                </a:lnTo>
                                <a:lnTo>
                                  <a:pt x="417423" y="566369"/>
                                </a:lnTo>
                                <a:lnTo>
                                  <a:pt x="537400" y="545693"/>
                                </a:lnTo>
                                <a:lnTo>
                                  <a:pt x="563727" y="535165"/>
                                </a:lnTo>
                                <a:lnTo>
                                  <a:pt x="600964" y="518629"/>
                                </a:lnTo>
                                <a:lnTo>
                                  <a:pt x="625779" y="518629"/>
                                </a:lnTo>
                                <a:lnTo>
                                  <a:pt x="662254" y="503199"/>
                                </a:lnTo>
                                <a:lnTo>
                                  <a:pt x="699490" y="487400"/>
                                </a:lnTo>
                                <a:lnTo>
                                  <a:pt x="710780" y="471995"/>
                                </a:lnTo>
                                <a:lnTo>
                                  <a:pt x="748004" y="456565"/>
                                </a:lnTo>
                                <a:lnTo>
                                  <a:pt x="760412" y="440766"/>
                                </a:lnTo>
                                <a:lnTo>
                                  <a:pt x="773188" y="424230"/>
                                </a:lnTo>
                                <a:lnTo>
                                  <a:pt x="784479" y="408800"/>
                                </a:lnTo>
                                <a:lnTo>
                                  <a:pt x="784479" y="346367"/>
                                </a:lnTo>
                                <a:lnTo>
                                  <a:pt x="773188" y="329831"/>
                                </a:lnTo>
                                <a:lnTo>
                                  <a:pt x="748004" y="298602"/>
                                </a:lnTo>
                                <a:lnTo>
                                  <a:pt x="735596" y="283197"/>
                                </a:lnTo>
                                <a:lnTo>
                                  <a:pt x="699490" y="235432"/>
                                </a:lnTo>
                                <a:lnTo>
                                  <a:pt x="687082" y="220014"/>
                                </a:lnTo>
                                <a:lnTo>
                                  <a:pt x="674662" y="204228"/>
                                </a:lnTo>
                                <a:lnTo>
                                  <a:pt x="662254" y="188798"/>
                                </a:lnTo>
                                <a:lnTo>
                                  <a:pt x="649465" y="173367"/>
                                </a:lnTo>
                                <a:lnTo>
                                  <a:pt x="600964" y="141033"/>
                                </a:lnTo>
                                <a:lnTo>
                                  <a:pt x="588556" y="125615"/>
                                </a:lnTo>
                                <a:lnTo>
                                  <a:pt x="552450" y="109816"/>
                                </a:lnTo>
                                <a:lnTo>
                                  <a:pt x="539648" y="94399"/>
                                </a:lnTo>
                                <a:lnTo>
                                  <a:pt x="502424" y="78994"/>
                                </a:lnTo>
                                <a:lnTo>
                                  <a:pt x="466331" y="62433"/>
                                </a:lnTo>
                                <a:lnTo>
                                  <a:pt x="417423" y="31216"/>
                                </a:lnTo>
                                <a:lnTo>
                                  <a:pt x="392607" y="0"/>
                                </a:lnTo>
                              </a:path>
                            </a:pathLst>
                          </a:custGeom>
                          <a:ln w="14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4910" y="1130128"/>
                            <a:ext cx="39306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46710">
                                <a:moveTo>
                                  <a:pt x="0" y="283197"/>
                                </a:moveTo>
                                <a:lnTo>
                                  <a:pt x="73329" y="314401"/>
                                </a:lnTo>
                                <a:lnTo>
                                  <a:pt x="195922" y="346367"/>
                                </a:lnTo>
                                <a:lnTo>
                                  <a:pt x="220738" y="346367"/>
                                </a:lnTo>
                                <a:lnTo>
                                  <a:pt x="256844" y="329831"/>
                                </a:lnTo>
                                <a:lnTo>
                                  <a:pt x="294081" y="314401"/>
                                </a:lnTo>
                                <a:lnTo>
                                  <a:pt x="330555" y="298615"/>
                                </a:lnTo>
                                <a:lnTo>
                                  <a:pt x="355384" y="267766"/>
                                </a:lnTo>
                                <a:lnTo>
                                  <a:pt x="367779" y="251980"/>
                                </a:lnTo>
                                <a:lnTo>
                                  <a:pt x="380199" y="235432"/>
                                </a:lnTo>
                                <a:lnTo>
                                  <a:pt x="392607" y="220014"/>
                                </a:lnTo>
                                <a:lnTo>
                                  <a:pt x="392607" y="188798"/>
                                </a:lnTo>
                                <a:lnTo>
                                  <a:pt x="380199" y="173380"/>
                                </a:lnTo>
                                <a:lnTo>
                                  <a:pt x="367779" y="157581"/>
                                </a:lnTo>
                                <a:lnTo>
                                  <a:pt x="355384" y="141033"/>
                                </a:lnTo>
                                <a:lnTo>
                                  <a:pt x="342963" y="125615"/>
                                </a:lnTo>
                                <a:lnTo>
                                  <a:pt x="330555" y="109816"/>
                                </a:lnTo>
                                <a:lnTo>
                                  <a:pt x="319278" y="94399"/>
                                </a:lnTo>
                                <a:lnTo>
                                  <a:pt x="306870" y="78981"/>
                                </a:lnTo>
                                <a:lnTo>
                                  <a:pt x="294081" y="63195"/>
                                </a:lnTo>
                                <a:lnTo>
                                  <a:pt x="281673" y="46634"/>
                                </a:lnTo>
                                <a:lnTo>
                                  <a:pt x="269252" y="31229"/>
                                </a:lnTo>
                                <a:lnTo>
                                  <a:pt x="233159" y="15430"/>
                                </a:lnTo>
                                <a:lnTo>
                                  <a:pt x="220738" y="0"/>
                                </a:lnTo>
                              </a:path>
                            </a:pathLst>
                          </a:custGeom>
                          <a:ln w="14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790" y="1602136"/>
                            <a:ext cx="241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480">
                                <a:moveTo>
                                  <a:pt x="0" y="30073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21938" y="1602124"/>
                            <a:ext cx="1270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875">
                                <a:moveTo>
                                  <a:pt x="0" y="15417"/>
                                </a:moveTo>
                                <a:lnTo>
                                  <a:pt x="1242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16400" y="160213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0480">
                                <a:moveTo>
                                  <a:pt x="0" y="30073"/>
                                </a:moveTo>
                                <a:lnTo>
                                  <a:pt x="24815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35678" y="1602124"/>
                            <a:ext cx="1143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5875">
                                <a:moveTo>
                                  <a:pt x="0" y="15417"/>
                                </a:moveTo>
                                <a:lnTo>
                                  <a:pt x="1129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29760" y="1602136"/>
                            <a:ext cx="241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480">
                                <a:moveTo>
                                  <a:pt x="0" y="30073"/>
                                </a:moveTo>
                                <a:lnTo>
                                  <a:pt x="24053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47907" y="1602124"/>
                            <a:ext cx="1270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875">
                                <a:moveTo>
                                  <a:pt x="0" y="15417"/>
                                </a:moveTo>
                                <a:lnTo>
                                  <a:pt x="12407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42382" y="160213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0480">
                                <a:moveTo>
                                  <a:pt x="0" y="30073"/>
                                </a:moveTo>
                                <a:lnTo>
                                  <a:pt x="24815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61660" y="1602124"/>
                            <a:ext cx="1143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5875">
                                <a:moveTo>
                                  <a:pt x="0" y="15417"/>
                                </a:moveTo>
                                <a:lnTo>
                                  <a:pt x="1129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55741" y="1602136"/>
                            <a:ext cx="241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480">
                                <a:moveTo>
                                  <a:pt x="0" y="30073"/>
                                </a:moveTo>
                                <a:lnTo>
                                  <a:pt x="24091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7476" y="1602136"/>
                            <a:ext cx="245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2370" h="0">
                                <a:moveTo>
                                  <a:pt x="0" y="0"/>
                                </a:moveTo>
                                <a:lnTo>
                                  <a:pt x="2452319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34268" y="3790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0" y="0"/>
                                </a:moveTo>
                                <a:lnTo>
                                  <a:pt x="19558" y="24828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90618" y="212134"/>
                            <a:ext cx="107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700">
                                <a:moveTo>
                                  <a:pt x="0" y="0"/>
                                </a:moveTo>
                                <a:lnTo>
                                  <a:pt x="10172" y="12407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27792" y="396792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0" y="0"/>
                                </a:moveTo>
                                <a:lnTo>
                                  <a:pt x="19177" y="24828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83748" y="606266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0"/>
                                </a:moveTo>
                                <a:lnTo>
                                  <a:pt x="10160" y="12407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22052" y="790911"/>
                            <a:ext cx="196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4130">
                                <a:moveTo>
                                  <a:pt x="0" y="0"/>
                                </a:moveTo>
                                <a:lnTo>
                                  <a:pt x="19177" y="24066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8402" y="999636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017" y="12407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5194" y="1184294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0" y="0"/>
                                </a:moveTo>
                                <a:lnTo>
                                  <a:pt x="19177" y="24815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1545" y="1392637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017" y="12407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324" y="1577282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0" y="0"/>
                                </a:moveTo>
                                <a:lnTo>
                                  <a:pt x="19177" y="24841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7501" y="28594"/>
                            <a:ext cx="1226820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1573530">
                                <a:moveTo>
                                  <a:pt x="1226350" y="0"/>
                                </a:moveTo>
                                <a:lnTo>
                                  <a:pt x="0" y="1573504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79833" y="1602124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3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57609" y="144454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191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33872" y="128771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11648" y="1130141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195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89435" y="97257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67211" y="81499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191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743868" y="65815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3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621631" y="50058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191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99406" y="34300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76076" y="185426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191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53839" y="2860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3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53851" y="28606"/>
                            <a:ext cx="1226185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1573530">
                                <a:moveTo>
                                  <a:pt x="1225994" y="1573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922485pt;margin-top:.588pt;width:198.3pt;height:128.85pt;mso-position-horizontal-relative:page;mso-position-vertical-relative:paragraph;z-index:-16297984" id="docshapegroup83" coordorigin="6298,12" coordsize="3966,2577">
                <v:line style="position:absolute" from="6825,2535" to="8513,365" stroked="true" strokeweight=".32pt" strokecolor="#bfbfbf">
                  <v:stroke dashstyle="solid"/>
                </v:line>
                <v:line style="position:absolute" from="7790,2535" to="8997,986" stroked="true" strokeweight=".32pt" strokecolor="#bfbfbf">
                  <v:stroke dashstyle="solid"/>
                </v:line>
                <v:line style="position:absolute" from="8756,2535" to="9480,1606" stroked="true" strokeweight=".32pt" strokecolor="#bfbfbf">
                  <v:stroke dashstyle="solid"/>
                </v:line>
                <v:line style="position:absolute" from="9720,2535" to="9963,2224" stroked="true" strokeweight=".32pt" strokecolor="#bfbfbf">
                  <v:stroke dashstyle="solid"/>
                </v:line>
                <v:line style="position:absolute" from="10011,2287" to="6535,2287" stroked="true" strokeweight=".32pt" strokecolor="#bfbfbf">
                  <v:stroke dashstyle="solid"/>
                </v:line>
                <v:line style="position:absolute" from="9624,1792" to="6922,1792" stroked="true" strokeweight=".32pt" strokecolor="#bfbfbf">
                  <v:stroke dashstyle="solid"/>
                </v:line>
                <v:line style="position:absolute" from="9239,1295" to="7308,1295" stroked="true" strokeweight=".32pt" strokecolor="#bfbfbf">
                  <v:stroke dashstyle="solid"/>
                </v:line>
                <v:line style="position:absolute" from="8852,800" to="7693,800" stroked="true" strokeweight=".32pt" strokecolor="#bfbfbf">
                  <v:stroke dashstyle="solid"/>
                </v:line>
                <v:line style="position:absolute" from="8466,304" to="8080,304" stroked="true" strokeweight=".32pt" strokecolor="#bfbfbf">
                  <v:stroke dashstyle="solid"/>
                </v:line>
                <v:line style="position:absolute" from="8032,365" to="9720,2535" stroked="true" strokeweight=".32pt" strokecolor="#bfbfbf">
                  <v:stroke dashstyle="solid"/>
                </v:line>
                <v:line style="position:absolute" from="7549,986" to="8756,2535" stroked="true" strokeweight=".32pt" strokecolor="#bfbfbf">
                  <v:stroke dashstyle="solid"/>
                </v:line>
                <v:line style="position:absolute" from="7066,1606" to="7790,2535" stroked="true" strokeweight=".32pt" strokecolor="#bfbfbf">
                  <v:stroke dashstyle="solid"/>
                </v:line>
                <v:line style="position:absolute" from="6583,2224" to="6825,2535" stroked="true" strokeweight=".32pt" strokecolor="#bfbfbf">
                  <v:stroke dashstyle="solid"/>
                </v:line>
                <v:line style="position:absolute" from="7308,2535" to="8756,676" stroked="true" strokeweight=".32pt" strokecolor="#7f7f7f">
                  <v:stroke dashstyle="solid"/>
                </v:line>
                <v:line style="position:absolute" from="8273,2535" to="9239,1295" stroked="true" strokeweight=".32pt" strokecolor="#7f7f7f">
                  <v:stroke dashstyle="solid"/>
                </v:line>
                <v:line style="position:absolute" from="9239,2535" to="9720,1916" stroked="true" strokeweight=".32pt" strokecolor="#7f7f7f">
                  <v:stroke dashstyle="solid"/>
                </v:line>
                <v:line style="position:absolute" from="9816,2040" to="6729,2040" stroked="true" strokeweight=".32pt" strokecolor="#7f7f7f">
                  <v:stroke dashstyle="solid"/>
                </v:line>
                <v:line style="position:absolute" from="9431,1543" to="7114,1543" stroked="true" strokeweight=".32pt" strokecolor="#7f7f7f">
                  <v:stroke dashstyle="solid"/>
                </v:line>
                <v:line style="position:absolute" from="9045,1048" to="7501,1048" stroked="true" strokeweight=".32pt" strokecolor="#7f7f7f">
                  <v:stroke dashstyle="solid"/>
                </v:line>
                <v:line style="position:absolute" from="8660,552" to="7886,552" stroked="true" strokeweight=".32pt" strokecolor="#7f7f7f">
                  <v:stroke dashstyle="solid"/>
                </v:line>
                <v:line style="position:absolute" from="7790,676" to="9239,2535" stroked="true" strokeweight=".32pt" strokecolor="#7f7f7f">
                  <v:stroke dashstyle="solid"/>
                </v:line>
                <v:line style="position:absolute" from="7308,1295" to="8273,2535" stroked="true" strokeweight=".32pt" strokecolor="#7f7f7f">
                  <v:stroke dashstyle="solid"/>
                </v:line>
                <v:line style="position:absolute" from="6825,1916" to="7308,2535" stroked="true" strokeweight=".32pt" strokecolor="#7f7f7f">
                  <v:stroke dashstyle="solid"/>
                </v:line>
                <v:shape style="position:absolute;left:6418;top:2237;width:3553;height:267" id="docshape84" coordorigin="6419,2237" coordsize="3553,267" path="m6419,2448l7000,2496,7954,2504,8577,2492,8943,2477,9064,2460,9239,2435,9276,2435,9412,2410,9547,2386,9643,2362,9740,2337,9799,2311,9856,2287,9915,2262,9971,2237e" filled="false" stroked="true" strokeweight="1.108pt" strokecolor="#007f00">
                  <v:path arrowok="t"/>
                  <v:stroke dashstyle="solid"/>
                </v:shape>
                <v:shape style="position:absolute;left:7944;top:478;width:1120;height:595" id="docshape85" coordorigin="7945,478" coordsize="1120,595" path="m9064,1073l8988,1022,8909,973,8833,924,8775,900,8697,849,8640,824,8581,800,8505,751,8446,725,8388,701,8330,676,8253,627,8176,576,8118,552,8041,503,7945,478e" filled="false" stroked="true" strokeweight="1.108pt" strokecolor="#007f00">
                  <v:path arrowok="t"/>
                  <v:stroke dashstyle="solid"/>
                </v:shape>
                <v:shape style="position:absolute;left:6477;top:1048;width:2279;height:1412" id="docshape86" coordorigin="6477,1048" coordsize="2279,1412" path="m6477,2362l6689,2435,7405,2460,7732,2435,7945,2410,8118,2386,8253,2362,8349,2337,8446,2311,8505,2287,8561,2262,8621,2237,8640,2213,8660,2188,8677,2162,8697,2138,8717,2113,8756,2065,8756,2014,8736,1989,8717,1916,8697,1891,8677,1865,8660,1841,8640,1816,8621,1792,8600,1767,8524,1716,8505,1692,8465,1643,8408,1619,8388,1593,8330,1568,8369,1568,8312,1543,8293,1519,8233,1494,8216,1470,8137,1419,8080,1395,8060,1370,8002,1346,7984,1321,7905,1270,7868,1270,7848,1246,7790,1222,7770,1197,7693,1147,7636,1122,7558,1073,7501,1048e" filled="false" stroked="true" strokeweight="1.108pt" strokecolor="#7f0000">
                  <v:path arrowok="t"/>
                  <v:stroke dashstyle="solid"/>
                </v:shape>
                <v:shape style="position:absolute;left:6534;top:1494;width:1236;height:892" id="docshape87" coordorigin="6535,1494" coordsize="1236,892" path="m6535,2287l6747,2362,6882,2386,7192,2386,7381,2354,7423,2337,7481,2311,7520,2311,7578,2287,7636,2262,7654,2237,7713,2213,7732,2188,7752,2162,7770,2138,7770,2040,7752,2014,7713,1964,7693,1940,7636,1865,7617,1841,7597,1816,7578,1792,7558,1767,7481,1716,7462,1692,7405,1667,7385,1643,7326,1619,7269,1593,7192,1543,7153,1494e" filled="false" stroked="true" strokeweight="1.108pt" strokecolor="#0000ff">
                  <v:path arrowok="t"/>
                  <v:stroke dashstyle="solid"/>
                </v:shape>
                <v:shape style="position:absolute;left:6573;top:1791;width:619;height:546" id="docshape88" coordorigin="6574,1791" coordsize="619,546" path="m6574,2237l6689,2287,6882,2337,6922,2337,6978,2311,7037,2287,7094,2262,7134,2213,7153,2188,7173,2162,7192,2138,7192,2089,7173,2065,7153,2040,7134,2014,7114,1989,7094,1964,7077,1940,7057,1916,7037,1891,7017,1865,6998,1841,6941,1816,6922,1791e" filled="false" stroked="true" strokeweight="1.108pt" strokecolor="#ff0000">
                  <v:path arrowok="t"/>
                  <v:stroke dashstyle="solid"/>
                </v:shape>
                <v:line style="position:absolute" from="6304,2582" to="6342,2535" stroked="true" strokeweight=".597pt" strokecolor="#000000">
                  <v:stroke dashstyle="solid"/>
                </v:line>
                <v:line style="position:absolute" from="6805,2559" to="6825,2535" stroked="true" strokeweight=".597pt" strokecolor="#000000">
                  <v:stroke dashstyle="solid"/>
                </v:line>
                <v:line style="position:absolute" from="7269,2582" to="7308,2535" stroked="true" strokeweight=".597pt" strokecolor="#000000">
                  <v:stroke dashstyle="solid"/>
                </v:line>
                <v:line style="position:absolute" from="7772,2559" to="7790,2535" stroked="true" strokeweight=".597pt" strokecolor="#000000">
                  <v:stroke dashstyle="solid"/>
                </v:line>
                <v:line style="position:absolute" from="8235,2582" to="8273,2535" stroked="true" strokeweight=".597pt" strokecolor="#000000">
                  <v:stroke dashstyle="solid"/>
                </v:line>
                <v:line style="position:absolute" from="8736,2559" to="8756,2535" stroked="true" strokeweight=".597pt" strokecolor="#000000">
                  <v:stroke dashstyle="solid"/>
                </v:line>
                <v:line style="position:absolute" from="9200,2582" to="9239,2535" stroked="true" strokeweight=".597pt" strokecolor="#000000">
                  <v:stroke dashstyle="solid"/>
                </v:line>
                <v:line style="position:absolute" from="9703,2559" to="9720,2535" stroked="true" strokeweight=".597pt" strokecolor="#000000">
                  <v:stroke dashstyle="solid"/>
                </v:line>
                <v:line style="position:absolute" from="10166,2582" to="10204,2535" stroked="true" strokeweight=".597pt" strokecolor="#000000">
                  <v:stroke dashstyle="solid"/>
                </v:line>
                <v:line style="position:absolute" from="6342,2535" to="10204,2535" stroked="true" strokeweight=".597pt" strokecolor="#000000">
                  <v:stroke dashstyle="solid"/>
                </v:line>
                <v:line style="position:absolute" from="8242,18" to="8273,57" stroked="true" strokeweight=".597pt" strokecolor="#000000">
                  <v:stroke dashstyle="solid"/>
                </v:line>
                <v:line style="position:absolute" from="8016,346" to="8032,365" stroked="true" strokeweight=".597pt" strokecolor="#000000">
                  <v:stroke dashstyle="solid"/>
                </v:line>
                <v:line style="position:absolute" from="7760,637" to="7790,676" stroked="true" strokeweight=".597pt" strokecolor="#000000">
                  <v:stroke dashstyle="solid"/>
                </v:line>
                <v:line style="position:absolute" from="7533,967" to="7549,986" stroked="true" strokeweight=".597pt" strokecolor="#000000">
                  <v:stroke dashstyle="solid"/>
                </v:line>
                <v:line style="position:absolute" from="7278,1257" to="7308,1295" stroked="true" strokeweight=".597pt" strokecolor="#000000">
                  <v:stroke dashstyle="solid"/>
                </v:line>
                <v:line style="position:absolute" from="7052,1586" to="7066,1606" stroked="true" strokeweight=".597pt" strokecolor="#000000">
                  <v:stroke dashstyle="solid"/>
                </v:line>
                <v:line style="position:absolute" from="6795,1877" to="6825,1916" stroked="true" strokeweight=".597pt" strokecolor="#000000">
                  <v:stroke dashstyle="solid"/>
                </v:line>
                <v:line style="position:absolute" from="6569,2205" to="6583,2224" stroked="true" strokeweight=".597pt" strokecolor="#000000">
                  <v:stroke dashstyle="solid"/>
                </v:line>
                <v:line style="position:absolute" from="6312,2496" to="6342,2535" stroked="true" strokeweight=".597pt" strokecolor="#000000">
                  <v:stroke dashstyle="solid"/>
                </v:line>
                <v:line style="position:absolute" from="8273,57" to="6342,2535" stroked="true" strokeweight=".597pt" strokecolor="#000000">
                  <v:stroke dashstyle="solid"/>
                </v:line>
                <v:line style="position:absolute" from="10264,2535" to="10204,2535" stroked="true" strokeweight=".597pt" strokecolor="#000000">
                  <v:stroke dashstyle="solid"/>
                </v:line>
                <v:line style="position:absolute" from="10041,2287" to="10011,2287" stroked="true" strokeweight=".597pt" strokecolor="#000000">
                  <v:stroke dashstyle="solid"/>
                </v:line>
                <v:line style="position:absolute" from="9877,2040" to="9816,2040" stroked="true" strokeweight=".597pt" strokecolor="#000000">
                  <v:stroke dashstyle="solid"/>
                </v:line>
                <v:line style="position:absolute" from="9655,1792" to="9624,1792" stroked="true" strokeweight=".597pt" strokecolor="#000000">
                  <v:stroke dashstyle="solid"/>
                </v:line>
                <v:line style="position:absolute" from="9492,1543" to="9431,1543" stroked="true" strokeweight=".597pt" strokecolor="#000000">
                  <v:stroke dashstyle="solid"/>
                </v:line>
                <v:line style="position:absolute" from="9269,1295" to="9239,1295" stroked="true" strokeweight=".597pt" strokecolor="#000000">
                  <v:stroke dashstyle="solid"/>
                </v:line>
                <v:line style="position:absolute" from="9105,1048" to="9045,1048" stroked="true" strokeweight=".597pt" strokecolor="#000000">
                  <v:stroke dashstyle="solid"/>
                </v:line>
                <v:line style="position:absolute" from="8882,800" to="8852,800" stroked="true" strokeweight=".597pt" strokecolor="#000000">
                  <v:stroke dashstyle="solid"/>
                </v:line>
                <v:line style="position:absolute" from="8720,552" to="8660,552" stroked="true" strokeweight=".597pt" strokecolor="#000000">
                  <v:stroke dashstyle="solid"/>
                </v:line>
                <v:line style="position:absolute" from="8496,304" to="8465,304" stroked="true" strokeweight=".597pt" strokecolor="#000000">
                  <v:stroke dashstyle="solid"/>
                </v:line>
                <v:line style="position:absolute" from="8333,57" to="8273,57" stroked="true" strokeweight=".597pt" strokecolor="#000000">
                  <v:stroke dashstyle="solid"/>
                </v:line>
                <v:line style="position:absolute" from="10204,2535" to="8273,57" stroked="true" strokeweight=".5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9"/>
          <w:sz w:val="12"/>
        </w:rPr>
        <w:t>1.0</w:t>
      </w:r>
      <w:r>
        <w:rPr>
          <w:rFonts w:ascii="Arial"/>
          <w:position w:val="9"/>
          <w:sz w:val="12"/>
        </w:rPr>
        <w:tab/>
      </w:r>
      <w:r>
        <w:rPr>
          <w:rFonts w:ascii="Arial"/>
          <w:b/>
          <w:color w:val="007F00"/>
          <w:spacing w:val="-4"/>
          <w:sz w:val="15"/>
        </w:rPr>
        <w:t>0.700</w:t>
      </w:r>
    </w:p>
    <w:p>
      <w:pPr>
        <w:spacing w:before="12"/>
        <w:ind w:left="1086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7F0000"/>
          <w:spacing w:val="-2"/>
          <w:sz w:val="15"/>
        </w:rPr>
        <w:t>0.731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7423" w:space="44"/>
            <w:col w:w="2843"/>
          </w:cols>
        </w:sect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36"/>
        <w:rPr>
          <w:rFonts w:ascii="Arial"/>
          <w:b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575995</wp:posOffset>
            </wp:positionH>
            <wp:positionV relativeFrom="paragraph">
              <wp:posOffset>-995357</wp:posOffset>
            </wp:positionV>
            <wp:extent cx="3031197" cy="2968561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197" cy="296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nclusion" w:id="22"/>
      <w:bookmarkEnd w:id="22"/>
      <w:r>
        <w:rPr/>
      </w:r>
      <w:r>
        <w:rPr>
          <w:rFonts w:ascii="Arial"/>
          <w:spacing w:val="-4"/>
          <w:w w:val="105"/>
          <w:sz w:val="12"/>
        </w:rPr>
        <w:t>0.75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7"/>
        <w:rPr>
          <w:rFonts w:ascii="Arial"/>
          <w:sz w:val="12"/>
        </w:rPr>
      </w:pPr>
    </w:p>
    <w:p>
      <w:pPr>
        <w:spacing w:before="0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w w:val="105"/>
          <w:sz w:val="12"/>
        </w:rPr>
        <w:t>0.50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w w:val="105"/>
          <w:sz w:val="12"/>
        </w:rPr>
        <w:t>0.25</w:t>
      </w:r>
    </w:p>
    <w:p>
      <w:pPr>
        <w:spacing w:before="80"/>
        <w:ind w:left="107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w w:val="105"/>
          <w:sz w:val="12"/>
        </w:rPr>
        <w:t>0.8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4"/>
        <w:rPr>
          <w:rFonts w:ascii="Arial"/>
          <w:sz w:val="12"/>
        </w:rPr>
      </w:pPr>
    </w:p>
    <w:p>
      <w:pPr>
        <w:spacing w:before="0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0.6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5"/>
        <w:rPr>
          <w:rFonts w:ascii="Arial"/>
          <w:sz w:val="12"/>
        </w:rPr>
      </w:pPr>
    </w:p>
    <w:p>
      <w:pPr>
        <w:spacing w:before="0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0.4</w:t>
      </w:r>
    </w:p>
    <w:p>
      <w:pPr>
        <w:spacing w:before="12"/>
        <w:ind w:left="22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0000FF"/>
          <w:spacing w:val="-2"/>
          <w:sz w:val="15"/>
        </w:rPr>
        <w:t>0.756</w:t>
      </w:r>
    </w:p>
    <w:p>
      <w:pPr>
        <w:spacing w:before="12"/>
        <w:ind w:left="22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FF0000"/>
          <w:spacing w:val="-2"/>
          <w:sz w:val="15"/>
        </w:rPr>
        <w:t>0.781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63"/>
        <w:rPr>
          <w:rFonts w:ascii="Arial"/>
          <w:b/>
          <w:sz w:val="15"/>
        </w:rPr>
      </w:pPr>
    </w:p>
    <w:p>
      <w:pPr>
        <w:spacing w:before="0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0.2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669" w:footer="0" w:top="640" w:bottom="280" w:left="800" w:right="800"/>
          <w:cols w:num="7" w:equalWidth="0">
            <w:col w:w="6014" w:space="73"/>
            <w:col w:w="409" w:space="74"/>
            <w:col w:w="409" w:space="875"/>
            <w:col w:w="330" w:space="56"/>
            <w:col w:w="329" w:space="57"/>
            <w:col w:w="329" w:space="56"/>
            <w:col w:w="1299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6"/>
        <w:rPr>
          <w:rFonts w:ascii="Arial"/>
          <w:sz w:val="12"/>
        </w:rPr>
      </w:pPr>
    </w:p>
    <w:p>
      <w:pPr>
        <w:tabs>
          <w:tab w:pos="9505" w:val="left" w:leader="none"/>
        </w:tabs>
        <w:spacing w:before="0"/>
        <w:ind w:left="5230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w w:val="105"/>
          <w:sz w:val="12"/>
        </w:rPr>
        <w:t>1.00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position w:val="-6"/>
          <w:sz w:val="12"/>
        </w:rPr>
        <w:t>0.0</w:t>
      </w:r>
    </w:p>
    <w:p>
      <w:pPr>
        <w:tabs>
          <w:tab w:pos="6312" w:val="left" w:leader="none"/>
          <w:tab w:pos="7278" w:val="left" w:leader="none"/>
          <w:tab w:pos="8242" w:val="left" w:leader="none"/>
          <w:tab w:pos="9209" w:val="left" w:leader="none"/>
        </w:tabs>
        <w:spacing w:before="2"/>
        <w:ind w:left="5347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w w:val="105"/>
          <w:sz w:val="12"/>
        </w:rPr>
        <w:t>0.00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0.25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0.50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0.75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1.00</w:t>
      </w:r>
    </w:p>
    <w:p>
      <w:pPr>
        <w:spacing w:before="43"/>
        <w:ind w:left="663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Medium</w:t>
      </w:r>
      <w:r>
        <w:rPr>
          <w:rFonts w:ascii="Arial"/>
          <w:spacing w:val="56"/>
          <w:sz w:val="16"/>
        </w:rPr>
        <w:t> </w:t>
      </w:r>
      <w:r>
        <w:rPr>
          <w:rFonts w:ascii="Arial"/>
          <w:spacing w:val="-2"/>
          <w:sz w:val="16"/>
        </w:rPr>
        <w:t>Tendencey</w:t>
      </w:r>
    </w:p>
    <w:p>
      <w:pPr>
        <w:tabs>
          <w:tab w:pos="6052" w:val="left" w:leader="none"/>
        </w:tabs>
        <w:spacing w:line="268" w:lineRule="auto" w:before="181"/>
        <w:ind w:left="5248" w:right="274" w:firstLine="0"/>
        <w:jc w:val="left"/>
        <w:rPr>
          <w:sz w:val="17"/>
        </w:rPr>
      </w:pPr>
      <w:r>
        <w:rPr>
          <w:w w:val="105"/>
          <w:sz w:val="17"/>
        </w:rPr>
        <w:t>Figure 6</w:t>
      </w:r>
      <w:r>
        <w:rPr>
          <w:sz w:val="17"/>
        </w:rPr>
        <w:tab/>
      </w:r>
      <w:r>
        <w:rPr>
          <w:w w:val="105"/>
          <w:sz w:val="17"/>
        </w:rPr>
        <w:t>The snapshot of parking slot under medium and </w:t>
      </w:r>
      <w:r>
        <w:rPr>
          <w:w w:val="105"/>
          <w:sz w:val="17"/>
        </w:rPr>
        <w:t>coarse </w:t>
      </w:r>
      <w:r>
        <w:rPr>
          <w:spacing w:val="-2"/>
          <w:w w:val="105"/>
          <w:sz w:val="17"/>
        </w:rPr>
        <w:t>tendency.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7"/>
        <w:rPr>
          <w:sz w:val="17"/>
        </w:rPr>
      </w:pPr>
    </w:p>
    <w:p>
      <w:pPr>
        <w:spacing w:line="271" w:lineRule="auto" w:before="0"/>
        <w:ind w:left="107" w:right="38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4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Intermediate</w:t>
      </w:r>
      <w:r>
        <w:rPr>
          <w:w w:val="105"/>
          <w:sz w:val="17"/>
        </w:rPr>
        <w:t> parking</w:t>
      </w:r>
      <w:r>
        <w:rPr>
          <w:w w:val="105"/>
          <w:sz w:val="17"/>
        </w:rPr>
        <w:t> space</w:t>
      </w:r>
      <w:r>
        <w:rPr>
          <w:w w:val="105"/>
          <w:sz w:val="17"/>
        </w:rPr>
        <w:t> and</w:t>
      </w:r>
      <w:r>
        <w:rPr>
          <w:w w:val="105"/>
          <w:sz w:val="17"/>
        </w:rPr>
        <w:t> gradient</w:t>
      </w:r>
      <w:r>
        <w:rPr>
          <w:w w:val="105"/>
          <w:sz w:val="17"/>
        </w:rPr>
        <w:t> value</w:t>
      </w:r>
      <w:r>
        <w:rPr>
          <w:w w:val="105"/>
          <w:sz w:val="17"/>
        </w:rPr>
        <w:t> </w:t>
      </w:r>
      <w:r>
        <w:rPr>
          <w:w w:val="105"/>
          <w:sz w:val="17"/>
        </w:rPr>
        <w:t>–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marginal parking.</w:t>
      </w:r>
    </w:p>
    <w:p>
      <w:pPr>
        <w:pStyle w:val="BodyText"/>
        <w:spacing w:before="141"/>
        <w:rPr>
          <w:sz w:val="17"/>
        </w:rPr>
      </w:pPr>
    </w:p>
    <w:p>
      <w:pPr>
        <w:pStyle w:val="BodyText"/>
        <w:spacing w:line="254" w:lineRule="auto" w:before="1"/>
        <w:ind w:left="107" w:right="38"/>
        <w:jc w:val="both"/>
      </w:pPr>
      <w:r>
        <w:rPr>
          <w:w w:val="105"/>
        </w:rPr>
        <w:t>beled trees on </w:t>
      </w:r>
      <w:r>
        <w:rPr>
          <w:i/>
          <w:w w:val="105"/>
        </w:rPr>
        <w:t>n </w:t>
      </w:r>
      <w:r>
        <w:rPr>
          <w:w w:val="105"/>
        </w:rPr>
        <w:t>vertices, where car number 9 is just </w:t>
      </w:r>
      <w:r>
        <w:rPr>
          <w:w w:val="105"/>
        </w:rPr>
        <w:t>entering into</w:t>
      </w:r>
      <w:r>
        <w:rPr>
          <w:w w:val="105"/>
        </w:rPr>
        <w:t> parking</w:t>
      </w:r>
      <w:r>
        <w:rPr>
          <w:w w:val="105"/>
        </w:rPr>
        <w:t> queue</w:t>
      </w:r>
      <w:r>
        <w:rPr>
          <w:w w:val="105"/>
        </w:rPr>
        <w:t> expecting</w:t>
      </w:r>
      <w:r>
        <w:rPr>
          <w:w w:val="105"/>
        </w:rPr>
        <w:t> car</w:t>
      </w:r>
      <w:r>
        <w:rPr>
          <w:w w:val="105"/>
        </w:rPr>
        <w:t> number</w:t>
      </w:r>
      <w:r>
        <w:rPr>
          <w:w w:val="105"/>
        </w:rPr>
        <w:t> 6</w:t>
      </w:r>
      <w:r>
        <w:rPr>
          <w:w w:val="105"/>
        </w:rPr>
        <w:t> is</w:t>
      </w:r>
      <w:r>
        <w:rPr>
          <w:w w:val="105"/>
        </w:rPr>
        <w:t> coming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queue</w:t>
      </w:r>
      <w:r>
        <w:rPr>
          <w:w w:val="105"/>
        </w:rPr>
        <w:t> (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1</w:t>
        </w:r>
      </w:hyperlink>
      <w:r>
        <w:rPr>
          <w:color w:val="00006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3.2).</w:t>
      </w:r>
      <w:r>
        <w:rPr>
          <w:w w:val="105"/>
        </w:rPr>
        <w:t> Hence,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 marginal parking condition.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In </w:t>
      </w:r>
      <w:hyperlink w:history="true" w:anchor="_bookmark10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extreme car parking criterion is presented </w:t>
      </w:r>
      <w:r>
        <w:rPr>
          <w:w w:val="105"/>
        </w:rPr>
        <w:t>through proposed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guided Tabu</w:t>
      </w:r>
      <w:r>
        <w:rPr>
          <w:w w:val="105"/>
        </w:rPr>
        <w:t> Search.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is satisfactory</w:t>
      </w:r>
      <w:r>
        <w:rPr>
          <w:w w:val="105"/>
        </w:rPr>
        <w:t> and</w:t>
      </w:r>
      <w:r>
        <w:rPr>
          <w:w w:val="105"/>
        </w:rPr>
        <w:t> covers</w:t>
      </w:r>
      <w:r>
        <w:rPr>
          <w:w w:val="105"/>
        </w:rPr>
        <w:t> more</w:t>
      </w:r>
      <w:r>
        <w:rPr>
          <w:w w:val="105"/>
        </w:rPr>
        <w:t> confident</w:t>
      </w:r>
      <w:r>
        <w:rPr>
          <w:w w:val="105"/>
        </w:rPr>
        <w:t> parking</w:t>
      </w:r>
      <w:r>
        <w:rPr>
          <w:w w:val="105"/>
        </w:rPr>
        <w:t> space</w:t>
      </w:r>
      <w:r>
        <w:rPr>
          <w:w w:val="105"/>
        </w:rPr>
        <w:t> till</w:t>
      </w:r>
      <w:r>
        <w:rPr>
          <w:w w:val="105"/>
        </w:rPr>
        <w:t> 0.4 unit</w:t>
      </w:r>
      <w:r>
        <w:rPr>
          <w:spacing w:val="25"/>
          <w:w w:val="105"/>
        </w:rPr>
        <w:t> </w:t>
      </w:r>
      <w:r>
        <w:rPr>
          <w:w w:val="105"/>
        </w:rPr>
        <w:t>space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still</w:t>
      </w:r>
      <w:r>
        <w:rPr>
          <w:spacing w:val="26"/>
          <w:w w:val="105"/>
        </w:rPr>
        <w:t> </w:t>
      </w:r>
      <w:r>
        <w:rPr>
          <w:w w:val="105"/>
        </w:rPr>
        <w:t>maintains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straight</w:t>
      </w:r>
      <w:r>
        <w:rPr>
          <w:spacing w:val="25"/>
          <w:w w:val="105"/>
        </w:rPr>
        <w:t> </w:t>
      </w:r>
      <w:r>
        <w:rPr>
          <w:w w:val="105"/>
        </w:rPr>
        <w:t>gradient</w:t>
      </w:r>
      <w:r>
        <w:rPr>
          <w:spacing w:val="26"/>
          <w:w w:val="105"/>
        </w:rPr>
        <w:t> </w:t>
      </w:r>
      <w:r>
        <w:rPr>
          <w:w w:val="105"/>
        </w:rPr>
        <w:t>irrespective of</w:t>
      </w:r>
      <w:r>
        <w:rPr>
          <w:spacing w:val="28"/>
          <w:w w:val="105"/>
        </w:rPr>
        <w:t> </w:t>
      </w:r>
      <w:r>
        <w:rPr>
          <w:w w:val="105"/>
        </w:rPr>
        <w:t>uncertain</w:t>
      </w:r>
      <w:r>
        <w:rPr>
          <w:spacing w:val="28"/>
          <w:w w:val="105"/>
        </w:rPr>
        <w:t> </w:t>
      </w:r>
      <w:r>
        <w:rPr>
          <w:w w:val="105"/>
        </w:rPr>
        <w:t>conditions.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uncertain</w:t>
      </w:r>
      <w:r>
        <w:rPr>
          <w:spacing w:val="29"/>
          <w:w w:val="105"/>
        </w:rPr>
        <w:t> </w:t>
      </w:r>
      <w:r>
        <w:rPr>
          <w:w w:val="105"/>
        </w:rPr>
        <w:t>conditions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encompass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r>
        <w:rPr>
          <w:w w:val="105"/>
        </w:rPr>
        <w:t>mainly occupancy time and variable size of parking space </w:t>
      </w:r>
      <w:r>
        <w:rPr>
          <w:w w:val="105"/>
        </w:rPr>
        <w:t>and </w:t>
      </w:r>
      <w:r>
        <w:rPr>
          <w:spacing w:val="-2"/>
          <w:w w:val="105"/>
        </w:rPr>
        <w:t>vehicles.</w:t>
      </w:r>
    </w:p>
    <w:p>
      <w:pPr>
        <w:pStyle w:val="BodyText"/>
        <w:spacing w:line="254" w:lineRule="auto"/>
        <w:ind w:left="107" w:right="274" w:firstLine="239"/>
        <w:jc w:val="both"/>
      </w:pPr>
      <w:hyperlink w:history="true" w:anchor="_bookmark11">
        <w:r>
          <w:rPr>
            <w:color w:val="000066"/>
            <w:w w:val="105"/>
          </w:rPr>
          <w:t>Fig. 6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presents a plot which establishes that real attribute </w:t>
      </w:r>
      <w:r>
        <w:rPr>
          <w:w w:val="105"/>
        </w:rPr>
        <w:t>of parking under rough set guided Tabu Search condition could</w:t>
      </w:r>
      <w:r>
        <w:rPr>
          <w:spacing w:val="40"/>
          <w:w w:val="105"/>
        </w:rPr>
        <w:t> </w:t>
      </w:r>
      <w:r>
        <w:rPr>
          <w:w w:val="105"/>
        </w:rPr>
        <w:t>be different under slight variations and could be a prominent examples of </w:t>
      </w:r>
      <w:r>
        <w:rPr>
          <w:i/>
          <w:w w:val="105"/>
        </w:rPr>
        <w:t>Marginal Set and near set </w:t>
      </w:r>
      <w:r>
        <w:rPr>
          <w:w w:val="105"/>
        </w:rPr>
        <w:t>paradigm. While vary- ing parking fraction from 0.7000–0.781 units, the plot changes and</w:t>
      </w:r>
      <w:r>
        <w:rPr>
          <w:w w:val="105"/>
        </w:rPr>
        <w:t> optimum</w:t>
      </w:r>
      <w:r>
        <w:rPr>
          <w:w w:val="105"/>
        </w:rPr>
        <w:t> contour</w:t>
      </w:r>
      <w:r>
        <w:rPr>
          <w:w w:val="105"/>
        </w:rPr>
        <w:t> of</w:t>
      </w:r>
      <w:r>
        <w:rPr>
          <w:w w:val="105"/>
        </w:rPr>
        <w:t> plot</w:t>
      </w:r>
      <w:r>
        <w:rPr>
          <w:w w:val="105"/>
        </w:rPr>
        <w:t> is</w:t>
      </w:r>
      <w:r>
        <w:rPr>
          <w:w w:val="105"/>
        </w:rPr>
        <w:t> achieved</w:t>
      </w:r>
      <w:r>
        <w:rPr>
          <w:w w:val="105"/>
        </w:rPr>
        <w:t> (marked</w:t>
      </w:r>
      <w:r>
        <w:rPr>
          <w:w w:val="105"/>
        </w:rPr>
        <w:t> in</w:t>
      </w:r>
      <w:r>
        <w:rPr>
          <w:w w:val="105"/>
        </w:rPr>
        <w:t> Red).</w:t>
      </w:r>
      <w:r>
        <w:rPr>
          <w:spacing w:val="80"/>
          <w:w w:val="105"/>
        </w:rPr>
        <w:t> </w:t>
      </w:r>
      <w:r>
        <w:rPr>
          <w:w w:val="105"/>
        </w:rPr>
        <w:t>This also defines the minimum accuracy of {</w:t>
      </w:r>
      <w:r>
        <w:rPr>
          <w:i/>
          <w:w w:val="105"/>
        </w:rPr>
        <w:t>u</w:t>
      </w:r>
      <w:r>
        <w:rPr>
          <w:w w:val="105"/>
          <w:vertAlign w:val="subscript"/>
        </w:rPr>
        <w:t>25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26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27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28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31</w:t>
      </w:r>
      <w:r>
        <w:rPr>
          <w:w w:val="105"/>
          <w:vertAlign w:val="baseline"/>
        </w:rPr>
        <w:t>} under the decision variables and co-multiplication factor defined in Eq. </w:t>
      </w:r>
      <w:hyperlink w:history="true" w:anchor="_bookmark7">
        <w:r>
          <w:rPr>
            <w:color w:val="000066"/>
            <w:w w:val="105"/>
            <w:vertAlign w:val="baseline"/>
          </w:rPr>
          <w:t>(3)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274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optimal</w:t>
      </w:r>
      <w:r>
        <w:rPr>
          <w:w w:val="105"/>
        </w:rPr>
        <w:t> parking</w:t>
      </w:r>
      <w:r>
        <w:rPr>
          <w:w w:val="105"/>
        </w:rPr>
        <w:t> problem,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w w:val="105"/>
        </w:rPr>
        <w:t>is directly correlated</w:t>
      </w:r>
      <w:r>
        <w:rPr>
          <w:w w:val="105"/>
        </w:rPr>
        <w:t> with</w:t>
      </w:r>
      <w:r>
        <w:rPr>
          <w:w w:val="105"/>
        </w:rPr>
        <w:t> the number</w:t>
      </w:r>
      <w:r>
        <w:rPr>
          <w:w w:val="105"/>
        </w:rPr>
        <w:t> of</w:t>
      </w:r>
      <w:r>
        <w:rPr>
          <w:w w:val="105"/>
        </w:rPr>
        <w:t> vehicles</w:t>
      </w:r>
      <w:r>
        <w:rPr>
          <w:w w:val="105"/>
        </w:rPr>
        <w:t> to be</w:t>
      </w:r>
      <w:r>
        <w:rPr>
          <w:w w:val="105"/>
        </w:rPr>
        <w:t> parked. Since large number of vehicles</w:t>
      </w:r>
      <w:r>
        <w:rPr>
          <w:w w:val="105"/>
        </w:rPr>
        <w:t> in parking</w:t>
      </w:r>
      <w:r>
        <w:rPr>
          <w:w w:val="105"/>
        </w:rPr>
        <w:t> lot</w:t>
      </w:r>
      <w:r>
        <w:rPr>
          <w:w w:val="105"/>
        </w:rPr>
        <w:t> usually need large</w:t>
      </w:r>
      <w:r>
        <w:rPr>
          <w:spacing w:val="42"/>
          <w:w w:val="105"/>
        </w:rPr>
        <w:t> </w:t>
      </w:r>
      <w:r>
        <w:rPr>
          <w:w w:val="105"/>
        </w:rPr>
        <w:t>initial</w:t>
      </w:r>
      <w:r>
        <w:rPr>
          <w:spacing w:val="42"/>
          <w:w w:val="105"/>
        </w:rPr>
        <w:t> </w:t>
      </w:r>
      <w:r>
        <w:rPr>
          <w:w w:val="105"/>
        </w:rPr>
        <w:t>tabu</w:t>
      </w:r>
      <w:r>
        <w:rPr>
          <w:spacing w:val="41"/>
          <w:w w:val="105"/>
        </w:rPr>
        <w:t> </w:t>
      </w:r>
      <w:r>
        <w:rPr>
          <w:w w:val="105"/>
        </w:rPr>
        <w:t>privileges,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initial</w:t>
      </w:r>
      <w:r>
        <w:rPr>
          <w:spacing w:val="43"/>
          <w:w w:val="105"/>
        </w:rPr>
        <w:t> </w:t>
      </w:r>
      <w:r>
        <w:rPr>
          <w:w w:val="105"/>
        </w:rPr>
        <w:t>tabu</w:t>
      </w:r>
      <w:r>
        <w:rPr>
          <w:spacing w:val="41"/>
          <w:w w:val="105"/>
        </w:rPr>
        <w:t> </w:t>
      </w:r>
      <w:r>
        <w:rPr>
          <w:w w:val="105"/>
        </w:rPr>
        <w:t>structure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de-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165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-609860</wp:posOffset>
                </wp:positionH>
                <wp:positionV relativeFrom="page">
                  <wp:posOffset>5730825</wp:posOffset>
                </wp:positionV>
                <wp:extent cx="4220210" cy="246380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220210" cy="2463800"/>
                          <a:chExt cx="4220210" cy="2463800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5464" y="821180"/>
                            <a:ext cx="2814142" cy="1642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2811145" cy="164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1145" h="1642745">
                                <a:moveTo>
                                  <a:pt x="0" y="821163"/>
                                </a:moveTo>
                                <a:lnTo>
                                  <a:pt x="411658" y="1401813"/>
                                </a:lnTo>
                                <a:lnTo>
                                  <a:pt x="1405489" y="1642326"/>
                                </a:lnTo>
                                <a:lnTo>
                                  <a:pt x="2399320" y="1401813"/>
                                </a:lnTo>
                                <a:lnTo>
                                  <a:pt x="2810978" y="821163"/>
                                </a:lnTo>
                                <a:lnTo>
                                  <a:pt x="2399320" y="240513"/>
                                </a:lnTo>
                                <a:lnTo>
                                  <a:pt x="1405489" y="0"/>
                                </a:lnTo>
                                <a:lnTo>
                                  <a:pt x="411658" y="240513"/>
                                </a:lnTo>
                                <a:lnTo>
                                  <a:pt x="0" y="821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8.020496pt;margin-top:451.246124pt;width:332.3pt;height:194pt;mso-position-horizontal-relative:page;mso-position-vertical-relative:page;z-index:-16296960" id="docshapegroup89" coordorigin="-960,9025" coordsize="6646,3880">
                <v:shape style="position:absolute;left:1252;top:10318;width:4432;height:2587" type="#_x0000_t75" id="docshape90" stroked="false">
                  <v:imagedata r:id="rId21" o:title=""/>
                </v:shape>
                <v:shape style="position:absolute;left:-961;top:9024;width:4427;height:2587" id="docshape91" coordorigin="-960,9025" coordsize="4427,2587" path="m-960,10318l-312,11233,1253,11611,2818,11233,3466,10318,2818,9404,1253,9025,-312,9404,-960,1031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References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</w:rPr>
        <w:t>fined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vehicle</w:t>
      </w:r>
      <w:r>
        <w:rPr>
          <w:w w:val="105"/>
        </w:rPr>
        <w:t> multiplied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coeffi- </w:t>
      </w:r>
      <w:bookmarkStart w:name="_bookmark15" w:id="27"/>
      <w:bookmarkEnd w:id="27"/>
      <w:r>
        <w:rPr>
          <w:w w:val="105"/>
        </w:rPr>
        <w:t>cient.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documented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coefficient</w:t>
      </w:r>
      <w:r>
        <w:rPr>
          <w:spacing w:val="40"/>
          <w:w w:val="105"/>
        </w:rPr>
        <w:t> </w:t>
      </w:r>
      <w:r>
        <w:rPr>
          <w:w w:val="105"/>
        </w:rPr>
        <w:t>has been selected</w:t>
      </w:r>
      <w:r>
        <w:rPr>
          <w:w w:val="105"/>
        </w:rPr>
        <w:t> based on empirical tests </w:t>
      </w:r>
      <w:hyperlink w:history="true" w:anchor="_bookmark29">
        <w:r>
          <w:rPr>
            <w:color w:val="000066"/>
            <w:w w:val="105"/>
          </w:rPr>
          <w:t>[29]</w:t>
        </w:r>
      </w:hyperlink>
      <w:r>
        <w:rPr>
          <w:w w:val="105"/>
        </w:rPr>
        <w:t>. The upper bound </w:t>
      </w:r>
      <w:bookmarkStart w:name="_bookmark16" w:id="28"/>
      <w:bookmarkEnd w:id="28"/>
      <w:r>
        <w:rPr>
          <w:w w:val="105"/>
        </w:rPr>
        <w:t>and</w:t>
      </w:r>
      <w:r>
        <w:rPr>
          <w:w w:val="105"/>
        </w:rPr>
        <w:t> lower bound of the tenure is set to the maximum of ini-</w:t>
      </w:r>
      <w:r>
        <w:rPr>
          <w:spacing w:val="40"/>
          <w:w w:val="105"/>
        </w:rPr>
        <w:t> </w:t>
      </w:r>
      <w:bookmarkStart w:name="_bookmark17" w:id="29"/>
      <w:bookmarkEnd w:id="29"/>
      <w:r>
        <w:rPr>
          <w:w w:val="105"/>
        </w:rPr>
        <w:t>tial</w:t>
      </w:r>
      <w:r>
        <w:rPr>
          <w:spacing w:val="40"/>
          <w:w w:val="105"/>
        </w:rPr>
        <w:t> </w:t>
      </w:r>
      <w:r>
        <w:rPr>
          <w:w w:val="105"/>
        </w:rPr>
        <w:t>tabu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tuned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rough</w:t>
      </w:r>
      <w:r>
        <w:rPr>
          <w:spacing w:val="40"/>
          <w:w w:val="105"/>
        </w:rPr>
        <w:t> </w:t>
      </w:r>
      <w:r>
        <w:rPr>
          <w:w w:val="105"/>
        </w:rPr>
        <w:t>set </w:t>
      </w:r>
      <w:bookmarkStart w:name="_bookmark18" w:id="30"/>
      <w:bookmarkEnd w:id="30"/>
      <w:r>
        <w:rPr>
          <w:w w:val="105"/>
        </w:rPr>
        <w:t>rule</w:t>
      </w:r>
      <w:r>
        <w:rPr>
          <w:w w:val="105"/>
        </w:rPr>
        <w:t> set.</w:t>
      </w:r>
      <w:r>
        <w:rPr>
          <w:w w:val="105"/>
        </w:rPr>
        <w:t> Thus,</w:t>
      </w:r>
      <w:r>
        <w:rPr>
          <w:w w:val="105"/>
        </w:rPr>
        <w:t> the</w:t>
      </w:r>
      <w:r>
        <w:rPr>
          <w:w w:val="105"/>
        </w:rPr>
        <w:t> upper</w:t>
      </w:r>
      <w:r>
        <w:rPr>
          <w:w w:val="105"/>
        </w:rPr>
        <w:t> bound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lower</w:t>
      </w:r>
      <w:r>
        <w:rPr>
          <w:w w:val="105"/>
        </w:rPr>
        <w:t> bound</w:t>
      </w:r>
      <w:r>
        <w:rPr>
          <w:w w:val="105"/>
        </w:rPr>
        <w:t> are proportional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size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stay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reason- able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hyperlink w:history="true" w:anchor="_bookmark29">
        <w:r>
          <w:rPr>
            <w:color w:val="000066"/>
            <w:w w:val="105"/>
          </w:rPr>
          <w:t>[29]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bookmarkStart w:name="_bookmark19" w:id="31"/>
      <w:bookmarkEnd w:id="31"/>
      <w:r>
        <w:rPr/>
      </w:r>
      <w:r>
        <w:rPr>
          <w:w w:val="105"/>
        </w:rPr>
        <w:t>Reactive Tabu Search was used and the memory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 the tabu was extensively used to control the search and to adjust the search parameters based on the quality of the search </w:t>
      </w:r>
      <w:bookmarkStart w:name="_bookmark20" w:id="32"/>
      <w:bookmarkEnd w:id="32"/>
      <w:r>
        <w:rPr>
          <w:w w:val="105"/>
        </w:rPr>
      </w:r>
      <w:hyperlink w:history="true" w:anchor="_bookmark29">
        <w:r>
          <w:rPr>
            <w:w w:val="105"/>
          </w:rPr>
          <w:t>[29].</w:t>
        </w:r>
      </w:hyperlink>
      <w:r>
        <w:rPr>
          <w:w w:val="105"/>
        </w:rPr>
        <w:t> The quality of the search is determined by the frequency of revisiting previously visited solutions and the simplest way to</w:t>
      </w:r>
      <w:r>
        <w:rPr>
          <w:spacing w:val="27"/>
          <w:w w:val="105"/>
        </w:rPr>
        <w:t> </w:t>
      </w:r>
      <w:r>
        <w:rPr>
          <w:w w:val="105"/>
        </w:rPr>
        <w:t>identify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solution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compare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routes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routes </w:t>
      </w:r>
      <w:bookmarkStart w:name="_bookmark21" w:id="33"/>
      <w:bookmarkEnd w:id="33"/>
      <w:r>
        <w:rPr>
          <w:w w:val="105"/>
        </w:rPr>
        <w:t>of</w:t>
      </w:r>
      <w:r>
        <w:rPr>
          <w:w w:val="105"/>
        </w:rPr>
        <w:t> all</w:t>
      </w:r>
      <w:r>
        <w:rPr>
          <w:w w:val="105"/>
        </w:rPr>
        <w:t> previously</w:t>
      </w:r>
      <w:r>
        <w:rPr>
          <w:w w:val="105"/>
        </w:rPr>
        <w:t> visited</w:t>
      </w:r>
      <w:r>
        <w:rPr>
          <w:w w:val="105"/>
        </w:rPr>
        <w:t> solutions.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previ- ously</w:t>
      </w:r>
      <w:r>
        <w:rPr>
          <w:w w:val="105"/>
        </w:rPr>
        <w:t> visited</w:t>
      </w:r>
      <w:r>
        <w:rPr>
          <w:w w:val="105"/>
        </w:rPr>
        <w:t> solutions</w:t>
      </w:r>
      <w:r>
        <w:rPr>
          <w:w w:val="105"/>
        </w:rPr>
        <w:t> efficiently,</w:t>
      </w:r>
      <w:r>
        <w:rPr>
          <w:w w:val="105"/>
        </w:rPr>
        <w:t> a</w:t>
      </w:r>
      <w:r>
        <w:rPr>
          <w:w w:val="105"/>
        </w:rPr>
        <w:t> two-level</w:t>
      </w:r>
      <w:r>
        <w:rPr>
          <w:w w:val="105"/>
        </w:rPr>
        <w:t> comparison </w:t>
      </w:r>
      <w:bookmarkStart w:name="_bookmark22" w:id="34"/>
      <w:bookmarkEnd w:id="34"/>
      <w:r>
        <w:rPr>
          <w:w w:val="105"/>
        </w:rPr>
        <w:t>mechanism</w:t>
      </w:r>
      <w:r>
        <w:rPr>
          <w:w w:val="105"/>
        </w:rPr>
        <w:t> was</w:t>
      </w:r>
      <w:r>
        <w:rPr>
          <w:w w:val="105"/>
        </w:rPr>
        <w:t> used.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history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 solution-identity information and visit information. The solu- tion identity information includes the objective function value </w:t>
      </w:r>
      <w:bookmarkStart w:name="_bookmark23" w:id="35"/>
      <w:bookmarkEnd w:id="35"/>
      <w:r>
        <w:rPr>
          <w:w w:val="105"/>
        </w:rPr>
        <w:t>and</w:t>
      </w:r>
      <w:r>
        <w:rPr>
          <w:w w:val="105"/>
        </w:rPr>
        <w:t> its hash value </w:t>
      </w:r>
      <w:hyperlink w:history="true" w:anchor="_bookmark29">
        <w:r>
          <w:rPr>
            <w:color w:val="000066"/>
            <w:w w:val="105"/>
          </w:rPr>
          <w:t>[29]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 contrast to conventional optimization of Tabu Search, </w:t>
      </w:r>
      <w:r>
        <w:rPr>
          <w:w w:val="105"/>
        </w:rPr>
        <w:t>in the proposed hybrid intelligent scheme of car parking a rough </w:t>
      </w:r>
      <w:bookmarkStart w:name="_bookmark24" w:id="36"/>
      <w:bookmarkEnd w:id="36"/>
      <w:r>
        <w:rPr>
          <w:w w:val="105"/>
        </w:rPr>
        <w:t>set</w:t>
      </w:r>
      <w:r>
        <w:rPr>
          <w:w w:val="105"/>
        </w:rPr>
        <w:t> methodology is incorporated to tackle the uncertainty pre- vailing</w:t>
      </w:r>
      <w:r>
        <w:rPr>
          <w:w w:val="105"/>
        </w:rPr>
        <w:t> in</w:t>
      </w:r>
      <w:r>
        <w:rPr>
          <w:w w:val="105"/>
        </w:rPr>
        <w:t> parking</w:t>
      </w:r>
      <w:r>
        <w:rPr>
          <w:w w:val="105"/>
        </w:rPr>
        <w:t> function.</w:t>
      </w:r>
      <w:r>
        <w:rPr>
          <w:w w:val="105"/>
        </w:rPr>
        <w:t> The</w:t>
      </w:r>
      <w:r>
        <w:rPr>
          <w:w w:val="105"/>
        </w:rPr>
        <w:t> asymptotic</w:t>
      </w:r>
      <w:r>
        <w:rPr>
          <w:w w:val="105"/>
        </w:rPr>
        <w:t> enumeration behavior of parking function is also studied and most impor- </w:t>
      </w:r>
      <w:bookmarkStart w:name="_bookmark25" w:id="37"/>
      <w:bookmarkEnd w:id="37"/>
      <w:r>
        <w:rPr>
          <w:w w:val="105"/>
        </w:rPr>
        <w:t>tantly,</w:t>
      </w:r>
      <w:r>
        <w:rPr>
          <w:w w:val="105"/>
        </w:rPr>
        <w:t> the nature of traffic for the development of the model has been considered as bi-directional (whereas mostly it refers </w:t>
      </w:r>
      <w:bookmarkStart w:name="_bookmark26" w:id="38"/>
      <w:bookmarkEnd w:id="38"/>
      <w:r>
        <w:rPr>
          <w:w w:val="105"/>
        </w:rPr>
        <w:t>to</w:t>
      </w:r>
      <w:r>
        <w:rPr>
          <w:w w:val="105"/>
        </w:rPr>
        <w:t> unidirectional</w:t>
      </w:r>
      <w:r>
        <w:rPr>
          <w:w w:val="105"/>
        </w:rPr>
        <w:t> in</w:t>
      </w:r>
      <w:r>
        <w:rPr>
          <w:w w:val="105"/>
        </w:rPr>
        <w:t> recent</w:t>
      </w:r>
      <w:r>
        <w:rPr>
          <w:w w:val="105"/>
        </w:rPr>
        <w:t> literature</w:t>
      </w:r>
      <w:r>
        <w:rPr>
          <w:w w:val="105"/>
        </w:rPr>
        <w:t> </w:t>
      </w:r>
      <w:hyperlink w:history="true" w:anchor="_bookmark24">
        <w:r>
          <w:rPr>
            <w:color w:val="000066"/>
            <w:w w:val="105"/>
          </w:rPr>
          <w:t>[20]</w:t>
        </w:r>
      </w:hyperlink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intelligent scheme proposed could provide substantial research directions </w:t>
      </w:r>
      <w:bookmarkStart w:name="app9" w:id="39"/>
      <w:bookmarkEnd w:id="39"/>
      <w:r>
        <w:rPr>
          <w:w w:val="105"/>
        </w:rPr>
      </w:r>
      <w:bookmarkStart w:name="Appendix" w:id="40"/>
      <w:bookmarkEnd w:id="40"/>
      <w:r>
        <w:rPr>
          <w:w w:val="105"/>
        </w:rPr>
        <w:t>for</w:t>
      </w:r>
      <w:r>
        <w:rPr>
          <w:w w:val="105"/>
        </w:rPr>
        <w:t> other similar hard optimization problems.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A</w:t>
      </w:r>
      <w:r>
        <w:rPr>
          <w:w w:val="105"/>
        </w:rPr>
        <w:t> software</w:t>
      </w:r>
      <w:r>
        <w:rPr>
          <w:w w:val="105"/>
        </w:rPr>
        <w:t> interface</w:t>
      </w:r>
      <w:r>
        <w:rPr>
          <w:w w:val="105"/>
        </w:rPr>
        <w:t> for</w:t>
      </w:r>
      <w:r>
        <w:rPr>
          <w:w w:val="105"/>
        </w:rPr>
        <w:t> car</w:t>
      </w:r>
      <w:r>
        <w:rPr>
          <w:w w:val="105"/>
        </w:rPr>
        <w:t> parking</w:t>
      </w:r>
      <w:r>
        <w:rPr>
          <w:w w:val="105"/>
        </w:rPr>
        <w:t> inventory,</w:t>
      </w:r>
      <w:r>
        <w:rPr>
          <w:w w:val="105"/>
        </w:rPr>
        <w:t> </w:t>
      </w:r>
      <w:r>
        <w:rPr>
          <w:w w:val="105"/>
        </w:rPr>
        <w:t>encapsu- lating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mentioned</w:t>
      </w:r>
      <w:r>
        <w:rPr>
          <w:w w:val="105"/>
        </w:rPr>
        <w:t> intelligent</w:t>
      </w:r>
      <w:r>
        <w:rPr>
          <w:w w:val="105"/>
        </w:rPr>
        <w:t> hybrid</w:t>
      </w:r>
      <w:r>
        <w:rPr>
          <w:w w:val="105"/>
        </w:rPr>
        <w:t> scheme</w:t>
      </w:r>
      <w:r>
        <w:rPr>
          <w:w w:val="105"/>
        </w:rPr>
        <w:t> was developed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subsequently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intelligent </w:t>
      </w:r>
      <w:bookmarkStart w:name="_bookmark27" w:id="41"/>
      <w:bookmarkEnd w:id="41"/>
      <w:r>
        <w:rPr>
          <w:w w:val="105"/>
        </w:rPr>
        <w:t>automation</w:t>
      </w:r>
      <w:r>
        <w:rPr>
          <w:w w:val="105"/>
        </w:rPr>
        <w:t> for</w:t>
      </w:r>
      <w:r>
        <w:rPr>
          <w:w w:val="105"/>
        </w:rPr>
        <w:t> queuing</w:t>
      </w:r>
      <w:r>
        <w:rPr>
          <w:w w:val="105"/>
        </w:rPr>
        <w:t> applications.</w:t>
      </w:r>
      <w:r>
        <w:rPr>
          <w:w w:val="105"/>
        </w:rPr>
        <w:t> The</w:t>
      </w:r>
      <w:r>
        <w:rPr>
          <w:w w:val="105"/>
        </w:rPr>
        <w:t> uncertainty</w:t>
      </w:r>
      <w:r>
        <w:rPr>
          <w:w w:val="105"/>
        </w:rPr>
        <w:t> and extreme</w:t>
      </w:r>
      <w:r>
        <w:rPr>
          <w:spacing w:val="4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car</w:t>
      </w:r>
      <w:r>
        <w:rPr>
          <w:spacing w:val="40"/>
          <w:w w:val="105"/>
        </w:rPr>
        <w:t> </w:t>
      </w:r>
      <w:r>
        <w:rPr>
          <w:w w:val="105"/>
        </w:rPr>
        <w:t>parking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modeled through</w:t>
      </w:r>
      <w:r>
        <w:rPr>
          <w:spacing w:val="40"/>
          <w:w w:val="105"/>
        </w:rPr>
        <w:t> </w:t>
      </w:r>
      <w:r>
        <w:rPr>
          <w:i/>
          <w:w w:val="105"/>
        </w:rPr>
        <w:t>rough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assisted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Tabu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techniques.</w:t>
      </w:r>
      <w:r>
        <w:rPr>
          <w:i/>
          <w:spacing w:val="40"/>
          <w:w w:val="105"/>
        </w:rPr>
        <w:t> </w:t>
      </w:r>
      <w:r>
        <w:rPr>
          <w:w w:val="105"/>
        </w:rPr>
        <w:t>With the</w:t>
      </w:r>
      <w:r>
        <w:rPr>
          <w:w w:val="105"/>
        </w:rPr>
        <w:t> initial</w:t>
      </w:r>
      <w:r>
        <w:rPr>
          <w:w w:val="105"/>
        </w:rPr>
        <w:t> parameters,</w:t>
      </w:r>
      <w:r>
        <w:rPr>
          <w:w w:val="105"/>
        </w:rPr>
        <w:t> simulation</w:t>
      </w:r>
      <w:r>
        <w:rPr>
          <w:w w:val="105"/>
        </w:rPr>
        <w:t> produces</w:t>
      </w:r>
      <w:r>
        <w:rPr>
          <w:w w:val="105"/>
        </w:rPr>
        <w:t> a</w:t>
      </w:r>
      <w:r>
        <w:rPr>
          <w:w w:val="105"/>
        </w:rPr>
        <w:t> satisfactory</w:t>
      </w:r>
      <w:r>
        <w:rPr>
          <w:w w:val="105"/>
        </w:rPr>
        <w:t> re- sult.</w:t>
      </w:r>
      <w:r>
        <w:rPr>
          <w:w w:val="105"/>
        </w:rPr>
        <w:t> The</w:t>
      </w:r>
      <w:r>
        <w:rPr>
          <w:w w:val="105"/>
        </w:rPr>
        <w:t> intelligent</w:t>
      </w:r>
      <w:r>
        <w:rPr>
          <w:w w:val="105"/>
        </w:rPr>
        <w:t> hybrid</w:t>
      </w:r>
      <w:r>
        <w:rPr>
          <w:w w:val="105"/>
        </w:rPr>
        <w:t> scheme</w:t>
      </w:r>
      <w:r>
        <w:rPr>
          <w:w w:val="105"/>
        </w:rPr>
        <w:t> was</w:t>
      </w:r>
      <w:r>
        <w:rPr>
          <w:w w:val="105"/>
        </w:rPr>
        <w:t> validated</w:t>
      </w:r>
      <w:r>
        <w:rPr>
          <w:w w:val="105"/>
        </w:rPr>
        <w:t> using</w:t>
      </w:r>
      <w:r>
        <w:rPr>
          <w:w w:val="105"/>
        </w:rPr>
        <w:t> traf-</w:t>
      </w:r>
      <w:r>
        <w:rPr>
          <w:spacing w:val="40"/>
          <w:w w:val="105"/>
        </w:rPr>
        <w:t> </w:t>
      </w:r>
      <w:r>
        <w:rPr>
          <w:w w:val="105"/>
        </w:rPr>
        <w:t>fic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city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software</w:t>
      </w:r>
      <w:r>
        <w:rPr>
          <w:spacing w:val="40"/>
          <w:w w:val="105"/>
        </w:rPr>
        <w:t> </w:t>
      </w:r>
      <w:r>
        <w:rPr>
          <w:w w:val="105"/>
        </w:rPr>
        <w:t>interface was tested with the thematic</w:t>
      </w:r>
      <w:r>
        <w:rPr>
          <w:spacing w:val="18"/>
          <w:w w:val="105"/>
        </w:rPr>
        <w:t> </w:t>
      </w:r>
      <w:r>
        <w:rPr>
          <w:w w:val="105"/>
        </w:rPr>
        <w:t>map of a city</w:t>
      </w:r>
      <w:r>
        <w:rPr>
          <w:spacing w:val="18"/>
          <w:w w:val="105"/>
        </w:rPr>
        <w:t> </w:t>
      </w:r>
      <w:r>
        <w:rPr>
          <w:w w:val="105"/>
        </w:rPr>
        <w:t>parking as shown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Appendix.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276"/>
        <w:jc w:val="both"/>
      </w:pPr>
      <w:r>
        <w:rPr/>
        <w:t>Appendix</w:t>
      </w:r>
      <w:r>
        <w:rPr>
          <w:spacing w:val="15"/>
        </w:rPr>
        <w:t> </w:t>
      </w:r>
      <w:r>
        <w:rPr/>
        <w:t>A.</w:t>
      </w:r>
      <w:r>
        <w:rPr>
          <w:spacing w:val="15"/>
        </w:rPr>
        <w:t> </w:t>
      </w:r>
      <w:r>
        <w:rPr>
          <w:spacing w:val="-2"/>
        </w:rPr>
        <w:t>Appendix</w:t>
      </w:r>
    </w:p>
    <w:p>
      <w:pPr>
        <w:pStyle w:val="BodyText"/>
        <w:spacing w:before="38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Partial Traffic thematic map of the capital of Mauritius, </w:t>
      </w:r>
      <w:r>
        <w:rPr>
          <w:i/>
          <w:w w:val="105"/>
        </w:rPr>
        <w:t>Port</w:t>
      </w:r>
      <w:r>
        <w:rPr>
          <w:i/>
          <w:w w:val="105"/>
        </w:rPr>
        <w:t> Louis </w:t>
      </w:r>
      <w:r>
        <w:rPr>
          <w:w w:val="105"/>
        </w:rPr>
        <w:t>is presented with red dots where parking slots are pro- vided. The simulation of the proposed model has been accom- plished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sample</w:t>
      </w:r>
      <w:r>
        <w:rPr>
          <w:spacing w:val="18"/>
          <w:w w:val="105"/>
        </w:rPr>
        <w:t> </w:t>
      </w:r>
      <w:r>
        <w:rPr>
          <w:w w:val="105"/>
        </w:rPr>
        <w:t>traffic</w:t>
      </w:r>
      <w:r>
        <w:rPr>
          <w:spacing w:val="18"/>
          <w:w w:val="105"/>
        </w:rPr>
        <w:t> </w:t>
      </w:r>
      <w:r>
        <w:rPr>
          <w:w w:val="105"/>
        </w:rPr>
        <w:t>map.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database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supported</w:t>
      </w:r>
    </w:p>
    <w:p>
      <w:pPr>
        <w:pStyle w:val="BodyText"/>
        <w:spacing w:line="254" w:lineRule="auto" w:before="165"/>
        <w:ind w:left="276"/>
      </w:pPr>
      <w:r>
        <w:rPr/>
        <w:br w:type="column"/>
      </w:r>
      <w:r>
        <w:rPr>
          <w:w w:val="110"/>
        </w:rPr>
        <w:t>through</w:t>
      </w:r>
      <w:r>
        <w:rPr>
          <w:spacing w:val="19"/>
          <w:w w:val="110"/>
        </w:rPr>
        <w:t> </w:t>
      </w:r>
      <w:r>
        <w:rPr>
          <w:w w:val="110"/>
        </w:rPr>
        <w:t>Microsoft</w:t>
      </w:r>
      <w:r>
        <w:rPr>
          <w:spacing w:val="20"/>
          <w:w w:val="110"/>
        </w:rPr>
        <w:t> </w:t>
      </w:r>
      <w:r>
        <w:rPr>
          <w:w w:val="110"/>
        </w:rPr>
        <w:t>SQL</w:t>
      </w:r>
      <w:r>
        <w:rPr>
          <w:spacing w:val="20"/>
          <w:w w:val="110"/>
        </w:rPr>
        <w:t> </w:t>
      </w:r>
      <w:r>
        <w:rPr>
          <w:w w:val="110"/>
        </w:rPr>
        <w:t>Server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front</w:t>
      </w:r>
      <w:r>
        <w:rPr>
          <w:spacing w:val="19"/>
          <w:w w:val="110"/>
        </w:rPr>
        <w:t> </w:t>
      </w:r>
      <w:r>
        <w:rPr>
          <w:w w:val="110"/>
        </w:rPr>
        <w:t>end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developed using </w:t>
      </w:r>
      <w:r>
        <w:rPr>
          <w:w w:val="120"/>
        </w:rPr>
        <w:t>C++ </w:t>
      </w:r>
      <w:r>
        <w:rPr>
          <w:w w:val="110"/>
        </w:rPr>
        <w:t>within MS Windows environment.</w:t>
      </w:r>
    </w:p>
    <w:p>
      <w:pPr>
        <w:pStyle w:val="BodyText"/>
        <w:spacing w:before="113"/>
      </w:pPr>
    </w:p>
    <w:p>
      <w:pPr>
        <w:pStyle w:val="BodyText"/>
        <w:spacing w:before="1"/>
        <w:ind w:left="276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Liang J, Wang J, Qian Y. A new measure of uncertainty based on knowledge granulation for rough sets. Inf Sci 2009;179:458–70.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Teodorovic</w:t>
      </w:r>
      <w:r>
        <w:rPr>
          <w:w w:val="105"/>
          <w:sz w:val="16"/>
        </w:rPr>
        <w:t> D,</w:t>
      </w:r>
      <w:r>
        <w:rPr>
          <w:w w:val="105"/>
          <w:sz w:val="16"/>
        </w:rPr>
        <w:t> Lucic</w:t>
      </w:r>
      <w:r>
        <w:rPr>
          <w:w w:val="105"/>
          <w:sz w:val="16"/>
        </w:rPr>
        <w:t> P.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space</w:t>
      </w:r>
      <w:r>
        <w:rPr>
          <w:w w:val="105"/>
          <w:sz w:val="16"/>
        </w:rPr>
        <w:t> inventory</w:t>
      </w:r>
      <w:r>
        <w:rPr>
          <w:w w:val="105"/>
          <w:sz w:val="16"/>
        </w:rPr>
        <w:t> control:</w:t>
      </w:r>
      <w:r>
        <w:rPr>
          <w:w w:val="105"/>
          <w:sz w:val="16"/>
        </w:rPr>
        <w:t> </w:t>
      </w:r>
      <w:r>
        <w:rPr>
          <w:w w:val="105"/>
          <w:sz w:val="16"/>
        </w:rPr>
        <w:t>an artificial</w:t>
      </w:r>
      <w:r>
        <w:rPr>
          <w:w w:val="105"/>
          <w:sz w:val="16"/>
        </w:rPr>
        <w:t> intelligence</w:t>
      </w:r>
      <w:r>
        <w:rPr>
          <w:w w:val="105"/>
          <w:sz w:val="16"/>
        </w:rPr>
        <w:t> approach.</w:t>
      </w:r>
      <w:r>
        <w:rPr>
          <w:w w:val="105"/>
          <w:sz w:val="16"/>
        </w:rPr>
        <w:t> Available</w:t>
      </w:r>
      <w:r>
        <w:rPr>
          <w:w w:val="105"/>
          <w:sz w:val="16"/>
        </w:rPr>
        <w:t> at:</w:t>
      </w:r>
      <w:r>
        <w:rPr>
          <w:w w:val="105"/>
          <w:sz w:val="16"/>
        </w:rPr>
        <w:t> &lt;</w:t>
      </w:r>
      <w:hyperlink r:id="rId22">
        <w:r>
          <w:rPr>
            <w:color w:val="000066"/>
            <w:w w:val="105"/>
            <w:sz w:val="16"/>
          </w:rPr>
          <w:t>http://www.ia-</w:t>
        </w:r>
      </w:hyperlink>
      <w:r>
        <w:rPr>
          <w:color w:val="000066"/>
          <w:w w:val="105"/>
          <w:sz w:val="16"/>
        </w:rPr>
        <w:t> </w:t>
      </w:r>
      <w:hyperlink r:id="rId22">
        <w:r>
          <w:rPr>
            <w:spacing w:val="-2"/>
            <w:w w:val="105"/>
            <w:sz w:val="16"/>
          </w:rPr>
          <w:t>si.cnr.it/ewgt/13conference/5_teodorovic.pdf&gt;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584" w:val="left" w:leader="none"/>
        </w:tabs>
        <w:spacing w:line="240" w:lineRule="auto" w:before="1" w:after="0"/>
        <w:ind w:left="584" w:right="0" w:hanging="229"/>
        <w:jc w:val="both"/>
        <w:rPr>
          <w:sz w:val="16"/>
        </w:rPr>
      </w:pPr>
      <w:r>
        <w:rPr>
          <w:sz w:val="16"/>
        </w:rPr>
        <w:t>Glover</w:t>
      </w:r>
      <w:r>
        <w:rPr>
          <w:spacing w:val="17"/>
          <w:sz w:val="16"/>
        </w:rPr>
        <w:t> </w:t>
      </w:r>
      <w:r>
        <w:rPr>
          <w:sz w:val="16"/>
        </w:rPr>
        <w:t>F.</w:t>
      </w:r>
      <w:r>
        <w:rPr>
          <w:spacing w:val="18"/>
          <w:sz w:val="16"/>
        </w:rPr>
        <w:t> </w:t>
      </w:r>
      <w:r>
        <w:rPr>
          <w:sz w:val="16"/>
        </w:rPr>
        <w:t>Tabu</w:t>
      </w:r>
      <w:r>
        <w:rPr>
          <w:spacing w:val="18"/>
          <w:sz w:val="16"/>
        </w:rPr>
        <w:t> </w:t>
      </w:r>
      <w:r>
        <w:rPr>
          <w:sz w:val="16"/>
        </w:rPr>
        <w:t>Search</w:t>
      </w:r>
      <w:r>
        <w:rPr>
          <w:spacing w:val="18"/>
          <w:sz w:val="16"/>
        </w:rPr>
        <w:t> </w:t>
      </w:r>
      <w:r>
        <w:rPr>
          <w:sz w:val="16"/>
        </w:rPr>
        <w:t>–</w:t>
      </w:r>
      <w:r>
        <w:rPr>
          <w:spacing w:val="17"/>
          <w:sz w:val="16"/>
        </w:rPr>
        <w:t> </w:t>
      </w:r>
      <w:r>
        <w:rPr>
          <w:sz w:val="16"/>
        </w:rPr>
        <w:t>part</w:t>
      </w:r>
      <w:r>
        <w:rPr>
          <w:spacing w:val="18"/>
          <w:sz w:val="16"/>
        </w:rPr>
        <w:t> </w:t>
      </w:r>
      <w:r>
        <w:rPr>
          <w:sz w:val="16"/>
        </w:rPr>
        <w:t>1.</w:t>
      </w:r>
      <w:r>
        <w:rPr>
          <w:spacing w:val="20"/>
          <w:sz w:val="16"/>
        </w:rPr>
        <w:t> </w:t>
      </w:r>
      <w:r>
        <w:rPr>
          <w:sz w:val="16"/>
        </w:rPr>
        <w:t>ORSA</w:t>
      </w:r>
      <w:r>
        <w:rPr>
          <w:spacing w:val="17"/>
          <w:sz w:val="16"/>
        </w:rPr>
        <w:t> </w:t>
      </w:r>
      <w:r>
        <w:rPr>
          <w:sz w:val="16"/>
        </w:rPr>
        <w:t>J</w:t>
      </w:r>
      <w:r>
        <w:rPr>
          <w:spacing w:val="20"/>
          <w:sz w:val="16"/>
        </w:rPr>
        <w:t> </w:t>
      </w:r>
      <w:r>
        <w:rPr>
          <w:sz w:val="16"/>
        </w:rPr>
        <w:t>Comput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1989;3:190–260.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6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Glover</w:t>
      </w:r>
      <w:r>
        <w:rPr>
          <w:w w:val="105"/>
          <w:sz w:val="16"/>
        </w:rPr>
        <w:t> F,</w:t>
      </w:r>
      <w:r>
        <w:rPr>
          <w:w w:val="105"/>
          <w:sz w:val="16"/>
        </w:rPr>
        <w:t> Laguna</w:t>
      </w:r>
      <w:r>
        <w:rPr>
          <w:w w:val="105"/>
          <w:sz w:val="16"/>
        </w:rPr>
        <w:t> M.</w:t>
      </w:r>
      <w:r>
        <w:rPr>
          <w:w w:val="105"/>
          <w:sz w:val="16"/>
        </w:rPr>
        <w:t> Tabu</w:t>
      </w:r>
      <w:r>
        <w:rPr>
          <w:w w:val="105"/>
          <w:sz w:val="16"/>
        </w:rPr>
        <w:t> Search.</w:t>
      </w:r>
      <w:r>
        <w:rPr>
          <w:w w:val="105"/>
          <w:sz w:val="16"/>
        </w:rPr>
        <w:t> Boston,</w:t>
      </w:r>
      <w:r>
        <w:rPr>
          <w:w w:val="105"/>
          <w:sz w:val="16"/>
        </w:rPr>
        <w:t> MA:</w:t>
      </w:r>
      <w:r>
        <w:rPr>
          <w:w w:val="105"/>
          <w:sz w:val="16"/>
        </w:rPr>
        <w:t> </w:t>
      </w:r>
      <w:r>
        <w:rPr>
          <w:w w:val="105"/>
          <w:sz w:val="16"/>
        </w:rPr>
        <w:t>Kluwer Academic Publishers; 1997.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Battiti R, Brunato M, Mascia F. Reactive search and </w:t>
      </w:r>
      <w:r>
        <w:rPr>
          <w:w w:val="105"/>
          <w:sz w:val="16"/>
        </w:rPr>
        <w:t>intelligent optimization. Technical Report DIT-07-049, Universit‘a di Tren- to,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Available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at: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&lt;</w:t>
      </w:r>
      <w:hyperlink r:id="rId23">
        <w:r>
          <w:rPr>
            <w:color w:val="000066"/>
            <w:w w:val="105"/>
            <w:sz w:val="16"/>
          </w:rPr>
          <w:t>http://reactive-search.org/</w:t>
        </w:r>
      </w:hyperlink>
      <w:r>
        <w:rPr>
          <w:w w:val="105"/>
          <w:sz w:val="16"/>
        </w:rPr>
        <w:t>&gt;.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03" w:hanging="231"/>
        <w:jc w:val="both"/>
        <w:rPr>
          <w:sz w:val="16"/>
        </w:rPr>
      </w:pPr>
      <w:r>
        <w:rPr>
          <w:w w:val="105"/>
          <w:sz w:val="16"/>
        </w:rPr>
        <w:t>Heda</w:t>
      </w:r>
      <w:r>
        <w:rPr>
          <w:w w:val="105"/>
          <w:sz w:val="16"/>
        </w:rPr>
        <w:t> A,</w:t>
      </w:r>
      <w:r>
        <w:rPr>
          <w:w w:val="105"/>
          <w:sz w:val="16"/>
        </w:rPr>
        <w:t> Wangy</w:t>
      </w:r>
      <w:r>
        <w:rPr>
          <w:w w:val="105"/>
          <w:sz w:val="16"/>
        </w:rPr>
        <w:t> J,</w:t>
      </w:r>
      <w:r>
        <w:rPr>
          <w:w w:val="105"/>
          <w:sz w:val="16"/>
        </w:rPr>
        <w:t> Fukushima</w:t>
      </w:r>
      <w:r>
        <w:rPr>
          <w:w w:val="105"/>
          <w:sz w:val="16"/>
        </w:rPr>
        <w:t> M.</w:t>
      </w:r>
      <w:r>
        <w:rPr>
          <w:w w:val="105"/>
          <w:sz w:val="16"/>
        </w:rPr>
        <w:t> Tabu</w:t>
      </w:r>
      <w:r>
        <w:rPr>
          <w:w w:val="105"/>
          <w:sz w:val="16"/>
        </w:rPr>
        <w:t> Search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attribute reduction,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rough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theory,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1–15,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Available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at;</w:t>
      </w:r>
    </w:p>
    <w:p>
      <w:pPr>
        <w:spacing w:before="0"/>
        <w:ind w:left="585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&lt;</w:t>
      </w:r>
      <w:hyperlink r:id="rId24">
        <w:r>
          <w:rPr>
            <w:color w:val="000066"/>
            <w:spacing w:val="-2"/>
            <w:w w:val="110"/>
            <w:sz w:val="16"/>
          </w:rPr>
          <w:t>http://hedar.info/HedarFiles/TSAR.pdf</w:t>
        </w:r>
      </w:hyperlink>
      <w:r>
        <w:rPr>
          <w:spacing w:val="-2"/>
          <w:w w:val="110"/>
          <w:sz w:val="16"/>
        </w:rPr>
        <w:t>&gt;.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6" w:after="0"/>
        <w:ind w:left="585" w:right="103" w:hanging="231"/>
        <w:jc w:val="both"/>
        <w:rPr>
          <w:sz w:val="16"/>
        </w:rPr>
      </w:pPr>
      <w:r>
        <w:rPr>
          <w:w w:val="105"/>
          <w:sz w:val="16"/>
        </w:rPr>
        <w:t>Caicedo F. The use of space availability information in ‘‘PARC’’ systems</w:t>
      </w:r>
      <w:r>
        <w:rPr>
          <w:w w:val="105"/>
          <w:sz w:val="16"/>
        </w:rPr>
        <w:t> to</w:t>
      </w:r>
      <w:r>
        <w:rPr>
          <w:w w:val="105"/>
          <w:sz w:val="16"/>
        </w:rPr>
        <w:t> reduce</w:t>
      </w:r>
      <w:r>
        <w:rPr>
          <w:w w:val="105"/>
          <w:sz w:val="16"/>
        </w:rPr>
        <w:t> search</w:t>
      </w:r>
      <w:r>
        <w:rPr>
          <w:w w:val="105"/>
          <w:sz w:val="16"/>
        </w:rPr>
        <w:t> times</w:t>
      </w:r>
      <w:r>
        <w:rPr>
          <w:w w:val="105"/>
          <w:sz w:val="16"/>
        </w:rPr>
        <w:t> in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facilities.</w:t>
      </w:r>
      <w:r>
        <w:rPr>
          <w:w w:val="105"/>
          <w:sz w:val="16"/>
        </w:rPr>
        <w:t> Transp</w:t>
      </w:r>
      <w:r>
        <w:rPr>
          <w:w w:val="105"/>
          <w:sz w:val="16"/>
        </w:rPr>
        <w:t> </w:t>
      </w:r>
      <w:r>
        <w:rPr>
          <w:w w:val="105"/>
          <w:sz w:val="16"/>
        </w:rPr>
        <w:t>Res Part C 2009;17:56–68.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Zhao Y, Collins Jr EG. Robust automatic parallel parking in </w:t>
      </w:r>
      <w:r>
        <w:rPr>
          <w:w w:val="105"/>
          <w:sz w:val="16"/>
        </w:rPr>
        <w:t>tight spaces via fuzzy logic. Robot Auton Syst 2005;51:111–27.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03" w:hanging="231"/>
        <w:jc w:val="both"/>
        <w:rPr>
          <w:sz w:val="16"/>
        </w:rPr>
      </w:pPr>
      <w:r>
        <w:rPr>
          <w:w w:val="105"/>
          <w:sz w:val="16"/>
        </w:rPr>
        <w:t>Davis</w:t>
      </w:r>
      <w:r>
        <w:rPr>
          <w:w w:val="105"/>
          <w:sz w:val="16"/>
        </w:rPr>
        <w:t> AY,</w:t>
      </w:r>
      <w:r>
        <w:rPr>
          <w:w w:val="105"/>
          <w:sz w:val="16"/>
        </w:rPr>
        <w:t> Pijanowski</w:t>
      </w:r>
      <w:r>
        <w:rPr>
          <w:w w:val="105"/>
          <w:sz w:val="16"/>
        </w:rPr>
        <w:t> BC,</w:t>
      </w:r>
      <w:r>
        <w:rPr>
          <w:w w:val="105"/>
          <w:sz w:val="16"/>
        </w:rPr>
        <w:t> Robinson</w:t>
      </w:r>
      <w:r>
        <w:rPr>
          <w:w w:val="105"/>
          <w:sz w:val="16"/>
        </w:rPr>
        <w:t> K,</w:t>
      </w:r>
      <w:r>
        <w:rPr>
          <w:w w:val="105"/>
          <w:sz w:val="16"/>
        </w:rPr>
        <w:t> Engel</w:t>
      </w:r>
      <w:r>
        <w:rPr>
          <w:w w:val="105"/>
          <w:sz w:val="16"/>
        </w:rPr>
        <w:t> B.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environ- mental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economic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costs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sprawling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parking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lots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United States. Land Use Policy 2010;27:255–61.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Leephakpreeda</w:t>
      </w:r>
      <w:r>
        <w:rPr>
          <w:w w:val="105"/>
          <w:sz w:val="16"/>
        </w:rPr>
        <w:t> T.</w:t>
      </w:r>
      <w:r>
        <w:rPr>
          <w:w w:val="105"/>
          <w:sz w:val="16"/>
        </w:rPr>
        <w:t> Car-parking</w:t>
      </w:r>
      <w:r>
        <w:rPr>
          <w:w w:val="105"/>
          <w:sz w:val="16"/>
        </w:rPr>
        <w:t> guidance</w:t>
      </w:r>
      <w:r>
        <w:rPr>
          <w:w w:val="105"/>
          <w:sz w:val="16"/>
        </w:rPr>
        <w:t> with</w:t>
      </w:r>
      <w:r>
        <w:rPr>
          <w:w w:val="105"/>
          <w:sz w:val="16"/>
        </w:rPr>
        <w:t> fuzzy</w:t>
      </w:r>
      <w:r>
        <w:rPr>
          <w:w w:val="105"/>
          <w:sz w:val="16"/>
        </w:rPr>
        <w:t> </w:t>
      </w:r>
      <w:r>
        <w:rPr>
          <w:w w:val="105"/>
          <w:sz w:val="16"/>
        </w:rPr>
        <w:t>knowledge- based decision making. Build Environ 2007;42:803–9.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5" w:hanging="310"/>
        <w:jc w:val="both"/>
        <w:rPr>
          <w:sz w:val="16"/>
        </w:rPr>
      </w:pPr>
      <w:r>
        <w:rPr>
          <w:w w:val="105"/>
          <w:sz w:val="16"/>
        </w:rPr>
        <w:t>Arnott</w:t>
      </w:r>
      <w:r>
        <w:rPr>
          <w:w w:val="105"/>
          <w:sz w:val="16"/>
        </w:rPr>
        <w:t> R,</w:t>
      </w:r>
      <w:r>
        <w:rPr>
          <w:w w:val="105"/>
          <w:sz w:val="16"/>
        </w:rPr>
        <w:t> Rowse</w:t>
      </w:r>
      <w:r>
        <w:rPr>
          <w:w w:val="105"/>
          <w:sz w:val="16"/>
        </w:rPr>
        <w:t> J.</w:t>
      </w:r>
      <w:r>
        <w:rPr>
          <w:w w:val="105"/>
          <w:sz w:val="16"/>
        </w:rPr>
        <w:t> Downtown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in</w:t>
      </w:r>
      <w:r>
        <w:rPr>
          <w:w w:val="105"/>
          <w:sz w:val="16"/>
        </w:rPr>
        <w:t> auto</w:t>
      </w:r>
      <w:r>
        <w:rPr>
          <w:w w:val="105"/>
          <w:sz w:val="16"/>
        </w:rPr>
        <w:t> city.</w:t>
      </w:r>
      <w:r>
        <w:rPr>
          <w:w w:val="105"/>
          <w:sz w:val="16"/>
        </w:rPr>
        <w:t> Reg</w:t>
      </w:r>
      <w:r>
        <w:rPr>
          <w:w w:val="105"/>
          <w:sz w:val="16"/>
        </w:rPr>
        <w:t> </w:t>
      </w:r>
      <w:r>
        <w:rPr>
          <w:w w:val="105"/>
          <w:sz w:val="16"/>
        </w:rPr>
        <w:t>Sci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Urban Econ 2009;39:1–14.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40" w:lineRule="auto" w:before="2" w:after="0"/>
        <w:ind w:left="585" w:right="0" w:hanging="309"/>
        <w:jc w:val="both"/>
        <w:rPr>
          <w:sz w:val="16"/>
        </w:rPr>
      </w:pPr>
      <w:r>
        <w:rPr>
          <w:w w:val="105"/>
          <w:sz w:val="16"/>
        </w:rPr>
        <w:t>Shoup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DC.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Cruising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parking.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Transp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Policy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2006;13:479–86.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4" w:after="0"/>
        <w:ind w:left="585" w:right="104" w:hanging="310"/>
        <w:jc w:val="both"/>
        <w:rPr>
          <w:sz w:val="16"/>
        </w:rPr>
      </w:pPr>
      <w:r>
        <w:rPr>
          <w:sz w:val="16"/>
        </w:rPr>
        <w:t>Teodorovic</w:t>
      </w:r>
      <w:r>
        <w:rPr>
          <w:spacing w:val="31"/>
          <w:sz w:val="16"/>
        </w:rPr>
        <w:t> </w:t>
      </w:r>
      <w:r>
        <w:rPr>
          <w:sz w:val="16"/>
        </w:rPr>
        <w:t>D,</w:t>
      </w:r>
      <w:r>
        <w:rPr>
          <w:spacing w:val="32"/>
          <w:sz w:val="16"/>
        </w:rPr>
        <w:t> </w:t>
      </w:r>
      <w:r>
        <w:rPr>
          <w:sz w:val="16"/>
        </w:rPr>
        <w:t>Lucˇ ic</w:t>
      </w:r>
      <w:r>
        <w:rPr>
          <w:spacing w:val="35"/>
          <w:sz w:val="16"/>
        </w:rPr>
        <w:t> </w:t>
      </w:r>
      <w:r>
        <w:rPr>
          <w:sz w:val="16"/>
        </w:rPr>
        <w:t>P.</w:t>
      </w:r>
      <w:r>
        <w:rPr>
          <w:spacing w:val="32"/>
          <w:sz w:val="16"/>
        </w:rPr>
        <w:t> </w:t>
      </w:r>
      <w:r>
        <w:rPr>
          <w:sz w:val="16"/>
        </w:rPr>
        <w:t>Intelligent</w:t>
      </w:r>
      <w:r>
        <w:rPr>
          <w:spacing w:val="32"/>
          <w:sz w:val="16"/>
        </w:rPr>
        <w:t> </w:t>
      </w:r>
      <w:r>
        <w:rPr>
          <w:sz w:val="16"/>
        </w:rPr>
        <w:t>parking</w:t>
      </w:r>
      <w:r>
        <w:rPr>
          <w:spacing w:val="32"/>
          <w:sz w:val="16"/>
        </w:rPr>
        <w:t> </w:t>
      </w:r>
      <w:r>
        <w:rPr>
          <w:sz w:val="16"/>
        </w:rPr>
        <w:t>systems.</w:t>
      </w:r>
      <w:r>
        <w:rPr>
          <w:spacing w:val="31"/>
          <w:sz w:val="16"/>
        </w:rPr>
        <w:t> </w:t>
      </w:r>
      <w:r>
        <w:rPr>
          <w:sz w:val="16"/>
        </w:rPr>
        <w:t>Eur</w:t>
      </w:r>
      <w:r>
        <w:rPr>
          <w:spacing w:val="32"/>
          <w:sz w:val="16"/>
        </w:rPr>
        <w:t> </w:t>
      </w:r>
      <w:r>
        <w:rPr>
          <w:sz w:val="16"/>
        </w:rPr>
        <w:t>J</w:t>
      </w:r>
      <w:r>
        <w:rPr>
          <w:spacing w:val="32"/>
          <w:sz w:val="16"/>
        </w:rPr>
        <w:t> </w:t>
      </w:r>
      <w:r>
        <w:rPr>
          <w:sz w:val="16"/>
        </w:rPr>
        <w:t>Oper</w:t>
      </w:r>
      <w:r>
        <w:rPr>
          <w:spacing w:val="40"/>
          <w:sz w:val="16"/>
        </w:rPr>
        <w:t> </w:t>
      </w:r>
      <w:r>
        <w:rPr>
          <w:sz w:val="16"/>
        </w:rPr>
        <w:t>Res 2006;175:1666–81.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Benenson I, Martens K, Birfir S. PARKAGENT: an </w:t>
      </w:r>
      <w:r>
        <w:rPr>
          <w:w w:val="105"/>
          <w:sz w:val="16"/>
        </w:rPr>
        <w:t>agent-based model</w:t>
      </w:r>
      <w:r>
        <w:rPr>
          <w:w w:val="105"/>
          <w:sz w:val="16"/>
        </w:rPr>
        <w:t> of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city.</w:t>
      </w:r>
      <w:r>
        <w:rPr>
          <w:w w:val="105"/>
          <w:sz w:val="16"/>
        </w:rPr>
        <w:t> Comput</w:t>
      </w:r>
      <w:r>
        <w:rPr>
          <w:w w:val="105"/>
          <w:sz w:val="16"/>
        </w:rPr>
        <w:t> Environ</w:t>
      </w:r>
      <w:r>
        <w:rPr>
          <w:w w:val="105"/>
          <w:sz w:val="16"/>
        </w:rPr>
        <w:t> Urban</w:t>
      </w:r>
      <w:r>
        <w:rPr>
          <w:w w:val="105"/>
          <w:sz w:val="16"/>
        </w:rPr>
        <w:t> Syst </w:t>
      </w:r>
      <w:r>
        <w:rPr>
          <w:spacing w:val="-2"/>
          <w:w w:val="105"/>
          <w:sz w:val="16"/>
        </w:rPr>
        <w:t>2008;32:431–9.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Caicedo F. Real-time parking information management to </w:t>
      </w:r>
      <w:r>
        <w:rPr>
          <w:w w:val="105"/>
          <w:sz w:val="16"/>
        </w:rPr>
        <w:t>reduce search time, vehicle displacement and emissions. Transp Res Part D 2010;15:228–34.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2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Davisa</w:t>
      </w:r>
      <w:r>
        <w:rPr>
          <w:w w:val="105"/>
          <w:sz w:val="16"/>
        </w:rPr>
        <w:t> AY,</w:t>
      </w:r>
      <w:r>
        <w:rPr>
          <w:w w:val="105"/>
          <w:sz w:val="16"/>
        </w:rPr>
        <w:t> Pijanowskia</w:t>
      </w:r>
      <w:r>
        <w:rPr>
          <w:w w:val="105"/>
          <w:sz w:val="16"/>
        </w:rPr>
        <w:t> BC,</w:t>
      </w:r>
      <w:r>
        <w:rPr>
          <w:w w:val="105"/>
          <w:sz w:val="16"/>
        </w:rPr>
        <w:t> Robinsona</w:t>
      </w:r>
      <w:r>
        <w:rPr>
          <w:w w:val="105"/>
          <w:sz w:val="16"/>
        </w:rPr>
        <w:t> KD,</w:t>
      </w:r>
      <w:r>
        <w:rPr>
          <w:w w:val="105"/>
          <w:sz w:val="16"/>
        </w:rPr>
        <w:t> Kidwellb</w:t>
      </w:r>
      <w:r>
        <w:rPr>
          <w:w w:val="105"/>
          <w:sz w:val="16"/>
        </w:rPr>
        <w:t> </w:t>
      </w:r>
      <w:r>
        <w:rPr>
          <w:w w:val="105"/>
          <w:sz w:val="16"/>
        </w:rPr>
        <w:t>PB. Estimating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lot</w:t>
      </w:r>
      <w:r>
        <w:rPr>
          <w:w w:val="105"/>
          <w:sz w:val="16"/>
        </w:rPr>
        <w:t> footprints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Upper</w:t>
      </w:r>
      <w:r>
        <w:rPr>
          <w:w w:val="105"/>
          <w:sz w:val="16"/>
        </w:rPr>
        <w:t> Great</w:t>
      </w:r>
      <w:r>
        <w:rPr>
          <w:w w:val="105"/>
          <w:sz w:val="16"/>
        </w:rPr>
        <w:t> Lakes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Region of the USA. Landscape Urban Plan 2010;96:68–77.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Feng</w:t>
      </w:r>
      <w:r>
        <w:rPr>
          <w:w w:val="105"/>
          <w:sz w:val="16"/>
        </w:rPr>
        <w:t> S,</w:t>
      </w:r>
      <w:r>
        <w:rPr>
          <w:w w:val="105"/>
          <w:sz w:val="16"/>
        </w:rPr>
        <w:t> Yan</w:t>
      </w:r>
      <w:r>
        <w:rPr>
          <w:w w:val="105"/>
          <w:sz w:val="16"/>
        </w:rPr>
        <w:t> C,</w:t>
      </w:r>
      <w:r>
        <w:rPr>
          <w:w w:val="105"/>
          <w:sz w:val="16"/>
        </w:rPr>
        <w:t> Hengxin</w:t>
      </w:r>
      <w:r>
        <w:rPr>
          <w:w w:val="105"/>
          <w:sz w:val="16"/>
        </w:rPr>
        <w:t> L,</w:t>
      </w:r>
      <w:r>
        <w:rPr>
          <w:w w:val="105"/>
          <w:sz w:val="16"/>
        </w:rPr>
        <w:t> Lianbo</w:t>
      </w:r>
      <w:r>
        <w:rPr>
          <w:w w:val="105"/>
          <w:sz w:val="16"/>
        </w:rPr>
        <w:t> D.</w:t>
      </w:r>
      <w:r>
        <w:rPr>
          <w:w w:val="105"/>
          <w:sz w:val="16"/>
        </w:rPr>
        <w:t> Class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comprehensive optimization of congested road-use pricing and parking pricing. J Transp Syst Eng Inf Technol 2009;9:74–9.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Zhenyu M, Yiqiang X, Jun C, Wei W. Optimizing model of </w:t>
      </w:r>
      <w:r>
        <w:rPr>
          <w:w w:val="105"/>
          <w:sz w:val="16"/>
        </w:rPr>
        <w:t>curb parking</w:t>
      </w:r>
      <w:r>
        <w:rPr>
          <w:w w:val="105"/>
          <w:sz w:val="16"/>
        </w:rPr>
        <w:t> pricing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choice</w:t>
      </w:r>
      <w:r>
        <w:rPr>
          <w:w w:val="105"/>
          <w:sz w:val="16"/>
        </w:rPr>
        <w:t> behavior.</w:t>
      </w:r>
      <w:r>
        <w:rPr>
          <w:w w:val="105"/>
          <w:sz w:val="16"/>
        </w:rPr>
        <w:t> Syst</w:t>
      </w:r>
      <w:r>
        <w:rPr>
          <w:w w:val="105"/>
          <w:sz w:val="16"/>
        </w:rPr>
        <w:t> Eng</w:t>
      </w:r>
      <w:r>
        <w:rPr>
          <w:w w:val="105"/>
          <w:sz w:val="16"/>
        </w:rPr>
        <w:t> Inf Technol 2010;10:99–104.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Chou S, Lin S, Li C. Dynamic parking negotiation and </w:t>
      </w:r>
      <w:r>
        <w:rPr>
          <w:w w:val="105"/>
          <w:sz w:val="16"/>
        </w:rPr>
        <w:t>guidance using</w:t>
      </w:r>
      <w:r>
        <w:rPr>
          <w:w w:val="105"/>
          <w:sz w:val="16"/>
        </w:rPr>
        <w:t> an</w:t>
      </w:r>
      <w:r>
        <w:rPr>
          <w:w w:val="105"/>
          <w:sz w:val="16"/>
        </w:rPr>
        <w:t> agent-based</w:t>
      </w:r>
      <w:r>
        <w:rPr>
          <w:w w:val="105"/>
          <w:sz w:val="16"/>
        </w:rPr>
        <w:t> platform.</w:t>
      </w:r>
      <w:r>
        <w:rPr>
          <w:w w:val="105"/>
          <w:sz w:val="16"/>
        </w:rPr>
        <w:t> Expert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Appl </w:t>
      </w:r>
      <w:r>
        <w:rPr>
          <w:spacing w:val="-2"/>
          <w:w w:val="105"/>
          <w:sz w:val="16"/>
        </w:rPr>
        <w:t>2008;35:805–17.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2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Cameron PJ, Johannsen D, Prellberg T, Schweitzer P. </w:t>
      </w:r>
      <w:r>
        <w:rPr>
          <w:w w:val="105"/>
          <w:sz w:val="16"/>
        </w:rPr>
        <w:t>Counting defective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functions.</w:t>
      </w:r>
      <w:r>
        <w:rPr>
          <w:w w:val="105"/>
          <w:sz w:val="16"/>
        </w:rPr>
        <w:t> Electron</w:t>
      </w:r>
      <w:r>
        <w:rPr>
          <w:w w:val="105"/>
          <w:sz w:val="16"/>
        </w:rPr>
        <w:t> J</w:t>
      </w:r>
      <w:r>
        <w:rPr>
          <w:w w:val="105"/>
          <w:sz w:val="16"/>
        </w:rPr>
        <w:t> Combinatorics </w:t>
      </w:r>
      <w:r>
        <w:rPr>
          <w:spacing w:val="-2"/>
          <w:w w:val="105"/>
          <w:sz w:val="16"/>
        </w:rPr>
        <w:t>2008;15:1–15.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Stanley</w:t>
      </w:r>
      <w:r>
        <w:rPr>
          <w:w w:val="105"/>
          <w:sz w:val="16"/>
        </w:rPr>
        <w:t> RP,</w:t>
      </w:r>
      <w:r>
        <w:rPr>
          <w:w w:val="105"/>
          <w:sz w:val="16"/>
        </w:rPr>
        <w:t> Pitman</w:t>
      </w:r>
      <w:r>
        <w:rPr>
          <w:w w:val="105"/>
          <w:sz w:val="16"/>
        </w:rPr>
        <w:t> J.</w:t>
      </w:r>
      <w:r>
        <w:rPr>
          <w:w w:val="105"/>
          <w:sz w:val="16"/>
        </w:rPr>
        <w:t> A</w:t>
      </w:r>
      <w:r>
        <w:rPr>
          <w:w w:val="105"/>
          <w:sz w:val="16"/>
        </w:rPr>
        <w:t> polytope</w:t>
      </w:r>
      <w:r>
        <w:rPr>
          <w:w w:val="105"/>
          <w:sz w:val="16"/>
        </w:rPr>
        <w:t> related</w:t>
      </w:r>
      <w:r>
        <w:rPr>
          <w:w w:val="105"/>
          <w:sz w:val="16"/>
        </w:rPr>
        <w:t> to</w:t>
      </w:r>
      <w:r>
        <w:rPr>
          <w:w w:val="105"/>
          <w:sz w:val="16"/>
        </w:rPr>
        <w:t> empirical</w:t>
      </w:r>
      <w:r>
        <w:rPr>
          <w:w w:val="105"/>
          <w:sz w:val="16"/>
        </w:rPr>
        <w:t> </w:t>
      </w:r>
      <w:r>
        <w:rPr>
          <w:w w:val="105"/>
          <w:sz w:val="16"/>
        </w:rPr>
        <w:t>distribu- tions,</w:t>
      </w:r>
      <w:r>
        <w:rPr>
          <w:w w:val="105"/>
          <w:sz w:val="16"/>
        </w:rPr>
        <w:t> plane</w:t>
      </w:r>
      <w:r>
        <w:rPr>
          <w:w w:val="105"/>
          <w:sz w:val="16"/>
        </w:rPr>
        <w:t> trees,</w:t>
      </w:r>
      <w:r>
        <w:rPr>
          <w:w w:val="105"/>
          <w:sz w:val="16"/>
        </w:rPr>
        <w:t> parking</w:t>
      </w:r>
      <w:r>
        <w:rPr>
          <w:w w:val="105"/>
          <w:sz w:val="16"/>
        </w:rPr>
        <w:t> functions</w:t>
      </w:r>
      <w:r>
        <w:rPr>
          <w:w w:val="105"/>
          <w:sz w:val="16"/>
        </w:rPr>
        <w:t> and</w:t>
      </w:r>
      <w:r>
        <w:rPr>
          <w:w w:val="105"/>
          <w:sz w:val="16"/>
        </w:rPr>
        <w:t> the</w:t>
      </w:r>
      <w:r>
        <w:rPr>
          <w:w w:val="105"/>
          <w:sz w:val="16"/>
        </w:rPr>
        <w:t> associahedron. Discrete Comput Geom 2002;27:603–34.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Fukushima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33"/>
          <w:w w:val="105"/>
          <w:sz w:val="16"/>
        </w:rPr>
        <w:t> </w:t>
      </w:r>
      <w:r>
        <w:rPr>
          <w:i/>
          <w:w w:val="105"/>
          <w:sz w:val="16"/>
        </w:rPr>
        <w:t>Tabu</w:t>
      </w:r>
      <w:r>
        <w:rPr>
          <w:i/>
          <w:spacing w:val="33"/>
          <w:w w:val="105"/>
          <w:sz w:val="16"/>
        </w:rPr>
        <w:t> </w:t>
      </w:r>
      <w:r>
        <w:rPr>
          <w:i/>
          <w:w w:val="105"/>
          <w:sz w:val="16"/>
        </w:rPr>
        <w:t>Search</w:t>
      </w:r>
      <w:r>
        <w:rPr>
          <w:i/>
          <w:spacing w:val="33"/>
          <w:w w:val="105"/>
          <w:sz w:val="16"/>
        </w:rPr>
        <w:t> </w:t>
      </w:r>
      <w:r>
        <w:rPr>
          <w:w w:val="105"/>
          <w:sz w:val="16"/>
        </w:rPr>
        <w:t>directed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direct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search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methods for</w:t>
      </w:r>
      <w:r>
        <w:rPr>
          <w:w w:val="105"/>
          <w:sz w:val="16"/>
        </w:rPr>
        <w:t> nonlinear</w:t>
      </w:r>
      <w:r>
        <w:rPr>
          <w:w w:val="105"/>
          <w:sz w:val="16"/>
        </w:rPr>
        <w:t> global</w:t>
      </w:r>
      <w:r>
        <w:rPr>
          <w:w w:val="105"/>
          <w:sz w:val="16"/>
        </w:rPr>
        <w:t> optimization.</w:t>
      </w:r>
      <w:r>
        <w:rPr>
          <w:w w:val="105"/>
          <w:sz w:val="16"/>
        </w:rPr>
        <w:t> Eur</w:t>
      </w:r>
      <w:r>
        <w:rPr>
          <w:w w:val="105"/>
          <w:sz w:val="16"/>
        </w:rPr>
        <w:t> J</w:t>
      </w:r>
      <w:r>
        <w:rPr>
          <w:w w:val="105"/>
          <w:sz w:val="16"/>
        </w:rPr>
        <w:t> Oper</w:t>
      </w:r>
      <w:r>
        <w:rPr>
          <w:w w:val="105"/>
          <w:sz w:val="16"/>
        </w:rPr>
        <w:t> Res</w:t>
      </w:r>
      <w:r>
        <w:rPr>
          <w:w w:val="105"/>
          <w:sz w:val="16"/>
        </w:rPr>
        <w:t> 2006;170: </w:t>
      </w:r>
      <w:r>
        <w:rPr>
          <w:spacing w:val="-2"/>
          <w:w w:val="105"/>
          <w:sz w:val="16"/>
        </w:rPr>
        <w:t>329–49.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Battiti R, Brunato M, Mascia F. Reactive search, and </w:t>
      </w:r>
      <w:r>
        <w:rPr>
          <w:w w:val="105"/>
          <w:sz w:val="16"/>
        </w:rPr>
        <w:t>intelligent optimization. Technical Report DIT-07-049, Universit‘a di Tren- to,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Available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at: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&lt;</w:t>
      </w:r>
      <w:hyperlink r:id="rId23">
        <w:r>
          <w:rPr>
            <w:color w:val="000066"/>
            <w:w w:val="105"/>
            <w:sz w:val="16"/>
          </w:rPr>
          <w:t>http://reactive-search.org/</w:t>
        </w:r>
      </w:hyperlink>
      <w:r>
        <w:rPr>
          <w:w w:val="105"/>
          <w:sz w:val="16"/>
        </w:rPr>
        <w:t>&gt;.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Karimi A, Nobahari H, Siarry P. Continuous ant colony </w:t>
      </w:r>
      <w:r>
        <w:rPr>
          <w:w w:val="105"/>
          <w:sz w:val="16"/>
        </w:rPr>
        <w:t>system and</w:t>
      </w:r>
      <w:r>
        <w:rPr>
          <w:w w:val="105"/>
          <w:sz w:val="16"/>
        </w:rPr>
        <w:t> Tabu</w:t>
      </w:r>
      <w:r>
        <w:rPr>
          <w:w w:val="105"/>
          <w:sz w:val="16"/>
        </w:rPr>
        <w:t> Search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hybridized</w:t>
      </w:r>
      <w:r>
        <w:rPr>
          <w:w w:val="105"/>
          <w:sz w:val="16"/>
        </w:rPr>
        <w:t> for</w:t>
      </w:r>
      <w:r>
        <w:rPr>
          <w:w w:val="105"/>
          <w:sz w:val="16"/>
        </w:rPr>
        <w:t> global</w:t>
      </w:r>
      <w:r>
        <w:rPr>
          <w:w w:val="105"/>
          <w:sz w:val="16"/>
        </w:rPr>
        <w:t> minimization</w:t>
      </w:r>
    </w:p>
    <w:p>
      <w:pPr>
        <w:spacing w:after="0" w:line="259" w:lineRule="auto"/>
        <w:jc w:val="both"/>
        <w:rPr>
          <w:sz w:val="16"/>
        </w:rPr>
        <w:sectPr>
          <w:pgSz w:w="11910" w:h="15880"/>
          <w:pgMar w:header="670" w:footer="0" w:top="88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spacing w:line="259" w:lineRule="auto" w:before="76"/>
        <w:ind w:left="417" w:right="39" w:firstLine="0"/>
        <w:jc w:val="left"/>
        <w:rPr>
          <w:sz w:val="16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continuous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multi-minima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functions.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Comput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Optim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Appl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2010;45:639–61.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2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Qian YH, Liang JY, Li DY, Zhang HY, Dang CY. Measures for evaluating the decision performance of a decision table in </w:t>
      </w:r>
      <w:r>
        <w:rPr>
          <w:w w:val="105"/>
          <w:sz w:val="16"/>
        </w:rPr>
        <w:t>rough set theory. Inf Sci 2008;178:181–202.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Maurizio</w:t>
      </w:r>
      <w:r>
        <w:rPr>
          <w:w w:val="105"/>
          <w:sz w:val="16"/>
        </w:rPr>
        <w:t> D’Amato</w:t>
      </w:r>
      <w:r>
        <w:rPr>
          <w:w w:val="105"/>
          <w:sz w:val="16"/>
        </w:rPr>
        <w:t> Maurizio.</w:t>
      </w:r>
      <w:r>
        <w:rPr>
          <w:w w:val="105"/>
          <w:sz w:val="16"/>
        </w:rPr>
        <w:t> Comparing</w:t>
      </w:r>
      <w:r>
        <w:rPr>
          <w:w w:val="105"/>
          <w:sz w:val="16"/>
        </w:rPr>
        <w:t> RST</w:t>
      </w:r>
      <w:r>
        <w:rPr>
          <w:w w:val="105"/>
          <w:sz w:val="16"/>
        </w:rPr>
        <w:t> with</w:t>
      </w:r>
      <w:r>
        <w:rPr>
          <w:w w:val="105"/>
          <w:sz w:val="16"/>
        </w:rPr>
        <w:t> MRA</w:t>
      </w:r>
      <w:r>
        <w:rPr>
          <w:w w:val="105"/>
          <w:sz w:val="16"/>
        </w:rPr>
        <w:t> </w:t>
      </w:r>
      <w:r>
        <w:rPr>
          <w:w w:val="105"/>
          <w:sz w:val="16"/>
        </w:rPr>
        <w:t>as automated valuation methodologies. Int Real Estate Rev. 2007; 2.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sz w:val="16"/>
        </w:rPr>
        <w:t>Zhu</w:t>
      </w:r>
      <w:r>
        <w:rPr>
          <w:spacing w:val="40"/>
          <w:sz w:val="16"/>
        </w:rPr>
        <w:t> </w:t>
      </w:r>
      <w:r>
        <w:rPr>
          <w:sz w:val="16"/>
        </w:rPr>
        <w:t>W,</w:t>
      </w:r>
      <w:r>
        <w:rPr>
          <w:spacing w:val="40"/>
          <w:sz w:val="16"/>
        </w:rPr>
        <w:t> </w:t>
      </w:r>
      <w:r>
        <w:rPr>
          <w:sz w:val="16"/>
        </w:rPr>
        <w:t>Wang</w:t>
      </w:r>
      <w:r>
        <w:rPr>
          <w:spacing w:val="40"/>
          <w:sz w:val="16"/>
        </w:rPr>
        <w:t> </w:t>
      </w:r>
      <w:r>
        <w:rPr>
          <w:sz w:val="16"/>
        </w:rPr>
        <w:t>FY.</w:t>
      </w:r>
      <w:r>
        <w:rPr>
          <w:spacing w:val="40"/>
          <w:sz w:val="16"/>
        </w:rPr>
        <w:t> </w:t>
      </w:r>
      <w:r>
        <w:rPr>
          <w:sz w:val="16"/>
        </w:rPr>
        <w:t>Topological</w:t>
      </w:r>
      <w:r>
        <w:rPr>
          <w:spacing w:val="40"/>
          <w:sz w:val="16"/>
        </w:rPr>
        <w:t> </w:t>
      </w:r>
      <w:r>
        <w:rPr>
          <w:sz w:val="16"/>
        </w:rPr>
        <w:t>approaches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covering</w:t>
      </w:r>
      <w:r>
        <w:rPr>
          <w:spacing w:val="40"/>
          <w:sz w:val="16"/>
        </w:rPr>
        <w:t> </w:t>
      </w:r>
      <w:r>
        <w:rPr>
          <w:sz w:val="16"/>
        </w:rPr>
        <w:t>rough</w:t>
      </w:r>
      <w:r>
        <w:rPr>
          <w:spacing w:val="40"/>
          <w:sz w:val="16"/>
        </w:rPr>
        <w:t> </w:t>
      </w:r>
      <w:r>
        <w:rPr>
          <w:sz w:val="16"/>
        </w:rPr>
        <w:t>sets. Inf Sci 2007;177:1499–508.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Liang J, Shi Z, Li D, Wierman MJ. Information entropy, </w:t>
      </w:r>
      <w:r>
        <w:rPr>
          <w:w w:val="105"/>
          <w:sz w:val="16"/>
        </w:rPr>
        <w:t>rough entropy</w:t>
      </w:r>
      <w:r>
        <w:rPr>
          <w:w w:val="105"/>
          <w:sz w:val="16"/>
        </w:rPr>
        <w:t> and</w:t>
      </w:r>
      <w:r>
        <w:rPr>
          <w:w w:val="105"/>
          <w:sz w:val="16"/>
        </w:rPr>
        <w:t> knowledge granulation</w:t>
      </w:r>
      <w:r>
        <w:rPr>
          <w:w w:val="105"/>
          <w:sz w:val="16"/>
        </w:rPr>
        <w:t> in</w:t>
      </w:r>
      <w:r>
        <w:rPr>
          <w:w w:val="105"/>
          <w:sz w:val="16"/>
        </w:rPr>
        <w:t> incomplete information systems. Int J Gen Syst 2006;35(6):641–54.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59" w:lineRule="auto" w:before="76" w:after="0"/>
        <w:ind w:left="416" w:right="272" w:hanging="31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Yan M. Using advanced Tabu Search techniques to solve </w:t>
      </w:r>
      <w:r>
        <w:rPr>
          <w:w w:val="105"/>
          <w:sz w:val="16"/>
        </w:rPr>
        <w:t>airline disruption</w:t>
      </w:r>
      <w:r>
        <w:rPr>
          <w:w w:val="105"/>
          <w:sz w:val="16"/>
        </w:rPr>
        <w:t> management</w:t>
      </w:r>
      <w:r>
        <w:rPr>
          <w:w w:val="105"/>
          <w:sz w:val="16"/>
        </w:rPr>
        <w:t> problems.</w:t>
      </w:r>
      <w:r>
        <w:rPr>
          <w:w w:val="105"/>
          <w:sz w:val="16"/>
        </w:rPr>
        <w:t> Austin:</w:t>
      </w:r>
      <w:r>
        <w:rPr>
          <w:w w:val="105"/>
          <w:sz w:val="16"/>
        </w:rPr>
        <w:t> University</w:t>
      </w:r>
      <w:r>
        <w:rPr>
          <w:w w:val="105"/>
          <w:sz w:val="16"/>
        </w:rPr>
        <w:t> of</w:t>
      </w:r>
      <w:r>
        <w:rPr>
          <w:w w:val="105"/>
          <w:sz w:val="16"/>
        </w:rPr>
        <w:t> Texas; December 2007,</w:t>
      </w:r>
      <w:r>
        <w:rPr>
          <w:w w:val="105"/>
          <w:sz w:val="16"/>
        </w:rPr>
        <w:t> p.</w:t>
      </w:r>
      <w:r>
        <w:rPr>
          <w:w w:val="105"/>
          <w:sz w:val="16"/>
        </w:rPr>
        <w:t> 1–111.</w:t>
      </w:r>
      <w:r>
        <w:rPr>
          <w:w w:val="105"/>
          <w:sz w:val="16"/>
        </w:rPr>
        <w:t> Available at:</w:t>
      </w:r>
      <w:r>
        <w:rPr>
          <w:w w:val="105"/>
          <w:sz w:val="16"/>
        </w:rPr>
        <w:t> &lt;</w:t>
      </w:r>
      <w:hyperlink r:id="rId25">
        <w:r>
          <w:rPr>
            <w:color w:val="000066"/>
            <w:w w:val="105"/>
            <w:sz w:val="16"/>
          </w:rPr>
          <w:t>http://www.lib.utex-</w:t>
        </w:r>
      </w:hyperlink>
      <w:r>
        <w:rPr>
          <w:color w:val="000066"/>
          <w:w w:val="105"/>
          <w:sz w:val="16"/>
        </w:rPr>
        <w:t> </w:t>
      </w:r>
      <w:hyperlink r:id="rId25">
        <w:r>
          <w:rPr>
            <w:spacing w:val="-2"/>
            <w:w w:val="105"/>
            <w:sz w:val="16"/>
          </w:rPr>
          <w:t>as.edu/etd/d/2007/yangm23467/yangm2</w:t>
        </w:r>
      </w:hyperlink>
      <w:r>
        <w:rPr>
          <w:spacing w:val="-2"/>
          <w:w w:val="105"/>
          <w:sz w:val="16"/>
        </w:rPr>
        <w:t>3467.pdf&gt;.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Pawlak</w:t>
      </w:r>
      <w:r>
        <w:rPr>
          <w:w w:val="105"/>
          <w:sz w:val="16"/>
        </w:rPr>
        <w:t> Z.</w:t>
      </w:r>
      <w:r>
        <w:rPr>
          <w:w w:val="105"/>
          <w:sz w:val="16"/>
        </w:rPr>
        <w:t> Rough</w:t>
      </w:r>
      <w:r>
        <w:rPr>
          <w:w w:val="105"/>
          <w:sz w:val="16"/>
        </w:rPr>
        <w:t> sets:</w:t>
      </w:r>
      <w:r>
        <w:rPr>
          <w:w w:val="105"/>
          <w:sz w:val="16"/>
        </w:rPr>
        <w:t> theoretical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aspects</w:t>
      </w:r>
      <w:r>
        <w:rPr>
          <w:w w:val="105"/>
          <w:sz w:val="16"/>
        </w:rPr>
        <w:t> of</w:t>
      </w:r>
      <w:r>
        <w:rPr>
          <w:w w:val="105"/>
          <w:sz w:val="16"/>
        </w:rPr>
        <w:t> reasoning</w:t>
      </w:r>
      <w:r>
        <w:rPr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data. Dordecht: Kluwer Academic Publishers; 1991.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Wierman</w:t>
      </w:r>
      <w:r>
        <w:rPr>
          <w:w w:val="105"/>
          <w:sz w:val="16"/>
        </w:rPr>
        <w:t> MJ.</w:t>
      </w:r>
      <w:r>
        <w:rPr>
          <w:w w:val="105"/>
          <w:sz w:val="16"/>
        </w:rPr>
        <w:t> Measuring</w:t>
      </w:r>
      <w:r>
        <w:rPr>
          <w:w w:val="105"/>
          <w:sz w:val="16"/>
        </w:rPr>
        <w:t> uncertainty</w:t>
      </w:r>
      <w:r>
        <w:rPr>
          <w:w w:val="105"/>
          <w:sz w:val="16"/>
        </w:rPr>
        <w:t> in</w:t>
      </w:r>
      <w:r>
        <w:rPr>
          <w:w w:val="105"/>
          <w:sz w:val="16"/>
        </w:rPr>
        <w:t> rough</w:t>
      </w:r>
      <w:r>
        <w:rPr>
          <w:w w:val="105"/>
          <w:sz w:val="16"/>
        </w:rPr>
        <w:t> set</w:t>
      </w:r>
      <w:r>
        <w:rPr>
          <w:w w:val="105"/>
          <w:sz w:val="16"/>
        </w:rPr>
        <w:t> theory.</w:t>
      </w:r>
      <w:r>
        <w:rPr>
          <w:w w:val="105"/>
          <w:sz w:val="16"/>
        </w:rPr>
        <w:t> Int</w:t>
      </w:r>
      <w:r>
        <w:rPr>
          <w:w w:val="105"/>
          <w:sz w:val="16"/>
        </w:rPr>
        <w:t> </w:t>
      </w:r>
      <w:r>
        <w:rPr>
          <w:w w:val="105"/>
          <w:sz w:val="16"/>
        </w:rPr>
        <w:t>J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Gen Syst 1999;28:283–97.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Pawlak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Z,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Wong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SKM,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Ziarko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Rough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sets: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probabilistic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versus deterministic approach. Int J Man Mach Stud 1988;29:81–95.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59" w:lineRule="auto" w:before="1" w:after="0"/>
        <w:ind w:left="416" w:right="274" w:hanging="310"/>
        <w:jc w:val="both"/>
        <w:rPr>
          <w:sz w:val="16"/>
        </w:rPr>
      </w:pPr>
      <w:r>
        <w:rPr>
          <w:sz w:val="16"/>
        </w:rPr>
        <w:t>Pawlak Z, Skorwon A. Rudiments of rough sets. Inf </w:t>
      </w:r>
      <w:r>
        <w:rPr>
          <w:sz w:val="16"/>
        </w:rPr>
        <w:t>Sci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2007;177(1):3–27.</w:t>
      </w:r>
    </w:p>
    <w:sectPr>
      <w:type w:val="continuous"/>
      <w:pgSz w:w="11910" w:h="15880"/>
      <w:pgMar w:header="669" w:footer="0" w:top="640" w:bottom="280" w:left="800" w:right="800"/>
      <w:cols w:num="2" w:equalWidth="0">
        <w:col w:w="4931" w:space="210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PAPGothic">
    <w:altName w:val="IPAPGothic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UKIJ Diwani Kawak">
    <w:altName w:val="UKIJ Diwani Kawak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IPAGothic">
    <w:altName w:val="IPAGothic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40" name="Graphic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Graphic 40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318976" id="docshape3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5388610" cy="1397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53886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An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intelligent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hybrid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scheme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optimizing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parking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space: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Tabu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metaphor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rough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set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based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approach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424.3pt;height:11pt;mso-position-horizontal-relative:page;mso-position-vertical-relative:page;z-index:-16318464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intelligent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hybrid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scheme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optimizing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parking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space: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Tabu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metaphor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rough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set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based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approach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528">
              <wp:simplePos x="0" y="0"/>
              <wp:positionH relativeFrom="page">
                <wp:posOffset>6724702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415pt;margin-top:32.456303pt;width:16pt;height:11pt;mso-position-horizontal-relative:page;mso-position-vertical-relative:page;z-index:-16317952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317440" id="docshape4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316928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5699794</wp:posOffset>
              </wp:positionH>
              <wp:positionV relativeFrom="page">
                <wp:posOffset>412918</wp:posOffset>
              </wp:positionV>
              <wp:extent cx="1296670" cy="1397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2966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S.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Banerjee,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H.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Al-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Qaheri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8.802734pt;margin-top:32.513306pt;width:102.1pt;height:11pt;mso-position-horizontal-relative:page;mso-position-vertical-relative:page;z-index:-16316416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S.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Banerjee,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H.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Al-</w:t>
                    </w:r>
                    <w:r>
                      <w:rPr>
                        <w:spacing w:val="-2"/>
                        <w:w w:val="105"/>
                      </w:rPr>
                      <w:t>Qaheri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38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3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5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4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73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9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8" w:hanging="15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438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85" w:right="38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1.02.006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soumyabanerjee@bitmesra.ac.in" TargetMode="External"/><Relationship Id="rId12" Type="http://schemas.openxmlformats.org/officeDocument/2006/relationships/hyperlink" Target="mailto:alqaheri@cba.edu.kw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hyperlink" Target="http://www.iasi.cnr.it/ewgt/13conference/5_teodorovic.pdf" TargetMode="External"/><Relationship Id="rId23" Type="http://schemas.openxmlformats.org/officeDocument/2006/relationships/hyperlink" Target="http://reactive-search.org/" TargetMode="External"/><Relationship Id="rId24" Type="http://schemas.openxmlformats.org/officeDocument/2006/relationships/hyperlink" Target="http://hedar.info/HedarFiles/TSAR.pdf" TargetMode="External"/><Relationship Id="rId25" Type="http://schemas.openxmlformats.org/officeDocument/2006/relationships/hyperlink" Target="http://www.lib.utexas.edu/etd/d/2007/yangm23467/yangm23467.pdf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Banerjee</dc:creator>
  <dc:subject>Egyptian Informatics Journal, 12 (2011) 9-17. doi:10.1016/j.eij.2011.02.006</dc:subject>
  <dc:title>An intelligent hybrid scheme for optimizing parking space: A Tabu metaphor and rough set based approach</dc:title>
  <dcterms:created xsi:type="dcterms:W3CDTF">2023-12-10T14:26:14Z</dcterms:created>
  <dcterms:modified xsi:type="dcterms:W3CDTF">2023-12-10T14:26:14Z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10.1016/j.eij.2011.02.006</vt:lpwstr>
  </property>
  <property fmtid="{D5CDD505-2E9C-101B-9397-08002B2CF9AE}" pid="12" name="robots">
    <vt:lpwstr>noindex</vt:lpwstr>
  </property>
</Properties>
</file>