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B1D5" w14:textId="77777777" w:rsidR="002A0A37" w:rsidRDefault="002A0A37"/>
    <w:p w14:paraId="519B423F" w14:textId="77777777" w:rsidR="006671EC" w:rsidRDefault="006671EC"/>
    <w:p w14:paraId="332056C2" w14:textId="7AA089DD" w:rsidR="006671EC" w:rsidRDefault="00201936">
      <w:r w:rsidRPr="00201936">
        <w:t>Where on Google Earth is Carmen Sandiego?</w:t>
      </w:r>
    </w:p>
    <w:p w14:paraId="682383C4" w14:textId="4D38E76B" w:rsidR="0069085A" w:rsidRDefault="00201936">
      <w:hyperlink r:id="rId4" w:history="1">
        <w:r w:rsidRPr="00CA6EC9">
          <w:rPr>
            <w:rStyle w:val="Hyperlink"/>
          </w:rPr>
          <w:t>https://earth.google.com/web/data=CiQSIhIgYmU3N2ZmYzU0MTc1MTFlOGFlOGZkMzdkYTU5MmE0MmE</w:t>
        </w:r>
      </w:hyperlink>
    </w:p>
    <w:p w14:paraId="48BD9A05" w14:textId="7347E6E0" w:rsidR="00201936" w:rsidRDefault="00201936"/>
    <w:p w14:paraId="30BA83DC" w14:textId="51827B0D" w:rsidR="0069085A" w:rsidRDefault="00AA2991">
      <w:r>
        <w:t>Investigações</w:t>
      </w:r>
    </w:p>
    <w:p w14:paraId="7A2AD070" w14:textId="56DAF8D9" w:rsidR="0069085A" w:rsidRDefault="00AA2991">
      <w:r w:rsidRPr="00AA2991">
        <w:drawing>
          <wp:inline distT="0" distB="0" distL="0" distR="0" wp14:anchorId="29899252" wp14:editId="1DBF2670">
            <wp:extent cx="4429743" cy="497274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39E" w14:textId="64903A90" w:rsidR="00AA2991" w:rsidRDefault="00AA2991"/>
    <w:p w14:paraId="0C238686" w14:textId="3991092F" w:rsidR="00AA2991" w:rsidRDefault="00AA2991">
      <w:r>
        <w:t>Viajem</w:t>
      </w:r>
    </w:p>
    <w:p w14:paraId="39EC46EC" w14:textId="3FE1946D" w:rsidR="00AA2991" w:rsidRDefault="00AA2991">
      <w:r w:rsidRPr="00AA2991">
        <w:lastRenderedPageBreak/>
        <w:drawing>
          <wp:inline distT="0" distB="0" distL="0" distR="0" wp14:anchorId="4C07F708" wp14:editId="689CDB26">
            <wp:extent cx="4363059" cy="5153744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9BB" w14:textId="77777777" w:rsidR="00AA2991" w:rsidRDefault="00AA2991"/>
    <w:p w14:paraId="19706279" w14:textId="7C8498B9" w:rsidR="0069085A" w:rsidRDefault="0069085A">
      <w:r>
        <w:t>Apresentação do local onde está sendo visitado.</w:t>
      </w:r>
    </w:p>
    <w:p w14:paraId="27F6A93A" w14:textId="02589B10" w:rsidR="0069085A" w:rsidRDefault="0069085A">
      <w:r w:rsidRPr="0069085A">
        <w:lastRenderedPageBreak/>
        <w:drawing>
          <wp:inline distT="0" distB="0" distL="0" distR="0" wp14:anchorId="07B5CB23" wp14:editId="643EB8D5">
            <wp:extent cx="4382112" cy="47441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52F" w14:textId="116DB18A" w:rsidR="009F2B83" w:rsidRDefault="009F2B83"/>
    <w:p w14:paraId="3840ADDC" w14:textId="5A80008A" w:rsidR="009F2B83" w:rsidRDefault="009F2B83">
      <w:r>
        <w:t>Ao clicar em investigar, as 3 (três) opções de locais são apresentadas para o jogador escolher</w:t>
      </w:r>
    </w:p>
    <w:p w14:paraId="7BA1A75D" w14:textId="1138C351" w:rsidR="00243470" w:rsidRDefault="0072060C">
      <w:r w:rsidRPr="0072060C">
        <w:lastRenderedPageBreak/>
        <w:drawing>
          <wp:inline distT="0" distB="0" distL="0" distR="0" wp14:anchorId="49A9C3B5" wp14:editId="10C5C2F6">
            <wp:extent cx="4391638" cy="575390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49A2" w14:textId="65D2330B" w:rsidR="00243470" w:rsidRDefault="00243470"/>
    <w:p w14:paraId="4BFD076F" w14:textId="0D11E9A0" w:rsidR="00243470" w:rsidRDefault="00243470">
      <w:r>
        <w:t>Após escolher o local, as dicas são apresentadas.</w:t>
      </w:r>
    </w:p>
    <w:p w14:paraId="033C5E72" w14:textId="3DFFDB2F" w:rsidR="00243470" w:rsidRDefault="00243470"/>
    <w:p w14:paraId="1B887484" w14:textId="77777777" w:rsidR="00243470" w:rsidRDefault="00243470"/>
    <w:p w14:paraId="67818E5C" w14:textId="703F53EF" w:rsidR="009F2B83" w:rsidRDefault="009F2B83"/>
    <w:p w14:paraId="4883E2F9" w14:textId="06A73AB6" w:rsidR="009F2B83" w:rsidRDefault="009F2B83"/>
    <w:p w14:paraId="5883F9D5" w14:textId="5A14568A" w:rsidR="009F2B83" w:rsidRDefault="009F2B83"/>
    <w:p w14:paraId="5948D721" w14:textId="77777777" w:rsidR="009F2B83" w:rsidRDefault="009F2B83"/>
    <w:p w14:paraId="66739050" w14:textId="5CEABFA6" w:rsidR="0069085A" w:rsidRDefault="0069085A">
      <w:r w:rsidRPr="0069085A">
        <w:lastRenderedPageBreak/>
        <w:drawing>
          <wp:inline distT="0" distB="0" distL="0" distR="0" wp14:anchorId="325E4328" wp14:editId="65432793">
            <wp:extent cx="4467849" cy="583011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1906" w14:textId="5517CD3A" w:rsidR="00243470" w:rsidRDefault="00243470"/>
    <w:p w14:paraId="0D28FFF1" w14:textId="4665334E" w:rsidR="00243470" w:rsidRDefault="00243470">
      <w:r>
        <w:t>Ao clicar em viajar, as cidades disponíveis</w:t>
      </w:r>
      <w:r w:rsidR="0072060C">
        <w:t>. Ao clicar na cidade, o jogo vai para a cidade escolhida. Ao clicar em cancelar, volta para a tela anterior.</w:t>
      </w:r>
    </w:p>
    <w:p w14:paraId="162EB79D" w14:textId="485A1198" w:rsidR="00243470" w:rsidRDefault="00243470">
      <w:r w:rsidRPr="00243470">
        <w:lastRenderedPageBreak/>
        <w:drawing>
          <wp:inline distT="0" distB="0" distL="0" distR="0" wp14:anchorId="3441B8FA" wp14:editId="58622609">
            <wp:extent cx="4334480" cy="563958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C464" w14:textId="06690B59" w:rsidR="00243470" w:rsidRDefault="00243470"/>
    <w:p w14:paraId="06E5061D" w14:textId="324BBD32" w:rsidR="00243470" w:rsidRDefault="00243470">
      <w:r>
        <w:t>Ao clicar na cidade, o mapa corre e o novo local é apresentado.</w:t>
      </w:r>
    </w:p>
    <w:p w14:paraId="1EA5E488" w14:textId="54D20C27" w:rsidR="00243470" w:rsidRDefault="0072060C">
      <w:r>
        <w:rPr>
          <w:noProof/>
        </w:rPr>
        <w:lastRenderedPageBreak/>
        <w:drawing>
          <wp:inline distT="0" distB="0" distL="0" distR="0" wp14:anchorId="19290D69" wp14:editId="6DE14D98">
            <wp:extent cx="5273152" cy="29718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461" t="15887"/>
                    <a:stretch/>
                  </pic:blipFill>
                  <pic:spPr bwMode="auto">
                    <a:xfrm>
                      <a:off x="0" y="0"/>
                      <a:ext cx="5280396" cy="297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4822" w14:textId="77777777" w:rsidR="00201936" w:rsidRDefault="00201936"/>
    <w:p w14:paraId="0922E536" w14:textId="6BE51DC0" w:rsidR="00243470" w:rsidRDefault="00AA2991">
      <w:r>
        <w:t>Após um determinado número de locais, não são mais apresentadas dicas. A testemunha somente diz pra ficar alerta.</w:t>
      </w:r>
    </w:p>
    <w:p w14:paraId="354DE610" w14:textId="24EC4352" w:rsidR="00AA2991" w:rsidRDefault="00AA2991">
      <w:r w:rsidRPr="00AA2991">
        <w:lastRenderedPageBreak/>
        <w:drawing>
          <wp:inline distT="0" distB="0" distL="0" distR="0" wp14:anchorId="7118EE17" wp14:editId="6472D899">
            <wp:extent cx="4467849" cy="587774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D2F" w14:textId="29444C46" w:rsidR="00AA2991" w:rsidRDefault="00AA2991"/>
    <w:p w14:paraId="3C2EDA3E" w14:textId="3CDC7034" w:rsidR="00AA2991" w:rsidRDefault="00201936">
      <w:r>
        <w:t>Após selecionar os pontos de investigação</w:t>
      </w:r>
      <w:r w:rsidR="00AA2991">
        <w:t>, entre as opções na lista de testemunhas sem dicas. O suspeito aparece.</w:t>
      </w:r>
    </w:p>
    <w:p w14:paraId="460A2B00" w14:textId="30F56848" w:rsidR="00AA2991" w:rsidRDefault="00AA2991">
      <w:r w:rsidRPr="00AA2991">
        <w:lastRenderedPageBreak/>
        <w:drawing>
          <wp:inline distT="0" distB="0" distL="0" distR="0" wp14:anchorId="51AE6CE5" wp14:editId="34182B4F">
            <wp:extent cx="5400040" cy="52374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192A" w14:textId="77777777" w:rsidR="00AA2991" w:rsidRDefault="00AA2991"/>
    <w:p w14:paraId="3DC001F9" w14:textId="2C04F990" w:rsidR="00AA2991" w:rsidRDefault="00201936">
      <w:r>
        <w:t>Fim.</w:t>
      </w:r>
    </w:p>
    <w:p w14:paraId="261BDE38" w14:textId="77777777" w:rsidR="00AA2991" w:rsidRDefault="00AA2991"/>
    <w:p w14:paraId="57D3DCD5" w14:textId="75CFA854" w:rsidR="0069085A" w:rsidRDefault="0069085A"/>
    <w:p w14:paraId="3A798B16" w14:textId="77777777" w:rsidR="0069085A" w:rsidRDefault="0069085A"/>
    <w:sectPr w:rsidR="00690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EC"/>
    <w:rsid w:val="00201936"/>
    <w:rsid w:val="00243470"/>
    <w:rsid w:val="002A0A37"/>
    <w:rsid w:val="00625C5E"/>
    <w:rsid w:val="006671EC"/>
    <w:rsid w:val="0069085A"/>
    <w:rsid w:val="0072060C"/>
    <w:rsid w:val="009F2B83"/>
    <w:rsid w:val="00A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72B8"/>
  <w15:chartTrackingRefBased/>
  <w15:docId w15:val="{75ED8098-BDED-4B4B-BBEA-FAAFB80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9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earth.google.com/web/data=CiQSIhIgYmU3N2ZmYzU0MTc1MTFlOGFlOGZkMzdkYTU5MmE0Mm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Soares</dc:creator>
  <cp:keywords/>
  <dc:description/>
  <cp:lastModifiedBy>William Soares</cp:lastModifiedBy>
  <cp:revision>3</cp:revision>
  <dcterms:created xsi:type="dcterms:W3CDTF">2022-01-16T17:57:00Z</dcterms:created>
  <dcterms:modified xsi:type="dcterms:W3CDTF">2022-01-16T19:16:00Z</dcterms:modified>
</cp:coreProperties>
</file>