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834E" w14:textId="5AE8F7DE" w:rsidR="00354DBB" w:rsidRDefault="00000C94">
      <w:r w:rsidRPr="00000C94">
        <w:drawing>
          <wp:inline distT="0" distB="0" distL="0" distR="0" wp14:anchorId="01C05D77" wp14:editId="44EAC0E3">
            <wp:extent cx="1705213" cy="2429214"/>
            <wp:effectExtent l="0" t="0" r="9525" b="9525"/>
            <wp:docPr id="478449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499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8BB" w:rsidRPr="005208BB">
        <w:rPr>
          <w:noProof/>
        </w:rPr>
        <w:t xml:space="preserve"> </w:t>
      </w:r>
      <w:r w:rsidR="005208BB" w:rsidRPr="005208BB">
        <w:drawing>
          <wp:inline distT="0" distB="0" distL="0" distR="0" wp14:anchorId="48CC943E" wp14:editId="3679E82D">
            <wp:extent cx="4696480" cy="2038635"/>
            <wp:effectExtent l="0" t="0" r="0" b="0"/>
            <wp:docPr id="1038101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014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DBB" w:rsidSect="00000C94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B73A1" w14:textId="77777777" w:rsidR="002D2F28" w:rsidRDefault="002D2F28" w:rsidP="00000C94">
      <w:pPr>
        <w:spacing w:after="0" w:line="240" w:lineRule="auto"/>
      </w:pPr>
      <w:r>
        <w:separator/>
      </w:r>
    </w:p>
  </w:endnote>
  <w:endnote w:type="continuationSeparator" w:id="0">
    <w:p w14:paraId="671FAFA9" w14:textId="77777777" w:rsidR="002D2F28" w:rsidRDefault="002D2F28" w:rsidP="00000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C0C0B" w14:textId="77777777" w:rsidR="002D2F28" w:rsidRDefault="002D2F28" w:rsidP="00000C94">
      <w:pPr>
        <w:spacing w:after="0" w:line="240" w:lineRule="auto"/>
      </w:pPr>
      <w:r>
        <w:separator/>
      </w:r>
    </w:p>
  </w:footnote>
  <w:footnote w:type="continuationSeparator" w:id="0">
    <w:p w14:paraId="058DE167" w14:textId="77777777" w:rsidR="002D2F28" w:rsidRDefault="002D2F28" w:rsidP="00000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8C338" w14:textId="77777777" w:rsidR="00000C94" w:rsidRDefault="00000C94" w:rsidP="00000C94">
    <w:pPr>
      <w:pStyle w:val="Header"/>
    </w:pPr>
    <w:r>
      <w:t>William Stearns</w:t>
    </w:r>
  </w:p>
  <w:p w14:paraId="0425F2A5" w14:textId="77777777" w:rsidR="00000C94" w:rsidRDefault="00000C94" w:rsidP="00000C94">
    <w:pPr>
      <w:pStyle w:val="Header"/>
    </w:pPr>
    <w:r>
      <w:t>12-19-25</w:t>
    </w:r>
  </w:p>
  <w:p w14:paraId="3EDA595E" w14:textId="77777777" w:rsidR="00000C94" w:rsidRDefault="00000C94" w:rsidP="00000C94">
    <w:pPr>
      <w:pStyle w:val="Header"/>
    </w:pPr>
    <w:r>
      <w:t>CSD-430 Module-5</w:t>
    </w:r>
  </w:p>
  <w:p w14:paraId="4164D526" w14:textId="77777777" w:rsidR="00000C94" w:rsidRDefault="00000C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17"/>
    <w:rsid w:val="00000C94"/>
    <w:rsid w:val="0003591C"/>
    <w:rsid w:val="002D2F28"/>
    <w:rsid w:val="00354DBB"/>
    <w:rsid w:val="005208BB"/>
    <w:rsid w:val="006B5517"/>
    <w:rsid w:val="006C7147"/>
    <w:rsid w:val="0096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CE9A"/>
  <w15:chartTrackingRefBased/>
  <w15:docId w15:val="{52BFB5A8-594C-4DB0-A529-66CB6702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C94"/>
  </w:style>
  <w:style w:type="paragraph" w:styleId="Footer">
    <w:name w:val="footer"/>
    <w:basedOn w:val="Normal"/>
    <w:link w:val="FooterChar"/>
    <w:uiPriority w:val="99"/>
    <w:unhideWhenUsed/>
    <w:rsid w:val="00000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Stearns</dc:creator>
  <cp:keywords/>
  <dc:description/>
  <cp:lastModifiedBy>Will Stearns</cp:lastModifiedBy>
  <cp:revision>2</cp:revision>
  <dcterms:created xsi:type="dcterms:W3CDTF">2025-12-21T02:56:00Z</dcterms:created>
  <dcterms:modified xsi:type="dcterms:W3CDTF">2025-12-21T03:12:00Z</dcterms:modified>
</cp:coreProperties>
</file>