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7C8A" w14:textId="7ACD0826" w:rsidR="000B4D78" w:rsidRDefault="000B4D78">
      <w:r>
        <w:t>Peepso Registration</w:t>
      </w:r>
    </w:p>
    <w:p w14:paraId="3B239563" w14:textId="26BE9118" w:rsidR="000B4D78" w:rsidRDefault="000B4D78">
      <w:r w:rsidRPr="000B4D78">
        <w:drawing>
          <wp:inline distT="0" distB="0" distL="0" distR="0" wp14:anchorId="7FEA9972" wp14:editId="660D9F13">
            <wp:extent cx="4711942" cy="46420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46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FFC9" w14:textId="267C0E3B" w:rsidR="000B4D78" w:rsidRDefault="000B4D78">
      <w:r w:rsidRPr="000B4D78">
        <w:lastRenderedPageBreak/>
        <w:drawing>
          <wp:inline distT="0" distB="0" distL="0" distR="0" wp14:anchorId="3E5F545F" wp14:editId="6A3483F2">
            <wp:extent cx="4635738" cy="4153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D78">
        <w:drawing>
          <wp:inline distT="0" distB="0" distL="0" distR="0" wp14:anchorId="46F1E75D" wp14:editId="4945B0A7">
            <wp:extent cx="4407126" cy="3143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D78">
        <w:lastRenderedPageBreak/>
        <w:drawing>
          <wp:inline distT="0" distB="0" distL="0" distR="0" wp14:anchorId="771F420F" wp14:editId="05362E0B">
            <wp:extent cx="4578585" cy="2095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A329" w14:textId="1764121C" w:rsidR="00B65FC8" w:rsidRDefault="00B65FC8">
      <w:r w:rsidRPr="00B65FC8">
        <w:drawing>
          <wp:inline distT="0" distB="0" distL="0" distR="0" wp14:anchorId="751776FD" wp14:editId="07B4B163">
            <wp:extent cx="5731510" cy="32061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78"/>
    <w:rsid w:val="000B4D78"/>
    <w:rsid w:val="0096198E"/>
    <w:rsid w:val="00B6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7D9B"/>
  <w15:chartTrackingRefBased/>
  <w15:docId w15:val="{B8D62099-541E-4487-B182-4225E1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David</dc:creator>
  <cp:keywords/>
  <dc:description/>
  <cp:lastModifiedBy>Remya David</cp:lastModifiedBy>
  <cp:revision>2</cp:revision>
  <dcterms:created xsi:type="dcterms:W3CDTF">2020-10-06T05:55:00Z</dcterms:created>
  <dcterms:modified xsi:type="dcterms:W3CDTF">2020-10-09T03:10:00Z</dcterms:modified>
</cp:coreProperties>
</file>