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System.Drawing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Microsoft.Office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Microsoft.Office.Interop.Excel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System.Runtime.InteropServices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ExportStudentprofileData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ExportStudentprofileData_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export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SortData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Studentdatatable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Studentdatatable = 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export.SortdataTable(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DisplayActivestudent)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Studentdatatable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2E792C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'Display active or in-active students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DisplayListing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export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SortData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Studentdatatable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Studentdatatable = 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Export.SortdataTable(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DisplayActivestudent)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Studentdatatable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2E792C">
        <w:rPr>
          <w:rFonts w:ascii="Consolas" w:eastAsia="Times New Roman" w:hAnsi="Consolas" w:cs="Consolas"/>
          <w:color w:val="000000"/>
          <w:sz w:val="26"/>
          <w:szCs w:val="26"/>
        </w:rPr>
        <w:t> </w:t>
      </w: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'Export Student Data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Button1.Click      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Export()</w:t>
      </w:r>
      <w:proofErr w:type="gram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Export()</w:t>
      </w:r>
      <w:proofErr w:type="gramEnd"/>
    </w:p>
    <w:p w:rsidR="00226D4D" w:rsidRPr="002E792C" w:rsidRDefault="00226D4D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app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Microsoft.Office.Interop.Excel.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Application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REM creating new Workb</w:t>
      </w: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ook within Excel application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workbook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Microsoft.Office.Interop.Excel.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Workbook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app.Workbooks.Add(</w:t>
      </w:r>
      <w:proofErr w:type="gramEnd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.Missing)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REM creating new Excel sheet in workbook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Worksheet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Microsoft.Office.Interop.Excel.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Worksheet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2E792C">
        <w:rPr>
          <w:rFonts w:ascii="Consolas" w:eastAsia="Times New Roman" w:hAnsi="Consolas" w:cs="Consolas"/>
          <w:color w:val="000000"/>
          <w:sz w:val="26"/>
          <w:szCs w:val="26"/>
        </w:rPr>
        <w:t>            </w:t>
      </w: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REM see the excel sheet behind the program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app.Visible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 G</w:t>
      </w: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et the reference of first sheet. By default its name is Sheet1.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2E792C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REM S</w:t>
      </w: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tore its reference to worksheet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Worksheet = </w:t>
      </w:r>
      <w:proofErr w:type="spellStart"/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workbook.Sheets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E792C">
        <w:rPr>
          <w:rFonts w:ascii="Consolas" w:eastAsia="Times New Roman" w:hAnsi="Consolas" w:cs="Consolas"/>
          <w:color w:val="A31515"/>
          <w:sz w:val="20"/>
          <w:szCs w:val="20"/>
        </w:rPr>
        <w:t>"Sheet1"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Worksheet =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workbook.ActiveSheet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REM changing the name of active sheet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Worksheet.Name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E792C">
        <w:rPr>
          <w:rFonts w:ascii="Consolas" w:eastAsia="Times New Roman" w:hAnsi="Consolas" w:cs="Consolas"/>
          <w:color w:val="A31515"/>
          <w:sz w:val="20"/>
          <w:szCs w:val="20"/>
        </w:rPr>
        <w:t>"Student Information"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2E792C">
        <w:rPr>
          <w:rFonts w:ascii="Consolas" w:eastAsia="Times New Roman" w:hAnsi="Consolas" w:cs="Consolas"/>
          <w:color w:val="000000"/>
          <w:sz w:val="26"/>
          <w:szCs w:val="26"/>
        </w:rPr>
        <w:t>            </w:t>
      </w: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REM storing header part in Excel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1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DataGridView1.Columns.Count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Worksheet.Cells(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1, i) = DataGridView1.Columns(i - 1).HeaderText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8000"/>
          <w:sz w:val="26"/>
          <w:szCs w:val="26"/>
        </w:rPr>
        <w:t>REM Store each row and column value to excel sheet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DataGridView1.Rows.Count - 2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j = 0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Worksheet.Cells(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i + 2, j + 1) = DataGridView1.Rows(i).Cells(j).Value.ToString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Save to an Excel File called studentdata.xls on c:\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workbook.SaveAs(</w:t>
      </w:r>
      <w:proofErr w:type="gramEnd"/>
      <w:r w:rsidRPr="002E792C">
        <w:rPr>
          <w:rFonts w:ascii="Consolas" w:eastAsia="Times New Roman" w:hAnsi="Consolas" w:cs="Consolas"/>
          <w:color w:val="A31515"/>
          <w:sz w:val="20"/>
          <w:szCs w:val="20"/>
        </w:rPr>
        <w:t>"c:\StudentData.xls"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.Missing,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  Microsoft.Office.Interop.Excel.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XlSaveAsAccessMode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.xlExclusive,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.Missing)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CheckBox1_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CheckedChanged(</w:t>
      </w:r>
      <w:proofErr w:type="gramEnd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CheckBox1.CheckedChanged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export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SortData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Studentdatatable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Studentdatatable = 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export.SortdataTable(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DisplayActivestudent)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Studentdatatable</w:t>
      </w:r>
      <w:proofErr w:type="spell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8000"/>
          <w:sz w:val="20"/>
          <w:szCs w:val="20"/>
        </w:rPr>
        <w:t>'Load the </w:t>
      </w:r>
      <w:proofErr w:type="spellStart"/>
      <w:r w:rsidRPr="002E792C">
        <w:rPr>
          <w:rFonts w:ascii="Consolas" w:eastAsia="Times New Roman" w:hAnsi="Consolas" w:cs="Consolas"/>
          <w:color w:val="008000"/>
          <w:sz w:val="20"/>
          <w:szCs w:val="20"/>
        </w:rPr>
        <w:t>ExportFieldSelector</w:t>
      </w:r>
      <w:proofErr w:type="spellEnd"/>
      <w:r w:rsidRPr="002E792C">
        <w:rPr>
          <w:rFonts w:ascii="Consolas" w:eastAsia="Times New Roman" w:hAnsi="Consolas" w:cs="Consolas"/>
          <w:color w:val="008000"/>
          <w:sz w:val="20"/>
          <w:szCs w:val="20"/>
        </w:rPr>
        <w:t> FORM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ExportFieldSelector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2E792C">
        <w:rPr>
          <w:rFonts w:ascii="Consolas" w:eastAsia="Times New Roman" w:hAnsi="Consolas" w:cs="Consolas"/>
          <w:color w:val="2B91AF"/>
          <w:sz w:val="20"/>
          <w:szCs w:val="20"/>
        </w:rPr>
        <w:t>ExportFieldSelector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2E792C" w:rsidRPr="002E792C" w:rsidRDefault="002E792C" w:rsidP="002E7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2E792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E792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2E792C" w:rsidRDefault="002E792C"/>
    <w:p w:rsidR="002E792C" w:rsidRDefault="002E792C">
      <w:r>
        <w:rPr>
          <w:noProof/>
        </w:rPr>
        <w:lastRenderedPageBreak/>
        <w:drawing>
          <wp:inline distT="0" distB="0" distL="0" distR="0" wp14:anchorId="3E20F092" wp14:editId="4504C779">
            <wp:extent cx="8011666" cy="5607948"/>
            <wp:effectExtent l="158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5328" cy="56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92C" w:rsidSect="002E792C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F56" w:rsidRDefault="00A31F56" w:rsidP="002E792C">
      <w:pPr>
        <w:spacing w:after="0" w:line="240" w:lineRule="auto"/>
      </w:pPr>
      <w:r>
        <w:separator/>
      </w:r>
    </w:p>
  </w:endnote>
  <w:endnote w:type="continuationSeparator" w:id="0">
    <w:p w:rsidR="00A31F56" w:rsidRDefault="00A31F56" w:rsidP="002E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F56" w:rsidRDefault="00A31F56" w:rsidP="002E792C">
      <w:pPr>
        <w:spacing w:after="0" w:line="240" w:lineRule="auto"/>
      </w:pPr>
      <w:r>
        <w:separator/>
      </w:r>
    </w:p>
  </w:footnote>
  <w:footnote w:type="continuationSeparator" w:id="0">
    <w:p w:rsidR="00A31F56" w:rsidRDefault="00A31F56" w:rsidP="002E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508EF9694EF412E84439A8D27F749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792C" w:rsidRDefault="002E792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2E792C">
          <w:rPr>
            <w:rFonts w:asciiTheme="majorHAnsi" w:eastAsiaTheme="majorEastAsia" w:hAnsiTheme="majorHAnsi" w:cstheme="majorBidi"/>
            <w:sz w:val="32"/>
            <w:szCs w:val="32"/>
          </w:rPr>
          <w:t>ExportStudentProfileData.vb</w:t>
        </w:r>
        <w:proofErr w:type="spellEnd"/>
      </w:p>
    </w:sdtContent>
  </w:sdt>
  <w:p w:rsidR="002E792C" w:rsidRDefault="002E79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2C"/>
    <w:rsid w:val="00226D4D"/>
    <w:rsid w:val="002E792C"/>
    <w:rsid w:val="006F2A81"/>
    <w:rsid w:val="00A31F56"/>
    <w:rsid w:val="00E0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2C"/>
  </w:style>
  <w:style w:type="paragraph" w:styleId="Footer">
    <w:name w:val="footer"/>
    <w:basedOn w:val="Normal"/>
    <w:link w:val="FooterChar"/>
    <w:uiPriority w:val="99"/>
    <w:unhideWhenUsed/>
    <w:rsid w:val="002E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2C"/>
  </w:style>
  <w:style w:type="paragraph" w:styleId="BalloonText">
    <w:name w:val="Balloon Text"/>
    <w:basedOn w:val="Normal"/>
    <w:link w:val="BalloonTextChar"/>
    <w:uiPriority w:val="99"/>
    <w:semiHidden/>
    <w:unhideWhenUsed/>
    <w:rsid w:val="002E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2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E7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2C"/>
  </w:style>
  <w:style w:type="paragraph" w:styleId="Footer">
    <w:name w:val="footer"/>
    <w:basedOn w:val="Normal"/>
    <w:link w:val="FooterChar"/>
    <w:uiPriority w:val="99"/>
    <w:unhideWhenUsed/>
    <w:rsid w:val="002E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2C"/>
  </w:style>
  <w:style w:type="paragraph" w:styleId="BalloonText">
    <w:name w:val="Balloon Text"/>
    <w:basedOn w:val="Normal"/>
    <w:link w:val="BalloonTextChar"/>
    <w:uiPriority w:val="99"/>
    <w:semiHidden/>
    <w:unhideWhenUsed/>
    <w:rsid w:val="002E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2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E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08EF9694EF412E84439A8D27F74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D87EC-E02B-4E05-8A6E-9270E9B62754}"/>
      </w:docPartPr>
      <w:docPartBody>
        <w:p w:rsidR="00000000" w:rsidRDefault="00F06D59" w:rsidP="00F06D59">
          <w:pPr>
            <w:pStyle w:val="3508EF9694EF412E84439A8D27F749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59"/>
    <w:rsid w:val="003417E4"/>
    <w:rsid w:val="00F0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8EF9694EF412E84439A8D27F749C8">
    <w:name w:val="3508EF9694EF412E84439A8D27F749C8"/>
    <w:rsid w:val="00F06D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8EF9694EF412E84439A8D27F749C8">
    <w:name w:val="3508EF9694EF412E84439A8D27F749C8"/>
    <w:rsid w:val="00F0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ExportStudentProfileData.vb</dc:title>
  <dc:creator>Kobie</dc:creator>
  <cp:lastModifiedBy>Kobie</cp:lastModifiedBy>
  <cp:revision>3</cp:revision>
  <dcterms:created xsi:type="dcterms:W3CDTF">2013-01-17T23:47:00Z</dcterms:created>
  <dcterms:modified xsi:type="dcterms:W3CDTF">2013-01-17T23:53:00Z</dcterms:modified>
</cp:coreProperties>
</file>