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System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System.Data</w:t>
      </w:r>
      <w:proofErr w:type="spellEnd"/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System.Data.SqlClient</w:t>
      </w:r>
      <w:proofErr w:type="spellEnd"/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System.Configuration</w:t>
      </w:r>
      <w:proofErr w:type="spellEnd"/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9409F8">
        <w:rPr>
          <w:rFonts w:ascii="Consolas" w:eastAsia="Times New Roman" w:hAnsi="Consolas" w:cs="Consolas"/>
          <w:color w:val="008000"/>
          <w:sz w:val="24"/>
          <w:szCs w:val="24"/>
        </w:rPr>
        <w:t>'All the functions within this class return</w:t>
      </w:r>
      <w:r w:rsidRPr="00343E4B">
        <w:rPr>
          <w:rFonts w:ascii="Consolas" w:eastAsia="Times New Roman" w:hAnsi="Consolas" w:cs="Consolas"/>
          <w:color w:val="008000"/>
          <w:sz w:val="24"/>
          <w:szCs w:val="24"/>
        </w:rPr>
        <w:t>s</w:t>
      </w:r>
      <w:r w:rsidRPr="009409F8">
        <w:rPr>
          <w:rFonts w:ascii="Consolas" w:eastAsia="Times New Roman" w:hAnsi="Consolas" w:cs="Consolas"/>
          <w:color w:val="008000"/>
          <w:sz w:val="24"/>
          <w:szCs w:val="24"/>
        </w:rPr>
        <w:t> </w:t>
      </w:r>
      <w:r w:rsidRPr="00343E4B">
        <w:rPr>
          <w:rFonts w:ascii="Consolas" w:eastAsia="Times New Roman" w:hAnsi="Consolas" w:cs="Consolas"/>
          <w:color w:val="008000"/>
          <w:sz w:val="24"/>
          <w:szCs w:val="24"/>
        </w:rPr>
        <w:t>specific student</w:t>
      </w:r>
      <w:r w:rsidR="003F4CE6">
        <w:rPr>
          <w:rFonts w:ascii="Consolas" w:eastAsia="Times New Roman" w:hAnsi="Consolas" w:cs="Consolas"/>
          <w:color w:val="008000"/>
          <w:sz w:val="24"/>
          <w:szCs w:val="24"/>
        </w:rPr>
        <w:t xml:space="preserve">         </w:t>
      </w:r>
      <w:r w:rsidRPr="009409F8">
        <w:rPr>
          <w:rFonts w:ascii="Consolas" w:eastAsia="Times New Roman" w:hAnsi="Consolas" w:cs="Consolas"/>
          <w:color w:val="008000"/>
          <w:sz w:val="24"/>
          <w:szCs w:val="24"/>
        </w:rPr>
        <w:t> Profile Data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9409F8">
        <w:rPr>
          <w:rFonts w:ascii="Consolas" w:eastAsia="Times New Roman" w:hAnsi="Consolas" w:cs="Consolas"/>
          <w:color w:val="008000"/>
          <w:sz w:val="24"/>
          <w:szCs w:val="24"/>
        </w:rPr>
        <w:t>'All of the Students Id number 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9409F8">
        <w:rPr>
          <w:rFonts w:ascii="Consolas" w:eastAsia="Times New Roman" w:hAnsi="Consolas" w:cs="Consolas"/>
          <w:color w:val="008000"/>
          <w:sz w:val="24"/>
          <w:szCs w:val="24"/>
        </w:rPr>
        <w:t>'Students Reading Level</w:t>
      </w:r>
    </w:p>
    <w:p w:rsid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9409F8">
        <w:rPr>
          <w:rFonts w:ascii="Consolas" w:eastAsia="Times New Roman" w:hAnsi="Consolas" w:cs="Consolas"/>
          <w:color w:val="008000"/>
          <w:sz w:val="24"/>
          <w:szCs w:val="24"/>
        </w:rPr>
        <w:t>'All of the students information</w:t>
      </w:r>
    </w:p>
    <w:p w:rsidR="00C24E8A" w:rsidRDefault="00C24E8A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>
        <w:rPr>
          <w:rFonts w:ascii="Consolas" w:eastAsia="Times New Roman" w:hAnsi="Consolas" w:cs="Consolas"/>
          <w:color w:val="008000"/>
          <w:sz w:val="24"/>
          <w:szCs w:val="24"/>
        </w:rPr>
        <w:t>‘Student information returned using a filter</w:t>
      </w:r>
    </w:p>
    <w:p w:rsidR="00C24E8A" w:rsidRPr="009409F8" w:rsidRDefault="00C24E8A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8000"/>
          <w:sz w:val="24"/>
          <w:szCs w:val="24"/>
        </w:rPr>
        <w:t>‘A Student’s School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09F8">
        <w:rPr>
          <w:rFonts w:ascii="Consolas" w:eastAsia="Times New Roman" w:hAnsi="Consolas" w:cs="Consolas"/>
          <w:color w:val="2B91AF"/>
          <w:sz w:val="20"/>
          <w:szCs w:val="20"/>
        </w:rPr>
        <w:t>returnStudentData</w:t>
      </w:r>
      <w:proofErr w:type="spellEnd"/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409F8">
        <w:rPr>
          <w:rFonts w:ascii="Consolas" w:eastAsia="Times New Roman" w:hAnsi="Consolas" w:cs="Consolas"/>
          <w:color w:val="2B91AF"/>
          <w:sz w:val="20"/>
          <w:szCs w:val="20"/>
        </w:rPr>
        <w:t>ConfigurationManager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.ConnectionStrings(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"Familyliteracy"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).ConnectionString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"Cannot connect to </w:t>
      </w:r>
      <w:proofErr w:type="spellStart"/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Datasource</w:t>
      </w:r>
      <w:proofErr w:type="spellEnd"/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StudentReadingLevel(</w:t>
      </w:r>
      <w:proofErr w:type="gramEnd"/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readingLevel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"SELECT * FROM StudentCurrentReadingLevel Where StudentId='"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&amp; studentId &amp; 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09F8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StudentCurrentReadingLevel</w:t>
      </w:r>
      <w:proofErr w:type="spellEnd"/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dt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ds.Tables(</w:t>
      </w:r>
      <w:proofErr w:type="gramEnd"/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"StudentCurrentReadingLevel"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09F8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readingLevel</w:t>
      </w:r>
      <w:proofErr w:type="spellEnd"/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"Reading Level"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readingLevel</w:t>
      </w:r>
      <w:proofErr w:type="spellEnd"/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GetID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"SELECT TOP 1 * FROM StudentProfile ORDER BY</w:t>
      </w:r>
      <w:proofErr w:type="gramStart"/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  StudentId</w:t>
      </w:r>
      <w:proofErr w:type="gramEnd"/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 DESC"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09F8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StudentProfile</w:t>
      </w:r>
      <w:proofErr w:type="spellEnd"/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09F8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StudentProfile</w:t>
      </w:r>
      <w:proofErr w:type="spellEnd"/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09F8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index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proofErr w:type="gramStart"/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= row(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StudentId</w:t>
      </w:r>
      <w:proofErr w:type="spellEnd"/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9409F8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.ToString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(index)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studentId.Trim</w:t>
      </w:r>
      <w:proofErr w:type="spellEnd"/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GetStudentInfo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09F8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"SELECT * FROM StudentProfile ORDER BY [Last Name] ASC, [First Name] ASC"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09F8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StudentProfile</w:t>
      </w:r>
      <w:proofErr w:type="spellEnd"/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ds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C24E8A" w:rsidRDefault="00C24E8A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4E8A" w:rsidRDefault="00C24E8A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4E8A" w:rsidRDefault="00C24E8A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4E8A" w:rsidRDefault="00C24E8A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4E8A" w:rsidRDefault="00C24E8A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4E8A" w:rsidRDefault="00C24E8A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4E8A" w:rsidRDefault="00C24E8A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4E8A" w:rsidRDefault="00C24E8A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4E8A" w:rsidRDefault="00C24E8A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4E8A" w:rsidRDefault="00C24E8A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4E8A" w:rsidRDefault="00C24E8A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4E8A" w:rsidRDefault="00C24E8A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4E8A" w:rsidRDefault="00C24E8A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4E8A" w:rsidRDefault="00C24E8A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4E8A" w:rsidRDefault="00C24E8A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4E8A" w:rsidRDefault="00C24E8A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4E8A" w:rsidRDefault="00C24E8A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4E8A" w:rsidRDefault="00C24E8A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4E8A" w:rsidRDefault="00C24E8A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4E8A" w:rsidRDefault="00C24E8A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4E8A" w:rsidRDefault="00C24E8A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4E8A" w:rsidRPr="009409F8" w:rsidRDefault="00C24E8A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GetStudentInfo(</w:t>
      </w:r>
      <w:proofErr w:type="gramEnd"/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searchstring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searchkey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convertname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2B91AF"/>
          <w:sz w:val="20"/>
          <w:szCs w:val="20"/>
        </w:rPr>
        <w:t>Schedule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Searchkey</w:t>
      </w:r>
      <w:proofErr w:type="spellEnd"/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0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query</w:t>
      </w:r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"SELECT * FROM StudentProfile where [First Name] Like '"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&amp; searchstring.Trim &amp; 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"%'"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1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query</w:t>
      </w:r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"SELECT * FROM StudentProfile where [Last Name] Like '"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&amp; searchstring.Trim &amp; 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"%'"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2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9409F8">
        <w:rPr>
          <w:rFonts w:ascii="Consolas" w:eastAsia="Times New Roman" w:hAnsi="Consolas" w:cs="Consolas"/>
          <w:color w:val="008000"/>
          <w:sz w:val="20"/>
          <w:szCs w:val="20"/>
        </w:rPr>
        <w:t>'Validate any date entry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temp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CDate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searchstring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searchstring</w:t>
      </w:r>
      <w:proofErr w:type="spellEnd"/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CStr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(temp)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query</w:t>
      </w:r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"SELECT * FROM StudentProfile where DOB Like '%"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&amp; searchstring &amp; 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"%'"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3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query</w:t>
      </w:r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"SELECT * FROM StudentProfile where [District Zone] Like '%"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&amp; searchstring.Trim &amp; 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"%'"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4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query</w:t>
      </w:r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"SELECT * FROM StudentProfile where [School Attending] Like '%"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&amp; searchstring.Trim &amp; 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"%'"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5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query</w:t>
      </w:r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"SELECT * FROM StudentProfile where [Initial Inquiry Date] Like '%"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&amp; searchstring &amp; 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"%'"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6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</w:t>
      </w:r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query</w:t>
      </w:r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"SELECT * FROM StudentProfile where [Assessment Date] Like '%"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&amp; searchstring &amp; 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"%'"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7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query</w:t>
      </w:r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"SELECT * FROM StudentProfile where [Report Discussion Date] Like '%"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&amp; searchstring &amp; 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"%'"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8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query</w:t>
      </w:r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"SELECT * FROM StudentProfile where [Tutoring Start Date] Like '%"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&amp; searchstring &amp; 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"%'"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9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query</w:t>
      </w:r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"SELECT * FROM StudentProfile where [Tutoring Stop Date] Like '%"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&amp; searchstring &amp; 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"%'"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10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query = 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"Select * From StudentProfile Where [Studentid</w:t>
      </w:r>
      <w:proofErr w:type="gramStart"/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]=</w:t>
      </w:r>
      <w:proofErr w:type="gramEnd"/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'"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&amp; searchstring.Trim &amp; 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Case Else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09F8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StudentProfile</w:t>
      </w:r>
      <w:proofErr w:type="spellEnd"/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ds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24E8A" w:rsidRDefault="00C24E8A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4E8A" w:rsidRPr="009409F8" w:rsidRDefault="00C24E8A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studentSchool(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Schooldist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School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PrivatePublic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index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409F8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"SELECT * FROM StudentSchool Where Studentid='"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&amp; index &amp; 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conn1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cmd1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query, conn1)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da1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cmd1)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ds1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09F8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schoolInfo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09F8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conn1.Open()</w:t>
      </w:r>
      <w:proofErr w:type="gramEnd"/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da1.Fill(</w:t>
      </w:r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ds1, 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StudentSchool</w:t>
      </w:r>
      <w:proofErr w:type="spellEnd"/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conn1.Close()</w:t>
      </w:r>
      <w:proofErr w:type="gramEnd"/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dt1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09F8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ds1.Tables(</w:t>
      </w:r>
      <w:proofErr w:type="gramEnd"/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StudentSchool</w:t>
      </w:r>
      <w:proofErr w:type="spellEnd"/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dr1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09F8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dr1 </w:t>
      </w:r>
      <w:proofErr w:type="gramStart"/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dt1.Rows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schoolInfo.Add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dr1.Item(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SchoolDist</w:t>
      </w:r>
      <w:proofErr w:type="spellEnd"/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schoolInfo.Add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dr1.Item(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SchoolName</w:t>
      </w:r>
      <w:proofErr w:type="spellEnd"/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schoolInfo.Add</w:t>
      </w:r>
      <w:proofErr w:type="spell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dr1.Item(</w:t>
      </w:r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Prv_Pub</w:t>
      </w:r>
      <w:proofErr w:type="spellEnd"/>
      <w:r w:rsidRPr="009409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schoolInfo</w:t>
      </w:r>
      <w:proofErr w:type="spellEnd"/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9409F8" w:rsidRPr="009409F8" w:rsidRDefault="009409F8" w:rsidP="00940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9409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09F8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872624" w:rsidRDefault="00872624"/>
    <w:sectPr w:rsidR="00872624" w:rsidSect="00381B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B79" w:rsidRDefault="009E7B79" w:rsidP="000A13DE">
      <w:pPr>
        <w:spacing w:after="0" w:line="240" w:lineRule="auto"/>
      </w:pPr>
      <w:r>
        <w:separator/>
      </w:r>
    </w:p>
  </w:endnote>
  <w:endnote w:type="continuationSeparator" w:id="0">
    <w:p w:rsidR="009E7B79" w:rsidRDefault="009E7B79" w:rsidP="000A1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3DE" w:rsidRDefault="000A13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3DE" w:rsidRDefault="000A13D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3DE" w:rsidRDefault="000A13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B79" w:rsidRDefault="009E7B79" w:rsidP="000A13DE">
      <w:pPr>
        <w:spacing w:after="0" w:line="240" w:lineRule="auto"/>
      </w:pPr>
      <w:r>
        <w:separator/>
      </w:r>
    </w:p>
  </w:footnote>
  <w:footnote w:type="continuationSeparator" w:id="0">
    <w:p w:rsidR="009E7B79" w:rsidRDefault="009E7B79" w:rsidP="000A1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3DE" w:rsidRDefault="000A13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07649"/>
      <w:placeholder>
        <w:docPart w:val="704B3B7E080C40B283581984D784B63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A13DE" w:rsidRDefault="000A13DE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proofErr w:type="spellStart"/>
        <w:r>
          <w:rPr>
            <w:b/>
            <w:bCs/>
            <w:color w:val="1F497D" w:themeColor="text2"/>
            <w:sz w:val="28"/>
            <w:szCs w:val="28"/>
          </w:rPr>
          <w:t>Student.vb</w:t>
        </w:r>
        <w:proofErr w:type="spellEnd"/>
      </w:p>
    </w:sdtContent>
  </w:sdt>
  <w:sdt>
    <w:sdtPr>
      <w:rPr>
        <w:color w:val="4F81BD" w:themeColor="accent1"/>
      </w:rPr>
      <w:alias w:val="Subtitle"/>
      <w:id w:val="77807653"/>
      <w:placeholder>
        <w:docPart w:val="85221AA9C49848D7A38DBB337CD2A688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0A13DE" w:rsidRDefault="000A13DE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Data Access Layer (DAL)</w:t>
        </w:r>
      </w:p>
    </w:sdtContent>
  </w:sdt>
  <w:sdt>
    <w:sdtPr>
      <w:rPr>
        <w:color w:val="7F7F7F" w:themeColor="text1" w:themeTint="80"/>
      </w:rPr>
      <w:alias w:val="Author"/>
      <w:id w:val="77807658"/>
      <w:placeholder>
        <w:docPart w:val="90280C0D98544C869EF42A843EA17D36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0A13DE" w:rsidRDefault="000A13DE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Kobie</w:t>
        </w:r>
        <w:proofErr w:type="spellEnd"/>
        <w:r>
          <w:rPr>
            <w:color w:val="7F7F7F" w:themeColor="text1" w:themeTint="80"/>
          </w:rPr>
          <w:t xml:space="preserve"> Williams</w:t>
        </w:r>
      </w:p>
    </w:sdtContent>
  </w:sdt>
  <w:p w:rsidR="000A13DE" w:rsidRDefault="000A13D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3DE" w:rsidRDefault="000A13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9F8"/>
    <w:rsid w:val="000A13DE"/>
    <w:rsid w:val="00343E4B"/>
    <w:rsid w:val="00381BB5"/>
    <w:rsid w:val="003F4CE6"/>
    <w:rsid w:val="00872624"/>
    <w:rsid w:val="009409F8"/>
    <w:rsid w:val="009E7B79"/>
    <w:rsid w:val="00C2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9F8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381BB5"/>
  </w:style>
  <w:style w:type="paragraph" w:styleId="Header">
    <w:name w:val="header"/>
    <w:basedOn w:val="Normal"/>
    <w:link w:val="HeaderChar"/>
    <w:uiPriority w:val="99"/>
    <w:unhideWhenUsed/>
    <w:rsid w:val="000A1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3DE"/>
  </w:style>
  <w:style w:type="paragraph" w:styleId="Footer">
    <w:name w:val="footer"/>
    <w:basedOn w:val="Normal"/>
    <w:link w:val="FooterChar"/>
    <w:uiPriority w:val="99"/>
    <w:unhideWhenUsed/>
    <w:rsid w:val="000A1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3DE"/>
  </w:style>
  <w:style w:type="paragraph" w:styleId="BalloonText">
    <w:name w:val="Balloon Text"/>
    <w:basedOn w:val="Normal"/>
    <w:link w:val="BalloonTextChar"/>
    <w:uiPriority w:val="99"/>
    <w:semiHidden/>
    <w:unhideWhenUsed/>
    <w:rsid w:val="000A1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3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9F8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381BB5"/>
  </w:style>
  <w:style w:type="paragraph" w:styleId="Header">
    <w:name w:val="header"/>
    <w:basedOn w:val="Normal"/>
    <w:link w:val="HeaderChar"/>
    <w:uiPriority w:val="99"/>
    <w:unhideWhenUsed/>
    <w:rsid w:val="000A1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3DE"/>
  </w:style>
  <w:style w:type="paragraph" w:styleId="Footer">
    <w:name w:val="footer"/>
    <w:basedOn w:val="Normal"/>
    <w:link w:val="FooterChar"/>
    <w:uiPriority w:val="99"/>
    <w:unhideWhenUsed/>
    <w:rsid w:val="000A1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3DE"/>
  </w:style>
  <w:style w:type="paragraph" w:styleId="BalloonText">
    <w:name w:val="Balloon Text"/>
    <w:basedOn w:val="Normal"/>
    <w:link w:val="BalloonTextChar"/>
    <w:uiPriority w:val="99"/>
    <w:semiHidden/>
    <w:unhideWhenUsed/>
    <w:rsid w:val="000A1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3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3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4B3B7E080C40B283581984D784B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F0578-0583-4248-A862-10F14AEB6178}"/>
      </w:docPartPr>
      <w:docPartBody>
        <w:p w:rsidR="00000000" w:rsidRDefault="00B7144F" w:rsidP="00B7144F">
          <w:pPr>
            <w:pStyle w:val="704B3B7E080C40B283581984D784B63C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85221AA9C49848D7A38DBB337CD2A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B52E8-56EA-46A3-AF0B-121EC3DE3104}"/>
      </w:docPartPr>
      <w:docPartBody>
        <w:p w:rsidR="00000000" w:rsidRDefault="00B7144F" w:rsidP="00B7144F">
          <w:pPr>
            <w:pStyle w:val="85221AA9C49848D7A38DBB337CD2A688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90280C0D98544C869EF42A843EA17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2CEF3-D83B-4ACF-997C-F113A2EE33DE}"/>
      </w:docPartPr>
      <w:docPartBody>
        <w:p w:rsidR="00000000" w:rsidRDefault="00B7144F" w:rsidP="00B7144F">
          <w:pPr>
            <w:pStyle w:val="90280C0D98544C869EF42A843EA17D36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44F"/>
    <w:rsid w:val="00B7144F"/>
    <w:rsid w:val="00F1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4B3B7E080C40B283581984D784B63C">
    <w:name w:val="704B3B7E080C40B283581984D784B63C"/>
    <w:rsid w:val="00B7144F"/>
  </w:style>
  <w:style w:type="paragraph" w:customStyle="1" w:styleId="85221AA9C49848D7A38DBB337CD2A688">
    <w:name w:val="85221AA9C49848D7A38DBB337CD2A688"/>
    <w:rsid w:val="00B7144F"/>
  </w:style>
  <w:style w:type="paragraph" w:customStyle="1" w:styleId="90280C0D98544C869EF42A843EA17D36">
    <w:name w:val="90280C0D98544C869EF42A843EA17D36"/>
    <w:rsid w:val="00B7144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4B3B7E080C40B283581984D784B63C">
    <w:name w:val="704B3B7E080C40B283581984D784B63C"/>
    <w:rsid w:val="00B7144F"/>
  </w:style>
  <w:style w:type="paragraph" w:customStyle="1" w:styleId="85221AA9C49848D7A38DBB337CD2A688">
    <w:name w:val="85221AA9C49848D7A38DBB337CD2A688"/>
    <w:rsid w:val="00B7144F"/>
  </w:style>
  <w:style w:type="paragraph" w:customStyle="1" w:styleId="90280C0D98544C869EF42A843EA17D36">
    <w:name w:val="90280C0D98544C869EF42A843EA17D36"/>
    <w:rsid w:val="00B714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858</Words>
  <Characters>4893</Characters>
  <Application>Microsoft Office Word</Application>
  <DocSecurity>0</DocSecurity>
  <Lines>40</Lines>
  <Paragraphs>11</Paragraphs>
  <ScaleCrop>false</ScaleCrop>
  <Company>Toshiba</Company>
  <LinksUpToDate>false</LinksUpToDate>
  <CharactersWithSpaces>5740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Student.vb</dc:title>
  <dc:subject>Data Access Layer (DAL)</dc:subject>
  <dc:creator>Kobie Williams</dc:creator>
  <cp:lastModifiedBy>Kobie</cp:lastModifiedBy>
  <cp:revision>6</cp:revision>
  <dcterms:created xsi:type="dcterms:W3CDTF">2012-12-10T21:56:00Z</dcterms:created>
  <dcterms:modified xsi:type="dcterms:W3CDTF">2012-12-10T22:00:00Z</dcterms:modified>
</cp:coreProperties>
</file>