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60B9" w14:textId="648EC476" w:rsidR="008609DA" w:rsidRDefault="008475A6">
      <w:r>
        <w:rPr>
          <w:rFonts w:hint="eastAsia"/>
        </w:rPr>
        <w:t>在收到社区需要大学生志愿者的消息后，我毫不犹豫的报了名，希望能为国家社会贡献自己的一份力量。</w:t>
      </w:r>
      <w:r w:rsidR="005D4A80">
        <w:rPr>
          <w:rFonts w:hint="eastAsia"/>
        </w:rPr>
        <w:t>我的工作前期是帮忙录入返陇来陇人员的信息，后期是跟随社区工作人员一起挨家挨户宣传防疫知识、进行疫苗接种情况摸排调查工作。</w:t>
      </w:r>
      <w:r>
        <w:rPr>
          <w:rFonts w:hint="eastAsia"/>
        </w:rPr>
        <w:t>在此次防疫志愿活动中，我受益良多</w:t>
      </w:r>
      <w:r w:rsidR="00C428A5">
        <w:rPr>
          <w:rFonts w:hint="eastAsia"/>
        </w:rPr>
        <w:t>。在以后的学习生活中，我将以这次的志愿经历鞭策自我、继续弘扬志愿精神，为社会做出我应尽的义务和贡献。</w:t>
      </w:r>
    </w:p>
    <w:sectPr w:rsidR="00860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80"/>
    <w:rsid w:val="005D4A80"/>
    <w:rsid w:val="008475A6"/>
    <w:rsid w:val="008609DA"/>
    <w:rsid w:val="00C4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59A6"/>
  <w15:chartTrackingRefBased/>
  <w15:docId w15:val="{7E6E1882-FD00-47DA-A0EE-FFD18E90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优</dc:creator>
  <cp:keywords/>
  <dc:description/>
  <cp:lastModifiedBy>吴 优</cp:lastModifiedBy>
  <cp:revision>1</cp:revision>
  <dcterms:created xsi:type="dcterms:W3CDTF">2021-08-11T02:05:00Z</dcterms:created>
  <dcterms:modified xsi:type="dcterms:W3CDTF">2021-08-11T02:27:00Z</dcterms:modified>
</cp:coreProperties>
</file>