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25E2C" w14:textId="0EC69E29" w:rsidR="00120F2A" w:rsidRDefault="009D3B2F">
      <w:r>
        <w:t xml:space="preserve">Habilidades únicas </w:t>
      </w:r>
    </w:p>
    <w:p w14:paraId="6604CD48" w14:textId="77777777" w:rsidR="009D3B2F" w:rsidRPr="009D3B2F" w:rsidRDefault="009D3B2F" w:rsidP="009D3B2F">
      <w:pPr>
        <w:rPr>
          <w:b/>
          <w:bCs/>
        </w:rPr>
      </w:pPr>
      <w:r w:rsidRPr="009D3B2F">
        <w:rPr>
          <w:b/>
          <w:bCs/>
        </w:rPr>
        <w:t>Habilidades Ligadas à Magia</w:t>
      </w:r>
    </w:p>
    <w:p w14:paraId="614421A4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Eco do Mana</w:t>
      </w:r>
    </w:p>
    <w:p w14:paraId="0DCB6C4B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Detecta resquícios de magia em objetos próximos.</w:t>
      </w:r>
    </w:p>
    <w:p w14:paraId="5006394F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 xml:space="preserve">: Ouve sussurros </w:t>
      </w:r>
      <w:proofErr w:type="gramStart"/>
      <w:r w:rsidRPr="009D3B2F">
        <w:t>do mana</w:t>
      </w:r>
      <w:proofErr w:type="gramEnd"/>
      <w:r w:rsidRPr="009D3B2F">
        <w:t>, revelando magia antiga em locais distantes.</w:t>
      </w:r>
    </w:p>
    <w:p w14:paraId="19D17128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Percebe distúrbios no fluxo mágico e pode localizá-los.</w:t>
      </w:r>
    </w:p>
    <w:p w14:paraId="12EEBCC3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Consegue identificar eventos passados por meio da ressonância mágica.</w:t>
      </w:r>
    </w:p>
    <w:p w14:paraId="6BCC4547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Transmutação Espontânea</w:t>
      </w:r>
    </w:p>
    <w:p w14:paraId="168A96BA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Transforma pequenas pedras em madeira ou metal.</w:t>
      </w:r>
    </w:p>
    <w:p w14:paraId="5DC520A1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Consegue transmutar madeira em cristal ou metais comuns em outros metais.</w:t>
      </w:r>
    </w:p>
    <w:p w14:paraId="6E81B021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Altera formas mais complexas, como transformar vidro em ouro.</w:t>
      </w:r>
    </w:p>
    <w:p w14:paraId="004ED48F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Transmuta qualquer objeto pequeno de forma precisa, até mesmo em novas matérias-primas.</w:t>
      </w:r>
    </w:p>
    <w:p w14:paraId="6B3D1B15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Chama Ancestral</w:t>
      </w:r>
    </w:p>
    <w:p w14:paraId="2244EA1F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Invoca uma chama que ilumina áreas escuras.</w:t>
      </w:r>
    </w:p>
    <w:p w14:paraId="48D661EE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A chama revela ilusões ou pistas mágicas.</w:t>
      </w:r>
    </w:p>
    <w:p w14:paraId="6377C9EA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Pode abrir passagens secretas ao acionar a chama em pontos específicos.</w:t>
      </w:r>
    </w:p>
    <w:p w14:paraId="058A09C7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A chama eterna revela segredos profundos e desmascara feitiçarias ocultas.</w:t>
      </w:r>
    </w:p>
    <w:p w14:paraId="1BA5BCC2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Conexão Etérea</w:t>
      </w:r>
    </w:p>
    <w:p w14:paraId="4047316C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Consegue comunicar-se com espíritos próximos, recebendo informações vagas.</w:t>
      </w:r>
    </w:p>
    <w:p w14:paraId="063FD900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Espíritos oferecem pistas diretas ou conselhos para problemas específicos.</w:t>
      </w:r>
    </w:p>
    <w:p w14:paraId="5A748387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Compreende a sabedoria de ancestrais e pode pedir orientação em momentos críticos.</w:t>
      </w:r>
    </w:p>
    <w:p w14:paraId="42E6CA87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Comunicação profunda com espíritos ancestrais, recebendo revelações sobre o futuro ou segredos antigos.</w:t>
      </w:r>
    </w:p>
    <w:p w14:paraId="2AF479E1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Fluxo Temporal</w:t>
      </w:r>
    </w:p>
    <w:p w14:paraId="7FF48899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Acelera brevemente a própria ação.</w:t>
      </w:r>
    </w:p>
    <w:p w14:paraId="632949F2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Diminui ligeiramente a velocidade de inimigos ao redor.</w:t>
      </w:r>
    </w:p>
    <w:p w14:paraId="4206A633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lastRenderedPageBreak/>
        <w:t>Nível 3</w:t>
      </w:r>
      <w:r w:rsidRPr="009D3B2F">
        <w:t>: Manipula o tempo para acelerar ou desacelerar por mais tempo.</w:t>
      </w:r>
    </w:p>
    <w:p w14:paraId="1422D1D7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Controla o tempo de maneira mais ampla, afetando áreas maiores ou prolongando efeitos.</w:t>
      </w:r>
    </w:p>
    <w:p w14:paraId="16D8DA62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Escudo Arcano</w:t>
      </w:r>
    </w:p>
    <w:p w14:paraId="183E9AB3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Forma um escudo protetor básico quando em perigo.</w:t>
      </w:r>
    </w:p>
    <w:p w14:paraId="34C1883D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O escudo se fortalece, oferecendo proteção contra magias de baixo nível.</w:t>
      </w:r>
    </w:p>
    <w:p w14:paraId="7F946360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Cria um campo de proteção mais robusto contra ataques mágicos ou físicos.</w:t>
      </w:r>
    </w:p>
    <w:p w14:paraId="7AB54432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Escudo arcano reflexivo que devolve uma parte dos danos recebidos.</w:t>
      </w:r>
    </w:p>
    <w:p w14:paraId="170628C7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Invocação Efêmera</w:t>
      </w:r>
    </w:p>
    <w:p w14:paraId="62572272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Convoca pequenos objetos ou criaturas de baixa complexidade.</w:t>
      </w:r>
    </w:p>
    <w:p w14:paraId="43D16C8B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Cria formas mais complexas ou invoca seres temporários com habilidades simples.</w:t>
      </w:r>
    </w:p>
    <w:p w14:paraId="543DF75F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Invoca seres mais poderosos ou objetos tecnológicos para auxílio.</w:t>
      </w:r>
    </w:p>
    <w:p w14:paraId="6847E069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Convoca criaturas temporárias de grande poder ou objetos de alta utilidade.</w:t>
      </w:r>
    </w:p>
    <w:p w14:paraId="28790160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Visão do Véu</w:t>
      </w:r>
    </w:p>
    <w:p w14:paraId="45368290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Consegue enxergar através de objetos transparentes ou invisíveis.</w:t>
      </w:r>
    </w:p>
    <w:p w14:paraId="573B9B1D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Revela padrões mágicos ocultos no ambiente ao seu redor.</w:t>
      </w:r>
    </w:p>
    <w:p w14:paraId="24BA8858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Enxerga o "véu" entre os mundos, revelando segredos antigos ou portais ocultos.</w:t>
      </w:r>
    </w:p>
    <w:p w14:paraId="230D6586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Detecta e interage com entidades entre os mundos e visões de outras realidades.</w:t>
      </w:r>
    </w:p>
    <w:p w14:paraId="53FC7914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Ressurgência do Mana</w:t>
      </w:r>
    </w:p>
    <w:p w14:paraId="17BDE556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Recupera um pouco de mana de locais com pouca energia mágica.</w:t>
      </w:r>
    </w:p>
    <w:p w14:paraId="6B13CB63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Amplifica as energias em um ambiente, tornando-o mais fértil para magia.</w:t>
      </w:r>
    </w:p>
    <w:p w14:paraId="716E892D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3</w:t>
      </w:r>
      <w:r w:rsidRPr="009D3B2F">
        <w:t>: Restaura completamente mana em áreas esgotadas ou corrompidas.</w:t>
      </w:r>
    </w:p>
    <w:p w14:paraId="38917910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Aumenta a energia mágica disponível em grandes áreas e recarrega fontes de mana extintas.</w:t>
      </w:r>
    </w:p>
    <w:p w14:paraId="3FDE1C13" w14:textId="77777777" w:rsidR="009D3B2F" w:rsidRPr="009D3B2F" w:rsidRDefault="009D3B2F" w:rsidP="009D3B2F">
      <w:pPr>
        <w:numPr>
          <w:ilvl w:val="0"/>
          <w:numId w:val="1"/>
        </w:numPr>
      </w:pPr>
      <w:r w:rsidRPr="009D3B2F">
        <w:rPr>
          <w:b/>
          <w:bCs/>
        </w:rPr>
        <w:t>Linguagem Primordial</w:t>
      </w:r>
    </w:p>
    <w:p w14:paraId="46E7E6C2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1</w:t>
      </w:r>
      <w:r w:rsidRPr="009D3B2F">
        <w:t>: Consegue entender fragmentos de idiomas antigos.</w:t>
      </w:r>
    </w:p>
    <w:p w14:paraId="498C82DB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2</w:t>
      </w:r>
      <w:r w:rsidRPr="009D3B2F">
        <w:t>: Decifra símbolos e inscrições mágicas de tempos antigos.</w:t>
      </w:r>
    </w:p>
    <w:p w14:paraId="2E84F85B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lastRenderedPageBreak/>
        <w:t>Nível 3</w:t>
      </w:r>
      <w:r w:rsidRPr="009D3B2F">
        <w:t>: Compreende plenamente e traduz textos e rituais primordiais.</w:t>
      </w:r>
    </w:p>
    <w:p w14:paraId="3E388B02" w14:textId="77777777" w:rsidR="009D3B2F" w:rsidRPr="009D3B2F" w:rsidRDefault="009D3B2F" w:rsidP="009D3B2F">
      <w:pPr>
        <w:numPr>
          <w:ilvl w:val="1"/>
          <w:numId w:val="1"/>
        </w:numPr>
      </w:pPr>
      <w:r w:rsidRPr="009D3B2F">
        <w:rPr>
          <w:b/>
          <w:bCs/>
        </w:rPr>
        <w:t>Nível 4</w:t>
      </w:r>
      <w:r w:rsidRPr="009D3B2F">
        <w:t>: Lê e ativa selos ou feitiços de eras passadas, desbloqueando poderes esquecidos.</w:t>
      </w:r>
    </w:p>
    <w:p w14:paraId="1A399E4D" w14:textId="77777777" w:rsidR="009D3B2F" w:rsidRPr="009D3B2F" w:rsidRDefault="009D3B2F" w:rsidP="009D3B2F">
      <w:r w:rsidRPr="009D3B2F">
        <w:pict w14:anchorId="31213A61">
          <v:rect id="_x0000_i1047" style="width:0;height:1.5pt" o:hralign="center" o:hrstd="t" o:hr="t" fillcolor="#a0a0a0" stroked="f"/>
        </w:pict>
      </w:r>
    </w:p>
    <w:p w14:paraId="2F7AA9E5" w14:textId="77777777" w:rsidR="009D3B2F" w:rsidRPr="009D3B2F" w:rsidRDefault="009D3B2F" w:rsidP="009D3B2F">
      <w:pPr>
        <w:rPr>
          <w:b/>
          <w:bCs/>
        </w:rPr>
      </w:pPr>
      <w:r w:rsidRPr="009D3B2F">
        <w:rPr>
          <w:b/>
          <w:bCs/>
        </w:rPr>
        <w:t>Habilidades Ligadas à Tecnologia</w:t>
      </w:r>
    </w:p>
    <w:p w14:paraId="0FD47955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t>Engenharia Instintiva</w:t>
      </w:r>
    </w:p>
    <w:p w14:paraId="653F5BC3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Reconhece o funcionamento básico de máquinas simples.</w:t>
      </w:r>
    </w:p>
    <w:p w14:paraId="4AB03649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Constrói ou repara dispositivos com facilidade.</w:t>
      </w:r>
    </w:p>
    <w:p w14:paraId="651F5E51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Cria novos dispositivos ou modifica os existentes para otimizar seu desempenho.</w:t>
      </w:r>
    </w:p>
    <w:p w14:paraId="7F72346B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Constrói e melhora máquinas avançadas com mínima referência ou experiência.</w:t>
      </w:r>
    </w:p>
    <w:p w14:paraId="5B51FBC2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t>Manipulação de Energia</w:t>
      </w:r>
    </w:p>
    <w:p w14:paraId="73342A4C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Controla pequenos fluxos de energia elétrica ou magnética.</w:t>
      </w:r>
    </w:p>
    <w:p w14:paraId="3347AA3C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Ativa dispositivos de maneira mais eficiente ou cria pequenos campos de energia.</w:t>
      </w:r>
    </w:p>
    <w:p w14:paraId="5F5A86C1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Manipula campos magnéticos mais complexos e pode gerar pequenas correntes elétricas.</w:t>
      </w:r>
    </w:p>
    <w:p w14:paraId="2EF0747A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Controla grandes quantidades de energia, ativando ou desativando sistemas com precisão.</w:t>
      </w:r>
    </w:p>
    <w:p w14:paraId="59B14868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t>Holografia Adaptativa</w:t>
      </w:r>
    </w:p>
    <w:p w14:paraId="0133A0B1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Cria imagens holográficas simples para enganar ou confundir inimigos.</w:t>
      </w:r>
    </w:p>
    <w:p w14:paraId="34A850C9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Projeções mais complexas que interagem com o ambiente ou inimigos.</w:t>
      </w:r>
    </w:p>
    <w:p w14:paraId="3830087C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Hologramas em tempo real que podem ser usados para disfarces ou distrações.</w:t>
      </w:r>
    </w:p>
    <w:p w14:paraId="25C25DBE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Cria hologramas imersivos que manipulam completamente a percepção do ambiente.</w:t>
      </w:r>
    </w:p>
    <w:p w14:paraId="2C931858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t>Interface Neural</w:t>
      </w:r>
    </w:p>
    <w:p w14:paraId="2219A50A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Conecta-se com dispositivos simples para manipulá-los à distância.</w:t>
      </w:r>
    </w:p>
    <w:p w14:paraId="4CDD2588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Comunica-se com sistemas mais complexos, como controles de drones ou armas.</w:t>
      </w:r>
    </w:p>
    <w:p w14:paraId="5AF5B563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Interage diretamente com a rede tecnológica ao seu redor, controlando várias máquinas.</w:t>
      </w:r>
    </w:p>
    <w:p w14:paraId="1F3C6EC8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Torna-se uma extensão da tecnologia, controlando sistemas avançados com a mente.</w:t>
      </w:r>
    </w:p>
    <w:p w14:paraId="6C72C3FF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lastRenderedPageBreak/>
        <w:t>Propulsão Inercial</w:t>
      </w:r>
    </w:p>
    <w:p w14:paraId="09D60992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Gera pequenas explosões de energia para impulsionar movimentos.</w:t>
      </w:r>
    </w:p>
    <w:p w14:paraId="7339EA4C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Aumenta a potência de impulsos para saltos mais altos ou rápidas movimentações.</w:t>
      </w:r>
    </w:p>
    <w:p w14:paraId="0FDE51A9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Cria explosões controladas que permitem mudanças rápidas de direção.</w:t>
      </w:r>
    </w:p>
    <w:p w14:paraId="5EEF712C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Usa a propulsão para voar ou mover-se a grandes velocidades.</w:t>
      </w:r>
    </w:p>
    <w:p w14:paraId="22D58857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t xml:space="preserve">Camuflagem </w:t>
      </w:r>
      <w:proofErr w:type="spellStart"/>
      <w:r w:rsidRPr="009D3B2F">
        <w:rPr>
          <w:b/>
          <w:bCs/>
        </w:rPr>
        <w:t>Nanotecnológica</w:t>
      </w:r>
      <w:proofErr w:type="spellEnd"/>
    </w:p>
    <w:p w14:paraId="74DC45E6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Torna-se parcialmente invisível, com partes do corpo se camuflando.</w:t>
      </w:r>
    </w:p>
    <w:p w14:paraId="41726FA8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Assume a aparência de objetos simples ou de outras pessoas.</w:t>
      </w:r>
    </w:p>
    <w:p w14:paraId="5E325779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Fica invisível por curtos períodos, passando despercebido por observadores.</w:t>
      </w:r>
    </w:p>
    <w:p w14:paraId="4C5295D2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Transforma-se completamente em uma projeção camuflada de outros seres ou objetos.</w:t>
      </w:r>
    </w:p>
    <w:p w14:paraId="174A8377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t xml:space="preserve">Sensorial </w:t>
      </w:r>
      <w:proofErr w:type="spellStart"/>
      <w:r w:rsidRPr="009D3B2F">
        <w:rPr>
          <w:b/>
          <w:bCs/>
        </w:rPr>
        <w:t>Augmentado</w:t>
      </w:r>
      <w:proofErr w:type="spellEnd"/>
    </w:p>
    <w:p w14:paraId="20A22E78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Percepção aguçada de sons e movimentos próximos.</w:t>
      </w:r>
    </w:p>
    <w:p w14:paraId="08DD7AF4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Detecta vibrações mecânicas e pode prever ações inimigas.</w:t>
      </w:r>
    </w:p>
    <w:p w14:paraId="33C28F73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Aumenta os sentidos, permitindo ouvir sussurros distantes e ver detalhes mais finos.</w:t>
      </w:r>
    </w:p>
    <w:p w14:paraId="4A05FA14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Percepção avançada que permite antecipar movimentos ou detectar intenções.</w:t>
      </w:r>
    </w:p>
    <w:p w14:paraId="6257C028" w14:textId="77777777" w:rsidR="009D3B2F" w:rsidRPr="009D3B2F" w:rsidRDefault="009D3B2F" w:rsidP="009D3B2F">
      <w:pPr>
        <w:numPr>
          <w:ilvl w:val="0"/>
          <w:numId w:val="2"/>
        </w:numPr>
      </w:pPr>
      <w:proofErr w:type="spellStart"/>
      <w:r w:rsidRPr="009D3B2F">
        <w:rPr>
          <w:b/>
          <w:bCs/>
        </w:rPr>
        <w:t>Dronificação</w:t>
      </w:r>
      <w:proofErr w:type="spellEnd"/>
    </w:p>
    <w:p w14:paraId="5B73B823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Invoca drones simples para explorar ou realizar tarefas básicas.</w:t>
      </w:r>
    </w:p>
    <w:p w14:paraId="016C0F5B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Drones que auxiliam em combate ou coleta de informações.</w:t>
      </w:r>
    </w:p>
    <w:p w14:paraId="2995B41B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Drones especializados que oferecem suporte em situações críticas ou perigosas.</w:t>
      </w:r>
    </w:p>
    <w:p w14:paraId="6F2B436D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Exército de drones autônomos que operam em harmonia para múltiplos objetivos.</w:t>
      </w:r>
    </w:p>
    <w:p w14:paraId="69C6AD36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t>Reconstrução Automática</w:t>
      </w:r>
    </w:p>
    <w:p w14:paraId="05EFD58D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Conserta pequenos dispositivos ou máquinas com um toque.</w:t>
      </w:r>
    </w:p>
    <w:p w14:paraId="5CE02909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Repara sistemas danificados automaticamente durante o uso.</w:t>
      </w:r>
    </w:p>
    <w:p w14:paraId="1E931B8F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Revitaliza grandes máquinas ou estruturas danificadas ao tocá-las.</w:t>
      </w:r>
    </w:p>
    <w:p w14:paraId="0C94F5E6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Realiza reparos complexos instantaneamente em dispositivos danificados, mesmo sob ataque.</w:t>
      </w:r>
    </w:p>
    <w:p w14:paraId="49AA2DD4" w14:textId="77777777" w:rsidR="009D3B2F" w:rsidRPr="009D3B2F" w:rsidRDefault="009D3B2F" w:rsidP="009D3B2F">
      <w:pPr>
        <w:numPr>
          <w:ilvl w:val="0"/>
          <w:numId w:val="2"/>
        </w:numPr>
      </w:pPr>
      <w:r w:rsidRPr="009D3B2F">
        <w:rPr>
          <w:b/>
          <w:bCs/>
        </w:rPr>
        <w:lastRenderedPageBreak/>
        <w:t>Controle de Gravidade</w:t>
      </w:r>
    </w:p>
    <w:p w14:paraId="20ACFD7A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1</w:t>
      </w:r>
      <w:r w:rsidRPr="009D3B2F">
        <w:t>: Alterações leves na gravidade ao redor, permitindo saltos maiores.</w:t>
      </w:r>
    </w:p>
    <w:p w14:paraId="2784F488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2</w:t>
      </w:r>
      <w:r w:rsidRPr="009D3B2F">
        <w:t>: Diminui a gravidade em uma área, facilitando a movimentação de objetos.</w:t>
      </w:r>
    </w:p>
    <w:p w14:paraId="32A5DCA0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3</w:t>
      </w:r>
      <w:r w:rsidRPr="009D3B2F">
        <w:t>: Cria campos de baixa gravidade, dificultando o movimento dos inimigos.</w:t>
      </w:r>
    </w:p>
    <w:p w14:paraId="200DAA16" w14:textId="77777777" w:rsidR="009D3B2F" w:rsidRPr="009D3B2F" w:rsidRDefault="009D3B2F" w:rsidP="009D3B2F">
      <w:pPr>
        <w:numPr>
          <w:ilvl w:val="1"/>
          <w:numId w:val="2"/>
        </w:numPr>
      </w:pPr>
      <w:r w:rsidRPr="009D3B2F">
        <w:rPr>
          <w:b/>
          <w:bCs/>
        </w:rPr>
        <w:t>Nível 4</w:t>
      </w:r>
      <w:r w:rsidRPr="009D3B2F">
        <w:t>: Controla a gravidade em uma área ampla, invertendo ou alterando completamente a gravidade local.</w:t>
      </w:r>
    </w:p>
    <w:p w14:paraId="4742DE2A" w14:textId="77777777" w:rsidR="009D3B2F" w:rsidRPr="009D3B2F" w:rsidRDefault="009D3B2F" w:rsidP="009D3B2F">
      <w:r w:rsidRPr="009D3B2F">
        <w:pict w14:anchorId="62C977C6">
          <v:rect id="_x0000_i1048" style="width:0;height:1.5pt" o:hralign="center" o:hrstd="t" o:hr="t" fillcolor="#a0a0a0" stroked="f"/>
        </w:pict>
      </w:r>
    </w:p>
    <w:p w14:paraId="6B51D8BB" w14:textId="77777777" w:rsidR="009D3B2F" w:rsidRPr="009D3B2F" w:rsidRDefault="009D3B2F" w:rsidP="009D3B2F">
      <w:pPr>
        <w:rPr>
          <w:b/>
          <w:bCs/>
        </w:rPr>
      </w:pPr>
      <w:r w:rsidRPr="009D3B2F">
        <w:rPr>
          <w:b/>
          <w:bCs/>
        </w:rPr>
        <w:t>Habilidades Híbridas (Magia + Tecnologia)</w:t>
      </w:r>
    </w:p>
    <w:p w14:paraId="3DF47838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Simbiose Energética</w:t>
      </w:r>
    </w:p>
    <w:p w14:paraId="66B4C09A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Combina mana com pequenos dispositivos para intensificar suas funções.</w:t>
      </w:r>
    </w:p>
    <w:p w14:paraId="3F4DBFFE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Cria dispositivos temporários com energia mágica para uma função específica.</w:t>
      </w:r>
    </w:p>
    <w:p w14:paraId="24CB4A44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Fundindo completamente mana com tecnologia, cria ferramentas ou armas únicas.</w:t>
      </w:r>
    </w:p>
    <w:p w14:paraId="25ECE820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Transforma qualquer dispositivo tecnológico, amplificando seus efeitos mágicos de maneira imersiva.</w:t>
      </w:r>
    </w:p>
    <w:p w14:paraId="0C91C9CD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Domínio do Fóton</w:t>
      </w:r>
    </w:p>
    <w:p w14:paraId="4FF77D76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Manipula luz para iluminar áreas ou desorientar inimigos.</w:t>
      </w:r>
    </w:p>
    <w:p w14:paraId="6494F65A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Cria feixes de luz que causam danos leves.</w:t>
      </w:r>
    </w:p>
    <w:p w14:paraId="41BBB668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Manipula fótons para formar escudos ou criar ilusões realistas.</w:t>
      </w:r>
    </w:p>
    <w:p w14:paraId="59519A35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Utiliza luz concentrada para criar ataques devastadores ou manipular a percepção da realidade.</w:t>
      </w:r>
    </w:p>
    <w:p w14:paraId="2A95C8B5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Sinapse Arcano-Tecnológica</w:t>
      </w:r>
    </w:p>
    <w:p w14:paraId="4F419F58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Conecta pensamentos simples a máquinas próximas.</w:t>
      </w:r>
    </w:p>
    <w:p w14:paraId="238AD9C6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Interage com sistemas mágicos ou tecnológicos próximos, transmitindo sinais diretamente.</w:t>
      </w:r>
    </w:p>
    <w:p w14:paraId="20D13C80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Sintoniza mentes tecnológicas e mágicas, possibilitando sincronia de ação.</w:t>
      </w:r>
    </w:p>
    <w:p w14:paraId="160ABD7D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Cria uma rede mental entre tecnologia e magia, compartilhando habilidades e estratégias em tempo real.</w:t>
      </w:r>
    </w:p>
    <w:p w14:paraId="351426B9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Circuitos Vivos</w:t>
      </w:r>
    </w:p>
    <w:p w14:paraId="611E5787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Converte energia mágica em pequenos dispositivos tecnológicos.</w:t>
      </w:r>
    </w:p>
    <w:p w14:paraId="6410CB74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lastRenderedPageBreak/>
        <w:t>Nível 2</w:t>
      </w:r>
      <w:r w:rsidRPr="009D3B2F">
        <w:t>: Cria formas temporárias como escudos ou drones a partir de energia mágica.</w:t>
      </w:r>
    </w:p>
    <w:p w14:paraId="735A132E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Combina magia com tecnologia para criar circuitos mais complexos, como armas ou ferramentas.</w:t>
      </w:r>
    </w:p>
    <w:p w14:paraId="619EB715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Cria formas tecnológicas complexas permanentemente, mantendo a energia mágica intacta.</w:t>
      </w:r>
    </w:p>
    <w:p w14:paraId="20E285B6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Amplificação Bioenergética</w:t>
      </w:r>
    </w:p>
    <w:p w14:paraId="2D304BDE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 xml:space="preserve">: Converte uma parte </w:t>
      </w:r>
      <w:proofErr w:type="gramStart"/>
      <w:r w:rsidRPr="009D3B2F">
        <w:t>do mana</w:t>
      </w:r>
      <w:proofErr w:type="gramEnd"/>
      <w:r w:rsidRPr="009D3B2F">
        <w:t xml:space="preserve"> para aumentar a força física por breves momentos.</w:t>
      </w:r>
    </w:p>
    <w:p w14:paraId="30DB58B1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Usa mana para restaurar energia física ou alimentar dispositivos.</w:t>
      </w:r>
    </w:p>
    <w:p w14:paraId="69E65E5B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Amplifica de maneira sustentada a força física ou magias de dispositivos por maior tempo.</w:t>
      </w:r>
    </w:p>
    <w:p w14:paraId="45BEC404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Cria um vínculo entre magia e corpo, permitindo uso ininterrupto de energia mágica e física.</w:t>
      </w:r>
    </w:p>
    <w:p w14:paraId="4272AA11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 xml:space="preserve">Descarga </w:t>
      </w:r>
      <w:proofErr w:type="spellStart"/>
      <w:r w:rsidRPr="009D3B2F">
        <w:rPr>
          <w:b/>
          <w:bCs/>
        </w:rPr>
        <w:t>Eletromágica</w:t>
      </w:r>
      <w:proofErr w:type="spellEnd"/>
    </w:p>
    <w:p w14:paraId="43F31522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Emite uma pequena explosão que desativa dispositivos mágicos ou tecnológicos próximos.</w:t>
      </w:r>
    </w:p>
    <w:p w14:paraId="5F7E93B7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Emitindo uma onda que causa danos e desativa sistemas mágicos ou eletrônicos.</w:t>
      </w:r>
    </w:p>
    <w:p w14:paraId="15F5AF92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Cria uma grande explosão que afeta grandes áreas de tecnologia ou magia.</w:t>
      </w:r>
    </w:p>
    <w:p w14:paraId="0D5D3096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Libera uma onda de energia que destrói magia ou sistemas tecnológicos de forma massiva.</w:t>
      </w:r>
    </w:p>
    <w:p w14:paraId="4B1D94FA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Fabricação Efêmera</w:t>
      </w:r>
    </w:p>
    <w:p w14:paraId="48E91449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Cria pequenos objetos de necessidade imediata (ferramentas, chaves).</w:t>
      </w:r>
    </w:p>
    <w:p w14:paraId="30BC09B7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Cria objetos que duram um pouco mais, mas desaparecem após o uso.</w:t>
      </w:r>
    </w:p>
    <w:p w14:paraId="38CD791D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Fabrica objetos de uso constante, como armamentos ou dispositivos técnicos.</w:t>
      </w:r>
    </w:p>
    <w:p w14:paraId="3DAC19E3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Constrói qualquer item necessário, com efeitos poderosos, que desaparece após um curto período.</w:t>
      </w:r>
    </w:p>
    <w:p w14:paraId="0E69F6D4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Aura Regenerativa</w:t>
      </w:r>
    </w:p>
    <w:p w14:paraId="122EE2EF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Cura lentamente a si mesmo ou aliados com magia e tecnologia.</w:t>
      </w:r>
    </w:p>
    <w:p w14:paraId="2BC49BFB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Regenera objetos ou dispositivos mágicos e tecnológicos próximos.</w:t>
      </w:r>
    </w:p>
    <w:p w14:paraId="30A0A5A8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Cura e restaura a eficácia de máquinas e seres mágicos ao redor.</w:t>
      </w:r>
    </w:p>
    <w:p w14:paraId="1DFFDDB9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Emite uma aura que cura e revitaliza completamente aliados e equipamentos próximos.</w:t>
      </w:r>
    </w:p>
    <w:p w14:paraId="7BE9C4D1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lastRenderedPageBreak/>
        <w:t>Vínculo Simbiótico</w:t>
      </w:r>
    </w:p>
    <w:p w14:paraId="5230721F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Cria um vínculo fraco com dispositivos ou seres mágicos, aprimorando suas capacidades.</w:t>
      </w:r>
    </w:p>
    <w:p w14:paraId="2796F431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Faz com que o vínculo melhore o desempenho de aliados e máquinas.</w:t>
      </w:r>
    </w:p>
    <w:p w14:paraId="6522C8FA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Funde-se com uma máquina ou ser mágico, aumentando suas habilidades temporariamente.</w:t>
      </w:r>
    </w:p>
    <w:p w14:paraId="0284FC1C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Forma uma ligação permanente com seres ou máquinas, aprimorando constantemente suas capacidades.</w:t>
      </w:r>
    </w:p>
    <w:p w14:paraId="42C8771E" w14:textId="77777777" w:rsidR="009D3B2F" w:rsidRPr="009D3B2F" w:rsidRDefault="009D3B2F" w:rsidP="009D3B2F">
      <w:pPr>
        <w:numPr>
          <w:ilvl w:val="0"/>
          <w:numId w:val="3"/>
        </w:numPr>
      </w:pPr>
      <w:r w:rsidRPr="009D3B2F">
        <w:rPr>
          <w:b/>
          <w:bCs/>
        </w:rPr>
        <w:t>Pulso Sincronizado</w:t>
      </w:r>
    </w:p>
    <w:p w14:paraId="1F8E958A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1</w:t>
      </w:r>
      <w:r w:rsidRPr="009D3B2F">
        <w:t>: Sincroniza magia e tecnologia, criando efeitos combinados básicos.</w:t>
      </w:r>
    </w:p>
    <w:p w14:paraId="3C0B9F3B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2</w:t>
      </w:r>
      <w:r w:rsidRPr="009D3B2F">
        <w:t>: Sincroniza feitiçaria com tecnologia, amplificando suas habilidades.</w:t>
      </w:r>
    </w:p>
    <w:p w14:paraId="24E87AF1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3</w:t>
      </w:r>
      <w:r w:rsidRPr="009D3B2F">
        <w:t>: Combina feitiços e dispositivos, criando efeitos poderosos e multifacetados.</w:t>
      </w:r>
    </w:p>
    <w:p w14:paraId="05C14798" w14:textId="77777777" w:rsidR="009D3B2F" w:rsidRPr="009D3B2F" w:rsidRDefault="009D3B2F" w:rsidP="009D3B2F">
      <w:pPr>
        <w:numPr>
          <w:ilvl w:val="1"/>
          <w:numId w:val="3"/>
        </w:numPr>
      </w:pPr>
      <w:r w:rsidRPr="009D3B2F">
        <w:rPr>
          <w:b/>
          <w:bCs/>
        </w:rPr>
        <w:t>Nível 4</w:t>
      </w:r>
      <w:r w:rsidRPr="009D3B2F">
        <w:t>: Gera uma onda de pura energia que cria uma grande mudança no campo mágico e tecnológico ao mesmo tempo.</w:t>
      </w:r>
    </w:p>
    <w:p w14:paraId="5F222B93" w14:textId="77777777" w:rsidR="009D3B2F" w:rsidRDefault="009D3B2F"/>
    <w:sectPr w:rsidR="009D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82FE2"/>
    <w:multiLevelType w:val="multilevel"/>
    <w:tmpl w:val="6E54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D6510"/>
    <w:multiLevelType w:val="multilevel"/>
    <w:tmpl w:val="BDD2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12D8C"/>
    <w:multiLevelType w:val="multilevel"/>
    <w:tmpl w:val="0F0A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894181">
    <w:abstractNumId w:val="1"/>
  </w:num>
  <w:num w:numId="2" w16cid:durableId="1716393637">
    <w:abstractNumId w:val="0"/>
  </w:num>
  <w:num w:numId="3" w16cid:durableId="157870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2F"/>
    <w:rsid w:val="00120F2A"/>
    <w:rsid w:val="003307D2"/>
    <w:rsid w:val="009D3B2F"/>
    <w:rsid w:val="00D251C7"/>
    <w:rsid w:val="00F4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F1B8"/>
  <w15:chartTrackingRefBased/>
  <w15:docId w15:val="{57AC57DE-59BF-4D5B-97A2-4A84D67A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1632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Junior</dc:creator>
  <cp:keywords/>
  <dc:description/>
  <cp:lastModifiedBy>Wilson Junior</cp:lastModifiedBy>
  <cp:revision>1</cp:revision>
  <dcterms:created xsi:type="dcterms:W3CDTF">2024-12-31T15:03:00Z</dcterms:created>
  <dcterms:modified xsi:type="dcterms:W3CDTF">2024-12-31T15:04:00Z</dcterms:modified>
</cp:coreProperties>
</file>