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="0"/>
        <w:ind w:hanging="0" w:left="0"/>
        <w:rPr/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MINUTA DE REUNIÓN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Fecha: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10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/08/2025</w:t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Hora de inicio: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09:35 p.m.</w:t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Hora de finalización: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09:50 p.m.</w:t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Lugar: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Reunión virtual vía Meet</w:t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Convocó: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Omar Martínez</w:t>
      </w:r>
    </w:p>
    <w:p>
      <w:pPr>
        <w:pStyle w:val="Normal"/>
        <w:spacing w:lineRule="auto" w:line="240" w:beforeAutospacing="1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Asistentes: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Lucia Zacarias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Wilson Blanco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Samuel Sagastume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Omar Martínez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Tema principal: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br/>
        <w:t>Diseño de pantallas y definición del alcance de los “planos de la aplicación”.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Agenda: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Seguimiento al avance de historias de usuario y documento ERS.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Introducción de la nueva tarea: diseño de pantallas para la aplicación Help Desk.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Aclaración sobre el alcance de los “planos de la aplicación”.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Puntos tratados: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Se dio seguimiento al trabajo en el documento ERS y a las historias de usuario.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Se discutió la nueva tarea: diseñar las pantallas de la aplicación Help Desk.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Se aclaró que, al hablar de “los planos de la aplicación”, también se incluyen: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El documento de especificación de requerimientos de software.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El diseño de la base de datos.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El diseño visual del sistema.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Acuerdos: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Cada integrante apoyará en la elaboración de propuestas para las pantallas de la aplicación.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El diseño de pantallas estará vinculado con el documento ERS y el diseño de la base de datos, para mantener coherencia entre especificaciones y modelo visual.</w:t>
        <w:br/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Observaciones adicionales: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Se acordó mantener una integración constante entre las diferentes áreas de diseño para evitar inconsistencias en fases posteriores.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/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Elaboró: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Wilson Blanco</w:t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Fecha de elaboración: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10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/08/2025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701" w:right="1701" w:gutter="0" w:header="454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s-ES"/>
      </w:rPr>
    </w:pPr>
    <w:bookmarkStart w:id="0" w:name="_Hlk204371407"/>
    <w:bookmarkEnd w:id="0"/>
    <w:r>
      <w:drawing>
        <wp:anchor behindDoc="1" distT="0" distB="0" distL="0" distR="0" simplePos="0" locked="0" layoutInCell="0" allowOverlap="1" relativeHeight="3">
          <wp:simplePos x="0" y="0"/>
          <wp:positionH relativeFrom="leftMargin">
            <wp:posOffset>85090</wp:posOffset>
          </wp:positionH>
          <wp:positionV relativeFrom="paragraph">
            <wp:posOffset>-173990</wp:posOffset>
          </wp:positionV>
          <wp:extent cx="880745" cy="781050"/>
          <wp:effectExtent l="0" t="0" r="0" b="0"/>
          <wp:wrapNone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8074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val="es-ES"/>
      </w:rPr>
      <w:t xml:space="preserve">   </w:t>
    </w:r>
  </w:p>
  <w:p>
    <w:pPr>
      <w:pStyle w:val="Header"/>
      <w:rPr>
        <w:lang w:val="es-ES"/>
      </w:rPr>
    </w:pPr>
    <w:r>
      <w:rPr>
        <w:lang w:val="es-ES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s-ES"/>
      </w:rPr>
    </w:pPr>
    <w:bookmarkStart w:id="1" w:name="_Hlk204371407"/>
    <w:bookmarkEnd w:id="1"/>
    <w:r>
      <w:drawing>
        <wp:anchor behindDoc="1" distT="0" distB="0" distL="0" distR="0" simplePos="0" locked="0" layoutInCell="0" allowOverlap="1" relativeHeight="3">
          <wp:simplePos x="0" y="0"/>
          <wp:positionH relativeFrom="leftMargin">
            <wp:posOffset>85090</wp:posOffset>
          </wp:positionH>
          <wp:positionV relativeFrom="paragraph">
            <wp:posOffset>-173990</wp:posOffset>
          </wp:positionV>
          <wp:extent cx="880745" cy="781050"/>
          <wp:effectExtent l="0" t="0" r="0" b="0"/>
          <wp:wrapNone/>
          <wp:docPr id="2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8074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val="es-ES"/>
      </w:rPr>
      <w:t xml:space="preserve">   </w:t>
    </w:r>
  </w:p>
  <w:p>
    <w:pPr>
      <w:pStyle w:val="Header"/>
      <w:rPr>
        <w:lang w:val="es-ES"/>
      </w:rPr>
    </w:pPr>
    <w:r>
      <w:rPr>
        <w:lang w:val="es-E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419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s-419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f71d18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f71d18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f71d1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f71d1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f71d1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f71d1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f71d1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f71d1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f71d1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f71d1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Ttulo2Car" w:customStyle="1">
    <w:name w:val="Título 2 Car"/>
    <w:basedOn w:val="DefaultParagraphFont"/>
    <w:link w:val="Heading2"/>
    <w:uiPriority w:val="9"/>
    <w:semiHidden/>
    <w:qFormat/>
    <w:rsid w:val="00f71d1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f71d18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f71d18"/>
    <w:rPr>
      <w:rFonts w:eastAsia="" w:cs="" w:cstheme="majorBidi" w:eastAsiaTheme="majorEastAsia"/>
      <w:i/>
      <w:iCs/>
      <w:color w:themeColor="accent1" w:themeShade="bf" w:val="2F5496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f71d18"/>
    <w:rPr>
      <w:rFonts w:eastAsia="" w:cs="" w:cstheme="majorBidi" w:eastAsiaTheme="majorEastAsia"/>
      <w:color w:themeColor="accent1" w:themeShade="bf" w:val="2F5496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f71d1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f71d18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f71d1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f71d18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link w:val="Title"/>
    <w:uiPriority w:val="10"/>
    <w:qFormat/>
    <w:rsid w:val="00f71d1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f71d1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f71d1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f71d18"/>
    <w:rPr>
      <w:i/>
      <w:iCs/>
      <w:color w:themeColor="accent1" w:themeShade="bf" w:val="2F5496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f71d18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f71d18"/>
    <w:rPr>
      <w:b/>
      <w:bCs/>
      <w:smallCaps/>
      <w:color w:themeColor="accent1" w:themeShade="bf" w:val="2F5496"/>
      <w:spacing w:val="5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f71d18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f71d18"/>
    <w:rPr/>
  </w:style>
  <w:style w:type="character" w:styleId="Hyperlink">
    <w:name w:val="Hyperlink"/>
    <w:basedOn w:val="DefaultParagraphFont"/>
    <w:uiPriority w:val="99"/>
    <w:unhideWhenUsed/>
    <w:rsid w:val="007d1f93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d1f93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ar"/>
    <w:uiPriority w:val="10"/>
    <w:qFormat/>
    <w:rsid w:val="00f71d18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f71d1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f71d1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f71d1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f71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71d1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71d1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71d18"/>
    <w:pPr>
      <w:spacing w:after="0" w:line="240" w:lineRule="auto"/>
    </w:pPr>
    <w:rPr>
      <w:lang w:val="es-GT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LibreOffice/25.2.5.2$Linux_X86_64 LibreOffice_project/520$Build-2</Application>
  <AppVersion>15.0000</AppVersion>
  <Pages>2</Pages>
  <Words>229</Words>
  <Characters>1194</Characters>
  <CharactersWithSpaces>1390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2025-07-29T04:36:00Z</dcterms:created>
  <dc:creator>Administrator</dc:creator>
  <dc:description/>
  <dc:language>en-US</dc:language>
  <cp:lastModifiedBy/>
  <dcterms:modified xsi:type="dcterms:W3CDTF">2025-08-23T10:32:11Z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d7e04824-16f3-4b21-82aa-300179d0a76a</vt:lpwstr>
  </property>
</Properties>
</file>