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0AF00" w14:textId="77777777" w:rsidR="00B26C0D" w:rsidRDefault="001E15C9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i/>
          <w:color w:val="4F81BD"/>
        </w:rPr>
        <w:t>Guía de Ejercicios - Programación III (PHP) -</w:t>
      </w:r>
    </w:p>
    <w:p w14:paraId="57A65BC1" w14:textId="77777777" w:rsidR="00B26C0D" w:rsidRDefault="001E15C9">
      <w:pPr>
        <w:spacing w:after="925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3102A4B" wp14:editId="4E3375DB">
                <wp:extent cx="5600700" cy="9525"/>
                <wp:effectExtent l="0" t="0" r="0" b="0"/>
                <wp:docPr id="7596" name="Group 7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9525"/>
                          <a:chOff x="0" y="0"/>
                          <a:chExt cx="5600700" cy="9525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5600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>
                                <a:moveTo>
                                  <a:pt x="0" y="0"/>
                                </a:moveTo>
                                <a:lnTo>
                                  <a:pt x="56007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96" style="width:441pt;height:0.75pt;mso-position-horizontal-relative:char;mso-position-vertical-relative:line" coordsize="56007,95">
                <v:shape id="Shape 15" style="position:absolute;width:56007;height:0;left:0;top:0;" coordsize="5600700,0" path="m0,0l5600700,0">
                  <v:stroke weight="0.75pt" endcap="flat" joinstyle="miter" miterlimit="10" on="true" color="#4f81bd"/>
                  <v:fill on="false" color="#000000" opacity="0"/>
                </v:shape>
              </v:group>
            </w:pict>
          </mc:Fallback>
        </mc:AlternateContent>
      </w:r>
    </w:p>
    <w:p w14:paraId="241AE344" w14:textId="77777777" w:rsidR="00B26C0D" w:rsidRDefault="001E15C9">
      <w:pPr>
        <w:spacing w:after="177" w:line="259" w:lineRule="auto"/>
        <w:ind w:left="0" w:firstLine="0"/>
      </w:pPr>
      <w:r>
        <w:rPr>
          <w:b/>
          <w:sz w:val="32"/>
        </w:rPr>
        <w:t xml:space="preserve">Parte 7 </w:t>
      </w:r>
      <w:r>
        <w:rPr>
          <w:sz w:val="32"/>
        </w:rPr>
        <w:t>- (MySql)</w:t>
      </w:r>
    </w:p>
    <w:p w14:paraId="368D6D9D" w14:textId="77777777" w:rsidR="00B26C0D" w:rsidRDefault="001E15C9">
      <w:pPr>
        <w:spacing w:after="0" w:line="259" w:lineRule="auto"/>
        <w:ind w:left="-5"/>
      </w:pPr>
      <w:r>
        <w:rPr>
          <w:b/>
          <w:sz w:val="23"/>
        </w:rPr>
        <w:t>TP 01 SQL  (ABM con listado)</w:t>
      </w:r>
    </w:p>
    <w:p w14:paraId="6AB2E591" w14:textId="77777777" w:rsidR="00B26C0D" w:rsidRDefault="001E15C9">
      <w:pPr>
        <w:spacing w:after="0" w:line="259" w:lineRule="auto"/>
        <w:ind w:left="-5"/>
      </w:pPr>
      <w:r>
        <w:rPr>
          <w:b/>
          <w:sz w:val="23"/>
        </w:rPr>
        <w:t>Tabla: usuario</w:t>
      </w:r>
    </w:p>
    <w:p w14:paraId="6C1DDB17" w14:textId="77777777" w:rsidR="00B26C0D" w:rsidRDefault="001E15C9">
      <w:pPr>
        <w:spacing w:after="546"/>
        <w:ind w:left="-5"/>
      </w:pPr>
      <w:r>
        <w:rPr>
          <w:sz w:val="23"/>
        </w:rPr>
        <w:t>(id autoincrement ,nombre,apellido, clave,mail,fecha_de_registro )</w:t>
      </w:r>
    </w:p>
    <w:p w14:paraId="506B0561" w14:textId="77777777" w:rsidR="00B26C0D" w:rsidRDefault="001E15C9">
      <w:pPr>
        <w:spacing w:after="0" w:line="259" w:lineRule="auto"/>
        <w:ind w:left="-5"/>
      </w:pPr>
      <w:r>
        <w:rPr>
          <w:b/>
          <w:sz w:val="23"/>
        </w:rPr>
        <w:t>Tabla:producto</w:t>
      </w:r>
    </w:p>
    <w:p w14:paraId="34BA362D" w14:textId="77777777" w:rsidR="00B26C0D" w:rsidRDefault="001E15C9">
      <w:pPr>
        <w:spacing w:after="263"/>
        <w:ind w:left="-5"/>
      </w:pPr>
      <w:r>
        <w:rPr>
          <w:sz w:val="23"/>
        </w:rPr>
        <w:t>(id autoincremental,código_de_barra (6 cifras ),nombre ,tipo, stock, precio,fecha_de_creación,fecha_de_modificación )</w:t>
      </w:r>
    </w:p>
    <w:p w14:paraId="66BD3150" w14:textId="77777777" w:rsidR="00B26C0D" w:rsidRDefault="001E15C9">
      <w:pPr>
        <w:spacing w:after="0" w:line="259" w:lineRule="auto"/>
        <w:ind w:left="-5"/>
      </w:pPr>
      <w:r>
        <w:rPr>
          <w:b/>
          <w:sz w:val="23"/>
        </w:rPr>
        <w:t>Tabla:venta</w:t>
      </w:r>
    </w:p>
    <w:p w14:paraId="0319C985" w14:textId="77777777" w:rsidR="00B26C0D" w:rsidRDefault="001E15C9">
      <w:pPr>
        <w:spacing w:after="280"/>
        <w:ind w:left="-5"/>
      </w:pPr>
      <w:r>
        <w:rPr>
          <w:sz w:val="23"/>
        </w:rPr>
        <w:t>(id autoincremental,id_producto ,id_usuario, cantidad,fecha_de_venta, )</w:t>
      </w:r>
    </w:p>
    <w:p w14:paraId="0F54A5AC" w14:textId="77777777" w:rsidR="00B26C0D" w:rsidRDefault="001E15C9">
      <w:pPr>
        <w:spacing w:after="7"/>
        <w:ind w:left="-5"/>
      </w:pPr>
      <w:r>
        <w:rPr>
          <w:sz w:val="23"/>
        </w:rPr>
        <w:t>Hacer todos los script necesarios y entregarlos por GDB</w:t>
      </w:r>
    </w:p>
    <w:p w14:paraId="3D646D5C" w14:textId="77777777" w:rsidR="00B26C0D" w:rsidRDefault="001E15C9">
      <w:pPr>
        <w:spacing w:after="268"/>
        <w:ind w:left="-5"/>
      </w:pPr>
      <w:r>
        <w:rPr>
          <w:sz w:val="23"/>
        </w:rPr>
        <w:t>NOTA:insertar los siguientes datos en sus consultas SQL correspondientes.</w:t>
      </w:r>
    </w:p>
    <w:p w14:paraId="50C443E7" w14:textId="77777777" w:rsidR="00B26C0D" w:rsidRDefault="001E15C9">
      <w:pPr>
        <w:spacing w:after="7"/>
        <w:ind w:left="-5"/>
      </w:pPr>
      <w:r>
        <w:rPr>
          <w:sz w:val="23"/>
        </w:rPr>
        <w:t>Productos:</w:t>
      </w:r>
    </w:p>
    <w:tbl>
      <w:tblPr>
        <w:tblStyle w:val="TableGrid"/>
        <w:tblW w:w="9503" w:type="dxa"/>
        <w:tblInd w:w="8" w:type="dxa"/>
        <w:tblCellMar>
          <w:top w:w="61" w:type="dxa"/>
          <w:left w:w="38" w:type="dxa"/>
          <w:bottom w:w="1" w:type="dxa"/>
          <w:right w:w="43" w:type="dxa"/>
        </w:tblCellMar>
        <w:tblLook w:val="04A0" w:firstRow="1" w:lastRow="0" w:firstColumn="1" w:lastColumn="0" w:noHBand="0" w:noVBand="1"/>
      </w:tblPr>
      <w:tblGrid>
        <w:gridCol w:w="583"/>
        <w:gridCol w:w="1060"/>
        <w:gridCol w:w="1280"/>
        <w:gridCol w:w="760"/>
        <w:gridCol w:w="601"/>
        <w:gridCol w:w="761"/>
        <w:gridCol w:w="2019"/>
        <w:gridCol w:w="2439"/>
      </w:tblGrid>
      <w:tr w:rsidR="00B26C0D" w14:paraId="1F6C01E3" w14:textId="77777777">
        <w:trPr>
          <w:trHeight w:val="60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vAlign w:val="bottom"/>
          </w:tcPr>
          <w:p w14:paraId="146DDAD3" w14:textId="77777777" w:rsidR="00B26C0D" w:rsidRDefault="001E15C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14:paraId="55708553" w14:textId="77777777" w:rsidR="00B26C0D" w:rsidRDefault="001E15C9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</w:rPr>
              <w:t>código_d e_barra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vAlign w:val="bottom"/>
          </w:tcPr>
          <w:p w14:paraId="58B7B597" w14:textId="77777777" w:rsidR="00B26C0D" w:rsidRDefault="001E15C9">
            <w:pPr>
              <w:spacing w:after="0" w:line="259" w:lineRule="auto"/>
              <w:ind w:left="8" w:firstLine="0"/>
            </w:pPr>
            <w:r>
              <w:rPr>
                <w:rFonts w:ascii="Calibri" w:eastAsia="Calibri" w:hAnsi="Calibri" w:cs="Calibri"/>
              </w:rPr>
              <w:t>nombre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vAlign w:val="bottom"/>
          </w:tcPr>
          <w:p w14:paraId="1ABE460A" w14:textId="77777777" w:rsidR="00B26C0D" w:rsidRDefault="001E15C9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vAlign w:val="bottom"/>
          </w:tcPr>
          <w:p w14:paraId="10919B7E" w14:textId="77777777" w:rsidR="00B26C0D" w:rsidRDefault="001E15C9">
            <w:pPr>
              <w:spacing w:after="0" w:line="259" w:lineRule="auto"/>
              <w:ind w:left="8" w:firstLine="0"/>
              <w:jc w:val="both"/>
            </w:pPr>
            <w:r>
              <w:rPr>
                <w:rFonts w:ascii="Calibri" w:eastAsia="Calibri" w:hAnsi="Calibri" w:cs="Calibri"/>
              </w:rPr>
              <w:t>stock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vAlign w:val="bottom"/>
          </w:tcPr>
          <w:p w14:paraId="3D06EA8B" w14:textId="77777777" w:rsidR="00B26C0D" w:rsidRDefault="001E15C9">
            <w:pPr>
              <w:spacing w:after="0" w:line="259" w:lineRule="auto"/>
              <w:ind w:left="8" w:firstLine="0"/>
            </w:pPr>
            <w:r>
              <w:rPr>
                <w:rFonts w:ascii="Calibri" w:eastAsia="Calibri" w:hAnsi="Calibri" w:cs="Calibri"/>
              </w:rPr>
              <w:t>precio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vAlign w:val="bottom"/>
          </w:tcPr>
          <w:p w14:paraId="4D60B20F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fecha_de_creación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vAlign w:val="bottom"/>
          </w:tcPr>
          <w:p w14:paraId="119BC1F1" w14:textId="77777777" w:rsidR="00B26C0D" w:rsidRDefault="001E15C9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</w:rPr>
              <w:t>fecha_de_modificación</w:t>
            </w:r>
          </w:p>
        </w:tc>
      </w:tr>
      <w:tr w:rsidR="00B26C0D" w14:paraId="22C88AB5" w14:textId="77777777">
        <w:trPr>
          <w:trHeight w:val="682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9111F2" w14:textId="77777777" w:rsidR="00B26C0D" w:rsidRDefault="001E15C9">
            <w:pPr>
              <w:spacing w:after="0" w:line="259" w:lineRule="auto"/>
              <w:ind w:left="4" w:firstLine="0"/>
              <w:jc w:val="both"/>
            </w:pPr>
            <w:r>
              <w:rPr>
                <w:rFonts w:ascii="Calibri" w:eastAsia="Calibri" w:hAnsi="Calibri" w:cs="Calibri"/>
              </w:rPr>
              <w:t>1001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6A3866" w14:textId="77777777" w:rsidR="00B26C0D" w:rsidRDefault="001E15C9">
            <w:pPr>
              <w:spacing w:after="0" w:line="259" w:lineRule="auto"/>
              <w:ind w:left="3" w:firstLine="0"/>
              <w:jc w:val="both"/>
            </w:pPr>
            <w:r>
              <w:rPr>
                <w:rFonts w:ascii="Calibri" w:eastAsia="Calibri" w:hAnsi="Calibri" w:cs="Calibri"/>
              </w:rPr>
              <w:t>77900361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25F79" w14:textId="77777777" w:rsidR="00B26C0D" w:rsidRDefault="001E15C9">
            <w:pPr>
              <w:spacing w:after="21" w:line="259" w:lineRule="auto"/>
              <w:ind w:left="46" w:firstLine="0"/>
              <w:jc w:val="both"/>
            </w:pPr>
            <w:r>
              <w:rPr>
                <w:rFonts w:ascii="Calibri" w:eastAsia="Calibri" w:hAnsi="Calibri" w:cs="Calibri"/>
              </w:rPr>
              <w:t>Westmacot</w:t>
            </w:r>
          </w:p>
          <w:p w14:paraId="7D156431" w14:textId="77777777" w:rsidR="00B26C0D" w:rsidRDefault="001E15C9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B1B7B1" w14:textId="77777777" w:rsidR="00B26C0D" w:rsidRDefault="001E15C9">
            <w:pPr>
              <w:spacing w:after="0" w:line="259" w:lineRule="auto"/>
              <w:ind w:left="5" w:firstLine="0"/>
              <w:jc w:val="both"/>
            </w:pPr>
            <w:r>
              <w:rPr>
                <w:rFonts w:ascii="Calibri" w:eastAsia="Calibri" w:hAnsi="Calibri" w:cs="Calibri"/>
              </w:rPr>
              <w:t>liquido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E0DFF0" w14:textId="77777777" w:rsidR="00B26C0D" w:rsidRDefault="001E15C9">
            <w:pPr>
              <w:spacing w:after="0" w:line="259" w:lineRule="auto"/>
              <w:ind w:left="141" w:firstLine="0"/>
            </w:pPr>
            <w:r>
              <w:rPr>
                <w:rFonts w:ascii="Calibri" w:eastAsia="Calibri" w:hAnsi="Calibri" w:cs="Calibri"/>
              </w:rPr>
              <w:t>33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FBBD7A" w14:textId="77777777" w:rsidR="00B26C0D" w:rsidRDefault="001E15C9">
            <w:pPr>
              <w:spacing w:after="0" w:line="259" w:lineRule="auto"/>
              <w:ind w:left="11" w:firstLine="0"/>
              <w:jc w:val="both"/>
            </w:pPr>
            <w:r>
              <w:rPr>
                <w:rFonts w:ascii="Calibri" w:eastAsia="Calibri" w:hAnsi="Calibri" w:cs="Calibri"/>
              </w:rPr>
              <w:t>$15.87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A0A925" w14:textId="77777777" w:rsidR="00B26C0D" w:rsidRDefault="001E15C9">
            <w:pPr>
              <w:spacing w:after="0" w:line="259" w:lineRule="auto"/>
              <w:ind w:left="6" w:firstLine="0"/>
              <w:jc w:val="center"/>
            </w:pPr>
            <w:r>
              <w:rPr>
                <w:rFonts w:ascii="Calibri" w:eastAsia="Calibri" w:hAnsi="Calibri" w:cs="Calibri"/>
              </w:rPr>
              <w:t>2/9/2021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85B049" w14:textId="77777777" w:rsidR="00B26C0D" w:rsidRDefault="001E15C9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</w:rPr>
              <w:t>9/26/2020</w:t>
            </w:r>
          </w:p>
        </w:tc>
      </w:tr>
      <w:tr w:rsidR="00B26C0D" w14:paraId="4FD499C5" w14:textId="77777777">
        <w:trPr>
          <w:trHeight w:val="36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E0ADA" w14:textId="77777777" w:rsidR="00B26C0D" w:rsidRDefault="001E15C9">
            <w:pPr>
              <w:spacing w:after="0" w:line="259" w:lineRule="auto"/>
              <w:ind w:left="4" w:firstLine="0"/>
              <w:jc w:val="both"/>
            </w:pPr>
            <w:r>
              <w:rPr>
                <w:rFonts w:ascii="Calibri" w:eastAsia="Calibri" w:hAnsi="Calibri" w:cs="Calibri"/>
              </w:rPr>
              <w:t>1002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2F4CC" w14:textId="77777777" w:rsidR="00B26C0D" w:rsidRDefault="001E15C9">
            <w:pPr>
              <w:spacing w:after="0" w:line="259" w:lineRule="auto"/>
              <w:ind w:left="3" w:firstLine="0"/>
              <w:jc w:val="both"/>
            </w:pPr>
            <w:r>
              <w:rPr>
                <w:rFonts w:ascii="Calibri" w:eastAsia="Calibri" w:hAnsi="Calibri" w:cs="Calibri"/>
              </w:rPr>
              <w:t>77900362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5FCA8" w14:textId="77777777" w:rsidR="00B26C0D" w:rsidRDefault="001E15C9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</w:rPr>
              <w:t>Spirit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A9738" w14:textId="77777777" w:rsidR="00B26C0D" w:rsidRDefault="001E15C9">
            <w:pPr>
              <w:spacing w:after="0" w:line="259" w:lineRule="auto"/>
              <w:ind w:left="48" w:firstLine="0"/>
              <w:jc w:val="both"/>
            </w:pPr>
            <w:r>
              <w:rPr>
                <w:rFonts w:ascii="Calibri" w:eastAsia="Calibri" w:hAnsi="Calibri" w:cs="Calibri"/>
              </w:rPr>
              <w:t>solido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7FF2F" w14:textId="77777777" w:rsidR="00B26C0D" w:rsidRDefault="001E15C9">
            <w:pPr>
              <w:spacing w:after="0" w:line="259" w:lineRule="auto"/>
              <w:ind w:left="141" w:firstLine="0"/>
            </w:pPr>
            <w:r>
              <w:rPr>
                <w:rFonts w:ascii="Calibri" w:eastAsia="Calibri" w:hAnsi="Calibri" w:cs="Calibri"/>
              </w:rPr>
              <w:t>45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57E9F" w14:textId="77777777" w:rsidR="00B26C0D" w:rsidRDefault="001E15C9">
            <w:pPr>
              <w:spacing w:after="0" w:line="259" w:lineRule="auto"/>
              <w:ind w:left="11" w:firstLine="0"/>
              <w:jc w:val="both"/>
            </w:pPr>
            <w:r>
              <w:rPr>
                <w:rFonts w:ascii="Calibri" w:eastAsia="Calibri" w:hAnsi="Calibri" w:cs="Calibri"/>
              </w:rPr>
              <w:t>$69.74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77DB8" w14:textId="77777777" w:rsidR="00B26C0D" w:rsidRDefault="001E15C9">
            <w:pPr>
              <w:spacing w:after="0" w:line="259" w:lineRule="auto"/>
              <w:ind w:left="6" w:firstLine="0"/>
              <w:jc w:val="center"/>
            </w:pPr>
            <w:r>
              <w:rPr>
                <w:rFonts w:ascii="Calibri" w:eastAsia="Calibri" w:hAnsi="Calibri" w:cs="Calibri"/>
              </w:rPr>
              <w:t>9/18/2020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EBB4F" w14:textId="77777777" w:rsidR="00B26C0D" w:rsidRDefault="001E15C9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</w:rPr>
              <w:t>4/14/2020</w:t>
            </w:r>
          </w:p>
        </w:tc>
      </w:tr>
      <w:tr w:rsidR="00B26C0D" w14:paraId="0775D769" w14:textId="77777777">
        <w:trPr>
          <w:trHeight w:val="34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BECC4" w14:textId="77777777" w:rsidR="00B26C0D" w:rsidRDefault="001E15C9">
            <w:pPr>
              <w:spacing w:after="0" w:line="259" w:lineRule="auto"/>
              <w:ind w:left="4" w:firstLine="0"/>
              <w:jc w:val="both"/>
            </w:pPr>
            <w:r>
              <w:rPr>
                <w:rFonts w:ascii="Calibri" w:eastAsia="Calibri" w:hAnsi="Calibri" w:cs="Calibri"/>
              </w:rPr>
              <w:t>1003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6D8A6" w14:textId="77777777" w:rsidR="00B26C0D" w:rsidRDefault="001E15C9">
            <w:pPr>
              <w:spacing w:after="0" w:line="259" w:lineRule="auto"/>
              <w:ind w:left="3" w:firstLine="0"/>
              <w:jc w:val="both"/>
            </w:pPr>
            <w:r>
              <w:rPr>
                <w:rFonts w:ascii="Calibri" w:eastAsia="Calibri" w:hAnsi="Calibri" w:cs="Calibri"/>
              </w:rPr>
              <w:t>77900363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209AE" w14:textId="77777777" w:rsidR="00B26C0D" w:rsidRDefault="001E15C9">
            <w:pPr>
              <w:spacing w:after="0" w:line="259" w:lineRule="auto"/>
              <w:ind w:left="109" w:firstLine="0"/>
            </w:pPr>
            <w:r>
              <w:rPr>
                <w:rFonts w:ascii="Calibri" w:eastAsia="Calibri" w:hAnsi="Calibri" w:cs="Calibri"/>
              </w:rPr>
              <w:t>Newgrosh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A4CF4" w14:textId="77777777" w:rsidR="00B26C0D" w:rsidRDefault="001E15C9">
            <w:pPr>
              <w:spacing w:after="0" w:line="259" w:lineRule="auto"/>
              <w:ind w:left="70" w:firstLine="0"/>
            </w:pPr>
            <w:r>
              <w:rPr>
                <w:rFonts w:ascii="Calibri" w:eastAsia="Calibri" w:hAnsi="Calibri" w:cs="Calibri"/>
              </w:rPr>
              <w:t>polvo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6E01E" w14:textId="77777777" w:rsidR="00B26C0D" w:rsidRDefault="001E15C9">
            <w:pPr>
              <w:spacing w:after="0" w:line="259" w:lineRule="auto"/>
              <w:ind w:left="141" w:firstLine="0"/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0B093" w14:textId="77777777" w:rsidR="00B26C0D" w:rsidRDefault="001E15C9">
            <w:pPr>
              <w:spacing w:after="0" w:line="259" w:lineRule="auto"/>
              <w:ind w:left="11" w:firstLine="0"/>
              <w:jc w:val="both"/>
            </w:pPr>
            <w:r>
              <w:rPr>
                <w:rFonts w:ascii="Calibri" w:eastAsia="Calibri" w:hAnsi="Calibri" w:cs="Calibri"/>
              </w:rPr>
              <w:t>$68.19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2B5EE" w14:textId="77777777" w:rsidR="00B26C0D" w:rsidRDefault="001E15C9">
            <w:pPr>
              <w:spacing w:after="0" w:line="259" w:lineRule="auto"/>
              <w:ind w:left="6" w:firstLine="0"/>
              <w:jc w:val="center"/>
            </w:pPr>
            <w:r>
              <w:rPr>
                <w:rFonts w:ascii="Calibri" w:eastAsia="Calibri" w:hAnsi="Calibri" w:cs="Calibri"/>
              </w:rPr>
              <w:t>11/29/2020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A4855" w14:textId="77777777" w:rsidR="00B26C0D" w:rsidRDefault="001E15C9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</w:rPr>
              <w:t>2/11/2021</w:t>
            </w:r>
          </w:p>
        </w:tc>
      </w:tr>
      <w:tr w:rsidR="00B26C0D" w14:paraId="69F8AD6F" w14:textId="77777777">
        <w:trPr>
          <w:trHeight w:val="36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58FF1" w14:textId="77777777" w:rsidR="00B26C0D" w:rsidRDefault="001E15C9">
            <w:pPr>
              <w:spacing w:after="0" w:line="259" w:lineRule="auto"/>
              <w:ind w:left="4" w:firstLine="0"/>
              <w:jc w:val="both"/>
            </w:pPr>
            <w:r>
              <w:rPr>
                <w:rFonts w:ascii="Calibri" w:eastAsia="Calibri" w:hAnsi="Calibri" w:cs="Calibri"/>
              </w:rPr>
              <w:t>1004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FDE40" w14:textId="77777777" w:rsidR="00B26C0D" w:rsidRDefault="001E15C9">
            <w:pPr>
              <w:spacing w:after="0" w:line="259" w:lineRule="auto"/>
              <w:ind w:left="3" w:firstLine="0"/>
              <w:jc w:val="both"/>
            </w:pPr>
            <w:r>
              <w:rPr>
                <w:rFonts w:ascii="Calibri" w:eastAsia="Calibri" w:hAnsi="Calibri" w:cs="Calibri"/>
              </w:rPr>
              <w:t>77900364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E24F2" w14:textId="77777777" w:rsidR="00B26C0D" w:rsidRDefault="001E15C9">
            <w:pPr>
              <w:spacing w:after="0" w:line="259" w:lineRule="auto"/>
              <w:ind w:left="149" w:firstLine="0"/>
            </w:pPr>
            <w:r>
              <w:rPr>
                <w:rFonts w:ascii="Calibri" w:eastAsia="Calibri" w:hAnsi="Calibri" w:cs="Calibri"/>
              </w:rPr>
              <w:t>McNickle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C671A" w14:textId="77777777" w:rsidR="00B26C0D" w:rsidRDefault="001E15C9">
            <w:pPr>
              <w:spacing w:after="0" w:line="259" w:lineRule="auto"/>
              <w:ind w:left="70" w:firstLine="0"/>
            </w:pPr>
            <w:r>
              <w:rPr>
                <w:rFonts w:ascii="Calibri" w:eastAsia="Calibri" w:hAnsi="Calibri" w:cs="Calibri"/>
              </w:rPr>
              <w:t>polvo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C2EC8" w14:textId="77777777" w:rsidR="00B26C0D" w:rsidRDefault="001E15C9">
            <w:pPr>
              <w:spacing w:after="0" w:line="259" w:lineRule="auto"/>
              <w:ind w:left="141" w:firstLine="0"/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B7C6E" w14:textId="77777777" w:rsidR="00B26C0D" w:rsidRDefault="001E15C9">
            <w:pPr>
              <w:spacing w:after="0" w:line="259" w:lineRule="auto"/>
              <w:ind w:left="11" w:firstLine="0"/>
              <w:jc w:val="both"/>
            </w:pPr>
            <w:r>
              <w:rPr>
                <w:rFonts w:ascii="Calibri" w:eastAsia="Calibri" w:hAnsi="Calibri" w:cs="Calibri"/>
              </w:rPr>
              <w:t>$53.51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176A2" w14:textId="77777777" w:rsidR="00B26C0D" w:rsidRDefault="001E15C9">
            <w:pPr>
              <w:spacing w:after="0" w:line="259" w:lineRule="auto"/>
              <w:ind w:left="6" w:firstLine="0"/>
              <w:jc w:val="center"/>
            </w:pPr>
            <w:r>
              <w:rPr>
                <w:rFonts w:ascii="Calibri" w:eastAsia="Calibri" w:hAnsi="Calibri" w:cs="Calibri"/>
              </w:rPr>
              <w:t>11/28/2020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0E331" w14:textId="77777777" w:rsidR="00B26C0D" w:rsidRDefault="001E15C9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</w:rPr>
              <w:t>4/17/2020</w:t>
            </w:r>
          </w:p>
        </w:tc>
      </w:tr>
      <w:tr w:rsidR="00B26C0D" w14:paraId="33EF9512" w14:textId="77777777">
        <w:trPr>
          <w:trHeight w:val="34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264FA" w14:textId="77777777" w:rsidR="00B26C0D" w:rsidRDefault="001E15C9">
            <w:pPr>
              <w:spacing w:after="0" w:line="259" w:lineRule="auto"/>
              <w:ind w:left="4" w:firstLine="0"/>
              <w:jc w:val="both"/>
            </w:pPr>
            <w:r>
              <w:rPr>
                <w:rFonts w:ascii="Calibri" w:eastAsia="Calibri" w:hAnsi="Calibri" w:cs="Calibri"/>
              </w:rPr>
              <w:t>1005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882A5" w14:textId="77777777" w:rsidR="00B26C0D" w:rsidRDefault="001E15C9">
            <w:pPr>
              <w:spacing w:after="0" w:line="259" w:lineRule="auto"/>
              <w:ind w:left="3" w:firstLine="0"/>
              <w:jc w:val="both"/>
            </w:pPr>
            <w:r>
              <w:rPr>
                <w:rFonts w:ascii="Calibri" w:eastAsia="Calibri" w:hAnsi="Calibri" w:cs="Calibri"/>
              </w:rPr>
              <w:t>77900365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8B3C8" w14:textId="77777777" w:rsidR="00B26C0D" w:rsidRDefault="001E15C9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</w:rPr>
              <w:t>Hudd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5D035" w14:textId="77777777" w:rsidR="00B26C0D" w:rsidRDefault="001E15C9">
            <w:pPr>
              <w:spacing w:after="0" w:line="259" w:lineRule="auto"/>
              <w:ind w:left="48" w:firstLine="0"/>
              <w:jc w:val="both"/>
            </w:pPr>
            <w:r>
              <w:rPr>
                <w:rFonts w:ascii="Calibri" w:eastAsia="Calibri" w:hAnsi="Calibri" w:cs="Calibri"/>
              </w:rPr>
              <w:t>solido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13ED8" w14:textId="77777777" w:rsidR="00B26C0D" w:rsidRDefault="001E15C9">
            <w:pPr>
              <w:spacing w:after="0" w:line="259" w:lineRule="auto"/>
              <w:ind w:left="141" w:firstLine="0"/>
            </w:pPr>
            <w:r>
              <w:rPr>
                <w:rFonts w:ascii="Calibri" w:eastAsia="Calibri" w:hAnsi="Calibri" w:cs="Calibri"/>
              </w:rPr>
              <w:t>68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4CA26" w14:textId="77777777" w:rsidR="00B26C0D" w:rsidRDefault="001E15C9">
            <w:pPr>
              <w:spacing w:after="0" w:line="259" w:lineRule="auto"/>
              <w:ind w:left="11" w:firstLine="0"/>
              <w:jc w:val="both"/>
            </w:pPr>
            <w:r>
              <w:rPr>
                <w:rFonts w:ascii="Calibri" w:eastAsia="Calibri" w:hAnsi="Calibri" w:cs="Calibri"/>
              </w:rPr>
              <w:t>$26.56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BDA04" w14:textId="77777777" w:rsidR="00B26C0D" w:rsidRDefault="001E15C9">
            <w:pPr>
              <w:spacing w:after="0" w:line="259" w:lineRule="auto"/>
              <w:ind w:left="6" w:firstLine="0"/>
              <w:jc w:val="center"/>
            </w:pPr>
            <w:r>
              <w:rPr>
                <w:rFonts w:ascii="Calibri" w:eastAsia="Calibri" w:hAnsi="Calibri" w:cs="Calibri"/>
              </w:rPr>
              <w:t>12/19/2020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7867E" w14:textId="77777777" w:rsidR="00B26C0D" w:rsidRDefault="001E15C9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</w:rPr>
              <w:t>6/19/2020</w:t>
            </w:r>
          </w:p>
        </w:tc>
      </w:tr>
      <w:tr w:rsidR="00B26C0D" w14:paraId="181E1BCE" w14:textId="77777777">
        <w:trPr>
          <w:trHeight w:val="36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6B2C7" w14:textId="77777777" w:rsidR="00B26C0D" w:rsidRDefault="001E15C9">
            <w:pPr>
              <w:spacing w:after="0" w:line="259" w:lineRule="auto"/>
              <w:ind w:left="4" w:firstLine="0"/>
              <w:jc w:val="both"/>
            </w:pPr>
            <w:r>
              <w:rPr>
                <w:rFonts w:ascii="Calibri" w:eastAsia="Calibri" w:hAnsi="Calibri" w:cs="Calibri"/>
              </w:rPr>
              <w:t>1006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52A9A" w14:textId="77777777" w:rsidR="00B26C0D" w:rsidRDefault="001E15C9">
            <w:pPr>
              <w:spacing w:after="0" w:line="259" w:lineRule="auto"/>
              <w:ind w:left="3" w:firstLine="0"/>
              <w:jc w:val="both"/>
            </w:pPr>
            <w:r>
              <w:rPr>
                <w:rFonts w:ascii="Calibri" w:eastAsia="Calibri" w:hAnsi="Calibri" w:cs="Calibri"/>
              </w:rPr>
              <w:t>77900366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0132A" w14:textId="77777777" w:rsidR="00B26C0D" w:rsidRDefault="001E15C9">
            <w:pPr>
              <w:spacing w:after="0" w:line="259" w:lineRule="auto"/>
              <w:ind w:left="170" w:firstLine="0"/>
            </w:pPr>
            <w:r>
              <w:rPr>
                <w:rFonts w:ascii="Calibri" w:eastAsia="Calibri" w:hAnsi="Calibri" w:cs="Calibri"/>
              </w:rPr>
              <w:t>Schrader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BF519" w14:textId="77777777" w:rsidR="00B26C0D" w:rsidRDefault="001E15C9">
            <w:pPr>
              <w:spacing w:after="0" w:line="259" w:lineRule="auto"/>
              <w:ind w:left="70" w:firstLine="0"/>
            </w:pPr>
            <w:r>
              <w:rPr>
                <w:rFonts w:ascii="Calibri" w:eastAsia="Calibri" w:hAnsi="Calibri" w:cs="Calibri"/>
              </w:rPr>
              <w:t>polvo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67474" w14:textId="77777777" w:rsidR="00B26C0D" w:rsidRDefault="001E15C9">
            <w:pPr>
              <w:spacing w:after="0" w:line="259" w:lineRule="auto"/>
              <w:ind w:left="141" w:firstLine="0"/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E8511" w14:textId="77777777" w:rsidR="00B26C0D" w:rsidRDefault="001E15C9">
            <w:pPr>
              <w:spacing w:after="0" w:line="259" w:lineRule="auto"/>
              <w:ind w:left="11" w:firstLine="0"/>
              <w:jc w:val="both"/>
            </w:pPr>
            <w:r>
              <w:rPr>
                <w:rFonts w:ascii="Calibri" w:eastAsia="Calibri" w:hAnsi="Calibri" w:cs="Calibri"/>
              </w:rPr>
              <w:t>$96.54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3D1FC" w14:textId="77777777" w:rsidR="00B26C0D" w:rsidRDefault="001E15C9">
            <w:pPr>
              <w:spacing w:after="0" w:line="259" w:lineRule="auto"/>
              <w:ind w:left="6" w:firstLine="0"/>
              <w:jc w:val="center"/>
            </w:pPr>
            <w:r>
              <w:rPr>
                <w:rFonts w:ascii="Calibri" w:eastAsia="Calibri" w:hAnsi="Calibri" w:cs="Calibri"/>
              </w:rPr>
              <w:t>8/2/2020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BB791" w14:textId="77777777" w:rsidR="00B26C0D" w:rsidRDefault="001E15C9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</w:rPr>
              <w:t>4/18/2020</w:t>
            </w:r>
          </w:p>
        </w:tc>
      </w:tr>
      <w:tr w:rsidR="00B26C0D" w14:paraId="787D4618" w14:textId="77777777">
        <w:trPr>
          <w:trHeight w:val="36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D776A" w14:textId="77777777" w:rsidR="00B26C0D" w:rsidRDefault="001E15C9">
            <w:pPr>
              <w:spacing w:after="0" w:line="259" w:lineRule="auto"/>
              <w:ind w:left="4" w:firstLine="0"/>
              <w:jc w:val="both"/>
            </w:pPr>
            <w:r>
              <w:rPr>
                <w:rFonts w:ascii="Calibri" w:eastAsia="Calibri" w:hAnsi="Calibri" w:cs="Calibri"/>
              </w:rPr>
              <w:t>1007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B0595" w14:textId="77777777" w:rsidR="00B26C0D" w:rsidRDefault="001E15C9">
            <w:pPr>
              <w:spacing w:after="0" w:line="259" w:lineRule="auto"/>
              <w:ind w:left="3" w:firstLine="0"/>
              <w:jc w:val="both"/>
            </w:pPr>
            <w:r>
              <w:rPr>
                <w:rFonts w:ascii="Calibri" w:eastAsia="Calibri" w:hAnsi="Calibri" w:cs="Calibri"/>
              </w:rPr>
              <w:t>77900367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20A6E" w14:textId="77777777" w:rsidR="00B26C0D" w:rsidRDefault="001E15C9">
            <w:pPr>
              <w:spacing w:after="0" w:line="259" w:lineRule="auto"/>
              <w:ind w:left="120" w:firstLine="0"/>
            </w:pPr>
            <w:r>
              <w:rPr>
                <w:rFonts w:ascii="Calibri" w:eastAsia="Calibri" w:hAnsi="Calibri" w:cs="Calibri"/>
              </w:rPr>
              <w:t>Bachellier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70DFB" w14:textId="77777777" w:rsidR="00B26C0D" w:rsidRDefault="001E15C9">
            <w:pPr>
              <w:spacing w:after="0" w:line="259" w:lineRule="auto"/>
              <w:ind w:left="48" w:firstLine="0"/>
              <w:jc w:val="both"/>
            </w:pPr>
            <w:r>
              <w:rPr>
                <w:rFonts w:ascii="Calibri" w:eastAsia="Calibri" w:hAnsi="Calibri" w:cs="Calibri"/>
              </w:rPr>
              <w:t>solido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01EDD" w14:textId="77777777" w:rsidR="00B26C0D" w:rsidRDefault="001E15C9">
            <w:pPr>
              <w:spacing w:after="0" w:line="259" w:lineRule="auto"/>
              <w:ind w:left="141" w:firstLine="0"/>
            </w:pPr>
            <w:r>
              <w:rPr>
                <w:rFonts w:ascii="Calibri" w:eastAsia="Calibri" w:hAnsi="Calibri" w:cs="Calibri"/>
              </w:rPr>
              <w:t>59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CE578" w14:textId="77777777" w:rsidR="00B26C0D" w:rsidRDefault="001E15C9">
            <w:pPr>
              <w:spacing w:after="0" w:line="259" w:lineRule="auto"/>
              <w:ind w:left="11" w:firstLine="0"/>
              <w:jc w:val="both"/>
            </w:pPr>
            <w:r>
              <w:rPr>
                <w:rFonts w:ascii="Calibri" w:eastAsia="Calibri" w:hAnsi="Calibri" w:cs="Calibri"/>
              </w:rPr>
              <w:t>$69.17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BF6A0" w14:textId="77777777" w:rsidR="00B26C0D" w:rsidRDefault="001E15C9">
            <w:pPr>
              <w:spacing w:after="0" w:line="259" w:lineRule="auto"/>
              <w:ind w:left="6" w:firstLine="0"/>
              <w:jc w:val="center"/>
            </w:pPr>
            <w:r>
              <w:rPr>
                <w:rFonts w:ascii="Calibri" w:eastAsia="Calibri" w:hAnsi="Calibri" w:cs="Calibri"/>
              </w:rPr>
              <w:t>1/30/2021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11D48" w14:textId="77777777" w:rsidR="00B26C0D" w:rsidRDefault="001E15C9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</w:rPr>
              <w:t>6/7/2020</w:t>
            </w:r>
          </w:p>
        </w:tc>
      </w:tr>
      <w:tr w:rsidR="00B26C0D" w14:paraId="2EA88120" w14:textId="77777777">
        <w:trPr>
          <w:trHeight w:val="34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6F922" w14:textId="77777777" w:rsidR="00B26C0D" w:rsidRDefault="001E15C9">
            <w:pPr>
              <w:spacing w:after="0" w:line="259" w:lineRule="auto"/>
              <w:ind w:left="4" w:firstLine="0"/>
              <w:jc w:val="both"/>
            </w:pPr>
            <w:r>
              <w:rPr>
                <w:rFonts w:ascii="Calibri" w:eastAsia="Calibri" w:hAnsi="Calibri" w:cs="Calibri"/>
              </w:rPr>
              <w:t>1008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07547" w14:textId="77777777" w:rsidR="00B26C0D" w:rsidRDefault="001E15C9">
            <w:pPr>
              <w:spacing w:after="0" w:line="259" w:lineRule="auto"/>
              <w:ind w:left="3" w:firstLine="0"/>
              <w:jc w:val="both"/>
            </w:pPr>
            <w:r>
              <w:rPr>
                <w:rFonts w:ascii="Calibri" w:eastAsia="Calibri" w:hAnsi="Calibri" w:cs="Calibri"/>
              </w:rPr>
              <w:t>77900368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FFC3C" w14:textId="77777777" w:rsidR="00B26C0D" w:rsidRDefault="001E15C9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</w:rPr>
              <w:t>Fleming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C62AA" w14:textId="77777777" w:rsidR="00B26C0D" w:rsidRDefault="001E15C9">
            <w:pPr>
              <w:spacing w:after="0" w:line="259" w:lineRule="auto"/>
              <w:ind w:left="48" w:firstLine="0"/>
              <w:jc w:val="both"/>
            </w:pPr>
            <w:r>
              <w:rPr>
                <w:rFonts w:ascii="Calibri" w:eastAsia="Calibri" w:hAnsi="Calibri" w:cs="Calibri"/>
              </w:rPr>
              <w:t>solido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1D791" w14:textId="77777777" w:rsidR="00B26C0D" w:rsidRDefault="001E15C9">
            <w:pPr>
              <w:spacing w:after="0" w:line="259" w:lineRule="auto"/>
              <w:ind w:left="141" w:firstLine="0"/>
            </w:pPr>
            <w:r>
              <w:rPr>
                <w:rFonts w:ascii="Calibri" w:eastAsia="Calibri" w:hAnsi="Calibri" w:cs="Calibri"/>
              </w:rPr>
              <w:t>38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7BE46" w14:textId="77777777" w:rsidR="00B26C0D" w:rsidRDefault="001E15C9">
            <w:pPr>
              <w:spacing w:after="0" w:line="259" w:lineRule="auto"/>
              <w:ind w:left="11" w:firstLine="0"/>
              <w:jc w:val="both"/>
            </w:pPr>
            <w:r>
              <w:rPr>
                <w:rFonts w:ascii="Calibri" w:eastAsia="Calibri" w:hAnsi="Calibri" w:cs="Calibri"/>
              </w:rPr>
              <w:t>$66.77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B7326" w14:textId="77777777" w:rsidR="00B26C0D" w:rsidRDefault="001E15C9">
            <w:pPr>
              <w:spacing w:after="0" w:line="259" w:lineRule="auto"/>
              <w:ind w:left="6" w:firstLine="0"/>
              <w:jc w:val="center"/>
            </w:pPr>
            <w:r>
              <w:rPr>
                <w:rFonts w:ascii="Calibri" w:eastAsia="Calibri" w:hAnsi="Calibri" w:cs="Calibri"/>
              </w:rPr>
              <w:t>10/26/2020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D4BFA" w14:textId="77777777" w:rsidR="00B26C0D" w:rsidRDefault="001E15C9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</w:rPr>
              <w:t>10/3/2020</w:t>
            </w:r>
          </w:p>
        </w:tc>
      </w:tr>
      <w:tr w:rsidR="00B26C0D" w14:paraId="6B2ADDF7" w14:textId="77777777">
        <w:trPr>
          <w:trHeight w:val="36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E7129" w14:textId="77777777" w:rsidR="00B26C0D" w:rsidRDefault="001E15C9">
            <w:pPr>
              <w:spacing w:after="0" w:line="259" w:lineRule="auto"/>
              <w:ind w:left="4" w:firstLine="0"/>
              <w:jc w:val="both"/>
            </w:pPr>
            <w:r>
              <w:rPr>
                <w:rFonts w:ascii="Calibri" w:eastAsia="Calibri" w:hAnsi="Calibri" w:cs="Calibri"/>
              </w:rPr>
              <w:t>1009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7DEC7" w14:textId="77777777" w:rsidR="00B26C0D" w:rsidRDefault="001E15C9">
            <w:pPr>
              <w:spacing w:after="0" w:line="259" w:lineRule="auto"/>
              <w:ind w:left="3" w:firstLine="0"/>
              <w:jc w:val="both"/>
            </w:pPr>
            <w:r>
              <w:rPr>
                <w:rFonts w:ascii="Calibri" w:eastAsia="Calibri" w:hAnsi="Calibri" w:cs="Calibri"/>
              </w:rPr>
              <w:t>77900369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A4A90" w14:textId="77777777" w:rsidR="00B26C0D" w:rsidRDefault="001E15C9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</w:rPr>
              <w:t>Hurry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B6116" w14:textId="77777777" w:rsidR="00B26C0D" w:rsidRDefault="001E15C9">
            <w:pPr>
              <w:spacing w:after="0" w:line="259" w:lineRule="auto"/>
              <w:ind w:left="48" w:firstLine="0"/>
              <w:jc w:val="both"/>
            </w:pPr>
            <w:r>
              <w:rPr>
                <w:rFonts w:ascii="Calibri" w:eastAsia="Calibri" w:hAnsi="Calibri" w:cs="Calibri"/>
              </w:rPr>
              <w:t>solido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85C9E" w14:textId="77777777" w:rsidR="00B26C0D" w:rsidRDefault="001E15C9">
            <w:pPr>
              <w:spacing w:after="0" w:line="259" w:lineRule="auto"/>
              <w:ind w:left="141" w:firstLine="0"/>
            </w:pPr>
            <w:r>
              <w:rPr>
                <w:rFonts w:ascii="Calibri" w:eastAsia="Calibri" w:hAnsi="Calibri" w:cs="Calibri"/>
              </w:rPr>
              <w:t>44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5C1C9" w14:textId="77777777" w:rsidR="00B26C0D" w:rsidRDefault="001E15C9">
            <w:pPr>
              <w:spacing w:after="0" w:line="259" w:lineRule="auto"/>
              <w:ind w:left="11" w:firstLine="0"/>
              <w:jc w:val="both"/>
            </w:pPr>
            <w:r>
              <w:rPr>
                <w:rFonts w:ascii="Calibri" w:eastAsia="Calibri" w:hAnsi="Calibri" w:cs="Calibri"/>
              </w:rPr>
              <w:t>$43.01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81230" w14:textId="77777777" w:rsidR="00B26C0D" w:rsidRDefault="001E15C9">
            <w:pPr>
              <w:spacing w:after="0" w:line="259" w:lineRule="auto"/>
              <w:ind w:left="6" w:firstLine="0"/>
              <w:jc w:val="center"/>
            </w:pPr>
            <w:r>
              <w:rPr>
                <w:rFonts w:ascii="Calibri" w:eastAsia="Calibri" w:hAnsi="Calibri" w:cs="Calibri"/>
              </w:rPr>
              <w:t>7/4/2020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E90EE" w14:textId="77777777" w:rsidR="00B26C0D" w:rsidRDefault="001E15C9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</w:rPr>
              <w:t>5/30/2020</w:t>
            </w:r>
          </w:p>
        </w:tc>
      </w:tr>
      <w:tr w:rsidR="00B26C0D" w14:paraId="4AF66C99" w14:textId="77777777">
        <w:trPr>
          <w:trHeight w:val="34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22EF6" w14:textId="77777777" w:rsidR="00B26C0D" w:rsidRDefault="001E15C9">
            <w:pPr>
              <w:spacing w:after="0" w:line="259" w:lineRule="auto"/>
              <w:ind w:left="4" w:firstLine="0"/>
              <w:jc w:val="both"/>
            </w:pPr>
            <w:r>
              <w:rPr>
                <w:rFonts w:ascii="Calibri" w:eastAsia="Calibri" w:hAnsi="Calibri" w:cs="Calibri"/>
              </w:rPr>
              <w:t>1010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0724E" w14:textId="77777777" w:rsidR="00B26C0D" w:rsidRDefault="001E15C9">
            <w:pPr>
              <w:spacing w:after="0" w:line="259" w:lineRule="auto"/>
              <w:ind w:left="3" w:firstLine="0"/>
              <w:jc w:val="both"/>
            </w:pPr>
            <w:r>
              <w:rPr>
                <w:rFonts w:ascii="Calibri" w:eastAsia="Calibri" w:hAnsi="Calibri" w:cs="Calibri"/>
              </w:rPr>
              <w:t>77900310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DD322" w14:textId="77777777" w:rsidR="00B26C0D" w:rsidRDefault="001E15C9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</w:rPr>
              <w:t>Krauss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98D0E" w14:textId="77777777" w:rsidR="00B26C0D" w:rsidRDefault="001E15C9">
            <w:pPr>
              <w:spacing w:after="0" w:line="259" w:lineRule="auto"/>
              <w:ind w:left="70" w:firstLine="0"/>
            </w:pPr>
            <w:r>
              <w:rPr>
                <w:rFonts w:ascii="Calibri" w:eastAsia="Calibri" w:hAnsi="Calibri" w:cs="Calibri"/>
              </w:rPr>
              <w:t>polvo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5136C" w14:textId="77777777" w:rsidR="00B26C0D" w:rsidRDefault="001E15C9">
            <w:pPr>
              <w:spacing w:after="0" w:line="259" w:lineRule="auto"/>
              <w:ind w:left="141" w:firstLine="0"/>
            </w:pPr>
            <w:r>
              <w:rPr>
                <w:rFonts w:ascii="Calibri" w:eastAsia="Calibri" w:hAnsi="Calibri" w:cs="Calibri"/>
              </w:rPr>
              <w:t>73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6FF10" w14:textId="77777777" w:rsidR="00B26C0D" w:rsidRDefault="001E15C9">
            <w:pPr>
              <w:spacing w:after="0" w:line="259" w:lineRule="auto"/>
              <w:ind w:left="11" w:firstLine="0"/>
              <w:jc w:val="both"/>
            </w:pPr>
            <w:r>
              <w:rPr>
                <w:rFonts w:ascii="Calibri" w:eastAsia="Calibri" w:hAnsi="Calibri" w:cs="Calibri"/>
              </w:rPr>
              <w:t>$35.73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3C0B5" w14:textId="77777777" w:rsidR="00B26C0D" w:rsidRDefault="001E15C9">
            <w:pPr>
              <w:spacing w:after="0" w:line="259" w:lineRule="auto"/>
              <w:ind w:left="6" w:firstLine="0"/>
              <w:jc w:val="center"/>
            </w:pPr>
            <w:r>
              <w:rPr>
                <w:rFonts w:ascii="Calibri" w:eastAsia="Calibri" w:hAnsi="Calibri" w:cs="Calibri"/>
              </w:rPr>
              <w:t>3/3/2021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4CCEC" w14:textId="77777777" w:rsidR="00B26C0D" w:rsidRDefault="001E15C9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</w:rPr>
              <w:t>8/30/2020</w:t>
            </w:r>
          </w:p>
        </w:tc>
      </w:tr>
    </w:tbl>
    <w:p w14:paraId="1FB4FB78" w14:textId="77777777" w:rsidR="00C44E9B" w:rsidRDefault="00C44E9B">
      <w:pPr>
        <w:spacing w:after="262"/>
        <w:ind w:left="-5"/>
        <w:rPr>
          <w:sz w:val="23"/>
        </w:rPr>
      </w:pPr>
    </w:p>
    <w:p w14:paraId="4F0F36BD" w14:textId="77777777" w:rsidR="00C44E9B" w:rsidRDefault="00C44E9B">
      <w:pPr>
        <w:spacing w:after="262"/>
        <w:ind w:left="-5"/>
        <w:rPr>
          <w:sz w:val="23"/>
        </w:rPr>
      </w:pPr>
    </w:p>
    <w:p w14:paraId="2EC552A7" w14:textId="6300AE40" w:rsidR="00C44E9B" w:rsidRDefault="00C44E9B">
      <w:pPr>
        <w:spacing w:after="262"/>
        <w:ind w:left="-5"/>
        <w:rPr>
          <w:sz w:val="23"/>
        </w:rPr>
      </w:pPr>
    </w:p>
    <w:p w14:paraId="2C29C86F" w14:textId="77777777" w:rsidR="00C44E9B" w:rsidRDefault="00C44E9B">
      <w:pPr>
        <w:spacing w:after="262"/>
        <w:ind w:left="-5"/>
        <w:rPr>
          <w:sz w:val="23"/>
        </w:rPr>
      </w:pPr>
    </w:p>
    <w:p w14:paraId="6AB114E1" w14:textId="15B3D37E" w:rsidR="00B26C0D" w:rsidRDefault="001E15C9">
      <w:pPr>
        <w:spacing w:after="262"/>
        <w:ind w:left="-5"/>
      </w:pPr>
      <w:r>
        <w:rPr>
          <w:sz w:val="23"/>
        </w:rPr>
        <w:t>Usuarios:</w:t>
      </w:r>
    </w:p>
    <w:tbl>
      <w:tblPr>
        <w:tblStyle w:val="TableGrid"/>
        <w:tblW w:w="9743" w:type="dxa"/>
        <w:tblInd w:w="8" w:type="dxa"/>
        <w:tblCellMar>
          <w:top w:w="59" w:type="dxa"/>
          <w:left w:w="38" w:type="dxa"/>
          <w:bottom w:w="36" w:type="dxa"/>
          <w:right w:w="50" w:type="dxa"/>
        </w:tblCellMar>
        <w:tblLook w:val="04A0" w:firstRow="1" w:lastRow="0" w:firstColumn="1" w:lastColumn="0" w:noHBand="0" w:noVBand="1"/>
      </w:tblPr>
      <w:tblGrid>
        <w:gridCol w:w="1021"/>
        <w:gridCol w:w="1138"/>
        <w:gridCol w:w="1493"/>
        <w:gridCol w:w="2220"/>
        <w:gridCol w:w="1877"/>
        <w:gridCol w:w="1994"/>
      </w:tblGrid>
      <w:tr w:rsidR="00B26C0D" w14:paraId="0DC82C5A" w14:textId="77777777">
        <w:trPr>
          <w:trHeight w:val="354"/>
        </w:trPr>
        <w:tc>
          <w:tcPr>
            <w:tcW w:w="1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14:paraId="267AD9C6" w14:textId="77777777" w:rsidR="00B26C0D" w:rsidRDefault="001E15C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>nombre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14:paraId="52015932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apellido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14:paraId="18C7ABF5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clave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14:paraId="3F1C92D9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mail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14:paraId="463A5531" w14:textId="77777777" w:rsidR="00B26C0D" w:rsidRDefault="001E15C9">
            <w:pPr>
              <w:spacing w:after="0" w:line="259" w:lineRule="auto"/>
              <w:ind w:left="13" w:firstLine="0"/>
              <w:jc w:val="both"/>
            </w:pPr>
            <w:r>
              <w:rPr>
                <w:rFonts w:ascii="Calibri" w:eastAsia="Calibri" w:hAnsi="Calibri" w:cs="Calibri"/>
              </w:rPr>
              <w:t>fecha_de_registro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14:paraId="46E301C8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localidad</w:t>
            </w:r>
          </w:p>
        </w:tc>
      </w:tr>
      <w:tr w:rsidR="00B26C0D" w14:paraId="65ED17C9" w14:textId="77777777">
        <w:trPr>
          <w:trHeight w:val="686"/>
        </w:trPr>
        <w:tc>
          <w:tcPr>
            <w:tcW w:w="1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5A323D" w14:textId="77777777" w:rsidR="00B26C0D" w:rsidRDefault="001E15C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>Esteban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463B2E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Madou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593891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2345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BD8E2" w14:textId="77777777" w:rsidR="00B26C0D" w:rsidRDefault="001E15C9">
            <w:pPr>
              <w:spacing w:after="21" w:line="259" w:lineRule="auto"/>
              <w:ind w:left="13" w:firstLine="0"/>
              <w:jc w:val="both"/>
            </w:pPr>
            <w:r>
              <w:rPr>
                <w:rFonts w:ascii="Calibri" w:eastAsia="Calibri" w:hAnsi="Calibri" w:cs="Calibri"/>
              </w:rPr>
              <w:t>dkantor0@example.c</w:t>
            </w:r>
          </w:p>
          <w:p w14:paraId="491C3782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om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8A5529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1/7/2021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F1E50F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Quilmes</w:t>
            </w:r>
          </w:p>
        </w:tc>
      </w:tr>
      <w:tr w:rsidR="00B26C0D" w14:paraId="500ED54E" w14:textId="77777777">
        <w:trPr>
          <w:trHeight w:val="360"/>
        </w:trPr>
        <w:tc>
          <w:tcPr>
            <w:tcW w:w="1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661B8" w14:textId="77777777" w:rsidR="00B26C0D" w:rsidRDefault="001E15C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>German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FB8AC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Gerram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C5662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1234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AB469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ggerram1@hud.gov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7EC93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5/8/2020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B815E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Berazategui</w:t>
            </w:r>
          </w:p>
        </w:tc>
      </w:tr>
      <w:tr w:rsidR="00B26C0D" w14:paraId="01DE8BF0" w14:textId="77777777">
        <w:trPr>
          <w:trHeight w:val="340"/>
        </w:trPr>
        <w:tc>
          <w:tcPr>
            <w:tcW w:w="1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9E960" w14:textId="77777777" w:rsidR="00B26C0D" w:rsidRDefault="001E15C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>Deloris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AF21F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Fosis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77ED5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5678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9769D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bsharpe2@wisc.edu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83894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11/28/2020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F73EA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Avellaneda</w:t>
            </w:r>
          </w:p>
        </w:tc>
      </w:tr>
      <w:tr w:rsidR="00B26C0D" w14:paraId="7D7D3665" w14:textId="77777777">
        <w:trPr>
          <w:trHeight w:val="360"/>
        </w:trPr>
        <w:tc>
          <w:tcPr>
            <w:tcW w:w="1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B24F1" w14:textId="77777777" w:rsidR="00B26C0D" w:rsidRDefault="001E15C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>Brok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51895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Neiner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CCD3F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4567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A9772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bblazic3@desdev.cn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0B4AD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12/8/2020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01688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Quilmes</w:t>
            </w:r>
          </w:p>
        </w:tc>
      </w:tr>
      <w:tr w:rsidR="00B26C0D" w14:paraId="5C0CA57F" w14:textId="77777777">
        <w:trPr>
          <w:trHeight w:val="680"/>
        </w:trPr>
        <w:tc>
          <w:tcPr>
            <w:tcW w:w="1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9CBC79" w14:textId="77777777" w:rsidR="00B26C0D" w:rsidRDefault="001E15C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>Garrick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F74A7E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Brent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F1AA20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6789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86C1C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gbrent4@theguardia n.com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F849E3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12/17/2020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374987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Moron</w:t>
            </w:r>
          </w:p>
        </w:tc>
      </w:tr>
      <w:tr w:rsidR="00B26C0D" w14:paraId="5FF33E06" w14:textId="77777777">
        <w:trPr>
          <w:trHeight w:val="360"/>
        </w:trPr>
        <w:tc>
          <w:tcPr>
            <w:tcW w:w="1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5D0BA" w14:textId="77777777" w:rsidR="00B26C0D" w:rsidRDefault="001E15C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>Bili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5565F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Baus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F5C71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0123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A4467" w14:textId="77777777" w:rsidR="00B26C0D" w:rsidRDefault="001E15C9">
            <w:pPr>
              <w:spacing w:after="0" w:line="259" w:lineRule="auto"/>
              <w:ind w:left="13" w:firstLine="0"/>
              <w:jc w:val="both"/>
            </w:pPr>
            <w:r>
              <w:rPr>
                <w:rFonts w:ascii="Calibri" w:eastAsia="Calibri" w:hAnsi="Calibri" w:cs="Calibri"/>
              </w:rPr>
              <w:t>bhoff5@addthis.com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EE5BB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11/27/2020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00741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Moreno</w:t>
            </w:r>
          </w:p>
        </w:tc>
      </w:tr>
    </w:tbl>
    <w:p w14:paraId="119F5E4C" w14:textId="77777777" w:rsidR="00B26C0D" w:rsidRDefault="001E15C9">
      <w:pPr>
        <w:spacing w:after="7"/>
        <w:ind w:left="-5"/>
      </w:pPr>
      <w:r>
        <w:rPr>
          <w:sz w:val="23"/>
        </w:rPr>
        <w:t>Ventas:</w:t>
      </w:r>
    </w:p>
    <w:tbl>
      <w:tblPr>
        <w:tblStyle w:val="TableGrid"/>
        <w:tblW w:w="5880" w:type="dxa"/>
        <w:tblInd w:w="8" w:type="dxa"/>
        <w:tblCellMar>
          <w:top w:w="58" w:type="dxa"/>
          <w:left w:w="38" w:type="dxa"/>
          <w:right w:w="69" w:type="dxa"/>
        </w:tblCellMar>
        <w:tblLook w:val="04A0" w:firstRow="1" w:lastRow="0" w:firstColumn="1" w:lastColumn="0" w:noHBand="0" w:noVBand="1"/>
      </w:tblPr>
      <w:tblGrid>
        <w:gridCol w:w="1778"/>
        <w:gridCol w:w="1279"/>
        <w:gridCol w:w="966"/>
        <w:gridCol w:w="1857"/>
      </w:tblGrid>
      <w:tr w:rsidR="00B26C0D" w14:paraId="230E2153" w14:textId="77777777">
        <w:trPr>
          <w:trHeight w:val="357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14:paraId="29F15597" w14:textId="77777777" w:rsidR="00B26C0D" w:rsidRDefault="001E15C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>id_producto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14:paraId="2A6D3C60" w14:textId="77777777" w:rsidR="00B26C0D" w:rsidRDefault="001E15C9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</w:rPr>
              <w:t>id_usuario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14:paraId="3BB20365" w14:textId="77777777" w:rsidR="00B26C0D" w:rsidRDefault="001E15C9">
            <w:pPr>
              <w:spacing w:after="0" w:line="259" w:lineRule="auto"/>
              <w:ind w:left="13" w:firstLine="0"/>
              <w:jc w:val="both"/>
            </w:pPr>
            <w:r>
              <w:rPr>
                <w:rFonts w:ascii="Calibri" w:eastAsia="Calibri" w:hAnsi="Calibri" w:cs="Calibri"/>
              </w:rPr>
              <w:t>cantidad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14:paraId="37390F56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fecha_de_venta</w:t>
            </w:r>
          </w:p>
        </w:tc>
      </w:tr>
      <w:tr w:rsidR="00B26C0D" w14:paraId="096267E2" w14:textId="77777777">
        <w:trPr>
          <w:trHeight w:val="343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120C6" w14:textId="77777777" w:rsidR="00B26C0D" w:rsidRDefault="001E15C9">
            <w:pPr>
              <w:spacing w:after="0" w:line="259" w:lineRule="auto"/>
              <w:ind w:left="19" w:firstLine="0"/>
              <w:jc w:val="center"/>
            </w:pPr>
            <w:r>
              <w:rPr>
                <w:rFonts w:ascii="Calibri" w:eastAsia="Calibri" w:hAnsi="Calibri" w:cs="Calibri"/>
              </w:rPr>
              <w:t>1001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351E7" w14:textId="77777777" w:rsidR="00B26C0D" w:rsidRDefault="001E15C9">
            <w:pPr>
              <w:spacing w:after="0" w:line="259" w:lineRule="auto"/>
              <w:ind w:left="32" w:firstLine="0"/>
              <w:jc w:val="center"/>
            </w:pPr>
            <w:r>
              <w:rPr>
                <w:rFonts w:ascii="Calibri" w:eastAsia="Calibri" w:hAnsi="Calibri" w:cs="Calibri"/>
              </w:rPr>
              <w:t>101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9DC11" w14:textId="77777777" w:rsidR="00B26C0D" w:rsidRDefault="001E15C9">
            <w:pPr>
              <w:spacing w:after="0" w:line="259" w:lineRule="auto"/>
              <w:ind w:left="42" w:firstLine="0"/>
              <w:jc w:val="center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C4726" w14:textId="77777777" w:rsidR="00B26C0D" w:rsidRDefault="001E15C9">
            <w:pPr>
              <w:spacing w:after="0" w:line="259" w:lineRule="auto"/>
              <w:ind w:left="29" w:firstLine="0"/>
              <w:jc w:val="center"/>
            </w:pPr>
            <w:r>
              <w:rPr>
                <w:rFonts w:ascii="Calibri" w:eastAsia="Calibri" w:hAnsi="Calibri" w:cs="Calibri"/>
              </w:rPr>
              <w:t>7/19/2020</w:t>
            </w:r>
          </w:p>
        </w:tc>
      </w:tr>
      <w:tr w:rsidR="00B26C0D" w14:paraId="1A0D7451" w14:textId="77777777">
        <w:trPr>
          <w:trHeight w:val="360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7EBDF" w14:textId="77777777" w:rsidR="00B26C0D" w:rsidRDefault="001E15C9">
            <w:pPr>
              <w:spacing w:after="0" w:line="259" w:lineRule="auto"/>
              <w:ind w:left="19" w:firstLine="0"/>
              <w:jc w:val="center"/>
            </w:pPr>
            <w:r>
              <w:rPr>
                <w:rFonts w:ascii="Calibri" w:eastAsia="Calibri" w:hAnsi="Calibri" w:cs="Calibri"/>
              </w:rPr>
              <w:t>1008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08847" w14:textId="77777777" w:rsidR="00B26C0D" w:rsidRDefault="001E15C9">
            <w:pPr>
              <w:spacing w:after="0" w:line="259" w:lineRule="auto"/>
              <w:ind w:left="32" w:firstLine="0"/>
              <w:jc w:val="center"/>
            </w:pPr>
            <w:r>
              <w:rPr>
                <w:rFonts w:ascii="Calibri" w:eastAsia="Calibri" w:hAnsi="Calibri" w:cs="Calibri"/>
              </w:rPr>
              <w:t>102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8E375" w14:textId="77777777" w:rsidR="00B26C0D" w:rsidRDefault="001E15C9">
            <w:pPr>
              <w:spacing w:after="0" w:line="259" w:lineRule="auto"/>
              <w:ind w:left="42" w:firstLine="0"/>
              <w:jc w:val="center"/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AED45" w14:textId="77777777" w:rsidR="00B26C0D" w:rsidRDefault="001E15C9">
            <w:pPr>
              <w:spacing w:after="0" w:line="259" w:lineRule="auto"/>
              <w:ind w:left="29" w:firstLine="0"/>
              <w:jc w:val="center"/>
            </w:pPr>
            <w:r>
              <w:rPr>
                <w:rFonts w:ascii="Calibri" w:eastAsia="Calibri" w:hAnsi="Calibri" w:cs="Calibri"/>
              </w:rPr>
              <w:t>8/16/2020</w:t>
            </w:r>
          </w:p>
        </w:tc>
      </w:tr>
      <w:tr w:rsidR="00B26C0D" w14:paraId="7A588532" w14:textId="77777777">
        <w:trPr>
          <w:trHeight w:val="360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411D5" w14:textId="77777777" w:rsidR="00B26C0D" w:rsidRDefault="001E15C9">
            <w:pPr>
              <w:spacing w:after="0" w:line="259" w:lineRule="auto"/>
              <w:ind w:left="19" w:firstLine="0"/>
              <w:jc w:val="center"/>
            </w:pPr>
            <w:r>
              <w:rPr>
                <w:rFonts w:ascii="Calibri" w:eastAsia="Calibri" w:hAnsi="Calibri" w:cs="Calibri"/>
              </w:rPr>
              <w:t>1007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CDA05" w14:textId="77777777" w:rsidR="00B26C0D" w:rsidRDefault="001E15C9">
            <w:pPr>
              <w:spacing w:after="0" w:line="259" w:lineRule="auto"/>
              <w:ind w:left="32" w:firstLine="0"/>
              <w:jc w:val="center"/>
            </w:pPr>
            <w:r>
              <w:rPr>
                <w:rFonts w:ascii="Calibri" w:eastAsia="Calibri" w:hAnsi="Calibri" w:cs="Calibri"/>
              </w:rPr>
              <w:t>102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4A9CA" w14:textId="77777777" w:rsidR="00B26C0D" w:rsidRDefault="001E15C9">
            <w:pPr>
              <w:spacing w:after="0" w:line="259" w:lineRule="auto"/>
              <w:ind w:left="42" w:firstLine="0"/>
              <w:jc w:val="center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27828" w14:textId="77777777" w:rsidR="00B26C0D" w:rsidRDefault="001E15C9">
            <w:pPr>
              <w:spacing w:after="0" w:line="259" w:lineRule="auto"/>
              <w:ind w:left="29" w:firstLine="0"/>
              <w:jc w:val="center"/>
            </w:pPr>
            <w:r>
              <w:rPr>
                <w:rFonts w:ascii="Calibri" w:eastAsia="Calibri" w:hAnsi="Calibri" w:cs="Calibri"/>
              </w:rPr>
              <w:t>1/24/2021</w:t>
            </w:r>
          </w:p>
        </w:tc>
      </w:tr>
      <w:tr w:rsidR="00B26C0D" w14:paraId="32606905" w14:textId="77777777">
        <w:trPr>
          <w:trHeight w:val="340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ADA3B" w14:textId="77777777" w:rsidR="00B26C0D" w:rsidRDefault="001E15C9">
            <w:pPr>
              <w:spacing w:after="0" w:line="259" w:lineRule="auto"/>
              <w:ind w:left="19" w:firstLine="0"/>
              <w:jc w:val="center"/>
            </w:pPr>
            <w:r>
              <w:rPr>
                <w:rFonts w:ascii="Calibri" w:eastAsia="Calibri" w:hAnsi="Calibri" w:cs="Calibri"/>
              </w:rPr>
              <w:t>1006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2E812" w14:textId="77777777" w:rsidR="00B26C0D" w:rsidRDefault="001E15C9">
            <w:pPr>
              <w:spacing w:after="0" w:line="259" w:lineRule="auto"/>
              <w:ind w:left="32" w:firstLine="0"/>
              <w:jc w:val="center"/>
            </w:pPr>
            <w:r>
              <w:rPr>
                <w:rFonts w:ascii="Calibri" w:eastAsia="Calibri" w:hAnsi="Calibri" w:cs="Calibri"/>
              </w:rPr>
              <w:t>103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DBDD2" w14:textId="77777777" w:rsidR="00B26C0D" w:rsidRDefault="001E15C9">
            <w:pPr>
              <w:spacing w:after="0" w:line="259" w:lineRule="auto"/>
              <w:ind w:left="42" w:firstLine="0"/>
              <w:jc w:val="center"/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825D6" w14:textId="77777777" w:rsidR="00B26C0D" w:rsidRDefault="001E15C9">
            <w:pPr>
              <w:spacing w:after="0" w:line="259" w:lineRule="auto"/>
              <w:ind w:left="29" w:firstLine="0"/>
              <w:jc w:val="center"/>
            </w:pPr>
            <w:r>
              <w:rPr>
                <w:rFonts w:ascii="Calibri" w:eastAsia="Calibri" w:hAnsi="Calibri" w:cs="Calibri"/>
              </w:rPr>
              <w:t>1/14/2021</w:t>
            </w:r>
          </w:p>
        </w:tc>
      </w:tr>
      <w:tr w:rsidR="00B26C0D" w14:paraId="7FC550EE" w14:textId="77777777">
        <w:trPr>
          <w:trHeight w:val="360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9BC69" w14:textId="77777777" w:rsidR="00B26C0D" w:rsidRDefault="001E15C9">
            <w:pPr>
              <w:spacing w:after="0" w:line="259" w:lineRule="auto"/>
              <w:ind w:left="19" w:firstLine="0"/>
              <w:jc w:val="center"/>
            </w:pPr>
            <w:r>
              <w:rPr>
                <w:rFonts w:ascii="Calibri" w:eastAsia="Calibri" w:hAnsi="Calibri" w:cs="Calibri"/>
              </w:rPr>
              <w:t>1003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DC896" w14:textId="77777777" w:rsidR="00B26C0D" w:rsidRDefault="001E15C9">
            <w:pPr>
              <w:spacing w:after="0" w:line="259" w:lineRule="auto"/>
              <w:ind w:left="32" w:firstLine="0"/>
              <w:jc w:val="center"/>
            </w:pPr>
            <w:r>
              <w:rPr>
                <w:rFonts w:ascii="Calibri" w:eastAsia="Calibri" w:hAnsi="Calibri" w:cs="Calibri"/>
              </w:rPr>
              <w:t>104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4DE0F" w14:textId="77777777" w:rsidR="00B26C0D" w:rsidRDefault="001E15C9">
            <w:pPr>
              <w:spacing w:after="0" w:line="259" w:lineRule="auto"/>
              <w:ind w:left="42" w:firstLine="0"/>
              <w:jc w:val="center"/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7CECD" w14:textId="77777777" w:rsidR="00B26C0D" w:rsidRDefault="001E15C9">
            <w:pPr>
              <w:spacing w:after="0" w:line="259" w:lineRule="auto"/>
              <w:ind w:left="29" w:firstLine="0"/>
              <w:jc w:val="center"/>
            </w:pPr>
            <w:r>
              <w:rPr>
                <w:rFonts w:ascii="Calibri" w:eastAsia="Calibri" w:hAnsi="Calibri" w:cs="Calibri"/>
              </w:rPr>
              <w:t>3/20/2021</w:t>
            </w:r>
          </w:p>
        </w:tc>
      </w:tr>
      <w:tr w:rsidR="00B26C0D" w14:paraId="200F5CAA" w14:textId="77777777">
        <w:trPr>
          <w:trHeight w:val="340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EBF15" w14:textId="77777777" w:rsidR="00B26C0D" w:rsidRDefault="001E15C9">
            <w:pPr>
              <w:spacing w:after="0" w:line="259" w:lineRule="auto"/>
              <w:ind w:left="19" w:firstLine="0"/>
              <w:jc w:val="center"/>
            </w:pPr>
            <w:r>
              <w:rPr>
                <w:rFonts w:ascii="Calibri" w:eastAsia="Calibri" w:hAnsi="Calibri" w:cs="Calibri"/>
              </w:rPr>
              <w:t>1005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575F3" w14:textId="77777777" w:rsidR="00B26C0D" w:rsidRDefault="001E15C9">
            <w:pPr>
              <w:spacing w:after="0" w:line="259" w:lineRule="auto"/>
              <w:ind w:left="32" w:firstLine="0"/>
              <w:jc w:val="center"/>
            </w:pPr>
            <w:r>
              <w:rPr>
                <w:rFonts w:ascii="Calibri" w:eastAsia="Calibri" w:hAnsi="Calibri" w:cs="Calibri"/>
              </w:rPr>
              <w:t>105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AC5A4" w14:textId="77777777" w:rsidR="00B26C0D" w:rsidRDefault="001E15C9">
            <w:pPr>
              <w:spacing w:after="0" w:line="259" w:lineRule="auto"/>
              <w:ind w:left="42" w:firstLine="0"/>
              <w:jc w:val="center"/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D00AA" w14:textId="77777777" w:rsidR="00B26C0D" w:rsidRDefault="001E15C9">
            <w:pPr>
              <w:spacing w:after="0" w:line="259" w:lineRule="auto"/>
              <w:ind w:left="29" w:firstLine="0"/>
              <w:jc w:val="center"/>
            </w:pPr>
            <w:r>
              <w:rPr>
                <w:rFonts w:ascii="Calibri" w:eastAsia="Calibri" w:hAnsi="Calibri" w:cs="Calibri"/>
              </w:rPr>
              <w:t>2/22/2021</w:t>
            </w:r>
          </w:p>
        </w:tc>
      </w:tr>
      <w:tr w:rsidR="00B26C0D" w14:paraId="30445554" w14:textId="77777777">
        <w:trPr>
          <w:trHeight w:val="360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2B69C" w14:textId="77777777" w:rsidR="00B26C0D" w:rsidRDefault="001E15C9">
            <w:pPr>
              <w:spacing w:after="0" w:line="259" w:lineRule="auto"/>
              <w:ind w:left="19" w:firstLine="0"/>
              <w:jc w:val="center"/>
            </w:pPr>
            <w:r>
              <w:rPr>
                <w:rFonts w:ascii="Calibri" w:eastAsia="Calibri" w:hAnsi="Calibri" w:cs="Calibri"/>
              </w:rPr>
              <w:t>1003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431C6" w14:textId="77777777" w:rsidR="00B26C0D" w:rsidRDefault="001E15C9">
            <w:pPr>
              <w:spacing w:after="0" w:line="259" w:lineRule="auto"/>
              <w:ind w:left="32" w:firstLine="0"/>
              <w:jc w:val="center"/>
            </w:pPr>
            <w:r>
              <w:rPr>
                <w:rFonts w:ascii="Calibri" w:eastAsia="Calibri" w:hAnsi="Calibri" w:cs="Calibri"/>
              </w:rPr>
              <w:t>104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64E20" w14:textId="77777777" w:rsidR="00B26C0D" w:rsidRDefault="001E15C9">
            <w:pPr>
              <w:spacing w:after="0" w:line="259" w:lineRule="auto"/>
              <w:ind w:left="42" w:firstLine="0"/>
              <w:jc w:val="center"/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FE942" w14:textId="77777777" w:rsidR="00B26C0D" w:rsidRDefault="001E15C9">
            <w:pPr>
              <w:spacing w:after="0" w:line="259" w:lineRule="auto"/>
              <w:ind w:left="29" w:firstLine="0"/>
              <w:jc w:val="center"/>
            </w:pPr>
            <w:r>
              <w:rPr>
                <w:rFonts w:ascii="Calibri" w:eastAsia="Calibri" w:hAnsi="Calibri" w:cs="Calibri"/>
              </w:rPr>
              <w:t>12/2/2020</w:t>
            </w:r>
          </w:p>
        </w:tc>
      </w:tr>
      <w:tr w:rsidR="00B26C0D" w14:paraId="1863E156" w14:textId="77777777">
        <w:trPr>
          <w:trHeight w:val="360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A54E0" w14:textId="77777777" w:rsidR="00B26C0D" w:rsidRDefault="001E15C9">
            <w:pPr>
              <w:spacing w:after="0" w:line="259" w:lineRule="auto"/>
              <w:ind w:left="19" w:firstLine="0"/>
              <w:jc w:val="center"/>
            </w:pPr>
            <w:r>
              <w:rPr>
                <w:rFonts w:ascii="Calibri" w:eastAsia="Calibri" w:hAnsi="Calibri" w:cs="Calibri"/>
              </w:rPr>
              <w:t>1003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6FBA6" w14:textId="77777777" w:rsidR="00B26C0D" w:rsidRDefault="001E15C9">
            <w:pPr>
              <w:spacing w:after="0" w:line="259" w:lineRule="auto"/>
              <w:ind w:left="32" w:firstLine="0"/>
              <w:jc w:val="center"/>
            </w:pPr>
            <w:r>
              <w:rPr>
                <w:rFonts w:ascii="Calibri" w:eastAsia="Calibri" w:hAnsi="Calibri" w:cs="Calibri"/>
              </w:rPr>
              <w:t>106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10D30" w14:textId="77777777" w:rsidR="00B26C0D" w:rsidRDefault="001E15C9">
            <w:pPr>
              <w:spacing w:after="0" w:line="259" w:lineRule="auto"/>
              <w:ind w:left="42" w:firstLine="0"/>
              <w:jc w:val="center"/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3A3E8" w14:textId="77777777" w:rsidR="00B26C0D" w:rsidRDefault="001E15C9">
            <w:pPr>
              <w:spacing w:after="0" w:line="259" w:lineRule="auto"/>
              <w:ind w:left="29" w:firstLine="0"/>
              <w:jc w:val="center"/>
            </w:pPr>
            <w:r>
              <w:rPr>
                <w:rFonts w:ascii="Calibri" w:eastAsia="Calibri" w:hAnsi="Calibri" w:cs="Calibri"/>
              </w:rPr>
              <w:t>6/10/2020</w:t>
            </w:r>
          </w:p>
        </w:tc>
      </w:tr>
      <w:tr w:rsidR="00B26C0D" w14:paraId="1579A075" w14:textId="77777777">
        <w:trPr>
          <w:trHeight w:val="340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862DA" w14:textId="77777777" w:rsidR="00B26C0D" w:rsidRDefault="001E15C9">
            <w:pPr>
              <w:spacing w:after="0" w:line="259" w:lineRule="auto"/>
              <w:ind w:left="19" w:firstLine="0"/>
              <w:jc w:val="center"/>
            </w:pPr>
            <w:r>
              <w:rPr>
                <w:rFonts w:ascii="Calibri" w:eastAsia="Calibri" w:hAnsi="Calibri" w:cs="Calibri"/>
              </w:rPr>
              <w:t>1002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53165" w14:textId="77777777" w:rsidR="00B26C0D" w:rsidRDefault="001E15C9">
            <w:pPr>
              <w:spacing w:after="0" w:line="259" w:lineRule="auto"/>
              <w:ind w:left="32" w:firstLine="0"/>
              <w:jc w:val="center"/>
            </w:pPr>
            <w:r>
              <w:rPr>
                <w:rFonts w:ascii="Calibri" w:eastAsia="Calibri" w:hAnsi="Calibri" w:cs="Calibri"/>
              </w:rPr>
              <w:t>106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4AE43" w14:textId="77777777" w:rsidR="00B26C0D" w:rsidRDefault="001E15C9">
            <w:pPr>
              <w:spacing w:after="0" w:line="259" w:lineRule="auto"/>
              <w:ind w:left="42" w:firstLine="0"/>
              <w:jc w:val="center"/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DE728" w14:textId="77777777" w:rsidR="00B26C0D" w:rsidRDefault="001E15C9">
            <w:pPr>
              <w:spacing w:after="0" w:line="259" w:lineRule="auto"/>
              <w:ind w:left="29" w:firstLine="0"/>
              <w:jc w:val="center"/>
            </w:pPr>
            <w:r>
              <w:rPr>
                <w:rFonts w:ascii="Calibri" w:eastAsia="Calibri" w:hAnsi="Calibri" w:cs="Calibri"/>
              </w:rPr>
              <w:t>2/4/2021</w:t>
            </w:r>
          </w:p>
        </w:tc>
      </w:tr>
      <w:tr w:rsidR="00B26C0D" w14:paraId="38451751" w14:textId="77777777">
        <w:trPr>
          <w:trHeight w:val="360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D6172" w14:textId="77777777" w:rsidR="00B26C0D" w:rsidRDefault="001E15C9">
            <w:pPr>
              <w:spacing w:after="0" w:line="259" w:lineRule="auto"/>
              <w:ind w:left="19" w:firstLine="0"/>
              <w:jc w:val="center"/>
            </w:pPr>
            <w:r>
              <w:rPr>
                <w:rFonts w:ascii="Calibri" w:eastAsia="Calibri" w:hAnsi="Calibri" w:cs="Calibri"/>
              </w:rPr>
              <w:t>1001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05469" w14:textId="77777777" w:rsidR="00B26C0D" w:rsidRDefault="001E15C9">
            <w:pPr>
              <w:spacing w:after="0" w:line="259" w:lineRule="auto"/>
              <w:ind w:left="32" w:firstLine="0"/>
              <w:jc w:val="center"/>
            </w:pPr>
            <w:r>
              <w:rPr>
                <w:rFonts w:ascii="Calibri" w:eastAsia="Calibri" w:hAnsi="Calibri" w:cs="Calibri"/>
              </w:rPr>
              <w:t>106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3460A" w14:textId="77777777" w:rsidR="00B26C0D" w:rsidRDefault="001E15C9">
            <w:pPr>
              <w:spacing w:after="0" w:line="259" w:lineRule="auto"/>
              <w:ind w:left="42" w:firstLine="0"/>
              <w:jc w:val="center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2DE41" w14:textId="77777777" w:rsidR="00B26C0D" w:rsidRDefault="001E15C9">
            <w:pPr>
              <w:spacing w:after="0" w:line="259" w:lineRule="auto"/>
              <w:ind w:left="29" w:firstLine="0"/>
              <w:jc w:val="center"/>
            </w:pPr>
            <w:r>
              <w:rPr>
                <w:rFonts w:ascii="Calibri" w:eastAsia="Calibri" w:hAnsi="Calibri" w:cs="Calibri"/>
              </w:rPr>
              <w:t>5/17/2020</w:t>
            </w:r>
          </w:p>
        </w:tc>
      </w:tr>
    </w:tbl>
    <w:p w14:paraId="4D9C3EA4" w14:textId="77777777" w:rsidR="00B26C0D" w:rsidRDefault="001E15C9">
      <w:pPr>
        <w:spacing w:after="265" w:line="259" w:lineRule="auto"/>
        <w:ind w:left="0" w:firstLine="0"/>
      </w:pPr>
      <w:r>
        <w:rPr>
          <w:rFonts w:ascii="Courier New" w:eastAsia="Courier New" w:hAnsi="Courier New" w:cs="Courier New"/>
          <w:sz w:val="30"/>
        </w:rPr>
        <w:t>3.- Realizar las siguientes consultas.</w:t>
      </w:r>
    </w:p>
    <w:p w14:paraId="7E1BE69A" w14:textId="4C589C7A" w:rsidR="00B26C0D" w:rsidRDefault="001E15C9">
      <w:pPr>
        <w:numPr>
          <w:ilvl w:val="0"/>
          <w:numId w:val="1"/>
        </w:numPr>
        <w:ind w:hanging="360"/>
      </w:pPr>
      <w:r>
        <w:t>Obtener los detalles completos de todos los usuarios, ordenados alfabéticamente.</w:t>
      </w:r>
    </w:p>
    <w:p w14:paraId="7E77D9C5" w14:textId="3EDF6C57" w:rsidR="00C44E9B" w:rsidRDefault="00B7208B" w:rsidP="00C44E9B">
      <w:pPr>
        <w:ind w:left="585" w:firstLine="0"/>
      </w:pPr>
      <w:hyperlink r:id="rId7" w:tgtFrame="mysql_doc" w:history="1">
        <w:r w:rsidR="00C44E9B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C44E9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44E9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C44E9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44E9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C44E9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 </w:t>
      </w:r>
      <w:r w:rsidR="00C44E9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C44E9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44E9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C44E9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nombre </w:t>
      </w:r>
      <w:r w:rsidR="00C44E9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</w:t>
      </w:r>
      <w:r w:rsidR="00172C2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 // también por apellido</w:t>
      </w:r>
    </w:p>
    <w:p w14:paraId="0F6A97A9" w14:textId="23AD0BB5" w:rsidR="00B26C0D" w:rsidRDefault="001E15C9">
      <w:pPr>
        <w:numPr>
          <w:ilvl w:val="0"/>
          <w:numId w:val="1"/>
        </w:numPr>
        <w:ind w:hanging="360"/>
      </w:pPr>
      <w:r>
        <w:t>Obtener los detalles completos de todos los productos líquidos.</w:t>
      </w:r>
    </w:p>
    <w:p w14:paraId="40A6E63B" w14:textId="247E1B41" w:rsidR="00C44E9B" w:rsidRDefault="00B7208B" w:rsidP="00C44E9B">
      <w:pPr>
        <w:ind w:left="585" w:firstLine="0"/>
      </w:pPr>
      <w:hyperlink r:id="rId8" w:tgtFrame="mysql_doc" w:history="1">
        <w:r w:rsidR="00C44E9B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C44E9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44E9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C44E9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44E9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C44E9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44E9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`producto`</w:t>
      </w:r>
      <w:r w:rsidR="00C44E9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44E9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C44E9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tipo </w:t>
      </w:r>
      <w:r w:rsidR="00C44E9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C44E9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44E9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"liquido"</w:t>
      </w:r>
      <w:r w:rsidR="006B7C6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 // usar link “%liquido%”;</w:t>
      </w:r>
    </w:p>
    <w:p w14:paraId="0748EFA9" w14:textId="12B2B5ED" w:rsidR="00B26C0D" w:rsidRDefault="001E15C9">
      <w:pPr>
        <w:numPr>
          <w:ilvl w:val="0"/>
          <w:numId w:val="1"/>
        </w:numPr>
        <w:ind w:hanging="360"/>
      </w:pPr>
      <w:r>
        <w:t>Obtener todas las compras en los cuales la cantidad esté entre 6 y 10 inclusive.</w:t>
      </w:r>
    </w:p>
    <w:p w14:paraId="6CFA0276" w14:textId="42E1514F" w:rsidR="00C44E9B" w:rsidRDefault="00B7208B" w:rsidP="00C44E9B">
      <w:pPr>
        <w:ind w:left="585" w:firstLine="0"/>
      </w:pPr>
      <w:hyperlink r:id="rId9" w:tgtFrame="mysql_doc" w:history="1">
        <w:r w:rsidR="00CC163E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CC163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C163E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CC163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C163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CC163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C163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`venta`</w:t>
      </w:r>
      <w:r w:rsidR="00CC163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C163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CC163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cantidad </w:t>
      </w:r>
      <w:r w:rsidR="00CC163E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&gt;=</w:t>
      </w:r>
      <w:r w:rsidR="00CC163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C163E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6</w:t>
      </w:r>
      <w:r w:rsidR="00CC163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" w:anchor="operator_and" w:tgtFrame="mysql_doc" w:history="1">
        <w:r w:rsidR="00CC163E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AND</w:t>
        </w:r>
      </w:hyperlink>
      <w:r w:rsidR="00CC163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cantidad </w:t>
      </w:r>
      <w:r w:rsidR="00CC163E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&lt;=</w:t>
      </w:r>
      <w:r w:rsidR="00CC163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C163E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</w:t>
      </w:r>
      <w:r w:rsidR="006B7C63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 xml:space="preserve"> / BETWEEN 6 AND 10</w:t>
      </w:r>
    </w:p>
    <w:p w14:paraId="6C89A233" w14:textId="47CA8C73" w:rsidR="00D933A1" w:rsidRDefault="001E15C9" w:rsidP="00CC163E">
      <w:pPr>
        <w:numPr>
          <w:ilvl w:val="0"/>
          <w:numId w:val="1"/>
        </w:numPr>
        <w:ind w:hanging="360"/>
      </w:pPr>
      <w:r>
        <w:t>Obtener la cantidad total de todos los productos vendidos.</w:t>
      </w:r>
    </w:p>
    <w:p w14:paraId="77C21AC3" w14:textId="7D16A107" w:rsidR="00D933A1" w:rsidRDefault="00B7208B" w:rsidP="00D933A1">
      <w:pPr>
        <w:ind w:left="585" w:firstLine="0"/>
      </w:pPr>
      <w:hyperlink r:id="rId11" w:tgtFrame="mysql_doc" w:history="1">
        <w:r w:rsidR="00BB484D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BB48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" w:anchor="function_sum" w:tgtFrame="mysql_doc" w:history="1">
        <w:r w:rsidR="00BB484D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SUM</w:t>
        </w:r>
      </w:hyperlink>
      <w:r w:rsidR="00BB484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BB48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cantidad</w:t>
      </w:r>
      <w:r w:rsidR="00BB484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BB48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B484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BB48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Total </w:t>
      </w:r>
      <w:r w:rsidR="00BB484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BB48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venta</w:t>
      </w:r>
    </w:p>
    <w:p w14:paraId="7FCCA3D8" w14:textId="5F4ED4C6" w:rsidR="00B26C0D" w:rsidRDefault="001E15C9">
      <w:pPr>
        <w:numPr>
          <w:ilvl w:val="0"/>
          <w:numId w:val="1"/>
        </w:numPr>
        <w:ind w:hanging="360"/>
      </w:pPr>
      <w:r>
        <w:t>Mostrar los primeros 3 números de productos que se han enviado.</w:t>
      </w:r>
    </w:p>
    <w:p w14:paraId="6E459B73" w14:textId="7352DDCF" w:rsidR="005935F6" w:rsidRDefault="00B7208B" w:rsidP="005935F6">
      <w:pPr>
        <w:ind w:left="585" w:firstLine="0"/>
      </w:pPr>
      <w:hyperlink r:id="rId13" w:tgtFrame="mysql_doc" w:history="1">
        <w:r w:rsidR="008545A1">
          <w:rPr>
            <w:rStyle w:val="Hipervnculo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8545A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id_producto</w:t>
      </w:r>
      <w:r w:rsidR="008545A1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8545A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fecha_de_venta </w:t>
      </w:r>
      <w:r w:rsidR="008545A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8545A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venta </w:t>
      </w:r>
      <w:r w:rsidR="008545A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8545A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545A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8545A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fecha_de_venta </w:t>
      </w:r>
      <w:r w:rsidR="008545A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LIMIT</w:t>
      </w:r>
      <w:r w:rsidR="008545A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545A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</w:t>
      </w:r>
    </w:p>
    <w:p w14:paraId="0AAC2D0C" w14:textId="6F0649EC" w:rsidR="00BB484D" w:rsidRDefault="00BB484D" w:rsidP="005935F6">
      <w:pPr>
        <w:ind w:left="0" w:firstLine="0"/>
      </w:pPr>
    </w:p>
    <w:p w14:paraId="68B68243" w14:textId="77206600" w:rsidR="00B26C0D" w:rsidRDefault="001E15C9">
      <w:pPr>
        <w:numPr>
          <w:ilvl w:val="0"/>
          <w:numId w:val="1"/>
        </w:numPr>
        <w:ind w:hanging="360"/>
      </w:pPr>
      <w:r>
        <w:lastRenderedPageBreak/>
        <w:t>Mostrar los nombres del usuario y los nombres de los productos de cada venta.</w:t>
      </w:r>
    </w:p>
    <w:p w14:paraId="30F6085C" w14:textId="5C69614A" w:rsidR="00D933A1" w:rsidRDefault="00B7208B" w:rsidP="00D933A1">
      <w:pPr>
        <w:ind w:left="585" w:firstLine="0"/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14" w:tgtFrame="mysql_doc" w:history="1">
        <w:r w:rsidR="00DD3687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DD368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id_usuario</w:t>
      </w:r>
      <w:r w:rsidR="00DD368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DD368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usuario</w:t>
      </w:r>
      <w:r w:rsidR="00DD368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DD368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DD368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id_producto</w:t>
      </w:r>
      <w:r w:rsidR="00DD368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DD368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producto</w:t>
      </w:r>
      <w:r w:rsidR="00DD368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DD368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D368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DD368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venta </w:t>
      </w:r>
      <w:r w:rsidR="00DD368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DD368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 </w:t>
      </w:r>
      <w:r w:rsidR="00DD368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DD368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producto </w:t>
      </w:r>
      <w:r w:rsidR="00DD368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DD368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venta</w:t>
      </w:r>
      <w:r w:rsidR="00DD368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.id_producto</w:t>
      </w:r>
      <w:r w:rsidR="00DD368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D3687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DD368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producto</w:t>
      </w:r>
      <w:r w:rsidR="00DD368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 w:rsidR="00DD368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5" w:anchor="operator_and" w:tgtFrame="mysql_doc" w:history="1">
        <w:r w:rsidR="00DD3687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AND</w:t>
        </w:r>
      </w:hyperlink>
      <w:r w:rsidR="00DD368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venta</w:t>
      </w:r>
      <w:r w:rsidR="00DD368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.id_usuario</w:t>
      </w:r>
      <w:r w:rsidR="00DD368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D3687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DD368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</w:t>
      </w:r>
      <w:r w:rsidR="00DD368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</w:p>
    <w:p w14:paraId="51C64240" w14:textId="3DE88072" w:rsidR="00C15F4D" w:rsidRDefault="00C15F4D" w:rsidP="00D933A1">
      <w:pPr>
        <w:ind w:left="585" w:firstLine="0"/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</w:p>
    <w:p w14:paraId="1B945E2C" w14:textId="1AFC5A46" w:rsidR="00C15F4D" w:rsidRDefault="00B7208B" w:rsidP="00D933A1">
      <w:pPr>
        <w:ind w:left="585" w:firstLine="0"/>
      </w:pPr>
      <w:hyperlink r:id="rId16" w:tgtFrame="mysql_doc" w:history="1">
        <w:r w:rsidR="00C15F4D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C15F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id_usuario</w:t>
      </w:r>
      <w:r w:rsidR="00C15F4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C15F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usuario</w:t>
      </w:r>
      <w:r w:rsidR="00C15F4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C15F4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C15F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id_producto</w:t>
      </w:r>
      <w:r w:rsidR="00C15F4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C15F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producto</w:t>
      </w:r>
      <w:r w:rsidR="00C15F4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C15F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15F4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C15F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venta </w:t>
      </w:r>
      <w:r w:rsidR="00C15F4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C15F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15F4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C15F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 </w:t>
      </w:r>
      <w:r w:rsidR="00C15F4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C15F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15F4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C15F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producto </w:t>
      </w:r>
      <w:r w:rsidR="00C15F4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C15F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venta</w:t>
      </w:r>
      <w:r w:rsidR="00C15F4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.id_producto</w:t>
      </w:r>
      <w:r w:rsidR="00C15F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15F4D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C15F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producto</w:t>
      </w:r>
      <w:r w:rsidR="00C15F4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 w:rsidR="00C15F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7" w:anchor="operator_and" w:tgtFrame="mysql_doc" w:history="1">
        <w:r w:rsidR="00C15F4D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AND</w:t>
        </w:r>
      </w:hyperlink>
      <w:r w:rsidR="00C15F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venta</w:t>
      </w:r>
      <w:r w:rsidR="00C15F4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.id_usuario</w:t>
      </w:r>
      <w:r w:rsidR="00C15F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15F4D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C15F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</w:t>
      </w:r>
      <w:r w:rsidR="00C15F4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</w:p>
    <w:p w14:paraId="17F61CB2" w14:textId="77777777" w:rsidR="00D933A1" w:rsidRDefault="001E15C9">
      <w:pPr>
        <w:numPr>
          <w:ilvl w:val="0"/>
          <w:numId w:val="1"/>
        </w:numPr>
        <w:ind w:hanging="360"/>
      </w:pPr>
      <w:r>
        <w:t>Indicar el monto (cantidad * precio) por cada una de las ventas</w:t>
      </w:r>
    </w:p>
    <w:p w14:paraId="57B784A5" w14:textId="18DADAD1" w:rsidR="00D933A1" w:rsidRDefault="00B7208B" w:rsidP="00D933A1">
      <w:pPr>
        <w:pStyle w:val="Prrafodelista"/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18" w:tgtFrame="mysql_doc" w:history="1">
        <w:r w:rsidR="00C7526B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C7526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cantidad </w:t>
      </w:r>
      <w:r w:rsidR="00C752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C7526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producto</w:t>
      </w:r>
      <w:r w:rsidR="00C752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.precio</w:t>
      </w:r>
      <w:r w:rsidR="00C7526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752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C7526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752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C7526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cantidad </w:t>
      </w:r>
      <w:r w:rsidR="00C7526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C7526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producto</w:t>
      </w:r>
      <w:r w:rsidR="00C752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.precio</w:t>
      </w:r>
      <w:r w:rsidR="00C7526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752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C7526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7526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C7526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monto </w:t>
      </w:r>
      <w:r w:rsidR="00C7526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C7526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venta </w:t>
      </w:r>
      <w:r w:rsidR="00C7526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C7526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7526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C7526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producto </w:t>
      </w:r>
      <w:r w:rsidR="006B7C6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6B7C6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7526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venta</w:t>
      </w:r>
      <w:r w:rsidR="00C752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.id_producto</w:t>
      </w:r>
      <w:r w:rsidR="00C7526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7526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C7526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producto</w:t>
      </w:r>
      <w:r w:rsidR="00C752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</w:p>
    <w:p w14:paraId="45471D72" w14:textId="55111B3C" w:rsidR="00C7526B" w:rsidRDefault="00C7526B" w:rsidP="00D933A1">
      <w:pPr>
        <w:pStyle w:val="Prrafodelista"/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</w:p>
    <w:p w14:paraId="0C4EAD9C" w14:textId="7487A98E" w:rsidR="00C7526B" w:rsidRDefault="00C7526B" w:rsidP="00D933A1">
      <w:pPr>
        <w:pStyle w:val="Prrafodelista"/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-</w:t>
      </w:r>
      <w:r w:rsidR="008F692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warnning me muestra los precios en enteros…</w:t>
      </w:r>
    </w:p>
    <w:p w14:paraId="1380AC44" w14:textId="62C4B619" w:rsidR="006D6347" w:rsidRDefault="006D6347" w:rsidP="00D933A1">
      <w:pPr>
        <w:pStyle w:val="Prrafodelista"/>
      </w:pP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Buscar truncate.</w:t>
      </w:r>
    </w:p>
    <w:p w14:paraId="3CB03AA7" w14:textId="72DCB419" w:rsidR="00B26C0D" w:rsidRDefault="001E15C9" w:rsidP="00D933A1">
      <w:r>
        <w:t xml:space="preserve">             </w:t>
      </w:r>
    </w:p>
    <w:p w14:paraId="4FC6EB3D" w14:textId="34428C7F" w:rsidR="00B26C0D" w:rsidRDefault="001E15C9">
      <w:pPr>
        <w:numPr>
          <w:ilvl w:val="0"/>
          <w:numId w:val="1"/>
        </w:numPr>
        <w:ind w:hanging="360"/>
      </w:pPr>
      <w:r>
        <w:t>Obtener la cantidad total del producto 1003 vendido por el usuario 104.</w:t>
      </w:r>
    </w:p>
    <w:p w14:paraId="7814B103" w14:textId="1E58BA2B" w:rsidR="008F692E" w:rsidRDefault="00B7208B" w:rsidP="008F692E">
      <w:pPr>
        <w:ind w:left="585" w:firstLine="0"/>
      </w:pPr>
      <w:hyperlink r:id="rId19" w:tgtFrame="mysql_doc" w:history="1">
        <w:r w:rsidR="008F692E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8F69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id_producto</w:t>
      </w:r>
      <w:r w:rsidR="008F692E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8F69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0" w:anchor="function_sum" w:tgtFrame="mysql_doc" w:history="1">
        <w:r w:rsidR="008F692E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SUM</w:t>
        </w:r>
      </w:hyperlink>
      <w:r w:rsidR="008F692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8F69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cantidad</w:t>
      </w:r>
      <w:r w:rsidR="008F692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8F69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F692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8F69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CantidadTotal</w:t>
      </w:r>
      <w:r w:rsidR="008F692E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8F69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id_usuario </w:t>
      </w:r>
      <w:r w:rsidR="008F692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8F69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venta </w:t>
      </w:r>
      <w:r w:rsidR="008F692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8F69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id_producto </w:t>
      </w:r>
      <w:r w:rsidR="008F692E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8F69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F692E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1003</w:t>
      </w:r>
      <w:r w:rsidR="008F69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1" w:anchor="operator_and" w:tgtFrame="mysql_doc" w:history="1">
        <w:r w:rsidR="008F692E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AND</w:t>
        </w:r>
      </w:hyperlink>
      <w:r w:rsidR="008F69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id_usuario </w:t>
      </w:r>
      <w:r w:rsidR="008F692E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8F69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F692E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104</w:t>
      </w:r>
    </w:p>
    <w:p w14:paraId="66C2CC12" w14:textId="77777777" w:rsidR="00D933A1" w:rsidRDefault="00D933A1" w:rsidP="00D933A1">
      <w:pPr>
        <w:ind w:left="585" w:firstLine="0"/>
      </w:pPr>
    </w:p>
    <w:p w14:paraId="1D3B6372" w14:textId="5A1BC406" w:rsidR="00B26C0D" w:rsidRDefault="001E15C9">
      <w:pPr>
        <w:numPr>
          <w:ilvl w:val="0"/>
          <w:numId w:val="1"/>
        </w:numPr>
        <w:ind w:hanging="360"/>
      </w:pPr>
      <w:r>
        <w:t>Obtener todos los números de los productos vendidos por algún usuario de ‘Avellaneda’.</w:t>
      </w:r>
    </w:p>
    <w:p w14:paraId="79B8FFAF" w14:textId="211C7578" w:rsidR="00D933A1" w:rsidRDefault="00B7208B" w:rsidP="00D933A1">
      <w:pPr>
        <w:pStyle w:val="Prrafodelista"/>
      </w:pPr>
      <w:hyperlink r:id="rId22" w:tgtFrame="mysql_doc" w:history="1">
        <w:r w:rsidR="006805A0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6805A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producto</w:t>
      </w:r>
      <w:r w:rsidR="006805A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.codigo_de_barra</w:t>
      </w:r>
      <w:r w:rsidR="006805A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805A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6805A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Codigo</w:t>
      </w:r>
      <w:r w:rsidR="006805A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6805A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</w:t>
      </w:r>
      <w:r w:rsidR="006805A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6805A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6805A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</w:t>
      </w:r>
      <w:r w:rsidR="006805A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.localidad</w:t>
      </w:r>
      <w:r w:rsidR="006805A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805A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6805A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 </w:t>
      </w:r>
      <w:r w:rsidR="006805A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6805A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805A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6805A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producto </w:t>
      </w:r>
      <w:r w:rsidR="006805A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6805A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805A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6805A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venta </w:t>
      </w:r>
      <w:r w:rsidR="006D634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6D634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D634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</w:t>
      </w:r>
      <w:r w:rsidR="006805A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producto</w:t>
      </w:r>
      <w:r w:rsidR="006805A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 w:rsidR="006805A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805A0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6805A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venta</w:t>
      </w:r>
      <w:r w:rsidR="006805A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.id_producto</w:t>
      </w:r>
      <w:r w:rsidR="006805A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3" w:anchor="operator_and" w:tgtFrame="mysql_doc" w:history="1">
        <w:r w:rsidR="006805A0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AND</w:t>
        </w:r>
      </w:hyperlink>
      <w:r w:rsidR="006805A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</w:t>
      </w:r>
      <w:r w:rsidR="006805A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 w:rsidR="006805A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805A0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6805A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venta</w:t>
      </w:r>
      <w:r w:rsidR="006805A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.id_usuario</w:t>
      </w:r>
      <w:r w:rsidR="006805A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4" w:anchor="operator_and" w:tgtFrame="mysql_doc" w:history="1">
        <w:r w:rsidR="006805A0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AND</w:t>
        </w:r>
      </w:hyperlink>
      <w:r w:rsidR="006805A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</w:t>
      </w:r>
      <w:r w:rsidR="006805A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.localidad</w:t>
      </w:r>
      <w:r w:rsidR="006805A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805A0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6805A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805A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'Avellaneda'</w:t>
      </w:r>
    </w:p>
    <w:p w14:paraId="763C1330" w14:textId="77777777" w:rsidR="00D933A1" w:rsidRDefault="00D933A1" w:rsidP="00D933A1">
      <w:pPr>
        <w:ind w:left="585" w:firstLine="0"/>
      </w:pPr>
    </w:p>
    <w:p w14:paraId="2FC62F3F" w14:textId="77777777" w:rsidR="006805A0" w:rsidRDefault="001E15C9" w:rsidP="006805A0">
      <w:pPr>
        <w:spacing w:after="280"/>
        <w:ind w:left="235"/>
      </w:pPr>
      <w:r>
        <w:t>10.Obtener los datos completos de los usuarios</w:t>
      </w:r>
      <w:r w:rsidR="008F692E">
        <w:t xml:space="preserve"> </w:t>
      </w:r>
      <w:r>
        <w:t>cuyos nombres contengan la letra ‘u’.</w:t>
      </w:r>
    </w:p>
    <w:p w14:paraId="193A7BFA" w14:textId="7A4F35CB" w:rsidR="008F692E" w:rsidRDefault="00B7208B" w:rsidP="006805A0">
      <w:pPr>
        <w:spacing w:after="280"/>
        <w:ind w:left="235"/>
      </w:pPr>
      <w:hyperlink r:id="rId25" w:tgtFrame="mysql_doc" w:history="1">
        <w:r w:rsidR="00B9276C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B9276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9276C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B9276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9276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B9276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9276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`usuario`</w:t>
      </w:r>
      <w:r w:rsidR="00B9276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9276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B9276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D634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nombre</w:t>
      </w:r>
      <w:r w:rsidR="00B9276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6" w:anchor="operator_like" w:tgtFrame="mysql_doc" w:history="1">
        <w:r w:rsidR="00B9276C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LIKE</w:t>
        </w:r>
      </w:hyperlink>
      <w:r w:rsidR="00B9276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9276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'%u%'</w:t>
      </w:r>
    </w:p>
    <w:p w14:paraId="0BC12479" w14:textId="4935E877" w:rsidR="00B26C0D" w:rsidRDefault="001E15C9">
      <w:pPr>
        <w:numPr>
          <w:ilvl w:val="0"/>
          <w:numId w:val="2"/>
        </w:numPr>
        <w:ind w:hanging="435"/>
      </w:pPr>
      <w:r>
        <w:t>Traer las ventas entre junio del 2020 y febrero 2021.</w:t>
      </w:r>
    </w:p>
    <w:p w14:paraId="3423FBDE" w14:textId="4BCFA1DC" w:rsidR="00D933A1" w:rsidRDefault="00B7208B" w:rsidP="00D933A1">
      <w:pPr>
        <w:ind w:left="660" w:firstLine="0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27" w:tgtFrame="mysql_doc" w:history="1">
        <w:r w:rsidR="001C406A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1C40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C406A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1C40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C406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1C40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venta </w:t>
      </w:r>
      <w:r w:rsidR="001C406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1C40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fecha_de_venta </w:t>
      </w:r>
      <w:r w:rsidR="001C406A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&gt;=</w:t>
      </w:r>
      <w:r w:rsidR="001C40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C406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'2020-06-00'</w:t>
      </w:r>
      <w:r w:rsidR="001C40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8" w:anchor="operator_and" w:tgtFrame="mysql_doc" w:history="1">
        <w:r w:rsidR="001C406A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AND</w:t>
        </w:r>
      </w:hyperlink>
      <w:r w:rsidR="001C40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fecha_de_venta </w:t>
      </w:r>
      <w:r w:rsidR="001C406A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&lt;=</w:t>
      </w:r>
      <w:r w:rsidR="001C40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C406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'2021-02-00'</w:t>
      </w:r>
    </w:p>
    <w:p w14:paraId="77814B29" w14:textId="42AB5356" w:rsidR="006D6347" w:rsidRDefault="006D6347" w:rsidP="00D933A1">
      <w:pPr>
        <w:ind w:left="660" w:firstLine="0"/>
      </w:pP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// 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BETWEEN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 xml:space="preserve"> ‘2020-06-00’ AND ‘2021-02-00’</w:t>
      </w:r>
    </w:p>
    <w:p w14:paraId="0BA0FE0B" w14:textId="638236EF" w:rsidR="00B26C0D" w:rsidRDefault="001E15C9">
      <w:pPr>
        <w:numPr>
          <w:ilvl w:val="0"/>
          <w:numId w:val="2"/>
        </w:numPr>
        <w:ind w:hanging="435"/>
      </w:pPr>
      <w:r>
        <w:t>Obtener los usuarios registrados antes del 2021.</w:t>
      </w:r>
    </w:p>
    <w:p w14:paraId="15824D03" w14:textId="42846AEB" w:rsidR="00D933A1" w:rsidRPr="00B9276C" w:rsidRDefault="00D634FC" w:rsidP="00B9276C">
      <w:pPr>
        <w:shd w:val="clear" w:color="auto" w:fill="E5E5E5"/>
        <w:spacing w:after="0" w:line="240" w:lineRule="auto"/>
        <w:ind w:left="225" w:firstLine="0"/>
        <w:rPr>
          <w:rFonts w:ascii="Courier New" w:eastAsia="Times New Roman" w:hAnsi="Courier New" w:cs="Courier New"/>
          <w:color w:val="444444"/>
          <w:sz w:val="20"/>
          <w:szCs w:val="20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ab/>
      </w:r>
      <w:hyperlink r:id="rId29" w:tgtFrame="mysql_doc" w:history="1">
        <w:r w:rsidRPr="00D634FC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Pr="00D634FC">
        <w:rPr>
          <w:rFonts w:ascii="Courier New" w:hAnsi="Courier New" w:cs="Courier New"/>
          <w:color w:val="444444"/>
          <w:sz w:val="20"/>
          <w:szCs w:val="20"/>
        </w:rPr>
        <w:t> </w:t>
      </w:r>
      <w:r w:rsidRPr="00D634FC"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 w:rsidRPr="00D634FC">
        <w:rPr>
          <w:rFonts w:ascii="Courier New" w:hAnsi="Courier New" w:cs="Courier New"/>
          <w:color w:val="444444"/>
          <w:sz w:val="20"/>
          <w:szCs w:val="20"/>
        </w:rPr>
        <w:t> </w:t>
      </w:r>
      <w:r w:rsidRPr="00D634FC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Pr="00D634FC">
        <w:rPr>
          <w:rFonts w:ascii="Courier New" w:hAnsi="Courier New" w:cs="Courier New"/>
          <w:color w:val="444444"/>
          <w:sz w:val="20"/>
          <w:szCs w:val="20"/>
        </w:rPr>
        <w:t> </w:t>
      </w:r>
      <w:r w:rsidRPr="00D634FC">
        <w:rPr>
          <w:rStyle w:val="cm-variable-2"/>
          <w:rFonts w:ascii="Courier New" w:hAnsi="Courier New" w:cs="Courier New"/>
          <w:color w:val="0055AA"/>
          <w:sz w:val="20"/>
          <w:szCs w:val="20"/>
        </w:rPr>
        <w:t>`usuario`</w:t>
      </w:r>
      <w:r w:rsidRPr="00D634FC">
        <w:rPr>
          <w:rFonts w:ascii="Courier New" w:hAnsi="Courier New" w:cs="Courier New"/>
          <w:color w:val="444444"/>
          <w:sz w:val="20"/>
          <w:szCs w:val="20"/>
        </w:rPr>
        <w:t> </w:t>
      </w:r>
      <w:r w:rsidRPr="00D634FC"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 w:rsidRPr="00D634FC">
        <w:rPr>
          <w:rFonts w:ascii="Courier New" w:hAnsi="Courier New" w:cs="Courier New"/>
          <w:color w:val="444444"/>
          <w:sz w:val="20"/>
          <w:szCs w:val="20"/>
        </w:rPr>
        <w:t> fecha_de_registro </w:t>
      </w:r>
      <w:r w:rsidRPr="00D634FC">
        <w:rPr>
          <w:rStyle w:val="cm-operator"/>
          <w:rFonts w:ascii="Courier New" w:hAnsi="Courier New" w:cs="Courier New"/>
          <w:color w:val="FF00FF"/>
          <w:sz w:val="20"/>
          <w:szCs w:val="20"/>
        </w:rPr>
        <w:t>&lt;</w:t>
      </w:r>
      <w:r w:rsidRPr="00D634FC">
        <w:rPr>
          <w:rFonts w:ascii="Courier New" w:hAnsi="Courier New" w:cs="Courier New"/>
          <w:color w:val="444444"/>
          <w:sz w:val="20"/>
          <w:szCs w:val="20"/>
        </w:rPr>
        <w:t> </w:t>
      </w:r>
      <w:r w:rsidRPr="00D634FC">
        <w:rPr>
          <w:rStyle w:val="cm-string"/>
          <w:rFonts w:ascii="Courier New" w:hAnsi="Courier New" w:cs="Courier New"/>
          <w:color w:val="AA1111"/>
          <w:sz w:val="20"/>
          <w:szCs w:val="20"/>
        </w:rPr>
        <w:t>'2021-00-00'</w:t>
      </w:r>
    </w:p>
    <w:p w14:paraId="3A3E956F" w14:textId="6D8F1A02" w:rsidR="00B26C0D" w:rsidRDefault="001E15C9">
      <w:pPr>
        <w:ind w:left="235"/>
      </w:pPr>
      <w:r>
        <w:t>13.Agregar el producto llamado ‘Chocolate’, de tipo Sólido y con un precio de 25,35.</w:t>
      </w:r>
    </w:p>
    <w:p w14:paraId="25E5A2AF" w14:textId="47EC6FD6" w:rsidR="00D933A1" w:rsidRDefault="00101C2D" w:rsidP="00101C2D">
      <w:pPr>
        <w:ind w:left="225" w:firstLine="0"/>
        <w:rPr>
          <w:rStyle w:val="Hipervnculo"/>
          <w:rFonts w:ascii="Courier New" w:hAnsi="Courier New" w:cs="Courier New"/>
          <w:color w:val="235A81"/>
          <w:sz w:val="20"/>
          <w:szCs w:val="20"/>
        </w:rPr>
      </w:pPr>
      <w:r w:rsidRPr="00101C2D">
        <w:rPr>
          <w:rStyle w:val="Hipervnculo"/>
          <w:rFonts w:ascii="Courier New" w:hAnsi="Courier New" w:cs="Courier New"/>
          <w:color w:val="235A81"/>
          <w:sz w:val="20"/>
          <w:szCs w:val="20"/>
        </w:rPr>
        <w:t>INSERT INTO `producto`(`codigo_de_barra`, `nombre`, `tipo`, `stock`, `precio`, `fecha_de_creacion`, `fecha_de_modificacion`) VALUES (2342344,'Chocolate','solido',22,25.35,'17-04-17', '0000-00-00')</w:t>
      </w:r>
    </w:p>
    <w:p w14:paraId="548B397C" w14:textId="77777777" w:rsidR="00101C2D" w:rsidRPr="00101C2D" w:rsidRDefault="00101C2D" w:rsidP="00101C2D">
      <w:pPr>
        <w:ind w:left="225" w:firstLine="0"/>
        <w:rPr>
          <w:rStyle w:val="Hipervnculo"/>
          <w:rFonts w:ascii="Courier New" w:hAnsi="Courier New" w:cs="Courier New"/>
          <w:color w:val="235A81"/>
          <w:sz w:val="20"/>
          <w:szCs w:val="20"/>
        </w:rPr>
      </w:pPr>
    </w:p>
    <w:p w14:paraId="0DF787F6" w14:textId="759ED309" w:rsidR="00B26C0D" w:rsidRDefault="001E15C9">
      <w:pPr>
        <w:ind w:left="235"/>
      </w:pPr>
      <w:r>
        <w:t>14.Insertar un nuevo usuario .</w:t>
      </w:r>
    </w:p>
    <w:p w14:paraId="6912FAB3" w14:textId="148BA470" w:rsidR="00D933A1" w:rsidRDefault="00B7208B">
      <w:pPr>
        <w:ind w:left="235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30" w:tgtFrame="mysql_doc" w:history="1">
        <w:r w:rsidR="00101C2D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INSERT</w:t>
        </w:r>
      </w:hyperlink>
      <w:r w:rsidR="00101C2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1C2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 w:rsidR="00101C2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1C2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`usuario`</w:t>
      </w:r>
      <w:r w:rsidR="00101C2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101C2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`nombre`</w:t>
      </w:r>
      <w:r w:rsidR="00101C2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01C2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1C2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`apellido`</w:t>
      </w:r>
      <w:r w:rsidR="00101C2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01C2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1C2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`clave`</w:t>
      </w:r>
      <w:r w:rsidR="00101C2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01C2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1C2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`mail`</w:t>
      </w:r>
      <w:r w:rsidR="00101C2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01C2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1C2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`fecha_de_registro`</w:t>
      </w:r>
      <w:r w:rsidR="00101C2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01C2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1C2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`localidad`</w:t>
      </w:r>
      <w:r w:rsidR="00101C2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101C2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1" w:anchor="function_values" w:tgtFrame="mysql_doc" w:history="1">
        <w:r w:rsidR="00101C2D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VALUES</w:t>
        </w:r>
      </w:hyperlink>
      <w:r w:rsidR="00101C2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1C2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101C2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'wilson'</w:t>
      </w:r>
      <w:r w:rsidR="00101C2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01C2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'huallpa'</w:t>
      </w:r>
      <w:r w:rsidR="00101C2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01C2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1C2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2344</w:t>
      </w:r>
      <w:r w:rsidR="00101C2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01C2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'wilsonhuallpapro@gmail.com'</w:t>
      </w:r>
      <w:r w:rsidR="00101C2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01C2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1C2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'2021-04-17'</w:t>
      </w:r>
      <w:r w:rsidR="00101C2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01C2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1C2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'canning'</w:t>
      </w:r>
      <w:r w:rsidR="00101C2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14:paraId="4C301B8D" w14:textId="48C335FA" w:rsidR="002A6C96" w:rsidRDefault="002A6C96">
      <w:pPr>
        <w:ind w:left="235"/>
      </w:pP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//función naud, o currended</w:t>
      </w:r>
    </w:p>
    <w:p w14:paraId="6C27AA87" w14:textId="18289DBD" w:rsidR="00B26C0D" w:rsidRDefault="001E15C9">
      <w:pPr>
        <w:ind w:left="235"/>
      </w:pPr>
      <w:r>
        <w:t>15.Cambiar los precios de los productos de tipo sólido a 66,60.</w:t>
      </w:r>
    </w:p>
    <w:p w14:paraId="0048D9DD" w14:textId="77777777" w:rsidR="00C65C93" w:rsidRDefault="00B7208B">
      <w:pPr>
        <w:ind w:left="585" w:hanging="360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32" w:tgtFrame="mysql_doc" w:history="1">
        <w:r w:rsidR="00C65C93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UPDATE</w:t>
        </w:r>
      </w:hyperlink>
      <w:r w:rsidR="00C65C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65C9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`producto`</w:t>
      </w:r>
      <w:r w:rsidR="00C65C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3" w:tgtFrame="mysql_doc" w:history="1">
        <w:r w:rsidR="00C65C93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SET</w:t>
        </w:r>
      </w:hyperlink>
      <w:r w:rsidR="00C65C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precio </w:t>
      </w:r>
      <w:r w:rsidR="00C65C93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C65C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65C93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66.60</w:t>
      </w:r>
      <w:r w:rsidR="00C65C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65C9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C65C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producto</w:t>
      </w:r>
      <w:r w:rsidR="00C65C9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.tipo</w:t>
      </w:r>
      <w:r w:rsidR="00C65C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65C93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C65C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65C9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'solido'</w:t>
      </w:r>
    </w:p>
    <w:p w14:paraId="48C5E5CB" w14:textId="05DAA62A" w:rsidR="00B26C0D" w:rsidRDefault="001E15C9">
      <w:pPr>
        <w:ind w:left="585" w:hanging="360"/>
      </w:pPr>
      <w:r>
        <w:t>16.Cambiar el stock a 0  de todos los productos cuyas cantidades de stock sean menores a 20 inclusive.</w:t>
      </w:r>
    </w:p>
    <w:p w14:paraId="6F03B379" w14:textId="77777777" w:rsidR="00C65C93" w:rsidRDefault="00B7208B" w:rsidP="00C65C93">
      <w:pPr>
        <w:shd w:val="clear" w:color="auto" w:fill="E5E5E5"/>
        <w:spacing w:after="0" w:line="240" w:lineRule="auto"/>
        <w:ind w:left="0" w:firstLine="225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34" w:tgtFrame="mysql_doc" w:history="1">
        <w:r w:rsidR="00C65C93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UPDATE</w:t>
        </w:r>
      </w:hyperlink>
      <w:r w:rsidR="00C65C93">
        <w:rPr>
          <w:rFonts w:ascii="Courier New" w:hAnsi="Courier New" w:cs="Courier New"/>
          <w:color w:val="444444"/>
          <w:sz w:val="20"/>
          <w:szCs w:val="20"/>
        </w:rPr>
        <w:t> </w:t>
      </w:r>
      <w:r w:rsidR="00C65C93">
        <w:rPr>
          <w:rStyle w:val="cm-variable-2"/>
          <w:rFonts w:ascii="Courier New" w:hAnsi="Courier New" w:cs="Courier New"/>
          <w:color w:val="0055AA"/>
          <w:sz w:val="20"/>
          <w:szCs w:val="20"/>
        </w:rPr>
        <w:t>`producto`</w:t>
      </w:r>
      <w:r w:rsidR="00C65C93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35" w:tgtFrame="mysql_doc" w:history="1">
        <w:r w:rsidR="00C65C93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SET</w:t>
        </w:r>
      </w:hyperlink>
      <w:r w:rsidR="00C65C93">
        <w:rPr>
          <w:rFonts w:ascii="Courier New" w:hAnsi="Courier New" w:cs="Courier New"/>
          <w:color w:val="444444"/>
          <w:sz w:val="20"/>
          <w:szCs w:val="20"/>
        </w:rPr>
        <w:t> stock </w:t>
      </w:r>
      <w:r w:rsidR="00C65C93"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 w:rsidR="00C65C93">
        <w:rPr>
          <w:rFonts w:ascii="Courier New" w:hAnsi="Courier New" w:cs="Courier New"/>
          <w:color w:val="444444"/>
          <w:sz w:val="20"/>
          <w:szCs w:val="20"/>
        </w:rPr>
        <w:t> </w:t>
      </w:r>
      <w:r w:rsidR="00C65C93">
        <w:rPr>
          <w:rStyle w:val="cm-number"/>
          <w:rFonts w:ascii="Courier New" w:hAnsi="Courier New" w:cs="Courier New"/>
          <w:color w:val="116644"/>
          <w:sz w:val="20"/>
          <w:szCs w:val="20"/>
        </w:rPr>
        <w:t>0</w:t>
      </w:r>
      <w:r w:rsidR="00C65C93">
        <w:rPr>
          <w:rFonts w:ascii="Courier New" w:hAnsi="Courier New" w:cs="Courier New"/>
          <w:color w:val="444444"/>
          <w:sz w:val="20"/>
          <w:szCs w:val="20"/>
        </w:rPr>
        <w:t> </w:t>
      </w:r>
      <w:r w:rsidR="00C65C93"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 w:rsidR="00C65C93">
        <w:rPr>
          <w:rFonts w:ascii="Courier New" w:hAnsi="Courier New" w:cs="Courier New"/>
          <w:color w:val="444444"/>
          <w:sz w:val="20"/>
          <w:szCs w:val="20"/>
        </w:rPr>
        <w:t> stock </w:t>
      </w:r>
      <w:r w:rsidR="00C65C93">
        <w:rPr>
          <w:rStyle w:val="cm-operator"/>
          <w:rFonts w:ascii="Courier New" w:hAnsi="Courier New" w:cs="Courier New"/>
          <w:color w:val="FF00FF"/>
          <w:sz w:val="20"/>
          <w:szCs w:val="20"/>
        </w:rPr>
        <w:t>&lt;=</w:t>
      </w:r>
      <w:r w:rsidR="00C65C93">
        <w:rPr>
          <w:rFonts w:ascii="Courier New" w:hAnsi="Courier New" w:cs="Courier New"/>
          <w:color w:val="444444"/>
          <w:sz w:val="20"/>
          <w:szCs w:val="20"/>
        </w:rPr>
        <w:t> </w:t>
      </w:r>
      <w:r w:rsidR="00C65C93">
        <w:rPr>
          <w:rStyle w:val="cm-number"/>
          <w:rFonts w:ascii="Courier New" w:hAnsi="Courier New" w:cs="Courier New"/>
          <w:color w:val="116644"/>
          <w:sz w:val="20"/>
          <w:szCs w:val="20"/>
        </w:rPr>
        <w:t>20</w:t>
      </w:r>
    </w:p>
    <w:p w14:paraId="39E0397A" w14:textId="77777777" w:rsidR="00D933A1" w:rsidRDefault="00D933A1">
      <w:pPr>
        <w:ind w:left="585" w:hanging="360"/>
      </w:pPr>
    </w:p>
    <w:p w14:paraId="6B0D742F" w14:textId="15642D00" w:rsidR="00B26C0D" w:rsidRDefault="001E15C9">
      <w:pPr>
        <w:ind w:left="235"/>
      </w:pPr>
      <w:r>
        <w:t>17.Eliminar el  producto número 1010.</w:t>
      </w:r>
    </w:p>
    <w:p w14:paraId="3F1F0D4D" w14:textId="40473969" w:rsidR="00C65C93" w:rsidRPr="00C65C93" w:rsidRDefault="00C65C93">
      <w:pPr>
        <w:ind w:left="235"/>
        <w:rPr>
          <w:rStyle w:val="cm-variable-2"/>
          <w:rFonts w:ascii="Courier New" w:hAnsi="Courier New" w:cs="Courier New"/>
          <w:color w:val="0055AA"/>
          <w:sz w:val="20"/>
          <w:szCs w:val="20"/>
        </w:rPr>
      </w:pPr>
      <w:r w:rsidRPr="00C65C93">
        <w:rPr>
          <w:rStyle w:val="cm-variable-2"/>
          <w:rFonts w:ascii="Courier New" w:hAnsi="Courier New" w:cs="Courier New"/>
          <w:color w:val="0055AA"/>
          <w:sz w:val="20"/>
          <w:szCs w:val="20"/>
        </w:rPr>
        <w:t>DELETE FROM `producto` WHERE id = 1010</w:t>
      </w:r>
    </w:p>
    <w:p w14:paraId="157C1DFC" w14:textId="77777777" w:rsidR="00D933A1" w:rsidRPr="00D933A1" w:rsidRDefault="00D933A1">
      <w:pPr>
        <w:ind w:left="235"/>
        <w:rPr>
          <w:u w:val="single"/>
        </w:rPr>
      </w:pPr>
    </w:p>
    <w:p w14:paraId="7E2F2E4D" w14:textId="64E1EDBC" w:rsidR="00B26C0D" w:rsidRDefault="001E15C9">
      <w:pPr>
        <w:ind w:left="235"/>
      </w:pPr>
      <w:r>
        <w:t>18.Eliminar a todos los usuarios que no han vendido productos.</w:t>
      </w:r>
    </w:p>
    <w:p w14:paraId="4A6A3145" w14:textId="077E9963" w:rsidR="003841DC" w:rsidRDefault="00B7208B">
      <w:pPr>
        <w:ind w:left="235"/>
      </w:pPr>
      <w:hyperlink r:id="rId36" w:tgtFrame="mysql_doc" w:history="1">
        <w:r w:rsidR="005C49C4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DELETE</w:t>
        </w:r>
      </w:hyperlink>
      <w:r w:rsidR="005C49C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C49C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5C49C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 </w:t>
      </w:r>
      <w:r w:rsidR="005C49C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5C49C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 </w:t>
      </w:r>
      <w:hyperlink r:id="rId37" w:anchor="operator_not" w:tgtFrame="mysql_doc" w:history="1">
        <w:r w:rsidR="005C49C4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NOT</w:t>
        </w:r>
      </w:hyperlink>
      <w:r w:rsidR="005C49C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8" w:anchor="function_in" w:tgtFrame="mysql_doc" w:history="1">
        <w:r w:rsidR="005C49C4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IN</w:t>
        </w:r>
      </w:hyperlink>
      <w:r w:rsidR="005C49C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C49C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hyperlink r:id="rId39" w:tgtFrame="mysql_doc" w:history="1">
        <w:r w:rsidR="005C49C4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5C49C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venta</w:t>
      </w:r>
      <w:r w:rsidR="005C49C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.id_usuario</w:t>
      </w:r>
      <w:r w:rsidR="005C49C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C49C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5C49C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venta</w:t>
      </w:r>
      <w:r w:rsidR="005C49C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14:paraId="78DAC2CC" w14:textId="77777777" w:rsidR="003841DC" w:rsidRDefault="003841DC">
      <w:pPr>
        <w:ind w:left="235"/>
        <w:rPr>
          <w:color w:val="FF0000"/>
        </w:rPr>
      </w:pPr>
      <w:r>
        <w:rPr>
          <w:color w:val="FF0000"/>
        </w:rPr>
        <w:t xml:space="preserve">19.Buscar nombre del usuario que empieza con las letra  A </w:t>
      </w:r>
    </w:p>
    <w:p w14:paraId="44D0EFE5" w14:textId="30E79972" w:rsidR="003841DC" w:rsidRPr="003841DC" w:rsidRDefault="00B7208B">
      <w:pPr>
        <w:ind w:left="235"/>
        <w:rPr>
          <w:color w:val="auto"/>
        </w:rPr>
      </w:pPr>
      <w:hyperlink r:id="rId40" w:tgtFrame="mysql_doc" w:history="1">
        <w:r w:rsidR="003841DC">
          <w:rPr>
            <w:rStyle w:val="Hipervnculo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3841D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841DC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3841D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841D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3841D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841D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`usuario`</w:t>
      </w:r>
      <w:r w:rsidR="003841D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841D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3841D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nombre </w:t>
      </w:r>
      <w:hyperlink r:id="rId41" w:anchor="operator_like" w:tgtFrame="mysql_doc" w:history="1">
        <w:r w:rsidR="003841DC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LIKE</w:t>
        </w:r>
      </w:hyperlink>
      <w:r w:rsidR="003841D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841D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'a%'</w:t>
      </w:r>
    </w:p>
    <w:sectPr w:rsidR="003841DC" w:rsidRPr="003841DC">
      <w:footerReference w:type="even" r:id="rId42"/>
      <w:footerReference w:type="default" r:id="rId43"/>
      <w:footerReference w:type="first" r:id="rId44"/>
      <w:pgSz w:w="11920" w:h="16840"/>
      <w:pgMar w:top="1497" w:right="1141" w:bottom="1516" w:left="1080" w:header="720" w:footer="7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B8760" w14:textId="77777777" w:rsidR="00B7208B" w:rsidRDefault="00B7208B">
      <w:pPr>
        <w:spacing w:after="0" w:line="240" w:lineRule="auto"/>
      </w:pPr>
      <w:r>
        <w:separator/>
      </w:r>
    </w:p>
  </w:endnote>
  <w:endnote w:type="continuationSeparator" w:id="0">
    <w:p w14:paraId="17099C5A" w14:textId="77777777" w:rsidR="00B7208B" w:rsidRDefault="00B72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DC3AF" w14:textId="77777777" w:rsidR="00101C2D" w:rsidRDefault="00101C2D">
    <w:pPr>
      <w:tabs>
        <w:tab w:val="right" w:pos="9699"/>
      </w:tabs>
      <w:spacing w:after="0" w:line="259" w:lineRule="auto"/>
      <w:ind w:left="0" w:right="-4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AEBC13A" wp14:editId="11607BA1">
              <wp:simplePos x="0" y="0"/>
              <wp:positionH relativeFrom="page">
                <wp:posOffset>685800</wp:posOffset>
              </wp:positionH>
              <wp:positionV relativeFrom="page">
                <wp:posOffset>10032132</wp:posOffset>
              </wp:positionV>
              <wp:extent cx="6191250" cy="38100"/>
              <wp:effectExtent l="0" t="0" r="0" b="0"/>
              <wp:wrapSquare wrapText="bothSides"/>
              <wp:docPr id="7746" name="Group 77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91250" cy="38100"/>
                        <a:chOff x="0" y="0"/>
                        <a:chExt cx="6191250" cy="38100"/>
                      </a:xfrm>
                    </wpg:grpSpPr>
                    <wps:wsp>
                      <wps:cNvPr id="7747" name="Shape 7747"/>
                      <wps:cNvSpPr/>
                      <wps:spPr>
                        <a:xfrm>
                          <a:off x="0" y="0"/>
                          <a:ext cx="61912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91250">
                              <a:moveTo>
                                <a:pt x="0" y="0"/>
                              </a:moveTo>
                              <a:lnTo>
                                <a:pt x="619125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62242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46" style="width:487.5pt;height:3pt;position:absolute;mso-position-horizontal-relative:page;mso-position-horizontal:absolute;margin-left:54pt;mso-position-vertical-relative:page;margin-top:789.932pt;" coordsize="61912,381">
              <v:shape id="Shape 7747" style="position:absolute;width:61912;height:0;left:0;top:0;" coordsize="6191250,0" path="m0,0l6191250,0">
                <v:stroke weight="3pt" endcap="flat" joinstyle="miter" miterlimit="10" on="true" color="#622423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color w:val="A6A6A6"/>
      </w:rPr>
      <w:t>Villegas, Octavio            PHP- 2021</w:t>
    </w:r>
    <w:r>
      <w:rPr>
        <w:rFonts w:ascii="Cambria" w:eastAsia="Cambria" w:hAnsi="Cambria" w:cs="Cambria"/>
        <w:color w:val="A6A6A6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A6A6A6"/>
      </w:rPr>
      <w:t>1</w:t>
    </w:r>
    <w:r>
      <w:rPr>
        <w:rFonts w:ascii="Times New Roman" w:eastAsia="Times New Roman" w:hAnsi="Times New Roman" w:cs="Times New Roman"/>
        <w:color w:val="A6A6A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AF54A" w14:textId="77777777" w:rsidR="00101C2D" w:rsidRDefault="00101C2D">
    <w:pPr>
      <w:tabs>
        <w:tab w:val="right" w:pos="9699"/>
      </w:tabs>
      <w:spacing w:after="0" w:line="259" w:lineRule="auto"/>
      <w:ind w:left="0" w:right="-4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D7393C0" wp14:editId="15F7F270">
              <wp:simplePos x="0" y="0"/>
              <wp:positionH relativeFrom="page">
                <wp:posOffset>685800</wp:posOffset>
              </wp:positionH>
              <wp:positionV relativeFrom="page">
                <wp:posOffset>10032132</wp:posOffset>
              </wp:positionV>
              <wp:extent cx="6191250" cy="38100"/>
              <wp:effectExtent l="0" t="0" r="0" b="0"/>
              <wp:wrapSquare wrapText="bothSides"/>
              <wp:docPr id="7734" name="Group 77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91250" cy="38100"/>
                        <a:chOff x="0" y="0"/>
                        <a:chExt cx="6191250" cy="38100"/>
                      </a:xfrm>
                    </wpg:grpSpPr>
                    <wps:wsp>
                      <wps:cNvPr id="7735" name="Shape 7735"/>
                      <wps:cNvSpPr/>
                      <wps:spPr>
                        <a:xfrm>
                          <a:off x="0" y="0"/>
                          <a:ext cx="61912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91250">
                              <a:moveTo>
                                <a:pt x="0" y="0"/>
                              </a:moveTo>
                              <a:lnTo>
                                <a:pt x="619125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62242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34" style="width:487.5pt;height:3pt;position:absolute;mso-position-horizontal-relative:page;mso-position-horizontal:absolute;margin-left:54pt;mso-position-vertical-relative:page;margin-top:789.932pt;" coordsize="61912,381">
              <v:shape id="Shape 7735" style="position:absolute;width:61912;height:0;left:0;top:0;" coordsize="6191250,0" path="m0,0l6191250,0">
                <v:stroke weight="3pt" endcap="flat" joinstyle="miter" miterlimit="10" on="true" color="#622423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color w:val="A6A6A6"/>
      </w:rPr>
      <w:t>Villegas, Octavio            PHP- 2021</w:t>
    </w:r>
    <w:r>
      <w:rPr>
        <w:rFonts w:ascii="Cambria" w:eastAsia="Cambria" w:hAnsi="Cambria" w:cs="Cambria"/>
        <w:color w:val="A6A6A6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A6A6A6"/>
      </w:rPr>
      <w:t>1</w:t>
    </w:r>
    <w:r>
      <w:rPr>
        <w:rFonts w:ascii="Times New Roman" w:eastAsia="Times New Roman" w:hAnsi="Times New Roman" w:cs="Times New Roman"/>
        <w:color w:val="A6A6A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1BCB8" w14:textId="77777777" w:rsidR="00101C2D" w:rsidRDefault="00101C2D">
    <w:pPr>
      <w:tabs>
        <w:tab w:val="right" w:pos="9699"/>
      </w:tabs>
      <w:spacing w:after="0" w:line="259" w:lineRule="auto"/>
      <w:ind w:left="0" w:right="-4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41C6350" wp14:editId="301AEFD8">
              <wp:simplePos x="0" y="0"/>
              <wp:positionH relativeFrom="page">
                <wp:posOffset>685800</wp:posOffset>
              </wp:positionH>
              <wp:positionV relativeFrom="page">
                <wp:posOffset>10032132</wp:posOffset>
              </wp:positionV>
              <wp:extent cx="6191250" cy="38100"/>
              <wp:effectExtent l="0" t="0" r="0" b="0"/>
              <wp:wrapSquare wrapText="bothSides"/>
              <wp:docPr id="7722" name="Group 77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91250" cy="38100"/>
                        <a:chOff x="0" y="0"/>
                        <a:chExt cx="6191250" cy="38100"/>
                      </a:xfrm>
                    </wpg:grpSpPr>
                    <wps:wsp>
                      <wps:cNvPr id="7723" name="Shape 7723"/>
                      <wps:cNvSpPr/>
                      <wps:spPr>
                        <a:xfrm>
                          <a:off x="0" y="0"/>
                          <a:ext cx="61912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91250">
                              <a:moveTo>
                                <a:pt x="0" y="0"/>
                              </a:moveTo>
                              <a:lnTo>
                                <a:pt x="619125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62242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22" style="width:487.5pt;height:3pt;position:absolute;mso-position-horizontal-relative:page;mso-position-horizontal:absolute;margin-left:54pt;mso-position-vertical-relative:page;margin-top:789.932pt;" coordsize="61912,381">
              <v:shape id="Shape 7723" style="position:absolute;width:61912;height:0;left:0;top:0;" coordsize="6191250,0" path="m0,0l6191250,0">
                <v:stroke weight="3pt" endcap="flat" joinstyle="miter" miterlimit="10" on="true" color="#622423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color w:val="A6A6A6"/>
      </w:rPr>
      <w:t>Villegas, Octavio            PHP- 2021</w:t>
    </w:r>
    <w:r>
      <w:rPr>
        <w:rFonts w:ascii="Cambria" w:eastAsia="Cambria" w:hAnsi="Cambria" w:cs="Cambria"/>
        <w:color w:val="A6A6A6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A6A6A6"/>
      </w:rPr>
      <w:t>1</w:t>
    </w:r>
    <w:r>
      <w:rPr>
        <w:rFonts w:ascii="Times New Roman" w:eastAsia="Times New Roman" w:hAnsi="Times New Roman" w:cs="Times New Roman"/>
        <w:color w:val="A6A6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76D26" w14:textId="77777777" w:rsidR="00B7208B" w:rsidRDefault="00B7208B">
      <w:pPr>
        <w:spacing w:after="0" w:line="240" w:lineRule="auto"/>
      </w:pPr>
      <w:r>
        <w:separator/>
      </w:r>
    </w:p>
  </w:footnote>
  <w:footnote w:type="continuationSeparator" w:id="0">
    <w:p w14:paraId="44F0C1D0" w14:textId="77777777" w:rsidR="00B7208B" w:rsidRDefault="00B720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445E1"/>
    <w:multiLevelType w:val="hybridMultilevel"/>
    <w:tmpl w:val="2A9AB774"/>
    <w:lvl w:ilvl="0" w:tplc="6B228430">
      <w:start w:val="1"/>
      <w:numFmt w:val="decimal"/>
      <w:lvlText w:val="%1."/>
      <w:lvlJc w:val="left"/>
      <w:pPr>
        <w:ind w:left="58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E0D02E">
      <w:start w:val="1"/>
      <w:numFmt w:val="lowerLetter"/>
      <w:lvlText w:val="%2"/>
      <w:lvlJc w:val="left"/>
      <w:pPr>
        <w:ind w:left="13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68674A">
      <w:start w:val="1"/>
      <w:numFmt w:val="lowerRoman"/>
      <w:lvlText w:val="%3"/>
      <w:lvlJc w:val="left"/>
      <w:pPr>
        <w:ind w:left="20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2AAC20">
      <w:start w:val="1"/>
      <w:numFmt w:val="decimal"/>
      <w:lvlText w:val="%4"/>
      <w:lvlJc w:val="left"/>
      <w:pPr>
        <w:ind w:left="27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08814A">
      <w:start w:val="1"/>
      <w:numFmt w:val="lowerLetter"/>
      <w:lvlText w:val="%5"/>
      <w:lvlJc w:val="left"/>
      <w:pPr>
        <w:ind w:left="34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5EBDA0">
      <w:start w:val="1"/>
      <w:numFmt w:val="lowerRoman"/>
      <w:lvlText w:val="%6"/>
      <w:lvlJc w:val="left"/>
      <w:pPr>
        <w:ind w:left="42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E8AB3C">
      <w:start w:val="1"/>
      <w:numFmt w:val="decimal"/>
      <w:lvlText w:val="%7"/>
      <w:lvlJc w:val="left"/>
      <w:pPr>
        <w:ind w:left="49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A62EF8">
      <w:start w:val="1"/>
      <w:numFmt w:val="lowerLetter"/>
      <w:lvlText w:val="%8"/>
      <w:lvlJc w:val="left"/>
      <w:pPr>
        <w:ind w:left="56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021956">
      <w:start w:val="1"/>
      <w:numFmt w:val="lowerRoman"/>
      <w:lvlText w:val="%9"/>
      <w:lvlJc w:val="left"/>
      <w:pPr>
        <w:ind w:left="6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936A5B"/>
    <w:multiLevelType w:val="hybridMultilevel"/>
    <w:tmpl w:val="C5303518"/>
    <w:lvl w:ilvl="0" w:tplc="55EE1F3A">
      <w:start w:val="11"/>
      <w:numFmt w:val="decimal"/>
      <w:lvlText w:val="%1."/>
      <w:lvlJc w:val="left"/>
      <w:pPr>
        <w:ind w:left="6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0A1DB4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7E17C2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E2163C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74BCF0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085AA8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2EFDBA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C6C9A8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863D88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C0D"/>
    <w:rsid w:val="00070F26"/>
    <w:rsid w:val="00101C2D"/>
    <w:rsid w:val="00172C23"/>
    <w:rsid w:val="001C406A"/>
    <w:rsid w:val="001E15C9"/>
    <w:rsid w:val="002A6C96"/>
    <w:rsid w:val="003841DC"/>
    <w:rsid w:val="003C1CFA"/>
    <w:rsid w:val="00412C87"/>
    <w:rsid w:val="005935F6"/>
    <w:rsid w:val="005C49C4"/>
    <w:rsid w:val="006805A0"/>
    <w:rsid w:val="006B7C63"/>
    <w:rsid w:val="006D6347"/>
    <w:rsid w:val="008545A1"/>
    <w:rsid w:val="008F692E"/>
    <w:rsid w:val="00B26C0D"/>
    <w:rsid w:val="00B7208B"/>
    <w:rsid w:val="00B9276C"/>
    <w:rsid w:val="00BA6310"/>
    <w:rsid w:val="00BB484D"/>
    <w:rsid w:val="00C15F4D"/>
    <w:rsid w:val="00C44E9B"/>
    <w:rsid w:val="00C65C93"/>
    <w:rsid w:val="00C7526B"/>
    <w:rsid w:val="00CC163E"/>
    <w:rsid w:val="00D634FC"/>
    <w:rsid w:val="00D81EAA"/>
    <w:rsid w:val="00D933A1"/>
    <w:rsid w:val="00DD3687"/>
    <w:rsid w:val="00F3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622B8"/>
  <w15:docId w15:val="{B6B4636C-949E-4236-976E-50C2279EE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2" w:lineRule="auto"/>
      <w:ind w:left="250" w:hanging="10"/>
    </w:pPr>
    <w:rPr>
      <w:rFonts w:ascii="Tahoma" w:eastAsia="Tahoma" w:hAnsi="Tahoma" w:cs="Tahoma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m-keyword">
    <w:name w:val="cm-keyword"/>
    <w:basedOn w:val="Fuentedeprrafopredeter"/>
    <w:rsid w:val="00C44E9B"/>
  </w:style>
  <w:style w:type="character" w:styleId="Hipervnculo">
    <w:name w:val="Hyperlink"/>
    <w:basedOn w:val="Fuentedeprrafopredeter"/>
    <w:uiPriority w:val="99"/>
    <w:semiHidden/>
    <w:unhideWhenUsed/>
    <w:rsid w:val="00C44E9B"/>
    <w:rPr>
      <w:color w:val="0000FF"/>
      <w:u w:val="single"/>
    </w:rPr>
  </w:style>
  <w:style w:type="character" w:customStyle="1" w:styleId="cm-operator">
    <w:name w:val="cm-operator"/>
    <w:basedOn w:val="Fuentedeprrafopredeter"/>
    <w:rsid w:val="00C44E9B"/>
  </w:style>
  <w:style w:type="character" w:customStyle="1" w:styleId="cm-variable-2">
    <w:name w:val="cm-variable-2"/>
    <w:basedOn w:val="Fuentedeprrafopredeter"/>
    <w:rsid w:val="00C44E9B"/>
  </w:style>
  <w:style w:type="character" w:customStyle="1" w:styleId="cm-string">
    <w:name w:val="cm-string"/>
    <w:basedOn w:val="Fuentedeprrafopredeter"/>
    <w:rsid w:val="00C44E9B"/>
  </w:style>
  <w:style w:type="paragraph" w:styleId="Prrafodelista">
    <w:name w:val="List Paragraph"/>
    <w:basedOn w:val="Normal"/>
    <w:uiPriority w:val="34"/>
    <w:qFormat/>
    <w:rsid w:val="00D933A1"/>
    <w:pPr>
      <w:ind w:left="720"/>
      <w:contextualSpacing/>
    </w:pPr>
  </w:style>
  <w:style w:type="character" w:customStyle="1" w:styleId="cm-number">
    <w:name w:val="cm-number"/>
    <w:basedOn w:val="Fuentedeprrafopredeter"/>
    <w:rsid w:val="00CC163E"/>
  </w:style>
  <w:style w:type="character" w:customStyle="1" w:styleId="cm-bracket">
    <w:name w:val="cm-bracket"/>
    <w:basedOn w:val="Fuentedeprrafopredeter"/>
    <w:rsid w:val="00BB484D"/>
  </w:style>
  <w:style w:type="character" w:customStyle="1" w:styleId="cm-punctuation">
    <w:name w:val="cm-punctuation"/>
    <w:basedOn w:val="Fuentedeprrafopredeter"/>
    <w:rsid w:val="00DD3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hyperlink" Target="http://localhost/phpmyadmin/url.php?url=https://dev.mysql.com/doc/refman/5.5/en/select.html" TargetMode="External"/><Relationship Id="rId26" Type="http://schemas.openxmlformats.org/officeDocument/2006/relationships/hyperlink" Target="http://localhost/phpmyadmin/url.php?url=https://dev.mysql.com/doc/refman/5.5/en/string-comparison-functions.html" TargetMode="External"/><Relationship Id="rId39" Type="http://schemas.openxmlformats.org/officeDocument/2006/relationships/hyperlink" Target="http://localhost/phpmyadmin/url.php?url=https://dev.mysql.com/doc/refman/5.5/en/select.html" TargetMode="External"/><Relationship Id="rId21" Type="http://schemas.openxmlformats.org/officeDocument/2006/relationships/hyperlink" Target="http://localhost/phpmyadmin/url.php?url=https://dev.mysql.com/doc/refman/5.5/en/logical-operators.html" TargetMode="External"/><Relationship Id="rId34" Type="http://schemas.openxmlformats.org/officeDocument/2006/relationships/hyperlink" Target="http://localhost/phpmyadmin/url.php?url=https://dev.mysql.com/doc/refman/5.5/en/update.html" TargetMode="External"/><Relationship Id="rId42" Type="http://schemas.openxmlformats.org/officeDocument/2006/relationships/footer" Target="footer1.xml"/><Relationship Id="rId7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select.html" TargetMode="External"/><Relationship Id="rId29" Type="http://schemas.openxmlformats.org/officeDocument/2006/relationships/hyperlink" Target="http://localhost/phpmyadmin/url.php?url=https://dev.mysql.com/doc/refman/5.5/en/select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phpmyadmin/url.php?url=https://dev.mysql.com/doc/refman/5.5/en/select.html" TargetMode="External"/><Relationship Id="rId24" Type="http://schemas.openxmlformats.org/officeDocument/2006/relationships/hyperlink" Target="http://localhost/phpmyadmin/url.php?url=https://dev.mysql.com/doc/refman/5.5/en/logical-operators.html" TargetMode="External"/><Relationship Id="rId32" Type="http://schemas.openxmlformats.org/officeDocument/2006/relationships/hyperlink" Target="http://localhost/phpmyadmin/url.php?url=https://dev.mysql.com/doc/refman/5.5/en/update.html" TargetMode="External"/><Relationship Id="rId37" Type="http://schemas.openxmlformats.org/officeDocument/2006/relationships/hyperlink" Target="http://localhost/phpmyadmin/url.php?url=https://dev.mysql.com/doc/refman/5.5/en/logical-operators.html" TargetMode="External"/><Relationship Id="rId40" Type="http://schemas.openxmlformats.org/officeDocument/2006/relationships/hyperlink" Target="http://localhost/phpmyadmin/url.php?url=https://dev.mysql.com/doc/refman/5.5/en/select.html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localhost/phpmyadmin/url.php?url=https://dev.mysql.com/doc/refman/5.5/en/logical-operators.html" TargetMode="External"/><Relationship Id="rId23" Type="http://schemas.openxmlformats.org/officeDocument/2006/relationships/hyperlink" Target="http://localhost/phpmyadmin/url.php?url=https://dev.mysql.com/doc/refman/5.5/en/logical-operators.html" TargetMode="External"/><Relationship Id="rId28" Type="http://schemas.openxmlformats.org/officeDocument/2006/relationships/hyperlink" Target="http://localhost/phpmyadmin/url.php?url=https://dev.mysql.com/doc/refman/5.5/en/logical-operators.html" TargetMode="External"/><Relationship Id="rId36" Type="http://schemas.openxmlformats.org/officeDocument/2006/relationships/hyperlink" Target="http://localhost/phpmyadmin/url.php?url=https://dev.mysql.com/doc/refman/5.5/en/delete.html" TargetMode="External"/><Relationship Id="rId10" Type="http://schemas.openxmlformats.org/officeDocument/2006/relationships/hyperlink" Target="http://localhost/phpmyadmin/url.php?url=https://dev.mysql.com/doc/refman/5.5/en/logical-operators.html" TargetMode="External"/><Relationship Id="rId19" Type="http://schemas.openxmlformats.org/officeDocument/2006/relationships/hyperlink" Target="http://localhost/phpmyadmin/url.php?url=https://dev.mysql.com/doc/refman/5.5/en/select.html" TargetMode="External"/><Relationship Id="rId31" Type="http://schemas.openxmlformats.org/officeDocument/2006/relationships/hyperlink" Target="http://localhost/phpmyadmin/url.php?url=https://dev.mysql.com/doc/refman/5.5/en/miscellaneous-functions.html" TargetMode="External"/><Relationship Id="rId44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hyperlink" Target="http://localhost/phpmyadmin/url.php?url=https://dev.mysql.com/doc/refman/5.5/en/select.html" TargetMode="External"/><Relationship Id="rId22" Type="http://schemas.openxmlformats.org/officeDocument/2006/relationships/hyperlink" Target="http://localhost/phpmyadmin/url.php?url=https://dev.mysql.com/doc/refman/5.5/en/select.html" TargetMode="External"/><Relationship Id="rId27" Type="http://schemas.openxmlformats.org/officeDocument/2006/relationships/hyperlink" Target="http://localhost/phpmyadmin/url.php?url=https://dev.mysql.com/doc/refman/5.5/en/select.html" TargetMode="External"/><Relationship Id="rId30" Type="http://schemas.openxmlformats.org/officeDocument/2006/relationships/hyperlink" Target="http://localhost/phpmyadmin/url.php?url=https://dev.mysql.com/doc/refman/5.5/en/insert.html" TargetMode="External"/><Relationship Id="rId35" Type="http://schemas.openxmlformats.org/officeDocument/2006/relationships/hyperlink" Target="http://localhost/phpmyadmin/url.php?url=https://dev.mysql.com/doc/refman/5.5/en/set.html" TargetMode="External"/><Relationship Id="rId43" Type="http://schemas.openxmlformats.org/officeDocument/2006/relationships/footer" Target="footer2.xml"/><Relationship Id="rId8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5.5/en/group-by-functions.html" TargetMode="External"/><Relationship Id="rId17" Type="http://schemas.openxmlformats.org/officeDocument/2006/relationships/hyperlink" Target="http://localhost/phpmyadmin/url.php?url=https://dev.mysql.com/doc/refman/5.5/en/logical-operators.html" TargetMode="External"/><Relationship Id="rId25" Type="http://schemas.openxmlformats.org/officeDocument/2006/relationships/hyperlink" Target="http://localhost/phpmyadmin/url.php?url=https://dev.mysql.com/doc/refman/5.5/en/select.html" TargetMode="External"/><Relationship Id="rId33" Type="http://schemas.openxmlformats.org/officeDocument/2006/relationships/hyperlink" Target="http://localhost/phpmyadmin/url.php?url=https://dev.mysql.com/doc/refman/5.5/en/set.html" TargetMode="External"/><Relationship Id="rId38" Type="http://schemas.openxmlformats.org/officeDocument/2006/relationships/hyperlink" Target="http://localhost/phpmyadmin/url.php?url=https://dev.mysql.com/doc/refman/5.5/en/comparison-operators.html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localhost/phpmyadmin/url.php?url=https://dev.mysql.com/doc/refman/5.5/en/group-by-functions.html" TargetMode="External"/><Relationship Id="rId41" Type="http://schemas.openxmlformats.org/officeDocument/2006/relationships/hyperlink" Target="http://localhost/phpmyadmin/url.php?url=https://dev.mysql.com/doc/refman/5.5/en/string-comparison-function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3</Pages>
  <Words>1564</Words>
  <Characters>8606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GUIA_PHP_2021_Clase05_v2.0(MySQL).docx</vt:lpstr>
    </vt:vector>
  </TitlesOfParts>
  <Company/>
  <LinksUpToDate>false</LinksUpToDate>
  <CharactersWithSpaces>10150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GUIA_PHP_2021_Clase05_v2.0(MySQL).docx</dc:title>
  <dc:subject/>
  <dc:creator>Wilson</dc:creator>
  <cp:keywords/>
  <cp:lastModifiedBy>Wilson</cp:lastModifiedBy>
  <cp:revision>11</cp:revision>
  <dcterms:created xsi:type="dcterms:W3CDTF">2021-04-16T03:56:00Z</dcterms:created>
  <dcterms:modified xsi:type="dcterms:W3CDTF">2021-04-20T03:14:00Z</dcterms:modified>
</cp:coreProperties>
</file>