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le"/>
        <w:rPr>
          <w:lang w:val="en-US"/>
        </w:rPr>
      </w:pPr>
    </w:p>
    <w:p w14:paraId="58D931B4" w14:textId="77777777" w:rsidR="00880020" w:rsidRDefault="00880020" w:rsidP="005E072D">
      <w:pPr>
        <w:pStyle w:val="Title"/>
        <w:rPr>
          <w:lang w:val="en-US"/>
        </w:rPr>
      </w:pPr>
    </w:p>
    <w:p w14:paraId="1014A0C2" w14:textId="77777777" w:rsidR="00880020" w:rsidRDefault="00880020" w:rsidP="005E072D">
      <w:pPr>
        <w:pStyle w:val="Title"/>
        <w:rPr>
          <w:lang w:val="en-US"/>
        </w:rPr>
      </w:pPr>
    </w:p>
    <w:p w14:paraId="69A53403" w14:textId="77777777" w:rsidR="00880020" w:rsidRDefault="00880020" w:rsidP="005E072D">
      <w:pPr>
        <w:pStyle w:val="Title"/>
        <w:rPr>
          <w:lang w:val="en-US"/>
        </w:rPr>
      </w:pPr>
    </w:p>
    <w:p w14:paraId="593A86BC" w14:textId="01C95700" w:rsidR="005E072D" w:rsidRPr="00C17DA6" w:rsidRDefault="00266CEF" w:rsidP="005E072D">
      <w:pPr>
        <w:pStyle w:val="Title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le"/>
        <w:rPr>
          <w:lang w:val="en-US"/>
        </w:rPr>
      </w:pPr>
    </w:p>
    <w:p w14:paraId="5042576B" w14:textId="77777777" w:rsidR="005E072D" w:rsidRPr="00C17DA6" w:rsidRDefault="005E072D" w:rsidP="005E072D">
      <w:pPr>
        <w:pStyle w:val="Subtitle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1D226D2F" w:rsidR="005E072D" w:rsidRPr="00407EB6" w:rsidRDefault="005E072D" w:rsidP="00511200">
      <w:pPr>
        <w:pStyle w:val="Subtitle"/>
      </w:pPr>
      <w:r w:rsidRPr="00407EB6">
        <w:t xml:space="preserve">UC1 </w:t>
      </w:r>
      <w:r w:rsidR="00511200" w:rsidRPr="00407EB6">
        <w:t>t/m UC</w:t>
      </w:r>
      <w:r w:rsidR="0070728A" w:rsidRPr="00407EB6">
        <w:t>1</w:t>
      </w:r>
      <w:r w:rsidR="00407EB6" w:rsidRPr="00407EB6">
        <w:t>8</w:t>
      </w:r>
    </w:p>
    <w:p w14:paraId="6CB3F873" w14:textId="77777777" w:rsidR="005E072D" w:rsidRPr="00407EB6" w:rsidRDefault="005E072D" w:rsidP="005E072D"/>
    <w:p w14:paraId="4F4F3243" w14:textId="448A0890" w:rsidR="005E072D" w:rsidRDefault="005E072D" w:rsidP="00034C33">
      <w:pPr>
        <w:pStyle w:val="Subtitle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407EB6">
        <w:t>0</w:t>
      </w:r>
      <w:r>
        <w:br/>
        <w:t xml:space="preserve">Datum:  </w:t>
      </w:r>
      <w:r w:rsidR="001631DC">
        <w:t>1</w:t>
      </w:r>
      <w:r>
        <w:t>-</w:t>
      </w:r>
      <w:r w:rsidR="00407EB6">
        <w:t>7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Versiebeheer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407EB6" w14:paraId="322B227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407EB6" w:rsidRDefault="00407EB6" w:rsidP="00407EB6">
            <w:r w:rsidRPr="007123D1">
              <w:t>0.1</w:t>
            </w:r>
          </w:p>
        </w:tc>
        <w:tc>
          <w:tcPr>
            <w:tcW w:w="3021" w:type="dxa"/>
          </w:tcPr>
          <w:p w14:paraId="0CA8990E" w14:textId="20ED6D14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3B0461DD" w14:textId="132BB5DE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407EB6" w14:paraId="2851D0E7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2DCB4CAA" w:rsidR="00407EB6" w:rsidRDefault="00407EB6" w:rsidP="00407EB6">
            <w:r>
              <w:t>1.0</w:t>
            </w:r>
          </w:p>
        </w:tc>
        <w:tc>
          <w:tcPr>
            <w:tcW w:w="3021" w:type="dxa"/>
          </w:tcPr>
          <w:p w14:paraId="064D17D7" w14:textId="668D043A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569835B9" w14:textId="4AE82246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976FF6" w14:paraId="5FC689A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1606FE93" w:rsidR="00976FF6" w:rsidRDefault="00976FF6" w:rsidP="00976FF6"/>
        </w:tc>
        <w:tc>
          <w:tcPr>
            <w:tcW w:w="3021" w:type="dxa"/>
          </w:tcPr>
          <w:p w14:paraId="20A970BD" w14:textId="132538F6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F56CB6B" w14:textId="77777777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9BF" w14:paraId="4042327A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B66847" w14:textId="1814CAC3" w:rsidR="00F049BF" w:rsidRDefault="00F049BF" w:rsidP="00F049BF"/>
        </w:tc>
        <w:tc>
          <w:tcPr>
            <w:tcW w:w="3021" w:type="dxa"/>
          </w:tcPr>
          <w:p w14:paraId="6BCB48C7" w14:textId="256112A3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B3E417" w14:textId="77777777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Heading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Heading1"/>
      </w:pPr>
      <w:bookmarkStart w:id="0" w:name="_Toc202284112"/>
      <w:r>
        <w:t>Inleiding</w:t>
      </w:r>
      <w:bookmarkEnd w:id="0"/>
    </w:p>
    <w:p w14:paraId="7D08F1E6" w14:textId="4C8CA32F" w:rsidR="00185745" w:rsidRDefault="00F92DAB">
      <w:r>
        <w:t xml:space="preserve">Dit document bevat de testontwerpen van de use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Heading1"/>
      </w:pPr>
      <w:bookmarkStart w:id="1" w:name="_Toc202284113"/>
      <w:r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>In dit hoofdstuk worden de verschillende use cases uitgewerkt, waarbij voor elke use case testcases beschreven zijn.</w:t>
      </w:r>
    </w:p>
    <w:p w14:paraId="7E68F418" w14:textId="02F90FE8" w:rsidR="003841E8" w:rsidRDefault="00370E12" w:rsidP="004B453B">
      <w:pPr>
        <w:pStyle w:val="Heading2"/>
      </w:pPr>
      <w:bookmarkStart w:id="2" w:name="_Toc202284114"/>
      <w:r>
        <w:t>UC1 Tonen boodschappenlijsten</w:t>
      </w:r>
      <w:bookmarkEnd w:id="2"/>
    </w:p>
    <w:p w14:paraId="235E4864" w14:textId="4A512D5E" w:rsidR="00370E12" w:rsidRDefault="00520C97" w:rsidP="004B453B">
      <w:pPr>
        <w:pStyle w:val="Heading3"/>
      </w:pPr>
      <w:r>
        <w:t>Testcase</w:t>
      </w:r>
      <w:r w:rsidR="00BD42CC">
        <w:t xml:space="preserve"> – </w:t>
      </w:r>
      <w:r w:rsidR="00671E60">
        <w:t>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Heading2"/>
      </w:pPr>
      <w:bookmarkStart w:id="3" w:name="_Toc202284115"/>
      <w:r>
        <w:t>UC2 Tonen boodschappenlijst</w:t>
      </w:r>
      <w:bookmarkEnd w:id="3"/>
    </w:p>
    <w:p w14:paraId="0238C03D" w14:textId="77777777" w:rsidR="00A318C9" w:rsidRDefault="00A318C9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Heading2"/>
      </w:pPr>
      <w:bookmarkStart w:id="4" w:name="_Toc202284116"/>
      <w:r>
        <w:t>UC</w:t>
      </w:r>
      <w:r w:rsidR="006531AB">
        <w:t>3</w:t>
      </w:r>
      <w:r>
        <w:t xml:space="preserve"> Tonen producten</w:t>
      </w:r>
      <w:bookmarkEnd w:id="4"/>
    </w:p>
    <w:p w14:paraId="1D4872FB" w14:textId="77777777" w:rsidR="00EB53D1" w:rsidRDefault="00EB53D1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0722A3D9" w14:textId="2675DB40" w:rsidR="004B453B" w:rsidRDefault="004B453B" w:rsidP="004B453B">
      <w:pPr>
        <w:pStyle w:val="Heading2"/>
      </w:pPr>
      <w:bookmarkStart w:id="5" w:name="_Toc202284117"/>
      <w:r>
        <w:t xml:space="preserve">UC4 </w:t>
      </w:r>
      <w:r w:rsidRPr="009865BB">
        <w:t>Kiezen kleur boodschappenlijst</w:t>
      </w:r>
      <w:bookmarkEnd w:id="5"/>
    </w:p>
    <w:p w14:paraId="56F46F4F" w14:textId="77777777" w:rsidR="004B453B" w:rsidRDefault="004B453B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B453B" w14:paraId="72062037" w14:textId="77777777" w:rsidTr="00226D39">
        <w:tc>
          <w:tcPr>
            <w:tcW w:w="1696" w:type="dxa"/>
          </w:tcPr>
          <w:p w14:paraId="7A5EFB5E" w14:textId="77777777" w:rsidR="004B453B" w:rsidRDefault="004B453B">
            <w:r>
              <w:t>ID</w:t>
            </w:r>
          </w:p>
        </w:tc>
        <w:tc>
          <w:tcPr>
            <w:tcW w:w="7366" w:type="dxa"/>
          </w:tcPr>
          <w:p w14:paraId="28DE44E7" w14:textId="7FF1E2AB" w:rsidR="004B453B" w:rsidRDefault="004B453B">
            <w:r>
              <w:t>TC4-01</w:t>
            </w:r>
          </w:p>
        </w:tc>
      </w:tr>
      <w:tr w:rsidR="004B453B" w14:paraId="0F79673E" w14:textId="77777777" w:rsidTr="00226D39">
        <w:tc>
          <w:tcPr>
            <w:tcW w:w="1696" w:type="dxa"/>
          </w:tcPr>
          <w:p w14:paraId="700ED710" w14:textId="77777777" w:rsidR="004B453B" w:rsidRDefault="004B453B">
            <w:r>
              <w:t>Testvorm</w:t>
            </w:r>
          </w:p>
        </w:tc>
        <w:tc>
          <w:tcPr>
            <w:tcW w:w="7366" w:type="dxa"/>
          </w:tcPr>
          <w:p w14:paraId="045D6F09" w14:textId="77777777" w:rsidR="004B453B" w:rsidRDefault="004B453B">
            <w:r>
              <w:t>Functionele test, handmatig</w:t>
            </w:r>
          </w:p>
        </w:tc>
      </w:tr>
      <w:tr w:rsidR="004B453B" w14:paraId="6E257387" w14:textId="77777777" w:rsidTr="00226D39">
        <w:tc>
          <w:tcPr>
            <w:tcW w:w="1696" w:type="dxa"/>
          </w:tcPr>
          <w:p w14:paraId="3F7A6720" w14:textId="77777777" w:rsidR="004B453B" w:rsidRDefault="004B453B">
            <w:r>
              <w:t>Preconditie</w:t>
            </w:r>
          </w:p>
        </w:tc>
        <w:tc>
          <w:tcPr>
            <w:tcW w:w="7366" w:type="dxa"/>
          </w:tcPr>
          <w:p w14:paraId="55D319E7" w14:textId="77777777" w:rsidR="004B453B" w:rsidRDefault="004B453B">
            <w:r>
              <w:t>Applicatie is opgestart</w:t>
            </w:r>
          </w:p>
          <w:p w14:paraId="1E95A69C" w14:textId="71BC4C1A" w:rsidR="004B453B" w:rsidRDefault="004B453B">
            <w:r>
              <w:t>Start locatie is een boodschappenlijst</w:t>
            </w:r>
          </w:p>
        </w:tc>
      </w:tr>
      <w:tr w:rsidR="004B453B" w14:paraId="5D66BB1C" w14:textId="77777777" w:rsidTr="00226D39">
        <w:tc>
          <w:tcPr>
            <w:tcW w:w="1696" w:type="dxa"/>
          </w:tcPr>
          <w:p w14:paraId="2DCDFF79" w14:textId="77777777" w:rsidR="004B453B" w:rsidRDefault="004B453B">
            <w:r>
              <w:t>Stappen</w:t>
            </w:r>
          </w:p>
        </w:tc>
        <w:tc>
          <w:tcPr>
            <w:tcW w:w="7366" w:type="dxa"/>
          </w:tcPr>
          <w:p w14:paraId="52CEA17E" w14:textId="70D87C87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navigatieknop “Wijzig kleur”.</w:t>
            </w:r>
          </w:p>
          <w:p w14:paraId="26725A29" w14:textId="544BCF54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toont het “</w:t>
            </w:r>
            <w:r w:rsidR="4AF482CF" w:rsidRPr="5A29FE4C">
              <w:rPr>
                <w:sz w:val="22"/>
                <w:szCs w:val="22"/>
              </w:rPr>
              <w:t>W</w:t>
            </w:r>
            <w:r w:rsidR="156A38BF" w:rsidRPr="5A29FE4C">
              <w:rPr>
                <w:sz w:val="22"/>
                <w:szCs w:val="22"/>
              </w:rPr>
              <w:t>ijzig</w:t>
            </w:r>
            <w:r w:rsidRPr="00034C33">
              <w:rPr>
                <w:sz w:val="22"/>
                <w:szCs w:val="22"/>
              </w:rPr>
              <w:t xml:space="preserve"> kleur” scherm met daarop een invoerveld voor de kleur.</w:t>
            </w:r>
          </w:p>
          <w:p w14:paraId="68CBD719" w14:textId="570B11B1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voert </w:t>
            </w:r>
            <w:r w:rsidR="00204E20">
              <w:rPr>
                <w:sz w:val="22"/>
                <w:szCs w:val="22"/>
              </w:rPr>
              <w:t>“#FFF”</w:t>
            </w:r>
            <w:r w:rsidRPr="00034C33">
              <w:rPr>
                <w:sz w:val="22"/>
                <w:szCs w:val="22"/>
              </w:rPr>
              <w:t xml:space="preserve"> in</w:t>
            </w:r>
          </w:p>
          <w:p w14:paraId="3823F426" w14:textId="2192A199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knop “</w:t>
            </w:r>
            <w:r w:rsidR="3F9C8412" w:rsidRPr="5A29FE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Kleur bewaren</w:t>
            </w:r>
            <w:r w:rsidRPr="00034C33">
              <w:rPr>
                <w:sz w:val="22"/>
                <w:szCs w:val="22"/>
              </w:rPr>
              <w:t>”</w:t>
            </w:r>
          </w:p>
          <w:p w14:paraId="3F49CAF9" w14:textId="3D6A5CB0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navigatieknop “</w:t>
            </w:r>
            <w:r w:rsidR="006F5DBF">
              <w:rPr>
                <w:sz w:val="22"/>
                <w:szCs w:val="22"/>
              </w:rPr>
              <w:t>V</w:t>
            </w:r>
            <w:r w:rsidRPr="00034C33">
              <w:rPr>
                <w:sz w:val="22"/>
                <w:szCs w:val="22"/>
              </w:rPr>
              <w:t>orige”</w:t>
            </w:r>
          </w:p>
          <w:p w14:paraId="5C164520" w14:textId="4D5A2807" w:rsidR="004B453B" w:rsidRPr="00034C33" w:rsidRDefault="004B453B" w:rsidP="00034C33">
            <w:pPr>
              <w:pStyle w:val="ListParagraph"/>
              <w:numPr>
                <w:ilvl w:val="0"/>
                <w:numId w:val="35"/>
              </w:numPr>
            </w:pPr>
            <w:r w:rsidRPr="00034C33">
              <w:rPr>
                <w:sz w:val="22"/>
                <w:szCs w:val="22"/>
              </w:rPr>
              <w:t>Het systeem geeft de boodschappenlijsten weer</w:t>
            </w:r>
          </w:p>
        </w:tc>
      </w:tr>
      <w:tr w:rsidR="004B453B" w14:paraId="2C4C307F" w14:textId="77777777" w:rsidTr="00226D39">
        <w:tc>
          <w:tcPr>
            <w:tcW w:w="1696" w:type="dxa"/>
          </w:tcPr>
          <w:p w14:paraId="4924FCE2" w14:textId="77777777" w:rsidR="004B453B" w:rsidRDefault="004B453B">
            <w:r>
              <w:t>Postconditie</w:t>
            </w:r>
          </w:p>
        </w:tc>
        <w:tc>
          <w:tcPr>
            <w:tcW w:w="7366" w:type="dxa"/>
          </w:tcPr>
          <w:p w14:paraId="2B065088" w14:textId="236B7139" w:rsidR="004B453B" w:rsidRDefault="004B453B">
            <w:r>
              <w:t xml:space="preserve">Naast de gewijzigde boodschappenlijst staat nu de </w:t>
            </w:r>
            <w:r w:rsidR="007B78F7">
              <w:t>nieuwe</w:t>
            </w:r>
            <w:r>
              <w:t xml:space="preserve"> kleur</w:t>
            </w:r>
            <w:r w:rsidR="007B78F7">
              <w:t xml:space="preserve"> weergegeven</w:t>
            </w:r>
            <w:r w:rsidR="64F7ED1C">
              <w:t xml:space="preserve"> op de boodschappenlijstenpagina</w:t>
            </w:r>
          </w:p>
        </w:tc>
      </w:tr>
    </w:tbl>
    <w:p w14:paraId="08187960" w14:textId="77777777" w:rsidR="004B453B" w:rsidRPr="006F5DBF" w:rsidRDefault="004B453B" w:rsidP="004B453B"/>
    <w:p w14:paraId="2DF51372" w14:textId="05190087" w:rsidR="004B453B" w:rsidRDefault="004B453B" w:rsidP="004B453B">
      <w:pPr>
        <w:pStyle w:val="Heading2"/>
      </w:pPr>
      <w:bookmarkStart w:id="6" w:name="_Toc202284118"/>
      <w:r>
        <w:t>UC5 P</w:t>
      </w:r>
      <w:r w:rsidR="00270A38">
        <w:t>laatsen p</w:t>
      </w:r>
      <w:r>
        <w:t>roduct op boodschappenlijst</w:t>
      </w:r>
      <w:bookmarkEnd w:id="6"/>
      <w:r>
        <w:t xml:space="preserve"> </w:t>
      </w:r>
    </w:p>
    <w:p w14:paraId="2DF7D665" w14:textId="77777777" w:rsidR="004B453B" w:rsidRDefault="004B453B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B453B" w14:paraId="42F2167D" w14:textId="77777777" w:rsidTr="00226D39">
        <w:tc>
          <w:tcPr>
            <w:tcW w:w="1696" w:type="dxa"/>
          </w:tcPr>
          <w:p w14:paraId="17E8B10E" w14:textId="77777777" w:rsidR="004B453B" w:rsidRDefault="004B453B">
            <w:r>
              <w:t>ID</w:t>
            </w:r>
          </w:p>
        </w:tc>
        <w:tc>
          <w:tcPr>
            <w:tcW w:w="7366" w:type="dxa"/>
          </w:tcPr>
          <w:p w14:paraId="54DD2570" w14:textId="1F6E0E63" w:rsidR="004B453B" w:rsidRDefault="004B453B">
            <w:r>
              <w:t>TC</w:t>
            </w:r>
            <w:r w:rsidR="005F6D48">
              <w:t>5</w:t>
            </w:r>
            <w:r>
              <w:t>-01</w:t>
            </w:r>
          </w:p>
        </w:tc>
      </w:tr>
      <w:tr w:rsidR="004B453B" w14:paraId="29D7AA31" w14:textId="77777777" w:rsidTr="00226D39">
        <w:tc>
          <w:tcPr>
            <w:tcW w:w="1696" w:type="dxa"/>
          </w:tcPr>
          <w:p w14:paraId="5C557EA4" w14:textId="77777777" w:rsidR="004B453B" w:rsidRDefault="004B453B">
            <w:r>
              <w:t>Testvorm</w:t>
            </w:r>
          </w:p>
        </w:tc>
        <w:tc>
          <w:tcPr>
            <w:tcW w:w="7366" w:type="dxa"/>
          </w:tcPr>
          <w:p w14:paraId="56E8537C" w14:textId="77777777" w:rsidR="004B453B" w:rsidRDefault="004B453B">
            <w:r>
              <w:t>Functionele test, handmatig</w:t>
            </w:r>
          </w:p>
        </w:tc>
      </w:tr>
      <w:tr w:rsidR="004B453B" w14:paraId="00C7FF06" w14:textId="77777777" w:rsidTr="00226D39">
        <w:tc>
          <w:tcPr>
            <w:tcW w:w="1696" w:type="dxa"/>
          </w:tcPr>
          <w:p w14:paraId="51A8F417" w14:textId="77777777" w:rsidR="004B453B" w:rsidRDefault="004B453B">
            <w:r>
              <w:t>Preconditie</w:t>
            </w:r>
          </w:p>
        </w:tc>
        <w:tc>
          <w:tcPr>
            <w:tcW w:w="7366" w:type="dxa"/>
          </w:tcPr>
          <w:p w14:paraId="59A8EB79" w14:textId="77777777" w:rsidR="004B453B" w:rsidRDefault="004B453B">
            <w:r>
              <w:t>Applicatie is opgestart</w:t>
            </w:r>
          </w:p>
          <w:p w14:paraId="405E67FC" w14:textId="62D9C033" w:rsidR="004B453B" w:rsidRDefault="004B453B">
            <w:r>
              <w:t xml:space="preserve">Start locatie is </w:t>
            </w:r>
            <w:r w:rsidR="005F6D48">
              <w:t>het overzicht van de boodschappenlijsten</w:t>
            </w:r>
            <w:r w:rsidR="00011E78">
              <w:t>. De boodschappenlijst die geselecteerd wordt, mag nog niet alle producten van de productenlijst bevatten.</w:t>
            </w:r>
          </w:p>
        </w:tc>
      </w:tr>
      <w:tr w:rsidR="004B453B" w14:paraId="0A130FA9" w14:textId="77777777" w:rsidTr="00226D39">
        <w:tc>
          <w:tcPr>
            <w:tcW w:w="1696" w:type="dxa"/>
          </w:tcPr>
          <w:p w14:paraId="138F3FCE" w14:textId="77777777" w:rsidR="004B453B" w:rsidRDefault="004B453B">
            <w:r>
              <w:t>Stappen</w:t>
            </w:r>
          </w:p>
        </w:tc>
        <w:tc>
          <w:tcPr>
            <w:tcW w:w="7366" w:type="dxa"/>
          </w:tcPr>
          <w:p w14:paraId="798F8545" w14:textId="6D494D2C" w:rsidR="004B453B" w:rsidRPr="00034C33" w:rsidRDefault="004B453B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klikt op </w:t>
            </w:r>
            <w:r w:rsidR="005F6D48" w:rsidRPr="00034C33">
              <w:rPr>
                <w:sz w:val="22"/>
                <w:szCs w:val="22"/>
              </w:rPr>
              <w:t>een boodschappenlijst</w:t>
            </w:r>
            <w:r w:rsidRPr="00034C33">
              <w:rPr>
                <w:sz w:val="22"/>
                <w:szCs w:val="22"/>
              </w:rPr>
              <w:t>.</w:t>
            </w:r>
          </w:p>
          <w:p w14:paraId="4334F1C2" w14:textId="1BDF81F0" w:rsidR="005F6D48" w:rsidRPr="00034C33" w:rsidRDefault="004B453B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systeem haalt producten </w:t>
            </w:r>
            <w:r w:rsidR="005F6D48" w:rsidRPr="00034C33">
              <w:rPr>
                <w:sz w:val="22"/>
                <w:szCs w:val="22"/>
              </w:rPr>
              <w:t>op de boodschappenlijst op.</w:t>
            </w:r>
          </w:p>
          <w:p w14:paraId="54F2FC8A" w14:textId="2CFA420E" w:rsidR="005F6D48" w:rsidRPr="00034C33" w:rsidRDefault="005F6D48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toont de producten op de boodschappenlijst</w:t>
            </w:r>
            <w:r w:rsidR="00D9425D">
              <w:rPr>
                <w:sz w:val="22"/>
                <w:szCs w:val="22"/>
              </w:rPr>
              <w:t>.</w:t>
            </w:r>
          </w:p>
          <w:p w14:paraId="7E13ACEB" w14:textId="17C4D6F9" w:rsidR="005F6D48" w:rsidRPr="00034C33" w:rsidRDefault="005F6D48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haalt de beschikbare producten op</w:t>
            </w:r>
            <w:r w:rsidR="00D9425D">
              <w:rPr>
                <w:sz w:val="22"/>
                <w:szCs w:val="22"/>
              </w:rPr>
              <w:t>.</w:t>
            </w:r>
          </w:p>
          <w:p w14:paraId="1FF805A5" w14:textId="7577D7A9" w:rsidR="004B453B" w:rsidRPr="00034C33" w:rsidRDefault="004B453B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toont de producten</w:t>
            </w:r>
            <w:r w:rsidR="005F6D48" w:rsidRPr="00034C33">
              <w:rPr>
                <w:sz w:val="22"/>
                <w:szCs w:val="22"/>
              </w:rPr>
              <w:t xml:space="preserve"> die nog niet aan de boodschappenlijst zijn toegevoegd</w:t>
            </w:r>
            <w:r w:rsidR="00D9425D">
              <w:rPr>
                <w:sz w:val="22"/>
                <w:szCs w:val="22"/>
              </w:rPr>
              <w:t>.</w:t>
            </w:r>
          </w:p>
          <w:p w14:paraId="620C0C1F" w14:textId="119959FF" w:rsidR="005F6D48" w:rsidRPr="00034C33" w:rsidRDefault="005F6D48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een beschikbaar product</w:t>
            </w:r>
            <w:r w:rsidR="00D9425D">
              <w:rPr>
                <w:sz w:val="22"/>
                <w:szCs w:val="22"/>
              </w:rPr>
              <w:t>.</w:t>
            </w:r>
          </w:p>
          <w:p w14:paraId="11F89FB1" w14:textId="47894121" w:rsidR="005F6D48" w:rsidRPr="00034C33" w:rsidRDefault="33F8AC27" w:rsidP="005F6D4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5A29FE4C">
              <w:rPr>
                <w:sz w:val="22"/>
                <w:szCs w:val="22"/>
              </w:rPr>
              <w:t>Het</w:t>
            </w:r>
            <w:r w:rsidR="005F6D48" w:rsidRPr="00034C33">
              <w:rPr>
                <w:sz w:val="22"/>
                <w:szCs w:val="22"/>
              </w:rPr>
              <w:t xml:space="preserve"> systeem verplaatst het beschikbare product naar de producten op de boodschappenlijst</w:t>
            </w:r>
            <w:r w:rsidR="00D9425D">
              <w:rPr>
                <w:sz w:val="22"/>
                <w:szCs w:val="22"/>
              </w:rPr>
              <w:t>.</w:t>
            </w:r>
          </w:p>
        </w:tc>
      </w:tr>
      <w:tr w:rsidR="004B453B" w14:paraId="492B9695" w14:textId="77777777" w:rsidTr="00226D39">
        <w:tc>
          <w:tcPr>
            <w:tcW w:w="1696" w:type="dxa"/>
          </w:tcPr>
          <w:p w14:paraId="184C8F61" w14:textId="77777777" w:rsidR="004B453B" w:rsidRDefault="004B453B">
            <w:r>
              <w:t>Postconditie</w:t>
            </w:r>
          </w:p>
        </w:tc>
        <w:tc>
          <w:tcPr>
            <w:tcW w:w="7366" w:type="dxa"/>
          </w:tcPr>
          <w:p w14:paraId="7B82E1CA" w14:textId="2151060F" w:rsidR="005F6D48" w:rsidRPr="00D9425D" w:rsidRDefault="005F6D48" w:rsidP="00D9425D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5A29FE4C">
              <w:rPr>
                <w:sz w:val="22"/>
                <w:szCs w:val="22"/>
              </w:rPr>
              <w:t>De boodschappenlijst bevat het gekozen producten</w:t>
            </w:r>
          </w:p>
          <w:p w14:paraId="4C252C91" w14:textId="47C526F6" w:rsidR="005F6D48" w:rsidRPr="00D9425D" w:rsidRDefault="005F6D48" w:rsidP="00D9425D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5A29FE4C">
              <w:rPr>
                <w:sz w:val="22"/>
                <w:szCs w:val="22"/>
              </w:rPr>
              <w:t>Het productoverzicht bevat het gekozen product niet meer</w:t>
            </w:r>
          </w:p>
        </w:tc>
      </w:tr>
    </w:tbl>
    <w:p w14:paraId="283CBF27" w14:textId="77777777" w:rsidR="004B453B" w:rsidRDefault="004B453B" w:rsidP="004B453B"/>
    <w:p w14:paraId="142A9EF7" w14:textId="77777777" w:rsidR="00FE615B" w:rsidRDefault="00FE615B" w:rsidP="004B453B"/>
    <w:p w14:paraId="0E588A2D" w14:textId="77777777" w:rsidR="00FE615B" w:rsidRDefault="00FE615B" w:rsidP="004B453B"/>
    <w:p w14:paraId="78E79168" w14:textId="57C4497E" w:rsidR="004B453B" w:rsidRDefault="004B453B" w:rsidP="004B453B">
      <w:pPr>
        <w:pStyle w:val="Heading2"/>
      </w:pPr>
      <w:bookmarkStart w:id="7" w:name="_Toc202284119"/>
      <w:r>
        <w:t>UC6 Inloggen</w:t>
      </w:r>
      <w:bookmarkEnd w:id="7"/>
    </w:p>
    <w:p w14:paraId="66C233D9" w14:textId="77777777" w:rsidR="004B453B" w:rsidRDefault="004B453B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B453B" w14:paraId="76108B73" w14:textId="77777777" w:rsidTr="00226D39">
        <w:tc>
          <w:tcPr>
            <w:tcW w:w="1696" w:type="dxa"/>
          </w:tcPr>
          <w:p w14:paraId="434BE96B" w14:textId="77777777" w:rsidR="004B453B" w:rsidRDefault="004B453B">
            <w:r>
              <w:t>ID</w:t>
            </w:r>
          </w:p>
        </w:tc>
        <w:tc>
          <w:tcPr>
            <w:tcW w:w="7366" w:type="dxa"/>
          </w:tcPr>
          <w:p w14:paraId="524682B0" w14:textId="4D0F69DD" w:rsidR="004B453B" w:rsidRDefault="004B453B">
            <w:r>
              <w:t>TC</w:t>
            </w:r>
            <w:r w:rsidR="005F6D48">
              <w:t>6</w:t>
            </w:r>
            <w:r>
              <w:t>-01</w:t>
            </w:r>
          </w:p>
        </w:tc>
      </w:tr>
      <w:tr w:rsidR="004B453B" w14:paraId="5230B660" w14:textId="77777777" w:rsidTr="00226D39">
        <w:tc>
          <w:tcPr>
            <w:tcW w:w="1696" w:type="dxa"/>
          </w:tcPr>
          <w:p w14:paraId="73C2C218" w14:textId="77777777" w:rsidR="004B453B" w:rsidRDefault="004B453B">
            <w:r>
              <w:t>Testvorm</w:t>
            </w:r>
          </w:p>
        </w:tc>
        <w:tc>
          <w:tcPr>
            <w:tcW w:w="7366" w:type="dxa"/>
          </w:tcPr>
          <w:p w14:paraId="119D14B9" w14:textId="77777777" w:rsidR="004B453B" w:rsidRDefault="004B453B">
            <w:r>
              <w:t>Functionele test, handmatig</w:t>
            </w:r>
          </w:p>
        </w:tc>
      </w:tr>
      <w:tr w:rsidR="004B453B" w14:paraId="1E4AE69D" w14:textId="77777777" w:rsidTr="00226D39">
        <w:tc>
          <w:tcPr>
            <w:tcW w:w="1696" w:type="dxa"/>
          </w:tcPr>
          <w:p w14:paraId="31D1716B" w14:textId="77777777" w:rsidR="004B453B" w:rsidRDefault="004B453B">
            <w:r>
              <w:t>Preconditie</w:t>
            </w:r>
          </w:p>
        </w:tc>
        <w:tc>
          <w:tcPr>
            <w:tcW w:w="7366" w:type="dxa"/>
          </w:tcPr>
          <w:p w14:paraId="4AF8E8F7" w14:textId="77777777" w:rsidR="004B453B" w:rsidRDefault="004B453B">
            <w:r>
              <w:t>Applicatie is opgestart</w:t>
            </w:r>
          </w:p>
          <w:p w14:paraId="4A0E366E" w14:textId="7BE6C7FA" w:rsidR="004B453B" w:rsidRDefault="004B453B">
            <w:r>
              <w:t xml:space="preserve">Start locatie is </w:t>
            </w:r>
            <w:r w:rsidR="005F6D48">
              <w:t>het inlogscherm</w:t>
            </w:r>
          </w:p>
        </w:tc>
      </w:tr>
      <w:tr w:rsidR="004B453B" w14:paraId="0D28C31F" w14:textId="77777777" w:rsidTr="00226D39">
        <w:tc>
          <w:tcPr>
            <w:tcW w:w="1696" w:type="dxa"/>
          </w:tcPr>
          <w:p w14:paraId="3A7DE7E8" w14:textId="77777777" w:rsidR="004B453B" w:rsidRDefault="004B453B">
            <w:r>
              <w:t>Stappen</w:t>
            </w:r>
          </w:p>
        </w:tc>
        <w:tc>
          <w:tcPr>
            <w:tcW w:w="7366" w:type="dxa"/>
          </w:tcPr>
          <w:p w14:paraId="02F3D8F7" w14:textId="29322F39" w:rsidR="00E678B7" w:rsidRPr="00034C33" w:rsidRDefault="004B453B" w:rsidP="00E678B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</w:t>
            </w:r>
            <w:r w:rsidR="005F6D48" w:rsidRPr="00034C33">
              <w:rPr>
                <w:sz w:val="22"/>
                <w:szCs w:val="22"/>
              </w:rPr>
              <w:t xml:space="preserve">voert een geldige </w:t>
            </w:r>
            <w:r w:rsidR="00FB76E2">
              <w:rPr>
                <w:sz w:val="22"/>
                <w:szCs w:val="22"/>
              </w:rPr>
              <w:t>email</w:t>
            </w:r>
            <w:r w:rsidR="00E678B7" w:rsidRPr="00034C33">
              <w:rPr>
                <w:sz w:val="22"/>
                <w:szCs w:val="22"/>
              </w:rPr>
              <w:t xml:space="preserve"> en een geldig wachtwoord in</w:t>
            </w:r>
            <w:r w:rsidR="00FE615B">
              <w:rPr>
                <w:sz w:val="22"/>
                <w:szCs w:val="22"/>
              </w:rPr>
              <w:t xml:space="preserve">. </w:t>
            </w:r>
          </w:p>
          <w:p w14:paraId="0EF6511E" w14:textId="6A981FA4" w:rsidR="00FB76E2" w:rsidRDefault="00FB76E2" w:rsidP="00981B50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  <w:r w:rsidR="00981B50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“</w:t>
            </w:r>
            <w:r w:rsidRPr="00FB76E2">
              <w:rPr>
                <w:sz w:val="22"/>
                <w:szCs w:val="22"/>
              </w:rPr>
              <w:t>user3@mail.com</w:t>
            </w:r>
            <w:r>
              <w:rPr>
                <w:sz w:val="22"/>
                <w:szCs w:val="22"/>
              </w:rPr>
              <w:t>”</w:t>
            </w:r>
            <w:r w:rsidR="006242E0">
              <w:rPr>
                <w:sz w:val="22"/>
                <w:szCs w:val="22"/>
              </w:rPr>
              <w:t>.</w:t>
            </w:r>
          </w:p>
          <w:p w14:paraId="3AADEB37" w14:textId="6D582BE0" w:rsidR="00981B50" w:rsidRPr="00034C33" w:rsidRDefault="00FB76E2" w:rsidP="00981B50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Wachtwoord: “</w:t>
            </w:r>
            <w:r w:rsidR="00345E1C" w:rsidRPr="00345E1C">
              <w:rPr>
                <w:sz w:val="22"/>
                <w:szCs w:val="22"/>
              </w:rPr>
              <w:t>user3</w:t>
            </w:r>
            <w:r w:rsidR="006242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  <w:r w:rsidR="00981B50">
              <w:rPr>
                <w:sz w:val="22"/>
                <w:szCs w:val="22"/>
              </w:rPr>
              <w:t xml:space="preserve"> </w:t>
            </w:r>
          </w:p>
          <w:p w14:paraId="3710BB03" w14:textId="0E87085A" w:rsidR="00E678B7" w:rsidRPr="00034C33" w:rsidRDefault="00E678B7" w:rsidP="00E678B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</w:t>
            </w:r>
            <w:r w:rsidR="00345E1C">
              <w:rPr>
                <w:sz w:val="22"/>
                <w:szCs w:val="22"/>
              </w:rPr>
              <w:t>Login</w:t>
            </w:r>
            <w:r w:rsidRPr="00034C33">
              <w:rPr>
                <w:sz w:val="22"/>
                <w:szCs w:val="22"/>
              </w:rPr>
              <w:t>”</w:t>
            </w:r>
            <w:r w:rsidR="006242E0">
              <w:rPr>
                <w:sz w:val="22"/>
                <w:szCs w:val="22"/>
              </w:rPr>
              <w:t>.</w:t>
            </w:r>
          </w:p>
          <w:p w14:paraId="0C73F45E" w14:textId="1D48D7AF" w:rsidR="004B453B" w:rsidRPr="00034C33" w:rsidRDefault="004B453B" w:rsidP="00E678B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systeem </w:t>
            </w:r>
            <w:r w:rsidR="00E678B7" w:rsidRPr="00034C33">
              <w:rPr>
                <w:sz w:val="22"/>
                <w:szCs w:val="22"/>
              </w:rPr>
              <w:t>controleert de ingevoerde gegevens</w:t>
            </w:r>
            <w:r w:rsidR="006242E0">
              <w:rPr>
                <w:sz w:val="22"/>
                <w:szCs w:val="22"/>
              </w:rPr>
              <w:t>.</w:t>
            </w:r>
          </w:p>
          <w:p w14:paraId="459C02EB" w14:textId="7BB30161" w:rsidR="00E678B7" w:rsidRPr="00034C33" w:rsidRDefault="00E678B7" w:rsidP="00E678B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navigeert naar de boodschappenlijsten</w:t>
            </w:r>
            <w:r w:rsidR="006242E0">
              <w:rPr>
                <w:sz w:val="22"/>
                <w:szCs w:val="22"/>
              </w:rPr>
              <w:t>.</w:t>
            </w:r>
          </w:p>
        </w:tc>
      </w:tr>
      <w:tr w:rsidR="004B453B" w14:paraId="180B8DD5" w14:textId="77777777" w:rsidTr="00226D39">
        <w:tc>
          <w:tcPr>
            <w:tcW w:w="1696" w:type="dxa"/>
          </w:tcPr>
          <w:p w14:paraId="6FD23641" w14:textId="77777777" w:rsidR="004B453B" w:rsidRDefault="004B453B">
            <w:r>
              <w:t>Postconditie</w:t>
            </w:r>
          </w:p>
        </w:tc>
        <w:tc>
          <w:tcPr>
            <w:tcW w:w="7366" w:type="dxa"/>
          </w:tcPr>
          <w:p w14:paraId="0057F096" w14:textId="2AE704E1" w:rsidR="004B453B" w:rsidRPr="00661445" w:rsidRDefault="00E678B7" w:rsidP="00661445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661445">
              <w:rPr>
                <w:sz w:val="22"/>
                <w:szCs w:val="22"/>
              </w:rPr>
              <w:t>De actor is ingelogd</w:t>
            </w:r>
            <w:r w:rsidR="006242E0">
              <w:rPr>
                <w:sz w:val="22"/>
                <w:szCs w:val="22"/>
              </w:rPr>
              <w:t>.</w:t>
            </w:r>
          </w:p>
          <w:p w14:paraId="20446397" w14:textId="5C6BB40C" w:rsidR="00E678B7" w:rsidRPr="00661445" w:rsidRDefault="00E678B7" w:rsidP="00661445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661445">
              <w:rPr>
                <w:sz w:val="22"/>
                <w:szCs w:val="22"/>
              </w:rPr>
              <w:t>Het systeem toont alleen de boodschappenlijsten van die betreffende gebruiker</w:t>
            </w:r>
            <w:r w:rsidR="006242E0">
              <w:rPr>
                <w:sz w:val="22"/>
                <w:szCs w:val="22"/>
              </w:rPr>
              <w:t>.</w:t>
            </w:r>
          </w:p>
          <w:p w14:paraId="6E784C14" w14:textId="21F55933" w:rsidR="00475B61" w:rsidRPr="00661445" w:rsidRDefault="00475B61" w:rsidP="00661445">
            <w:pPr>
              <w:pStyle w:val="ListParagraph"/>
              <w:numPr>
                <w:ilvl w:val="0"/>
                <w:numId w:val="36"/>
              </w:numPr>
            </w:pPr>
            <w:r w:rsidRPr="00661445">
              <w:rPr>
                <w:sz w:val="22"/>
                <w:szCs w:val="22"/>
              </w:rPr>
              <w:t>Het systeem toont de naam van de ingelogde gebruiker</w:t>
            </w:r>
            <w:r w:rsidR="006242E0">
              <w:rPr>
                <w:sz w:val="22"/>
                <w:szCs w:val="22"/>
              </w:rPr>
              <w:t>.</w:t>
            </w:r>
          </w:p>
        </w:tc>
      </w:tr>
    </w:tbl>
    <w:p w14:paraId="0E4CF3E2" w14:textId="77777777" w:rsidR="004B453B" w:rsidRDefault="004B453B" w:rsidP="004B453B"/>
    <w:p w14:paraId="027BAA25" w14:textId="3920A988" w:rsidR="00C17DA6" w:rsidRDefault="00C17DA6" w:rsidP="00C17DA6">
      <w:pPr>
        <w:pStyle w:val="Heading2"/>
      </w:pPr>
      <w:bookmarkStart w:id="8" w:name="_Toc202284120"/>
      <w:r>
        <w:t>UC7 Delen boodschappenlijst</w:t>
      </w:r>
      <w:bookmarkEnd w:id="8"/>
    </w:p>
    <w:p w14:paraId="5D3B117A" w14:textId="77777777" w:rsidR="00C17DA6" w:rsidRDefault="00C17DA6" w:rsidP="00C17DA6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17DA6" w14:paraId="63108D4C" w14:textId="77777777" w:rsidTr="00226D39">
        <w:tc>
          <w:tcPr>
            <w:tcW w:w="1696" w:type="dxa"/>
          </w:tcPr>
          <w:p w14:paraId="3E1A4C77" w14:textId="77777777" w:rsidR="00C17DA6" w:rsidRDefault="00C17DA6">
            <w:r>
              <w:t>ID</w:t>
            </w:r>
          </w:p>
        </w:tc>
        <w:tc>
          <w:tcPr>
            <w:tcW w:w="7366" w:type="dxa"/>
          </w:tcPr>
          <w:p w14:paraId="11F4453A" w14:textId="6F85EE66" w:rsidR="00C17DA6" w:rsidRDefault="00C17DA6">
            <w:r>
              <w:t>TC7-01</w:t>
            </w:r>
          </w:p>
        </w:tc>
      </w:tr>
      <w:tr w:rsidR="00C17DA6" w14:paraId="2938379D" w14:textId="77777777" w:rsidTr="00226D39">
        <w:tc>
          <w:tcPr>
            <w:tcW w:w="1696" w:type="dxa"/>
          </w:tcPr>
          <w:p w14:paraId="0D09848A" w14:textId="77777777" w:rsidR="00C17DA6" w:rsidRDefault="00C17DA6">
            <w:r>
              <w:t>Testvorm</w:t>
            </w:r>
          </w:p>
        </w:tc>
        <w:tc>
          <w:tcPr>
            <w:tcW w:w="7366" w:type="dxa"/>
          </w:tcPr>
          <w:p w14:paraId="412E5323" w14:textId="77777777" w:rsidR="00C17DA6" w:rsidRDefault="00C17DA6">
            <w:r>
              <w:t>Functionele test, handmatig</w:t>
            </w:r>
          </w:p>
        </w:tc>
      </w:tr>
      <w:tr w:rsidR="00C17DA6" w14:paraId="32FC0663" w14:textId="77777777" w:rsidTr="00226D39">
        <w:tc>
          <w:tcPr>
            <w:tcW w:w="1696" w:type="dxa"/>
          </w:tcPr>
          <w:p w14:paraId="6CBA49F7" w14:textId="77777777" w:rsidR="00C17DA6" w:rsidRDefault="00C17DA6">
            <w:r>
              <w:t>Preconditie</w:t>
            </w:r>
          </w:p>
        </w:tc>
        <w:tc>
          <w:tcPr>
            <w:tcW w:w="7366" w:type="dxa"/>
          </w:tcPr>
          <w:p w14:paraId="41B470F5" w14:textId="77777777" w:rsidR="00C17DA6" w:rsidRDefault="00C17DA6">
            <w:r>
              <w:t>Applicatie is opgestart</w:t>
            </w:r>
          </w:p>
          <w:p w14:paraId="425E33F5" w14:textId="1679AD26" w:rsidR="00C17DA6" w:rsidRDefault="00C17DA6">
            <w:r>
              <w:t xml:space="preserve">Start locatie is </w:t>
            </w:r>
            <w:r w:rsidR="002211F9">
              <w:t>een boodschappenlijst</w:t>
            </w:r>
          </w:p>
        </w:tc>
      </w:tr>
      <w:tr w:rsidR="00C17DA6" w14:paraId="7725F859" w14:textId="77777777" w:rsidTr="00226D39">
        <w:tc>
          <w:tcPr>
            <w:tcW w:w="1696" w:type="dxa"/>
          </w:tcPr>
          <w:p w14:paraId="098DC947" w14:textId="77777777" w:rsidR="00C17DA6" w:rsidRDefault="00C17DA6">
            <w:r>
              <w:t>Stappen</w:t>
            </w:r>
          </w:p>
        </w:tc>
        <w:tc>
          <w:tcPr>
            <w:tcW w:w="7366" w:type="dxa"/>
          </w:tcPr>
          <w:p w14:paraId="0402CEFD" w14:textId="3CF90B23" w:rsidR="00C17DA6" w:rsidRPr="00034C33" w:rsidRDefault="00594BFB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</w:t>
            </w:r>
            <w:r w:rsidR="00920304">
              <w:rPr>
                <w:sz w:val="22"/>
                <w:szCs w:val="22"/>
              </w:rPr>
              <w:t xml:space="preserve">Deel </w:t>
            </w:r>
            <w:r w:rsidRPr="00034C33">
              <w:rPr>
                <w:sz w:val="22"/>
                <w:szCs w:val="22"/>
              </w:rPr>
              <w:t>boodschappenlijst”</w:t>
            </w:r>
          </w:p>
          <w:p w14:paraId="1B2AB50C" w14:textId="20310672" w:rsidR="00F41E64" w:rsidRPr="00034C33" w:rsidRDefault="00F41E64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actor geeft een locatie op.</w:t>
            </w:r>
          </w:p>
          <w:p w14:paraId="16A42AB4" w14:textId="11E3FB20" w:rsidR="00594BFB" w:rsidRPr="00034C33" w:rsidRDefault="00CF7763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maakt een bestand op het bestandssysteem</w:t>
            </w:r>
            <w:r w:rsidR="00F41E64">
              <w:rPr>
                <w:sz w:val="22"/>
                <w:szCs w:val="22"/>
              </w:rPr>
              <w:t>.</w:t>
            </w:r>
          </w:p>
          <w:p w14:paraId="3CB5840F" w14:textId="7225C134" w:rsidR="00EC0BC5" w:rsidRPr="00034C33" w:rsidRDefault="00EC0BC5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In het bestand zit de informatie van de producten in de boodschappenlijst</w:t>
            </w:r>
            <w:r w:rsidR="00F41E64">
              <w:rPr>
                <w:sz w:val="22"/>
                <w:szCs w:val="22"/>
              </w:rPr>
              <w:t>.</w:t>
            </w:r>
          </w:p>
          <w:p w14:paraId="024415B8" w14:textId="2D71EC24" w:rsidR="00EF740B" w:rsidRPr="00034C33" w:rsidRDefault="00EF740B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toont een melding en de locatie van het bestand</w:t>
            </w:r>
            <w:r w:rsidR="00F41E64">
              <w:rPr>
                <w:sz w:val="22"/>
                <w:szCs w:val="22"/>
              </w:rPr>
              <w:t>.</w:t>
            </w:r>
          </w:p>
          <w:p w14:paraId="59FDC2C5" w14:textId="067CEB7C" w:rsidR="008D4611" w:rsidRPr="00034C33" w:rsidRDefault="008D4611" w:rsidP="008A46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sluit de melding</w:t>
            </w:r>
            <w:r w:rsidR="00F41E64">
              <w:rPr>
                <w:sz w:val="22"/>
                <w:szCs w:val="22"/>
              </w:rPr>
              <w:t>.</w:t>
            </w:r>
          </w:p>
        </w:tc>
      </w:tr>
      <w:tr w:rsidR="00C17DA6" w14:paraId="740A9A96" w14:textId="77777777" w:rsidTr="00226D39">
        <w:tc>
          <w:tcPr>
            <w:tcW w:w="1696" w:type="dxa"/>
          </w:tcPr>
          <w:p w14:paraId="06B5670C" w14:textId="77777777" w:rsidR="00C17DA6" w:rsidRDefault="00C17DA6">
            <w:r>
              <w:t>Postconditie</w:t>
            </w:r>
          </w:p>
        </w:tc>
        <w:tc>
          <w:tcPr>
            <w:tcW w:w="7366" w:type="dxa"/>
          </w:tcPr>
          <w:p w14:paraId="476DD20B" w14:textId="46EE306C" w:rsidR="00C17DA6" w:rsidRPr="00034C33" w:rsidRDefault="00223195" w:rsidP="008A46B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Op het bestandssysteem is het aangegeven bestand aangemaakt</w:t>
            </w:r>
            <w:r w:rsidR="006242E0">
              <w:rPr>
                <w:sz w:val="22"/>
                <w:szCs w:val="22"/>
              </w:rPr>
              <w:t>.</w:t>
            </w:r>
          </w:p>
          <w:p w14:paraId="6175820A" w14:textId="3AC47301" w:rsidR="00223195" w:rsidRPr="00034C33" w:rsidRDefault="00223195" w:rsidP="008A46B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bestand </w:t>
            </w:r>
            <w:r w:rsidR="006E3B54" w:rsidRPr="00034C33">
              <w:rPr>
                <w:sz w:val="22"/>
                <w:szCs w:val="22"/>
              </w:rPr>
              <w:t>bevat de producten die overeenkomen met de producten in de boodschappenlijst</w:t>
            </w:r>
            <w:r w:rsidR="006242E0">
              <w:rPr>
                <w:sz w:val="22"/>
                <w:szCs w:val="22"/>
              </w:rPr>
              <w:t>.</w:t>
            </w:r>
          </w:p>
        </w:tc>
      </w:tr>
    </w:tbl>
    <w:p w14:paraId="55D96E58" w14:textId="77777777" w:rsidR="00C17DA6" w:rsidRDefault="00C17DA6" w:rsidP="00C17DA6"/>
    <w:p w14:paraId="23D6C324" w14:textId="77777777" w:rsidR="00533045" w:rsidRDefault="00533045">
      <w:pPr>
        <w:spacing w:line="278" w:lineRule="auto"/>
        <w:jc w:val="left"/>
      </w:pPr>
      <w:r>
        <w:br w:type="page"/>
      </w:r>
    </w:p>
    <w:p w14:paraId="1F158485" w14:textId="709BB9C1" w:rsidR="00A46003" w:rsidRDefault="00A46003" w:rsidP="00A46003">
      <w:pPr>
        <w:pStyle w:val="Heading3"/>
      </w:pPr>
      <w:r>
        <w:t xml:space="preserve">Testcase – </w:t>
      </w:r>
      <w:proofErr w:type="spellStart"/>
      <w:r w:rsidR="008A46B7">
        <w:t>un</w:t>
      </w:r>
      <w:r>
        <w:t>happy</w:t>
      </w:r>
      <w:proofErr w:type="spellEnd"/>
      <w:r>
        <w:t xml:space="preserve">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46003" w14:paraId="21D3ED7F" w14:textId="77777777" w:rsidTr="00226D39">
        <w:tc>
          <w:tcPr>
            <w:tcW w:w="1696" w:type="dxa"/>
          </w:tcPr>
          <w:p w14:paraId="17899652" w14:textId="77777777" w:rsidR="00A46003" w:rsidRDefault="00A46003">
            <w:r>
              <w:t>ID</w:t>
            </w:r>
          </w:p>
        </w:tc>
        <w:tc>
          <w:tcPr>
            <w:tcW w:w="7366" w:type="dxa"/>
          </w:tcPr>
          <w:p w14:paraId="14587D84" w14:textId="19212A2D" w:rsidR="00A46003" w:rsidRDefault="00A46003">
            <w:r>
              <w:t>TC7-0</w:t>
            </w:r>
            <w:r w:rsidR="008A46B7">
              <w:t>2</w:t>
            </w:r>
          </w:p>
        </w:tc>
      </w:tr>
      <w:tr w:rsidR="00A46003" w14:paraId="07828A49" w14:textId="77777777" w:rsidTr="00226D39">
        <w:tc>
          <w:tcPr>
            <w:tcW w:w="1696" w:type="dxa"/>
          </w:tcPr>
          <w:p w14:paraId="5A4AF1FC" w14:textId="77777777" w:rsidR="00A46003" w:rsidRDefault="00A46003">
            <w:r>
              <w:t>Testvorm</w:t>
            </w:r>
          </w:p>
        </w:tc>
        <w:tc>
          <w:tcPr>
            <w:tcW w:w="7366" w:type="dxa"/>
          </w:tcPr>
          <w:p w14:paraId="08322A04" w14:textId="77777777" w:rsidR="00A46003" w:rsidRDefault="00A46003">
            <w:r>
              <w:t>Functionele test, handmatig</w:t>
            </w:r>
          </w:p>
        </w:tc>
      </w:tr>
      <w:tr w:rsidR="00A46003" w14:paraId="53389820" w14:textId="77777777" w:rsidTr="00226D39">
        <w:tc>
          <w:tcPr>
            <w:tcW w:w="1696" w:type="dxa"/>
          </w:tcPr>
          <w:p w14:paraId="35FFDA27" w14:textId="77777777" w:rsidR="00A46003" w:rsidRDefault="00A46003">
            <w:r>
              <w:t>Preconditie</w:t>
            </w:r>
          </w:p>
        </w:tc>
        <w:tc>
          <w:tcPr>
            <w:tcW w:w="7366" w:type="dxa"/>
          </w:tcPr>
          <w:p w14:paraId="3360D685" w14:textId="77777777" w:rsidR="00A46003" w:rsidRDefault="00A46003">
            <w:r>
              <w:t>Applicatie is opgestart</w:t>
            </w:r>
          </w:p>
          <w:p w14:paraId="5121C952" w14:textId="77777777" w:rsidR="00A46003" w:rsidRDefault="00A46003">
            <w:r>
              <w:t>Start locatie is een boodschappenlijst</w:t>
            </w:r>
          </w:p>
          <w:p w14:paraId="251289AE" w14:textId="6F761191" w:rsidR="006D0F7C" w:rsidRDefault="006D0F7C">
            <w:r>
              <w:t>Het pad v</w:t>
            </w:r>
            <w:r w:rsidR="00730F5D">
              <w:t xml:space="preserve">oor </w:t>
            </w:r>
            <w:r w:rsidR="005061E5">
              <w:t xml:space="preserve">het  </w:t>
            </w:r>
            <w:r w:rsidR="00223195">
              <w:t xml:space="preserve">opslaan van het </w:t>
            </w:r>
            <w:r w:rsidR="005061E5">
              <w:t>bestand bestaat niet</w:t>
            </w:r>
          </w:p>
        </w:tc>
      </w:tr>
      <w:tr w:rsidR="00A46003" w14:paraId="1CDA7CB5" w14:textId="77777777" w:rsidTr="00226D39">
        <w:tc>
          <w:tcPr>
            <w:tcW w:w="1696" w:type="dxa"/>
          </w:tcPr>
          <w:p w14:paraId="3D30DB24" w14:textId="77777777" w:rsidR="00A46003" w:rsidRDefault="00A46003">
            <w:r>
              <w:t>Stappen</w:t>
            </w:r>
          </w:p>
        </w:tc>
        <w:tc>
          <w:tcPr>
            <w:tcW w:w="7366" w:type="dxa"/>
          </w:tcPr>
          <w:p w14:paraId="1653D3EA" w14:textId="24B07E98" w:rsidR="00A46003" w:rsidRPr="00034C33" w:rsidRDefault="00A46003" w:rsidP="00034C33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</w:t>
            </w:r>
            <w:r w:rsidR="006242E0">
              <w:rPr>
                <w:sz w:val="22"/>
                <w:szCs w:val="22"/>
              </w:rPr>
              <w:t xml:space="preserve">Deel </w:t>
            </w:r>
            <w:r w:rsidRPr="00034C33">
              <w:rPr>
                <w:sz w:val="22"/>
                <w:szCs w:val="22"/>
              </w:rPr>
              <w:t>boodschappenlijst”</w:t>
            </w:r>
          </w:p>
          <w:p w14:paraId="26E4378E" w14:textId="0BF4ADA4" w:rsidR="00A46003" w:rsidRPr="00034C33" w:rsidRDefault="00A46003" w:rsidP="00034C33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systeem </w:t>
            </w:r>
            <w:r w:rsidR="00223195" w:rsidRPr="00034C33">
              <w:rPr>
                <w:sz w:val="22"/>
                <w:szCs w:val="22"/>
              </w:rPr>
              <w:t xml:space="preserve">kan geen bestand aanmaken </w:t>
            </w:r>
            <w:r w:rsidRPr="00034C33">
              <w:rPr>
                <w:sz w:val="22"/>
                <w:szCs w:val="22"/>
              </w:rPr>
              <w:t xml:space="preserve">op het bestandssysteem </w:t>
            </w:r>
          </w:p>
          <w:p w14:paraId="1C3418D5" w14:textId="77777777" w:rsidR="00A46003" w:rsidRPr="00034C33" w:rsidRDefault="00A46003" w:rsidP="00034C33">
            <w:pPr>
              <w:pStyle w:val="ListParagraph"/>
              <w:numPr>
                <w:ilvl w:val="1"/>
                <w:numId w:val="1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toont een melding inclusief de gegeven foutmelding</w:t>
            </w:r>
          </w:p>
          <w:p w14:paraId="15A9597B" w14:textId="77777777" w:rsidR="00A46003" w:rsidRPr="00034C33" w:rsidRDefault="00A46003" w:rsidP="00034C33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sluit de melding</w:t>
            </w:r>
          </w:p>
        </w:tc>
      </w:tr>
      <w:tr w:rsidR="00A46003" w14:paraId="578BB90A" w14:textId="77777777" w:rsidTr="00226D39">
        <w:tc>
          <w:tcPr>
            <w:tcW w:w="1696" w:type="dxa"/>
          </w:tcPr>
          <w:p w14:paraId="04EEE800" w14:textId="77777777" w:rsidR="00A46003" w:rsidRDefault="00A46003">
            <w:r>
              <w:t>Postconditie</w:t>
            </w:r>
          </w:p>
        </w:tc>
        <w:tc>
          <w:tcPr>
            <w:tcW w:w="7366" w:type="dxa"/>
          </w:tcPr>
          <w:p w14:paraId="50BF577A" w14:textId="6F39BA9F" w:rsidR="00A46003" w:rsidRPr="00034C33" w:rsidRDefault="006E3B54" w:rsidP="00034C33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Er is geen bestand aangemaakt op het bestandssysteem</w:t>
            </w:r>
          </w:p>
        </w:tc>
      </w:tr>
    </w:tbl>
    <w:p w14:paraId="3934CDDD" w14:textId="77777777" w:rsidR="004B453B" w:rsidRPr="00370E12" w:rsidRDefault="004B453B" w:rsidP="004B453B"/>
    <w:p w14:paraId="12E25478" w14:textId="44AFFF63" w:rsidR="003B3DC0" w:rsidRDefault="003B3DC0" w:rsidP="003B3DC0">
      <w:pPr>
        <w:pStyle w:val="Heading2"/>
      </w:pPr>
      <w:bookmarkStart w:id="9" w:name="_Toc202284121"/>
      <w:r>
        <w:t>UC8 Zoeken producten</w:t>
      </w:r>
      <w:bookmarkEnd w:id="9"/>
    </w:p>
    <w:p w14:paraId="0FCF4C66" w14:textId="77777777" w:rsidR="003B3DC0" w:rsidRDefault="003B3DC0" w:rsidP="003B3DC0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3DC0" w14:paraId="4FB72F7C" w14:textId="77777777" w:rsidTr="00226D39">
        <w:tc>
          <w:tcPr>
            <w:tcW w:w="1696" w:type="dxa"/>
          </w:tcPr>
          <w:p w14:paraId="1EB29F80" w14:textId="77777777" w:rsidR="003B3DC0" w:rsidRDefault="003B3DC0">
            <w:r>
              <w:t>ID</w:t>
            </w:r>
          </w:p>
        </w:tc>
        <w:tc>
          <w:tcPr>
            <w:tcW w:w="7366" w:type="dxa"/>
          </w:tcPr>
          <w:p w14:paraId="459DBF0D" w14:textId="16D42715" w:rsidR="003B3DC0" w:rsidRDefault="003B3DC0">
            <w:r>
              <w:t>TC</w:t>
            </w:r>
            <w:r w:rsidR="009B690B">
              <w:t>8</w:t>
            </w:r>
            <w:r>
              <w:t>-01</w:t>
            </w:r>
          </w:p>
        </w:tc>
      </w:tr>
      <w:tr w:rsidR="003B3DC0" w14:paraId="724D5935" w14:textId="77777777" w:rsidTr="00226D39">
        <w:tc>
          <w:tcPr>
            <w:tcW w:w="1696" w:type="dxa"/>
          </w:tcPr>
          <w:p w14:paraId="41A5991D" w14:textId="77777777" w:rsidR="003B3DC0" w:rsidRDefault="003B3DC0">
            <w:r>
              <w:t>Testvorm</w:t>
            </w:r>
          </w:p>
        </w:tc>
        <w:tc>
          <w:tcPr>
            <w:tcW w:w="7366" w:type="dxa"/>
          </w:tcPr>
          <w:p w14:paraId="08EFCB0D" w14:textId="77777777" w:rsidR="003B3DC0" w:rsidRDefault="003B3DC0">
            <w:r>
              <w:t>Functionele test, handmatig</w:t>
            </w:r>
          </w:p>
        </w:tc>
      </w:tr>
      <w:tr w:rsidR="003B3DC0" w14:paraId="5521AB13" w14:textId="77777777" w:rsidTr="00226D39">
        <w:tc>
          <w:tcPr>
            <w:tcW w:w="1696" w:type="dxa"/>
          </w:tcPr>
          <w:p w14:paraId="1C643BE5" w14:textId="77777777" w:rsidR="003B3DC0" w:rsidRDefault="003B3DC0">
            <w:r>
              <w:t>Preconditie</w:t>
            </w:r>
          </w:p>
        </w:tc>
        <w:tc>
          <w:tcPr>
            <w:tcW w:w="7366" w:type="dxa"/>
          </w:tcPr>
          <w:p w14:paraId="4C5A7A8F" w14:textId="71C0254B" w:rsidR="003B3DC0" w:rsidRDefault="003B3DC0">
            <w:r>
              <w:t>Applicatie is opgestart</w:t>
            </w:r>
            <w:r w:rsidR="00AA50F9">
              <w:t>.</w:t>
            </w:r>
          </w:p>
          <w:p w14:paraId="18F5EDD4" w14:textId="73639006" w:rsidR="003B3DC0" w:rsidRDefault="003B3DC0">
            <w:r>
              <w:t>Start locatie is een boodschappenlijst</w:t>
            </w:r>
            <w:r w:rsidR="00F433FA">
              <w:t xml:space="preserve"> waar nog niet alle beschikbare producten </w:t>
            </w:r>
            <w:r w:rsidR="00545911">
              <w:t xml:space="preserve">op </w:t>
            </w:r>
            <w:r w:rsidR="00F433FA">
              <w:t xml:space="preserve">de boodschappenlijst </w:t>
            </w:r>
            <w:r w:rsidR="00545911">
              <w:t>staan</w:t>
            </w:r>
            <w:r w:rsidR="00AA50F9">
              <w:t>.</w:t>
            </w:r>
          </w:p>
          <w:p w14:paraId="461CACE5" w14:textId="4D993808" w:rsidR="00545911" w:rsidRDefault="00545911">
            <w:r>
              <w:t>Het zoekveld is leeg</w:t>
            </w:r>
            <w:r w:rsidR="00AA50F9">
              <w:t>.</w:t>
            </w:r>
          </w:p>
        </w:tc>
      </w:tr>
      <w:tr w:rsidR="003B3DC0" w14:paraId="598CD2E9" w14:textId="77777777" w:rsidTr="00226D39">
        <w:tc>
          <w:tcPr>
            <w:tcW w:w="1696" w:type="dxa"/>
          </w:tcPr>
          <w:p w14:paraId="07ACE899" w14:textId="77777777" w:rsidR="003B3DC0" w:rsidRDefault="003B3DC0">
            <w:r>
              <w:t>Stappen</w:t>
            </w:r>
          </w:p>
        </w:tc>
        <w:tc>
          <w:tcPr>
            <w:tcW w:w="7366" w:type="dxa"/>
          </w:tcPr>
          <w:p w14:paraId="2C65624B" w14:textId="0A075C82" w:rsidR="00545911" w:rsidRPr="00034C33" w:rsidRDefault="00545911" w:rsidP="00034C33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weer die nog niet op de boodschappenlijst staan</w:t>
            </w:r>
            <w:r w:rsidR="00AA50F9">
              <w:rPr>
                <w:sz w:val="22"/>
                <w:szCs w:val="22"/>
              </w:rPr>
              <w:t>.</w:t>
            </w:r>
          </w:p>
          <w:p w14:paraId="0F63F041" w14:textId="5029DD0B" w:rsidR="003B3DC0" w:rsidRPr="00034C33" w:rsidRDefault="003B3DC0" w:rsidP="00034C33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</w:t>
            </w:r>
            <w:r w:rsidR="00982ADB" w:rsidRPr="00034C33">
              <w:rPr>
                <w:sz w:val="22"/>
                <w:szCs w:val="22"/>
              </w:rPr>
              <w:t>voert de naam in van een product</w:t>
            </w:r>
            <w:r w:rsidR="00AA50F9">
              <w:rPr>
                <w:sz w:val="22"/>
                <w:szCs w:val="22"/>
              </w:rPr>
              <w:t>.</w:t>
            </w:r>
          </w:p>
          <w:p w14:paraId="715B605D" w14:textId="57749349" w:rsidR="003B3DC0" w:rsidRPr="00034C33" w:rsidRDefault="00982ADB" w:rsidP="00034C33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“zoeken”</w:t>
            </w:r>
            <w:r w:rsidR="00AA50F9">
              <w:rPr>
                <w:sz w:val="22"/>
                <w:szCs w:val="22"/>
              </w:rPr>
              <w:t>.</w:t>
            </w:r>
          </w:p>
        </w:tc>
      </w:tr>
      <w:tr w:rsidR="003B3DC0" w14:paraId="2332570C" w14:textId="77777777" w:rsidTr="00226D39">
        <w:tc>
          <w:tcPr>
            <w:tcW w:w="1696" w:type="dxa"/>
          </w:tcPr>
          <w:p w14:paraId="0A8409B1" w14:textId="77777777" w:rsidR="003B3DC0" w:rsidRDefault="003B3DC0">
            <w:r>
              <w:t>Postconditie</w:t>
            </w:r>
          </w:p>
        </w:tc>
        <w:tc>
          <w:tcPr>
            <w:tcW w:w="7366" w:type="dxa"/>
          </w:tcPr>
          <w:p w14:paraId="3F1EFF3B" w14:textId="61A9F506" w:rsidR="003B3DC0" w:rsidRPr="00034C33" w:rsidRDefault="003959D0" w:rsidP="00034C33">
            <w:pPr>
              <w:pStyle w:val="ListParagraph"/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weer die voldoen aan de zoekwaarde</w:t>
            </w:r>
            <w:r w:rsidR="00AA50F9">
              <w:rPr>
                <w:sz w:val="22"/>
                <w:szCs w:val="22"/>
              </w:rPr>
              <w:t>.</w:t>
            </w:r>
          </w:p>
        </w:tc>
      </w:tr>
    </w:tbl>
    <w:p w14:paraId="5D422E51" w14:textId="77777777" w:rsidR="003B3DC0" w:rsidRDefault="003B3DC0" w:rsidP="003B3DC0"/>
    <w:p w14:paraId="61C1F87E" w14:textId="45692482" w:rsidR="009B690B" w:rsidRDefault="009B690B" w:rsidP="009B690B">
      <w:pPr>
        <w:pStyle w:val="Heading3"/>
      </w:pPr>
      <w:r>
        <w:t xml:space="preserve">Testcase – </w:t>
      </w:r>
      <w:proofErr w:type="spellStart"/>
      <w:r w:rsidR="00374768">
        <w:t>un</w:t>
      </w:r>
      <w:r>
        <w:t>happy</w:t>
      </w:r>
      <w:proofErr w:type="spellEnd"/>
      <w:r>
        <w:t xml:space="preserve">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B690B" w14:paraId="2167C842" w14:textId="77777777" w:rsidTr="00226D39">
        <w:tc>
          <w:tcPr>
            <w:tcW w:w="1696" w:type="dxa"/>
          </w:tcPr>
          <w:p w14:paraId="6966F46E" w14:textId="77777777" w:rsidR="009B690B" w:rsidRDefault="009B690B">
            <w:r>
              <w:t>ID</w:t>
            </w:r>
          </w:p>
        </w:tc>
        <w:tc>
          <w:tcPr>
            <w:tcW w:w="7366" w:type="dxa"/>
          </w:tcPr>
          <w:p w14:paraId="2DBC0710" w14:textId="699DC03A" w:rsidR="009B690B" w:rsidRDefault="009B690B">
            <w:r>
              <w:t>TC8-0</w:t>
            </w:r>
            <w:r w:rsidR="00881D57">
              <w:t>2</w:t>
            </w:r>
          </w:p>
        </w:tc>
      </w:tr>
      <w:tr w:rsidR="009B690B" w14:paraId="05A1A261" w14:textId="77777777" w:rsidTr="00226D39">
        <w:tc>
          <w:tcPr>
            <w:tcW w:w="1696" w:type="dxa"/>
          </w:tcPr>
          <w:p w14:paraId="257A3E7B" w14:textId="77777777" w:rsidR="009B690B" w:rsidRDefault="009B690B">
            <w:r>
              <w:t>Testvorm</w:t>
            </w:r>
          </w:p>
        </w:tc>
        <w:tc>
          <w:tcPr>
            <w:tcW w:w="7366" w:type="dxa"/>
          </w:tcPr>
          <w:p w14:paraId="5DBBB87E" w14:textId="77777777" w:rsidR="009B690B" w:rsidRDefault="009B690B">
            <w:r>
              <w:t>Functionele test, handmatig</w:t>
            </w:r>
          </w:p>
        </w:tc>
      </w:tr>
      <w:tr w:rsidR="009B690B" w14:paraId="24C065EC" w14:textId="77777777" w:rsidTr="00226D39">
        <w:tc>
          <w:tcPr>
            <w:tcW w:w="1696" w:type="dxa"/>
          </w:tcPr>
          <w:p w14:paraId="24DF063B" w14:textId="77777777" w:rsidR="009B690B" w:rsidRDefault="009B690B">
            <w:r>
              <w:t>Preconditie</w:t>
            </w:r>
          </w:p>
        </w:tc>
        <w:tc>
          <w:tcPr>
            <w:tcW w:w="7366" w:type="dxa"/>
          </w:tcPr>
          <w:p w14:paraId="1AFED89B" w14:textId="5F1FF43A" w:rsidR="009B690B" w:rsidRDefault="009B690B">
            <w:r>
              <w:t>Applicatie is opgestart</w:t>
            </w:r>
            <w:r w:rsidR="007B037B">
              <w:t>.</w:t>
            </w:r>
          </w:p>
          <w:p w14:paraId="3DC87D9D" w14:textId="723B119F" w:rsidR="009B690B" w:rsidRDefault="009B690B">
            <w:r>
              <w:t>Start locatie is een boodschappenlijst waar nog niet alle beschikbare producten op de boodschappenlijst staan</w:t>
            </w:r>
            <w:r w:rsidR="007B037B">
              <w:t>.</w:t>
            </w:r>
          </w:p>
          <w:p w14:paraId="4F87B891" w14:textId="270E7F6C" w:rsidR="009B690B" w:rsidRDefault="009B690B">
            <w:r>
              <w:t>Het zoekveld is leeg</w:t>
            </w:r>
            <w:r w:rsidR="007B037B">
              <w:t>.</w:t>
            </w:r>
          </w:p>
        </w:tc>
      </w:tr>
      <w:tr w:rsidR="009B690B" w14:paraId="15C25B72" w14:textId="77777777" w:rsidTr="00226D39">
        <w:tc>
          <w:tcPr>
            <w:tcW w:w="1696" w:type="dxa"/>
          </w:tcPr>
          <w:p w14:paraId="0412E102" w14:textId="77777777" w:rsidR="009B690B" w:rsidRDefault="009B690B">
            <w:r>
              <w:t>Stappen</w:t>
            </w:r>
          </w:p>
        </w:tc>
        <w:tc>
          <w:tcPr>
            <w:tcW w:w="7366" w:type="dxa"/>
          </w:tcPr>
          <w:p w14:paraId="634ECE22" w14:textId="3C8074D2" w:rsidR="009B690B" w:rsidRPr="00034C33" w:rsidRDefault="009B690B" w:rsidP="00034C33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weer die nog niet op de boodschappenlijst staan</w:t>
            </w:r>
            <w:r w:rsidR="007B037B">
              <w:rPr>
                <w:sz w:val="22"/>
                <w:szCs w:val="22"/>
              </w:rPr>
              <w:t>.</w:t>
            </w:r>
          </w:p>
          <w:p w14:paraId="6146E855" w14:textId="69354AB8" w:rsidR="009B690B" w:rsidRPr="00034C33" w:rsidRDefault="009B690B" w:rsidP="00034C33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voert een niet bestaande naam in</w:t>
            </w:r>
            <w:r w:rsidR="007B037B">
              <w:rPr>
                <w:sz w:val="22"/>
                <w:szCs w:val="22"/>
              </w:rPr>
              <w:t>.</w:t>
            </w:r>
          </w:p>
          <w:p w14:paraId="784BF9FD" w14:textId="4226E53E" w:rsidR="009B690B" w:rsidRPr="00034C33" w:rsidRDefault="009B690B" w:rsidP="00034C33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“zoeken”</w:t>
            </w:r>
            <w:r w:rsidR="007B037B">
              <w:rPr>
                <w:sz w:val="22"/>
                <w:szCs w:val="22"/>
              </w:rPr>
              <w:t>.</w:t>
            </w:r>
          </w:p>
        </w:tc>
      </w:tr>
      <w:tr w:rsidR="009B690B" w14:paraId="19203904" w14:textId="77777777" w:rsidTr="00226D39">
        <w:tc>
          <w:tcPr>
            <w:tcW w:w="1696" w:type="dxa"/>
          </w:tcPr>
          <w:p w14:paraId="5C3AD3B1" w14:textId="77777777" w:rsidR="009B690B" w:rsidRDefault="009B690B">
            <w:r>
              <w:t>Postconditie</w:t>
            </w:r>
          </w:p>
        </w:tc>
        <w:tc>
          <w:tcPr>
            <w:tcW w:w="7366" w:type="dxa"/>
          </w:tcPr>
          <w:p w14:paraId="4087B947" w14:textId="49E3C5C5" w:rsidR="009B690B" w:rsidRPr="00034C33" w:rsidRDefault="009B690B" w:rsidP="00034C33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systeem geeft </w:t>
            </w:r>
            <w:r w:rsidR="00143132" w:rsidRPr="00034C33">
              <w:rPr>
                <w:sz w:val="22"/>
                <w:szCs w:val="22"/>
              </w:rPr>
              <w:t xml:space="preserve">geen </w:t>
            </w:r>
            <w:r w:rsidRPr="00034C33">
              <w:rPr>
                <w:sz w:val="22"/>
                <w:szCs w:val="22"/>
              </w:rPr>
              <w:t xml:space="preserve">producten weer </w:t>
            </w:r>
            <w:r w:rsidR="007B037B">
              <w:rPr>
                <w:sz w:val="22"/>
                <w:szCs w:val="22"/>
              </w:rPr>
              <w:t>.</w:t>
            </w:r>
          </w:p>
          <w:p w14:paraId="57D81EBE" w14:textId="67E92B76" w:rsidR="00143132" w:rsidRPr="00034C33" w:rsidRDefault="00143132" w:rsidP="00034C33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een melding dat de producten niet gevonden zijn</w:t>
            </w:r>
            <w:r w:rsidR="007B037B">
              <w:rPr>
                <w:sz w:val="22"/>
                <w:szCs w:val="22"/>
              </w:rPr>
              <w:t>.</w:t>
            </w:r>
          </w:p>
        </w:tc>
      </w:tr>
    </w:tbl>
    <w:p w14:paraId="0744A812" w14:textId="77777777" w:rsidR="008345DA" w:rsidRDefault="008345DA">
      <w:pPr>
        <w:spacing w:line="278" w:lineRule="auto"/>
        <w:jc w:val="left"/>
      </w:pPr>
      <w:r>
        <w:br w:type="page"/>
      </w:r>
    </w:p>
    <w:p w14:paraId="1CB3D381" w14:textId="2CDF2EDC" w:rsidR="006A5626" w:rsidRPr="000F0E3A" w:rsidRDefault="006A5626" w:rsidP="00420B43">
      <w:pPr>
        <w:pStyle w:val="Heading2"/>
        <w:rPr>
          <w:lang w:val="en-US"/>
        </w:rPr>
      </w:pPr>
      <w:bookmarkStart w:id="10" w:name="_Toc202284122"/>
      <w:r w:rsidRPr="000F0E3A">
        <w:rPr>
          <w:lang w:val="en-US"/>
        </w:rPr>
        <w:t xml:space="preserve">UC9 </w:t>
      </w:r>
      <w:proofErr w:type="spellStart"/>
      <w:r w:rsidRPr="000F0E3A">
        <w:rPr>
          <w:lang w:val="en-US"/>
        </w:rPr>
        <w:t>Filteren</w:t>
      </w:r>
      <w:proofErr w:type="spellEnd"/>
      <w:r w:rsidRPr="000F0E3A">
        <w:rPr>
          <w:lang w:val="en-US"/>
        </w:rPr>
        <w:t xml:space="preserve"> producten</w:t>
      </w:r>
      <w:r w:rsidR="000F0E3A" w:rsidRPr="000F0E3A">
        <w:rPr>
          <w:lang w:val="en-US"/>
        </w:rPr>
        <w:t xml:space="preserve"> </w:t>
      </w:r>
      <w:r w:rsidR="000F0E3A" w:rsidRPr="0059015B">
        <w:rPr>
          <w:lang w:val="en-US"/>
        </w:rPr>
        <w:t>– ON HOLD</w:t>
      </w:r>
      <w:bookmarkEnd w:id="10"/>
      <w:r w:rsidR="00A71E5E">
        <w:t xml:space="preserve"> </w:t>
      </w:r>
    </w:p>
    <w:p w14:paraId="3D05B356" w14:textId="0F3A0CF7" w:rsidR="00682800" w:rsidRPr="00682800" w:rsidRDefault="00682800" w:rsidP="00682800">
      <w:pPr>
        <w:rPr>
          <w:color w:val="FF0000"/>
        </w:rPr>
      </w:pPr>
      <w:r w:rsidRPr="1E7EE27E">
        <w:rPr>
          <w:color w:val="FF0000"/>
        </w:rPr>
        <w:t>Deze use case hoeft niet uitgevoerd te worden</w:t>
      </w:r>
      <w:r>
        <w:rPr>
          <w:color w:val="FF0000"/>
        </w:rPr>
        <w:t xml:space="preserve"> en is daarom ook niet verder uitgewerkt.</w:t>
      </w:r>
    </w:p>
    <w:p w14:paraId="73204907" w14:textId="77777777" w:rsidR="006A5626" w:rsidRPr="006A5626" w:rsidRDefault="006A5626" w:rsidP="006A5626"/>
    <w:p w14:paraId="7958B7F7" w14:textId="7A2B8EE2" w:rsidR="00420B43" w:rsidRDefault="00420B43" w:rsidP="00420B43">
      <w:pPr>
        <w:pStyle w:val="Heading2"/>
      </w:pPr>
      <w:bookmarkStart w:id="11" w:name="_Toc202284123"/>
      <w:r>
        <w:t>UC</w:t>
      </w:r>
      <w:r w:rsidR="00A05725">
        <w:t>10</w:t>
      </w:r>
      <w:r>
        <w:t xml:space="preserve"> </w:t>
      </w:r>
      <w:r w:rsidR="00270A38">
        <w:t>Aanpassen p</w:t>
      </w:r>
      <w:r w:rsidR="002A0983" w:rsidRPr="002A0983">
        <w:t>roduct aantal</w:t>
      </w:r>
      <w:bookmarkEnd w:id="11"/>
      <w:r w:rsidR="002A0983" w:rsidRPr="002A0983">
        <w:t xml:space="preserve"> </w:t>
      </w:r>
    </w:p>
    <w:p w14:paraId="5B9679FC" w14:textId="77777777" w:rsidR="00420B43" w:rsidRDefault="00420B43" w:rsidP="00420B43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20B43" w14:paraId="1ADF2AC7" w14:textId="77777777" w:rsidTr="00226D39">
        <w:tc>
          <w:tcPr>
            <w:tcW w:w="1696" w:type="dxa"/>
          </w:tcPr>
          <w:p w14:paraId="36D2B11B" w14:textId="77777777" w:rsidR="00420B43" w:rsidRDefault="00420B43">
            <w:r>
              <w:t>ID</w:t>
            </w:r>
          </w:p>
        </w:tc>
        <w:tc>
          <w:tcPr>
            <w:tcW w:w="7366" w:type="dxa"/>
          </w:tcPr>
          <w:p w14:paraId="4BE13C9D" w14:textId="2D74B4C4" w:rsidR="00420B43" w:rsidRDefault="00420B43">
            <w:r>
              <w:t>TC</w:t>
            </w:r>
            <w:r w:rsidR="002A0983">
              <w:t>10</w:t>
            </w:r>
            <w:r>
              <w:t>-01</w:t>
            </w:r>
          </w:p>
        </w:tc>
      </w:tr>
      <w:tr w:rsidR="00420B43" w14:paraId="57DF565F" w14:textId="77777777" w:rsidTr="00226D39">
        <w:tc>
          <w:tcPr>
            <w:tcW w:w="1696" w:type="dxa"/>
          </w:tcPr>
          <w:p w14:paraId="7E78E2AA" w14:textId="77777777" w:rsidR="00420B43" w:rsidRDefault="00420B43">
            <w:r>
              <w:t>Testvorm</w:t>
            </w:r>
          </w:p>
        </w:tc>
        <w:tc>
          <w:tcPr>
            <w:tcW w:w="7366" w:type="dxa"/>
          </w:tcPr>
          <w:p w14:paraId="7E9C93CF" w14:textId="77777777" w:rsidR="00420B43" w:rsidRDefault="00420B43">
            <w:r>
              <w:t>Functionele test, handmatig</w:t>
            </w:r>
          </w:p>
        </w:tc>
      </w:tr>
      <w:tr w:rsidR="00420B43" w14:paraId="0100F564" w14:textId="77777777" w:rsidTr="00226D39">
        <w:tc>
          <w:tcPr>
            <w:tcW w:w="1696" w:type="dxa"/>
          </w:tcPr>
          <w:p w14:paraId="2E016330" w14:textId="77777777" w:rsidR="00420B43" w:rsidRDefault="00420B43">
            <w:r>
              <w:t>Preconditie</w:t>
            </w:r>
          </w:p>
        </w:tc>
        <w:tc>
          <w:tcPr>
            <w:tcW w:w="7366" w:type="dxa"/>
          </w:tcPr>
          <w:p w14:paraId="0646F8C4" w14:textId="16949E35" w:rsidR="00420B43" w:rsidRDefault="00420B43">
            <w:r>
              <w:t>Applicatie is opgestart</w:t>
            </w:r>
            <w:r w:rsidR="00432BEE">
              <w:t>.</w:t>
            </w:r>
          </w:p>
          <w:p w14:paraId="114E3982" w14:textId="5E862088" w:rsidR="00420B43" w:rsidRDefault="00420B43" w:rsidP="00EE01B9">
            <w:r>
              <w:t xml:space="preserve">Start locatie is een boodschappenlijst </w:t>
            </w:r>
            <w:r w:rsidR="00EE01B9">
              <w:t>met minimaal 1 product</w:t>
            </w:r>
            <w:r w:rsidR="00432BEE">
              <w:t>.</w:t>
            </w:r>
          </w:p>
        </w:tc>
      </w:tr>
      <w:tr w:rsidR="00420B43" w14:paraId="483BAED9" w14:textId="77777777" w:rsidTr="00226D39">
        <w:tc>
          <w:tcPr>
            <w:tcW w:w="1696" w:type="dxa"/>
          </w:tcPr>
          <w:p w14:paraId="1CD2A38B" w14:textId="77777777" w:rsidR="00420B43" w:rsidRDefault="00420B43">
            <w:r>
              <w:t>Stappen</w:t>
            </w:r>
          </w:p>
        </w:tc>
        <w:tc>
          <w:tcPr>
            <w:tcW w:w="7366" w:type="dxa"/>
          </w:tcPr>
          <w:p w14:paraId="7915831C" w14:textId="5A9AF3F8" w:rsidR="00420B43" w:rsidRPr="00034C33" w:rsidRDefault="00706082" w:rsidP="00034C33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op de boodschappenlijst weer inclusief het “aantal”</w:t>
            </w:r>
            <w:r w:rsidR="00432BEE">
              <w:rPr>
                <w:sz w:val="22"/>
                <w:szCs w:val="22"/>
              </w:rPr>
              <w:t>.</w:t>
            </w:r>
          </w:p>
          <w:p w14:paraId="1C2B67D9" w14:textId="058E66E3" w:rsidR="00E67ADA" w:rsidRPr="00034C33" w:rsidRDefault="00803395" w:rsidP="00034C33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klikt </w:t>
            </w:r>
            <w:r w:rsidR="00E67ADA" w:rsidRPr="00034C33">
              <w:rPr>
                <w:sz w:val="22"/>
                <w:szCs w:val="22"/>
              </w:rPr>
              <w:t>op “+”</w:t>
            </w:r>
            <w:r w:rsidR="00432BEE">
              <w:rPr>
                <w:sz w:val="22"/>
                <w:szCs w:val="22"/>
              </w:rPr>
              <w:t>.</w:t>
            </w:r>
          </w:p>
        </w:tc>
      </w:tr>
      <w:tr w:rsidR="00420B43" w14:paraId="20F2635F" w14:textId="77777777" w:rsidTr="00226D39">
        <w:tc>
          <w:tcPr>
            <w:tcW w:w="1696" w:type="dxa"/>
          </w:tcPr>
          <w:p w14:paraId="34AF8B75" w14:textId="77777777" w:rsidR="00420B43" w:rsidRDefault="00420B43">
            <w:r>
              <w:t>Postconditie</w:t>
            </w:r>
          </w:p>
        </w:tc>
        <w:tc>
          <w:tcPr>
            <w:tcW w:w="7366" w:type="dxa"/>
          </w:tcPr>
          <w:p w14:paraId="4D85CC10" w14:textId="430DB442" w:rsidR="00420B43" w:rsidRPr="00034C33" w:rsidRDefault="00E67ADA" w:rsidP="00034C33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aantal van het product waar</w:t>
            </w:r>
            <w:r w:rsidR="00803395" w:rsidRPr="00034C33">
              <w:rPr>
                <w:sz w:val="22"/>
                <w:szCs w:val="22"/>
              </w:rPr>
              <w:t>bij op “+” is geklikt is met 1 verhoogd</w:t>
            </w:r>
            <w:r w:rsidR="00432BEE">
              <w:rPr>
                <w:sz w:val="22"/>
                <w:szCs w:val="22"/>
              </w:rPr>
              <w:t>.</w:t>
            </w:r>
          </w:p>
        </w:tc>
      </w:tr>
    </w:tbl>
    <w:p w14:paraId="0DDAFA06" w14:textId="77777777" w:rsidR="00420B43" w:rsidRDefault="00420B43" w:rsidP="00420B43"/>
    <w:p w14:paraId="2FD83DEA" w14:textId="77777777" w:rsidR="00803395" w:rsidRDefault="00803395" w:rsidP="00803395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803395" w14:paraId="39902668" w14:textId="77777777" w:rsidTr="00226D39">
        <w:tc>
          <w:tcPr>
            <w:tcW w:w="1696" w:type="dxa"/>
          </w:tcPr>
          <w:p w14:paraId="15CC0C35" w14:textId="77777777" w:rsidR="00803395" w:rsidRDefault="00803395">
            <w:r>
              <w:t>ID</w:t>
            </w:r>
          </w:p>
        </w:tc>
        <w:tc>
          <w:tcPr>
            <w:tcW w:w="7366" w:type="dxa"/>
          </w:tcPr>
          <w:p w14:paraId="4FFD0AB2" w14:textId="5877276A" w:rsidR="00803395" w:rsidRDefault="00803395">
            <w:r>
              <w:t>TC10-02</w:t>
            </w:r>
          </w:p>
        </w:tc>
      </w:tr>
      <w:tr w:rsidR="00803395" w14:paraId="279D0872" w14:textId="77777777" w:rsidTr="00226D39">
        <w:tc>
          <w:tcPr>
            <w:tcW w:w="1696" w:type="dxa"/>
          </w:tcPr>
          <w:p w14:paraId="6A1E3227" w14:textId="77777777" w:rsidR="00803395" w:rsidRDefault="00803395">
            <w:r>
              <w:t>Testvorm</w:t>
            </w:r>
          </w:p>
        </w:tc>
        <w:tc>
          <w:tcPr>
            <w:tcW w:w="7366" w:type="dxa"/>
          </w:tcPr>
          <w:p w14:paraId="23770239" w14:textId="4F5F7187" w:rsidR="00803395" w:rsidRDefault="00803395">
            <w:r>
              <w:t>Functionele test, handmatig</w:t>
            </w:r>
          </w:p>
        </w:tc>
      </w:tr>
      <w:tr w:rsidR="00803395" w14:paraId="430C6524" w14:textId="77777777" w:rsidTr="00226D39">
        <w:tc>
          <w:tcPr>
            <w:tcW w:w="1696" w:type="dxa"/>
          </w:tcPr>
          <w:p w14:paraId="4E59B8AF" w14:textId="77777777" w:rsidR="00803395" w:rsidRDefault="00803395">
            <w:r>
              <w:t>Preconditie</w:t>
            </w:r>
          </w:p>
        </w:tc>
        <w:tc>
          <w:tcPr>
            <w:tcW w:w="7366" w:type="dxa"/>
          </w:tcPr>
          <w:p w14:paraId="630EDF0C" w14:textId="61AD45E6" w:rsidR="00803395" w:rsidRDefault="00803395">
            <w:r>
              <w:t>Applicatie is opgestart</w:t>
            </w:r>
            <w:r w:rsidR="00432BEE">
              <w:t>.</w:t>
            </w:r>
          </w:p>
          <w:p w14:paraId="5FE05037" w14:textId="1B93343E" w:rsidR="00803395" w:rsidRDefault="00803395">
            <w:r>
              <w:t>Start locatie is een boodschappenlijst met minimaal 1 product</w:t>
            </w:r>
            <w:r w:rsidR="00432BEE">
              <w:t>.</w:t>
            </w:r>
          </w:p>
          <w:p w14:paraId="4C8FC885" w14:textId="7947ED16" w:rsidR="00CE413F" w:rsidRDefault="00CE413F">
            <w:r>
              <w:t>Het product heeft een “aantal” van minimaal 1</w:t>
            </w:r>
            <w:r w:rsidR="00432BEE">
              <w:t>.</w:t>
            </w:r>
          </w:p>
        </w:tc>
      </w:tr>
      <w:tr w:rsidR="00803395" w14:paraId="69404C1C" w14:textId="77777777" w:rsidTr="00226D39">
        <w:tc>
          <w:tcPr>
            <w:tcW w:w="1696" w:type="dxa"/>
          </w:tcPr>
          <w:p w14:paraId="4D90F337" w14:textId="77777777" w:rsidR="00803395" w:rsidRDefault="00803395">
            <w:r>
              <w:t>Stappen</w:t>
            </w:r>
          </w:p>
        </w:tc>
        <w:tc>
          <w:tcPr>
            <w:tcW w:w="7366" w:type="dxa"/>
          </w:tcPr>
          <w:p w14:paraId="4CCF565A" w14:textId="575F5888" w:rsidR="00803395" w:rsidRPr="00034C33" w:rsidRDefault="00803395" w:rsidP="00034C33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op de boodschappenlijst weer inclusief het “aantal”</w:t>
            </w:r>
            <w:r w:rsidR="00432BEE">
              <w:rPr>
                <w:sz w:val="22"/>
                <w:szCs w:val="22"/>
              </w:rPr>
              <w:t>.</w:t>
            </w:r>
          </w:p>
          <w:p w14:paraId="49309E93" w14:textId="7FD436D7" w:rsidR="00803395" w:rsidRPr="00034C33" w:rsidRDefault="00803395" w:rsidP="00034C33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“-”</w:t>
            </w:r>
            <w:r w:rsidR="00432BEE">
              <w:rPr>
                <w:sz w:val="22"/>
                <w:szCs w:val="22"/>
              </w:rPr>
              <w:t>.</w:t>
            </w:r>
          </w:p>
        </w:tc>
      </w:tr>
      <w:tr w:rsidR="00803395" w14:paraId="12916CFE" w14:textId="77777777" w:rsidTr="00226D39">
        <w:tc>
          <w:tcPr>
            <w:tcW w:w="1696" w:type="dxa"/>
          </w:tcPr>
          <w:p w14:paraId="62B4BECA" w14:textId="77777777" w:rsidR="00803395" w:rsidRDefault="00803395">
            <w:r>
              <w:t>Postconditie</w:t>
            </w:r>
          </w:p>
        </w:tc>
        <w:tc>
          <w:tcPr>
            <w:tcW w:w="7366" w:type="dxa"/>
          </w:tcPr>
          <w:p w14:paraId="4B082572" w14:textId="0B48C35B" w:rsidR="00803395" w:rsidRPr="00034C33" w:rsidRDefault="00803395" w:rsidP="00034C33">
            <w:pPr>
              <w:pStyle w:val="ListParagraph"/>
              <w:numPr>
                <w:ilvl w:val="0"/>
                <w:numId w:val="2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aantal van het product waarbij op “-” is geklikt is met 1 </w:t>
            </w:r>
            <w:r w:rsidR="00C40235" w:rsidRPr="00034C33">
              <w:rPr>
                <w:sz w:val="22"/>
                <w:szCs w:val="22"/>
              </w:rPr>
              <w:t>verlaagd</w:t>
            </w:r>
            <w:r w:rsidR="00432BEE">
              <w:rPr>
                <w:sz w:val="22"/>
                <w:szCs w:val="22"/>
              </w:rPr>
              <w:t>.</w:t>
            </w:r>
          </w:p>
        </w:tc>
      </w:tr>
    </w:tbl>
    <w:p w14:paraId="700F194C" w14:textId="77777777" w:rsidR="00803395" w:rsidRDefault="00803395" w:rsidP="00803395"/>
    <w:p w14:paraId="7D848A32" w14:textId="77777777" w:rsidR="00C40235" w:rsidRDefault="00C40235" w:rsidP="00C40235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40235" w14:paraId="410FB33D" w14:textId="77777777" w:rsidTr="00226D39">
        <w:tc>
          <w:tcPr>
            <w:tcW w:w="1696" w:type="dxa"/>
          </w:tcPr>
          <w:p w14:paraId="60B6A144" w14:textId="77777777" w:rsidR="00C40235" w:rsidRDefault="00C40235">
            <w:r>
              <w:t>ID</w:t>
            </w:r>
          </w:p>
        </w:tc>
        <w:tc>
          <w:tcPr>
            <w:tcW w:w="7366" w:type="dxa"/>
          </w:tcPr>
          <w:p w14:paraId="59558658" w14:textId="2719D73B" w:rsidR="00C40235" w:rsidRDefault="00C40235">
            <w:r>
              <w:t>TC10-03</w:t>
            </w:r>
          </w:p>
        </w:tc>
      </w:tr>
      <w:tr w:rsidR="00C40235" w14:paraId="4D836E46" w14:textId="77777777" w:rsidTr="00226D39">
        <w:tc>
          <w:tcPr>
            <w:tcW w:w="1696" w:type="dxa"/>
          </w:tcPr>
          <w:p w14:paraId="125BF9C3" w14:textId="77777777" w:rsidR="00C40235" w:rsidRDefault="00C40235">
            <w:r>
              <w:t>Testvorm</w:t>
            </w:r>
          </w:p>
        </w:tc>
        <w:tc>
          <w:tcPr>
            <w:tcW w:w="7366" w:type="dxa"/>
          </w:tcPr>
          <w:p w14:paraId="6D897611" w14:textId="77777777" w:rsidR="00C40235" w:rsidRDefault="00C40235">
            <w:r>
              <w:t>Functionele test, handmatig</w:t>
            </w:r>
          </w:p>
        </w:tc>
      </w:tr>
      <w:tr w:rsidR="00C40235" w14:paraId="4C791B4F" w14:textId="77777777" w:rsidTr="00226D39">
        <w:tc>
          <w:tcPr>
            <w:tcW w:w="1696" w:type="dxa"/>
          </w:tcPr>
          <w:p w14:paraId="462A5643" w14:textId="77777777" w:rsidR="00C40235" w:rsidRDefault="00C40235">
            <w:r>
              <w:t>Preconditie</w:t>
            </w:r>
          </w:p>
        </w:tc>
        <w:tc>
          <w:tcPr>
            <w:tcW w:w="7366" w:type="dxa"/>
          </w:tcPr>
          <w:p w14:paraId="613C1238" w14:textId="07CD7B82" w:rsidR="00C40235" w:rsidRDefault="00C40235">
            <w:r>
              <w:t>Applicatie is opgestart</w:t>
            </w:r>
            <w:r w:rsidR="00432BEE">
              <w:t>.</w:t>
            </w:r>
          </w:p>
          <w:p w14:paraId="5893CBEE" w14:textId="7808E1DB" w:rsidR="00C40235" w:rsidRDefault="00C40235">
            <w:r>
              <w:t>Start locatie is een boodschappenlijst met minimaal 1 product</w:t>
            </w:r>
            <w:r w:rsidR="00432BEE">
              <w:t>.</w:t>
            </w:r>
          </w:p>
          <w:p w14:paraId="39033E48" w14:textId="6745B3A0" w:rsidR="00C40235" w:rsidRDefault="00C40235">
            <w:r>
              <w:t>Het product heeft een “aantal” van 0</w:t>
            </w:r>
            <w:r w:rsidR="00432BEE">
              <w:t>.</w:t>
            </w:r>
          </w:p>
        </w:tc>
      </w:tr>
      <w:tr w:rsidR="00C40235" w14:paraId="63604C8E" w14:textId="77777777" w:rsidTr="00226D39">
        <w:tc>
          <w:tcPr>
            <w:tcW w:w="1696" w:type="dxa"/>
          </w:tcPr>
          <w:p w14:paraId="5D1986A8" w14:textId="77777777" w:rsidR="00C40235" w:rsidRDefault="00C40235">
            <w:r>
              <w:t>Stappen</w:t>
            </w:r>
          </w:p>
        </w:tc>
        <w:tc>
          <w:tcPr>
            <w:tcW w:w="7366" w:type="dxa"/>
          </w:tcPr>
          <w:p w14:paraId="374FB685" w14:textId="6C9D3D4D" w:rsidR="00C40235" w:rsidRPr="00034C33" w:rsidRDefault="00C40235" w:rsidP="00034C33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producten op de boodschappenlijst weer inclusief het “aantal”</w:t>
            </w:r>
            <w:r w:rsidR="00432BEE">
              <w:rPr>
                <w:sz w:val="22"/>
                <w:szCs w:val="22"/>
              </w:rPr>
              <w:t>.</w:t>
            </w:r>
          </w:p>
          <w:p w14:paraId="0819DDD8" w14:textId="017B273F" w:rsidR="00C40235" w:rsidRPr="00034C33" w:rsidRDefault="00C40235" w:rsidP="00034C33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“-”</w:t>
            </w:r>
            <w:r w:rsidR="00432BEE">
              <w:rPr>
                <w:sz w:val="22"/>
                <w:szCs w:val="22"/>
              </w:rPr>
              <w:t>.</w:t>
            </w:r>
          </w:p>
        </w:tc>
      </w:tr>
      <w:tr w:rsidR="00C40235" w14:paraId="6255EB65" w14:textId="77777777" w:rsidTr="00226D39">
        <w:tc>
          <w:tcPr>
            <w:tcW w:w="1696" w:type="dxa"/>
          </w:tcPr>
          <w:p w14:paraId="0065E06C" w14:textId="77777777" w:rsidR="00C40235" w:rsidRDefault="00C40235">
            <w:r>
              <w:t>Postconditie</w:t>
            </w:r>
          </w:p>
        </w:tc>
        <w:tc>
          <w:tcPr>
            <w:tcW w:w="7366" w:type="dxa"/>
          </w:tcPr>
          <w:p w14:paraId="5F5F33DF" w14:textId="7107E1E5" w:rsidR="00C40235" w:rsidRPr="00034C33" w:rsidRDefault="00C40235" w:rsidP="00034C33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aantal van het product waarbij op “-” is geklikt is ongewijzigd en blijft 0</w:t>
            </w:r>
            <w:r w:rsidR="00432BEE">
              <w:rPr>
                <w:sz w:val="22"/>
                <w:szCs w:val="22"/>
              </w:rPr>
              <w:t>.</w:t>
            </w:r>
          </w:p>
        </w:tc>
      </w:tr>
    </w:tbl>
    <w:p w14:paraId="153473CF" w14:textId="77777777" w:rsidR="00C40235" w:rsidRDefault="00C40235" w:rsidP="00C40235"/>
    <w:p w14:paraId="758B7BCB" w14:textId="42E6B71E" w:rsidR="004F06EC" w:rsidRDefault="004F06EC" w:rsidP="004F06EC">
      <w:pPr>
        <w:pStyle w:val="Heading2"/>
      </w:pPr>
      <w:bookmarkStart w:id="12" w:name="_Toc202284124"/>
      <w:r>
        <w:t xml:space="preserve">UC11 </w:t>
      </w:r>
      <w:r w:rsidR="00EC048D" w:rsidRPr="00EC048D">
        <w:t>Tonen meest verkochte producten</w:t>
      </w:r>
      <w:bookmarkEnd w:id="12"/>
    </w:p>
    <w:p w14:paraId="03191508" w14:textId="77777777" w:rsidR="004F06EC" w:rsidRDefault="004F06EC" w:rsidP="004F06EC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F06EC" w14:paraId="1874F169" w14:textId="77777777" w:rsidTr="00226D39">
        <w:tc>
          <w:tcPr>
            <w:tcW w:w="1696" w:type="dxa"/>
          </w:tcPr>
          <w:p w14:paraId="7448982A" w14:textId="77777777" w:rsidR="004F06EC" w:rsidRDefault="004F06EC">
            <w:r>
              <w:t>ID</w:t>
            </w:r>
          </w:p>
        </w:tc>
        <w:tc>
          <w:tcPr>
            <w:tcW w:w="7366" w:type="dxa"/>
          </w:tcPr>
          <w:p w14:paraId="20026F4F" w14:textId="66AA63A5" w:rsidR="004F06EC" w:rsidRDefault="004F06EC">
            <w:r>
              <w:t>TC1</w:t>
            </w:r>
            <w:r w:rsidR="00EC048D">
              <w:t>1</w:t>
            </w:r>
            <w:r>
              <w:t>-01</w:t>
            </w:r>
          </w:p>
        </w:tc>
      </w:tr>
      <w:tr w:rsidR="004F06EC" w14:paraId="7FD44C39" w14:textId="77777777" w:rsidTr="00226D39">
        <w:tc>
          <w:tcPr>
            <w:tcW w:w="1696" w:type="dxa"/>
          </w:tcPr>
          <w:p w14:paraId="595DF61A" w14:textId="77777777" w:rsidR="004F06EC" w:rsidRDefault="004F06EC">
            <w:r>
              <w:t>Testvorm</w:t>
            </w:r>
          </w:p>
        </w:tc>
        <w:tc>
          <w:tcPr>
            <w:tcW w:w="7366" w:type="dxa"/>
          </w:tcPr>
          <w:p w14:paraId="04B71CB0" w14:textId="77777777" w:rsidR="004F06EC" w:rsidRDefault="004F06EC">
            <w:r>
              <w:t>Functionele test, handmatig</w:t>
            </w:r>
          </w:p>
        </w:tc>
      </w:tr>
      <w:tr w:rsidR="004F06EC" w14:paraId="5016003A" w14:textId="77777777" w:rsidTr="00226D39">
        <w:tc>
          <w:tcPr>
            <w:tcW w:w="1696" w:type="dxa"/>
          </w:tcPr>
          <w:p w14:paraId="0E7D2111" w14:textId="77777777" w:rsidR="004F06EC" w:rsidRDefault="004F06EC">
            <w:r>
              <w:t>Preconditie</w:t>
            </w:r>
          </w:p>
        </w:tc>
        <w:tc>
          <w:tcPr>
            <w:tcW w:w="7366" w:type="dxa"/>
          </w:tcPr>
          <w:p w14:paraId="716A547A" w14:textId="6A879525" w:rsidR="004F06EC" w:rsidRDefault="004F06EC">
            <w:r>
              <w:t>Applicatie is opgestart</w:t>
            </w:r>
            <w:r w:rsidR="00187BFE">
              <w:t>.</w:t>
            </w:r>
          </w:p>
          <w:p w14:paraId="247C6B4D" w14:textId="79FFEF2D" w:rsidR="004F06EC" w:rsidRDefault="004F06EC">
            <w:r>
              <w:t xml:space="preserve">Start locatie is </w:t>
            </w:r>
            <w:r w:rsidR="00903C19">
              <w:t>na de login</w:t>
            </w:r>
            <w:r w:rsidR="00187BFE">
              <w:t>.</w:t>
            </w:r>
          </w:p>
          <w:p w14:paraId="1737BB38" w14:textId="78EB67F4" w:rsidR="008867E4" w:rsidRDefault="008867E4">
            <w:r>
              <w:t>Er zijn gebruikers die producten op hun boodschappenlijst hebben</w:t>
            </w:r>
            <w:r w:rsidR="00187BFE">
              <w:t>.</w:t>
            </w:r>
          </w:p>
        </w:tc>
      </w:tr>
      <w:tr w:rsidR="004F06EC" w:rsidRPr="00034C33" w14:paraId="0B07358C" w14:textId="77777777" w:rsidTr="00226D39">
        <w:tc>
          <w:tcPr>
            <w:tcW w:w="1696" w:type="dxa"/>
          </w:tcPr>
          <w:p w14:paraId="77138357" w14:textId="77777777" w:rsidR="004F06EC" w:rsidRDefault="004F06EC">
            <w:r>
              <w:t>Stappen</w:t>
            </w:r>
          </w:p>
        </w:tc>
        <w:tc>
          <w:tcPr>
            <w:tcW w:w="7366" w:type="dxa"/>
          </w:tcPr>
          <w:p w14:paraId="70C9DBEE" w14:textId="42203C68" w:rsidR="008867E4" w:rsidRPr="00034C33" w:rsidRDefault="00BE068E" w:rsidP="00034C33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klikt op </w:t>
            </w:r>
            <w:r w:rsidR="00E17ECA" w:rsidRPr="00034C33">
              <w:rPr>
                <w:sz w:val="22"/>
                <w:szCs w:val="22"/>
              </w:rPr>
              <w:t>de knop “Best verkochte producten”</w:t>
            </w:r>
          </w:p>
        </w:tc>
      </w:tr>
      <w:tr w:rsidR="004F06EC" w:rsidRPr="00034C33" w14:paraId="7C16F0C4" w14:textId="77777777" w:rsidTr="00226D39">
        <w:tc>
          <w:tcPr>
            <w:tcW w:w="1696" w:type="dxa"/>
          </w:tcPr>
          <w:p w14:paraId="2E9DE78B" w14:textId="77777777" w:rsidR="004F06EC" w:rsidRDefault="004F06EC">
            <w:r>
              <w:t>Postconditie</w:t>
            </w:r>
          </w:p>
        </w:tc>
        <w:tc>
          <w:tcPr>
            <w:tcW w:w="7366" w:type="dxa"/>
          </w:tcPr>
          <w:p w14:paraId="773CFFCD" w14:textId="19B7D22C" w:rsidR="008867E4" w:rsidRPr="00034C33" w:rsidRDefault="008867E4" w:rsidP="00034C33">
            <w:pPr>
              <w:pStyle w:val="ListParagraph"/>
              <w:numPr>
                <w:ilvl w:val="0"/>
                <w:numId w:val="27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een overzicht van producten dat het meest is verkocht</w:t>
            </w:r>
            <w:r w:rsidR="00187BFE">
              <w:rPr>
                <w:sz w:val="22"/>
                <w:szCs w:val="22"/>
              </w:rPr>
              <w:t>.</w:t>
            </w:r>
          </w:p>
          <w:p w14:paraId="7AC8955C" w14:textId="5B3770B3" w:rsidR="004F06EC" w:rsidRPr="00034C33" w:rsidRDefault="008867E4" w:rsidP="00034C33">
            <w:pPr>
              <w:pStyle w:val="ListParagraph"/>
              <w:numPr>
                <w:ilvl w:val="0"/>
                <w:numId w:val="27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producten zijn gesorteerd van meest naar minder verkocht</w:t>
            </w:r>
            <w:r w:rsidR="00187BFE">
              <w:rPr>
                <w:sz w:val="22"/>
                <w:szCs w:val="22"/>
              </w:rPr>
              <w:t>.</w:t>
            </w:r>
          </w:p>
        </w:tc>
      </w:tr>
    </w:tbl>
    <w:p w14:paraId="037A1501" w14:textId="77777777" w:rsidR="00C40235" w:rsidRDefault="00C40235" w:rsidP="00803395"/>
    <w:p w14:paraId="0B71F834" w14:textId="77777777" w:rsidR="003A2BCB" w:rsidRDefault="003A2BCB" w:rsidP="003A2BC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A2BCB" w14:paraId="63EBD8CD" w14:textId="77777777">
        <w:tc>
          <w:tcPr>
            <w:tcW w:w="1696" w:type="dxa"/>
          </w:tcPr>
          <w:p w14:paraId="2E4B922C" w14:textId="77777777" w:rsidR="003A2BCB" w:rsidRDefault="003A2BCB">
            <w:r>
              <w:t>ID</w:t>
            </w:r>
          </w:p>
        </w:tc>
        <w:tc>
          <w:tcPr>
            <w:tcW w:w="7366" w:type="dxa"/>
          </w:tcPr>
          <w:p w14:paraId="24336D11" w14:textId="6951E9FB" w:rsidR="003A2BCB" w:rsidRDefault="003A2BCB">
            <w:r>
              <w:t>TC11-02</w:t>
            </w:r>
          </w:p>
        </w:tc>
      </w:tr>
      <w:tr w:rsidR="003A2BCB" w14:paraId="77488F44" w14:textId="77777777">
        <w:tc>
          <w:tcPr>
            <w:tcW w:w="1696" w:type="dxa"/>
          </w:tcPr>
          <w:p w14:paraId="69E91014" w14:textId="77777777" w:rsidR="003A2BCB" w:rsidRDefault="003A2BCB">
            <w:r>
              <w:t>Testvorm</w:t>
            </w:r>
          </w:p>
        </w:tc>
        <w:tc>
          <w:tcPr>
            <w:tcW w:w="7366" w:type="dxa"/>
          </w:tcPr>
          <w:p w14:paraId="2D1AC6C7" w14:textId="77777777" w:rsidR="003A2BCB" w:rsidRDefault="003A2BCB">
            <w:r>
              <w:t>Functionele test, handmatig</w:t>
            </w:r>
          </w:p>
        </w:tc>
      </w:tr>
      <w:tr w:rsidR="003A2BCB" w14:paraId="03400941" w14:textId="77777777">
        <w:tc>
          <w:tcPr>
            <w:tcW w:w="1696" w:type="dxa"/>
          </w:tcPr>
          <w:p w14:paraId="35AD0EC7" w14:textId="77777777" w:rsidR="003A2BCB" w:rsidRDefault="003A2BCB">
            <w:r>
              <w:t>Preconditie</w:t>
            </w:r>
          </w:p>
        </w:tc>
        <w:tc>
          <w:tcPr>
            <w:tcW w:w="7366" w:type="dxa"/>
          </w:tcPr>
          <w:p w14:paraId="4B1CB17F" w14:textId="77777777" w:rsidR="003A2BCB" w:rsidRDefault="003A2BCB">
            <w:r>
              <w:t>Applicatie is opgestart.</w:t>
            </w:r>
          </w:p>
          <w:p w14:paraId="26D240BC" w14:textId="77777777" w:rsidR="003A2BCB" w:rsidRDefault="003A2BCB">
            <w:r>
              <w:t>Start locatie is na de login.</w:t>
            </w:r>
          </w:p>
          <w:p w14:paraId="6B0A3FD7" w14:textId="77777777" w:rsidR="003A2BCB" w:rsidRDefault="003A2BCB">
            <w:r>
              <w:t>Er zijn gebruikers die producten op hun boodschappenlijst hebben.</w:t>
            </w:r>
          </w:p>
        </w:tc>
      </w:tr>
      <w:tr w:rsidR="003A2BCB" w:rsidRPr="00034C33" w14:paraId="7395E60F" w14:textId="77777777">
        <w:tc>
          <w:tcPr>
            <w:tcW w:w="1696" w:type="dxa"/>
          </w:tcPr>
          <w:p w14:paraId="4AAFB6B0" w14:textId="77777777" w:rsidR="003A2BCB" w:rsidRDefault="003A2BCB">
            <w:r>
              <w:t>Stappen</w:t>
            </w:r>
          </w:p>
        </w:tc>
        <w:tc>
          <w:tcPr>
            <w:tcW w:w="7366" w:type="dxa"/>
          </w:tcPr>
          <w:p w14:paraId="3F2BC3C3" w14:textId="77777777" w:rsidR="003A2BCB" w:rsidRDefault="003A2BCB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knop “Best verkochte producten”</w:t>
            </w:r>
            <w:r>
              <w:rPr>
                <w:sz w:val="22"/>
                <w:szCs w:val="22"/>
              </w:rPr>
              <w:t>.</w:t>
            </w:r>
          </w:p>
          <w:p w14:paraId="2DA79BA9" w14:textId="77777777" w:rsidR="003A2BCB" w:rsidRDefault="007433C0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actor kijkt naar het product dat het meest is verkocht en onthoud </w:t>
            </w:r>
            <w:r w:rsidR="006913AB">
              <w:rPr>
                <w:sz w:val="22"/>
                <w:szCs w:val="22"/>
              </w:rPr>
              <w:t>de naam en het aantal.</w:t>
            </w:r>
          </w:p>
          <w:p w14:paraId="2D163492" w14:textId="77777777" w:rsidR="006913AB" w:rsidRDefault="006913AB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actor gaat naar </w:t>
            </w:r>
            <w:r w:rsidR="00FE7CFF">
              <w:rPr>
                <w:sz w:val="22"/>
                <w:szCs w:val="22"/>
              </w:rPr>
              <w:t>de Boodschappenlijst pagina.</w:t>
            </w:r>
          </w:p>
          <w:p w14:paraId="67367973" w14:textId="77777777" w:rsidR="00FE7CFF" w:rsidRDefault="00FE7CFF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actor </w:t>
            </w:r>
            <w:r w:rsidR="00525844">
              <w:rPr>
                <w:sz w:val="22"/>
                <w:szCs w:val="22"/>
              </w:rPr>
              <w:t>klikt een specifieke boodschappenlijst pagina aan.</w:t>
            </w:r>
          </w:p>
          <w:p w14:paraId="09C4CBF0" w14:textId="77777777" w:rsidR="00525844" w:rsidRDefault="00525844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actor v</w:t>
            </w:r>
            <w:r w:rsidR="00C658A5">
              <w:rPr>
                <w:sz w:val="22"/>
                <w:szCs w:val="22"/>
              </w:rPr>
              <w:t>erhoogt het aantal van het product dat het meest is verkocht.</w:t>
            </w:r>
          </w:p>
          <w:p w14:paraId="00663661" w14:textId="77777777" w:rsidR="00C658A5" w:rsidRDefault="00C658A5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actor gaat terug naar </w:t>
            </w:r>
            <w:r w:rsidR="00940B12">
              <w:rPr>
                <w:sz w:val="22"/>
                <w:szCs w:val="22"/>
              </w:rPr>
              <w:t xml:space="preserve">de </w:t>
            </w:r>
            <w:r w:rsidR="00CD4B61">
              <w:rPr>
                <w:sz w:val="22"/>
                <w:szCs w:val="22"/>
              </w:rPr>
              <w:t>Best verkochten producten pagina.</w:t>
            </w:r>
          </w:p>
          <w:p w14:paraId="520060FF" w14:textId="67DC05F7" w:rsidR="00CD4B61" w:rsidRPr="00034C33" w:rsidRDefault="00CD4B61" w:rsidP="003A2BCB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actor kijkt of het aantal is verhoogd.</w:t>
            </w:r>
          </w:p>
        </w:tc>
      </w:tr>
      <w:tr w:rsidR="003A2BCB" w:rsidRPr="00034C33" w14:paraId="62B031E6" w14:textId="77777777">
        <w:tc>
          <w:tcPr>
            <w:tcW w:w="1696" w:type="dxa"/>
          </w:tcPr>
          <w:p w14:paraId="58A7BBF8" w14:textId="77777777" w:rsidR="003A2BCB" w:rsidRDefault="003A2BCB">
            <w:r>
              <w:t>Postconditie</w:t>
            </w:r>
          </w:p>
        </w:tc>
        <w:tc>
          <w:tcPr>
            <w:tcW w:w="7366" w:type="dxa"/>
          </w:tcPr>
          <w:p w14:paraId="35E2EFF0" w14:textId="77777777" w:rsidR="003A2BCB" w:rsidRPr="00034C33" w:rsidRDefault="003A2BCB" w:rsidP="003A2BCB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een overzicht van producten dat het meest is verkocht</w:t>
            </w:r>
            <w:r>
              <w:rPr>
                <w:sz w:val="22"/>
                <w:szCs w:val="22"/>
              </w:rPr>
              <w:t>.</w:t>
            </w:r>
          </w:p>
          <w:p w14:paraId="5E1B91AB" w14:textId="77777777" w:rsidR="003A2BCB" w:rsidRPr="00034C33" w:rsidRDefault="003A2BCB" w:rsidP="003A2BCB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producten zijn gesorteerd van meest naar minder verkocht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6865B86" w14:textId="77777777" w:rsidR="003A2BCB" w:rsidRDefault="003A2BCB" w:rsidP="00803395"/>
    <w:p w14:paraId="1B89F2CE" w14:textId="2F5E1343" w:rsidR="006A5626" w:rsidRDefault="006A5626" w:rsidP="006A5626">
      <w:pPr>
        <w:pStyle w:val="Heading2"/>
      </w:pPr>
      <w:bookmarkStart w:id="13" w:name="_Toc202284125"/>
      <w:r>
        <w:t>UC12 Toevoegen productcategorie</w:t>
      </w:r>
      <w:r w:rsidR="00270A38" w:rsidRPr="00270A38">
        <w:t>ë</w:t>
      </w:r>
      <w:r>
        <w:t>n</w:t>
      </w:r>
      <w:bookmarkEnd w:id="13"/>
    </w:p>
    <w:p w14:paraId="163494BE" w14:textId="77777777" w:rsidR="006A5626" w:rsidRDefault="006A5626" w:rsidP="006A5626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A5626" w14:paraId="2F704B57" w14:textId="77777777" w:rsidTr="00226D39">
        <w:tc>
          <w:tcPr>
            <w:tcW w:w="1696" w:type="dxa"/>
          </w:tcPr>
          <w:p w14:paraId="7A3AF092" w14:textId="77777777" w:rsidR="006A5626" w:rsidRDefault="006A5626">
            <w:r>
              <w:t>ID</w:t>
            </w:r>
          </w:p>
        </w:tc>
        <w:tc>
          <w:tcPr>
            <w:tcW w:w="7366" w:type="dxa"/>
          </w:tcPr>
          <w:p w14:paraId="422C100B" w14:textId="238BD33B" w:rsidR="006A5626" w:rsidRDefault="006A5626">
            <w:r>
              <w:t>TC</w:t>
            </w:r>
            <w:r w:rsidR="005608D6">
              <w:t>12</w:t>
            </w:r>
            <w:r>
              <w:t>-01</w:t>
            </w:r>
          </w:p>
        </w:tc>
      </w:tr>
      <w:tr w:rsidR="006A5626" w14:paraId="113D2E9F" w14:textId="77777777" w:rsidTr="00226D39">
        <w:tc>
          <w:tcPr>
            <w:tcW w:w="1696" w:type="dxa"/>
          </w:tcPr>
          <w:p w14:paraId="02071E2D" w14:textId="77777777" w:rsidR="006A5626" w:rsidRDefault="006A5626">
            <w:r>
              <w:t>Testvorm</w:t>
            </w:r>
          </w:p>
        </w:tc>
        <w:tc>
          <w:tcPr>
            <w:tcW w:w="7366" w:type="dxa"/>
          </w:tcPr>
          <w:p w14:paraId="661D6875" w14:textId="12B15069" w:rsidR="006A5626" w:rsidRDefault="00546F00">
            <w:r>
              <w:t>Functionele test, handmatig</w:t>
            </w:r>
          </w:p>
        </w:tc>
      </w:tr>
      <w:tr w:rsidR="006A5626" w14:paraId="766AA762" w14:textId="77777777" w:rsidTr="00226D39">
        <w:tc>
          <w:tcPr>
            <w:tcW w:w="1696" w:type="dxa"/>
          </w:tcPr>
          <w:p w14:paraId="73323345" w14:textId="77777777" w:rsidR="006A5626" w:rsidRDefault="006A5626">
            <w:r>
              <w:t>Preconditie</w:t>
            </w:r>
          </w:p>
        </w:tc>
        <w:tc>
          <w:tcPr>
            <w:tcW w:w="7366" w:type="dxa"/>
          </w:tcPr>
          <w:p w14:paraId="059F4C52" w14:textId="7EC53204" w:rsidR="000960C9" w:rsidRDefault="000960C9" w:rsidP="000960C9">
            <w:r>
              <w:t>Applicatie is opgestart</w:t>
            </w:r>
            <w:r w:rsidR="00E8507B">
              <w:t>.</w:t>
            </w:r>
          </w:p>
          <w:p w14:paraId="67E5D008" w14:textId="61972722" w:rsidR="006A5626" w:rsidRDefault="000960C9">
            <w:r>
              <w:t xml:space="preserve">Start locatie is </w:t>
            </w:r>
            <w:r w:rsidR="00717623">
              <w:t>de Product categorieën pagina</w:t>
            </w:r>
            <w:r w:rsidR="00E8507B">
              <w:t>.</w:t>
            </w:r>
          </w:p>
        </w:tc>
      </w:tr>
      <w:tr w:rsidR="006A5626" w14:paraId="6A790032" w14:textId="77777777" w:rsidTr="00226D39">
        <w:tc>
          <w:tcPr>
            <w:tcW w:w="1696" w:type="dxa"/>
          </w:tcPr>
          <w:p w14:paraId="74A44AB1" w14:textId="77777777" w:rsidR="006A5626" w:rsidRDefault="006A5626">
            <w:r>
              <w:t>Stappen</w:t>
            </w:r>
          </w:p>
        </w:tc>
        <w:tc>
          <w:tcPr>
            <w:tcW w:w="7366" w:type="dxa"/>
          </w:tcPr>
          <w:p w14:paraId="7C5CB7CD" w14:textId="77777777" w:rsidR="006A5626" w:rsidRPr="004E23E7" w:rsidRDefault="00E8507B" w:rsidP="004E23E7">
            <w:pPr>
              <w:pStyle w:val="ListParagraph"/>
              <w:numPr>
                <w:ilvl w:val="0"/>
                <w:numId w:val="38"/>
              </w:numPr>
              <w:jc w:val="left"/>
            </w:pPr>
            <w:r w:rsidRPr="004E23E7">
              <w:t>Selecteer een product categorie.</w:t>
            </w:r>
          </w:p>
          <w:p w14:paraId="7C2BB83D" w14:textId="77777777" w:rsidR="00E8507B" w:rsidRPr="004E23E7" w:rsidRDefault="00160BF9" w:rsidP="004E23E7">
            <w:pPr>
              <w:pStyle w:val="ListParagraph"/>
              <w:numPr>
                <w:ilvl w:val="0"/>
                <w:numId w:val="38"/>
              </w:numPr>
              <w:jc w:val="left"/>
            </w:pPr>
            <w:r w:rsidRPr="004E23E7">
              <w:t>Zoek rechts een product dat nog niet in de categorie staat.</w:t>
            </w:r>
          </w:p>
          <w:p w14:paraId="5DD25E50" w14:textId="0BADFEE1" w:rsidR="006A5626" w:rsidRPr="006A5626" w:rsidRDefault="00160BF9" w:rsidP="004E23E7">
            <w:pPr>
              <w:pStyle w:val="ListParagraph"/>
              <w:numPr>
                <w:ilvl w:val="0"/>
                <w:numId w:val="38"/>
              </w:numPr>
              <w:jc w:val="left"/>
            </w:pPr>
            <w:r w:rsidRPr="004E23E7">
              <w:t xml:space="preserve">Klik het product </w:t>
            </w:r>
            <w:r w:rsidR="003D2832" w:rsidRPr="004E23E7">
              <w:t>aan.</w:t>
            </w:r>
          </w:p>
        </w:tc>
      </w:tr>
      <w:tr w:rsidR="006A5626" w14:paraId="47A16D09" w14:textId="77777777" w:rsidTr="00226D39">
        <w:tc>
          <w:tcPr>
            <w:tcW w:w="1696" w:type="dxa"/>
          </w:tcPr>
          <w:p w14:paraId="3F0975E6" w14:textId="77777777" w:rsidR="006A5626" w:rsidRDefault="006A5626">
            <w:r>
              <w:t>Postconditie</w:t>
            </w:r>
          </w:p>
        </w:tc>
        <w:tc>
          <w:tcPr>
            <w:tcW w:w="7366" w:type="dxa"/>
          </w:tcPr>
          <w:p w14:paraId="68FCDC6F" w14:textId="6436B117" w:rsidR="006A5626" w:rsidRPr="006A5626" w:rsidRDefault="004E23E7" w:rsidP="004E23E7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>Het product is toegevoegd aan de categorie</w:t>
            </w:r>
          </w:p>
        </w:tc>
      </w:tr>
    </w:tbl>
    <w:p w14:paraId="68BFA781" w14:textId="77777777" w:rsidR="006A5626" w:rsidRDefault="006A5626" w:rsidP="00420B43"/>
    <w:p w14:paraId="5AB5B039" w14:textId="348ACCA4" w:rsidR="007E5AB7" w:rsidRDefault="007E5AB7" w:rsidP="007E5AB7">
      <w:pPr>
        <w:pStyle w:val="Heading2"/>
      </w:pPr>
      <w:bookmarkStart w:id="14" w:name="_Toc202284126"/>
      <w:r>
        <w:t>UC1</w:t>
      </w:r>
      <w:r w:rsidR="00482B20">
        <w:t>3</w:t>
      </w:r>
      <w:r>
        <w:t xml:space="preserve"> </w:t>
      </w:r>
      <w:r w:rsidR="00540516" w:rsidRPr="00540516">
        <w:t>Tonen klanten/boodschappenlijst per product</w:t>
      </w:r>
      <w:bookmarkEnd w:id="14"/>
    </w:p>
    <w:p w14:paraId="530EE8BA" w14:textId="77777777" w:rsidR="008665AC" w:rsidRDefault="008665AC" w:rsidP="008665AC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8665AC" w14:paraId="62C9D99A" w14:textId="77777777" w:rsidTr="00226D39">
        <w:tc>
          <w:tcPr>
            <w:tcW w:w="1696" w:type="dxa"/>
          </w:tcPr>
          <w:p w14:paraId="7E0319FB" w14:textId="77777777" w:rsidR="008665AC" w:rsidRDefault="008665AC">
            <w:r>
              <w:t>ID</w:t>
            </w:r>
          </w:p>
        </w:tc>
        <w:tc>
          <w:tcPr>
            <w:tcW w:w="7366" w:type="dxa"/>
          </w:tcPr>
          <w:p w14:paraId="5808C065" w14:textId="77777777" w:rsidR="008665AC" w:rsidRDefault="008665AC">
            <w:r>
              <w:t>TC13-01</w:t>
            </w:r>
          </w:p>
        </w:tc>
      </w:tr>
      <w:tr w:rsidR="008665AC" w14:paraId="2329B902" w14:textId="77777777" w:rsidTr="00226D39">
        <w:tc>
          <w:tcPr>
            <w:tcW w:w="1696" w:type="dxa"/>
          </w:tcPr>
          <w:p w14:paraId="74ADCCE6" w14:textId="77777777" w:rsidR="008665AC" w:rsidRDefault="008665AC">
            <w:r>
              <w:t>Testvorm</w:t>
            </w:r>
          </w:p>
        </w:tc>
        <w:tc>
          <w:tcPr>
            <w:tcW w:w="7366" w:type="dxa"/>
          </w:tcPr>
          <w:p w14:paraId="4A9A793B" w14:textId="77777777" w:rsidR="008665AC" w:rsidRDefault="008665AC">
            <w:r>
              <w:t>Functionele test, handmatig</w:t>
            </w:r>
          </w:p>
        </w:tc>
      </w:tr>
      <w:tr w:rsidR="008665AC" w14:paraId="7E77A26B" w14:textId="77777777" w:rsidTr="00226D39">
        <w:tc>
          <w:tcPr>
            <w:tcW w:w="1696" w:type="dxa"/>
          </w:tcPr>
          <w:p w14:paraId="12AB3CC6" w14:textId="77777777" w:rsidR="008665AC" w:rsidRDefault="008665AC">
            <w:r>
              <w:t>Preconditie</w:t>
            </w:r>
          </w:p>
        </w:tc>
        <w:tc>
          <w:tcPr>
            <w:tcW w:w="7366" w:type="dxa"/>
          </w:tcPr>
          <w:p w14:paraId="4E473080" w14:textId="77777777" w:rsidR="008665AC" w:rsidRDefault="008665AC">
            <w:r>
              <w:t>Applicatie is opgestart</w:t>
            </w:r>
          </w:p>
          <w:p w14:paraId="1C1C7DA9" w14:textId="77777777" w:rsidR="008665AC" w:rsidRDefault="008665AC">
            <w:r>
              <w:t>Start locatie is na de login</w:t>
            </w:r>
          </w:p>
          <w:p w14:paraId="0C0D8A19" w14:textId="77777777" w:rsidR="008665AC" w:rsidRDefault="008665AC">
            <w:r>
              <w:t>Er is een product die gebruikers op hun boodschappenlijst hebben</w:t>
            </w:r>
          </w:p>
        </w:tc>
      </w:tr>
      <w:tr w:rsidR="008665AC" w14:paraId="55D1B7D1" w14:textId="77777777" w:rsidTr="00226D39">
        <w:tc>
          <w:tcPr>
            <w:tcW w:w="1696" w:type="dxa"/>
          </w:tcPr>
          <w:p w14:paraId="4E9ECBB2" w14:textId="77777777" w:rsidR="008665AC" w:rsidRDefault="008665AC">
            <w:r>
              <w:t>Stappen</w:t>
            </w:r>
          </w:p>
        </w:tc>
        <w:tc>
          <w:tcPr>
            <w:tcW w:w="7366" w:type="dxa"/>
          </w:tcPr>
          <w:p w14:paraId="7E17C5FD" w14:textId="77777777" w:rsidR="008665AC" w:rsidRPr="00034C33" w:rsidRDefault="008665AC" w:rsidP="00034C33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knop met de eigen gebruikersnaam</w:t>
            </w:r>
          </w:p>
          <w:p w14:paraId="491F6E27" w14:textId="2931611B" w:rsidR="007517E7" w:rsidRPr="00034C33" w:rsidRDefault="00651CFB" w:rsidP="00034C33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Het systeem </w:t>
            </w:r>
            <w:r w:rsidR="00FB5B5E">
              <w:rPr>
                <w:sz w:val="22"/>
                <w:szCs w:val="22"/>
              </w:rPr>
              <w:t>toont</w:t>
            </w:r>
            <w:r w:rsidRPr="00034C33">
              <w:rPr>
                <w:sz w:val="22"/>
                <w:szCs w:val="22"/>
              </w:rPr>
              <w:t xml:space="preserve"> het scherm voor het weergeven van de </w:t>
            </w:r>
            <w:r w:rsidR="008E3EEF" w:rsidRPr="00034C33">
              <w:rPr>
                <w:sz w:val="22"/>
                <w:szCs w:val="22"/>
              </w:rPr>
              <w:t xml:space="preserve">boodschappenlijsten per </w:t>
            </w:r>
            <w:r w:rsidRPr="00034C33">
              <w:rPr>
                <w:sz w:val="22"/>
                <w:szCs w:val="22"/>
              </w:rPr>
              <w:t>product</w:t>
            </w:r>
          </w:p>
        </w:tc>
      </w:tr>
      <w:tr w:rsidR="008665AC" w14:paraId="18132E6D" w14:textId="77777777" w:rsidTr="00226D39">
        <w:tc>
          <w:tcPr>
            <w:tcW w:w="1696" w:type="dxa"/>
          </w:tcPr>
          <w:p w14:paraId="6985AB1C" w14:textId="77777777" w:rsidR="008665AC" w:rsidRDefault="008665AC">
            <w:r>
              <w:t>Postconditie</w:t>
            </w:r>
          </w:p>
        </w:tc>
        <w:tc>
          <w:tcPr>
            <w:tcW w:w="7366" w:type="dxa"/>
          </w:tcPr>
          <w:p w14:paraId="416BFE32" w14:textId="77777777" w:rsidR="007517E7" w:rsidRPr="00034C33" w:rsidRDefault="007517E7" w:rsidP="00034C33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In de keuzelijst is geen product geselecteerd </w:t>
            </w:r>
          </w:p>
          <w:p w14:paraId="48023760" w14:textId="74E784AE" w:rsidR="008665AC" w:rsidRPr="00034C33" w:rsidRDefault="007517E7" w:rsidP="00034C33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melding “</w:t>
            </w:r>
            <w:r w:rsidR="00AB0845">
              <w:rPr>
                <w:sz w:val="22"/>
                <w:szCs w:val="22"/>
              </w:rPr>
              <w:t>E</w:t>
            </w:r>
            <w:r w:rsidRPr="00034C33">
              <w:rPr>
                <w:sz w:val="22"/>
                <w:szCs w:val="22"/>
              </w:rPr>
              <w:t>r zijn geen verkochte producten”</w:t>
            </w:r>
          </w:p>
        </w:tc>
      </w:tr>
    </w:tbl>
    <w:p w14:paraId="1E4F4DED" w14:textId="77777777" w:rsidR="004B023D" w:rsidRDefault="004B023D" w:rsidP="008665AC"/>
    <w:p w14:paraId="073668EE" w14:textId="77777777" w:rsidR="007E5AB7" w:rsidRDefault="007E5AB7" w:rsidP="007E5AB7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E5AB7" w14:paraId="2CC3797D" w14:textId="77777777" w:rsidTr="00226D39">
        <w:tc>
          <w:tcPr>
            <w:tcW w:w="1696" w:type="dxa"/>
          </w:tcPr>
          <w:p w14:paraId="4D642D5B" w14:textId="77777777" w:rsidR="007E5AB7" w:rsidRDefault="007E5AB7">
            <w:r>
              <w:t>ID</w:t>
            </w:r>
          </w:p>
        </w:tc>
        <w:tc>
          <w:tcPr>
            <w:tcW w:w="7366" w:type="dxa"/>
          </w:tcPr>
          <w:p w14:paraId="172CCD0F" w14:textId="38F27108" w:rsidR="007E5AB7" w:rsidRDefault="007E5AB7">
            <w:r>
              <w:t>TC1</w:t>
            </w:r>
            <w:r w:rsidR="00540516">
              <w:t>3</w:t>
            </w:r>
            <w:r>
              <w:t>-0</w:t>
            </w:r>
            <w:r w:rsidR="008665AC">
              <w:t>2</w:t>
            </w:r>
          </w:p>
        </w:tc>
      </w:tr>
      <w:tr w:rsidR="007E5AB7" w14:paraId="479B33EE" w14:textId="77777777" w:rsidTr="00226D39">
        <w:tc>
          <w:tcPr>
            <w:tcW w:w="1696" w:type="dxa"/>
          </w:tcPr>
          <w:p w14:paraId="62187D5C" w14:textId="77777777" w:rsidR="007E5AB7" w:rsidRDefault="007E5AB7">
            <w:r>
              <w:t>Testvorm</w:t>
            </w:r>
          </w:p>
        </w:tc>
        <w:tc>
          <w:tcPr>
            <w:tcW w:w="7366" w:type="dxa"/>
          </w:tcPr>
          <w:p w14:paraId="608E212A" w14:textId="77777777" w:rsidR="007E5AB7" w:rsidRDefault="007E5AB7">
            <w:r>
              <w:t>Functionele test, handmatig</w:t>
            </w:r>
          </w:p>
        </w:tc>
      </w:tr>
      <w:tr w:rsidR="007E5AB7" w14:paraId="6A1515E1" w14:textId="77777777" w:rsidTr="00226D39">
        <w:tc>
          <w:tcPr>
            <w:tcW w:w="1696" w:type="dxa"/>
          </w:tcPr>
          <w:p w14:paraId="28240BFA" w14:textId="77777777" w:rsidR="007E5AB7" w:rsidRDefault="007E5AB7">
            <w:r>
              <w:t>Preconditie</w:t>
            </w:r>
          </w:p>
        </w:tc>
        <w:tc>
          <w:tcPr>
            <w:tcW w:w="7366" w:type="dxa"/>
          </w:tcPr>
          <w:p w14:paraId="09EC397C" w14:textId="77777777" w:rsidR="007E5AB7" w:rsidRDefault="007E5AB7">
            <w:r>
              <w:t>Applicatie is opgestart</w:t>
            </w:r>
          </w:p>
          <w:p w14:paraId="4665FE59" w14:textId="77777777" w:rsidR="007E5AB7" w:rsidRDefault="007E5AB7">
            <w:r>
              <w:t>Start locatie is na de login</w:t>
            </w:r>
          </w:p>
          <w:p w14:paraId="51DB6DEE" w14:textId="5D235AC6" w:rsidR="007E5AB7" w:rsidRDefault="007E5AB7">
            <w:r>
              <w:t xml:space="preserve">Er </w:t>
            </w:r>
            <w:r w:rsidR="005C3FDD">
              <w:t xml:space="preserve">is een product die </w:t>
            </w:r>
            <w:r>
              <w:t xml:space="preserve">gebruikers </w:t>
            </w:r>
            <w:r w:rsidR="005C3FDD">
              <w:t xml:space="preserve">op </w:t>
            </w:r>
            <w:r>
              <w:t>hun boodschappenlijst hebben</w:t>
            </w:r>
          </w:p>
        </w:tc>
      </w:tr>
      <w:tr w:rsidR="007E5AB7" w14:paraId="636EF207" w14:textId="77777777" w:rsidTr="00226D39">
        <w:tc>
          <w:tcPr>
            <w:tcW w:w="1696" w:type="dxa"/>
          </w:tcPr>
          <w:p w14:paraId="45F55173" w14:textId="77777777" w:rsidR="007E5AB7" w:rsidRDefault="007E5AB7">
            <w:r>
              <w:t>Stappen</w:t>
            </w:r>
          </w:p>
        </w:tc>
        <w:tc>
          <w:tcPr>
            <w:tcW w:w="7366" w:type="dxa"/>
          </w:tcPr>
          <w:p w14:paraId="2C73F0E0" w14:textId="77777777" w:rsidR="007E5AB7" w:rsidRPr="00034C33" w:rsidRDefault="00E46278" w:rsidP="00034C33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knop met de eigen gebruikersnaam</w:t>
            </w:r>
          </w:p>
          <w:p w14:paraId="6F427427" w14:textId="581EAE6A" w:rsidR="007D07AA" w:rsidRPr="00034C33" w:rsidRDefault="007D07AA" w:rsidP="00034C33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selecteert een product dat </w:t>
            </w:r>
            <w:r w:rsidR="00F804EA" w:rsidRPr="00034C33">
              <w:rPr>
                <w:sz w:val="22"/>
                <w:szCs w:val="22"/>
              </w:rPr>
              <w:t xml:space="preserve">WEL </w:t>
            </w:r>
            <w:r w:rsidRPr="00034C33">
              <w:rPr>
                <w:sz w:val="22"/>
                <w:szCs w:val="22"/>
              </w:rPr>
              <w:t>bij gebruikers op de boodschappenlijst staat</w:t>
            </w:r>
          </w:p>
        </w:tc>
      </w:tr>
      <w:tr w:rsidR="007E5AB7" w14:paraId="0972C88B" w14:textId="77777777" w:rsidTr="00226D39">
        <w:tc>
          <w:tcPr>
            <w:tcW w:w="1696" w:type="dxa"/>
          </w:tcPr>
          <w:p w14:paraId="3247EC1B" w14:textId="77777777" w:rsidR="007E5AB7" w:rsidRDefault="007E5AB7">
            <w:r>
              <w:t>Postconditie</w:t>
            </w:r>
          </w:p>
        </w:tc>
        <w:tc>
          <w:tcPr>
            <w:tcW w:w="7366" w:type="dxa"/>
          </w:tcPr>
          <w:p w14:paraId="19F28F5E" w14:textId="5E18C899" w:rsidR="007E5AB7" w:rsidRPr="00034C33" w:rsidRDefault="00F804EA" w:rsidP="00034C33">
            <w:pPr>
              <w:pStyle w:val="ListParagraph"/>
              <w:numPr>
                <w:ilvl w:val="0"/>
                <w:numId w:val="34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gekoppelde gebruikers en boodschappenlijsten weer</w:t>
            </w:r>
          </w:p>
        </w:tc>
      </w:tr>
    </w:tbl>
    <w:p w14:paraId="2896908F" w14:textId="77777777" w:rsidR="009A3A2B" w:rsidRDefault="009A3A2B" w:rsidP="009A3A2B"/>
    <w:p w14:paraId="1799E99E" w14:textId="3E50D84F" w:rsidR="009A3A2B" w:rsidRDefault="009A3A2B" w:rsidP="009A3A2B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A3A2B" w14:paraId="375D3966" w14:textId="77777777" w:rsidTr="00226D39">
        <w:tc>
          <w:tcPr>
            <w:tcW w:w="1696" w:type="dxa"/>
          </w:tcPr>
          <w:p w14:paraId="06A417F0" w14:textId="77777777" w:rsidR="009A3A2B" w:rsidRDefault="009A3A2B">
            <w:r>
              <w:t>ID</w:t>
            </w:r>
          </w:p>
        </w:tc>
        <w:tc>
          <w:tcPr>
            <w:tcW w:w="7366" w:type="dxa"/>
          </w:tcPr>
          <w:p w14:paraId="6036F4E1" w14:textId="07EA8507" w:rsidR="009A3A2B" w:rsidRDefault="009A3A2B">
            <w:r>
              <w:t>TC13-0</w:t>
            </w:r>
            <w:r w:rsidR="008665AC">
              <w:t>3</w:t>
            </w:r>
          </w:p>
        </w:tc>
      </w:tr>
      <w:tr w:rsidR="009A3A2B" w14:paraId="7E0AE1D4" w14:textId="77777777" w:rsidTr="00226D39">
        <w:tc>
          <w:tcPr>
            <w:tcW w:w="1696" w:type="dxa"/>
          </w:tcPr>
          <w:p w14:paraId="0E6FD9D8" w14:textId="77777777" w:rsidR="009A3A2B" w:rsidRDefault="009A3A2B">
            <w:r>
              <w:t>Testvorm</w:t>
            </w:r>
          </w:p>
        </w:tc>
        <w:tc>
          <w:tcPr>
            <w:tcW w:w="7366" w:type="dxa"/>
          </w:tcPr>
          <w:p w14:paraId="7404FA7F" w14:textId="77777777" w:rsidR="009A3A2B" w:rsidRDefault="009A3A2B">
            <w:r>
              <w:t>Functionele test, handmatig</w:t>
            </w:r>
          </w:p>
        </w:tc>
      </w:tr>
      <w:tr w:rsidR="009A3A2B" w14:paraId="59369DEE" w14:textId="77777777" w:rsidTr="00226D39">
        <w:tc>
          <w:tcPr>
            <w:tcW w:w="1696" w:type="dxa"/>
          </w:tcPr>
          <w:p w14:paraId="0286806C" w14:textId="77777777" w:rsidR="009A3A2B" w:rsidRDefault="009A3A2B">
            <w:r>
              <w:t>Preconditie</w:t>
            </w:r>
          </w:p>
        </w:tc>
        <w:tc>
          <w:tcPr>
            <w:tcW w:w="7366" w:type="dxa"/>
          </w:tcPr>
          <w:p w14:paraId="7CF97331" w14:textId="77777777" w:rsidR="009A3A2B" w:rsidRDefault="009A3A2B">
            <w:r>
              <w:t>Applicatie is opgestart</w:t>
            </w:r>
          </w:p>
          <w:p w14:paraId="08C51558" w14:textId="77777777" w:rsidR="009A3A2B" w:rsidRDefault="009A3A2B">
            <w:r>
              <w:t>Start locatie is na de login</w:t>
            </w:r>
          </w:p>
          <w:p w14:paraId="0BD082CD" w14:textId="2A0E0F54" w:rsidR="009A3A2B" w:rsidRDefault="009A3A2B">
            <w:r>
              <w:t>Er zijn gebruikers die</w:t>
            </w:r>
            <w:r w:rsidR="001926C1">
              <w:t xml:space="preserve"> </w:t>
            </w:r>
            <w:r w:rsidR="001926C1" w:rsidRPr="00266B28">
              <w:rPr>
                <w:b/>
                <w:bCs/>
              </w:rPr>
              <w:t>GEEN</w:t>
            </w:r>
            <w:r>
              <w:t xml:space="preserve"> producten op hun boodschappenlijst hebben</w:t>
            </w:r>
          </w:p>
        </w:tc>
      </w:tr>
      <w:tr w:rsidR="009A3A2B" w14:paraId="1047CBA7" w14:textId="77777777" w:rsidTr="00226D39">
        <w:tc>
          <w:tcPr>
            <w:tcW w:w="1696" w:type="dxa"/>
          </w:tcPr>
          <w:p w14:paraId="1F559ACA" w14:textId="77777777" w:rsidR="009A3A2B" w:rsidRDefault="009A3A2B">
            <w:r>
              <w:t>Stappen</w:t>
            </w:r>
          </w:p>
        </w:tc>
        <w:tc>
          <w:tcPr>
            <w:tcW w:w="7366" w:type="dxa"/>
          </w:tcPr>
          <w:p w14:paraId="1772C0EF" w14:textId="77777777" w:rsidR="00F804EA" w:rsidRPr="00034C33" w:rsidRDefault="00F804EA" w:rsidP="00034C33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De actor klikt op de knop met de eigen gebruikersnaam</w:t>
            </w:r>
          </w:p>
          <w:p w14:paraId="28604593" w14:textId="77777777" w:rsidR="00F804EA" w:rsidRPr="00034C33" w:rsidRDefault="00F804EA" w:rsidP="00034C33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In de keuzelijst is geen product geselecteerd</w:t>
            </w:r>
          </w:p>
          <w:p w14:paraId="1059ED73" w14:textId="77777777" w:rsidR="00F804EA" w:rsidRPr="00034C33" w:rsidRDefault="00F804EA" w:rsidP="00034C33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melding “er zijn geen verkochte producten”</w:t>
            </w:r>
          </w:p>
          <w:p w14:paraId="321FFD5E" w14:textId="0D523F39" w:rsidR="009A3A2B" w:rsidRPr="00034C33" w:rsidRDefault="00F804EA" w:rsidP="00034C33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 xml:space="preserve">De actor selecteert een product dat </w:t>
            </w:r>
            <w:r w:rsidRPr="00266B28">
              <w:rPr>
                <w:b/>
                <w:bCs/>
                <w:sz w:val="22"/>
                <w:szCs w:val="22"/>
              </w:rPr>
              <w:t>NIET</w:t>
            </w:r>
            <w:r w:rsidRPr="00034C33">
              <w:rPr>
                <w:sz w:val="22"/>
                <w:szCs w:val="22"/>
              </w:rPr>
              <w:t xml:space="preserve"> bij gebruikers op de boodschappenlijst staat</w:t>
            </w:r>
          </w:p>
        </w:tc>
      </w:tr>
      <w:tr w:rsidR="009A3A2B" w14:paraId="0D948092" w14:textId="77777777" w:rsidTr="00226D39">
        <w:tc>
          <w:tcPr>
            <w:tcW w:w="1696" w:type="dxa"/>
          </w:tcPr>
          <w:p w14:paraId="2D5C8A9A" w14:textId="77777777" w:rsidR="009A3A2B" w:rsidRDefault="009A3A2B">
            <w:r>
              <w:t>Postconditie</w:t>
            </w:r>
          </w:p>
        </w:tc>
        <w:tc>
          <w:tcPr>
            <w:tcW w:w="7366" w:type="dxa"/>
          </w:tcPr>
          <w:p w14:paraId="32915C73" w14:textId="41D76A1C" w:rsidR="009A3A2B" w:rsidRPr="00034C33" w:rsidRDefault="008665AC" w:rsidP="00034C33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034C33">
              <w:rPr>
                <w:sz w:val="22"/>
                <w:szCs w:val="22"/>
              </w:rPr>
              <w:t>Het systeem geeft de melding “er zijn geen verkochte producten”</w:t>
            </w:r>
          </w:p>
        </w:tc>
      </w:tr>
    </w:tbl>
    <w:p w14:paraId="15151DE2" w14:textId="77777777" w:rsidR="009A3A2B" w:rsidRDefault="009A3A2B" w:rsidP="009A3A2B"/>
    <w:p w14:paraId="2113667A" w14:textId="77E75674" w:rsidR="003F0A8D" w:rsidRDefault="003F0A8D" w:rsidP="003F0A8D">
      <w:pPr>
        <w:pStyle w:val="Heading2"/>
      </w:pPr>
      <w:bookmarkStart w:id="15" w:name="_Toc202284127"/>
      <w:r>
        <w:t>UC14 Toevo</w:t>
      </w:r>
      <w:r w:rsidR="004F71AD">
        <w:t>e</w:t>
      </w:r>
      <w:r>
        <w:t>gen prijzen</w:t>
      </w:r>
      <w:bookmarkEnd w:id="15"/>
      <w:r>
        <w:t xml:space="preserve"> </w:t>
      </w:r>
    </w:p>
    <w:p w14:paraId="7E3DBEFF" w14:textId="77777777" w:rsidR="003F0A8D" w:rsidRDefault="003F0A8D" w:rsidP="003F0A8D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F0A8D" w14:paraId="67A82772" w14:textId="77777777" w:rsidTr="00226D39">
        <w:tc>
          <w:tcPr>
            <w:tcW w:w="1696" w:type="dxa"/>
          </w:tcPr>
          <w:p w14:paraId="21D53C51" w14:textId="77777777" w:rsidR="003F0A8D" w:rsidRDefault="003F0A8D">
            <w:r>
              <w:t>ID</w:t>
            </w:r>
          </w:p>
        </w:tc>
        <w:tc>
          <w:tcPr>
            <w:tcW w:w="7366" w:type="dxa"/>
          </w:tcPr>
          <w:p w14:paraId="0C77B6B0" w14:textId="5961B73B" w:rsidR="003F0A8D" w:rsidRDefault="001021B9">
            <w:r w:rsidRPr="00E8153C">
              <w:t>TC1</w:t>
            </w:r>
            <w:r>
              <w:t>4</w:t>
            </w:r>
            <w:r w:rsidRPr="00E8153C">
              <w:t>-0</w:t>
            </w:r>
            <w:r>
              <w:t>1</w:t>
            </w:r>
          </w:p>
        </w:tc>
      </w:tr>
      <w:tr w:rsidR="003F0A8D" w14:paraId="3EC957B4" w14:textId="77777777" w:rsidTr="00226D39">
        <w:tc>
          <w:tcPr>
            <w:tcW w:w="1696" w:type="dxa"/>
          </w:tcPr>
          <w:p w14:paraId="38FE3261" w14:textId="77777777" w:rsidR="003F0A8D" w:rsidRDefault="003F0A8D">
            <w:r>
              <w:t>Testvorm</w:t>
            </w:r>
          </w:p>
        </w:tc>
        <w:tc>
          <w:tcPr>
            <w:tcW w:w="7366" w:type="dxa"/>
          </w:tcPr>
          <w:p w14:paraId="0ADF97A5" w14:textId="3159D707" w:rsidR="003F0A8D" w:rsidRDefault="001021B9">
            <w:r>
              <w:t>Functionele test, handmatig</w:t>
            </w:r>
          </w:p>
        </w:tc>
      </w:tr>
      <w:tr w:rsidR="003F0A8D" w14:paraId="25B0270E" w14:textId="77777777" w:rsidTr="00226D39">
        <w:tc>
          <w:tcPr>
            <w:tcW w:w="1696" w:type="dxa"/>
          </w:tcPr>
          <w:p w14:paraId="4D366829" w14:textId="77777777" w:rsidR="003F0A8D" w:rsidRDefault="003F0A8D">
            <w:r>
              <w:t>Preconditie</w:t>
            </w:r>
          </w:p>
        </w:tc>
        <w:tc>
          <w:tcPr>
            <w:tcW w:w="7366" w:type="dxa"/>
          </w:tcPr>
          <w:p w14:paraId="2255763E" w14:textId="77777777" w:rsidR="001021B9" w:rsidRDefault="001021B9" w:rsidP="001021B9">
            <w:pPr>
              <w:pStyle w:val="ListParagraph"/>
              <w:numPr>
                <w:ilvl w:val="0"/>
                <w:numId w:val="40"/>
              </w:numPr>
            </w:pPr>
            <w:r>
              <w:t>De applicatie is opgestart.</w:t>
            </w:r>
          </w:p>
          <w:p w14:paraId="3B46C995" w14:textId="00825076" w:rsidR="003F0A8D" w:rsidRDefault="001021B9" w:rsidP="001021B9">
            <w:pPr>
              <w:pStyle w:val="ListParagraph"/>
              <w:numPr>
                <w:ilvl w:val="0"/>
                <w:numId w:val="40"/>
              </w:numPr>
            </w:pPr>
            <w:r w:rsidRPr="001021B9">
              <w:t>De actor is ingelogd.</w:t>
            </w:r>
          </w:p>
        </w:tc>
      </w:tr>
      <w:tr w:rsidR="003F0A8D" w14:paraId="50722A5A" w14:textId="77777777" w:rsidTr="00226D39">
        <w:tc>
          <w:tcPr>
            <w:tcW w:w="1696" w:type="dxa"/>
          </w:tcPr>
          <w:p w14:paraId="71D71A53" w14:textId="77777777" w:rsidR="003F0A8D" w:rsidRDefault="003F0A8D">
            <w:r>
              <w:t>Stappen</w:t>
            </w:r>
          </w:p>
        </w:tc>
        <w:tc>
          <w:tcPr>
            <w:tcW w:w="7366" w:type="dxa"/>
          </w:tcPr>
          <w:p w14:paraId="1FD0AAE2" w14:textId="2ECD7E2C" w:rsidR="001021B9" w:rsidRDefault="001021B9" w:rsidP="001021B9">
            <w:pPr>
              <w:pStyle w:val="ListParagraph"/>
              <w:numPr>
                <w:ilvl w:val="0"/>
                <w:numId w:val="41"/>
              </w:numPr>
            </w:pPr>
            <w:r>
              <w:t xml:space="preserve">Open de </w:t>
            </w:r>
            <w:r w:rsidR="00266B28">
              <w:t>p</w:t>
            </w:r>
            <w:r>
              <w:t>roductlijst pagina</w:t>
            </w:r>
          </w:p>
          <w:p w14:paraId="6419E4FA" w14:textId="55B2D4B7" w:rsidR="003F0A8D" w:rsidRPr="002312E3" w:rsidRDefault="001021B9" w:rsidP="001021B9">
            <w:pPr>
              <w:pStyle w:val="ListParagraph"/>
              <w:numPr>
                <w:ilvl w:val="0"/>
                <w:numId w:val="41"/>
              </w:numPr>
            </w:pPr>
            <w:r w:rsidRPr="001021B9">
              <w:t xml:space="preserve">Kijk of er een </w:t>
            </w:r>
            <w:r w:rsidR="00266B28">
              <w:t>p</w:t>
            </w:r>
            <w:r>
              <w:t>rijs</w:t>
            </w:r>
            <w:r w:rsidRPr="001021B9">
              <w:t xml:space="preserve"> aanwezig is.</w:t>
            </w:r>
          </w:p>
        </w:tc>
      </w:tr>
      <w:tr w:rsidR="003F0A8D" w14:paraId="32FECA50" w14:textId="77777777" w:rsidTr="00226D39">
        <w:tc>
          <w:tcPr>
            <w:tcW w:w="1696" w:type="dxa"/>
          </w:tcPr>
          <w:p w14:paraId="46CFAF3D" w14:textId="77777777" w:rsidR="003F0A8D" w:rsidRDefault="003F0A8D">
            <w:r>
              <w:t>Postconditie</w:t>
            </w:r>
          </w:p>
        </w:tc>
        <w:tc>
          <w:tcPr>
            <w:tcW w:w="7366" w:type="dxa"/>
          </w:tcPr>
          <w:p w14:paraId="28828A42" w14:textId="009462F9" w:rsidR="003F0A8D" w:rsidRPr="002312E3" w:rsidRDefault="001021B9">
            <w:r>
              <w:t>Het scherm toont de boodschappenlijsten.</w:t>
            </w:r>
          </w:p>
        </w:tc>
      </w:tr>
    </w:tbl>
    <w:p w14:paraId="25F1DD6F" w14:textId="77777777" w:rsidR="003F0A8D" w:rsidRPr="003F0A8D" w:rsidRDefault="003F0A8D" w:rsidP="003F0A8D"/>
    <w:p w14:paraId="1841F1BA" w14:textId="77777777" w:rsidR="003F0A8D" w:rsidRDefault="003F0A8D" w:rsidP="003F0A8D">
      <w:pPr>
        <w:pStyle w:val="Heading2"/>
      </w:pPr>
      <w:bookmarkStart w:id="16" w:name="_Toc202284128"/>
      <w:r>
        <w:t>UC15 Toevoegen THT datum</w:t>
      </w:r>
      <w:bookmarkEnd w:id="16"/>
    </w:p>
    <w:p w14:paraId="73A42BB6" w14:textId="77777777" w:rsidR="003F0A8D" w:rsidRDefault="003F0A8D" w:rsidP="003F0A8D">
      <w:pPr>
        <w:pStyle w:val="Heading3"/>
      </w:pPr>
      <w:r>
        <w:t xml:space="preserve"> 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F0A8D" w14:paraId="5ACA6C3D" w14:textId="77777777" w:rsidTr="00226D39">
        <w:tc>
          <w:tcPr>
            <w:tcW w:w="1696" w:type="dxa"/>
          </w:tcPr>
          <w:p w14:paraId="7C2DDE59" w14:textId="77777777" w:rsidR="003F0A8D" w:rsidRDefault="003F0A8D">
            <w:r>
              <w:t>ID</w:t>
            </w:r>
          </w:p>
        </w:tc>
        <w:tc>
          <w:tcPr>
            <w:tcW w:w="7366" w:type="dxa"/>
          </w:tcPr>
          <w:p w14:paraId="06B7F8A4" w14:textId="2DF97EA1" w:rsidR="003F0A8D" w:rsidRDefault="00E8153C">
            <w:r w:rsidRPr="00E8153C">
              <w:t>TC1</w:t>
            </w:r>
            <w:r>
              <w:t>5</w:t>
            </w:r>
            <w:r w:rsidRPr="00E8153C">
              <w:t>-0</w:t>
            </w:r>
            <w:r>
              <w:t>1</w:t>
            </w:r>
          </w:p>
        </w:tc>
      </w:tr>
      <w:tr w:rsidR="003F0A8D" w14:paraId="7B652A8F" w14:textId="77777777" w:rsidTr="00226D39">
        <w:tc>
          <w:tcPr>
            <w:tcW w:w="1696" w:type="dxa"/>
          </w:tcPr>
          <w:p w14:paraId="22A75700" w14:textId="4BB83251" w:rsidR="003F0A8D" w:rsidRDefault="003F0A8D">
            <w:r>
              <w:t>Testvorm</w:t>
            </w:r>
          </w:p>
        </w:tc>
        <w:tc>
          <w:tcPr>
            <w:tcW w:w="7366" w:type="dxa"/>
          </w:tcPr>
          <w:p w14:paraId="08C151A0" w14:textId="746F271D" w:rsidR="003F0A8D" w:rsidRDefault="00E8153C">
            <w:r>
              <w:t>Functionele test, handmatig</w:t>
            </w:r>
          </w:p>
        </w:tc>
      </w:tr>
      <w:tr w:rsidR="003F0A8D" w14:paraId="1F5EABBF" w14:textId="77777777" w:rsidTr="00226D39">
        <w:tc>
          <w:tcPr>
            <w:tcW w:w="1696" w:type="dxa"/>
          </w:tcPr>
          <w:p w14:paraId="731E9C11" w14:textId="17B939DC" w:rsidR="003F0A8D" w:rsidRDefault="003F0A8D">
            <w:r>
              <w:t>Preconditie</w:t>
            </w:r>
          </w:p>
        </w:tc>
        <w:tc>
          <w:tcPr>
            <w:tcW w:w="7366" w:type="dxa"/>
          </w:tcPr>
          <w:p w14:paraId="200C29FA" w14:textId="77777777" w:rsidR="00E8153C" w:rsidRDefault="00E8153C" w:rsidP="00AB25CE">
            <w:pPr>
              <w:pStyle w:val="ListParagraph"/>
              <w:numPr>
                <w:ilvl w:val="0"/>
                <w:numId w:val="44"/>
              </w:numPr>
            </w:pPr>
            <w:r>
              <w:t>De applicatie is opgestart.</w:t>
            </w:r>
          </w:p>
          <w:p w14:paraId="78563C92" w14:textId="5C50780E" w:rsidR="003F0A8D" w:rsidRDefault="00E8153C" w:rsidP="00AB25CE">
            <w:pPr>
              <w:pStyle w:val="ListParagraph"/>
              <w:numPr>
                <w:ilvl w:val="0"/>
                <w:numId w:val="44"/>
              </w:numPr>
            </w:pPr>
            <w:r>
              <w:t>De actor is ingelogd.</w:t>
            </w:r>
          </w:p>
        </w:tc>
      </w:tr>
      <w:tr w:rsidR="003F0A8D" w14:paraId="48C933A5" w14:textId="77777777" w:rsidTr="00226D39">
        <w:tc>
          <w:tcPr>
            <w:tcW w:w="1696" w:type="dxa"/>
          </w:tcPr>
          <w:p w14:paraId="0DEF77DC" w14:textId="22B34FA2" w:rsidR="003F0A8D" w:rsidRDefault="003F0A8D">
            <w:r>
              <w:t>Stappen</w:t>
            </w:r>
          </w:p>
        </w:tc>
        <w:tc>
          <w:tcPr>
            <w:tcW w:w="7366" w:type="dxa"/>
          </w:tcPr>
          <w:p w14:paraId="59DCB551" w14:textId="30D3ED3E" w:rsidR="00E8153C" w:rsidRDefault="001021B9" w:rsidP="00AB25CE">
            <w:pPr>
              <w:pStyle w:val="ListParagraph"/>
              <w:numPr>
                <w:ilvl w:val="0"/>
                <w:numId w:val="45"/>
              </w:numPr>
            </w:pPr>
            <w:r>
              <w:t xml:space="preserve">Open de </w:t>
            </w:r>
            <w:r w:rsidR="00266B28">
              <w:t>p</w:t>
            </w:r>
            <w:r>
              <w:t>roductlijst pagina</w:t>
            </w:r>
          </w:p>
          <w:p w14:paraId="36D5F29D" w14:textId="1B46E875" w:rsidR="003F0A8D" w:rsidRPr="002312E3" w:rsidRDefault="001021B9" w:rsidP="00AB25CE">
            <w:pPr>
              <w:pStyle w:val="ListParagraph"/>
              <w:numPr>
                <w:ilvl w:val="0"/>
                <w:numId w:val="45"/>
              </w:numPr>
            </w:pPr>
            <w:r>
              <w:t>Kijk of er een THT datum aanwezig is.</w:t>
            </w:r>
          </w:p>
        </w:tc>
      </w:tr>
      <w:tr w:rsidR="003F0A8D" w14:paraId="3CD1931E" w14:textId="77777777" w:rsidTr="00226D39">
        <w:tc>
          <w:tcPr>
            <w:tcW w:w="1696" w:type="dxa"/>
          </w:tcPr>
          <w:p w14:paraId="69CF2D23" w14:textId="096088CA" w:rsidR="003F0A8D" w:rsidRDefault="003F0A8D">
            <w:r>
              <w:t>Postconditie</w:t>
            </w:r>
          </w:p>
        </w:tc>
        <w:tc>
          <w:tcPr>
            <w:tcW w:w="7366" w:type="dxa"/>
          </w:tcPr>
          <w:p w14:paraId="4C037CA5" w14:textId="576C5B76" w:rsidR="003F0A8D" w:rsidRPr="002312E3" w:rsidRDefault="00E8153C">
            <w:r>
              <w:t>Het scherm toont de boodschappenlijsten.</w:t>
            </w:r>
          </w:p>
        </w:tc>
      </w:tr>
    </w:tbl>
    <w:p w14:paraId="73EFA080" w14:textId="4F05C32F" w:rsidR="003F0A8D" w:rsidRDefault="003F0A8D" w:rsidP="003F0A8D"/>
    <w:p w14:paraId="0D97E807" w14:textId="7AF523D5" w:rsidR="003F0A8D" w:rsidRDefault="003F0A8D" w:rsidP="003F0A8D">
      <w:pPr>
        <w:pStyle w:val="Heading2"/>
      </w:pPr>
      <w:bookmarkStart w:id="17" w:name="_Toc202284129"/>
      <w:r>
        <w:t xml:space="preserve">UC16 Controleren leeftijd </w:t>
      </w:r>
      <w:r w:rsidR="00FC46F1">
        <w:t>– ON HOLD</w:t>
      </w:r>
      <w:bookmarkEnd w:id="17"/>
    </w:p>
    <w:p w14:paraId="21B7CDA9" w14:textId="016B4082" w:rsidR="00FC46F1" w:rsidRPr="00FC46F1" w:rsidRDefault="00FC46F1" w:rsidP="00FC46F1">
      <w:pPr>
        <w:rPr>
          <w:color w:val="FF0000"/>
        </w:rPr>
      </w:pPr>
      <w:r w:rsidRPr="1E7EE27E">
        <w:rPr>
          <w:color w:val="FF0000"/>
        </w:rPr>
        <w:t>Deze use case hoeft niet uitgevoerd te worden</w:t>
      </w:r>
      <w:r>
        <w:rPr>
          <w:color w:val="FF0000"/>
        </w:rPr>
        <w:t xml:space="preserve"> en is daarom ook niet verder uitgewerkt.</w:t>
      </w:r>
    </w:p>
    <w:p w14:paraId="0C229210" w14:textId="77777777" w:rsidR="003F0A8D" w:rsidRPr="003F0A8D" w:rsidRDefault="003F0A8D" w:rsidP="003F0A8D"/>
    <w:p w14:paraId="7603CACB" w14:textId="17AD00E7" w:rsidR="003F0A8D" w:rsidRDefault="003F0A8D" w:rsidP="003F0A8D">
      <w:pPr>
        <w:pStyle w:val="Heading2"/>
      </w:pPr>
      <w:bookmarkStart w:id="18" w:name="_Toc202284130"/>
      <w:r>
        <w:t>UC17 Opslaan boodschappenlijst</w:t>
      </w:r>
      <w:bookmarkEnd w:id="18"/>
    </w:p>
    <w:p w14:paraId="3262A226" w14:textId="77777777" w:rsidR="003F0A8D" w:rsidRDefault="003F0A8D" w:rsidP="003F0A8D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F0A8D" w14:paraId="1376E20A" w14:textId="77777777" w:rsidTr="00226D39">
        <w:tc>
          <w:tcPr>
            <w:tcW w:w="1696" w:type="dxa"/>
          </w:tcPr>
          <w:p w14:paraId="0CF34BDF" w14:textId="77777777" w:rsidR="003F0A8D" w:rsidRDefault="003F0A8D">
            <w:r>
              <w:t>ID</w:t>
            </w:r>
          </w:p>
        </w:tc>
        <w:tc>
          <w:tcPr>
            <w:tcW w:w="7366" w:type="dxa"/>
          </w:tcPr>
          <w:p w14:paraId="6CB26919" w14:textId="3B6FA3D0" w:rsidR="003F0A8D" w:rsidRDefault="00881D57">
            <w:r>
              <w:t>TC17-01</w:t>
            </w:r>
          </w:p>
        </w:tc>
      </w:tr>
      <w:tr w:rsidR="003F0A8D" w14:paraId="3958BCD6" w14:textId="77777777" w:rsidTr="00226D39">
        <w:tc>
          <w:tcPr>
            <w:tcW w:w="1696" w:type="dxa"/>
          </w:tcPr>
          <w:p w14:paraId="52CA5A25" w14:textId="6B15089A" w:rsidR="003F0A8D" w:rsidRDefault="003F0A8D">
            <w:r>
              <w:t>Testvorm</w:t>
            </w:r>
          </w:p>
        </w:tc>
        <w:tc>
          <w:tcPr>
            <w:tcW w:w="7366" w:type="dxa"/>
          </w:tcPr>
          <w:p w14:paraId="37F12658" w14:textId="20F7DF14" w:rsidR="003F0A8D" w:rsidRDefault="00881D57">
            <w:r>
              <w:t>Functionele test, handmatig</w:t>
            </w:r>
          </w:p>
        </w:tc>
      </w:tr>
      <w:tr w:rsidR="003F0A8D" w14:paraId="4DCF61A6" w14:textId="77777777" w:rsidTr="00226D39">
        <w:tc>
          <w:tcPr>
            <w:tcW w:w="1696" w:type="dxa"/>
          </w:tcPr>
          <w:p w14:paraId="1C51206E" w14:textId="0955F702" w:rsidR="003F0A8D" w:rsidRDefault="003F0A8D">
            <w:r>
              <w:t>Preconditie</w:t>
            </w:r>
          </w:p>
        </w:tc>
        <w:tc>
          <w:tcPr>
            <w:tcW w:w="7366" w:type="dxa"/>
          </w:tcPr>
          <w:p w14:paraId="583A9AC0" w14:textId="77777777" w:rsidR="00FE5DCC" w:rsidRDefault="00FE5DCC" w:rsidP="00FE5DCC">
            <w:pPr>
              <w:pStyle w:val="ListParagraph"/>
              <w:numPr>
                <w:ilvl w:val="0"/>
                <w:numId w:val="47"/>
              </w:numPr>
            </w:pPr>
            <w:r>
              <w:t>De applicatie is opgestart.</w:t>
            </w:r>
          </w:p>
          <w:p w14:paraId="6F55E8C3" w14:textId="6773957C" w:rsidR="003F0A8D" w:rsidRDefault="00FE5DCC" w:rsidP="00FE5DCC">
            <w:pPr>
              <w:pStyle w:val="ListParagraph"/>
              <w:numPr>
                <w:ilvl w:val="0"/>
                <w:numId w:val="47"/>
              </w:numPr>
            </w:pPr>
            <w:r w:rsidRPr="00FE5DCC">
              <w:t>De actor is ingelogd.</w:t>
            </w:r>
          </w:p>
        </w:tc>
      </w:tr>
      <w:tr w:rsidR="003F0A8D" w14:paraId="723513DA" w14:textId="77777777" w:rsidTr="00226D39">
        <w:tc>
          <w:tcPr>
            <w:tcW w:w="1696" w:type="dxa"/>
          </w:tcPr>
          <w:p w14:paraId="27E1EADB" w14:textId="5393BBDA" w:rsidR="003F0A8D" w:rsidRDefault="003F0A8D">
            <w:r>
              <w:t>Stappen</w:t>
            </w:r>
          </w:p>
        </w:tc>
        <w:tc>
          <w:tcPr>
            <w:tcW w:w="7366" w:type="dxa"/>
          </w:tcPr>
          <w:p w14:paraId="7EC8E21A" w14:textId="77777777" w:rsidR="00266B28" w:rsidRDefault="00881D57" w:rsidP="00266B28">
            <w:pPr>
              <w:pStyle w:val="ListParagraph"/>
              <w:numPr>
                <w:ilvl w:val="0"/>
                <w:numId w:val="46"/>
              </w:numPr>
              <w:jc w:val="left"/>
            </w:pPr>
            <w:r w:rsidRPr="00266B28">
              <w:t>De actor opent de applicatie.</w:t>
            </w:r>
          </w:p>
          <w:p w14:paraId="2BAF141A" w14:textId="77777777" w:rsidR="00266B28" w:rsidRDefault="00881D57" w:rsidP="00266B28">
            <w:pPr>
              <w:pStyle w:val="ListParagraph"/>
              <w:numPr>
                <w:ilvl w:val="0"/>
                <w:numId w:val="46"/>
              </w:numPr>
              <w:jc w:val="left"/>
            </w:pPr>
            <w:r w:rsidRPr="00266B28">
              <w:t>Het systeem haalt boodschappenlijsten op.</w:t>
            </w:r>
          </w:p>
          <w:p w14:paraId="20FBAD53" w14:textId="5BC4E5C1" w:rsidR="003F0A8D" w:rsidRPr="00266B28" w:rsidRDefault="00881D57" w:rsidP="00266B28">
            <w:pPr>
              <w:pStyle w:val="ListParagraph"/>
              <w:numPr>
                <w:ilvl w:val="0"/>
                <w:numId w:val="46"/>
              </w:numPr>
              <w:jc w:val="left"/>
            </w:pPr>
            <w:r w:rsidRPr="00266B28">
              <w:t>Het systeem toont de boodschappenlijsten op de pagina.</w:t>
            </w:r>
          </w:p>
        </w:tc>
      </w:tr>
      <w:tr w:rsidR="003F0A8D" w14:paraId="39B011AE" w14:textId="77777777" w:rsidTr="00226D39">
        <w:tc>
          <w:tcPr>
            <w:tcW w:w="1696" w:type="dxa"/>
          </w:tcPr>
          <w:p w14:paraId="79479611" w14:textId="2F9450D9" w:rsidR="003F0A8D" w:rsidRDefault="003F0A8D">
            <w:r>
              <w:t>Postconditie</w:t>
            </w:r>
          </w:p>
        </w:tc>
        <w:tc>
          <w:tcPr>
            <w:tcW w:w="7366" w:type="dxa"/>
          </w:tcPr>
          <w:p w14:paraId="4A54FE64" w14:textId="67EE65D4" w:rsidR="003F0A8D" w:rsidRPr="002312E3" w:rsidRDefault="00881D57">
            <w:r>
              <w:t>Het scherm toont de boodschappenlijsten.</w:t>
            </w:r>
          </w:p>
        </w:tc>
      </w:tr>
    </w:tbl>
    <w:p w14:paraId="66282D75" w14:textId="77777777" w:rsidR="009A3A2B" w:rsidRDefault="009A3A2B" w:rsidP="009A3A2B"/>
    <w:p w14:paraId="369D228A" w14:textId="77777777" w:rsidR="00BD0AD2" w:rsidRDefault="00BD0AD2" w:rsidP="009A3A2B"/>
    <w:p w14:paraId="7C3EBADE" w14:textId="548C8695" w:rsidR="00432CAE" w:rsidRDefault="00432CAE" w:rsidP="00432CAE">
      <w:pPr>
        <w:pStyle w:val="Heading2"/>
      </w:pPr>
      <w:bookmarkStart w:id="19" w:name="_Toc202284131"/>
      <w:r>
        <w:t xml:space="preserve">UC18 Opslaan </w:t>
      </w:r>
      <w:r w:rsidR="006B6519">
        <w:t>boodschappenlijstitems</w:t>
      </w:r>
      <w:bookmarkEnd w:id="19"/>
    </w:p>
    <w:p w14:paraId="0D93D834" w14:textId="77777777" w:rsidR="00432CAE" w:rsidRDefault="00432CAE" w:rsidP="00432CAE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2CAE" w14:paraId="113CCB67" w14:textId="77777777">
        <w:tc>
          <w:tcPr>
            <w:tcW w:w="1696" w:type="dxa"/>
          </w:tcPr>
          <w:p w14:paraId="7BD9F89C" w14:textId="77777777" w:rsidR="00432CAE" w:rsidRDefault="00432CAE">
            <w:r>
              <w:t>ID</w:t>
            </w:r>
          </w:p>
        </w:tc>
        <w:tc>
          <w:tcPr>
            <w:tcW w:w="7366" w:type="dxa"/>
          </w:tcPr>
          <w:p w14:paraId="742381F0" w14:textId="77777777" w:rsidR="00432CAE" w:rsidRDefault="00432CAE"/>
        </w:tc>
      </w:tr>
      <w:tr w:rsidR="00432CAE" w14:paraId="5338531C" w14:textId="77777777">
        <w:tc>
          <w:tcPr>
            <w:tcW w:w="1696" w:type="dxa"/>
          </w:tcPr>
          <w:p w14:paraId="6453E198" w14:textId="77777777" w:rsidR="00432CAE" w:rsidRDefault="00432CAE">
            <w:r>
              <w:t>Testvorm</w:t>
            </w:r>
          </w:p>
        </w:tc>
        <w:tc>
          <w:tcPr>
            <w:tcW w:w="7366" w:type="dxa"/>
          </w:tcPr>
          <w:p w14:paraId="01026062" w14:textId="77777777" w:rsidR="00432CAE" w:rsidRDefault="00432CAE"/>
        </w:tc>
      </w:tr>
      <w:tr w:rsidR="00432CAE" w14:paraId="67AD0298" w14:textId="77777777">
        <w:tc>
          <w:tcPr>
            <w:tcW w:w="1696" w:type="dxa"/>
          </w:tcPr>
          <w:p w14:paraId="32D94C44" w14:textId="77777777" w:rsidR="00432CAE" w:rsidRDefault="00432CAE">
            <w:r>
              <w:t>Preconditie</w:t>
            </w:r>
          </w:p>
        </w:tc>
        <w:tc>
          <w:tcPr>
            <w:tcW w:w="7366" w:type="dxa"/>
          </w:tcPr>
          <w:p w14:paraId="554F8BA4" w14:textId="77777777" w:rsidR="00432CAE" w:rsidRDefault="00432CAE"/>
        </w:tc>
      </w:tr>
      <w:tr w:rsidR="00432CAE" w14:paraId="25AF2DC9" w14:textId="77777777">
        <w:tc>
          <w:tcPr>
            <w:tcW w:w="1696" w:type="dxa"/>
          </w:tcPr>
          <w:p w14:paraId="73497042" w14:textId="77777777" w:rsidR="00432CAE" w:rsidRDefault="00432CAE">
            <w:r>
              <w:t>Stappen</w:t>
            </w:r>
          </w:p>
        </w:tc>
        <w:tc>
          <w:tcPr>
            <w:tcW w:w="7366" w:type="dxa"/>
          </w:tcPr>
          <w:p w14:paraId="63649B85" w14:textId="77777777" w:rsidR="00432CAE" w:rsidRPr="002312E3" w:rsidRDefault="00432CAE"/>
        </w:tc>
      </w:tr>
      <w:tr w:rsidR="00432CAE" w14:paraId="36AE8C9E" w14:textId="77777777">
        <w:tc>
          <w:tcPr>
            <w:tcW w:w="1696" w:type="dxa"/>
          </w:tcPr>
          <w:p w14:paraId="4C7C4425" w14:textId="77777777" w:rsidR="00432CAE" w:rsidRDefault="00432CAE">
            <w:r>
              <w:t>Postconditie</w:t>
            </w:r>
          </w:p>
        </w:tc>
        <w:tc>
          <w:tcPr>
            <w:tcW w:w="7366" w:type="dxa"/>
          </w:tcPr>
          <w:p w14:paraId="564F2E42" w14:textId="77777777" w:rsidR="00432CAE" w:rsidRPr="002312E3" w:rsidRDefault="00432CAE"/>
        </w:tc>
      </w:tr>
    </w:tbl>
    <w:p w14:paraId="4F488B1D" w14:textId="77777777" w:rsidR="007E5AB7" w:rsidRDefault="007E5AB7" w:rsidP="007E5AB7"/>
    <w:p w14:paraId="2D0DBAF7" w14:textId="77777777" w:rsidR="007E5AB7" w:rsidRPr="00370E12" w:rsidRDefault="007E5AB7" w:rsidP="007E5AB7"/>
    <w:p w14:paraId="3FDC5310" w14:textId="77777777" w:rsidR="00E002E8" w:rsidRPr="00370E12" w:rsidRDefault="00E002E8" w:rsidP="00370E12"/>
    <w:sectPr w:rsidR="00E002E8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3319" w14:textId="77777777" w:rsidR="009D31E8" w:rsidRDefault="009D31E8" w:rsidP="003464BE">
      <w:pPr>
        <w:spacing w:after="0" w:line="240" w:lineRule="auto"/>
      </w:pPr>
      <w:r>
        <w:separator/>
      </w:r>
    </w:p>
  </w:endnote>
  <w:endnote w:type="continuationSeparator" w:id="0">
    <w:p w14:paraId="2F77DAA4" w14:textId="77777777" w:rsidR="009D31E8" w:rsidRDefault="009D31E8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Footer"/>
      <w:jc w:val="right"/>
    </w:pPr>
  </w:p>
  <w:p w14:paraId="48397653" w14:textId="77777777" w:rsidR="00FA461A" w:rsidRDefault="00FA4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09360" w14:textId="77777777" w:rsidR="009D31E8" w:rsidRDefault="009D31E8" w:rsidP="003464BE">
      <w:pPr>
        <w:spacing w:after="0" w:line="240" w:lineRule="auto"/>
      </w:pPr>
      <w:r>
        <w:separator/>
      </w:r>
    </w:p>
  </w:footnote>
  <w:footnote w:type="continuationSeparator" w:id="0">
    <w:p w14:paraId="00CE2B88" w14:textId="77777777" w:rsidR="009D31E8" w:rsidRDefault="009D31E8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Header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22AF7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33"/>
  </w:num>
  <w:num w:numId="2" w16cid:durableId="262304898">
    <w:abstractNumId w:val="40"/>
  </w:num>
  <w:num w:numId="3" w16cid:durableId="259224180">
    <w:abstractNumId w:val="12"/>
  </w:num>
  <w:num w:numId="4" w16cid:durableId="89670392">
    <w:abstractNumId w:val="42"/>
  </w:num>
  <w:num w:numId="5" w16cid:durableId="1115370459">
    <w:abstractNumId w:val="39"/>
  </w:num>
  <w:num w:numId="6" w16cid:durableId="1096947409">
    <w:abstractNumId w:val="41"/>
  </w:num>
  <w:num w:numId="7" w16cid:durableId="163859795">
    <w:abstractNumId w:val="14"/>
  </w:num>
  <w:num w:numId="8" w16cid:durableId="1340160595">
    <w:abstractNumId w:val="27"/>
  </w:num>
  <w:num w:numId="9" w16cid:durableId="1660579545">
    <w:abstractNumId w:val="24"/>
  </w:num>
  <w:num w:numId="10" w16cid:durableId="919874190">
    <w:abstractNumId w:val="46"/>
  </w:num>
  <w:num w:numId="11" w16cid:durableId="2134326571">
    <w:abstractNumId w:val="44"/>
  </w:num>
  <w:num w:numId="12" w16cid:durableId="1508519458">
    <w:abstractNumId w:val="20"/>
  </w:num>
  <w:num w:numId="13" w16cid:durableId="1089280241">
    <w:abstractNumId w:val="22"/>
  </w:num>
  <w:num w:numId="14" w16cid:durableId="1907497195">
    <w:abstractNumId w:val="3"/>
  </w:num>
  <w:num w:numId="15" w16cid:durableId="376394407">
    <w:abstractNumId w:val="25"/>
  </w:num>
  <w:num w:numId="16" w16cid:durableId="1314214669">
    <w:abstractNumId w:val="38"/>
  </w:num>
  <w:num w:numId="17" w16cid:durableId="1595816822">
    <w:abstractNumId w:val="15"/>
  </w:num>
  <w:num w:numId="18" w16cid:durableId="1297487028">
    <w:abstractNumId w:val="17"/>
  </w:num>
  <w:num w:numId="19" w16cid:durableId="1530148080">
    <w:abstractNumId w:val="2"/>
  </w:num>
  <w:num w:numId="20" w16cid:durableId="498539278">
    <w:abstractNumId w:val="4"/>
  </w:num>
  <w:num w:numId="21" w16cid:durableId="1720128690">
    <w:abstractNumId w:val="5"/>
  </w:num>
  <w:num w:numId="22" w16cid:durableId="530731831">
    <w:abstractNumId w:val="23"/>
  </w:num>
  <w:num w:numId="23" w16cid:durableId="1759786091">
    <w:abstractNumId w:val="11"/>
  </w:num>
  <w:num w:numId="24" w16cid:durableId="1031226569">
    <w:abstractNumId w:val="30"/>
  </w:num>
  <w:num w:numId="25" w16cid:durableId="216859480">
    <w:abstractNumId w:val="19"/>
  </w:num>
  <w:num w:numId="26" w16cid:durableId="385035250">
    <w:abstractNumId w:val="0"/>
  </w:num>
  <w:num w:numId="27" w16cid:durableId="1460151984">
    <w:abstractNumId w:val="7"/>
  </w:num>
  <w:num w:numId="28" w16cid:durableId="711080125">
    <w:abstractNumId w:val="34"/>
  </w:num>
  <w:num w:numId="29" w16cid:durableId="1852715023">
    <w:abstractNumId w:val="1"/>
  </w:num>
  <w:num w:numId="30" w16cid:durableId="627931553">
    <w:abstractNumId w:val="18"/>
  </w:num>
  <w:num w:numId="31" w16cid:durableId="295993207">
    <w:abstractNumId w:val="32"/>
  </w:num>
  <w:num w:numId="32" w16cid:durableId="402605928">
    <w:abstractNumId w:val="45"/>
  </w:num>
  <w:num w:numId="33" w16cid:durableId="2002275015">
    <w:abstractNumId w:val="26"/>
  </w:num>
  <w:num w:numId="34" w16cid:durableId="528835632">
    <w:abstractNumId w:val="43"/>
  </w:num>
  <w:num w:numId="35" w16cid:durableId="1864322814">
    <w:abstractNumId w:val="8"/>
  </w:num>
  <w:num w:numId="36" w16cid:durableId="1179272906">
    <w:abstractNumId w:val="6"/>
  </w:num>
  <w:num w:numId="37" w16cid:durableId="742989342">
    <w:abstractNumId w:val="9"/>
  </w:num>
  <w:num w:numId="38" w16cid:durableId="500974842">
    <w:abstractNumId w:val="13"/>
  </w:num>
  <w:num w:numId="39" w16cid:durableId="1445350127">
    <w:abstractNumId w:val="21"/>
  </w:num>
  <w:num w:numId="40" w16cid:durableId="494150458">
    <w:abstractNumId w:val="35"/>
  </w:num>
  <w:num w:numId="41" w16cid:durableId="1029570999">
    <w:abstractNumId w:val="16"/>
  </w:num>
  <w:num w:numId="42" w16cid:durableId="1656953037">
    <w:abstractNumId w:val="29"/>
  </w:num>
  <w:num w:numId="43" w16cid:durableId="1010834383">
    <w:abstractNumId w:val="31"/>
  </w:num>
  <w:num w:numId="44" w16cid:durableId="1909807976">
    <w:abstractNumId w:val="37"/>
  </w:num>
  <w:num w:numId="45" w16cid:durableId="1718700122">
    <w:abstractNumId w:val="28"/>
  </w:num>
  <w:num w:numId="46" w16cid:durableId="821653039">
    <w:abstractNumId w:val="36"/>
  </w:num>
  <w:num w:numId="47" w16cid:durableId="3673363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5725"/>
    <w:rsid w:val="00A318C9"/>
    <w:rsid w:val="00A4600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2BF4A7C3"/>
    <w:rsid w:val="2C633330"/>
    <w:rsid w:val="2ED7FD44"/>
    <w:rsid w:val="33F8AC27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74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96BFC"/>
  </w:style>
  <w:style w:type="paragraph" w:styleId="TOC2">
    <w:name w:val="toc 2"/>
    <w:basedOn w:val="Normal"/>
    <w:next w:val="Normal"/>
    <w:autoRedefine/>
    <w:uiPriority w:val="39"/>
    <w:unhideWhenUsed/>
    <w:rsid w:val="00BD5F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F2A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EBDFFA-0897-4B34-A283-BD113B47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2047</Words>
  <Characters>11671</Characters>
  <Application>Microsoft Office Word</Application>
  <DocSecurity>4</DocSecurity>
  <Lines>97</Lines>
  <Paragraphs>27</Paragraphs>
  <ScaleCrop>false</ScaleCrop>
  <Company/>
  <LinksUpToDate>false</LinksUpToDate>
  <CharactersWithSpaces>13691</CharactersWithSpaces>
  <SharedDoc>false</SharedDoc>
  <HLinks>
    <vt:vector size="120" baseType="variant"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_Toc202284131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_Toc202284130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_Toc202284129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_Toc202284128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_Toc202284127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_Toc202284126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_Toc202284125</vt:lpwstr>
      </vt:variant>
      <vt:variant>
        <vt:i4>1245241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_Toc202284124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_Toc202284123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_Toc202284122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_Toc202284121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_Toc202284120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_Toc202284119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_Toc202284118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_Toc202284117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_Toc202284116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_Toc202284115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_Toc202284114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_Toc202284113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_Toc202284112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Teun van der Kleij (student)</cp:lastModifiedBy>
  <cp:revision>140</cp:revision>
  <dcterms:created xsi:type="dcterms:W3CDTF">2025-02-19T23:05:00Z</dcterms:created>
  <dcterms:modified xsi:type="dcterms:W3CDTF">2025-07-01T15:41:00Z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