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F53F7" w14:paraId="456A0F48" w14:textId="77777777" w:rsidTr="00AA6B2A">
        <w:trPr>
          <w:cantSplit/>
          <w:trHeight w:val="180"/>
        </w:trPr>
        <w:tc>
          <w:tcPr>
            <w:tcW w:w="5000" w:type="pct"/>
            <w:hideMark/>
          </w:tcPr>
          <w:p w14:paraId="30C1F561" w14:textId="77777777" w:rsidR="007F53F7" w:rsidRDefault="007F53F7" w:rsidP="00AA6B2A">
            <w:pPr>
              <w:spacing w:before="60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DD6AB93" wp14:editId="4F80FAD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F4656" w14:textId="77777777" w:rsidR="007F53F7" w:rsidRDefault="007F53F7" w:rsidP="00AA6B2A">
            <w:pPr>
              <w:spacing w:before="60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7F53F7" w14:paraId="599F3FC8" w14:textId="77777777" w:rsidTr="00AA6B2A">
        <w:trPr>
          <w:cantSplit/>
          <w:trHeight w:val="1417"/>
        </w:trPr>
        <w:tc>
          <w:tcPr>
            <w:tcW w:w="5000" w:type="pct"/>
            <w:hideMark/>
          </w:tcPr>
          <w:p w14:paraId="10D92649" w14:textId="77777777" w:rsidR="007F53F7" w:rsidRDefault="007F53F7" w:rsidP="00AA6B2A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759E6BEC" w14:textId="77777777" w:rsidR="007F53F7" w:rsidRDefault="007F53F7" w:rsidP="00AA6B2A">
            <w:pPr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22242582" wp14:editId="5FBFBB6D">
                      <wp:extent cx="5600700" cy="1270"/>
                      <wp:effectExtent l="19050" t="19050" r="19050" b="2730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C6F8AC9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D5ED005" w14:textId="77777777" w:rsidR="007F53F7" w:rsidRPr="001A3ED0" w:rsidRDefault="007F53F7" w:rsidP="007F53F7">
      <w:pPr>
        <w:jc w:val="center"/>
        <w:rPr>
          <w:rFonts w:cs="Times New Roman"/>
          <w:bCs/>
          <w:szCs w:val="28"/>
        </w:rPr>
      </w:pPr>
      <w:r w:rsidRPr="001A3ED0">
        <w:rPr>
          <w:rFonts w:cs="Times New Roman"/>
          <w:bCs/>
          <w:szCs w:val="28"/>
        </w:rPr>
        <w:t>Институт информационных технологий (ИИТ)</w:t>
      </w:r>
    </w:p>
    <w:p w14:paraId="7A805E07" w14:textId="77777777" w:rsidR="007F53F7" w:rsidRDefault="007F53F7" w:rsidP="007F53F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14"/>
        </w:rPr>
        <w:t xml:space="preserve"> </w:t>
      </w:r>
      <w:r>
        <w:rPr>
          <w:rFonts w:eastAsia="Times New Roman" w:cs="Times New Roman"/>
        </w:rPr>
        <w:t>практической и прикладной информатики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(ППИ)</w:t>
      </w:r>
    </w:p>
    <w:p w14:paraId="29A42496" w14:textId="77777777" w:rsidR="007F53F7" w:rsidRDefault="007F53F7" w:rsidP="007F53F7">
      <w:pPr>
        <w:ind w:firstLine="0"/>
        <w:rPr>
          <w:rFonts w:cs="Times New Roman"/>
          <w:b/>
        </w:rPr>
      </w:pPr>
    </w:p>
    <w:p w14:paraId="191C53A7" w14:textId="77777777" w:rsidR="007F53F7" w:rsidRDefault="007F53F7" w:rsidP="007F53F7">
      <w:pPr>
        <w:rPr>
          <w:rFonts w:cs="Times New Roman"/>
          <w:b/>
        </w:rPr>
      </w:pPr>
    </w:p>
    <w:p w14:paraId="6EC1FA3E" w14:textId="77777777" w:rsidR="007F53F7" w:rsidRDefault="007F53F7" w:rsidP="007F53F7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22AA0ECB" w14:textId="77777777" w:rsidR="007F53F7" w:rsidRDefault="007F53F7" w:rsidP="007F53F7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proofErr w:type="spellStart"/>
      <w:r>
        <w:rPr>
          <w:rFonts w:cs="Times New Roman"/>
          <w:szCs w:val="28"/>
        </w:rPr>
        <w:t>Микросервисная</w:t>
      </w:r>
      <w:proofErr w:type="spellEnd"/>
      <w:r>
        <w:rPr>
          <w:rFonts w:cs="Times New Roman"/>
          <w:szCs w:val="28"/>
        </w:rPr>
        <w:t xml:space="preserve"> архитектура»</w:t>
      </w:r>
    </w:p>
    <w:p w14:paraId="5F398832" w14:textId="77777777" w:rsidR="007F53F7" w:rsidRDefault="007F53F7" w:rsidP="007F53F7">
      <w:pPr>
        <w:ind w:firstLine="0"/>
        <w:rPr>
          <w:rFonts w:cs="Times New Roman"/>
          <w:szCs w:val="28"/>
        </w:rPr>
      </w:pPr>
    </w:p>
    <w:p w14:paraId="3D2ACA7E" w14:textId="74139C4B" w:rsidR="007F53F7" w:rsidRPr="007F53F7" w:rsidRDefault="007F53F7" w:rsidP="007F53F7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задание № </w:t>
      </w:r>
      <w:r>
        <w:rPr>
          <w:rFonts w:cs="Times New Roman"/>
          <w:b/>
          <w:sz w:val="32"/>
          <w:szCs w:val="32"/>
          <w:lang w:val="en-US"/>
        </w:rPr>
        <w:t>1</w:t>
      </w:r>
    </w:p>
    <w:p w14:paraId="2DA725EE" w14:textId="77777777" w:rsidR="007F53F7" w:rsidRDefault="007F53F7" w:rsidP="007F53F7">
      <w:pPr>
        <w:jc w:val="center"/>
        <w:rPr>
          <w:rFonts w:cs="Times New Roman"/>
          <w:szCs w:val="28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F53F7" w14:paraId="061A11BB" w14:textId="77777777" w:rsidTr="00AA6B2A">
        <w:trPr>
          <w:gridAfter w:val="1"/>
          <w:wAfter w:w="1106" w:type="dxa"/>
        </w:trPr>
        <w:tc>
          <w:tcPr>
            <w:tcW w:w="2547" w:type="dxa"/>
          </w:tcPr>
          <w:p w14:paraId="0066F35B" w14:textId="77777777" w:rsidR="007F53F7" w:rsidRPr="009B7FB5" w:rsidRDefault="007F53F7" w:rsidP="00AA6B2A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0892A003" w14:textId="77777777" w:rsidR="007F53F7" w:rsidRDefault="007F53F7" w:rsidP="00AA6B2A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7C113E2C" w14:textId="4A30778A" w:rsidR="007F53F7" w:rsidRPr="00B13442" w:rsidRDefault="007F53F7" w:rsidP="00B13442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ИКБО-25-20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bookmarkStart w:id="0" w:name="_GoBack"/>
            <w:r w:rsidR="00B13442">
              <w:rPr>
                <w:rFonts w:cs="Times New Roman"/>
                <w:i/>
                <w:iCs/>
              </w:rPr>
              <w:t>Валиков Кирилл Юрьевич</w:t>
            </w:r>
            <w:bookmarkEnd w:id="0"/>
          </w:p>
        </w:tc>
        <w:tc>
          <w:tcPr>
            <w:tcW w:w="1666" w:type="dxa"/>
            <w:gridSpan w:val="2"/>
          </w:tcPr>
          <w:p w14:paraId="3C8B1736" w14:textId="77777777" w:rsidR="007F53F7" w:rsidRDefault="007F53F7" w:rsidP="00AA6B2A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3F063946" w14:textId="77777777" w:rsidR="007F53F7" w:rsidRDefault="007F53F7" w:rsidP="00AA6B2A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CD01748" w14:textId="77777777" w:rsidR="007F53F7" w:rsidRDefault="007F53F7" w:rsidP="00AA6B2A">
            <w:pPr>
              <w:ind w:firstLine="0"/>
              <w:rPr>
                <w:rFonts w:cs="Times New Roman"/>
              </w:rPr>
            </w:pPr>
          </w:p>
        </w:tc>
      </w:tr>
      <w:tr w:rsidR="007F53F7" w14:paraId="306ED3FD" w14:textId="77777777" w:rsidTr="00AA6B2A">
        <w:trPr>
          <w:gridAfter w:val="1"/>
          <w:wAfter w:w="1106" w:type="dxa"/>
        </w:trPr>
        <w:tc>
          <w:tcPr>
            <w:tcW w:w="2547" w:type="dxa"/>
          </w:tcPr>
          <w:p w14:paraId="3126EE0E" w14:textId="77777777" w:rsidR="007F53F7" w:rsidRDefault="007F53F7" w:rsidP="00AA6B2A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D874EA0" w14:textId="77777777" w:rsidR="007F53F7" w:rsidRDefault="007F53F7" w:rsidP="00AA6B2A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4721261" w14:textId="77777777" w:rsidR="007F53F7" w:rsidRPr="009E797E" w:rsidRDefault="007F53F7" w:rsidP="007F53F7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Лаптев И.В.</w:t>
            </w:r>
          </w:p>
          <w:p w14:paraId="54E4B855" w14:textId="77777777" w:rsidR="007F53F7" w:rsidRDefault="007F53F7" w:rsidP="00AA6B2A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580790E" w14:textId="77777777" w:rsidR="007F53F7" w:rsidRDefault="007F53F7" w:rsidP="00AA6B2A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CB108AC" w14:textId="77777777" w:rsidR="007F53F7" w:rsidRDefault="007F53F7" w:rsidP="00AA6B2A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EA66840" w14:textId="77777777" w:rsidR="007F53F7" w:rsidRDefault="007F53F7" w:rsidP="00AA6B2A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50FA612D" w14:textId="77777777" w:rsidR="007F53F7" w:rsidRDefault="007F53F7" w:rsidP="00AA6B2A">
            <w:pPr>
              <w:ind w:firstLine="0"/>
              <w:rPr>
                <w:rFonts w:cs="Times New Roman"/>
              </w:rPr>
            </w:pPr>
          </w:p>
        </w:tc>
      </w:tr>
      <w:tr w:rsidR="007F53F7" w14:paraId="4480D776" w14:textId="77777777" w:rsidTr="00AA6B2A">
        <w:tc>
          <w:tcPr>
            <w:tcW w:w="2547" w:type="dxa"/>
          </w:tcPr>
          <w:p w14:paraId="26C7662E" w14:textId="77777777" w:rsidR="007F53F7" w:rsidRDefault="007F53F7" w:rsidP="00AA6B2A">
            <w:pPr>
              <w:ind w:firstLine="0"/>
              <w:jc w:val="left"/>
              <w:rPr>
                <w:rFonts w:cs="Times New Roman"/>
              </w:rPr>
            </w:pPr>
          </w:p>
          <w:p w14:paraId="4AA7C14F" w14:textId="77777777" w:rsidR="007F53F7" w:rsidRDefault="007F53F7" w:rsidP="00AA6B2A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0AFE24C" w14:textId="77777777" w:rsidR="007F53F7" w:rsidRDefault="007F53F7" w:rsidP="00AA6B2A">
            <w:pPr>
              <w:jc w:val="left"/>
              <w:rPr>
                <w:rFonts w:cs="Times New Roman"/>
              </w:rPr>
            </w:pPr>
          </w:p>
          <w:p w14:paraId="168934FC" w14:textId="77777777" w:rsidR="007F53F7" w:rsidRDefault="007F53F7" w:rsidP="00AA6B2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28C263F1" w14:textId="77777777" w:rsidR="007F53F7" w:rsidRDefault="007F53F7" w:rsidP="00AA6B2A">
            <w:pPr>
              <w:rPr>
                <w:rFonts w:cs="Times New Roman"/>
              </w:rPr>
            </w:pPr>
          </w:p>
        </w:tc>
      </w:tr>
    </w:tbl>
    <w:p w14:paraId="5D968A38" w14:textId="77777777" w:rsidR="007F53F7" w:rsidRDefault="007F53F7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4ABB53C3" w14:textId="2D0CC2B6" w:rsidR="005408AB" w:rsidRDefault="00AA5EDD" w:rsidP="00AA5EDD">
      <w:pPr>
        <w:ind w:firstLine="0"/>
      </w:pPr>
      <w:r>
        <w:lastRenderedPageBreak/>
        <w:t xml:space="preserve">Тема для моделирования БП «Предоставление услуг доставки </w:t>
      </w:r>
      <w:r w:rsidR="00882F39">
        <w:t>еды</w:t>
      </w:r>
      <w:r>
        <w:t>»</w:t>
      </w:r>
    </w:p>
    <w:p w14:paraId="23B0D6DA" w14:textId="11FEB980" w:rsidR="00AA5EDD" w:rsidRDefault="00882F39" w:rsidP="00882F39">
      <w:pPr>
        <w:ind w:firstLine="0"/>
        <w:jc w:val="center"/>
      </w:pPr>
      <w:r w:rsidRPr="00882F39">
        <w:rPr>
          <w:noProof/>
          <w:lang w:eastAsia="ru-RU" w:bidi="ar-SA"/>
        </w:rPr>
        <w:drawing>
          <wp:inline distT="0" distB="0" distL="0" distR="0" wp14:anchorId="5736EE39" wp14:editId="069EB7D2">
            <wp:extent cx="5940425" cy="3357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1E8A" w14:textId="276B1BED" w:rsidR="00882F39" w:rsidRPr="00B13442" w:rsidRDefault="00882F39" w:rsidP="00882F39">
      <w:pPr>
        <w:ind w:firstLine="0"/>
        <w:jc w:val="center"/>
      </w:pPr>
      <w:r>
        <w:t xml:space="preserve">Рисунок 1 – </w:t>
      </w:r>
      <w:r w:rsidRPr="00882F39">
        <w:t>хаотическ</w:t>
      </w:r>
      <w:r>
        <w:t>ое</w:t>
      </w:r>
      <w:r w:rsidRPr="00882F39">
        <w:t xml:space="preserve"> исследования в </w:t>
      </w:r>
      <w:proofErr w:type="spellStart"/>
      <w:r w:rsidRPr="00882F39">
        <w:t>Event</w:t>
      </w:r>
      <w:proofErr w:type="spellEnd"/>
      <w:r w:rsidRPr="00882F39">
        <w:t xml:space="preserve"> </w:t>
      </w:r>
      <w:r>
        <w:rPr>
          <w:lang w:val="en-US"/>
        </w:rPr>
        <w:t>Storming</w:t>
      </w:r>
    </w:p>
    <w:p w14:paraId="531B08F8" w14:textId="2CB832DA" w:rsidR="00882F39" w:rsidRDefault="00882F39" w:rsidP="00882F39">
      <w:pPr>
        <w:ind w:firstLine="708"/>
      </w:pPr>
      <w:r>
        <w:t>Таким образом в работе над выявлением доменной модели поработали предполагаемые эксперты предметной области</w:t>
      </w:r>
      <w:r w:rsidRPr="00882F39">
        <w:t xml:space="preserve">: </w:t>
      </w:r>
      <w:r>
        <w:t>разработчик клиентской части</w:t>
      </w:r>
      <w:r w:rsidRPr="00882F39">
        <w:t>,</w:t>
      </w:r>
      <w:r>
        <w:t xml:space="preserve"> разработчик серверной части</w:t>
      </w:r>
      <w:r w:rsidRPr="00882F39">
        <w:t>,</w:t>
      </w:r>
      <w:r>
        <w:t xml:space="preserve"> представитель ресторанного бизнеса</w:t>
      </w:r>
      <w:r w:rsidRPr="00882F39">
        <w:t>,</w:t>
      </w:r>
      <w:r>
        <w:t xml:space="preserve"> а также представитель курьеров.</w:t>
      </w:r>
    </w:p>
    <w:p w14:paraId="3183A140" w14:textId="77777777" w:rsidR="00BD3460" w:rsidRDefault="00BD3460" w:rsidP="00882F39">
      <w:pPr>
        <w:ind w:firstLine="708"/>
      </w:pPr>
    </w:p>
    <w:p w14:paraId="5D32AE79" w14:textId="6C74130F" w:rsidR="00BD3460" w:rsidRDefault="00882F39" w:rsidP="00882F39">
      <w:pPr>
        <w:ind w:firstLine="708"/>
      </w:pPr>
      <w:r>
        <w:t>После первого этапа необходимо упорядочить все события по времени слева направо</w:t>
      </w:r>
      <w:r w:rsidR="00BD3460" w:rsidRPr="00BD3460">
        <w:t>,</w:t>
      </w:r>
      <w:r w:rsidR="00BD3460">
        <w:t xml:space="preserve"> как показано на рисунке 2 и 3</w:t>
      </w:r>
      <w:r>
        <w:t>.</w:t>
      </w:r>
    </w:p>
    <w:p w14:paraId="37DEA8B2" w14:textId="1C18C65D" w:rsidR="00BD3460" w:rsidRDefault="00BD3460" w:rsidP="00BD3460">
      <w:pPr>
        <w:ind w:firstLine="0"/>
        <w:jc w:val="center"/>
      </w:pPr>
      <w:r w:rsidRPr="00BD3460">
        <w:rPr>
          <w:noProof/>
          <w:lang w:eastAsia="ru-RU" w:bidi="ar-SA"/>
        </w:rPr>
        <w:drawing>
          <wp:inline distT="0" distB="0" distL="0" distR="0" wp14:anchorId="4B9E4363" wp14:editId="3A20EC5F">
            <wp:extent cx="5940425" cy="2263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AD0E" w14:textId="783D72A2" w:rsidR="00BD3460" w:rsidRDefault="00BD3460" w:rsidP="00BD3460">
      <w:pPr>
        <w:ind w:firstLine="0"/>
        <w:jc w:val="center"/>
      </w:pPr>
      <w:r>
        <w:t>Рисунок 2 – упорядоченные события часть 1</w:t>
      </w:r>
    </w:p>
    <w:p w14:paraId="1A76447B" w14:textId="366EF450" w:rsidR="00BD3460" w:rsidRDefault="00BD3460" w:rsidP="00BD3460">
      <w:pPr>
        <w:ind w:firstLine="0"/>
        <w:jc w:val="center"/>
      </w:pPr>
      <w:r w:rsidRPr="00BD3460">
        <w:rPr>
          <w:noProof/>
          <w:lang w:eastAsia="ru-RU" w:bidi="ar-SA"/>
        </w:rPr>
        <w:lastRenderedPageBreak/>
        <w:drawing>
          <wp:inline distT="0" distB="0" distL="0" distR="0" wp14:anchorId="59FA169B" wp14:editId="2FC1BCA6">
            <wp:extent cx="5940425" cy="3340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69E4" w14:textId="610D2B04" w:rsidR="00BD3460" w:rsidRPr="00BD3460" w:rsidRDefault="00BD3460" w:rsidP="00BD3460">
      <w:pPr>
        <w:ind w:firstLine="0"/>
        <w:jc w:val="center"/>
      </w:pPr>
      <w:r>
        <w:t>Рисунок 3 – упорядоченные события часть 2</w:t>
      </w:r>
    </w:p>
    <w:p w14:paraId="4F6EF6D1" w14:textId="5138240D" w:rsidR="00882F39" w:rsidRDefault="00A0563C" w:rsidP="00882F39">
      <w:pPr>
        <w:ind w:firstLine="708"/>
      </w:pPr>
      <w:r>
        <w:t>В ходе дискуссий были добавлены такие события</w:t>
      </w:r>
      <w:r w:rsidRPr="00A0563C">
        <w:t>,</w:t>
      </w:r>
      <w:r>
        <w:t xml:space="preserve"> как «запрос на формирование заказа отправлен»</w:t>
      </w:r>
      <w:r w:rsidRPr="00A0563C">
        <w:t>,</w:t>
      </w:r>
      <w:r>
        <w:t xml:space="preserve"> «оплата заказа»</w:t>
      </w:r>
      <w:r w:rsidRPr="00A0563C">
        <w:t>,</w:t>
      </w:r>
      <w:r>
        <w:t xml:space="preserve"> «курьер выдвинулся в ресторан»</w:t>
      </w:r>
      <w:r w:rsidRPr="00A0563C">
        <w:t>,</w:t>
      </w:r>
      <w:r>
        <w:t xml:space="preserve"> </w:t>
      </w:r>
      <w:r w:rsidR="00BD3460">
        <w:t>«оценка поставлена». Также событие «курьер выдвинулся» было дополнено до «курьер выдвинулся к пользователю».</w:t>
      </w:r>
    </w:p>
    <w:p w14:paraId="71CBDA44" w14:textId="0FFE28A2" w:rsidR="00BD3460" w:rsidRDefault="00BD3460" w:rsidP="00882F39">
      <w:pPr>
        <w:ind w:firstLine="708"/>
      </w:pPr>
      <w:r>
        <w:t>Помимо этого</w:t>
      </w:r>
      <w:r w:rsidRPr="00BD3460">
        <w:t>,</w:t>
      </w:r>
      <w:r>
        <w:t xml:space="preserve"> было выявлено что некоторые события должны происходить после</w:t>
      </w:r>
      <w:r w:rsidRPr="00BD3460">
        <w:t>,</w:t>
      </w:r>
      <w:r>
        <w:t xml:space="preserve"> например</w:t>
      </w:r>
      <w:r w:rsidRPr="00BD3460">
        <w:t>,</w:t>
      </w:r>
      <w:r>
        <w:t xml:space="preserve"> события «</w:t>
      </w:r>
      <w:r>
        <w:rPr>
          <w:lang w:val="en-US"/>
        </w:rPr>
        <w:t>A</w:t>
      </w:r>
      <w:r>
        <w:t>» и перед событием «С»</w:t>
      </w:r>
      <w:r w:rsidRPr="00BD3460">
        <w:t>,</w:t>
      </w:r>
      <w:r>
        <w:t xml:space="preserve"> в этом случае событие помещалось в хаотичном месте этого промежутка на своей параллели. Например</w:t>
      </w:r>
      <w:r w:rsidRPr="00BD3460">
        <w:t>,</w:t>
      </w:r>
      <w:r>
        <w:t xml:space="preserve"> под эту ситуацию подходит событие «курьер пришёл в ресторан»</w:t>
      </w:r>
      <w:r w:rsidRPr="00BD3460">
        <w:t>,</w:t>
      </w:r>
      <w:r>
        <w:t xml:space="preserve"> поскольку курьер может находиться в этот момент где угодно</w:t>
      </w:r>
      <w:r w:rsidRPr="00BD3460">
        <w:t>,</w:t>
      </w:r>
      <w:r>
        <w:t xml:space="preserve"> и либо присутствовать в ресторане в момент</w:t>
      </w:r>
      <w:r w:rsidRPr="00BD3460">
        <w:t>,</w:t>
      </w:r>
      <w:r>
        <w:t xml:space="preserve"> когда заказ был получен поварами</w:t>
      </w:r>
      <w:r w:rsidRPr="00BD3460">
        <w:t>,</w:t>
      </w:r>
      <w:r>
        <w:t xml:space="preserve"> либо прийти уже по приготовлению всего.</w:t>
      </w:r>
    </w:p>
    <w:p w14:paraId="6CD70595" w14:textId="246979F0" w:rsidR="00BD3460" w:rsidRDefault="00BD3460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7D77B0AB" w14:textId="5826A4AD" w:rsidR="00BD3460" w:rsidRPr="007F53F7" w:rsidRDefault="00BD3460" w:rsidP="00882F39">
      <w:pPr>
        <w:ind w:firstLine="708"/>
        <w:rPr>
          <w:b/>
          <w:bCs/>
          <w:sz w:val="32"/>
          <w:szCs w:val="26"/>
        </w:rPr>
      </w:pPr>
      <w:r w:rsidRPr="007F53F7">
        <w:rPr>
          <w:b/>
          <w:bCs/>
          <w:sz w:val="32"/>
          <w:szCs w:val="26"/>
        </w:rPr>
        <w:lastRenderedPageBreak/>
        <w:t>Глоссарий</w:t>
      </w:r>
    </w:p>
    <w:p w14:paraId="0F3E3795" w14:textId="1C0AC713" w:rsidR="007F53F7" w:rsidRDefault="00BD3460" w:rsidP="007F53F7">
      <w:pPr>
        <w:ind w:firstLine="708"/>
      </w:pPr>
      <w:r>
        <w:t>Сервер – ПО ответственное за уведомление ресторанов</w:t>
      </w:r>
      <w:r w:rsidRPr="00BD3460">
        <w:t>,</w:t>
      </w:r>
      <w:r>
        <w:t xml:space="preserve"> курьеров</w:t>
      </w:r>
      <w:r w:rsidRPr="00BD3460">
        <w:t>,</w:t>
      </w:r>
      <w:r>
        <w:t xml:space="preserve"> и </w:t>
      </w:r>
      <w:r w:rsidR="007F53F7">
        <w:t>пользователей о текущем состоянии заказа.</w:t>
      </w:r>
    </w:p>
    <w:p w14:paraId="6483E371" w14:textId="79C1EC18" w:rsidR="007F53F7" w:rsidRDefault="007F53F7" w:rsidP="007F53F7">
      <w:pPr>
        <w:ind w:firstLine="708"/>
      </w:pPr>
      <w:r>
        <w:t>Ресторан – посредник</w:t>
      </w:r>
      <w:r w:rsidRPr="007F53F7">
        <w:t>,</w:t>
      </w:r>
      <w:r>
        <w:t xml:space="preserve"> выполняющий услуги по приготовлению еды.</w:t>
      </w:r>
    </w:p>
    <w:p w14:paraId="51EEC15C" w14:textId="61B8632F" w:rsidR="007F53F7" w:rsidRDefault="007F53F7" w:rsidP="007F53F7">
      <w:pPr>
        <w:ind w:firstLine="708"/>
      </w:pPr>
      <w:r>
        <w:t>Курьер – человек занимающимся перевозкой товара от ресторана к пользователю.</w:t>
      </w:r>
    </w:p>
    <w:p w14:paraId="3A0579C6" w14:textId="1A52489D" w:rsidR="007F53F7" w:rsidRDefault="007F53F7" w:rsidP="007F53F7">
      <w:pPr>
        <w:ind w:firstLine="708"/>
      </w:pPr>
      <w:r>
        <w:t>Пользователь – человек запрашивающий заказ по доставке выбранной им еды в приложении.</w:t>
      </w:r>
    </w:p>
    <w:p w14:paraId="7A947DFB" w14:textId="3F655222" w:rsidR="007F53F7" w:rsidRPr="00BD3460" w:rsidRDefault="007F53F7" w:rsidP="007F53F7">
      <w:pPr>
        <w:ind w:firstLine="708"/>
      </w:pPr>
      <w:r>
        <w:t>Заказ – услуга</w:t>
      </w:r>
      <w:r>
        <w:rPr>
          <w:lang w:val="en-US"/>
        </w:rPr>
        <w:t>,</w:t>
      </w:r>
      <w:r>
        <w:t xml:space="preserve"> запрашиваемая пользователем.</w:t>
      </w:r>
    </w:p>
    <w:sectPr w:rsidR="007F53F7" w:rsidRPr="00BD3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145A"/>
    <w:multiLevelType w:val="multilevel"/>
    <w:tmpl w:val="FC2A7972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ajorHAnsi" w:hAnsiTheme="majorHAnsi" w:hint="default"/>
        <w:b w:val="0"/>
        <w:i w:val="0"/>
        <w:sz w:val="28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52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2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2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1CC"/>
    <w:rsid w:val="004438CC"/>
    <w:rsid w:val="005408AB"/>
    <w:rsid w:val="007B4ABB"/>
    <w:rsid w:val="007F53F7"/>
    <w:rsid w:val="00882F39"/>
    <w:rsid w:val="008921CC"/>
    <w:rsid w:val="00A0563C"/>
    <w:rsid w:val="00AA5EDD"/>
    <w:rsid w:val="00B13442"/>
    <w:rsid w:val="00BD3460"/>
    <w:rsid w:val="00CB0D13"/>
    <w:rsid w:val="00DC2440"/>
    <w:rsid w:val="00E4767A"/>
    <w:rsid w:val="00E6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26F8B"/>
  <w15:chartTrackingRefBased/>
  <w15:docId w15:val="{FA92CE6E-8AB4-495D-AD85-7AC82798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2440"/>
    <w:pPr>
      <w:widowControl w:val="0"/>
      <w:suppressAutoHyphens/>
      <w:spacing w:after="0" w:line="360" w:lineRule="auto"/>
      <w:ind w:firstLine="709"/>
      <w:jc w:val="both"/>
    </w:pPr>
    <w:rPr>
      <w:rFonts w:ascii="Times New Roman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0"/>
    <w:link w:val="10"/>
    <w:autoRedefine/>
    <w:uiPriority w:val="9"/>
    <w:qFormat/>
    <w:rsid w:val="00DC2440"/>
    <w:pPr>
      <w:keepNext/>
      <w:keepLines/>
      <w:spacing w:before="40"/>
      <w:ind w:firstLine="0"/>
      <w:jc w:val="left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C2440"/>
    <w:pPr>
      <w:keepNext/>
      <w:keepLines/>
      <w:spacing w:before="40"/>
      <w:ind w:firstLine="0"/>
      <w:jc w:val="left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C2440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DC2440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numbering" w:customStyle="1" w:styleId="a">
    <w:name w:val="Нумерация по левому краю"/>
    <w:uiPriority w:val="99"/>
    <w:rsid w:val="00E4767A"/>
    <w:pPr>
      <w:numPr>
        <w:numId w:val="1"/>
      </w:numPr>
    </w:pPr>
  </w:style>
  <w:style w:type="paragraph" w:styleId="a4">
    <w:name w:val="Body Text"/>
    <w:basedOn w:val="a0"/>
    <w:link w:val="a5"/>
    <w:semiHidden/>
    <w:unhideWhenUsed/>
    <w:rsid w:val="007F53F7"/>
    <w:pPr>
      <w:spacing w:after="140" w:line="288" w:lineRule="auto"/>
      <w:ind w:firstLine="0"/>
      <w:jc w:val="left"/>
    </w:pPr>
    <w:rPr>
      <w:rFonts w:ascii="Liberation Serif" w:hAnsi="Liberation Serif"/>
      <w:sz w:val="24"/>
    </w:rPr>
  </w:style>
  <w:style w:type="character" w:customStyle="1" w:styleId="a5">
    <w:name w:val="Основной текст Знак"/>
    <w:basedOn w:val="a1"/>
    <w:link w:val="a4"/>
    <w:semiHidden/>
    <w:rsid w:val="007F53F7"/>
    <w:rPr>
      <w:rFonts w:ascii="Liberation Serif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2"/>
    <w:uiPriority w:val="59"/>
    <w:rsid w:val="007F53F7"/>
    <w:pPr>
      <w:spacing w:after="0" w:line="240" w:lineRule="auto"/>
      <w:ind w:firstLine="567"/>
      <w:jc w:val="both"/>
    </w:pPr>
    <w:rPr>
      <w:rFonts w:ascii="Times New Roman" w:eastAsiaTheme="minorHAnsi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Windflaw</dc:creator>
  <cp:keywords/>
  <dc:description/>
  <cp:lastModifiedBy>Wind Flaw</cp:lastModifiedBy>
  <cp:revision>3</cp:revision>
  <dcterms:created xsi:type="dcterms:W3CDTF">2023-11-02T18:18:00Z</dcterms:created>
  <dcterms:modified xsi:type="dcterms:W3CDTF">2023-11-02T18:21:00Z</dcterms:modified>
</cp:coreProperties>
</file>