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№2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4445000" cy="187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7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2184400" cy="55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55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2032000" cy="5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917700" cy="482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2146300" cy="45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4445000" cy="2812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1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4445000" cy="4143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14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445000" cy="2982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8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445000" cy="3042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4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4445000" cy="27359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4445000" cy="31140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1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3454400" cy="63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3810000" cy="723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3213100" cy="698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9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4445000" cy="53705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37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4445000" cy="23880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8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714500" cy="12573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993899" cy="1168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3899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308100" cy="11176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11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2082800" cy="11049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4445000" cy="27802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8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4445000" cy="36285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62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445000" cy="3254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5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445000" cy="33647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6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4445000" cy="2181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