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7FF9" w14:textId="7D402E73" w:rsidR="0038396E" w:rsidRDefault="0038396E" w:rsidP="00026498">
      <w:pPr>
        <w:pStyle w:val="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B5C42BC" w14:textId="0FE4DF68" w:rsidR="0038396E" w:rsidRPr="00B63716" w:rsidRDefault="0038396E" w:rsidP="0038396E">
      <w:pPr>
        <w:jc w:val="center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2021</w:t>
      </w:r>
      <w:r w:rsidRPr="00B63716">
        <w:rPr>
          <w:rFonts w:ascii="黑体" w:eastAsia="黑体" w:hint="eastAsia"/>
          <w:b/>
          <w:szCs w:val="21"/>
        </w:rPr>
        <w:t>年</w:t>
      </w:r>
      <w:r>
        <w:rPr>
          <w:rFonts w:ascii="黑体" w:eastAsia="黑体"/>
          <w:b/>
          <w:szCs w:val="21"/>
        </w:rPr>
        <w:t>10</w:t>
      </w:r>
      <w:r w:rsidRPr="00B63716">
        <w:rPr>
          <w:rFonts w:ascii="黑体" w:eastAsia="黑体" w:hint="eastAsia"/>
          <w:b/>
          <w:szCs w:val="21"/>
        </w:rPr>
        <w:t>月</w:t>
      </w:r>
      <w:r w:rsidR="00965DC2">
        <w:rPr>
          <w:rFonts w:ascii="黑体" w:eastAsia="黑体"/>
          <w:b/>
          <w:szCs w:val="21"/>
        </w:rPr>
        <w:t>2</w:t>
      </w:r>
      <w:r w:rsidRPr="00B63716">
        <w:rPr>
          <w:rFonts w:ascii="黑体" w:eastAsia="黑体" w:hint="eastAsia"/>
          <w:b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38396E" w:rsidRPr="00FD057C" w14:paraId="6E487710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0D78E085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14A06F6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3FF9F17F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年级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专业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2B25ECA" w14:textId="4B2C55C1" w:rsidR="0038396E" w:rsidRPr="00B63716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网络1</w:t>
            </w:r>
            <w:r>
              <w:rPr>
                <w:rFonts w:ascii="楷体_GB2312" w:eastAsia="楷体_GB2312"/>
                <w:b/>
              </w:rPr>
              <w:t>93</w:t>
            </w:r>
          </w:p>
        </w:tc>
        <w:tc>
          <w:tcPr>
            <w:tcW w:w="720" w:type="dxa"/>
            <w:vAlign w:val="center"/>
          </w:tcPr>
          <w:p w14:paraId="3FEB5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姓名</w:t>
            </w:r>
          </w:p>
        </w:tc>
        <w:tc>
          <w:tcPr>
            <w:tcW w:w="1236" w:type="dxa"/>
            <w:vAlign w:val="center"/>
          </w:tcPr>
          <w:p w14:paraId="42F8E8EE" w14:textId="6317CE97" w:rsidR="0038396E" w:rsidRPr="0089298A" w:rsidRDefault="00965DC2" w:rsidP="00F22EFE">
            <w:pPr>
              <w:rPr>
                <w:rFonts w:asciiTheme="minorHAnsi" w:eastAsia="楷体_GB2312" w:hAnsiTheme="minorHAnsi" w:hint="eastAsia"/>
              </w:rPr>
            </w:pPr>
            <w:r>
              <w:rPr>
                <w:rFonts w:ascii="楷体_GB2312" w:eastAsia="楷体_GB2312" w:hint="eastAsia"/>
              </w:rPr>
              <w:t>吴伟俊</w:t>
            </w:r>
          </w:p>
        </w:tc>
        <w:tc>
          <w:tcPr>
            <w:tcW w:w="1464" w:type="dxa"/>
            <w:vAlign w:val="center"/>
          </w:tcPr>
          <w:p w14:paraId="620CC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1FBE9AE1" w14:textId="79D7838E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190620010</w:t>
            </w:r>
            <w:r w:rsidR="00965DC2">
              <w:rPr>
                <w:rFonts w:ascii="楷体_GB2312" w:eastAsia="楷体_GB2312"/>
              </w:rPr>
              <w:t>7</w:t>
            </w:r>
          </w:p>
        </w:tc>
      </w:tr>
      <w:tr w:rsidR="0038396E" w:rsidRPr="00FD057C" w14:paraId="709389BC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D0C8C08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14:paraId="15650C6A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14:paraId="6099FB93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E5511AB" w14:textId="77777777" w:rsidR="0038396E" w:rsidRPr="000130E9" w:rsidRDefault="0038396E" w:rsidP="00F22EFE">
            <w:pPr>
              <w:jc w:val="center"/>
              <w:rPr>
                <w:rFonts w:ascii="楷体_GB2312" w:eastAsia="楷体_GB2312"/>
              </w:rPr>
            </w:pPr>
          </w:p>
        </w:tc>
      </w:tr>
      <w:tr w:rsidR="0038396E" w:rsidRPr="00FD057C" w14:paraId="2A14413D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717EF79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14:paraId="1C4AF0AB" w14:textId="6114D871" w:rsidR="0038396E" w:rsidRPr="00167E0E" w:rsidRDefault="0038396E" w:rsidP="00F22EF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38396E">
              <w:rPr>
                <w:rFonts w:ascii="黑体" w:eastAsia="黑体" w:hint="eastAsia"/>
                <w:b/>
                <w:sz w:val="28"/>
                <w:szCs w:val="28"/>
              </w:rPr>
              <w:t>基于图搜索技术的八数码问题求解</w:t>
            </w:r>
          </w:p>
        </w:tc>
        <w:tc>
          <w:tcPr>
            <w:tcW w:w="1464" w:type="dxa"/>
            <w:vAlign w:val="center"/>
          </w:tcPr>
          <w:p w14:paraId="01FF7F54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1C47DA0" w14:textId="21BEBE0A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张少宏</w:t>
            </w:r>
          </w:p>
        </w:tc>
      </w:tr>
    </w:tbl>
    <w:p w14:paraId="66179108" w14:textId="77777777" w:rsidR="0038396E" w:rsidRPr="00BD36DC" w:rsidRDefault="0038396E" w:rsidP="0038396E">
      <w:pPr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/>
          <w:color w:val="FF0000"/>
          <w:szCs w:val="21"/>
        </w:rPr>
        <w:t>(***</w:t>
      </w:r>
      <w:r w:rsidRPr="00BD36DC">
        <w:rPr>
          <w:rFonts w:ascii="楷体_GB2312" w:eastAsia="楷体_GB2312" w:hint="eastAsia"/>
          <w:color w:val="FF0000"/>
          <w:szCs w:val="21"/>
        </w:rPr>
        <w:t>报告只能为文字和图片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老师评语将添加到此处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学生请勿作答</w:t>
      </w:r>
      <w:r w:rsidRPr="00BD36DC"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 w14:paraId="3123D1E0" w14:textId="77777777" w:rsidR="0038396E" w:rsidRDefault="0038396E" w:rsidP="0038396E"/>
    <w:p w14:paraId="46373C6A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一、实验内容</w:t>
      </w:r>
    </w:p>
    <w:p w14:paraId="356A75E0" w14:textId="77777777" w:rsidR="0038396E" w:rsidRPr="0038396E" w:rsidRDefault="0038396E" w:rsidP="0038396E">
      <w:r w:rsidRPr="0038396E">
        <w:rPr>
          <w:rFonts w:hint="eastAsia"/>
          <w:b/>
        </w:rPr>
        <w:t>问题描述</w:t>
      </w:r>
      <w:r w:rsidRPr="0038396E">
        <w:rPr>
          <w:rFonts w:hint="eastAsia"/>
        </w:rPr>
        <w:t>：八数码，在</w:t>
      </w:r>
      <w:r w:rsidRPr="0038396E">
        <w:t>3</w:t>
      </w:r>
      <w:r w:rsidRPr="0038396E">
        <w:rPr>
          <w:rFonts w:hint="eastAsia"/>
        </w:rPr>
        <w:t>×</w:t>
      </w:r>
      <w:r w:rsidRPr="0038396E">
        <w:t>3</w:t>
      </w:r>
      <w:r w:rsidRPr="0038396E">
        <w:rPr>
          <w:rFonts w:hint="eastAsia"/>
        </w:rPr>
        <w:t>的方格棋盘上，摆放着</w:t>
      </w:r>
      <w:r w:rsidRPr="0038396E">
        <w:t>1</w:t>
      </w:r>
      <w:r w:rsidRPr="0038396E">
        <w:rPr>
          <w:rFonts w:hint="eastAsia"/>
        </w:rPr>
        <w:t>到</w:t>
      </w:r>
      <w:r w:rsidRPr="0038396E">
        <w:t>8</w:t>
      </w:r>
      <w:r w:rsidRPr="0038396E">
        <w:rPr>
          <w:rFonts w:hint="eastAsia"/>
        </w:rPr>
        <w:t>这八个数码，有</w:t>
      </w:r>
      <w:r w:rsidRPr="0038396E">
        <w:t>1</w:t>
      </w:r>
      <w:r w:rsidRPr="0038396E">
        <w:rPr>
          <w:rFonts w:hint="eastAsia"/>
        </w:rPr>
        <w:t>个方格是空的，其初始状态如图</w:t>
      </w:r>
      <w:r w:rsidRPr="0038396E">
        <w:t>1</w:t>
      </w:r>
      <w:r w:rsidRPr="0038396E">
        <w:rPr>
          <w:rFonts w:hint="eastAsia"/>
        </w:rPr>
        <w:t>所示，要求对空格执行空格左移、空格右移、空格上移和空格下移这四个操作使得棋盘从初始状态到目标状态。</w:t>
      </w:r>
    </w:p>
    <w:p w14:paraId="5038E4F2" w14:textId="3A107155" w:rsidR="0038396E" w:rsidRPr="0038396E" w:rsidRDefault="0038396E" w:rsidP="0038396E">
      <w:r w:rsidRPr="0038396E">
        <w:rPr>
          <w:rFonts w:hint="eastAsia"/>
          <w:noProof/>
        </w:rPr>
        <w:drawing>
          <wp:inline distT="0" distB="0" distL="0" distR="0" wp14:anchorId="402A64D1" wp14:editId="75117708">
            <wp:extent cx="4292600" cy="2070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793F" w14:textId="77777777" w:rsidR="0038396E" w:rsidRDefault="0038396E" w:rsidP="0038396E">
      <w:r w:rsidRPr="0038396E">
        <w:rPr>
          <w:rFonts w:hint="eastAsia"/>
          <w:b/>
        </w:rPr>
        <w:t>内容提要</w:t>
      </w:r>
      <w:r w:rsidRPr="0038396E">
        <w:rPr>
          <w:rFonts w:hint="eastAsia"/>
        </w:rPr>
        <w:t>：分别用广度优先搜索策略、深度优先搜索策略和启发式搜索算法（至少两种）求解八数码问题；分析估价函数对启发式搜索算法的影响；探究</w:t>
      </w:r>
      <w:r w:rsidRPr="0038396E">
        <w:rPr>
          <w:rFonts w:hint="eastAsia"/>
        </w:rPr>
        <w:lastRenderedPageBreak/>
        <w:t>讨论各个搜索算法的特点。</w:t>
      </w:r>
    </w:p>
    <w:p w14:paraId="73E9B172" w14:textId="1CD0EE5F" w:rsidR="0038396E" w:rsidRPr="0038396E" w:rsidRDefault="0038396E" w:rsidP="0038396E">
      <w:r>
        <w:rPr>
          <w:rFonts w:hint="eastAsia"/>
          <w:b/>
        </w:rPr>
        <w:t>二、实验设备</w:t>
      </w:r>
    </w:p>
    <w:p w14:paraId="674956B3" w14:textId="77777777" w:rsidR="0038396E" w:rsidRDefault="0038396E" w:rsidP="0038396E">
      <w:pPr>
        <w:snapToGrid w:val="0"/>
        <w:spacing w:line="360" w:lineRule="auto"/>
        <w:ind w:firstLineChars="200" w:firstLine="480"/>
      </w:pPr>
      <w:r>
        <w:t xml:space="preserve">1. </w:t>
      </w:r>
      <w:r>
        <w:rPr>
          <w:rFonts w:hint="eastAsia"/>
        </w:rPr>
        <w:t>实验设备：计算机；</w:t>
      </w:r>
    </w:p>
    <w:p w14:paraId="03900DA3" w14:textId="77E2C993" w:rsidR="0038396E" w:rsidRPr="00FF513B" w:rsidRDefault="0038396E" w:rsidP="0038396E">
      <w:pPr>
        <w:snapToGrid w:val="0"/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平台：</w:t>
      </w:r>
      <w:r>
        <w:t>Windows</w:t>
      </w:r>
      <w:r>
        <w:rPr>
          <w:rFonts w:hint="eastAsia"/>
        </w:rPr>
        <w:t>操作系统，</w:t>
      </w:r>
      <w:r>
        <w:t xml:space="preserve">Visual C++ 6.0 </w:t>
      </w:r>
    </w:p>
    <w:p w14:paraId="4867DC50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三、实验步骤</w:t>
      </w:r>
    </w:p>
    <w:p w14:paraId="0808526B" w14:textId="1262829C" w:rsid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随机生成一个八数码问题分布，设计一个可解的目标状态（要求棋盘</w:t>
      </w:r>
      <w:r w:rsidRPr="0038396E">
        <w:t>9</w:t>
      </w:r>
      <w:r w:rsidRPr="0038396E">
        <w:rPr>
          <w:rFonts w:hint="eastAsia"/>
        </w:rPr>
        <w:t>个位置都不同）。</w:t>
      </w:r>
    </w:p>
    <w:p w14:paraId="68395F14" w14:textId="764B2442" w:rsidR="00937094" w:rsidRPr="00937094" w:rsidRDefault="00937094" w:rsidP="00937094">
      <w:pPr>
        <w:rPr>
          <w:color w:val="FF0000"/>
        </w:rPr>
      </w:pPr>
      <w:r w:rsidRPr="00937094">
        <w:rPr>
          <w:rFonts w:hint="eastAsia"/>
          <w:color w:val="FF0000"/>
        </w:rPr>
        <w:t>代码如下：</w:t>
      </w:r>
    </w:p>
    <w:p w14:paraId="3BCF326A" w14:textId="77777777" w:rsidR="00937094" w:rsidRPr="00937094" w:rsidRDefault="00937094" w:rsidP="00937094">
      <w:pPr>
        <w:rPr>
          <w:color w:val="FF0000"/>
        </w:rPr>
      </w:pPr>
      <w:r w:rsidRPr="00937094">
        <w:rPr>
          <w:rFonts w:hint="eastAsia"/>
          <w:color w:val="FF0000"/>
        </w:rPr>
        <w:t>#</w:t>
      </w:r>
      <w:r w:rsidRPr="00937094">
        <w:rPr>
          <w:rFonts w:hint="eastAsia"/>
          <w:color w:val="FF0000"/>
        </w:rPr>
        <w:t>随机生成</w:t>
      </w:r>
      <w:r w:rsidRPr="00937094">
        <w:rPr>
          <w:rFonts w:hint="eastAsia"/>
          <w:color w:val="FF0000"/>
        </w:rPr>
        <w:t>3*3</w:t>
      </w:r>
      <w:r w:rsidRPr="00937094">
        <w:rPr>
          <w:rFonts w:hint="eastAsia"/>
          <w:color w:val="FF0000"/>
        </w:rPr>
        <w:t>矩阵</w:t>
      </w:r>
    </w:p>
    <w:p w14:paraId="16CDEFCA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>def gen():</w:t>
      </w:r>
    </w:p>
    <w:p w14:paraId="7574E5B5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list = []</w:t>
      </w:r>
    </w:p>
    <w:p w14:paraId="209D3BFB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arr = []</w:t>
      </w:r>
    </w:p>
    <w:p w14:paraId="4B12BCF6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for i in range(3):</w:t>
      </w:r>
    </w:p>
    <w:p w14:paraId="28E80CB9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col = []</w:t>
      </w:r>
    </w:p>
    <w:p w14:paraId="693CE980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for j in range(3):</w:t>
      </w:r>
    </w:p>
    <w:p w14:paraId="60D6BA9A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a = random.randint(0, 8)</w:t>
      </w:r>
    </w:p>
    <w:p w14:paraId="28C17D63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while 1:</w:t>
      </w:r>
    </w:p>
    <w:p w14:paraId="21F417D5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    if a not in list:</w:t>
      </w:r>
    </w:p>
    <w:p w14:paraId="2C430A31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        list.append(a)</w:t>
      </w:r>
    </w:p>
    <w:p w14:paraId="22EABC0A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        col.append(a)</w:t>
      </w:r>
    </w:p>
    <w:p w14:paraId="223C94FD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        break;</w:t>
      </w:r>
    </w:p>
    <w:p w14:paraId="092C8116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    else:</w:t>
      </w:r>
    </w:p>
    <w:p w14:paraId="0B60CDEF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            a = random.randint(0, 8)</w:t>
      </w:r>
    </w:p>
    <w:p w14:paraId="1BC9125B" w14:textId="77777777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    arr.append(col)</w:t>
      </w:r>
    </w:p>
    <w:p w14:paraId="1E675240" w14:textId="0BD2004F" w:rsidR="00937094" w:rsidRPr="00937094" w:rsidRDefault="00937094" w:rsidP="00937094">
      <w:pPr>
        <w:rPr>
          <w:color w:val="FF0000"/>
        </w:rPr>
      </w:pPr>
      <w:r w:rsidRPr="00937094">
        <w:rPr>
          <w:color w:val="FF0000"/>
        </w:rPr>
        <w:t xml:space="preserve">    return arr</w:t>
      </w:r>
    </w:p>
    <w:p w14:paraId="424E7A49" w14:textId="77777777" w:rsidR="0038396E" w:rsidRP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分别用广度优先搜索策略、深度优先搜索策略和至少两种启发式搜索算法求解八数码问题。</w:t>
      </w:r>
    </w:p>
    <w:p w14:paraId="57B60AD3" w14:textId="6EB0BF14" w:rsid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分析估价函数对启发式搜索算法的影响。</w:t>
      </w:r>
    </w:p>
    <w:p w14:paraId="4311A2F8" w14:textId="3BBAF170" w:rsidR="009845E9" w:rsidRDefault="009845E9" w:rsidP="009845E9">
      <w:pPr>
        <w:ind w:left="720"/>
        <w:rPr>
          <w:color w:val="FF0000"/>
        </w:rPr>
      </w:pPr>
      <w:r w:rsidRPr="009845E9">
        <w:rPr>
          <w:rFonts w:hint="eastAsia"/>
          <w:color w:val="FF0000"/>
        </w:rPr>
        <w:t>估价函数就是评价函数，它用来评价子节点的好坏，因为准确评价是不可能的，所以成为估值。这就是所谓的有信息搜索。如果估价函数只考虑节点的某种性能上的价值，而不考虑深度，比较有名的就是有序搜</w:t>
      </w:r>
      <w:r w:rsidRPr="009845E9">
        <w:rPr>
          <w:rFonts w:hint="eastAsia"/>
          <w:color w:val="FF0000"/>
        </w:rPr>
        <w:lastRenderedPageBreak/>
        <w:t>索，它看重看好能否找出解，而不看解离起始点的距离。估价函数的形式为：</w:t>
      </w:r>
      <w:r w:rsidRPr="009845E9">
        <w:rPr>
          <w:rFonts w:hint="eastAsia"/>
          <w:color w:val="FF0000"/>
        </w:rPr>
        <w:t>f(n)=g(n)+h(n)</w:t>
      </w:r>
      <w:r w:rsidRPr="009845E9">
        <w:rPr>
          <w:rFonts w:hint="eastAsia"/>
          <w:color w:val="FF0000"/>
        </w:rPr>
        <w:t>，</w:t>
      </w:r>
      <w:r w:rsidRPr="009845E9">
        <w:rPr>
          <w:rFonts w:hint="eastAsia"/>
          <w:color w:val="FF0000"/>
        </w:rPr>
        <w:t>g(n)</w:t>
      </w:r>
      <w:r w:rsidRPr="009845E9">
        <w:rPr>
          <w:rFonts w:hint="eastAsia"/>
          <w:color w:val="FF0000"/>
        </w:rPr>
        <w:t>为起点到当前位置的实际路径长度，</w:t>
      </w:r>
      <w:r w:rsidRPr="009845E9">
        <w:rPr>
          <w:rFonts w:hint="eastAsia"/>
          <w:color w:val="FF0000"/>
        </w:rPr>
        <w:t>h(n)</w:t>
      </w:r>
      <w:r w:rsidRPr="009845E9">
        <w:rPr>
          <w:rFonts w:hint="eastAsia"/>
          <w:color w:val="FF0000"/>
        </w:rPr>
        <w:t>为所在位置到终点的最佳路径的估计距离。这个估算，保证了所找到的路径是最短路径</w:t>
      </w:r>
    </w:p>
    <w:p w14:paraId="0DCD1A1A" w14:textId="753853E2" w:rsidR="00937094" w:rsidRPr="009845E9" w:rsidRDefault="00937094" w:rsidP="009845E9">
      <w:pPr>
        <w:ind w:left="720"/>
        <w:rPr>
          <w:color w:val="FF0000"/>
        </w:rPr>
      </w:pPr>
      <w:r>
        <w:rPr>
          <w:rFonts w:hint="eastAsia"/>
          <w:color w:val="FF0000"/>
        </w:rPr>
        <w:t>估价函数中，某</w:t>
      </w:r>
      <w:r w:rsidRPr="009845E9">
        <w:rPr>
          <w:rFonts w:hint="eastAsia"/>
          <w:color w:val="FF0000"/>
        </w:rPr>
        <w:t>位置到终点的最佳路径的估计距离</w:t>
      </w:r>
      <w:r>
        <w:rPr>
          <w:rFonts w:hint="eastAsia"/>
          <w:color w:val="FF0000"/>
        </w:rPr>
        <w:t>h</w:t>
      </w:r>
      <w:r>
        <w:rPr>
          <w:color w:val="FF0000"/>
        </w:rPr>
        <w:t>(x)</w:t>
      </w:r>
      <w:r>
        <w:rPr>
          <w:rFonts w:hint="eastAsia"/>
          <w:color w:val="FF0000"/>
        </w:rPr>
        <w:t>是估价函数的关键。当该距离等于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时，</w:t>
      </w:r>
      <w:r w:rsidR="0072151A" w:rsidRPr="0072151A">
        <w:rPr>
          <w:rFonts w:hint="eastAsia"/>
          <w:color w:val="FF0000"/>
        </w:rPr>
        <w:t>意味着此时是盲目搜索</w:t>
      </w:r>
      <w:r w:rsidR="0072151A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该算法则</w:t>
      </w:r>
      <w:r w:rsidR="0072151A">
        <w:rPr>
          <w:rFonts w:hint="eastAsia"/>
          <w:color w:val="FF0000"/>
        </w:rPr>
        <w:t>相当于是</w:t>
      </w:r>
      <w:r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BFS</w:t>
      </w:r>
      <w:r>
        <w:rPr>
          <w:rFonts w:hint="eastAsia"/>
          <w:color w:val="FF0000"/>
        </w:rPr>
        <w:t>；</w:t>
      </w:r>
      <w:r w:rsidR="0072151A">
        <w:rPr>
          <w:rFonts w:hint="eastAsia"/>
          <w:color w:val="FF0000"/>
        </w:rPr>
        <w:t>对于</w:t>
      </w:r>
      <w:r w:rsidR="0072151A">
        <w:rPr>
          <w:rFonts w:hint="eastAsia"/>
          <w:color w:val="FF0000"/>
        </w:rPr>
        <w:t>Astar</w:t>
      </w:r>
      <w:r w:rsidR="0072151A">
        <w:rPr>
          <w:rFonts w:hint="eastAsia"/>
          <w:color w:val="FF0000"/>
        </w:rPr>
        <w:t>算法来说</w:t>
      </w:r>
      <w:r>
        <w:rPr>
          <w:rFonts w:hint="eastAsia"/>
          <w:color w:val="FF0000"/>
        </w:rPr>
        <w:t>，</w:t>
      </w:r>
      <w:r w:rsidR="0072151A">
        <w:rPr>
          <w:rFonts w:hint="eastAsia"/>
          <w:color w:val="FF0000"/>
        </w:rPr>
        <w:t>该值总小于等</w:t>
      </w:r>
      <w:r w:rsidR="0072151A">
        <w:rPr>
          <w:rFonts w:hint="eastAsia"/>
          <w:color w:val="FF0000"/>
        </w:rPr>
        <w:t>h</w:t>
      </w:r>
      <w:r w:rsidR="0072151A">
        <w:rPr>
          <w:color w:val="FF0000"/>
        </w:rPr>
        <w:t>’(x)</w:t>
      </w:r>
      <w:r w:rsidR="0072151A">
        <w:rPr>
          <w:rFonts w:hint="eastAsia"/>
          <w:color w:val="FF0000"/>
        </w:rPr>
        <w:t>，</w:t>
      </w:r>
      <w:r w:rsidR="0072151A">
        <w:rPr>
          <w:rFonts w:hint="eastAsia"/>
          <w:color w:val="FF0000"/>
        </w:rPr>
        <w:t>h</w:t>
      </w:r>
      <w:r w:rsidR="0072151A">
        <w:rPr>
          <w:color w:val="FF0000"/>
        </w:rPr>
        <w:t>’(x)</w:t>
      </w:r>
      <w:r w:rsidR="0072151A">
        <w:rPr>
          <w:rFonts w:hint="eastAsia"/>
          <w:color w:val="FF0000"/>
        </w:rPr>
        <w:t>为一个最短路径的值，因此该算法找到的解总是最优的。</w:t>
      </w:r>
    </w:p>
    <w:p w14:paraId="7DCA255A" w14:textId="783D8965" w:rsidR="0038396E" w:rsidRDefault="0038396E" w:rsidP="0038396E">
      <w:pPr>
        <w:numPr>
          <w:ilvl w:val="0"/>
          <w:numId w:val="1"/>
        </w:numPr>
      </w:pPr>
      <w:r w:rsidRPr="0038396E">
        <w:rPr>
          <w:rFonts w:hint="eastAsia"/>
        </w:rPr>
        <w:t>探究讨论各个搜索算法的特点。</w:t>
      </w:r>
    </w:p>
    <w:p w14:paraId="6999B677" w14:textId="77777777" w:rsidR="008E15DD" w:rsidRPr="008E15DD" w:rsidRDefault="008E15DD" w:rsidP="008E15DD">
      <w:pPr>
        <w:rPr>
          <w:color w:val="FF0000"/>
        </w:rPr>
      </w:pPr>
      <w:r>
        <w:t xml:space="preserve">     </w:t>
      </w:r>
      <w:r w:rsidRPr="008E15DD">
        <w:rPr>
          <w:color w:val="FF0000"/>
        </w:rPr>
        <w:t xml:space="preserve"> </w:t>
      </w:r>
      <w:r w:rsidRPr="008E15DD">
        <w:rPr>
          <w:rFonts w:hint="eastAsia"/>
          <w:color w:val="FF0000"/>
        </w:rPr>
        <w:t>BFS</w:t>
      </w:r>
      <w:r w:rsidRPr="008E15DD">
        <w:rPr>
          <w:rFonts w:hint="eastAsia"/>
          <w:color w:val="FF0000"/>
        </w:rPr>
        <w:t>：这是一种基于队列这种数据结构的搜索方式，它的特点是由每一个状态可以扩展出许多状态，然后再以此扩展，直到找到目标状态或者队列中头尾指针相遇，即队列中所有状态都已处理完毕。</w:t>
      </w:r>
    </w:p>
    <w:p w14:paraId="48F9DEE7" w14:textId="77777777" w:rsidR="008E15DD" w:rsidRPr="008E15DD" w:rsidRDefault="008E15DD" w:rsidP="008E15DD">
      <w:pPr>
        <w:rPr>
          <w:color w:val="FF0000"/>
        </w:rPr>
      </w:pPr>
    </w:p>
    <w:p w14:paraId="6BCCF168" w14:textId="3A8F325D" w:rsidR="009845E9" w:rsidRDefault="008E15DD" w:rsidP="008E15DD">
      <w:pPr>
        <w:ind w:firstLineChars="300" w:firstLine="720"/>
        <w:rPr>
          <w:color w:val="FF0000"/>
        </w:rPr>
      </w:pPr>
      <w:r w:rsidRPr="008E15DD">
        <w:rPr>
          <w:rFonts w:hint="eastAsia"/>
          <w:color w:val="FF0000"/>
        </w:rPr>
        <w:t>DFS</w:t>
      </w:r>
      <w:r w:rsidRPr="008E15DD">
        <w:rPr>
          <w:rFonts w:hint="eastAsia"/>
          <w:color w:val="FF0000"/>
        </w:rPr>
        <w:t>：基于递归的搜索方式，它的特点是由一个状态拓展一个状态，然后不停拓展，直到找到目标或者无法继续拓展结束一个状态的递归。</w:t>
      </w:r>
    </w:p>
    <w:p w14:paraId="228BFA25" w14:textId="109D3022" w:rsidR="008E15DD" w:rsidRPr="00E20CC6" w:rsidRDefault="008E15DD" w:rsidP="00E20CC6">
      <w:pPr>
        <w:ind w:firstLineChars="300" w:firstLine="720"/>
      </w:pPr>
      <w:r w:rsidRPr="008E15DD">
        <w:rPr>
          <w:rFonts w:hint="eastAsia"/>
          <w:color w:val="FF0000"/>
        </w:rPr>
        <w:t>启发式搜索</w:t>
      </w:r>
      <w:r>
        <w:rPr>
          <w:rFonts w:hint="eastAsia"/>
          <w:color w:val="FF0000"/>
        </w:rPr>
        <w:t>:</w:t>
      </w:r>
      <w:r w:rsidRPr="008E15DD">
        <w:rPr>
          <w:rFonts w:hint="eastAsia"/>
          <w:color w:val="FF0000"/>
        </w:rPr>
        <w:t>它是利用问题拥有的启发信息来引导搜索，达到减少搜索范围、降低问题复杂度的目的</w:t>
      </w:r>
      <w:r>
        <w:rPr>
          <w:rFonts w:hint="eastAsia"/>
          <w:color w:val="FF0000"/>
        </w:rPr>
        <w:t>.</w:t>
      </w:r>
      <w:r w:rsidR="00E20CC6" w:rsidRPr="00E20CC6">
        <w:rPr>
          <w:rFonts w:hint="eastAsia"/>
        </w:rPr>
        <w:t xml:space="preserve"> </w:t>
      </w:r>
      <w:r w:rsidR="00E20CC6" w:rsidRPr="00E20CC6">
        <w:rPr>
          <w:rFonts w:hint="eastAsia"/>
          <w:color w:val="FF0000"/>
        </w:rPr>
        <w:t>在</w:t>
      </w:r>
      <w:r w:rsidR="00E20CC6" w:rsidRPr="00E20CC6">
        <w:rPr>
          <w:rFonts w:hint="eastAsia"/>
          <w:color w:val="FF0000"/>
        </w:rPr>
        <w:t>A*</w:t>
      </w:r>
      <w:r w:rsidR="00E20CC6" w:rsidRPr="00E20CC6">
        <w:rPr>
          <w:rFonts w:hint="eastAsia"/>
          <w:color w:val="FF0000"/>
        </w:rPr>
        <w:t>算法中，估价函数为</w:t>
      </w:r>
      <w:r w:rsidR="00E20CC6" w:rsidRPr="00E20CC6">
        <w:rPr>
          <w:rFonts w:hint="eastAsia"/>
          <w:color w:val="FF0000"/>
        </w:rPr>
        <w:t>f(n)=g*(n)+h*(n)</w:t>
      </w:r>
      <w:r w:rsidR="00E20CC6" w:rsidRPr="00E20CC6">
        <w:rPr>
          <w:rFonts w:hint="eastAsia"/>
          <w:color w:val="FF0000"/>
        </w:rPr>
        <w:t>。这里面的</w:t>
      </w:r>
      <w:r w:rsidR="00E20CC6" w:rsidRPr="00E20CC6">
        <w:rPr>
          <w:rFonts w:hint="eastAsia"/>
          <w:color w:val="FF0000"/>
        </w:rPr>
        <w:t>h*(n)</w:t>
      </w:r>
      <w:r w:rsidR="00E20CC6" w:rsidRPr="00E20CC6">
        <w:rPr>
          <w:rFonts w:hint="eastAsia"/>
          <w:color w:val="FF0000"/>
        </w:rPr>
        <w:t>的附加条件为</w:t>
      </w:r>
      <w:r w:rsidR="00E20CC6" w:rsidRPr="00E20CC6">
        <w:rPr>
          <w:rFonts w:hint="eastAsia"/>
          <w:color w:val="FF0000"/>
        </w:rPr>
        <w:t>h*(n)&lt;=h</w:t>
      </w:r>
      <w:r w:rsidR="00E20CC6" w:rsidRPr="00E20CC6">
        <w:rPr>
          <w:rFonts w:hint="eastAsia"/>
          <w:color w:val="FF0000"/>
        </w:rPr>
        <w:t>‘</w:t>
      </w:r>
      <w:r w:rsidR="00E20CC6" w:rsidRPr="00E20CC6">
        <w:rPr>
          <w:rFonts w:hint="eastAsia"/>
          <w:color w:val="FF0000"/>
        </w:rPr>
        <w:t>(n)</w:t>
      </w:r>
      <w:r w:rsidR="00E20CC6" w:rsidRPr="00E20CC6">
        <w:rPr>
          <w:rFonts w:hint="eastAsia"/>
          <w:color w:val="FF0000"/>
        </w:rPr>
        <w:t>，</w:t>
      </w:r>
      <w:r w:rsidR="00E20CC6" w:rsidRPr="00E20CC6">
        <w:rPr>
          <w:rFonts w:hint="eastAsia"/>
          <w:color w:val="FF0000"/>
        </w:rPr>
        <w:t>h</w:t>
      </w:r>
      <w:r w:rsidR="00E20CC6" w:rsidRPr="00E20CC6">
        <w:rPr>
          <w:rFonts w:hint="eastAsia"/>
          <w:color w:val="FF0000"/>
        </w:rPr>
        <w:t>’</w:t>
      </w:r>
      <w:r w:rsidR="00E20CC6" w:rsidRPr="00E20CC6">
        <w:rPr>
          <w:rFonts w:hint="eastAsia"/>
          <w:color w:val="FF0000"/>
        </w:rPr>
        <w:t>(n)</w:t>
      </w:r>
      <w:r w:rsidR="00E20CC6" w:rsidRPr="00E20CC6">
        <w:rPr>
          <w:rFonts w:hint="eastAsia"/>
          <w:color w:val="FF0000"/>
        </w:rPr>
        <w:t>为</w:t>
      </w:r>
      <w:r w:rsidR="00E20CC6" w:rsidRPr="00E20CC6">
        <w:rPr>
          <w:rFonts w:hint="eastAsia"/>
          <w:color w:val="FF0000"/>
        </w:rPr>
        <w:t>n</w:t>
      </w:r>
      <w:r w:rsidR="00E20CC6" w:rsidRPr="00E20CC6">
        <w:rPr>
          <w:rFonts w:hint="eastAsia"/>
          <w:color w:val="FF0000"/>
        </w:rPr>
        <w:t>到目标的直线最短距离，也就说</w:t>
      </w:r>
      <w:r w:rsidR="00E20CC6" w:rsidRPr="00E20CC6">
        <w:rPr>
          <w:rFonts w:hint="eastAsia"/>
          <w:color w:val="FF0000"/>
        </w:rPr>
        <w:t>A*</w:t>
      </w:r>
      <w:r w:rsidR="00E20CC6" w:rsidRPr="00E20CC6">
        <w:rPr>
          <w:rFonts w:hint="eastAsia"/>
          <w:color w:val="FF0000"/>
        </w:rPr>
        <w:t>算法中挑选的启发函数是最优的</w:t>
      </w:r>
      <w:r w:rsidR="00E20CC6">
        <w:rPr>
          <w:rFonts w:hint="eastAsia"/>
          <w:color w:val="FF0000"/>
        </w:rPr>
        <w:t>。</w:t>
      </w:r>
      <w:r w:rsidR="00E20CC6" w:rsidRPr="00E20CC6">
        <w:rPr>
          <w:rFonts w:hint="eastAsia"/>
          <w:color w:val="FF0000"/>
        </w:rPr>
        <w:t>A</w:t>
      </w:r>
      <w:r w:rsidR="00E20CC6" w:rsidRPr="00E20CC6">
        <w:rPr>
          <w:rFonts w:hint="eastAsia"/>
          <w:color w:val="FF0000"/>
        </w:rPr>
        <w:t>算法效率较高，当没有要求最短路径只求通路时，</w:t>
      </w:r>
      <w:r w:rsidR="00E20CC6" w:rsidRPr="00E20CC6">
        <w:rPr>
          <w:rFonts w:hint="eastAsia"/>
          <w:color w:val="FF0000"/>
        </w:rPr>
        <w:t>A</w:t>
      </w:r>
      <w:r w:rsidR="00E20CC6" w:rsidRPr="00E20CC6">
        <w:rPr>
          <w:rFonts w:hint="eastAsia"/>
          <w:color w:val="FF0000"/>
        </w:rPr>
        <w:t>算法较好；</w:t>
      </w:r>
      <w:r w:rsidR="00E20CC6" w:rsidRPr="00E20CC6">
        <w:rPr>
          <w:rFonts w:hint="eastAsia"/>
          <w:color w:val="FF0000"/>
        </w:rPr>
        <w:t>A*</w:t>
      </w:r>
      <w:r w:rsidR="00E20CC6" w:rsidRPr="00E20CC6">
        <w:rPr>
          <w:rFonts w:hint="eastAsia"/>
          <w:color w:val="FF0000"/>
        </w:rPr>
        <w:t>算法有时会走在一个较长的通路，但在抵达终点之前，肯定会舍弃这条路，走更短的路，而</w:t>
      </w:r>
      <w:r w:rsidR="00E20CC6" w:rsidRPr="00E20CC6">
        <w:rPr>
          <w:rFonts w:hint="eastAsia"/>
          <w:color w:val="FF0000"/>
        </w:rPr>
        <w:t>A</w:t>
      </w:r>
      <w:r w:rsidR="00E20CC6" w:rsidRPr="00E20CC6">
        <w:rPr>
          <w:rFonts w:hint="eastAsia"/>
          <w:color w:val="FF0000"/>
        </w:rPr>
        <w:t>算法则不一定。</w:t>
      </w:r>
    </w:p>
    <w:p w14:paraId="5A0CDD35" w14:textId="77777777" w:rsidR="008E15DD" w:rsidRPr="0038396E" w:rsidRDefault="008E15DD" w:rsidP="008E15DD">
      <w:pPr>
        <w:ind w:firstLineChars="300" w:firstLine="720"/>
        <w:rPr>
          <w:color w:val="FF0000"/>
        </w:rPr>
      </w:pPr>
    </w:p>
    <w:p w14:paraId="4F07F2B1" w14:textId="4715717B" w:rsidR="0038396E" w:rsidRDefault="0038396E" w:rsidP="0038396E">
      <w:pPr>
        <w:numPr>
          <w:ilvl w:val="0"/>
          <w:numId w:val="1"/>
        </w:numPr>
      </w:pPr>
      <w:r w:rsidRPr="0038396E">
        <w:t>*</w:t>
      </w:r>
      <w:r w:rsidRPr="0038396E">
        <w:rPr>
          <w:rFonts w:hint="eastAsia"/>
        </w:rPr>
        <w:t>扩展选做题：从初始状态到目标状态的变换，符合什么规律才可解（提</w:t>
      </w:r>
      <w:r w:rsidRPr="0038396E">
        <w:rPr>
          <w:rFonts w:hint="eastAsia"/>
        </w:rPr>
        <w:lastRenderedPageBreak/>
        <w:t>示参考：逆序数）</w:t>
      </w:r>
    </w:p>
    <w:p w14:paraId="1CAF670F" w14:textId="554E58C4" w:rsidR="009845E9" w:rsidRPr="0038396E" w:rsidRDefault="009845E9" w:rsidP="009845E9">
      <w:pPr>
        <w:ind w:left="720"/>
        <w:rPr>
          <w:color w:val="FF0000"/>
        </w:rPr>
      </w:pPr>
      <w:r w:rsidRPr="009845E9">
        <w:rPr>
          <w:rFonts w:hint="eastAsia"/>
          <w:color w:val="FF0000"/>
        </w:rPr>
        <w:t>通过逆序数奇偶性判断能否到达</w:t>
      </w:r>
    </w:p>
    <w:p w14:paraId="1450B11F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四、分析说明（包括核心代码及解释）</w:t>
      </w:r>
    </w:p>
    <w:p w14:paraId="5BD5DE48" w14:textId="35F6B4CB" w:rsidR="003A6377" w:rsidRPr="00395A93" w:rsidRDefault="003A6377" w:rsidP="009845E9">
      <w:pPr>
        <w:rPr>
          <w:rFonts w:ascii="新宋体" w:eastAsia="新宋体" w:hAnsiTheme="minorHAnsi" w:cs="新宋体"/>
          <w:color w:val="FF0000"/>
          <w:sz w:val="20"/>
          <w:szCs w:val="20"/>
        </w:rPr>
      </w:pPr>
      <w:r w:rsidRPr="00395A93">
        <w:rPr>
          <w:rFonts w:ascii="新宋体" w:eastAsia="新宋体" w:hAnsiTheme="minorHAnsi" w:cs="新宋体"/>
          <w:color w:val="FF0000"/>
          <w:sz w:val="20"/>
          <w:szCs w:val="20"/>
        </w:rPr>
        <w:t>1.</w:t>
      </w:r>
      <w:r w:rsidRPr="00395A93">
        <w:rPr>
          <w:rFonts w:ascii="新宋体" w:eastAsia="新宋体" w:hAnsiTheme="minorHAnsi" w:cs="新宋体" w:hint="eastAsia"/>
          <w:color w:val="FF0000"/>
          <w:sz w:val="20"/>
          <w:szCs w:val="20"/>
        </w:rPr>
        <w:t>DFS，BFS，A</w:t>
      </w:r>
      <w:r w:rsidRPr="00395A93">
        <w:rPr>
          <w:rFonts w:ascii="新宋体" w:eastAsia="新宋体" w:hAnsiTheme="minorHAnsi" w:cs="新宋体"/>
          <w:color w:val="FF0000"/>
          <w:sz w:val="20"/>
          <w:szCs w:val="20"/>
        </w:rPr>
        <w:t>star</w:t>
      </w:r>
      <w:r w:rsidRPr="00395A93">
        <w:rPr>
          <w:rFonts w:ascii="新宋体" w:eastAsia="新宋体" w:hAnsiTheme="minorHAnsi" w:cs="新宋体" w:hint="eastAsia"/>
          <w:color w:val="FF0000"/>
          <w:sz w:val="20"/>
          <w:szCs w:val="20"/>
        </w:rPr>
        <w:t>算法：</w:t>
      </w:r>
    </w:p>
    <w:p w14:paraId="1987AD3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import copy</w:t>
      </w:r>
    </w:p>
    <w:p w14:paraId="050D77E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import math</w:t>
      </w:r>
    </w:p>
    <w:p w14:paraId="70BE30C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#棋盘的类，实现移动和扩展状态</w:t>
      </w:r>
    </w:p>
    <w:p w14:paraId="4B62749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class grid:</w:t>
      </w:r>
    </w:p>
    <w:p w14:paraId="1B20DD4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__init__(self,stat):</w:t>
      </w:r>
    </w:p>
    <w:p w14:paraId="56D63E7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self.pre=None</w:t>
      </w:r>
    </w:p>
    <w:p w14:paraId="742657B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#目标状态</w:t>
      </w:r>
    </w:p>
    <w:p w14:paraId="7E00833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#self.target = [[1, 2, 3], [8, 0, 4], [7, 6, 5]]</w:t>
      </w:r>
    </w:p>
    <w:p w14:paraId="74B7A0F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self.target = [[1, 2, 3], [8, 0, 4], [7, 6, 5]]</w:t>
      </w:r>
    </w:p>
    <w:p w14:paraId="43A7DE0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#stat是一个二维列表</w:t>
      </w:r>
    </w:p>
    <w:p w14:paraId="19FE985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self.stat=stat</w:t>
      </w:r>
    </w:p>
    <w:p w14:paraId="57268EC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self.find0()</w:t>
      </w:r>
    </w:p>
    <w:p w14:paraId="7D4148D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self.update()</w:t>
      </w:r>
    </w:p>
    <w:p w14:paraId="4C93DE9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#更新启发函数的相关信息</w:t>
      </w:r>
    </w:p>
    <w:p w14:paraId="5FCFC83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update(self):</w:t>
      </w:r>
    </w:p>
    <w:p w14:paraId="41417D2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self.fH()</w:t>
      </w:r>
    </w:p>
    <w:p w14:paraId="086B862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self.fG()</w:t>
      </w:r>
    </w:p>
    <w:p w14:paraId="2006747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self.fF()</w:t>
      </w:r>
    </w:p>
    <w:p w14:paraId="32AEBB1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744C549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#H是和目标状态距离之和</w:t>
      </w:r>
    </w:p>
    <w:p w14:paraId="2F5632F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fH(self):</w:t>
      </w:r>
    </w:p>
    <w:p w14:paraId="18EF2A2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self.H=0</w:t>
      </w:r>
    </w:p>
    <w:p w14:paraId="2A30883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range(3):</w:t>
      </w:r>
    </w:p>
    <w:p w14:paraId="22E55C8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for j in range(3):</w:t>
      </w:r>
    </w:p>
    <w:p w14:paraId="541A63C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targetX=self.target[i][j]</w:t>
      </w:r>
    </w:p>
    <w:p w14:paraId="1372BBD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nowP=self.findx(targetX)</w:t>
      </w:r>
    </w:p>
    <w:p w14:paraId="339DB65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    #曼哈顿距离之和</w:t>
      </w:r>
    </w:p>
    <w:p w14:paraId="44693C7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#self.H+=abs(nowP[0]-i)+abs(nowP[1]-j)</w:t>
      </w:r>
    </w:p>
    <w:p w14:paraId="14425E2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    #欧式距离之和</w:t>
      </w:r>
    </w:p>
    <w:p w14:paraId="5123CB3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self.H+=math.sqrt((nowP[0]-i)*(nowP[0]-i)+(nowP[1]-j)*(nowP[1]-j))</w:t>
      </w:r>
    </w:p>
    <w:p w14:paraId="6538329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    #欧式距离的平方之和</w:t>
      </w:r>
    </w:p>
    <w:p w14:paraId="37FA498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#self.H += (nowP[0] - i) * (nowP[0] - i) + (nowP[1] - j) * (nowP[1] - j)</w:t>
      </w:r>
    </w:p>
    <w:p w14:paraId="17E3F5D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#F是启发函数，F=H</w:t>
      </w:r>
    </w:p>
    <w:p w14:paraId="1F5A461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fF(self):</w:t>
      </w:r>
    </w:p>
    <w:p w14:paraId="653FC12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self.F=self.H</w:t>
      </w:r>
    </w:p>
    <w:p w14:paraId="59E235C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6371FF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#以三行三列的形式输出当前状态</w:t>
      </w:r>
    </w:p>
    <w:p w14:paraId="1BD2117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see(self):</w:t>
      </w:r>
    </w:p>
    <w:p w14:paraId="64F3ACD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range(3):</w:t>
      </w:r>
    </w:p>
    <w:p w14:paraId="733A5B9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print(self.stat[i])</w:t>
      </w:r>
    </w:p>
    <w:p w14:paraId="20D8A57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print("F=",self.F,"H=",self.H)</w:t>
      </w:r>
    </w:p>
    <w:p w14:paraId="3251B38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print("-"*10)</w:t>
      </w:r>
    </w:p>
    <w:p w14:paraId="036048D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1FD60B1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#查看找到的解是如何从头移动的</w:t>
      </w:r>
    </w:p>
    <w:p w14:paraId="7174155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seeAns(self):</w:t>
      </w:r>
    </w:p>
    <w:p w14:paraId="0D62CBD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ans=[]</w:t>
      </w:r>
    </w:p>
    <w:p w14:paraId="223219D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ans.append(self)</w:t>
      </w:r>
    </w:p>
    <w:p w14:paraId="771561A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p=self.pre</w:t>
      </w:r>
    </w:p>
    <w:p w14:paraId="0A50581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while(p):</w:t>
      </w:r>
    </w:p>
    <w:p w14:paraId="4750B0D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ans.append(p)</w:t>
      </w:r>
    </w:p>
    <w:p w14:paraId="7D9D084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p=p.pre</w:t>
      </w:r>
    </w:p>
    <w:p w14:paraId="0C54C79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ans.reverse()</w:t>
      </w:r>
    </w:p>
    <w:p w14:paraId="2B79E6A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ans:</w:t>
      </w:r>
    </w:p>
    <w:p w14:paraId="7E92D66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i.see()</w:t>
      </w:r>
    </w:p>
    <w:p w14:paraId="62392F8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6E1015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#找到数字x的位置</w:t>
      </w:r>
    </w:p>
    <w:p w14:paraId="40FE5D3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findx(self,x):</w:t>
      </w:r>
    </w:p>
    <w:p w14:paraId="794C1B8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range(3):</w:t>
      </w:r>
    </w:p>
    <w:p w14:paraId="77C88AC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if(x in self.stat[i]):</w:t>
      </w:r>
    </w:p>
    <w:p w14:paraId="638160B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j=self.stat[i].index(x)</w:t>
      </w:r>
    </w:p>
    <w:p w14:paraId="7567432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return [i,j]</w:t>
      </w:r>
    </w:p>
    <w:p w14:paraId="1587719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081D08E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#找到0，也就是空白格的位置</w:t>
      </w:r>
    </w:p>
    <w:p w14:paraId="5CEBE42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find0(self):</w:t>
      </w:r>
    </w:p>
    <w:p w14:paraId="609CA2A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self.zero=self.findx(0)</w:t>
      </w:r>
    </w:p>
    <w:p w14:paraId="7417DAF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23940A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#扩展当前状态，也就是上下左右移动。返回的是一个状态列表，也就是包含stat的列表</w:t>
      </w:r>
    </w:p>
    <w:p w14:paraId="7973172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expand(self):</w:t>
      </w:r>
    </w:p>
    <w:p w14:paraId="4F4CC32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i=self.zero[0]</w:t>
      </w:r>
    </w:p>
    <w:p w14:paraId="4EE7BD2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j=self.zero[1]</w:t>
      </w:r>
    </w:p>
    <w:p w14:paraId="2B50896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gridList=[]</w:t>
      </w:r>
    </w:p>
    <w:p w14:paraId="4BB37D5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if(j==2 or j==1):</w:t>
      </w:r>
    </w:p>
    <w:p w14:paraId="3FDC85C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gridList.append(self.left())</w:t>
      </w:r>
    </w:p>
    <w:p w14:paraId="0A04802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if(i==2 or i==1):</w:t>
      </w:r>
    </w:p>
    <w:p w14:paraId="69B52AB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gridList.append(self.up())</w:t>
      </w:r>
    </w:p>
    <w:p w14:paraId="663574F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if(i==0 or i==1):</w:t>
      </w:r>
    </w:p>
    <w:p w14:paraId="2BD42B0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gridList.append(self.down())</w:t>
      </w:r>
    </w:p>
    <w:p w14:paraId="058461F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if(j==0 or j==1):</w:t>
      </w:r>
    </w:p>
    <w:p w14:paraId="42AF558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    gridList.append(self.right())</w:t>
      </w:r>
    </w:p>
    <w:p w14:paraId="5B715EE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gridList</w:t>
      </w:r>
    </w:p>
    <w:p w14:paraId="2753BB7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24B600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30AFD54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#deepcopy多维列表的复制，防止指针赋值将原列表改变</w:t>
      </w:r>
    </w:p>
    <w:p w14:paraId="6496758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#move只能移动行或列，即row和col必有一个为0</w:t>
      </w:r>
    </w:p>
    <w:p w14:paraId="7B27FA0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#向某个方向移动</w:t>
      </w:r>
    </w:p>
    <w:p w14:paraId="47B103D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move(self,row,col):</w:t>
      </w:r>
    </w:p>
    <w:p w14:paraId="6CEE1D3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newStat=copy.deepcopy(self.stat)</w:t>
      </w:r>
    </w:p>
    <w:p w14:paraId="05E377F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tmp=self.stat[self.zero[0]+row][self.zero[1]+col]</w:t>
      </w:r>
    </w:p>
    <w:p w14:paraId="027ED09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newStat[self.zero[0]][self.zero[1]]=tmp</w:t>
      </w:r>
    </w:p>
    <w:p w14:paraId="56152D1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newStat[self.zero[0]+row][self.zero[1]+col]=0</w:t>
      </w:r>
    </w:p>
    <w:p w14:paraId="056F84F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newStat</w:t>
      </w:r>
    </w:p>
    <w:p w14:paraId="224D4F7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0AEDC67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up(self):</w:t>
      </w:r>
    </w:p>
    <w:p w14:paraId="5EE2CAD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self.move(-1,0)</w:t>
      </w:r>
    </w:p>
    <w:p w14:paraId="3D8BB81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342280C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down(self):</w:t>
      </w:r>
    </w:p>
    <w:p w14:paraId="2AB443F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self.move(1,0)</w:t>
      </w:r>
    </w:p>
    <w:p w14:paraId="60A122F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20C83B3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left(self):</w:t>
      </w:r>
    </w:p>
    <w:p w14:paraId="3C93CD9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self.move(0,-1)</w:t>
      </w:r>
    </w:p>
    <w:p w14:paraId="0D4337A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66BAF00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right(self):</w:t>
      </w:r>
    </w:p>
    <w:p w14:paraId="2C97787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self.move(0,1)</w:t>
      </w:r>
    </w:p>
    <w:p w14:paraId="49F535F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F24ECB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#判断状态g是否在状态集合中，g是对象，gList是对象列表</w:t>
      </w:r>
    </w:p>
    <w:p w14:paraId="269954F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#返回的结果是一个列表，第一个值是真假，如果是真则第二个值是g在gList中的位置索引</w:t>
      </w:r>
    </w:p>
    <w:p w14:paraId="635C40B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isin(g,gList):</w:t>
      </w:r>
    </w:p>
    <w:p w14:paraId="652BC24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gstat=g.stat</w:t>
      </w:r>
    </w:p>
    <w:p w14:paraId="5AC8620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statList=[]</w:t>
      </w:r>
    </w:p>
    <w:p w14:paraId="546475C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for i in gList:</w:t>
      </w:r>
    </w:p>
    <w:p w14:paraId="2D078D6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statList.append(i.stat)</w:t>
      </w:r>
    </w:p>
    <w:p w14:paraId="15C8FCD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if(gstat in statList):</w:t>
      </w:r>
    </w:p>
    <w:p w14:paraId="5A989C1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res=[True,statList.index(gstat)]</w:t>
      </w:r>
    </w:p>
    <w:p w14:paraId="2BA841D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else:</w:t>
      </w:r>
    </w:p>
    <w:p w14:paraId="70F1E29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res=[False,0]</w:t>
      </w:r>
    </w:p>
    <w:p w14:paraId="0A8F8C4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return res</w:t>
      </w:r>
    </w:p>
    <w:p w14:paraId="4004971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0B263D4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#计算逆序数之和</w:t>
      </w:r>
    </w:p>
    <w:p w14:paraId="5508BAE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N(nums):</w:t>
      </w:r>
    </w:p>
    <w:p w14:paraId="4AF73D6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N=0</w:t>
      </w:r>
    </w:p>
    <w:p w14:paraId="09FAB00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for i in range(len(nums)):</w:t>
      </w:r>
    </w:p>
    <w:p w14:paraId="71406ED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if(nums[i]!=0):</w:t>
      </w:r>
    </w:p>
    <w:p w14:paraId="4FE9D81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for j in range(i):</w:t>
      </w:r>
    </w:p>
    <w:p w14:paraId="5913F96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if(nums[j]&gt;nums[i]):</w:t>
      </w:r>
    </w:p>
    <w:p w14:paraId="6E53680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    N+=1</w:t>
      </w:r>
    </w:p>
    <w:p w14:paraId="10CA308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return N</w:t>
      </w:r>
    </w:p>
    <w:p w14:paraId="37B3909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7EBFC95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#根据逆序数之和判断所给八数码是否可解</w:t>
      </w:r>
    </w:p>
    <w:p w14:paraId="1E9D48C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judge(src,target):</w:t>
      </w:r>
    </w:p>
    <w:p w14:paraId="12FD0F1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N1=N(src)</w:t>
      </w:r>
    </w:p>
    <w:p w14:paraId="1138022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N2=N(target)</w:t>
      </w:r>
    </w:p>
    <w:p w14:paraId="2CB7592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if(N1%2==N2%2):</w:t>
      </w:r>
    </w:p>
    <w:p w14:paraId="10E2FAF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True</w:t>
      </w:r>
    </w:p>
    <w:p w14:paraId="6EC397F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else:</w:t>
      </w:r>
    </w:p>
    <w:p w14:paraId="60AAF48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False</w:t>
      </w:r>
    </w:p>
    <w:p w14:paraId="1974495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1D2E8E7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#Astar算法的函数</w:t>
      </w:r>
    </w:p>
    <w:p w14:paraId="1E1B0D8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Astar(startStat):</w:t>
      </w:r>
    </w:p>
    <w:p w14:paraId="0EE26EF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#open和closed存的是grid对象</w:t>
      </w:r>
    </w:p>
    <w:p w14:paraId="1FC72CA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open=[]</w:t>
      </w:r>
    </w:p>
    <w:p w14:paraId="3707F9D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closed=[]</w:t>
      </w:r>
    </w:p>
    <w:p w14:paraId="4808E01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#初始化状态</w:t>
      </w:r>
    </w:p>
    <w:p w14:paraId="178A69B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g=grid(startStat)</w:t>
      </w:r>
    </w:p>
    <w:p w14:paraId="340564C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#检查是否有解</w:t>
      </w:r>
    </w:p>
    <w:p w14:paraId="4DF7BF9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if(judge(startStat,g.target)!=True):</w:t>
      </w:r>
    </w:p>
    <w:p w14:paraId="347EF96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print("所给八数码无解，请检查输入")</w:t>
      </w:r>
    </w:p>
    <w:p w14:paraId="06319DB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exit(1)</w:t>
      </w:r>
    </w:p>
    <w:p w14:paraId="387C0DA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0A25BFC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open.append(g)</w:t>
      </w:r>
    </w:p>
    <w:p w14:paraId="653A060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#time变量用于记录遍历次数</w:t>
      </w:r>
    </w:p>
    <w:p w14:paraId="7E06669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time=0</w:t>
      </w:r>
    </w:p>
    <w:p w14:paraId="569A176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#当open表非空时进行遍历</w:t>
      </w:r>
    </w:p>
    <w:p w14:paraId="7080A9F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while(open):</w:t>
      </w:r>
    </w:p>
    <w:p w14:paraId="1304BFD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#根据启发函数值对open进行排序，默认升序</w:t>
      </w:r>
    </w:p>
    <w:p w14:paraId="383FAE8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open.sort(key=lambda G:G.F)</w:t>
      </w:r>
    </w:p>
    <w:p w14:paraId="7E17900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#找出启发函数值最小的进行扩展</w:t>
      </w:r>
    </w:p>
    <w:p w14:paraId="68FDBA6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minFStat=open[0]</w:t>
      </w:r>
    </w:p>
    <w:p w14:paraId="68E4FB7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#检查是否找到解，如果找到则从头输出移动步骤</w:t>
      </w:r>
    </w:p>
    <w:p w14:paraId="33904D0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if(minFStat.H==0):</w:t>
      </w:r>
    </w:p>
    <w:p w14:paraId="41E84AA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print("found and times:",time,"moves:",minFStat.G)</w:t>
      </w:r>
    </w:p>
    <w:p w14:paraId="0785CB1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minFStat.seeAns()</w:t>
      </w:r>
    </w:p>
    <w:p w14:paraId="32CC9E4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break</w:t>
      </w:r>
    </w:p>
    <w:p w14:paraId="6EDFCAE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1A76D41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#走到这里证明还没有找到解，对启发函数值最小的进行扩展</w:t>
      </w:r>
    </w:p>
    <w:p w14:paraId="5BB3FCD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open.pop(0)</w:t>
      </w:r>
    </w:p>
    <w:p w14:paraId="22F735D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closed.append(minFStat)</w:t>
      </w:r>
    </w:p>
    <w:p w14:paraId="00DA723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expandStats=minFStat.expand()</w:t>
      </w:r>
    </w:p>
    <w:p w14:paraId="575CAFC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#遍历扩展出来的状态</w:t>
      </w:r>
    </w:p>
    <w:p w14:paraId="19CF37B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stat in expandStats:</w:t>
      </w:r>
    </w:p>
    <w:p w14:paraId="3D981F3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#将扩展出来的状态（二维列表）实例化为grid对象</w:t>
      </w:r>
    </w:p>
    <w:p w14:paraId="0FF1AD3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tmpG=grid(stat)</w:t>
      </w:r>
    </w:p>
    <w:p w14:paraId="458EC79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#指针指向父节点</w:t>
      </w:r>
    </w:p>
    <w:p w14:paraId="118C811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tmpG.pre=minFStat</w:t>
      </w:r>
    </w:p>
    <w:p w14:paraId="56412BE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#初始化时没有pre，所以G初始化时都是0</w:t>
      </w:r>
    </w:p>
    <w:p w14:paraId="1D3DB02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#在设置pre之后应该更新G和F</w:t>
      </w:r>
    </w:p>
    <w:p w14:paraId="629CB33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tmpG.update()</w:t>
      </w:r>
    </w:p>
    <w:p w14:paraId="309360E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#查看扩展出的状态是否已经存在与open或closed中</w:t>
      </w:r>
    </w:p>
    <w:p w14:paraId="20F857C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findstat=isin(tmpG,open)</w:t>
      </w:r>
    </w:p>
    <w:p w14:paraId="724D38E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findstat2=isin(tmpG,closed)</w:t>
      </w:r>
    </w:p>
    <w:p w14:paraId="178DB3B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#在closed中,判断是否更新</w:t>
      </w:r>
    </w:p>
    <w:p w14:paraId="32334DD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if(findstat2[0]==True and tmpG.F&lt;closed[findstat2[1]].F):</w:t>
      </w:r>
    </w:p>
    <w:p w14:paraId="753D0D7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closed[findstat2[1]]=tmpG</w:t>
      </w:r>
    </w:p>
    <w:p w14:paraId="423A4D1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open.append(tmpG)</w:t>
      </w:r>
    </w:p>
    <w:p w14:paraId="51AC7AD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time+=1</w:t>
      </w:r>
    </w:p>
    <w:p w14:paraId="60F1843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#在open中，判断是否更新</w:t>
      </w:r>
    </w:p>
    <w:p w14:paraId="2C6AF4D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if(findstat[0]==True and tmpG.F&lt;open[findstat[1]].F):</w:t>
      </w:r>
    </w:p>
    <w:p w14:paraId="1E3FF6C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open[findstat[1]]=tmpG</w:t>
      </w:r>
    </w:p>
    <w:p w14:paraId="16EA46B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time+=1</w:t>
      </w:r>
    </w:p>
    <w:p w14:paraId="34A7DD4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#tmpG状态不在open中，也不在closed中</w:t>
      </w:r>
    </w:p>
    <w:p w14:paraId="26E1D8B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if(findstat[0]==False and findstat2[0]==False):</w:t>
      </w:r>
    </w:p>
    <w:p w14:paraId="4143ED7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open.append(tmpG)</w:t>
      </w:r>
    </w:p>
    <w:p w14:paraId="65F9301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time+=1</w:t>
      </w:r>
    </w:p>
    <w:p w14:paraId="23B7B27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94712B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stat = [[2, 8, 3], [1, 0, 4], [7, 6, 5]]</w:t>
      </w:r>
    </w:p>
    <w:p w14:paraId="16A6D8B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Astar(stat)</w:t>
      </w:r>
    </w:p>
    <w:p w14:paraId="1CA5A3C0" w14:textId="77777777" w:rsidR="003A6377" w:rsidRPr="003A6377" w:rsidRDefault="003A6377" w:rsidP="009845E9">
      <w:pPr>
        <w:rPr>
          <w:rFonts w:ascii="新宋体" w:eastAsia="新宋体" w:hAnsiTheme="minorHAnsi" w:cs="新宋体"/>
          <w:color w:val="808080"/>
          <w:sz w:val="19"/>
          <w:szCs w:val="19"/>
        </w:rPr>
      </w:pPr>
    </w:p>
    <w:p w14:paraId="5DABE7DB" w14:textId="3001DB96" w:rsidR="00E20CC6" w:rsidRPr="00395A93" w:rsidRDefault="003A6377" w:rsidP="009845E9">
      <w:pPr>
        <w:rPr>
          <w:rFonts w:ascii="Adobe 繁黑體 Std B" w:eastAsia="Adobe 繁黑體 Std B" w:hAnsi="Adobe 繁黑體 Std B" w:cs="新宋体"/>
          <w:color w:val="FF0000"/>
          <w:sz w:val="19"/>
          <w:szCs w:val="19"/>
        </w:rPr>
      </w:pPr>
      <w:r w:rsidRPr="00395A93">
        <w:rPr>
          <w:rFonts w:ascii="Adobe 繁黑體 Std B" w:eastAsia="Adobe 繁黑體 Std B" w:hAnsi="Adobe 繁黑體 Std B" w:cs="新宋体"/>
          <w:color w:val="FF0000"/>
          <w:sz w:val="19"/>
          <w:szCs w:val="19"/>
        </w:rPr>
        <w:t>2.GBFS</w:t>
      </w:r>
      <w:r w:rsidRPr="00395A93">
        <w:rPr>
          <w:rFonts w:ascii="Adobe 繁黑體 Std B" w:eastAsia="Adobe 繁黑體 Std B" w:hAnsi="Adobe 繁黑體 Std B" w:cs="新宋体" w:hint="eastAsia"/>
          <w:color w:val="FF0000"/>
          <w:sz w:val="19"/>
          <w:szCs w:val="19"/>
        </w:rPr>
        <w:t>算法：</w:t>
      </w:r>
    </w:p>
    <w:p w14:paraId="52645D8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import copy</w:t>
      </w:r>
    </w:p>
    <w:p w14:paraId="6F649F9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import math</w:t>
      </w:r>
    </w:p>
    <w:p w14:paraId="024C443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#棋盘的类，实现移动和扩展状态</w:t>
      </w:r>
    </w:p>
    <w:p w14:paraId="42E2E24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class grid:</w:t>
      </w:r>
    </w:p>
    <w:p w14:paraId="150EA86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__init__(self,stat):</w:t>
      </w:r>
    </w:p>
    <w:p w14:paraId="6E5EC77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self.pre=None</w:t>
      </w:r>
    </w:p>
    <w:p w14:paraId="4516F07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#目标状态</w:t>
      </w:r>
    </w:p>
    <w:p w14:paraId="1C1466D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#self.target = [[1, 2, 3], [8, 0, 4], [7, 6, 5]]</w:t>
      </w:r>
    </w:p>
    <w:p w14:paraId="55BA1CD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self.target = [[1, 2, 3], [8, 0, 4], [7, 6, 5]]</w:t>
      </w:r>
    </w:p>
    <w:p w14:paraId="5FF27DE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#stat是一个二维列表</w:t>
      </w:r>
    </w:p>
    <w:p w14:paraId="74D4565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self.stat=stat</w:t>
      </w:r>
    </w:p>
    <w:p w14:paraId="1102130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self.find0()</w:t>
      </w:r>
    </w:p>
    <w:p w14:paraId="17A0433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self.update()</w:t>
      </w:r>
    </w:p>
    <w:p w14:paraId="7A3F68B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#更新启发函数的相关信息</w:t>
      </w:r>
    </w:p>
    <w:p w14:paraId="6DA26A6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update(self):</w:t>
      </w:r>
    </w:p>
    <w:p w14:paraId="0ADA18B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self.fH()</w:t>
      </w:r>
    </w:p>
    <w:p w14:paraId="6BF1F53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self.fG()</w:t>
      </w:r>
    </w:p>
    <w:p w14:paraId="3C596B0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self.fF()</w:t>
      </w:r>
    </w:p>
    <w:p w14:paraId="4D6B541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2985D5D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#H是和目标状态距离之和</w:t>
      </w:r>
    </w:p>
    <w:p w14:paraId="0E68762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fH(self):</w:t>
      </w:r>
    </w:p>
    <w:p w14:paraId="5888F3E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self.H=0</w:t>
      </w:r>
    </w:p>
    <w:p w14:paraId="1902DBC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range(3):</w:t>
      </w:r>
    </w:p>
    <w:p w14:paraId="1DB67E3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for j in range(3):</w:t>
      </w:r>
    </w:p>
    <w:p w14:paraId="7D14054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targetX=self.target[i][j]</w:t>
      </w:r>
    </w:p>
    <w:p w14:paraId="041B48B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nowP=self.findx(targetX)</w:t>
      </w:r>
    </w:p>
    <w:p w14:paraId="25C158B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    #曼哈顿距离之和</w:t>
      </w:r>
    </w:p>
    <w:p w14:paraId="057636B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#self.H+=abs(nowP[0]-i)+abs(nowP[1]-j)</w:t>
      </w:r>
    </w:p>
    <w:p w14:paraId="231D94B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    #欧式距离之和</w:t>
      </w:r>
    </w:p>
    <w:p w14:paraId="40E038C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self.H+=math.sqrt((nowP[0]-i)*(nowP[0]-i)+(nowP[1]-j)*(nowP[1]-j))</w:t>
      </w:r>
    </w:p>
    <w:p w14:paraId="74F0135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    #欧式距离的平方之和</w:t>
      </w:r>
    </w:p>
    <w:p w14:paraId="392409D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#self.H += (nowP[0] - i) * (nowP[0] - i) + (nowP[1] - j) * (nowP[1] - j)</w:t>
      </w:r>
    </w:p>
    <w:p w14:paraId="369B41E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#F是启发函数，F=H</w:t>
      </w:r>
    </w:p>
    <w:p w14:paraId="7D3CBE0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fF(self):</w:t>
      </w:r>
    </w:p>
    <w:p w14:paraId="1E52A40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self.F=self.H</w:t>
      </w:r>
    </w:p>
    <w:p w14:paraId="636A7A4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06E1CD5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#以三行三列的形式输出当前状态</w:t>
      </w:r>
    </w:p>
    <w:p w14:paraId="1F8E2F8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see(self):</w:t>
      </w:r>
    </w:p>
    <w:p w14:paraId="2CC25A7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range(3):</w:t>
      </w:r>
    </w:p>
    <w:p w14:paraId="3715237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print(self.stat[i])</w:t>
      </w:r>
    </w:p>
    <w:p w14:paraId="40FEEB8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print("F=",self.F,"H=",self.H)</w:t>
      </w:r>
    </w:p>
    <w:p w14:paraId="0E9E0BE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print("-"*10)</w:t>
      </w:r>
    </w:p>
    <w:p w14:paraId="603AAA4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5A3431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#查看找到的解是如何从头移动的</w:t>
      </w:r>
    </w:p>
    <w:p w14:paraId="2351359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seeAns(self):</w:t>
      </w:r>
    </w:p>
    <w:p w14:paraId="7D81240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ans=[]</w:t>
      </w:r>
    </w:p>
    <w:p w14:paraId="5E50731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ans.append(self)</w:t>
      </w:r>
    </w:p>
    <w:p w14:paraId="4F5C231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p=self.pre</w:t>
      </w:r>
    </w:p>
    <w:p w14:paraId="1CBA9B6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while(p):</w:t>
      </w:r>
    </w:p>
    <w:p w14:paraId="3DE939F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ans.append(p)</w:t>
      </w:r>
    </w:p>
    <w:p w14:paraId="3761169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p=p.pre</w:t>
      </w:r>
    </w:p>
    <w:p w14:paraId="22AB72B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ans.reverse()</w:t>
      </w:r>
    </w:p>
    <w:p w14:paraId="265DDA7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ans:</w:t>
      </w:r>
    </w:p>
    <w:p w14:paraId="7992A8D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    i.see()</w:t>
      </w:r>
    </w:p>
    <w:p w14:paraId="0A65623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6E75540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#找到数字x的位置</w:t>
      </w:r>
    </w:p>
    <w:p w14:paraId="2624B8E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findx(self,x):</w:t>
      </w:r>
    </w:p>
    <w:p w14:paraId="69D555C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i in range(3):</w:t>
      </w:r>
    </w:p>
    <w:p w14:paraId="3849469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if(x in self.stat[i]):</w:t>
      </w:r>
    </w:p>
    <w:p w14:paraId="6E2582F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j=self.stat[i].index(x)</w:t>
      </w:r>
    </w:p>
    <w:p w14:paraId="301D35F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return [i,j]</w:t>
      </w:r>
    </w:p>
    <w:p w14:paraId="6BABF31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3E9A63B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#找到0，也就是空白格的位置</w:t>
      </w:r>
    </w:p>
    <w:p w14:paraId="43F06F1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find0(self):</w:t>
      </w:r>
    </w:p>
    <w:p w14:paraId="79E1EE9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self.zero=self.findx(0)</w:t>
      </w:r>
    </w:p>
    <w:p w14:paraId="6B8AE3A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A4C84E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#扩展当前状态，也就是上下左右移动。返回的是一个状态列表，也就是包含stat的列表</w:t>
      </w:r>
    </w:p>
    <w:p w14:paraId="7493D99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expand(self):</w:t>
      </w:r>
    </w:p>
    <w:p w14:paraId="670FC58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i=self.zero[0]</w:t>
      </w:r>
    </w:p>
    <w:p w14:paraId="631AC5E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j=self.zero[1]</w:t>
      </w:r>
    </w:p>
    <w:p w14:paraId="15272FA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gridList=[]</w:t>
      </w:r>
    </w:p>
    <w:p w14:paraId="1B5BA90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if(j==2 or j==1):</w:t>
      </w:r>
    </w:p>
    <w:p w14:paraId="2670547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gridList.append(self.left())</w:t>
      </w:r>
    </w:p>
    <w:p w14:paraId="3E6490A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if(i==2 or i==1):</w:t>
      </w:r>
    </w:p>
    <w:p w14:paraId="330D239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gridList.append(self.up())</w:t>
      </w:r>
    </w:p>
    <w:p w14:paraId="1A1B2D0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if(i==0 or i==1):</w:t>
      </w:r>
    </w:p>
    <w:p w14:paraId="1F9C135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gridList.append(self.down())</w:t>
      </w:r>
    </w:p>
    <w:p w14:paraId="419F566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if(j==0 or j==1):</w:t>
      </w:r>
    </w:p>
    <w:p w14:paraId="18C2D78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gridList.append(self.right())</w:t>
      </w:r>
    </w:p>
    <w:p w14:paraId="05D2562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gridList</w:t>
      </w:r>
    </w:p>
    <w:p w14:paraId="713F7A9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2B4EF90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0FB54DD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#deepcopy多维列表的复制，防止指针赋值将原列表改变</w:t>
      </w:r>
    </w:p>
    <w:p w14:paraId="39786DC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#move只能移动行或列，即row和col必有一个为0</w:t>
      </w:r>
    </w:p>
    <w:p w14:paraId="5C182D0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#向某个方向移动</w:t>
      </w:r>
    </w:p>
    <w:p w14:paraId="268364A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move(self,row,col):</w:t>
      </w:r>
    </w:p>
    <w:p w14:paraId="19B9BDC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newStat=copy.deepcopy(self.stat)</w:t>
      </w:r>
    </w:p>
    <w:p w14:paraId="05B243F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tmp=self.stat[self.zero[0]+row][self.zero[1]+col]</w:t>
      </w:r>
    </w:p>
    <w:p w14:paraId="22E688A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newStat[self.zero[0]][self.zero[1]]=tmp</w:t>
      </w:r>
    </w:p>
    <w:p w14:paraId="0114C59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newStat[self.zero[0]+row][self.zero[1]+col]=0</w:t>
      </w:r>
    </w:p>
    <w:p w14:paraId="14EDB6D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newStat</w:t>
      </w:r>
    </w:p>
    <w:p w14:paraId="7E8BD5F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59BEF68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up(self):</w:t>
      </w:r>
    </w:p>
    <w:p w14:paraId="5A3C517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self.move(-1,0)</w:t>
      </w:r>
    </w:p>
    <w:p w14:paraId="570DC5D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66B251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down(self):</w:t>
      </w:r>
    </w:p>
    <w:p w14:paraId="1779C8D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return self.move(1,0)</w:t>
      </w:r>
    </w:p>
    <w:p w14:paraId="361B3E9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E3C25A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left(self):</w:t>
      </w:r>
    </w:p>
    <w:p w14:paraId="747E585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self.move(0,-1)</w:t>
      </w:r>
    </w:p>
    <w:p w14:paraId="2E10743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8478E8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def right(self):</w:t>
      </w:r>
    </w:p>
    <w:p w14:paraId="7C342A2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self.move(0,1)</w:t>
      </w:r>
    </w:p>
    <w:p w14:paraId="7843360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57D56A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#判断状态g是否在状态集合中，g是对象，gList是对象列表</w:t>
      </w:r>
    </w:p>
    <w:p w14:paraId="74714A7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#返回的结果是一个列表，第一个值是真假，如果是真则第二个值是g在gList中的位置索引</w:t>
      </w:r>
    </w:p>
    <w:p w14:paraId="394260E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isin(g,gList):</w:t>
      </w:r>
    </w:p>
    <w:p w14:paraId="428BE45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gstat=g.stat</w:t>
      </w:r>
    </w:p>
    <w:p w14:paraId="0BC4C65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statList=[]</w:t>
      </w:r>
    </w:p>
    <w:p w14:paraId="16F8AE9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for i in gList:</w:t>
      </w:r>
    </w:p>
    <w:p w14:paraId="5D4E0A2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statList.append(i.stat)</w:t>
      </w:r>
    </w:p>
    <w:p w14:paraId="15E76DD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if(gstat in statList):</w:t>
      </w:r>
    </w:p>
    <w:p w14:paraId="6A6D2FA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res=[True,statList.index(gstat)]</w:t>
      </w:r>
    </w:p>
    <w:p w14:paraId="79CB4C5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else:</w:t>
      </w:r>
    </w:p>
    <w:p w14:paraId="073C00B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res=[False,0]</w:t>
      </w:r>
    </w:p>
    <w:p w14:paraId="23F544C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return res</w:t>
      </w:r>
    </w:p>
    <w:p w14:paraId="135C524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57CD01F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#计算逆序数之和</w:t>
      </w:r>
    </w:p>
    <w:p w14:paraId="6ED09BC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N(nums):</w:t>
      </w:r>
    </w:p>
    <w:p w14:paraId="53F5B6C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N=0</w:t>
      </w:r>
    </w:p>
    <w:p w14:paraId="1470D54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for i in range(len(nums)):</w:t>
      </w:r>
    </w:p>
    <w:p w14:paraId="47B272A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if(nums[i]!=0):</w:t>
      </w:r>
    </w:p>
    <w:p w14:paraId="23E598E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for j in range(i):</w:t>
      </w:r>
    </w:p>
    <w:p w14:paraId="3A26E7A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if(nums[j]&gt;nums[i]):</w:t>
      </w:r>
    </w:p>
    <w:p w14:paraId="0190B09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    N+=1</w:t>
      </w:r>
    </w:p>
    <w:p w14:paraId="26D2F43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return N</w:t>
      </w:r>
    </w:p>
    <w:p w14:paraId="05F06CC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738AD2F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#根据逆序数之和判断所给八数码是否可解</w:t>
      </w:r>
    </w:p>
    <w:p w14:paraId="2FCD4CA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judge(src,target):</w:t>
      </w:r>
    </w:p>
    <w:p w14:paraId="720273F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N1=N(src)</w:t>
      </w:r>
    </w:p>
    <w:p w14:paraId="6327A7A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N2=N(target)</w:t>
      </w:r>
    </w:p>
    <w:p w14:paraId="0357216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if(N1%2==N2%2):</w:t>
      </w:r>
    </w:p>
    <w:p w14:paraId="40A9830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True</w:t>
      </w:r>
    </w:p>
    <w:p w14:paraId="42145AC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else:</w:t>
      </w:r>
    </w:p>
    <w:p w14:paraId="21EAE60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return False</w:t>
      </w:r>
    </w:p>
    <w:p w14:paraId="4B873F5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1E9580D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>#Astar算法的函数</w:t>
      </w:r>
    </w:p>
    <w:p w14:paraId="687C6D3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def Astar(startStat):</w:t>
      </w:r>
    </w:p>
    <w:p w14:paraId="087741F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#open和closed存的是grid对象</w:t>
      </w:r>
    </w:p>
    <w:p w14:paraId="622A1F7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open=[]</w:t>
      </w:r>
    </w:p>
    <w:p w14:paraId="0505A1F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closed=[]</w:t>
      </w:r>
    </w:p>
    <w:p w14:paraId="4423987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#初始化状态</w:t>
      </w:r>
    </w:p>
    <w:p w14:paraId="249CB9E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g=grid(startStat)</w:t>
      </w:r>
    </w:p>
    <w:p w14:paraId="2B941D3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#检查是否有解</w:t>
      </w:r>
    </w:p>
    <w:p w14:paraId="6C30D7E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if(judge(startStat,g.target)!=True):</w:t>
      </w:r>
    </w:p>
    <w:p w14:paraId="28D8E4A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print("所给八数码无解，请检查输入")</w:t>
      </w:r>
    </w:p>
    <w:p w14:paraId="23C9E6F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exit(1)</w:t>
      </w:r>
    </w:p>
    <w:p w14:paraId="13AE5FF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23A405C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open.append(g)</w:t>
      </w:r>
    </w:p>
    <w:p w14:paraId="667DAF7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#time变量用于记录遍历次数</w:t>
      </w:r>
    </w:p>
    <w:p w14:paraId="7EC0D60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time=0</w:t>
      </w:r>
    </w:p>
    <w:p w14:paraId="46DF78B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#当open表非空时进行遍历</w:t>
      </w:r>
    </w:p>
    <w:p w14:paraId="062640A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while(open):</w:t>
      </w:r>
    </w:p>
    <w:p w14:paraId="048BD191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#根据启发函数值对open进行排序，默认升序</w:t>
      </w:r>
    </w:p>
    <w:p w14:paraId="02F35B4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open.sort(key=lambda G:G.F)</w:t>
      </w:r>
    </w:p>
    <w:p w14:paraId="4D027895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#找出启发函数值最小的进行扩展</w:t>
      </w:r>
    </w:p>
    <w:p w14:paraId="72D8BD4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minFStat=open[0]</w:t>
      </w:r>
    </w:p>
    <w:p w14:paraId="7FE232C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#检查是否找到解，如果找到则从头输出移动步骤</w:t>
      </w:r>
    </w:p>
    <w:p w14:paraId="23C291A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if(minFStat.H==0):</w:t>
      </w:r>
    </w:p>
    <w:p w14:paraId="7A5A5E4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print("found and times:",time,"moves:",minFStat.G)</w:t>
      </w:r>
    </w:p>
    <w:p w14:paraId="77E0975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minFStat.seeAns()</w:t>
      </w:r>
    </w:p>
    <w:p w14:paraId="7E1C0AD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break</w:t>
      </w:r>
    </w:p>
    <w:p w14:paraId="14D82F79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44A2014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#走到这里证明还没有找到解，对启发函数值最小的进行扩展</w:t>
      </w:r>
    </w:p>
    <w:p w14:paraId="1619111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open.pop(0)</w:t>
      </w:r>
    </w:p>
    <w:p w14:paraId="5AB052B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closed.append(minFStat)</w:t>
      </w:r>
    </w:p>
    <w:p w14:paraId="3962811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expandStats=minFStat.expand()</w:t>
      </w:r>
    </w:p>
    <w:p w14:paraId="12FF08D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#遍历扩展出来的状态</w:t>
      </w:r>
    </w:p>
    <w:p w14:paraId="5D026CB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for stat in expandStats:</w:t>
      </w:r>
    </w:p>
    <w:p w14:paraId="41111E5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#将扩展出来的状态（二维列表）实例化为grid对象</w:t>
      </w:r>
    </w:p>
    <w:p w14:paraId="48C6C1F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tmpG=grid(stat)</w:t>
      </w:r>
    </w:p>
    <w:p w14:paraId="0C0C9F1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#指针指向父节点</w:t>
      </w:r>
    </w:p>
    <w:p w14:paraId="5B40E8B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tmpG.pre=minFStat</w:t>
      </w:r>
    </w:p>
    <w:p w14:paraId="642C6B6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#初始化时没有pre，所以G初始化时都是0</w:t>
      </w:r>
    </w:p>
    <w:p w14:paraId="17212DB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#在设置pre之后应该更新G和F</w:t>
      </w:r>
    </w:p>
    <w:p w14:paraId="6EE4143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tmpG.update()</w:t>
      </w:r>
    </w:p>
    <w:p w14:paraId="3EE814B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#查看扩展出的状态是否已经存在与open或closed中</w:t>
      </w:r>
    </w:p>
    <w:p w14:paraId="686F73D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findstat=isin(tmpG,open)</w:t>
      </w:r>
    </w:p>
    <w:p w14:paraId="16BBE443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findstat2=isin(tmpG,closed)</w:t>
      </w:r>
    </w:p>
    <w:p w14:paraId="41309A0F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#在closed中,判断是否更新</w:t>
      </w:r>
    </w:p>
    <w:p w14:paraId="0093026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if(findstat2[0]==True and tmpG.F&lt;closed[findstat2[1]].F):</w:t>
      </w:r>
    </w:p>
    <w:p w14:paraId="22CED6F2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closed[findstat2[1]]=tmpG</w:t>
      </w:r>
    </w:p>
    <w:p w14:paraId="7418D2F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open.append(tmpG)</w:t>
      </w:r>
    </w:p>
    <w:p w14:paraId="7763076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lastRenderedPageBreak/>
        <w:t xml:space="preserve">                time+=1</w:t>
      </w:r>
    </w:p>
    <w:p w14:paraId="2D206B7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#在open中，判断是否更新</w:t>
      </w:r>
    </w:p>
    <w:p w14:paraId="4FC774BE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if(findstat[0]==True and tmpG.F&lt;open[findstat[1]].F):</w:t>
      </w:r>
    </w:p>
    <w:p w14:paraId="31D685ED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open[findstat[1]]=tmpG</w:t>
      </w:r>
    </w:p>
    <w:p w14:paraId="0DDC93F7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time+=1</w:t>
      </w:r>
    </w:p>
    <w:p w14:paraId="62252D6A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 w:hint="eastAsia"/>
          <w:b/>
          <w:bCs/>
          <w:color w:val="808080"/>
          <w:sz w:val="22"/>
          <w:szCs w:val="22"/>
        </w:rPr>
        <w:t xml:space="preserve">            #tmpG状态不在open中，也不在closed中</w:t>
      </w:r>
    </w:p>
    <w:p w14:paraId="474C2EA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if(findstat[0]==False and findstat2[0]==False):</w:t>
      </w:r>
    </w:p>
    <w:p w14:paraId="50A75D4B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open.append(tmpG)</w:t>
      </w:r>
    </w:p>
    <w:p w14:paraId="3FB2D3CC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 xml:space="preserve">                time+=1</w:t>
      </w:r>
    </w:p>
    <w:p w14:paraId="4A7412E0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6204E614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stat = [[2, 8, 3], [1, 0, 4], [7, 6, 5]]</w:t>
      </w:r>
    </w:p>
    <w:p w14:paraId="38A95F68" w14:textId="5251C582" w:rsid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  <w:r w:rsidRPr="003A6377"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  <w:t>Astar(stat)</w:t>
      </w:r>
    </w:p>
    <w:p w14:paraId="2612F906" w14:textId="77777777" w:rsidR="003A6377" w:rsidRPr="003A6377" w:rsidRDefault="003A6377" w:rsidP="003A6377">
      <w:pPr>
        <w:rPr>
          <w:rFonts w:ascii="新宋体" w:eastAsia="新宋体" w:hAnsiTheme="minorHAnsi" w:cs="新宋体"/>
          <w:b/>
          <w:bCs/>
          <w:color w:val="808080"/>
          <w:sz w:val="22"/>
          <w:szCs w:val="22"/>
        </w:rPr>
      </w:pPr>
    </w:p>
    <w:p w14:paraId="24747F3C" w14:textId="35B436ED" w:rsidR="009845E9" w:rsidRDefault="009845E9" w:rsidP="009845E9">
      <w:pPr>
        <w:rPr>
          <w:rFonts w:ascii="新宋体" w:eastAsia="新宋体" w:hAnsiTheme="minorHAnsi" w:cs="新宋体"/>
          <w:sz w:val="19"/>
          <w:szCs w:val="19"/>
        </w:rPr>
      </w:pPr>
      <w:r w:rsidRPr="009845E9">
        <w:rPr>
          <w:rFonts w:ascii="宋体" w:eastAsia="宋体" w:hAnsi="宋体" w:cs="新宋体" w:hint="eastAsia"/>
          <w:sz w:val="22"/>
          <w:szCs w:val="22"/>
        </w:rPr>
        <w:t>核心启发算法解释</w:t>
      </w:r>
      <w:r>
        <w:rPr>
          <w:rFonts w:ascii="新宋体" w:eastAsia="新宋体" w:hAnsiTheme="minorHAnsi" w:cs="新宋体" w:hint="eastAsia"/>
          <w:sz w:val="19"/>
          <w:szCs w:val="19"/>
        </w:rPr>
        <w:t>：</w:t>
      </w:r>
    </w:p>
    <w:p w14:paraId="780AF04F" w14:textId="77777777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1 读取初始状态和目标状态，</w:t>
      </w:r>
      <w:bookmarkStart w:id="2" w:name="_Hlk84108460"/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通过逆序数奇偶性判断能否到达</w:t>
      </w:r>
      <w:bookmarkEnd w:id="2"/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。</w:t>
      </w:r>
    </w:p>
    <w:p w14:paraId="56B1EE53" w14:textId="77777777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2 将初始节点压入open表中</w:t>
      </w:r>
    </w:p>
    <w:p w14:paraId="0310C816" w14:textId="77777777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3 取出open表中估计值最小的节点，放入close表</w:t>
      </w:r>
    </w:p>
    <w:p w14:paraId="35D8B6FB" w14:textId="77777777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4 判断该节点是否为目标节点，不是的话，拓展该节点，将子节点放入open表，返回上一步</w:t>
      </w:r>
    </w:p>
    <w:p w14:paraId="55F07D7F" w14:textId="77777777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5 将该节点压入栈中，并将指针指向父节点</w:t>
      </w:r>
    </w:p>
    <w:p w14:paraId="060B5877" w14:textId="77777777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6 如果父节点不为空，继续5</w:t>
      </w:r>
    </w:p>
    <w:p w14:paraId="7C0ED1A0" w14:textId="7C4D9336" w:rsidR="009845E9" w:rsidRPr="00395A93" w:rsidRDefault="009845E9" w:rsidP="009845E9">
      <w:pPr>
        <w:rPr>
          <w:rFonts w:ascii="新宋体" w:eastAsia="新宋体" w:hAnsiTheme="minorHAnsi" w:cs="新宋体"/>
          <w:color w:val="FF0000"/>
          <w:sz w:val="19"/>
          <w:szCs w:val="19"/>
        </w:rPr>
      </w:pPr>
      <w:r w:rsidRPr="00395A93">
        <w:rPr>
          <w:rFonts w:ascii="新宋体" w:eastAsia="新宋体" w:hAnsiTheme="minorHAnsi" w:cs="新宋体" w:hint="eastAsia"/>
          <w:color w:val="FF0000"/>
          <w:sz w:val="19"/>
          <w:szCs w:val="19"/>
        </w:rPr>
        <w:t>7 如果栈不为空，出栈并输出该节点。</w:t>
      </w:r>
    </w:p>
    <w:p w14:paraId="589219DB" w14:textId="34D2CEB9" w:rsidR="009845E9" w:rsidRPr="00A907DF" w:rsidRDefault="00A907DF" w:rsidP="009845E9">
      <w:r w:rsidRPr="00A907DF">
        <w:rPr>
          <w:rFonts w:hint="eastAsia"/>
        </w:rPr>
        <w:t>一些解释：</w:t>
      </w:r>
    </w:p>
    <w:p w14:paraId="3D1F32C9" w14:textId="77777777" w:rsidR="00A907DF" w:rsidRPr="00395A93" w:rsidRDefault="00A907DF" w:rsidP="00A907DF">
      <w:pPr>
        <w:rPr>
          <w:color w:val="FF0000"/>
        </w:rPr>
      </w:pPr>
      <w:r w:rsidRPr="00395A93">
        <w:rPr>
          <w:rFonts w:hint="eastAsia"/>
          <w:color w:val="FF0000"/>
        </w:rPr>
        <w:t>在启发式搜索中，每次找到当前“最有希望是最短路径”的状态进行扩展。对于每个状态的我们用函数</w:t>
      </w:r>
      <w:r w:rsidRPr="00395A93">
        <w:rPr>
          <w:rFonts w:hint="eastAsia"/>
          <w:color w:val="FF0000"/>
        </w:rPr>
        <w:t>F</w:t>
      </w:r>
      <w:r w:rsidRPr="00395A93">
        <w:rPr>
          <w:rFonts w:hint="eastAsia"/>
          <w:color w:val="FF0000"/>
        </w:rPr>
        <w:t>来估计它是否有希望。</w:t>
      </w:r>
    </w:p>
    <w:p w14:paraId="70EC12AC" w14:textId="77777777" w:rsidR="00A907DF" w:rsidRPr="00395A93" w:rsidRDefault="00A907DF" w:rsidP="00A907DF">
      <w:pPr>
        <w:rPr>
          <w:color w:val="FF0000"/>
        </w:rPr>
      </w:pPr>
    </w:p>
    <w:p w14:paraId="2B953F88" w14:textId="77777777" w:rsidR="00A907DF" w:rsidRPr="00395A93" w:rsidRDefault="00A907DF" w:rsidP="00A907DF">
      <w:pPr>
        <w:rPr>
          <w:color w:val="FF0000"/>
        </w:rPr>
      </w:pPr>
      <w:r w:rsidRPr="00395A93">
        <w:rPr>
          <w:color w:val="FF0000"/>
        </w:rPr>
        <w:t>F=G+H</w:t>
      </w:r>
    </w:p>
    <w:p w14:paraId="17B2FF61" w14:textId="77777777" w:rsidR="00A907DF" w:rsidRPr="00395A93" w:rsidRDefault="00A907DF" w:rsidP="00A907DF">
      <w:pPr>
        <w:rPr>
          <w:color w:val="FF0000"/>
        </w:rPr>
      </w:pPr>
      <w:r w:rsidRPr="00395A93">
        <w:rPr>
          <w:rFonts w:hint="eastAsia"/>
          <w:color w:val="FF0000"/>
        </w:rPr>
        <w:t>G</w:t>
      </w:r>
      <w:r w:rsidRPr="00395A93">
        <w:rPr>
          <w:rFonts w:hint="eastAsia"/>
          <w:color w:val="FF0000"/>
        </w:rPr>
        <w:t>：就是普通宽度优先搜索中的从起始状态到当前状态的代价，比如在这次的问题中，</w:t>
      </w:r>
      <w:r w:rsidRPr="00395A93">
        <w:rPr>
          <w:rFonts w:hint="eastAsia"/>
          <w:color w:val="FF0000"/>
        </w:rPr>
        <w:t>G</w:t>
      </w:r>
      <w:r w:rsidRPr="00395A93">
        <w:rPr>
          <w:rFonts w:hint="eastAsia"/>
          <w:color w:val="FF0000"/>
        </w:rPr>
        <w:t>就等于从起始状态到当前状态的最少步数。当</w:t>
      </w:r>
      <w:r w:rsidRPr="00395A93">
        <w:rPr>
          <w:rFonts w:hint="eastAsia"/>
          <w:color w:val="FF0000"/>
        </w:rPr>
        <w:t>G=0</w:t>
      </w:r>
      <w:r w:rsidRPr="00395A93">
        <w:rPr>
          <w:rFonts w:hint="eastAsia"/>
          <w:color w:val="FF0000"/>
        </w:rPr>
        <w:t>时，该算法则为贪婪算法。</w:t>
      </w:r>
    </w:p>
    <w:p w14:paraId="48FBDDD7" w14:textId="77777777" w:rsidR="00A907DF" w:rsidRPr="00395A93" w:rsidRDefault="00A907DF" w:rsidP="00A907DF">
      <w:pPr>
        <w:rPr>
          <w:color w:val="FF0000"/>
        </w:rPr>
      </w:pPr>
      <w:r w:rsidRPr="00395A93">
        <w:rPr>
          <w:rFonts w:hint="eastAsia"/>
          <w:color w:val="FF0000"/>
        </w:rPr>
        <w:t>H</w:t>
      </w:r>
      <w:r w:rsidRPr="00395A93">
        <w:rPr>
          <w:rFonts w:hint="eastAsia"/>
          <w:color w:val="FF0000"/>
        </w:rPr>
        <w:t>：是一个估计的值，表示从当前状态到目标状态估计的代价。</w:t>
      </w:r>
    </w:p>
    <w:p w14:paraId="017A6464" w14:textId="77777777" w:rsidR="00A907DF" w:rsidRPr="00395A93" w:rsidRDefault="00A907DF" w:rsidP="00A907DF">
      <w:pPr>
        <w:rPr>
          <w:color w:val="FF0000"/>
        </w:rPr>
      </w:pPr>
      <w:r w:rsidRPr="00395A93">
        <w:rPr>
          <w:rFonts w:hint="eastAsia"/>
          <w:color w:val="FF0000"/>
        </w:rPr>
        <w:t>H</w:t>
      </w:r>
      <w:r w:rsidRPr="00395A93">
        <w:rPr>
          <w:rFonts w:hint="eastAsia"/>
          <w:color w:val="FF0000"/>
        </w:rPr>
        <w:t>是由我自己设计的，</w:t>
      </w:r>
      <w:r w:rsidRPr="00395A93">
        <w:rPr>
          <w:rFonts w:hint="eastAsia"/>
          <w:color w:val="FF0000"/>
        </w:rPr>
        <w:t>H</w:t>
      </w:r>
      <w:r w:rsidRPr="00395A93">
        <w:rPr>
          <w:rFonts w:hint="eastAsia"/>
          <w:color w:val="FF0000"/>
        </w:rPr>
        <w:t>函数设计的好坏决定了</w:t>
      </w:r>
      <w:r w:rsidRPr="00395A93">
        <w:rPr>
          <w:rFonts w:hint="eastAsia"/>
          <w:color w:val="FF0000"/>
        </w:rPr>
        <w:t>A*</w:t>
      </w:r>
      <w:r w:rsidRPr="00395A93">
        <w:rPr>
          <w:rFonts w:hint="eastAsia"/>
          <w:color w:val="FF0000"/>
        </w:rPr>
        <w:t>算法的效率。</w:t>
      </w:r>
      <w:r w:rsidRPr="00395A93">
        <w:rPr>
          <w:rFonts w:hint="eastAsia"/>
          <w:color w:val="FF0000"/>
        </w:rPr>
        <w:t>H</w:t>
      </w:r>
      <w:r w:rsidRPr="00395A93">
        <w:rPr>
          <w:rFonts w:hint="eastAsia"/>
          <w:color w:val="FF0000"/>
        </w:rPr>
        <w:t>值越大，算法运行越快。但是在设计评估函数时，需要注意一个很重要的性质：评估函数的值一定要小于等于实际当前状态到目标状态的代价。否则虽然程序运行速度加快，但是可能在搜索过程中漏掉了最优解。相对的，只要评估函数的值小于等</w:t>
      </w:r>
      <w:r w:rsidRPr="00395A93">
        <w:rPr>
          <w:rFonts w:hint="eastAsia"/>
          <w:color w:val="FF0000"/>
        </w:rPr>
        <w:lastRenderedPageBreak/>
        <w:t>于实际当前状态到目标状态的代价，就一定能找到最优解。所以，在这个问题中我将评估函数设定为</w:t>
      </w:r>
      <w:r w:rsidRPr="00395A93">
        <w:rPr>
          <w:rFonts w:hint="eastAsia"/>
          <w:color w:val="FF0000"/>
        </w:rPr>
        <w:t>1-8</w:t>
      </w:r>
      <w:r w:rsidRPr="00395A93">
        <w:rPr>
          <w:rFonts w:hint="eastAsia"/>
          <w:color w:val="FF0000"/>
        </w:rPr>
        <w:t>八数字当前位置到目标位置的曼哈顿距离之和。</w:t>
      </w:r>
    </w:p>
    <w:p w14:paraId="16516A53" w14:textId="77777777" w:rsidR="00A907DF" w:rsidRPr="00A907DF" w:rsidRDefault="00A907DF" w:rsidP="009845E9"/>
    <w:p w14:paraId="17A25FF1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五、总结心得</w:t>
      </w:r>
    </w:p>
    <w:p w14:paraId="4B474C3C" w14:textId="0244582D" w:rsidR="0038396E" w:rsidRDefault="0038396E" w:rsidP="0038396E">
      <w:pPr>
        <w:rPr>
          <w:b/>
        </w:rPr>
      </w:pPr>
      <w:r>
        <w:rPr>
          <w:rFonts w:hint="eastAsia"/>
          <w:b/>
        </w:rPr>
        <w:t>实验结果：</w:t>
      </w:r>
    </w:p>
    <w:p w14:paraId="12F772BE" w14:textId="43EF1C07" w:rsidR="0038396E" w:rsidRDefault="00E20CC6" w:rsidP="0038396E">
      <w:pPr>
        <w:rPr>
          <w:b/>
          <w:noProof/>
        </w:rPr>
      </w:pPr>
      <w:r>
        <w:rPr>
          <w:b/>
          <w:noProof/>
        </w:rPr>
        <w:t>DFS:</w:t>
      </w:r>
    </w:p>
    <w:p w14:paraId="05D2FB8E" w14:textId="01A74091" w:rsidR="009845E9" w:rsidRDefault="004B02D5" w:rsidP="0038396E">
      <w:pPr>
        <w:rPr>
          <w:b/>
        </w:rPr>
      </w:pPr>
      <w:r>
        <w:rPr>
          <w:noProof/>
        </w:rPr>
        <w:drawing>
          <wp:inline distT="0" distB="0" distL="0" distR="0" wp14:anchorId="0864A251" wp14:editId="1D4DB434">
            <wp:extent cx="4130719" cy="45643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403" cy="45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54AC" w14:textId="413F3093" w:rsidR="009845E9" w:rsidRDefault="00E20CC6" w:rsidP="0038396E">
      <w:pPr>
        <w:rPr>
          <w:b/>
        </w:rPr>
      </w:pPr>
      <w:r>
        <w:rPr>
          <w:b/>
        </w:rPr>
        <w:t>BFS:</w:t>
      </w:r>
    </w:p>
    <w:p w14:paraId="78F8A16A" w14:textId="334E902B" w:rsidR="00461CB8" w:rsidRDefault="004B02D5" w:rsidP="003839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BDFD30" wp14:editId="33872220">
            <wp:extent cx="4186064" cy="40767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300" cy="40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9923" w14:textId="10C2D360" w:rsidR="006023E5" w:rsidRDefault="006023E5" w:rsidP="0038396E">
      <w:pPr>
        <w:rPr>
          <w:b/>
        </w:rPr>
      </w:pPr>
      <w:r>
        <w:rPr>
          <w:b/>
        </w:rPr>
        <w:t>GBFS:</w:t>
      </w:r>
    </w:p>
    <w:p w14:paraId="7C329F97" w14:textId="1E2C285D" w:rsidR="006023E5" w:rsidRDefault="003A6377" w:rsidP="0038396E">
      <w:pPr>
        <w:rPr>
          <w:b/>
        </w:rPr>
      </w:pPr>
      <w:r>
        <w:rPr>
          <w:noProof/>
        </w:rPr>
        <w:drawing>
          <wp:inline distT="0" distB="0" distL="0" distR="0" wp14:anchorId="1F152797" wp14:editId="627CECAE">
            <wp:extent cx="3267582" cy="3977640"/>
            <wp:effectExtent l="0" t="0" r="952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69" cy="39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126" w14:textId="091911D3" w:rsidR="004B02D5" w:rsidRDefault="004B02D5" w:rsidP="0038396E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star:</w:t>
      </w:r>
    </w:p>
    <w:p w14:paraId="21CD8101" w14:textId="18B1A6BA" w:rsidR="004B02D5" w:rsidRPr="00FD4730" w:rsidRDefault="00C57C9B" w:rsidP="003839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55E085" wp14:editId="63933BEF">
            <wp:extent cx="3171825" cy="5743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BB8" w14:textId="293D9036" w:rsidR="00B44357" w:rsidRDefault="00461CB8">
      <w:r>
        <w:rPr>
          <w:rFonts w:hint="eastAsia"/>
        </w:rPr>
        <w:t>实验</w:t>
      </w:r>
      <w:r w:rsidR="00A907DF">
        <w:rPr>
          <w:rFonts w:hint="eastAsia"/>
        </w:rPr>
        <w:t>总结</w:t>
      </w:r>
      <w:r>
        <w:rPr>
          <w:rFonts w:hint="eastAsia"/>
        </w:rPr>
        <w:t>：</w:t>
      </w:r>
    </w:p>
    <w:p w14:paraId="39D23B9D" w14:textId="4CD9A1F9" w:rsidR="00A907DF" w:rsidRPr="00A907DF" w:rsidRDefault="00A907DF">
      <w:r>
        <w:tab/>
      </w:r>
      <w:r>
        <w:rPr>
          <w:rFonts w:hint="eastAsia"/>
        </w:rPr>
        <w:t>通过本次实验，我了解并熟悉了多种算法，如</w:t>
      </w:r>
      <w:r>
        <w:rPr>
          <w:rFonts w:hint="eastAsia"/>
        </w:rPr>
        <w:t>BFS</w:t>
      </w:r>
      <w:r>
        <w:rPr>
          <w:rFonts w:hint="eastAsia"/>
        </w:rPr>
        <w:t>，</w:t>
      </w:r>
      <w:r>
        <w:rPr>
          <w:rFonts w:hint="eastAsia"/>
        </w:rPr>
        <w:t>DFS</w:t>
      </w:r>
      <w:r>
        <w:rPr>
          <w:rFonts w:hint="eastAsia"/>
        </w:rPr>
        <w:t>，</w:t>
      </w:r>
      <w:r>
        <w:rPr>
          <w:rFonts w:hint="eastAsia"/>
        </w:rPr>
        <w:t>GBFS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Star</w:t>
      </w:r>
      <w:r>
        <w:rPr>
          <w:rFonts w:hint="eastAsia"/>
        </w:rPr>
        <w:t>等算法，并体会到了估价函数对启发式算法的影响。比如，当</w:t>
      </w:r>
      <w:r>
        <w:rPr>
          <w:rFonts w:hint="eastAsia"/>
        </w:rPr>
        <w:t>h</w:t>
      </w:r>
      <w:r>
        <w:t>(x)</w:t>
      </w:r>
      <w:r>
        <w:rPr>
          <w:rFonts w:hint="eastAsia"/>
        </w:rPr>
        <w:t>=0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t>Star</w:t>
      </w:r>
      <w:r>
        <w:rPr>
          <w:rFonts w:hint="eastAsia"/>
        </w:rPr>
        <w:t>算法可以变成</w:t>
      </w:r>
      <w:r>
        <w:rPr>
          <w:rFonts w:hint="eastAsia"/>
        </w:rPr>
        <w:t>BFS</w:t>
      </w:r>
      <w:r>
        <w:rPr>
          <w:rFonts w:hint="eastAsia"/>
        </w:rPr>
        <w:t>算法。学习到了估计函数的</w:t>
      </w:r>
      <w:r>
        <w:rPr>
          <w:rFonts w:hint="eastAsia"/>
        </w:rPr>
        <w:t>h</w:t>
      </w:r>
      <w:r>
        <w:t>(x)</w:t>
      </w:r>
      <w:r>
        <w:rPr>
          <w:rFonts w:hint="eastAsia"/>
        </w:rPr>
        <w:t>的计算有不同的方法，如欧式距离，</w:t>
      </w:r>
      <w:r w:rsidRPr="00A907DF">
        <w:rPr>
          <w:rFonts w:hint="eastAsia"/>
        </w:rPr>
        <w:t>曼哈顿距离</w:t>
      </w:r>
      <w:r>
        <w:rPr>
          <w:rFonts w:hint="eastAsia"/>
        </w:rPr>
        <w:t>，欧氏距离的平方等方法。希望今后能学到更多有用的知识。</w:t>
      </w:r>
    </w:p>
    <w:sectPr w:rsidR="00A907DF" w:rsidRPr="00A907DF" w:rsidSect="00FC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6CB4" w14:textId="77777777" w:rsidR="007E557C" w:rsidRDefault="007E557C" w:rsidP="0038396E">
      <w:r>
        <w:separator/>
      </w:r>
    </w:p>
  </w:endnote>
  <w:endnote w:type="continuationSeparator" w:id="0">
    <w:p w14:paraId="65CA3A1B" w14:textId="77777777" w:rsidR="007E557C" w:rsidRDefault="007E557C" w:rsidP="0038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dobe 繁黑體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413D" w14:textId="77777777" w:rsidR="007E557C" w:rsidRDefault="007E557C" w:rsidP="0038396E">
      <w:r>
        <w:separator/>
      </w:r>
    </w:p>
  </w:footnote>
  <w:footnote w:type="continuationSeparator" w:id="0">
    <w:p w14:paraId="300FAEA4" w14:textId="77777777" w:rsidR="007E557C" w:rsidRDefault="007E557C" w:rsidP="0038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7"/>
    <w:rsid w:val="00026498"/>
    <w:rsid w:val="000937C4"/>
    <w:rsid w:val="0038396E"/>
    <w:rsid w:val="00395A93"/>
    <w:rsid w:val="003A6377"/>
    <w:rsid w:val="00434C73"/>
    <w:rsid w:val="00461CB8"/>
    <w:rsid w:val="004B02D5"/>
    <w:rsid w:val="006023E5"/>
    <w:rsid w:val="0072151A"/>
    <w:rsid w:val="007E557C"/>
    <w:rsid w:val="008466E8"/>
    <w:rsid w:val="0089298A"/>
    <w:rsid w:val="008E15DD"/>
    <w:rsid w:val="00937094"/>
    <w:rsid w:val="00965DC2"/>
    <w:rsid w:val="009845E9"/>
    <w:rsid w:val="00A907DF"/>
    <w:rsid w:val="00B44357"/>
    <w:rsid w:val="00B66832"/>
    <w:rsid w:val="00C57C9B"/>
    <w:rsid w:val="00E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3E7B"/>
  <w15:chartTrackingRefBased/>
  <w15:docId w15:val="{695FF8D6-DE63-422F-A454-7B214FB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6E"/>
    <w:pPr>
      <w:widowControl w:val="0"/>
      <w:autoSpaceDE w:val="0"/>
      <w:autoSpaceDN w:val="0"/>
      <w:adjustRightInd w:val="0"/>
    </w:pPr>
    <w:rPr>
      <w:rFonts w:ascii="Arial" w:eastAsia="等线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3839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96E"/>
    <w:rPr>
      <w:sz w:val="18"/>
      <w:szCs w:val="18"/>
    </w:rPr>
  </w:style>
  <w:style w:type="character" w:customStyle="1" w:styleId="20">
    <w:name w:val="标题 2 字符"/>
    <w:basedOn w:val="a0"/>
    <w:link w:val="2"/>
    <w:rsid w:val="0038396E"/>
    <w:rPr>
      <w:rFonts w:ascii="Arial" w:eastAsia="等线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16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泽伟 陈</dc:creator>
  <cp:keywords/>
  <dc:description/>
  <cp:lastModifiedBy>吴 伟俊</cp:lastModifiedBy>
  <cp:revision>9</cp:revision>
  <dcterms:created xsi:type="dcterms:W3CDTF">2021-10-02T14:51:00Z</dcterms:created>
  <dcterms:modified xsi:type="dcterms:W3CDTF">2021-12-02T18:05:00Z</dcterms:modified>
</cp:coreProperties>
</file>