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ACCDA4" w14:textId="75A89041" w:rsidR="00A00E99" w:rsidRDefault="00A00E99" w:rsidP="00ED4594">
      <w:pPr>
        <w:rPr>
          <w:b/>
          <w:bCs/>
        </w:rPr>
      </w:pPr>
    </w:p>
    <w:p w14:paraId="49A29C00" w14:textId="5EB2FB9B" w:rsidR="00ED4594" w:rsidRPr="00AE0207" w:rsidRDefault="00ED4594" w:rsidP="00ED4594">
      <w:pPr>
        <w:rPr>
          <w:rFonts w:ascii="Arial" w:eastAsia="Times New Roman" w:hAnsi="Arial" w:cs="Arial"/>
          <w:b/>
          <w:bCs/>
          <w:color w:val="222222"/>
          <w:shd w:val="clear" w:color="auto" w:fill="FFFFFF"/>
        </w:rPr>
      </w:pPr>
      <w:r w:rsidRPr="00AE0207">
        <w:rPr>
          <w:b/>
          <w:bCs/>
        </w:rPr>
        <w:t xml:space="preserve"> The g</w:t>
      </w:r>
      <w:r w:rsidRPr="00AE0207">
        <w:rPr>
          <w:rFonts w:ascii="Arial" w:eastAsia="Times New Roman" w:hAnsi="Arial" w:cs="Arial"/>
          <w:b/>
          <w:bCs/>
          <w:color w:val="222222"/>
          <w:shd w:val="clear" w:color="auto" w:fill="FFFFFF"/>
        </w:rPr>
        <w:t>et-started document detailing how a user can pull the code and run it</w:t>
      </w:r>
    </w:p>
    <w:p w14:paraId="136B5C07" w14:textId="18B62F8B" w:rsidR="00A00E99" w:rsidRDefault="00A00E99" w:rsidP="00ED4594">
      <w:pPr>
        <w:rPr>
          <w:rFonts w:ascii="Arial" w:eastAsia="Times New Roman" w:hAnsi="Arial" w:cs="Arial"/>
          <w:b/>
          <w:bCs/>
          <w:color w:val="222222"/>
          <w:shd w:val="clear" w:color="auto" w:fill="FFFFFF"/>
        </w:rPr>
      </w:pPr>
    </w:p>
    <w:p w14:paraId="33246468" w14:textId="4E00D3A1" w:rsidR="006B0185" w:rsidRPr="00A00E99" w:rsidRDefault="006B0185" w:rsidP="006B0185">
      <w:pPr>
        <w:rPr>
          <w:rFonts w:ascii="Times New Roman" w:eastAsia="Times New Roman" w:hAnsi="Times New Roman" w:cs="Times New Roman"/>
          <w:b/>
          <w:bCs/>
        </w:rPr>
      </w:pPr>
      <w:r>
        <w:rPr>
          <w:rFonts w:ascii="Arial" w:eastAsia="Times New Roman" w:hAnsi="Arial" w:cs="Arial"/>
          <w:b/>
          <w:bCs/>
          <w:color w:val="222222"/>
          <w:shd w:val="clear" w:color="auto" w:fill="FFFFFF"/>
        </w:rPr>
        <w:t>(</w:t>
      </w:r>
      <w:r w:rsidRPr="00A00E99">
        <w:rPr>
          <w:b/>
          <w:bCs/>
        </w:rPr>
        <w:t xml:space="preserve">I have Used </w:t>
      </w:r>
      <w:r w:rsidRPr="00A00E99">
        <w:rPr>
          <w:rFonts w:ascii="Arial" w:eastAsia="Times New Roman" w:hAnsi="Arial" w:cs="Arial"/>
          <w:b/>
          <w:bCs/>
          <w:color w:val="222222"/>
          <w:shd w:val="clear" w:color="auto" w:fill="FFFFFF"/>
        </w:rPr>
        <w:t>Page Object Model appro</w:t>
      </w:r>
      <w:r>
        <w:rPr>
          <w:rFonts w:ascii="Arial" w:eastAsia="Times New Roman" w:hAnsi="Arial" w:cs="Arial"/>
          <w:b/>
          <w:bCs/>
          <w:color w:val="222222"/>
          <w:shd w:val="clear" w:color="auto" w:fill="FFFFFF"/>
        </w:rPr>
        <w:t>a</w:t>
      </w:r>
      <w:r w:rsidRPr="00A00E99">
        <w:rPr>
          <w:rFonts w:ascii="Arial" w:eastAsia="Times New Roman" w:hAnsi="Arial" w:cs="Arial"/>
          <w:b/>
          <w:bCs/>
          <w:color w:val="222222"/>
          <w:shd w:val="clear" w:color="auto" w:fill="FFFFFF"/>
        </w:rPr>
        <w:t>ch to keep tests and element locators separately, this will keep code clean and easy to understand and maintain</w:t>
      </w:r>
      <w:r>
        <w:rPr>
          <w:rFonts w:ascii="Arial" w:eastAsia="Times New Roman" w:hAnsi="Arial" w:cs="Arial"/>
          <w:b/>
          <w:bCs/>
          <w:color w:val="222222"/>
          <w:shd w:val="clear" w:color="auto" w:fill="FFFFFF"/>
        </w:rPr>
        <w:t>)</w:t>
      </w:r>
    </w:p>
    <w:p w14:paraId="204AA76A" w14:textId="162CBEFA" w:rsidR="00A00E99" w:rsidRDefault="00A00E99" w:rsidP="00ED4594">
      <w:pPr>
        <w:rPr>
          <w:rFonts w:ascii="Arial" w:eastAsia="Times New Roman" w:hAnsi="Arial" w:cs="Arial"/>
          <w:b/>
          <w:bCs/>
          <w:color w:val="222222"/>
          <w:shd w:val="clear" w:color="auto" w:fill="FFFFFF"/>
        </w:rPr>
      </w:pPr>
    </w:p>
    <w:p w14:paraId="1BF3743D" w14:textId="65BF188E" w:rsidR="00ED4594" w:rsidRDefault="00ED4594" w:rsidP="00ED4594">
      <w:pPr>
        <w:rPr>
          <w:rFonts w:ascii="Arial" w:eastAsia="Times New Roman" w:hAnsi="Arial" w:cs="Arial"/>
          <w:b/>
          <w:bCs/>
          <w:color w:val="222222"/>
          <w:shd w:val="clear" w:color="auto" w:fill="FFFFFF"/>
        </w:rPr>
      </w:pPr>
    </w:p>
    <w:p w14:paraId="465202AB" w14:textId="77777777" w:rsidR="00ED4594" w:rsidRDefault="00ED4594" w:rsidP="00ED4594">
      <w:pPr>
        <w:autoSpaceDE w:val="0"/>
        <w:autoSpaceDN w:val="0"/>
        <w:adjustRightInd w:val="0"/>
        <w:rPr>
          <w:rFonts w:ascii="AppleSystemUIFont" w:hAnsi="AppleSystemUIFont" w:cs="AppleSystemUIFont"/>
          <w:u w:val="single"/>
        </w:rPr>
      </w:pPr>
      <w:r>
        <w:rPr>
          <w:rFonts w:ascii="AppleSystemUIFont" w:hAnsi="AppleSystemUIFont" w:cs="AppleSystemUIFont"/>
        </w:rPr>
        <w:t xml:space="preserve">Go to the link: </w:t>
      </w:r>
      <w:hyperlink r:id="rId4" w:history="1">
        <w:r>
          <w:rPr>
            <w:rFonts w:ascii="AppleSystemUIFont" w:hAnsi="AppleSystemUIFont" w:cs="AppleSystemUIFont"/>
            <w:color w:val="DCA10D"/>
            <w:u w:val="single" w:color="DCA10D"/>
          </w:rPr>
          <w:t>https://github.com/Winsensid/LiveIntentCom</w:t>
        </w:r>
      </w:hyperlink>
    </w:p>
    <w:p w14:paraId="533D262C" w14:textId="43DFCA2C" w:rsidR="00ED4594" w:rsidRPr="00ED4594" w:rsidRDefault="00ED4594" w:rsidP="00ED4594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color w:val="00B050"/>
        </w:rPr>
      </w:pPr>
      <w:r>
        <w:rPr>
          <w:rFonts w:ascii="AppleSystemUIFont" w:hAnsi="AppleSystemUIFont" w:cs="AppleSystemUIFont"/>
          <w:u w:val="single"/>
        </w:rPr>
        <w:t xml:space="preserve">1_- Click on the green button on the right side that says: </w:t>
      </w:r>
      <w:r w:rsidRPr="00ED4594">
        <w:rPr>
          <w:rFonts w:ascii="AppleSystemUIFont" w:hAnsi="AppleSystemUIFont" w:cs="AppleSystemUIFont"/>
          <w:b/>
          <w:bCs/>
          <w:color w:val="00B050"/>
          <w:u w:val="single"/>
        </w:rPr>
        <w:t xml:space="preserve">Clone or download </w:t>
      </w:r>
    </w:p>
    <w:p w14:paraId="6BEE4DD5" w14:textId="4589CEE8" w:rsidR="00ED4594" w:rsidRDefault="00ED4594" w:rsidP="00ED4594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You can download the zip file of the source code </w:t>
      </w:r>
    </w:p>
    <w:p w14:paraId="52D36CDA" w14:textId="7EFA0F9B" w:rsidR="00A00E99" w:rsidRPr="00A00E99" w:rsidRDefault="00A00E99" w:rsidP="00ED4594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</w:rPr>
      </w:pPr>
      <w:r>
        <w:rPr>
          <w:rFonts w:ascii="AppleSystemUIFont" w:hAnsi="AppleSystemUIFont" w:cs="AppleSystemUIFont"/>
        </w:rPr>
        <w:tab/>
      </w:r>
      <w:r>
        <w:rPr>
          <w:rFonts w:ascii="AppleSystemUIFont" w:hAnsi="AppleSystemUIFont" w:cs="AppleSystemUIFont"/>
        </w:rPr>
        <w:tab/>
      </w:r>
      <w:r>
        <w:rPr>
          <w:rFonts w:ascii="AppleSystemUIFont" w:hAnsi="AppleSystemUIFont" w:cs="AppleSystemUIFont"/>
        </w:rPr>
        <w:tab/>
      </w:r>
      <w:r w:rsidRPr="00A00E99">
        <w:rPr>
          <w:rFonts w:ascii="AppleSystemUIFont" w:hAnsi="AppleSystemUIFont" w:cs="AppleSystemUIFont"/>
          <w:b/>
          <w:bCs/>
        </w:rPr>
        <w:t>OR</w:t>
      </w:r>
    </w:p>
    <w:p w14:paraId="6F1DFBF7" w14:textId="43A7E5AC" w:rsidR="00ED4594" w:rsidRDefault="00ED4594" w:rsidP="00ED4594">
      <w:pPr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You can also clone it on GitHub on your desktop</w:t>
      </w:r>
      <w:r>
        <w:rPr>
          <w:rFonts w:ascii="AppleSystemUIFont" w:hAnsi="AppleSystemUIFont" w:cs="AppleSystemUIFont"/>
        </w:rPr>
        <w:t xml:space="preserve"> (this requires you to have Git installed</w:t>
      </w:r>
      <w:r w:rsidR="00A00E99">
        <w:rPr>
          <w:rFonts w:ascii="AppleSystemUIFont" w:hAnsi="AppleSystemUIFont" w:cs="AppleSystemUIFont"/>
        </w:rPr>
        <w:t>)</w:t>
      </w:r>
      <w:r w:rsidR="00AE0207">
        <w:rPr>
          <w:rFonts w:ascii="AppleSystemUIFont" w:hAnsi="AppleSystemUIFont" w:cs="AppleSystemUIFont"/>
        </w:rPr>
        <w:t xml:space="preserve"> </w:t>
      </w:r>
    </w:p>
    <w:p w14:paraId="169742F5" w14:textId="31D6F87A" w:rsidR="00AE0207" w:rsidRDefault="00AE0207" w:rsidP="00ED4594">
      <w:pPr>
        <w:rPr>
          <w:rFonts w:ascii="Arial" w:eastAsia="Times New Roman" w:hAnsi="Arial" w:cs="Arial"/>
          <w:b/>
          <w:bCs/>
          <w:color w:val="222222"/>
          <w:shd w:val="clear" w:color="auto" w:fill="FFFFFF"/>
        </w:rPr>
      </w:pPr>
      <w:r>
        <w:rPr>
          <w:rFonts w:ascii="AppleSystemUIFont" w:hAnsi="AppleSystemUIFont" w:cs="AppleSystemUIFont"/>
        </w:rPr>
        <w:t>This will bring the entire project into your machine then open it on your IDE</w:t>
      </w:r>
      <w:bookmarkStart w:id="0" w:name="_GoBack"/>
      <w:bookmarkEnd w:id="0"/>
    </w:p>
    <w:p w14:paraId="5B38F2B1" w14:textId="69ECD10C" w:rsidR="00ED4594" w:rsidRDefault="00A00E99" w:rsidP="00ED4594">
      <w:pPr>
        <w:rPr>
          <w:rFonts w:ascii="Arial" w:eastAsia="Times New Roman" w:hAnsi="Arial" w:cs="Arial"/>
          <w:b/>
          <w:bCs/>
          <w:color w:val="222222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A23EFB" wp14:editId="12273991">
                <wp:simplePos x="0" y="0"/>
                <wp:positionH relativeFrom="column">
                  <wp:posOffset>5942330</wp:posOffset>
                </wp:positionH>
                <wp:positionV relativeFrom="paragraph">
                  <wp:posOffset>172085</wp:posOffset>
                </wp:positionV>
                <wp:extent cx="596265" cy="254000"/>
                <wp:effectExtent l="12700" t="12700" r="13335" b="25400"/>
                <wp:wrapNone/>
                <wp:docPr id="3" name="Right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96265" cy="25400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89DE58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3" o:spid="_x0000_s1026" type="#_x0000_t13" style="position:absolute;margin-left:467.9pt;margin-top:13.55pt;width:46.95pt;height:20pt;rotation:18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f+2JlQIAAIMFAAAOAAAAZHJzL2Uyb0RvYy54bWysVFFPGzEMfp+0/xDlfVxbWgYVV1SBOk1C&#13;&#10;gICJ5zSX9E7KxZmT9sp+/ZzkelSMvUy7h5Md25/tL44vr/atYTuFvgFb8vHJiDNlJVSN3ZT8x/Pq&#13;&#10;yzlnPghbCQNWlfxVeX61+PzpsnNzNYEaTKWQEYj1886VvA7BzYvCy1q1wp+AU5aMGrAVgVTcFBWK&#13;&#10;jtBbU0xGo7OiA6wcglTe0+lNNvJFwtdayXCvtVeBmZJTbSH9Mf3X8V8sLsV8g8LVjezLEP9QRSsa&#13;&#10;S0kHqBsRBNti8wdU20gEDzqcSGgL0LqRKvVA3YxH77p5qoVTqRcix7uBJv//YOXd7gFZU5X8lDMr&#13;&#10;Wrqix2ZTB7ZEhI6dRoI65+fk9+QesNc8ibHbvcaWIRCr49H5KH6JBGqL7RPHrwPHah+YpMPZxdnk&#13;&#10;bMaZJNNkNo0hBFpkrIjp0IdvCloWhZJjrCYVk6DF7taHHHBwjEEeTFOtGmOSgpv1tUG2E3Tpq1Uq&#13;&#10;K4ccuRWxq9xHksKrUTHY2EeliRAqdZIyplFUA56QUtkwzqZaVCqnmR1nicMbI1JfCTAiaypvwO4B&#13;&#10;Dp4Z5ICdi+39Y6hKkzwEZ5b/UlgOHiJSZrBhCG4bC/hRZ4a66jNnfyr/iJoorqF6pXFJN06vyTu5&#13;&#10;auiWboUPDwLp4dAhLYNwTz9toCs59BJnNeCvj86jP80zWTnr6CGW3P/cClScme+WJv1iPJ3Gl5uU&#13;&#10;6ezrhBQ8tqyPLXbbXgNd+zhVl8ToH8xB1AjtC+2MZcxKJmEl5S65DHhQrkNeELR1pFoukxu9VifC&#13;&#10;rX1yMoJHVuP8Pe9fBLp+VAPN+B0cHq2Yv5vV7BsjLSy3AXSTBvmN155veulpcPqtFFfJsZ683nbn&#13;&#10;4jcAAAD//wMAUEsDBBQABgAIAAAAIQBgVXmB5AAAAA8BAAAPAAAAZHJzL2Rvd25yZXYueG1sTI9P&#13;&#10;T8JAEMXvJn6HzZh4ky01FiidEoIx4aIoGs9LO7YN3dnSXaB8e4eTXiaZf+/9XrYYbKtO1PvGMcJ4&#13;&#10;FIEiLlzZcIXw9fnyMAXlg+HStI4J4UIeFvntTWbS0p35g07bUCkRYZ8ahDqELtXaFzVZ40euI5bd&#13;&#10;j+utCdL2lS57cxZx2+o4ihJtTcPiUJuOVjUV++3RIryvp2/Ja2FWm2a5uSS8/z6sDxbx/m54nktZ&#13;&#10;zkEFGsLfB1wzCD/kArZzRy69ahFmj0/CHxDiyRjU9SCKZxNQO4REJjrP9P8c+S8AAAD//wMAUEsB&#13;&#10;Ai0AFAAGAAgAAAAhALaDOJL+AAAA4QEAABMAAAAAAAAAAAAAAAAAAAAAAFtDb250ZW50X1R5cGVz&#13;&#10;XS54bWxQSwECLQAUAAYACAAAACEAOP0h/9YAAACUAQAACwAAAAAAAAAAAAAAAAAvAQAAX3JlbHMv&#13;&#10;LnJlbHNQSwECLQAUAAYACAAAACEAeH/tiZUCAACDBQAADgAAAAAAAAAAAAAAAAAuAgAAZHJzL2Uy&#13;&#10;b0RvYy54bWxQSwECLQAUAAYACAAAACEAYFV5geQAAAAPAQAADwAAAAAAAAAAAAAAAADvBAAAZHJz&#13;&#10;L2Rvd25yZXYueG1sUEsFBgAAAAAEAAQA8wAAAAAGAAAAAA==&#13;&#10;" adj="16999" fillcolor="red" strokecolor="#1f3763 [1604]" strokeweight="1pt"/>
            </w:pict>
          </mc:Fallback>
        </mc:AlternateContent>
      </w:r>
    </w:p>
    <w:p w14:paraId="0905D87F" w14:textId="18E024B4" w:rsidR="00ED4594" w:rsidRPr="00ED4594" w:rsidRDefault="00ED4594" w:rsidP="00ED4594">
      <w:pPr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  <w:noProof/>
        </w:rPr>
        <w:drawing>
          <wp:inline distT="0" distB="0" distL="0" distR="0" wp14:anchorId="5A7864F6" wp14:editId="2F9E1D5A">
            <wp:extent cx="5943600" cy="20034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11-27 at 2.38.49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05CE8" w14:textId="7063AA30" w:rsidR="002B6C9C" w:rsidRDefault="00AE0207">
      <w:r>
        <w:t xml:space="preserve"> </w:t>
      </w:r>
    </w:p>
    <w:p w14:paraId="3A84F07E" w14:textId="6B016E60" w:rsidR="00AE0207" w:rsidRPr="00AE0207" w:rsidRDefault="00AE0207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sectPr w:rsidR="00AE0207" w:rsidRPr="00AE0207" w:rsidSect="000309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pleSystemUIFont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594"/>
    <w:rsid w:val="000309C9"/>
    <w:rsid w:val="0037157D"/>
    <w:rsid w:val="005E0469"/>
    <w:rsid w:val="006B0185"/>
    <w:rsid w:val="00A00E99"/>
    <w:rsid w:val="00AE0207"/>
    <w:rsid w:val="00ED4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F5607"/>
  <w15:chartTrackingRefBased/>
  <w15:docId w15:val="{EA9D11F8-8EF0-174A-AB32-31CD880A2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380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Winsensid/LiveIntent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tahar sid abdelkader</dc:creator>
  <cp:keywords/>
  <dc:description/>
  <cp:lastModifiedBy>tahar sid abdelkader</cp:lastModifiedBy>
  <cp:revision>1</cp:revision>
  <dcterms:created xsi:type="dcterms:W3CDTF">2019-11-27T19:33:00Z</dcterms:created>
  <dcterms:modified xsi:type="dcterms:W3CDTF">2019-11-27T20:45:00Z</dcterms:modified>
</cp:coreProperties>
</file>