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F1" w:rsidRDefault="005B16F1">
      <w:r w:rsidRPr="005B16F1">
        <w:t xml:space="preserve">— </w:t>
      </w:r>
      <w:r w:rsidR="00591452">
        <w:t xml:space="preserve">Что я могу узнать </w:t>
      </w:r>
      <w:proofErr w:type="gramStart"/>
      <w:r w:rsidR="00591452">
        <w:t>О</w:t>
      </w:r>
      <w:proofErr w:type="gramEnd"/>
      <w:r w:rsidR="00591452">
        <w:t xml:space="preserve"> компании?</w:t>
      </w:r>
    </w:p>
    <w:p w:rsidR="00591452" w:rsidRDefault="005B16F1">
      <w:r w:rsidRPr="005B16F1">
        <w:t>—</w:t>
      </w:r>
      <w:r w:rsidRPr="005B16F1">
        <w:t xml:space="preserve"> </w:t>
      </w:r>
      <w:proofErr w:type="spellStart"/>
      <w:r w:rsidR="00591452">
        <w:rPr>
          <w:lang w:val="en-US"/>
        </w:rPr>
        <w:t>Oriflame</w:t>
      </w:r>
      <w:proofErr w:type="spellEnd"/>
      <w:r w:rsidR="00591452" w:rsidRPr="00591452">
        <w:t xml:space="preserve"> — </w:t>
      </w:r>
      <w:r w:rsidR="00591452">
        <w:t>европейский создатель и поставщик разнообразной косметики. С ней сотрудничают разные люди из различных стран.</w:t>
      </w:r>
      <w:r w:rsidR="00FF7C5E">
        <w:t xml:space="preserve"> Она, как </w:t>
      </w:r>
      <w:r w:rsidR="00EF5CAF">
        <w:t>нам</w:t>
      </w:r>
      <w:r w:rsidR="00FF7C5E">
        <w:t xml:space="preserve"> и вам, предлагает обширное количество косметики, аксессуаров, парфюмерии и всё то, что вы сможете найти в каталоге.</w:t>
      </w:r>
    </w:p>
    <w:p w:rsidR="00071B83" w:rsidRDefault="00071B83"/>
    <w:p w:rsidR="00071B83" w:rsidRDefault="005B16F1">
      <w:r w:rsidRPr="005B16F1">
        <w:t>—</w:t>
      </w:r>
      <w:r w:rsidRPr="005B16F1">
        <w:t xml:space="preserve"> </w:t>
      </w:r>
      <w:r w:rsidR="00071B83">
        <w:t xml:space="preserve">Каким запахом я смогу насладиться? Что за </w:t>
      </w:r>
      <w:proofErr w:type="spellStart"/>
      <w:r w:rsidR="00071B83">
        <w:t>фрук</w:t>
      </w:r>
      <w:proofErr w:type="spellEnd"/>
      <w:r w:rsidR="00071B83">
        <w:t xml:space="preserve"> эта парфюмерия Орифлейм?</w:t>
      </w:r>
    </w:p>
    <w:p w:rsidR="00071B83" w:rsidRDefault="005B16F1">
      <w:r w:rsidRPr="005B16F1">
        <w:t>—</w:t>
      </w:r>
      <w:r w:rsidRPr="005B16F1">
        <w:t xml:space="preserve"> </w:t>
      </w:r>
      <w:r w:rsidR="00071B83">
        <w:t xml:space="preserve">Завлекающие ароматы </w:t>
      </w:r>
      <w:proofErr w:type="spellStart"/>
      <w:r w:rsidR="00071B83">
        <w:rPr>
          <w:lang w:val="en-US"/>
        </w:rPr>
        <w:t>Oriflame</w:t>
      </w:r>
      <w:proofErr w:type="spellEnd"/>
      <w:r w:rsidR="00071B83" w:rsidRPr="00071B83">
        <w:t xml:space="preserve"> </w:t>
      </w:r>
      <w:r w:rsidR="00071B83">
        <w:t xml:space="preserve">создаются во Франции. К ним также прикладывают руку парфюмеры их города </w:t>
      </w:r>
      <w:proofErr w:type="spellStart"/>
      <w:r w:rsidR="00071B83">
        <w:t>Грасс</w:t>
      </w:r>
      <w:proofErr w:type="spellEnd"/>
      <w:r w:rsidR="00071B83">
        <w:t>! Совместными усилиями, создаётся качественный и неповторимый в запахе продукт.</w:t>
      </w:r>
    </w:p>
    <w:p w:rsidR="00071B83" w:rsidRDefault="005B16F1">
      <w:r w:rsidRPr="005B16F1">
        <w:t>—</w:t>
      </w:r>
      <w:r w:rsidRPr="005B16F1">
        <w:t xml:space="preserve"> </w:t>
      </w:r>
      <w:r w:rsidR="00A52058">
        <w:t xml:space="preserve">Возможно, вас заинтересует это краткое </w:t>
      </w:r>
      <w:hyperlink r:id="rId4" w:history="1">
        <w:r w:rsidR="00A52058" w:rsidRPr="00115722">
          <w:rPr>
            <w:rStyle w:val="a3"/>
          </w:rPr>
          <w:t>руководство по ароматам</w:t>
        </w:r>
      </w:hyperlink>
      <w:r w:rsidR="00A52058">
        <w:t>.</w:t>
      </w:r>
    </w:p>
    <w:p w:rsidR="00F7432E" w:rsidRDefault="00F7432E"/>
    <w:p w:rsidR="005B16F1" w:rsidRDefault="005B16F1">
      <w:r w:rsidRPr="005B16F1">
        <w:t>—</w:t>
      </w:r>
      <w:r w:rsidRPr="005B16F1">
        <w:t xml:space="preserve"> </w:t>
      </w:r>
      <w:r w:rsidR="00F7432E">
        <w:t>Насколько здоровая продукция в Орифлейм?</w:t>
      </w:r>
    </w:p>
    <w:p w:rsidR="00F7432E" w:rsidRPr="00501A32" w:rsidRDefault="005B16F1">
      <w:r w:rsidRPr="005B16F1">
        <w:t>—</w:t>
      </w:r>
      <w:r w:rsidRPr="005B16F1">
        <w:t xml:space="preserve"> </w:t>
      </w:r>
      <w:proofErr w:type="spellStart"/>
      <w:r w:rsidR="00F7432E">
        <w:rPr>
          <w:lang w:val="en-US"/>
        </w:rPr>
        <w:t>Oriflame</w:t>
      </w:r>
      <w:proofErr w:type="spellEnd"/>
      <w:r w:rsidR="00F7432E" w:rsidRPr="00F7432E">
        <w:t xml:space="preserve"> </w:t>
      </w:r>
      <w:r w:rsidR="00F7432E">
        <w:t xml:space="preserve">создаёт продукцию под кодовым именем </w:t>
      </w:r>
      <w:r w:rsidR="00F7432E">
        <w:rPr>
          <w:lang w:val="en-US"/>
        </w:rPr>
        <w:t>Wellness</w:t>
      </w:r>
      <w:r w:rsidR="00F7432E">
        <w:t xml:space="preserve">. Это сбалансированное, </w:t>
      </w:r>
      <w:r w:rsidR="00F7432E">
        <w:t>протеиновое</w:t>
      </w:r>
      <w:r w:rsidR="00F7432E">
        <w:t xml:space="preserve">, а самое главное, вкусное питание, которое тонизирует организм.  </w:t>
      </w:r>
      <w:r w:rsidR="00501A32">
        <w:t xml:space="preserve">Над ним корпели на протяжении 15 лет и </w:t>
      </w:r>
      <w:r w:rsidR="00501A32">
        <w:rPr>
          <w:lang w:val="en-US"/>
        </w:rPr>
        <w:t>Wellness</w:t>
      </w:r>
      <w:r w:rsidR="00501A32" w:rsidRPr="00501A32">
        <w:t xml:space="preserve"> </w:t>
      </w:r>
      <w:hyperlink r:id="rId5" w:history="1">
        <w:r w:rsidR="00501A32" w:rsidRPr="00501A32">
          <w:rPr>
            <w:rStyle w:val="a3"/>
          </w:rPr>
          <w:t>хорошее описание</w:t>
        </w:r>
      </w:hyperlink>
      <w:r w:rsidR="00501A32">
        <w:t>.</w:t>
      </w:r>
    </w:p>
    <w:p w:rsidR="00591452" w:rsidRDefault="00591452"/>
    <w:p w:rsidR="00DD35E5" w:rsidRDefault="005B16F1">
      <w:r w:rsidRPr="005B16F1">
        <w:t>—</w:t>
      </w:r>
      <w:r>
        <w:rPr>
          <w:lang w:val="en-US"/>
        </w:rPr>
        <w:t xml:space="preserve"> </w:t>
      </w:r>
      <w:r w:rsidR="00DD35E5">
        <w:t>А как же косметика? В чём её плюсы?</w:t>
      </w:r>
    </w:p>
    <w:p w:rsidR="00591452" w:rsidRPr="005B16F1" w:rsidRDefault="005B16F1">
      <w:r w:rsidRPr="005B16F1">
        <w:t>—</w:t>
      </w:r>
      <w:r>
        <w:rPr>
          <w:lang w:val="en-US"/>
        </w:rPr>
        <w:t xml:space="preserve"> </w:t>
      </w:r>
      <w:bookmarkStart w:id="0" w:name="_GoBack"/>
      <w:bookmarkEnd w:id="0"/>
      <w:r w:rsidR="007C0567">
        <w:t>Главный</w:t>
      </w:r>
      <w:r w:rsidR="00DD35E5">
        <w:t xml:space="preserve"> продукт </w:t>
      </w:r>
      <w:proofErr w:type="spellStart"/>
      <w:r w:rsidR="007C0567">
        <w:rPr>
          <w:lang w:val="en-US"/>
        </w:rPr>
        <w:t>Oriflame</w:t>
      </w:r>
      <w:proofErr w:type="spellEnd"/>
      <w:r w:rsidR="00DD35E5">
        <w:t xml:space="preserve"> — это косметика. Специалисты разрабатывают её уже более 50-ти лет. Они её испытывают разными научными способами и улучшают, проводя разный научные исследования. После того, как они убеждаются в качестве и надёжности косметики, </w:t>
      </w:r>
      <w:proofErr w:type="spellStart"/>
      <w:r w:rsidR="00DD35E5">
        <w:rPr>
          <w:lang w:val="en-US"/>
        </w:rPr>
        <w:t>Oriflame</w:t>
      </w:r>
      <w:proofErr w:type="spellEnd"/>
      <w:r w:rsidR="00DD35E5" w:rsidRPr="00DD35E5">
        <w:t xml:space="preserve"> </w:t>
      </w:r>
      <w:r w:rsidR="0083485D">
        <w:t>преподносит</w:t>
      </w:r>
      <w:r w:rsidR="00DD35E5">
        <w:t xml:space="preserve"> её </w:t>
      </w:r>
      <w:r w:rsidR="006B187B">
        <w:t>всем желающим</w:t>
      </w:r>
      <w:r w:rsidR="00DD35E5">
        <w:t>.</w:t>
      </w:r>
    </w:p>
    <w:p w:rsidR="00DD35E5" w:rsidRPr="00591452" w:rsidRDefault="00DD35E5"/>
    <w:sectPr w:rsidR="00DD35E5" w:rsidRPr="0059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4"/>
    <w:rsid w:val="00071B83"/>
    <w:rsid w:val="000B7EA4"/>
    <w:rsid w:val="00115722"/>
    <w:rsid w:val="00501A32"/>
    <w:rsid w:val="00591452"/>
    <w:rsid w:val="005B16F1"/>
    <w:rsid w:val="006B187B"/>
    <w:rsid w:val="007C0567"/>
    <w:rsid w:val="0083485D"/>
    <w:rsid w:val="00A52058"/>
    <w:rsid w:val="00DD35E5"/>
    <w:rsid w:val="00DF0725"/>
    <w:rsid w:val="00EF5CAF"/>
    <w:rsid w:val="00F7432E"/>
    <w:rsid w:val="00F86054"/>
    <w:rsid w:val="00FB74D2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8B51"/>
  <w15:chartTrackingRefBased/>
  <w15:docId w15:val="{6B31BC2B-A349-4C95-9738-6C2A7656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-cis-cdn.oriflame.com/-/media/CIS/Images/My-Pages/Sell/Sell-Wellness/Wellness-product-guide/Wellness-product-guide.ashx?u=0101010000&amp;la=ru-RU" TargetMode="External"/><Relationship Id="rId4" Type="http://schemas.openxmlformats.org/officeDocument/2006/relationships/hyperlink" Target="https://media-cis-cdn.oriflame.com/-/media/RU/Files/My-Pages/Sell/Product-Expert/Product-guide/Fragrance04042016.ashx?u=0101010000&amp;la=ru-RU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ShiningFinger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shining</cp:lastModifiedBy>
  <cp:revision>12</cp:revision>
  <dcterms:created xsi:type="dcterms:W3CDTF">2018-04-15T16:53:00Z</dcterms:created>
  <dcterms:modified xsi:type="dcterms:W3CDTF">2018-04-15T18:17:00Z</dcterms:modified>
</cp:coreProperties>
</file>