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24F982B5" w14:textId="77777777" w:rsidR="008621BE" w:rsidRPr="008621BE" w:rsidRDefault="008621BE" w:rsidP="008621BE">
      <w:pPr>
        <w:pStyle w:val="TableParagraph"/>
        <w:ind w:firstLine="709"/>
        <w:jc w:val="both"/>
        <w:rPr>
          <w:b/>
          <w:sz w:val="28"/>
          <w:szCs w:val="28"/>
        </w:rPr>
      </w:pPr>
      <w:r w:rsidRPr="008621BE">
        <w:rPr>
          <w:b/>
          <w:sz w:val="28"/>
          <w:szCs w:val="28"/>
        </w:rPr>
        <w:t>Структурная обработка исключений в .NET, проектирование собственных типов исключений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2587633C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C151B6">
        <w:rPr>
          <w:sz w:val="28"/>
          <w:szCs w:val="28"/>
          <w:lang w:val="en-US"/>
        </w:rPr>
        <w:t>1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8621BE" w:rsidRPr="008621BE">
        <w:rPr>
          <w:sz w:val="28"/>
          <w:szCs w:val="28"/>
        </w:rPr>
        <w:t>Ограничение скорости автомобиля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8621BE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8621BE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8621BE">
        <w:rPr>
          <w:spacing w:val="-2"/>
          <w:sz w:val="28"/>
          <w:szCs w:val="28"/>
        </w:rPr>
        <w:t>:</w:t>
      </w:r>
    </w:p>
    <w:p w14:paraId="40F3FF62" w14:textId="77777777" w:rsidR="00AA6B48" w:rsidRPr="008621BE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1624C4A3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class Car</w:t>
      </w:r>
    </w:p>
    <w:p w14:paraId="1B986507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40687FC8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int Speed { get; private set; }</w:t>
      </w:r>
    </w:p>
    <w:p w14:paraId="03FAE504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B307743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void SetSpeed(int speed)</w:t>
      </w:r>
    </w:p>
    <w:p w14:paraId="1D5C10A5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6FF75278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if (speed &gt; 120)</w:t>
      </w:r>
    </w:p>
    <w:p w14:paraId="7E23BF33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throw new SpeedLimitExceededException(speed);</w:t>
      </w:r>
    </w:p>
    <w:p w14:paraId="3C6B003D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Speed = speed;</w:t>
      </w:r>
    </w:p>
    <w:p w14:paraId="6FF4EF9C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Console.WriteLine($"</w:t>
      </w:r>
      <w:r w:rsidRPr="008621BE">
        <w:rPr>
          <w:rFonts w:ascii="Times New Roman" w:hAnsi="Times New Roman"/>
          <w:sz w:val="28"/>
          <w:szCs w:val="28"/>
          <w:highlight w:val="white"/>
        </w:rPr>
        <w:t>Скорость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8621BE">
        <w:rPr>
          <w:rFonts w:ascii="Times New Roman" w:hAnsi="Times New Roman"/>
          <w:sz w:val="28"/>
          <w:szCs w:val="28"/>
          <w:highlight w:val="white"/>
        </w:rPr>
        <w:t>установлена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: {speed} </w:t>
      </w:r>
      <w:r w:rsidRPr="008621BE">
        <w:rPr>
          <w:rFonts w:ascii="Times New Roman" w:hAnsi="Times New Roman"/>
          <w:sz w:val="28"/>
          <w:szCs w:val="28"/>
          <w:highlight w:val="white"/>
        </w:rPr>
        <w:t>км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/</w:t>
      </w:r>
      <w:r w:rsidRPr="008621BE">
        <w:rPr>
          <w:rFonts w:ascii="Times New Roman" w:hAnsi="Times New Roman"/>
          <w:sz w:val="28"/>
          <w:szCs w:val="28"/>
          <w:highlight w:val="white"/>
        </w:rPr>
        <w:t>ч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22993081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69E69004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62D67B73" w14:textId="77777777" w:rsidR="00EC2876" w:rsidRPr="00EC2876" w:rsidRDefault="00EC2876" w:rsidP="00EC2876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9D2008A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class SpeedLimitExceededException : Exception</w:t>
      </w:r>
    </w:p>
    <w:p w14:paraId="186B7A7D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E46C468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int Speed { get; }</w:t>
      </w:r>
    </w:p>
    <w:p w14:paraId="2BE9B00F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SpeedLimitExceededException() : base("</w:t>
      </w:r>
      <w:r w:rsidRPr="008621BE">
        <w:rPr>
          <w:rFonts w:ascii="Times New Roman" w:hAnsi="Times New Roman"/>
          <w:sz w:val="28"/>
          <w:szCs w:val="28"/>
          <w:highlight w:val="white"/>
        </w:rPr>
        <w:t>Превышение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8621BE">
        <w:rPr>
          <w:rFonts w:ascii="Times New Roman" w:hAnsi="Times New Roman"/>
          <w:sz w:val="28"/>
          <w:szCs w:val="28"/>
          <w:highlight w:val="white"/>
        </w:rPr>
        <w:t>скорости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!") { }</w:t>
      </w:r>
    </w:p>
    <w:p w14:paraId="3F14070A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SpeedLimitExceededException(int speed) : base($"</w:t>
      </w:r>
      <w:r w:rsidRPr="008621BE">
        <w:rPr>
          <w:rFonts w:ascii="Times New Roman" w:hAnsi="Times New Roman"/>
          <w:sz w:val="28"/>
          <w:szCs w:val="28"/>
          <w:highlight w:val="white"/>
        </w:rPr>
        <w:t>Скорость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{speed} </w:t>
      </w:r>
      <w:r w:rsidRPr="008621BE">
        <w:rPr>
          <w:rFonts w:ascii="Times New Roman" w:hAnsi="Times New Roman"/>
          <w:sz w:val="28"/>
          <w:szCs w:val="28"/>
          <w:highlight w:val="white"/>
        </w:rPr>
        <w:t>км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/</w:t>
      </w:r>
      <w:r w:rsidRPr="008621BE">
        <w:rPr>
          <w:rFonts w:ascii="Times New Roman" w:hAnsi="Times New Roman"/>
          <w:sz w:val="28"/>
          <w:szCs w:val="28"/>
          <w:highlight w:val="white"/>
        </w:rPr>
        <w:t>ч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8621BE">
        <w:rPr>
          <w:rFonts w:ascii="Times New Roman" w:hAnsi="Times New Roman"/>
          <w:sz w:val="28"/>
          <w:szCs w:val="28"/>
          <w:highlight w:val="white"/>
        </w:rPr>
        <w:t>превышает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8621BE">
        <w:rPr>
          <w:rFonts w:ascii="Times New Roman" w:hAnsi="Times New Roman"/>
          <w:sz w:val="28"/>
          <w:szCs w:val="28"/>
          <w:highlight w:val="white"/>
        </w:rPr>
        <w:t>лимит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120 </w:t>
      </w:r>
      <w:r w:rsidRPr="008621BE">
        <w:rPr>
          <w:rFonts w:ascii="Times New Roman" w:hAnsi="Times New Roman"/>
          <w:sz w:val="28"/>
          <w:szCs w:val="28"/>
          <w:highlight w:val="white"/>
        </w:rPr>
        <w:t>км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/</w:t>
      </w:r>
      <w:r w:rsidRPr="008621BE">
        <w:rPr>
          <w:rFonts w:ascii="Times New Roman" w:hAnsi="Times New Roman"/>
          <w:sz w:val="28"/>
          <w:szCs w:val="28"/>
          <w:highlight w:val="white"/>
        </w:rPr>
        <w:t>ч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!") =&gt; Speed = speed;</w:t>
      </w:r>
    </w:p>
    <w:p w14:paraId="7E5EF16E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SpeedLimitExceededException(int speed, Exception inner) : base($"</w:t>
      </w:r>
      <w:r w:rsidRPr="008621BE">
        <w:rPr>
          <w:rFonts w:ascii="Times New Roman" w:hAnsi="Times New Roman"/>
          <w:sz w:val="28"/>
          <w:szCs w:val="28"/>
          <w:highlight w:val="white"/>
        </w:rPr>
        <w:t>Скорость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{speed} </w:t>
      </w:r>
      <w:r w:rsidRPr="008621BE">
        <w:rPr>
          <w:rFonts w:ascii="Times New Roman" w:hAnsi="Times New Roman"/>
          <w:sz w:val="28"/>
          <w:szCs w:val="28"/>
          <w:highlight w:val="white"/>
        </w:rPr>
        <w:t>км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/</w:t>
      </w:r>
      <w:r w:rsidRPr="008621BE">
        <w:rPr>
          <w:rFonts w:ascii="Times New Roman" w:hAnsi="Times New Roman"/>
          <w:sz w:val="28"/>
          <w:szCs w:val="28"/>
          <w:highlight w:val="white"/>
        </w:rPr>
        <w:t>ч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!", inner) =&gt; Speed = speed;</w:t>
      </w:r>
    </w:p>
    <w:p w14:paraId="1B611142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649E7078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57F08BC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657EECEF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51548875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Main()</w:t>
      </w:r>
    </w:p>
    <w:p w14:paraId="3303BF1B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1C7370A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car = new Car();</w:t>
      </w:r>
    </w:p>
    <w:p w14:paraId="4297585E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59F7B7C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A1D1FDC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4C9E5BB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AA134D4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50D2C87B" w14:textId="77777777" w:rsid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740A03C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325F0E7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try</w:t>
      </w:r>
    </w:p>
    <w:p w14:paraId="2197B732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545BB482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car.SetSpeed(100);</w:t>
      </w:r>
    </w:p>
    <w:p w14:paraId="5D28B3AB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car.SetSpeed(150);</w:t>
      </w:r>
    </w:p>
    <w:p w14:paraId="7D819C28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}</w:t>
      </w:r>
    </w:p>
    <w:p w14:paraId="7050A017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catch (SpeedLimitExceededException ex)</w:t>
      </w:r>
    </w:p>
    <w:p w14:paraId="601A9268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766F89F4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Console.WriteLine($"</w:t>
      </w:r>
      <w:r w:rsidRPr="008621BE">
        <w:rPr>
          <w:rFonts w:ascii="Times New Roman" w:hAnsi="Times New Roman"/>
          <w:sz w:val="28"/>
          <w:szCs w:val="28"/>
          <w:highlight w:val="white"/>
        </w:rPr>
        <w:t>Ошибка</w:t>
      </w: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>: {ex.Message}");</w:t>
      </w:r>
    </w:p>
    <w:p w14:paraId="300C3E3E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8621BE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r w:rsidRPr="008621BE">
        <w:rPr>
          <w:rFonts w:ascii="Times New Roman" w:hAnsi="Times New Roman"/>
          <w:sz w:val="28"/>
          <w:szCs w:val="28"/>
          <w:highlight w:val="white"/>
        </w:rPr>
        <w:t>}</w:t>
      </w:r>
    </w:p>
    <w:p w14:paraId="60BC99E0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8621BE">
        <w:rPr>
          <w:rFonts w:ascii="Times New Roman" w:hAnsi="Times New Roman"/>
          <w:sz w:val="28"/>
          <w:szCs w:val="28"/>
          <w:highlight w:val="white"/>
        </w:rPr>
        <w:t xml:space="preserve">    }</w:t>
      </w:r>
    </w:p>
    <w:p w14:paraId="3E681FE9" w14:textId="77777777" w:rsidR="008621BE" w:rsidRPr="008621BE" w:rsidRDefault="008621BE" w:rsidP="008621BE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8621BE">
        <w:rPr>
          <w:rFonts w:ascii="Times New Roman" w:hAnsi="Times New Roman"/>
          <w:sz w:val="28"/>
          <w:szCs w:val="28"/>
          <w:highlight w:val="white"/>
        </w:rPr>
        <w:t>}</w:t>
      </w:r>
    </w:p>
    <w:p w14:paraId="650BD1AC" w14:textId="0CA2319B" w:rsidR="003043A2" w:rsidRPr="008621BE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62"/>
        <w:gridCol w:w="5493"/>
      </w:tblGrid>
      <w:tr w:rsidR="005F73C2" w:rsidRPr="007B2416" w14:paraId="04389829" w14:textId="77777777" w:rsidTr="00EC2876">
        <w:trPr>
          <w:trHeight w:val="121"/>
        </w:trPr>
        <w:tc>
          <w:tcPr>
            <w:tcW w:w="3362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493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EC2876">
        <w:trPr>
          <w:trHeight w:val="1959"/>
        </w:trPr>
        <w:tc>
          <w:tcPr>
            <w:tcW w:w="3362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493" w:type="dxa"/>
            <w:vAlign w:val="center"/>
          </w:tcPr>
          <w:p w14:paraId="45D3EB67" w14:textId="77777777" w:rsidR="008621BE" w:rsidRPr="008621BE" w:rsidRDefault="008621BE" w:rsidP="008621BE">
            <w:pPr>
              <w:pStyle w:val="TableParagraph"/>
              <w:rPr>
                <w:sz w:val="28"/>
                <w:szCs w:val="28"/>
              </w:rPr>
            </w:pPr>
            <w:r w:rsidRPr="008621BE">
              <w:rPr>
                <w:sz w:val="28"/>
                <w:szCs w:val="28"/>
              </w:rPr>
              <w:t>Скорость установлена: 100 км/ч</w:t>
            </w:r>
          </w:p>
          <w:p w14:paraId="3D93DF38" w14:textId="6DFA97D8" w:rsidR="00AA6B48" w:rsidRPr="008621BE" w:rsidRDefault="008621BE" w:rsidP="008621BE">
            <w:pPr>
              <w:pStyle w:val="TableParagraph"/>
              <w:rPr>
                <w:sz w:val="28"/>
                <w:szCs w:val="28"/>
              </w:rPr>
            </w:pPr>
            <w:r w:rsidRPr="008621BE">
              <w:rPr>
                <w:sz w:val="28"/>
                <w:szCs w:val="28"/>
              </w:rPr>
              <w:t>Ошибка: Скорость 150 км/ч превышает лимит 120 км/ч!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Pr="008621BE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7BAFAF1" w14:textId="77777777" w:rsidR="006B5258" w:rsidRPr="008621BE" w:rsidRDefault="006B5258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600DD7C0" w:rsidR="003043A2" w:rsidRPr="007B2416" w:rsidRDefault="008621BE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0E1AC54F" wp14:editId="34101209">
            <wp:extent cx="4486275" cy="523875"/>
            <wp:effectExtent l="0" t="0" r="9525" b="9525"/>
            <wp:docPr id="246666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66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722BC" w14:textId="77777777" w:rsidR="00152FD7" w:rsidRDefault="00152FD7">
      <w:pPr>
        <w:spacing w:line="240" w:lineRule="auto"/>
      </w:pPr>
      <w:r>
        <w:separator/>
      </w:r>
    </w:p>
  </w:endnote>
  <w:endnote w:type="continuationSeparator" w:id="0">
    <w:p w14:paraId="1A98808A" w14:textId="77777777" w:rsidR="00152FD7" w:rsidRDefault="00152F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15DFB984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8621B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15DFB984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8621BE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7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8B51FE6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8621B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8B51FE6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8621BE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7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E17E6" w14:textId="77777777" w:rsidR="00152FD7" w:rsidRDefault="00152FD7">
      <w:pPr>
        <w:spacing w:after="0"/>
      </w:pPr>
      <w:r>
        <w:separator/>
      </w:r>
    </w:p>
  </w:footnote>
  <w:footnote w:type="continuationSeparator" w:id="0">
    <w:p w14:paraId="5D70C075" w14:textId="77777777" w:rsidR="00152FD7" w:rsidRDefault="00152F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2FD7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006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662C5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51B6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23</cp:revision>
  <cp:lastPrinted>2026-04-15T01:42:00Z</cp:lastPrinted>
  <dcterms:created xsi:type="dcterms:W3CDTF">2026-04-16T06:22:00Z</dcterms:created>
  <dcterms:modified xsi:type="dcterms:W3CDTF">2026-04-29T07:12:00Z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