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dmlqt8p6y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Martín Hernández Martínez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Ing.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p5zdkwdpnt3f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gfLeKlcdVRet+wUNRFPTJSl14A==">CgMxLjAyDWgudGRtbHF0OHA2eWcyDmgucDV6ZGt3ZHBudDNmOAByITFlQ0xWSVU5Z3ZFU0QzY2lqVU5Yd09aSWNPckJ5WnpJUQ==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