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Wody B. Lusanta Jr.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F5496"/>
          <w:sz w:val="28"/>
          <w:szCs w:val="28"/>
        </w:rPr>
        <w:t xml:space="preserve">Frontend Developer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Calauan, Laguna  |  09944087081  |  wj.lusanta@gmail.com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</w:t>
      </w:r>
      <w:hyperlink w:history="1" r:id="rIdtevuwaz1m8v2zbihklgv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Wody-1000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Portfolio: </w:t>
      </w:r>
      <w:hyperlink w:history="1" r:id="rId45y31pfowdxqkq5_etboa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wody-1000.github.io/Portfolio</w:t>
        </w:r>
      </w:hyperlink>
    </w:p>
    <w:p>
      <w:pPr>
        <w:pBdr>
          <w:bottom w:val="single" w:color="2F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OBJECTIVE / 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Third-year BSIT student with a strong foundation in web development and databases. Seeking an entry-level Frontend Developer or internship role where I can build clean, responsive interfaces while continuing to grow in the field.</w:t>
      </w:r>
    </w:p>
    <w:p>
      <w:pPr>
        <w:pBdr>
          <w:bottom w:val="single" w:color="2F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EDUCATION</w:t>
      </w:r>
    </w:p>
    <w:p>
      <w:pPr>
        <w:tabs>
          <w:tab w:val="right" w:pos="10224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Polytechnic University of the Philippines, Calauan Campus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2024 – 2028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Science in Information Technology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Relevant Coursework: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</w:t>
      </w:r>
      <w:r>
        <w:rPr>
          <w:rFonts w:ascii="Calibri" w:cs="Calibri" w:eastAsia="Calibri" w:hAnsi="Calibri"/>
          <w:sz w:val="20"/>
          <w:szCs w:val="20"/>
        </w:rPr>
        <w:t xml:space="preserve">: HTML, CSS, JavaScript, and Laravel with Blade templates.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administration</w:t>
      </w:r>
      <w:r>
        <w:rPr>
          <w:rFonts w:ascii="Calibri" w:cs="Calibri" w:eastAsia="Calibri" w:hAnsi="Calibri"/>
          <w:sz w:val="20"/>
          <w:szCs w:val="20"/>
        </w:rPr>
        <w:t xml:space="preserve">: PostgreSQL queries, indexes, functions, and triggers.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</w:t>
      </w:r>
      <w:r>
        <w:rPr>
          <w:rFonts w:ascii="Calibri" w:cs="Calibri" w:eastAsia="Calibri" w:hAnsi="Calibri"/>
          <w:sz w:val="20"/>
          <w:szCs w:val="20"/>
        </w:rPr>
        <w:t xml:space="preserve">: C, C#, Python, and Java.</w:t>
      </w:r>
    </w:p>
    <w:p>
      <w:pPr>
        <w:pBdr>
          <w:bottom w:val="single" w:color="2F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C, JavaScript, C#, COBOL, Python, Java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sz w:val="20"/>
          <w:szCs w:val="20"/>
        </w:rPr>
        <w:t xml:space="preserve">Laravel, PHP, HTML, CSS, JavaScript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MySQL, PostgreSQL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VS Code, Figma</w:t>
      </w:r>
    </w:p>
    <w:p>
      <w:pPr>
        <w:pBdr>
          <w:bottom w:val="single" w:color="2F5496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F5496"/>
          <w:sz w:val="18"/>
          <w:szCs w:val="18"/>
        </w:rPr>
        <w:t xml:space="preserve">PROJECTS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WebDev Week 06: Group 11 Laravel Site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GitHub: </w:t>
      </w:r>
      <w:hyperlink w:history="1" r:id="rIdu0d6zfdakx-tlip81s8-r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github.com/Wody-1000/webdev-week06-g11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Laravel, Blade, PHP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routed multi-page site with Home, About, and Contact pages that share one Blade layout.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Made a reusable alert component and passed data from routes into views.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WebDev Week 05: PHP Object-Oriented Programming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GitHub: </w:t>
      </w:r>
      <w:hyperlink w:history="1" r:id="rIdn5_t9necsoidhlo4p2wry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github.com/Wody-1000/webdev-week05-g11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PHP, Composer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Modeled products and categories with classes, a Discountable interface, and Composer autoloading.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Added discount, stock value, and availability logic.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PHP Form-Processing Activity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GitHub: </w:t>
      </w:r>
      <w:hyperlink w:history="1" r:id="rIdqaopy7rsngen1kqvbr-si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github.com/Wody-1000/php-form-activity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PHP, HTML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student registration form that sends data to a PHP script.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Validated required fields, escaped output with htmlspecialchars, and kept the name in a session for a welcome page.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evuwaz1m8v2zbihklgvw" Type="http://schemas.openxmlformats.org/officeDocument/2006/relationships/hyperlink" Target="https://github.com/Wody-1000" TargetMode="External"/><Relationship Id="rId45y31pfowdxqkq5_etboa" Type="http://schemas.openxmlformats.org/officeDocument/2006/relationships/hyperlink" Target="https://wody-1000.github.io/Portfolio/" TargetMode="External"/><Relationship Id="rIdu0d6zfdakx-tlip81s8-r" Type="http://schemas.openxmlformats.org/officeDocument/2006/relationships/hyperlink" Target="https://github.com/Wody-1000/webdev-week06-g11" TargetMode="External"/><Relationship Id="rIdn5_t9necsoidhlo4p2wry" Type="http://schemas.openxmlformats.org/officeDocument/2006/relationships/hyperlink" Target="https://github.com/Wody-1000/webdev-week05-g11" TargetMode="External"/><Relationship Id="rIdqaopy7rsngen1kqvbr-si" Type="http://schemas.openxmlformats.org/officeDocument/2006/relationships/hyperlink" Target="https://github.com/Wody-1000/php-form-activit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2026-10-10T09:28:34.698Z</dcterms:created>
  <dcterms:modified xsi:type="dcterms:W3CDTF">2026-10-10T09:28:34.706Z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