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BEF" w14:textId="5F1009F5" w:rsidR="00105D4A" w:rsidRPr="003B4829" w:rsidRDefault="003B4829" w:rsidP="00105D4A">
      <w:pPr>
        <w:rPr>
          <w:sz w:val="28"/>
          <w:szCs w:val="28"/>
        </w:rPr>
      </w:pPr>
      <w:r w:rsidRPr="003B4829">
        <w:rPr>
          <w:b/>
          <w:bCs/>
          <w:sz w:val="40"/>
          <w:szCs w:val="40"/>
        </w:rPr>
        <w:t>Bài tập về git</w:t>
      </w:r>
      <w:r>
        <w:rPr>
          <w:b/>
          <w:bCs/>
          <w:sz w:val="32"/>
          <w:szCs w:val="32"/>
        </w:rPr>
        <w:br/>
      </w:r>
      <w:r>
        <w:rPr>
          <w:sz w:val="28"/>
          <w:szCs w:val="28"/>
        </w:rPr>
        <w:t>Bài 1: khởi tạo Repository, Quản lý commit và theo dõi lịch sử</w:t>
      </w:r>
      <w:r>
        <w:rPr>
          <w:sz w:val="28"/>
          <w:szCs w:val="28"/>
        </w:rPr>
        <w:br/>
        <w:t>a) Khởi tạo và cấu hình</w:t>
      </w:r>
      <w:r>
        <w:rPr>
          <w:sz w:val="28"/>
          <w:szCs w:val="28"/>
        </w:rPr>
        <w:br/>
        <w:t>b) Tạo file đầu tiên và Commit lần 1</w:t>
      </w:r>
      <w:r>
        <w:rPr>
          <w:sz w:val="28"/>
          <w:szCs w:val="28"/>
        </w:rPr>
        <w:br/>
        <w:t>c) Chỉnh sửa và Commit lần 2</w:t>
      </w:r>
      <w:r>
        <w:rPr>
          <w:sz w:val="28"/>
          <w:szCs w:val="28"/>
        </w:rPr>
        <w:br/>
        <w:t>d) Xem lịch sử commit</w:t>
      </w:r>
    </w:p>
    <w:p w14:paraId="3F485943" w14:textId="221D41DF" w:rsidR="003B4829" w:rsidRPr="003B4829" w:rsidRDefault="003B4829">
      <w:pPr>
        <w:rPr>
          <w:sz w:val="28"/>
          <w:szCs w:val="28"/>
        </w:rPr>
      </w:pPr>
    </w:p>
    <w:sectPr w:rsidR="003B4829" w:rsidRPr="003B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29"/>
    <w:rsid w:val="00105D4A"/>
    <w:rsid w:val="003B4829"/>
    <w:rsid w:val="00416393"/>
    <w:rsid w:val="00AB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AEF9"/>
  <w15:chartTrackingRefBased/>
  <w15:docId w15:val="{C5BAE794-1D77-4CE0-9CFC-86B47EEB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2</cp:revision>
  <dcterms:created xsi:type="dcterms:W3CDTF">2026-10-30T15:15:00Z</dcterms:created>
  <dcterms:modified xsi:type="dcterms:W3CDTF">2026-10-30T15:46:00Z</dcterms:modified>
</cp:coreProperties>
</file>