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67F06" w14:textId="412E2D66" w:rsidR="0089629C" w:rsidRDefault="00D3691A">
      <w:r>
        <w:t>PRACTICAL ACTIVITY</w:t>
      </w:r>
    </w:p>
    <w:p w14:paraId="23908A22" w14:textId="352D15AD" w:rsidR="00D3691A" w:rsidRDefault="00D3691A"/>
    <w:p w14:paraId="1DA54FA3" w14:textId="5AEC7B47" w:rsidR="00D3691A" w:rsidRDefault="00D3691A">
      <w:r>
        <w:t xml:space="preserve"> VIRTUOUS</w:t>
      </w:r>
      <w:r w:rsidR="004535EC">
        <w:t xml:space="preserve"> FANNY </w:t>
      </w:r>
    </w:p>
    <w:p w14:paraId="08982D5D" w14:textId="59C596F8" w:rsidR="00D3691A" w:rsidRDefault="007066A7">
      <w:hyperlink r:id="rId4" w:history="1">
        <w:r w:rsidRPr="001D6E55">
          <w:rPr>
            <w:rStyle w:val="Hyperlink"/>
          </w:rPr>
          <w:t>virtuous.fanny@womentechsters.org</w:t>
        </w:r>
      </w:hyperlink>
    </w:p>
    <w:p w14:paraId="2FD4BB2B" w14:textId="0C3D8156" w:rsidR="007066A7" w:rsidRDefault="007066A7"/>
    <w:p w14:paraId="2E978088" w14:textId="052AB568" w:rsidR="007066A7" w:rsidRDefault="007066A7"/>
    <w:p w14:paraId="527DFBA5" w14:textId="3FA04C81" w:rsidR="007066A7" w:rsidRDefault="005E343F">
      <w:r>
        <w:rPr>
          <w:noProof/>
        </w:rPr>
        <w:drawing>
          <wp:inline distT="0" distB="0" distL="0" distR="0" wp14:anchorId="0DD922DC" wp14:editId="66A0C0A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B03E3" wp14:editId="7056D26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ADEE45" wp14:editId="285F245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E7291" wp14:editId="1A951E8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7E931" wp14:editId="2E78489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BAF9" w14:textId="3B488839" w:rsidR="004535EC" w:rsidRDefault="004535EC"/>
    <w:p w14:paraId="689EBB29" w14:textId="642FA102" w:rsidR="004535EC" w:rsidRDefault="004535EC">
      <w:r>
        <w:rPr>
          <w:noProof/>
        </w:rPr>
        <w:lastRenderedPageBreak/>
        <w:drawing>
          <wp:inline distT="0" distB="0" distL="0" distR="0" wp14:anchorId="31D2276A" wp14:editId="751DC97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D8AEA" wp14:editId="152C4DA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92480D" wp14:editId="69DF01F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913F4" wp14:editId="126DE3A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B327D" wp14:editId="2E9C44D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D9A3B" wp14:editId="49B7300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44C53" wp14:editId="6267AB5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D3FC2" wp14:editId="233C2FE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9FDAD" wp14:editId="484CDA0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EC32C" wp14:editId="5090F5B9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ABA9" w14:textId="53CD46C1" w:rsidR="004535EC" w:rsidRDefault="004535EC">
      <w:r>
        <w:rPr>
          <w:noProof/>
        </w:rPr>
        <w:lastRenderedPageBreak/>
        <w:drawing>
          <wp:inline distT="0" distB="0" distL="0" distR="0" wp14:anchorId="6C1EE216" wp14:editId="032D70D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4CFB" w14:textId="0962A2F0" w:rsidR="00BE6641" w:rsidRDefault="00BE6641">
      <w:r>
        <w:rPr>
          <w:noProof/>
        </w:rPr>
        <w:drawing>
          <wp:inline distT="0" distB="0" distL="0" distR="0" wp14:anchorId="28118317" wp14:editId="321058D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6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1A"/>
    <w:rsid w:val="00372EF5"/>
    <w:rsid w:val="004535EC"/>
    <w:rsid w:val="005E343F"/>
    <w:rsid w:val="007066A7"/>
    <w:rsid w:val="0089629C"/>
    <w:rsid w:val="00B82E8C"/>
    <w:rsid w:val="00BE6641"/>
    <w:rsid w:val="00D36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A3D4F"/>
  <w15:chartTrackingRefBased/>
  <w15:docId w15:val="{A6FBBA31-D5C2-4B1C-815C-A516AC3DE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66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6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../customXml/item3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virtuous.fanny@womentechsters.or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C9BD7F-C3A9-405D-90B8-F978286DFDF1}"/>
</file>

<file path=customXml/itemProps2.xml><?xml version="1.0" encoding="utf-8"?>
<ds:datastoreItem xmlns:ds="http://schemas.openxmlformats.org/officeDocument/2006/customXml" ds:itemID="{1B8A73D4-88D2-4687-81FF-481E2E8F7377}"/>
</file>

<file path=customXml/itemProps3.xml><?xml version="1.0" encoding="utf-8"?>
<ds:datastoreItem xmlns:ds="http://schemas.openxmlformats.org/officeDocument/2006/customXml" ds:itemID="{A4632909-200C-4B9D-9BD2-61C21012E96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Virtuous Fanny</dc:creator>
  <cp:keywords/>
  <dc:description/>
  <cp:lastModifiedBy>Virtuous Fanny</cp:lastModifiedBy>
  <cp:revision>3</cp:revision>
  <dcterms:created xsi:type="dcterms:W3CDTF">2021-05-28T18:52:00Z</dcterms:created>
  <dcterms:modified xsi:type="dcterms:W3CDTF">2021-05-28T18:56:00Z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