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Data Science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July 8,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Karin, Dung, Josine, Alexandra, Shivva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color w:val="434343"/>
        </w:rPr>
      </w:pPr>
      <w:r w:rsidDel="00000000" w:rsidR="00000000" w:rsidRPr="00000000">
        <w:rPr>
          <w:rtl w:val="0"/>
        </w:rPr>
        <w:t xml:space="preserve">ML Foundations course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Good attendance - 50 members + 5 team members. Were able to have 5-6 people per table, include hands on exercise. 80% indicated they wanted to come back. Next class was quickly filled up.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Following Coursera course, most people downloaded Dato package. Will get two sets of notebooks - one using Dato, one just Python (NumPy, Pandas, ScikitLearn).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Slack channel will have links to presentation, so people who can’t attend can still participate.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Presentations will follow Coursera, but provide additional information.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Good feedback from both team and attendees!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Will be going through August 10th.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 ML course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Shivva will start looking for hosts for starting in September.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sent the last newsletter Sunday 6/25.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Will continue to include</w:t>
      </w:r>
      <w:r w:rsidDel="00000000" w:rsidR="00000000" w:rsidRPr="00000000">
        <w:rPr>
          <w:rtl w:val="0"/>
        </w:rPr>
        <w:t xml:space="preserve"> Udacity promo plus Udacity job posting.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ODSC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Promotion code for this year’s conference? Free tickets?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contact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July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Shivva sent email to Walmart Labs, they will be able to host Thursday July 28th at 6:30, 50 people. Will send the details to Alexandra when they’re available so she can post on Meetup. Meantime Alexandra will create a save the date placeholder.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Chandni is the contact at Walmart Labs, will let Shivva know more details about the speaker and topic.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August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will talk to Jessica about venue.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can talk to Nina (Practical Data Science with R) to see if she’s available as a speaker, or Erin from H20 on Kaggle.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potential hosts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has been in contact with Cisco and MapR.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SAP has talked to Snehal about doing a big event, 200 people.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September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Would like to do something big - maybe cross-promote this one. Start by asking MapR - Dung will ask Jaya to follow up. Propose Tuesday 9/20 or Thursday 9/22.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Could have Cole Nussbaumer Knaflic give talk on her book, Storytelling with Data. Anu will see who arranged her talk at Facebook - need to get update from Anu.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Alternative might be to have set of lightning talks.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Kaggle workshop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Wrapped up with presentations.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Created a LinkedIn group to continue to exchange information.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Masha is on vacation right now, but Alexandra will follow up with her later.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Marina is up for doing another one in the fall.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Got email from Kaggle marketing, have told them people are on vacation and we’ll be following up later.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Issues for next leadership meeting - Saturday 7/23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requirement that we provide food becomes an issue for recurring workshops. Without this, we could use Hacker Dojo as a location. People could be reminded to bring their own food.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Guidelines for recurring meetups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Didn’t get a chance to discuss this in detail, but Alexandra will start a shared document with ideas gained from experience so far.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meeting: phone call July 22nd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