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A8BB" w14:textId="65A6768C" w:rsidR="00112EFC" w:rsidRPr="00C33370" w:rsidRDefault="00112EFC" w:rsidP="00112EFC">
      <w:pPr>
        <w:jc w:val="center"/>
        <w:rPr>
          <w:b/>
          <w:bCs/>
          <w:sz w:val="48"/>
          <w:szCs w:val="52"/>
        </w:rPr>
      </w:pPr>
      <w:r w:rsidRPr="00C33370">
        <w:rPr>
          <w:rFonts w:hint="eastAsia"/>
          <w:b/>
          <w:bCs/>
          <w:sz w:val="48"/>
          <w:szCs w:val="52"/>
        </w:rPr>
        <w:t>W</w:t>
      </w:r>
      <w:r w:rsidRPr="00C33370">
        <w:rPr>
          <w:b/>
          <w:bCs/>
          <w:sz w:val="48"/>
          <w:szCs w:val="52"/>
        </w:rPr>
        <w:t xml:space="preserve">eek </w:t>
      </w:r>
      <w:r w:rsidR="001A09A0">
        <w:rPr>
          <w:b/>
          <w:bCs/>
          <w:sz w:val="48"/>
          <w:szCs w:val="52"/>
        </w:rPr>
        <w:t>8</w:t>
      </w:r>
      <w:r>
        <w:rPr>
          <w:b/>
          <w:bCs/>
          <w:sz w:val="48"/>
          <w:szCs w:val="52"/>
        </w:rPr>
        <w:t xml:space="preserve"> </w:t>
      </w:r>
      <w:r w:rsidRPr="00C33370">
        <w:rPr>
          <w:b/>
          <w:bCs/>
          <w:sz w:val="48"/>
          <w:szCs w:val="52"/>
        </w:rPr>
        <w:t>assignment</w:t>
      </w:r>
    </w:p>
    <w:p w14:paraId="4281D364" w14:textId="77777777" w:rsidR="00112EFC" w:rsidRPr="00C33370" w:rsidRDefault="00112EFC" w:rsidP="00112EFC"/>
    <w:p w14:paraId="09978BC8" w14:textId="77777777" w:rsidR="00112EFC" w:rsidRPr="00C33370" w:rsidRDefault="00112EFC" w:rsidP="00112EFC"/>
    <w:p w14:paraId="15DA3314" w14:textId="77777777" w:rsidR="00112EFC" w:rsidRPr="00C33370" w:rsidRDefault="00112EFC" w:rsidP="00112EFC"/>
    <w:p w14:paraId="6EE63B50" w14:textId="77777777" w:rsidR="00112EFC" w:rsidRPr="00C33370" w:rsidRDefault="00112EFC" w:rsidP="00112EFC"/>
    <w:p w14:paraId="117E5CFC" w14:textId="77777777" w:rsidR="00112EFC" w:rsidRPr="00C33370" w:rsidRDefault="00112EFC" w:rsidP="00112EFC"/>
    <w:p w14:paraId="37C1D8D5" w14:textId="77777777" w:rsidR="00112EFC" w:rsidRPr="00C33370" w:rsidRDefault="00112EFC" w:rsidP="00112EFC"/>
    <w:p w14:paraId="22A84071" w14:textId="77777777" w:rsidR="00112EFC" w:rsidRPr="00C33370" w:rsidRDefault="00112EFC" w:rsidP="00112EFC"/>
    <w:p w14:paraId="2BBCF975" w14:textId="77777777" w:rsidR="00112EFC" w:rsidRPr="00C33370" w:rsidRDefault="00112EFC" w:rsidP="00112EFC"/>
    <w:p w14:paraId="0BBABF25" w14:textId="77777777" w:rsidR="00112EFC" w:rsidRPr="00C33370" w:rsidRDefault="00112EFC" w:rsidP="00112EFC"/>
    <w:p w14:paraId="1643A66A" w14:textId="77777777" w:rsidR="00112EFC" w:rsidRPr="00C33370" w:rsidRDefault="00112EFC" w:rsidP="00112EFC"/>
    <w:p w14:paraId="3C53FE49" w14:textId="77777777" w:rsidR="00112EFC" w:rsidRPr="00C33370" w:rsidRDefault="00112EFC" w:rsidP="00112EFC"/>
    <w:p w14:paraId="7D4EFED2" w14:textId="77777777" w:rsidR="00112EFC" w:rsidRPr="00C33370" w:rsidRDefault="00112EFC" w:rsidP="00112EFC"/>
    <w:p w14:paraId="5A92C95B" w14:textId="77777777" w:rsidR="00112EFC" w:rsidRPr="00C33370" w:rsidRDefault="00112EFC" w:rsidP="00112EFC">
      <w:pPr>
        <w:jc w:val="right"/>
      </w:pPr>
    </w:p>
    <w:p w14:paraId="4C4386B1" w14:textId="77777777" w:rsidR="00112EFC" w:rsidRPr="00C33370" w:rsidRDefault="00112EFC" w:rsidP="00112EFC">
      <w:pPr>
        <w:widowControl/>
        <w:wordWrap/>
        <w:autoSpaceDE/>
        <w:autoSpaceDN/>
        <w:jc w:val="left"/>
      </w:pPr>
      <w:r w:rsidRPr="00C33370">
        <w:rPr>
          <w:rFonts w:hint="eastAsia"/>
        </w:rPr>
        <w:t>C</w:t>
      </w:r>
      <w:r w:rsidRPr="00C33370">
        <w:t xml:space="preserve">ouse: Operating Systems </w:t>
      </w:r>
      <w:proofErr w:type="gramStart"/>
      <w:r w:rsidRPr="00C33370">
        <w:t>Design(</w:t>
      </w:r>
      <w:proofErr w:type="gramEnd"/>
      <w:r w:rsidRPr="00C33370">
        <w:t>146043-31001), 2021</w:t>
      </w:r>
    </w:p>
    <w:p w14:paraId="55931DF3" w14:textId="77777777" w:rsidR="00112EFC" w:rsidRPr="00C33370" w:rsidRDefault="00112EFC" w:rsidP="00112EFC">
      <w:pPr>
        <w:widowControl/>
        <w:wordWrap/>
        <w:autoSpaceDE/>
        <w:autoSpaceDN/>
        <w:ind w:rightChars="400" w:right="800"/>
        <w:jc w:val="left"/>
      </w:pPr>
      <w:r w:rsidRPr="00C33370">
        <w:t>Name: Chang wan Woo</w:t>
      </w:r>
    </w:p>
    <w:p w14:paraId="07F0D177" w14:textId="764EC952" w:rsidR="00112EFC" w:rsidRPr="00C33370" w:rsidRDefault="00112EFC" w:rsidP="00112EFC">
      <w:pPr>
        <w:widowControl/>
        <w:wordWrap/>
        <w:autoSpaceDE/>
        <w:autoSpaceDN/>
        <w:ind w:rightChars="200" w:right="400"/>
        <w:jc w:val="left"/>
      </w:pPr>
      <w:r w:rsidRPr="00C33370">
        <w:t xml:space="preserve">Programming Assignment NUMBER: </w:t>
      </w:r>
      <w:r>
        <w:t>Implementation assignment #</w:t>
      </w:r>
      <w:r w:rsidR="001A09A0">
        <w:t>3</w:t>
      </w:r>
    </w:p>
    <w:p w14:paraId="3CA08212" w14:textId="70597B03" w:rsidR="00112EFC" w:rsidRPr="00C33370" w:rsidRDefault="00112EFC" w:rsidP="00112EFC">
      <w:pPr>
        <w:widowControl/>
        <w:wordWrap/>
        <w:autoSpaceDE/>
        <w:autoSpaceDN/>
        <w:ind w:rightChars="200" w:right="400"/>
        <w:jc w:val="left"/>
      </w:pPr>
      <w:r w:rsidRPr="00C33370">
        <w:t>Due DATE: 2021/0</w:t>
      </w:r>
      <w:r w:rsidR="001A09A0">
        <w:t>5</w:t>
      </w:r>
      <w:r>
        <w:t>/</w:t>
      </w:r>
      <w:r w:rsidR="001A09A0">
        <w:t>11</w:t>
      </w:r>
    </w:p>
    <w:p w14:paraId="74AABD16" w14:textId="77777777" w:rsidR="00112EFC" w:rsidRDefault="00112EFC" w:rsidP="00112EFC"/>
    <w:p w14:paraId="5524D8F2" w14:textId="77777777" w:rsidR="00112EFC" w:rsidRDefault="00112EFC" w:rsidP="00112EFC"/>
    <w:p w14:paraId="1648328E" w14:textId="125532EA" w:rsidR="00112EFC" w:rsidRDefault="00112EFC" w:rsidP="00112EFC"/>
    <w:p w14:paraId="698EF1B4" w14:textId="77777777" w:rsidR="00112EFC" w:rsidRDefault="00112EFC">
      <w:pPr>
        <w:widowControl/>
        <w:wordWrap/>
        <w:autoSpaceDE/>
        <w:autoSpaceDN/>
      </w:pPr>
      <w:r>
        <w:br w:type="page"/>
      </w:r>
    </w:p>
    <w:p w14:paraId="36DF012B" w14:textId="77777777" w:rsidR="00797728" w:rsidRPr="00797728" w:rsidRDefault="00112EFC" w:rsidP="00EA4657">
      <w:pPr>
        <w:jc w:val="left"/>
        <w:rPr>
          <w:b/>
          <w:bCs/>
        </w:rPr>
      </w:pPr>
      <w:r w:rsidRPr="00797728">
        <w:rPr>
          <w:rFonts w:hint="eastAsia"/>
          <w:b/>
          <w:bCs/>
        </w:rPr>
        <w:lastRenderedPageBreak/>
        <w:t>P</w:t>
      </w:r>
      <w:r w:rsidRPr="00797728">
        <w:rPr>
          <w:b/>
          <w:bCs/>
        </w:rPr>
        <w:t>rogram environment</w:t>
      </w:r>
    </w:p>
    <w:p w14:paraId="739107EA" w14:textId="2346653A" w:rsidR="00EA4657" w:rsidRPr="000E25E5" w:rsidRDefault="00112EFC" w:rsidP="00EA4657">
      <w:pPr>
        <w:jc w:val="left"/>
        <w:rPr>
          <w:sz w:val="22"/>
          <w:szCs w:val="24"/>
        </w:rPr>
      </w:pPr>
      <w:r w:rsidRPr="000E25E5">
        <w:rPr>
          <w:sz w:val="22"/>
          <w:szCs w:val="24"/>
        </w:rPr>
        <w:t xml:space="preserve">Window 10, </w:t>
      </w:r>
      <w:proofErr w:type="spellStart"/>
      <w:r w:rsidR="00797728" w:rsidRPr="000E25E5">
        <w:rPr>
          <w:sz w:val="22"/>
          <w:szCs w:val="24"/>
        </w:rPr>
        <w:t>I</w:t>
      </w:r>
      <w:r w:rsidRPr="000E25E5">
        <w:rPr>
          <w:sz w:val="22"/>
          <w:szCs w:val="24"/>
        </w:rPr>
        <w:t>nterllij</w:t>
      </w:r>
      <w:proofErr w:type="spellEnd"/>
      <w:r w:rsidR="00EA4657" w:rsidRPr="000E25E5">
        <w:rPr>
          <w:sz w:val="22"/>
          <w:szCs w:val="24"/>
        </w:rPr>
        <w:t>, java version "1.8.0_291"</w:t>
      </w:r>
      <w:r w:rsidR="00EA4657" w:rsidRPr="000E25E5">
        <w:rPr>
          <w:rFonts w:hint="eastAsia"/>
          <w:sz w:val="22"/>
          <w:szCs w:val="24"/>
        </w:rPr>
        <w:t>,</w:t>
      </w:r>
      <w:r w:rsidR="00EA4657" w:rsidRPr="000E25E5">
        <w:rPr>
          <w:sz w:val="22"/>
          <w:szCs w:val="24"/>
        </w:rPr>
        <w:t xml:space="preserve"> </w:t>
      </w:r>
    </w:p>
    <w:p w14:paraId="1C686DCB" w14:textId="307AD6D9" w:rsidR="00112EFC" w:rsidRPr="000E25E5" w:rsidRDefault="00EA4657" w:rsidP="00EA4657">
      <w:pPr>
        <w:jc w:val="left"/>
        <w:rPr>
          <w:sz w:val="22"/>
          <w:szCs w:val="24"/>
        </w:rPr>
      </w:pPr>
      <w:proofErr w:type="gramStart"/>
      <w:r w:rsidRPr="000E25E5">
        <w:rPr>
          <w:sz w:val="22"/>
          <w:szCs w:val="24"/>
        </w:rPr>
        <w:t>Java(</w:t>
      </w:r>
      <w:proofErr w:type="gramEnd"/>
      <w:r w:rsidRPr="000E25E5">
        <w:rPr>
          <w:sz w:val="22"/>
          <w:szCs w:val="24"/>
        </w:rPr>
        <w:t>TM) SE Runtime Environment (build 1.8.0_291-b10)</w:t>
      </w:r>
    </w:p>
    <w:p w14:paraId="0AC95BCD" w14:textId="77777777" w:rsidR="00EA4657" w:rsidRDefault="00EA4657" w:rsidP="00EA4657"/>
    <w:p w14:paraId="23127849" w14:textId="23555DDF" w:rsidR="00EA4657" w:rsidRDefault="00112EFC" w:rsidP="00112EFC">
      <w:pPr>
        <w:rPr>
          <w:sz w:val="24"/>
          <w:szCs w:val="28"/>
        </w:rPr>
      </w:pPr>
      <w:r w:rsidRPr="00797728">
        <w:rPr>
          <w:b/>
          <w:bCs/>
          <w:sz w:val="24"/>
          <w:szCs w:val="28"/>
        </w:rPr>
        <w:t xml:space="preserve">Problem </w:t>
      </w:r>
      <w:proofErr w:type="gramStart"/>
      <w:r w:rsidRPr="00797728">
        <w:rPr>
          <w:b/>
          <w:bCs/>
          <w:sz w:val="24"/>
          <w:szCs w:val="28"/>
        </w:rPr>
        <w:t xml:space="preserve">Statement </w:t>
      </w:r>
      <w:r w:rsidRPr="00797728">
        <w:rPr>
          <w:sz w:val="24"/>
          <w:szCs w:val="28"/>
        </w:rPr>
        <w:t>:</w:t>
      </w:r>
      <w:proofErr w:type="gramEnd"/>
      <w:r w:rsidRPr="00797728">
        <w:rPr>
          <w:sz w:val="24"/>
          <w:szCs w:val="28"/>
        </w:rPr>
        <w:t xml:space="preserve"> </w:t>
      </w:r>
    </w:p>
    <w:p w14:paraId="1CFEF43A" w14:textId="54E5725F" w:rsidR="001A09A0" w:rsidRDefault="001A09A0" w:rsidP="001A09A0">
      <w:pPr>
        <w:jc w:val="left"/>
        <w:rPr>
          <w:sz w:val="24"/>
          <w:szCs w:val="28"/>
        </w:rPr>
      </w:pPr>
      <w:r>
        <w:rPr>
          <w:sz w:val="24"/>
          <w:szCs w:val="28"/>
        </w:rPr>
        <w:t xml:space="preserve">In dining philosopher problems, deadlock and starvation are the main problems to prevent. I implement preventing deadlock by checking left and right chopsticks whether it is available, </w:t>
      </w:r>
      <w:proofErr w:type="gramStart"/>
      <w:r>
        <w:rPr>
          <w:sz w:val="24"/>
          <w:szCs w:val="28"/>
        </w:rPr>
        <w:t>and also</w:t>
      </w:r>
      <w:proofErr w:type="gramEnd"/>
      <w:r>
        <w:rPr>
          <w:sz w:val="24"/>
          <w:szCs w:val="28"/>
        </w:rPr>
        <w:t xml:space="preserve">, I prevent starvation 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y checking “STARVATION_COUNT” which is predefined in miscsubs.java.</w:t>
      </w:r>
    </w:p>
    <w:p w14:paraId="7ACE97F6" w14:textId="77777777" w:rsidR="001A09A0" w:rsidRPr="001A09A0" w:rsidRDefault="001A09A0" w:rsidP="00112EFC">
      <w:pPr>
        <w:rPr>
          <w:sz w:val="24"/>
          <w:szCs w:val="28"/>
        </w:rPr>
      </w:pPr>
    </w:p>
    <w:p w14:paraId="2A134BCD" w14:textId="0D9329C7" w:rsidR="00EA4657" w:rsidRPr="00797728" w:rsidRDefault="00EA4657" w:rsidP="00112EFC">
      <w:pPr>
        <w:rPr>
          <w:b/>
          <w:bCs/>
          <w:sz w:val="24"/>
          <w:szCs w:val="28"/>
        </w:rPr>
      </w:pPr>
      <w:r w:rsidRPr="00797728">
        <w:rPr>
          <w:rFonts w:hint="eastAsia"/>
          <w:b/>
          <w:bCs/>
          <w:sz w:val="24"/>
          <w:szCs w:val="28"/>
        </w:rPr>
        <w:t>S</w:t>
      </w:r>
      <w:r w:rsidRPr="00797728">
        <w:rPr>
          <w:b/>
          <w:bCs/>
          <w:sz w:val="24"/>
          <w:szCs w:val="28"/>
        </w:rPr>
        <w:t>oftware design:</w:t>
      </w:r>
    </w:p>
    <w:p w14:paraId="312EB26B" w14:textId="63C1E366" w:rsidR="001A6165" w:rsidRDefault="001A09A0" w:rsidP="00112EFC">
      <w:r>
        <w:rPr>
          <w:sz w:val="22"/>
          <w:szCs w:val="24"/>
        </w:rPr>
        <w:t xml:space="preserve">In my project, there are four classes, miscsubs.java, dining, java, Philosopher.java, and Chopstick.java. I constructed Philosopher and </w:t>
      </w:r>
      <w:proofErr w:type="gramStart"/>
      <w:r>
        <w:rPr>
          <w:sz w:val="22"/>
          <w:szCs w:val="24"/>
        </w:rPr>
        <w:t>Chopstick,</w:t>
      </w:r>
      <w:proofErr w:type="gramEnd"/>
      <w:r>
        <w:rPr>
          <w:sz w:val="22"/>
          <w:szCs w:val="24"/>
        </w:rPr>
        <w:t xml:space="preserve"> former class implement Runnable interface to make Philosophers as Thread. Philosophers own both chopsticks only both chopsticks are available. By doing this, program prevent deadlock because </w:t>
      </w:r>
      <w:r w:rsidR="00DB4CBC">
        <w:rPr>
          <w:sz w:val="22"/>
          <w:szCs w:val="24"/>
        </w:rPr>
        <w:t xml:space="preserve">chopsticks are only assigned to philosophers when both are available. Also, the “synchronized” which is supported by JAVA prevent deadlock by preventing more than two philosophers access </w:t>
      </w:r>
      <w:proofErr w:type="spellStart"/>
      <w:proofErr w:type="gramStart"/>
      <w:r w:rsidR="00DB4CBC">
        <w:rPr>
          <w:sz w:val="22"/>
          <w:szCs w:val="24"/>
        </w:rPr>
        <w:t>canChopsticks</w:t>
      </w:r>
      <w:proofErr w:type="spellEnd"/>
      <w:r w:rsidR="00DB4CBC">
        <w:rPr>
          <w:sz w:val="22"/>
          <w:szCs w:val="24"/>
        </w:rPr>
        <w:t>(</w:t>
      </w:r>
      <w:proofErr w:type="gramEnd"/>
      <w:r w:rsidR="00DB4CBC">
        <w:rPr>
          <w:sz w:val="22"/>
          <w:szCs w:val="24"/>
        </w:rPr>
        <w:t xml:space="preserve">) and putdown() method. In addition, when they take chopsticks, they check whether there </w:t>
      </w:r>
      <w:proofErr w:type="gramStart"/>
      <w:r w:rsidR="00DB4CBC">
        <w:rPr>
          <w:sz w:val="22"/>
          <w:szCs w:val="24"/>
        </w:rPr>
        <w:t>are</w:t>
      </w:r>
      <w:proofErr w:type="gramEnd"/>
      <w:r w:rsidR="00DB4CBC">
        <w:rPr>
          <w:sz w:val="22"/>
          <w:szCs w:val="24"/>
        </w:rPr>
        <w:t xml:space="preserve"> philosopher whose starvation count is bigger than 15.</w:t>
      </w:r>
    </w:p>
    <w:p w14:paraId="2BA6297F" w14:textId="45E17BA3" w:rsidR="00DB4CBC" w:rsidRDefault="00DB4CBC" w:rsidP="00112EFC">
      <w:r>
        <w:rPr>
          <w:rFonts w:hint="eastAsia"/>
        </w:rPr>
        <w:t>O</w:t>
      </w:r>
      <w:r>
        <w:t xml:space="preserve">ne more thing, I made my program to print out when </w:t>
      </w:r>
      <w:proofErr w:type="spellStart"/>
      <w:r>
        <w:t>TotalEats</w:t>
      </w:r>
      <w:proofErr w:type="spellEnd"/>
      <w:r>
        <w:t xml:space="preserve">&gt;MAX_EATS which implies that program is terminated. </w:t>
      </w:r>
      <w:proofErr w:type="gramStart"/>
      <w:r>
        <w:t>So</w:t>
      </w:r>
      <w:proofErr w:type="gramEnd"/>
      <w:r>
        <w:t xml:space="preserve"> we can see results after </w:t>
      </w:r>
      <w:r w:rsidR="00E92B75">
        <w:t>philosophers taking 500 counts.</w:t>
      </w:r>
    </w:p>
    <w:p w14:paraId="4D0586B4" w14:textId="77777777" w:rsidR="00DB4CBC" w:rsidRDefault="00DB4CBC" w:rsidP="00112EFC"/>
    <w:p w14:paraId="383F109F" w14:textId="1072BC68" w:rsidR="00284BEB" w:rsidRPr="00DB4CBC" w:rsidRDefault="00DB4CBC" w:rsidP="00112EFC">
      <w:pPr>
        <w:rPr>
          <w:rFonts w:hint="eastAsia"/>
          <w:b/>
          <w:bCs/>
          <w:sz w:val="24"/>
          <w:szCs w:val="24"/>
        </w:rPr>
      </w:pPr>
      <w:r w:rsidRPr="00DB4CBC">
        <w:rPr>
          <w:b/>
          <w:bCs/>
          <w:sz w:val="24"/>
          <w:szCs w:val="24"/>
        </w:rPr>
        <w:t>H</w:t>
      </w:r>
      <w:r w:rsidR="00797728" w:rsidRPr="00DB4CBC">
        <w:rPr>
          <w:b/>
          <w:bCs/>
          <w:sz w:val="24"/>
          <w:szCs w:val="24"/>
        </w:rPr>
        <w:t>ow to start?</w:t>
      </w:r>
    </w:p>
    <w:p w14:paraId="2FBA44CB" w14:textId="28FB3603" w:rsidR="00DB4CBC" w:rsidRDefault="00284BEB" w:rsidP="00112EF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attached dining.zip which stores java files which is needed to execute my program, you can start by unzip my file and run my main class.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You </w:t>
      </w:r>
      <w:r w:rsidR="00DB4CBC">
        <w:rPr>
          <w:sz w:val="22"/>
          <w:szCs w:val="24"/>
        </w:rPr>
        <w:t xml:space="preserve">can see results in command tab. </w:t>
      </w:r>
    </w:p>
    <w:p w14:paraId="76AD3334" w14:textId="705CB5E0" w:rsidR="00DB4CBC" w:rsidRDefault="00DB4CBC" w:rsidP="00112EFC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</w:p>
    <w:p w14:paraId="18BE9E84" w14:textId="203D9C98" w:rsidR="005D3780" w:rsidRDefault="005D3780" w:rsidP="00112EF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mplementation</w:t>
      </w:r>
    </w:p>
    <w:p w14:paraId="705081CB" w14:textId="77777777" w:rsidR="00126E74" w:rsidRPr="00126E74" w:rsidRDefault="00126E74" w:rsidP="00112EFC">
      <w:pPr>
        <w:rPr>
          <w:sz w:val="22"/>
          <w:szCs w:val="24"/>
        </w:rPr>
      </w:pPr>
    </w:p>
    <w:p w14:paraId="5D1F9BC9" w14:textId="69837EFD" w:rsidR="00EA4657" w:rsidRPr="00797728" w:rsidRDefault="008C1B9C" w:rsidP="00112EF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class</w:t>
      </w:r>
      <w:r w:rsidR="001A6165" w:rsidRPr="00797728">
        <w:rPr>
          <w:b/>
          <w:bCs/>
          <w:sz w:val="24"/>
          <w:szCs w:val="28"/>
        </w:rPr>
        <w:t xml:space="preserve"> </w:t>
      </w:r>
      <w:r w:rsidR="00EA4657" w:rsidRPr="00797728">
        <w:rPr>
          <w:rFonts w:hint="eastAsia"/>
          <w:b/>
          <w:bCs/>
          <w:sz w:val="24"/>
          <w:szCs w:val="28"/>
        </w:rPr>
        <w:t>D</w:t>
      </w:r>
      <w:r w:rsidR="00EA4657" w:rsidRPr="00797728">
        <w:rPr>
          <w:b/>
          <w:bCs/>
          <w:sz w:val="24"/>
          <w:szCs w:val="28"/>
        </w:rPr>
        <w:t>escription:</w:t>
      </w:r>
    </w:p>
    <w:p w14:paraId="199C9D7E" w14:textId="5FB76472" w:rsidR="0082114D" w:rsidRPr="004E0C46" w:rsidRDefault="00E65B8E" w:rsidP="006C4E28">
      <w:pPr>
        <w:rPr>
          <w:b/>
          <w:bCs/>
          <w:sz w:val="22"/>
          <w:szCs w:val="24"/>
        </w:rPr>
      </w:pPr>
      <w:r w:rsidRPr="004E0C46">
        <w:rPr>
          <w:b/>
          <w:bCs/>
          <w:sz w:val="22"/>
          <w:szCs w:val="24"/>
        </w:rPr>
        <w:t>Class dining</w:t>
      </w:r>
    </w:p>
    <w:p w14:paraId="1F9C90CA" w14:textId="08E36052" w:rsidR="00E65B8E" w:rsidRDefault="00E65B8E" w:rsidP="006C4E2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his is the main class which supports other class and make philosophers threads. After program is finished, Philosopher class informs to main class by calling </w:t>
      </w:r>
      <w:proofErr w:type="gramStart"/>
      <w:r>
        <w:rPr>
          <w:sz w:val="22"/>
          <w:szCs w:val="24"/>
        </w:rPr>
        <w:t>notify(</w:t>
      </w:r>
      <w:proofErr w:type="gramEnd"/>
      <w:r>
        <w:rPr>
          <w:sz w:val="22"/>
          <w:szCs w:val="24"/>
        </w:rPr>
        <w:t xml:space="preserve">) so that it prints out how many philosophers eat. </w:t>
      </w:r>
      <w:r>
        <w:rPr>
          <w:sz w:val="22"/>
          <w:szCs w:val="24"/>
        </w:rPr>
        <w:tab/>
      </w:r>
    </w:p>
    <w:p w14:paraId="15F2ECDA" w14:textId="2375307A" w:rsidR="00E65B8E" w:rsidRPr="004E0C46" w:rsidRDefault="00E65B8E" w:rsidP="006C4E28">
      <w:pPr>
        <w:rPr>
          <w:b/>
          <w:bCs/>
          <w:sz w:val="22"/>
          <w:szCs w:val="24"/>
        </w:rPr>
      </w:pPr>
    </w:p>
    <w:p w14:paraId="61D18485" w14:textId="594E40D2" w:rsidR="00E65B8E" w:rsidRPr="004E0C46" w:rsidRDefault="00E65B8E" w:rsidP="006C4E28">
      <w:pPr>
        <w:rPr>
          <w:b/>
          <w:bCs/>
          <w:sz w:val="22"/>
          <w:szCs w:val="24"/>
        </w:rPr>
      </w:pPr>
      <w:r w:rsidRPr="004E0C46">
        <w:rPr>
          <w:b/>
          <w:bCs/>
          <w:sz w:val="22"/>
          <w:szCs w:val="24"/>
        </w:rPr>
        <w:t>Class Philosopher</w:t>
      </w:r>
    </w:p>
    <w:p w14:paraId="2A1991C1" w14:textId="1A55E462" w:rsidR="00E65B8E" w:rsidRDefault="00E65B8E" w:rsidP="00E65B8E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 philosopher class, I used while loop to let philosophers eat until </w:t>
      </w:r>
      <w:proofErr w:type="spellStart"/>
      <w:proofErr w:type="gramStart"/>
      <w:r w:rsidRPr="00E65B8E">
        <w:rPr>
          <w:sz w:val="22"/>
          <w:szCs w:val="24"/>
        </w:rPr>
        <w:t>miscsubs.TotalEats</w:t>
      </w:r>
      <w:proofErr w:type="spellEnd"/>
      <w:proofErr w:type="gramEnd"/>
      <w:r>
        <w:rPr>
          <w:sz w:val="22"/>
          <w:szCs w:val="24"/>
        </w:rPr>
        <w:t xml:space="preserve"> </w:t>
      </w:r>
      <w:r w:rsidRPr="00E65B8E">
        <w:rPr>
          <w:sz w:val="22"/>
          <w:szCs w:val="24"/>
        </w:rPr>
        <w:t>&lt;</w:t>
      </w:r>
      <w:proofErr w:type="spellStart"/>
      <w:r w:rsidRPr="00E65B8E">
        <w:rPr>
          <w:sz w:val="22"/>
          <w:szCs w:val="24"/>
        </w:rPr>
        <w:t>miscsubs.MAX_EATS</w:t>
      </w:r>
      <w:proofErr w:type="spellEnd"/>
      <w:r>
        <w:rPr>
          <w:sz w:val="22"/>
          <w:szCs w:val="24"/>
        </w:rPr>
        <w:t xml:space="preserve">. I consider two things: deadlock and starvation. I prevented deadlock by </w:t>
      </w:r>
      <w:r w:rsidR="004E0C46">
        <w:rPr>
          <w:sz w:val="22"/>
          <w:szCs w:val="24"/>
        </w:rPr>
        <w:t xml:space="preserve">synchronized(object) and they can hold chopsticks only both are available. Also, in worst case, one </w:t>
      </w:r>
      <w:proofErr w:type="gramStart"/>
      <w:r w:rsidR="004E0C46">
        <w:rPr>
          <w:sz w:val="22"/>
          <w:szCs w:val="24"/>
        </w:rPr>
        <w:t>philosophers</w:t>
      </w:r>
      <w:proofErr w:type="gramEnd"/>
      <w:r w:rsidR="004E0C46">
        <w:rPr>
          <w:sz w:val="22"/>
          <w:szCs w:val="24"/>
        </w:rPr>
        <w:t xml:space="preserve"> can starve while program execution. </w:t>
      </w:r>
      <w:proofErr w:type="gramStart"/>
      <w:r w:rsidR="004E0C46">
        <w:rPr>
          <w:sz w:val="22"/>
          <w:szCs w:val="24"/>
        </w:rPr>
        <w:t>So</w:t>
      </w:r>
      <w:proofErr w:type="gramEnd"/>
      <w:r w:rsidR="004E0C46">
        <w:rPr>
          <w:sz w:val="22"/>
          <w:szCs w:val="24"/>
        </w:rPr>
        <w:t xml:space="preserve"> I checked </w:t>
      </w:r>
      <w:proofErr w:type="spellStart"/>
      <w:r w:rsidR="004E0C46">
        <w:rPr>
          <w:sz w:val="22"/>
          <w:szCs w:val="24"/>
        </w:rPr>
        <w:t>startvation_count</w:t>
      </w:r>
      <w:proofErr w:type="spellEnd"/>
      <w:r w:rsidR="004E0C46">
        <w:rPr>
          <w:sz w:val="22"/>
          <w:szCs w:val="24"/>
        </w:rPr>
        <w:t xml:space="preserve"> for every while loop. </w:t>
      </w:r>
    </w:p>
    <w:p w14:paraId="6C273D5E" w14:textId="386A4113" w:rsidR="004E0C46" w:rsidRPr="004E0C46" w:rsidRDefault="004E0C46" w:rsidP="00E65B8E">
      <w:pPr>
        <w:jc w:val="left"/>
        <w:rPr>
          <w:b/>
          <w:bCs/>
          <w:sz w:val="22"/>
          <w:szCs w:val="24"/>
        </w:rPr>
      </w:pPr>
    </w:p>
    <w:p w14:paraId="400F30FB" w14:textId="30B534A8" w:rsidR="004E0C46" w:rsidRPr="004E0C46" w:rsidRDefault="004E0C46" w:rsidP="00E65B8E">
      <w:pPr>
        <w:jc w:val="left"/>
        <w:rPr>
          <w:b/>
          <w:bCs/>
          <w:sz w:val="22"/>
          <w:szCs w:val="24"/>
        </w:rPr>
      </w:pPr>
      <w:r w:rsidRPr="004E0C46">
        <w:rPr>
          <w:rFonts w:hint="eastAsia"/>
          <w:b/>
          <w:bCs/>
          <w:sz w:val="22"/>
          <w:szCs w:val="24"/>
        </w:rPr>
        <w:t>C</w:t>
      </w:r>
      <w:r w:rsidRPr="004E0C46">
        <w:rPr>
          <w:b/>
          <w:bCs/>
          <w:sz w:val="22"/>
          <w:szCs w:val="24"/>
        </w:rPr>
        <w:t>lass Chopstic</w:t>
      </w:r>
      <w:r w:rsidRPr="004E0C46">
        <w:rPr>
          <w:rFonts w:hint="eastAsia"/>
          <w:b/>
          <w:bCs/>
          <w:sz w:val="22"/>
          <w:szCs w:val="24"/>
        </w:rPr>
        <w:t>k</w:t>
      </w:r>
    </w:p>
    <w:p w14:paraId="3DB1193D" w14:textId="7C683628" w:rsidR="004E0C46" w:rsidRDefault="004E0C46" w:rsidP="00E65B8E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here are also 5 chopsticks for philosophers. I defined lock Object to synchronize chopsticks. </w:t>
      </w:r>
    </w:p>
    <w:p w14:paraId="0DA428A4" w14:textId="5FFDC01F" w:rsidR="004E0C46" w:rsidRDefault="004E0C46" w:rsidP="00E65B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ethod: </w:t>
      </w:r>
      <w:proofErr w:type="spellStart"/>
      <w:proofErr w:type="gramStart"/>
      <w:r>
        <w:rPr>
          <w:sz w:val="22"/>
          <w:szCs w:val="24"/>
        </w:rPr>
        <w:t>canChosptic</w:t>
      </w:r>
      <w:proofErr w:type="spellEnd"/>
      <w:r>
        <w:rPr>
          <w:sz w:val="22"/>
          <w:szCs w:val="24"/>
        </w:rPr>
        <w:t>(</w:t>
      </w:r>
      <w:proofErr w:type="gramEnd"/>
      <w:r>
        <w:rPr>
          <w:sz w:val="22"/>
          <w:szCs w:val="24"/>
        </w:rPr>
        <w:t>int id)</w:t>
      </w:r>
    </w:p>
    <w:p w14:paraId="24C04EFD" w14:textId="7FB99F56" w:rsidR="004E0C46" w:rsidRDefault="004E0C46" w:rsidP="00E65B8E">
      <w:pPr>
        <w:jc w:val="left"/>
        <w:rPr>
          <w:sz w:val="22"/>
          <w:szCs w:val="24"/>
        </w:rPr>
      </w:pPr>
      <w:r>
        <w:rPr>
          <w:sz w:val="22"/>
          <w:szCs w:val="24"/>
        </w:rPr>
        <w:t>Input: int id</w:t>
      </w:r>
    </w:p>
    <w:p w14:paraId="0F22B5BC" w14:textId="76ECF2A9" w:rsidR="004E0C46" w:rsidRDefault="004E0C46" w:rsidP="00E65B8E">
      <w:pPr>
        <w:jc w:val="left"/>
        <w:rPr>
          <w:sz w:val="22"/>
          <w:szCs w:val="24"/>
        </w:rPr>
      </w:pPr>
      <w:r>
        <w:rPr>
          <w:sz w:val="22"/>
          <w:szCs w:val="24"/>
        </w:rPr>
        <w:t>Output: void</w:t>
      </w:r>
    </w:p>
    <w:p w14:paraId="44F292D8" w14:textId="4CC18D90" w:rsidR="004E0C46" w:rsidRDefault="004E0C46" w:rsidP="004E0C46">
      <w:pPr>
        <w:jc w:val="left"/>
        <w:rPr>
          <w:sz w:val="22"/>
          <w:szCs w:val="24"/>
        </w:rPr>
      </w:pPr>
      <w:r>
        <w:rPr>
          <w:sz w:val="22"/>
          <w:szCs w:val="24"/>
        </w:rPr>
        <w:t>I</w:t>
      </w:r>
      <w:r>
        <w:rPr>
          <w:sz w:val="22"/>
          <w:szCs w:val="24"/>
        </w:rPr>
        <w:t>f one of chopstick[</w:t>
      </w:r>
      <w:proofErr w:type="spellStart"/>
      <w:r>
        <w:rPr>
          <w:sz w:val="22"/>
          <w:szCs w:val="24"/>
        </w:rPr>
        <w:t>leftChopstick</w:t>
      </w:r>
      <w:proofErr w:type="spellEnd"/>
      <w:r>
        <w:rPr>
          <w:sz w:val="22"/>
          <w:szCs w:val="24"/>
        </w:rPr>
        <w:t>] or chopstick[</w:t>
      </w:r>
      <w:proofErr w:type="spellStart"/>
      <w:r>
        <w:rPr>
          <w:sz w:val="22"/>
          <w:szCs w:val="24"/>
        </w:rPr>
        <w:t>rightChopstick</w:t>
      </w:r>
      <w:proofErr w:type="spellEnd"/>
      <w:r>
        <w:rPr>
          <w:sz w:val="22"/>
          <w:szCs w:val="24"/>
        </w:rPr>
        <w:t xml:space="preserve">] is false, it is locked by calling </w:t>
      </w:r>
      <w:proofErr w:type="spellStart"/>
      <w:proofErr w:type="gramStart"/>
      <w:r>
        <w:rPr>
          <w:sz w:val="22"/>
          <w:szCs w:val="24"/>
        </w:rPr>
        <w:t>lock.wait</w:t>
      </w:r>
      <w:proofErr w:type="spellEnd"/>
      <w:proofErr w:type="gramEnd"/>
      <w:r>
        <w:rPr>
          <w:sz w:val="22"/>
          <w:szCs w:val="24"/>
        </w:rPr>
        <w:t xml:space="preserve">() and other thread notify them when they </w:t>
      </w:r>
      <w:r>
        <w:rPr>
          <w:sz w:val="22"/>
          <w:szCs w:val="24"/>
        </w:rPr>
        <w:t xml:space="preserve">call </w:t>
      </w:r>
      <w:proofErr w:type="spellStart"/>
      <w:r>
        <w:rPr>
          <w:sz w:val="22"/>
          <w:szCs w:val="24"/>
        </w:rPr>
        <w:t>putDown</w:t>
      </w:r>
      <w:proofErr w:type="spellEnd"/>
      <w:r>
        <w:rPr>
          <w:sz w:val="22"/>
          <w:szCs w:val="24"/>
        </w:rPr>
        <w:t>() method</w:t>
      </w:r>
      <w:r>
        <w:rPr>
          <w:sz w:val="22"/>
          <w:szCs w:val="24"/>
        </w:rPr>
        <w:t>.</w:t>
      </w:r>
    </w:p>
    <w:p w14:paraId="57CC31A2" w14:textId="4F98F050" w:rsidR="004E0C46" w:rsidRPr="004E0C46" w:rsidRDefault="004E0C46" w:rsidP="00E65B8E">
      <w:pPr>
        <w:jc w:val="left"/>
        <w:rPr>
          <w:sz w:val="22"/>
          <w:szCs w:val="24"/>
        </w:rPr>
      </w:pPr>
    </w:p>
    <w:p w14:paraId="39480C72" w14:textId="55883127" w:rsidR="004E0C46" w:rsidRDefault="004E0C46" w:rsidP="00E65B8E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ethod </w:t>
      </w:r>
      <w:proofErr w:type="spellStart"/>
      <w:r>
        <w:rPr>
          <w:sz w:val="22"/>
          <w:szCs w:val="24"/>
        </w:rPr>
        <w:t>putDown</w:t>
      </w:r>
      <w:proofErr w:type="spellEnd"/>
    </w:p>
    <w:p w14:paraId="49DA06DC" w14:textId="445012B8" w:rsidR="000E25E5" w:rsidRDefault="004E0C46" w:rsidP="0082114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Input: int id</w:t>
      </w:r>
    </w:p>
    <w:p w14:paraId="4EEB07FE" w14:textId="1D6FED83" w:rsidR="004E0C46" w:rsidRDefault="004E0C46" w:rsidP="008211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utput: void</w:t>
      </w:r>
    </w:p>
    <w:p w14:paraId="69F783CB" w14:textId="631051C8" w:rsidR="004E0C46" w:rsidRDefault="004E0C46" w:rsidP="0082114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The </w:t>
      </w:r>
      <w:proofErr w:type="spellStart"/>
      <w:proofErr w:type="gramStart"/>
      <w:r>
        <w:rPr>
          <w:sz w:val="22"/>
          <w:szCs w:val="24"/>
        </w:rPr>
        <w:t>putDown</w:t>
      </w:r>
      <w:proofErr w:type="spellEnd"/>
      <w:r>
        <w:rPr>
          <w:sz w:val="22"/>
          <w:szCs w:val="24"/>
        </w:rPr>
        <w:t>(</w:t>
      </w:r>
      <w:proofErr w:type="gramEnd"/>
      <w:r>
        <w:rPr>
          <w:sz w:val="22"/>
          <w:szCs w:val="24"/>
        </w:rPr>
        <w:t xml:space="preserve">) method unlock synchronization by calling notify(). Philosophers </w:t>
      </w:r>
      <w:proofErr w:type="spellStart"/>
      <w:r>
        <w:rPr>
          <w:sz w:val="22"/>
          <w:szCs w:val="24"/>
        </w:rPr>
        <w:t>putDown</w:t>
      </w:r>
      <w:proofErr w:type="spellEnd"/>
      <w:r>
        <w:rPr>
          <w:sz w:val="22"/>
          <w:szCs w:val="24"/>
        </w:rPr>
        <w:t xml:space="preserve"> both left chopstick and right chopstick.</w:t>
      </w:r>
    </w:p>
    <w:p w14:paraId="041E49FD" w14:textId="19092AB5" w:rsidR="004E0C46" w:rsidRDefault="004E0C46" w:rsidP="0082114D">
      <w:pPr>
        <w:widowControl/>
        <w:wordWrap/>
        <w:autoSpaceDE/>
        <w:autoSpaceDN/>
        <w:rPr>
          <w:sz w:val="22"/>
          <w:szCs w:val="24"/>
        </w:rPr>
      </w:pPr>
    </w:p>
    <w:p w14:paraId="0FB81349" w14:textId="3A33D34F" w:rsidR="004E0C46" w:rsidRDefault="004E0C46" w:rsidP="0082114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lass: </w:t>
      </w:r>
      <w:proofErr w:type="spellStart"/>
      <w:r>
        <w:rPr>
          <w:sz w:val="22"/>
          <w:szCs w:val="24"/>
        </w:rPr>
        <w:t>miscsubs</w:t>
      </w:r>
      <w:proofErr w:type="spellEnd"/>
    </w:p>
    <w:p w14:paraId="713E3EA9" w14:textId="11023143" w:rsidR="004E0C46" w:rsidRDefault="004E0C46" w:rsidP="0082114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It is predefined several </w:t>
      </w:r>
      <w:proofErr w:type="gramStart"/>
      <w:r>
        <w:rPr>
          <w:sz w:val="22"/>
          <w:szCs w:val="24"/>
        </w:rPr>
        <w:t>method</w:t>
      </w:r>
      <w:proofErr w:type="gramEnd"/>
      <w:r>
        <w:rPr>
          <w:sz w:val="22"/>
          <w:szCs w:val="24"/>
        </w:rPr>
        <w:t xml:space="preserve"> which is necessary for implementing philosophers. I don’t edit method in this class.</w:t>
      </w:r>
    </w:p>
    <w:p w14:paraId="1C2888DF" w14:textId="77777777" w:rsidR="004E0C46" w:rsidRDefault="004E0C46" w:rsidP="0082114D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04B60D1D" w14:textId="54912B13" w:rsidR="000E25E5" w:rsidRDefault="000E25E5" w:rsidP="006C4E28">
      <w:pPr>
        <w:rPr>
          <w:b/>
          <w:bCs/>
          <w:sz w:val="22"/>
          <w:szCs w:val="24"/>
        </w:rPr>
      </w:pPr>
      <w:r w:rsidRPr="000E25E5">
        <w:rPr>
          <w:rFonts w:hint="eastAsia"/>
          <w:b/>
          <w:bCs/>
          <w:sz w:val="22"/>
          <w:szCs w:val="24"/>
        </w:rPr>
        <w:t>T</w:t>
      </w:r>
      <w:r w:rsidRPr="000E25E5">
        <w:rPr>
          <w:b/>
          <w:bCs/>
          <w:sz w:val="22"/>
          <w:szCs w:val="24"/>
        </w:rPr>
        <w:t>est Description</w:t>
      </w:r>
      <w:r>
        <w:rPr>
          <w:b/>
          <w:bCs/>
          <w:sz w:val="22"/>
          <w:szCs w:val="24"/>
        </w:rPr>
        <w:t xml:space="preserve"> and Results</w:t>
      </w:r>
    </w:p>
    <w:p w14:paraId="602E6080" w14:textId="7B982F68" w:rsidR="00874B2C" w:rsidRDefault="00874B2C" w:rsidP="006C4E2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In this section we can see 5 philosophers took about 100 respectively. There are variances but all philosophers took range from 80~120.</w:t>
      </w:r>
    </w:p>
    <w:p w14:paraId="53EE16D0" w14:textId="3081EE50" w:rsidR="004E0C46" w:rsidRDefault="00874B2C" w:rsidP="006C4E2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est1:</w:t>
      </w:r>
    </w:p>
    <w:p w14:paraId="03A0421E" w14:textId="058CDFF8" w:rsidR="00874B2C" w:rsidRDefault="00874B2C" w:rsidP="006C4E28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B181704" wp14:editId="6637DC60">
            <wp:extent cx="3724275" cy="2095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9DD" w14:textId="3EDF3945" w:rsidR="00874B2C" w:rsidRDefault="00874B2C" w:rsidP="006C4E28">
      <w:pPr>
        <w:rPr>
          <w:b/>
          <w:bCs/>
          <w:sz w:val="22"/>
          <w:szCs w:val="24"/>
        </w:rPr>
      </w:pPr>
    </w:p>
    <w:p w14:paraId="14A4DE7E" w14:textId="3272C2C9" w:rsidR="00874B2C" w:rsidRDefault="00874B2C" w:rsidP="006C4E2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est 2</w:t>
      </w:r>
    </w:p>
    <w:p w14:paraId="0359C20E" w14:textId="2F6FC46C" w:rsidR="00874B2C" w:rsidRDefault="00874B2C" w:rsidP="006C4E28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C643BDB" wp14:editId="7C590A82">
            <wp:extent cx="1800225" cy="1562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F65" w14:textId="77A757F5" w:rsidR="00874B2C" w:rsidRDefault="00874B2C" w:rsidP="006C4E2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est 3</w:t>
      </w:r>
    </w:p>
    <w:p w14:paraId="17BD7119" w14:textId="4853CB75" w:rsidR="00126E74" w:rsidRPr="00126E74" w:rsidRDefault="00874B2C" w:rsidP="00112EFC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95BF85A" wp14:editId="78534FA9">
            <wp:extent cx="1847850" cy="1562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E74" w:rsidRPr="00126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287F" w14:textId="77777777" w:rsidR="00903280" w:rsidRDefault="00903280" w:rsidP="00F87E03">
      <w:pPr>
        <w:spacing w:after="0" w:line="240" w:lineRule="auto"/>
      </w:pPr>
      <w:r>
        <w:separator/>
      </w:r>
    </w:p>
  </w:endnote>
  <w:endnote w:type="continuationSeparator" w:id="0">
    <w:p w14:paraId="71CD6851" w14:textId="77777777" w:rsidR="00903280" w:rsidRDefault="00903280" w:rsidP="00F8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A313A" w14:textId="77777777" w:rsidR="00903280" w:rsidRDefault="00903280" w:rsidP="00F87E03">
      <w:pPr>
        <w:spacing w:after="0" w:line="240" w:lineRule="auto"/>
      </w:pPr>
      <w:r>
        <w:separator/>
      </w:r>
    </w:p>
  </w:footnote>
  <w:footnote w:type="continuationSeparator" w:id="0">
    <w:p w14:paraId="46B3E337" w14:textId="77777777" w:rsidR="00903280" w:rsidRDefault="00903280" w:rsidP="00F87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C"/>
    <w:rsid w:val="000E25E5"/>
    <w:rsid w:val="00112EFC"/>
    <w:rsid w:val="00126E74"/>
    <w:rsid w:val="001748B5"/>
    <w:rsid w:val="001A09A0"/>
    <w:rsid w:val="001A6165"/>
    <w:rsid w:val="00284BEB"/>
    <w:rsid w:val="003354D4"/>
    <w:rsid w:val="00357230"/>
    <w:rsid w:val="00423685"/>
    <w:rsid w:val="004E0C46"/>
    <w:rsid w:val="005D3780"/>
    <w:rsid w:val="00615C95"/>
    <w:rsid w:val="006C4E28"/>
    <w:rsid w:val="00797728"/>
    <w:rsid w:val="0082114D"/>
    <w:rsid w:val="00874B2C"/>
    <w:rsid w:val="008C1B9C"/>
    <w:rsid w:val="00903280"/>
    <w:rsid w:val="00964BF1"/>
    <w:rsid w:val="00AB061F"/>
    <w:rsid w:val="00BD5A89"/>
    <w:rsid w:val="00DB4CBC"/>
    <w:rsid w:val="00E65B8E"/>
    <w:rsid w:val="00E92B75"/>
    <w:rsid w:val="00EA4657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26FA"/>
  <w15:chartTrackingRefBased/>
  <w15:docId w15:val="{FBEAB97B-AC91-4EA9-BACA-53BA9599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E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7E03"/>
  </w:style>
  <w:style w:type="paragraph" w:styleId="a4">
    <w:name w:val="footer"/>
    <w:basedOn w:val="a"/>
    <w:link w:val="Char0"/>
    <w:uiPriority w:val="99"/>
    <w:unhideWhenUsed/>
    <w:rsid w:val="00F8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우창완</dc:creator>
  <cp:keywords/>
  <dc:description/>
  <cp:lastModifiedBy>우창완</cp:lastModifiedBy>
  <cp:revision>3</cp:revision>
  <dcterms:created xsi:type="dcterms:W3CDTF">2021-05-09T16:17:00Z</dcterms:created>
  <dcterms:modified xsi:type="dcterms:W3CDTF">2021-05-10T05:58:00Z</dcterms:modified>
</cp:coreProperties>
</file>