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31DA" w14:textId="2942E0D9" w:rsidR="00BB03A0" w:rsidRPr="00BB03A0" w:rsidRDefault="00BB03A0" w:rsidP="00D3480A">
      <w:pPr>
        <w:spacing w:before="120" w:after="360"/>
        <w:rPr>
          <w:rFonts w:ascii="Work Sans" w:hAnsi="Work Sans"/>
          <w:sz w:val="22"/>
          <w:szCs w:val="22"/>
        </w:rPr>
      </w:pPr>
      <w:r w:rsidRPr="00BB03A0">
        <w:rPr>
          <w:rFonts w:ascii="Work Sans" w:hAnsi="Work Sans"/>
          <w:sz w:val="22"/>
          <w:szCs w:val="22"/>
        </w:rPr>
        <w:t>August 2</w:t>
      </w:r>
      <w:r w:rsidR="00CE083D">
        <w:rPr>
          <w:rFonts w:ascii="Work Sans" w:hAnsi="Work Sans"/>
          <w:sz w:val="22"/>
          <w:szCs w:val="22"/>
        </w:rPr>
        <w:t>6</w:t>
      </w:r>
      <w:r w:rsidRPr="00BB03A0">
        <w:rPr>
          <w:rFonts w:ascii="Work Sans" w:hAnsi="Work Sans"/>
          <w:sz w:val="22"/>
          <w:szCs w:val="22"/>
        </w:rPr>
        <w:t>, 2026</w:t>
      </w:r>
    </w:p>
    <w:p w14:paraId="6D0CCA1C" w14:textId="1C2FB2EF" w:rsidR="00BB03A0" w:rsidRDefault="008A30BD" w:rsidP="00C3671B">
      <w:pPr>
        <w:spacing w:after="360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 xml:space="preserve">Erin </w:t>
      </w:r>
      <w:r w:rsidR="00B42F9E">
        <w:rPr>
          <w:rFonts w:ascii="Work Sans" w:hAnsi="Work Sans"/>
          <w:sz w:val="22"/>
          <w:szCs w:val="22"/>
        </w:rPr>
        <w:t xml:space="preserve">&amp; Dan </w:t>
      </w:r>
      <w:r>
        <w:rPr>
          <w:rFonts w:ascii="Work Sans" w:hAnsi="Work Sans"/>
          <w:sz w:val="22"/>
          <w:szCs w:val="22"/>
        </w:rPr>
        <w:t>Johnson</w:t>
      </w:r>
      <w:r w:rsidR="00BB03A0" w:rsidRPr="00BB03A0">
        <w:rPr>
          <w:rFonts w:ascii="Work Sans" w:hAnsi="Work Sans"/>
          <w:sz w:val="22"/>
          <w:szCs w:val="22"/>
        </w:rPr>
        <w:br/>
      </w:r>
      <w:r>
        <w:rPr>
          <w:rFonts w:ascii="Work Sans" w:hAnsi="Work Sans"/>
          <w:sz w:val="22"/>
          <w:szCs w:val="22"/>
        </w:rPr>
        <w:t>Erin Johnson Legal</w:t>
      </w:r>
      <w:r w:rsidR="00037404">
        <w:rPr>
          <w:rFonts w:ascii="Work Sans" w:hAnsi="Work Sans"/>
          <w:sz w:val="22"/>
          <w:szCs w:val="22"/>
        </w:rPr>
        <w:br/>
      </w:r>
      <w:r w:rsidR="00B42F9E">
        <w:rPr>
          <w:rFonts w:ascii="Work Sans" w:hAnsi="Work Sans"/>
          <w:sz w:val="22"/>
          <w:szCs w:val="22"/>
        </w:rPr>
        <w:t>1030 S. Rangeline Rd., Suite 270</w:t>
      </w:r>
      <w:r w:rsidR="00BB03A0" w:rsidRPr="00BB03A0">
        <w:rPr>
          <w:rFonts w:ascii="Work Sans" w:hAnsi="Work Sans"/>
          <w:sz w:val="22"/>
          <w:szCs w:val="22"/>
        </w:rPr>
        <w:br/>
      </w:r>
      <w:r w:rsidR="00B42F9E">
        <w:rPr>
          <w:rFonts w:ascii="Work Sans" w:hAnsi="Work Sans"/>
          <w:sz w:val="22"/>
          <w:szCs w:val="22"/>
        </w:rPr>
        <w:t>Carmel</w:t>
      </w:r>
      <w:r w:rsidR="00BB03A0" w:rsidRPr="00BB03A0">
        <w:rPr>
          <w:rFonts w:ascii="Work Sans" w:hAnsi="Work Sans"/>
          <w:sz w:val="22"/>
          <w:szCs w:val="22"/>
        </w:rPr>
        <w:t xml:space="preserve">, IN </w:t>
      </w:r>
      <w:r w:rsidR="00B42F9E">
        <w:rPr>
          <w:rFonts w:ascii="Work Sans" w:hAnsi="Work Sans"/>
          <w:sz w:val="22"/>
          <w:szCs w:val="22"/>
        </w:rPr>
        <w:t>46032</w:t>
      </w:r>
    </w:p>
    <w:p w14:paraId="7FD9C648" w14:textId="5BD0962F" w:rsidR="00CE083D" w:rsidRPr="00E74C6A" w:rsidRDefault="00CE083D" w:rsidP="00BB03A0">
      <w:pPr>
        <w:spacing w:after="240"/>
        <w:rPr>
          <w:rFonts w:ascii="Work Sans" w:hAnsi="Work Sans"/>
          <w:b/>
          <w:bCs/>
          <w:i/>
          <w:iCs/>
          <w:sz w:val="22"/>
          <w:szCs w:val="22"/>
        </w:rPr>
      </w:pPr>
      <w:r>
        <w:rPr>
          <w:rFonts w:ascii="Work Sans" w:hAnsi="Work Sans"/>
          <w:sz w:val="22"/>
          <w:szCs w:val="22"/>
        </w:rPr>
        <w:tab/>
      </w:r>
      <w:r w:rsidRPr="00E74C6A">
        <w:rPr>
          <w:rFonts w:ascii="Work Sans" w:hAnsi="Work Sans"/>
          <w:b/>
          <w:bCs/>
          <w:i/>
          <w:iCs/>
          <w:sz w:val="22"/>
          <w:szCs w:val="22"/>
        </w:rPr>
        <w:t xml:space="preserve">Re: August </w:t>
      </w:r>
      <w:r w:rsidR="00E74C6A" w:rsidRPr="00E74C6A">
        <w:rPr>
          <w:rFonts w:ascii="Work Sans" w:hAnsi="Work Sans"/>
          <w:b/>
          <w:bCs/>
          <w:i/>
          <w:iCs/>
          <w:sz w:val="22"/>
          <w:szCs w:val="22"/>
        </w:rPr>
        <w:t>26, 2026, m</w:t>
      </w:r>
      <w:r w:rsidRPr="00E74C6A">
        <w:rPr>
          <w:rFonts w:ascii="Work Sans" w:hAnsi="Work Sans"/>
          <w:b/>
          <w:bCs/>
          <w:i/>
          <w:iCs/>
          <w:sz w:val="22"/>
          <w:szCs w:val="22"/>
        </w:rPr>
        <w:t xml:space="preserve">eeting </w:t>
      </w:r>
      <w:r w:rsidR="00E74C6A" w:rsidRPr="00E74C6A">
        <w:rPr>
          <w:rFonts w:ascii="Work Sans" w:hAnsi="Work Sans"/>
          <w:b/>
          <w:bCs/>
          <w:i/>
          <w:iCs/>
          <w:sz w:val="22"/>
          <w:szCs w:val="22"/>
        </w:rPr>
        <w:t>artifacts</w:t>
      </w:r>
    </w:p>
    <w:p w14:paraId="322FDDEE" w14:textId="3442C058" w:rsidR="00BB03A0" w:rsidRDefault="00BB03A0" w:rsidP="00BB03A0">
      <w:pPr>
        <w:spacing w:after="240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 xml:space="preserve">Dear </w:t>
      </w:r>
      <w:r w:rsidR="00B42F9E">
        <w:rPr>
          <w:rFonts w:ascii="Work Sans" w:hAnsi="Work Sans"/>
          <w:sz w:val="22"/>
          <w:szCs w:val="22"/>
        </w:rPr>
        <w:t>Erin &amp; Dan</w:t>
      </w:r>
      <w:r>
        <w:rPr>
          <w:rFonts w:ascii="Work Sans" w:hAnsi="Work Sans"/>
          <w:sz w:val="22"/>
          <w:szCs w:val="22"/>
        </w:rPr>
        <w:t>,</w:t>
      </w:r>
    </w:p>
    <w:p w14:paraId="00C287D2" w14:textId="41E130EC" w:rsidR="00035900" w:rsidRDefault="00E74C6A" w:rsidP="00F55E97">
      <w:pPr>
        <w:spacing w:after="240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It was a pleasure spending time with you today</w:t>
      </w:r>
      <w:r w:rsidR="00527EA9">
        <w:rPr>
          <w:rFonts w:ascii="Work Sans" w:hAnsi="Work Sans"/>
          <w:sz w:val="22"/>
          <w:szCs w:val="22"/>
        </w:rPr>
        <w:t xml:space="preserve"> – as always. As promised, the following are the artifacts of today’s meeting. </w:t>
      </w:r>
      <w:r w:rsidR="00394475">
        <w:rPr>
          <w:rFonts w:ascii="Work Sans" w:hAnsi="Work Sans"/>
          <w:sz w:val="22"/>
          <w:szCs w:val="22"/>
        </w:rPr>
        <w:t xml:space="preserve">These </w:t>
      </w:r>
      <w:r w:rsidR="00035900">
        <w:rPr>
          <w:rFonts w:ascii="Work Sans" w:hAnsi="Work Sans"/>
          <w:sz w:val="22"/>
          <w:szCs w:val="22"/>
        </w:rPr>
        <w:t xml:space="preserve">items correspond to the questions presented in section 2 and 4 of the agenda </w:t>
      </w:r>
      <w:proofErr w:type="gramStart"/>
      <w:r w:rsidR="00035900">
        <w:rPr>
          <w:rFonts w:ascii="Work Sans" w:hAnsi="Work Sans"/>
          <w:sz w:val="22"/>
          <w:szCs w:val="22"/>
        </w:rPr>
        <w:t>document</w:t>
      </w:r>
      <w:proofErr w:type="gramEnd"/>
      <w:r w:rsidR="00035900">
        <w:rPr>
          <w:rFonts w:ascii="Work Sans" w:hAnsi="Work Sans"/>
          <w:sz w:val="22"/>
          <w:szCs w:val="22"/>
        </w:rPr>
        <w:t xml:space="preserve">. </w:t>
      </w:r>
    </w:p>
    <w:p w14:paraId="034334C7" w14:textId="66DE7F32" w:rsidR="00C3671B" w:rsidRDefault="00F55E97" w:rsidP="00F55E97">
      <w:pPr>
        <w:spacing w:after="240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I’m thankful you found the process helpful in framing the opportunities and challenges before Erin Johnson Legal.</w:t>
      </w:r>
    </w:p>
    <w:p w14:paraId="6AEC1BFA" w14:textId="68542669" w:rsidR="00761914" w:rsidRPr="00BD2B02" w:rsidRDefault="0090106A" w:rsidP="00F55E97">
      <w:pPr>
        <w:spacing w:after="240"/>
        <w:rPr>
          <w:rFonts w:ascii="Work Sans" w:hAnsi="Work Sans"/>
          <w:b/>
          <w:bCs/>
          <w:sz w:val="22"/>
          <w:szCs w:val="22"/>
        </w:rPr>
      </w:pPr>
      <w:r w:rsidRPr="00BD2B02">
        <w:rPr>
          <w:rFonts w:ascii="Work Sans" w:hAnsi="Work Sans"/>
          <w:b/>
          <w:bCs/>
          <w:sz w:val="22"/>
          <w:szCs w:val="22"/>
        </w:rPr>
        <w:t>Gaining Empathy</w:t>
      </w:r>
      <w:r w:rsidR="00CE0A80">
        <w:rPr>
          <w:rFonts w:ascii="Work Sans" w:hAnsi="Work Sans"/>
          <w:b/>
          <w:bCs/>
          <w:sz w:val="22"/>
          <w:szCs w:val="22"/>
        </w:rPr>
        <w:t xml:space="preserve"> </w:t>
      </w:r>
      <w:r w:rsidR="00CE0A80" w:rsidRPr="00CE0A80">
        <w:rPr>
          <w:rFonts w:ascii="Work Sans" w:hAnsi="Work Sans"/>
          <w:sz w:val="22"/>
          <w:szCs w:val="22"/>
        </w:rPr>
        <w:t>(step 2 in the agenda)</w:t>
      </w:r>
    </w:p>
    <w:p w14:paraId="29FD8413" w14:textId="77777777" w:rsidR="0090106A" w:rsidRPr="00394475" w:rsidRDefault="0090106A" w:rsidP="0085229C">
      <w:pPr>
        <w:pStyle w:val="ListParagraph"/>
        <w:numPr>
          <w:ilvl w:val="0"/>
          <w:numId w:val="7"/>
        </w:numPr>
        <w:spacing w:after="0" w:afterAutospacing="0" w:line="264" w:lineRule="auto"/>
        <w:ind w:left="720"/>
      </w:pPr>
      <w:r>
        <w:t>What brought us together - w</w:t>
      </w:r>
      <w:r w:rsidRPr="00C22BEA">
        <w:t>hy they want to change</w:t>
      </w:r>
    </w:p>
    <w:p w14:paraId="7DC0A8D6" w14:textId="77777777" w:rsidR="0090106A" w:rsidRPr="00C22BEA" w:rsidRDefault="0090106A" w:rsidP="0085229C">
      <w:pPr>
        <w:pStyle w:val="ListParagraph"/>
        <w:numPr>
          <w:ilvl w:val="0"/>
          <w:numId w:val="8"/>
        </w:numPr>
        <w:spacing w:line="264" w:lineRule="auto"/>
        <w:ind w:left="1080"/>
      </w:pPr>
      <w:r w:rsidRPr="00C22BEA">
        <w:t>Erin and Dan said they can serve clients better than they do today.</w:t>
      </w:r>
    </w:p>
    <w:p w14:paraId="631A1513" w14:textId="77777777" w:rsidR="0090106A" w:rsidRPr="00C22BEA" w:rsidRDefault="0090106A" w:rsidP="0085229C">
      <w:pPr>
        <w:pStyle w:val="ListParagraph"/>
        <w:numPr>
          <w:ilvl w:val="0"/>
          <w:numId w:val="8"/>
        </w:numPr>
        <w:spacing w:line="264" w:lineRule="auto"/>
        <w:ind w:left="1080"/>
      </w:pPr>
      <w:r w:rsidRPr="00C22BEA">
        <w:t>They also want to reduce burnout, especially the pressure Erin feels to oversee every detail personally.</w:t>
      </w:r>
    </w:p>
    <w:p w14:paraId="7AA75324" w14:textId="77777777" w:rsidR="0090106A" w:rsidRPr="00C22BEA" w:rsidRDefault="0090106A" w:rsidP="0085229C">
      <w:pPr>
        <w:pStyle w:val="ListParagraph"/>
        <w:numPr>
          <w:ilvl w:val="0"/>
          <w:numId w:val="8"/>
        </w:numPr>
        <w:spacing w:line="264" w:lineRule="auto"/>
        <w:ind w:left="1080"/>
      </w:pPr>
      <w:r w:rsidRPr="00C22BEA">
        <w:t xml:space="preserve">They described bringing in help as a humble and positive step, rather than trying to keep </w:t>
      </w:r>
      <w:proofErr w:type="gramStart"/>
      <w:r w:rsidRPr="00C22BEA">
        <w:t>improvising</w:t>
      </w:r>
      <w:proofErr w:type="gramEnd"/>
      <w:r w:rsidRPr="00C22BEA">
        <w:t xml:space="preserve"> office operations.</w:t>
      </w:r>
    </w:p>
    <w:p w14:paraId="002D72BC" w14:textId="765C69D1" w:rsidR="0090106A" w:rsidRPr="00C22BEA" w:rsidRDefault="00144C3D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>
        <w:t>What weights on your mind or keeps you awake?</w:t>
      </w:r>
    </w:p>
    <w:p w14:paraId="6A974413" w14:textId="77777777" w:rsidR="0090106A" w:rsidRPr="00C317B4" w:rsidRDefault="0090106A" w:rsidP="0085229C">
      <w:pPr>
        <w:pStyle w:val="ListParagraph"/>
        <w:numPr>
          <w:ilvl w:val="0"/>
          <w:numId w:val="9"/>
        </w:numPr>
        <w:ind w:left="1080"/>
      </w:pPr>
      <w:r w:rsidRPr="00C317B4">
        <w:t>Their core worry is whether clients truly have peace of mind after the work is completed.</w:t>
      </w:r>
    </w:p>
    <w:p w14:paraId="481B8C6E" w14:textId="77777777" w:rsidR="0090106A" w:rsidRPr="00C317B4" w:rsidRDefault="0090106A" w:rsidP="0085229C">
      <w:pPr>
        <w:pStyle w:val="ListParagraph"/>
        <w:numPr>
          <w:ilvl w:val="0"/>
          <w:numId w:val="9"/>
        </w:numPr>
        <w:ind w:left="1080"/>
      </w:pPr>
      <w:r w:rsidRPr="00C317B4">
        <w:t>They are concerned about human mistakes or incomplete details that may not become visible until a document is needed in the future.</w:t>
      </w:r>
    </w:p>
    <w:p w14:paraId="63E74607" w14:textId="77777777" w:rsidR="0090106A" w:rsidRPr="00C317B4" w:rsidRDefault="0090106A" w:rsidP="0085229C">
      <w:pPr>
        <w:pStyle w:val="ListParagraph"/>
        <w:numPr>
          <w:ilvl w:val="0"/>
          <w:numId w:val="9"/>
        </w:numPr>
        <w:ind w:left="1080"/>
      </w:pPr>
      <w:r w:rsidRPr="00C317B4">
        <w:t>Erin emphasized that document quality currently depends heavily on her trained eye.</w:t>
      </w:r>
    </w:p>
    <w:p w14:paraId="6DC2F4A3" w14:textId="710C67B6" w:rsidR="00144C3D" w:rsidRPr="00144C3D" w:rsidRDefault="00144C3D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>
        <w:t>What would you like to improve?</w:t>
      </w:r>
    </w:p>
    <w:p w14:paraId="3A76743A" w14:textId="52F3CB16" w:rsidR="0090106A" w:rsidRPr="00144C3D" w:rsidRDefault="0090106A" w:rsidP="0085229C">
      <w:pPr>
        <w:pStyle w:val="ListParagraph"/>
        <w:numPr>
          <w:ilvl w:val="0"/>
          <w:numId w:val="10"/>
        </w:numPr>
        <w:ind w:left="1080"/>
      </w:pPr>
      <w:r w:rsidRPr="00144C3D">
        <w:t>Erin as the operational bottleneck</w:t>
      </w:r>
    </w:p>
    <w:p w14:paraId="6D55AE4F" w14:textId="77777777" w:rsidR="0090106A" w:rsidRPr="00144C3D" w:rsidRDefault="0090106A" w:rsidP="0085229C">
      <w:pPr>
        <w:pStyle w:val="ListParagraph"/>
        <w:numPr>
          <w:ilvl w:val="0"/>
          <w:numId w:val="10"/>
        </w:numPr>
        <w:ind w:left="1080"/>
      </w:pPr>
      <w:r w:rsidRPr="00144C3D">
        <w:t xml:space="preserve">Erin said that everything </w:t>
      </w:r>
      <w:proofErr w:type="gramStart"/>
      <w:r w:rsidRPr="00144C3D">
        <w:t>has to</w:t>
      </w:r>
      <w:proofErr w:type="gramEnd"/>
      <w:r w:rsidRPr="00144C3D">
        <w:t xml:space="preserve"> go through her because she sees large errors when it does not.</w:t>
      </w:r>
    </w:p>
    <w:p w14:paraId="0B0CF35B" w14:textId="77777777" w:rsidR="0090106A" w:rsidRPr="00144C3D" w:rsidRDefault="0090106A" w:rsidP="0085229C">
      <w:pPr>
        <w:pStyle w:val="ListParagraph"/>
        <w:numPr>
          <w:ilvl w:val="0"/>
          <w:numId w:val="10"/>
        </w:numPr>
        <w:ind w:left="1080"/>
      </w:pPr>
      <w:r w:rsidRPr="00144C3D">
        <w:t>The discussion characterized her as the “backstop,” with no sufficient safety net beneath the work.</w:t>
      </w:r>
    </w:p>
    <w:p w14:paraId="0AE097D8" w14:textId="77777777" w:rsidR="0090106A" w:rsidRPr="00144C3D" w:rsidRDefault="0090106A" w:rsidP="0085229C">
      <w:pPr>
        <w:pStyle w:val="ListParagraph"/>
        <w:numPr>
          <w:ilvl w:val="0"/>
          <w:numId w:val="10"/>
        </w:numPr>
        <w:ind w:left="1080"/>
      </w:pPr>
      <w:r w:rsidRPr="00144C3D">
        <w:t>This limits delegation and makes it difficult to increase volume without creating risk.</w:t>
      </w:r>
    </w:p>
    <w:p w14:paraId="652DEC45" w14:textId="31F952A2" w:rsidR="0090106A" w:rsidRPr="00C22BEA" w:rsidRDefault="0090106A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 w:rsidRPr="00C22BEA">
        <w:lastRenderedPageBreak/>
        <w:t xml:space="preserve">What </w:t>
      </w:r>
      <w:r w:rsidR="00FE4F1A">
        <w:t xml:space="preserve">do you enjoy the most? </w:t>
      </w:r>
    </w:p>
    <w:p w14:paraId="2DCDF2C0" w14:textId="77777777" w:rsidR="0090106A" w:rsidRPr="00C22BEA" w:rsidRDefault="0090106A" w:rsidP="0085229C">
      <w:pPr>
        <w:pStyle w:val="ListParagraph"/>
        <w:numPr>
          <w:ilvl w:val="0"/>
          <w:numId w:val="11"/>
        </w:numPr>
        <w:ind w:left="1080"/>
      </w:pPr>
      <w:r w:rsidRPr="00C22BEA">
        <w:t>Erin enjoys talking with clients, welcoming them, understanding their situations, and helping them feel heard.</w:t>
      </w:r>
    </w:p>
    <w:p w14:paraId="50E687DD" w14:textId="77777777" w:rsidR="0090106A" w:rsidRPr="00C22BEA" w:rsidRDefault="0090106A" w:rsidP="0085229C">
      <w:pPr>
        <w:pStyle w:val="ListParagraph"/>
        <w:numPr>
          <w:ilvl w:val="0"/>
          <w:numId w:val="11"/>
        </w:numPr>
        <w:ind w:left="1080"/>
      </w:pPr>
      <w:r w:rsidRPr="00C22BEA">
        <w:t>Clients reportedly say Erin understands what they mean and makes the process feel easy.</w:t>
      </w:r>
    </w:p>
    <w:p w14:paraId="36F71A81" w14:textId="77777777" w:rsidR="0090106A" w:rsidRPr="00C22BEA" w:rsidRDefault="0090106A" w:rsidP="0085229C">
      <w:pPr>
        <w:pStyle w:val="ListParagraph"/>
        <w:numPr>
          <w:ilvl w:val="0"/>
          <w:numId w:val="11"/>
        </w:numPr>
        <w:ind w:left="1080"/>
      </w:pPr>
      <w:r w:rsidRPr="00C22BEA">
        <w:t>The team also enjoys creative planning work—especially unique provisions, family charters, and discussions about a family’s wishes and legacy.</w:t>
      </w:r>
    </w:p>
    <w:p w14:paraId="40C08BF3" w14:textId="77777777" w:rsidR="0090106A" w:rsidRPr="00C22BEA" w:rsidRDefault="0090106A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 w:rsidRPr="00C22BEA">
        <w:t>What consumes too much energy</w:t>
      </w:r>
    </w:p>
    <w:p w14:paraId="35C5AEE3" w14:textId="77777777" w:rsidR="0090106A" w:rsidRPr="00C22BEA" w:rsidRDefault="0090106A" w:rsidP="0085229C">
      <w:pPr>
        <w:pStyle w:val="ListParagraph"/>
        <w:numPr>
          <w:ilvl w:val="0"/>
          <w:numId w:val="12"/>
        </w:numPr>
        <w:ind w:left="1080"/>
      </w:pPr>
      <w:r w:rsidRPr="00C22BEA">
        <w:t>Routine edits and corrections take time away from the higher-value client conversations.</w:t>
      </w:r>
    </w:p>
    <w:p w14:paraId="7BD30A7C" w14:textId="77777777" w:rsidR="0090106A" w:rsidRPr="00C22BEA" w:rsidRDefault="0090106A" w:rsidP="0085229C">
      <w:pPr>
        <w:pStyle w:val="ListParagraph"/>
        <w:numPr>
          <w:ilvl w:val="0"/>
          <w:numId w:val="12"/>
        </w:numPr>
        <w:ind w:left="1080"/>
      </w:pPr>
      <w:r w:rsidRPr="00C22BEA">
        <w:t>Examples included changing guardians, confirming spelling, revising names or pronouns, and catching drafting details.</w:t>
      </w:r>
    </w:p>
    <w:p w14:paraId="6A4636F2" w14:textId="77777777" w:rsidR="0090106A" w:rsidRPr="00C22BEA" w:rsidRDefault="0090106A" w:rsidP="0085229C">
      <w:pPr>
        <w:pStyle w:val="ListParagraph"/>
        <w:numPr>
          <w:ilvl w:val="0"/>
          <w:numId w:val="12"/>
        </w:numPr>
        <w:ind w:left="1080"/>
      </w:pPr>
      <w:r w:rsidRPr="00C22BEA">
        <w:t>They want routine work to flow reliably so Erin can focus on unusual client situations and meaningful planning choices.</w:t>
      </w:r>
    </w:p>
    <w:p w14:paraId="5B8CF6DE" w14:textId="77777777" w:rsidR="001434D6" w:rsidRPr="001434D6" w:rsidRDefault="001434D6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>
        <w:t>What are some issues that could grow into bigger ones?</w:t>
      </w:r>
    </w:p>
    <w:p w14:paraId="22B6E484" w14:textId="5AE9EF44" w:rsidR="0090106A" w:rsidRPr="00C22BEA" w:rsidRDefault="0090106A" w:rsidP="0085229C">
      <w:pPr>
        <w:pStyle w:val="ListParagraph"/>
        <w:numPr>
          <w:ilvl w:val="1"/>
          <w:numId w:val="13"/>
        </w:numPr>
        <w:ind w:left="1080"/>
      </w:pPr>
      <w:r w:rsidRPr="00C22BEA">
        <w:t>Capacity constraint</w:t>
      </w:r>
    </w:p>
    <w:p w14:paraId="5D69666E" w14:textId="77777777" w:rsidR="0090106A" w:rsidRPr="00C22BEA" w:rsidRDefault="0090106A" w:rsidP="0085229C">
      <w:pPr>
        <w:pStyle w:val="ListParagraph"/>
        <w:numPr>
          <w:ilvl w:val="1"/>
          <w:numId w:val="13"/>
        </w:numPr>
        <w:ind w:left="1080"/>
      </w:pPr>
      <w:r w:rsidRPr="00C22BEA">
        <w:t>Erin said she was scheduling clients into late October.</w:t>
      </w:r>
    </w:p>
    <w:p w14:paraId="2F8B78EE" w14:textId="77777777" w:rsidR="0090106A" w:rsidRPr="00C22BEA" w:rsidRDefault="0090106A" w:rsidP="0085229C">
      <w:pPr>
        <w:pStyle w:val="ListParagraph"/>
        <w:numPr>
          <w:ilvl w:val="1"/>
          <w:numId w:val="13"/>
        </w:numPr>
        <w:ind w:left="1080"/>
      </w:pPr>
      <w:r w:rsidRPr="00C22BEA">
        <w:t>They believe additional availability could allow them to serve and capture more business.</w:t>
      </w:r>
    </w:p>
    <w:p w14:paraId="14AB1CAD" w14:textId="77777777" w:rsidR="0090106A" w:rsidRPr="00C22BEA" w:rsidRDefault="0090106A" w:rsidP="0085229C">
      <w:pPr>
        <w:pStyle w:val="ListParagraph"/>
        <w:numPr>
          <w:ilvl w:val="1"/>
          <w:numId w:val="13"/>
        </w:numPr>
        <w:ind w:left="1080"/>
      </w:pPr>
      <w:r w:rsidRPr="00C22BEA">
        <w:t>Their immediate challenge is growing without compromising the quality and care clients expect.</w:t>
      </w:r>
    </w:p>
    <w:p w14:paraId="46A30F3D" w14:textId="68F49D9D" w:rsidR="008D47A2" w:rsidRPr="008D47A2" w:rsidRDefault="008D47A2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>
        <w:t xml:space="preserve">What would a box of pixie dust do for you? </w:t>
      </w:r>
    </w:p>
    <w:p w14:paraId="0377E700" w14:textId="7C159504" w:rsidR="0090106A" w:rsidRPr="008D47A2" w:rsidRDefault="007011D3" w:rsidP="0085229C">
      <w:pPr>
        <w:pStyle w:val="ListParagraph"/>
        <w:numPr>
          <w:ilvl w:val="1"/>
          <w:numId w:val="14"/>
        </w:numPr>
        <w:ind w:left="1080"/>
      </w:pPr>
      <w:r>
        <w:t>Erin – it would help us fill some t</w:t>
      </w:r>
      <w:r w:rsidR="0090106A" w:rsidRPr="008D47A2">
        <w:t>echnology, staffing, and process gaps</w:t>
      </w:r>
    </w:p>
    <w:p w14:paraId="29E5AFC9" w14:textId="77777777" w:rsidR="0090106A" w:rsidRDefault="0090106A" w:rsidP="0085229C">
      <w:pPr>
        <w:pStyle w:val="ListParagraph"/>
        <w:numPr>
          <w:ilvl w:val="1"/>
          <w:numId w:val="14"/>
        </w:numPr>
        <w:ind w:left="1080"/>
      </w:pPr>
      <w:r w:rsidRPr="00C22BEA">
        <w:t>They said their current technology is not as helpful as it could be, despite recent efforts to innovate.</w:t>
      </w:r>
    </w:p>
    <w:p w14:paraId="3357DF0E" w14:textId="185B0FA0" w:rsidR="00BA3446" w:rsidRPr="00C22BEA" w:rsidRDefault="00714188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 w:rsidRPr="003507F1">
        <w:t>What</w:t>
      </w:r>
      <w:r>
        <w:t xml:space="preserve"> are some key goals you’d like to accomplish this year?</w:t>
      </w:r>
    </w:p>
    <w:p w14:paraId="6B95821E" w14:textId="77777777" w:rsidR="0090106A" w:rsidRPr="00C22BEA" w:rsidRDefault="0090106A" w:rsidP="0085229C">
      <w:pPr>
        <w:pStyle w:val="ListParagraph"/>
        <w:numPr>
          <w:ilvl w:val="1"/>
          <w:numId w:val="14"/>
        </w:numPr>
        <w:ind w:left="1080"/>
      </w:pPr>
      <w:r w:rsidRPr="00C22BEA">
        <w:t>They identified possible needs in technology, manpower, and business strategy.</w:t>
      </w:r>
    </w:p>
    <w:p w14:paraId="61AD9968" w14:textId="77777777" w:rsidR="0090106A" w:rsidRDefault="0090106A" w:rsidP="0085229C">
      <w:pPr>
        <w:pStyle w:val="ListParagraph"/>
        <w:numPr>
          <w:ilvl w:val="1"/>
          <w:numId w:val="14"/>
        </w:numPr>
        <w:ind w:left="1080"/>
      </w:pPr>
      <w:r w:rsidRPr="00C22BEA">
        <w:t>They are considering how to build structures that would allow another attorney or other team members to succeed without requiring Erin to personally catch every issue.</w:t>
      </w:r>
    </w:p>
    <w:p w14:paraId="61DB08AC" w14:textId="26F2D824" w:rsidR="00737483" w:rsidRDefault="00737483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>
        <w:t xml:space="preserve">What </w:t>
      </w:r>
      <w:proofErr w:type="gramStart"/>
      <w:r w:rsidRPr="0003566A">
        <w:t>blockers</w:t>
      </w:r>
      <w:proofErr w:type="gramEnd"/>
      <w:r>
        <w:t xml:space="preserve"> exist to</w:t>
      </w:r>
      <w:r w:rsidR="003F239F">
        <w:t>day?</w:t>
      </w:r>
    </w:p>
    <w:p w14:paraId="5202A8C2" w14:textId="77777777" w:rsidR="003507F1" w:rsidRPr="0003566A" w:rsidRDefault="003507F1" w:rsidP="0085229C">
      <w:pPr>
        <w:pStyle w:val="ListParagraph"/>
        <w:numPr>
          <w:ilvl w:val="1"/>
          <w:numId w:val="17"/>
        </w:numPr>
        <w:ind w:left="1080"/>
      </w:pPr>
      <w:r w:rsidRPr="0003566A">
        <w:t>Erin said she was scheduling clients into late October.</w:t>
      </w:r>
    </w:p>
    <w:p w14:paraId="4B10EE2C" w14:textId="77777777" w:rsidR="003507F1" w:rsidRPr="0003566A" w:rsidRDefault="003507F1" w:rsidP="0085229C">
      <w:pPr>
        <w:pStyle w:val="ListParagraph"/>
        <w:numPr>
          <w:ilvl w:val="1"/>
          <w:numId w:val="17"/>
        </w:numPr>
        <w:ind w:left="1080"/>
      </w:pPr>
      <w:r w:rsidRPr="0003566A">
        <w:t>They believe additional availability could allow them to serve and capture more business.</w:t>
      </w:r>
    </w:p>
    <w:p w14:paraId="638DE3B3" w14:textId="77777777" w:rsidR="003507F1" w:rsidRPr="00C22BEA" w:rsidRDefault="003507F1" w:rsidP="0085229C">
      <w:pPr>
        <w:pStyle w:val="ListParagraph"/>
        <w:numPr>
          <w:ilvl w:val="1"/>
          <w:numId w:val="17"/>
        </w:numPr>
        <w:ind w:left="1080"/>
      </w:pPr>
      <w:r w:rsidRPr="0003566A">
        <w:t>Their immediate challenge is growing without compromising the quality and care clients expect.</w:t>
      </w:r>
    </w:p>
    <w:p w14:paraId="5BE302D2" w14:textId="37B4C458" w:rsidR="0090106A" w:rsidRPr="00C22BEA" w:rsidRDefault="0090106A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 w:rsidRPr="00C22BEA">
        <w:lastRenderedPageBreak/>
        <w:t>Competitive service ideas</w:t>
      </w:r>
    </w:p>
    <w:p w14:paraId="2EF01C8A" w14:textId="77777777" w:rsidR="0090106A" w:rsidRPr="00C22BEA" w:rsidRDefault="0090106A" w:rsidP="0085229C">
      <w:pPr>
        <w:pStyle w:val="ListParagraph"/>
        <w:numPr>
          <w:ilvl w:val="1"/>
          <w:numId w:val="18"/>
        </w:numPr>
        <w:ind w:left="1080"/>
      </w:pPr>
      <w:r w:rsidRPr="00C22BEA">
        <w:t>They noted that some competitors help clients execute beneficiary changes for accounts such as Fidelity IRAs during the estate-plan signing process.</w:t>
      </w:r>
    </w:p>
    <w:p w14:paraId="4C83A356" w14:textId="77777777" w:rsidR="0090106A" w:rsidRPr="00C22BEA" w:rsidRDefault="0090106A" w:rsidP="0085229C">
      <w:pPr>
        <w:pStyle w:val="ListParagraph"/>
        <w:numPr>
          <w:ilvl w:val="1"/>
          <w:numId w:val="18"/>
        </w:numPr>
        <w:ind w:left="1080"/>
      </w:pPr>
      <w:r w:rsidRPr="00C22BEA">
        <w:t>They also mentioned competitors who provide electronic storage for wills and other files.</w:t>
      </w:r>
    </w:p>
    <w:p w14:paraId="711E05D6" w14:textId="77777777" w:rsidR="0090106A" w:rsidRPr="00C22BEA" w:rsidRDefault="0090106A" w:rsidP="0085229C">
      <w:pPr>
        <w:pStyle w:val="ListParagraph"/>
        <w:numPr>
          <w:ilvl w:val="1"/>
          <w:numId w:val="18"/>
        </w:numPr>
        <w:ind w:left="1080"/>
      </w:pPr>
      <w:r w:rsidRPr="00C22BEA">
        <w:t>Dan and Erin questioned whether these are genuinely valuable services or primarily premium “bells and whistles.”</w:t>
      </w:r>
    </w:p>
    <w:p w14:paraId="27D2DCA7" w14:textId="3B4FB61A" w:rsidR="0090106A" w:rsidRPr="00C22BEA" w:rsidRDefault="0090106A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 w:rsidRPr="00C22BEA">
        <w:t>Client experience and positioning</w:t>
      </w:r>
      <w:r w:rsidR="00955762">
        <w:t>0</w:t>
      </w:r>
    </w:p>
    <w:p w14:paraId="5F67BA86" w14:textId="77777777" w:rsidR="0090106A" w:rsidRPr="00C22BEA" w:rsidRDefault="0090106A" w:rsidP="0085229C">
      <w:pPr>
        <w:pStyle w:val="ListParagraph"/>
        <w:numPr>
          <w:ilvl w:val="1"/>
          <w:numId w:val="19"/>
        </w:numPr>
        <w:ind w:left="1080"/>
      </w:pPr>
      <w:r w:rsidRPr="00C22BEA">
        <w:t>They believe clients value the firm’s kindness, efficiency, and approachable manner.</w:t>
      </w:r>
    </w:p>
    <w:p w14:paraId="296B87F0" w14:textId="77777777" w:rsidR="0090106A" w:rsidRPr="00C22BEA" w:rsidRDefault="0090106A" w:rsidP="0085229C">
      <w:pPr>
        <w:pStyle w:val="ListParagraph"/>
        <w:numPr>
          <w:ilvl w:val="1"/>
          <w:numId w:val="19"/>
        </w:numPr>
        <w:ind w:left="1080"/>
      </w:pPr>
      <w:r w:rsidRPr="00C22BEA">
        <w:t>They aim to keep the process simple: clients schedule, provide necessary information, pay the deposit, and attend or schedule a signing appointment.</w:t>
      </w:r>
    </w:p>
    <w:p w14:paraId="1D4AD330" w14:textId="77777777" w:rsidR="0090106A" w:rsidRPr="00C22BEA" w:rsidRDefault="0090106A" w:rsidP="0085229C">
      <w:pPr>
        <w:pStyle w:val="ListParagraph"/>
        <w:numPr>
          <w:ilvl w:val="1"/>
          <w:numId w:val="19"/>
        </w:numPr>
        <w:ind w:left="1080"/>
      </w:pPr>
      <w:r w:rsidRPr="00C22BEA">
        <w:t>Erin said people often choose her because the website, photos, and Google reviews convey that she is caring and nonjudgmental.</w:t>
      </w:r>
    </w:p>
    <w:p w14:paraId="5A949979" w14:textId="03EEBBC6" w:rsidR="0090106A" w:rsidRPr="001C2CDA" w:rsidRDefault="001C2CDA" w:rsidP="0085229C">
      <w:pPr>
        <w:pStyle w:val="ListParagraph"/>
        <w:numPr>
          <w:ilvl w:val="0"/>
          <w:numId w:val="7"/>
        </w:numPr>
        <w:spacing w:after="0" w:afterAutospacing="0"/>
        <w:ind w:left="720"/>
      </w:pPr>
      <w:r>
        <w:t>What’s your l</w:t>
      </w:r>
      <w:r w:rsidR="0090106A" w:rsidRPr="001C2CDA">
        <w:t>ong-term vision</w:t>
      </w:r>
    </w:p>
    <w:p w14:paraId="11D0AA46" w14:textId="213AD310" w:rsidR="0090106A" w:rsidRPr="001C2CDA" w:rsidRDefault="0090106A" w:rsidP="0085229C">
      <w:pPr>
        <w:pStyle w:val="ListParagraph"/>
        <w:numPr>
          <w:ilvl w:val="1"/>
          <w:numId w:val="20"/>
        </w:numPr>
        <w:ind w:left="1080"/>
      </w:pPr>
      <w:r w:rsidRPr="001C2CDA">
        <w:t xml:space="preserve">They want clients to do more than complete basic estate-planning documents. </w:t>
      </w:r>
    </w:p>
    <w:p w14:paraId="0D2107D0" w14:textId="46B4BBC2" w:rsidR="0090106A" w:rsidRPr="001C2CDA" w:rsidRDefault="0090106A" w:rsidP="0085229C">
      <w:pPr>
        <w:pStyle w:val="ListParagraph"/>
        <w:numPr>
          <w:ilvl w:val="1"/>
          <w:numId w:val="20"/>
        </w:numPr>
        <w:ind w:left="1080"/>
      </w:pPr>
      <w:r w:rsidRPr="001C2CDA">
        <w:t xml:space="preserve">Their aspiration is for clients to think about family goals, legacy, and how assets may affect future generations. </w:t>
      </w:r>
    </w:p>
    <w:p w14:paraId="47357BDF" w14:textId="1E93D3C0" w:rsidR="0090106A" w:rsidRPr="001C2CDA" w:rsidRDefault="0090106A" w:rsidP="0085229C">
      <w:pPr>
        <w:pStyle w:val="ListParagraph"/>
        <w:numPr>
          <w:ilvl w:val="1"/>
          <w:numId w:val="20"/>
        </w:numPr>
        <w:ind w:left="1080"/>
      </w:pPr>
      <w:r w:rsidRPr="001C2CDA">
        <w:t>The desired operating model would create more time for those deeper conversations while routine drafting and updates are handled more reliably.</w:t>
      </w:r>
    </w:p>
    <w:p w14:paraId="49FBAAE2" w14:textId="0416C824" w:rsidR="00B84437" w:rsidRDefault="00CB39C4" w:rsidP="008F6AF8">
      <w:pPr>
        <w:pStyle w:val="ListParagraph"/>
        <w:spacing w:after="0" w:afterAutospacing="0"/>
        <w:ind w:left="0"/>
        <w:rPr>
          <w:szCs w:val="22"/>
        </w:rPr>
      </w:pPr>
      <w:r>
        <w:rPr>
          <w:b/>
          <w:bCs/>
          <w:szCs w:val="22"/>
        </w:rPr>
        <w:t>Fuzzy Situation</w:t>
      </w:r>
      <w:r w:rsidR="0028747C">
        <w:rPr>
          <w:b/>
          <w:bCs/>
          <w:szCs w:val="22"/>
        </w:rPr>
        <w:t xml:space="preserve"> </w:t>
      </w:r>
      <w:r w:rsidR="0028747C" w:rsidRPr="0028747C">
        <w:rPr>
          <w:szCs w:val="22"/>
        </w:rPr>
        <w:t>(step 3 in the agenda)</w:t>
      </w:r>
    </w:p>
    <w:p w14:paraId="4341AAD3" w14:textId="16B276F1" w:rsidR="0028747C" w:rsidRPr="00B84437" w:rsidRDefault="0028747C" w:rsidP="00B84437">
      <w:pPr>
        <w:pStyle w:val="ListParagraph"/>
        <w:numPr>
          <w:ilvl w:val="1"/>
          <w:numId w:val="20"/>
        </w:numPr>
        <w:spacing w:after="240"/>
        <w:ind w:left="720"/>
        <w:rPr>
          <w:szCs w:val="22"/>
        </w:rPr>
      </w:pPr>
      <w:r w:rsidRPr="00B84437">
        <w:rPr>
          <w:szCs w:val="22"/>
        </w:rPr>
        <w:t xml:space="preserve">Erin perceives herself to be the bottleneck </w:t>
      </w:r>
      <w:r w:rsidR="00536D64" w:rsidRPr="00B84437">
        <w:rPr>
          <w:szCs w:val="22"/>
        </w:rPr>
        <w:t>because the technology in use is fragmented.</w:t>
      </w:r>
    </w:p>
    <w:p w14:paraId="70CA2661" w14:textId="74E87E82" w:rsidR="00536D64" w:rsidRDefault="00B84437" w:rsidP="00C46EDF">
      <w:pPr>
        <w:pStyle w:val="ListParagraph"/>
        <w:spacing w:after="0" w:afterAutospacing="0"/>
        <w:ind w:left="0"/>
        <w:rPr>
          <w:szCs w:val="22"/>
        </w:rPr>
      </w:pPr>
      <w:r>
        <w:rPr>
          <w:b/>
          <w:bCs/>
          <w:szCs w:val="22"/>
        </w:rPr>
        <w:t xml:space="preserve">Fact Finding </w:t>
      </w:r>
      <w:r w:rsidR="00536D64" w:rsidRPr="0028747C">
        <w:rPr>
          <w:szCs w:val="22"/>
        </w:rPr>
        <w:t xml:space="preserve">(step </w:t>
      </w:r>
      <w:r>
        <w:rPr>
          <w:szCs w:val="22"/>
        </w:rPr>
        <w:t>4</w:t>
      </w:r>
      <w:r w:rsidR="00536D64" w:rsidRPr="0028747C">
        <w:rPr>
          <w:szCs w:val="22"/>
        </w:rPr>
        <w:t xml:space="preserve"> </w:t>
      </w:r>
      <w:proofErr w:type="gramStart"/>
      <w:r w:rsidR="00536D64" w:rsidRPr="0028747C">
        <w:rPr>
          <w:szCs w:val="22"/>
        </w:rPr>
        <w:t>in</w:t>
      </w:r>
      <w:proofErr w:type="gramEnd"/>
      <w:r w:rsidR="00536D64" w:rsidRPr="0028747C">
        <w:rPr>
          <w:szCs w:val="22"/>
        </w:rPr>
        <w:t xml:space="preserve"> the agenda)</w:t>
      </w:r>
    </w:p>
    <w:p w14:paraId="51BFDC87" w14:textId="30A89D04" w:rsidR="00C46EDF" w:rsidRDefault="00C46EDF" w:rsidP="00DC6828">
      <w:pPr>
        <w:pStyle w:val="ListParagraph"/>
        <w:numPr>
          <w:ilvl w:val="0"/>
          <w:numId w:val="24"/>
        </w:numPr>
        <w:spacing w:after="60" w:afterAutospacing="0"/>
      </w:pPr>
      <w:r w:rsidRPr="000B5AB5">
        <w:t xml:space="preserve">Erin and Dan want to improve how they serve estate-planning clients while reducing Erin’s burnout. </w:t>
      </w:r>
    </w:p>
    <w:p w14:paraId="3B618E69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Erin is currently the main quality-control backstop and views herself as a business bottleneck. </w:t>
      </w:r>
    </w:p>
    <w:p w14:paraId="28A1282A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are concerned about preventable drafting errors, missed details, and documents moving too slowly to clients. </w:t>
      </w:r>
    </w:p>
    <w:p w14:paraId="498E9AD0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Their current technology and processes are fragmented; their systems and people do not fully connect or share context. </w:t>
      </w:r>
    </w:p>
    <w:p w14:paraId="7ED6094E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do not yet know which technology or process changes would best solve those problems. </w:t>
      </w:r>
    </w:p>
    <w:p w14:paraId="742FFD2E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Erin enjoys client conversations, helping people feel heard, and creating tailored planning and legacy provisions. </w:t>
      </w:r>
    </w:p>
    <w:p w14:paraId="7010B3B0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want to spend less time on routine revisions, spelling corrections, and document updates. </w:t>
      </w:r>
    </w:p>
    <w:p w14:paraId="4BCA4905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lastRenderedPageBreak/>
        <w:t xml:space="preserve">Client demand exceeds current capacity; Erin said her calendar was booking into late October. </w:t>
      </w:r>
    </w:p>
    <w:p w14:paraId="2A6015D1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are considering how staffing, including another attorney or trained support, could increase capacity without compromising quality. </w:t>
      </w:r>
    </w:p>
    <w:p w14:paraId="4331B3F7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have considered alternatives such as entering information directly </w:t>
      </w:r>
      <w:proofErr w:type="gramStart"/>
      <w:r>
        <w:t>in</w:t>
      </w:r>
      <w:proofErr w:type="gramEnd"/>
      <w:r>
        <w:t xml:space="preserve"> Gavel during video calls, improving Gavel templates, and using a concentrated multi-hour client session. </w:t>
      </w:r>
    </w:p>
    <w:p w14:paraId="64D1D7AE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are unsure whether an intensive single-session model gives clients enough time to think through legacy decisions. </w:t>
      </w:r>
    </w:p>
    <w:p w14:paraId="614C1CF4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believe clients value an efficient, kind, caring, approachable, and nonjudgmental process. </w:t>
      </w:r>
    </w:p>
    <w:p w14:paraId="3FFFA850" w14:textId="77777777" w:rsidR="00DC6828" w:rsidRDefault="00DC6828" w:rsidP="00DC6828">
      <w:pPr>
        <w:pStyle w:val="ListParagraph"/>
        <w:numPr>
          <w:ilvl w:val="0"/>
          <w:numId w:val="24"/>
        </w:numPr>
        <w:spacing w:after="60"/>
      </w:pPr>
      <w:r>
        <w:t xml:space="preserve">They want to offer more than basic documents by helping clients consider family values, legacy, family conversations, and future planning. </w:t>
      </w:r>
    </w:p>
    <w:p w14:paraId="3D654871" w14:textId="4DE8DF93" w:rsidR="00DC6828" w:rsidRPr="000B5AB5" w:rsidRDefault="00DC6828" w:rsidP="00DC6828">
      <w:pPr>
        <w:pStyle w:val="ListParagraph"/>
        <w:numPr>
          <w:ilvl w:val="0"/>
          <w:numId w:val="24"/>
        </w:numPr>
        <w:spacing w:after="60" w:afterAutospacing="0"/>
      </w:pPr>
      <w:r>
        <w:t>They have not yet determined where deeper legacy conversations should fit within their current client process.</w:t>
      </w:r>
    </w:p>
    <w:p w14:paraId="7B211689" w14:textId="77777777" w:rsidR="00BE56BC" w:rsidRDefault="00BE56BC" w:rsidP="007453FA">
      <w:pPr>
        <w:pStyle w:val="ListParagraph"/>
        <w:spacing w:after="0" w:afterAutospacing="0"/>
        <w:ind w:left="0"/>
        <w:rPr>
          <w:b/>
          <w:bCs/>
          <w:szCs w:val="22"/>
        </w:rPr>
      </w:pPr>
    </w:p>
    <w:p w14:paraId="55DBDD1D" w14:textId="41D4140C" w:rsidR="007453FA" w:rsidRDefault="00BE56BC" w:rsidP="007453FA">
      <w:pPr>
        <w:pStyle w:val="ListParagraph"/>
        <w:spacing w:after="0" w:afterAutospacing="0"/>
        <w:ind w:left="0"/>
        <w:rPr>
          <w:szCs w:val="22"/>
        </w:rPr>
      </w:pPr>
      <w:r>
        <w:rPr>
          <w:b/>
          <w:bCs/>
          <w:szCs w:val="22"/>
        </w:rPr>
        <w:t>Challenge Statement</w:t>
      </w:r>
      <w:r w:rsidR="007453FA">
        <w:rPr>
          <w:b/>
          <w:bCs/>
          <w:szCs w:val="22"/>
        </w:rPr>
        <w:t xml:space="preserve"> </w:t>
      </w:r>
      <w:r w:rsidR="007453FA" w:rsidRPr="0028747C">
        <w:rPr>
          <w:szCs w:val="22"/>
        </w:rPr>
        <w:t xml:space="preserve">(step </w:t>
      </w:r>
      <w:r>
        <w:rPr>
          <w:szCs w:val="22"/>
        </w:rPr>
        <w:t>5</w:t>
      </w:r>
      <w:r w:rsidR="007453FA" w:rsidRPr="0028747C">
        <w:rPr>
          <w:szCs w:val="22"/>
        </w:rPr>
        <w:t xml:space="preserve"> </w:t>
      </w:r>
      <w:proofErr w:type="gramStart"/>
      <w:r w:rsidR="007453FA" w:rsidRPr="0028747C">
        <w:rPr>
          <w:szCs w:val="22"/>
        </w:rPr>
        <w:t>in</w:t>
      </w:r>
      <w:proofErr w:type="gramEnd"/>
      <w:r w:rsidR="007453FA" w:rsidRPr="0028747C">
        <w:rPr>
          <w:szCs w:val="22"/>
        </w:rPr>
        <w:t xml:space="preserve"> the agenda)</w:t>
      </w:r>
    </w:p>
    <w:p w14:paraId="27A5D2AD" w14:textId="77777777" w:rsidR="00BE56BC" w:rsidRDefault="00BE56BC" w:rsidP="00BE56BC">
      <w:pPr>
        <w:pStyle w:val="ListParagraph"/>
        <w:numPr>
          <w:ilvl w:val="1"/>
          <w:numId w:val="20"/>
        </w:numPr>
        <w:spacing w:after="240"/>
        <w:ind w:left="720"/>
        <w:rPr>
          <w:szCs w:val="22"/>
        </w:rPr>
      </w:pPr>
      <w:r>
        <w:rPr>
          <w:szCs w:val="22"/>
        </w:rPr>
        <w:t>How might we improve client service while increasing throughput [through technology]?</w:t>
      </w:r>
    </w:p>
    <w:p w14:paraId="3247FA93" w14:textId="393C25FC" w:rsidR="001225E9" w:rsidRDefault="001225E9" w:rsidP="00B84437">
      <w:pPr>
        <w:pStyle w:val="ListParagraph"/>
        <w:spacing w:after="240"/>
        <w:ind w:left="0"/>
        <w:rPr>
          <w:szCs w:val="22"/>
        </w:rPr>
      </w:pPr>
      <w:r w:rsidRPr="001225E9">
        <w:rPr>
          <w:b/>
          <w:bCs/>
          <w:szCs w:val="22"/>
        </w:rPr>
        <w:t>Problem definition</w:t>
      </w:r>
      <w:r>
        <w:rPr>
          <w:szCs w:val="22"/>
        </w:rPr>
        <w:t xml:space="preserve"> (step #6 in the agenda) – we skipped this step due to time constraints.</w:t>
      </w:r>
    </w:p>
    <w:p w14:paraId="03ADF042" w14:textId="5CEAAEFD" w:rsidR="00BE56BC" w:rsidRDefault="00252E77" w:rsidP="00B84437">
      <w:pPr>
        <w:pStyle w:val="ListParagraph"/>
        <w:spacing w:after="240"/>
        <w:ind w:left="0"/>
        <w:rPr>
          <w:szCs w:val="22"/>
        </w:rPr>
      </w:pPr>
      <w:r w:rsidRPr="001225E9">
        <w:rPr>
          <w:b/>
          <w:bCs/>
          <w:szCs w:val="22"/>
        </w:rPr>
        <w:t>Challenge Mapping</w:t>
      </w:r>
      <w:r>
        <w:rPr>
          <w:szCs w:val="22"/>
        </w:rPr>
        <w:t xml:space="preserve"> (step </w:t>
      </w:r>
      <w:r w:rsidR="001225E9">
        <w:rPr>
          <w:szCs w:val="22"/>
        </w:rPr>
        <w:t>#7 in the agenda)</w:t>
      </w:r>
    </w:p>
    <w:p w14:paraId="2CD3091F" w14:textId="3F537ADF" w:rsidR="001B26BA" w:rsidRDefault="001B26BA" w:rsidP="00320E49">
      <w:pPr>
        <w:pStyle w:val="ListParagraph"/>
        <w:numPr>
          <w:ilvl w:val="0"/>
          <w:numId w:val="20"/>
        </w:numPr>
        <w:spacing w:after="240"/>
        <w:rPr>
          <w:szCs w:val="22"/>
        </w:rPr>
      </w:pPr>
      <w:r w:rsidRPr="00320E49">
        <w:rPr>
          <w:szCs w:val="22"/>
        </w:rPr>
        <w:t>See next page. To ensure the image is legible, it’s on its own page.</w:t>
      </w:r>
    </w:p>
    <w:p w14:paraId="1B5D7763" w14:textId="24BD987E" w:rsidR="00320E49" w:rsidRPr="00320E49" w:rsidRDefault="00911F62" w:rsidP="00320E49">
      <w:pPr>
        <w:pStyle w:val="ListParagraph"/>
        <w:numPr>
          <w:ilvl w:val="0"/>
          <w:numId w:val="20"/>
        </w:numPr>
        <w:spacing w:after="240"/>
        <w:rPr>
          <w:szCs w:val="22"/>
        </w:rPr>
      </w:pPr>
      <w:r>
        <w:rPr>
          <w:szCs w:val="22"/>
        </w:rPr>
        <w:t xml:space="preserve">Landing: Time constraints prevented us from deep diving into problem definition (above) </w:t>
      </w:r>
      <w:r w:rsidR="00D60C79">
        <w:rPr>
          <w:szCs w:val="22"/>
        </w:rPr>
        <w:t xml:space="preserve">and </w:t>
      </w:r>
      <w:r>
        <w:rPr>
          <w:szCs w:val="22"/>
        </w:rPr>
        <w:t xml:space="preserve">a more significant </w:t>
      </w:r>
      <w:r w:rsidR="00D60C79">
        <w:rPr>
          <w:szCs w:val="22"/>
        </w:rPr>
        <w:t xml:space="preserve">challenge </w:t>
      </w:r>
      <w:r>
        <w:rPr>
          <w:szCs w:val="22"/>
        </w:rPr>
        <w:t>map</w:t>
      </w:r>
      <w:r w:rsidR="00D60C79">
        <w:rPr>
          <w:szCs w:val="22"/>
        </w:rPr>
        <w:t xml:space="preserve">. Regardless, Dan &amp; Erin selected the bottommost </w:t>
      </w:r>
      <w:r w:rsidR="00EF201B">
        <w:rPr>
          <w:szCs w:val="22"/>
        </w:rPr>
        <w:t xml:space="preserve">item on the challenge map – </w:t>
      </w:r>
      <w:r w:rsidR="00EF201B" w:rsidRPr="00EF201B">
        <w:rPr>
          <w:i/>
          <w:iCs/>
          <w:szCs w:val="22"/>
        </w:rPr>
        <w:t>“HMW leverage technology [to provide better client services]”</w:t>
      </w:r>
    </w:p>
    <w:p w14:paraId="6BB46929" w14:textId="2111FBE6" w:rsidR="001225E9" w:rsidRDefault="001225E9" w:rsidP="001225E9">
      <w:pPr>
        <w:pStyle w:val="NormalWeb"/>
      </w:pPr>
      <w:r>
        <w:rPr>
          <w:noProof/>
        </w:rPr>
        <w:lastRenderedPageBreak/>
        <w:drawing>
          <wp:inline distT="0" distB="0" distL="0" distR="0" wp14:anchorId="1525F1A8" wp14:editId="54FB71C4">
            <wp:extent cx="8142957" cy="6107218"/>
            <wp:effectExtent l="8255" t="0" r="0" b="0"/>
            <wp:docPr id="2100478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99220" cy="614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7F63" w14:textId="77777777" w:rsidR="001225E9" w:rsidRPr="00536D64" w:rsidRDefault="001225E9" w:rsidP="00B84437">
      <w:pPr>
        <w:pStyle w:val="ListParagraph"/>
        <w:spacing w:after="240"/>
        <w:ind w:left="0"/>
        <w:rPr>
          <w:szCs w:val="22"/>
        </w:rPr>
      </w:pPr>
    </w:p>
    <w:sectPr w:rsidR="001225E9" w:rsidRPr="00536D64" w:rsidSect="00AF7753">
      <w:headerReference w:type="default" r:id="rId9"/>
      <w:footerReference w:type="default" r:id="rId10"/>
      <w:pgSz w:w="12240" w:h="15840"/>
      <w:pgMar w:top="2016" w:right="864" w:bottom="446" w:left="864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7525" w14:textId="77777777" w:rsidR="002E349A" w:rsidRDefault="002E349A" w:rsidP="00E66F17">
      <w:pPr>
        <w:spacing w:after="0" w:line="240" w:lineRule="auto"/>
      </w:pPr>
      <w:r>
        <w:separator/>
      </w:r>
    </w:p>
  </w:endnote>
  <w:endnote w:type="continuationSeparator" w:id="0">
    <w:p w14:paraId="0DC2F6E9" w14:textId="77777777" w:rsidR="002E349A" w:rsidRDefault="002E349A" w:rsidP="00E66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EF57" w14:textId="2CB9CE54" w:rsidR="00FD5366" w:rsidRDefault="00FD5366">
    <w:pPr>
      <w:pStyle w:val="Footer"/>
    </w:pPr>
    <w:r>
      <w:tab/>
    </w:r>
    <w:r>
      <w:tab/>
    </w:r>
    <w:sdt>
      <w:sdtPr>
        <w:id w:val="-1247723041"/>
        <w:docPartObj>
          <w:docPartGallery w:val="Page Numbers (Bottom of Page)"/>
          <w:docPartUnique/>
        </w:docPartObj>
      </w:sdtPr>
      <w:sdtEndPr>
        <w:rPr>
          <w:rFonts w:ascii="Work Sans" w:hAnsi="Work Sans"/>
          <w:noProof/>
          <w:sz w:val="20"/>
          <w:szCs w:val="20"/>
        </w:rPr>
      </w:sdtEndPr>
      <w:sdtContent>
        <w:r w:rsidRPr="007C186D">
          <w:rPr>
            <w:rFonts w:ascii="Work Sans" w:hAnsi="Work Sans"/>
            <w:sz w:val="20"/>
            <w:szCs w:val="20"/>
          </w:rPr>
          <w:fldChar w:fldCharType="begin"/>
        </w:r>
        <w:r w:rsidRPr="007C186D">
          <w:rPr>
            <w:rFonts w:ascii="Work Sans" w:hAnsi="Work Sans"/>
            <w:sz w:val="20"/>
            <w:szCs w:val="20"/>
          </w:rPr>
          <w:instrText xml:space="preserve"> PAGE   \* MERGEFORMAT </w:instrText>
        </w:r>
        <w:r w:rsidRPr="007C186D">
          <w:rPr>
            <w:rFonts w:ascii="Work Sans" w:hAnsi="Work Sans"/>
            <w:sz w:val="20"/>
            <w:szCs w:val="20"/>
          </w:rPr>
          <w:fldChar w:fldCharType="separate"/>
        </w:r>
        <w:r w:rsidRPr="007C186D">
          <w:rPr>
            <w:rFonts w:ascii="Work Sans" w:hAnsi="Work Sans"/>
            <w:noProof/>
            <w:sz w:val="20"/>
            <w:szCs w:val="20"/>
          </w:rPr>
          <w:t>2</w:t>
        </w:r>
        <w:r w:rsidRPr="007C186D">
          <w:rPr>
            <w:rFonts w:ascii="Work Sans" w:hAnsi="Work Sans"/>
            <w:noProof/>
            <w:sz w:val="20"/>
            <w:szCs w:val="20"/>
          </w:rPr>
          <w:fldChar w:fldCharType="end"/>
        </w:r>
      </w:sdtContent>
    </w:sdt>
  </w:p>
  <w:p w14:paraId="57062B5C" w14:textId="13F2C616" w:rsidR="001C2CDA" w:rsidRDefault="001C2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4425" w14:textId="77777777" w:rsidR="002E349A" w:rsidRDefault="002E349A" w:rsidP="00E66F17">
      <w:pPr>
        <w:spacing w:after="0" w:line="240" w:lineRule="auto"/>
      </w:pPr>
      <w:r>
        <w:separator/>
      </w:r>
    </w:p>
  </w:footnote>
  <w:footnote w:type="continuationSeparator" w:id="0">
    <w:p w14:paraId="16E6B3EF" w14:textId="77777777" w:rsidR="002E349A" w:rsidRDefault="002E349A" w:rsidP="00E66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2F7C" w14:textId="5FEC7127" w:rsidR="00E66F17" w:rsidRDefault="00860BF0" w:rsidP="00BB03A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139283" wp14:editId="0CBDC528">
              <wp:simplePos x="0" y="0"/>
              <wp:positionH relativeFrom="margin">
                <wp:align>left</wp:align>
              </wp:positionH>
              <wp:positionV relativeFrom="paragraph">
                <wp:posOffset>837852</wp:posOffset>
              </wp:positionV>
              <wp:extent cx="6573328" cy="8997"/>
              <wp:effectExtent l="0" t="0" r="37465" b="29210"/>
              <wp:wrapNone/>
              <wp:docPr id="199672476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3328" cy="8997"/>
                      </a:xfrm>
                      <a:prstGeom prst="line">
                        <a:avLst/>
                      </a:prstGeom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62D2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5.95pt" to="517.6pt,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" strokecolor="#e97132 [3205]" strokeweight="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235CCCF" wp14:editId="7E1BB3A1">
              <wp:simplePos x="0" y="0"/>
              <wp:positionH relativeFrom="margin">
                <wp:align>right</wp:align>
              </wp:positionH>
              <wp:positionV relativeFrom="paragraph">
                <wp:posOffset>8890</wp:posOffset>
              </wp:positionV>
              <wp:extent cx="2327910" cy="775970"/>
              <wp:effectExtent l="0" t="0" r="0" b="508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7910" cy="775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4D66C3" w14:textId="006A3888" w:rsidR="00BB03A0" w:rsidRPr="00BB03A0" w:rsidRDefault="00BB03A0" w:rsidP="00BB03A0">
                          <w:pPr>
                            <w:jc w:val="right"/>
                            <w:rPr>
                              <w:rFonts w:ascii="Work Sans" w:hAnsi="Work Sans"/>
                              <w:sz w:val="18"/>
                              <w:szCs w:val="18"/>
                            </w:rPr>
                          </w:pPr>
                          <w:r w:rsidRPr="00BB03A0">
                            <w:rPr>
                              <w:rFonts w:ascii="Work Sans" w:hAnsi="Work Sans"/>
                              <w:sz w:val="18"/>
                              <w:szCs w:val="18"/>
                            </w:rPr>
                            <w:t>Struinova Innovation</w:t>
                          </w:r>
                          <w:r w:rsidRPr="00BB03A0">
                            <w:rPr>
                              <w:rFonts w:ascii="Work Sans" w:hAnsi="Work Sans"/>
                              <w:sz w:val="18"/>
                              <w:szCs w:val="18"/>
                            </w:rPr>
                            <w:br/>
                            <w:t>Indianapolis, USA</w:t>
                          </w:r>
                          <w:r w:rsidRPr="00BB03A0">
                            <w:rPr>
                              <w:rFonts w:ascii="Work Sans" w:hAnsi="Work Sans"/>
                              <w:sz w:val="18"/>
                              <w:szCs w:val="18"/>
                            </w:rPr>
                            <w:br/>
                            <w:t>+1 317.490.4376</w:t>
                          </w:r>
                          <w:r w:rsidRPr="00BB03A0">
                            <w:rPr>
                              <w:rFonts w:ascii="Work Sans" w:hAnsi="Work Sans"/>
                              <w:sz w:val="18"/>
                              <w:szCs w:val="18"/>
                            </w:rPr>
                            <w:br/>
                            <w:t>ron@struinova.com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35CC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2.1pt;margin-top:.7pt;width:183.3pt;height:61.1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" stroked="f">
              <v:textbox>
                <w:txbxContent>
                  <w:p w14:paraId="324D66C3" w14:textId="006A3888" w:rsidR="00BB03A0" w:rsidRPr="00BB03A0" w:rsidRDefault="00BB03A0" w:rsidP="00BB03A0">
                    <w:pPr>
                      <w:jc w:val="right"/>
                      <w:rPr>
                        <w:rFonts w:ascii="Work Sans" w:hAnsi="Work Sans"/>
                        <w:sz w:val="18"/>
                        <w:szCs w:val="18"/>
                      </w:rPr>
                    </w:pPr>
                    <w:r w:rsidRPr="00BB03A0">
                      <w:rPr>
                        <w:rFonts w:ascii="Work Sans" w:hAnsi="Work Sans"/>
                        <w:sz w:val="18"/>
                        <w:szCs w:val="18"/>
                      </w:rPr>
                      <w:t>Struinova Innovation</w:t>
                    </w:r>
                    <w:r w:rsidRPr="00BB03A0">
                      <w:rPr>
                        <w:rFonts w:ascii="Work Sans" w:hAnsi="Work Sans"/>
                        <w:sz w:val="18"/>
                        <w:szCs w:val="18"/>
                      </w:rPr>
                      <w:br/>
                      <w:t>Indianapolis, USA</w:t>
                    </w:r>
                    <w:r w:rsidRPr="00BB03A0">
                      <w:rPr>
                        <w:rFonts w:ascii="Work Sans" w:hAnsi="Work Sans"/>
                        <w:sz w:val="18"/>
                        <w:szCs w:val="18"/>
                      </w:rPr>
                      <w:br/>
                      <w:t>+1 317.490.4376</w:t>
                    </w:r>
                    <w:r w:rsidRPr="00BB03A0">
                      <w:rPr>
                        <w:rFonts w:ascii="Work Sans" w:hAnsi="Work Sans"/>
                        <w:sz w:val="18"/>
                        <w:szCs w:val="18"/>
                      </w:rPr>
                      <w:br/>
                      <w:t>ron@struinova.com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E66F17">
      <w:rPr>
        <w:noProof/>
      </w:rPr>
      <w:drawing>
        <wp:inline distT="0" distB="0" distL="0" distR="0" wp14:anchorId="30BF524F" wp14:editId="7157F087">
          <wp:extent cx="782829" cy="724619"/>
          <wp:effectExtent l="0" t="0" r="0" b="0"/>
          <wp:docPr id="7219796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85" cy="74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706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777F4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F726B"/>
    <w:multiLevelType w:val="multilevel"/>
    <w:tmpl w:val="341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E6221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91ED5"/>
    <w:multiLevelType w:val="hybridMultilevel"/>
    <w:tmpl w:val="FB2EB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D81F5D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3773C"/>
    <w:multiLevelType w:val="hybridMultilevel"/>
    <w:tmpl w:val="01DA6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265472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3625C"/>
    <w:multiLevelType w:val="hybridMultilevel"/>
    <w:tmpl w:val="18364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C7C5B"/>
    <w:multiLevelType w:val="hybridMultilevel"/>
    <w:tmpl w:val="E9F64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F02DE3"/>
    <w:multiLevelType w:val="multilevel"/>
    <w:tmpl w:val="88F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575CB"/>
    <w:multiLevelType w:val="hybridMultilevel"/>
    <w:tmpl w:val="576E7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7246B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F441D"/>
    <w:multiLevelType w:val="hybridMultilevel"/>
    <w:tmpl w:val="DD76B664"/>
    <w:lvl w:ilvl="0" w:tplc="C0BA399E">
      <w:start w:val="3"/>
      <w:numFmt w:val="bullet"/>
      <w:lvlText w:val="-"/>
      <w:lvlJc w:val="left"/>
      <w:pPr>
        <w:ind w:left="720" w:hanging="360"/>
      </w:pPr>
      <w:rPr>
        <w:rFonts w:ascii="Work Sans" w:eastAsiaTheme="minorHAnsi" w:hAnsi="Work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C583A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77341"/>
    <w:multiLevelType w:val="hybridMultilevel"/>
    <w:tmpl w:val="A3D6C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345733"/>
    <w:multiLevelType w:val="hybridMultilevel"/>
    <w:tmpl w:val="09321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B7F8F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D3B47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85E6A"/>
    <w:multiLevelType w:val="hybridMultilevel"/>
    <w:tmpl w:val="A9603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4D10B5"/>
    <w:multiLevelType w:val="multilevel"/>
    <w:tmpl w:val="319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E1E96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0C5892"/>
    <w:multiLevelType w:val="hybridMultilevel"/>
    <w:tmpl w:val="54EEC4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86023AA"/>
    <w:multiLevelType w:val="multilevel"/>
    <w:tmpl w:val="DF6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DD1B8C"/>
    <w:multiLevelType w:val="hybridMultilevel"/>
    <w:tmpl w:val="189EB6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4C3C01"/>
    <w:multiLevelType w:val="hybridMultilevel"/>
    <w:tmpl w:val="DDDE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BA11BC"/>
    <w:multiLevelType w:val="hybridMultilevel"/>
    <w:tmpl w:val="0A4C5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0155594">
    <w:abstractNumId w:val="11"/>
  </w:num>
  <w:num w:numId="2" w16cid:durableId="1188062708">
    <w:abstractNumId w:val="16"/>
  </w:num>
  <w:num w:numId="3" w16cid:durableId="304312209">
    <w:abstractNumId w:val="25"/>
  </w:num>
  <w:num w:numId="4" w16cid:durableId="1504465878">
    <w:abstractNumId w:val="8"/>
  </w:num>
  <w:num w:numId="5" w16cid:durableId="1804544843">
    <w:abstractNumId w:val="12"/>
  </w:num>
  <w:num w:numId="6" w16cid:durableId="1301694984">
    <w:abstractNumId w:val="24"/>
  </w:num>
  <w:num w:numId="7" w16cid:durableId="1380664726">
    <w:abstractNumId w:val="22"/>
  </w:num>
  <w:num w:numId="8" w16cid:durableId="2144229141">
    <w:abstractNumId w:val="4"/>
  </w:num>
  <w:num w:numId="9" w16cid:durableId="1535773316">
    <w:abstractNumId w:val="9"/>
  </w:num>
  <w:num w:numId="10" w16cid:durableId="1051222565">
    <w:abstractNumId w:val="26"/>
  </w:num>
  <w:num w:numId="11" w16cid:durableId="1888486460">
    <w:abstractNumId w:val="15"/>
  </w:num>
  <w:num w:numId="12" w16cid:durableId="1128166618">
    <w:abstractNumId w:val="6"/>
  </w:num>
  <w:num w:numId="13" w16cid:durableId="676732921">
    <w:abstractNumId w:val="10"/>
  </w:num>
  <w:num w:numId="14" w16cid:durableId="1449620398">
    <w:abstractNumId w:val="2"/>
  </w:num>
  <w:num w:numId="15" w16cid:durableId="1994024039">
    <w:abstractNumId w:val="7"/>
  </w:num>
  <w:num w:numId="16" w16cid:durableId="1132140457">
    <w:abstractNumId w:val="21"/>
  </w:num>
  <w:num w:numId="17" w16cid:durableId="347760518">
    <w:abstractNumId w:val="23"/>
  </w:num>
  <w:num w:numId="18" w16cid:durableId="1903563563">
    <w:abstractNumId w:val="3"/>
  </w:num>
  <w:num w:numId="19" w16cid:durableId="1658538649">
    <w:abstractNumId w:val="0"/>
  </w:num>
  <w:num w:numId="20" w16cid:durableId="1583684928">
    <w:abstractNumId w:val="20"/>
  </w:num>
  <w:num w:numId="21" w16cid:durableId="1244995703">
    <w:abstractNumId w:val="14"/>
  </w:num>
  <w:num w:numId="22" w16cid:durableId="1096440846">
    <w:abstractNumId w:val="17"/>
  </w:num>
  <w:num w:numId="23" w16cid:durableId="1127163876">
    <w:abstractNumId w:val="1"/>
  </w:num>
  <w:num w:numId="24" w16cid:durableId="1628242757">
    <w:abstractNumId w:val="18"/>
  </w:num>
  <w:num w:numId="25" w16cid:durableId="1724330491">
    <w:abstractNumId w:val="5"/>
  </w:num>
  <w:num w:numId="26" w16cid:durableId="1960916664">
    <w:abstractNumId w:val="13"/>
  </w:num>
  <w:num w:numId="27" w16cid:durableId="20810505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0NjA1N7U0tzA3MTVQ0lEKTi0uzszPAykwqQUAr5iGKSwAAAA="/>
  </w:docVars>
  <w:rsids>
    <w:rsidRoot w:val="00E66F17"/>
    <w:rsid w:val="00000521"/>
    <w:rsid w:val="00004C7A"/>
    <w:rsid w:val="000056F1"/>
    <w:rsid w:val="0002242B"/>
    <w:rsid w:val="0003566A"/>
    <w:rsid w:val="00035900"/>
    <w:rsid w:val="00037404"/>
    <w:rsid w:val="00046360"/>
    <w:rsid w:val="00050C59"/>
    <w:rsid w:val="00052F77"/>
    <w:rsid w:val="00057D92"/>
    <w:rsid w:val="000803B7"/>
    <w:rsid w:val="000C56AD"/>
    <w:rsid w:val="000F03DE"/>
    <w:rsid w:val="000F1692"/>
    <w:rsid w:val="00114CB7"/>
    <w:rsid w:val="001225E9"/>
    <w:rsid w:val="001235E7"/>
    <w:rsid w:val="001434D6"/>
    <w:rsid w:val="00144C3D"/>
    <w:rsid w:val="001561A5"/>
    <w:rsid w:val="0017284F"/>
    <w:rsid w:val="00184E53"/>
    <w:rsid w:val="0018590F"/>
    <w:rsid w:val="00194AED"/>
    <w:rsid w:val="001A6E82"/>
    <w:rsid w:val="001B26BA"/>
    <w:rsid w:val="001B393E"/>
    <w:rsid w:val="001B77D7"/>
    <w:rsid w:val="001C2867"/>
    <w:rsid w:val="001C2CDA"/>
    <w:rsid w:val="001D268D"/>
    <w:rsid w:val="001E4813"/>
    <w:rsid w:val="00204662"/>
    <w:rsid w:val="00222916"/>
    <w:rsid w:val="0023215C"/>
    <w:rsid w:val="00232B29"/>
    <w:rsid w:val="002450F6"/>
    <w:rsid w:val="00252E77"/>
    <w:rsid w:val="002541E8"/>
    <w:rsid w:val="0027130E"/>
    <w:rsid w:val="0028747C"/>
    <w:rsid w:val="002A5077"/>
    <w:rsid w:val="002A590C"/>
    <w:rsid w:val="002B2CC0"/>
    <w:rsid w:val="002D449F"/>
    <w:rsid w:val="002E349A"/>
    <w:rsid w:val="00312548"/>
    <w:rsid w:val="003160C2"/>
    <w:rsid w:val="00320E49"/>
    <w:rsid w:val="003454D0"/>
    <w:rsid w:val="003507F1"/>
    <w:rsid w:val="0037769C"/>
    <w:rsid w:val="00391299"/>
    <w:rsid w:val="00393EE0"/>
    <w:rsid w:val="00394009"/>
    <w:rsid w:val="00394475"/>
    <w:rsid w:val="003B2668"/>
    <w:rsid w:val="003B5121"/>
    <w:rsid w:val="003F239F"/>
    <w:rsid w:val="00404E33"/>
    <w:rsid w:val="00410A0B"/>
    <w:rsid w:val="0041382C"/>
    <w:rsid w:val="00424241"/>
    <w:rsid w:val="00424846"/>
    <w:rsid w:val="00442A38"/>
    <w:rsid w:val="0045182C"/>
    <w:rsid w:val="00466F0B"/>
    <w:rsid w:val="004748E8"/>
    <w:rsid w:val="004817A5"/>
    <w:rsid w:val="004828F9"/>
    <w:rsid w:val="00483461"/>
    <w:rsid w:val="0049099C"/>
    <w:rsid w:val="00496871"/>
    <w:rsid w:val="004B52D7"/>
    <w:rsid w:val="004B7D6F"/>
    <w:rsid w:val="004C7743"/>
    <w:rsid w:val="004D30B2"/>
    <w:rsid w:val="004E6346"/>
    <w:rsid w:val="004F1B76"/>
    <w:rsid w:val="00501A99"/>
    <w:rsid w:val="00511D72"/>
    <w:rsid w:val="00524151"/>
    <w:rsid w:val="00527EA9"/>
    <w:rsid w:val="00536D64"/>
    <w:rsid w:val="00546069"/>
    <w:rsid w:val="00546895"/>
    <w:rsid w:val="0057442D"/>
    <w:rsid w:val="00577A8D"/>
    <w:rsid w:val="005831DE"/>
    <w:rsid w:val="005C1AC9"/>
    <w:rsid w:val="005C5455"/>
    <w:rsid w:val="005C70C9"/>
    <w:rsid w:val="0062005F"/>
    <w:rsid w:val="0062458E"/>
    <w:rsid w:val="00624688"/>
    <w:rsid w:val="006248BB"/>
    <w:rsid w:val="00631611"/>
    <w:rsid w:val="00631BC5"/>
    <w:rsid w:val="00660F65"/>
    <w:rsid w:val="00672B96"/>
    <w:rsid w:val="0068219F"/>
    <w:rsid w:val="006D1B3E"/>
    <w:rsid w:val="006D2C55"/>
    <w:rsid w:val="006D5C4B"/>
    <w:rsid w:val="007011D3"/>
    <w:rsid w:val="007018CA"/>
    <w:rsid w:val="00704C6C"/>
    <w:rsid w:val="00714188"/>
    <w:rsid w:val="00715D31"/>
    <w:rsid w:val="007238CD"/>
    <w:rsid w:val="00737483"/>
    <w:rsid w:val="007441D3"/>
    <w:rsid w:val="007453FA"/>
    <w:rsid w:val="007557C9"/>
    <w:rsid w:val="00761914"/>
    <w:rsid w:val="00761A43"/>
    <w:rsid w:val="007928F2"/>
    <w:rsid w:val="007A1BE8"/>
    <w:rsid w:val="007A2EDE"/>
    <w:rsid w:val="007C186D"/>
    <w:rsid w:val="007C4C65"/>
    <w:rsid w:val="007C4EAC"/>
    <w:rsid w:val="007E066B"/>
    <w:rsid w:val="007E0C59"/>
    <w:rsid w:val="007E74FD"/>
    <w:rsid w:val="00807991"/>
    <w:rsid w:val="00810BCE"/>
    <w:rsid w:val="0085229C"/>
    <w:rsid w:val="00860BF0"/>
    <w:rsid w:val="00863821"/>
    <w:rsid w:val="00867969"/>
    <w:rsid w:val="00882BBB"/>
    <w:rsid w:val="00884CCB"/>
    <w:rsid w:val="008A30BD"/>
    <w:rsid w:val="008B6D77"/>
    <w:rsid w:val="008C072F"/>
    <w:rsid w:val="008D47A2"/>
    <w:rsid w:val="008D5884"/>
    <w:rsid w:val="008D698B"/>
    <w:rsid w:val="008E2988"/>
    <w:rsid w:val="008F62C3"/>
    <w:rsid w:val="008F6AF8"/>
    <w:rsid w:val="0090106A"/>
    <w:rsid w:val="00901DEF"/>
    <w:rsid w:val="00911F62"/>
    <w:rsid w:val="00915A65"/>
    <w:rsid w:val="009236E0"/>
    <w:rsid w:val="00927925"/>
    <w:rsid w:val="00932BCA"/>
    <w:rsid w:val="00934970"/>
    <w:rsid w:val="009360C9"/>
    <w:rsid w:val="00942CCB"/>
    <w:rsid w:val="00955762"/>
    <w:rsid w:val="0095764D"/>
    <w:rsid w:val="0096131D"/>
    <w:rsid w:val="0096726F"/>
    <w:rsid w:val="009A6DF2"/>
    <w:rsid w:val="009B48EF"/>
    <w:rsid w:val="009F0466"/>
    <w:rsid w:val="009F62E4"/>
    <w:rsid w:val="00A011F6"/>
    <w:rsid w:val="00A03F94"/>
    <w:rsid w:val="00A2049A"/>
    <w:rsid w:val="00A31DCB"/>
    <w:rsid w:val="00A33666"/>
    <w:rsid w:val="00A37555"/>
    <w:rsid w:val="00A404A9"/>
    <w:rsid w:val="00A433EA"/>
    <w:rsid w:val="00A4471F"/>
    <w:rsid w:val="00A511B0"/>
    <w:rsid w:val="00A53022"/>
    <w:rsid w:val="00AA713A"/>
    <w:rsid w:val="00AD1897"/>
    <w:rsid w:val="00AD2D24"/>
    <w:rsid w:val="00AD3112"/>
    <w:rsid w:val="00AD77F0"/>
    <w:rsid w:val="00AE3134"/>
    <w:rsid w:val="00AE47DA"/>
    <w:rsid w:val="00AE685E"/>
    <w:rsid w:val="00AF7753"/>
    <w:rsid w:val="00B134A1"/>
    <w:rsid w:val="00B37CDC"/>
    <w:rsid w:val="00B42F9E"/>
    <w:rsid w:val="00B54745"/>
    <w:rsid w:val="00B72ACB"/>
    <w:rsid w:val="00B84437"/>
    <w:rsid w:val="00B911B9"/>
    <w:rsid w:val="00BA3446"/>
    <w:rsid w:val="00BB03A0"/>
    <w:rsid w:val="00BC2651"/>
    <w:rsid w:val="00BD2B02"/>
    <w:rsid w:val="00BE56BC"/>
    <w:rsid w:val="00BF6BB6"/>
    <w:rsid w:val="00C317B4"/>
    <w:rsid w:val="00C33BC6"/>
    <w:rsid w:val="00C3671B"/>
    <w:rsid w:val="00C421DC"/>
    <w:rsid w:val="00C46EDF"/>
    <w:rsid w:val="00C7755D"/>
    <w:rsid w:val="00C81EDE"/>
    <w:rsid w:val="00C92D48"/>
    <w:rsid w:val="00CA4C9A"/>
    <w:rsid w:val="00CB39C4"/>
    <w:rsid w:val="00CC127F"/>
    <w:rsid w:val="00CD4DEC"/>
    <w:rsid w:val="00CE083D"/>
    <w:rsid w:val="00CE0A80"/>
    <w:rsid w:val="00D01E68"/>
    <w:rsid w:val="00D027BE"/>
    <w:rsid w:val="00D03287"/>
    <w:rsid w:val="00D3480A"/>
    <w:rsid w:val="00D43279"/>
    <w:rsid w:val="00D60C79"/>
    <w:rsid w:val="00D93315"/>
    <w:rsid w:val="00DB1E19"/>
    <w:rsid w:val="00DB4028"/>
    <w:rsid w:val="00DC6828"/>
    <w:rsid w:val="00DE7254"/>
    <w:rsid w:val="00DF4203"/>
    <w:rsid w:val="00E00D37"/>
    <w:rsid w:val="00E12DDE"/>
    <w:rsid w:val="00E405B6"/>
    <w:rsid w:val="00E41E7E"/>
    <w:rsid w:val="00E6365C"/>
    <w:rsid w:val="00E66F17"/>
    <w:rsid w:val="00E74C6A"/>
    <w:rsid w:val="00E80A43"/>
    <w:rsid w:val="00EA38EE"/>
    <w:rsid w:val="00EA4D99"/>
    <w:rsid w:val="00EA6F63"/>
    <w:rsid w:val="00EA7C80"/>
    <w:rsid w:val="00EB3F3C"/>
    <w:rsid w:val="00EB65EE"/>
    <w:rsid w:val="00EB7FEC"/>
    <w:rsid w:val="00ED5A08"/>
    <w:rsid w:val="00EE3DF9"/>
    <w:rsid w:val="00EE59D5"/>
    <w:rsid w:val="00EF201B"/>
    <w:rsid w:val="00F06D59"/>
    <w:rsid w:val="00F34088"/>
    <w:rsid w:val="00F55E97"/>
    <w:rsid w:val="00F9123C"/>
    <w:rsid w:val="00F91C6F"/>
    <w:rsid w:val="00FD07E5"/>
    <w:rsid w:val="00FD5366"/>
    <w:rsid w:val="00FE4F1A"/>
    <w:rsid w:val="00FF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73233"/>
  <w15:chartTrackingRefBased/>
  <w15:docId w15:val="{7649E645-00A9-43AD-9D1A-9E3D6B0E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75"/>
    <w:pPr>
      <w:spacing w:after="100" w:afterAutospacing="1" w:line="288" w:lineRule="auto"/>
      <w:ind w:left="720"/>
    </w:pPr>
    <w:rPr>
      <w:rFonts w:ascii="Work Sans" w:hAnsi="Work Sans"/>
      <w:sz w:val="22"/>
    </w:rPr>
  </w:style>
  <w:style w:type="character" w:styleId="IntenseEmphasis">
    <w:name w:val="Intense Emphasis"/>
    <w:basedOn w:val="DefaultParagraphFont"/>
    <w:uiPriority w:val="21"/>
    <w:qFormat/>
    <w:rsid w:val="00E66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17"/>
  </w:style>
  <w:style w:type="paragraph" w:styleId="Footer">
    <w:name w:val="footer"/>
    <w:basedOn w:val="Normal"/>
    <w:link w:val="FooterChar"/>
    <w:uiPriority w:val="99"/>
    <w:unhideWhenUsed/>
    <w:rsid w:val="00E66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F17"/>
  </w:style>
  <w:style w:type="character" w:styleId="BookTitle">
    <w:name w:val="Book Title"/>
    <w:basedOn w:val="DefaultParagraphFont"/>
    <w:uiPriority w:val="33"/>
    <w:qFormat/>
    <w:rsid w:val="00394475"/>
    <w:rPr>
      <w:rFonts w:ascii="Work Sans" w:hAnsi="Work Sans"/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2D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12DDE"/>
    <w:rPr>
      <w:i/>
      <w:iCs/>
    </w:rPr>
  </w:style>
  <w:style w:type="paragraph" w:styleId="NoSpacing">
    <w:name w:val="No Spacing"/>
    <w:uiPriority w:val="1"/>
    <w:qFormat/>
    <w:rsid w:val="00E12DD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2DD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12DD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12DD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2DDE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463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3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2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E4291-2EA0-4A86-8FC4-12FE92E10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51</cp:revision>
  <cp:lastPrinted>2026-08-25T12:34:00Z</cp:lastPrinted>
  <dcterms:created xsi:type="dcterms:W3CDTF">2026-08-26T17:58:00Z</dcterms:created>
  <dcterms:modified xsi:type="dcterms:W3CDTF">2026-08-26T18:41:00Z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6f2c4490-639b-4c73-affc-e15643ce691a</vt:lpwstr>
  </property>
</Properties>
</file>