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1F6" w:rsidRDefault="003F6695">
      <w:r>
        <w:t xml:space="preserve">STRINGS NOTES </w:t>
      </w:r>
    </w:p>
    <w:p w:rsidR="003F6695" w:rsidRDefault="003F6695"/>
    <w:p w:rsidR="003F6695" w:rsidRDefault="003F6695" w:rsidP="003F6695">
      <w:r>
        <w:t>Files;</w:t>
      </w:r>
    </w:p>
    <w:p w:rsidR="003F6695" w:rsidRDefault="003F6695" w:rsidP="003F6695">
      <w:pPr>
        <w:pStyle w:val="ListParagraph"/>
        <w:numPr>
          <w:ilvl w:val="0"/>
          <w:numId w:val="2"/>
        </w:numPr>
      </w:pPr>
      <w:r>
        <w:t>Text files</w:t>
      </w:r>
    </w:p>
    <w:p w:rsidR="003F6695" w:rsidRDefault="003F6695" w:rsidP="003F6695">
      <w:pPr>
        <w:pStyle w:val="ListParagraph"/>
        <w:numPr>
          <w:ilvl w:val="0"/>
          <w:numId w:val="2"/>
        </w:numPr>
      </w:pPr>
      <w:r>
        <w:t xml:space="preserve">CSV – Comma separated Values: Only 1 sheet, </w:t>
      </w:r>
      <w:proofErr w:type="spellStart"/>
      <w:r>
        <w:t>kinda</w:t>
      </w:r>
      <w:proofErr w:type="spellEnd"/>
      <w:r>
        <w:t xml:space="preserve"> like text files </w:t>
      </w:r>
    </w:p>
    <w:p w:rsidR="003F6695" w:rsidRDefault="003F6695" w:rsidP="003F6695">
      <w:pPr>
        <w:pStyle w:val="ListParagraph"/>
        <w:numPr>
          <w:ilvl w:val="1"/>
          <w:numId w:val="2"/>
        </w:numPr>
      </w:pPr>
      <w:r>
        <w:t>EX. Anthony,Cameron,6581,1245</w:t>
      </w:r>
    </w:p>
    <w:p w:rsidR="00205459" w:rsidRDefault="00205459" w:rsidP="00205459"/>
    <w:p w:rsidR="00205459" w:rsidRDefault="00205459" w:rsidP="00205459"/>
    <w:p w:rsidR="00205459" w:rsidRDefault="00205459" w:rsidP="00205459">
      <w:r>
        <w:t>With Open (</w:t>
      </w:r>
      <w:proofErr w:type="gramStart"/>
      <w:r>
        <w:t>‘studentinfo.txt’ ,</w:t>
      </w:r>
      <w:proofErr w:type="gramEnd"/>
      <w:r>
        <w:t xml:space="preserve"> ‘ r ‘ ) as </w:t>
      </w:r>
      <w:proofErr w:type="spellStart"/>
      <w:r>
        <w:t>infile</w:t>
      </w:r>
      <w:proofErr w:type="spellEnd"/>
      <w:r>
        <w:t xml:space="preserve"> </w:t>
      </w:r>
    </w:p>
    <w:p w:rsidR="00205459" w:rsidRDefault="00205459" w:rsidP="00205459"/>
    <w:p w:rsidR="00205459" w:rsidRDefault="00205459" w:rsidP="00205459">
      <w:r>
        <w:t xml:space="preserve">For line in </w:t>
      </w:r>
      <w:proofErr w:type="spellStart"/>
      <w:r>
        <w:t>infile</w:t>
      </w:r>
      <w:proofErr w:type="spellEnd"/>
      <w:r>
        <w:t xml:space="preserve">: </w:t>
      </w:r>
    </w:p>
    <w:p w:rsidR="00205459" w:rsidRDefault="00205459" w:rsidP="00205459">
      <w:r>
        <w:tab/>
        <w:t xml:space="preserve">Row = line [0:28] </w:t>
      </w:r>
    </w:p>
    <w:p w:rsidR="00205459" w:rsidRDefault="00205459" w:rsidP="00205459">
      <w:r>
        <w:tab/>
        <w:t>print [row]</w:t>
      </w:r>
      <w:bookmarkStart w:id="0" w:name="_GoBack"/>
      <w:bookmarkEnd w:id="0"/>
    </w:p>
    <w:p w:rsidR="003F6695" w:rsidRDefault="003F6695" w:rsidP="003F6695"/>
    <w:p w:rsidR="003F6695" w:rsidRDefault="003F6695" w:rsidP="003F6695">
      <w:r>
        <w:t xml:space="preserve">                                                                  </w:t>
      </w:r>
    </w:p>
    <w:sectPr w:rsidR="003F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8B6"/>
    <w:multiLevelType w:val="hybridMultilevel"/>
    <w:tmpl w:val="31AA9B84"/>
    <w:lvl w:ilvl="0" w:tplc="C83C38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3545B"/>
    <w:multiLevelType w:val="hybridMultilevel"/>
    <w:tmpl w:val="D9AA0770"/>
    <w:lvl w:ilvl="0" w:tplc="557AA9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95"/>
    <w:rsid w:val="00205459"/>
    <w:rsid w:val="003F6695"/>
    <w:rsid w:val="0052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912A"/>
  <w15:chartTrackingRefBased/>
  <w15:docId w15:val="{5A4AB3AC-5EA3-4B9B-81BC-A503B4D1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2019-02-28T18:31:00Z</dcterms:created>
  <dcterms:modified xsi:type="dcterms:W3CDTF">2019-02-28T19:26:00Z</dcterms:modified>
</cp:coreProperties>
</file>