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D447F" w14:textId="296B44D2" w:rsidR="00BA3E51" w:rsidRPr="00756888" w:rsidRDefault="00BA3E51" w:rsidP="00BA3E51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4D4D4D"/>
          <w:sz w:val="32"/>
          <w:szCs w:val="32"/>
        </w:rPr>
      </w:pPr>
      <w:r w:rsidRPr="00756888">
        <w:rPr>
          <w:rFonts w:ascii="Arial" w:hAnsi="Arial" w:cs="Arial"/>
          <w:b/>
          <w:bCs/>
          <w:color w:val="4D4D4D"/>
          <w:sz w:val="32"/>
          <w:szCs w:val="32"/>
        </w:rPr>
        <w:t>渗透测试</w:t>
      </w:r>
    </w:p>
    <w:p w14:paraId="2E4819D5" w14:textId="77777777" w:rsidR="002F5F9E" w:rsidRDefault="00BA3E51" w:rsidP="009E7DB9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 w:rsidRPr="002F5F9E">
        <w:rPr>
          <w:rFonts w:ascii="Arial" w:hAnsi="Arial" w:cs="Arial"/>
          <w:color w:val="4D4D4D"/>
        </w:rPr>
        <w:t>信息收集</w:t>
      </w:r>
    </w:p>
    <w:p w14:paraId="69D801EE" w14:textId="1ECEE918" w:rsidR="002F5F9E" w:rsidRDefault="002F5F9E" w:rsidP="002F5F9E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域名信息</w:t>
      </w:r>
    </w:p>
    <w:p w14:paraId="5BBECE61" w14:textId="473C7009" w:rsidR="00BA3E51" w:rsidRPr="002F5F9E" w:rsidRDefault="00BA3E51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 w:rsidRPr="002F5F9E">
        <w:rPr>
          <w:rFonts w:ascii="Arial" w:hAnsi="Arial" w:cs="Arial" w:hint="eastAsia"/>
          <w:color w:val="4D4D4D"/>
        </w:rPr>
        <w:t>I</w:t>
      </w:r>
      <w:r w:rsidRPr="002F5F9E">
        <w:rPr>
          <w:rFonts w:ascii="Arial" w:hAnsi="Arial" w:cs="Arial"/>
          <w:color w:val="4D4D4D"/>
        </w:rPr>
        <w:t>P</w:t>
      </w:r>
      <w:r w:rsidRPr="002F5F9E">
        <w:rPr>
          <w:rFonts w:ascii="Arial" w:hAnsi="Arial" w:cs="Arial" w:hint="eastAsia"/>
          <w:color w:val="4D4D4D"/>
        </w:rPr>
        <w:t>地址</w:t>
      </w:r>
      <w:r w:rsidRPr="002F5F9E">
        <w:rPr>
          <w:rFonts w:ascii="Arial" w:hAnsi="Arial" w:cs="Arial" w:hint="eastAsia"/>
          <w:color w:val="4D4D4D"/>
        </w:rPr>
        <w:t xml:space="preserve"> </w:t>
      </w:r>
      <w:r w:rsidRPr="002F5F9E">
        <w:rPr>
          <w:rFonts w:ascii="Arial" w:hAnsi="Arial" w:cs="Arial"/>
          <w:color w:val="4D4D4D"/>
        </w:rPr>
        <w:t>10.7.86.241</w:t>
      </w:r>
    </w:p>
    <w:p w14:paraId="26A7C997" w14:textId="32473F45" w:rsidR="002F5F9E" w:rsidRDefault="002F5F9E" w:rsidP="002F5F9E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敏感目录</w:t>
      </w:r>
    </w:p>
    <w:p w14:paraId="3BE744CD" w14:textId="11677D1E" w:rsidR="002F5F9E" w:rsidRDefault="002F5F9E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179C74DA" wp14:editId="639C6C4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9647" w14:textId="571EE233" w:rsidR="00F257EE" w:rsidRDefault="00F257EE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1A8C2F89" wp14:editId="2222FBA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9EE2" w14:textId="4F543491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C71912A" w14:textId="5BDAE713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7DFB69D" w14:textId="5C6DA8C2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5F000E7" w14:textId="135F8360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523FAB41" w14:textId="6F99AAFC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5418599" w14:textId="6DAF28C1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3BB5CC9" w14:textId="77777777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 w:hint="eastAsia"/>
          <w:color w:val="4D4D4D"/>
        </w:rPr>
      </w:pPr>
    </w:p>
    <w:p w14:paraId="48093329" w14:textId="2771E304" w:rsidR="00235F6B" w:rsidRDefault="00235F6B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 w:hint="eastAsia"/>
          <w:color w:val="4D4D4D"/>
        </w:rPr>
      </w:pPr>
      <w:r>
        <w:rPr>
          <w:rFonts w:ascii="Arial" w:hAnsi="Arial" w:cs="Arial" w:hint="eastAsia"/>
          <w:color w:val="4D4D4D"/>
        </w:rPr>
        <w:t>借助</w:t>
      </w:r>
      <w:proofErr w:type="spellStart"/>
      <w:r>
        <w:rPr>
          <w:rFonts w:ascii="Arial" w:hAnsi="Arial" w:cs="Arial" w:hint="eastAsia"/>
          <w:color w:val="4D4D4D"/>
        </w:rPr>
        <w:t>Dir</w:t>
      </w:r>
      <w:r>
        <w:rPr>
          <w:rFonts w:ascii="Arial" w:hAnsi="Arial" w:cs="Arial"/>
          <w:color w:val="4D4D4D"/>
        </w:rPr>
        <w:t>Buster</w:t>
      </w:r>
      <w:proofErr w:type="spellEnd"/>
      <w:r>
        <w:rPr>
          <w:rFonts w:ascii="Arial" w:hAnsi="Arial" w:cs="Arial" w:hint="eastAsia"/>
          <w:color w:val="4D4D4D"/>
        </w:rPr>
        <w:t>工具进行敏感目录和隐藏文件的扫描：</w:t>
      </w:r>
    </w:p>
    <w:p w14:paraId="0A4DA90F" w14:textId="2A95F1F4" w:rsidR="007168DD" w:rsidRDefault="007168DD" w:rsidP="002F5F9E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556FD4DD" wp14:editId="2BEB2AA4">
            <wp:extent cx="5274310" cy="5658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025" w14:textId="256940AC" w:rsidR="00F05A16" w:rsidRDefault="00F05A16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51E2BE28" w14:textId="02A5DCCD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01456E7" w14:textId="175698C4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02F4E33" w14:textId="61D7E0CD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1D8166E" w14:textId="49E13A66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08A3CFC" w14:textId="77777777" w:rsidR="00EB71CC" w:rsidRDefault="00EB71CC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 w:hint="eastAsia"/>
          <w:color w:val="4D4D4D"/>
        </w:rPr>
      </w:pPr>
    </w:p>
    <w:p w14:paraId="61ED8E39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55F44036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1FBF4D92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8D6A309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B8969CC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36715C6" w14:textId="77777777" w:rsidR="00235F6B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CA526F8" w14:textId="77777777" w:rsidR="00235F6B" w:rsidRDefault="00235F6B" w:rsidP="0075688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D4D4D"/>
        </w:rPr>
      </w:pPr>
    </w:p>
    <w:p w14:paraId="087C5A91" w14:textId="74AB59E9" w:rsidR="00F257EE" w:rsidRDefault="00235F6B" w:rsidP="00235F6B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借助</w:t>
      </w:r>
      <w:proofErr w:type="spellStart"/>
      <w:r>
        <w:rPr>
          <w:rFonts w:ascii="Arial" w:hAnsi="Arial" w:cs="Arial" w:hint="eastAsia"/>
          <w:color w:val="4D4D4D"/>
        </w:rPr>
        <w:t>Zenmap</w:t>
      </w:r>
      <w:proofErr w:type="spellEnd"/>
      <w:r>
        <w:rPr>
          <w:rFonts w:ascii="Arial" w:hAnsi="Arial" w:cs="Arial" w:hint="eastAsia"/>
          <w:color w:val="4D4D4D"/>
        </w:rPr>
        <w:t>进行</w:t>
      </w:r>
      <w:r w:rsidR="00F257EE" w:rsidRPr="00F05A16">
        <w:rPr>
          <w:rFonts w:ascii="Arial" w:hAnsi="Arial" w:cs="Arial" w:hint="eastAsia"/>
          <w:color w:val="4D4D4D"/>
        </w:rPr>
        <w:t>端口扫描</w:t>
      </w:r>
      <w:r w:rsidR="00EB71CC">
        <w:rPr>
          <w:rFonts w:ascii="Arial" w:hAnsi="Arial" w:cs="Arial" w:hint="eastAsia"/>
          <w:color w:val="4D4D4D"/>
        </w:rPr>
        <w:t>：</w:t>
      </w:r>
    </w:p>
    <w:p w14:paraId="7F7EB71C" w14:textId="080CD033" w:rsidR="00B033EA" w:rsidRPr="00F05A16" w:rsidRDefault="00B033EA" w:rsidP="00F05A1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6E9BE6CD" wp14:editId="33175C4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947C" w14:textId="15768E7F" w:rsidR="00E9042C" w:rsidRDefault="0070473C" w:rsidP="00E9042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00454926" wp14:editId="3E1B9AEB">
            <wp:extent cx="4540250" cy="25538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7103" cy="25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234" w14:textId="01763BD3" w:rsidR="0070473C" w:rsidRDefault="0070473C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2FE1BDFB" w14:textId="02422619" w:rsidR="00756888" w:rsidRDefault="00756888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EBC38E1" w14:textId="55DEDCE1" w:rsidR="00756888" w:rsidRDefault="00756888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1CC8152" w14:textId="7D8A21F8" w:rsidR="00756888" w:rsidRDefault="00756888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1025DDF0" w14:textId="77777777" w:rsidR="00756888" w:rsidRDefault="00756888" w:rsidP="00756888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D4D4D"/>
        </w:rPr>
      </w:pPr>
    </w:p>
    <w:p w14:paraId="2810BE39" w14:textId="2D3E030A" w:rsidR="00B31964" w:rsidRDefault="00B31964" w:rsidP="007168D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整站分析</w:t>
      </w:r>
    </w:p>
    <w:p w14:paraId="19E7656A" w14:textId="77777777" w:rsidR="0070473C" w:rsidRDefault="0070473C" w:rsidP="0070473C">
      <w:pPr>
        <w:pStyle w:val="a5"/>
        <w:rPr>
          <w:rFonts w:ascii="Arial" w:hAnsi="Arial" w:cs="Arial"/>
          <w:color w:val="4D4D4D"/>
        </w:rPr>
      </w:pPr>
    </w:p>
    <w:p w14:paraId="3F07662B" w14:textId="5EBD9571" w:rsidR="0070473C" w:rsidRDefault="0070473C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使用</w:t>
      </w:r>
      <w:r>
        <w:rPr>
          <w:rFonts w:ascii="Arial" w:hAnsi="Arial" w:cs="Arial" w:hint="eastAsia"/>
          <w:color w:val="4D4D4D"/>
        </w:rPr>
        <w:t>Windows</w:t>
      </w:r>
      <w:r>
        <w:rPr>
          <w:rFonts w:ascii="Arial" w:hAnsi="Arial" w:cs="Arial" w:hint="eastAsia"/>
          <w:color w:val="4D4D4D"/>
        </w:rPr>
        <w:t>系统，因为</w:t>
      </w:r>
      <w:r>
        <w:rPr>
          <w:rFonts w:ascii="Arial" w:hAnsi="Arial" w:cs="Arial" w:hint="eastAsia"/>
          <w:color w:val="4D4D4D"/>
        </w:rPr>
        <w:t>URL</w:t>
      </w:r>
      <w:r>
        <w:rPr>
          <w:rFonts w:ascii="Arial" w:hAnsi="Arial" w:cs="Arial" w:hint="eastAsia"/>
          <w:color w:val="4D4D4D"/>
        </w:rPr>
        <w:t>中字母大写仍能访问</w:t>
      </w:r>
    </w:p>
    <w:p w14:paraId="2A1AF0B6" w14:textId="78148A11" w:rsidR="0070473C" w:rsidRDefault="0070473C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脚本类型</w:t>
      </w:r>
      <w:r>
        <w:rPr>
          <w:rFonts w:ascii="Arial" w:hAnsi="Arial" w:cs="Arial" w:hint="eastAsia"/>
          <w:color w:val="4D4D4D"/>
        </w:rPr>
        <w:t>P</w:t>
      </w:r>
      <w:r>
        <w:rPr>
          <w:rFonts w:ascii="Arial" w:hAnsi="Arial" w:cs="Arial"/>
          <w:color w:val="4D4D4D"/>
        </w:rPr>
        <w:t>HP</w:t>
      </w:r>
      <w:r>
        <w:rPr>
          <w:rFonts w:ascii="Arial" w:hAnsi="Arial" w:cs="Arial" w:hint="eastAsia"/>
          <w:color w:val="4D4D4D"/>
        </w:rPr>
        <w:t>脚本，因为</w:t>
      </w:r>
      <w:r>
        <w:rPr>
          <w:rFonts w:ascii="Arial" w:hAnsi="Arial" w:cs="Arial" w:hint="eastAsia"/>
          <w:color w:val="4D4D4D"/>
        </w:rPr>
        <w:t>U</w:t>
      </w:r>
      <w:r>
        <w:rPr>
          <w:rFonts w:ascii="Arial" w:hAnsi="Arial" w:cs="Arial"/>
          <w:color w:val="4D4D4D"/>
        </w:rPr>
        <w:t>RL</w:t>
      </w:r>
      <w:r>
        <w:rPr>
          <w:rFonts w:ascii="Arial" w:hAnsi="Arial" w:cs="Arial" w:hint="eastAsia"/>
          <w:color w:val="4D4D4D"/>
        </w:rPr>
        <w:t>后有</w:t>
      </w:r>
      <w:r>
        <w:rPr>
          <w:rFonts w:ascii="Arial" w:hAnsi="Arial" w:cs="Arial" w:hint="eastAsia"/>
          <w:color w:val="4D4D4D"/>
        </w:rPr>
        <w:t>.</w:t>
      </w:r>
      <w:r>
        <w:rPr>
          <w:rFonts w:ascii="Arial" w:hAnsi="Arial" w:cs="Arial"/>
          <w:color w:val="4D4D4D"/>
        </w:rPr>
        <w:t>php</w:t>
      </w:r>
    </w:p>
    <w:p w14:paraId="47019E09" w14:textId="77F8A10C" w:rsidR="0070473C" w:rsidRDefault="0070473C" w:rsidP="0070473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Verdana" w:hAnsi="Verdana" w:hint="eastAsia"/>
          <w:color w:val="555555"/>
          <w:sz w:val="18"/>
          <w:szCs w:val="18"/>
        </w:rPr>
        <w:t>服务器软件：</w:t>
      </w:r>
      <w:r>
        <w:rPr>
          <w:rFonts w:ascii="Verdana" w:hAnsi="Verdana"/>
          <w:color w:val="555555"/>
          <w:sz w:val="18"/>
          <w:szCs w:val="18"/>
        </w:rPr>
        <w:t xml:space="preserve">Apache/2.4.39 (Win64) OpenSSL/1.1.1b </w:t>
      </w:r>
      <w:proofErr w:type="spellStart"/>
      <w:r>
        <w:rPr>
          <w:rFonts w:ascii="Verdana" w:hAnsi="Verdana"/>
          <w:color w:val="555555"/>
          <w:sz w:val="18"/>
          <w:szCs w:val="18"/>
        </w:rPr>
        <w:t>mod_fcgid</w:t>
      </w:r>
      <w:proofErr w:type="spellEnd"/>
      <w:r>
        <w:rPr>
          <w:rFonts w:ascii="Verdana" w:hAnsi="Verdana"/>
          <w:color w:val="555555"/>
          <w:sz w:val="18"/>
          <w:szCs w:val="18"/>
        </w:rPr>
        <w:t>/2.3.9a</w:t>
      </w:r>
    </w:p>
    <w:p w14:paraId="1DD6986D" w14:textId="45D2C54A" w:rsidR="007168DD" w:rsidRDefault="0070473C" w:rsidP="007168DD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使用</w:t>
      </w:r>
      <w:r>
        <w:rPr>
          <w:rFonts w:ascii="Arial" w:hAnsi="Arial" w:cs="Arial" w:hint="eastAsia"/>
          <w:color w:val="4D4D4D"/>
        </w:rPr>
        <w:t>My</w:t>
      </w:r>
      <w:r>
        <w:rPr>
          <w:rFonts w:ascii="Arial" w:hAnsi="Arial" w:cs="Arial"/>
          <w:color w:val="4D4D4D"/>
        </w:rPr>
        <w:t xml:space="preserve">SQL </w:t>
      </w:r>
      <w:r>
        <w:rPr>
          <w:rFonts w:ascii="Arial" w:hAnsi="Arial" w:cs="Arial" w:hint="eastAsia"/>
          <w:color w:val="4D4D4D"/>
        </w:rPr>
        <w:t>版本</w:t>
      </w:r>
      <w:r>
        <w:rPr>
          <w:rFonts w:ascii="Verdana" w:hAnsi="Verdana"/>
          <w:color w:val="555555"/>
          <w:sz w:val="18"/>
          <w:szCs w:val="18"/>
        </w:rPr>
        <w:t>5.7.26</w:t>
      </w:r>
    </w:p>
    <w:p w14:paraId="29689324" w14:textId="7107DDE8" w:rsidR="007168DD" w:rsidRDefault="007168DD" w:rsidP="007168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</w:p>
    <w:p w14:paraId="55D8EF96" w14:textId="7E6C3351" w:rsidR="00756888" w:rsidRDefault="00756888" w:rsidP="007168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</w:p>
    <w:p w14:paraId="2B7490FC" w14:textId="77777777" w:rsidR="00756888" w:rsidRPr="002F5F9E" w:rsidRDefault="00756888" w:rsidP="007168DD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 w:hint="eastAsia"/>
          <w:color w:val="4D4D4D"/>
        </w:rPr>
      </w:pPr>
    </w:p>
    <w:p w14:paraId="448E348F" w14:textId="643F2606" w:rsidR="00BA3E51" w:rsidRDefault="00AA4E95" w:rsidP="00BA3E51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使用</w:t>
      </w:r>
      <w:proofErr w:type="spellStart"/>
      <w:r>
        <w:rPr>
          <w:rFonts w:ascii="Arial" w:hAnsi="Arial" w:cs="Arial" w:hint="eastAsia"/>
          <w:color w:val="4D4D4D"/>
        </w:rPr>
        <w:t>Burp</w:t>
      </w:r>
      <w:r>
        <w:rPr>
          <w:rFonts w:ascii="Arial" w:hAnsi="Arial" w:cs="Arial"/>
          <w:color w:val="4D4D4D"/>
        </w:rPr>
        <w:t>Su</w:t>
      </w:r>
      <w:r w:rsidR="004F2EE3">
        <w:rPr>
          <w:rFonts w:ascii="Arial" w:hAnsi="Arial" w:cs="Arial"/>
          <w:color w:val="4D4D4D"/>
        </w:rPr>
        <w:t>ite</w:t>
      </w:r>
      <w:proofErr w:type="spellEnd"/>
      <w:r w:rsidR="00BA3E51" w:rsidRPr="00BA3E51">
        <w:rPr>
          <w:rFonts w:ascii="Arial" w:hAnsi="Arial" w:cs="Arial"/>
          <w:color w:val="4D4D4D"/>
        </w:rPr>
        <w:t>漏洞</w:t>
      </w:r>
      <w:r>
        <w:rPr>
          <w:rFonts w:ascii="Arial" w:hAnsi="Arial" w:cs="Arial" w:hint="eastAsia"/>
          <w:color w:val="4D4D4D"/>
        </w:rPr>
        <w:t>扫描</w:t>
      </w:r>
    </w:p>
    <w:p w14:paraId="6EB1BA53" w14:textId="76EFF999" w:rsidR="00EB6546" w:rsidRDefault="00EB6546" w:rsidP="00EB654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11A8A650" wp14:editId="20A8632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5226" w14:textId="77777777" w:rsidR="00EB6546" w:rsidRDefault="00EB6546" w:rsidP="00EB6546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1F25BB02" w14:textId="2310EF1D" w:rsidR="00CA3D85" w:rsidRDefault="00EB6546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023CBC4D" wp14:editId="0A81727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E1A2" w14:textId="17C00A38" w:rsidR="00EB6546" w:rsidRDefault="00EB6546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D54CB81" w14:textId="790FE070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1221AF3" w14:textId="4470DCA1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8CCEC2C" w14:textId="288D2C1A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4AE1AC4C" w14:textId="4E9BCB0E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49C9C40F" w14:textId="5C734379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4CF0527F" w14:textId="3A99AE4D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34C0837C" w14:textId="5880F8C6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66D49DC4" w14:textId="77777777" w:rsidR="00756888" w:rsidRDefault="00756888" w:rsidP="00CA3D85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 w:hint="eastAsia"/>
          <w:color w:val="4D4D4D"/>
        </w:rPr>
      </w:pPr>
    </w:p>
    <w:p w14:paraId="1DE1DBEF" w14:textId="77777777" w:rsidR="00BA3E51" w:rsidRDefault="00BA3E51" w:rsidP="00BA3E51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1E832293" w14:textId="307AD638" w:rsidR="00BA3E51" w:rsidRDefault="00C71F22" w:rsidP="00C71F2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爬取网站</w:t>
      </w:r>
    </w:p>
    <w:p w14:paraId="7326BF03" w14:textId="5260FF45" w:rsidR="00C71F22" w:rsidRDefault="00C71F22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2DB7F713" wp14:editId="27B5E97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DCB" w14:textId="70A2ABE1" w:rsidR="0040413D" w:rsidRDefault="0040413D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2BA8CFC0" w14:textId="0636B9B7" w:rsidR="0040413D" w:rsidRDefault="0040413D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</w:p>
    <w:p w14:paraId="7C7F6776" w14:textId="4B090FDA" w:rsidR="0040413D" w:rsidRDefault="0040413D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抓包：</w:t>
      </w:r>
    </w:p>
    <w:p w14:paraId="35B20154" w14:textId="7E2C0F9B" w:rsidR="00F05A16" w:rsidRDefault="00F05A16" w:rsidP="00C71F22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（</w:t>
      </w:r>
      <w:r>
        <w:rPr>
          <w:rFonts w:ascii="Arial" w:hAnsi="Arial" w:cs="Arial" w:hint="eastAsia"/>
          <w:color w:val="4D4D4D"/>
        </w:rPr>
        <w:t>1</w:t>
      </w:r>
      <w:r>
        <w:rPr>
          <w:rFonts w:ascii="Arial" w:hAnsi="Arial" w:cs="Arial" w:hint="eastAsia"/>
          <w:color w:val="4D4D4D"/>
        </w:rPr>
        <w:t>）</w:t>
      </w:r>
      <w:r>
        <w:rPr>
          <w:rFonts w:ascii="Arial" w:hAnsi="Arial" w:cs="Arial" w:hint="eastAsia"/>
          <w:color w:val="4D4D4D"/>
        </w:rPr>
        <w:t>Sniper</w:t>
      </w:r>
    </w:p>
    <w:p w14:paraId="48325148" w14:textId="47CDD214" w:rsidR="0040413D" w:rsidRDefault="007A4DA0" w:rsidP="007A4DA0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52BF053C" wp14:editId="4A700DCA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1EFC" w14:textId="0C841E08" w:rsidR="007A4DA0" w:rsidRDefault="007A4DA0" w:rsidP="007A4DA0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 wp14:anchorId="4291C808" wp14:editId="2B8E489B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C377" w14:textId="14C6A4B7" w:rsidR="007A4DA0" w:rsidRDefault="00F05A16" w:rsidP="007A4DA0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(2)</w:t>
      </w:r>
      <w:r w:rsidR="007A4DA0">
        <w:rPr>
          <w:rFonts w:ascii="Arial" w:hAnsi="Arial" w:cs="Arial" w:hint="eastAsia"/>
          <w:color w:val="4D4D4D"/>
        </w:rPr>
        <w:t>Ba</w:t>
      </w:r>
      <w:r w:rsidR="007A4DA0">
        <w:rPr>
          <w:rFonts w:ascii="Arial" w:hAnsi="Arial" w:cs="Arial"/>
          <w:color w:val="4D4D4D"/>
        </w:rPr>
        <w:t>ttering ram:</w:t>
      </w:r>
    </w:p>
    <w:p w14:paraId="220510BA" w14:textId="6B9CD86F" w:rsidR="00FC6392" w:rsidRPr="00EB71CC" w:rsidRDefault="007A4DA0" w:rsidP="00EB71CC">
      <w:pPr>
        <w:pStyle w:val="a3"/>
        <w:shd w:val="clear" w:color="auto" w:fill="FFFFFF"/>
        <w:spacing w:before="0" w:beforeAutospacing="0" w:after="0" w:afterAutospacing="0"/>
        <w:ind w:left="720"/>
        <w:rPr>
          <w:rFonts w:ascii="Arial" w:hAnsi="Arial" w:cs="Arial" w:hint="eastAsia"/>
          <w:color w:val="4D4D4D"/>
        </w:rPr>
      </w:pPr>
      <w:r>
        <w:rPr>
          <w:noProof/>
        </w:rPr>
        <w:drawing>
          <wp:inline distT="0" distB="0" distL="0" distR="0" wp14:anchorId="68E2F059" wp14:editId="6E4A6AA7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392" w:rsidRPr="00EB71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128A6"/>
    <w:multiLevelType w:val="hybridMultilevel"/>
    <w:tmpl w:val="4DA2B746"/>
    <w:lvl w:ilvl="0" w:tplc="D952D9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C22FFC"/>
    <w:multiLevelType w:val="hybridMultilevel"/>
    <w:tmpl w:val="35D47024"/>
    <w:lvl w:ilvl="0" w:tplc="A23C79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1ED"/>
    <w:rsid w:val="001E7B05"/>
    <w:rsid w:val="00235F6B"/>
    <w:rsid w:val="002F5F9E"/>
    <w:rsid w:val="0040413D"/>
    <w:rsid w:val="004F2EE3"/>
    <w:rsid w:val="005E61ED"/>
    <w:rsid w:val="0070473C"/>
    <w:rsid w:val="007168DD"/>
    <w:rsid w:val="00756888"/>
    <w:rsid w:val="007A4DA0"/>
    <w:rsid w:val="00AA4E95"/>
    <w:rsid w:val="00B033EA"/>
    <w:rsid w:val="00B31964"/>
    <w:rsid w:val="00BA3E51"/>
    <w:rsid w:val="00C71F22"/>
    <w:rsid w:val="00C7762E"/>
    <w:rsid w:val="00CA3D85"/>
    <w:rsid w:val="00E9042C"/>
    <w:rsid w:val="00EB6546"/>
    <w:rsid w:val="00EB71CC"/>
    <w:rsid w:val="00F05A16"/>
    <w:rsid w:val="00F257EE"/>
    <w:rsid w:val="00FC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3C885"/>
  <w15:chartTrackingRefBased/>
  <w15:docId w15:val="{C259BBFB-0AB0-494F-90A4-FEAB226D9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3E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A3E51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047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1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08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1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25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慧颖</dc:creator>
  <cp:keywords/>
  <dc:description/>
  <cp:lastModifiedBy>王 慧颖</cp:lastModifiedBy>
  <cp:revision>7</cp:revision>
  <dcterms:created xsi:type="dcterms:W3CDTF">2020-12-03T01:09:00Z</dcterms:created>
  <dcterms:modified xsi:type="dcterms:W3CDTF">2020-12-07T03:03:00Z</dcterms:modified>
</cp:coreProperties>
</file>