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83F" w:rsidRDefault="00991347">
      <w:r>
        <w:rPr>
          <w:rFonts w:hint="eastAsia"/>
        </w:rPr>
        <w:t>2015.</w:t>
      </w:r>
      <w:r w:rsidR="0057487A">
        <w:t>4.16</w:t>
      </w:r>
      <w:r>
        <w:rPr>
          <w:rFonts w:hint="eastAsia"/>
        </w:rPr>
        <w:t>更新</w:t>
      </w:r>
      <w:r>
        <w:t>说明：</w:t>
      </w:r>
    </w:p>
    <w:p w:rsidR="00E42F2A" w:rsidRDefault="00E42F2A">
      <w:r>
        <w:rPr>
          <w:rFonts w:hint="eastAsia"/>
        </w:rPr>
        <w:t>已完成</w:t>
      </w:r>
      <w:r>
        <w:t>：</w:t>
      </w:r>
    </w:p>
    <w:p w:rsidR="0035518C" w:rsidRDefault="0035518C">
      <w:r>
        <w:tab/>
      </w:r>
      <w:r w:rsidR="007A1E51">
        <w:t>Function.php</w:t>
      </w:r>
      <w:r w:rsidR="007A1E51">
        <w:rPr>
          <w:rFonts w:hint="eastAsia"/>
        </w:rPr>
        <w:t>文件中</w:t>
      </w:r>
      <w:r w:rsidR="007A1E51">
        <w:t>为</w:t>
      </w:r>
      <w:r w:rsidR="007A1E51">
        <w:rPr>
          <w:rFonts w:hint="eastAsia"/>
        </w:rPr>
        <w:t>自定义</w:t>
      </w:r>
      <w:r w:rsidR="007A1E51">
        <w:t>函数接口</w:t>
      </w:r>
    </w:p>
    <w:p w:rsidR="007A1E51" w:rsidRDefault="007A1E51">
      <w:r>
        <w:tab/>
      </w:r>
      <w:r w:rsidRPr="007A1E51">
        <w:t>HRAddinfoController.class.php</w:t>
      </w:r>
      <w:r>
        <w:rPr>
          <w:rFonts w:hint="eastAsia"/>
        </w:rPr>
        <w:t>中</w:t>
      </w:r>
      <w:r>
        <w:t>为发送邀请，下载简历，收藏，拒绝四个功能</w:t>
      </w:r>
    </w:p>
    <w:p w:rsidR="007A1E51" w:rsidRDefault="007A1E51">
      <w:r>
        <w:tab/>
      </w:r>
      <w:r w:rsidRPr="007A1E51">
        <w:t>WebShowController.class.php</w:t>
      </w:r>
      <w:r>
        <w:rPr>
          <w:rFonts w:hint="eastAsia"/>
        </w:rPr>
        <w:t>为</w:t>
      </w:r>
      <w:r>
        <w:t>更新修改</w:t>
      </w:r>
    </w:p>
    <w:p w:rsidR="008502E4" w:rsidRDefault="008502E4" w:rsidP="008502E4">
      <w:pPr>
        <w:ind w:firstLine="420"/>
        <w:rPr>
          <w:rFonts w:hint="eastAsia"/>
        </w:rPr>
      </w:pPr>
      <w:r w:rsidRPr="008502E4">
        <w:t>IndiAddinfoController.class.php</w:t>
      </w:r>
      <w:r>
        <w:rPr>
          <w:rFonts w:hint="eastAsia"/>
        </w:rPr>
        <w:t>为</w:t>
      </w:r>
      <w:r>
        <w:t>个人简历添加</w:t>
      </w:r>
      <w:r>
        <w:rPr>
          <w:rFonts w:hint="eastAsia"/>
        </w:rPr>
        <w:t>等</w:t>
      </w:r>
      <w:r>
        <w:t>功能</w:t>
      </w:r>
      <w:bookmarkStart w:id="0" w:name="_GoBack"/>
      <w:bookmarkEnd w:id="0"/>
    </w:p>
    <w:p w:rsidR="003C15CD" w:rsidRDefault="003C15CD" w:rsidP="003C15CD">
      <w:pPr>
        <w:ind w:firstLine="420"/>
      </w:pPr>
      <w:r>
        <w:t>R</w:t>
      </w:r>
      <w:r>
        <w:rPr>
          <w:rFonts w:hint="eastAsia"/>
        </w:rPr>
        <w:t>esume</w:t>
      </w:r>
      <w:r>
        <w:t>.js</w:t>
      </w:r>
      <w:r>
        <w:rPr>
          <w:rFonts w:hint="eastAsia"/>
        </w:rPr>
        <w:t>为</w:t>
      </w:r>
      <w:r>
        <w:t>发送邀请，下载简历，收藏，拒绝</w:t>
      </w:r>
      <w:r w:rsidR="00EC28EC">
        <w:rPr>
          <w:rFonts w:hint="eastAsia"/>
        </w:rPr>
        <w:t>，重新</w:t>
      </w:r>
      <w:r w:rsidR="00EC28EC">
        <w:t>发布工作，结束发布工作</w:t>
      </w:r>
      <w:r>
        <w:t>四个功能</w:t>
      </w:r>
      <w:r>
        <w:rPr>
          <w:rFonts w:hint="eastAsia"/>
        </w:rPr>
        <w:t>按键的</w:t>
      </w:r>
      <w:r>
        <w:t>js</w:t>
      </w:r>
      <w:r>
        <w:t>脚本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ublic</w:t>
      </w:r>
      <w:r>
        <w:rPr>
          <w:rFonts w:hint="eastAsia"/>
        </w:rPr>
        <w:t>文件夹中</w:t>
      </w:r>
      <w:r>
        <w:t>存在该</w:t>
      </w:r>
      <w:r>
        <w:t>js</w:t>
      </w:r>
      <w:r>
        <w:t>文件）</w:t>
      </w:r>
    </w:p>
    <w:p w:rsidR="00745F0E" w:rsidRDefault="00745F0E" w:rsidP="003C15CD">
      <w:pPr>
        <w:ind w:firstLine="420"/>
      </w:pPr>
      <w:r>
        <w:rPr>
          <w:rFonts w:hint="eastAsia"/>
        </w:rPr>
        <w:t xml:space="preserve">WebShow </w:t>
      </w:r>
      <w:r>
        <w:rPr>
          <w:rFonts w:hint="eastAsia"/>
        </w:rPr>
        <w:t>文件夹</w:t>
      </w:r>
      <w:r>
        <w:t>为更新后的</w:t>
      </w:r>
      <w:r>
        <w:t>html</w:t>
      </w:r>
      <w:r>
        <w:t>文件</w:t>
      </w:r>
    </w:p>
    <w:p w:rsidR="008502E4" w:rsidRPr="003C15CD" w:rsidRDefault="008502E4" w:rsidP="003C15CD">
      <w:pPr>
        <w:ind w:firstLine="420"/>
        <w:rPr>
          <w:rFonts w:hint="eastAsia"/>
        </w:rPr>
      </w:pPr>
    </w:p>
    <w:p w:rsidR="00991347" w:rsidRDefault="00E6191C">
      <w:r>
        <w:rPr>
          <w:rFonts w:hint="eastAsia"/>
        </w:rPr>
        <w:t>未</w:t>
      </w:r>
      <w:r w:rsidR="00991347">
        <w:t>完成项目：</w:t>
      </w:r>
    </w:p>
    <w:p w:rsidR="00155913" w:rsidRPr="00155913" w:rsidRDefault="00626666" w:rsidP="00772A9D">
      <w:pPr>
        <w:ind w:firstLine="420"/>
      </w:pPr>
      <w:r>
        <w:rPr>
          <w:rFonts w:hint="eastAsia"/>
        </w:rPr>
        <w:t>删除</w:t>
      </w:r>
      <w:r>
        <w:t>简历功能</w:t>
      </w:r>
    </w:p>
    <w:sectPr w:rsidR="00155913" w:rsidRPr="00155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5D5" w:rsidRDefault="00CB25D5" w:rsidP="003B4796">
      <w:r>
        <w:separator/>
      </w:r>
    </w:p>
  </w:endnote>
  <w:endnote w:type="continuationSeparator" w:id="0">
    <w:p w:rsidR="00CB25D5" w:rsidRDefault="00CB25D5" w:rsidP="003B4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5D5" w:rsidRDefault="00CB25D5" w:rsidP="003B4796">
      <w:r>
        <w:separator/>
      </w:r>
    </w:p>
  </w:footnote>
  <w:footnote w:type="continuationSeparator" w:id="0">
    <w:p w:rsidR="00CB25D5" w:rsidRDefault="00CB25D5" w:rsidP="003B4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DA1368"/>
    <w:multiLevelType w:val="hybridMultilevel"/>
    <w:tmpl w:val="FFEA525E"/>
    <w:lvl w:ilvl="0" w:tplc="E1EA47E8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47"/>
    <w:rsid w:val="000E1283"/>
    <w:rsid w:val="0014083F"/>
    <w:rsid w:val="00155913"/>
    <w:rsid w:val="00174077"/>
    <w:rsid w:val="0018677E"/>
    <w:rsid w:val="00231C94"/>
    <w:rsid w:val="0024605C"/>
    <w:rsid w:val="0029417E"/>
    <w:rsid w:val="00322E5A"/>
    <w:rsid w:val="0035518C"/>
    <w:rsid w:val="003A7FE5"/>
    <w:rsid w:val="003B4796"/>
    <w:rsid w:val="003C15CD"/>
    <w:rsid w:val="003E6E38"/>
    <w:rsid w:val="00510A68"/>
    <w:rsid w:val="0057487A"/>
    <w:rsid w:val="00626666"/>
    <w:rsid w:val="00684875"/>
    <w:rsid w:val="00717A42"/>
    <w:rsid w:val="00742901"/>
    <w:rsid w:val="00745F0E"/>
    <w:rsid w:val="00772A9D"/>
    <w:rsid w:val="007A1E51"/>
    <w:rsid w:val="007D66DF"/>
    <w:rsid w:val="008502E4"/>
    <w:rsid w:val="008D3D01"/>
    <w:rsid w:val="00991347"/>
    <w:rsid w:val="009A3FED"/>
    <w:rsid w:val="00AF6F43"/>
    <w:rsid w:val="00B75717"/>
    <w:rsid w:val="00CB25D5"/>
    <w:rsid w:val="00CF50EB"/>
    <w:rsid w:val="00DC47F2"/>
    <w:rsid w:val="00E42F2A"/>
    <w:rsid w:val="00E6191C"/>
    <w:rsid w:val="00E61E31"/>
    <w:rsid w:val="00E87080"/>
    <w:rsid w:val="00EC28EC"/>
    <w:rsid w:val="00F1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7E4262-1497-4ADF-95B5-4D09E00B6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4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47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4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4796"/>
    <w:rPr>
      <w:sz w:val="18"/>
      <w:szCs w:val="18"/>
    </w:rPr>
  </w:style>
  <w:style w:type="paragraph" w:styleId="a5">
    <w:name w:val="List Paragraph"/>
    <w:basedOn w:val="a"/>
    <w:uiPriority w:val="34"/>
    <w:qFormat/>
    <w:rsid w:val="007429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82</cp:revision>
  <dcterms:created xsi:type="dcterms:W3CDTF">2015-04-13T11:14:00Z</dcterms:created>
  <dcterms:modified xsi:type="dcterms:W3CDTF">2015-04-27T08:13:00Z</dcterms:modified>
</cp:coreProperties>
</file>