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0.43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ZJC026-24-MT-003-1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S-1A-M/UL1-4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0.15~0.3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S-1A-D/TL2-1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0.19~0.37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S-1A-D/HG1-2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