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ZJC026-24-MT-027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S-4XT1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37.581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2025.02.16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ZJC026-24-MT-027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S-4XT1-M/BL1-1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S-4XT1-M/BL1-2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S-4XT1-M/BL2-1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S-4XT1-M/BL4-2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S-4XT1-M/BL6-1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S-4XT1-M/BL6-2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S-4XT1-M/BL7-1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S-4XT1-M/BL7-2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S-4XT1-M/BL8-1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S-4XT1-M/BL8-2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S-4XT1-M/BL9-1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S-4XT1-M/BL9-2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S-4XT1-M/BL10-1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S-4XT1-M/BL10-2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S-4XT1-M/BL11-1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ZJC026-24-MT-027（续1）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S-4XT1-M/BL11-2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S-4XT1-M/BL12-1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S-4XT1-M/BL12-2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S-4XT1-M/BL13-1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S-4XT1-M/BL13-2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S-4XT1-M/BL14-1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S-4XT1-M/BL14-2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S-4XT1-M/YL1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0~2.624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2.624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S-4XT1-M/YL2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0~2.957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2.957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2025.02.16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