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58.538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S-10XT1-M/YL1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0~3.174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3.174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S-10XT1-M/YL2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0~4.4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4.4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S-10XT1-M/BL3-1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S-10XT1-M/BL3-2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S-10XT1-M/BL4-1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S-10XT1-M/BL4-2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ZJC026-24-MT-075（续1）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S-10XT1-M/BL6-2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S-10XT1-M/BL5-1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S-10XT1-M/BL5-2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S-10XT1-M/BL6-1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S-10XT1-M/BL6-2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S-10XT1-M/BL7-1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S-10XT1-M/BL7-2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S-10XT1-M/BL8-1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S-10XT1-M/BL9-1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S-10XT1-M/BL9-2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S-10XT1-M/BL10-1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S-10XT1-M/BL10-2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S-10XT1-M/BL11-1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S-10XT1-M/BL11-2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S-10XT1-M/BL13-1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S-10XT1-M/BL13-2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S-10XT1-M/BL14-1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S-10XT1-M/BL14-2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S-10XT1-M/YL1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0~2.42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2.42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S-10XT1-M/YL2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0~4.544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4.544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