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2.pn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ZJC006-SG3-ZX21-23-XC-UT-001-1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江苏兆信工程项目管理有限公司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腾龙大道智慧快速路二期工程TLDD-SG3标段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21联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0.17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2025.04.11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ZJC006-SG3-ZX21-23-XC-UT-001-1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D-DJ3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40+40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0~0.17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0.17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2025.04.11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