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ZJC016-24-XC-UT-046</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ZJC016-24-XC-UT-046</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JD8y-BC-1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16853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16853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JD8y-BC-2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16853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JD8y-BC-3</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16853</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16853</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JD8y-BC-4</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16760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16760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JD8y-TP-1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JD8y-TP-2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JD8y-TP-3</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JD8y-TP-4</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16⊥16</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2000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2000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JD8y-TP-5</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JD8y-TP-10</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16⊥16</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JD8y-GB1-TP-1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JD8y-GB1-TP-2</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JD8y-GB2-TP-1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JD8y-GB2-TP-2</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JD8y-GB3-TP-1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JD8y-GB3-TP-2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JD8y-GB4-TP-1</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JD8y-GB4-TP-2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JD8y-GB5-TP-1</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JD8y-GB5-TP-2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JD8y-GB6-TP-1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ZJC016-24-XC-UT-046（续1）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JD8y-GB6-TP-2</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JD8y-GB7-TP-1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JD8y-GB7-TP-2</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JD8y-GB8-TP-1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JD8y-GB8-TP-2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3086</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3086</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1892</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1892</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JD8y-ZG1-TP-3</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28⊥20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1890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1890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JD8y-ZG1-TP-4</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3084</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3084</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JD8y-ZG1-TP-6</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JD8y-ZG1-TP-7</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JD8y-ZG1-TP-8</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JD8y-ZG1-TP-9</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JD8y-ZG1-TP-11</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2192</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2192</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JD8y-ZG1-TP-12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2013</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2013</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JD8y-ZG1-TP-13</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2015</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2015</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JD8y-ZG1-TP-14</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2192</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2192</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3086</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3086</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SL+5.3</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105.0</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2456</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0.0</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14.0</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不合格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JD8y-ZG2-TP-2</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1892</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1892</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JD8y-ZG2-TP-3</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1890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1890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JD8y-ZG2-TP-4</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3084</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3084</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JD8y-ZG2-TP-6</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JD8y-ZG2-TP-7</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JD8y-ZG2-TP-8</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3068</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3068</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JD8y-ZG2-TP-9</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28⊥20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3162</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3162</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ZJC016-24-XC-UT-046（续2）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JD8y-ZG2-TP-11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28⊥20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2192</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2192</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JD8y-ZG2-TP-12</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28⊥20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2024.10.21</w:t>
            </w:r>
            <w:bookmarkStart w:id="3" w:name="_GoBack"/>
            <w:bookmarkEnd w:id="3"/>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