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ZJC022-24-UT-036-1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6-JD2</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0.6</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2024.12.25</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ZJC022-24-UT-036-1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0~0.3</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6-JD2-DB-BC-8</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0~0.3</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2024.12.25</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