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9.6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1,21'~23,2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4,24'~32,3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