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139.92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Jd-(1, 1'~212,212')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(0~0.165)*424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Jd-(213,213'~424,424')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(0~0.165)*424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