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ZJC001-CS5-CFGL-64YQ-25-UT-152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F2ZAX3Z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4.192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ZJC001-CS5-CFGL-64YQ-25-UT-152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P-(5~8)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20(S10,V)⊥20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(0~1.048)*4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4.192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