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BHG22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挑臂底板与端隔板熔透角焊缝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1.661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2025.07.30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1.661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