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14.974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（0~1.677）*2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Pa-(8~9)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Pa-(30~33)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（0~1.299）*4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Pa-(34~35)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Pa-36,36'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（0~0.32）*2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Pa-37,37'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（0~0.36）*2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Pa-(42,42'~43,43')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（0~0.52）*4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