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口肋底板嵌补段与隔板熔透角焊缝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RJd-(57~84)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