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ZJC002-24-UT-111-1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腾龙路智慧快速路二期工程（规划润园路-黄河西路）、机场路快速化改造收尾工程施工项目TLDD-SG6标段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6-GA31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0.27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2024.10.16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ZJC002-24-UT-111-1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6-GA31-W1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1.55~1.82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