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E6-B1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139.652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0~22.458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22.458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E6-B1-ZG2D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E6-B1-ZG3D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E6-B1-ZG2M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E6-B1-ZG3M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E6-B1-ZG2F-J1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E6-B1-ZG2F-J2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E6-B1-ZG3F-J1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E6-B1-ZG3F-J1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E6-B1-ZG/ZJ-J3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E6-B1-ZG/ZJ-J4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E6-B1-ZG/ZJ-J5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E6-B1-ZG/ZJ-J6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E6-B1-ZG/ZJ-J7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E6-B1-ZG/ZJ-J8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E6-B1-ZG/ZJ-J9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E6-B1-ZG/ZJ-J10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E6-B1-D/ZJ-J1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E6-B1-D/ZJ-J2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E6-B1-D/ZJ-J3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E6-B1-D/ZJ-J4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E6-B1-D/ZJ-J5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E6-B1-D/ZJ-J6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E6-B1-D/ZJ-J7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E6-B1-D/ZJ-J8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E6-B1-D/ZJ-J9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E6-B1-D/ZJ-J10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E6-B1-D/ZJ-J11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E6-B1-D/ZJ-J12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E6-B1-D/ZJ-J13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E6-B1-D/ZJ-J14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E6-B1-ZJ/ZJ-J2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E6-B1-ZJ/ZJ-J3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E6-B1-ZJ/ZJ-J4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E6-B1-ZJ/ZJ-J5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E6-B1-ZJ/ZJ-J6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E6-B1-ZJ/ZJ-J7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E6-B1-ZJ/ZJ-J8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E6-B1-ZJ/ZJ-J9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E6-B1-ZJ/ZJ-J10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