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（顶、底、腹）板对接焊缝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140.417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2025.02.22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L9-JD1-BB1-H1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L9-JD1-BB2-H1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L9-JD1-BB1-Z1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0~17.249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17.249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L9-JD1-DB1a-DJ1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0~7.338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7.338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L9-JD1-DB1b-DJ1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0~8.996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8.996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L9-JD1-DB2-DJ1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L9-JD1-DB3-DJ1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L9-JD1-DB4a-DJ1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0~7.338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L9-JD1-DB4b-DJ1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0~8.996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8.996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L9-JD1-DB2-Z1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L9-JD1-DB7-Z1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L9-JD1-DB1a-DJ1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L9-JD1-DB1b-DJ1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L9-JD1-DB3-DJ1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0~3.946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L9-JD1-DB4a-DJ1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L9-JD1-DB4b-DJ1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L9-JD1-FB1-H1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0~2.296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2.296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L9-JD1-FB2-H1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L9-JD1-FB3-H1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