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AE0036" w14:textId="77777777" w:rsidR="00330B55" w:rsidRPr="005C5E4F" w:rsidRDefault="00330B55" w:rsidP="00330B55">
      <w:pPr>
        <w:tabs>
          <w:tab w:val="center" w:pos="4680"/>
        </w:tabs>
        <w:rPr>
          <w:rFonts w:ascii="Times New Roman" w:hAnsi="Times New Roman" w:cs="Times New Roman"/>
          <w:b/>
          <w:noProof/>
          <w:sz w:val="40"/>
          <w:szCs w:val="40"/>
          <w:lang w:val="en-US"/>
        </w:rPr>
      </w:pPr>
      <w:bookmarkStart w:id="0" w:name="_GoBack"/>
      <w:bookmarkEnd w:id="0"/>
      <w:r w:rsidRPr="005C5E4F">
        <w:rPr>
          <w:rFonts w:ascii="Times New Roman" w:hAnsi="Times New Roman" w:cs="Times New Roman"/>
          <w:b/>
          <w:noProof/>
          <w:sz w:val="56"/>
          <w:szCs w:val="56"/>
          <w:lang w:val="en-US"/>
        </w:rPr>
        <w:drawing>
          <wp:anchor distT="0" distB="0" distL="114300" distR="114300" simplePos="0" relativeHeight="251670528" behindDoc="0" locked="0" layoutInCell="1" allowOverlap="1" wp14:anchorId="225499A1" wp14:editId="229672DB">
            <wp:simplePos x="0" y="0"/>
            <wp:positionH relativeFrom="column">
              <wp:posOffset>-114300</wp:posOffset>
            </wp:positionH>
            <wp:positionV relativeFrom="paragraph">
              <wp:posOffset>-89535</wp:posOffset>
            </wp:positionV>
            <wp:extent cx="780034" cy="880222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34" cy="88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5E4F">
        <w:rPr>
          <w:rFonts w:ascii="Times New Roman" w:hAnsi="Times New Roman" w:cs="Times New Roman"/>
          <w:b/>
          <w:noProof/>
          <w:sz w:val="36"/>
          <w:szCs w:val="24"/>
          <w:lang w:val="en-US"/>
        </w:rPr>
        <w:tab/>
      </w:r>
      <w:r w:rsidRPr="005C5E4F">
        <w:rPr>
          <w:rFonts w:ascii="Times New Roman" w:hAnsi="Times New Roman" w:cs="Times New Roman"/>
          <w:b/>
          <w:noProof/>
          <w:sz w:val="40"/>
          <w:szCs w:val="40"/>
          <w:lang w:val="en-US"/>
        </w:rPr>
        <w:t>NORTHERN EDUCATION DIVISION</w:t>
      </w:r>
    </w:p>
    <w:p w14:paraId="154AD942" w14:textId="77777777" w:rsidR="00330B55" w:rsidRPr="005C5E4F" w:rsidRDefault="00330B55" w:rsidP="005C5E4F">
      <w:pPr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2025 JUNIOR CERTIFICATE MOCK EXAMINATION</w:t>
      </w:r>
    </w:p>
    <w:p w14:paraId="737D70F2" w14:textId="77777777" w:rsidR="00330B55" w:rsidRPr="008833C5" w:rsidRDefault="00330B55" w:rsidP="005C5E4F">
      <w:pPr>
        <w:jc w:val="center"/>
        <w:rPr>
          <w:rFonts w:ascii="Constantia" w:hAnsi="Constantia" w:cs="Times New Roman"/>
          <w:b/>
          <w:noProof/>
          <w:sz w:val="48"/>
          <w:szCs w:val="24"/>
          <w:lang w:val="en-US"/>
        </w:rPr>
      </w:pPr>
      <w:r w:rsidRPr="008833C5">
        <w:rPr>
          <w:rFonts w:ascii="Constantia" w:hAnsi="Constantia" w:cs="Times New Roman"/>
          <w:b/>
          <w:noProof/>
          <w:sz w:val="48"/>
          <w:szCs w:val="24"/>
          <w:lang w:val="en-US"/>
        </w:rPr>
        <w:t>CHEMISTRY</w:t>
      </w:r>
    </w:p>
    <w:p w14:paraId="2E62E80E" w14:textId="77777777" w:rsidR="00330B55" w:rsidRPr="005C5E4F" w:rsidRDefault="005C5E4F" w:rsidP="00330B55">
      <w:pPr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(100 M</w:t>
      </w:r>
      <w:r w:rsidR="00330B55"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arks)</w:t>
      </w:r>
    </w:p>
    <w:p w14:paraId="236D298B" w14:textId="77777777" w:rsidR="00330B55" w:rsidRPr="005C5E4F" w:rsidRDefault="00330B55" w:rsidP="00330B55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                                                                              Subject Number: J038 </w:t>
      </w:r>
    </w:p>
    <w:p w14:paraId="2DDF85C6" w14:textId="77777777" w:rsidR="00330B55" w:rsidRPr="005C5E4F" w:rsidRDefault="00397855" w:rsidP="00330B55">
      <w:pPr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3978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Wednesday, 09 April</w:t>
      </w:r>
      <w:r w:rsidR="00330B55" w:rsidRPr="003978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              </w:t>
      </w: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                        </w:t>
      </w:r>
      <w:r w:rsidR="00330B55" w:rsidRPr="00397855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     </w:t>
      </w:r>
      <w:r w:rsidR="00330B55"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Time Allowed: 2 hours</w:t>
      </w:r>
    </w:p>
    <w:p w14:paraId="731BD352" w14:textId="77777777" w:rsidR="00330B55" w:rsidRPr="005C5E4F" w:rsidRDefault="00330B55" w:rsidP="00330B55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                                                                    </w:t>
      </w:r>
      <w:r w:rsidR="00FD7A60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8:00 – 10:</w:t>
      </w:r>
      <w:r w:rsidRPr="005C5E4F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0am</w:t>
      </w:r>
    </w:p>
    <w:p w14:paraId="0D86DB31" w14:textId="77777777" w:rsidR="00330B55" w:rsidRPr="005C5E4F" w:rsidRDefault="00330B55" w:rsidP="00330B55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  <w:sectPr w:rsidR="00330B55" w:rsidRPr="005C5E4F" w:rsidSect="00330B55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pPr w:leftFromText="180" w:rightFromText="180" w:vertAnchor="text" w:horzAnchor="margin" w:tblpXSpec="right" w:tblpY="132"/>
        <w:tblW w:w="4354" w:type="dxa"/>
        <w:tblLook w:val="04A0" w:firstRow="1" w:lastRow="0" w:firstColumn="1" w:lastColumn="0" w:noHBand="0" w:noVBand="1"/>
      </w:tblPr>
      <w:tblGrid>
        <w:gridCol w:w="1137"/>
        <w:gridCol w:w="1211"/>
        <w:gridCol w:w="984"/>
        <w:gridCol w:w="1022"/>
      </w:tblGrid>
      <w:tr w:rsidR="00330B55" w:rsidRPr="005C5E4F" w14:paraId="5C606FC3" w14:textId="77777777" w:rsidTr="00290788">
        <w:trPr>
          <w:trHeight w:val="1032"/>
        </w:trPr>
        <w:tc>
          <w:tcPr>
            <w:tcW w:w="1016" w:type="dxa"/>
          </w:tcPr>
          <w:p w14:paraId="09939795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Question number</w:t>
            </w:r>
          </w:p>
        </w:tc>
        <w:tc>
          <w:tcPr>
            <w:tcW w:w="1214" w:type="dxa"/>
          </w:tcPr>
          <w:p w14:paraId="7E2AEC1E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Tick if answered for Qs 21 to 30</w:t>
            </w:r>
          </w:p>
        </w:tc>
        <w:tc>
          <w:tcPr>
            <w:tcW w:w="2124" w:type="dxa"/>
            <w:gridSpan w:val="2"/>
          </w:tcPr>
          <w:p w14:paraId="4FB1358E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Do not write in these columns</w:t>
            </w:r>
          </w:p>
        </w:tc>
      </w:tr>
      <w:tr w:rsidR="00330B55" w:rsidRPr="005C5E4F" w14:paraId="03560F4E" w14:textId="77777777" w:rsidTr="00290788">
        <w:trPr>
          <w:trHeight w:val="374"/>
        </w:trPr>
        <w:tc>
          <w:tcPr>
            <w:tcW w:w="1016" w:type="dxa"/>
          </w:tcPr>
          <w:p w14:paraId="7AAC6A3F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1-20</w:t>
            </w:r>
          </w:p>
        </w:tc>
        <w:tc>
          <w:tcPr>
            <w:tcW w:w="1214" w:type="dxa"/>
            <w:shd w:val="clear" w:color="auto" w:fill="000000" w:themeFill="text1"/>
          </w:tcPr>
          <w:p w14:paraId="4374EDFE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77DB13E5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2A97243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36E13660" w14:textId="77777777" w:rsidTr="00290788">
        <w:trPr>
          <w:trHeight w:val="374"/>
        </w:trPr>
        <w:tc>
          <w:tcPr>
            <w:tcW w:w="1016" w:type="dxa"/>
          </w:tcPr>
          <w:p w14:paraId="1795E055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21</w:t>
            </w:r>
          </w:p>
        </w:tc>
        <w:tc>
          <w:tcPr>
            <w:tcW w:w="1214" w:type="dxa"/>
          </w:tcPr>
          <w:p w14:paraId="6BCBCACF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04304E4E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4C38B76A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1ACE28C5" w14:textId="77777777" w:rsidTr="00290788">
        <w:trPr>
          <w:trHeight w:val="374"/>
        </w:trPr>
        <w:tc>
          <w:tcPr>
            <w:tcW w:w="1016" w:type="dxa"/>
          </w:tcPr>
          <w:p w14:paraId="78EFC4AF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22</w:t>
            </w:r>
          </w:p>
        </w:tc>
        <w:tc>
          <w:tcPr>
            <w:tcW w:w="1214" w:type="dxa"/>
          </w:tcPr>
          <w:p w14:paraId="2159562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7B4BC5B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24EC5D90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23DBE3F7" w14:textId="77777777" w:rsidTr="00290788">
        <w:trPr>
          <w:trHeight w:val="374"/>
        </w:trPr>
        <w:tc>
          <w:tcPr>
            <w:tcW w:w="1016" w:type="dxa"/>
          </w:tcPr>
          <w:p w14:paraId="71FEBDAB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23</w:t>
            </w:r>
          </w:p>
        </w:tc>
        <w:tc>
          <w:tcPr>
            <w:tcW w:w="1214" w:type="dxa"/>
          </w:tcPr>
          <w:p w14:paraId="54BF3A7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733A081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22A15F90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1E46DA94" w14:textId="77777777" w:rsidTr="00290788">
        <w:trPr>
          <w:trHeight w:val="356"/>
        </w:trPr>
        <w:tc>
          <w:tcPr>
            <w:tcW w:w="1016" w:type="dxa"/>
          </w:tcPr>
          <w:p w14:paraId="45C54D9A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24</w:t>
            </w:r>
          </w:p>
        </w:tc>
        <w:tc>
          <w:tcPr>
            <w:tcW w:w="1214" w:type="dxa"/>
          </w:tcPr>
          <w:p w14:paraId="3D3EE2B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308D45A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36B6CF98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749C07C0" w14:textId="77777777" w:rsidTr="00290788">
        <w:trPr>
          <w:trHeight w:val="374"/>
        </w:trPr>
        <w:tc>
          <w:tcPr>
            <w:tcW w:w="1016" w:type="dxa"/>
          </w:tcPr>
          <w:p w14:paraId="1F3C29DF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25</w:t>
            </w:r>
          </w:p>
        </w:tc>
        <w:tc>
          <w:tcPr>
            <w:tcW w:w="1214" w:type="dxa"/>
          </w:tcPr>
          <w:p w14:paraId="621F1C2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5E875988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0982A90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7755C185" w14:textId="77777777" w:rsidTr="00290788">
        <w:trPr>
          <w:trHeight w:val="374"/>
        </w:trPr>
        <w:tc>
          <w:tcPr>
            <w:tcW w:w="1016" w:type="dxa"/>
          </w:tcPr>
          <w:p w14:paraId="20E23B27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26</w:t>
            </w:r>
          </w:p>
        </w:tc>
        <w:tc>
          <w:tcPr>
            <w:tcW w:w="1214" w:type="dxa"/>
          </w:tcPr>
          <w:p w14:paraId="2203F7F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0D4BE246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3334455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629F9DAC" w14:textId="77777777" w:rsidTr="00290788">
        <w:trPr>
          <w:trHeight w:val="374"/>
        </w:trPr>
        <w:tc>
          <w:tcPr>
            <w:tcW w:w="1016" w:type="dxa"/>
          </w:tcPr>
          <w:p w14:paraId="2FEE091F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27</w:t>
            </w:r>
          </w:p>
        </w:tc>
        <w:tc>
          <w:tcPr>
            <w:tcW w:w="1214" w:type="dxa"/>
          </w:tcPr>
          <w:p w14:paraId="59E0C33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1EAD6CAC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7E2EC099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488B4334" w14:textId="77777777" w:rsidTr="00290788">
        <w:trPr>
          <w:trHeight w:val="374"/>
        </w:trPr>
        <w:tc>
          <w:tcPr>
            <w:tcW w:w="1016" w:type="dxa"/>
          </w:tcPr>
          <w:p w14:paraId="2070C580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28</w:t>
            </w:r>
          </w:p>
        </w:tc>
        <w:tc>
          <w:tcPr>
            <w:tcW w:w="1214" w:type="dxa"/>
          </w:tcPr>
          <w:p w14:paraId="2155763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66A44CEE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48282E76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544F9D08" w14:textId="77777777" w:rsidTr="00290788">
        <w:trPr>
          <w:trHeight w:val="374"/>
        </w:trPr>
        <w:tc>
          <w:tcPr>
            <w:tcW w:w="1016" w:type="dxa"/>
          </w:tcPr>
          <w:p w14:paraId="219DEFAB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29</w:t>
            </w:r>
          </w:p>
        </w:tc>
        <w:tc>
          <w:tcPr>
            <w:tcW w:w="1214" w:type="dxa"/>
          </w:tcPr>
          <w:p w14:paraId="43003B6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7AF4A94C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170FCD9C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612CF16C" w14:textId="77777777" w:rsidTr="00290788">
        <w:trPr>
          <w:trHeight w:val="356"/>
        </w:trPr>
        <w:tc>
          <w:tcPr>
            <w:tcW w:w="1016" w:type="dxa"/>
          </w:tcPr>
          <w:p w14:paraId="0D482110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30</w:t>
            </w:r>
          </w:p>
        </w:tc>
        <w:tc>
          <w:tcPr>
            <w:tcW w:w="1214" w:type="dxa"/>
          </w:tcPr>
          <w:p w14:paraId="23291E88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7B85185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3C032EF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2BBB39B5" w14:textId="77777777" w:rsidTr="00290788">
        <w:trPr>
          <w:trHeight w:val="374"/>
        </w:trPr>
        <w:tc>
          <w:tcPr>
            <w:tcW w:w="1016" w:type="dxa"/>
          </w:tcPr>
          <w:p w14:paraId="1436B19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31</w:t>
            </w:r>
          </w:p>
        </w:tc>
        <w:tc>
          <w:tcPr>
            <w:tcW w:w="1214" w:type="dxa"/>
          </w:tcPr>
          <w:p w14:paraId="1147191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6F9B36AA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308CFC6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62724955" w14:textId="77777777" w:rsidTr="00290788">
        <w:trPr>
          <w:trHeight w:val="374"/>
        </w:trPr>
        <w:tc>
          <w:tcPr>
            <w:tcW w:w="1016" w:type="dxa"/>
          </w:tcPr>
          <w:p w14:paraId="48A1A321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32</w:t>
            </w:r>
          </w:p>
        </w:tc>
        <w:tc>
          <w:tcPr>
            <w:tcW w:w="1214" w:type="dxa"/>
          </w:tcPr>
          <w:p w14:paraId="7BFC02AD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0DFF90F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2068758C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00E5A050" w14:textId="77777777" w:rsidTr="00290788">
        <w:trPr>
          <w:trHeight w:val="374"/>
        </w:trPr>
        <w:tc>
          <w:tcPr>
            <w:tcW w:w="1016" w:type="dxa"/>
          </w:tcPr>
          <w:p w14:paraId="55743B09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33</w:t>
            </w:r>
          </w:p>
        </w:tc>
        <w:tc>
          <w:tcPr>
            <w:tcW w:w="1214" w:type="dxa"/>
          </w:tcPr>
          <w:p w14:paraId="6709BD75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7BB60EA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125C7AF4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330B55" w:rsidRPr="005C5E4F" w14:paraId="6515678D" w14:textId="77777777" w:rsidTr="00290788">
        <w:trPr>
          <w:trHeight w:val="356"/>
        </w:trPr>
        <w:tc>
          <w:tcPr>
            <w:tcW w:w="2230" w:type="dxa"/>
            <w:gridSpan w:val="2"/>
            <w:tcBorders>
              <w:left w:val="nil"/>
              <w:bottom w:val="nil"/>
            </w:tcBorders>
          </w:tcPr>
          <w:p w14:paraId="0443BCFC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               Total </w:t>
            </w:r>
          </w:p>
        </w:tc>
        <w:tc>
          <w:tcPr>
            <w:tcW w:w="1032" w:type="dxa"/>
          </w:tcPr>
          <w:p w14:paraId="35B5D190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92" w:type="dxa"/>
          </w:tcPr>
          <w:p w14:paraId="1B354143" w14:textId="77777777" w:rsidR="00330B55" w:rsidRPr="005C5E4F" w:rsidRDefault="00330B55" w:rsidP="00330B5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</w:tbl>
    <w:p w14:paraId="01327F9E" w14:textId="77777777" w:rsidR="00330B55" w:rsidRPr="001E2CAA" w:rsidRDefault="00330B55" w:rsidP="00330B55">
      <w:pPr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1E2CAA">
        <w:rPr>
          <w:rFonts w:ascii="Times New Roman" w:hAnsi="Times New Roman" w:cs="Times New Roman"/>
          <w:b/>
          <w:noProof/>
          <w:sz w:val="28"/>
          <w:szCs w:val="24"/>
          <w:lang w:val="en-US"/>
        </w:rPr>
        <w:lastRenderedPageBreak/>
        <w:t>Instructions</w:t>
      </w:r>
    </w:p>
    <w:p w14:paraId="09567963" w14:textId="77777777" w:rsidR="00330B55" w:rsidRPr="005C5E4F" w:rsidRDefault="00330B55" w:rsidP="00330B55">
      <w:pPr>
        <w:pStyle w:val="ListParagraph"/>
        <w:numPr>
          <w:ilvl w:val="0"/>
          <w:numId w:val="47"/>
        </w:numPr>
        <w:spacing w:line="259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  <w:sectPr w:rsidR="00330B55" w:rsidRPr="005C5E4F" w:rsidSect="00330B5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7B8C27" w14:textId="24F843AC" w:rsidR="00330B55" w:rsidRPr="005C5E4F" w:rsidRDefault="00397855" w:rsidP="001E2CAA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lastRenderedPageBreak/>
        <w:t xml:space="preserve">This paper contains </w:t>
      </w:r>
      <w:r w:rsidR="006F63A7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7</w:t>
      </w:r>
      <w:r w:rsidR="00330B55"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printed pages. Please check</w:t>
      </w:r>
    </w:p>
    <w:p w14:paraId="7FBC9A8E" w14:textId="77777777" w:rsidR="00330B55" w:rsidRPr="005C5E4F" w:rsidRDefault="00330B55" w:rsidP="001E2CAA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Write your </w:t>
      </w:r>
      <w:r w:rsidR="001E2CA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Examination N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umber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on top of every page.</w:t>
      </w:r>
    </w:p>
    <w:p w14:paraId="01822EC7" w14:textId="77777777" w:rsidR="00330B55" w:rsidRPr="005C5E4F" w:rsidRDefault="00330B55" w:rsidP="001E2CAA">
      <w:pPr>
        <w:pStyle w:val="ListParagraph"/>
        <w:numPr>
          <w:ilvl w:val="0"/>
          <w:numId w:val="47"/>
        </w:numPr>
        <w:spacing w:line="360" w:lineRule="auto"/>
        <w:ind w:right="-447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Answer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all</w:t>
      </w:r>
      <w:r w:rsidR="005C5E4F"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the 33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questions.</w:t>
      </w:r>
    </w:p>
    <w:p w14:paraId="7A493F10" w14:textId="77777777" w:rsidR="00330B55" w:rsidRDefault="00330B55" w:rsidP="001E2CAA">
      <w:pPr>
        <w:pStyle w:val="ListParagraph"/>
        <w:numPr>
          <w:ilvl w:val="0"/>
          <w:numId w:val="47"/>
        </w:numPr>
        <w:spacing w:line="360" w:lineRule="auto"/>
        <w:ind w:right="-306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This paper contains section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A, B 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and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C. </w:t>
      </w:r>
    </w:p>
    <w:p w14:paraId="6705408C" w14:textId="77777777" w:rsidR="001E2CAA" w:rsidRPr="005C5E4F" w:rsidRDefault="001E2CAA" w:rsidP="001E2CAA">
      <w:pPr>
        <w:pStyle w:val="ListParagraph"/>
        <w:numPr>
          <w:ilvl w:val="0"/>
          <w:numId w:val="47"/>
        </w:numPr>
        <w:spacing w:line="360" w:lineRule="auto"/>
        <w:ind w:right="-306"/>
        <w:rPr>
          <w:rFonts w:ascii="Times New Roman" w:hAnsi="Times New Roman" w:cs="Times New Roman"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val="en-US"/>
        </w:rPr>
        <w:t>The use of scientific calculators is allowed.</w:t>
      </w:r>
    </w:p>
    <w:p w14:paraId="4F8A2A47" w14:textId="77777777" w:rsidR="00330B55" w:rsidRPr="005C5E4F" w:rsidRDefault="00330B55" w:rsidP="001E2CAA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In the table provided on this page,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tick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against the question number you have answered.</w:t>
      </w:r>
    </w:p>
    <w:p w14:paraId="0284C375" w14:textId="77777777" w:rsidR="00330B55" w:rsidRPr="005C5E4F" w:rsidRDefault="00330B55" w:rsidP="001E2CAA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>Hand in your paper to the invigilator when time is called to stop writing.</w:t>
      </w:r>
    </w:p>
    <w:p w14:paraId="3A4B14EE" w14:textId="77777777" w:rsidR="00330B55" w:rsidRPr="005C5E4F" w:rsidRDefault="00330B55" w:rsidP="00330B55">
      <w:pPr>
        <w:pStyle w:val="ListParagraph"/>
        <w:spacing w:line="276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</w:p>
    <w:p w14:paraId="6D6EB57E" w14:textId="77777777" w:rsidR="005C5E4F" w:rsidRPr="005C5E4F" w:rsidRDefault="005C5E4F" w:rsidP="005C5E4F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B359B1C" w14:textId="77777777" w:rsidR="005C5E4F" w:rsidRPr="005C5E4F" w:rsidRDefault="005C5E4F" w:rsidP="005C5E4F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28C5038" w14:textId="77777777" w:rsidR="005C5E4F" w:rsidRPr="005C5E4F" w:rsidRDefault="005C5E4F" w:rsidP="005C5E4F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BEE6663" w14:textId="77777777" w:rsidR="005C5E4F" w:rsidRPr="005C5E4F" w:rsidRDefault="005C5E4F" w:rsidP="005C5E4F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3DAA8F9" w14:textId="77777777" w:rsidR="005C5E4F" w:rsidRPr="005C5E4F" w:rsidRDefault="005C5E4F" w:rsidP="001E2CAA">
      <w:pPr>
        <w:jc w:val="right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Turn over…</w:t>
      </w:r>
    </w:p>
    <w:p w14:paraId="36913D76" w14:textId="77777777" w:rsidR="00330B55" w:rsidRPr="005C5E4F" w:rsidRDefault="00330B55" w:rsidP="005C5E4F">
      <w:pPr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  <w:sectPr w:rsidR="00330B55" w:rsidRPr="005C5E4F" w:rsidSect="005C5E4F">
          <w:type w:val="continuous"/>
          <w:pgSz w:w="12240" w:h="15840"/>
          <w:pgMar w:top="1440" w:right="1440" w:bottom="1276" w:left="1440" w:header="720" w:footer="720" w:gutter="0"/>
          <w:cols w:num="2" w:space="48"/>
          <w:docGrid w:linePitch="360"/>
        </w:sectPr>
      </w:pPr>
      <w:r w:rsidRPr="005C5E4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5C5E4F" w:rsidRPr="005C5E4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</w:t>
      </w:r>
    </w:p>
    <w:p w14:paraId="7CEFAC02" w14:textId="77777777" w:rsidR="0070777B" w:rsidRPr="005A7048" w:rsidRDefault="0070777B" w:rsidP="00561441">
      <w:pPr>
        <w:spacing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lastRenderedPageBreak/>
        <w:t>SECTION A (20 Marks)</w:t>
      </w:r>
    </w:p>
    <w:p w14:paraId="11A6C842" w14:textId="77777777" w:rsidR="0070777B" w:rsidRPr="005A7048" w:rsidRDefault="0070777B" w:rsidP="00561441">
      <w:p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Answer all the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twenty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questions in this se</w:t>
      </w:r>
      <w:r w:rsidR="00782789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tion. Encircle the letter corresponding to the correct answer.</w:t>
      </w:r>
    </w:p>
    <w:p w14:paraId="465D4572" w14:textId="77777777" w:rsidR="0070777B" w:rsidRPr="005A7048" w:rsidRDefault="0070777B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sectPr w:rsidR="0070777B" w:rsidRPr="005A7048" w:rsidSect="0070777B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033E0C78" w14:textId="77777777" w:rsidR="00E724C8" w:rsidRPr="005A7048" w:rsidRDefault="00E724C8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lastRenderedPageBreak/>
        <w:t>Which of the following branches of chemistry deals with compounds that do not contain carbon and non-living things?</w:t>
      </w:r>
    </w:p>
    <w:p w14:paraId="7E711A34" w14:textId="77777777" w:rsidR="00E724C8" w:rsidRPr="005A7048" w:rsidRDefault="00E724C8" w:rsidP="0056144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Industrial chemistry</w:t>
      </w:r>
    </w:p>
    <w:p w14:paraId="54072917" w14:textId="77777777" w:rsidR="00E724C8" w:rsidRPr="005A7048" w:rsidRDefault="00E724C8" w:rsidP="0056144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Analytical chemistry</w:t>
      </w:r>
    </w:p>
    <w:p w14:paraId="31C02D00" w14:textId="77777777" w:rsidR="00E724C8" w:rsidRPr="005A7048" w:rsidRDefault="00E724C8" w:rsidP="0056144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Inorganic chemistry</w:t>
      </w:r>
    </w:p>
    <w:p w14:paraId="348B2414" w14:textId="77777777" w:rsidR="00E724C8" w:rsidRPr="005A7048" w:rsidRDefault="00E724C8" w:rsidP="0056144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Environmental chemistry</w:t>
      </w:r>
    </w:p>
    <w:p w14:paraId="58F3ED41" w14:textId="77777777" w:rsidR="00E724C8" w:rsidRPr="005A7048" w:rsidRDefault="00E724C8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Which of the following gases has the highest percentage by volume in air?</w:t>
      </w:r>
    </w:p>
    <w:p w14:paraId="20E1B639" w14:textId="77777777" w:rsidR="00E724C8" w:rsidRPr="005A7048" w:rsidRDefault="008B0994" w:rsidP="0056144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Noble gases</w:t>
      </w:r>
    </w:p>
    <w:p w14:paraId="0E1879DC" w14:textId="77777777" w:rsidR="00E724C8" w:rsidRPr="005A7048" w:rsidRDefault="00E724C8" w:rsidP="0056144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Carbon dioxide</w:t>
      </w:r>
    </w:p>
    <w:p w14:paraId="5C079588" w14:textId="77777777" w:rsidR="00E724C8" w:rsidRPr="005A7048" w:rsidRDefault="00E724C8" w:rsidP="0056144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Oxygen</w:t>
      </w:r>
    </w:p>
    <w:p w14:paraId="2A006D7B" w14:textId="77777777" w:rsidR="00E724C8" w:rsidRPr="005A7048" w:rsidRDefault="00E724C8" w:rsidP="0056144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Nitrogen</w:t>
      </w:r>
    </w:p>
    <w:p w14:paraId="6D74D0D0" w14:textId="77777777" w:rsidR="00E724C8" w:rsidRPr="005A7048" w:rsidRDefault="008B0994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Express in 20412.56 standard form</w:t>
      </w:r>
    </w:p>
    <w:p w14:paraId="357BA031" w14:textId="77777777" w:rsidR="008B0994" w:rsidRPr="005A7048" w:rsidRDefault="008B0994" w:rsidP="0056144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20.412 × 10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perscript"/>
          <w:lang w:val="en-US" w:eastAsia="en-ZA"/>
        </w:rPr>
        <w:t>-3</w:t>
      </w:r>
    </w:p>
    <w:p w14:paraId="62BD4F8A" w14:textId="77777777" w:rsidR="008B0994" w:rsidRPr="005A7048" w:rsidRDefault="004F6B0F" w:rsidP="0056144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2.0412 × 10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perscript"/>
          <w:lang w:val="en-US" w:eastAsia="en-ZA"/>
        </w:rPr>
        <w:t>4</w:t>
      </w:r>
    </w:p>
    <w:p w14:paraId="13A155E0" w14:textId="77777777" w:rsidR="004F6B0F" w:rsidRPr="005A7048" w:rsidRDefault="004F6B0F" w:rsidP="0056144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2.0412 × 10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perscript"/>
          <w:lang w:val="en-US" w:eastAsia="en-ZA"/>
        </w:rPr>
        <w:t>-4</w:t>
      </w:r>
    </w:p>
    <w:p w14:paraId="2F6825B4" w14:textId="77777777" w:rsidR="004F6B0F" w:rsidRPr="005A7048" w:rsidRDefault="004F6B0F" w:rsidP="0056144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20.412 × 10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perscript"/>
          <w:lang w:val="en-US" w:eastAsia="en-ZA"/>
        </w:rPr>
        <w:t>3</w:t>
      </w:r>
    </w:p>
    <w:p w14:paraId="497B2E20" w14:textId="77777777" w:rsidR="004F6B0F" w:rsidRPr="005A7048" w:rsidRDefault="004F6B0F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Which </w:t>
      </w:r>
      <w:r w:rsidR="004F3FE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of the following is SI unit of length</w:t>
      </w:r>
      <w:r w:rsidR="000674ED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?</w:t>
      </w:r>
    </w:p>
    <w:p w14:paraId="15A56342" w14:textId="77777777" w:rsidR="004F3FE2" w:rsidRPr="005A7048" w:rsidRDefault="004F3FE2" w:rsidP="00561441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Kilogram</w:t>
      </w:r>
    </w:p>
    <w:p w14:paraId="04DDA875" w14:textId="77777777" w:rsidR="004F3FE2" w:rsidRPr="005A7048" w:rsidRDefault="004F3FE2" w:rsidP="00561441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Kelvin</w:t>
      </w:r>
    </w:p>
    <w:p w14:paraId="46943CF0" w14:textId="77777777" w:rsidR="004F3FE2" w:rsidRPr="005A7048" w:rsidRDefault="004F3FE2" w:rsidP="00561441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Metre</w:t>
      </w:r>
    </w:p>
    <w:p w14:paraId="3FF29203" w14:textId="77777777" w:rsidR="004F3FE2" w:rsidRPr="005A7048" w:rsidRDefault="004F3FE2" w:rsidP="00561441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Kilometre</w:t>
      </w:r>
    </w:p>
    <w:p w14:paraId="57D85A39" w14:textId="77777777" w:rsidR="00622D0C" w:rsidRPr="005A7048" w:rsidRDefault="00622D0C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Which of the following are examples of a chemical change?</w:t>
      </w:r>
    </w:p>
    <w:p w14:paraId="220A3472" w14:textId="77777777" w:rsidR="00622D0C" w:rsidRPr="005A7048" w:rsidRDefault="00622D0C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1. Dissolving sugar</w:t>
      </w:r>
    </w:p>
    <w:p w14:paraId="7C8AB6ED" w14:textId="77777777" w:rsidR="00622D0C" w:rsidRPr="005A7048" w:rsidRDefault="00622D0C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2. Burning of coal</w:t>
      </w:r>
    </w:p>
    <w:p w14:paraId="7098A72B" w14:textId="77777777" w:rsidR="00622D0C" w:rsidRPr="005A7048" w:rsidRDefault="00622D0C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3. Melting of ice</w:t>
      </w:r>
    </w:p>
    <w:p w14:paraId="2B520D3D" w14:textId="77777777" w:rsidR="00622D0C" w:rsidRPr="005A7048" w:rsidRDefault="00622D0C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4. Rusting of iron</w:t>
      </w:r>
    </w:p>
    <w:p w14:paraId="05D2B74E" w14:textId="77777777" w:rsidR="00622D0C" w:rsidRPr="005A7048" w:rsidRDefault="00622D0C" w:rsidP="00561441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1 and 2</w:t>
      </w:r>
    </w:p>
    <w:p w14:paraId="7FCECC27" w14:textId="77777777" w:rsidR="00622D0C" w:rsidRPr="005A7048" w:rsidRDefault="00622D0C" w:rsidP="00561441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1 and 3</w:t>
      </w:r>
    </w:p>
    <w:p w14:paraId="3B7AE370" w14:textId="77777777" w:rsidR="00622D0C" w:rsidRPr="005A7048" w:rsidRDefault="00622D0C" w:rsidP="00561441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2 and 4</w:t>
      </w:r>
    </w:p>
    <w:p w14:paraId="74740F7C" w14:textId="77777777" w:rsidR="00622D0C" w:rsidRPr="005A7048" w:rsidRDefault="00622D0C" w:rsidP="00561441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3 and 4</w:t>
      </w:r>
    </w:p>
    <w:p w14:paraId="2382F30C" w14:textId="77777777" w:rsidR="00622D0C" w:rsidRPr="005A7048" w:rsidRDefault="00622D0C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Which of the correct set of </w:t>
      </w:r>
      <w:r w:rsidR="00330B55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base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properties</w:t>
      </w:r>
    </w:p>
    <w:p w14:paraId="71B2D585" w14:textId="77777777" w:rsidR="00622D0C" w:rsidRPr="005A7048" w:rsidRDefault="00622D0C" w:rsidP="00561441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Sour taste, corrosive, change litmus paper from red to blue</w:t>
      </w:r>
    </w:p>
    <w:p w14:paraId="74B63810" w14:textId="77777777" w:rsidR="00622D0C" w:rsidRPr="005A7048" w:rsidRDefault="00622D0C" w:rsidP="00561441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Sour taste, corrosive, change litmus paper from blue to red</w:t>
      </w:r>
    </w:p>
    <w:p w14:paraId="0D91BB9F" w14:textId="77777777" w:rsidR="00622D0C" w:rsidRPr="005A7048" w:rsidRDefault="00330B55" w:rsidP="00561441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Bitter</w:t>
      </w:r>
      <w:r w:rsidR="00622D0C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taste, slippery, change litmus from 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red</w:t>
      </w:r>
      <w:r w:rsidR="00622D0C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to 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blue</w:t>
      </w:r>
    </w:p>
    <w:p w14:paraId="2AD77557" w14:textId="77777777" w:rsidR="00622D0C" w:rsidRPr="005A7048" w:rsidRDefault="00622D0C" w:rsidP="00561441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Sour taste, soapy, change litmus from blue to red</w:t>
      </w:r>
    </w:p>
    <w:p w14:paraId="26BD5563" w14:textId="77777777" w:rsidR="003C31A4" w:rsidRPr="005A7048" w:rsidRDefault="003C31A4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lastRenderedPageBreak/>
        <w:t>What is the relative formula mass of C</w:t>
      </w:r>
      <w:r w:rsidR="00C0132D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2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</w:t>
      </w:r>
      <w:r w:rsidR="00955C9A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5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COOH</w:t>
      </w:r>
      <w:r w:rsidR="008F2DF5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? </w:t>
      </w:r>
      <w:r w:rsidR="008F2DF5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(RAM: C = 12, H = 1, O =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 xml:space="preserve"> 16)</w:t>
      </w:r>
    </w:p>
    <w:p w14:paraId="48817515" w14:textId="77777777" w:rsidR="003C31A4" w:rsidRPr="005A7048" w:rsidRDefault="00955C9A" w:rsidP="00561441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5</w:t>
      </w:r>
      <w:r w:rsidR="00C0132D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8</w:t>
      </w:r>
    </w:p>
    <w:p w14:paraId="2975705C" w14:textId="77777777" w:rsidR="003C31A4" w:rsidRPr="005A7048" w:rsidRDefault="003C31A4" w:rsidP="00561441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62</w:t>
      </w:r>
    </w:p>
    <w:p w14:paraId="19644913" w14:textId="77777777" w:rsidR="003C31A4" w:rsidRPr="005A7048" w:rsidRDefault="00C0132D" w:rsidP="00561441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72</w:t>
      </w:r>
    </w:p>
    <w:p w14:paraId="3754149A" w14:textId="77777777" w:rsidR="003C31A4" w:rsidRPr="005A7048" w:rsidRDefault="00C0132D" w:rsidP="00561441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7</w:t>
      </w:r>
      <w:r w:rsidR="00955C9A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4</w:t>
      </w:r>
    </w:p>
    <w:p w14:paraId="2FA7225A" w14:textId="77777777" w:rsidR="003C31A4" w:rsidRPr="005A7048" w:rsidRDefault="008E6592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The following are examples of fossil fuels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except</w:t>
      </w:r>
    </w:p>
    <w:p w14:paraId="39DD9855" w14:textId="77777777" w:rsidR="003C31A4" w:rsidRPr="005A7048" w:rsidRDefault="008E6592" w:rsidP="005614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Petroleum</w:t>
      </w:r>
    </w:p>
    <w:p w14:paraId="0529D338" w14:textId="77777777" w:rsidR="008E6592" w:rsidRPr="005A7048" w:rsidRDefault="008E6592" w:rsidP="005614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Ethanol</w:t>
      </w:r>
    </w:p>
    <w:p w14:paraId="3098B2C2" w14:textId="77777777" w:rsidR="008E6592" w:rsidRPr="005A7048" w:rsidRDefault="008E6592" w:rsidP="005614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Coal</w:t>
      </w:r>
    </w:p>
    <w:p w14:paraId="6D0E84C8" w14:textId="77777777" w:rsidR="008E6592" w:rsidRPr="005A7048" w:rsidRDefault="008E6592" w:rsidP="005614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Natural gas </w:t>
      </w:r>
    </w:p>
    <w:p w14:paraId="6108D15C" w14:textId="77777777" w:rsidR="003C31A4" w:rsidRPr="005A7048" w:rsidRDefault="003C31A4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Which of the properties listed below is true for both gases and liquids?</w:t>
      </w:r>
    </w:p>
    <w:p w14:paraId="2A54950F" w14:textId="77777777" w:rsidR="003C31A4" w:rsidRPr="005A7048" w:rsidRDefault="003C31A4" w:rsidP="00561441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They can flow.</w:t>
      </w:r>
    </w:p>
    <w:p w14:paraId="09E723BD" w14:textId="77777777" w:rsidR="003C31A4" w:rsidRPr="005A7048" w:rsidRDefault="003C31A4" w:rsidP="00561441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They have definite shape.</w:t>
      </w:r>
    </w:p>
    <w:p w14:paraId="0352C17C" w14:textId="77777777" w:rsidR="003C31A4" w:rsidRPr="005A7048" w:rsidRDefault="003C31A4" w:rsidP="00561441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They have a definite volume.</w:t>
      </w:r>
    </w:p>
    <w:p w14:paraId="4F7EE204" w14:textId="0F510BE4" w:rsidR="00CE76BE" w:rsidRPr="00561441" w:rsidRDefault="003C31A4" w:rsidP="00561441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61441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They can easily be compressed.</w:t>
      </w:r>
      <w:r w:rsidR="004C66CA" w:rsidRPr="00561441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br/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Table 1</w:t>
      </w:r>
      <w:r w:rsidR="00CE76BE" w:rsidRPr="0056144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shows colour changes of the universal indicator when added to solutions </w:t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W</w:t>
      </w:r>
      <w:r w:rsidR="00CE76BE" w:rsidRPr="0056144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CE76BE" w:rsidRPr="0056144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Y</w:t>
      </w:r>
      <w:r w:rsidR="00CE76BE" w:rsidRPr="0056144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and </w:t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Z</w:t>
      </w:r>
      <w:r w:rsidR="00CE76BE" w:rsidRPr="0056144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Use it to answer Questions </w:t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10</w:t>
      </w:r>
      <w:r w:rsidR="00CE76BE" w:rsidRPr="0056144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and </w:t>
      </w:r>
      <w:r w:rsidR="00CE76BE" w:rsidRPr="0056144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11</w:t>
      </w:r>
    </w:p>
    <w:p w14:paraId="51B1880C" w14:textId="77777777" w:rsidR="00330B55" w:rsidRPr="005A7048" w:rsidRDefault="00330B55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tbl>
      <w:tblPr>
        <w:tblStyle w:val="TableGrid"/>
        <w:tblW w:w="4418" w:type="dxa"/>
        <w:tblInd w:w="809" w:type="dxa"/>
        <w:tblLook w:val="04A0" w:firstRow="1" w:lastRow="0" w:firstColumn="1" w:lastColumn="0" w:noHBand="0" w:noVBand="1"/>
      </w:tblPr>
      <w:tblGrid>
        <w:gridCol w:w="1843"/>
        <w:gridCol w:w="2575"/>
      </w:tblGrid>
      <w:tr w:rsidR="00CE76BE" w:rsidRPr="005A7048" w14:paraId="36FAA7DF" w14:textId="77777777" w:rsidTr="00561441">
        <w:trPr>
          <w:trHeight w:val="728"/>
        </w:trPr>
        <w:tc>
          <w:tcPr>
            <w:tcW w:w="1843" w:type="dxa"/>
          </w:tcPr>
          <w:p w14:paraId="22BD10F9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Substance</w:t>
            </w:r>
          </w:p>
        </w:tc>
        <w:tc>
          <w:tcPr>
            <w:tcW w:w="2575" w:type="dxa"/>
          </w:tcPr>
          <w:p w14:paraId="4A40E76A" w14:textId="77777777" w:rsidR="00CE76BE" w:rsidRPr="005A7048" w:rsidRDefault="00CE76BE" w:rsidP="006F63A7">
            <w:pPr>
              <w:pStyle w:val="ListParagraph"/>
              <w:spacing w:line="240" w:lineRule="auto"/>
              <w:ind w:left="36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Effect on universal indicator</w:t>
            </w:r>
          </w:p>
        </w:tc>
      </w:tr>
      <w:tr w:rsidR="00CE76BE" w:rsidRPr="005A7048" w14:paraId="6D4139C1" w14:textId="77777777" w:rsidTr="0070777B">
        <w:trPr>
          <w:trHeight w:val="167"/>
        </w:trPr>
        <w:tc>
          <w:tcPr>
            <w:tcW w:w="1843" w:type="dxa"/>
          </w:tcPr>
          <w:p w14:paraId="4906F219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W</w:t>
            </w:r>
          </w:p>
        </w:tc>
        <w:tc>
          <w:tcPr>
            <w:tcW w:w="2575" w:type="dxa"/>
          </w:tcPr>
          <w:p w14:paraId="2A828BFD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turned red</w:t>
            </w:r>
          </w:p>
        </w:tc>
      </w:tr>
      <w:tr w:rsidR="00CE76BE" w:rsidRPr="005A7048" w14:paraId="6D19B0D5" w14:textId="77777777" w:rsidTr="0070777B">
        <w:trPr>
          <w:trHeight w:val="167"/>
        </w:trPr>
        <w:tc>
          <w:tcPr>
            <w:tcW w:w="1843" w:type="dxa"/>
          </w:tcPr>
          <w:p w14:paraId="7A51A0F0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X</w:t>
            </w:r>
          </w:p>
        </w:tc>
        <w:tc>
          <w:tcPr>
            <w:tcW w:w="2575" w:type="dxa"/>
          </w:tcPr>
          <w:p w14:paraId="289812E5" w14:textId="77777777" w:rsidR="00CE76BE" w:rsidRPr="005A7048" w:rsidRDefault="00BB0131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turned violet</w:t>
            </w:r>
          </w:p>
        </w:tc>
      </w:tr>
      <w:tr w:rsidR="00CE76BE" w:rsidRPr="005A7048" w14:paraId="6A083924" w14:textId="77777777" w:rsidTr="0070777B">
        <w:trPr>
          <w:trHeight w:val="161"/>
        </w:trPr>
        <w:tc>
          <w:tcPr>
            <w:tcW w:w="1843" w:type="dxa"/>
          </w:tcPr>
          <w:p w14:paraId="0DA1CCD3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Y</w:t>
            </w:r>
          </w:p>
        </w:tc>
        <w:tc>
          <w:tcPr>
            <w:tcW w:w="2575" w:type="dxa"/>
          </w:tcPr>
          <w:p w14:paraId="133B6E6E" w14:textId="77777777" w:rsidR="00CE76BE" w:rsidRPr="005A7048" w:rsidRDefault="00CE0F72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turned yellow</w:t>
            </w:r>
          </w:p>
        </w:tc>
      </w:tr>
      <w:tr w:rsidR="00CE76BE" w:rsidRPr="005A7048" w14:paraId="444BDC1E" w14:textId="77777777" w:rsidTr="0070777B">
        <w:trPr>
          <w:trHeight w:val="167"/>
        </w:trPr>
        <w:tc>
          <w:tcPr>
            <w:tcW w:w="1843" w:type="dxa"/>
          </w:tcPr>
          <w:p w14:paraId="58850958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Z</w:t>
            </w:r>
          </w:p>
        </w:tc>
        <w:tc>
          <w:tcPr>
            <w:tcW w:w="2575" w:type="dxa"/>
          </w:tcPr>
          <w:p w14:paraId="02C46B0F" w14:textId="77777777" w:rsidR="00CE76BE" w:rsidRPr="005A7048" w:rsidRDefault="00CE76BE" w:rsidP="00561441">
            <w:pPr>
              <w:pStyle w:val="ListParagraph"/>
              <w:spacing w:after="160" w:line="240" w:lineRule="auto"/>
              <w:ind w:left="36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turned blue</w:t>
            </w:r>
          </w:p>
        </w:tc>
      </w:tr>
    </w:tbl>
    <w:p w14:paraId="4593B117" w14:textId="77777777" w:rsidR="00CE76BE" w:rsidRPr="005A7048" w:rsidRDefault="00CE76BE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Which substances are acidic?</w:t>
      </w:r>
    </w:p>
    <w:p w14:paraId="4DFD911A" w14:textId="77777777" w:rsidR="00CE76BE" w:rsidRPr="005A7048" w:rsidRDefault="00CE76BE" w:rsidP="00561441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 and X</w:t>
      </w:r>
    </w:p>
    <w:p w14:paraId="13B472CE" w14:textId="77777777" w:rsidR="00CE76BE" w:rsidRPr="005A7048" w:rsidRDefault="00CE76BE" w:rsidP="00561441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Y and Z</w:t>
      </w:r>
    </w:p>
    <w:p w14:paraId="0CA512F2" w14:textId="77777777" w:rsidR="00CE76BE" w:rsidRPr="005A7048" w:rsidRDefault="00CE76BE" w:rsidP="00561441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X and Y</w:t>
      </w:r>
    </w:p>
    <w:p w14:paraId="33D473AE" w14:textId="77777777" w:rsidR="00CE76BE" w:rsidRPr="005A7048" w:rsidRDefault="00CE76BE" w:rsidP="00561441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 and Y</w:t>
      </w:r>
    </w:p>
    <w:p w14:paraId="7866A2AA" w14:textId="77777777" w:rsidR="00CE76BE" w:rsidRPr="005A7048" w:rsidRDefault="00CE76BE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Which substance is the most basic?</w:t>
      </w:r>
    </w:p>
    <w:p w14:paraId="147B4667" w14:textId="77777777" w:rsidR="00CE76BE" w:rsidRPr="005A7048" w:rsidRDefault="004C66CA" w:rsidP="0056144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</w:p>
    <w:p w14:paraId="58488D99" w14:textId="77777777" w:rsidR="00CE76BE" w:rsidRPr="005A7048" w:rsidRDefault="004C66CA" w:rsidP="0056144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</w:t>
      </w:r>
    </w:p>
    <w:p w14:paraId="726CF88D" w14:textId="77777777" w:rsidR="00CE76BE" w:rsidRPr="005A7048" w:rsidRDefault="00CE76BE" w:rsidP="0056144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Y</w:t>
      </w:r>
    </w:p>
    <w:p w14:paraId="59882E7C" w14:textId="77777777" w:rsidR="00CE76BE" w:rsidRPr="005A7048" w:rsidRDefault="00CE76BE" w:rsidP="0056144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</w:p>
    <w:p w14:paraId="586C2F3A" w14:textId="77777777" w:rsidR="00CE76BE" w:rsidRPr="005A7048" w:rsidRDefault="00CE76BE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What is the name 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of a compound whose molecular formula is CH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3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(CH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2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)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5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CH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3</w:t>
      </w:r>
      <w:r w:rsidR="00F1434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?</w:t>
      </w:r>
    </w:p>
    <w:p w14:paraId="495C984A" w14:textId="77777777" w:rsidR="00F14342" w:rsidRPr="005A7048" w:rsidRDefault="00F14342" w:rsidP="00561441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Octane</w:t>
      </w:r>
      <w:r w:rsidR="00CE0F7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ab/>
      </w:r>
    </w:p>
    <w:p w14:paraId="004B2F05" w14:textId="77777777" w:rsidR="00F14342" w:rsidRPr="005A7048" w:rsidRDefault="00F14342" w:rsidP="00561441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lastRenderedPageBreak/>
        <w:t>Hexane</w:t>
      </w:r>
    </w:p>
    <w:p w14:paraId="5F578804" w14:textId="77777777" w:rsidR="00F14342" w:rsidRPr="005A7048" w:rsidRDefault="00F14342" w:rsidP="00561441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Heptane</w:t>
      </w:r>
    </w:p>
    <w:p w14:paraId="3C09D9F2" w14:textId="77777777" w:rsidR="00F14342" w:rsidRPr="005A7048" w:rsidRDefault="00F14342" w:rsidP="00561441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Propane</w:t>
      </w:r>
    </w:p>
    <w:p w14:paraId="60FAEEA1" w14:textId="77777777" w:rsidR="00024205" w:rsidRPr="005A7048" w:rsidRDefault="00024205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Which of the following bonds involves sharing of valence electrons?</w:t>
      </w:r>
    </w:p>
    <w:p w14:paraId="15A18EE7" w14:textId="77777777" w:rsidR="00024205" w:rsidRPr="005A7048" w:rsidRDefault="00024205" w:rsidP="00561441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Covalent</w:t>
      </w:r>
    </w:p>
    <w:p w14:paraId="71F3E36B" w14:textId="77777777" w:rsidR="00024205" w:rsidRPr="005A7048" w:rsidRDefault="00024205" w:rsidP="00561441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Ionic</w:t>
      </w:r>
    </w:p>
    <w:p w14:paraId="34688638" w14:textId="77777777" w:rsidR="00024205" w:rsidRPr="005A7048" w:rsidRDefault="00024205" w:rsidP="00561441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Metallic</w:t>
      </w:r>
    </w:p>
    <w:p w14:paraId="28F1E00C" w14:textId="77777777" w:rsidR="00024205" w:rsidRPr="005A7048" w:rsidRDefault="00024205" w:rsidP="00561441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electrostatic</w:t>
      </w:r>
    </w:p>
    <w:p w14:paraId="622CEDB2" w14:textId="77777777" w:rsidR="00F14342" w:rsidRPr="005A7048" w:rsidRDefault="00F14342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What is the family name for group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II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elements?</w:t>
      </w:r>
    </w:p>
    <w:p w14:paraId="70A7AE7C" w14:textId="77777777" w:rsidR="00F14342" w:rsidRPr="005A7048" w:rsidRDefault="00F14342" w:rsidP="00561441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Alkaline earth metals</w:t>
      </w:r>
    </w:p>
    <w:p w14:paraId="6BDDCFAB" w14:textId="77777777" w:rsidR="00F14342" w:rsidRPr="005A7048" w:rsidRDefault="00F14342" w:rsidP="00561441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Noble gases</w:t>
      </w:r>
    </w:p>
    <w:p w14:paraId="3774C071" w14:textId="77777777" w:rsidR="00F14342" w:rsidRPr="005A7048" w:rsidRDefault="00F14342" w:rsidP="00561441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Alkali metals</w:t>
      </w:r>
    </w:p>
    <w:p w14:paraId="1507897E" w14:textId="77777777" w:rsidR="00480A44" w:rsidRPr="005A7048" w:rsidRDefault="00F14342" w:rsidP="00561441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Halogens</w:t>
      </w:r>
    </w:p>
    <w:p w14:paraId="5D326377" w14:textId="00458629" w:rsidR="00480A44" w:rsidRPr="005A7048" w:rsidRDefault="006F63A7" w:rsidP="00561441">
      <w:pPr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1" locked="0" layoutInCell="1" allowOverlap="1" wp14:anchorId="00C10C56" wp14:editId="0C5B9021">
            <wp:simplePos x="0" y="0"/>
            <wp:positionH relativeFrom="column">
              <wp:posOffset>785004</wp:posOffset>
            </wp:positionH>
            <wp:positionV relativeFrom="paragraph">
              <wp:posOffset>429500</wp:posOffset>
            </wp:positionV>
            <wp:extent cx="2191552" cy="102616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076" cy="10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A44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Figure</w:t>
      </w:r>
      <w:r w:rsidR="00BF71FC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</w:t>
      </w:r>
      <w:r w:rsidR="00BF71FC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1</w:t>
      </w:r>
      <w:r w:rsidR="00480A44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is a diagram of a distillation apparatus. Use it to answer Questions </w:t>
      </w:r>
      <w:r w:rsidR="00480A44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15</w:t>
      </w:r>
      <w:r w:rsidR="00480A44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and </w:t>
      </w:r>
      <w:r w:rsidR="00480A44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16</w:t>
      </w:r>
      <w:r w:rsidR="00480A44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.</w:t>
      </w:r>
    </w:p>
    <w:p w14:paraId="711EAB03" w14:textId="77777777" w:rsidR="00480A44" w:rsidRPr="005A7048" w:rsidRDefault="00480A44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</w:p>
    <w:p w14:paraId="409389AD" w14:textId="7726569D" w:rsidR="00480A44" w:rsidRPr="005A7048" w:rsidRDefault="00F14342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</w:t>
      </w:r>
    </w:p>
    <w:p w14:paraId="771587CA" w14:textId="1757041D" w:rsidR="00480A44" w:rsidRPr="005A7048" w:rsidRDefault="00480A44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</w:p>
    <w:p w14:paraId="10073756" w14:textId="77777777" w:rsidR="00480A44" w:rsidRPr="005A7048" w:rsidRDefault="00480A44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</w:p>
    <w:p w14:paraId="7FE2A7E5" w14:textId="77777777" w:rsidR="00480A44" w:rsidRPr="005A7048" w:rsidRDefault="00480A44" w:rsidP="00561441">
      <w:p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</w:p>
    <w:p w14:paraId="354FEB3C" w14:textId="77777777" w:rsidR="00480A44" w:rsidRPr="005A7048" w:rsidRDefault="00480A44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Name the part labelled B</w:t>
      </w:r>
    </w:p>
    <w:p w14:paraId="56003E21" w14:textId="77777777" w:rsidR="00480A44" w:rsidRPr="005A7048" w:rsidRDefault="00480A44" w:rsidP="00561441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boiling tube</w:t>
      </w:r>
    </w:p>
    <w:p w14:paraId="625C4FF4" w14:textId="77777777" w:rsidR="00480A44" w:rsidRPr="005A7048" w:rsidRDefault="00480A44" w:rsidP="00561441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delivery tube</w:t>
      </w:r>
    </w:p>
    <w:p w14:paraId="0A7426ED" w14:textId="77777777" w:rsidR="00480A44" w:rsidRPr="005A7048" w:rsidRDefault="00480A44" w:rsidP="00561441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receiving tube</w:t>
      </w:r>
    </w:p>
    <w:p w14:paraId="2505F910" w14:textId="77777777" w:rsidR="00480A44" w:rsidRPr="005A7048" w:rsidRDefault="00480A44" w:rsidP="00561441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capillary tube</w:t>
      </w:r>
    </w:p>
    <w:p w14:paraId="71309FAB" w14:textId="77777777" w:rsidR="00480A44" w:rsidRPr="005A7048" w:rsidRDefault="00480A44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What happens if the cold water is replaced by hot water?</w:t>
      </w:r>
    </w:p>
    <w:p w14:paraId="716A608C" w14:textId="77777777" w:rsidR="00480A44" w:rsidRPr="005A7048" w:rsidRDefault="00480A44" w:rsidP="0056144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Distillate will contain impurities</w:t>
      </w:r>
    </w:p>
    <w:p w14:paraId="1906DDC3" w14:textId="77777777" w:rsidR="00480A44" w:rsidRPr="005A7048" w:rsidRDefault="00480A44" w:rsidP="0056144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More distillate will be produced</w:t>
      </w:r>
    </w:p>
    <w:p w14:paraId="377641E8" w14:textId="77777777" w:rsidR="00480A44" w:rsidRPr="005A7048" w:rsidRDefault="00480A44" w:rsidP="0056144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Amount of distillate will be the same</w:t>
      </w:r>
    </w:p>
    <w:p w14:paraId="4ECB205F" w14:textId="77777777" w:rsidR="00480A44" w:rsidRPr="005A7048" w:rsidRDefault="00480A44" w:rsidP="0056144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lastRenderedPageBreak/>
        <w:t>Less distillate will be collected</w:t>
      </w:r>
    </w:p>
    <w:p w14:paraId="61A5B41A" w14:textId="77777777" w:rsidR="00335DFC" w:rsidRPr="005A7048" w:rsidRDefault="00335DFC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The law of conservation of energy states that energy</w:t>
      </w:r>
    </w:p>
    <w:p w14:paraId="2CFB3040" w14:textId="77777777" w:rsidR="00335DFC" w:rsidRPr="005A7048" w:rsidRDefault="00335DFC" w:rsidP="00561441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Created is more than energy destroyed</w:t>
      </w:r>
    </w:p>
    <w:p w14:paraId="3B76C2D2" w14:textId="77777777" w:rsidR="00335DFC" w:rsidRPr="005A7048" w:rsidRDefault="00335DFC" w:rsidP="00561441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Destroyed is more than energy created</w:t>
      </w:r>
    </w:p>
    <w:p w14:paraId="561CB546" w14:textId="77777777" w:rsidR="00335DFC" w:rsidRPr="005A7048" w:rsidRDefault="00335DFC" w:rsidP="00561441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Is neither created nor destroyed</w:t>
      </w:r>
    </w:p>
    <w:p w14:paraId="2663271B" w14:textId="77777777" w:rsidR="00F14342" w:rsidRPr="005A7048" w:rsidRDefault="00335DFC" w:rsidP="00561441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Is destroyed and created</w:t>
      </w:r>
    </w:p>
    <w:p w14:paraId="44E00722" w14:textId="77777777" w:rsidR="00F14342" w:rsidRPr="005A7048" w:rsidRDefault="00335DFC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The reaction between propene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(C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vertAlign w:val="subscript"/>
          <w:lang w:val="en-US" w:eastAsia="en-ZA"/>
        </w:rPr>
        <w:t>3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H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vertAlign w:val="subscript"/>
          <w:lang w:val="en-US" w:eastAsia="en-ZA"/>
        </w:rPr>
        <w:t>6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)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and bromine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(Br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vertAlign w:val="subscript"/>
          <w:lang w:val="en-US" w:eastAsia="en-ZA"/>
        </w:rPr>
        <w:t>2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)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is represented by the following chemical equation</w:t>
      </w:r>
    </w:p>
    <w:p w14:paraId="617E7266" w14:textId="77777777" w:rsidR="00335DFC" w:rsidRPr="005A7048" w:rsidRDefault="00335DFC" w:rsidP="00561441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C</w:t>
      </w:r>
      <w:r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3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6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+ Br</w:t>
      </w:r>
      <w:r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2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→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Use the equation to answer Questions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15</w:t>
      </w:r>
      <w:r w:rsidR="00C0132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4AF7A518" w14:textId="77777777" w:rsidR="00335DFC" w:rsidRPr="005A7048" w:rsidRDefault="00335DFC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What is the chemical formula for the substance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X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?</w:t>
      </w:r>
    </w:p>
    <w:p w14:paraId="19857518" w14:textId="77777777" w:rsidR="00335DFC" w:rsidRPr="005A7048" w:rsidRDefault="00335DFC" w:rsidP="00561441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</w:t>
      </w:r>
      <w:r w:rsidR="00194D51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3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5</w:t>
      </w:r>
      <w:r w:rsidR="00194D51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Br</w:t>
      </w:r>
      <w:r w:rsidR="00194D51"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2</w:t>
      </w:r>
    </w:p>
    <w:p w14:paraId="2FE9D85C" w14:textId="77777777" w:rsidR="00335DFC" w:rsidRPr="005A7048" w:rsidRDefault="00194D51" w:rsidP="00561441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3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6</w:t>
      </w:r>
      <w:r w:rsidR="00335DFC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Br</w:t>
      </w:r>
    </w:p>
    <w:p w14:paraId="391E1591" w14:textId="77777777" w:rsidR="00335DFC" w:rsidRPr="005A7048" w:rsidRDefault="00194D51" w:rsidP="00561441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3</w:t>
      </w:r>
      <w:r w:rsidR="00335DFC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6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Br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2</w:t>
      </w:r>
    </w:p>
    <w:p w14:paraId="522E34D7" w14:textId="77777777" w:rsidR="00335DFC" w:rsidRPr="005A7048" w:rsidRDefault="00194D51" w:rsidP="00561441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C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3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H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vertAlign w:val="subscript"/>
          <w:lang w:val="en-US" w:eastAsia="en-ZA"/>
        </w:rPr>
        <w:t>5</w:t>
      </w:r>
      <w:r w:rsidR="00335DFC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Br</w:t>
      </w:r>
    </w:p>
    <w:p w14:paraId="51ADFBCA" w14:textId="77777777" w:rsidR="00335DFC" w:rsidRPr="005A7048" w:rsidRDefault="00335DFC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</w:t>
      </w:r>
      <w:r w:rsidR="008E6592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Which of the following best defines isotope</w:t>
      </w:r>
      <w:r w:rsidR="004C66CA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s?</w:t>
      </w:r>
    </w:p>
    <w:p w14:paraId="1AA14C80" w14:textId="77777777" w:rsidR="00335DFC" w:rsidRPr="005A7048" w:rsidRDefault="004C66CA" w:rsidP="00561441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Elements with same mass number and same atomic number</w:t>
      </w:r>
    </w:p>
    <w:p w14:paraId="3900955B" w14:textId="77777777" w:rsidR="00335DFC" w:rsidRPr="005A7048" w:rsidRDefault="004C66CA" w:rsidP="00561441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Elements with same mass number but different atomic number</w:t>
      </w:r>
    </w:p>
    <w:p w14:paraId="666E8924" w14:textId="77777777" w:rsidR="00335DFC" w:rsidRPr="005A7048" w:rsidRDefault="004C66CA" w:rsidP="00561441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Elements with same atomic number but different mass number</w:t>
      </w:r>
    </w:p>
    <w:p w14:paraId="3990160D" w14:textId="77777777" w:rsidR="00F82E8E" w:rsidRPr="005A7048" w:rsidRDefault="004C66CA" w:rsidP="00561441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Elements which contains carbon and hydrogen only</w:t>
      </w:r>
    </w:p>
    <w:p w14:paraId="67AAC0BE" w14:textId="77777777" w:rsidR="00F82E8E" w:rsidRPr="005A7048" w:rsidRDefault="00F82E8E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The following are major divisions of the</w:t>
      </w:r>
      <w:r w:rsidR="00024205"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 </w:t>
      </w: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 xml:space="preserve">periodic table </w:t>
      </w: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ZA"/>
        </w:rPr>
        <w:t>except</w:t>
      </w:r>
    </w:p>
    <w:p w14:paraId="1CB138EE" w14:textId="77777777" w:rsidR="00024205" w:rsidRPr="005A7048" w:rsidRDefault="00F82E8E" w:rsidP="00561441">
      <w:pPr>
        <w:pStyle w:val="ListParagraph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Metals</w:t>
      </w:r>
    </w:p>
    <w:p w14:paraId="55E1B842" w14:textId="77777777" w:rsidR="00024205" w:rsidRPr="005A7048" w:rsidRDefault="00F82E8E" w:rsidP="00561441">
      <w:pPr>
        <w:pStyle w:val="ListParagraph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Alkali metals</w:t>
      </w:r>
    </w:p>
    <w:p w14:paraId="4F66A5DA" w14:textId="77777777" w:rsidR="00024205" w:rsidRPr="005A7048" w:rsidRDefault="00F82E8E" w:rsidP="00561441">
      <w:pPr>
        <w:pStyle w:val="ListParagraph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Non metals</w:t>
      </w:r>
    </w:p>
    <w:p w14:paraId="2FF568EC" w14:textId="77777777" w:rsidR="00F82E8E" w:rsidRPr="005A7048" w:rsidRDefault="00F82E8E" w:rsidP="00561441">
      <w:pPr>
        <w:pStyle w:val="ListParagraph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</w:pPr>
      <w:r w:rsidRPr="005A7048">
        <w:rPr>
          <w:rFonts w:ascii="Times New Roman" w:eastAsia="Times New Roman" w:hAnsi="Times New Roman" w:cs="Times New Roman"/>
          <w:noProof/>
          <w:sz w:val="24"/>
          <w:szCs w:val="24"/>
          <w:lang w:val="en-US" w:eastAsia="en-ZA"/>
        </w:rPr>
        <w:t>Metalloids</w:t>
      </w:r>
    </w:p>
    <w:p w14:paraId="74C6FF92" w14:textId="77777777" w:rsidR="0070777B" w:rsidRPr="005A7048" w:rsidRDefault="0070777B" w:rsidP="00561441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  <w:sectPr w:rsidR="0070777B" w:rsidRPr="005A7048" w:rsidSect="00561441">
          <w:type w:val="continuous"/>
          <w:pgSz w:w="12240" w:h="15840"/>
          <w:pgMar w:top="1440" w:right="630" w:bottom="1440" w:left="720" w:header="708" w:footer="708" w:gutter="0"/>
          <w:cols w:num="2" w:sep="1" w:space="234"/>
          <w:docGrid w:linePitch="360"/>
        </w:sectPr>
      </w:pPr>
    </w:p>
    <w:p w14:paraId="11477C14" w14:textId="77777777" w:rsidR="0040726A" w:rsidRPr="005A7048" w:rsidRDefault="00194D51" w:rsidP="00561441">
      <w:pPr>
        <w:spacing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t>SECTION B (50 Marks)</w:t>
      </w:r>
    </w:p>
    <w:p w14:paraId="7E6FBE70" w14:textId="77777777" w:rsidR="00194D51" w:rsidRPr="005A7048" w:rsidRDefault="00194D51" w:rsidP="00561441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Answer all the questions in this section in spaces provided.</w:t>
      </w:r>
    </w:p>
    <w:p w14:paraId="1FE9D137" w14:textId="77777777" w:rsidR="00330B55" w:rsidRPr="005A7048" w:rsidRDefault="00A07225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a. Give </w:t>
      </w:r>
      <w:r w:rsidR="004C66C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two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applications of chemistry in everyday life </w:t>
      </w:r>
    </w:p>
    <w:p w14:paraId="680BEEA3" w14:textId="77777777" w:rsidR="00A07225" w:rsidRPr="005A7048" w:rsidRDefault="00330B55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 </w:t>
      </w:r>
      <w:r w:rsidR="00E615A1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(2 marks)</w:t>
      </w:r>
    </w:p>
    <w:p w14:paraId="2CCEE43E" w14:textId="77777777" w:rsidR="00110E05" w:rsidRPr="005A7048" w:rsidRDefault="00A07225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b. </w:t>
      </w:r>
      <w:r w:rsidR="00110E0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Figure</w:t>
      </w:r>
      <w:r w:rsidR="00BF71FC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2</w:t>
      </w:r>
      <w:r w:rsidR="00110E0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shows a safety symbol found in the laboratory</w:t>
      </w:r>
    </w:p>
    <w:p w14:paraId="1816F020" w14:textId="77777777" w:rsidR="00A07225" w:rsidRPr="005A7048" w:rsidRDefault="00E615A1" w:rsidP="00561441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0C9B31" wp14:editId="016FF364">
            <wp:extent cx="1190625" cy="888521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ument 19_1.jpg"/>
                    <pic:cNvPicPr/>
                  </pic:nvPicPr>
                  <pic:blipFill>
                    <a:blip r:embed="rId1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670" cy="89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A7AF" w14:textId="77777777" w:rsidR="00E615A1" w:rsidRPr="005A7048" w:rsidRDefault="00A07225" w:rsidP="0056144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Give the meaning of the symbol. </w:t>
      </w:r>
    </w:p>
    <w:p w14:paraId="715BB6EB" w14:textId="77777777" w:rsidR="00330B55" w:rsidRPr="005A7048" w:rsidRDefault="00330B55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________________________________________________________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6685471C" w14:textId="77777777" w:rsidR="00330B55" w:rsidRPr="005A7048" w:rsidRDefault="00A07225" w:rsidP="00561441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What is the precaution measure when using a chemical with the safety symbol above </w:t>
      </w:r>
    </w:p>
    <w:p w14:paraId="2205F330" w14:textId="77777777" w:rsidR="00A07225" w:rsidRPr="005A7048" w:rsidRDefault="00330B55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</w:t>
      </w:r>
      <w:r w:rsidR="00BF71FC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</w:t>
      </w:r>
      <w:r w:rsidRPr="005A7048"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  <w:t xml:space="preserve"> </w:t>
      </w:r>
      <w:r w:rsidR="00A0722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594F2F22" w14:textId="77777777" w:rsidR="00BF71FC" w:rsidRPr="005A7048" w:rsidRDefault="002304E9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c. Explain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one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importance of medical doctors as a career in chemistry</w:t>
      </w:r>
    </w:p>
    <w:p w14:paraId="4DD01C1E" w14:textId="77777777" w:rsidR="002304E9" w:rsidRPr="005A7048" w:rsidRDefault="00BF71FC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__________________________________________________________________________________________________________________________________ </w:t>
      </w:r>
      <w:r w:rsidR="002304E9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43D392E6" w14:textId="77777777" w:rsidR="00A07225" w:rsidRPr="005A7048" w:rsidRDefault="00A07225" w:rsidP="00561441">
      <w:pPr>
        <w:pStyle w:val="ListParagraph"/>
        <w:numPr>
          <w:ilvl w:val="0"/>
          <w:numId w:val="1"/>
        </w:numPr>
        <w:spacing w:line="240" w:lineRule="auto"/>
        <w:ind w:left="426" w:hanging="502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The following are nuclide </w:t>
      </w:r>
      <w:r w:rsidR="00FF01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for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atom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and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Y</w:t>
      </w:r>
    </w:p>
    <w:p w14:paraId="26B75FE4" w14:textId="77777777" w:rsidR="00A07225" w:rsidRPr="005A7048" w:rsidRDefault="007B6D5E" w:rsidP="00561441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m:oMath>
        <m:sPre>
          <m:sPre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sPrePr>
          <m:sub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19</m:t>
            </m:r>
          </m:sub>
          <m:sup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39</m:t>
            </m:r>
          </m:sup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X</m:t>
            </m:r>
          </m:e>
        </m:sPre>
      </m:oMath>
      <w:r w:rsidR="002E610A" w:rsidRPr="005A704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 xml:space="preserve">                 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val="en-US"/>
              </w:rPr>
            </m:ctrlPr>
          </m:sPrePr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17</m:t>
            </m:r>
          </m:sub>
          <m:sup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35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Y</m:t>
            </m:r>
          </m:e>
        </m:sPre>
      </m:oMath>
    </w:p>
    <w:p w14:paraId="63E67B9A" w14:textId="77777777" w:rsidR="00BF71FC" w:rsidRPr="005A7048" w:rsidRDefault="002E610A" w:rsidP="0056144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Write electron configuration for element Y </w:t>
      </w:r>
    </w:p>
    <w:p w14:paraId="1C20B19E" w14:textId="77777777" w:rsidR="005269FA" w:rsidRPr="005A7048" w:rsidRDefault="00BF71FC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  <w:t xml:space="preserve">________________________________________________________ </w:t>
      </w:r>
      <w:r w:rsidR="002E610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2D4AB8BE" w14:textId="77777777" w:rsidR="002E610A" w:rsidRPr="005A7048" w:rsidRDefault="002E610A" w:rsidP="0056144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Write the period and group number of element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</w:p>
    <w:p w14:paraId="269E094C" w14:textId="77777777" w:rsidR="002E610A" w:rsidRPr="005A7048" w:rsidRDefault="00F80BCE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Period       </w:t>
      </w:r>
      <w:r w:rsidR="00BF71FC" w:rsidRPr="005A7048"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  <w:t xml:space="preserve">_______________________________________________ </w:t>
      </w:r>
      <w:r w:rsidR="002E610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17D76BE6" w14:textId="77777777" w:rsidR="002E610A" w:rsidRPr="005A7048" w:rsidRDefault="00F80BCE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Group       </w:t>
      </w:r>
      <w:r w:rsidR="00BF71FC" w:rsidRPr="005A7048"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  <w:t xml:space="preserve">_______________________________________________ </w:t>
      </w:r>
      <w:r w:rsidR="002E610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3E530E60" w14:textId="77777777" w:rsidR="00F80BCE" w:rsidRPr="005A7048" w:rsidRDefault="002E610A" w:rsidP="0056144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Draw the structure of atom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135B5F15" w14:textId="77777777" w:rsidR="00184402" w:rsidRPr="005A7048" w:rsidRDefault="00BF71FC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064182" wp14:editId="5219B0E9">
                <wp:simplePos x="0" y="0"/>
                <wp:positionH relativeFrom="column">
                  <wp:posOffset>983411</wp:posOffset>
                </wp:positionH>
                <wp:positionV relativeFrom="paragraph">
                  <wp:posOffset>56767</wp:posOffset>
                </wp:positionV>
                <wp:extent cx="5334000" cy="1190445"/>
                <wp:effectExtent l="0" t="0" r="19050" b="1016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1904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466067FF" id="Rounded Rectangle 8" o:spid="_x0000_s1026" style="position:absolute;margin-left:77.45pt;margin-top:4.45pt;width:420pt;height:93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" fillcolor="white [3201]" strokecolor="black [3200]" strokeweight="1pt">
                <v:stroke joinstyle="miter"/>
              </v:roundrect>
            </w:pict>
          </mc:Fallback>
        </mc:AlternateContent>
      </w:r>
      <w:r w:rsidR="008417D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</w:t>
      </w:r>
    </w:p>
    <w:p w14:paraId="335B52D1" w14:textId="77777777" w:rsidR="00BF71FC" w:rsidRPr="005A7048" w:rsidRDefault="00BF71FC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184D984" w14:textId="77777777" w:rsidR="00BF71FC" w:rsidRPr="005A7048" w:rsidRDefault="00BF71FC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09982A1" w14:textId="77777777" w:rsidR="00BF71FC" w:rsidRPr="005A7048" w:rsidRDefault="00BF71FC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C3546FC" w14:textId="77777777" w:rsidR="00BF71FC" w:rsidRPr="005A7048" w:rsidRDefault="00BF71FC" w:rsidP="00561441">
      <w:pPr>
        <w:pStyle w:val="ListParagraph"/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2F10BFD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465A59A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A8EE3BB" w14:textId="77777777" w:rsidR="002E610A" w:rsidRPr="005A7048" w:rsidRDefault="002E610A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46C34E28" w14:textId="77777777" w:rsidR="00F80BCE" w:rsidRPr="005A7048" w:rsidRDefault="00BF71FC" w:rsidP="0056144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A57896" wp14:editId="14584317">
                <wp:simplePos x="0" y="0"/>
                <wp:positionH relativeFrom="column">
                  <wp:posOffset>983411</wp:posOffset>
                </wp:positionH>
                <wp:positionV relativeFrom="paragraph">
                  <wp:posOffset>207441</wp:posOffset>
                </wp:positionV>
                <wp:extent cx="5334000" cy="1337095"/>
                <wp:effectExtent l="0" t="0" r="19050" b="158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337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3B4ABDDB" id="Rounded Rectangle 9" o:spid="_x0000_s1026" style="position:absolute;margin-left:77.45pt;margin-top:16.35pt;width:420pt;height:105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" fillcolor="white [3201]" strokecolor="black [3200]" strokeweight="1pt">
                <v:stroke joinstyle="miter"/>
              </v:roundrect>
            </w:pict>
          </mc:Fallback>
        </mc:AlternateContent>
      </w:r>
      <w:r w:rsidR="00B6681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Calculate</w:t>
      </w:r>
      <w:r w:rsidR="002E610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the nu</w:t>
      </w:r>
      <w:r w:rsidR="003C176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mber of n</w:t>
      </w:r>
      <w:r w:rsidR="002E610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e</w:t>
      </w:r>
      <w:r w:rsidR="003C176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u</w:t>
      </w:r>
      <w:r w:rsidR="002E610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trons for atom </w:t>
      </w:r>
      <w:r w:rsidR="002E610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Y</w:t>
      </w:r>
      <w:r w:rsidR="002E610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4D9A2A79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2E5C4AE9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25B29627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4F3710E9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0E90A412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5DF30FD1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50B2B77E" w14:textId="77777777" w:rsidR="00BF71FC" w:rsidRPr="005A7048" w:rsidRDefault="00BF71FC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</w:pPr>
    </w:p>
    <w:p w14:paraId="73362C32" w14:textId="77777777" w:rsidR="002E610A" w:rsidRPr="005A7048" w:rsidRDefault="00F80BCE" w:rsidP="00561441">
      <w:pPr>
        <w:pStyle w:val="ListParagraph"/>
        <w:spacing w:line="240" w:lineRule="auto"/>
        <w:ind w:left="1080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 xml:space="preserve"> </w:t>
      </w:r>
      <w:r w:rsidR="002E610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419ED86B" w14:textId="5C13FBA4" w:rsidR="005269FA" w:rsidRPr="005A7048" w:rsidRDefault="005269FA" w:rsidP="00561441">
      <w:pPr>
        <w:pStyle w:val="ListParagraph"/>
        <w:numPr>
          <w:ilvl w:val="0"/>
          <w:numId w:val="1"/>
        </w:numPr>
        <w:spacing w:line="240" w:lineRule="auto"/>
        <w:ind w:left="28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Table</w:t>
      </w:r>
      <w:r w:rsidR="00290788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2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shows </w:t>
      </w:r>
      <w:r w:rsidR="00B1545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periodic table</w:t>
      </w:r>
    </w:p>
    <w:tbl>
      <w:tblPr>
        <w:tblStyle w:val="TableGrid"/>
        <w:tblpPr w:leftFromText="180" w:rightFromText="180" w:vertAnchor="text" w:horzAnchor="margin" w:tblpXSpec="center" w:tblpY="44"/>
        <w:tblW w:w="0" w:type="auto"/>
        <w:tblLook w:val="04A0" w:firstRow="1" w:lastRow="0" w:firstColumn="1" w:lastColumn="0" w:noHBand="0" w:noVBand="1"/>
      </w:tblPr>
      <w:tblGrid>
        <w:gridCol w:w="662"/>
        <w:gridCol w:w="614"/>
        <w:gridCol w:w="708"/>
        <w:gridCol w:w="567"/>
        <w:gridCol w:w="567"/>
        <w:gridCol w:w="709"/>
        <w:gridCol w:w="709"/>
        <w:gridCol w:w="986"/>
      </w:tblGrid>
      <w:tr w:rsidR="00BC2896" w:rsidRPr="005A7048" w14:paraId="5B3ADA7C" w14:textId="77777777" w:rsidTr="00BC2896">
        <w:tc>
          <w:tcPr>
            <w:tcW w:w="662" w:type="dxa"/>
          </w:tcPr>
          <w:p w14:paraId="05E1485C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</w:t>
            </w:r>
          </w:p>
        </w:tc>
        <w:tc>
          <w:tcPr>
            <w:tcW w:w="3874" w:type="dxa"/>
            <w:gridSpan w:val="6"/>
            <w:tcBorders>
              <w:top w:val="nil"/>
              <w:bottom w:val="nil"/>
            </w:tcBorders>
            <w:shd w:val="clear" w:color="auto" w:fill="auto"/>
          </w:tcPr>
          <w:p w14:paraId="2EA197DD" w14:textId="77777777" w:rsidR="00BC2896" w:rsidRPr="005A7048" w:rsidRDefault="00BC2896" w:rsidP="00561441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shd w:val="clear" w:color="auto" w:fill="auto"/>
          </w:tcPr>
          <w:p w14:paraId="084BB3BC" w14:textId="77777777" w:rsidR="00BC2896" w:rsidRPr="005A7048" w:rsidRDefault="00BC2896" w:rsidP="00561441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He</w:t>
            </w:r>
          </w:p>
        </w:tc>
      </w:tr>
      <w:tr w:rsidR="00BC2896" w:rsidRPr="005A7048" w14:paraId="3EB283CB" w14:textId="77777777" w:rsidTr="00BC2896">
        <w:tc>
          <w:tcPr>
            <w:tcW w:w="662" w:type="dxa"/>
          </w:tcPr>
          <w:p w14:paraId="7BDCA0CF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Li</w:t>
            </w:r>
          </w:p>
        </w:tc>
        <w:tc>
          <w:tcPr>
            <w:tcW w:w="614" w:type="dxa"/>
          </w:tcPr>
          <w:p w14:paraId="5A121644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Be</w:t>
            </w:r>
          </w:p>
        </w:tc>
        <w:tc>
          <w:tcPr>
            <w:tcW w:w="708" w:type="dxa"/>
          </w:tcPr>
          <w:p w14:paraId="02ED0C4B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</w:t>
            </w:r>
          </w:p>
        </w:tc>
        <w:tc>
          <w:tcPr>
            <w:tcW w:w="567" w:type="dxa"/>
          </w:tcPr>
          <w:p w14:paraId="5AFD47B3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</w:t>
            </w:r>
          </w:p>
        </w:tc>
        <w:tc>
          <w:tcPr>
            <w:tcW w:w="567" w:type="dxa"/>
          </w:tcPr>
          <w:p w14:paraId="41B48F8C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  <w:tc>
          <w:tcPr>
            <w:tcW w:w="709" w:type="dxa"/>
          </w:tcPr>
          <w:p w14:paraId="46F3BF75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</w:t>
            </w:r>
          </w:p>
        </w:tc>
        <w:tc>
          <w:tcPr>
            <w:tcW w:w="709" w:type="dxa"/>
          </w:tcPr>
          <w:p w14:paraId="1004BDEE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</w:p>
        </w:tc>
        <w:tc>
          <w:tcPr>
            <w:tcW w:w="986" w:type="dxa"/>
          </w:tcPr>
          <w:p w14:paraId="20F6FF72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Ne</w:t>
            </w:r>
          </w:p>
        </w:tc>
      </w:tr>
      <w:tr w:rsidR="00BC2896" w:rsidRPr="005A7048" w14:paraId="3BFC2EA9" w14:textId="77777777" w:rsidTr="00BC2896">
        <w:tc>
          <w:tcPr>
            <w:tcW w:w="662" w:type="dxa"/>
          </w:tcPr>
          <w:p w14:paraId="6176D23E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Na</w:t>
            </w:r>
          </w:p>
        </w:tc>
        <w:tc>
          <w:tcPr>
            <w:tcW w:w="614" w:type="dxa"/>
          </w:tcPr>
          <w:p w14:paraId="266C8A03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Mg</w:t>
            </w:r>
          </w:p>
        </w:tc>
        <w:tc>
          <w:tcPr>
            <w:tcW w:w="708" w:type="dxa"/>
          </w:tcPr>
          <w:p w14:paraId="2CF767BD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Al</w:t>
            </w:r>
          </w:p>
        </w:tc>
        <w:tc>
          <w:tcPr>
            <w:tcW w:w="567" w:type="dxa"/>
          </w:tcPr>
          <w:p w14:paraId="2A537E8D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</w:t>
            </w:r>
          </w:p>
        </w:tc>
        <w:tc>
          <w:tcPr>
            <w:tcW w:w="567" w:type="dxa"/>
          </w:tcPr>
          <w:p w14:paraId="602AA63C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</w:p>
        </w:tc>
        <w:tc>
          <w:tcPr>
            <w:tcW w:w="709" w:type="dxa"/>
          </w:tcPr>
          <w:p w14:paraId="5F3842C8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</w:t>
            </w:r>
          </w:p>
        </w:tc>
        <w:tc>
          <w:tcPr>
            <w:tcW w:w="709" w:type="dxa"/>
          </w:tcPr>
          <w:p w14:paraId="0C66DD95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</w:t>
            </w:r>
          </w:p>
        </w:tc>
        <w:tc>
          <w:tcPr>
            <w:tcW w:w="986" w:type="dxa"/>
          </w:tcPr>
          <w:p w14:paraId="614F5852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</w:t>
            </w:r>
          </w:p>
        </w:tc>
      </w:tr>
      <w:tr w:rsidR="00BC2896" w:rsidRPr="005A7048" w14:paraId="0F1A2140" w14:textId="77777777" w:rsidTr="00BC2896">
        <w:trPr>
          <w:gridAfter w:val="6"/>
          <w:wAfter w:w="4246" w:type="dxa"/>
        </w:trPr>
        <w:tc>
          <w:tcPr>
            <w:tcW w:w="662" w:type="dxa"/>
          </w:tcPr>
          <w:p w14:paraId="5496E04F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</w:t>
            </w:r>
          </w:p>
        </w:tc>
        <w:tc>
          <w:tcPr>
            <w:tcW w:w="614" w:type="dxa"/>
          </w:tcPr>
          <w:p w14:paraId="3B282B83" w14:textId="77777777" w:rsidR="00BC2896" w:rsidRPr="005A7048" w:rsidRDefault="00BC2896" w:rsidP="00561441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</w:t>
            </w:r>
          </w:p>
        </w:tc>
      </w:tr>
    </w:tbl>
    <w:p w14:paraId="787A53DC" w14:textId="77777777" w:rsidR="003C176B" w:rsidRPr="005A7048" w:rsidRDefault="003C176B" w:rsidP="00561441">
      <w:pPr>
        <w:pStyle w:val="ListParagraph"/>
        <w:spacing w:line="240" w:lineRule="auto"/>
        <w:ind w:left="288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7F0274C" w14:textId="77777777" w:rsidR="003C176B" w:rsidRPr="005A7048" w:rsidRDefault="003C176B" w:rsidP="00561441">
      <w:pPr>
        <w:pStyle w:val="ListParagraph"/>
        <w:spacing w:line="240" w:lineRule="auto"/>
        <w:ind w:left="28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23203234" w14:textId="77777777" w:rsidR="003C176B" w:rsidRPr="005A7048" w:rsidRDefault="003C176B" w:rsidP="00561441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32B315" w14:textId="77777777" w:rsidR="003C176B" w:rsidRPr="005A7048" w:rsidRDefault="003C176B" w:rsidP="00561441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0CFD54" w14:textId="77777777" w:rsidR="007145F4" w:rsidRPr="005A7048" w:rsidRDefault="005269FA" w:rsidP="00561441">
      <w:pPr>
        <w:pStyle w:val="ListParagraph"/>
        <w:numPr>
          <w:ilvl w:val="0"/>
          <w:numId w:val="18"/>
        </w:numPr>
        <w:spacing w:line="240" w:lineRule="auto"/>
        <w:ind w:left="851" w:hanging="491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How </w:t>
      </w:r>
      <w:r w:rsidR="007145F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many </w:t>
      </w:r>
      <w:r w:rsidR="008869E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valence electrons</w:t>
      </w:r>
      <w:r w:rsidR="007145F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256A6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does </w:t>
      </w:r>
      <w:r w:rsidR="008869E4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P</w:t>
      </w:r>
      <w:r w:rsidR="007145F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have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? </w:t>
      </w:r>
    </w:p>
    <w:p w14:paraId="7E5F4B0A" w14:textId="77777777" w:rsidR="005269FA" w:rsidRPr="005A7048" w:rsidRDefault="000E2EC2" w:rsidP="00561441">
      <w:pPr>
        <w:pStyle w:val="ListParagraph"/>
        <w:spacing w:line="240" w:lineRule="auto"/>
        <w:ind w:left="851"/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bCs/>
          <w:iCs/>
          <w:noProof/>
          <w:sz w:val="24"/>
          <w:szCs w:val="24"/>
          <w:lang w:val="en-US"/>
        </w:rPr>
        <w:t>_________________________________________________________</w:t>
      </w:r>
      <w:r w:rsidR="005269FA" w:rsidRPr="005A704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(</w:t>
      </w:r>
      <w:r w:rsidR="005269F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1 mark)</w:t>
      </w:r>
    </w:p>
    <w:p w14:paraId="28CEC26F" w14:textId="77777777" w:rsidR="007145F4" w:rsidRPr="005A7048" w:rsidRDefault="00BD0DC6" w:rsidP="00561441">
      <w:pPr>
        <w:pStyle w:val="ListParagraph"/>
        <w:numPr>
          <w:ilvl w:val="0"/>
          <w:numId w:val="18"/>
        </w:numPr>
        <w:spacing w:line="240" w:lineRule="auto"/>
        <w:ind w:left="851" w:hanging="491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Write down</w:t>
      </w:r>
      <w:r w:rsidR="005269F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two</w:t>
      </w:r>
      <w:r w:rsidR="005269F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8869E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noble gas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elements</w:t>
      </w:r>
      <w:r w:rsidR="005269F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?</w:t>
      </w:r>
      <w:r w:rsidR="007145F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1F05E349" w14:textId="77777777" w:rsidR="005269FA" w:rsidRPr="005A7048" w:rsidRDefault="00BF71FC" w:rsidP="00561441">
      <w:pPr>
        <w:pStyle w:val="ListParagraph"/>
        <w:spacing w:line="240" w:lineRule="auto"/>
        <w:ind w:left="851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_________________________________________________________________________________________________________________________</w:t>
      </w:r>
      <w:r w:rsidR="007145F4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</w:t>
      </w:r>
      <w:r w:rsidR="005269F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marks)</w:t>
      </w:r>
    </w:p>
    <w:p w14:paraId="3FED1B85" w14:textId="77777777" w:rsidR="00BF71FC" w:rsidRPr="005A7048" w:rsidRDefault="001943E5" w:rsidP="0056144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Explain why the electronegativity of elements in the periodic table increases across the periods </w:t>
      </w:r>
    </w:p>
    <w:p w14:paraId="06459968" w14:textId="4F727194" w:rsidR="00CD35EC" w:rsidRPr="005A7048" w:rsidRDefault="00BF71FC" w:rsidP="00561441">
      <w:pPr>
        <w:pStyle w:val="ListParagraph"/>
        <w:spacing w:line="240" w:lineRule="auto"/>
        <w:ind w:left="9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 w:rsidR="00B7145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</w:t>
      </w:r>
      <w:r w:rsidR="00B7145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</w:t>
      </w:r>
      <w:r w:rsidR="00561441">
        <w:rPr>
          <w:rFonts w:ascii="Times New Roman" w:hAnsi="Times New Roman" w:cs="Times New Roman"/>
          <w:noProof/>
          <w:sz w:val="24"/>
          <w:szCs w:val="24"/>
          <w:lang w:val="en-US"/>
        </w:rPr>
        <w:t>____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BD0DC6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(3 marks)</w:t>
      </w:r>
    </w:p>
    <w:p w14:paraId="0852D979" w14:textId="4C301338" w:rsidR="007F220D" w:rsidRPr="005A7048" w:rsidRDefault="00561441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5648" behindDoc="1" locked="0" layoutInCell="1" allowOverlap="1" wp14:anchorId="04B635DD" wp14:editId="58F3DACB">
            <wp:simplePos x="0" y="0"/>
            <wp:positionH relativeFrom="column">
              <wp:posOffset>2053087</wp:posOffset>
            </wp:positionH>
            <wp:positionV relativeFrom="paragraph">
              <wp:posOffset>176985</wp:posOffset>
            </wp:positionV>
            <wp:extent cx="3287395" cy="948906"/>
            <wp:effectExtent l="0" t="0" r="825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ument 21_1.jpg"/>
                    <pic:cNvPicPr/>
                  </pic:nvPicPr>
                  <pic:blipFill>
                    <a:blip r:embed="rId1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854" cy="955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1FC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7F220D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Figure</w:t>
      </w:r>
      <w:r w:rsidR="0039785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3</w:t>
      </w:r>
      <w:r w:rsidR="007F220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is a diagram showing reactivity of magnesium strip in different acids</w:t>
      </w:r>
    </w:p>
    <w:p w14:paraId="6D6DB06D" w14:textId="2619F09A" w:rsidR="007F220D" w:rsidRPr="005A7048" w:rsidRDefault="007F220D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4162BA7" w14:textId="77777777" w:rsidR="006A1853" w:rsidRPr="005A7048" w:rsidRDefault="006A1853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195686F" w14:textId="77777777" w:rsidR="006A1853" w:rsidRPr="005A7048" w:rsidRDefault="006A1853" w:rsidP="00561441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BD417BB" w14:textId="77777777" w:rsidR="006A1853" w:rsidRPr="005A7048" w:rsidRDefault="006A1853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9F3D9E" w14:textId="77777777" w:rsidR="006A1853" w:rsidRPr="005A7048" w:rsidRDefault="006A1853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7D22251" w14:textId="77777777" w:rsidR="006A1853" w:rsidRPr="005A7048" w:rsidRDefault="006A1853" w:rsidP="00561441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Which beaker will have more reaction? </w:t>
      </w:r>
    </w:p>
    <w:p w14:paraId="737B4547" w14:textId="77777777" w:rsidR="006A1853" w:rsidRPr="005A7048" w:rsidRDefault="006A1853" w:rsidP="00561441">
      <w:pPr>
        <w:pStyle w:val="ListParagraph"/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5B1DBC69" w14:textId="77777777" w:rsidR="006A1853" w:rsidRPr="005A7048" w:rsidRDefault="006A1853" w:rsidP="00561441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Explain your answer in 24 a above. </w:t>
      </w:r>
    </w:p>
    <w:p w14:paraId="1ED1FFA8" w14:textId="77777777" w:rsidR="006A1853" w:rsidRPr="005A7048" w:rsidRDefault="006A1853" w:rsidP="00561441">
      <w:pPr>
        <w:pStyle w:val="ListParagraph"/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79499F01" w14:textId="77777777" w:rsidR="00BF71FC" w:rsidRPr="005A7048" w:rsidRDefault="00BD0DC6" w:rsidP="00561441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Give </w:t>
      </w:r>
      <w:r w:rsidR="000B57E3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one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difference between physical change and chemical </w:t>
      </w:r>
    </w:p>
    <w:p w14:paraId="1865D470" w14:textId="77777777" w:rsidR="006A1853" w:rsidRPr="005A7048" w:rsidRDefault="00BF71FC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</w:t>
      </w:r>
      <w:r w:rsidR="006B590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</w:t>
      </w:r>
      <w:r w:rsidR="00BD0DC6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159395E5" w14:textId="77777777" w:rsidR="006B5908" w:rsidRPr="005A7048" w:rsidRDefault="00E8517B" w:rsidP="00561441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Give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two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uses of chlorine </w:t>
      </w:r>
    </w:p>
    <w:p w14:paraId="59EA376D" w14:textId="77777777" w:rsidR="003A173B" w:rsidRPr="005A7048" w:rsidRDefault="006B5908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 </w:t>
      </w:r>
      <w:r w:rsidR="00E8517B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095D2425" w14:textId="77777777" w:rsidR="001A64EA" w:rsidRPr="005A7048" w:rsidRDefault="001A64EA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Sulphuric acid (H</w:t>
      </w:r>
      <w:r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2</w:t>
      </w:r>
      <w:r w:rsidR="00931943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SO</w:t>
      </w:r>
      <w:r w:rsidR="00931943"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4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) reacts with a base sodium hydroxide (NaOH) to form sodium sulphate (Na</w:t>
      </w:r>
      <w:r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2</w:t>
      </w:r>
      <w:r w:rsidR="00931943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SO</w:t>
      </w:r>
      <w:r w:rsidR="00931943"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4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) and water.</w:t>
      </w:r>
    </w:p>
    <w:p w14:paraId="55406739" w14:textId="77777777" w:rsidR="009F691F" w:rsidRPr="005A7048" w:rsidRDefault="001A64EA" w:rsidP="0056144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Write a balanced chemical equation for the reaction </w:t>
      </w:r>
    </w:p>
    <w:p w14:paraId="736C3EC1" w14:textId="7EC6250C" w:rsidR="001A64EA" w:rsidRPr="005A7048" w:rsidRDefault="005A7048" w:rsidP="00561441">
      <w:pPr>
        <w:pStyle w:val="ListParagraph"/>
        <w:spacing w:line="240" w:lineRule="auto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1A64E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(3 marks)</w:t>
      </w:r>
    </w:p>
    <w:p w14:paraId="1AB05924" w14:textId="77777777" w:rsidR="006B5908" w:rsidRPr="005A7048" w:rsidRDefault="007A75A5" w:rsidP="0056144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State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one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commercial indicator which cou</w:t>
      </w:r>
      <w:r w:rsidR="007F220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ld be used to identify acid or base</w:t>
      </w:r>
    </w:p>
    <w:p w14:paraId="7A588A9F" w14:textId="77777777" w:rsidR="007A75A5" w:rsidRPr="005A7048" w:rsidRDefault="006B5908" w:rsidP="00561441">
      <w:pPr>
        <w:pStyle w:val="ListParagraph"/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 (</w:t>
      </w:r>
      <w:r w:rsidR="00E632CC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1 mark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)</w:t>
      </w:r>
    </w:p>
    <w:p w14:paraId="31CB0015" w14:textId="77777777" w:rsidR="006B5908" w:rsidRPr="005A7048" w:rsidRDefault="001A64EA" w:rsidP="0056144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What type of reaction is represented in the reaction</w:t>
      </w:r>
      <w:r w:rsidR="00042B4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25a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above? </w:t>
      </w:r>
    </w:p>
    <w:p w14:paraId="53CEE518" w14:textId="77777777" w:rsidR="007F220D" w:rsidRPr="005A7048" w:rsidRDefault="006B5908" w:rsidP="00561441">
      <w:pPr>
        <w:pStyle w:val="ListParagraph"/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 </w:t>
      </w:r>
      <w:r w:rsidR="001A64EA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43379DCA" w14:textId="33148EA1" w:rsidR="00354125" w:rsidRPr="005A7048" w:rsidRDefault="00FD7A60" w:rsidP="00561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39785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Figure 4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is</w:t>
      </w:r>
      <w:r w:rsidR="00EA217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EA217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diagram used to separate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components of</w:t>
      </w:r>
      <w:r w:rsidR="00EA217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crude oil. Use it to answer questions that follow</w:t>
      </w:r>
      <w:r w:rsidR="0035412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47AD2094" w14:textId="3194DD75" w:rsidR="00FB3F44" w:rsidRPr="005A7048" w:rsidRDefault="006F63A7" w:rsidP="00561441">
      <w:pPr>
        <w:pStyle w:val="ListParagraph"/>
        <w:spacing w:line="240" w:lineRule="auto"/>
        <w:ind w:left="360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4624" behindDoc="1" locked="0" layoutInCell="1" allowOverlap="1" wp14:anchorId="09E061B5" wp14:editId="1AB3F1DE">
            <wp:simplePos x="0" y="0"/>
            <wp:positionH relativeFrom="column">
              <wp:posOffset>3079391</wp:posOffset>
            </wp:positionH>
            <wp:positionV relativeFrom="paragraph">
              <wp:posOffset>24430</wp:posOffset>
            </wp:positionV>
            <wp:extent cx="2203450" cy="1621766"/>
            <wp:effectExtent l="0" t="0" r="635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NN.jpg"/>
                    <pic:cNvPicPr/>
                  </pic:nvPicPr>
                  <pic:blipFill>
                    <a:blip r:embed="rId1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21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7B192" w14:textId="038572E1" w:rsidR="00FB3F44" w:rsidRPr="005A7048" w:rsidRDefault="00FB3F44" w:rsidP="00561441">
      <w:pPr>
        <w:pStyle w:val="ListParagraph"/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</w:p>
    <w:p w14:paraId="22F405C8" w14:textId="6AE529ED" w:rsidR="00FB3F44" w:rsidRPr="005A7048" w:rsidRDefault="00FB3F44" w:rsidP="00561441">
      <w:pPr>
        <w:pStyle w:val="ListParagraph"/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</w:p>
    <w:p w14:paraId="068E9809" w14:textId="77777777" w:rsidR="00FB3F44" w:rsidRPr="005A7048" w:rsidRDefault="00FB3F44" w:rsidP="00561441">
      <w:pPr>
        <w:pStyle w:val="ListParagraph"/>
        <w:spacing w:line="240" w:lineRule="auto"/>
        <w:jc w:val="center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</w:p>
    <w:p w14:paraId="276B4499" w14:textId="77777777" w:rsidR="00FB3F44" w:rsidRPr="005A7048" w:rsidRDefault="00FB3F44" w:rsidP="00561441">
      <w:pPr>
        <w:pStyle w:val="ListParagraph"/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</w:p>
    <w:p w14:paraId="59336551" w14:textId="77777777" w:rsidR="007A75A5" w:rsidRPr="005A7048" w:rsidRDefault="003A173B" w:rsidP="00561441">
      <w:pPr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  <w:br/>
      </w:r>
    </w:p>
    <w:p w14:paraId="23C2B60F" w14:textId="77777777" w:rsidR="006B5908" w:rsidRPr="005A7048" w:rsidRDefault="00EA217D" w:rsidP="00561441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State the separation technique used above </w:t>
      </w:r>
    </w:p>
    <w:p w14:paraId="7FCF2AEC" w14:textId="77777777" w:rsidR="00EA217D" w:rsidRPr="005A7048" w:rsidRDefault="006B5908" w:rsidP="00561441">
      <w:pPr>
        <w:pStyle w:val="ListParagraph"/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bCs/>
          <w:iCs/>
          <w:noProof/>
          <w:sz w:val="24"/>
          <w:szCs w:val="24"/>
          <w:lang w:val="en-US"/>
        </w:rPr>
        <w:t xml:space="preserve">__________________________________________________________ </w:t>
      </w:r>
      <w:r w:rsidR="00EA217D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49AE98E5" w14:textId="77777777" w:rsidR="006B5908" w:rsidRPr="005A7048" w:rsidRDefault="00EA217D" w:rsidP="00561441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i/>
          <w:noProof/>
          <w:sz w:val="24"/>
          <w:szCs w:val="24"/>
          <w:u w:val="single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Identify </w:t>
      </w:r>
      <w:r w:rsidR="00FB3F4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fraction</w:t>
      </w:r>
      <w:r w:rsidR="0035412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35412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A </w:t>
      </w:r>
      <w:r w:rsidR="00FB3F4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in above process</w:t>
      </w:r>
    </w:p>
    <w:p w14:paraId="4A2C5817" w14:textId="77777777" w:rsidR="003A173B" w:rsidRPr="005A7048" w:rsidRDefault="006B5908" w:rsidP="00561441">
      <w:pPr>
        <w:pStyle w:val="ListParagraph"/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</w:t>
      </w:r>
      <w:r w:rsidR="0035412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(1 mark)</w:t>
      </w:r>
    </w:p>
    <w:p w14:paraId="223C4E76" w14:textId="77777777" w:rsidR="00FB3F44" w:rsidRPr="005A7048" w:rsidRDefault="00FB3F44" w:rsidP="00561441">
      <w:pPr>
        <w:pStyle w:val="ListParagraph"/>
        <w:numPr>
          <w:ilvl w:val="0"/>
          <w:numId w:val="43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State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one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use of each of the following fractions of petroleum</w:t>
      </w:r>
    </w:p>
    <w:p w14:paraId="7E9AD21D" w14:textId="77777777" w:rsidR="00FB3F44" w:rsidRPr="005A7048" w:rsidRDefault="00FB3F44" w:rsidP="00561441">
      <w:pPr>
        <w:pStyle w:val="ListParagraph"/>
        <w:numPr>
          <w:ilvl w:val="0"/>
          <w:numId w:val="41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Lubricant</w:t>
      </w:r>
    </w:p>
    <w:p w14:paraId="147BAD28" w14:textId="5F82ADA8" w:rsidR="006B5908" w:rsidRPr="005A7048" w:rsidRDefault="006B5908" w:rsidP="00561441">
      <w:pPr>
        <w:pStyle w:val="ListParagraph"/>
        <w:spacing w:line="240" w:lineRule="auto"/>
        <w:ind w:left="9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_________________________________________________________________________________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67AE8C81" w14:textId="77777777" w:rsidR="00EA217D" w:rsidRPr="005A7048" w:rsidRDefault="00FB3F44" w:rsidP="00561441">
      <w:pPr>
        <w:pStyle w:val="ListParagraph"/>
        <w:numPr>
          <w:ilvl w:val="0"/>
          <w:numId w:val="41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Kerosene </w:t>
      </w:r>
    </w:p>
    <w:p w14:paraId="2E511AD0" w14:textId="34354CDF" w:rsidR="006B5908" w:rsidRPr="005A7048" w:rsidRDefault="006B5908" w:rsidP="00561441">
      <w:pPr>
        <w:pStyle w:val="ListParagraph"/>
        <w:spacing w:line="240" w:lineRule="auto"/>
        <w:ind w:left="9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787E7141" w14:textId="77777777" w:rsidR="006B5908" w:rsidRPr="005A7048" w:rsidRDefault="003D329F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 w:rsidR="00256A6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a. Define</w:t>
      </w:r>
      <w:r w:rsidR="000D264C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 chemical bond</w:t>
      </w:r>
      <w:r w:rsidR="003E4F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?</w:t>
      </w:r>
    </w:p>
    <w:p w14:paraId="25CBC6B2" w14:textId="7218EC87" w:rsidR="003D329F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9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</w:t>
      </w:r>
      <w:r w:rsidR="000D264C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3E4F2B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15926CB7" w14:textId="77777777" w:rsidR="006B5908" w:rsidRPr="005A7048" w:rsidRDefault="00503422" w:rsidP="00561441">
      <w:pPr>
        <w:tabs>
          <w:tab w:val="left" w:pos="1134"/>
        </w:tabs>
        <w:spacing w:line="240" w:lineRule="auto"/>
        <w:ind w:left="495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b</w:t>
      </w:r>
      <w:r w:rsidR="00256A6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. Using</w:t>
      </w:r>
      <w:r w:rsidR="003E4F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dot</w:t>
      </w:r>
      <w:r w:rsidR="00E8517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="00E8517B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8517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)</w:t>
      </w:r>
      <w:r w:rsidR="003E4F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and cross</w:t>
      </w:r>
      <w:r w:rsidR="00E8517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="00E8517B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E8517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)</w:t>
      </w:r>
      <w:r w:rsidR="003E4F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diagram, draw the str</w:t>
      </w:r>
      <w:r w:rsidR="003D329F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ucture of </w:t>
      </w:r>
      <w:r w:rsidR="00595212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calcium oxide (Ca</w:t>
      </w:r>
      <w:r w:rsidR="003E4F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O)</w:t>
      </w:r>
      <w:r w:rsidR="003D329F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br/>
        <w:t xml:space="preserve">       </w:t>
      </w:r>
    </w:p>
    <w:p w14:paraId="2D6157FD" w14:textId="77777777" w:rsidR="006B5908" w:rsidRPr="005A7048" w:rsidRDefault="006B5908" w:rsidP="00561441">
      <w:pPr>
        <w:tabs>
          <w:tab w:val="left" w:pos="1134"/>
        </w:tabs>
        <w:spacing w:line="240" w:lineRule="auto"/>
        <w:ind w:left="495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A793E89" w14:textId="77777777" w:rsidR="00844B72" w:rsidRPr="005A7048" w:rsidRDefault="003D329F" w:rsidP="00561441">
      <w:pPr>
        <w:tabs>
          <w:tab w:val="left" w:pos="1134"/>
        </w:tabs>
        <w:spacing w:line="240" w:lineRule="auto"/>
        <w:ind w:left="495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</w:t>
      </w:r>
    </w:p>
    <w:p w14:paraId="6860B508" w14:textId="77777777" w:rsidR="003E4F2B" w:rsidRPr="005A7048" w:rsidRDefault="00844B72" w:rsidP="00561441">
      <w:pPr>
        <w:tabs>
          <w:tab w:val="left" w:pos="1134"/>
        </w:tabs>
        <w:spacing w:line="240" w:lineRule="auto"/>
        <w:ind w:left="495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                 </w:t>
      </w:r>
      <w:r w:rsidR="003D329F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</w:t>
      </w:r>
      <w:r w:rsidR="003E4F2B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610DD4A3" w14:textId="77777777" w:rsidR="006B5908" w:rsidRPr="005A7048" w:rsidRDefault="00503422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c</w:t>
      </w:r>
      <w:r w:rsidR="0029078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. Give the type of bonding in 27</w:t>
      </w:r>
      <w:r w:rsidR="00B7145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  <w:r w:rsidR="0029078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b</w:t>
      </w:r>
      <w:r w:rsidR="004C2E7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</w:t>
      </w:r>
      <w:r w:rsidR="006D4040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4C2E7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bove </w:t>
      </w:r>
    </w:p>
    <w:p w14:paraId="6AA35E29" w14:textId="045699D3" w:rsidR="003A173B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9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</w:t>
      </w:r>
      <w:r w:rsidR="00595212" w:rsidRPr="005A7048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 xml:space="preserve"> </w:t>
      </w:r>
      <w:r w:rsidR="004C2E78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186028C8" w14:textId="77777777" w:rsidR="001366A7" w:rsidRPr="005A7048" w:rsidRDefault="001366A7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Magnesium reacts with oxygen to form magnesium oxide according to the  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br/>
        <w:t xml:space="preserve">   equation below: </w:t>
      </w:r>
      <w:r w:rsidR="0067122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(Ar</w:t>
      </w:r>
      <w:r w:rsidR="00844B72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7475DE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Mg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= </w:t>
      </w:r>
      <w:r w:rsidR="007475DE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24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and </w:t>
      </w:r>
      <w:r w:rsidR="007475DE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O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=</w:t>
      </w:r>
      <w:r w:rsidR="007475DE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16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)</w:t>
      </w:r>
    </w:p>
    <w:p w14:paraId="3C094AFC" w14:textId="56FEE10C" w:rsidR="007475DE" w:rsidRPr="005A7048" w:rsidRDefault="00FF012B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57FCBA" wp14:editId="5FD45604">
                <wp:simplePos x="0" y="0"/>
                <wp:positionH relativeFrom="column">
                  <wp:posOffset>1602128</wp:posOffset>
                </wp:positionH>
                <wp:positionV relativeFrom="paragraph">
                  <wp:posOffset>107315</wp:posOffset>
                </wp:positionV>
                <wp:extent cx="807085" cy="0"/>
                <wp:effectExtent l="0" t="76200" r="1206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0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6DBFCC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.15pt;margin-top:8.45pt;width:63.5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2Mg (s) +  O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2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(g)               </w:t>
      </w:r>
      <w:r w:rsid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</w:t>
      </w:r>
      <w:r w:rsidR="007475DE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2MgO (s)</w:t>
      </w:r>
    </w:p>
    <w:p w14:paraId="35CDBE39" w14:textId="2A82D106" w:rsidR="006B5908" w:rsidRPr="005A7048" w:rsidRDefault="007475DE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 w:rsidR="00FF012B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If 15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g of magnesium is used:</w:t>
      </w:r>
      <w:r w:rsid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how much magnesium oxide is produced?  </w:t>
      </w:r>
    </w:p>
    <w:p w14:paraId="31075E1C" w14:textId="77777777" w:rsidR="006B5908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108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02B22401" w14:textId="77777777" w:rsidR="006B5908" w:rsidRPr="005A7048" w:rsidRDefault="006B5908" w:rsidP="00561441">
      <w:pPr>
        <w:tabs>
          <w:tab w:val="left" w:pos="1134"/>
        </w:tabs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071BE6F3" w14:textId="77777777" w:rsidR="00847582" w:rsidRPr="005A7048" w:rsidRDefault="00847582" w:rsidP="00561441">
      <w:pPr>
        <w:pStyle w:val="ListParagraph"/>
        <w:tabs>
          <w:tab w:val="left" w:pos="1134"/>
        </w:tabs>
        <w:spacing w:line="240" w:lineRule="auto"/>
        <w:ind w:left="1080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503422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(3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marks)</w:t>
      </w:r>
    </w:p>
    <w:p w14:paraId="5477AEAD" w14:textId="77777777" w:rsidR="0035636E" w:rsidRPr="005A7048" w:rsidRDefault="00FF012B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a. Draw a structu</w:t>
      </w:r>
      <w:r w:rsidR="00847582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ral formula of bu</w:t>
      </w:r>
      <w:r w:rsidR="001943E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te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ne </w:t>
      </w:r>
    </w:p>
    <w:p w14:paraId="0E750EBD" w14:textId="77777777" w:rsidR="006B5908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BC3226E" w14:textId="77777777" w:rsidR="006B5908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80CB186" w14:textId="77777777" w:rsidR="0035636E" w:rsidRPr="005A7048" w:rsidRDefault="0035636E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A033A2C" w14:textId="77777777" w:rsidR="0035636E" w:rsidRPr="005A7048" w:rsidRDefault="00FF012B" w:rsidP="00561441">
      <w:pPr>
        <w:pStyle w:val="ListParagraph"/>
        <w:tabs>
          <w:tab w:val="left" w:pos="1134"/>
        </w:tabs>
        <w:spacing w:line="240" w:lineRule="auto"/>
        <w:ind w:left="360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</w:t>
      </w:r>
      <w:r w:rsidR="001943E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2 marks)</w:t>
      </w:r>
    </w:p>
    <w:p w14:paraId="58DB7151" w14:textId="77777777" w:rsidR="006B5908" w:rsidRPr="005A7048" w:rsidRDefault="001943E5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b.</w:t>
      </w:r>
      <w:r w:rsidRPr="005A7048">
        <w:rPr>
          <w:noProof/>
          <w:sz w:val="24"/>
          <w:szCs w:val="24"/>
          <w:lang w:val="en-US"/>
        </w:rPr>
        <w:t xml:space="preserve">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Give </w:t>
      </w:r>
      <w:r w:rsidR="00256A6D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two</w:t>
      </w:r>
      <w:r w:rsidR="00256A6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sources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of alkenes </w:t>
      </w:r>
    </w:p>
    <w:p w14:paraId="75970744" w14:textId="3FC04D4B" w:rsidR="001943E5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9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 </w:t>
      </w:r>
      <w:r w:rsidR="001943E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3DFEA98C" w14:textId="77777777" w:rsidR="002A7D0E" w:rsidRPr="005A7048" w:rsidRDefault="00E73174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c. Why are alkanes called saturated hydrocarbons</w:t>
      </w:r>
    </w:p>
    <w:p w14:paraId="6DBB44C9" w14:textId="4738C075" w:rsidR="00397855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9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__________________________________________________________________________________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444AC68F" w14:textId="77777777" w:rsidR="006B5908" w:rsidRPr="005A7048" w:rsidRDefault="00AD38FD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a. Define soil pollution</w:t>
      </w:r>
      <w:r w:rsidR="001943E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03B03964" w14:textId="5885C51F" w:rsidR="00AD38FD" w:rsidRPr="005A7048" w:rsidRDefault="006B5908" w:rsidP="00561441">
      <w:pPr>
        <w:pStyle w:val="ListParagraph"/>
        <w:tabs>
          <w:tab w:val="left" w:pos="1134"/>
        </w:tabs>
        <w:spacing w:line="24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</w:t>
      </w:r>
      <w:r w:rsidR="005A7048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1943E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 mark)</w:t>
      </w:r>
    </w:p>
    <w:p w14:paraId="1A9651DA" w14:textId="77777777" w:rsidR="00AD38FD" w:rsidRPr="005A7048" w:rsidRDefault="00AD38FD" w:rsidP="00561441">
      <w:pPr>
        <w:pStyle w:val="ListParagraph"/>
        <w:tabs>
          <w:tab w:val="left" w:pos="1134"/>
        </w:tabs>
        <w:spacing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b. Describe how each of the following is a </w:t>
      </w:r>
      <w:r w:rsidR="00A71A90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source of soil pollutant</w:t>
      </w:r>
    </w:p>
    <w:p w14:paraId="13CEC53B" w14:textId="77777777" w:rsidR="006B5908" w:rsidRPr="005A7048" w:rsidRDefault="00A71A90" w:rsidP="00561441">
      <w:pPr>
        <w:pStyle w:val="ListParagraph"/>
        <w:numPr>
          <w:ilvl w:val="0"/>
          <w:numId w:val="25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Aerosols</w:t>
      </w:r>
    </w:p>
    <w:p w14:paraId="7E712246" w14:textId="0D42864D" w:rsidR="00A71A90" w:rsidRPr="005A7048" w:rsidRDefault="006B5908" w:rsidP="00561441">
      <w:pPr>
        <w:pStyle w:val="ListParagraph"/>
        <w:spacing w:line="24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</w:t>
      </w:r>
      <w:r w:rsid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A71A90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553CE053" w14:textId="77777777" w:rsidR="009C172F" w:rsidRPr="005A7048" w:rsidRDefault="00A71A90" w:rsidP="00561441">
      <w:pPr>
        <w:pStyle w:val="ListParagraph"/>
        <w:numPr>
          <w:ilvl w:val="0"/>
          <w:numId w:val="25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Oxide of sulphur</w:t>
      </w:r>
    </w:p>
    <w:p w14:paraId="1B76A499" w14:textId="005DA5F3" w:rsidR="00290788" w:rsidRPr="005A7048" w:rsidRDefault="009C172F" w:rsidP="00561441">
      <w:pPr>
        <w:pStyle w:val="ListParagraph"/>
        <w:spacing w:line="24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</w:t>
      </w:r>
      <w:r w:rsid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A71A90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(2 marks)</w:t>
      </w:r>
    </w:p>
    <w:p w14:paraId="31955042" w14:textId="77777777" w:rsidR="00256A6D" w:rsidRPr="005A7048" w:rsidRDefault="00E73174" w:rsidP="00561441">
      <w:pPr>
        <w:tabs>
          <w:tab w:val="left" w:pos="1134"/>
        </w:tabs>
        <w:spacing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SECTION C (30 Marks)</w:t>
      </w:r>
    </w:p>
    <w:p w14:paraId="4834C32D" w14:textId="77777777" w:rsidR="00E73174" w:rsidRPr="005A7048" w:rsidRDefault="00E73174" w:rsidP="00561441">
      <w:pPr>
        <w:tabs>
          <w:tab w:val="left" w:pos="1134"/>
        </w:tabs>
        <w:spacing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Answer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all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questions in this section in the spaces provided</w:t>
      </w:r>
    </w:p>
    <w:p w14:paraId="2B306EF7" w14:textId="77777777" w:rsidR="00127000" w:rsidRPr="005A7048" w:rsidRDefault="003D329F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ind w:left="567" w:hanging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With aid of diagram</w:t>
      </w:r>
      <w:r w:rsidR="003467A5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describe how to seperate a mixture of alcohol and water </w:t>
      </w:r>
    </w:p>
    <w:p w14:paraId="7C1DB67E" w14:textId="77777777" w:rsidR="00127000" w:rsidRPr="005A7048" w:rsidRDefault="00127000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AEF0BE4" w14:textId="77777777" w:rsidR="00127000" w:rsidRPr="005A7048" w:rsidRDefault="00127000" w:rsidP="00561441">
      <w:pPr>
        <w:pStyle w:val="ListParagraph"/>
        <w:tabs>
          <w:tab w:val="left" w:pos="1134"/>
        </w:tabs>
        <w:spacing w:line="240" w:lineRule="auto"/>
        <w:ind w:left="567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FA7F714" w14:textId="77777777" w:rsidR="009C172F" w:rsidRPr="005A7048" w:rsidRDefault="009C172F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9BE9E85" w14:textId="77777777" w:rsidR="009C172F" w:rsidRPr="005A7048" w:rsidRDefault="009C172F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0D42F81" w14:textId="77777777" w:rsidR="009C172F" w:rsidRPr="005A7048" w:rsidRDefault="009C172F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4B70608" w14:textId="77777777" w:rsidR="009B2724" w:rsidRPr="005A7048" w:rsidRDefault="009C172F" w:rsidP="00561441">
      <w:pPr>
        <w:pStyle w:val="ListParagraph"/>
        <w:tabs>
          <w:tab w:val="left" w:pos="1134"/>
        </w:tabs>
        <w:spacing w:line="240" w:lineRule="auto"/>
        <w:ind w:left="9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3467A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(10 marks)</w:t>
      </w:r>
    </w:p>
    <w:p w14:paraId="6C6F39FE" w14:textId="77777777" w:rsidR="009C172F" w:rsidRPr="005A7048" w:rsidRDefault="007B2200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ind w:left="567" w:hanging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Explain 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five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poisonous gases and their effects on health and </w:t>
      </w:r>
      <w:r w:rsidR="00B6681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environment</w:t>
      </w:r>
      <w:r w:rsidR="00932901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0210C45B" w14:textId="07D6BF8E" w:rsidR="00932901" w:rsidRPr="005A7048" w:rsidRDefault="009C172F" w:rsidP="00561441">
      <w:pPr>
        <w:pStyle w:val="ListParagraph"/>
        <w:tabs>
          <w:tab w:val="left" w:pos="1134"/>
        </w:tabs>
        <w:spacing w:line="240" w:lineRule="auto"/>
        <w:ind w:left="9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7A60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</w:t>
      </w:r>
      <w:r w:rsidR="00042B4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</w:t>
      </w:r>
      <w:r w:rsidR="00042B4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</w:t>
      </w: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932901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(10 marks)</w:t>
      </w:r>
    </w:p>
    <w:p w14:paraId="58498CEE" w14:textId="77777777" w:rsidR="007B2200" w:rsidRPr="005A7048" w:rsidRDefault="00EA217D" w:rsidP="00561441">
      <w:pPr>
        <w:pStyle w:val="ListParagraph"/>
        <w:numPr>
          <w:ilvl w:val="0"/>
          <w:numId w:val="1"/>
        </w:numPr>
        <w:tabs>
          <w:tab w:val="left" w:pos="1134"/>
        </w:tabs>
        <w:spacing w:line="240" w:lineRule="auto"/>
        <w:ind w:left="567" w:hanging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a. </w:t>
      </w:r>
      <w:r w:rsidR="00256A6D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256A6D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Table</w:t>
      </w:r>
      <w:r w:rsidR="0039785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3</w:t>
      </w:r>
      <w:r w:rsidR="00932901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shows t</w:t>
      </w:r>
      <w:r w:rsidR="00D812E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he percentage composition of gases in </w:t>
      </w:r>
      <w:r w:rsidR="00503422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>the atmosphere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3263"/>
        <w:gridCol w:w="2691"/>
      </w:tblGrid>
      <w:tr w:rsidR="00932901" w:rsidRPr="005A7048" w14:paraId="0BBF7711" w14:textId="77777777" w:rsidTr="00730A44">
        <w:tc>
          <w:tcPr>
            <w:tcW w:w="3263" w:type="dxa"/>
          </w:tcPr>
          <w:p w14:paraId="18B0774F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Components</w:t>
            </w:r>
          </w:p>
        </w:tc>
        <w:tc>
          <w:tcPr>
            <w:tcW w:w="2691" w:type="dxa"/>
          </w:tcPr>
          <w:p w14:paraId="44DDCAF2" w14:textId="77777777" w:rsidR="00932901" w:rsidRPr="005A7048" w:rsidRDefault="00256A6D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Percentage (</w:t>
            </w:r>
            <w:r w:rsidR="00730A44" w:rsidRPr="005A70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%)</w:t>
            </w:r>
          </w:p>
        </w:tc>
      </w:tr>
      <w:tr w:rsidR="00932901" w:rsidRPr="005A7048" w14:paraId="06382ADA" w14:textId="77777777" w:rsidTr="00730A44">
        <w:tc>
          <w:tcPr>
            <w:tcW w:w="3263" w:type="dxa"/>
          </w:tcPr>
          <w:p w14:paraId="4B476FC9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Nitrogen</w:t>
            </w:r>
          </w:p>
        </w:tc>
        <w:tc>
          <w:tcPr>
            <w:tcW w:w="2691" w:type="dxa"/>
          </w:tcPr>
          <w:p w14:paraId="0E985D18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78</w:t>
            </w:r>
          </w:p>
        </w:tc>
      </w:tr>
      <w:tr w:rsidR="00932901" w:rsidRPr="005A7048" w14:paraId="4F31402D" w14:textId="77777777" w:rsidTr="00730A44">
        <w:tc>
          <w:tcPr>
            <w:tcW w:w="3263" w:type="dxa"/>
          </w:tcPr>
          <w:p w14:paraId="33D0AB76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Oxygen</w:t>
            </w:r>
          </w:p>
        </w:tc>
        <w:tc>
          <w:tcPr>
            <w:tcW w:w="2691" w:type="dxa"/>
          </w:tcPr>
          <w:p w14:paraId="674EA588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21</w:t>
            </w:r>
          </w:p>
        </w:tc>
      </w:tr>
      <w:tr w:rsidR="00932901" w:rsidRPr="005A7048" w14:paraId="25ECA6C5" w14:textId="77777777" w:rsidTr="00730A44">
        <w:tc>
          <w:tcPr>
            <w:tcW w:w="3263" w:type="dxa"/>
          </w:tcPr>
          <w:p w14:paraId="2F77DC29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Other gases</w:t>
            </w:r>
          </w:p>
        </w:tc>
        <w:tc>
          <w:tcPr>
            <w:tcW w:w="2691" w:type="dxa"/>
          </w:tcPr>
          <w:p w14:paraId="2445D442" w14:textId="77777777" w:rsidR="00932901" w:rsidRPr="005A7048" w:rsidRDefault="00730A44" w:rsidP="00561441">
            <w:pPr>
              <w:pStyle w:val="ListParagraph"/>
              <w:tabs>
                <w:tab w:val="left" w:pos="1134"/>
              </w:tabs>
              <w:spacing w:line="24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A704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02C68F4A" w14:textId="77777777" w:rsidR="007A263F" w:rsidRPr="005A7048" w:rsidRDefault="00AC628B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</w:t>
      </w:r>
      <w:r w:rsidR="00730A44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Draw a pie chart to present the information </w:t>
      </w:r>
      <w:r w:rsidR="00573402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               </w:t>
      </w:r>
    </w:p>
    <w:p w14:paraId="1673B472" w14:textId="77777777" w:rsidR="007F5942" w:rsidRPr="005A7048" w:rsidRDefault="00256A6D" w:rsidP="00561441">
      <w:pPr>
        <w:pStyle w:val="ListParagraph"/>
        <w:tabs>
          <w:tab w:val="left" w:pos="1134"/>
        </w:tabs>
        <w:spacing w:line="240" w:lineRule="auto"/>
        <w:ind w:left="567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</w:t>
      </w:r>
      <w:r w:rsidR="0057078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</w:t>
      </w: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</w:t>
      </w:r>
      <w:r w:rsidR="0057078A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br/>
      </w:r>
    </w:p>
    <w:p w14:paraId="6FDE337C" w14:textId="77777777" w:rsidR="007F5942" w:rsidRPr="005A7048" w:rsidRDefault="007F5942" w:rsidP="00561441">
      <w:pPr>
        <w:pStyle w:val="ListParagraph"/>
        <w:tabs>
          <w:tab w:val="left" w:pos="1134"/>
        </w:tabs>
        <w:spacing w:line="240" w:lineRule="auto"/>
        <w:ind w:left="567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A6A041F" w14:textId="77777777" w:rsidR="007F5942" w:rsidRPr="005A7048" w:rsidRDefault="007F5942" w:rsidP="00561441">
      <w:pPr>
        <w:pStyle w:val="ListParagraph"/>
        <w:tabs>
          <w:tab w:val="left" w:pos="1134"/>
        </w:tabs>
        <w:spacing w:line="240" w:lineRule="auto"/>
        <w:ind w:left="567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102CFEA5" w14:textId="77777777" w:rsidR="007F5942" w:rsidRPr="005A7048" w:rsidRDefault="007F5942" w:rsidP="00561441">
      <w:pPr>
        <w:pStyle w:val="ListParagraph"/>
        <w:tabs>
          <w:tab w:val="left" w:pos="1134"/>
        </w:tabs>
        <w:spacing w:line="240" w:lineRule="auto"/>
        <w:ind w:left="567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CB61B69" w14:textId="2444624F" w:rsidR="00256A6D" w:rsidRPr="005A7048" w:rsidRDefault="00ED6FC0" w:rsidP="00561441">
      <w:pPr>
        <w:pStyle w:val="ListParagraph"/>
        <w:tabs>
          <w:tab w:val="left" w:pos="1134"/>
        </w:tabs>
        <w:spacing w:line="240" w:lineRule="auto"/>
        <w:ind w:left="567"/>
        <w:jc w:val="right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(6</w:t>
      </w:r>
      <w:r w:rsidR="00730A44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marks</w:t>
      </w:r>
      <w:r w:rsidR="003467A5" w:rsidRPr="005A704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)</w:t>
      </w:r>
    </w:p>
    <w:p w14:paraId="3146515B" w14:textId="77777777" w:rsidR="007F5942" w:rsidRPr="005A7048" w:rsidRDefault="00B33BD8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b. </w:t>
      </w:r>
      <w:r w:rsidR="004C2E78" w:rsidRPr="005A704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Describe the formation of a metallic bond </w:t>
      </w:r>
    </w:p>
    <w:p w14:paraId="71ABCB19" w14:textId="77777777" w:rsidR="00B33BD8" w:rsidRPr="005A7048" w:rsidRDefault="007F5942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ED6FC0" w:rsidRPr="005A704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(4</w:t>
      </w:r>
      <w:r w:rsidR="00A47143" w:rsidRPr="005A704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marks)</w:t>
      </w:r>
    </w:p>
    <w:p w14:paraId="669B8361" w14:textId="77777777" w:rsidR="007F5942" w:rsidRPr="005A7048" w:rsidRDefault="007F5942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</w:pP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>END OF QUESTION PAPER</w:t>
      </w:r>
    </w:p>
    <w:p w14:paraId="770BFF78" w14:textId="77410815" w:rsidR="007F5942" w:rsidRPr="005A7048" w:rsidRDefault="007F5942" w:rsidP="00561441">
      <w:pPr>
        <w:pStyle w:val="ListParagraph"/>
        <w:tabs>
          <w:tab w:val="left" w:pos="1134"/>
        </w:tabs>
        <w:spacing w:line="240" w:lineRule="auto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>NB : This paper con</w:t>
      </w:r>
      <w:r w:rsidR="00397855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 xml:space="preserve">tains </w:t>
      </w:r>
      <w:r w:rsidR="006F63A7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>7</w:t>
      </w:r>
      <w:r w:rsidR="000E2EC2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="00042B48" w:rsidRPr="005A7048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>pages. Please check !!!</w:t>
      </w:r>
    </w:p>
    <w:sectPr w:rsidR="007F5942" w:rsidRPr="005A7048" w:rsidSect="00561441">
      <w:type w:val="continuous"/>
      <w:pgSz w:w="12240" w:h="15840"/>
      <w:pgMar w:top="1170" w:right="630" w:bottom="990" w:left="720" w:header="360" w:footer="6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1D982E" w14:textId="77777777" w:rsidR="007B6D5E" w:rsidRDefault="007B6D5E" w:rsidP="00330B55">
      <w:pPr>
        <w:spacing w:after="0" w:line="240" w:lineRule="auto"/>
      </w:pPr>
      <w:r>
        <w:separator/>
      </w:r>
    </w:p>
  </w:endnote>
  <w:endnote w:type="continuationSeparator" w:id="0">
    <w:p w14:paraId="32674567" w14:textId="77777777" w:rsidR="007B6D5E" w:rsidRDefault="007B6D5E" w:rsidP="00330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882383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9E9B13E" w14:textId="32AB3276" w:rsidR="003A173B" w:rsidRDefault="003A173B" w:rsidP="005A70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5DE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5DE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EE296" w14:textId="77777777" w:rsidR="003A173B" w:rsidRPr="005335B1" w:rsidRDefault="003A173B" w:rsidP="00330B55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>
      <w:rPr>
        <w:rFonts w:ascii="Times New Roman" w:hAnsi="Times New Roman" w:cs="Times New Roman"/>
        <w:b/>
        <w:sz w:val="24"/>
        <w:szCs w:val="24"/>
        <w:lang w:val="en-US"/>
      </w:rPr>
      <w:t>©2025</w:t>
    </w:r>
    <w:r w:rsidRPr="005335B1">
      <w:rPr>
        <w:rFonts w:ascii="Times New Roman" w:hAnsi="Times New Roman" w:cs="Times New Roman"/>
        <w:b/>
        <w:sz w:val="24"/>
        <w:szCs w:val="24"/>
        <w:lang w:val="en-US"/>
      </w:rPr>
      <w:t xml:space="preserve"> NED MOCK</w:t>
    </w:r>
  </w:p>
  <w:p w14:paraId="1D874FD6" w14:textId="77777777" w:rsidR="003A173B" w:rsidRDefault="003A17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D9A67" w14:textId="77777777" w:rsidR="007B6D5E" w:rsidRDefault="007B6D5E" w:rsidP="00330B55">
      <w:pPr>
        <w:spacing w:after="0" w:line="240" w:lineRule="auto"/>
      </w:pPr>
      <w:r>
        <w:separator/>
      </w:r>
    </w:p>
  </w:footnote>
  <w:footnote w:type="continuationSeparator" w:id="0">
    <w:p w14:paraId="67DEFF7A" w14:textId="77777777" w:rsidR="007B6D5E" w:rsidRDefault="007B6D5E" w:rsidP="00330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FCF3FF" w14:textId="77777777" w:rsidR="003A173B" w:rsidRPr="00FD7A60" w:rsidRDefault="003A173B" w:rsidP="00FD7A60">
    <w:pPr>
      <w:pStyle w:val="Header"/>
      <w:jc w:val="right"/>
      <w:rPr>
        <w:rFonts w:ascii="Times New Roman" w:hAnsi="Times New Roman" w:cs="Times New Roman"/>
        <w:b/>
        <w:sz w:val="24"/>
      </w:rPr>
    </w:pPr>
    <w:r w:rsidRPr="00FD7A60">
      <w:rPr>
        <w:rFonts w:ascii="Times New Roman" w:hAnsi="Times New Roman" w:cs="Times New Roman"/>
        <w:b/>
        <w:sz w:val="24"/>
      </w:rPr>
      <w:t>EXAMINATION NUMBER: _______________</w:t>
    </w:r>
  </w:p>
  <w:p w14:paraId="04297F91" w14:textId="77777777" w:rsidR="003A173B" w:rsidRPr="00FD7A60" w:rsidRDefault="003A173B" w:rsidP="00330B55">
    <w:pPr>
      <w:pStyle w:val="Header"/>
      <w:rPr>
        <w:rFonts w:ascii="Times New Roman" w:hAnsi="Times New Roman" w:cs="Times New Roman"/>
        <w:b/>
      </w:rPr>
    </w:pPr>
    <w:r w:rsidRPr="00042B48">
      <w:rPr>
        <w:rFonts w:ascii="Times New Roman" w:hAnsi="Times New Roman" w:cs="Times New Roman"/>
        <w:b/>
        <w:sz w:val="24"/>
      </w:rPr>
      <w:t xml:space="preserve">2025   </w:t>
    </w:r>
    <w:r w:rsidRPr="00FD7A60">
      <w:rPr>
        <w:rFonts w:ascii="Times New Roman" w:hAnsi="Times New Roman" w:cs="Times New Roman"/>
        <w:b/>
      </w:rPr>
      <w:t xml:space="preserve">                                                        </w:t>
    </w:r>
    <w:r>
      <w:rPr>
        <w:rFonts w:ascii="Times New Roman" w:hAnsi="Times New Roman" w:cs="Times New Roman"/>
        <w:b/>
      </w:rPr>
      <w:t xml:space="preserve">  </w:t>
    </w:r>
    <w:r w:rsidRPr="00FD7A60">
      <w:rPr>
        <w:rFonts w:ascii="Times New Roman" w:hAnsi="Times New Roman" w:cs="Times New Roman"/>
        <w:b/>
      </w:rPr>
      <w:t xml:space="preserve">                                               </w:t>
    </w:r>
    <w:r>
      <w:rPr>
        <w:rFonts w:ascii="Times New Roman" w:hAnsi="Times New Roman" w:cs="Times New Roman"/>
        <w:b/>
      </w:rPr>
      <w:t xml:space="preserve">  </w:t>
    </w:r>
    <w:r w:rsidRPr="00FD7A60">
      <w:rPr>
        <w:rFonts w:ascii="Times New Roman" w:hAnsi="Times New Roman" w:cs="Times New Roman"/>
        <w:b/>
      </w:rPr>
      <w:t xml:space="preserve">                                                      </w:t>
    </w:r>
    <w:r w:rsidRPr="00042B48">
      <w:rPr>
        <w:rFonts w:ascii="Times New Roman" w:hAnsi="Times New Roman" w:cs="Times New Roman"/>
        <w:b/>
        <w:sz w:val="24"/>
      </w:rPr>
      <w:t>J038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C30AA2" w14:textId="77777777" w:rsidR="003A173B" w:rsidRPr="00330B55" w:rsidRDefault="003A173B">
    <w:pPr>
      <w:pStyle w:val="Header"/>
      <w:rPr>
        <w:rFonts w:ascii="Times New Roman" w:hAnsi="Times New Roman" w:cs="Times New Roman"/>
        <w:b/>
        <w:sz w:val="28"/>
      </w:rPr>
    </w:pPr>
    <w:r w:rsidRPr="00330B55">
      <w:rPr>
        <w:rFonts w:ascii="Times New Roman" w:hAnsi="Times New Roman" w:cs="Times New Roman"/>
        <w:b/>
        <w:sz w:val="28"/>
      </w:rPr>
      <w:t>EXAMINATION NO. : _</w:t>
    </w:r>
    <w:r>
      <w:rPr>
        <w:rFonts w:ascii="Times New Roman" w:hAnsi="Times New Roman" w:cs="Times New Roman"/>
        <w:b/>
        <w:sz w:val="28"/>
      </w:rPr>
      <w:t>_______________</w:t>
    </w:r>
    <w:r w:rsidRPr="00330B55">
      <w:rPr>
        <w:rFonts w:ascii="Times New Roman" w:hAnsi="Times New Roman" w:cs="Times New Roman"/>
        <w:b/>
        <w:sz w:val="28"/>
      </w:rPr>
      <w:t>______________ CLASS. :______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65092"/>
    <w:multiLevelType w:val="hybridMultilevel"/>
    <w:tmpl w:val="05CEEC4A"/>
    <w:lvl w:ilvl="0" w:tplc="53B485A0">
      <w:start w:val="1"/>
      <w:numFmt w:val="lowerLetter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55B75"/>
    <w:multiLevelType w:val="hybridMultilevel"/>
    <w:tmpl w:val="A294A6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560E8"/>
    <w:multiLevelType w:val="hybridMultilevel"/>
    <w:tmpl w:val="EF0403FE"/>
    <w:lvl w:ilvl="0" w:tplc="04090015">
      <w:start w:val="1"/>
      <w:numFmt w:val="upperLetter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>
    <w:nsid w:val="05BF29F9"/>
    <w:multiLevelType w:val="hybridMultilevel"/>
    <w:tmpl w:val="C7E05F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27233"/>
    <w:multiLevelType w:val="hybridMultilevel"/>
    <w:tmpl w:val="C748A3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7752F"/>
    <w:multiLevelType w:val="hybridMultilevel"/>
    <w:tmpl w:val="BAFCDC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991038"/>
    <w:multiLevelType w:val="hybridMultilevel"/>
    <w:tmpl w:val="B908D9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E25CBE"/>
    <w:multiLevelType w:val="hybridMultilevel"/>
    <w:tmpl w:val="4EE631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176326"/>
    <w:multiLevelType w:val="hybridMultilevel"/>
    <w:tmpl w:val="E656058E"/>
    <w:lvl w:ilvl="0" w:tplc="0D5E38A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6E343F7"/>
    <w:multiLevelType w:val="hybridMultilevel"/>
    <w:tmpl w:val="3026A2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7571060"/>
    <w:multiLevelType w:val="hybridMultilevel"/>
    <w:tmpl w:val="EADA2C3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1A196175"/>
    <w:multiLevelType w:val="hybridMultilevel"/>
    <w:tmpl w:val="1A9A00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842518"/>
    <w:multiLevelType w:val="hybridMultilevel"/>
    <w:tmpl w:val="3D7E67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89E00F8"/>
    <w:multiLevelType w:val="hybridMultilevel"/>
    <w:tmpl w:val="370C1776"/>
    <w:lvl w:ilvl="0" w:tplc="8C60C41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59007F"/>
    <w:multiLevelType w:val="hybridMultilevel"/>
    <w:tmpl w:val="F968BB58"/>
    <w:lvl w:ilvl="0" w:tplc="D4E4C5AC">
      <w:start w:val="1"/>
      <w:numFmt w:val="lowerLetter"/>
      <w:lvlText w:val="%1."/>
      <w:lvlJc w:val="left"/>
      <w:pPr>
        <w:ind w:left="720" w:hanging="360"/>
      </w:pPr>
      <w:rPr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2F240A"/>
    <w:multiLevelType w:val="hybridMultilevel"/>
    <w:tmpl w:val="B57E1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984F14"/>
    <w:multiLevelType w:val="hybridMultilevel"/>
    <w:tmpl w:val="F6769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33779E1"/>
    <w:multiLevelType w:val="hybridMultilevel"/>
    <w:tmpl w:val="F0F8E7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B17FC5"/>
    <w:multiLevelType w:val="hybridMultilevel"/>
    <w:tmpl w:val="ED1A7F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B16CD2"/>
    <w:multiLevelType w:val="hybridMultilevel"/>
    <w:tmpl w:val="25F8E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A3F52F2"/>
    <w:multiLevelType w:val="hybridMultilevel"/>
    <w:tmpl w:val="1BDE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D01460"/>
    <w:multiLevelType w:val="hybridMultilevel"/>
    <w:tmpl w:val="E854A3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43444623"/>
    <w:multiLevelType w:val="hybridMultilevel"/>
    <w:tmpl w:val="F71C80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2C7489"/>
    <w:multiLevelType w:val="hybridMultilevel"/>
    <w:tmpl w:val="D3F4C690"/>
    <w:lvl w:ilvl="0" w:tplc="1302988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21F46EF"/>
    <w:multiLevelType w:val="hybridMultilevel"/>
    <w:tmpl w:val="10BA1A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53A82B6E"/>
    <w:multiLevelType w:val="hybridMultilevel"/>
    <w:tmpl w:val="899819C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54174D4D"/>
    <w:multiLevelType w:val="hybridMultilevel"/>
    <w:tmpl w:val="29423F5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>
    <w:nsid w:val="547D036B"/>
    <w:multiLevelType w:val="hybridMultilevel"/>
    <w:tmpl w:val="C5F02D8E"/>
    <w:lvl w:ilvl="0" w:tplc="0088CAFE">
      <w:start w:val="1"/>
      <w:numFmt w:val="lowerLetter"/>
      <w:lvlText w:val="%1."/>
      <w:lvlJc w:val="left"/>
      <w:pPr>
        <w:ind w:left="720" w:hanging="360"/>
      </w:pPr>
      <w:rPr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362F7D"/>
    <w:multiLevelType w:val="hybridMultilevel"/>
    <w:tmpl w:val="1FD45BB0"/>
    <w:lvl w:ilvl="0" w:tplc="0D5E38A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8D70BD8"/>
    <w:multiLevelType w:val="multilevel"/>
    <w:tmpl w:val="3CB0A9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AFF411D"/>
    <w:multiLevelType w:val="hybridMultilevel"/>
    <w:tmpl w:val="84AC61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2855B2"/>
    <w:multiLevelType w:val="hybridMultilevel"/>
    <w:tmpl w:val="A01A957E"/>
    <w:lvl w:ilvl="0" w:tplc="A1D4C44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1976DE"/>
    <w:multiLevelType w:val="hybridMultilevel"/>
    <w:tmpl w:val="FF5AE5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4B56B7"/>
    <w:multiLevelType w:val="hybridMultilevel"/>
    <w:tmpl w:val="ED30D69E"/>
    <w:lvl w:ilvl="0" w:tplc="36CEE202">
      <w:start w:val="1"/>
      <w:numFmt w:val="lowerLetter"/>
      <w:lvlText w:val="%1."/>
      <w:lvlJc w:val="left"/>
      <w:pPr>
        <w:ind w:left="720" w:hanging="360"/>
      </w:pPr>
      <w:rPr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402B78"/>
    <w:multiLevelType w:val="hybridMultilevel"/>
    <w:tmpl w:val="A7364A56"/>
    <w:lvl w:ilvl="0" w:tplc="5C82470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4961128"/>
    <w:multiLevelType w:val="hybridMultilevel"/>
    <w:tmpl w:val="1FD45BB0"/>
    <w:lvl w:ilvl="0" w:tplc="0D5E38A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A1161A2"/>
    <w:multiLevelType w:val="hybridMultilevel"/>
    <w:tmpl w:val="C07625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45751"/>
    <w:multiLevelType w:val="hybridMultilevel"/>
    <w:tmpl w:val="259887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7542287E"/>
    <w:multiLevelType w:val="hybridMultilevel"/>
    <w:tmpl w:val="4B7054A0"/>
    <w:lvl w:ilvl="0" w:tplc="53B485A0">
      <w:start w:val="1"/>
      <w:numFmt w:val="lowerLetter"/>
      <w:lvlText w:val="%1."/>
      <w:lvlJc w:val="left"/>
      <w:pPr>
        <w:ind w:left="108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7110F51"/>
    <w:multiLevelType w:val="hybridMultilevel"/>
    <w:tmpl w:val="364C5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9EB6CF0"/>
    <w:multiLevelType w:val="hybridMultilevel"/>
    <w:tmpl w:val="26F61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FF6892"/>
    <w:multiLevelType w:val="hybridMultilevel"/>
    <w:tmpl w:val="133077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B76375E"/>
    <w:multiLevelType w:val="hybridMultilevel"/>
    <w:tmpl w:val="87C058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C6B67FE"/>
    <w:multiLevelType w:val="hybridMultilevel"/>
    <w:tmpl w:val="A22AAA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744AB8"/>
    <w:multiLevelType w:val="hybridMultilevel"/>
    <w:tmpl w:val="E5EE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0B6948"/>
    <w:multiLevelType w:val="hybridMultilevel"/>
    <w:tmpl w:val="EEA000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D6F5163"/>
    <w:multiLevelType w:val="hybridMultilevel"/>
    <w:tmpl w:val="0344AA02"/>
    <w:lvl w:ilvl="0" w:tplc="04090015">
      <w:start w:val="1"/>
      <w:numFmt w:val="upperLetter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7">
    <w:nsid w:val="7F106DE6"/>
    <w:multiLevelType w:val="hybridMultilevel"/>
    <w:tmpl w:val="E40410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5F2A45"/>
    <w:multiLevelType w:val="hybridMultilevel"/>
    <w:tmpl w:val="98DCB7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44"/>
  </w:num>
  <w:num w:numId="3">
    <w:abstractNumId w:val="5"/>
  </w:num>
  <w:num w:numId="4">
    <w:abstractNumId w:val="40"/>
  </w:num>
  <w:num w:numId="5">
    <w:abstractNumId w:val="48"/>
  </w:num>
  <w:num w:numId="6">
    <w:abstractNumId w:val="46"/>
  </w:num>
  <w:num w:numId="7">
    <w:abstractNumId w:val="2"/>
  </w:num>
  <w:num w:numId="8">
    <w:abstractNumId w:val="36"/>
  </w:num>
  <w:num w:numId="9">
    <w:abstractNumId w:val="4"/>
  </w:num>
  <w:num w:numId="10">
    <w:abstractNumId w:val="31"/>
  </w:num>
  <w:num w:numId="11">
    <w:abstractNumId w:val="32"/>
  </w:num>
  <w:num w:numId="12">
    <w:abstractNumId w:val="13"/>
  </w:num>
  <w:num w:numId="13">
    <w:abstractNumId w:val="1"/>
  </w:num>
  <w:num w:numId="14">
    <w:abstractNumId w:val="47"/>
  </w:num>
  <w:num w:numId="15">
    <w:abstractNumId w:val="18"/>
  </w:num>
  <w:num w:numId="16">
    <w:abstractNumId w:val="30"/>
  </w:num>
  <w:num w:numId="17">
    <w:abstractNumId w:val="17"/>
  </w:num>
  <w:num w:numId="18">
    <w:abstractNumId w:val="27"/>
  </w:num>
  <w:num w:numId="19">
    <w:abstractNumId w:val="3"/>
  </w:num>
  <w:num w:numId="20">
    <w:abstractNumId w:val="22"/>
  </w:num>
  <w:num w:numId="21">
    <w:abstractNumId w:val="43"/>
  </w:num>
  <w:num w:numId="22">
    <w:abstractNumId w:val="7"/>
  </w:num>
  <w:num w:numId="23">
    <w:abstractNumId w:val="6"/>
  </w:num>
  <w:num w:numId="24">
    <w:abstractNumId w:val="14"/>
  </w:num>
  <w:num w:numId="25">
    <w:abstractNumId w:val="8"/>
  </w:num>
  <w:num w:numId="26">
    <w:abstractNumId w:val="28"/>
  </w:num>
  <w:num w:numId="27">
    <w:abstractNumId w:val="34"/>
  </w:num>
  <w:num w:numId="28">
    <w:abstractNumId w:val="45"/>
  </w:num>
  <w:num w:numId="29">
    <w:abstractNumId w:val="16"/>
  </w:num>
  <w:num w:numId="30">
    <w:abstractNumId w:val="37"/>
  </w:num>
  <w:num w:numId="31">
    <w:abstractNumId w:val="21"/>
  </w:num>
  <w:num w:numId="32">
    <w:abstractNumId w:val="24"/>
  </w:num>
  <w:num w:numId="33">
    <w:abstractNumId w:val="20"/>
  </w:num>
  <w:num w:numId="34">
    <w:abstractNumId w:val="12"/>
  </w:num>
  <w:num w:numId="35">
    <w:abstractNumId w:val="39"/>
  </w:num>
  <w:num w:numId="36">
    <w:abstractNumId w:val="29"/>
  </w:num>
  <w:num w:numId="37">
    <w:abstractNumId w:val="25"/>
  </w:num>
  <w:num w:numId="38">
    <w:abstractNumId w:val="10"/>
  </w:num>
  <w:num w:numId="39">
    <w:abstractNumId w:val="11"/>
  </w:num>
  <w:num w:numId="40">
    <w:abstractNumId w:val="41"/>
  </w:num>
  <w:num w:numId="41">
    <w:abstractNumId w:val="35"/>
  </w:num>
  <w:num w:numId="42">
    <w:abstractNumId w:val="26"/>
  </w:num>
  <w:num w:numId="43">
    <w:abstractNumId w:val="0"/>
  </w:num>
  <w:num w:numId="44">
    <w:abstractNumId w:val="42"/>
  </w:num>
  <w:num w:numId="45">
    <w:abstractNumId w:val="9"/>
  </w:num>
  <w:num w:numId="46">
    <w:abstractNumId w:val="19"/>
  </w:num>
  <w:num w:numId="47">
    <w:abstractNumId w:val="15"/>
  </w:num>
  <w:num w:numId="48">
    <w:abstractNumId w:val="33"/>
  </w:num>
  <w:num w:numId="49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E23"/>
    <w:rsid w:val="00024205"/>
    <w:rsid w:val="0003702E"/>
    <w:rsid w:val="00042B48"/>
    <w:rsid w:val="000674ED"/>
    <w:rsid w:val="000A5F2C"/>
    <w:rsid w:val="000B5754"/>
    <w:rsid w:val="000B57E3"/>
    <w:rsid w:val="000D264C"/>
    <w:rsid w:val="000D26D6"/>
    <w:rsid w:val="000E1DA6"/>
    <w:rsid w:val="000E2EC2"/>
    <w:rsid w:val="00110E05"/>
    <w:rsid w:val="00127000"/>
    <w:rsid w:val="0013374E"/>
    <w:rsid w:val="001366A7"/>
    <w:rsid w:val="00145373"/>
    <w:rsid w:val="00184402"/>
    <w:rsid w:val="001943E5"/>
    <w:rsid w:val="00194D51"/>
    <w:rsid w:val="001A64EA"/>
    <w:rsid w:val="001B1088"/>
    <w:rsid w:val="001E2CAA"/>
    <w:rsid w:val="0021619D"/>
    <w:rsid w:val="002304E9"/>
    <w:rsid w:val="00256A6D"/>
    <w:rsid w:val="00270066"/>
    <w:rsid w:val="00284121"/>
    <w:rsid w:val="00287F9C"/>
    <w:rsid w:val="00290788"/>
    <w:rsid w:val="002A7D0E"/>
    <w:rsid w:val="002D2BA0"/>
    <w:rsid w:val="002E610A"/>
    <w:rsid w:val="00330B55"/>
    <w:rsid w:val="00335DFC"/>
    <w:rsid w:val="003467A5"/>
    <w:rsid w:val="00354125"/>
    <w:rsid w:val="0035636E"/>
    <w:rsid w:val="00385D00"/>
    <w:rsid w:val="00397855"/>
    <w:rsid w:val="003A173B"/>
    <w:rsid w:val="003C176B"/>
    <w:rsid w:val="003C31A4"/>
    <w:rsid w:val="003C5602"/>
    <w:rsid w:val="003D329F"/>
    <w:rsid w:val="003E4F2B"/>
    <w:rsid w:val="0040726A"/>
    <w:rsid w:val="00427463"/>
    <w:rsid w:val="00480A44"/>
    <w:rsid w:val="004C2E78"/>
    <w:rsid w:val="004C66CA"/>
    <w:rsid w:val="004F3FE2"/>
    <w:rsid w:val="004F6B0F"/>
    <w:rsid w:val="0050277F"/>
    <w:rsid w:val="00503422"/>
    <w:rsid w:val="005269FA"/>
    <w:rsid w:val="00535DE8"/>
    <w:rsid w:val="00561441"/>
    <w:rsid w:val="00567ADE"/>
    <w:rsid w:val="0057078A"/>
    <w:rsid w:val="00573402"/>
    <w:rsid w:val="00594E21"/>
    <w:rsid w:val="00595212"/>
    <w:rsid w:val="005A7048"/>
    <w:rsid w:val="005C5E4F"/>
    <w:rsid w:val="005D692A"/>
    <w:rsid w:val="005E04DF"/>
    <w:rsid w:val="00604A12"/>
    <w:rsid w:val="00622D0C"/>
    <w:rsid w:val="00652067"/>
    <w:rsid w:val="00671225"/>
    <w:rsid w:val="006856EF"/>
    <w:rsid w:val="006A1853"/>
    <w:rsid w:val="006B5908"/>
    <w:rsid w:val="006D4040"/>
    <w:rsid w:val="006F63A7"/>
    <w:rsid w:val="0070777B"/>
    <w:rsid w:val="007145F4"/>
    <w:rsid w:val="00730A44"/>
    <w:rsid w:val="007475DE"/>
    <w:rsid w:val="00782789"/>
    <w:rsid w:val="007A0492"/>
    <w:rsid w:val="007A263F"/>
    <w:rsid w:val="007A75A5"/>
    <w:rsid w:val="007B2200"/>
    <w:rsid w:val="007B6D5E"/>
    <w:rsid w:val="007F220D"/>
    <w:rsid w:val="007F5942"/>
    <w:rsid w:val="008417D4"/>
    <w:rsid w:val="00844B72"/>
    <w:rsid w:val="00847582"/>
    <w:rsid w:val="00876492"/>
    <w:rsid w:val="008833C5"/>
    <w:rsid w:val="008869E4"/>
    <w:rsid w:val="008A7406"/>
    <w:rsid w:val="008B0994"/>
    <w:rsid w:val="008E6592"/>
    <w:rsid w:val="008F2DF5"/>
    <w:rsid w:val="0090256B"/>
    <w:rsid w:val="0092701E"/>
    <w:rsid w:val="00931943"/>
    <w:rsid w:val="00932901"/>
    <w:rsid w:val="00955C9A"/>
    <w:rsid w:val="009B2724"/>
    <w:rsid w:val="009C172F"/>
    <w:rsid w:val="009F394C"/>
    <w:rsid w:val="009F691F"/>
    <w:rsid w:val="00A02257"/>
    <w:rsid w:val="00A07225"/>
    <w:rsid w:val="00A27CC4"/>
    <w:rsid w:val="00A463B6"/>
    <w:rsid w:val="00A47143"/>
    <w:rsid w:val="00A71A90"/>
    <w:rsid w:val="00AC628B"/>
    <w:rsid w:val="00AD38FD"/>
    <w:rsid w:val="00B15454"/>
    <w:rsid w:val="00B33BD8"/>
    <w:rsid w:val="00B63DE7"/>
    <w:rsid w:val="00B6681A"/>
    <w:rsid w:val="00B7145A"/>
    <w:rsid w:val="00BB0131"/>
    <w:rsid w:val="00BC2896"/>
    <w:rsid w:val="00BD0DC6"/>
    <w:rsid w:val="00BD48C7"/>
    <w:rsid w:val="00BD6E23"/>
    <w:rsid w:val="00BF71FC"/>
    <w:rsid w:val="00C0132D"/>
    <w:rsid w:val="00C6626C"/>
    <w:rsid w:val="00C778F2"/>
    <w:rsid w:val="00CD35EC"/>
    <w:rsid w:val="00CE0F72"/>
    <w:rsid w:val="00CE76BE"/>
    <w:rsid w:val="00D812EA"/>
    <w:rsid w:val="00DC1A70"/>
    <w:rsid w:val="00E206C3"/>
    <w:rsid w:val="00E27E24"/>
    <w:rsid w:val="00E474B2"/>
    <w:rsid w:val="00E50B19"/>
    <w:rsid w:val="00E57FE8"/>
    <w:rsid w:val="00E615A1"/>
    <w:rsid w:val="00E632CC"/>
    <w:rsid w:val="00E724C8"/>
    <w:rsid w:val="00E73174"/>
    <w:rsid w:val="00E8350E"/>
    <w:rsid w:val="00E8517B"/>
    <w:rsid w:val="00EA217D"/>
    <w:rsid w:val="00EC1495"/>
    <w:rsid w:val="00ED6FC0"/>
    <w:rsid w:val="00F11AAA"/>
    <w:rsid w:val="00F14342"/>
    <w:rsid w:val="00F521BC"/>
    <w:rsid w:val="00F61ED1"/>
    <w:rsid w:val="00F80BCE"/>
    <w:rsid w:val="00F82E8E"/>
    <w:rsid w:val="00FB3F44"/>
    <w:rsid w:val="00FD7A60"/>
    <w:rsid w:val="00FF012B"/>
    <w:rsid w:val="00FF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1FA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4C8"/>
    <w:pPr>
      <w:spacing w:line="256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4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0994"/>
    <w:rPr>
      <w:color w:val="808080"/>
    </w:rPr>
  </w:style>
  <w:style w:type="table" w:styleId="TableGrid">
    <w:name w:val="Table Grid"/>
    <w:basedOn w:val="TableNormal"/>
    <w:uiPriority w:val="59"/>
    <w:rsid w:val="00CE76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471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B55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33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B55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92A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4C8"/>
    <w:pPr>
      <w:spacing w:line="256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4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0994"/>
    <w:rPr>
      <w:color w:val="808080"/>
    </w:rPr>
  </w:style>
  <w:style w:type="table" w:styleId="TableGrid">
    <w:name w:val="Table Grid"/>
    <w:basedOn w:val="TableNormal"/>
    <w:uiPriority w:val="59"/>
    <w:rsid w:val="00CE76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471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B55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33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B55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92A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3087</TotalTime>
  <Pages>7</Pages>
  <Words>2063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PATSON BOMA</dc:creator>
  <cp:keywords/>
  <dc:description/>
  <cp:lastModifiedBy>Eswazini CDSS</cp:lastModifiedBy>
  <cp:revision>33</cp:revision>
  <cp:lastPrinted>2025-03-19T07:28:00Z</cp:lastPrinted>
  <dcterms:created xsi:type="dcterms:W3CDTF">2025-02-02T16:33:00Z</dcterms:created>
  <dcterms:modified xsi:type="dcterms:W3CDTF">2025-03-19T07:46:00Z</dcterms:modified>
</cp:coreProperties>
</file>