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4B72" w14:textId="4C904D3E" w:rsidR="0007662A" w:rsidRPr="0007662A" w:rsidRDefault="0007662A" w:rsidP="0007662A">
      <w:pPr>
        <w:pStyle w:val="Default"/>
        <w:jc w:val="center"/>
        <w:rPr>
          <w:b/>
          <w:bCs/>
          <w:sz w:val="40"/>
          <w:szCs w:val="40"/>
        </w:rPr>
      </w:pPr>
      <w:r w:rsidRPr="0007662A">
        <w:rPr>
          <w:b/>
          <w:bCs/>
          <w:sz w:val="40"/>
          <w:szCs w:val="40"/>
          <w:highlight w:val="yellow"/>
        </w:rPr>
        <w:t>Excerpt from Reviewers Guide for Luke</w:t>
      </w:r>
    </w:p>
    <w:p w14:paraId="05A8C735" w14:textId="77777777" w:rsidR="0007662A" w:rsidRDefault="0007662A" w:rsidP="0007662A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17:11-19 </w:t>
      </w:r>
    </w:p>
    <w:p w14:paraId="36EEF9EC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Background</w:t>
      </w:r>
      <w:r>
        <w:rPr>
          <w:sz w:val="20"/>
          <w:szCs w:val="20"/>
        </w:rPr>
        <w:t xml:space="preserve">: Leprosy was a terrible skin disease. People who had leprosy had to stay far away from other people so that others would not also get the disease. </w:t>
      </w:r>
    </w:p>
    <w:p w14:paraId="08F69905" w14:textId="77777777" w:rsidR="0007662A" w:rsidRDefault="0007662A" w:rsidP="0007662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1 </w:t>
      </w:r>
    </w:p>
    <w:p w14:paraId="775916D3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Tell in your own words what you just read in these verses. </w:t>
      </w:r>
    </w:p>
    <w:p w14:paraId="2FCD9DD4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_Ten men who had leprosy called out to Jesus and asked him to have mercy on them. [17:12-13] </w:t>
      </w:r>
    </w:p>
    <w:p w14:paraId="7E2CAD8C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_Jesus told them to go and show themselves to the priests, and as they went, they were healed. [17:14] </w:t>
      </w:r>
    </w:p>
    <w:p w14:paraId="130AC468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_One man came back to Jesus, glorifying God and thanking Jesus. [17:15-16] </w:t>
      </w:r>
    </w:p>
    <w:p w14:paraId="1F1D7684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_That man was a Samaritan. [17:16] </w:t>
      </w:r>
    </w:p>
    <w:p w14:paraId="48586A4A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_Jesus told the man, "Go, your faith has made you whole" [17:19] </w:t>
      </w:r>
    </w:p>
    <w:p w14:paraId="02F2658A" w14:textId="77777777" w:rsidR="0007662A" w:rsidRDefault="0007662A" w:rsidP="0007662A">
      <w:pPr>
        <w:pStyle w:val="Default"/>
        <w:rPr>
          <w:sz w:val="20"/>
          <w:szCs w:val="20"/>
        </w:rPr>
      </w:pPr>
    </w:p>
    <w:p w14:paraId="282E0BA4" w14:textId="77777777" w:rsidR="0007662A" w:rsidRDefault="0007662A" w:rsidP="0007662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2 </w:t>
      </w:r>
    </w:p>
    <w:p w14:paraId="09816861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Answer the following questions. </w:t>
      </w:r>
    </w:p>
    <w:p w14:paraId="448DF488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What happened as Jesus was entering a village? [17:12 </w:t>
      </w:r>
    </w:p>
    <w:p w14:paraId="0849E00E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Ten men who had leprosy met him. </w:t>
      </w:r>
    </w:p>
    <w:p w14:paraId="4FDD6E75" w14:textId="44B1837A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Where do you think the men were? [17:12] </w:t>
      </w:r>
    </w:p>
    <w:p w14:paraId="7CE34F6C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stood far away from Jesus. They were probably outside of the village. </w:t>
      </w:r>
    </w:p>
    <w:p w14:paraId="1B7AA90E" w14:textId="690DBDBA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What did the ten men who had leprosy call Jesus? [17:13] </w:t>
      </w:r>
    </w:p>
    <w:p w14:paraId="4BB44D0F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called him “Jesus, Master.” </w:t>
      </w:r>
    </w:p>
    <w:p w14:paraId="304894D0" w14:textId="4F3483AD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Why do you think the men asked Jesus to have mercy on them? [17:13] </w:t>
      </w:r>
    </w:p>
    <w:p w14:paraId="6B81ADD3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wanted Jesus to heal them. They had probably heard that Jesus was a healer. </w:t>
      </w:r>
    </w:p>
    <w:p w14:paraId="520D81FB" w14:textId="2CAC6E66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What did Jesus tell them? [17:14] </w:t>
      </w:r>
    </w:p>
    <w:p w14:paraId="6B4057FE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He told them to go and show themselves to the priests. </w:t>
      </w:r>
    </w:p>
    <w:p w14:paraId="1E7C9500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What happened to the men as they went? [17:14] </w:t>
      </w:r>
    </w:p>
    <w:p w14:paraId="67D50A55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were cleansed which meant they were healed. </w:t>
      </w:r>
    </w:p>
    <w:p w14:paraId="72FA520A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What did one of the men do? [17:15] </w:t>
      </w:r>
    </w:p>
    <w:p w14:paraId="5A6ABC63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He went back to Jesus and glorified God with a loud voice. </w:t>
      </w:r>
    </w:p>
    <w:p w14:paraId="4BC9FBBB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What did that man do when he returned to Jesus? [17:16] </w:t>
      </w:r>
    </w:p>
    <w:p w14:paraId="6CBDEDB9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He bowed down with his face to the ground and thanked Jesus. </w:t>
      </w:r>
    </w:p>
    <w:p w14:paraId="4D55C66C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9. Why do you think Jesus asked where the other nine were? [17:17-18] </w:t>
      </w:r>
    </w:p>
    <w:p w14:paraId="7D499B6E" w14:textId="09A35410" w:rsidR="0007662A" w:rsidRDefault="0007662A" w:rsidP="0007662A">
      <w:pPr>
        <w:pStyle w:val="Default"/>
      </w:pPr>
      <w:r>
        <w:tab/>
      </w:r>
      <w:r>
        <w:rPr>
          <w:sz w:val="20"/>
          <w:szCs w:val="20"/>
        </w:rPr>
        <w:t>He was pointing out that they did not give glory to God. Only the man who came back gave glory to God.</w:t>
      </w:r>
      <w:r>
        <w:tab/>
      </w:r>
    </w:p>
    <w:p w14:paraId="0BDCD61B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10. Why do you think Luke mentioned that the man was a Samaritan, and Jesus called the man a foreigner. [17:16, 18] </w:t>
      </w:r>
    </w:p>
    <w:p w14:paraId="320E8920" w14:textId="77777777" w:rsidR="0007662A" w:rsidRDefault="0007662A" w:rsidP="0007662A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Luke and Jesus were showing that it was not a Jew who praised God and thanked Jesus. The people listening to Jesus would have been surprised by this. </w:t>
      </w:r>
    </w:p>
    <w:p w14:paraId="72AF56C1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What did Jesus say had healed the man? [17:19] </w:t>
      </w:r>
    </w:p>
    <w:p w14:paraId="5A9B3623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man’s faith had healed him. </w:t>
      </w:r>
    </w:p>
    <w:p w14:paraId="0F78C279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12. Why do you think Jesus said that the man’s faith had healed him? [17:19] </w:t>
      </w:r>
    </w:p>
    <w:p w14:paraId="12107CFC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When the man gave glory to God after he was healed, that showed the man had trusted God before he was healed. </w:t>
      </w:r>
    </w:p>
    <w:p w14:paraId="456B645A" w14:textId="1D978C9E" w:rsidR="00D15928" w:rsidRDefault="0007662A" w:rsidP="0007662A">
      <w:r>
        <w:rPr>
          <w:b/>
          <w:bCs/>
          <w:sz w:val="20"/>
          <w:szCs w:val="20"/>
        </w:rPr>
        <w:t>Comment Section:</w:t>
      </w:r>
    </w:p>
    <w:sectPr w:rsidR="00D15928" w:rsidSect="005B70E3">
      <w:pgSz w:w="12240" w:h="16340"/>
      <w:pgMar w:top="1153" w:right="193" w:bottom="1440" w:left="2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2A"/>
    <w:rsid w:val="000133E2"/>
    <w:rsid w:val="0007662A"/>
    <w:rsid w:val="0009479E"/>
    <w:rsid w:val="001729AD"/>
    <w:rsid w:val="00566EB4"/>
    <w:rsid w:val="005E62E9"/>
    <w:rsid w:val="00D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FCB4"/>
  <w15:chartTrackingRefBased/>
  <w15:docId w15:val="{8EF9DBB3-8C3F-4C4B-BF9C-DB984EF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662A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82F76-8D24-4182-9ECF-EEFB71EC646E}"/>
</file>

<file path=customXml/itemProps2.xml><?xml version="1.0" encoding="utf-8"?>
<ds:datastoreItem xmlns:ds="http://schemas.openxmlformats.org/officeDocument/2006/customXml" ds:itemID="{230844B1-868D-4596-929D-383F5ED371E7}"/>
</file>

<file path=customXml/itemProps3.xml><?xml version="1.0" encoding="utf-8"?>
<ds:datastoreItem xmlns:ds="http://schemas.openxmlformats.org/officeDocument/2006/customXml" ds:itemID="{8AEBAF3C-87BB-4152-8B3C-8CC470AFF7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1</cp:revision>
  <dcterms:created xsi:type="dcterms:W3CDTF">2023-09-15T17:39:00Z</dcterms:created>
  <dcterms:modified xsi:type="dcterms:W3CDTF">2023-09-15T17:44:00Z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