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CF3B" w14:textId="71CD3E47" w:rsidR="00896B7C" w:rsidRDefault="00EC0DFC">
      <w:r>
        <w:rPr>
          <w:rFonts w:hint="eastAsia"/>
        </w:rPr>
        <w:t>非root用户实现定时任务</w:t>
      </w:r>
    </w:p>
    <w:p w14:paraId="3083E18E" w14:textId="6CD5F5FF" w:rsidR="00EC0DFC" w:rsidRDefault="00EC0DFC">
      <w:r>
        <w:rPr>
          <w:rFonts w:hint="eastAsia"/>
        </w:rPr>
        <w:t>说明：非ro</w:t>
      </w:r>
      <w:r>
        <w:t>ot</w:t>
      </w:r>
      <w:r>
        <w:rPr>
          <w:rFonts w:hint="eastAsia"/>
        </w:rPr>
        <w:t>用户需要开通权限才能开启定时service服务crond。故需要root用户开启权限</w:t>
      </w:r>
    </w:p>
    <w:p w14:paraId="126C1DA8" w14:textId="58BA635D" w:rsidR="0065114B" w:rsidRDefault="0065114B" w:rsidP="00745201"/>
    <w:p w14:paraId="0182BC82" w14:textId="77777777" w:rsidR="0065114B" w:rsidRDefault="0065114B" w:rsidP="00745201"/>
    <w:p w14:paraId="71EC8BC6" w14:textId="728CC639" w:rsidR="0006582C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非root用户登陆 </w:t>
      </w:r>
    </w:p>
    <w:p w14:paraId="61180BE2" w14:textId="432451B2" w:rsidR="00C14F1B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进入用户文件夹</w:t>
      </w:r>
    </w:p>
    <w:p w14:paraId="635EE6FD" w14:textId="7FF86F44" w:rsidR="00C14F1B" w:rsidRDefault="00C14F1B" w:rsidP="00C14F1B">
      <w:r w:rsidRPr="00C14F1B">
        <w:t>cd /home/jsyfwork/</w:t>
      </w:r>
    </w:p>
    <w:p w14:paraId="7D06A10D" w14:textId="78D18DCB" w:rsidR="00C14F1B" w:rsidRDefault="00C14F1B" w:rsidP="00C14F1B">
      <w:r>
        <w:rPr>
          <w:noProof/>
        </w:rPr>
        <w:drawing>
          <wp:inline distT="0" distB="0" distL="0" distR="0" wp14:anchorId="3A82B50A" wp14:editId="22737A37">
            <wp:extent cx="5274310" cy="372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9BF6" w14:textId="40EB1A9E" w:rsidR="00C14F1B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创建定时任务文件夹</w:t>
      </w:r>
    </w:p>
    <w:p w14:paraId="763741FA" w14:textId="010E7724" w:rsidR="00C14F1B" w:rsidRDefault="00C14F1B" w:rsidP="00C14F1B">
      <w:r w:rsidRPr="00C14F1B">
        <w:t>mkdir rsync_sh</w:t>
      </w:r>
    </w:p>
    <w:p w14:paraId="22FD5B93" w14:textId="032AD7EF" w:rsidR="00C14F1B" w:rsidRDefault="00C14F1B" w:rsidP="00C14F1B">
      <w:r>
        <w:rPr>
          <w:noProof/>
        </w:rPr>
        <w:drawing>
          <wp:inline distT="0" distB="0" distL="0" distR="0" wp14:anchorId="2EDC2E2A" wp14:editId="44C98CC9">
            <wp:extent cx="5274310" cy="418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84B" w14:textId="5DE89682" w:rsidR="00C14F1B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创建定时任务脚本</w:t>
      </w:r>
    </w:p>
    <w:p w14:paraId="5541F1DD" w14:textId="361E0593" w:rsidR="00C14F1B" w:rsidRDefault="00C14F1B" w:rsidP="00C14F1B">
      <w:r w:rsidRPr="00C14F1B">
        <w:t>vim rsync_sh/rsync_bak.sh</w:t>
      </w:r>
    </w:p>
    <w:p w14:paraId="4FCE2035" w14:textId="77777777" w:rsidR="00C14F1B" w:rsidRDefault="00C14F1B" w:rsidP="00C14F1B">
      <w:r>
        <w:t>#!/bin/sh</w:t>
      </w:r>
    </w:p>
    <w:p w14:paraId="31B68193" w14:textId="77777777" w:rsidR="00C14F1B" w:rsidRDefault="00C14F1B" w:rsidP="00C14F1B">
      <w:r>
        <w:t>echo $(date +"%Y-%m-%d-%H:%M:%S")</w:t>
      </w:r>
    </w:p>
    <w:p w14:paraId="38C8B9F6" w14:textId="248B71EB" w:rsidR="00C14F1B" w:rsidRDefault="00C14F1B" w:rsidP="00C14F1B">
      <w:r>
        <w:t>rsync -auv --password-file=/etc/rsyncd.pass root@39.107.74.82::backup /fastdfs/storage/data/</w:t>
      </w:r>
    </w:p>
    <w:p w14:paraId="149E0FE7" w14:textId="14BC7202" w:rsidR="00C14F1B" w:rsidRDefault="00C14F1B" w:rsidP="00C14F1B">
      <w:r>
        <w:rPr>
          <w:noProof/>
        </w:rPr>
        <w:drawing>
          <wp:inline distT="0" distB="0" distL="0" distR="0" wp14:anchorId="32EB88D0" wp14:editId="5EE866CB">
            <wp:extent cx="5274310" cy="880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7EA9" w14:textId="0363E888" w:rsidR="00C14F1B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用户添加定时任务计划</w:t>
      </w:r>
    </w:p>
    <w:p w14:paraId="399AD180" w14:textId="586B1F6D" w:rsidR="00C14F1B" w:rsidRDefault="00C14F1B" w:rsidP="00C14F1B">
      <w:r w:rsidRPr="00C14F1B">
        <w:t>crontab -e</w:t>
      </w:r>
    </w:p>
    <w:p w14:paraId="20A1797B" w14:textId="4CCE70F5" w:rsidR="00C14F1B" w:rsidRDefault="00C14F1B" w:rsidP="00C14F1B">
      <w:r>
        <w:rPr>
          <w:noProof/>
        </w:rPr>
        <w:drawing>
          <wp:inline distT="0" distB="0" distL="0" distR="0" wp14:anchorId="1F2C502B" wp14:editId="1D57CFDF">
            <wp:extent cx="5274310" cy="369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43C4" w14:textId="43B7CF54" w:rsidR="00C14F1B" w:rsidRDefault="00C14F1B" w:rsidP="00C14F1B">
      <w:r w:rsidRPr="00C14F1B">
        <w:t>15 19 * * * /home/jsyfwork/rsync_sh/rsync_bak.sh &gt;&gt; /home/jsyfwork/rsync_sh/rsync_bak.log 2&gt;&amp;1</w:t>
      </w:r>
    </w:p>
    <w:p w14:paraId="7D99A5C0" w14:textId="34457CE4" w:rsidR="00C14F1B" w:rsidRDefault="00C14F1B" w:rsidP="00C14F1B">
      <w:r>
        <w:rPr>
          <w:noProof/>
        </w:rPr>
        <w:drawing>
          <wp:inline distT="0" distB="0" distL="0" distR="0" wp14:anchorId="58E397F4" wp14:editId="31D0D9EF">
            <wp:extent cx="5274310" cy="683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A22" w14:textId="5A0F1883" w:rsidR="00C14F1B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切换root用户</w:t>
      </w:r>
    </w:p>
    <w:p w14:paraId="102C3E39" w14:textId="35A8F1A4" w:rsidR="00C14F1B" w:rsidRDefault="00C14F1B" w:rsidP="00C14F1B">
      <w:r>
        <w:rPr>
          <w:rFonts w:hint="eastAsia"/>
        </w:rPr>
        <w:t>su</w:t>
      </w:r>
      <w:r>
        <w:t xml:space="preserve"> root</w:t>
      </w:r>
    </w:p>
    <w:p w14:paraId="26BC8AEF" w14:textId="2D4AEA16" w:rsidR="00C14F1B" w:rsidRDefault="00C14F1B" w:rsidP="00C14F1B">
      <w:r>
        <w:rPr>
          <w:noProof/>
        </w:rPr>
        <w:drawing>
          <wp:inline distT="0" distB="0" distL="0" distR="0" wp14:anchorId="49651060" wp14:editId="56DF92C9">
            <wp:extent cx="5274310" cy="4895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08BD" w14:textId="166C49CF" w:rsidR="00C14F1B" w:rsidRDefault="00C14F1B" w:rsidP="00C14F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编辑sodu权限配置</w:t>
      </w:r>
      <w:r w:rsidR="00A51EB0">
        <w:rPr>
          <w:rFonts w:hint="eastAsia"/>
        </w:rPr>
        <w:t>非root用户的crond权限</w:t>
      </w:r>
    </w:p>
    <w:p w14:paraId="790F8C75" w14:textId="4A8D8FF8" w:rsidR="00C14F1B" w:rsidRDefault="00C14F1B" w:rsidP="00C14F1B">
      <w:r>
        <w:t>v</w:t>
      </w:r>
      <w:r w:rsidRPr="00C14F1B">
        <w:t>isudo</w:t>
      </w:r>
    </w:p>
    <w:p w14:paraId="572FEFFB" w14:textId="01CE1F7F" w:rsidR="00C14F1B" w:rsidRDefault="00C14F1B" w:rsidP="00C14F1B">
      <w:r>
        <w:rPr>
          <w:noProof/>
        </w:rPr>
        <w:lastRenderedPageBreak/>
        <w:drawing>
          <wp:inline distT="0" distB="0" distL="0" distR="0" wp14:anchorId="1FE32127" wp14:editId="59E6485F">
            <wp:extent cx="5274310" cy="3321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61B" w14:textId="0347DAEE" w:rsidR="00407274" w:rsidRDefault="00407274" w:rsidP="00C14F1B">
      <w:r>
        <w:rPr>
          <w:rFonts w:hint="eastAsia"/>
        </w:rPr>
        <w:t>##注：在root配置下添加</w:t>
      </w:r>
    </w:p>
    <w:p w14:paraId="27746A41" w14:textId="5B44BB04" w:rsidR="00C14F1B" w:rsidRDefault="00407274" w:rsidP="00C14F1B">
      <w:r w:rsidRPr="00407274">
        <w:t xml:space="preserve">jsyfwork </w:t>
      </w:r>
      <w:r w:rsidR="00494FC1" w:rsidRPr="00494FC1">
        <w:t>ALL=(ALL)       NOPASSWD:/sbin/service</w:t>
      </w:r>
    </w:p>
    <w:p w14:paraId="0A3A2BD6" w14:textId="7B47D788" w:rsidR="00407274" w:rsidRDefault="00A61899" w:rsidP="00C14F1B">
      <w:r>
        <w:rPr>
          <w:noProof/>
        </w:rPr>
        <w:drawing>
          <wp:inline distT="0" distB="0" distL="0" distR="0" wp14:anchorId="0E24865A" wp14:editId="3CBA7C3B">
            <wp:extent cx="5274310" cy="729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C04A" w14:textId="6A1C4920" w:rsidR="00A51EB0" w:rsidRDefault="002F2818" w:rsidP="002F28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配置定时任务脚本.</w:t>
      </w:r>
      <w:r>
        <w:t>sh</w:t>
      </w:r>
      <w:r>
        <w:rPr>
          <w:rFonts w:hint="eastAsia"/>
        </w:rPr>
        <w:t>文件的权限</w:t>
      </w:r>
    </w:p>
    <w:p w14:paraId="60099169" w14:textId="48633F5B" w:rsidR="002F2818" w:rsidRDefault="002F2818" w:rsidP="002F2818">
      <w:r w:rsidRPr="002F2818">
        <w:t>chmod 744 /home/jsyfwork/rsync_sh/rsync_bak.sh</w:t>
      </w:r>
    </w:p>
    <w:p w14:paraId="22826871" w14:textId="16B68E81" w:rsidR="002F2818" w:rsidRDefault="002F2818" w:rsidP="002F2818">
      <w:r>
        <w:rPr>
          <w:noProof/>
        </w:rPr>
        <w:drawing>
          <wp:inline distT="0" distB="0" distL="0" distR="0" wp14:anchorId="5FA141DE" wp14:editId="4CC3790B">
            <wp:extent cx="5274310" cy="3956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F67" w14:textId="13615082" w:rsidR="008D3B55" w:rsidRDefault="001628B2" w:rsidP="001628B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为非root用户添加文件夹权限</w:t>
      </w:r>
    </w:p>
    <w:p w14:paraId="20C32339" w14:textId="58FB6ED7" w:rsidR="008D3B55" w:rsidRDefault="008D3B55" w:rsidP="001628B2">
      <w:r w:rsidRPr="008D3B55">
        <w:t>chown -R jsyfwork:jsyfwork /fastdfs/</w:t>
      </w:r>
      <w:bookmarkStart w:id="0" w:name="_GoBack"/>
      <w:bookmarkEnd w:id="0"/>
    </w:p>
    <w:p w14:paraId="40D8022D" w14:textId="021E452F" w:rsidR="008D3B55" w:rsidRPr="001628B2" w:rsidRDefault="008D3B55" w:rsidP="001628B2">
      <w:pPr>
        <w:rPr>
          <w:rFonts w:hint="eastAsia"/>
        </w:rPr>
      </w:pPr>
      <w:r>
        <w:rPr>
          <w:noProof/>
        </w:rPr>
        <w:drawing>
          <wp:inline distT="0" distB="0" distL="0" distR="0" wp14:anchorId="5E50C762" wp14:editId="7FE4C505">
            <wp:extent cx="5274310" cy="444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BFE" w14:textId="2B0544FE" w:rsidR="002F2818" w:rsidRDefault="0001209E" w:rsidP="0001209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转回非root用户</w:t>
      </w:r>
    </w:p>
    <w:p w14:paraId="04347DBF" w14:textId="23DAA2A6" w:rsidR="00AF15C4" w:rsidRDefault="00AF15C4" w:rsidP="00AF15C4">
      <w:r w:rsidRPr="00AF15C4">
        <w:t>su jsyfwork</w:t>
      </w:r>
    </w:p>
    <w:p w14:paraId="2076C06C" w14:textId="32BF2884" w:rsidR="0001209E" w:rsidRDefault="0001209E" w:rsidP="0001209E">
      <w:r>
        <w:rPr>
          <w:noProof/>
        </w:rPr>
        <w:drawing>
          <wp:inline distT="0" distB="0" distL="0" distR="0" wp14:anchorId="0D0ECC0C" wp14:editId="3DC46763">
            <wp:extent cx="5274310" cy="479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2AD7" w14:textId="1F66F270" w:rsidR="0001209E" w:rsidRDefault="0001209E" w:rsidP="0001209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重启crond定时服务</w:t>
      </w:r>
    </w:p>
    <w:p w14:paraId="4B6F75AC" w14:textId="04FE6539" w:rsidR="00AF15C4" w:rsidRDefault="00AF15C4" w:rsidP="00AF15C4">
      <w:r w:rsidRPr="00AF15C4">
        <w:t>sudo service crond restart</w:t>
      </w:r>
    </w:p>
    <w:p w14:paraId="3EBC077A" w14:textId="30281D12" w:rsidR="0001209E" w:rsidRPr="008A771E" w:rsidRDefault="0001209E" w:rsidP="0001209E">
      <w:r>
        <w:rPr>
          <w:noProof/>
        </w:rPr>
        <w:drawing>
          <wp:inline distT="0" distB="0" distL="0" distR="0" wp14:anchorId="7A36B3EE" wp14:editId="6F9D3025">
            <wp:extent cx="5274310" cy="466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9E" w:rsidRPr="008A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5BCD1" w14:textId="77777777" w:rsidR="0094603C" w:rsidRDefault="0094603C" w:rsidP="00EC0DFC">
      <w:r>
        <w:separator/>
      </w:r>
    </w:p>
  </w:endnote>
  <w:endnote w:type="continuationSeparator" w:id="0">
    <w:p w14:paraId="3C85964C" w14:textId="77777777" w:rsidR="0094603C" w:rsidRDefault="0094603C" w:rsidP="00EC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F2491" w14:textId="77777777" w:rsidR="0094603C" w:rsidRDefault="0094603C" w:rsidP="00EC0DFC">
      <w:r>
        <w:separator/>
      </w:r>
    </w:p>
  </w:footnote>
  <w:footnote w:type="continuationSeparator" w:id="0">
    <w:p w14:paraId="25F53C02" w14:textId="77777777" w:rsidR="0094603C" w:rsidRDefault="0094603C" w:rsidP="00EC0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C4B"/>
    <w:multiLevelType w:val="hybridMultilevel"/>
    <w:tmpl w:val="3D72B7BC"/>
    <w:lvl w:ilvl="0" w:tplc="01BCD2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D3344"/>
    <w:multiLevelType w:val="hybridMultilevel"/>
    <w:tmpl w:val="447C9AE4"/>
    <w:lvl w:ilvl="0" w:tplc="57F269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B0"/>
    <w:rsid w:val="0001209E"/>
    <w:rsid w:val="0006582C"/>
    <w:rsid w:val="000C39D3"/>
    <w:rsid w:val="001628B2"/>
    <w:rsid w:val="002F2818"/>
    <w:rsid w:val="00315BD5"/>
    <w:rsid w:val="00407274"/>
    <w:rsid w:val="004444A8"/>
    <w:rsid w:val="00494FC1"/>
    <w:rsid w:val="004D1849"/>
    <w:rsid w:val="00613629"/>
    <w:rsid w:val="00650E66"/>
    <w:rsid w:val="0065114B"/>
    <w:rsid w:val="006F10D4"/>
    <w:rsid w:val="006F3B08"/>
    <w:rsid w:val="00745201"/>
    <w:rsid w:val="00792CB0"/>
    <w:rsid w:val="00896B7C"/>
    <w:rsid w:val="008A771E"/>
    <w:rsid w:val="008D3B55"/>
    <w:rsid w:val="008F4248"/>
    <w:rsid w:val="0094603C"/>
    <w:rsid w:val="00972989"/>
    <w:rsid w:val="00A51EB0"/>
    <w:rsid w:val="00A61899"/>
    <w:rsid w:val="00AF15C4"/>
    <w:rsid w:val="00B364BB"/>
    <w:rsid w:val="00BC4D8E"/>
    <w:rsid w:val="00C14F1B"/>
    <w:rsid w:val="00C32537"/>
    <w:rsid w:val="00EC0DFC"/>
    <w:rsid w:val="00F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38B08"/>
  <w15:chartTrackingRefBased/>
  <w15:docId w15:val="{ACC05209-D693-485A-BE90-491EC847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0D4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D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D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C0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C0DFC"/>
    <w:rPr>
      <w:b/>
      <w:bCs/>
    </w:rPr>
  </w:style>
  <w:style w:type="character" w:customStyle="1" w:styleId="10">
    <w:name w:val="标题 1 字符"/>
    <w:basedOn w:val="a0"/>
    <w:link w:val="1"/>
    <w:uiPriority w:val="9"/>
    <w:rsid w:val="006F10D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44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付超</dc:creator>
  <cp:keywords/>
  <dc:description/>
  <cp:lastModifiedBy>付超</cp:lastModifiedBy>
  <cp:revision>25</cp:revision>
  <dcterms:created xsi:type="dcterms:W3CDTF">2018-04-09T07:58:00Z</dcterms:created>
  <dcterms:modified xsi:type="dcterms:W3CDTF">2018-04-10T05:36:00Z</dcterms:modified>
</cp:coreProperties>
</file>