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Korzystam z komputera glownie do internetu (youtube, konto w banku)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Pozwolenie na cos ale nie wiem na co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Zeby korzystac z programu. Bez niej mozna by bylo po prostu kopiowac programy i programista nie mial by zarobku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Osobiscie nie ale maz kupil kiedys program, ktory byl potrzebny do sklepu. Nie wiem dlaczego maz decydowal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Nie. Nawet nie wiem jak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Kiedys sciagalam piosenki, bo nie wiedzialam ze nie mozna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 bo dziele komputer z mezem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 wiem ile programow mam na komputerze, ale raczej z malej ilosci bo korzystam glownie z przegladarki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 z mezem. Nie wiem co instaluje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 komputer. Nie wiem czy programy byly legalne. Wiem ze nie byl skradziony, bo kupowalam ze sprawdzonego zrodla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ze nie znam sie na programach i nie wiem ktory program pomoze mi w zrobieniu tego czego chce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 interesuje sie nimi ale jesli mi sa potrzebne to moglo by w nich byc niezbedne minimum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Nie, bo mnie nie interesuje i nie mam czasu. Jakby mogly byc z tego powodu jakies konsekwencje to bym je czytala.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