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0362" w14:textId="05F87842" w:rsidR="00F903F8" w:rsidRPr="00F903F8" w:rsidRDefault="000E387D" w:rsidP="00F903F8">
      <w:pPr>
        <w:spacing w:line="400" w:lineRule="exact"/>
        <w:ind w:right="960"/>
        <w:rPr>
          <w:rFonts w:ascii="微軟正黑體 Light" w:eastAsia="微軟正黑體 Light" w:hAnsi="微軟正黑體 Light"/>
          <w:sz w:val="32"/>
          <w:szCs w:val="32"/>
        </w:rPr>
      </w:pPr>
      <w:r>
        <w:rPr>
          <w:rFonts w:ascii="微軟正黑體 Light" w:eastAsia="微軟正黑體 Light" w:hAnsi="微軟正黑體 Light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C6BFE3" wp14:editId="154A4627">
                <wp:simplePos x="0" y="0"/>
                <wp:positionH relativeFrom="margin">
                  <wp:posOffset>5193030</wp:posOffset>
                </wp:positionH>
                <wp:positionV relativeFrom="paragraph">
                  <wp:posOffset>1303655</wp:posOffset>
                </wp:positionV>
                <wp:extent cx="990600" cy="295275"/>
                <wp:effectExtent l="0" t="0" r="0" b="9525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C9F645" w14:textId="36633511" w:rsidR="00E71BCF" w:rsidRPr="00FE5A00" w:rsidRDefault="00DB109C" w:rsidP="00931BC3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FE5A00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FE5A00">
                              <w:rPr>
                                <w:b/>
                                <w:bCs/>
                              </w:rPr>
                              <w:instrText xml:space="preserve"> MERGEFIELD </w:instrText>
                            </w:r>
                            <w:r w:rsidRPr="00FE5A00">
                              <w:rPr>
                                <w:b/>
                                <w:bCs/>
                              </w:rPr>
                              <w:instrText>證號</w:instrText>
                            </w:r>
                            <w:r w:rsidRPr="00FE5A00">
                              <w:rPr>
                                <w:b/>
                                <w:bCs/>
                              </w:rPr>
                              <w:instrText xml:space="preserve"> </w:instrText>
                            </w:r>
                            <w:r w:rsidRPr="00FE5A00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72264">
                              <w:rPr>
                                <w:b/>
                                <w:bCs/>
                                <w:noProof/>
                              </w:rPr>
                              <w:t>«</w:t>
                            </w:r>
                            <w:r w:rsidR="00B72264">
                              <w:rPr>
                                <w:rFonts w:hint="eastAsia"/>
                                <w:b/>
                                <w:bCs/>
                                <w:noProof/>
                              </w:rPr>
                              <w:t>證號</w:t>
                            </w:r>
                            <w:r w:rsidR="00B72264">
                              <w:rPr>
                                <w:b/>
                                <w:bCs/>
                                <w:noProof/>
                              </w:rPr>
                              <w:t>»</w:t>
                            </w:r>
                            <w:r w:rsidRPr="00FE5A00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6BFE3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408.9pt;margin-top:102.65pt;width:78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WhYKwIAAFMEAAAOAAAAZHJzL2Uyb0RvYy54bWysVEuP2jAQvlfqf7B8LwkU2CUirCgrqkpo&#10;dyW22rNxbBLJ8bi2IaG/vmMnPLrtqerFmfGMv3l9k/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" fillcolor="white [3201]" stroked="f" strokeweight=".5pt">
                <v:textbox>
                  <w:txbxContent>
                    <w:p w14:paraId="0EC9F645" w14:textId="36633511" w:rsidR="00E71BCF" w:rsidRPr="00FE5A00" w:rsidRDefault="00DB109C" w:rsidP="00931BC3">
                      <w:pPr>
                        <w:jc w:val="right"/>
                        <w:rPr>
                          <w:b/>
                          <w:bCs/>
                        </w:rPr>
                      </w:pPr>
                      <w:r w:rsidRPr="00FE5A00">
                        <w:rPr>
                          <w:b/>
                          <w:bCs/>
                        </w:rPr>
                        <w:fldChar w:fldCharType="begin"/>
                      </w:r>
                      <w:r w:rsidRPr="00FE5A00">
                        <w:rPr>
                          <w:b/>
                          <w:bCs/>
                        </w:rPr>
                        <w:instrText xml:space="preserve"> MERGEFIELD </w:instrText>
                      </w:r>
                      <w:r w:rsidRPr="00FE5A00">
                        <w:rPr>
                          <w:b/>
                          <w:bCs/>
                        </w:rPr>
                        <w:instrText>證號</w:instrText>
                      </w:r>
                      <w:r w:rsidRPr="00FE5A00">
                        <w:rPr>
                          <w:b/>
                          <w:bCs/>
                        </w:rPr>
                        <w:instrText xml:space="preserve"> </w:instrText>
                      </w:r>
                      <w:r w:rsidRPr="00FE5A00">
                        <w:rPr>
                          <w:b/>
                          <w:bCs/>
                        </w:rPr>
                        <w:fldChar w:fldCharType="separate"/>
                      </w:r>
                      <w:r w:rsidR="00B72264">
                        <w:rPr>
                          <w:b/>
                          <w:bCs/>
                          <w:noProof/>
                        </w:rPr>
                        <w:t>«</w:t>
                      </w:r>
                      <w:r w:rsidR="00B72264">
                        <w:rPr>
                          <w:rFonts w:hint="eastAsia"/>
                          <w:b/>
                          <w:bCs/>
                          <w:noProof/>
                        </w:rPr>
                        <w:t>證號</w:t>
                      </w:r>
                      <w:r w:rsidR="00B72264">
                        <w:rPr>
                          <w:b/>
                          <w:bCs/>
                          <w:noProof/>
                        </w:rPr>
                        <w:t>»</w:t>
                      </w:r>
                      <w:r w:rsidRPr="00FE5A00">
                        <w:rPr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03F8">
        <w:rPr>
          <w:rFonts w:ascii="微軟正黑體 Light" w:eastAsia="微軟正黑體 Light" w:hAnsi="微軟正黑體 Light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0A2A3801" wp14:editId="678D5C58">
            <wp:simplePos x="0" y="0"/>
            <wp:positionH relativeFrom="margin">
              <wp:posOffset>33020</wp:posOffset>
            </wp:positionH>
            <wp:positionV relativeFrom="paragraph">
              <wp:posOffset>0</wp:posOffset>
            </wp:positionV>
            <wp:extent cx="1730375" cy="1051560"/>
            <wp:effectExtent l="0" t="0" r="3175" b="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3F8" w:rsidRPr="001168BE">
        <w:rPr>
          <w:rFonts w:ascii="微軟正黑體 Light" w:eastAsia="微軟正黑體 Light" w:hAnsi="微軟正黑體 Light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469446" wp14:editId="28617EC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4091940" cy="1021080"/>
                <wp:effectExtent l="0" t="0" r="3810" b="762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1940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EBDAD" w14:textId="77777777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社團法人台灣音樂著作權集體管理協會</w:t>
                            </w:r>
                          </w:p>
                          <w:p w14:paraId="223E2246" w14:textId="374931F4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>Taiwan Music Collective Management Association</w:t>
                            </w:r>
                          </w:p>
                          <w:p w14:paraId="0E0E3B14" w14:textId="56ECC633" w:rsidR="00F903F8" w:rsidRPr="00AB1657" w:rsidRDefault="00F903F8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10690台北市大安區忠孝東路四段107號5樓之1</w:t>
                            </w:r>
                          </w:p>
                          <w:p w14:paraId="44B58EF4" w14:textId="32C4A241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TEL:02-2773-9555   </w:t>
                            </w:r>
                            <w:r w:rsidR="00F903F8"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FAX:02-2740-0606</w:t>
                            </w:r>
                          </w:p>
                          <w:p w14:paraId="579E4B66" w14:textId="547C72BC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http://www.tmca.tw </w:t>
                            </w:r>
                            <w:r w:rsidR="00F903F8"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E-mail:service@tmca.tw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69446" id="文字方塊 2" o:spid="_x0000_s1027" type="#_x0000_t202" style="position:absolute;margin-left:271pt;margin-top:.6pt;width:322.2pt;height:80.4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" stroked="f">
                <v:textbox>
                  <w:txbxContent>
                    <w:p w14:paraId="6D6EBDAD" w14:textId="77777777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</w:rPr>
                        <w:t>社團法人台灣音樂著作權集體管理協會</w:t>
                      </w:r>
                    </w:p>
                    <w:p w14:paraId="223E2246" w14:textId="374931F4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>Taiwan Music Collective Management Association</w:t>
                      </w:r>
                    </w:p>
                    <w:p w14:paraId="0E0E3B14" w14:textId="56ECC633" w:rsidR="00F903F8" w:rsidRPr="00AB1657" w:rsidRDefault="00F903F8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</w:rPr>
                        <w:t>10690台北市大安區忠孝東路四段107號5樓之1</w:t>
                      </w:r>
                    </w:p>
                    <w:p w14:paraId="44B58EF4" w14:textId="32C4A241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TEL:02-2773-9555   </w:t>
                      </w:r>
                      <w:r w:rsidR="00F903F8"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       </w:t>
                      </w: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  FAX:02-2740-0606</w:t>
                      </w:r>
                    </w:p>
                    <w:p w14:paraId="579E4B66" w14:textId="547C72BC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http://www.tmca.tw </w:t>
                      </w:r>
                      <w:r w:rsidR="00F903F8"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E-mail:service@tmca.tw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91AC11" w14:textId="15003E37" w:rsidR="00B32FB4" w:rsidRPr="00CE728D" w:rsidRDefault="00E33448" w:rsidP="00F903F8">
      <w:pPr>
        <w:pBdr>
          <w:bottom w:val="single" w:sz="6" w:space="1" w:color="auto"/>
        </w:pBdr>
        <w:spacing w:line="500" w:lineRule="exact"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CE728D">
        <w:rPr>
          <w:rFonts w:ascii="微軟正黑體" w:eastAsia="微軟正黑體" w:hAnsi="微軟正黑體" w:hint="eastAsia"/>
          <w:b/>
          <w:bCs/>
          <w:sz w:val="44"/>
          <w:szCs w:val="44"/>
        </w:rPr>
        <w:t>音樂著作公開</w:t>
      </w:r>
      <w:r w:rsidR="00900DDA">
        <w:rPr>
          <w:rFonts w:ascii="微軟正黑體" w:eastAsia="微軟正黑體" w:hAnsi="微軟正黑體" w:hint="eastAsia"/>
          <w:b/>
          <w:bCs/>
          <w:sz w:val="44"/>
          <w:szCs w:val="44"/>
        </w:rPr>
        <w:t>傳輸</w:t>
      </w:r>
      <w:r w:rsidRPr="00CE728D">
        <w:rPr>
          <w:rFonts w:ascii="微軟正黑體" w:eastAsia="微軟正黑體" w:hAnsi="微軟正黑體" w:hint="eastAsia"/>
          <w:b/>
          <w:bCs/>
          <w:sz w:val="44"/>
          <w:szCs w:val="44"/>
        </w:rPr>
        <w:t>授權證書</w:t>
      </w:r>
      <w:r w:rsidR="00B32FB4" w:rsidRPr="00CE728D">
        <w:rPr>
          <w:rFonts w:ascii="微軟正黑體" w:eastAsia="微軟正黑體" w:hAnsi="微軟正黑體"/>
          <w:b/>
          <w:bCs/>
          <w:sz w:val="32"/>
          <w:szCs w:val="32"/>
        </w:rPr>
        <w:t xml:space="preserve">              </w:t>
      </w:r>
    </w:p>
    <w:p w14:paraId="4F5236E9" w14:textId="645CA323" w:rsidR="0025275B" w:rsidRPr="00C63D5C" w:rsidRDefault="00E33448" w:rsidP="00283BED">
      <w:pPr>
        <w:pStyle w:val="a5"/>
        <w:numPr>
          <w:ilvl w:val="0"/>
          <w:numId w:val="1"/>
        </w:numPr>
        <w:spacing w:line="5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C63D5C">
        <w:rPr>
          <w:rFonts w:ascii="微軟正黑體" w:eastAsia="微軟正黑體" w:hAnsi="微軟正黑體" w:hint="eastAsia"/>
          <w:b/>
          <w:bCs/>
          <w:szCs w:val="24"/>
        </w:rPr>
        <w:t>持證者</w:t>
      </w:r>
      <w:r w:rsidR="00283BED" w:rsidRPr="00C63D5C">
        <w:rPr>
          <w:rFonts w:ascii="微軟正黑體" w:eastAsia="微軟正黑體" w:hAnsi="微軟正黑體" w:hint="eastAsia"/>
          <w:b/>
          <w:bCs/>
          <w:szCs w:val="24"/>
        </w:rPr>
        <w:t>：</w:t>
      </w:r>
      <w:r w:rsidR="00DF3AE8" w:rsidRPr="00C63D5C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C52570" w:rsidRPr="00C63D5C">
        <w:rPr>
          <w:rFonts w:ascii="微軟正黑體" w:eastAsia="微軟正黑體" w:hAnsi="微軟正黑體" w:cs="Times New Roman"/>
          <w:b/>
          <w:bCs/>
        </w:rPr>
        <w:fldChar w:fldCharType="begin"/>
      </w:r>
      <w:r w:rsidR="00C52570" w:rsidRPr="00C63D5C">
        <w:rPr>
          <w:rFonts w:ascii="微軟正黑體" w:eastAsia="微軟正黑體" w:hAnsi="微軟正黑體" w:cs="Times New Roman"/>
          <w:b/>
          <w:bCs/>
        </w:rPr>
        <w:instrText xml:space="preserve"> </w:instrText>
      </w:r>
      <w:r w:rsidR="00C52570" w:rsidRPr="00C63D5C">
        <w:rPr>
          <w:rFonts w:ascii="微軟正黑體" w:eastAsia="微軟正黑體" w:hAnsi="微軟正黑體" w:cs="Times New Roman" w:hint="eastAsia"/>
          <w:b/>
          <w:bCs/>
        </w:rPr>
        <w:instrText>MERGEFIELD 持證人</w:instrText>
      </w:r>
      <w:r w:rsidR="00C52570" w:rsidRPr="00C63D5C">
        <w:rPr>
          <w:rFonts w:ascii="微軟正黑體" w:eastAsia="微軟正黑體" w:hAnsi="微軟正黑體" w:cs="Times New Roman"/>
          <w:b/>
          <w:bCs/>
        </w:rPr>
        <w:instrText xml:space="preserve"> </w:instrText>
      </w:r>
      <w:r w:rsidR="00C52570" w:rsidRPr="00C63D5C">
        <w:rPr>
          <w:rFonts w:ascii="微軟正黑體" w:eastAsia="微軟正黑體" w:hAnsi="微軟正黑體" w:cs="Times New Roman"/>
          <w:b/>
          <w:bCs/>
        </w:rPr>
        <w:fldChar w:fldCharType="separate"/>
      </w:r>
      <w:r w:rsidR="00B72264">
        <w:rPr>
          <w:rFonts w:ascii="微軟正黑體" w:eastAsia="微軟正黑體" w:hAnsi="微軟正黑體" w:cs="Times New Roman"/>
          <w:b/>
          <w:bCs/>
          <w:noProof/>
        </w:rPr>
        <w:t>«持證人»</w:t>
      </w:r>
      <w:r w:rsidR="00C52570" w:rsidRPr="00C63D5C">
        <w:rPr>
          <w:rFonts w:ascii="微軟正黑體" w:eastAsia="微軟正黑體" w:hAnsi="微軟正黑體" w:cs="Times New Roman"/>
          <w:b/>
          <w:bCs/>
        </w:rPr>
        <w:fldChar w:fldCharType="end"/>
      </w:r>
      <w:r w:rsidR="00C52570" w:rsidRPr="00C63D5C">
        <w:rPr>
          <w:rFonts w:ascii="微軟正黑體" w:eastAsia="微軟正黑體" w:hAnsi="微軟正黑體" w:cs="Times New Roman"/>
          <w:b/>
          <w:bCs/>
        </w:rPr>
        <w:t xml:space="preserve">    </w:t>
      </w:r>
      <w:r w:rsidR="00186962" w:rsidRPr="00C63D5C">
        <w:rPr>
          <w:rFonts w:ascii="微軟正黑體" w:eastAsia="微軟正黑體" w:hAnsi="微軟正黑體" w:hint="eastAsia"/>
          <w:b/>
          <w:bCs/>
          <w:szCs w:val="24"/>
        </w:rPr>
        <w:t xml:space="preserve">    </w:t>
      </w:r>
      <w:r w:rsidR="00133E68" w:rsidRPr="00C63D5C">
        <w:rPr>
          <w:rFonts w:ascii="微軟正黑體" w:eastAsia="微軟正黑體" w:hAnsi="微軟正黑體"/>
          <w:b/>
          <w:bCs/>
          <w:szCs w:val="24"/>
        </w:rPr>
        <w:t xml:space="preserve">                                                  </w:t>
      </w:r>
      <w:r w:rsidR="00283BED" w:rsidRPr="00C63D5C">
        <w:rPr>
          <w:rFonts w:ascii="微軟正黑體" w:eastAsia="微軟正黑體" w:hAnsi="微軟正黑體" w:hint="eastAsia"/>
          <w:b/>
          <w:bCs/>
          <w:szCs w:val="24"/>
        </w:rPr>
        <w:t>係依著作權法規定公開</w:t>
      </w:r>
      <w:r w:rsidR="00B173E8" w:rsidRPr="00C63D5C">
        <w:rPr>
          <w:rFonts w:ascii="微軟正黑體" w:eastAsia="微軟正黑體" w:hAnsi="微軟正黑體" w:hint="eastAsia"/>
          <w:b/>
          <w:bCs/>
          <w:szCs w:val="24"/>
        </w:rPr>
        <w:t>傳輸</w:t>
      </w:r>
      <w:r w:rsidR="00283BED" w:rsidRPr="00C63D5C">
        <w:rPr>
          <w:rFonts w:ascii="微軟正黑體" w:eastAsia="微軟正黑體" w:hAnsi="微軟正黑體" w:hint="eastAsia"/>
          <w:b/>
          <w:bCs/>
          <w:szCs w:val="24"/>
        </w:rPr>
        <w:t>行為人向本會取得本會所管理之音樂著作之公開</w:t>
      </w:r>
      <w:r w:rsidR="00B173E8" w:rsidRPr="00C63D5C">
        <w:rPr>
          <w:rFonts w:ascii="微軟正黑體" w:eastAsia="微軟正黑體" w:hAnsi="微軟正黑體" w:hint="eastAsia"/>
          <w:b/>
          <w:bCs/>
          <w:szCs w:val="24"/>
        </w:rPr>
        <w:t>傳輸</w:t>
      </w:r>
      <w:r w:rsidR="00186962" w:rsidRPr="00C63D5C">
        <w:rPr>
          <w:rFonts w:ascii="微軟正黑體" w:eastAsia="微軟正黑體" w:hAnsi="微軟正黑體" w:hint="eastAsia"/>
          <w:b/>
          <w:bCs/>
          <w:szCs w:val="24"/>
        </w:rPr>
        <w:t>權。</w:t>
      </w:r>
    </w:p>
    <w:p w14:paraId="3BC577A0" w14:textId="0240663E" w:rsidR="00E33448" w:rsidRPr="00C63D5C" w:rsidRDefault="00E33448" w:rsidP="00283BED">
      <w:pPr>
        <w:pStyle w:val="a5"/>
        <w:numPr>
          <w:ilvl w:val="0"/>
          <w:numId w:val="1"/>
        </w:numPr>
        <w:spacing w:line="5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C63D5C">
        <w:rPr>
          <w:rFonts w:ascii="微軟正黑體" w:eastAsia="微軟正黑體" w:hAnsi="微軟正黑體" w:hint="eastAsia"/>
          <w:b/>
          <w:bCs/>
          <w:szCs w:val="24"/>
        </w:rPr>
        <w:t>授權內容</w:t>
      </w:r>
      <w:r w:rsidR="00283BED" w:rsidRPr="00C63D5C">
        <w:rPr>
          <w:rFonts w:ascii="微軟正黑體" w:eastAsia="微軟正黑體" w:hAnsi="微軟正黑體" w:hint="eastAsia"/>
          <w:b/>
          <w:bCs/>
          <w:szCs w:val="24"/>
        </w:rPr>
        <w:t>：</w:t>
      </w:r>
    </w:p>
    <w:p w14:paraId="157516F8" w14:textId="0FEBCB9D" w:rsidR="00E33448" w:rsidRPr="00C63D5C" w:rsidRDefault="00283BED" w:rsidP="00283BED">
      <w:pPr>
        <w:pStyle w:val="a5"/>
        <w:numPr>
          <w:ilvl w:val="0"/>
          <w:numId w:val="2"/>
        </w:numPr>
        <w:spacing w:line="5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bookmarkStart w:id="0" w:name="_Hlk85119821"/>
      <w:r w:rsidRPr="00C63D5C">
        <w:rPr>
          <w:rFonts w:ascii="微軟正黑體" w:eastAsia="微軟正黑體" w:hAnsi="微軟正黑體" w:hint="eastAsia"/>
          <w:b/>
          <w:bCs/>
          <w:szCs w:val="24"/>
        </w:rPr>
        <w:t>授權內容</w:t>
      </w:r>
      <w:r w:rsidR="00CC5E63" w:rsidRPr="00C63D5C">
        <w:rPr>
          <w:rFonts w:ascii="微軟正黑體" w:eastAsia="微軟正黑體" w:hAnsi="微軟正黑體" w:hint="eastAsia"/>
          <w:b/>
          <w:bCs/>
          <w:szCs w:val="24"/>
        </w:rPr>
        <w:t>：</w:t>
      </w:r>
      <w:r w:rsidR="00D12201" w:rsidRPr="00C63D5C">
        <w:rPr>
          <w:rFonts w:ascii="微軟正黑體" w:eastAsia="微軟正黑體" w:hAnsi="微軟正黑體" w:hint="eastAsia"/>
          <w:b/>
          <w:bCs/>
          <w:szCs w:val="24"/>
        </w:rPr>
        <w:t>授權</w:t>
      </w:r>
      <w:r w:rsidR="002D4966" w:rsidRPr="00C63D5C">
        <w:rPr>
          <w:rFonts w:ascii="微軟正黑體" w:eastAsia="微軟正黑體" w:hAnsi="微軟正黑體" w:hint="eastAsia"/>
          <w:b/>
          <w:bCs/>
          <w:szCs w:val="24"/>
        </w:rPr>
        <w:t>於</w:t>
      </w:r>
      <w:r w:rsidR="00BD6C6F" w:rsidRPr="00C63D5C">
        <w:rPr>
          <w:rFonts w:ascii="微軟正黑體" w:eastAsia="微軟正黑體" w:hAnsi="微軟正黑體" w:hint="eastAsia"/>
          <w:b/>
          <w:bCs/>
          <w:szCs w:val="24"/>
        </w:rPr>
        <w:t>指定場所</w:t>
      </w:r>
      <w:r w:rsidR="00914964" w:rsidRPr="00C63D5C">
        <w:rPr>
          <w:rFonts w:ascii="微軟正黑體" w:eastAsia="微軟正黑體" w:hAnsi="微軟正黑體" w:hint="eastAsia"/>
          <w:b/>
          <w:bCs/>
          <w:szCs w:val="24"/>
        </w:rPr>
        <w:t>公開演出</w:t>
      </w:r>
      <w:r w:rsidR="00BD6C6F" w:rsidRPr="00C63D5C">
        <w:rPr>
          <w:rFonts w:ascii="微軟正黑體" w:eastAsia="微軟正黑體" w:hAnsi="微軟正黑體" w:hint="eastAsia"/>
          <w:b/>
          <w:bCs/>
          <w:szCs w:val="24"/>
        </w:rPr>
        <w:t>本會所管理之特定</w:t>
      </w:r>
      <w:r w:rsidR="00914964" w:rsidRPr="00C63D5C">
        <w:rPr>
          <w:rFonts w:ascii="微軟正黑體" w:eastAsia="微軟正黑體" w:hAnsi="微軟正黑體" w:hint="eastAsia"/>
          <w:b/>
          <w:bCs/>
          <w:szCs w:val="24"/>
        </w:rPr>
        <w:t>音樂著作</w:t>
      </w:r>
      <w:r w:rsidR="002C016B">
        <w:rPr>
          <w:rFonts w:ascii="微軟正黑體" w:eastAsia="微軟正黑體" w:hAnsi="微軟正黑體" w:hint="eastAsia"/>
          <w:b/>
          <w:bCs/>
          <w:szCs w:val="24"/>
        </w:rPr>
        <w:t>。</w:t>
      </w:r>
    </w:p>
    <w:bookmarkEnd w:id="0"/>
    <w:p w14:paraId="2DB70D18" w14:textId="38BA9125" w:rsidR="00264E2A" w:rsidRPr="00C63D5C" w:rsidRDefault="00283BED" w:rsidP="009E3846">
      <w:pPr>
        <w:pStyle w:val="a5"/>
        <w:numPr>
          <w:ilvl w:val="0"/>
          <w:numId w:val="2"/>
        </w:numPr>
        <w:spacing w:line="5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C63D5C">
        <w:rPr>
          <w:rFonts w:ascii="微軟正黑體" w:eastAsia="微軟正黑體" w:hAnsi="微軟正黑體" w:hint="eastAsia"/>
          <w:b/>
          <w:bCs/>
          <w:szCs w:val="24"/>
        </w:rPr>
        <w:t>授權公開</w:t>
      </w:r>
      <w:r w:rsidR="00B173E8" w:rsidRPr="00C63D5C">
        <w:rPr>
          <w:rFonts w:ascii="微軟正黑體" w:eastAsia="微軟正黑體" w:hAnsi="微軟正黑體" w:hint="eastAsia"/>
          <w:b/>
          <w:bCs/>
          <w:szCs w:val="24"/>
        </w:rPr>
        <w:t>傳輸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曲目</w:t>
      </w:r>
      <w:r w:rsidR="00CC5E63" w:rsidRPr="00C63D5C">
        <w:rPr>
          <w:rFonts w:ascii="微軟正黑體" w:eastAsia="微軟正黑體" w:hAnsi="微軟正黑體" w:hint="eastAsia"/>
          <w:b/>
          <w:bCs/>
          <w:szCs w:val="24"/>
        </w:rPr>
        <w:t>：</w:t>
      </w:r>
    </w:p>
    <w:p w14:paraId="287A8128" w14:textId="05EE2A04" w:rsidR="00E03055" w:rsidRPr="00C63D5C" w:rsidRDefault="00C52570" w:rsidP="000D17AB">
      <w:pPr>
        <w:spacing w:line="500" w:lineRule="exact"/>
        <w:ind w:left="1047"/>
        <w:rPr>
          <w:rFonts w:ascii="微軟正黑體" w:eastAsia="微軟正黑體" w:hAnsi="微軟正黑體"/>
          <w:b/>
          <w:bCs/>
          <w:szCs w:val="24"/>
          <w:u w:val="single"/>
        </w:rPr>
      </w:pPr>
      <w:r w:rsidRPr="00C63D5C">
        <w:rPr>
          <w:rFonts w:ascii="微軟正黑體" w:eastAsia="微軟正黑體" w:hAnsi="微軟正黑體"/>
          <w:b/>
          <w:bCs/>
          <w:u w:val="single"/>
        </w:rPr>
        <w:fldChar w:fldCharType="begin"/>
      </w:r>
      <w:r w:rsidRPr="00C63D5C">
        <w:rPr>
          <w:rFonts w:ascii="微軟正黑體" w:eastAsia="微軟正黑體" w:hAnsi="微軟正黑體"/>
          <w:b/>
          <w:bCs/>
          <w:u w:val="single"/>
        </w:rPr>
        <w:instrText xml:space="preserve"> </w:instrText>
      </w:r>
      <w:r w:rsidRPr="00C63D5C">
        <w:rPr>
          <w:rFonts w:ascii="微軟正黑體" w:eastAsia="微軟正黑體" w:hAnsi="微軟正黑體" w:hint="eastAsia"/>
          <w:b/>
          <w:bCs/>
          <w:u w:val="single"/>
        </w:rPr>
        <w:instrText>MERGEFIELD 曲目</w:instrText>
      </w:r>
      <w:r w:rsidRPr="00C63D5C">
        <w:rPr>
          <w:rFonts w:ascii="微軟正黑體" w:eastAsia="微軟正黑體" w:hAnsi="微軟正黑體"/>
          <w:b/>
          <w:bCs/>
          <w:u w:val="single"/>
        </w:rPr>
        <w:instrText xml:space="preserve"> </w:instrText>
      </w:r>
      <w:r w:rsidRPr="00C63D5C">
        <w:rPr>
          <w:rFonts w:ascii="微軟正黑體" w:eastAsia="微軟正黑體" w:hAnsi="微軟正黑體"/>
          <w:b/>
          <w:bCs/>
          <w:u w:val="single"/>
        </w:rPr>
        <w:fldChar w:fldCharType="separate"/>
      </w:r>
      <w:r w:rsidR="00B72264">
        <w:rPr>
          <w:rFonts w:ascii="微軟正黑體" w:eastAsia="微軟正黑體" w:hAnsi="微軟正黑體"/>
          <w:b/>
          <w:bCs/>
          <w:noProof/>
          <w:u w:val="single"/>
        </w:rPr>
        <w:t>«曲目»</w:t>
      </w:r>
      <w:r w:rsidRPr="00C63D5C">
        <w:rPr>
          <w:rFonts w:ascii="微軟正黑體" w:eastAsia="微軟正黑體" w:hAnsi="微軟正黑體"/>
          <w:b/>
          <w:bCs/>
          <w:u w:val="single"/>
        </w:rPr>
        <w:fldChar w:fldCharType="end"/>
      </w:r>
      <w:r w:rsidR="000D17AB" w:rsidRPr="00C63D5C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E03055" w:rsidRPr="00C63D5C">
        <w:rPr>
          <w:rFonts w:ascii="微軟正黑體" w:eastAsia="微軟正黑體" w:hAnsi="微軟正黑體" w:hint="eastAsia"/>
          <w:b/>
          <w:bCs/>
          <w:szCs w:val="24"/>
        </w:rPr>
        <w:t>等</w:t>
      </w:r>
      <w:r w:rsidR="00E03055" w:rsidRPr="00C63D5C">
        <w:rPr>
          <w:rFonts w:ascii="微軟正黑體" w:eastAsia="微軟正黑體" w:hAnsi="微軟正黑體" w:hint="eastAsia"/>
          <w:b/>
          <w:bCs/>
          <w:szCs w:val="24"/>
          <w:u w:val="single"/>
        </w:rPr>
        <w:t xml:space="preserve"> </w:t>
      </w:r>
      <w:r w:rsidR="00164584">
        <w:rPr>
          <w:rFonts w:ascii="微軟正黑體" w:eastAsia="微軟正黑體" w:hAnsi="微軟正黑體"/>
          <w:b/>
          <w:bCs/>
          <w:szCs w:val="24"/>
          <w:u w:val="single"/>
        </w:rPr>
        <w:fldChar w:fldCharType="begin"/>
      </w:r>
      <w:r w:rsidR="00164584">
        <w:rPr>
          <w:rFonts w:ascii="微軟正黑體" w:eastAsia="微軟正黑體" w:hAnsi="微軟正黑體"/>
          <w:b/>
          <w:bCs/>
          <w:szCs w:val="24"/>
          <w:u w:val="single"/>
        </w:rPr>
        <w:instrText xml:space="preserve"> </w:instrText>
      </w:r>
      <w:r w:rsidR="00164584">
        <w:rPr>
          <w:rFonts w:ascii="微軟正黑體" w:eastAsia="微軟正黑體" w:hAnsi="微軟正黑體" w:hint="eastAsia"/>
          <w:b/>
          <w:bCs/>
          <w:szCs w:val="24"/>
          <w:u w:val="single"/>
        </w:rPr>
        <w:instrText>MERGEFIELD 總曲數</w:instrText>
      </w:r>
      <w:r w:rsidR="00164584">
        <w:rPr>
          <w:rFonts w:ascii="微軟正黑體" w:eastAsia="微軟正黑體" w:hAnsi="微軟正黑體"/>
          <w:b/>
          <w:bCs/>
          <w:szCs w:val="24"/>
          <w:u w:val="single"/>
        </w:rPr>
        <w:instrText xml:space="preserve"> </w:instrText>
      </w:r>
      <w:r w:rsidR="00164584">
        <w:rPr>
          <w:rFonts w:ascii="微軟正黑體" w:eastAsia="微軟正黑體" w:hAnsi="微軟正黑體"/>
          <w:b/>
          <w:bCs/>
          <w:szCs w:val="24"/>
          <w:u w:val="single"/>
        </w:rPr>
        <w:fldChar w:fldCharType="separate"/>
      </w:r>
      <w:r w:rsidR="00B72264">
        <w:rPr>
          <w:rFonts w:ascii="微軟正黑體" w:eastAsia="微軟正黑體" w:hAnsi="微軟正黑體"/>
          <w:b/>
          <w:bCs/>
          <w:noProof/>
          <w:szCs w:val="24"/>
          <w:u w:val="single"/>
        </w:rPr>
        <w:t>«總曲數»</w:t>
      </w:r>
      <w:r w:rsidR="00164584">
        <w:rPr>
          <w:rFonts w:ascii="微軟正黑體" w:eastAsia="微軟正黑體" w:hAnsi="微軟正黑體"/>
          <w:b/>
          <w:bCs/>
          <w:szCs w:val="24"/>
          <w:u w:val="single"/>
        </w:rPr>
        <w:fldChar w:fldCharType="end"/>
      </w:r>
      <w:r w:rsidR="00DB109C" w:rsidRPr="00C63D5C">
        <w:rPr>
          <w:rFonts w:ascii="微軟正黑體" w:eastAsia="微軟正黑體" w:hAnsi="微軟正黑體" w:hint="eastAsia"/>
          <w:b/>
          <w:bCs/>
          <w:szCs w:val="24"/>
          <w:u w:val="single"/>
        </w:rPr>
        <w:t xml:space="preserve"> </w:t>
      </w:r>
      <w:r w:rsidR="00E03055" w:rsidRPr="00C63D5C">
        <w:rPr>
          <w:rFonts w:ascii="微軟正黑體" w:eastAsia="微軟正黑體" w:hAnsi="微軟正黑體" w:hint="eastAsia"/>
          <w:b/>
          <w:bCs/>
          <w:szCs w:val="24"/>
        </w:rPr>
        <w:t>首</w:t>
      </w:r>
      <w:r w:rsidR="00E03055" w:rsidRPr="00C63D5C">
        <w:rPr>
          <w:rFonts w:ascii="微軟正黑體" w:eastAsia="微軟正黑體" w:hAnsi="微軟正黑體"/>
          <w:b/>
          <w:bCs/>
          <w:szCs w:val="24"/>
        </w:rPr>
        <w:t>音樂著作</w:t>
      </w:r>
      <w:r w:rsidR="002C016B">
        <w:rPr>
          <w:rFonts w:ascii="微軟正黑體" w:eastAsia="微軟正黑體" w:hAnsi="微軟正黑體" w:hint="eastAsia"/>
          <w:b/>
          <w:bCs/>
          <w:szCs w:val="24"/>
        </w:rPr>
        <w:t>。</w:t>
      </w:r>
    </w:p>
    <w:p w14:paraId="7642363D" w14:textId="49C28C1D" w:rsidR="00283BED" w:rsidRPr="00C63D5C" w:rsidRDefault="00283BED" w:rsidP="00283BED">
      <w:pPr>
        <w:pStyle w:val="a5"/>
        <w:numPr>
          <w:ilvl w:val="0"/>
          <w:numId w:val="2"/>
        </w:numPr>
        <w:spacing w:line="5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C63D5C">
        <w:rPr>
          <w:rFonts w:ascii="微軟正黑體" w:eastAsia="微軟正黑體" w:hAnsi="微軟正黑體" w:hint="eastAsia"/>
          <w:b/>
          <w:bCs/>
          <w:szCs w:val="24"/>
        </w:rPr>
        <w:t>授權有效要件</w:t>
      </w:r>
      <w:r w:rsidR="00CC5E63" w:rsidRPr="00C63D5C">
        <w:rPr>
          <w:rFonts w:ascii="微軟正黑體" w:eastAsia="微軟正黑體" w:hAnsi="微軟正黑體" w:hint="eastAsia"/>
          <w:b/>
          <w:bCs/>
          <w:szCs w:val="24"/>
        </w:rPr>
        <w:t>：</w:t>
      </w:r>
      <w:r w:rsidR="00914964" w:rsidRPr="00C63D5C">
        <w:rPr>
          <w:rFonts w:ascii="微軟正黑體" w:eastAsia="微軟正黑體" w:hAnsi="微軟正黑體" w:hint="eastAsia"/>
          <w:b/>
          <w:bCs/>
          <w:szCs w:val="24"/>
        </w:rPr>
        <w:t>持證者必須使用合法授權可供公開</w:t>
      </w:r>
      <w:r w:rsidR="00B173E8" w:rsidRPr="00C63D5C">
        <w:rPr>
          <w:rFonts w:ascii="微軟正黑體" w:eastAsia="微軟正黑體" w:hAnsi="微軟正黑體" w:hint="eastAsia"/>
          <w:b/>
          <w:bCs/>
          <w:szCs w:val="24"/>
        </w:rPr>
        <w:t>傳輸</w:t>
      </w:r>
      <w:r w:rsidR="00914964" w:rsidRPr="00C63D5C">
        <w:rPr>
          <w:rFonts w:ascii="微軟正黑體" w:eastAsia="微軟正黑體" w:hAnsi="微軟正黑體" w:hint="eastAsia"/>
          <w:b/>
          <w:bCs/>
          <w:szCs w:val="24"/>
        </w:rPr>
        <w:t>之音樂著作</w:t>
      </w:r>
      <w:r w:rsidR="002C016B" w:rsidRPr="002C016B">
        <w:rPr>
          <w:rFonts w:ascii="微軟正黑體" w:eastAsia="微軟正黑體" w:hAnsi="微軟正黑體" w:hint="eastAsia"/>
          <w:b/>
          <w:bCs/>
          <w:szCs w:val="24"/>
        </w:rPr>
        <w:t>。</w:t>
      </w:r>
    </w:p>
    <w:p w14:paraId="344E9C8A" w14:textId="1B6F167B" w:rsidR="00900DDA" w:rsidRPr="00C63D5C" w:rsidRDefault="00900DDA" w:rsidP="00900DDA">
      <w:pPr>
        <w:pStyle w:val="ab"/>
        <w:numPr>
          <w:ilvl w:val="0"/>
          <w:numId w:val="2"/>
        </w:numPr>
        <w:tabs>
          <w:tab w:val="left" w:pos="2744"/>
          <w:tab w:val="left" w:pos="3944"/>
          <w:tab w:val="left" w:pos="5864"/>
          <w:tab w:val="left" w:pos="6824"/>
          <w:tab w:val="left" w:pos="7544"/>
          <w:tab w:val="left" w:pos="8264"/>
          <w:tab w:val="left" w:pos="9224"/>
          <w:tab w:val="left" w:pos="9944"/>
        </w:tabs>
        <w:spacing w:before="132" w:line="460" w:lineRule="exact"/>
        <w:rPr>
          <w:rFonts w:ascii="微軟正黑體" w:eastAsia="微軟正黑體" w:hAnsi="微軟正黑體"/>
          <w:b/>
          <w:bCs/>
          <w:lang w:eastAsia="zh-TW"/>
        </w:rPr>
      </w:pPr>
      <w:r w:rsidRPr="00C63D5C">
        <w:rPr>
          <w:rFonts w:ascii="微軟正黑體" w:eastAsia="微軟正黑體" w:hAnsi="微軟正黑體" w:hint="eastAsia"/>
          <w:b/>
          <w:bCs/>
          <w:lang w:eastAsia="zh-TW"/>
        </w:rPr>
        <w:t>平台名稱：</w:t>
      </w:r>
      <w:r w:rsidRPr="00C63D5C">
        <w:rPr>
          <w:rFonts w:ascii="微軟正黑體" w:eastAsia="微軟正黑體" w:hAnsi="微軟正黑體" w:hint="eastAsia"/>
          <w:b/>
          <w:bCs/>
          <w:u w:val="single"/>
          <w:lang w:eastAsia="zh-TW"/>
        </w:rPr>
        <w:t xml:space="preserve">  </w:t>
      </w:r>
      <w:r w:rsidR="00032922" w:rsidRPr="00C63D5C">
        <w:rPr>
          <w:rFonts w:ascii="微軟正黑體" w:eastAsia="微軟正黑體" w:hAnsi="微軟正黑體"/>
          <w:b/>
          <w:bCs/>
          <w:u w:val="single"/>
          <w:lang w:eastAsia="zh-TW"/>
        </w:rPr>
        <w:fldChar w:fldCharType="begin"/>
      </w:r>
      <w:r w:rsidR="00032922" w:rsidRPr="00C63D5C">
        <w:rPr>
          <w:rFonts w:ascii="微軟正黑體" w:eastAsia="微軟正黑體" w:hAnsi="微軟正黑體"/>
          <w:b/>
          <w:bCs/>
          <w:u w:val="single"/>
          <w:lang w:eastAsia="zh-TW"/>
        </w:rPr>
        <w:instrText xml:space="preserve"> </w:instrText>
      </w:r>
      <w:r w:rsidR="00032922" w:rsidRPr="00C63D5C">
        <w:rPr>
          <w:rFonts w:ascii="微軟正黑體" w:eastAsia="微軟正黑體" w:hAnsi="微軟正黑體" w:hint="eastAsia"/>
          <w:b/>
          <w:bCs/>
          <w:u w:val="single"/>
          <w:lang w:eastAsia="zh-TW"/>
        </w:rPr>
        <w:instrText>MERGEFIELD 平台名稱</w:instrText>
      </w:r>
      <w:r w:rsidR="00032922" w:rsidRPr="00C63D5C">
        <w:rPr>
          <w:rFonts w:ascii="微軟正黑體" w:eastAsia="微軟正黑體" w:hAnsi="微軟正黑體"/>
          <w:b/>
          <w:bCs/>
          <w:u w:val="single"/>
          <w:lang w:eastAsia="zh-TW"/>
        </w:rPr>
        <w:instrText xml:space="preserve"> </w:instrText>
      </w:r>
      <w:r w:rsidR="00032922" w:rsidRPr="00C63D5C">
        <w:rPr>
          <w:rFonts w:ascii="微軟正黑體" w:eastAsia="微軟正黑體" w:hAnsi="微軟正黑體"/>
          <w:b/>
          <w:bCs/>
          <w:u w:val="single"/>
          <w:lang w:eastAsia="zh-TW"/>
        </w:rPr>
        <w:fldChar w:fldCharType="separate"/>
      </w:r>
      <w:r w:rsidR="00B72264">
        <w:rPr>
          <w:rFonts w:ascii="微軟正黑體" w:eastAsia="微軟正黑體" w:hAnsi="微軟正黑體"/>
          <w:b/>
          <w:bCs/>
          <w:noProof/>
          <w:u w:val="single"/>
          <w:lang w:eastAsia="zh-TW"/>
        </w:rPr>
        <w:t>«平台名稱»</w:t>
      </w:r>
      <w:r w:rsidR="00032922" w:rsidRPr="00C63D5C">
        <w:rPr>
          <w:rFonts w:ascii="微軟正黑體" w:eastAsia="微軟正黑體" w:hAnsi="微軟正黑體"/>
          <w:b/>
          <w:bCs/>
          <w:u w:val="single"/>
          <w:lang w:eastAsia="zh-TW"/>
        </w:rPr>
        <w:fldChar w:fldCharType="end"/>
      </w:r>
      <w:r w:rsidRPr="00C63D5C">
        <w:rPr>
          <w:rFonts w:ascii="微軟正黑體" w:eastAsia="微軟正黑體" w:hAnsi="微軟正黑體" w:hint="eastAsia"/>
          <w:b/>
          <w:bCs/>
          <w:u w:val="single"/>
          <w:lang w:eastAsia="zh-TW"/>
        </w:rPr>
        <w:t xml:space="preserve"> </w:t>
      </w:r>
      <w:r w:rsidRPr="00C63D5C">
        <w:rPr>
          <w:rFonts w:ascii="微軟正黑體" w:eastAsia="微軟正黑體" w:hAnsi="微軟正黑體" w:hint="eastAsia"/>
          <w:b/>
          <w:bCs/>
          <w:lang w:eastAsia="zh-TW"/>
        </w:rPr>
        <w:t xml:space="preserve">                                                    </w:t>
      </w:r>
      <w:r w:rsidRPr="00C63D5C">
        <w:rPr>
          <w:rFonts w:ascii="微軟正黑體" w:eastAsia="微軟正黑體" w:hAnsi="微軟正黑體" w:hint="eastAsia"/>
          <w:b/>
          <w:bCs/>
          <w:u w:val="single"/>
          <w:lang w:eastAsia="zh-TW"/>
        </w:rPr>
        <w:t xml:space="preserve">                    </w:t>
      </w:r>
    </w:p>
    <w:p w14:paraId="358C38D5" w14:textId="6E75FAB4" w:rsidR="001C62AE" w:rsidRPr="00C63D5C" w:rsidRDefault="00900DDA" w:rsidP="00900DDA">
      <w:pPr>
        <w:pStyle w:val="ab"/>
        <w:numPr>
          <w:ilvl w:val="0"/>
          <w:numId w:val="2"/>
        </w:numPr>
        <w:tabs>
          <w:tab w:val="left" w:pos="2744"/>
          <w:tab w:val="left" w:pos="3944"/>
          <w:tab w:val="left" w:pos="5864"/>
          <w:tab w:val="left" w:pos="6824"/>
          <w:tab w:val="left" w:pos="7544"/>
          <w:tab w:val="left" w:pos="8264"/>
          <w:tab w:val="left" w:pos="9224"/>
          <w:tab w:val="left" w:pos="9944"/>
        </w:tabs>
        <w:spacing w:before="132" w:line="460" w:lineRule="exact"/>
        <w:rPr>
          <w:rFonts w:ascii="微軟正黑體" w:eastAsia="微軟正黑體" w:hAnsi="微軟正黑體"/>
          <w:b/>
          <w:bCs/>
        </w:rPr>
      </w:pPr>
      <w:r w:rsidRPr="00C63D5C">
        <w:rPr>
          <w:rFonts w:ascii="微軟正黑體" w:eastAsia="微軟正黑體" w:hAnsi="微軟正黑體" w:hint="eastAsia"/>
          <w:b/>
          <w:bCs/>
          <w:lang w:eastAsia="zh-TW"/>
        </w:rPr>
        <w:t>網址：</w:t>
      </w:r>
      <w:r w:rsidRPr="00C63D5C">
        <w:rPr>
          <w:rFonts w:ascii="微軟正黑體" w:eastAsia="微軟正黑體" w:hAnsi="微軟正黑體" w:hint="eastAsia"/>
          <w:b/>
          <w:bCs/>
          <w:u w:val="single"/>
          <w:lang w:eastAsia="zh-TW"/>
        </w:rPr>
        <w:t xml:space="preserve"> </w:t>
      </w:r>
      <w:r w:rsidR="00032922" w:rsidRPr="00C63D5C">
        <w:rPr>
          <w:rFonts w:ascii="微軟正黑體" w:eastAsia="微軟正黑體" w:hAnsi="微軟正黑體"/>
          <w:b/>
          <w:bCs/>
          <w:u w:val="single"/>
          <w:lang w:eastAsia="zh-TW"/>
        </w:rPr>
        <w:fldChar w:fldCharType="begin"/>
      </w:r>
      <w:r w:rsidR="00032922" w:rsidRPr="00C63D5C">
        <w:rPr>
          <w:rFonts w:ascii="微軟正黑體" w:eastAsia="微軟正黑體" w:hAnsi="微軟正黑體"/>
          <w:b/>
          <w:bCs/>
          <w:u w:val="single"/>
          <w:lang w:eastAsia="zh-TW"/>
        </w:rPr>
        <w:instrText xml:space="preserve"> </w:instrText>
      </w:r>
      <w:r w:rsidR="00032922" w:rsidRPr="00C63D5C">
        <w:rPr>
          <w:rFonts w:ascii="微軟正黑體" w:eastAsia="微軟正黑體" w:hAnsi="微軟正黑體" w:hint="eastAsia"/>
          <w:b/>
          <w:bCs/>
          <w:u w:val="single"/>
          <w:lang w:eastAsia="zh-TW"/>
        </w:rPr>
        <w:instrText>MERGEFIELD 網址</w:instrText>
      </w:r>
      <w:r w:rsidR="00032922" w:rsidRPr="00C63D5C">
        <w:rPr>
          <w:rFonts w:ascii="微軟正黑體" w:eastAsia="微軟正黑體" w:hAnsi="微軟正黑體"/>
          <w:b/>
          <w:bCs/>
          <w:u w:val="single"/>
          <w:lang w:eastAsia="zh-TW"/>
        </w:rPr>
        <w:instrText xml:space="preserve"> </w:instrText>
      </w:r>
      <w:r w:rsidR="00032922" w:rsidRPr="00C63D5C">
        <w:rPr>
          <w:rFonts w:ascii="微軟正黑體" w:eastAsia="微軟正黑體" w:hAnsi="微軟正黑體"/>
          <w:b/>
          <w:bCs/>
          <w:u w:val="single"/>
          <w:lang w:eastAsia="zh-TW"/>
        </w:rPr>
        <w:fldChar w:fldCharType="separate"/>
      </w:r>
      <w:r w:rsidR="00B72264">
        <w:rPr>
          <w:rFonts w:ascii="微軟正黑體" w:eastAsia="微軟正黑體" w:hAnsi="微軟正黑體"/>
          <w:b/>
          <w:bCs/>
          <w:noProof/>
          <w:u w:val="single"/>
          <w:lang w:eastAsia="zh-TW"/>
        </w:rPr>
        <w:t>«網址»</w:t>
      </w:r>
      <w:r w:rsidR="00032922" w:rsidRPr="00C63D5C">
        <w:rPr>
          <w:rFonts w:ascii="微軟正黑體" w:eastAsia="微軟正黑體" w:hAnsi="微軟正黑體"/>
          <w:b/>
          <w:bCs/>
          <w:u w:val="single"/>
          <w:lang w:eastAsia="zh-TW"/>
        </w:rPr>
        <w:fldChar w:fldCharType="end"/>
      </w:r>
      <w:r w:rsidRPr="00C63D5C">
        <w:rPr>
          <w:rFonts w:ascii="微軟正黑體 Light" w:eastAsia="微軟正黑體 Light" w:hAnsi="微軟正黑體 Light" w:hint="eastAsia"/>
          <w:b/>
          <w:bCs/>
          <w:u w:val="single"/>
          <w:lang w:eastAsia="zh-TW"/>
        </w:rPr>
        <w:t xml:space="preserve"> </w:t>
      </w:r>
    </w:p>
    <w:p w14:paraId="5DBC45A3" w14:textId="65B844A4" w:rsidR="00264E2A" w:rsidRPr="00C63D5C" w:rsidRDefault="00E33448" w:rsidP="0025275B">
      <w:pPr>
        <w:pStyle w:val="a5"/>
        <w:numPr>
          <w:ilvl w:val="0"/>
          <w:numId w:val="1"/>
        </w:numPr>
        <w:spacing w:line="5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bookmarkStart w:id="1" w:name="OLE_LINK4"/>
      <w:r w:rsidRPr="00C63D5C">
        <w:rPr>
          <w:rFonts w:ascii="微軟正黑體" w:eastAsia="微軟正黑體" w:hAnsi="微軟正黑體" w:hint="eastAsia"/>
          <w:b/>
          <w:bCs/>
          <w:szCs w:val="24"/>
        </w:rPr>
        <w:t>授權期間</w:t>
      </w:r>
      <w:r w:rsidR="00283BED" w:rsidRPr="00C63D5C">
        <w:rPr>
          <w:rFonts w:ascii="微軟正黑體" w:eastAsia="微軟正黑體" w:hAnsi="微軟正黑體" w:hint="eastAsia"/>
          <w:b/>
          <w:bCs/>
          <w:szCs w:val="24"/>
        </w:rPr>
        <w:t>：</w:t>
      </w:r>
      <w:r w:rsidR="003C0764" w:rsidRPr="00C63D5C">
        <w:rPr>
          <w:rFonts w:ascii="微軟正黑體" w:eastAsia="微軟正黑體" w:hAnsi="微軟正黑體" w:hint="eastAsia"/>
          <w:b/>
          <w:bCs/>
          <w:szCs w:val="24"/>
        </w:rPr>
        <w:t>自</w:t>
      </w:r>
      <w:bookmarkStart w:id="2" w:name="OLE_LINK2"/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 w:hint="eastAsia"/>
          <w:b/>
          <w:bCs/>
          <w:szCs w:val="24"/>
        </w:rPr>
        <w:instrText>MERGEFIELD 起年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B72264">
        <w:rPr>
          <w:rFonts w:ascii="微軟正黑體" w:eastAsia="微軟正黑體" w:hAnsi="微軟正黑體"/>
          <w:b/>
          <w:bCs/>
          <w:noProof/>
          <w:szCs w:val="24"/>
        </w:rPr>
        <w:t>«起年»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220C48" w:rsidRPr="00C63D5C">
        <w:rPr>
          <w:rFonts w:ascii="微軟正黑體" w:eastAsia="微軟正黑體" w:hAnsi="微軟正黑體" w:hint="eastAsia"/>
          <w:b/>
          <w:bCs/>
          <w:szCs w:val="24"/>
        </w:rPr>
        <w:t>年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 w:hint="eastAsia"/>
          <w:b/>
          <w:bCs/>
          <w:szCs w:val="24"/>
        </w:rPr>
        <w:instrText>MERGEFIELD 起月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B72264">
        <w:rPr>
          <w:rFonts w:ascii="微軟正黑體" w:eastAsia="微軟正黑體" w:hAnsi="微軟正黑體"/>
          <w:b/>
          <w:bCs/>
          <w:noProof/>
          <w:szCs w:val="24"/>
        </w:rPr>
        <w:t>«起月»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220C48" w:rsidRPr="00C63D5C">
        <w:rPr>
          <w:rFonts w:ascii="微軟正黑體" w:eastAsia="微軟正黑體" w:hAnsi="微軟正黑體" w:hint="eastAsia"/>
          <w:b/>
          <w:bCs/>
          <w:szCs w:val="24"/>
        </w:rPr>
        <w:t>月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 w:hint="eastAsia"/>
          <w:b/>
          <w:bCs/>
          <w:szCs w:val="24"/>
        </w:rPr>
        <w:instrText>MERGEFIELD 起日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B72264">
        <w:rPr>
          <w:rFonts w:ascii="微軟正黑體" w:eastAsia="微軟正黑體" w:hAnsi="微軟正黑體"/>
          <w:b/>
          <w:bCs/>
          <w:noProof/>
          <w:szCs w:val="24"/>
        </w:rPr>
        <w:t>«起日»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220C48" w:rsidRPr="00C63D5C">
        <w:rPr>
          <w:rFonts w:ascii="微軟正黑體" w:eastAsia="微軟正黑體" w:hAnsi="微軟正黑體" w:hint="eastAsia"/>
          <w:b/>
          <w:bCs/>
          <w:szCs w:val="24"/>
        </w:rPr>
        <w:t>日</w:t>
      </w:r>
      <w:bookmarkStart w:id="3" w:name="_Hlk85122748"/>
      <w:bookmarkEnd w:id="2"/>
      <w:r w:rsidR="00AD27D4" w:rsidRPr="00C63D5C">
        <w:rPr>
          <w:rFonts w:ascii="微軟正黑體" w:eastAsia="微軟正黑體" w:hAnsi="微軟正黑體" w:hint="eastAsia"/>
          <w:b/>
          <w:bCs/>
          <w:szCs w:val="24"/>
        </w:rPr>
        <w:t>至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 w:hint="eastAsia"/>
          <w:b/>
          <w:bCs/>
          <w:szCs w:val="24"/>
        </w:rPr>
        <w:instrText>MERGEFIELD 終年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B72264">
        <w:rPr>
          <w:rFonts w:ascii="微軟正黑體" w:eastAsia="微軟正黑體" w:hAnsi="微軟正黑體"/>
          <w:b/>
          <w:bCs/>
          <w:noProof/>
          <w:szCs w:val="24"/>
        </w:rPr>
        <w:t>«終年»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AD27D4" w:rsidRPr="00C63D5C">
        <w:rPr>
          <w:rFonts w:ascii="微軟正黑體" w:eastAsia="微軟正黑體" w:hAnsi="微軟正黑體" w:hint="eastAsia"/>
          <w:b/>
          <w:bCs/>
          <w:szCs w:val="24"/>
        </w:rPr>
        <w:t>年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 w:hint="eastAsia"/>
          <w:b/>
          <w:bCs/>
          <w:szCs w:val="24"/>
        </w:rPr>
        <w:instrText>MERGEFIELD 終月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B72264">
        <w:rPr>
          <w:rFonts w:ascii="微軟正黑體" w:eastAsia="微軟正黑體" w:hAnsi="微軟正黑體"/>
          <w:b/>
          <w:bCs/>
          <w:noProof/>
          <w:szCs w:val="24"/>
        </w:rPr>
        <w:t>«終月»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AD27D4" w:rsidRPr="00C63D5C">
        <w:rPr>
          <w:rFonts w:ascii="微軟正黑體" w:eastAsia="微軟正黑體" w:hAnsi="微軟正黑體" w:hint="eastAsia"/>
          <w:b/>
          <w:bCs/>
          <w:szCs w:val="24"/>
        </w:rPr>
        <w:t>月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 w:hint="eastAsia"/>
          <w:b/>
          <w:bCs/>
          <w:szCs w:val="24"/>
        </w:rPr>
        <w:instrText>MERGEFIELD 終日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B72264">
        <w:rPr>
          <w:rFonts w:ascii="微軟正黑體" w:eastAsia="微軟正黑體" w:hAnsi="微軟正黑體"/>
          <w:b/>
          <w:bCs/>
          <w:noProof/>
          <w:szCs w:val="24"/>
        </w:rPr>
        <w:t>«終日»</w:t>
      </w:r>
      <w:r w:rsidR="00C52570" w:rsidRPr="00C63D5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AD27D4" w:rsidRPr="00C63D5C">
        <w:rPr>
          <w:rFonts w:ascii="微軟正黑體" w:eastAsia="微軟正黑體" w:hAnsi="微軟正黑體" w:hint="eastAsia"/>
          <w:b/>
          <w:bCs/>
          <w:szCs w:val="24"/>
        </w:rPr>
        <w:t>日止</w:t>
      </w:r>
      <w:bookmarkEnd w:id="1"/>
      <w:bookmarkEnd w:id="3"/>
      <w:r w:rsidR="002C016B" w:rsidRPr="002C016B">
        <w:rPr>
          <w:rFonts w:ascii="微軟正黑體" w:eastAsia="微軟正黑體" w:hAnsi="微軟正黑體" w:hint="eastAsia"/>
          <w:b/>
          <w:bCs/>
          <w:szCs w:val="24"/>
        </w:rPr>
        <w:t>。</w:t>
      </w:r>
    </w:p>
    <w:p w14:paraId="216238BC" w14:textId="1FA89FAA" w:rsidR="003C0764" w:rsidRPr="00C63D5C" w:rsidRDefault="00E33448" w:rsidP="003C0764">
      <w:pPr>
        <w:pStyle w:val="a5"/>
        <w:numPr>
          <w:ilvl w:val="0"/>
          <w:numId w:val="1"/>
        </w:numPr>
        <w:spacing w:line="5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C63D5C">
        <w:rPr>
          <w:rFonts w:ascii="微軟正黑體" w:eastAsia="微軟正黑體" w:hAnsi="微軟正黑體" w:hint="eastAsia"/>
          <w:b/>
          <w:bCs/>
          <w:szCs w:val="24"/>
        </w:rPr>
        <w:t>本證書之授權僅限音樂著作之公開</w:t>
      </w:r>
      <w:r w:rsidR="00B173E8" w:rsidRPr="00C63D5C">
        <w:rPr>
          <w:rFonts w:ascii="微軟正黑體" w:eastAsia="微軟正黑體" w:hAnsi="微軟正黑體" w:hint="eastAsia"/>
          <w:b/>
          <w:bCs/>
          <w:szCs w:val="24"/>
        </w:rPr>
        <w:t>傳輸</w:t>
      </w:r>
      <w:r w:rsidR="00CC5E63" w:rsidRPr="00C63D5C">
        <w:rPr>
          <w:rFonts w:ascii="微軟正黑體" w:eastAsia="微軟正黑體" w:hAnsi="微軟正黑體" w:hint="eastAsia"/>
          <w:b/>
          <w:bCs/>
          <w:szCs w:val="24"/>
        </w:rPr>
        <w:t>，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不得擴張解釋為默認同意授權音樂著作之其他相關權利</w:t>
      </w:r>
      <w:r w:rsidR="00CC5E63" w:rsidRPr="00C63D5C">
        <w:rPr>
          <w:rFonts w:ascii="微軟正黑體" w:eastAsia="微軟正黑體" w:hAnsi="微軟正黑體" w:hint="eastAsia"/>
          <w:b/>
          <w:bCs/>
          <w:szCs w:val="24"/>
        </w:rPr>
        <w:t>。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其他相關權利</w:t>
      </w:r>
      <w:r w:rsidR="00CC5E63" w:rsidRPr="00C63D5C">
        <w:rPr>
          <w:rFonts w:ascii="微軟正黑體" w:eastAsia="微軟正黑體" w:hAnsi="微軟正黑體" w:hint="eastAsia"/>
          <w:b/>
          <w:bCs/>
          <w:szCs w:val="24"/>
        </w:rPr>
        <w:t>（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包括</w:t>
      </w:r>
      <w:r w:rsidR="00430032" w:rsidRPr="00C63D5C">
        <w:rPr>
          <w:rFonts w:ascii="微軟正黑體" w:eastAsia="微軟正黑體" w:hAnsi="微軟正黑體" w:hint="eastAsia"/>
          <w:b/>
          <w:bCs/>
          <w:szCs w:val="24"/>
        </w:rPr>
        <w:t>但不限於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音樂著作之重製權</w:t>
      </w:r>
      <w:r w:rsidR="00CC5E63" w:rsidRPr="00C63D5C">
        <w:rPr>
          <w:rFonts w:ascii="微軟正黑體" w:eastAsia="微軟正黑體" w:hAnsi="微軟正黑體" w:hint="eastAsia"/>
          <w:b/>
          <w:bCs/>
          <w:szCs w:val="24"/>
        </w:rPr>
        <w:t>；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錄音及視聽著作之重製權</w:t>
      </w:r>
      <w:r w:rsidR="00CC5E63" w:rsidRPr="00C63D5C">
        <w:rPr>
          <w:rFonts w:ascii="微軟正黑體" w:eastAsia="微軟正黑體" w:hAnsi="微軟正黑體" w:hint="eastAsia"/>
          <w:b/>
          <w:bCs/>
          <w:szCs w:val="24"/>
        </w:rPr>
        <w:t>、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公開上映權</w:t>
      </w:r>
      <w:r w:rsidR="00CC5E63" w:rsidRPr="00C63D5C">
        <w:rPr>
          <w:rFonts w:ascii="微軟正黑體" w:eastAsia="微軟正黑體" w:hAnsi="微軟正黑體"/>
          <w:b/>
          <w:bCs/>
          <w:szCs w:val="24"/>
        </w:rPr>
        <w:t>…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等</w:t>
      </w:r>
      <w:r w:rsidR="00CC5E63" w:rsidRPr="00C63D5C">
        <w:rPr>
          <w:rFonts w:ascii="微軟正黑體" w:eastAsia="微軟正黑體" w:hAnsi="微軟正黑體" w:hint="eastAsia"/>
          <w:b/>
          <w:bCs/>
          <w:szCs w:val="24"/>
        </w:rPr>
        <w:t>），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應自行向相關權利人取得授權</w:t>
      </w:r>
      <w:r w:rsidR="00CC5E63" w:rsidRPr="00C63D5C">
        <w:rPr>
          <w:rFonts w:ascii="微軟正黑體" w:eastAsia="微軟正黑體" w:hAnsi="微軟正黑體" w:hint="eastAsia"/>
          <w:b/>
          <w:bCs/>
          <w:szCs w:val="24"/>
        </w:rPr>
        <w:t>，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概與本</w:t>
      </w:r>
      <w:r w:rsidR="002D4966" w:rsidRPr="00C63D5C">
        <w:rPr>
          <w:rFonts w:ascii="微軟正黑體" w:eastAsia="微軟正黑體" w:hAnsi="微軟正黑體" w:hint="eastAsia"/>
          <w:b/>
          <w:bCs/>
          <w:szCs w:val="24"/>
        </w:rPr>
        <w:t>授權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無涉</w:t>
      </w:r>
      <w:r w:rsidR="002C016B" w:rsidRPr="002C016B">
        <w:rPr>
          <w:rFonts w:ascii="微軟正黑體" w:eastAsia="微軟正黑體" w:hAnsi="微軟正黑體" w:hint="eastAsia"/>
          <w:b/>
          <w:bCs/>
          <w:szCs w:val="24"/>
        </w:rPr>
        <w:t>。</w:t>
      </w:r>
    </w:p>
    <w:p w14:paraId="2508E429" w14:textId="0E40ECEC" w:rsidR="00CC5E63" w:rsidRPr="00C63D5C" w:rsidRDefault="009E7FC9" w:rsidP="00CC5E63">
      <w:pPr>
        <w:spacing w:line="500" w:lineRule="exact"/>
        <w:rPr>
          <w:rFonts w:ascii="微軟正黑體 Light" w:eastAsia="微軟正黑體 Light" w:hAnsi="微軟正黑體 Light"/>
          <w:b/>
          <w:bCs/>
          <w:szCs w:val="24"/>
        </w:rPr>
      </w:pPr>
      <w:r w:rsidRPr="00C63D5C">
        <w:rPr>
          <w:rFonts w:ascii="微軟正黑體 Light" w:eastAsia="微軟正黑體 Light" w:hAnsi="微軟正黑體 Light"/>
          <w:b/>
          <w:bCs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0ED6BE17" wp14:editId="1C470C1E">
            <wp:simplePos x="0" y="0"/>
            <wp:positionH relativeFrom="column">
              <wp:posOffset>173355</wp:posOffset>
            </wp:positionH>
            <wp:positionV relativeFrom="paragraph">
              <wp:posOffset>73660</wp:posOffset>
            </wp:positionV>
            <wp:extent cx="4239541" cy="2219325"/>
            <wp:effectExtent l="0" t="0" r="889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541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B995A" w14:textId="2ABBEB86" w:rsidR="005F2E96" w:rsidRPr="00C63D5C" w:rsidRDefault="005F2E96" w:rsidP="005F2E96">
      <w:pPr>
        <w:spacing w:line="1080" w:lineRule="exact"/>
        <w:rPr>
          <w:rFonts w:ascii="華康行楷體W5(P)" w:eastAsia="華康行楷體W5(P)" w:hAnsi="標楷體" w:cs="細明體"/>
          <w:b/>
          <w:bCs/>
          <w:color w:val="000099"/>
          <w:kern w:val="0"/>
          <w:sz w:val="96"/>
          <w:szCs w:val="96"/>
        </w:rPr>
      </w:pPr>
    </w:p>
    <w:p w14:paraId="776C97F3" w14:textId="0F450CAA" w:rsidR="000E78D0" w:rsidRPr="00C63D5C" w:rsidRDefault="000E78D0" w:rsidP="00264E2A">
      <w:pPr>
        <w:spacing w:line="500" w:lineRule="exact"/>
        <w:jc w:val="distribute"/>
        <w:rPr>
          <w:rFonts w:ascii="標楷體" w:eastAsia="標楷體" w:hAnsi="標楷體"/>
          <w:b/>
          <w:bCs/>
          <w:szCs w:val="24"/>
        </w:rPr>
      </w:pPr>
    </w:p>
    <w:p w14:paraId="3ED15A64" w14:textId="62975308" w:rsidR="00103C80" w:rsidRPr="00C63D5C" w:rsidRDefault="00103C80" w:rsidP="00103C80">
      <w:pPr>
        <w:spacing w:line="500" w:lineRule="exact"/>
        <w:rPr>
          <w:rFonts w:ascii="標楷體" w:eastAsia="標楷體" w:hAnsi="標楷體"/>
          <w:b/>
          <w:bCs/>
          <w:szCs w:val="24"/>
        </w:rPr>
      </w:pPr>
    </w:p>
    <w:p w14:paraId="62594A99" w14:textId="168FB09E" w:rsidR="00032922" w:rsidRPr="00C63D5C" w:rsidRDefault="00032922" w:rsidP="00103C80">
      <w:pPr>
        <w:spacing w:line="500" w:lineRule="exact"/>
        <w:rPr>
          <w:rFonts w:ascii="標楷體" w:eastAsia="標楷體" w:hAnsi="標楷體"/>
          <w:b/>
          <w:bCs/>
          <w:szCs w:val="24"/>
        </w:rPr>
      </w:pPr>
    </w:p>
    <w:p w14:paraId="2177597E" w14:textId="77777777" w:rsidR="00032922" w:rsidRPr="00C63D5C" w:rsidRDefault="00032922" w:rsidP="00103C80">
      <w:pPr>
        <w:spacing w:line="500" w:lineRule="exact"/>
        <w:rPr>
          <w:rFonts w:ascii="標楷體" w:eastAsia="標楷體" w:hAnsi="標楷體"/>
          <w:b/>
          <w:bCs/>
          <w:szCs w:val="24"/>
        </w:rPr>
      </w:pPr>
    </w:p>
    <w:p w14:paraId="1C83B9C8" w14:textId="14657BEA" w:rsidR="00103C80" w:rsidRPr="00C63D5C" w:rsidRDefault="00103C80" w:rsidP="00103C80">
      <w:pPr>
        <w:spacing w:line="500" w:lineRule="exact"/>
        <w:rPr>
          <w:rFonts w:ascii="標楷體" w:eastAsia="標楷體" w:hAnsi="標楷體"/>
          <w:b/>
          <w:bCs/>
          <w:szCs w:val="24"/>
        </w:rPr>
      </w:pPr>
    </w:p>
    <w:p w14:paraId="0F97C868" w14:textId="77777777" w:rsidR="009415D9" w:rsidRPr="00C63D5C" w:rsidRDefault="009415D9" w:rsidP="00103C80">
      <w:pPr>
        <w:spacing w:line="500" w:lineRule="exact"/>
        <w:rPr>
          <w:rFonts w:ascii="標楷體" w:eastAsia="標楷體" w:hAnsi="標楷體"/>
          <w:b/>
          <w:bCs/>
          <w:szCs w:val="24"/>
        </w:rPr>
      </w:pPr>
    </w:p>
    <w:p w14:paraId="144F895E" w14:textId="77777777" w:rsidR="009E7FC9" w:rsidRPr="00C63D5C" w:rsidRDefault="009E7FC9" w:rsidP="00103C80">
      <w:pPr>
        <w:spacing w:line="500" w:lineRule="exact"/>
        <w:rPr>
          <w:rFonts w:ascii="標楷體" w:eastAsia="標楷體" w:hAnsi="標楷體"/>
          <w:b/>
          <w:bCs/>
          <w:szCs w:val="24"/>
        </w:rPr>
      </w:pPr>
    </w:p>
    <w:p w14:paraId="77E8DDB1" w14:textId="1C12770C" w:rsidR="00D12201" w:rsidRPr="00C63D5C" w:rsidRDefault="00D12201" w:rsidP="008E7660">
      <w:pPr>
        <w:spacing w:line="400" w:lineRule="exact"/>
        <w:jc w:val="distribute"/>
        <w:rPr>
          <w:rFonts w:ascii="微軟正黑體" w:eastAsia="微軟正黑體" w:hAnsi="微軟正黑體"/>
          <w:b/>
          <w:bCs/>
          <w:szCs w:val="24"/>
        </w:rPr>
      </w:pPr>
      <w:r w:rsidRPr="00C63D5C">
        <w:rPr>
          <w:rFonts w:ascii="微軟正黑體" w:eastAsia="微軟正黑體" w:hAnsi="微軟正黑體" w:hint="eastAsia"/>
          <w:b/>
          <w:bCs/>
          <w:szCs w:val="24"/>
        </w:rPr>
        <w:t xml:space="preserve">中華民國 </w:t>
      </w:r>
      <w:r w:rsidR="00614817" w:rsidRPr="00C63D5C">
        <w:rPr>
          <w:rFonts w:ascii="微軟正黑體" w:eastAsia="微軟正黑體" w:hAnsi="微軟正黑體" w:hint="eastAsia"/>
          <w:b/>
          <w:bCs/>
          <w:szCs w:val="24"/>
        </w:rPr>
        <w:t>一</w:t>
      </w:r>
      <w:r w:rsidR="0035244B" w:rsidRPr="00C63D5C">
        <w:rPr>
          <w:rFonts w:ascii="微軟正黑體" w:eastAsia="微軟正黑體" w:hAnsi="微軟正黑體" w:hint="eastAsia"/>
          <w:b/>
          <w:bCs/>
          <w:szCs w:val="24"/>
        </w:rPr>
        <w:t>一</w:t>
      </w:r>
      <w:r w:rsidR="00E7408F">
        <w:rPr>
          <w:rFonts w:ascii="微軟正黑體" w:eastAsia="微軟正黑體" w:hAnsi="微軟正黑體" w:hint="eastAsia"/>
          <w:b/>
          <w:bCs/>
          <w:szCs w:val="24"/>
        </w:rPr>
        <w:t>五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 xml:space="preserve"> 年</w:t>
      </w:r>
      <w:r w:rsidR="00B7387E" w:rsidRPr="00C63D5C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CA240C">
        <w:rPr>
          <w:rFonts w:ascii="微軟正黑體" w:eastAsia="微軟正黑體" w:hAnsi="微軟正黑體" w:hint="eastAsia"/>
          <w:b/>
          <w:bCs/>
          <w:szCs w:val="24"/>
        </w:rPr>
        <w:t>五</w:t>
      </w:r>
      <w:r w:rsidR="00B7387E" w:rsidRPr="00C63D5C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Pr="00C63D5C">
        <w:rPr>
          <w:rFonts w:ascii="微軟正黑體" w:eastAsia="微軟正黑體" w:hAnsi="微軟正黑體" w:hint="eastAsia"/>
          <w:b/>
          <w:bCs/>
          <w:szCs w:val="24"/>
        </w:rPr>
        <w:t>月</w:t>
      </w:r>
      <w:r w:rsidR="003D32E7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CA240C">
        <w:rPr>
          <w:rFonts w:ascii="微軟正黑體" w:eastAsia="微軟正黑體" w:hAnsi="微軟正黑體" w:hint="eastAsia"/>
          <w:b/>
          <w:bCs/>
          <w:szCs w:val="24"/>
        </w:rPr>
        <w:t>十三</w:t>
      </w:r>
      <w:r w:rsidR="00B7387E" w:rsidRPr="00C63D5C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2A6AC5" w:rsidRPr="00C63D5C">
        <w:rPr>
          <w:rFonts w:ascii="微軟正黑體" w:eastAsia="微軟正黑體" w:hAnsi="微軟正黑體" w:hint="eastAsia"/>
          <w:b/>
          <w:bCs/>
          <w:szCs w:val="24"/>
        </w:rPr>
        <w:t>日</w:t>
      </w:r>
    </w:p>
    <w:sectPr w:rsidR="00D12201" w:rsidRPr="00C63D5C" w:rsidSect="00C145A8">
      <w:pgSz w:w="11906" w:h="16838"/>
      <w:pgMar w:top="737" w:right="1077" w:bottom="737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877FB" w14:textId="77777777" w:rsidR="007D24EE" w:rsidRDefault="007D24EE" w:rsidP="00471A28">
      <w:r>
        <w:separator/>
      </w:r>
    </w:p>
  </w:endnote>
  <w:endnote w:type="continuationSeparator" w:id="0">
    <w:p w14:paraId="7471556F" w14:textId="77777777" w:rsidR="007D24EE" w:rsidRDefault="007D24EE" w:rsidP="00471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行楷體W5(P)">
    <w:altName w:val="微軟正黑體"/>
    <w:charset w:val="88"/>
    <w:family w:val="script"/>
    <w:pitch w:val="variable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7BEE4" w14:textId="77777777" w:rsidR="007D24EE" w:rsidRDefault="007D24EE" w:rsidP="00471A28">
      <w:r>
        <w:separator/>
      </w:r>
    </w:p>
  </w:footnote>
  <w:footnote w:type="continuationSeparator" w:id="0">
    <w:p w14:paraId="3905AF28" w14:textId="77777777" w:rsidR="007D24EE" w:rsidRDefault="007D24EE" w:rsidP="00471A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5B77"/>
    <w:multiLevelType w:val="hybridMultilevel"/>
    <w:tmpl w:val="9BB4B262"/>
    <w:lvl w:ilvl="0" w:tplc="075499A8">
      <w:start w:val="1"/>
      <w:numFmt w:val="decimal"/>
      <w:suff w:val="space"/>
      <w:lvlText w:val="%1."/>
      <w:lvlJc w:val="left"/>
      <w:pPr>
        <w:ind w:left="1048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" w15:restartNumberingAfterBreak="0">
    <w:nsid w:val="379050D9"/>
    <w:multiLevelType w:val="hybridMultilevel"/>
    <w:tmpl w:val="AB6841D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25807337">
    <w:abstractNumId w:val="1"/>
  </w:num>
  <w:num w:numId="2" w16cid:durableId="173985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48"/>
    <w:rsid w:val="0000231A"/>
    <w:rsid w:val="00006133"/>
    <w:rsid w:val="00006CAC"/>
    <w:rsid w:val="000134AE"/>
    <w:rsid w:val="00013E71"/>
    <w:rsid w:val="000272CF"/>
    <w:rsid w:val="0002730E"/>
    <w:rsid w:val="00031736"/>
    <w:rsid w:val="00032203"/>
    <w:rsid w:val="00032922"/>
    <w:rsid w:val="00046619"/>
    <w:rsid w:val="00046D45"/>
    <w:rsid w:val="00072AA2"/>
    <w:rsid w:val="00076BD3"/>
    <w:rsid w:val="00080CBA"/>
    <w:rsid w:val="000932B4"/>
    <w:rsid w:val="000A0EFE"/>
    <w:rsid w:val="000A1A5D"/>
    <w:rsid w:val="000A2AFC"/>
    <w:rsid w:val="000A55A5"/>
    <w:rsid w:val="000A743D"/>
    <w:rsid w:val="000A7FFD"/>
    <w:rsid w:val="000B109E"/>
    <w:rsid w:val="000C1DC0"/>
    <w:rsid w:val="000C2F52"/>
    <w:rsid w:val="000D17AB"/>
    <w:rsid w:val="000E03B8"/>
    <w:rsid w:val="000E387D"/>
    <w:rsid w:val="000E4FD8"/>
    <w:rsid w:val="000E6850"/>
    <w:rsid w:val="000E6EDC"/>
    <w:rsid w:val="000E78D0"/>
    <w:rsid w:val="000F26BA"/>
    <w:rsid w:val="000F41F1"/>
    <w:rsid w:val="00103C80"/>
    <w:rsid w:val="001074B6"/>
    <w:rsid w:val="0011179B"/>
    <w:rsid w:val="001168BE"/>
    <w:rsid w:val="0011697F"/>
    <w:rsid w:val="00125A6E"/>
    <w:rsid w:val="001320C8"/>
    <w:rsid w:val="00132373"/>
    <w:rsid w:val="001339A2"/>
    <w:rsid w:val="00133E68"/>
    <w:rsid w:val="00134FFF"/>
    <w:rsid w:val="00135A9A"/>
    <w:rsid w:val="0014413D"/>
    <w:rsid w:val="001455C0"/>
    <w:rsid w:val="00145C8E"/>
    <w:rsid w:val="00146A68"/>
    <w:rsid w:val="001519D1"/>
    <w:rsid w:val="00152983"/>
    <w:rsid w:val="00162D62"/>
    <w:rsid w:val="00164584"/>
    <w:rsid w:val="0016530E"/>
    <w:rsid w:val="001666C1"/>
    <w:rsid w:val="0016680D"/>
    <w:rsid w:val="0017584A"/>
    <w:rsid w:val="00175F89"/>
    <w:rsid w:val="00181241"/>
    <w:rsid w:val="00186962"/>
    <w:rsid w:val="001C62AE"/>
    <w:rsid w:val="001C674E"/>
    <w:rsid w:val="001D1E46"/>
    <w:rsid w:val="001E3B2B"/>
    <w:rsid w:val="001E55D9"/>
    <w:rsid w:val="001E713B"/>
    <w:rsid w:val="00201E9F"/>
    <w:rsid w:val="00204CE1"/>
    <w:rsid w:val="0020598B"/>
    <w:rsid w:val="00210346"/>
    <w:rsid w:val="00212173"/>
    <w:rsid w:val="00220C48"/>
    <w:rsid w:val="00230759"/>
    <w:rsid w:val="0024013B"/>
    <w:rsid w:val="00243813"/>
    <w:rsid w:val="00250E4E"/>
    <w:rsid w:val="00251390"/>
    <w:rsid w:val="0025275B"/>
    <w:rsid w:val="00252D12"/>
    <w:rsid w:val="00253984"/>
    <w:rsid w:val="00262AA1"/>
    <w:rsid w:val="00264E2A"/>
    <w:rsid w:val="0026697D"/>
    <w:rsid w:val="00270696"/>
    <w:rsid w:val="00270709"/>
    <w:rsid w:val="00283BED"/>
    <w:rsid w:val="00286CF6"/>
    <w:rsid w:val="00297EBE"/>
    <w:rsid w:val="002A28A0"/>
    <w:rsid w:val="002A6328"/>
    <w:rsid w:val="002A6AC5"/>
    <w:rsid w:val="002C016B"/>
    <w:rsid w:val="002D3909"/>
    <w:rsid w:val="002D4966"/>
    <w:rsid w:val="002E3FD2"/>
    <w:rsid w:val="003001D9"/>
    <w:rsid w:val="00300A77"/>
    <w:rsid w:val="003020DB"/>
    <w:rsid w:val="00305440"/>
    <w:rsid w:val="003067ED"/>
    <w:rsid w:val="00310606"/>
    <w:rsid w:val="00311A68"/>
    <w:rsid w:val="00317715"/>
    <w:rsid w:val="0033085C"/>
    <w:rsid w:val="0033538A"/>
    <w:rsid w:val="003421F2"/>
    <w:rsid w:val="0035244B"/>
    <w:rsid w:val="00352699"/>
    <w:rsid w:val="0035366E"/>
    <w:rsid w:val="003539B5"/>
    <w:rsid w:val="0035779B"/>
    <w:rsid w:val="00372919"/>
    <w:rsid w:val="00375B90"/>
    <w:rsid w:val="00380238"/>
    <w:rsid w:val="003824C1"/>
    <w:rsid w:val="0038596D"/>
    <w:rsid w:val="00391F2E"/>
    <w:rsid w:val="0039413E"/>
    <w:rsid w:val="003971FB"/>
    <w:rsid w:val="003A2631"/>
    <w:rsid w:val="003C0764"/>
    <w:rsid w:val="003D32E7"/>
    <w:rsid w:val="003D6C0A"/>
    <w:rsid w:val="003E45D8"/>
    <w:rsid w:val="003F7066"/>
    <w:rsid w:val="00407F09"/>
    <w:rsid w:val="00417FDA"/>
    <w:rsid w:val="0042365E"/>
    <w:rsid w:val="00430032"/>
    <w:rsid w:val="00432271"/>
    <w:rsid w:val="004617F1"/>
    <w:rsid w:val="00462A76"/>
    <w:rsid w:val="00471A28"/>
    <w:rsid w:val="004849CC"/>
    <w:rsid w:val="004A39F5"/>
    <w:rsid w:val="004B10D8"/>
    <w:rsid w:val="004C1F50"/>
    <w:rsid w:val="004E1F21"/>
    <w:rsid w:val="004F7C66"/>
    <w:rsid w:val="00504B0D"/>
    <w:rsid w:val="00507DF1"/>
    <w:rsid w:val="00525258"/>
    <w:rsid w:val="005278FB"/>
    <w:rsid w:val="0053131D"/>
    <w:rsid w:val="0055316B"/>
    <w:rsid w:val="00575331"/>
    <w:rsid w:val="00575893"/>
    <w:rsid w:val="005763E2"/>
    <w:rsid w:val="005A78E9"/>
    <w:rsid w:val="005B2F5F"/>
    <w:rsid w:val="005B76B9"/>
    <w:rsid w:val="005C31F5"/>
    <w:rsid w:val="005C511B"/>
    <w:rsid w:val="005D5F2A"/>
    <w:rsid w:val="005E4E00"/>
    <w:rsid w:val="005F2E96"/>
    <w:rsid w:val="005F54B5"/>
    <w:rsid w:val="005F7039"/>
    <w:rsid w:val="006072D8"/>
    <w:rsid w:val="0061169D"/>
    <w:rsid w:val="00614817"/>
    <w:rsid w:val="0061487F"/>
    <w:rsid w:val="00614E90"/>
    <w:rsid w:val="0062547B"/>
    <w:rsid w:val="00625FEB"/>
    <w:rsid w:val="006277A5"/>
    <w:rsid w:val="00630164"/>
    <w:rsid w:val="00633542"/>
    <w:rsid w:val="00633FDC"/>
    <w:rsid w:val="0064715E"/>
    <w:rsid w:val="0065180C"/>
    <w:rsid w:val="00653CEE"/>
    <w:rsid w:val="00657B88"/>
    <w:rsid w:val="006707A5"/>
    <w:rsid w:val="00680272"/>
    <w:rsid w:val="00681350"/>
    <w:rsid w:val="006A4712"/>
    <w:rsid w:val="006B0CB7"/>
    <w:rsid w:val="006C0F28"/>
    <w:rsid w:val="006C6420"/>
    <w:rsid w:val="006D098F"/>
    <w:rsid w:val="006D6B22"/>
    <w:rsid w:val="006D6BDC"/>
    <w:rsid w:val="006E128C"/>
    <w:rsid w:val="006E2ABB"/>
    <w:rsid w:val="006F347C"/>
    <w:rsid w:val="006F3ED3"/>
    <w:rsid w:val="006F7B55"/>
    <w:rsid w:val="00705891"/>
    <w:rsid w:val="00705BCB"/>
    <w:rsid w:val="00723918"/>
    <w:rsid w:val="0072754A"/>
    <w:rsid w:val="00731D59"/>
    <w:rsid w:val="007336A1"/>
    <w:rsid w:val="00736BA6"/>
    <w:rsid w:val="00740711"/>
    <w:rsid w:val="00742E39"/>
    <w:rsid w:val="0074761D"/>
    <w:rsid w:val="00755FAD"/>
    <w:rsid w:val="00761F9B"/>
    <w:rsid w:val="0077098C"/>
    <w:rsid w:val="007721B0"/>
    <w:rsid w:val="007745F9"/>
    <w:rsid w:val="0077643C"/>
    <w:rsid w:val="007A4593"/>
    <w:rsid w:val="007B36FF"/>
    <w:rsid w:val="007B6358"/>
    <w:rsid w:val="007C4D68"/>
    <w:rsid w:val="007D1528"/>
    <w:rsid w:val="007D24EE"/>
    <w:rsid w:val="007F434F"/>
    <w:rsid w:val="00804B09"/>
    <w:rsid w:val="00806B3E"/>
    <w:rsid w:val="0081462F"/>
    <w:rsid w:val="008160C4"/>
    <w:rsid w:val="008241DB"/>
    <w:rsid w:val="00827B15"/>
    <w:rsid w:val="00833395"/>
    <w:rsid w:val="0084308C"/>
    <w:rsid w:val="00850893"/>
    <w:rsid w:val="00861C96"/>
    <w:rsid w:val="00861C9E"/>
    <w:rsid w:val="00876260"/>
    <w:rsid w:val="008767A0"/>
    <w:rsid w:val="00886300"/>
    <w:rsid w:val="008875FA"/>
    <w:rsid w:val="00894876"/>
    <w:rsid w:val="00896B8C"/>
    <w:rsid w:val="008B6937"/>
    <w:rsid w:val="008C515F"/>
    <w:rsid w:val="008D3A57"/>
    <w:rsid w:val="008E17A7"/>
    <w:rsid w:val="008E7660"/>
    <w:rsid w:val="008F10D4"/>
    <w:rsid w:val="00900DDA"/>
    <w:rsid w:val="009042C2"/>
    <w:rsid w:val="009104F5"/>
    <w:rsid w:val="009140ED"/>
    <w:rsid w:val="00914964"/>
    <w:rsid w:val="00931BC3"/>
    <w:rsid w:val="009415D9"/>
    <w:rsid w:val="00954025"/>
    <w:rsid w:val="009542C7"/>
    <w:rsid w:val="009553AC"/>
    <w:rsid w:val="009578DE"/>
    <w:rsid w:val="00964C96"/>
    <w:rsid w:val="00967249"/>
    <w:rsid w:val="00977D5F"/>
    <w:rsid w:val="00987C62"/>
    <w:rsid w:val="009B2107"/>
    <w:rsid w:val="009C5E1B"/>
    <w:rsid w:val="009D1C6A"/>
    <w:rsid w:val="009E3846"/>
    <w:rsid w:val="009E7FC9"/>
    <w:rsid w:val="009F48F2"/>
    <w:rsid w:val="009F6DA6"/>
    <w:rsid w:val="00A071C1"/>
    <w:rsid w:val="00A10B80"/>
    <w:rsid w:val="00A13900"/>
    <w:rsid w:val="00A16019"/>
    <w:rsid w:val="00A169DF"/>
    <w:rsid w:val="00A1781A"/>
    <w:rsid w:val="00A17AB5"/>
    <w:rsid w:val="00A25113"/>
    <w:rsid w:val="00A37EF9"/>
    <w:rsid w:val="00A42546"/>
    <w:rsid w:val="00A4269C"/>
    <w:rsid w:val="00A72194"/>
    <w:rsid w:val="00A741D8"/>
    <w:rsid w:val="00A8234F"/>
    <w:rsid w:val="00A949DC"/>
    <w:rsid w:val="00A9621C"/>
    <w:rsid w:val="00A964D7"/>
    <w:rsid w:val="00AB1657"/>
    <w:rsid w:val="00AB2569"/>
    <w:rsid w:val="00AB711E"/>
    <w:rsid w:val="00AC2E20"/>
    <w:rsid w:val="00AC429D"/>
    <w:rsid w:val="00AD27D4"/>
    <w:rsid w:val="00AE523C"/>
    <w:rsid w:val="00AF0677"/>
    <w:rsid w:val="00AF616B"/>
    <w:rsid w:val="00B051C2"/>
    <w:rsid w:val="00B173E8"/>
    <w:rsid w:val="00B17F33"/>
    <w:rsid w:val="00B26235"/>
    <w:rsid w:val="00B329D2"/>
    <w:rsid w:val="00B32FB4"/>
    <w:rsid w:val="00B3494C"/>
    <w:rsid w:val="00B411EE"/>
    <w:rsid w:val="00B427DA"/>
    <w:rsid w:val="00B570A6"/>
    <w:rsid w:val="00B705CC"/>
    <w:rsid w:val="00B72264"/>
    <w:rsid w:val="00B7387E"/>
    <w:rsid w:val="00B97E0D"/>
    <w:rsid w:val="00BA17BB"/>
    <w:rsid w:val="00BA708E"/>
    <w:rsid w:val="00BB1C1F"/>
    <w:rsid w:val="00BB4A3C"/>
    <w:rsid w:val="00BC488F"/>
    <w:rsid w:val="00BC6D74"/>
    <w:rsid w:val="00BD6C6F"/>
    <w:rsid w:val="00C04762"/>
    <w:rsid w:val="00C13BA0"/>
    <w:rsid w:val="00C145A8"/>
    <w:rsid w:val="00C22F57"/>
    <w:rsid w:val="00C2377E"/>
    <w:rsid w:val="00C2499A"/>
    <w:rsid w:val="00C30F33"/>
    <w:rsid w:val="00C4539A"/>
    <w:rsid w:val="00C47C06"/>
    <w:rsid w:val="00C47F45"/>
    <w:rsid w:val="00C52570"/>
    <w:rsid w:val="00C52E33"/>
    <w:rsid w:val="00C63D5C"/>
    <w:rsid w:val="00C6475F"/>
    <w:rsid w:val="00C66FB5"/>
    <w:rsid w:val="00C729B6"/>
    <w:rsid w:val="00C802C5"/>
    <w:rsid w:val="00C8050D"/>
    <w:rsid w:val="00C81AF0"/>
    <w:rsid w:val="00C85636"/>
    <w:rsid w:val="00C87417"/>
    <w:rsid w:val="00CA240C"/>
    <w:rsid w:val="00CA4AF1"/>
    <w:rsid w:val="00CA6EC5"/>
    <w:rsid w:val="00CA7FEE"/>
    <w:rsid w:val="00CC5E63"/>
    <w:rsid w:val="00CD07AF"/>
    <w:rsid w:val="00CD5E18"/>
    <w:rsid w:val="00CE728D"/>
    <w:rsid w:val="00D10459"/>
    <w:rsid w:val="00D12201"/>
    <w:rsid w:val="00D17A85"/>
    <w:rsid w:val="00D23237"/>
    <w:rsid w:val="00D26759"/>
    <w:rsid w:val="00D30DD4"/>
    <w:rsid w:val="00D33BA7"/>
    <w:rsid w:val="00D45BEB"/>
    <w:rsid w:val="00D50984"/>
    <w:rsid w:val="00D74003"/>
    <w:rsid w:val="00D77AE2"/>
    <w:rsid w:val="00D8214C"/>
    <w:rsid w:val="00D972B2"/>
    <w:rsid w:val="00DA7FE1"/>
    <w:rsid w:val="00DB109C"/>
    <w:rsid w:val="00DB2C01"/>
    <w:rsid w:val="00DB38B1"/>
    <w:rsid w:val="00DC3A83"/>
    <w:rsid w:val="00DC4222"/>
    <w:rsid w:val="00DD6B54"/>
    <w:rsid w:val="00DE52E8"/>
    <w:rsid w:val="00DE78FB"/>
    <w:rsid w:val="00DF3AE8"/>
    <w:rsid w:val="00E03055"/>
    <w:rsid w:val="00E039A9"/>
    <w:rsid w:val="00E07CCB"/>
    <w:rsid w:val="00E17786"/>
    <w:rsid w:val="00E33448"/>
    <w:rsid w:val="00E337D7"/>
    <w:rsid w:val="00E34387"/>
    <w:rsid w:val="00E35124"/>
    <w:rsid w:val="00E40832"/>
    <w:rsid w:val="00E71BCF"/>
    <w:rsid w:val="00E7408F"/>
    <w:rsid w:val="00E85E9A"/>
    <w:rsid w:val="00E86EC5"/>
    <w:rsid w:val="00EB1AA5"/>
    <w:rsid w:val="00EC0F80"/>
    <w:rsid w:val="00EC643B"/>
    <w:rsid w:val="00ED1715"/>
    <w:rsid w:val="00EF3F8A"/>
    <w:rsid w:val="00EF7B19"/>
    <w:rsid w:val="00F034D0"/>
    <w:rsid w:val="00F0405A"/>
    <w:rsid w:val="00F34E0F"/>
    <w:rsid w:val="00F405D5"/>
    <w:rsid w:val="00F40C5D"/>
    <w:rsid w:val="00F44B1E"/>
    <w:rsid w:val="00F44E20"/>
    <w:rsid w:val="00F50ADD"/>
    <w:rsid w:val="00F64FC2"/>
    <w:rsid w:val="00F679B1"/>
    <w:rsid w:val="00F7226A"/>
    <w:rsid w:val="00F77C19"/>
    <w:rsid w:val="00F83980"/>
    <w:rsid w:val="00F903F8"/>
    <w:rsid w:val="00F93A3C"/>
    <w:rsid w:val="00F971F0"/>
    <w:rsid w:val="00FB3466"/>
    <w:rsid w:val="00FB5254"/>
    <w:rsid w:val="00FB6C42"/>
    <w:rsid w:val="00FC2D14"/>
    <w:rsid w:val="00FC31E7"/>
    <w:rsid w:val="00FD0D92"/>
    <w:rsid w:val="00FD16E0"/>
    <w:rsid w:val="00FE5A00"/>
    <w:rsid w:val="00FE7213"/>
    <w:rsid w:val="00FF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2E27B"/>
  <w15:chartTrackingRefBased/>
  <w15:docId w15:val="{326FC5E1-1732-4B35-A0AC-54C21B58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48F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F48F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F48F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471A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71A28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71A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71A28"/>
    <w:rPr>
      <w:sz w:val="20"/>
      <w:szCs w:val="20"/>
    </w:rPr>
  </w:style>
  <w:style w:type="paragraph" w:customStyle="1" w:styleId="aa">
    <w:name w:val="公文(後續段落_主旨)"/>
    <w:basedOn w:val="a"/>
    <w:rsid w:val="00DF3AE8"/>
    <w:pPr>
      <w:widowControl/>
      <w:ind w:left="958"/>
    </w:pPr>
    <w:rPr>
      <w:rFonts w:ascii="Times New Roman" w:eastAsia="標楷體" w:hAnsi="Times New Roman" w:cs="Times New Roman"/>
      <w:kern w:val="0"/>
      <w:sz w:val="32"/>
      <w:szCs w:val="20"/>
      <w:lang w:bidi="he-IL"/>
    </w:rPr>
  </w:style>
  <w:style w:type="paragraph" w:styleId="ab">
    <w:name w:val="Body Text"/>
    <w:basedOn w:val="a"/>
    <w:link w:val="ac"/>
    <w:uiPriority w:val="1"/>
    <w:qFormat/>
    <w:rsid w:val="001C62AE"/>
    <w:pPr>
      <w:autoSpaceDE w:val="0"/>
      <w:autoSpaceDN w:val="0"/>
      <w:ind w:left="106"/>
    </w:pPr>
    <w:rPr>
      <w:rFonts w:ascii="SimSun" w:eastAsia="SimSun" w:hAnsi="SimSun" w:cs="SimSun"/>
      <w:kern w:val="0"/>
      <w:szCs w:val="24"/>
      <w:lang w:eastAsia="en-US"/>
    </w:rPr>
  </w:style>
  <w:style w:type="character" w:customStyle="1" w:styleId="ac">
    <w:name w:val="本文 字元"/>
    <w:basedOn w:val="a0"/>
    <w:link w:val="ab"/>
    <w:uiPriority w:val="1"/>
    <w:rsid w:val="001C62AE"/>
    <w:rPr>
      <w:rFonts w:ascii="SimSun" w:eastAsia="SimSun" w:hAnsi="SimSun" w:cs="SimSun"/>
      <w:kern w:val="0"/>
      <w:szCs w:val="24"/>
      <w:lang w:eastAsia="en-US"/>
    </w:rPr>
  </w:style>
  <w:style w:type="character" w:styleId="ad">
    <w:name w:val="Emphasis"/>
    <w:basedOn w:val="a0"/>
    <w:uiPriority w:val="20"/>
    <w:qFormat/>
    <w:rsid w:val="001C62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FD551-D455-4318-8859-922F75111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</dc:creator>
  <cp:keywords/>
  <dc:description/>
  <cp:lastModifiedBy>麒君 張</cp:lastModifiedBy>
  <cp:revision>110</cp:revision>
  <cp:lastPrinted>2022-08-18T04:30:00Z</cp:lastPrinted>
  <dcterms:created xsi:type="dcterms:W3CDTF">2022-12-06T06:56:00Z</dcterms:created>
  <dcterms:modified xsi:type="dcterms:W3CDTF">2026-05-14T07:50:00Z</dcterms:modified>
</cp:coreProperties>
</file>