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A91" w14:textId="45568728" w:rsidR="00B01971" w:rsidRDefault="00B01971" w:rsidP="00B0197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Group A</w:t>
      </w:r>
    </w:p>
    <w:p w14:paraId="279E06BC" w14:textId="3AA803D0" w:rsidR="00534594" w:rsidRDefault="00534594" w:rsidP="00B0197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Product Backlog</w:t>
      </w:r>
    </w:p>
    <w:tbl>
      <w:tblPr>
        <w:tblW w:w="9186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0"/>
        <w:gridCol w:w="1260"/>
        <w:gridCol w:w="1410"/>
        <w:gridCol w:w="3556"/>
      </w:tblGrid>
      <w:tr w:rsidR="00B61B78" w14:paraId="54B0D7A9" w14:textId="77777777" w:rsidTr="00DB3C16">
        <w:trPr>
          <w:divId w:val="416096891"/>
        </w:trPr>
        <w:tc>
          <w:tcPr>
            <w:tcW w:w="2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51065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Item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2E914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Priority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7DCD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Estimate/Score</w:t>
            </w:r>
          </w:p>
        </w:tc>
        <w:tc>
          <w:tcPr>
            <w:tcW w:w="3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B23FF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Requirements/Purpose</w:t>
            </w:r>
          </w:p>
        </w:tc>
      </w:tr>
      <w:tr w:rsidR="00B61B78" w14:paraId="3CB6ACBE" w14:textId="77777777" w:rsidTr="00DB3C16">
        <w:trPr>
          <w:divId w:val="416096891"/>
        </w:trPr>
        <w:tc>
          <w:tcPr>
            <w:tcW w:w="2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E490F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Create feature for users to be able login and register account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5960C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A1CC9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2</w:t>
            </w:r>
          </w:p>
        </w:tc>
        <w:tc>
          <w:tcPr>
            <w:tcW w:w="3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EF701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User registration</w:t>
            </w:r>
          </w:p>
        </w:tc>
      </w:tr>
      <w:tr w:rsidR="00B61B78" w14:paraId="2043E313" w14:textId="77777777" w:rsidTr="00DB3C16">
        <w:trPr>
          <w:divId w:val="416096891"/>
        </w:trPr>
        <w:tc>
          <w:tcPr>
            <w:tcW w:w="2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DC486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Allow food promoters to post a food promotion onto a billboard for customers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917CD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30C7C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  <w:tc>
          <w:tcPr>
            <w:tcW w:w="3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2B203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Advertisement for Food Promoters</w:t>
            </w:r>
          </w:p>
        </w:tc>
      </w:tr>
      <w:tr w:rsidR="00B61B78" w14:paraId="77871521" w14:textId="77777777" w:rsidTr="00DB3C16">
        <w:trPr>
          <w:divId w:val="416096891"/>
        </w:trPr>
        <w:tc>
          <w:tcPr>
            <w:tcW w:w="2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B1C67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Add button / feature in driver page to accept food pickup requests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D86B8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5F884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3</w:t>
            </w:r>
          </w:p>
        </w:tc>
        <w:tc>
          <w:tcPr>
            <w:tcW w:w="3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BB839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Delivery service for Customers</w:t>
            </w:r>
          </w:p>
        </w:tc>
      </w:tr>
      <w:tr w:rsidR="00B61B78" w14:paraId="471059D3" w14:textId="77777777" w:rsidTr="00DB3C16">
        <w:trPr>
          <w:divId w:val="416096891"/>
        </w:trPr>
        <w:tc>
          <w:tcPr>
            <w:tcW w:w="2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29C8F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Create a checkout page for customers to purchase leftover food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CE04E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5FFAF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2</w:t>
            </w:r>
          </w:p>
        </w:tc>
        <w:tc>
          <w:tcPr>
            <w:tcW w:w="3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E8CE6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Food purchase for customers</w:t>
            </w:r>
          </w:p>
        </w:tc>
      </w:tr>
    </w:tbl>
    <w:p w14:paraId="5952E0AC" w14:textId="77777777" w:rsidR="00534594" w:rsidRDefault="00534594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0F022A26" w14:textId="77777777" w:rsidR="00DB3C16" w:rsidRDefault="00DB3C1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5D4BCADA" w14:textId="77777777" w:rsidR="00DB3C16" w:rsidRDefault="00DB3C1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5E854233" w14:textId="77777777" w:rsidR="00DB3C16" w:rsidRDefault="00DB3C1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54C646DC" w14:textId="77777777" w:rsidR="00DB3C16" w:rsidRDefault="00DB3C1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268BDADC" w14:textId="77777777" w:rsidR="00DB3C16" w:rsidRDefault="00DB3C1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5B820B56" w14:textId="43874CC2" w:rsidR="00534594" w:rsidRDefault="00534594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User Story 1 </w:t>
      </w:r>
      <w:r w:rsidR="00DB3C16">
        <w:rPr>
          <w:rFonts w:ascii="Calibri" w:hAnsi="Calibri" w:cs="Calibri"/>
          <w:b/>
          <w:bCs/>
          <w:sz w:val="40"/>
          <w:szCs w:val="40"/>
        </w:rPr>
        <w:t>–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DB3C16" w:rsidRPr="00DB3C16">
        <w:rPr>
          <w:rFonts w:ascii="Calibri" w:hAnsi="Calibri" w:cs="Calibri"/>
          <w:b/>
          <w:bCs/>
          <w:color w:val="EE0000"/>
          <w:sz w:val="40"/>
          <w:szCs w:val="40"/>
        </w:rPr>
        <w:t>Student 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68"/>
        <w:gridCol w:w="1833"/>
        <w:gridCol w:w="1705"/>
      </w:tblGrid>
      <w:tr w:rsidR="00B61B78" w14:paraId="6DD3A2B3" w14:textId="77777777">
        <w:trPr>
          <w:divId w:val="1042901529"/>
        </w:trPr>
        <w:tc>
          <w:tcPr>
            <w:tcW w:w="9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9CED1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Title: </w:t>
            </w:r>
            <w:r>
              <w:rPr>
                <w:rFonts w:ascii="Calibri" w:hAnsi="Calibri" w:cs="Calibri"/>
                <w:sz w:val="36"/>
                <w:szCs w:val="36"/>
              </w:rPr>
              <w:t>Create login and register account</w:t>
            </w:r>
          </w:p>
        </w:tc>
        <w:tc>
          <w:tcPr>
            <w:tcW w:w="2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FE2F8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Priority: </w:t>
            </w: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32307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Estimate: </w:t>
            </w:r>
            <w:r>
              <w:rPr>
                <w:rFonts w:ascii="Calibri" w:hAnsi="Calibri" w:cs="Calibri"/>
                <w:sz w:val="36"/>
                <w:szCs w:val="36"/>
              </w:rPr>
              <w:t>2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06"/>
      </w:tblGrid>
      <w:tr w:rsidR="00B61B78" w14:paraId="5DF5795A" w14:textId="77777777">
        <w:tc>
          <w:tcPr>
            <w:tcW w:w="1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5A117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User Story:</w:t>
            </w:r>
          </w:p>
          <w:p w14:paraId="37D1D722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 xml:space="preserve">As a user, </w:t>
            </w:r>
          </w:p>
          <w:p w14:paraId="0836FCDC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I want to create an account with a given role and to be able to login successfully,</w:t>
            </w:r>
          </w:p>
          <w:p w14:paraId="408F3EAA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so that I can use it for that specific role's purpose.</w:t>
            </w:r>
          </w:p>
          <w:p w14:paraId="5263E92E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(e.g. customer - deposit bottles/purchase food)</w:t>
            </w:r>
          </w:p>
        </w:tc>
      </w:tr>
      <w:tr w:rsidR="00B61B78" w14:paraId="51B8B850" w14:textId="77777777">
        <w:tc>
          <w:tcPr>
            <w:tcW w:w="1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D6443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Acceptance Criteria:</w:t>
            </w:r>
          </w:p>
          <w:p w14:paraId="273C2DC4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gg sans" w:hAnsi="gg sans"/>
                <w:sz w:val="36"/>
                <w:szCs w:val="36"/>
              </w:rPr>
            </w:pPr>
            <w:r>
              <w:rPr>
                <w:rFonts w:ascii="gg sans" w:hAnsi="gg sans"/>
                <w:sz w:val="36"/>
                <w:szCs w:val="36"/>
              </w:rPr>
              <w:t xml:space="preserve">Given the user is on the registration page, </w:t>
            </w:r>
          </w:p>
          <w:p w14:paraId="4AB4805C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gg sans" w:hAnsi="gg sans"/>
                <w:sz w:val="36"/>
                <w:szCs w:val="36"/>
              </w:rPr>
            </w:pPr>
            <w:r>
              <w:rPr>
                <w:rFonts w:ascii="gg sans" w:hAnsi="gg sans"/>
                <w:sz w:val="36"/>
                <w:szCs w:val="36"/>
              </w:rPr>
              <w:t xml:space="preserve">When the user provides a unique email, valid password, confirms the password and selects a role </w:t>
            </w:r>
          </w:p>
          <w:p w14:paraId="09AD2031" w14:textId="77777777" w:rsidR="00534594" w:rsidRDefault="00534594">
            <w:pPr>
              <w:pStyle w:val="NormalWeb"/>
              <w:spacing w:before="0" w:beforeAutospacing="0" w:after="0" w:afterAutospacing="0"/>
              <w:rPr>
                <w:rFonts w:ascii="gg sans" w:hAnsi="gg sans"/>
                <w:sz w:val="36"/>
                <w:szCs w:val="36"/>
              </w:rPr>
            </w:pPr>
            <w:r>
              <w:rPr>
                <w:rFonts w:ascii="gg sans" w:hAnsi="gg sans"/>
                <w:sz w:val="36"/>
                <w:szCs w:val="36"/>
              </w:rPr>
              <w:t xml:space="preserve">Then, </w:t>
            </w:r>
            <w:proofErr w:type="gramStart"/>
            <w:r>
              <w:rPr>
                <w:rFonts w:ascii="gg sans" w:hAnsi="gg sans"/>
                <w:sz w:val="36"/>
                <w:szCs w:val="36"/>
              </w:rPr>
              <w:t>The</w:t>
            </w:r>
            <w:proofErr w:type="gramEnd"/>
            <w:r>
              <w:rPr>
                <w:rFonts w:ascii="gg sans" w:hAnsi="gg sans"/>
                <w:sz w:val="36"/>
                <w:szCs w:val="36"/>
              </w:rPr>
              <w:t xml:space="preserve"> system registers the user, displays a success message, and redirects them to the login page.</w:t>
            </w:r>
          </w:p>
        </w:tc>
      </w:tr>
    </w:tbl>
    <w:p w14:paraId="3683BDF7" w14:textId="77777777" w:rsidR="00534594" w:rsidRDefault="0053459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DA4B84" w14:textId="77777777" w:rsidR="00F175C2" w:rsidRDefault="00F175C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</w:p>
    <w:p w14:paraId="71FB8F44" w14:textId="179B2DF7" w:rsidR="00534594" w:rsidRDefault="00534594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User Story 2 - </w:t>
      </w:r>
      <w:r w:rsidR="00DB3C16" w:rsidRPr="00DB3C16">
        <w:rPr>
          <w:rFonts w:ascii="Calibri" w:hAnsi="Calibri" w:cs="Calibri"/>
          <w:b/>
          <w:bCs/>
          <w:color w:val="EE0000"/>
          <w:sz w:val="40"/>
          <w:szCs w:val="40"/>
        </w:rPr>
        <w:t>Student Name</w:t>
      </w:r>
    </w:p>
    <w:p w14:paraId="5AB41704" w14:textId="77777777" w:rsidR="00534594" w:rsidRDefault="0053459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9E3E346" wp14:editId="4ECCD320">
            <wp:extent cx="5936621" cy="344837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52" cy="345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g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94"/>
    <w:rsid w:val="004B04DA"/>
    <w:rsid w:val="004E3C10"/>
    <w:rsid w:val="00534594"/>
    <w:rsid w:val="0062461B"/>
    <w:rsid w:val="007E51E8"/>
    <w:rsid w:val="00B01971"/>
    <w:rsid w:val="00B61B78"/>
    <w:rsid w:val="00DB3C16"/>
    <w:rsid w:val="00EA265C"/>
    <w:rsid w:val="00F1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4323F"/>
  <w15:chartTrackingRefBased/>
  <w15:docId w15:val="{1F3017B7-1875-4CDA-A268-9F95A7FD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96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Joseph</dc:creator>
  <cp:keywords/>
  <dc:description/>
  <cp:lastModifiedBy>Richard Badea</cp:lastModifiedBy>
  <cp:revision>3</cp:revision>
  <dcterms:created xsi:type="dcterms:W3CDTF">2026-03-04T09:10:00Z</dcterms:created>
  <dcterms:modified xsi:type="dcterms:W3CDTF">2026-03-04T09:10:00Z</dcterms:modified>
</cp:coreProperties>
</file>